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CFA" w:rsidRPr="00A72CFA" w:rsidRDefault="00A72CFA" w:rsidP="00CD7E98">
      <w:pPr>
        <w:rPr>
          <w:b/>
          <w:i/>
        </w:rPr>
      </w:pPr>
      <w:r w:rsidRPr="00A72CFA">
        <w:rPr>
          <w:b/>
          <w:i/>
        </w:rPr>
        <w:t>23636501 Trần Quốc Nhã</w:t>
      </w:r>
    </w:p>
    <w:p w:rsidR="00CD7E98" w:rsidRPr="00A72CFA" w:rsidRDefault="00A72CFA" w:rsidP="00A72CFA">
      <w:pPr>
        <w:jc w:val="center"/>
        <w:rPr>
          <w:b/>
          <w:color w:val="FF0000"/>
          <w:sz w:val="36"/>
          <w:szCs w:val="36"/>
        </w:rPr>
      </w:pPr>
      <w:r w:rsidRPr="00A72CFA">
        <w:rPr>
          <w:b/>
          <w:color w:val="FF0000"/>
          <w:sz w:val="36"/>
          <w:szCs w:val="36"/>
        </w:rPr>
        <w:t>Tuần 09</w:t>
      </w:r>
    </w:p>
    <w:p w:rsidR="00CD7E98" w:rsidRPr="00A72CFA" w:rsidRDefault="00CD7E98" w:rsidP="00CD7E98">
      <w:pPr>
        <w:rPr>
          <w:b/>
          <w:i/>
        </w:rPr>
      </w:pPr>
      <w:r w:rsidRPr="00A72CFA">
        <w:rPr>
          <w:b/>
          <w:i/>
        </w:rPr>
        <w:t xml:space="preserve">Phần  1:  cấu  hình  ReplicaSet  với  01  node  primary,  03  node  secondary  và  01  node </w:t>
      </w:r>
    </w:p>
    <w:p w:rsidR="00CD7E98" w:rsidRPr="00A72CFA" w:rsidRDefault="00CD7E98" w:rsidP="00CD7E98">
      <w:pPr>
        <w:rPr>
          <w:b/>
          <w:i/>
        </w:rPr>
      </w:pPr>
      <w:proofErr w:type="gramStart"/>
      <w:r w:rsidRPr="00A72CFA">
        <w:rPr>
          <w:b/>
          <w:i/>
        </w:rPr>
        <w:t>arbiter</w:t>
      </w:r>
      <w:proofErr w:type="gramEnd"/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-  Câu 1:  chuẩn </w:t>
      </w:r>
      <w:proofErr w:type="gramStart"/>
      <w:r w:rsidRPr="00A72CFA">
        <w:rPr>
          <w:b/>
        </w:rPr>
        <w:t>bị  các</w:t>
      </w:r>
      <w:proofErr w:type="gramEnd"/>
      <w:r w:rsidRPr="00A72CFA">
        <w:rPr>
          <w:b/>
        </w:rPr>
        <w:t xml:space="preserve"> file config theo yêu cầu, kiểm tra đường dẫn của các file config.</w:t>
      </w:r>
    </w:p>
    <w:p w:rsidR="00CD7E98" w:rsidRDefault="006E0C7C" w:rsidP="00CD7E98">
      <w:r w:rsidRPr="006E0C7C">
        <w:rPr>
          <w:noProof/>
        </w:rPr>
        <w:drawing>
          <wp:inline distT="0" distB="0" distL="0" distR="0" wp14:anchorId="37E45B43" wp14:editId="1FDB0FF1">
            <wp:extent cx="5943600" cy="2928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2: cập nhật lại đường dẫn chứa “keyFile” đúng với thực tế.</w:t>
      </w:r>
    </w:p>
    <w:p w:rsidR="006E0C7C" w:rsidRDefault="006E0C7C" w:rsidP="00CD7E98">
      <w:r w:rsidRPr="006E0C7C">
        <w:rPr>
          <w:noProof/>
        </w:rPr>
        <w:drawing>
          <wp:inline distT="0" distB="0" distL="0" distR="0" wp14:anchorId="5822D190" wp14:editId="5D91E15A">
            <wp:extent cx="3048425" cy="8859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-  Câu 3: cập nhật tên replicaset </w:t>
      </w:r>
      <w:proofErr w:type="gramStart"/>
      <w:r w:rsidRPr="00A72CFA">
        <w:rPr>
          <w:b/>
        </w:rPr>
        <w:t>theo</w:t>
      </w:r>
      <w:proofErr w:type="gramEnd"/>
      <w:r w:rsidRPr="00A72CFA">
        <w:rPr>
          <w:b/>
        </w:rPr>
        <w:t xml:space="preserve"> cú pháp “repMSSV”.</w:t>
      </w:r>
    </w:p>
    <w:p w:rsidR="006E0C7C" w:rsidRDefault="006E0C7C" w:rsidP="00CD7E98">
      <w:r w:rsidRPr="006E0C7C">
        <w:rPr>
          <w:noProof/>
        </w:rPr>
        <w:drawing>
          <wp:inline distT="0" distB="0" distL="0" distR="0" wp14:anchorId="66EBDC6D" wp14:editId="621EBD63">
            <wp:extent cx="2524477" cy="74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  <w:i/>
        </w:rPr>
      </w:pPr>
      <w:r w:rsidRPr="00A72CFA">
        <w:rPr>
          <w:b/>
          <w:i/>
        </w:rPr>
        <w:t>Phần 2: dựng mô hình replica set.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4: sử dụng lệnh mongod chạy các server: “node1”, “node2”, “node3”.</w:t>
      </w:r>
    </w:p>
    <w:p w:rsidR="006E0C7C" w:rsidRDefault="00843517" w:rsidP="00CD7E98">
      <w:r w:rsidRPr="00843517">
        <w:rPr>
          <w:noProof/>
        </w:rPr>
        <w:lastRenderedPageBreak/>
        <w:drawing>
          <wp:inline distT="0" distB="0" distL="0" distR="0" wp14:anchorId="424218EE" wp14:editId="29969954">
            <wp:extent cx="5943600" cy="22421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C7C" w:rsidRDefault="00843517" w:rsidP="00CD7E98">
      <w:r w:rsidRPr="00843517">
        <w:rPr>
          <w:noProof/>
        </w:rPr>
        <w:drawing>
          <wp:inline distT="0" distB="0" distL="0" distR="0" wp14:anchorId="3264648F" wp14:editId="58ACBC18">
            <wp:extent cx="4515480" cy="17337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C7C" w:rsidRDefault="00843517" w:rsidP="00CD7E98">
      <w:r w:rsidRPr="00843517">
        <w:rPr>
          <w:noProof/>
        </w:rPr>
        <w:drawing>
          <wp:inline distT="0" distB="0" distL="0" distR="0" wp14:anchorId="75EF86AD" wp14:editId="33600423">
            <wp:extent cx="5477639" cy="167663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C7C" w:rsidRDefault="00843517" w:rsidP="00CD7E98">
      <w:r w:rsidRPr="00843517">
        <w:rPr>
          <w:noProof/>
        </w:rPr>
        <w:drawing>
          <wp:inline distT="0" distB="0" distL="0" distR="0" wp14:anchorId="2DD5099C" wp14:editId="529AD897">
            <wp:extent cx="5925377" cy="19624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lastRenderedPageBreak/>
        <w:t xml:space="preserve">-  Câu 5: </w:t>
      </w:r>
      <w:proofErr w:type="gramStart"/>
      <w:r w:rsidRPr="00A72CFA">
        <w:rPr>
          <w:b/>
        </w:rPr>
        <w:t>sử  dụng</w:t>
      </w:r>
      <w:proofErr w:type="gramEnd"/>
      <w:r w:rsidRPr="00A72CFA">
        <w:rPr>
          <w:b/>
        </w:rPr>
        <w:t xml:space="preserve"> mongosh kết nối vào server “node1”. Chạy lệnh khởi tạo mô hình 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replica</w:t>
      </w:r>
      <w:proofErr w:type="gramEnd"/>
      <w:r w:rsidRPr="00A72CFA">
        <w:rPr>
          <w:b/>
        </w:rPr>
        <w:t xml:space="preserve"> set. Sau đó tạo user admin trong database admin với role root. Thực hiện 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chứng</w:t>
      </w:r>
      <w:proofErr w:type="gramEnd"/>
      <w:r w:rsidRPr="00A72CFA">
        <w:rPr>
          <w:b/>
        </w:rPr>
        <w:t xml:space="preserve"> thực user sau khi tạo.</w:t>
      </w:r>
    </w:p>
    <w:p w:rsidR="006E0C7C" w:rsidRDefault="00843517" w:rsidP="00CD7E98">
      <w:r w:rsidRPr="00843517">
        <w:rPr>
          <w:noProof/>
        </w:rPr>
        <w:drawing>
          <wp:inline distT="0" distB="0" distL="0" distR="0" wp14:anchorId="47D580F7" wp14:editId="58E4FF28">
            <wp:extent cx="5943600" cy="19939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17" w:rsidRDefault="00843517" w:rsidP="00CD7E98">
      <w:r w:rsidRPr="00843517">
        <w:rPr>
          <w:noProof/>
        </w:rPr>
        <w:drawing>
          <wp:inline distT="0" distB="0" distL="0" distR="0" wp14:anchorId="3E6B82BF" wp14:editId="39366280">
            <wp:extent cx="5943600" cy="29248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F2" w:rsidRDefault="00843517" w:rsidP="00CD7E98">
      <w:r w:rsidRPr="00843517">
        <w:rPr>
          <w:noProof/>
        </w:rPr>
        <w:drawing>
          <wp:inline distT="0" distB="0" distL="0" distR="0" wp14:anchorId="03FD2C8A" wp14:editId="4234A81A">
            <wp:extent cx="5943600" cy="1848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6: thực hiện add các server “node2” và “node3” vào replica set vừa khởi tạo.</w:t>
      </w:r>
    </w:p>
    <w:p w:rsidR="00202193" w:rsidRDefault="00202193" w:rsidP="00CD7E98">
      <w:r w:rsidRPr="00202193">
        <w:rPr>
          <w:noProof/>
        </w:rPr>
        <w:lastRenderedPageBreak/>
        <w:drawing>
          <wp:inline distT="0" distB="0" distL="0" distR="0" wp14:anchorId="736A50D9" wp14:editId="64F9113C">
            <wp:extent cx="5943600" cy="2517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93" w:rsidRDefault="00202193" w:rsidP="00CD7E98">
      <w:r w:rsidRPr="00202193">
        <w:rPr>
          <w:noProof/>
        </w:rPr>
        <w:drawing>
          <wp:inline distT="0" distB="0" distL="0" distR="0" wp14:anchorId="6194F6FC" wp14:editId="70318DD5">
            <wp:extent cx="5943600" cy="19265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7: thực hiện add thêm server “node4” vào replica set.</w:t>
      </w:r>
    </w:p>
    <w:p w:rsidR="00202193" w:rsidRDefault="00202193" w:rsidP="00CD7E98">
      <w:r w:rsidRPr="00202193">
        <w:rPr>
          <w:noProof/>
        </w:rPr>
        <w:drawing>
          <wp:inline distT="0" distB="0" distL="0" distR="0" wp14:anchorId="558989D0" wp14:editId="49729E07">
            <wp:extent cx="5943600" cy="23018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93" w:rsidRDefault="00202193" w:rsidP="00CD7E98">
      <w:r w:rsidRPr="00202193">
        <w:rPr>
          <w:noProof/>
        </w:rPr>
        <w:lastRenderedPageBreak/>
        <w:drawing>
          <wp:inline distT="0" distB="0" distL="0" distR="0" wp14:anchorId="6FD86F9D" wp14:editId="3146EEA7">
            <wp:extent cx="5943600" cy="24853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8: thực hiện add thêm server “arbiter” với vai trò là trọng tài vào replica set.</w:t>
      </w:r>
    </w:p>
    <w:p w:rsidR="00202193" w:rsidRDefault="00202193" w:rsidP="00CD7E98">
      <w:r w:rsidRPr="00202193">
        <w:rPr>
          <w:noProof/>
        </w:rPr>
        <w:drawing>
          <wp:inline distT="0" distB="0" distL="0" distR="0" wp14:anchorId="017D8AB5" wp14:editId="363318E6">
            <wp:extent cx="5943600" cy="17710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9: thực hiện xóa server “node4” ra khỏi replica set.</w:t>
      </w:r>
    </w:p>
    <w:p w:rsidR="00202193" w:rsidRDefault="004E2CC6" w:rsidP="00CD7E98">
      <w:r w:rsidRPr="004E2CC6">
        <w:rPr>
          <w:noProof/>
        </w:rPr>
        <w:lastRenderedPageBreak/>
        <w:drawing>
          <wp:inline distT="0" distB="0" distL="0" distR="0" wp14:anchorId="65D728AB" wp14:editId="2A8FB3CD">
            <wp:extent cx="5943600" cy="39084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A72CFA" w:rsidRDefault="00CD7E98" w:rsidP="00CD7E98">
      <w:pPr>
        <w:rPr>
          <w:b/>
          <w:i/>
        </w:rPr>
      </w:pPr>
      <w:r w:rsidRPr="00A72CFA">
        <w:rPr>
          <w:b/>
          <w:i/>
        </w:rPr>
        <w:t>Phần 3: Kiểm tra và giám sát.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Câu  10:  sử  dụng  lệnh    để  kiểm  tra  trạng  thái,  xem  các  node  trong 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Replica Set có hoạt động đúng không.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Mục tiêu: Xem danh sách các node, trạng thái (PRIMARY, SECONDARY), và thời 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gian</w:t>
      </w:r>
      <w:proofErr w:type="gramEnd"/>
      <w:r w:rsidRPr="00A72CFA">
        <w:rPr>
          <w:b/>
        </w:rPr>
        <w:t xml:space="preserve"> delay.</w:t>
      </w:r>
    </w:p>
    <w:p w:rsidR="00DA40C2" w:rsidRDefault="004E2CC6" w:rsidP="00CD7E98">
      <w:r w:rsidRPr="004E2CC6">
        <w:rPr>
          <w:noProof/>
        </w:rPr>
        <w:lastRenderedPageBreak/>
        <w:drawing>
          <wp:inline distT="0" distB="0" distL="0" distR="0" wp14:anchorId="71A7FFCD" wp14:editId="68B74C1D">
            <wp:extent cx="5943600" cy="3391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0C2" w:rsidRDefault="00DA40C2" w:rsidP="00CD7E98"/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-  Câu 11:  </w:t>
      </w:r>
      <w:proofErr w:type="gramStart"/>
      <w:r w:rsidRPr="00A72CFA">
        <w:rPr>
          <w:b/>
        </w:rPr>
        <w:t>sử  dụng</w:t>
      </w:r>
      <w:proofErr w:type="gramEnd"/>
      <w:r w:rsidRPr="00A72CFA">
        <w:rPr>
          <w:b/>
        </w:rPr>
        <w:t xml:space="preserve"> lệnh    để  kiểm tra cấu hình  ,  bao gồm danh sách node, 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ưu</w:t>
      </w:r>
      <w:proofErr w:type="gramEnd"/>
      <w:r w:rsidRPr="00A72CFA">
        <w:rPr>
          <w:b/>
        </w:rPr>
        <w:t xml:space="preserve"> tiên bầu cử (priority), độ trễ (syncDelay).</w:t>
      </w:r>
    </w:p>
    <w:p w:rsidR="004E2CC6" w:rsidRDefault="004E2CC6" w:rsidP="00CD7E98">
      <w:r w:rsidRPr="004E2CC6">
        <w:rPr>
          <w:noProof/>
        </w:rPr>
        <w:lastRenderedPageBreak/>
        <w:drawing>
          <wp:inline distT="0" distB="0" distL="0" distR="0" wp14:anchorId="4FC1DF0D" wp14:editId="7FD244A0">
            <wp:extent cx="5943600" cy="44786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  <w:i/>
        </w:rPr>
      </w:pPr>
      <w:r w:rsidRPr="00A72CFA">
        <w:rPr>
          <w:b/>
          <w:i/>
        </w:rPr>
        <w:t>Phần 4: Đọc dữ liệu từ Secondary Node.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-  </w:t>
      </w:r>
      <w:proofErr w:type="gramStart"/>
      <w:r w:rsidRPr="00A72CFA">
        <w:rPr>
          <w:b/>
        </w:rPr>
        <w:t>Câu  12</w:t>
      </w:r>
      <w:proofErr w:type="gramEnd"/>
      <w:r w:rsidRPr="00A72CFA">
        <w:rPr>
          <w:b/>
        </w:rPr>
        <w:t xml:space="preserve">:  mặc định,  MongoDB  chỉ  đọc từ  Primary. </w:t>
      </w:r>
      <w:proofErr w:type="gramStart"/>
      <w:r w:rsidRPr="00A72CFA">
        <w:rPr>
          <w:b/>
        </w:rPr>
        <w:t>Để  đọc</w:t>
      </w:r>
      <w:proofErr w:type="gramEnd"/>
      <w:r w:rsidRPr="00A72CFA">
        <w:rPr>
          <w:b/>
        </w:rPr>
        <w:t xml:space="preserve"> từ  Secondary  sử  dụng 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lệnh</w:t>
      </w:r>
      <w:proofErr w:type="gramEnd"/>
      <w:r w:rsidRPr="00A72CFA">
        <w:rPr>
          <w:b/>
        </w:rPr>
        <w:t>:</w:t>
      </w:r>
    </w:p>
    <w:p w:rsidR="009F45B6" w:rsidRDefault="009F45B6" w:rsidP="00CD7E98">
      <w:r w:rsidRPr="009F45B6">
        <w:rPr>
          <w:noProof/>
        </w:rPr>
        <w:drawing>
          <wp:inline distT="0" distB="0" distL="0" distR="0" wp14:anchorId="1BA906A0" wp14:editId="449CA747">
            <wp:extent cx="5943600" cy="6375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  <w:i/>
        </w:rPr>
      </w:pPr>
      <w:r w:rsidRPr="00A72CFA">
        <w:rPr>
          <w:b/>
          <w:i/>
        </w:rPr>
        <w:t>Phần 5: Cấu hình ưu tiên bầu chọn Primary.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-  Câu 13: MongoDB chọn Primary </w:t>
      </w:r>
      <w:proofErr w:type="gramStart"/>
      <w:r w:rsidRPr="00A72CFA">
        <w:rPr>
          <w:b/>
        </w:rPr>
        <w:t>theo</w:t>
      </w:r>
      <w:proofErr w:type="gramEnd"/>
      <w:r w:rsidRPr="00A72CFA">
        <w:rPr>
          <w:b/>
        </w:rPr>
        <w:t xml:space="preserve"> thuật toán. Chúng ta có thể thay đổi ưu tiên: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 xml:space="preserve">Mục tiêu: đảm bảo một node </w:t>
      </w:r>
      <w:proofErr w:type="gramStart"/>
      <w:r w:rsidRPr="00A72CFA">
        <w:rPr>
          <w:b/>
        </w:rPr>
        <w:t>cụ  thể</w:t>
      </w:r>
      <w:proofErr w:type="gramEnd"/>
      <w:r w:rsidRPr="00A72CFA">
        <w:rPr>
          <w:b/>
        </w:rPr>
        <w:t xml:space="preserve">  có  độ  ưu tiên cao hơn khi có cuộc bầu cử  xảy 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ra</w:t>
      </w:r>
      <w:proofErr w:type="gramEnd"/>
      <w:r w:rsidRPr="00A72CFA">
        <w:rPr>
          <w:b/>
        </w:rPr>
        <w:t>.</w:t>
      </w:r>
    </w:p>
    <w:p w:rsidR="009F45B6" w:rsidRDefault="009F45B6" w:rsidP="00CD7E98">
      <w:r w:rsidRPr="009F45B6">
        <w:rPr>
          <w:noProof/>
        </w:rPr>
        <w:lastRenderedPageBreak/>
        <w:drawing>
          <wp:inline distT="0" distB="0" distL="0" distR="0" wp14:anchorId="4A3BE7B9" wp14:editId="31F07C62">
            <wp:extent cx="5943600" cy="40595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5B6" w:rsidRDefault="009F45B6" w:rsidP="00CD7E98">
      <w:r w:rsidRPr="009F45B6">
        <w:rPr>
          <w:noProof/>
        </w:rPr>
        <w:drawing>
          <wp:inline distT="0" distB="0" distL="0" distR="0" wp14:anchorId="110BA078" wp14:editId="576F70A2">
            <wp:extent cx="5696745" cy="1133633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5B6" w:rsidRDefault="009F45B6" w:rsidP="00CD7E98">
      <w:r w:rsidRPr="009F45B6">
        <w:rPr>
          <w:noProof/>
        </w:rPr>
        <w:drawing>
          <wp:inline distT="0" distB="0" distL="0" distR="0" wp14:anchorId="092CF138" wp14:editId="47475D80">
            <wp:extent cx="4820323" cy="139084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  <w:i/>
        </w:rPr>
      </w:pPr>
      <w:r w:rsidRPr="00A72CFA">
        <w:rPr>
          <w:b/>
          <w:i/>
        </w:rPr>
        <w:t>Phần 6: Kiểm tra failover (chuyển đổi dự phòng) và khôi phục trên Windows.</w:t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14: tắt Primary Node và quan sát quá trình failover.</w:t>
      </w:r>
    </w:p>
    <w:p w:rsidR="00DA40C2" w:rsidRPr="00A72CFA" w:rsidRDefault="00DA40C2" w:rsidP="00CD7E98">
      <w:pPr>
        <w:rPr>
          <w:b/>
        </w:rPr>
      </w:pPr>
      <w:r w:rsidRPr="00A72CFA">
        <w:rPr>
          <w:b/>
        </w:rPr>
        <w:t>Đã tắt sever node 1(primary)</w:t>
      </w:r>
    </w:p>
    <w:p w:rsidR="009F45B6" w:rsidRDefault="00DA40C2" w:rsidP="00CD7E98">
      <w:r w:rsidRPr="00DA40C2">
        <w:rPr>
          <w:noProof/>
        </w:rPr>
        <w:lastRenderedPageBreak/>
        <w:drawing>
          <wp:inline distT="0" distB="0" distL="0" distR="0" wp14:anchorId="31FF0C55" wp14:editId="0A86E968">
            <wp:extent cx="5943600" cy="22694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0C2" w:rsidRDefault="00DA40C2" w:rsidP="00CD7E98">
      <w:r>
        <w:t>Node2 27012 được bầu làm primary</w:t>
      </w:r>
    </w:p>
    <w:p w:rsidR="00DA40C2" w:rsidRDefault="00DA40C2" w:rsidP="00CD7E98">
      <w:r w:rsidRPr="00DA40C2">
        <w:rPr>
          <w:noProof/>
        </w:rPr>
        <w:drawing>
          <wp:inline distT="0" distB="0" distL="0" distR="0" wp14:anchorId="2DE1E6CA" wp14:editId="6571BC4F">
            <wp:extent cx="5943600" cy="294703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98" w:rsidRPr="00A72CFA" w:rsidRDefault="00CD7E98" w:rsidP="00CD7E98">
      <w:pPr>
        <w:rPr>
          <w:b/>
        </w:rPr>
      </w:pPr>
      <w:r w:rsidRPr="00A72CFA">
        <w:rPr>
          <w:b/>
        </w:rPr>
        <w:t>-  Câu 15: khởi động lại Primary Node. Sau đó, kiểm tra trạng thái của Replica Set để</w:t>
      </w:r>
    </w:p>
    <w:p w:rsidR="00CD7E98" w:rsidRPr="00A72CFA" w:rsidRDefault="00CD7E98" w:rsidP="00CD7E98">
      <w:pPr>
        <w:rPr>
          <w:b/>
        </w:rPr>
      </w:pPr>
      <w:proofErr w:type="gramStart"/>
      <w:r w:rsidRPr="00A72CFA">
        <w:rPr>
          <w:b/>
        </w:rPr>
        <w:t>xem</w:t>
      </w:r>
      <w:proofErr w:type="gramEnd"/>
      <w:r w:rsidRPr="00A72CFA">
        <w:rPr>
          <w:b/>
        </w:rPr>
        <w:t xml:space="preserve"> node Primary cũ có được bầu trở lại thành Primary không?</w:t>
      </w:r>
    </w:p>
    <w:p w:rsidR="0051044E" w:rsidRDefault="0051044E" w:rsidP="00CD7E98">
      <w:r>
        <w:t>Không được</w:t>
      </w:r>
    </w:p>
    <w:p w:rsidR="0051044E" w:rsidRDefault="0051044E" w:rsidP="00CD7E98">
      <w:r w:rsidRPr="0051044E">
        <w:rPr>
          <w:noProof/>
        </w:rPr>
        <w:lastRenderedPageBreak/>
        <w:drawing>
          <wp:inline distT="0" distB="0" distL="0" distR="0" wp14:anchorId="2AE0234C" wp14:editId="3260EE62">
            <wp:extent cx="5943600" cy="50406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0C2" w:rsidRDefault="00DA40C2" w:rsidP="00CD7E98"/>
    <w:p w:rsidR="00DA40C2" w:rsidRPr="00CD7E98" w:rsidRDefault="00DA40C2" w:rsidP="00CD7E98">
      <w:bookmarkStart w:id="0" w:name="_GoBack"/>
      <w:bookmarkEnd w:id="0"/>
    </w:p>
    <w:sectPr w:rsidR="00DA40C2" w:rsidRPr="00CD7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98"/>
    <w:rsid w:val="00202193"/>
    <w:rsid w:val="00263CF2"/>
    <w:rsid w:val="004E2CC6"/>
    <w:rsid w:val="0051044E"/>
    <w:rsid w:val="006E0C7C"/>
    <w:rsid w:val="00843517"/>
    <w:rsid w:val="009F45B6"/>
    <w:rsid w:val="00A72CFA"/>
    <w:rsid w:val="00CD7E98"/>
    <w:rsid w:val="00D800C4"/>
    <w:rsid w:val="00DA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23618-DCC8-4B68-8C7D-3F6980F9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2025-04-07T23:43:00Z</dcterms:created>
  <dcterms:modified xsi:type="dcterms:W3CDTF">2025-04-08T01:14:00Z</dcterms:modified>
</cp:coreProperties>
</file>