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0DC32">
      <w:pPr>
        <w:jc w:val="center"/>
        <w:rPr>
          <w:rFonts w:cs="Times New Roman"/>
          <w:b/>
          <w:bCs/>
          <w:sz w:val="36"/>
          <w:szCs w:val="36"/>
          <w:lang w:val="vi-VN"/>
        </w:rPr>
      </w:pPr>
      <w:r>
        <w:rPr>
          <w:rFonts w:cs="Times New Roman"/>
          <w:b/>
          <w:bCs/>
          <w:sz w:val="36"/>
          <w:szCs w:val="36"/>
          <w:lang w:val="vi-VN"/>
        </w:rPr>
        <w:t>UBNN THÀNH PHỐ HỒ CHÍ MINH</w:t>
      </w:r>
    </w:p>
    <w:p w14:paraId="628BDF39">
      <w:pPr>
        <w:tabs>
          <w:tab w:val="left" w:pos="3510"/>
        </w:tabs>
        <w:ind w:left="270"/>
        <w:jc w:val="center"/>
        <w:rPr>
          <w:rFonts w:cs="Times New Roman"/>
          <w:b/>
          <w:bCs/>
          <w:sz w:val="36"/>
          <w:szCs w:val="36"/>
          <w:lang w:val="vi-VN"/>
        </w:rPr>
      </w:pPr>
      <w:r>
        <w:rPr>
          <w:rFonts w:cs="Times New Roman"/>
          <w:b/>
          <w:bCs/>
          <w:sz w:val="36"/>
          <w:szCs w:val="36"/>
          <w:lang w:val="vi-VN"/>
        </w:rPr>
        <w:t>TRƯỜNG ĐẠI HỌC SÀI GÒN</w:t>
      </w:r>
    </w:p>
    <w:p w14:paraId="1838C119">
      <w:pPr>
        <w:tabs>
          <w:tab w:val="left" w:pos="3510"/>
        </w:tabs>
        <w:ind w:left="270"/>
        <w:jc w:val="center"/>
        <w:rPr>
          <w:rFonts w:cs="Times New Roman"/>
          <w:sz w:val="36"/>
          <w:szCs w:val="36"/>
          <w:lang w:val="vi-VN"/>
        </w:rPr>
      </w:pPr>
    </w:p>
    <w:p w14:paraId="4D9535C8">
      <w:pPr>
        <w:tabs>
          <w:tab w:val="left" w:pos="3510"/>
        </w:tabs>
        <w:ind w:left="270"/>
        <w:jc w:val="center"/>
        <w:rPr>
          <w:rFonts w:cs="Times New Roman"/>
          <w:b/>
          <w:bCs/>
          <w:sz w:val="36"/>
          <w:szCs w:val="36"/>
          <w:lang w:val="vi-VN"/>
        </w:rPr>
      </w:pPr>
      <w:r>
        <w:rPr>
          <w:rFonts w:cs="Times New Roman"/>
          <w:b/>
          <w:bCs/>
          <w:sz w:val="36"/>
          <w:szCs w:val="36"/>
          <w:lang w:val="vi-VN"/>
        </w:rPr>
        <w:drawing>
          <wp:inline distT="0" distB="0" distL="0" distR="0">
            <wp:extent cx="2220595" cy="2227580"/>
            <wp:effectExtent l="0" t="0" r="8255" b="1270"/>
            <wp:docPr id="900238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38240"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29243" cy="2236675"/>
                    </a:xfrm>
                    <a:prstGeom prst="rect">
                      <a:avLst/>
                    </a:prstGeom>
                  </pic:spPr>
                </pic:pic>
              </a:graphicData>
            </a:graphic>
          </wp:inline>
        </w:drawing>
      </w:r>
    </w:p>
    <w:p w14:paraId="6F694ABD">
      <w:pPr>
        <w:tabs>
          <w:tab w:val="left" w:pos="3510"/>
        </w:tabs>
        <w:ind w:left="270"/>
        <w:jc w:val="center"/>
        <w:rPr>
          <w:rFonts w:cs="Times New Roman"/>
          <w:b/>
          <w:bCs/>
          <w:sz w:val="36"/>
          <w:szCs w:val="36"/>
          <w:lang w:val="vi-VN"/>
        </w:rPr>
      </w:pPr>
    </w:p>
    <w:p w14:paraId="052B8550">
      <w:pPr>
        <w:tabs>
          <w:tab w:val="left" w:pos="3510"/>
        </w:tabs>
        <w:ind w:left="270"/>
        <w:jc w:val="center"/>
        <w:rPr>
          <w:rFonts w:cs="Times New Roman"/>
          <w:b/>
          <w:bCs/>
          <w:sz w:val="40"/>
          <w:szCs w:val="40"/>
        </w:rPr>
      </w:pPr>
      <w:r>
        <w:rPr>
          <w:rFonts w:cs="Times New Roman"/>
          <w:b/>
          <w:bCs/>
          <w:sz w:val="40"/>
          <w:szCs w:val="40"/>
          <w:lang w:val="vi-VN"/>
        </w:rPr>
        <w:t xml:space="preserve">Môn học: </w:t>
      </w:r>
      <w:r>
        <w:rPr>
          <w:rFonts w:cs="Times New Roman"/>
          <w:b/>
          <w:bCs/>
          <w:sz w:val="40"/>
          <w:szCs w:val="40"/>
        </w:rPr>
        <w:t>CSharp</w:t>
      </w:r>
    </w:p>
    <w:p w14:paraId="7D583619">
      <w:pPr>
        <w:tabs>
          <w:tab w:val="left" w:pos="3510"/>
        </w:tabs>
        <w:ind w:left="270"/>
        <w:jc w:val="center"/>
        <w:rPr>
          <w:rFonts w:cs="Times New Roman"/>
          <w:b/>
          <w:bCs/>
          <w:sz w:val="28"/>
          <w:szCs w:val="28"/>
          <w:lang w:val="vi-VN"/>
        </w:rPr>
      </w:pPr>
    </w:p>
    <w:p w14:paraId="62A43858">
      <w:pPr>
        <w:tabs>
          <w:tab w:val="left" w:pos="3510"/>
        </w:tabs>
        <w:ind w:left="270"/>
        <w:jc w:val="center"/>
        <w:rPr>
          <w:rFonts w:cs="Times New Roman"/>
          <w:b/>
          <w:bCs/>
          <w:i/>
          <w:iCs/>
          <w:sz w:val="36"/>
          <w:szCs w:val="36"/>
          <w:lang w:val="vi-VN"/>
        </w:rPr>
      </w:pPr>
      <w:r>
        <w:rPr>
          <w:rFonts w:cs="Times New Roman"/>
          <w:b/>
          <w:bCs/>
          <w:i/>
          <w:iCs/>
          <w:sz w:val="36"/>
          <w:szCs w:val="36"/>
        </w:rPr>
        <w:br w:type="textWrapping"/>
      </w:r>
      <w:r>
        <w:rPr>
          <w:rFonts w:cs="Times New Roman"/>
          <w:b/>
          <w:bCs/>
          <w:i/>
          <w:iCs/>
          <w:sz w:val="36"/>
          <w:szCs w:val="36"/>
        </w:rPr>
        <w:t xml:space="preserve">Lab03: LinQ cơ bản </w:t>
      </w:r>
    </w:p>
    <w:p w14:paraId="49A3AF58">
      <w:pPr>
        <w:tabs>
          <w:tab w:val="left" w:pos="3510"/>
        </w:tabs>
        <w:ind w:left="270"/>
        <w:jc w:val="center"/>
        <w:rPr>
          <w:rFonts w:cs="Times New Roman"/>
          <w:b/>
          <w:bCs/>
          <w:i/>
          <w:iCs/>
          <w:sz w:val="36"/>
          <w:szCs w:val="36"/>
          <w:lang w:val="vi-VN"/>
        </w:rPr>
      </w:pPr>
    </w:p>
    <w:p w14:paraId="0085CC4F">
      <w:pPr>
        <w:tabs>
          <w:tab w:val="left" w:pos="3510"/>
        </w:tabs>
        <w:ind w:left="270" w:right="990" w:firstLine="2880"/>
        <w:jc w:val="right"/>
        <w:rPr>
          <w:rFonts w:hint="default" w:cs="Times New Roman"/>
          <w:i/>
          <w:iCs/>
          <w:sz w:val="28"/>
          <w:szCs w:val="28"/>
          <w:lang w:val="vi-VN"/>
        </w:rPr>
      </w:pPr>
      <w:r>
        <w:rPr>
          <w:rFonts w:cs="Times New Roman"/>
          <w:i/>
          <w:iCs/>
          <w:sz w:val="28"/>
          <w:szCs w:val="28"/>
          <w:lang w:val="vi-VN"/>
        </w:rPr>
        <w:t xml:space="preserve">Họ và tên sinh viên: </w:t>
      </w:r>
      <w:r>
        <w:rPr>
          <w:rFonts w:hint="default" w:cs="Times New Roman"/>
          <w:i/>
          <w:iCs/>
          <w:sz w:val="28"/>
          <w:szCs w:val="28"/>
          <w:lang w:val="vi-VN"/>
        </w:rPr>
        <w:t>Nguyễn Thanh Quốc Việt</w:t>
      </w:r>
      <w:bookmarkStart w:id="0" w:name="_GoBack"/>
      <w:bookmarkEnd w:id="0"/>
    </w:p>
    <w:p w14:paraId="2545573A">
      <w:pPr>
        <w:tabs>
          <w:tab w:val="left" w:pos="3510"/>
        </w:tabs>
        <w:ind w:left="270" w:right="990" w:firstLine="2880"/>
        <w:jc w:val="right"/>
        <w:rPr>
          <w:rFonts w:cs="Times New Roman"/>
          <w:i/>
          <w:iCs/>
          <w:sz w:val="28"/>
          <w:szCs w:val="28"/>
          <w:lang w:val="vi-VN"/>
        </w:rPr>
      </w:pPr>
      <w:r>
        <w:rPr>
          <w:rFonts w:cs="Times New Roman"/>
          <w:i/>
          <w:iCs/>
          <w:sz w:val="28"/>
          <w:szCs w:val="28"/>
          <w:lang w:val="vi-VN"/>
        </w:rPr>
        <w:t>Giảng viên hướng dẫn: Đỗ Như Tài</w:t>
      </w:r>
    </w:p>
    <w:p w14:paraId="7EC154A1">
      <w:pPr>
        <w:rPr>
          <w:rFonts w:cs="Times New Roman"/>
          <w:sz w:val="28"/>
          <w:szCs w:val="28"/>
          <w:lang w:val="vi-VN"/>
        </w:rPr>
      </w:pPr>
    </w:p>
    <w:p w14:paraId="652D8353">
      <w:pPr>
        <w:rPr>
          <w:rFonts w:cs="Times New Roman"/>
          <w:sz w:val="28"/>
          <w:szCs w:val="28"/>
          <w:lang w:val="vi-VN"/>
        </w:rPr>
      </w:pPr>
    </w:p>
    <w:p w14:paraId="7E93C072">
      <w:pPr>
        <w:jc w:val="center"/>
        <w:rPr>
          <w:rFonts w:cs="Times New Roman"/>
          <w:sz w:val="28"/>
          <w:szCs w:val="28"/>
          <w:lang w:val="vi-VN"/>
        </w:rPr>
      </w:pPr>
    </w:p>
    <w:p w14:paraId="23E63514">
      <w:pPr>
        <w:rPr>
          <w:rFonts w:cs="Times New Roman"/>
          <w:i/>
          <w:iCs/>
          <w:sz w:val="28"/>
          <w:szCs w:val="28"/>
          <w:lang w:val="vi-VN"/>
        </w:rPr>
      </w:pPr>
    </w:p>
    <w:p w14:paraId="791778EB">
      <w:pPr>
        <w:tabs>
          <w:tab w:val="left" w:pos="3510"/>
        </w:tabs>
        <w:ind w:left="270"/>
        <w:jc w:val="center"/>
        <w:rPr>
          <w:rFonts w:cs="Times New Roman"/>
          <w:i/>
          <w:iCs/>
          <w:sz w:val="28"/>
          <w:szCs w:val="28"/>
          <w:lang w:val="vi-VN"/>
        </w:rPr>
      </w:pPr>
      <w:r>
        <w:rPr>
          <w:rFonts w:cs="Times New Roman"/>
          <w:i/>
          <w:iCs/>
          <w:sz w:val="28"/>
          <w:szCs w:val="28"/>
          <w:lang w:val="vi-VN"/>
        </w:rPr>
        <w:t>Thành phố Hồ Chí Minh, tháng 09 năm 2026</w:t>
      </w:r>
    </w:p>
    <w:p w14:paraId="23ADA48B">
      <w:r>
        <w:br w:type="textWrapping"/>
      </w:r>
    </w:p>
    <w:p w14:paraId="368C1BD3">
      <w:pPr>
        <w:pStyle w:val="3"/>
      </w:pPr>
      <w:r>
        <w:t>1. Môi trường và cách thực hiện</w:t>
      </w:r>
    </w:p>
    <w:p w14:paraId="38143596">
      <w:r>
        <w:t>• Ngôn ngữ: C#; loại ứng dụng: Console App .NET 8.</w:t>
      </w:r>
    </w:p>
    <w:p w14:paraId="7A587D5A">
      <w:r>
        <w:t>• Thử nghiệm truy vấn theo cú pháp Query Syntax và Method Syntax trên LINQPad; mã nguồn sau đó được đưa vào dự án VSCode.</w:t>
      </w:r>
    </w:p>
    <w:p w14:paraId="2FCDD8F0">
      <w:r>
        <w:t>• Dữ liệu kết quả được tính và in khi chạy, không viết cứng kết quả.</w:t>
      </w:r>
    </w:p>
    <w:p w14:paraId="070830C1">
      <w:r>
        <w:t>• Các vòng foreach chỉ dùng để xuất kết quả; phần lọc, sắp xếp, thống kê, nhóm và kết hợp dữ liệu dùng LINQ.</w:t>
      </w:r>
    </w:p>
    <w:p w14:paraId="60430D1D">
      <w:pPr>
        <w:spacing w:after="120"/>
      </w:pPr>
      <w:r>
        <w:t>Ghi chú khi thử trên LINQPad: có thể dán phần khai báo lớp và dữ liệu vào một query C#, chọn kết quả kiểu C# Program, sau đó chạy từng biểu thức Where/GroupBy/Join để quan sát nhanh. Khi chuyển sang VSCode, các biểu thức được đặt vào các phương thức riêng và gọi lần lượt từ Main để đáp ứng yêu cầu kiểm tra từng bài.</w:t>
      </w:r>
    </w:p>
    <w:p w14:paraId="075B09CD">
      <w:pPr>
        <w:pStyle w:val="3"/>
      </w:pPr>
      <w:r>
        <w:t>2. Thiết kế dữ liệu</w:t>
      </w:r>
    </w:p>
    <w:p w14:paraId="4A939F0A">
      <w:pPr>
        <w:pStyle w:val="36"/>
        <w:spacing w:after="60"/>
        <w:ind w:left="360"/>
      </w:pPr>
      <w:r>
        <w:t>public sealed class MonHoc</w:t>
      </w:r>
      <w:r>
        <w:br w:type="textWrapping"/>
      </w:r>
      <w:r>
        <w:t>{</w:t>
      </w:r>
      <w:r>
        <w:br w:type="textWrapping"/>
      </w:r>
      <w:r>
        <w:t xml:space="preserve">    public string MaMon { get; set; } = "";</w:t>
      </w:r>
      <w:r>
        <w:br w:type="textWrapping"/>
      </w:r>
      <w:r>
        <w:t xml:space="preserve">    public string TenMon { get; set; } = "";</w:t>
      </w:r>
      <w:r>
        <w:br w:type="textWrapping"/>
      </w:r>
      <w:r>
        <w:t xml:space="preserve">    public string He { get; set; } = "";</w:t>
      </w:r>
      <w:r>
        <w:br w:type="textWrapping"/>
      </w:r>
      <w:r>
        <w:t xml:space="preserve">    public byte SoTiet { get; set; }</w:t>
      </w:r>
      <w:r>
        <w:br w:type="textWrapping"/>
      </w:r>
      <w:r>
        <w:t>}</w:t>
      </w:r>
    </w:p>
    <w:p w14:paraId="1C492ADC">
      <w:pPr>
        <w:pStyle w:val="36"/>
        <w:spacing w:after="60"/>
        <w:ind w:left="360"/>
      </w:pPr>
      <w:r>
        <w:t>public sealed class He</w:t>
      </w:r>
      <w:r>
        <w:br w:type="textWrapping"/>
      </w:r>
      <w:r>
        <w:t>{</w:t>
      </w:r>
      <w:r>
        <w:br w:type="textWrapping"/>
      </w:r>
      <w:r>
        <w:t xml:space="preserve">    public string MaHe { get; set; } = "";</w:t>
      </w:r>
      <w:r>
        <w:br w:type="textWrapping"/>
      </w:r>
      <w:r>
        <w:t xml:space="preserve">    public string TenHe { get; set; } = "";</w:t>
      </w:r>
      <w:r>
        <w:br w:type="textWrapping"/>
      </w:r>
      <w:r>
        <w:t>}</w:t>
      </w:r>
    </w:p>
    <w:p w14:paraId="3DFE06CC">
      <w:pPr>
        <w:spacing w:after="120"/>
      </w:pPr>
      <w:r>
        <w:t>DuLieu.DS_Mon() tạo 18 môn theo đề. Môn XYZ có He rỗng để kiểm tra môn chưa khai báo hệ; DS_He() có hệ QT chưa có môn để kiểm tra outer join.</w:t>
      </w:r>
    </w:p>
    <w:p w14:paraId="5557A7E2">
      <w:pPr>
        <w:pStyle w:val="3"/>
      </w:pPr>
      <w:r>
        <w:t>3. Nội dung code và cách làm</w:t>
      </w:r>
    </w:p>
    <w:p w14:paraId="1ED078E6">
      <w:pPr>
        <w:pStyle w:val="4"/>
      </w:pPr>
      <w:r>
        <w:t>3.1. Truy vấn mảng số và mảng chuỗi</w:t>
      </w:r>
    </w:p>
    <w:p w14:paraId="3EBAC355">
      <w:pPr>
        <w:pStyle w:val="36"/>
        <w:spacing w:after="60"/>
        <w:ind w:left="360"/>
      </w:pPr>
      <w:r>
        <w:t>var chiaHetQuery = from so in mangSo</w:t>
      </w:r>
      <w:r>
        <w:br w:type="textWrapping"/>
      </w:r>
      <w:r>
        <w:t xml:space="preserve">                     where so % 4 == 0 &amp;&amp; so % 3 == 0</w:t>
      </w:r>
      <w:r>
        <w:br w:type="textWrapping"/>
      </w:r>
      <w:r>
        <w:t xml:space="preserve">                     select so;</w:t>
      </w:r>
      <w:r>
        <w:br w:type="textWrapping"/>
      </w:r>
      <w:r>
        <w:t>var bienDoi = mangSo.Select(so =&gt; so % 2 == 0 ? so / 2 : so);</w:t>
      </w:r>
    </w:p>
    <w:p w14:paraId="1DE45B10">
      <w:pPr>
        <w:spacing w:after="120"/>
      </w:pPr>
      <w:r>
        <w:t>Query Syntax diễn đạt gần với câu truy vấn; Method Syntax gọi các phương thức mở rộng Where, Select, OrderBy. Với số chẵn, biểu thức điều kiện chia đôi giá trị; số lẻ được giữ nguyên. Mảng chuỗi được xử lý tương tự với Length, OrderBy, ToLower, ToUpper, Contains và char.IsUpper.</w:t>
      </w:r>
    </w:p>
    <w:p w14:paraId="5C863DB7">
      <w:pPr>
        <w:pStyle w:val="4"/>
      </w:pPr>
      <w:r>
        <w:t>3.2. Thống kê và phân nhóm</w:t>
      </w:r>
    </w:p>
    <w:p w14:paraId="24FA8B92">
      <w:pPr>
        <w:pStyle w:val="36"/>
        <w:spacing w:after="60"/>
        <w:ind w:left="360"/>
      </w:pPr>
      <w:r>
        <w:t>mangSo.Count(x =&gt; x % 2 == 0);</w:t>
      </w:r>
      <w:r>
        <w:br w:type="textWrapping"/>
      </w:r>
      <w:r>
        <w:t>mangSo.Sum(); mangSo.Min(); mangSo.Max();</w:t>
      </w:r>
      <w:r>
        <w:br w:type="textWrapping"/>
      </w:r>
      <w:r>
        <w:t>mangSo.Distinct().Count();</w:t>
      </w:r>
      <w:r>
        <w:br w:type="textWrapping"/>
      </w:r>
      <w:r>
        <w:t>mangSo.GroupBy(x =&gt; x % 5);</w:t>
      </w:r>
    </w:p>
    <w:p w14:paraId="3AC91DB5">
      <w:pPr>
        <w:spacing w:after="120"/>
      </w:pPr>
      <w:r>
        <w:t>Count có điều kiện đếm số chẵn/lẻ; Sum, Min, Max tính các đại lượng thống kê; Distinct loại trùng trước khi đếm; GroupBy tạo nhóm theo số dư. Với mảng món ăn, từ đầu tiên được lấy bằng Split rồi dùng làm khóa nhóm.</w:t>
      </w:r>
    </w:p>
    <w:p w14:paraId="50856F09">
      <w:pPr>
        <w:pStyle w:val="4"/>
      </w:pPr>
      <w:r>
        <w:t>3.3. Truy vấn và thống kê List MonHoc</w:t>
      </w:r>
    </w:p>
    <w:p w14:paraId="2A0194A5">
      <w:pPr>
        <w:pStyle w:val="36"/>
        <w:spacing w:after="60"/>
        <w:ind w:left="360"/>
      </w:pPr>
      <w:r>
        <w:t>ds.Where(m =&gt; m.He == "CD")</w:t>
      </w:r>
      <w:r>
        <w:br w:type="textWrapping"/>
      </w:r>
      <w:r>
        <w:t xml:space="preserve">  .OrderByDescending(m =&gt; m.SoTiet)</w:t>
      </w:r>
      <w:r>
        <w:br w:type="textWrapping"/>
      </w:r>
      <w:r>
        <w:t xml:space="preserve">  .ThenBy(m =&gt; m.MaMon);</w:t>
      </w:r>
      <w:r>
        <w:br w:type="textWrapping"/>
      </w:r>
      <w:r>
        <w:t>ds.GroupBy(m =&gt; m.He);</w:t>
      </w:r>
      <w:r>
        <w:br w:type="textWrapping"/>
      </w:r>
      <w:r>
        <w:t>ds.Where(m =&gt; m.SoTiet &gt; 40).GroupBy(m =&gt; m.He);</w:t>
      </w:r>
    </w:p>
    <w:p w14:paraId="19B058C2">
      <w:pPr>
        <w:spacing w:after="120"/>
      </w:pPr>
      <w:r>
        <w:t>Các truy vấn trên thực hiện đầy đủ các câu 5.1 và 5.2: lọc theo tên/hệ, sắp xếp nhiều khóa, tổng hợp theo nhóm, tìm môn có số tiết cao nhất, nhóm theo học phần HP2 đến HP5 và lọc số tiết lớn hơn 40.</w:t>
      </w:r>
    </w:p>
    <w:p w14:paraId="1D49C3A6">
      <w:pPr>
        <w:pStyle w:val="4"/>
      </w:pPr>
      <w:r>
        <w:t>3.4. Join hai nguồn dữ liệu</w:t>
      </w:r>
    </w:p>
    <w:p w14:paraId="31E3817C">
      <w:pPr>
        <w:pStyle w:val="36"/>
        <w:spacing w:after="60"/>
        <w:ind w:left="360"/>
      </w:pPr>
      <w:r>
        <w:t>from h in he</w:t>
      </w:r>
      <w:r>
        <w:br w:type="textWrapping"/>
      </w:r>
      <w:r>
        <w:t>join m in mon on h.MaHe equals m.He</w:t>
      </w:r>
      <w:r>
        <w:br w:type="textWrapping"/>
      </w:r>
      <w:r>
        <w:t>select new { h.TenHe, m.MaMon, m.TenMon }</w:t>
      </w:r>
    </w:p>
    <w:p w14:paraId="7FEB4524">
      <w:pPr>
        <w:spacing w:after="120"/>
      </w:pPr>
      <w:r>
        <w:t>Inner join chỉ trả về bản ghi khớp. GroupJoin kết hợp với DefaultIfEmpty tạo left outer join, nhờ đó hệ QT vẫn xuất hiện với trạng thái chưa có môn. Chương trình bổ sung các môn có He rỗng để mô phỏng full outer join và liệt kê phần tử chưa khai báo hệ.</w:t>
      </w:r>
    </w:p>
    <w:p w14:paraId="7FC860C6">
      <w:pPr>
        <w:pStyle w:val="3"/>
      </w:pPr>
      <w:r>
        <w:t>4. Kết quả output</w:t>
      </w:r>
    </w:p>
    <w:p w14:paraId="45357EF2">
      <w:pPr>
        <w:spacing w:after="120"/>
      </w:pPr>
      <w:r>
        <w:t>Bảng dưới đây tóm tắt một số kết quả chính. Output chi tiết của toàn bộ chương trình được chèn ngay sau bảng và lấy từ lần chạy thực tế.</w:t>
      </w:r>
    </w:p>
    <w:tbl>
      <w:tblPr>
        <w:tblStyle w:val="12"/>
        <w:tblW w:w="0" w:type="auto"/>
        <w:tblInd w:w="0" w:type="dxa"/>
        <w:tblLayout w:type="autofit"/>
        <w:tblCellMar>
          <w:top w:w="0" w:type="dxa"/>
          <w:left w:w="108" w:type="dxa"/>
          <w:bottom w:w="0" w:type="dxa"/>
          <w:right w:w="108" w:type="dxa"/>
        </w:tblCellMar>
      </w:tblPr>
      <w:tblGrid>
        <w:gridCol w:w="4680"/>
        <w:gridCol w:w="4680"/>
      </w:tblGrid>
      <w:tr w14:paraId="4788CE78">
        <w:tblPrEx>
          <w:tblCellMar>
            <w:top w:w="0" w:type="dxa"/>
            <w:left w:w="108" w:type="dxa"/>
            <w:bottom w:w="0" w:type="dxa"/>
            <w:right w:w="108" w:type="dxa"/>
          </w:tblCellMar>
        </w:tblPrEx>
        <w:tc>
          <w:tcPr>
            <w:tcW w:w="4680" w:type="dxa"/>
          </w:tcPr>
          <w:p w14:paraId="3053DCDC">
            <w:r>
              <w:rPr>
                <w:sz w:val="20"/>
              </w:rPr>
              <w:t>Nội dung kiểm tra</w:t>
            </w:r>
          </w:p>
        </w:tc>
        <w:tc>
          <w:tcPr>
            <w:tcW w:w="4680" w:type="dxa"/>
          </w:tcPr>
          <w:p w14:paraId="1C4CC0B0">
            <w:r>
              <w:rPr>
                <w:sz w:val="20"/>
              </w:rPr>
              <w:t>Kết quả</w:t>
            </w:r>
          </w:p>
        </w:tc>
      </w:tr>
      <w:tr w14:paraId="7FB57F49">
        <w:tblPrEx>
          <w:tblCellMar>
            <w:top w:w="0" w:type="dxa"/>
            <w:left w:w="108" w:type="dxa"/>
            <w:bottom w:w="0" w:type="dxa"/>
            <w:right w:w="108" w:type="dxa"/>
          </w:tblCellMar>
        </w:tblPrEx>
        <w:tc>
          <w:tcPr>
            <w:tcW w:w="4680" w:type="dxa"/>
          </w:tcPr>
          <w:p w14:paraId="6665A3B7">
            <w:r>
              <w:rPr>
                <w:sz w:val="20"/>
              </w:rPr>
              <w:t>Bài 2.1(c)</w:t>
            </w:r>
          </w:p>
        </w:tc>
        <w:tc>
          <w:tcPr>
            <w:tcW w:w="4680" w:type="dxa"/>
          </w:tcPr>
          <w:p w14:paraId="64468051">
            <w:r>
              <w:rPr>
                <w:sz w:val="20"/>
              </w:rPr>
              <w:t>25, 21, 8, 3, 9, 4, 6, 7, 12, 0</w:t>
            </w:r>
          </w:p>
        </w:tc>
      </w:tr>
      <w:tr w14:paraId="66B12359">
        <w:tblPrEx>
          <w:tblCellMar>
            <w:top w:w="0" w:type="dxa"/>
            <w:left w:w="108" w:type="dxa"/>
            <w:bottom w:w="0" w:type="dxa"/>
            <w:right w:w="108" w:type="dxa"/>
          </w:tblCellMar>
        </w:tblPrEx>
        <w:tc>
          <w:tcPr>
            <w:tcW w:w="4680" w:type="dxa"/>
          </w:tcPr>
          <w:p w14:paraId="70E107E1">
            <w:r>
              <w:rPr>
                <w:sz w:val="20"/>
              </w:rPr>
              <w:t>Bài 3.1(a)</w:t>
            </w:r>
          </w:p>
        </w:tc>
        <w:tc>
          <w:tcPr>
            <w:tcW w:w="4680" w:type="dxa"/>
          </w:tcPr>
          <w:p w14:paraId="03F84664">
            <w:r>
              <w:rPr>
                <w:sz w:val="20"/>
              </w:rPr>
              <w:t>11 phần tử; 6 chẵn; 5 lẻ</w:t>
            </w:r>
          </w:p>
        </w:tc>
      </w:tr>
      <w:tr w14:paraId="63C4EFA0">
        <w:tblPrEx>
          <w:tblCellMar>
            <w:top w:w="0" w:type="dxa"/>
            <w:left w:w="108" w:type="dxa"/>
            <w:bottom w:w="0" w:type="dxa"/>
            <w:right w:w="108" w:type="dxa"/>
          </w:tblCellMar>
        </w:tblPrEx>
        <w:tc>
          <w:tcPr>
            <w:tcW w:w="4680" w:type="dxa"/>
          </w:tcPr>
          <w:p w14:paraId="34A5EFF0">
            <w:r>
              <w:rPr>
                <w:sz w:val="20"/>
              </w:rPr>
              <w:t>Bài 3.1(b)</w:t>
            </w:r>
          </w:p>
        </w:tc>
        <w:tc>
          <w:tcPr>
            <w:tcW w:w="4680" w:type="dxa"/>
          </w:tcPr>
          <w:p w14:paraId="5CF2A586">
            <w:r>
              <w:rPr>
                <w:sz w:val="20"/>
              </w:rPr>
              <w:t>Tổng 305; lớn nhất 85; nhỏ nhất 1</w:t>
            </w:r>
          </w:p>
        </w:tc>
      </w:tr>
      <w:tr w14:paraId="535BDCCB">
        <w:tblPrEx>
          <w:tblCellMar>
            <w:top w:w="0" w:type="dxa"/>
            <w:left w:w="108" w:type="dxa"/>
            <w:bottom w:w="0" w:type="dxa"/>
            <w:right w:w="108" w:type="dxa"/>
          </w:tblCellMar>
        </w:tblPrEx>
        <w:tc>
          <w:tcPr>
            <w:tcW w:w="4680" w:type="dxa"/>
          </w:tcPr>
          <w:p w14:paraId="1529C730">
            <w:r>
              <w:rPr>
                <w:sz w:val="20"/>
              </w:rPr>
              <w:t>Bài 3.1(c)</w:t>
            </w:r>
          </w:p>
        </w:tc>
        <w:tc>
          <w:tcPr>
            <w:tcW w:w="4680" w:type="dxa"/>
          </w:tcPr>
          <w:p w14:paraId="7ECB2BCA">
            <w:r>
              <w:rPr>
                <w:sz w:val="20"/>
              </w:rPr>
              <w:t>8 giá trị khác nhau</w:t>
            </w:r>
          </w:p>
        </w:tc>
      </w:tr>
      <w:tr w14:paraId="4875B755">
        <w:tblPrEx>
          <w:tblCellMar>
            <w:top w:w="0" w:type="dxa"/>
            <w:left w:w="108" w:type="dxa"/>
            <w:bottom w:w="0" w:type="dxa"/>
            <w:right w:w="108" w:type="dxa"/>
          </w:tblCellMar>
        </w:tblPrEx>
        <w:tc>
          <w:tcPr>
            <w:tcW w:w="4680" w:type="dxa"/>
          </w:tcPr>
          <w:p w14:paraId="06322DB1">
            <w:r>
              <w:rPr>
                <w:sz w:val="20"/>
              </w:rPr>
              <w:t>Bài 3.2(c)</w:t>
            </w:r>
          </w:p>
        </w:tc>
        <w:tc>
          <w:tcPr>
            <w:tcW w:w="4680" w:type="dxa"/>
          </w:tcPr>
          <w:p w14:paraId="4E0F9FE3">
            <w:r>
              <w:rPr>
                <w:sz w:val="20"/>
              </w:rPr>
              <w:t>3 món bắt đầu bằng Bánh</w:t>
            </w:r>
          </w:p>
        </w:tc>
      </w:tr>
      <w:tr w14:paraId="0B6C6DBE">
        <w:tblPrEx>
          <w:tblCellMar>
            <w:top w:w="0" w:type="dxa"/>
            <w:left w:w="108" w:type="dxa"/>
            <w:bottom w:w="0" w:type="dxa"/>
            <w:right w:w="108" w:type="dxa"/>
          </w:tblCellMar>
        </w:tblPrEx>
        <w:tc>
          <w:tcPr>
            <w:tcW w:w="4680" w:type="dxa"/>
          </w:tcPr>
          <w:p w14:paraId="670718FC">
            <w:r>
              <w:rPr>
                <w:sz w:val="20"/>
              </w:rPr>
              <w:t>Bài 5.2(a)</w:t>
            </w:r>
          </w:p>
        </w:tc>
        <w:tc>
          <w:tcPr>
            <w:tcW w:w="4680" w:type="dxa"/>
          </w:tcPr>
          <w:p w14:paraId="165664F9">
            <w:r>
              <w:rPr>
                <w:sz w:val="20"/>
              </w:rPr>
              <w:t>18 môn</w:t>
            </w:r>
          </w:p>
        </w:tc>
      </w:tr>
      <w:tr w14:paraId="21B9D646">
        <w:tblPrEx>
          <w:tblCellMar>
            <w:top w:w="0" w:type="dxa"/>
            <w:left w:w="108" w:type="dxa"/>
            <w:bottom w:w="0" w:type="dxa"/>
            <w:right w:w="108" w:type="dxa"/>
          </w:tblCellMar>
        </w:tblPrEx>
        <w:tc>
          <w:tcPr>
            <w:tcW w:w="4680" w:type="dxa"/>
          </w:tcPr>
          <w:p w14:paraId="59BAB7DC">
            <w:r>
              <w:rPr>
                <w:sz w:val="20"/>
              </w:rPr>
              <w:t>Bài 5.2(c)</w:t>
            </w:r>
          </w:p>
        </w:tc>
        <w:tc>
          <w:tcPr>
            <w:tcW w:w="4680" w:type="dxa"/>
          </w:tcPr>
          <w:p w14:paraId="6B2C68B5">
            <w:r>
              <w:rPr>
                <w:sz w:val="20"/>
              </w:rPr>
              <w:t>512 tiết hệ KTV</w:t>
            </w:r>
          </w:p>
        </w:tc>
      </w:tr>
      <w:tr w14:paraId="4AE1A593">
        <w:tblPrEx>
          <w:tblCellMar>
            <w:top w:w="0" w:type="dxa"/>
            <w:left w:w="108" w:type="dxa"/>
            <w:bottom w:w="0" w:type="dxa"/>
            <w:right w:w="108" w:type="dxa"/>
          </w:tblCellMar>
        </w:tblPrEx>
        <w:tc>
          <w:tcPr>
            <w:tcW w:w="4680" w:type="dxa"/>
          </w:tcPr>
          <w:p w14:paraId="715E1245">
            <w:r>
              <w:rPr>
                <w:sz w:val="20"/>
              </w:rPr>
              <w:t>Bài 6.2(g)</w:t>
            </w:r>
          </w:p>
        </w:tc>
        <w:tc>
          <w:tcPr>
            <w:tcW w:w="4680" w:type="dxa"/>
          </w:tcPr>
          <w:p w14:paraId="40EFCEE9">
            <w:r>
              <w:rPr>
                <w:sz w:val="20"/>
              </w:rPr>
              <w:t>7 loại số tiết khác nhau (có cả 0 của XYZ)</w:t>
            </w:r>
          </w:p>
        </w:tc>
      </w:tr>
      <w:tr w14:paraId="19987E09">
        <w:tblPrEx>
          <w:tblCellMar>
            <w:top w:w="0" w:type="dxa"/>
            <w:left w:w="108" w:type="dxa"/>
            <w:bottom w:w="0" w:type="dxa"/>
            <w:right w:w="108" w:type="dxa"/>
          </w:tblCellMar>
        </w:tblPrEx>
        <w:tc>
          <w:tcPr>
            <w:tcW w:w="4680" w:type="dxa"/>
          </w:tcPr>
          <w:p w14:paraId="4D99C594">
            <w:r>
              <w:rPr>
                <w:sz w:val="20"/>
              </w:rPr>
              <w:t>Bài 6.2(h)</w:t>
            </w:r>
          </w:p>
        </w:tc>
        <w:tc>
          <w:tcPr>
            <w:tcW w:w="4680" w:type="dxa"/>
          </w:tcPr>
          <w:p w14:paraId="1F3D9C0E">
            <w:r>
              <w:rPr>
                <w:sz w:val="20"/>
              </w:rPr>
              <w:t>HP3_1 - Lập trình Windows Forms</w:t>
            </w:r>
          </w:p>
        </w:tc>
      </w:tr>
    </w:tbl>
    <w:p w14:paraId="698593B0">
      <w:r>
        <w:br w:type="page"/>
      </w:r>
    </w:p>
    <w:p w14:paraId="447FC3D8">
      <w:pPr>
        <w:pStyle w:val="4"/>
      </w:pPr>
      <w:r>
        <w:t>4.1. Output chi tiết khi chạy chương trình</w:t>
      </w:r>
    </w:p>
    <w:p w14:paraId="74890770">
      <w:r>
        <w:t>Các dòng dưới đây giữ nguyên thứ tự và nội dung khi chạy dotnet run --no-build; phần in nhóm và join được giữ đầy đủ để đối chiếu từng câu.</w:t>
      </w:r>
    </w:p>
    <w:p w14:paraId="47EF48F3">
      <w:pPr>
        <w:pStyle w:val="36"/>
        <w:keepLines/>
        <w:spacing w:after="0" w:line="240" w:lineRule="auto"/>
      </w:pPr>
      <w:r>
        <w:t>THỰC HÀNH LINQ CƠ BẢN - LAB 03</w:t>
      </w:r>
    </w:p>
    <w:p w14:paraId="41CE7675">
      <w:pPr>
        <w:pStyle w:val="36"/>
        <w:keepLines/>
        <w:spacing w:after="0" w:line="240" w:lineRule="auto"/>
      </w:pPr>
      <w:r>
        <w:t>======================================================================</w:t>
      </w:r>
    </w:p>
    <w:p w14:paraId="28A33ABA">
      <w:pPr>
        <w:pStyle w:val="36"/>
        <w:keepLines/>
        <w:spacing w:after="0" w:line="240" w:lineRule="auto"/>
      </w:pPr>
    </w:p>
    <w:p w14:paraId="1910AB58">
      <w:pPr>
        <w:pStyle w:val="36"/>
        <w:keepLines/>
        <w:spacing w:after="0" w:line="240" w:lineRule="auto"/>
      </w:pPr>
    </w:p>
    <w:p w14:paraId="2F8A042B">
      <w:pPr>
        <w:pStyle w:val="36"/>
        <w:keepLines/>
        <w:spacing w:after="0" w:line="240" w:lineRule="auto"/>
      </w:pPr>
      <w:r>
        <w:t>Bài 2.1 - Truy vấn mảng số nguyên</w:t>
      </w:r>
    </w:p>
    <w:p w14:paraId="5CCEBE1C">
      <w:pPr>
        <w:pStyle w:val="36"/>
        <w:keepLines/>
        <w:spacing w:after="0" w:line="240" w:lineRule="auto"/>
      </w:pPr>
      <w:r>
        <w:t>---------------------------------</w:t>
      </w:r>
    </w:p>
    <w:p w14:paraId="026025DF">
      <w:pPr>
        <w:pStyle w:val="36"/>
        <w:keepLines/>
        <w:spacing w:after="0" w:line="240" w:lineRule="auto"/>
      </w:pPr>
      <w:r>
        <w:t>a) Chia hết cho 4 và 3 (Query): 12, 24, 0</w:t>
      </w:r>
    </w:p>
    <w:p w14:paraId="3D998C7E">
      <w:pPr>
        <w:pStyle w:val="36"/>
        <w:keepLines/>
        <w:spacing w:after="0" w:line="240" w:lineRule="auto"/>
      </w:pPr>
      <w:r>
        <w:t xml:space="preserve">   Chia hết cho 4 và 3 (Method): 12, 24, 0</w:t>
      </w:r>
    </w:p>
    <w:p w14:paraId="46AF8542">
      <w:pPr>
        <w:pStyle w:val="36"/>
        <w:keepLines/>
        <w:spacing w:after="0" w:line="240" w:lineRule="auto"/>
      </w:pPr>
      <w:r>
        <w:t>b) Nhỏ hơn hoặc bằng 3: 3, 0</w:t>
      </w:r>
    </w:p>
    <w:p w14:paraId="56980A65">
      <w:pPr>
        <w:pStyle w:val="36"/>
        <w:keepLines/>
        <w:spacing w:after="0" w:line="240" w:lineRule="auto"/>
      </w:pPr>
      <w:r>
        <w:t>c) Số chẵn chia đôi, số lẻ giữ nguyên: 25, 21, 8, 3, 9, 4, 6, 7, 12, 0</w:t>
      </w:r>
    </w:p>
    <w:p w14:paraId="21D3A13B">
      <w:pPr>
        <w:pStyle w:val="36"/>
        <w:keepLines/>
        <w:spacing w:after="0" w:line="240" w:lineRule="auto"/>
      </w:pPr>
    </w:p>
    <w:p w14:paraId="4EDD146C">
      <w:pPr>
        <w:pStyle w:val="36"/>
        <w:keepLines/>
        <w:spacing w:after="0" w:line="240" w:lineRule="auto"/>
      </w:pPr>
    </w:p>
    <w:p w14:paraId="126551B9">
      <w:pPr>
        <w:pStyle w:val="36"/>
        <w:keepLines/>
        <w:spacing w:after="0" w:line="240" w:lineRule="auto"/>
      </w:pPr>
      <w:r>
        <w:t>Bài 2.2 - Truy vấn mảng chuỗi</w:t>
      </w:r>
    </w:p>
    <w:p w14:paraId="53FCDB8E">
      <w:pPr>
        <w:pStyle w:val="36"/>
        <w:keepLines/>
        <w:spacing w:after="0" w:line="240" w:lineRule="auto"/>
      </w:pPr>
      <w:r>
        <w:t>-----------------------------</w:t>
      </w:r>
    </w:p>
    <w:p w14:paraId="267FBD04">
      <w:pPr>
        <w:pStyle w:val="36"/>
        <w:keepLines/>
        <w:spacing w:after="0" w:line="240" w:lineRule="auto"/>
      </w:pPr>
      <w:r>
        <w:t>a) Có 4 ký tự, tăng theo ký tự đầu (Query): Kiều, Thúy, Thúy, lòng</w:t>
      </w:r>
    </w:p>
    <w:p w14:paraId="0D83018C">
      <w:pPr>
        <w:pStyle w:val="36"/>
        <w:keepLines/>
        <w:spacing w:after="0" w:line="240" w:lineRule="auto"/>
      </w:pPr>
      <w:r>
        <w:t xml:space="preserve">   Có 4 ký tự (Method): Kiều, Thúy, Thúy, lòng</w:t>
      </w:r>
    </w:p>
    <w:p w14:paraId="75DF0916">
      <w:pPr>
        <w:pStyle w:val="36"/>
        <w:keepLines/>
        <w:spacing w:after="0" w:line="240" w:lineRule="auto"/>
      </w:pPr>
      <w:r>
        <w:t>b) Dạng chữ thường - CHỮ HOA:</w:t>
      </w:r>
    </w:p>
    <w:p w14:paraId="086C77CC">
      <w:pPr>
        <w:pStyle w:val="36"/>
        <w:keepLines/>
        <w:spacing w:after="0" w:line="240" w:lineRule="auto"/>
      </w:pPr>
      <w:r>
        <w:t xml:space="preserve">   đầu - ĐẦU</w:t>
      </w:r>
    </w:p>
    <w:p w14:paraId="443C88AD">
      <w:pPr>
        <w:pStyle w:val="36"/>
        <w:keepLines/>
        <w:spacing w:after="0" w:line="240" w:lineRule="auto"/>
      </w:pPr>
      <w:r>
        <w:t xml:space="preserve">   lòng - LÒNG</w:t>
      </w:r>
    </w:p>
    <w:p w14:paraId="61543E32">
      <w:pPr>
        <w:pStyle w:val="36"/>
        <w:keepLines/>
        <w:spacing w:after="0" w:line="240" w:lineRule="auto"/>
      </w:pPr>
      <w:r>
        <w:t xml:space="preserve">   hai - HAI</w:t>
      </w:r>
    </w:p>
    <w:p w14:paraId="77E2ECD6">
      <w:pPr>
        <w:pStyle w:val="36"/>
        <w:keepLines/>
        <w:spacing w:after="0" w:line="240" w:lineRule="auto"/>
      </w:pPr>
      <w:r>
        <w:t xml:space="preserve">   ả - Ả</w:t>
      </w:r>
    </w:p>
    <w:p w14:paraId="57A4C46D">
      <w:pPr>
        <w:pStyle w:val="36"/>
        <w:keepLines/>
        <w:spacing w:after="0" w:line="240" w:lineRule="auto"/>
      </w:pPr>
      <w:r>
        <w:t xml:space="preserve">   tố - TỐ</w:t>
      </w:r>
    </w:p>
    <w:p w14:paraId="67107F02">
      <w:pPr>
        <w:pStyle w:val="36"/>
        <w:keepLines/>
        <w:spacing w:after="0" w:line="240" w:lineRule="auto"/>
      </w:pPr>
      <w:r>
        <w:t xml:space="preserve">   nga - NGA</w:t>
      </w:r>
    </w:p>
    <w:p w14:paraId="7EE561C4">
      <w:pPr>
        <w:pStyle w:val="36"/>
        <w:keepLines/>
        <w:spacing w:after="0" w:line="240" w:lineRule="auto"/>
      </w:pPr>
      <w:r>
        <w:t xml:space="preserve">   thúy - THÚY</w:t>
      </w:r>
    </w:p>
    <w:p w14:paraId="40E48793">
      <w:pPr>
        <w:pStyle w:val="36"/>
        <w:keepLines/>
        <w:spacing w:after="0" w:line="240" w:lineRule="auto"/>
      </w:pPr>
      <w:r>
        <w:t xml:space="preserve">   kiều - KIỀU</w:t>
      </w:r>
    </w:p>
    <w:p w14:paraId="1A31F77C">
      <w:pPr>
        <w:pStyle w:val="36"/>
        <w:keepLines/>
        <w:spacing w:after="0" w:line="240" w:lineRule="auto"/>
      </w:pPr>
      <w:r>
        <w:t xml:space="preserve">   là - LÀ</w:t>
      </w:r>
    </w:p>
    <w:p w14:paraId="09F004CD">
      <w:pPr>
        <w:pStyle w:val="36"/>
        <w:keepLines/>
        <w:spacing w:after="0" w:line="240" w:lineRule="auto"/>
      </w:pPr>
      <w:r>
        <w:t xml:space="preserve">   chị - CHỊ</w:t>
      </w:r>
    </w:p>
    <w:p w14:paraId="57F4DB27">
      <w:pPr>
        <w:pStyle w:val="36"/>
        <w:keepLines/>
        <w:spacing w:after="0" w:line="240" w:lineRule="auto"/>
      </w:pPr>
      <w:r>
        <w:t xml:space="preserve">   em - EM</w:t>
      </w:r>
    </w:p>
    <w:p w14:paraId="67884739">
      <w:pPr>
        <w:pStyle w:val="36"/>
        <w:keepLines/>
        <w:spacing w:after="0" w:line="240" w:lineRule="auto"/>
      </w:pPr>
      <w:r>
        <w:t xml:space="preserve">   là - LÀ</w:t>
      </w:r>
    </w:p>
    <w:p w14:paraId="722150A9">
      <w:pPr>
        <w:pStyle w:val="36"/>
        <w:keepLines/>
        <w:spacing w:after="0" w:line="240" w:lineRule="auto"/>
      </w:pPr>
      <w:r>
        <w:t xml:space="preserve">   thúy - THÚY</w:t>
      </w:r>
    </w:p>
    <w:p w14:paraId="03206660">
      <w:pPr>
        <w:pStyle w:val="36"/>
        <w:keepLines/>
        <w:spacing w:after="0" w:line="240" w:lineRule="auto"/>
      </w:pPr>
      <w:r>
        <w:t xml:space="preserve">   vân - VÂN</w:t>
      </w:r>
    </w:p>
    <w:p w14:paraId="0D041179">
      <w:pPr>
        <w:pStyle w:val="36"/>
        <w:keepLines/>
        <w:spacing w:after="0" w:line="240" w:lineRule="auto"/>
      </w:pPr>
      <w:r>
        <w:t>c) Chứa ký tự u: đầu, Kiều</w:t>
      </w:r>
    </w:p>
    <w:p w14:paraId="701F02F5">
      <w:pPr>
        <w:pStyle w:val="36"/>
        <w:keepLines/>
        <w:spacing w:after="0" w:line="240" w:lineRule="auto"/>
      </w:pPr>
      <w:r>
        <w:t>d) Từ bắt đầu bằng chữ in hoa: Thúy, Kiều, Thúy, Vân</w:t>
      </w:r>
    </w:p>
    <w:p w14:paraId="70C16415">
      <w:pPr>
        <w:pStyle w:val="36"/>
        <w:keepLines/>
        <w:spacing w:after="0" w:line="240" w:lineRule="auto"/>
      </w:pPr>
    </w:p>
    <w:p w14:paraId="46296AB2">
      <w:pPr>
        <w:pStyle w:val="36"/>
        <w:keepLines/>
        <w:spacing w:after="0" w:line="240" w:lineRule="auto"/>
      </w:pPr>
    </w:p>
    <w:p w14:paraId="3DEF0C40">
      <w:pPr>
        <w:pStyle w:val="36"/>
        <w:keepLines/>
        <w:spacing w:after="0" w:line="240" w:lineRule="auto"/>
      </w:pPr>
      <w:r>
        <w:t>Bài 3.1 - Thống kê mảng số</w:t>
      </w:r>
    </w:p>
    <w:p w14:paraId="16B5C812">
      <w:pPr>
        <w:pStyle w:val="36"/>
        <w:keepLines/>
        <w:spacing w:after="0" w:line="240" w:lineRule="auto"/>
      </w:pPr>
      <w:r>
        <w:t>--------------------------</w:t>
      </w:r>
    </w:p>
    <w:p w14:paraId="56C925B1">
      <w:pPr>
        <w:pStyle w:val="36"/>
        <w:keepLines/>
        <w:spacing w:after="0" w:line="240" w:lineRule="auto"/>
      </w:pPr>
      <w:r>
        <w:t>a) Tổng số phần tử: 11; chẵn: 6; lẻ: 5</w:t>
      </w:r>
    </w:p>
    <w:p w14:paraId="7DB7D841">
      <w:pPr>
        <w:pStyle w:val="36"/>
        <w:keepLines/>
        <w:spacing w:after="0" w:line="240" w:lineRule="auto"/>
      </w:pPr>
      <w:r>
        <w:t>b) Tổng: 305; lớn nhất: 85; nhỏ nhất: 1</w:t>
      </w:r>
    </w:p>
    <w:p w14:paraId="10F03778">
      <w:pPr>
        <w:pStyle w:val="36"/>
        <w:keepLines/>
        <w:spacing w:after="0" w:line="240" w:lineRule="auto"/>
      </w:pPr>
      <w:r>
        <w:t>c) Số giá trị khác nhau: 8</w:t>
      </w:r>
    </w:p>
    <w:p w14:paraId="6A8CA1D3">
      <w:pPr>
        <w:pStyle w:val="36"/>
        <w:keepLines/>
        <w:spacing w:after="0" w:line="240" w:lineRule="auto"/>
      </w:pPr>
      <w:r>
        <w:t>d) Nhóm theo số dư khi chia 5:</w:t>
      </w:r>
    </w:p>
    <w:p w14:paraId="30291470">
      <w:pPr>
        <w:pStyle w:val="36"/>
        <w:keepLines/>
        <w:spacing w:after="0" w:line="240" w:lineRule="auto"/>
      </w:pPr>
      <w:r>
        <w:t xml:space="preserve">   Dư 0: 50, 50, 85</w:t>
      </w:r>
    </w:p>
    <w:p w14:paraId="3301DF09">
      <w:pPr>
        <w:pStyle w:val="36"/>
        <w:keepLines/>
        <w:spacing w:after="0" w:line="240" w:lineRule="auto"/>
      </w:pPr>
      <w:r>
        <w:t xml:space="preserve">   Dư 1: 1</w:t>
      </w:r>
    </w:p>
    <w:p w14:paraId="69D627A5">
      <w:pPr>
        <w:pStyle w:val="36"/>
        <w:keepLines/>
        <w:spacing w:after="0" w:line="240" w:lineRule="auto"/>
      </w:pPr>
      <w:r>
        <w:t xml:space="preserve">   Dư 2: 42, 12, 42</w:t>
      </w:r>
    </w:p>
    <w:p w14:paraId="57BBDACD">
      <w:pPr>
        <w:pStyle w:val="36"/>
        <w:keepLines/>
        <w:spacing w:after="0" w:line="240" w:lineRule="auto"/>
      </w:pPr>
      <w:r>
        <w:t xml:space="preserve">   Dư 3: 3, 8, 3</w:t>
      </w:r>
    </w:p>
    <w:p w14:paraId="5CC5DFF5">
      <w:pPr>
        <w:pStyle w:val="36"/>
        <w:keepLines/>
        <w:spacing w:after="0" w:line="240" w:lineRule="auto"/>
      </w:pPr>
      <w:r>
        <w:t xml:space="preserve">   Dư 4: 9</w:t>
      </w:r>
    </w:p>
    <w:p w14:paraId="2E2DB304">
      <w:pPr>
        <w:pStyle w:val="36"/>
        <w:keepLines/>
        <w:spacing w:after="0" w:line="240" w:lineRule="auto"/>
      </w:pPr>
    </w:p>
    <w:p w14:paraId="2A396158">
      <w:pPr>
        <w:pStyle w:val="36"/>
        <w:keepLines/>
        <w:spacing w:after="0" w:line="240" w:lineRule="auto"/>
      </w:pPr>
    </w:p>
    <w:p w14:paraId="76582BFB">
      <w:pPr>
        <w:pStyle w:val="36"/>
        <w:keepLines/>
        <w:spacing w:after="0" w:line="240" w:lineRule="auto"/>
      </w:pPr>
      <w:r>
        <w:t>Bài 3.2 - Thống kê mảng chuỗi</w:t>
      </w:r>
    </w:p>
    <w:p w14:paraId="2F9C332C">
      <w:pPr>
        <w:pStyle w:val="36"/>
        <w:keepLines/>
        <w:spacing w:after="0" w:line="240" w:lineRule="auto"/>
      </w:pPr>
      <w:r>
        <w:t>-----------------------------</w:t>
      </w:r>
    </w:p>
    <w:p w14:paraId="1663E38C">
      <w:pPr>
        <w:pStyle w:val="36"/>
        <w:keepLines/>
        <w:spacing w:after="0" w:line="240" w:lineRule="auto"/>
      </w:pPr>
      <w:r>
        <w:t>a) Độ dài ngắn nhất: 6: Mì xào; Mì gói</w:t>
      </w:r>
    </w:p>
    <w:p w14:paraId="111D2D0E">
      <w:pPr>
        <w:pStyle w:val="36"/>
        <w:keepLines/>
        <w:spacing w:after="0" w:line="240" w:lineRule="auto"/>
      </w:pPr>
      <w:r>
        <w:t xml:space="preserve">   Độ dài dài nhất: 16: Hủ tiếu Nam vang</w:t>
      </w:r>
    </w:p>
    <w:p w14:paraId="27563898">
      <w:pPr>
        <w:pStyle w:val="36"/>
        <w:keepLines/>
        <w:spacing w:after="0" w:line="240" w:lineRule="auto"/>
      </w:pPr>
      <w:r>
        <w:t>b) Nhóm theo từ đầu tiên:</w:t>
      </w:r>
    </w:p>
    <w:p w14:paraId="31C5F623">
      <w:pPr>
        <w:pStyle w:val="36"/>
        <w:keepLines/>
        <w:spacing w:after="0" w:line="240" w:lineRule="auto"/>
      </w:pPr>
      <w:r>
        <w:t xml:space="preserve">   Bánh: Bánh canh; Bánh mì; Bánh cuốn</w:t>
      </w:r>
    </w:p>
    <w:p w14:paraId="12806B2B">
      <w:pPr>
        <w:pStyle w:val="36"/>
        <w:keepLines/>
        <w:spacing w:after="0" w:line="240" w:lineRule="auto"/>
      </w:pPr>
      <w:r>
        <w:t xml:space="preserve">   Bún: Bún bò Huế; Bún riêu; Bún chả</w:t>
      </w:r>
    </w:p>
    <w:p w14:paraId="639C0AEA">
      <w:pPr>
        <w:pStyle w:val="36"/>
        <w:keepLines/>
        <w:spacing w:after="0" w:line="240" w:lineRule="auto"/>
      </w:pPr>
      <w:r>
        <w:t xml:space="preserve">   Cơm: Cơm tấm</w:t>
      </w:r>
    </w:p>
    <w:p w14:paraId="745B98FB">
      <w:pPr>
        <w:pStyle w:val="36"/>
        <w:keepLines/>
        <w:spacing w:after="0" w:line="240" w:lineRule="auto"/>
      </w:pPr>
      <w:r>
        <w:t xml:space="preserve">   Hủ: Hủ tiếu heo; Hủ tiếu Nam vang</w:t>
      </w:r>
    </w:p>
    <w:p w14:paraId="7908DD8D">
      <w:pPr>
        <w:pStyle w:val="36"/>
        <w:keepLines/>
        <w:spacing w:after="0" w:line="240" w:lineRule="auto"/>
      </w:pPr>
      <w:r>
        <w:t xml:space="preserve">   Mì: Mì quảng; Mì xào; Mì gói</w:t>
      </w:r>
    </w:p>
    <w:p w14:paraId="64285A8A">
      <w:pPr>
        <w:pStyle w:val="36"/>
        <w:keepLines/>
        <w:spacing w:after="0" w:line="240" w:lineRule="auto"/>
      </w:pPr>
      <w:r>
        <w:t xml:space="preserve">   Nước: Nước Cà phê; Nước Chanh dây</w:t>
      </w:r>
    </w:p>
    <w:p w14:paraId="7B2644C2">
      <w:pPr>
        <w:pStyle w:val="36"/>
        <w:keepLines/>
        <w:spacing w:after="0" w:line="240" w:lineRule="auto"/>
      </w:pPr>
      <w:r>
        <w:t>c) Số món bắt đầu bằng Bánh: 3</w:t>
      </w:r>
    </w:p>
    <w:p w14:paraId="0628C483">
      <w:pPr>
        <w:pStyle w:val="36"/>
        <w:keepLines/>
        <w:spacing w:after="0" w:line="240" w:lineRule="auto"/>
      </w:pPr>
    </w:p>
    <w:p w14:paraId="650776C8">
      <w:pPr>
        <w:pStyle w:val="36"/>
        <w:keepLines/>
        <w:spacing w:after="0" w:line="240" w:lineRule="auto"/>
      </w:pPr>
    </w:p>
    <w:p w14:paraId="6A64C267">
      <w:pPr>
        <w:pStyle w:val="36"/>
        <w:keepLines/>
        <w:spacing w:after="0" w:line="240" w:lineRule="auto"/>
      </w:pPr>
      <w:r>
        <w:t>Bài 5.1 - Truy vấn cơ bản trên List&lt;MonHoc&gt;</w:t>
      </w:r>
    </w:p>
    <w:p w14:paraId="3682CAE7">
      <w:pPr>
        <w:pStyle w:val="36"/>
        <w:keepLines/>
        <w:spacing w:after="0" w:line="240" w:lineRule="auto"/>
      </w:pPr>
      <w:r>
        <w:t>-------------------------------------------</w:t>
      </w:r>
    </w:p>
    <w:p w14:paraId="52AEBF75">
      <w:pPr>
        <w:pStyle w:val="36"/>
        <w:keepLines/>
        <w:spacing w:after="0" w:line="240" w:lineRule="auto"/>
      </w:pPr>
      <w:r>
        <w:t>a) Tên môn bắt đầu bằng Lập trình (Query):</w:t>
      </w:r>
    </w:p>
    <w:p w14:paraId="14F3C68B">
      <w:pPr>
        <w:pStyle w:val="36"/>
        <w:keepLines/>
        <w:spacing w:after="0" w:line="240" w:lineRule="auto"/>
      </w:pPr>
      <w:r>
        <w:t>Lập trình Windows Forms, Lập trình Web với HTML, CSS và JavaScript, Lập trình CSDL SQL Server căn bản, Lập trình CSDL SQL Server nâng cao, Lập trình hướng đối tượng với C/C++</w:t>
      </w:r>
    </w:p>
    <w:p w14:paraId="67149092">
      <w:pPr>
        <w:pStyle w:val="36"/>
        <w:keepLines/>
        <w:spacing w:after="0" w:line="240" w:lineRule="auto"/>
      </w:pPr>
      <w:r>
        <w:t xml:space="preserve">   (Method):</w:t>
      </w:r>
    </w:p>
    <w:p w14:paraId="1AFB1539">
      <w:pPr>
        <w:pStyle w:val="36"/>
        <w:keepLines/>
        <w:spacing w:after="0" w:line="240" w:lineRule="auto"/>
      </w:pPr>
      <w:r>
        <w:t>Lập trình Windows Forms, Lập trình Web với HTML, CSS và JavaScript, Lập trình CSDL SQL Server căn bản, Lập trình CSDL SQL Server nâng cao, Lập trình hướng đối tượng với C/C++</w:t>
      </w:r>
    </w:p>
    <w:p w14:paraId="2D69D991">
      <w:pPr>
        <w:pStyle w:val="36"/>
        <w:keepLines/>
        <w:spacing w:after="0" w:line="240" w:lineRule="auto"/>
      </w:pPr>
      <w:r>
        <w:t>b) Hệ CD, số tiết giảm dần rồi mã tăng dần:</w:t>
      </w:r>
    </w:p>
    <w:p w14:paraId="50CC4972">
      <w:pPr>
        <w:pStyle w:val="36"/>
        <w:keepLines/>
        <w:spacing w:after="0" w:line="240" w:lineRule="auto"/>
      </w:pPr>
      <w:r>
        <w:t>CC++    | Lập trình hướng đối tượng với C/C++              | CD  | 128 tiết</w:t>
      </w:r>
    </w:p>
    <w:p w14:paraId="482A75FA">
      <w:pPr>
        <w:pStyle w:val="36"/>
        <w:keepLines/>
        <w:spacing w:after="0" w:line="240" w:lineRule="auto"/>
      </w:pPr>
      <w:r>
        <w:t>JLCB    | Joomla cơ bản                                    | CD  |  72 tiết</w:t>
      </w:r>
    </w:p>
    <w:p w14:paraId="1FFCD050">
      <w:pPr>
        <w:pStyle w:val="36"/>
        <w:keepLines/>
        <w:spacing w:after="0" w:line="240" w:lineRule="auto"/>
      </w:pPr>
      <w:r>
        <w:t>LINQ    | Language-Integrated Query                        | CD  |  64 tiết</w:t>
      </w:r>
    </w:p>
    <w:p w14:paraId="40D05465">
      <w:pPr>
        <w:pStyle w:val="36"/>
        <w:keepLines/>
        <w:spacing w:after="0" w:line="240" w:lineRule="auto"/>
      </w:pPr>
      <w:r>
        <w:t>DAWEB   | Đồ án thực tế Web với ASP.NET                    | CD  |  40 tiết</w:t>
      </w:r>
    </w:p>
    <w:p w14:paraId="13427D89">
      <w:pPr>
        <w:pStyle w:val="36"/>
        <w:keepLines/>
        <w:spacing w:after="0" w:line="240" w:lineRule="auto"/>
      </w:pPr>
      <w:r>
        <w:t>DAWIN   | Đồ án thực tế Windows Forms                      | CD  |  40 tiết</w:t>
      </w:r>
    </w:p>
    <w:p w14:paraId="78D6B83F">
      <w:pPr>
        <w:pStyle w:val="36"/>
        <w:keepLines/>
        <w:spacing w:after="0" w:line="240" w:lineRule="auto"/>
      </w:pPr>
      <w:r>
        <w:t>BWEB    | HTML, CSS và JavaScript                          | CD  |  32 tiết</w:t>
      </w:r>
    </w:p>
    <w:p w14:paraId="60675407">
      <w:pPr>
        <w:pStyle w:val="36"/>
        <w:keepLines/>
        <w:spacing w:after="0" w:line="240" w:lineRule="auto"/>
      </w:pPr>
      <w:r>
        <w:t>CRYS    | Crystal Report trong Visual Studio               | CD  |  32 tiết</w:t>
      </w:r>
    </w:p>
    <w:p w14:paraId="770F7638">
      <w:pPr>
        <w:pStyle w:val="36"/>
        <w:keepLines/>
        <w:spacing w:after="0" w:line="240" w:lineRule="auto"/>
      </w:pPr>
      <w:r>
        <w:t>XML     | Công nghệ XML                                    | CD  |  32 tiết</w:t>
      </w:r>
    </w:p>
    <w:p w14:paraId="27372ED7">
      <w:pPr>
        <w:pStyle w:val="36"/>
        <w:keepLines/>
        <w:spacing w:after="0" w:line="240" w:lineRule="auto"/>
      </w:pPr>
      <w:r>
        <w:t>JQUE    | JQuery                                           | CD  |  22 tiết</w:t>
      </w:r>
    </w:p>
    <w:p w14:paraId="0B0CC88C">
      <w:pPr>
        <w:pStyle w:val="36"/>
        <w:keepLines/>
        <w:spacing w:after="0" w:line="240" w:lineRule="auto"/>
      </w:pPr>
      <w:r>
        <w:t>c) Tên chứa từ web (không phân biệt hoa thường):</w:t>
      </w:r>
    </w:p>
    <w:p w14:paraId="04765F8E">
      <w:pPr>
        <w:pStyle w:val="36"/>
        <w:keepLines/>
        <w:spacing w:after="0" w:line="240" w:lineRule="auto"/>
      </w:pPr>
      <w:r>
        <w:t xml:space="preserve">   Lập trình Web với HTML, CSS và JavaScript | KTV</w:t>
      </w:r>
    </w:p>
    <w:p w14:paraId="4C3C8302">
      <w:pPr>
        <w:pStyle w:val="36"/>
        <w:keepLines/>
        <w:spacing w:after="0" w:line="240" w:lineRule="auto"/>
      </w:pPr>
      <w:r>
        <w:t xml:space="preserve">   Xây dựng ứng dụng Web với ASP.NET | KTV</w:t>
      </w:r>
    </w:p>
    <w:p w14:paraId="487AB4F3">
      <w:pPr>
        <w:pStyle w:val="36"/>
        <w:keepLines/>
        <w:spacing w:after="0" w:line="240" w:lineRule="auto"/>
      </w:pPr>
      <w:r>
        <w:t xml:space="preserve">   Đồ án thực tế Web với ASP.NET | CD</w:t>
      </w:r>
    </w:p>
    <w:p w14:paraId="267CA439">
      <w:pPr>
        <w:pStyle w:val="36"/>
        <w:keepLines/>
        <w:spacing w:after="0" w:line="240" w:lineRule="auto"/>
      </w:pPr>
      <w:r>
        <w:t>d) Hệ KTV, mã tăng dần:</w:t>
      </w:r>
    </w:p>
    <w:p w14:paraId="16B4DF4C">
      <w:pPr>
        <w:pStyle w:val="36"/>
        <w:keepLines/>
        <w:spacing w:after="0" w:line="240" w:lineRule="auto"/>
      </w:pPr>
      <w:r>
        <w:t>HP2_1   | Nền tảng C#                                      | KTV |  64 tiết</w:t>
      </w:r>
    </w:p>
    <w:p w14:paraId="33E7301D">
      <w:pPr>
        <w:pStyle w:val="36"/>
        <w:keepLines/>
        <w:spacing w:after="0" w:line="240" w:lineRule="auto"/>
      </w:pPr>
      <w:r>
        <w:t>HP2_2   | Công nghệ ADO.NET                                | KTV |  64 tiết</w:t>
      </w:r>
    </w:p>
    <w:p w14:paraId="472DA9A4">
      <w:pPr>
        <w:pStyle w:val="36"/>
        <w:keepLines/>
        <w:spacing w:after="0" w:line="240" w:lineRule="auto"/>
      </w:pPr>
      <w:r>
        <w:t>HP3_1   | Lập trình Windows Forms                          | KTV |  64 tiết</w:t>
      </w:r>
    </w:p>
    <w:p w14:paraId="3DD1E201">
      <w:pPr>
        <w:pStyle w:val="36"/>
        <w:keepLines/>
        <w:spacing w:after="0" w:line="240" w:lineRule="auto"/>
      </w:pPr>
      <w:r>
        <w:t>HP3_2   | Xây dựng ứng dụng Windows Forms                  | KTV |  64 tiết</w:t>
      </w:r>
    </w:p>
    <w:p w14:paraId="37D809A5">
      <w:pPr>
        <w:pStyle w:val="36"/>
        <w:keepLines/>
        <w:spacing w:after="0" w:line="240" w:lineRule="auto"/>
      </w:pPr>
      <w:r>
        <w:t>HP4_1   | Lập trình Web với HTML, CSS và JavaScript        | KTV |  64 tiết</w:t>
      </w:r>
    </w:p>
    <w:p w14:paraId="75F6CB24">
      <w:pPr>
        <w:pStyle w:val="36"/>
        <w:keepLines/>
        <w:spacing w:after="0" w:line="240" w:lineRule="auto"/>
      </w:pPr>
      <w:r>
        <w:t>HP4_2   | Xây dựng ứng dụng Web với ASP.NET                | KTV |  64 tiết</w:t>
      </w:r>
    </w:p>
    <w:p w14:paraId="17DC19DE">
      <w:pPr>
        <w:pStyle w:val="36"/>
        <w:keepLines/>
        <w:spacing w:after="0" w:line="240" w:lineRule="auto"/>
      </w:pPr>
      <w:r>
        <w:t>HP5_1   | Lập trình CSDL SQL Server căn bản                | KTV |  64 tiết</w:t>
      </w:r>
    </w:p>
    <w:p w14:paraId="71D921CD">
      <w:pPr>
        <w:pStyle w:val="36"/>
        <w:keepLines/>
        <w:spacing w:after="0" w:line="240" w:lineRule="auto"/>
      </w:pPr>
      <w:r>
        <w:t>HP5_2   | Lập trình CSDL SQL Server nâng cao               | KTV |  64 tiết</w:t>
      </w:r>
    </w:p>
    <w:p w14:paraId="31F2B29B">
      <w:pPr>
        <w:pStyle w:val="36"/>
        <w:keepLines/>
        <w:spacing w:after="0" w:line="240" w:lineRule="auto"/>
      </w:pPr>
    </w:p>
    <w:p w14:paraId="46BAA4F9">
      <w:pPr>
        <w:pStyle w:val="36"/>
        <w:keepLines/>
        <w:spacing w:after="0" w:line="240" w:lineRule="auto"/>
      </w:pPr>
    </w:p>
    <w:p w14:paraId="0157B4EF">
      <w:pPr>
        <w:pStyle w:val="36"/>
        <w:keepLines/>
        <w:spacing w:after="0" w:line="240" w:lineRule="auto"/>
      </w:pPr>
      <w:r>
        <w:t>Bài 5.2 - Thống kê trên List&lt;MonHoc&gt;</w:t>
      </w:r>
    </w:p>
    <w:p w14:paraId="1CC4EB73">
      <w:pPr>
        <w:pStyle w:val="36"/>
        <w:keepLines/>
        <w:spacing w:after="0" w:line="240" w:lineRule="auto"/>
      </w:pPr>
      <w:r>
        <w:t>------------------------------------</w:t>
      </w:r>
    </w:p>
    <w:p w14:paraId="49895E37">
      <w:pPr>
        <w:pStyle w:val="36"/>
        <w:keepLines/>
        <w:spacing w:after="0" w:line="240" w:lineRule="auto"/>
      </w:pPr>
      <w:r>
        <w:t>a) Tổng số môn: 18</w:t>
      </w:r>
    </w:p>
    <w:p w14:paraId="35F0353E">
      <w:pPr>
        <w:pStyle w:val="36"/>
        <w:keepLines/>
        <w:spacing w:after="0" w:line="240" w:lineRule="auto"/>
      </w:pPr>
      <w:r>
        <w:t>b) Tên bắt đầu Lập trình: 5</w:t>
      </w:r>
    </w:p>
    <w:p w14:paraId="5B3751CE">
      <w:pPr>
        <w:pStyle w:val="36"/>
        <w:keepLines/>
        <w:spacing w:after="0" w:line="240" w:lineRule="auto"/>
      </w:pPr>
      <w:r>
        <w:t>c) Tổng số tiết hệ KTV: 512</w:t>
      </w:r>
    </w:p>
    <w:p w14:paraId="744A3435">
      <w:pPr>
        <w:pStyle w:val="36"/>
        <w:keepLines/>
        <w:spacing w:after="0" w:line="240" w:lineRule="auto"/>
      </w:pPr>
      <w:r>
        <w:t>d) Tổng số môn theo hệ:</w:t>
      </w:r>
    </w:p>
    <w:p w14:paraId="5DC1D66E">
      <w:pPr>
        <w:pStyle w:val="36"/>
        <w:keepLines/>
        <w:spacing w:after="0" w:line="240" w:lineRule="auto"/>
      </w:pPr>
      <w:r>
        <w:t xml:space="preserve">   KTV: 8</w:t>
      </w:r>
    </w:p>
    <w:p w14:paraId="704C197E">
      <w:pPr>
        <w:pStyle w:val="36"/>
        <w:keepLines/>
        <w:spacing w:after="0" w:line="240" w:lineRule="auto"/>
      </w:pPr>
      <w:r>
        <w:t xml:space="preserve">   CD: 9</w:t>
      </w:r>
    </w:p>
    <w:p w14:paraId="327AE751">
      <w:pPr>
        <w:pStyle w:val="36"/>
        <w:keepLines/>
        <w:spacing w:after="0" w:line="240" w:lineRule="auto"/>
      </w:pPr>
      <w:r>
        <w:t xml:space="preserve">   (trống): 1</w:t>
      </w:r>
    </w:p>
    <w:p w14:paraId="3008E1AC">
      <w:pPr>
        <w:pStyle w:val="36"/>
        <w:keepLines/>
        <w:spacing w:after="0" w:line="240" w:lineRule="auto"/>
      </w:pPr>
      <w:r>
        <w:t>e) Nhóm theo số tiết:</w:t>
      </w:r>
    </w:p>
    <w:p w14:paraId="5FC655C1">
      <w:pPr>
        <w:pStyle w:val="36"/>
        <w:keepLines/>
        <w:spacing w:after="0" w:line="240" w:lineRule="auto"/>
      </w:pPr>
      <w:r>
        <w:t xml:space="preserve">   128 tiết: 1 môn</w:t>
      </w:r>
    </w:p>
    <w:p w14:paraId="56D4B7E3">
      <w:pPr>
        <w:pStyle w:val="36"/>
        <w:keepLines/>
        <w:spacing w:after="0" w:line="240" w:lineRule="auto"/>
      </w:pPr>
      <w:r>
        <w:t xml:space="preserve">   72 tiết: 1 môn</w:t>
      </w:r>
    </w:p>
    <w:p w14:paraId="399F5316">
      <w:pPr>
        <w:pStyle w:val="36"/>
        <w:keepLines/>
        <w:spacing w:after="0" w:line="240" w:lineRule="auto"/>
      </w:pPr>
      <w:r>
        <w:t xml:space="preserve">   64 tiết: 9 môn</w:t>
      </w:r>
    </w:p>
    <w:p w14:paraId="304341BE">
      <w:pPr>
        <w:pStyle w:val="36"/>
        <w:keepLines/>
        <w:spacing w:after="0" w:line="240" w:lineRule="auto"/>
      </w:pPr>
      <w:r>
        <w:t xml:space="preserve">   40 tiết: 2 môn</w:t>
      </w:r>
    </w:p>
    <w:p w14:paraId="1F3DEC31">
      <w:pPr>
        <w:pStyle w:val="36"/>
        <w:keepLines/>
        <w:spacing w:after="0" w:line="240" w:lineRule="auto"/>
      </w:pPr>
      <w:r>
        <w:t xml:space="preserve">   32 tiết: 3 môn</w:t>
      </w:r>
    </w:p>
    <w:p w14:paraId="259AE94C">
      <w:pPr>
        <w:pStyle w:val="36"/>
        <w:keepLines/>
        <w:spacing w:after="0" w:line="240" w:lineRule="auto"/>
      </w:pPr>
      <w:r>
        <w:t xml:space="preserve">   22 tiết: 1 môn</w:t>
      </w:r>
    </w:p>
    <w:p w14:paraId="42F4C5C0">
      <w:pPr>
        <w:pStyle w:val="36"/>
        <w:keepLines/>
        <w:spacing w:after="0" w:line="240" w:lineRule="auto"/>
      </w:pPr>
      <w:r>
        <w:t xml:space="preserve">   0 tiết: 1 môn</w:t>
      </w:r>
    </w:p>
    <w:p w14:paraId="435338FB">
      <w:pPr>
        <w:pStyle w:val="36"/>
        <w:keepLines/>
        <w:spacing w:after="0" w:line="240" w:lineRule="auto"/>
      </w:pPr>
      <w:r>
        <w:t>f) Môn có số tiết cao nhất:</w:t>
      </w:r>
    </w:p>
    <w:p w14:paraId="6ABDD40A">
      <w:pPr>
        <w:pStyle w:val="36"/>
        <w:keepLines/>
        <w:spacing w:after="0" w:line="240" w:lineRule="auto"/>
      </w:pPr>
      <w:r>
        <w:t>CC++    | Lập trình hướng đối tượng với C/C++              | CD  | 128 tiết</w:t>
      </w:r>
    </w:p>
    <w:p w14:paraId="0F7C8231">
      <w:pPr>
        <w:pStyle w:val="36"/>
        <w:keepLines/>
        <w:spacing w:after="0" w:line="240" w:lineRule="auto"/>
      </w:pPr>
      <w:r>
        <w:t>g) Thống kê theo hệ:</w:t>
      </w:r>
    </w:p>
    <w:p w14:paraId="369B3D43">
      <w:pPr>
        <w:pStyle w:val="36"/>
        <w:keepLines/>
        <w:spacing w:after="0" w:line="240" w:lineRule="auto"/>
      </w:pPr>
      <w:r>
        <w:t xml:space="preserve">   KTV: môn=8, tổng tiết=512, max=64, min=64</w:t>
      </w:r>
    </w:p>
    <w:p w14:paraId="7C89F44D">
      <w:pPr>
        <w:pStyle w:val="36"/>
        <w:keepLines/>
        <w:spacing w:after="0" w:line="240" w:lineRule="auto"/>
      </w:pPr>
      <w:r>
        <w:t xml:space="preserve">   CD : môn=9, tổng tiết=462, max=128, min=22</w:t>
      </w:r>
    </w:p>
    <w:p w14:paraId="536E1A51">
      <w:pPr>
        <w:pStyle w:val="36"/>
        <w:keepLines/>
        <w:spacing w:after="0" w:line="240" w:lineRule="auto"/>
      </w:pPr>
      <w:r>
        <w:t xml:space="preserve">      : môn=1, tổng tiết=0, max=0, min=0</w:t>
      </w:r>
    </w:p>
    <w:p w14:paraId="41F48871">
      <w:pPr>
        <w:pStyle w:val="36"/>
        <w:keepLines/>
        <w:spacing w:after="0" w:line="240" w:lineRule="auto"/>
      </w:pPr>
      <w:r>
        <w:t>h) Môn học phân nhóm theo hệ:</w:t>
      </w:r>
    </w:p>
    <w:p w14:paraId="5D2329EC">
      <w:pPr>
        <w:pStyle w:val="36"/>
        <w:keepLines/>
        <w:spacing w:after="0" w:line="240" w:lineRule="auto"/>
      </w:pPr>
      <w:r>
        <w:t xml:space="preserve">   Hệ KTV</w:t>
      </w:r>
    </w:p>
    <w:p w14:paraId="290C1887">
      <w:pPr>
        <w:pStyle w:val="36"/>
        <w:keepLines/>
        <w:spacing w:after="0" w:line="240" w:lineRule="auto"/>
      </w:pPr>
      <w:r>
        <w:t>HP2_1   | Nền tảng C#                                      | KTV |  64 tiết</w:t>
      </w:r>
    </w:p>
    <w:p w14:paraId="5015CC0F">
      <w:pPr>
        <w:pStyle w:val="36"/>
        <w:keepLines/>
        <w:spacing w:after="0" w:line="240" w:lineRule="auto"/>
      </w:pPr>
      <w:r>
        <w:t>HP2_2   | Công nghệ ADO.NET                                | KTV |  64 tiết</w:t>
      </w:r>
    </w:p>
    <w:p w14:paraId="6F422D32">
      <w:pPr>
        <w:pStyle w:val="36"/>
        <w:keepLines/>
        <w:spacing w:after="0" w:line="240" w:lineRule="auto"/>
      </w:pPr>
      <w:r>
        <w:t>HP3_1   | Lập trình Windows Forms                          | KTV |  64 tiết</w:t>
      </w:r>
    </w:p>
    <w:p w14:paraId="58CCB785">
      <w:pPr>
        <w:pStyle w:val="36"/>
        <w:keepLines/>
        <w:spacing w:after="0" w:line="240" w:lineRule="auto"/>
      </w:pPr>
      <w:r>
        <w:t>HP3_2   | Xây dựng ứng dụng Windows Forms                  | KTV |  64 tiết</w:t>
      </w:r>
    </w:p>
    <w:p w14:paraId="40A959EF">
      <w:pPr>
        <w:pStyle w:val="36"/>
        <w:keepLines/>
        <w:spacing w:after="0" w:line="240" w:lineRule="auto"/>
      </w:pPr>
      <w:r>
        <w:t>HP4_1   | Lập trình Web với HTML, CSS và JavaScript        | KTV |  64 tiết</w:t>
      </w:r>
    </w:p>
    <w:p w14:paraId="3BEBFFE3">
      <w:pPr>
        <w:pStyle w:val="36"/>
        <w:keepLines/>
        <w:spacing w:after="0" w:line="240" w:lineRule="auto"/>
      </w:pPr>
      <w:r>
        <w:t>HP4_2   | Xây dựng ứng dụng Web với ASP.NET                | KTV |  64 tiết</w:t>
      </w:r>
    </w:p>
    <w:p w14:paraId="67C48E0A">
      <w:pPr>
        <w:pStyle w:val="36"/>
        <w:keepLines/>
        <w:spacing w:after="0" w:line="240" w:lineRule="auto"/>
      </w:pPr>
      <w:r>
        <w:t>HP5_1   | Lập trình CSDL SQL Server căn bản                | KTV |  64 tiết</w:t>
      </w:r>
    </w:p>
    <w:p w14:paraId="7A8A0905">
      <w:pPr>
        <w:pStyle w:val="36"/>
        <w:keepLines/>
        <w:spacing w:after="0" w:line="240" w:lineRule="auto"/>
      </w:pPr>
      <w:r>
        <w:t>HP5_2   | Lập trình CSDL SQL Server nâng cao               | KTV |  64 tiết</w:t>
      </w:r>
    </w:p>
    <w:p w14:paraId="1C88FA88">
      <w:pPr>
        <w:pStyle w:val="36"/>
        <w:keepLines/>
        <w:spacing w:after="0" w:line="240" w:lineRule="auto"/>
      </w:pPr>
      <w:r>
        <w:t xml:space="preserve">   Hệ CD</w:t>
      </w:r>
    </w:p>
    <w:p w14:paraId="4DFFF4AB">
      <w:pPr>
        <w:pStyle w:val="36"/>
        <w:keepLines/>
        <w:spacing w:after="0" w:line="240" w:lineRule="auto"/>
      </w:pPr>
      <w:r>
        <w:t>BWEB    | HTML, CSS và JavaScript                          | CD  |  32 tiết</w:t>
      </w:r>
    </w:p>
    <w:p w14:paraId="6F5A25FA">
      <w:pPr>
        <w:pStyle w:val="36"/>
        <w:keepLines/>
        <w:spacing w:after="0" w:line="240" w:lineRule="auto"/>
      </w:pPr>
      <w:r>
        <w:t>CC++    | Lập trình hướng đối tượng với C/C++              | CD  | 128 tiết</w:t>
      </w:r>
    </w:p>
    <w:p w14:paraId="706FCA33">
      <w:pPr>
        <w:pStyle w:val="36"/>
        <w:keepLines/>
        <w:spacing w:after="0" w:line="240" w:lineRule="auto"/>
      </w:pPr>
      <w:r>
        <w:t>CRYS    | Crystal Report trong Visual Studio               | CD  |  32 tiết</w:t>
      </w:r>
    </w:p>
    <w:p w14:paraId="0BACF367">
      <w:pPr>
        <w:pStyle w:val="36"/>
        <w:keepLines/>
        <w:spacing w:after="0" w:line="240" w:lineRule="auto"/>
      </w:pPr>
      <w:r>
        <w:t>DAWEB   | Đồ án thực tế Web với ASP.NET                    | CD  |  40 tiết</w:t>
      </w:r>
    </w:p>
    <w:p w14:paraId="0502670D">
      <w:pPr>
        <w:pStyle w:val="36"/>
        <w:keepLines/>
        <w:spacing w:after="0" w:line="240" w:lineRule="auto"/>
      </w:pPr>
      <w:r>
        <w:t>DAWIN   | Đồ án thực tế Windows Forms                      | CD  |  40 tiết</w:t>
      </w:r>
    </w:p>
    <w:p w14:paraId="48380CC7">
      <w:pPr>
        <w:pStyle w:val="36"/>
        <w:keepLines/>
        <w:spacing w:after="0" w:line="240" w:lineRule="auto"/>
      </w:pPr>
      <w:r>
        <w:t>JLCB    | Joomla cơ bản                                    | CD  |  72 tiết</w:t>
      </w:r>
    </w:p>
    <w:p w14:paraId="294F0AD5">
      <w:pPr>
        <w:pStyle w:val="36"/>
        <w:keepLines/>
        <w:spacing w:after="0" w:line="240" w:lineRule="auto"/>
      </w:pPr>
      <w:r>
        <w:t>JQUE    | JQuery                                           | CD  |  22 tiết</w:t>
      </w:r>
    </w:p>
    <w:p w14:paraId="585F4D5E">
      <w:pPr>
        <w:pStyle w:val="36"/>
        <w:keepLines/>
        <w:spacing w:after="0" w:line="240" w:lineRule="auto"/>
      </w:pPr>
      <w:r>
        <w:t>LINQ    | Language-Integrated Query                        | CD  |  64 tiết</w:t>
      </w:r>
    </w:p>
    <w:p w14:paraId="5B27EDA2">
      <w:pPr>
        <w:pStyle w:val="36"/>
        <w:keepLines/>
        <w:spacing w:after="0" w:line="240" w:lineRule="auto"/>
      </w:pPr>
      <w:r>
        <w:t>XML     | Công nghệ XML                                    | CD  |  32 tiết</w:t>
      </w:r>
    </w:p>
    <w:p w14:paraId="25D43B91">
      <w:pPr>
        <w:pStyle w:val="36"/>
        <w:keepLines/>
        <w:spacing w:after="0" w:line="240" w:lineRule="auto"/>
      </w:pPr>
      <w:r>
        <w:t xml:space="preserve">   Hệ (trống)</w:t>
      </w:r>
    </w:p>
    <w:p w14:paraId="59FDE9BD">
      <w:pPr>
        <w:pStyle w:val="36"/>
        <w:keepLines/>
        <w:spacing w:after="0" w:line="240" w:lineRule="auto"/>
      </w:pPr>
      <w:r>
        <w:t>XYZ     | Chưa đặt tên môn                                 |     |   0 tiết</w:t>
      </w:r>
    </w:p>
    <w:p w14:paraId="7CFCDD1C">
      <w:pPr>
        <w:pStyle w:val="36"/>
        <w:keepLines/>
        <w:spacing w:after="0" w:line="240" w:lineRule="auto"/>
      </w:pPr>
      <w:r>
        <w:t>i) Môn học phân nhóm theo số tiết, tăng dần:</w:t>
      </w:r>
    </w:p>
    <w:p w14:paraId="0BBB7921">
      <w:pPr>
        <w:pStyle w:val="36"/>
        <w:keepLines/>
        <w:spacing w:after="0" w:line="240" w:lineRule="auto"/>
      </w:pPr>
      <w:r>
        <w:t xml:space="preserve">   0 tiết</w:t>
      </w:r>
    </w:p>
    <w:p w14:paraId="3222A781">
      <w:pPr>
        <w:pStyle w:val="36"/>
        <w:keepLines/>
        <w:spacing w:after="0" w:line="240" w:lineRule="auto"/>
      </w:pPr>
      <w:r>
        <w:t>XYZ     | Chưa đặt tên môn                                 |     |   0 tiết</w:t>
      </w:r>
    </w:p>
    <w:p w14:paraId="7680C266">
      <w:pPr>
        <w:pStyle w:val="36"/>
        <w:keepLines/>
        <w:spacing w:after="0" w:line="240" w:lineRule="auto"/>
      </w:pPr>
      <w:r>
        <w:t xml:space="preserve">   22 tiết</w:t>
      </w:r>
    </w:p>
    <w:p w14:paraId="44AEA848">
      <w:pPr>
        <w:pStyle w:val="36"/>
        <w:keepLines/>
        <w:spacing w:after="0" w:line="240" w:lineRule="auto"/>
      </w:pPr>
      <w:r>
        <w:t>JQUE    | JQuery                                           | CD  |  22 tiết</w:t>
      </w:r>
    </w:p>
    <w:p w14:paraId="7B7ABB47">
      <w:pPr>
        <w:pStyle w:val="36"/>
        <w:keepLines/>
        <w:spacing w:after="0" w:line="240" w:lineRule="auto"/>
      </w:pPr>
      <w:r>
        <w:t xml:space="preserve">   32 tiết</w:t>
      </w:r>
    </w:p>
    <w:p w14:paraId="2E6F8CED">
      <w:pPr>
        <w:pStyle w:val="36"/>
        <w:keepLines/>
        <w:spacing w:after="0" w:line="240" w:lineRule="auto"/>
      </w:pPr>
      <w:r>
        <w:t>BWEB    | HTML, CSS và JavaScript                          | CD  |  32 tiết</w:t>
      </w:r>
    </w:p>
    <w:p w14:paraId="087E3CF0">
      <w:pPr>
        <w:pStyle w:val="36"/>
        <w:keepLines/>
        <w:spacing w:after="0" w:line="240" w:lineRule="auto"/>
      </w:pPr>
      <w:r>
        <w:t>CRYS    | Crystal Report trong Visual Studio               | CD  |  32 tiết</w:t>
      </w:r>
    </w:p>
    <w:p w14:paraId="6DF478AF">
      <w:pPr>
        <w:pStyle w:val="36"/>
        <w:keepLines/>
        <w:spacing w:after="0" w:line="240" w:lineRule="auto"/>
      </w:pPr>
      <w:r>
        <w:t>XML     | Công nghệ XML                                    | CD  |  32 tiết</w:t>
      </w:r>
    </w:p>
    <w:p w14:paraId="56C6C5F0">
      <w:pPr>
        <w:pStyle w:val="36"/>
        <w:keepLines/>
        <w:spacing w:after="0" w:line="240" w:lineRule="auto"/>
      </w:pPr>
      <w:r>
        <w:t xml:space="preserve">   40 tiết</w:t>
      </w:r>
    </w:p>
    <w:p w14:paraId="22A4657A">
      <w:pPr>
        <w:pStyle w:val="36"/>
        <w:keepLines/>
        <w:spacing w:after="0" w:line="240" w:lineRule="auto"/>
      </w:pPr>
      <w:r>
        <w:t>DAWEB   | Đồ án thực tế Web với ASP.NET                    | CD  |  40 tiết</w:t>
      </w:r>
    </w:p>
    <w:p w14:paraId="17D5B245">
      <w:pPr>
        <w:pStyle w:val="36"/>
        <w:keepLines/>
        <w:spacing w:after="0" w:line="240" w:lineRule="auto"/>
      </w:pPr>
      <w:r>
        <w:t>DAWIN   | Đồ án thực tế Windows Forms                      | CD  |  40 tiết</w:t>
      </w:r>
    </w:p>
    <w:p w14:paraId="7C24B656">
      <w:pPr>
        <w:pStyle w:val="36"/>
        <w:keepLines/>
        <w:spacing w:after="0" w:line="240" w:lineRule="auto"/>
      </w:pPr>
      <w:r>
        <w:t xml:space="preserve">   64 tiết</w:t>
      </w:r>
    </w:p>
    <w:p w14:paraId="27740711">
      <w:pPr>
        <w:pStyle w:val="36"/>
        <w:keepLines/>
        <w:spacing w:after="0" w:line="240" w:lineRule="auto"/>
      </w:pPr>
      <w:r>
        <w:t>HP2_1   | Nền tảng C#                                      | KTV |  64 tiết</w:t>
      </w:r>
    </w:p>
    <w:p w14:paraId="293FDA8A">
      <w:pPr>
        <w:pStyle w:val="36"/>
        <w:keepLines/>
        <w:spacing w:after="0" w:line="240" w:lineRule="auto"/>
      </w:pPr>
      <w:r>
        <w:t>HP2_2   | Công nghệ ADO.NET                                | KTV |  64 tiết</w:t>
      </w:r>
    </w:p>
    <w:p w14:paraId="11AF9EED">
      <w:pPr>
        <w:pStyle w:val="36"/>
        <w:keepLines/>
        <w:spacing w:after="0" w:line="240" w:lineRule="auto"/>
      </w:pPr>
      <w:r>
        <w:t>HP3_1   | Lập trình Windows Forms                          | KTV |  64 tiết</w:t>
      </w:r>
    </w:p>
    <w:p w14:paraId="1970A5D1">
      <w:pPr>
        <w:pStyle w:val="36"/>
        <w:keepLines/>
        <w:spacing w:after="0" w:line="240" w:lineRule="auto"/>
      </w:pPr>
      <w:r>
        <w:t>HP3_2   | Xây dựng ứng dụng Windows Forms                  | KTV |  64 tiết</w:t>
      </w:r>
    </w:p>
    <w:p w14:paraId="119613DA">
      <w:pPr>
        <w:pStyle w:val="36"/>
        <w:keepLines/>
        <w:spacing w:after="0" w:line="240" w:lineRule="auto"/>
      </w:pPr>
      <w:r>
        <w:t>HP4_1   | Lập trình Web với HTML, CSS và JavaScript        | KTV |  64 tiết</w:t>
      </w:r>
    </w:p>
    <w:p w14:paraId="45844C44">
      <w:pPr>
        <w:pStyle w:val="36"/>
        <w:keepLines/>
        <w:spacing w:after="0" w:line="240" w:lineRule="auto"/>
      </w:pPr>
      <w:r>
        <w:t>HP4_2   | Xây dựng ứng dụng Web với ASP.NET                | KTV |  64 tiết</w:t>
      </w:r>
    </w:p>
    <w:p w14:paraId="7F6E9DC6">
      <w:pPr>
        <w:pStyle w:val="36"/>
        <w:keepLines/>
        <w:spacing w:after="0" w:line="240" w:lineRule="auto"/>
      </w:pPr>
      <w:r>
        <w:t>HP5_1   | Lập trình CSDL SQL Server căn bản                | KTV |  64 tiết</w:t>
      </w:r>
    </w:p>
    <w:p w14:paraId="51A7A34C">
      <w:pPr>
        <w:pStyle w:val="36"/>
        <w:keepLines/>
        <w:spacing w:after="0" w:line="240" w:lineRule="auto"/>
      </w:pPr>
      <w:r>
        <w:t>HP5_2   | Lập trình CSDL SQL Server nâng cao               | KTV |  64 tiết</w:t>
      </w:r>
    </w:p>
    <w:p w14:paraId="273089E1">
      <w:pPr>
        <w:pStyle w:val="36"/>
        <w:keepLines/>
        <w:spacing w:after="0" w:line="240" w:lineRule="auto"/>
      </w:pPr>
      <w:r>
        <w:t>LINQ    | Language-Integrated Query                        | CD  |  64 tiết</w:t>
      </w:r>
    </w:p>
    <w:p w14:paraId="0C264C77">
      <w:pPr>
        <w:pStyle w:val="36"/>
        <w:keepLines/>
        <w:spacing w:after="0" w:line="240" w:lineRule="auto"/>
      </w:pPr>
      <w:r>
        <w:t xml:space="preserve">   72 tiết</w:t>
      </w:r>
    </w:p>
    <w:p w14:paraId="34502EE6">
      <w:pPr>
        <w:pStyle w:val="36"/>
        <w:keepLines/>
        <w:spacing w:after="0" w:line="240" w:lineRule="auto"/>
      </w:pPr>
      <w:r>
        <w:t>JLCB    | Joomla cơ bản                                    | CD  |  72 tiết</w:t>
      </w:r>
    </w:p>
    <w:p w14:paraId="0323F3D7">
      <w:pPr>
        <w:pStyle w:val="36"/>
        <w:keepLines/>
        <w:spacing w:after="0" w:line="240" w:lineRule="auto"/>
      </w:pPr>
      <w:r>
        <w:t xml:space="preserve">   128 tiết</w:t>
      </w:r>
    </w:p>
    <w:p w14:paraId="154E411F">
      <w:pPr>
        <w:pStyle w:val="36"/>
        <w:keepLines/>
        <w:spacing w:after="0" w:line="240" w:lineRule="auto"/>
      </w:pPr>
      <w:r>
        <w:t>CC++    | Lập trình hướng đối tượng với C/C++              | CD  | 128 tiết</w:t>
      </w:r>
    </w:p>
    <w:p w14:paraId="7624F6B6">
      <w:pPr>
        <w:pStyle w:val="36"/>
        <w:keepLines/>
        <w:spacing w:after="0" w:line="240" w:lineRule="auto"/>
      </w:pPr>
      <w:r>
        <w:t>j) Hệ KTV nhóm theo học phần HP2-HP5:</w:t>
      </w:r>
    </w:p>
    <w:p w14:paraId="03199AA8">
      <w:pPr>
        <w:pStyle w:val="36"/>
        <w:keepLines/>
        <w:spacing w:after="0" w:line="240" w:lineRule="auto"/>
      </w:pPr>
      <w:r>
        <w:t xml:space="preserve">   HP2</w:t>
      </w:r>
    </w:p>
    <w:p w14:paraId="084EE04C">
      <w:pPr>
        <w:pStyle w:val="36"/>
        <w:keepLines/>
        <w:spacing w:after="0" w:line="240" w:lineRule="auto"/>
      </w:pPr>
      <w:r>
        <w:t>HP2_1   | Nền tảng C#                                      | KTV |  64 tiết</w:t>
      </w:r>
    </w:p>
    <w:p w14:paraId="54FF7F1B">
      <w:pPr>
        <w:pStyle w:val="36"/>
        <w:keepLines/>
        <w:spacing w:after="0" w:line="240" w:lineRule="auto"/>
      </w:pPr>
      <w:r>
        <w:t>HP2_2   | Công nghệ ADO.NET                                | KTV |  64 tiết</w:t>
      </w:r>
    </w:p>
    <w:p w14:paraId="68BC01D1">
      <w:pPr>
        <w:pStyle w:val="36"/>
        <w:keepLines/>
        <w:spacing w:after="0" w:line="240" w:lineRule="auto"/>
      </w:pPr>
      <w:r>
        <w:t xml:space="preserve">   HP3</w:t>
      </w:r>
    </w:p>
    <w:p w14:paraId="0F9EA9BD">
      <w:pPr>
        <w:pStyle w:val="36"/>
        <w:keepLines/>
        <w:spacing w:after="0" w:line="240" w:lineRule="auto"/>
      </w:pPr>
      <w:r>
        <w:t>HP3_1   | Lập trình Windows Forms                          | KTV |  64 tiết</w:t>
      </w:r>
    </w:p>
    <w:p w14:paraId="54E25FF8">
      <w:pPr>
        <w:pStyle w:val="36"/>
        <w:keepLines/>
        <w:spacing w:after="0" w:line="240" w:lineRule="auto"/>
      </w:pPr>
      <w:r>
        <w:t>HP3_2   | Xây dựng ứng dụng Windows Forms                  | KTV |  64 tiết</w:t>
      </w:r>
    </w:p>
    <w:p w14:paraId="0B88A2A9">
      <w:pPr>
        <w:pStyle w:val="36"/>
        <w:keepLines/>
        <w:spacing w:after="0" w:line="240" w:lineRule="auto"/>
      </w:pPr>
      <w:r>
        <w:t xml:space="preserve">   HP4</w:t>
      </w:r>
    </w:p>
    <w:p w14:paraId="13D4E0A6">
      <w:pPr>
        <w:pStyle w:val="36"/>
        <w:keepLines/>
        <w:spacing w:after="0" w:line="240" w:lineRule="auto"/>
      </w:pPr>
      <w:r>
        <w:t>HP4_1   | Lập trình Web với HTML, CSS và JavaScript        | KTV |  64 tiết</w:t>
      </w:r>
    </w:p>
    <w:p w14:paraId="68BAFD12">
      <w:pPr>
        <w:pStyle w:val="36"/>
        <w:keepLines/>
        <w:spacing w:after="0" w:line="240" w:lineRule="auto"/>
      </w:pPr>
      <w:r>
        <w:t>HP4_2   | Xây dựng ứng dụng Web với ASP.NET                | KTV |  64 tiết</w:t>
      </w:r>
    </w:p>
    <w:p w14:paraId="688B814A">
      <w:pPr>
        <w:pStyle w:val="36"/>
        <w:keepLines/>
        <w:spacing w:after="0" w:line="240" w:lineRule="auto"/>
      </w:pPr>
      <w:r>
        <w:t xml:space="preserve">   HP5</w:t>
      </w:r>
    </w:p>
    <w:p w14:paraId="4AEBE759">
      <w:pPr>
        <w:pStyle w:val="36"/>
        <w:keepLines/>
        <w:spacing w:after="0" w:line="240" w:lineRule="auto"/>
      </w:pPr>
      <w:r>
        <w:t>HP5_1   | Lập trình CSDL SQL Server căn bản                | KTV |  64 tiết</w:t>
      </w:r>
    </w:p>
    <w:p w14:paraId="571717A6">
      <w:pPr>
        <w:pStyle w:val="36"/>
        <w:keepLines/>
        <w:spacing w:after="0" w:line="240" w:lineRule="auto"/>
      </w:pPr>
      <w:r>
        <w:t>HP5_2   | Lập trình CSDL SQL Server nâng cao               | KTV |  64 tiết</w:t>
      </w:r>
    </w:p>
    <w:p w14:paraId="2BF31EBC">
      <w:pPr>
        <w:pStyle w:val="36"/>
        <w:keepLines/>
        <w:spacing w:after="0" w:line="240" w:lineRule="auto"/>
      </w:pPr>
      <w:r>
        <w:t>k) Theo hệ, chỉ lấy số tiết &gt; 40:</w:t>
      </w:r>
    </w:p>
    <w:p w14:paraId="28EEED90">
      <w:pPr>
        <w:pStyle w:val="36"/>
        <w:keepLines/>
        <w:spacing w:after="0" w:line="240" w:lineRule="auto"/>
      </w:pPr>
      <w:r>
        <w:t xml:space="preserve">   Hệ KTV</w:t>
      </w:r>
    </w:p>
    <w:p w14:paraId="711C69ED">
      <w:pPr>
        <w:pStyle w:val="36"/>
        <w:keepLines/>
        <w:spacing w:after="0" w:line="240" w:lineRule="auto"/>
      </w:pPr>
      <w:r>
        <w:t>HP2_1   | Nền tảng C#                                      | KTV |  64 tiết</w:t>
      </w:r>
    </w:p>
    <w:p w14:paraId="6A18A746">
      <w:pPr>
        <w:pStyle w:val="36"/>
        <w:keepLines/>
        <w:spacing w:after="0" w:line="240" w:lineRule="auto"/>
      </w:pPr>
      <w:r>
        <w:t>HP2_2   | Công nghệ ADO.NET                                | KTV |  64 tiết</w:t>
      </w:r>
    </w:p>
    <w:p w14:paraId="4ED62423">
      <w:pPr>
        <w:pStyle w:val="36"/>
        <w:keepLines/>
        <w:spacing w:after="0" w:line="240" w:lineRule="auto"/>
      </w:pPr>
      <w:r>
        <w:t>HP3_1   | Lập trình Windows Forms                          | KTV |  64 tiết</w:t>
      </w:r>
    </w:p>
    <w:p w14:paraId="08352849">
      <w:pPr>
        <w:pStyle w:val="36"/>
        <w:keepLines/>
        <w:spacing w:after="0" w:line="240" w:lineRule="auto"/>
      </w:pPr>
      <w:r>
        <w:t>HP3_2   | Xây dựng ứng dụng Windows Forms                  | KTV |  64 tiết</w:t>
      </w:r>
    </w:p>
    <w:p w14:paraId="7A573CA0">
      <w:pPr>
        <w:pStyle w:val="36"/>
        <w:keepLines/>
        <w:spacing w:after="0" w:line="240" w:lineRule="auto"/>
      </w:pPr>
      <w:r>
        <w:t>HP4_1   | Lập trình Web với HTML, CSS và JavaScript        | KTV |  64 tiết</w:t>
      </w:r>
    </w:p>
    <w:p w14:paraId="7FBDCA98">
      <w:pPr>
        <w:pStyle w:val="36"/>
        <w:keepLines/>
        <w:spacing w:after="0" w:line="240" w:lineRule="auto"/>
      </w:pPr>
      <w:r>
        <w:t>HP4_2   | Xây dựng ứng dụng Web với ASP.NET                | KTV |  64 tiết</w:t>
      </w:r>
    </w:p>
    <w:p w14:paraId="2F122ED1">
      <w:pPr>
        <w:pStyle w:val="36"/>
        <w:keepLines/>
        <w:spacing w:after="0" w:line="240" w:lineRule="auto"/>
      </w:pPr>
      <w:r>
        <w:t>HP5_1   | Lập trình CSDL SQL Server căn bản                | KTV |  64 tiết</w:t>
      </w:r>
    </w:p>
    <w:p w14:paraId="679ADCAB">
      <w:pPr>
        <w:pStyle w:val="36"/>
        <w:keepLines/>
        <w:spacing w:after="0" w:line="240" w:lineRule="auto"/>
      </w:pPr>
      <w:r>
        <w:t>HP5_2   | Lập trình CSDL SQL Server nâng cao               | KTV |  64 tiết</w:t>
      </w:r>
    </w:p>
    <w:p w14:paraId="3B1076AB">
      <w:pPr>
        <w:pStyle w:val="36"/>
        <w:keepLines/>
        <w:spacing w:after="0" w:line="240" w:lineRule="auto"/>
      </w:pPr>
      <w:r>
        <w:t xml:space="preserve">   Hệ CD</w:t>
      </w:r>
    </w:p>
    <w:p w14:paraId="01A56334">
      <w:pPr>
        <w:pStyle w:val="36"/>
        <w:keepLines/>
        <w:spacing w:after="0" w:line="240" w:lineRule="auto"/>
      </w:pPr>
      <w:r>
        <w:t>CC++    | Lập trình hướng đối tượng với C/C++              | CD  | 128 tiết</w:t>
      </w:r>
    </w:p>
    <w:p w14:paraId="40DB76A4">
      <w:pPr>
        <w:pStyle w:val="36"/>
        <w:keepLines/>
        <w:spacing w:after="0" w:line="240" w:lineRule="auto"/>
      </w:pPr>
      <w:r>
        <w:t>JLCB    | Joomla cơ bản                                    | CD  |  72 tiết</w:t>
      </w:r>
    </w:p>
    <w:p w14:paraId="3E6346A0">
      <w:pPr>
        <w:pStyle w:val="36"/>
        <w:keepLines/>
        <w:spacing w:after="0" w:line="240" w:lineRule="auto"/>
      </w:pPr>
      <w:r>
        <w:t>LINQ    | Language-Integrated Query                        | CD  |  64 tiết</w:t>
      </w:r>
    </w:p>
    <w:p w14:paraId="01992D4A">
      <w:pPr>
        <w:pStyle w:val="36"/>
        <w:keepLines/>
        <w:spacing w:after="0" w:line="240" w:lineRule="auto"/>
      </w:pPr>
    </w:p>
    <w:p w14:paraId="6C6B1618">
      <w:pPr>
        <w:pStyle w:val="36"/>
        <w:keepLines/>
        <w:spacing w:after="0" w:line="240" w:lineRule="auto"/>
      </w:pPr>
    </w:p>
    <w:p w14:paraId="633B88FC">
      <w:pPr>
        <w:pStyle w:val="36"/>
        <w:keepLines/>
        <w:spacing w:after="0" w:line="240" w:lineRule="auto"/>
      </w:pPr>
      <w:r>
        <w:t>Bài 6.2 - Join và các toán tử tập hợp</w:t>
      </w:r>
    </w:p>
    <w:p w14:paraId="7E031112">
      <w:pPr>
        <w:pStyle w:val="36"/>
        <w:keepLines/>
        <w:spacing w:after="0" w:line="240" w:lineRule="auto"/>
      </w:pPr>
      <w:r>
        <w:t>-------------------------------------</w:t>
      </w:r>
    </w:p>
    <w:p w14:paraId="56B2E476">
      <w:pPr>
        <w:pStyle w:val="36"/>
        <w:keepLines/>
        <w:spacing w:after="0" w:line="240" w:lineRule="auto"/>
      </w:pPr>
      <w:r>
        <w:t>a) Inner join: Tên hệ | Mã môn | Tên môn</w:t>
      </w:r>
    </w:p>
    <w:p w14:paraId="27F365B3">
      <w:pPr>
        <w:pStyle w:val="36"/>
        <w:keepLines/>
        <w:spacing w:after="0" w:line="240" w:lineRule="auto"/>
      </w:pPr>
      <w:r>
        <w:t xml:space="preserve">   Kỹ thuật viên | HP2_1 | Nền tảng C#</w:t>
      </w:r>
    </w:p>
    <w:p w14:paraId="3F914DE8">
      <w:pPr>
        <w:pStyle w:val="36"/>
        <w:keepLines/>
        <w:spacing w:after="0" w:line="240" w:lineRule="auto"/>
      </w:pPr>
      <w:r>
        <w:t xml:space="preserve">   Kỹ thuật viên | HP2_2 | Công nghệ ADO.NET</w:t>
      </w:r>
    </w:p>
    <w:p w14:paraId="44669ADE">
      <w:pPr>
        <w:pStyle w:val="36"/>
        <w:keepLines/>
        <w:spacing w:after="0" w:line="240" w:lineRule="auto"/>
      </w:pPr>
      <w:r>
        <w:t xml:space="preserve">   Kỹ thuật viên | HP3_1 | Lập trình Windows Forms</w:t>
      </w:r>
    </w:p>
    <w:p w14:paraId="2F500B78">
      <w:pPr>
        <w:pStyle w:val="36"/>
        <w:keepLines/>
        <w:spacing w:after="0" w:line="240" w:lineRule="auto"/>
      </w:pPr>
      <w:r>
        <w:t xml:space="preserve">   Kỹ thuật viên | HP3_2 | Xây dựng ứng dụng Windows Forms</w:t>
      </w:r>
    </w:p>
    <w:p w14:paraId="2CD4C5C0">
      <w:pPr>
        <w:pStyle w:val="36"/>
        <w:keepLines/>
        <w:spacing w:after="0" w:line="240" w:lineRule="auto"/>
      </w:pPr>
      <w:r>
        <w:t xml:space="preserve">   Kỹ thuật viên | HP4_1 | Lập trình Web với HTML, CSS và JavaScript</w:t>
      </w:r>
    </w:p>
    <w:p w14:paraId="79B31157">
      <w:pPr>
        <w:pStyle w:val="36"/>
        <w:keepLines/>
        <w:spacing w:after="0" w:line="240" w:lineRule="auto"/>
      </w:pPr>
      <w:r>
        <w:t xml:space="preserve">   Kỹ thuật viên | HP4_2 | Xây dựng ứng dụng Web với ASP.NET</w:t>
      </w:r>
    </w:p>
    <w:p w14:paraId="65AD3874">
      <w:pPr>
        <w:pStyle w:val="36"/>
        <w:keepLines/>
        <w:spacing w:after="0" w:line="240" w:lineRule="auto"/>
      </w:pPr>
      <w:r>
        <w:t xml:space="preserve">   Kỹ thuật viên | HP5_1 | Lập trình CSDL SQL Server căn bản</w:t>
      </w:r>
    </w:p>
    <w:p w14:paraId="415BB21A">
      <w:pPr>
        <w:pStyle w:val="36"/>
        <w:keepLines/>
        <w:spacing w:after="0" w:line="240" w:lineRule="auto"/>
      </w:pPr>
      <w:r>
        <w:t xml:space="preserve">   Kỹ thuật viên | HP5_2 | Lập trình CSDL SQL Server nâng cao</w:t>
      </w:r>
    </w:p>
    <w:p w14:paraId="75CC61DD">
      <w:pPr>
        <w:pStyle w:val="36"/>
        <w:keepLines/>
        <w:spacing w:after="0" w:line="240" w:lineRule="auto"/>
      </w:pPr>
      <w:r>
        <w:t xml:space="preserve">   Chuyên đề | JLCB | Joomla cơ bản</w:t>
      </w:r>
    </w:p>
    <w:p w14:paraId="3CD353FF">
      <w:pPr>
        <w:pStyle w:val="36"/>
        <w:keepLines/>
        <w:spacing w:after="0" w:line="240" w:lineRule="auto"/>
      </w:pPr>
      <w:r>
        <w:t xml:space="preserve">   Chuyên đề | LINQ | Language-Integrated Query</w:t>
      </w:r>
    </w:p>
    <w:p w14:paraId="124A2918">
      <w:pPr>
        <w:pStyle w:val="36"/>
        <w:keepLines/>
        <w:spacing w:after="0" w:line="240" w:lineRule="auto"/>
      </w:pPr>
      <w:r>
        <w:t xml:space="preserve">   Chuyên đề | DAWEB | Đồ án thực tế Web với ASP.NET</w:t>
      </w:r>
    </w:p>
    <w:p w14:paraId="42172DD3">
      <w:pPr>
        <w:pStyle w:val="36"/>
        <w:keepLines/>
        <w:spacing w:after="0" w:line="240" w:lineRule="auto"/>
      </w:pPr>
      <w:r>
        <w:t xml:space="preserve">   Chuyên đề | DAWIN | Đồ án thực tế Windows Forms</w:t>
      </w:r>
    </w:p>
    <w:p w14:paraId="0E45C2A9">
      <w:pPr>
        <w:pStyle w:val="36"/>
        <w:keepLines/>
        <w:spacing w:after="0" w:line="240" w:lineRule="auto"/>
      </w:pPr>
      <w:r>
        <w:t xml:space="preserve">   Chuyên đề | CC++ | Lập trình hướng đối tượng với C/C++</w:t>
      </w:r>
    </w:p>
    <w:p w14:paraId="25497A0E">
      <w:pPr>
        <w:pStyle w:val="36"/>
        <w:keepLines/>
        <w:spacing w:after="0" w:line="240" w:lineRule="auto"/>
      </w:pPr>
      <w:r>
        <w:t xml:space="preserve">   Chuyên đề | JQUE | JQuery</w:t>
      </w:r>
    </w:p>
    <w:p w14:paraId="0EDC2875">
      <w:pPr>
        <w:pStyle w:val="36"/>
        <w:keepLines/>
        <w:spacing w:after="0" w:line="240" w:lineRule="auto"/>
      </w:pPr>
      <w:r>
        <w:t xml:space="preserve">   Chuyên đề | XML | Công nghệ XML</w:t>
      </w:r>
    </w:p>
    <w:p w14:paraId="2F08BAEA">
      <w:pPr>
        <w:pStyle w:val="36"/>
        <w:keepLines/>
        <w:spacing w:after="0" w:line="240" w:lineRule="auto"/>
      </w:pPr>
      <w:r>
        <w:t xml:space="preserve">   Chuyên đề | CRYS | Crystal Report trong Visual Studio</w:t>
      </w:r>
    </w:p>
    <w:p w14:paraId="7CF77580">
      <w:pPr>
        <w:pStyle w:val="36"/>
        <w:keepLines/>
        <w:spacing w:after="0" w:line="240" w:lineRule="auto"/>
      </w:pPr>
      <w:r>
        <w:t xml:space="preserve">   Chuyên đề | BWEB | HTML, CSS và JavaScript</w:t>
      </w:r>
    </w:p>
    <w:p w14:paraId="3C63AF2E">
      <w:pPr>
        <w:pStyle w:val="36"/>
        <w:keepLines/>
        <w:spacing w:after="0" w:line="240" w:lineRule="auto"/>
      </w:pPr>
      <w:r>
        <w:t>b) Left outer join, gồm hệ chưa có môn:</w:t>
      </w:r>
    </w:p>
    <w:p w14:paraId="57443EF7">
      <w:pPr>
        <w:pStyle w:val="36"/>
        <w:keepLines/>
        <w:spacing w:after="0" w:line="240" w:lineRule="auto"/>
      </w:pPr>
      <w:r>
        <w:t xml:space="preserve">   Kỹ thuật viên | HP2_1 | Nền tảng C#</w:t>
      </w:r>
    </w:p>
    <w:p w14:paraId="70307FF7">
      <w:pPr>
        <w:pStyle w:val="36"/>
        <w:keepLines/>
        <w:spacing w:after="0" w:line="240" w:lineRule="auto"/>
      </w:pPr>
      <w:r>
        <w:t xml:space="preserve">   Kỹ thuật viên | HP2_2 | Công nghệ ADO.NET</w:t>
      </w:r>
    </w:p>
    <w:p w14:paraId="0FAA18B3">
      <w:pPr>
        <w:pStyle w:val="36"/>
        <w:keepLines/>
        <w:spacing w:after="0" w:line="240" w:lineRule="auto"/>
      </w:pPr>
      <w:r>
        <w:t xml:space="preserve">   Kỹ thuật viên | HP3_1 | Lập trình Windows Forms</w:t>
      </w:r>
    </w:p>
    <w:p w14:paraId="0B824925">
      <w:pPr>
        <w:pStyle w:val="36"/>
        <w:keepLines/>
        <w:spacing w:after="0" w:line="240" w:lineRule="auto"/>
      </w:pPr>
      <w:r>
        <w:t xml:space="preserve">   Kỹ thuật viên | HP3_2 | Xây dựng ứng dụng Windows Forms</w:t>
      </w:r>
    </w:p>
    <w:p w14:paraId="203CDA2C">
      <w:pPr>
        <w:pStyle w:val="36"/>
        <w:keepLines/>
        <w:spacing w:after="0" w:line="240" w:lineRule="auto"/>
      </w:pPr>
      <w:r>
        <w:t xml:space="preserve">   Kỹ thuật viên | HP4_1 | Lập trình Web với HTML, CSS và JavaScript</w:t>
      </w:r>
    </w:p>
    <w:p w14:paraId="598A99A2">
      <w:pPr>
        <w:pStyle w:val="36"/>
        <w:keepLines/>
        <w:spacing w:after="0" w:line="240" w:lineRule="auto"/>
      </w:pPr>
      <w:r>
        <w:t xml:space="preserve">   Kỹ thuật viên | HP4_2 | Xây dựng ứng dụng Web với ASP.NET</w:t>
      </w:r>
    </w:p>
    <w:p w14:paraId="3534B8EA">
      <w:pPr>
        <w:pStyle w:val="36"/>
        <w:keepLines/>
        <w:spacing w:after="0" w:line="240" w:lineRule="auto"/>
      </w:pPr>
      <w:r>
        <w:t xml:space="preserve">   Kỹ thuật viên | HP5_1 | Lập trình CSDL SQL Server căn bản</w:t>
      </w:r>
    </w:p>
    <w:p w14:paraId="42A6B369">
      <w:pPr>
        <w:pStyle w:val="36"/>
        <w:keepLines/>
        <w:spacing w:after="0" w:line="240" w:lineRule="auto"/>
      </w:pPr>
      <w:r>
        <w:t xml:space="preserve">   Kỹ thuật viên | HP5_2 | Lập trình CSDL SQL Server nâng cao</w:t>
      </w:r>
    </w:p>
    <w:p w14:paraId="103DAB26">
      <w:pPr>
        <w:pStyle w:val="36"/>
        <w:keepLines/>
        <w:spacing w:after="0" w:line="240" w:lineRule="auto"/>
      </w:pPr>
      <w:r>
        <w:t xml:space="preserve">   Chuyên đề | JLCB | Joomla cơ bản</w:t>
      </w:r>
    </w:p>
    <w:p w14:paraId="28DB88C7">
      <w:pPr>
        <w:pStyle w:val="36"/>
        <w:keepLines/>
        <w:spacing w:after="0" w:line="240" w:lineRule="auto"/>
      </w:pPr>
      <w:r>
        <w:t xml:space="preserve">   Chuyên đề | LINQ | Language-Integrated Query</w:t>
      </w:r>
    </w:p>
    <w:p w14:paraId="091B0812">
      <w:pPr>
        <w:pStyle w:val="36"/>
        <w:keepLines/>
        <w:spacing w:after="0" w:line="240" w:lineRule="auto"/>
      </w:pPr>
      <w:r>
        <w:t xml:space="preserve">   Chuyên đề | DAWEB | Đồ án thực tế Web với ASP.NET</w:t>
      </w:r>
    </w:p>
    <w:p w14:paraId="6D1162D8">
      <w:pPr>
        <w:pStyle w:val="36"/>
        <w:keepLines/>
        <w:spacing w:after="0" w:line="240" w:lineRule="auto"/>
      </w:pPr>
      <w:r>
        <w:t xml:space="preserve">   Chuyên đề | DAWIN | Đồ án thực tế Windows Forms</w:t>
      </w:r>
    </w:p>
    <w:p w14:paraId="4F09DD2C">
      <w:pPr>
        <w:pStyle w:val="36"/>
        <w:keepLines/>
        <w:spacing w:after="0" w:line="240" w:lineRule="auto"/>
      </w:pPr>
      <w:r>
        <w:t xml:space="preserve">   Chuyên đề | CC++ | Lập trình hướng đối tượng với C/C++</w:t>
      </w:r>
    </w:p>
    <w:p w14:paraId="4876BF9E">
      <w:pPr>
        <w:pStyle w:val="36"/>
        <w:keepLines/>
        <w:spacing w:after="0" w:line="240" w:lineRule="auto"/>
      </w:pPr>
      <w:r>
        <w:t xml:space="preserve">   Chuyên đề | JQUE | JQuery</w:t>
      </w:r>
    </w:p>
    <w:p w14:paraId="0EA1FA0D">
      <w:pPr>
        <w:pStyle w:val="36"/>
        <w:keepLines/>
        <w:spacing w:after="0" w:line="240" w:lineRule="auto"/>
      </w:pPr>
      <w:r>
        <w:t xml:space="preserve">   Chuyên đề | XML | Công nghệ XML</w:t>
      </w:r>
    </w:p>
    <w:p w14:paraId="77027C8B">
      <w:pPr>
        <w:pStyle w:val="36"/>
        <w:keepLines/>
        <w:spacing w:after="0" w:line="240" w:lineRule="auto"/>
      </w:pPr>
      <w:r>
        <w:t xml:space="preserve">   Chuyên đề | CRYS | Crystal Report trong Visual Studio</w:t>
      </w:r>
    </w:p>
    <w:p w14:paraId="3570C6B3">
      <w:pPr>
        <w:pStyle w:val="36"/>
        <w:keepLines/>
        <w:spacing w:after="0" w:line="240" w:lineRule="auto"/>
      </w:pPr>
      <w:r>
        <w:t xml:space="preserve">   Chuyên đề | BWEB | HTML, CSS và JavaScript</w:t>
      </w:r>
    </w:p>
    <w:p w14:paraId="42839193">
      <w:pPr>
        <w:pStyle w:val="36"/>
        <w:keepLines/>
        <w:spacing w:after="0" w:line="240" w:lineRule="auto"/>
      </w:pPr>
      <w:r>
        <w:t xml:space="preserve">   Chứng chỉ quốc tế | (chưa có) | (chưa có)</w:t>
      </w:r>
    </w:p>
    <w:p w14:paraId="4C74985B">
      <w:pPr>
        <w:pStyle w:val="36"/>
        <w:keepLines/>
        <w:spacing w:after="0" w:line="240" w:lineRule="auto"/>
      </w:pPr>
      <w:r>
        <w:t>c) Full outer join, gồm hệ và môn chưa khai báo:</w:t>
      </w:r>
    </w:p>
    <w:p w14:paraId="3005C0BD">
      <w:pPr>
        <w:pStyle w:val="36"/>
        <w:keepLines/>
        <w:spacing w:after="0" w:line="240" w:lineRule="auto"/>
      </w:pPr>
      <w:r>
        <w:t xml:space="preserve">   Kỹ thuật viên | HP2_1 | Nền tảng C#</w:t>
      </w:r>
    </w:p>
    <w:p w14:paraId="67BFD8CA">
      <w:pPr>
        <w:pStyle w:val="36"/>
        <w:keepLines/>
        <w:spacing w:after="0" w:line="240" w:lineRule="auto"/>
      </w:pPr>
      <w:r>
        <w:t xml:space="preserve">   Kỹ thuật viên | HP2_2 | Công nghệ ADO.NET</w:t>
      </w:r>
    </w:p>
    <w:p w14:paraId="45ECBE2F">
      <w:pPr>
        <w:pStyle w:val="36"/>
        <w:keepLines/>
        <w:spacing w:after="0" w:line="240" w:lineRule="auto"/>
      </w:pPr>
      <w:r>
        <w:t xml:space="preserve">   Kỹ thuật viên | HP3_1 | Lập trình Windows Forms</w:t>
      </w:r>
    </w:p>
    <w:p w14:paraId="2648F422">
      <w:pPr>
        <w:pStyle w:val="36"/>
        <w:keepLines/>
        <w:spacing w:after="0" w:line="240" w:lineRule="auto"/>
      </w:pPr>
      <w:r>
        <w:t xml:space="preserve">   Kỹ thuật viên | HP3_2 | Xây dựng ứng dụng Windows Forms</w:t>
      </w:r>
    </w:p>
    <w:p w14:paraId="57CA74C5">
      <w:pPr>
        <w:pStyle w:val="36"/>
        <w:keepLines/>
        <w:spacing w:after="0" w:line="240" w:lineRule="auto"/>
      </w:pPr>
      <w:r>
        <w:t xml:space="preserve">   Kỹ thuật viên | HP4_1 | Lập trình Web với HTML, CSS và JavaScript</w:t>
      </w:r>
    </w:p>
    <w:p w14:paraId="0CEEA128">
      <w:pPr>
        <w:pStyle w:val="36"/>
        <w:keepLines/>
        <w:spacing w:after="0" w:line="240" w:lineRule="auto"/>
      </w:pPr>
      <w:r>
        <w:t xml:space="preserve">   Kỹ thuật viên | HP4_2 | Xây dựng ứng dụng Web với ASP.NET</w:t>
      </w:r>
    </w:p>
    <w:p w14:paraId="39A92B1D">
      <w:pPr>
        <w:pStyle w:val="36"/>
        <w:keepLines/>
        <w:spacing w:after="0" w:line="240" w:lineRule="auto"/>
      </w:pPr>
      <w:r>
        <w:t xml:space="preserve">   Kỹ thuật viên | HP5_1 | Lập trình CSDL SQL Server căn bản</w:t>
      </w:r>
    </w:p>
    <w:p w14:paraId="29E7B820">
      <w:pPr>
        <w:pStyle w:val="36"/>
        <w:keepLines/>
        <w:spacing w:after="0" w:line="240" w:lineRule="auto"/>
      </w:pPr>
      <w:r>
        <w:t xml:space="preserve">   Kỹ thuật viên | HP5_2 | Lập trình CSDL SQL Server nâng cao</w:t>
      </w:r>
    </w:p>
    <w:p w14:paraId="398F6D21">
      <w:pPr>
        <w:pStyle w:val="36"/>
        <w:keepLines/>
        <w:spacing w:after="0" w:line="240" w:lineRule="auto"/>
      </w:pPr>
      <w:r>
        <w:t xml:space="preserve">   Chuyên đề | JLCB | Joomla cơ bản</w:t>
      </w:r>
    </w:p>
    <w:p w14:paraId="4E5A6C18">
      <w:pPr>
        <w:pStyle w:val="36"/>
        <w:keepLines/>
        <w:spacing w:after="0" w:line="240" w:lineRule="auto"/>
      </w:pPr>
      <w:r>
        <w:t xml:space="preserve">   Chuyên đề | LINQ | Language-Integrated Query</w:t>
      </w:r>
    </w:p>
    <w:p w14:paraId="7DF1BE24">
      <w:pPr>
        <w:pStyle w:val="36"/>
        <w:keepLines/>
        <w:spacing w:after="0" w:line="240" w:lineRule="auto"/>
      </w:pPr>
      <w:r>
        <w:t xml:space="preserve">   Chuyên đề | DAWEB | Đồ án thực tế Web với ASP.NET</w:t>
      </w:r>
    </w:p>
    <w:p w14:paraId="3E185AB9">
      <w:pPr>
        <w:pStyle w:val="36"/>
        <w:keepLines/>
        <w:spacing w:after="0" w:line="240" w:lineRule="auto"/>
      </w:pPr>
      <w:r>
        <w:t xml:space="preserve">   Chuyên đề | DAWIN | Đồ án thực tế Windows Forms</w:t>
      </w:r>
    </w:p>
    <w:p w14:paraId="475D378F">
      <w:pPr>
        <w:pStyle w:val="36"/>
        <w:keepLines/>
        <w:spacing w:after="0" w:line="240" w:lineRule="auto"/>
      </w:pPr>
      <w:r>
        <w:t xml:space="preserve">   Chuyên đề | CC++ | Lập trình hướng đối tượng với C/C++</w:t>
      </w:r>
    </w:p>
    <w:p w14:paraId="5E29464F">
      <w:pPr>
        <w:pStyle w:val="36"/>
        <w:keepLines/>
        <w:spacing w:after="0" w:line="240" w:lineRule="auto"/>
      </w:pPr>
      <w:r>
        <w:t xml:space="preserve">   Chuyên đề | JQUE | JQuery</w:t>
      </w:r>
    </w:p>
    <w:p w14:paraId="707B2AF9">
      <w:pPr>
        <w:pStyle w:val="36"/>
        <w:keepLines/>
        <w:spacing w:after="0" w:line="240" w:lineRule="auto"/>
      </w:pPr>
      <w:r>
        <w:t xml:space="preserve">   Chuyên đề | XML | Công nghệ XML</w:t>
      </w:r>
    </w:p>
    <w:p w14:paraId="402C9056">
      <w:pPr>
        <w:pStyle w:val="36"/>
        <w:keepLines/>
        <w:spacing w:after="0" w:line="240" w:lineRule="auto"/>
      </w:pPr>
      <w:r>
        <w:t xml:space="preserve">   Chuyên đề | CRYS | Crystal Report trong Visual Studio</w:t>
      </w:r>
    </w:p>
    <w:p w14:paraId="08AA1314">
      <w:pPr>
        <w:pStyle w:val="36"/>
        <w:keepLines/>
        <w:spacing w:after="0" w:line="240" w:lineRule="auto"/>
      </w:pPr>
      <w:r>
        <w:t xml:space="preserve">   Chuyên đề | BWEB | HTML, CSS và JavaScript</w:t>
      </w:r>
    </w:p>
    <w:p w14:paraId="7FAAA5F3">
      <w:pPr>
        <w:pStyle w:val="36"/>
        <w:keepLines/>
        <w:spacing w:after="0" w:line="240" w:lineRule="auto"/>
      </w:pPr>
      <w:r>
        <w:t xml:space="preserve">   Chứng chỉ quốc tế | (chưa có) | (chưa có)</w:t>
      </w:r>
    </w:p>
    <w:p w14:paraId="50AD6A9D">
      <w:pPr>
        <w:pStyle w:val="36"/>
        <w:keepLines/>
        <w:spacing w:after="0" w:line="240" w:lineRule="auto"/>
      </w:pPr>
      <w:r>
        <w:t xml:space="preserve">   (chưa khai báo hệ) | XYZ | Chưa đặt tên môn</w:t>
      </w:r>
    </w:p>
    <w:p w14:paraId="27DFF54F">
      <w:pPr>
        <w:pStyle w:val="36"/>
        <w:keepLines/>
        <w:spacing w:after="0" w:line="240" w:lineRule="auto"/>
      </w:pPr>
      <w:r>
        <w:t>d) Chỉ các hệ chưa có môn và môn chưa khai báo hệ:</w:t>
      </w:r>
    </w:p>
    <w:p w14:paraId="55D29D3B">
      <w:pPr>
        <w:pStyle w:val="36"/>
        <w:keepLines/>
        <w:spacing w:after="0" w:line="240" w:lineRule="auto"/>
      </w:pPr>
      <w:r>
        <w:t xml:space="preserve">   Hệ chưa có môn: QT - Chứng chỉ quốc tế</w:t>
      </w:r>
    </w:p>
    <w:p w14:paraId="0BE6CFDB">
      <w:pPr>
        <w:pStyle w:val="36"/>
        <w:keepLines/>
        <w:spacing w:after="0" w:line="240" w:lineRule="auto"/>
      </w:pPr>
      <w:r>
        <w:t xml:space="preserve">   Môn chưa khai báo hệ: XYZ - Chưa đặt tên môn</w:t>
      </w:r>
    </w:p>
    <w:p w14:paraId="30C0BBDB">
      <w:pPr>
        <w:pStyle w:val="36"/>
        <w:keepLines/>
        <w:spacing w:after="0" w:line="240" w:lineRule="auto"/>
      </w:pPr>
      <w:r>
        <w:t>e) 5 môn đầu tiên theo số tiết giảm dần:</w:t>
      </w:r>
    </w:p>
    <w:p w14:paraId="6CF39C58">
      <w:pPr>
        <w:pStyle w:val="36"/>
        <w:keepLines/>
        <w:spacing w:after="0" w:line="240" w:lineRule="auto"/>
      </w:pPr>
      <w:r>
        <w:t xml:space="preserve">   Chuyên đề | CC++ | Lập trình hướng đối tượng với C/C++ | 128</w:t>
      </w:r>
    </w:p>
    <w:p w14:paraId="58C1C95D">
      <w:pPr>
        <w:pStyle w:val="36"/>
        <w:keepLines/>
        <w:spacing w:after="0" w:line="240" w:lineRule="auto"/>
      </w:pPr>
      <w:r>
        <w:t xml:space="preserve">   Chuyên đề | JLCB | Joomla cơ bản | 72</w:t>
      </w:r>
    </w:p>
    <w:p w14:paraId="1D56D61F">
      <w:pPr>
        <w:pStyle w:val="36"/>
        <w:keepLines/>
        <w:spacing w:after="0" w:line="240" w:lineRule="auto"/>
      </w:pPr>
      <w:r>
        <w:t xml:space="preserve">   Kỹ thuật viên | HP2_1 | Nền tảng C# | 64</w:t>
      </w:r>
    </w:p>
    <w:p w14:paraId="276114DE">
      <w:pPr>
        <w:pStyle w:val="36"/>
        <w:keepLines/>
        <w:spacing w:after="0" w:line="240" w:lineRule="auto"/>
      </w:pPr>
      <w:r>
        <w:t xml:space="preserve">   Kỹ thuật viên | HP2_2 | Công nghệ ADO.NET | 64</w:t>
      </w:r>
    </w:p>
    <w:p w14:paraId="526A4590">
      <w:pPr>
        <w:pStyle w:val="36"/>
        <w:keepLines/>
        <w:spacing w:after="0" w:line="240" w:lineRule="auto"/>
      </w:pPr>
      <w:r>
        <w:t xml:space="preserve">   Kỹ thuật viên | HP3_1 | Lập trình Windows Forms | 64</w:t>
      </w:r>
    </w:p>
    <w:p w14:paraId="51FB9900">
      <w:pPr>
        <w:pStyle w:val="36"/>
        <w:keepLines/>
        <w:spacing w:after="0" w:line="240" w:lineRule="auto"/>
      </w:pPr>
      <w:r>
        <w:t>f) Tổng số môn mỗi hệ:</w:t>
      </w:r>
    </w:p>
    <w:p w14:paraId="3C298039">
      <w:pPr>
        <w:pStyle w:val="36"/>
        <w:keepLines/>
        <w:spacing w:after="0" w:line="240" w:lineRule="auto"/>
      </w:pPr>
      <w:r>
        <w:t xml:space="preserve">   KTV | Kỹ thuật viên | 8</w:t>
      </w:r>
    </w:p>
    <w:p w14:paraId="1F28E1C7">
      <w:pPr>
        <w:pStyle w:val="36"/>
        <w:keepLines/>
        <w:spacing w:after="0" w:line="240" w:lineRule="auto"/>
      </w:pPr>
      <w:r>
        <w:t xml:space="preserve">   CD | Chuyên đề | 9</w:t>
      </w:r>
    </w:p>
    <w:p w14:paraId="7E6A4550">
      <w:pPr>
        <w:pStyle w:val="36"/>
        <w:keepLines/>
        <w:spacing w:after="0" w:line="240" w:lineRule="auto"/>
      </w:pPr>
      <w:r>
        <w:t xml:space="preserve">   QT | Chứng chỉ quốc tế | 0</w:t>
      </w:r>
    </w:p>
    <w:p w14:paraId="4DF20CD7">
      <w:pPr>
        <w:pStyle w:val="36"/>
        <w:keepLines/>
        <w:spacing w:after="0" w:line="240" w:lineRule="auto"/>
      </w:pPr>
      <w:r>
        <w:t>g) Số loại số tiết khác nhau: 7</w:t>
      </w:r>
    </w:p>
    <w:p w14:paraId="59E37AD5">
      <w:pPr>
        <w:pStyle w:val="36"/>
        <w:keepLines/>
        <w:spacing w:after="0" w:line="240" w:lineRule="auto"/>
      </w:pPr>
      <w:r>
        <w:t>h) Môn đầu tiên bắt đầu Lập trình: HP3_1 - Lập trình Windows Forms</w:t>
      </w:r>
    </w:p>
    <w:p w14:paraId="06EC1858">
      <w:pPr>
        <w:pStyle w:val="36"/>
        <w:keepLines/>
        <w:spacing w:after="0" w:line="240" w:lineRule="auto"/>
      </w:pPr>
      <w:r>
        <w:t>i) Môn theo từng hệ, đánh số trong nhóm:</w:t>
      </w:r>
    </w:p>
    <w:p w14:paraId="2A6EAF14">
      <w:pPr>
        <w:pStyle w:val="36"/>
        <w:keepLines/>
        <w:spacing w:after="0" w:line="240" w:lineRule="auto"/>
      </w:pPr>
      <w:r>
        <w:t xml:space="preserve">   Hệ (trống)</w:t>
      </w:r>
    </w:p>
    <w:p w14:paraId="733F5433">
      <w:pPr>
        <w:pStyle w:val="36"/>
        <w:keepLines/>
        <w:spacing w:after="0" w:line="240" w:lineRule="auto"/>
      </w:pPr>
      <w:r>
        <w:t xml:space="preserve">   1. XYZ - Chưa đặt tên môn</w:t>
      </w:r>
    </w:p>
    <w:p w14:paraId="5F8E22BC">
      <w:pPr>
        <w:pStyle w:val="36"/>
        <w:keepLines/>
        <w:spacing w:after="0" w:line="240" w:lineRule="auto"/>
      </w:pPr>
      <w:r>
        <w:t xml:space="preserve">   Hệ CD</w:t>
      </w:r>
    </w:p>
    <w:p w14:paraId="6AD76A06">
      <w:pPr>
        <w:pStyle w:val="36"/>
        <w:keepLines/>
        <w:spacing w:after="0" w:line="240" w:lineRule="auto"/>
      </w:pPr>
      <w:r>
        <w:t xml:space="preserve">   1. BWEB - HTML, CSS và JavaScript</w:t>
      </w:r>
    </w:p>
    <w:p w14:paraId="650B5F50">
      <w:pPr>
        <w:pStyle w:val="36"/>
        <w:keepLines/>
        <w:spacing w:after="0" w:line="240" w:lineRule="auto"/>
      </w:pPr>
      <w:r>
        <w:t xml:space="preserve">   2. CC++ - Lập trình hướng đối tượng với C/C++</w:t>
      </w:r>
    </w:p>
    <w:p w14:paraId="00547913">
      <w:pPr>
        <w:pStyle w:val="36"/>
        <w:keepLines/>
        <w:spacing w:after="0" w:line="240" w:lineRule="auto"/>
      </w:pPr>
      <w:r>
        <w:t xml:space="preserve">   3. CRYS - Crystal Report trong Visual Studio</w:t>
      </w:r>
    </w:p>
    <w:p w14:paraId="43B58ECA">
      <w:pPr>
        <w:pStyle w:val="36"/>
        <w:keepLines/>
        <w:spacing w:after="0" w:line="240" w:lineRule="auto"/>
      </w:pPr>
      <w:r>
        <w:t xml:space="preserve">   4. DAWEB - Đồ án thực tế Web với ASP.NET</w:t>
      </w:r>
    </w:p>
    <w:p w14:paraId="2733C0C4">
      <w:pPr>
        <w:pStyle w:val="36"/>
        <w:keepLines/>
        <w:spacing w:after="0" w:line="240" w:lineRule="auto"/>
      </w:pPr>
      <w:r>
        <w:t xml:space="preserve">   5. DAWIN - Đồ án thực tế Windows Forms</w:t>
      </w:r>
    </w:p>
    <w:p w14:paraId="0776D7DA">
      <w:pPr>
        <w:pStyle w:val="36"/>
        <w:keepLines/>
        <w:spacing w:after="0" w:line="240" w:lineRule="auto"/>
      </w:pPr>
      <w:r>
        <w:t xml:space="preserve">   6. JLCB - Joomla cơ bản</w:t>
      </w:r>
    </w:p>
    <w:p w14:paraId="754385F5">
      <w:pPr>
        <w:pStyle w:val="36"/>
        <w:keepLines/>
        <w:spacing w:after="0" w:line="240" w:lineRule="auto"/>
      </w:pPr>
      <w:r>
        <w:t xml:space="preserve">   7. JQUE - JQuery</w:t>
      </w:r>
    </w:p>
    <w:p w14:paraId="3A76F7F3">
      <w:pPr>
        <w:pStyle w:val="36"/>
        <w:keepLines/>
        <w:spacing w:after="0" w:line="240" w:lineRule="auto"/>
      </w:pPr>
      <w:r>
        <w:t xml:space="preserve">   8. LINQ - Language-Integrated Query</w:t>
      </w:r>
    </w:p>
    <w:p w14:paraId="0112E725">
      <w:pPr>
        <w:pStyle w:val="36"/>
        <w:keepLines/>
        <w:spacing w:after="0" w:line="240" w:lineRule="auto"/>
      </w:pPr>
      <w:r>
        <w:t xml:space="preserve">   9. XML - Công nghệ XML</w:t>
      </w:r>
    </w:p>
    <w:p w14:paraId="4D3A1CF4">
      <w:pPr>
        <w:pStyle w:val="36"/>
        <w:keepLines/>
        <w:spacing w:after="0" w:line="240" w:lineRule="auto"/>
      </w:pPr>
      <w:r>
        <w:t xml:space="preserve">   Hệ KTV</w:t>
      </w:r>
    </w:p>
    <w:p w14:paraId="4975A46B">
      <w:pPr>
        <w:pStyle w:val="36"/>
        <w:keepLines/>
        <w:spacing w:after="0" w:line="240" w:lineRule="auto"/>
      </w:pPr>
      <w:r>
        <w:t xml:space="preserve">   1. HP2_1 - Nền tảng C#</w:t>
      </w:r>
    </w:p>
    <w:p w14:paraId="413171C4">
      <w:pPr>
        <w:pStyle w:val="36"/>
        <w:keepLines/>
        <w:spacing w:after="0" w:line="240" w:lineRule="auto"/>
      </w:pPr>
      <w:r>
        <w:t xml:space="preserve">   2. HP2_2 - Công nghệ ADO.NET</w:t>
      </w:r>
    </w:p>
    <w:p w14:paraId="20E63E54">
      <w:pPr>
        <w:pStyle w:val="36"/>
        <w:keepLines/>
        <w:spacing w:after="0" w:line="240" w:lineRule="auto"/>
      </w:pPr>
      <w:r>
        <w:t xml:space="preserve">   3. HP3_1 - Lập trình Windows Forms</w:t>
      </w:r>
    </w:p>
    <w:p w14:paraId="3BF1D2FD">
      <w:pPr>
        <w:pStyle w:val="36"/>
        <w:keepLines/>
        <w:spacing w:after="0" w:line="240" w:lineRule="auto"/>
      </w:pPr>
      <w:r>
        <w:t xml:space="preserve">   4. HP3_2 - Xây dựng ứng dụng Windows Forms</w:t>
      </w:r>
    </w:p>
    <w:p w14:paraId="47380FC6">
      <w:pPr>
        <w:pStyle w:val="36"/>
        <w:keepLines/>
        <w:spacing w:after="0" w:line="240" w:lineRule="auto"/>
      </w:pPr>
      <w:r>
        <w:t xml:space="preserve">   5. HP4_1 - Lập trình Web với HTML, CSS và JavaScript</w:t>
      </w:r>
    </w:p>
    <w:p w14:paraId="4CC1ECEE">
      <w:pPr>
        <w:pStyle w:val="36"/>
        <w:keepLines/>
        <w:spacing w:after="0" w:line="240" w:lineRule="auto"/>
      </w:pPr>
      <w:r>
        <w:t xml:space="preserve">   6. HP4_2 - Xây dựng ứng dụng Web với ASP.NET</w:t>
      </w:r>
    </w:p>
    <w:p w14:paraId="46AB43AC">
      <w:pPr>
        <w:pStyle w:val="36"/>
        <w:keepLines/>
        <w:spacing w:after="0" w:line="240" w:lineRule="auto"/>
      </w:pPr>
      <w:r>
        <w:t xml:space="preserve">   7. HP5_1 - Lập trình CSDL SQL Server căn bản</w:t>
      </w:r>
    </w:p>
    <w:p w14:paraId="334FF5D3">
      <w:pPr>
        <w:pStyle w:val="36"/>
        <w:keepLines/>
        <w:spacing w:after="0" w:line="240" w:lineRule="auto"/>
      </w:pPr>
      <w:r>
        <w:t xml:space="preserve">   8. HP5_2 - Lập trình CSDL SQL Server nâng cao</w:t>
      </w:r>
    </w:p>
    <w:p w14:paraId="1D967F6A">
      <w:pPr>
        <w:pStyle w:val="3"/>
      </w:pPr>
      <w:r>
        <w:t>5. Giải thích bài làm</w:t>
      </w:r>
    </w:p>
    <w:p w14:paraId="31A2BE3B">
      <w:r>
        <w:t>Em giải thích cách làm theo từng nhóm bài như sau.</w:t>
      </w:r>
    </w:p>
    <w:p w14:paraId="4B68A42A">
      <w:pPr>
        <w:pStyle w:val="4"/>
      </w:pPr>
      <w:r>
        <w:t>5.1. Bài 2.1 và 2.2</w:t>
      </w:r>
    </w:p>
    <w:p w14:paraId="086ECB15">
      <w:r>
        <w:t>Ở Bài 2.1, em dùng điều kiện chia lấy dư để kiểm tra số có chia hết cho cả 4 và 3. Câu b dùng Where để lọc các số nhỏ hơn hoặc bằng 3. Câu c dùng Select: số chẵn thì chia đôi, số lẻ giữ nguyên. Select không đổi thứ tự phần tử nên kết quả vẫn theo mảng ban đầu.</w:t>
      </w:r>
    </w:p>
    <w:p w14:paraId="1D71A6B8">
      <w:r>
        <w:t>Ở Bài 2.2, Length dùng để lọc từ có bốn ký tự rồi OrderBy theo ký tự đầu. ToLower và ToUpper giúp in mỗi từ ở hai dạng. Contains được dùng để tìm chữ u và char.IsUpper dùng để lấy các từ bắt đầu bằng chữ in hoa.</w:t>
      </w:r>
    </w:p>
    <w:p w14:paraId="2C159C43">
      <w:pPr>
        <w:pStyle w:val="4"/>
      </w:pPr>
      <w:r>
        <w:t>5.2. Bài 3.1 và 3.2</w:t>
      </w:r>
    </w:p>
    <w:p w14:paraId="541891C0">
      <w:r>
        <w:t>Bài 3.1 dùng Count có điều kiện để đếm số chẵn và lẻ. Sum, Max, Min lần lượt tính tổng, giá trị lớn nhất và nhỏ nhất. Distinct loại giá trị trùng trước khi đếm. GroupBy theo số dư khi chia 5 tạo ra từng nhóm số dư, sau đó foreach chỉ dùng để in nhóm.</w:t>
      </w:r>
    </w:p>
    <w:p w14:paraId="4D9C63AB">
      <w:r>
        <w:t>Bài 3.2 tìm độ dài nhỏ nhất và lớn nhất bằng Min và Max. Em lấy từ đầu tiên của tên món bằng Split rồi dùng từ đó làm khóa GroupBy. Vì vậy các món được gom thành nhóm Bánh, Bún, Cơm, Hủ, Mì và Nước.</w:t>
      </w:r>
    </w:p>
    <w:p w14:paraId="03A866B3">
      <w:pPr>
        <w:pStyle w:val="4"/>
      </w:pPr>
      <w:r>
        <w:t>5.3. Bài 4.1 và 5.1</w:t>
      </w:r>
    </w:p>
    <w:p w14:paraId="6E7890C1">
      <w:r>
        <w:t>Bài 4.1 là phần tạo nguồn dữ liệu List&lt;MonHoc&gt; để các bài sau truy vấn. Em để môn XYZ có mã hệ rỗng và thêm hệ QT không có môn để kiểm tra các trường hợp join thiếu dữ liệu. Ở Bài 5.1, Where dùng để lọc, OrderByDescending sắp xếp số tiết giảm dần và ThenBy sắp xếp tiếp theo mã môn khi số tiết bằng nhau.</w:t>
      </w:r>
    </w:p>
    <w:p w14:paraId="22563101">
      <w:pPr>
        <w:pStyle w:val="4"/>
      </w:pPr>
      <w:r>
        <w:t>5.4. Bài 5.2</w:t>
      </w:r>
    </w:p>
    <w:p w14:paraId="5FA2B4A0">
      <w:r>
        <w:t>Các câu 5.2 dùng Count, Sum, Max, Min và GroupBy để thống kê danh sách môn. Khi nhóm theo hệ, XYZ nằm trong nhóm trống vì mã hệ rỗng. Khi nhóm theo số tiết, em sắp xếp khóa nhóm theo đúng chiều đề yêu cầu và sắp xếp mã môn trong nhóm để output dễ đọc.</w:t>
      </w:r>
    </w:p>
    <w:p w14:paraId="7FF83FFA">
      <w:pPr>
        <w:pStyle w:val="4"/>
      </w:pPr>
      <w:r>
        <w:t>5.5. Bài 6.1 và 6.2</w:t>
      </w:r>
    </w:p>
    <w:p w14:paraId="71BB6290">
      <w:r>
        <w:t>Inner join chỉ trả về các môn có mã hệ khớp. GroupJoin kết hợp DefaultIfEmpty tạo left outer join nên hệ QT vẫn xuất hiện dù chưa có môn. Với full outer join, em in thêm các môn có mã hệ rỗng để không bỏ sót dữ liệu ở phía danh sách môn. Câu 6.2i dùng Select có chỉ số để đánh số lại từ 1 trong từng nhóm hệ.</w:t>
      </w:r>
    </w:p>
    <w:p w14:paraId="0A27D48C">
      <w:pPr>
        <w:pStyle w:val="3"/>
      </w:pPr>
      <w:r>
        <w:t>6. Nhận xét và kết luận</w:t>
      </w:r>
    </w:p>
    <w:p w14:paraId="3511B7F5">
      <w:pPr>
        <w:spacing w:after="120"/>
      </w:pPr>
      <w:r>
        <w:t>LINQ giúp biểu diễn rõ ràng các thao tác lọc, biến đổi, sắp xếp, thống kê và phân nhóm trên dữ liệu. Query Syntax thuận tiện khi mô tả truy vấn nhiều nguồn; Method Syntax linh hoạt khi kết hợp các phương thức mở rộng. Việc dùng GroupJoin và DefaultIfEmpty cho phép giữ lại hệ chưa có môn, còn việc kiểm tra khóa rỗng giúp phát hiện môn chưa khai báo hệ. Dự án đã build thành công và chạy được trên .NET 8.</w:t>
      </w:r>
    </w:p>
    <w:p w14:paraId="03CAF538">
      <w:pPr>
        <w:pStyle w:val="3"/>
      </w:pPr>
      <w:r>
        <w:t>7. Tệp đi kèm</w:t>
      </w:r>
    </w:p>
    <w:p w14:paraId="1C2E1633">
      <w:r>
        <w:t>• BaiThucHanhLINQ.csproj: cấu hình Console App .NET 8.</w:t>
      </w:r>
    </w:p>
    <w:p w14:paraId="2F16667D">
      <w:r>
        <w:t>• Program.cs: toàn bộ lời giải có chú thích và nhãn kết quả.</w:t>
      </w:r>
    </w:p>
    <w:p w14:paraId="09669996">
      <w:r>
        <w:t>• Phần output: được chèn đầy đủ ở mục 4 của báo cáo và lấy từ lần chạy thực tế.</w:t>
      </w:r>
    </w:p>
    <w:p w14:paraId="401ED09B">
      <w:pPr>
        <w:pStyle w:val="3"/>
      </w:pPr>
      <w:r>
        <w:t>8. Code chương trình đầy đủ</w:t>
      </w:r>
    </w:p>
    <w:p w14:paraId="79359E3A">
      <w:pPr>
        <w:spacing w:after="120"/>
      </w:pPr>
      <w:r>
        <w:t>Phần dưới đây là toàn bộ nội dung file Program.cs được dán từ đầu đến cuối để tiện đối chiếu với project.</w:t>
      </w:r>
    </w:p>
    <w:p w14:paraId="190401B2">
      <w:pPr>
        <w:pStyle w:val="36"/>
        <w:spacing w:after="0" w:line="240" w:lineRule="auto"/>
        <w:ind w:left="216"/>
      </w:pPr>
      <w:r>
        <w:rPr>
          <w:sz w:val="16"/>
        </w:rPr>
        <w:t>using System;</w:t>
      </w:r>
    </w:p>
    <w:p w14:paraId="49C1CF6C">
      <w:pPr>
        <w:pStyle w:val="36"/>
        <w:spacing w:after="0" w:line="240" w:lineRule="auto"/>
        <w:ind w:left="216"/>
      </w:pPr>
      <w:r>
        <w:rPr>
          <w:sz w:val="16"/>
        </w:rPr>
        <w:t>using System.Collections.Generic;</w:t>
      </w:r>
    </w:p>
    <w:p w14:paraId="2B3F4032">
      <w:pPr>
        <w:pStyle w:val="36"/>
        <w:spacing w:after="0" w:line="240" w:lineRule="auto"/>
        <w:ind w:left="216"/>
      </w:pPr>
      <w:r>
        <w:rPr>
          <w:sz w:val="16"/>
        </w:rPr>
        <w:t>using System.Globalization;</w:t>
      </w:r>
    </w:p>
    <w:p w14:paraId="348E8F76">
      <w:pPr>
        <w:pStyle w:val="36"/>
        <w:spacing w:after="0" w:line="240" w:lineRule="auto"/>
        <w:ind w:left="216"/>
      </w:pPr>
      <w:r>
        <w:rPr>
          <w:sz w:val="16"/>
        </w:rPr>
        <w:t>using System.Linq;</w:t>
      </w:r>
    </w:p>
    <w:p w14:paraId="5C227EC7">
      <w:pPr>
        <w:pStyle w:val="36"/>
        <w:spacing w:after="0" w:line="240" w:lineRule="auto"/>
        <w:ind w:left="216"/>
      </w:pPr>
    </w:p>
    <w:p w14:paraId="32667B20">
      <w:pPr>
        <w:pStyle w:val="36"/>
        <w:spacing w:after="0" w:line="240" w:lineRule="auto"/>
        <w:ind w:left="216"/>
      </w:pPr>
      <w:r>
        <w:rPr>
          <w:sz w:val="16"/>
        </w:rPr>
        <w:t>namespace BaiThucHanhLINQ;</w:t>
      </w:r>
    </w:p>
    <w:p w14:paraId="208E4482">
      <w:pPr>
        <w:pStyle w:val="36"/>
        <w:spacing w:after="0" w:line="240" w:lineRule="auto"/>
        <w:ind w:left="216"/>
      </w:pPr>
    </w:p>
    <w:p w14:paraId="0CE6E674">
      <w:pPr>
        <w:pStyle w:val="36"/>
        <w:spacing w:after="0" w:line="240" w:lineRule="auto"/>
        <w:ind w:left="216"/>
      </w:pPr>
      <w:r>
        <w:rPr>
          <w:sz w:val="16"/>
        </w:rPr>
        <w:t>public sealed class MonHoc</w:t>
      </w:r>
    </w:p>
    <w:p w14:paraId="11239E99">
      <w:pPr>
        <w:pStyle w:val="36"/>
        <w:spacing w:after="0" w:line="240" w:lineRule="auto"/>
        <w:ind w:left="216"/>
      </w:pPr>
      <w:r>
        <w:rPr>
          <w:sz w:val="16"/>
        </w:rPr>
        <w:t>{</w:t>
      </w:r>
    </w:p>
    <w:p w14:paraId="1E881EBD">
      <w:pPr>
        <w:pStyle w:val="36"/>
        <w:spacing w:after="0" w:line="240" w:lineRule="auto"/>
        <w:ind w:left="216"/>
      </w:pPr>
      <w:r>
        <w:rPr>
          <w:sz w:val="16"/>
        </w:rPr>
        <w:t xml:space="preserve">    public string MaMon { get; set; } = "";</w:t>
      </w:r>
    </w:p>
    <w:p w14:paraId="670FF341">
      <w:pPr>
        <w:pStyle w:val="36"/>
        <w:spacing w:after="0" w:line="240" w:lineRule="auto"/>
        <w:ind w:left="216"/>
      </w:pPr>
      <w:r>
        <w:rPr>
          <w:sz w:val="16"/>
        </w:rPr>
        <w:t xml:space="preserve">    public string TenMon { get; set; } = "";</w:t>
      </w:r>
    </w:p>
    <w:p w14:paraId="69F3E019">
      <w:pPr>
        <w:pStyle w:val="36"/>
        <w:spacing w:after="0" w:line="240" w:lineRule="auto"/>
        <w:ind w:left="216"/>
      </w:pPr>
      <w:r>
        <w:rPr>
          <w:sz w:val="16"/>
        </w:rPr>
        <w:t xml:space="preserve">    public string He { get; set; } = "";</w:t>
      </w:r>
    </w:p>
    <w:p w14:paraId="4BE916F8">
      <w:pPr>
        <w:pStyle w:val="36"/>
        <w:spacing w:after="0" w:line="240" w:lineRule="auto"/>
        <w:ind w:left="216"/>
      </w:pPr>
      <w:r>
        <w:rPr>
          <w:sz w:val="16"/>
        </w:rPr>
        <w:t xml:space="preserve">    public byte SoTiet { get; set; }</w:t>
      </w:r>
    </w:p>
    <w:p w14:paraId="4822F38C">
      <w:pPr>
        <w:pStyle w:val="36"/>
        <w:spacing w:after="0" w:line="240" w:lineRule="auto"/>
        <w:ind w:left="216"/>
      </w:pPr>
      <w:r>
        <w:rPr>
          <w:sz w:val="16"/>
        </w:rPr>
        <w:t>}</w:t>
      </w:r>
    </w:p>
    <w:p w14:paraId="7FE61853">
      <w:pPr>
        <w:pStyle w:val="36"/>
        <w:spacing w:after="0" w:line="240" w:lineRule="auto"/>
        <w:ind w:left="216"/>
      </w:pPr>
    </w:p>
    <w:p w14:paraId="39401985">
      <w:pPr>
        <w:pStyle w:val="36"/>
        <w:spacing w:after="0" w:line="240" w:lineRule="auto"/>
        <w:ind w:left="216"/>
      </w:pPr>
      <w:r>
        <w:rPr>
          <w:sz w:val="16"/>
        </w:rPr>
        <w:t>public sealed class He</w:t>
      </w:r>
    </w:p>
    <w:p w14:paraId="6B1FD669">
      <w:pPr>
        <w:pStyle w:val="36"/>
        <w:spacing w:after="0" w:line="240" w:lineRule="auto"/>
        <w:ind w:left="216"/>
      </w:pPr>
      <w:r>
        <w:rPr>
          <w:sz w:val="16"/>
        </w:rPr>
        <w:t>{</w:t>
      </w:r>
    </w:p>
    <w:p w14:paraId="3F7164D8">
      <w:pPr>
        <w:pStyle w:val="36"/>
        <w:spacing w:after="0" w:line="240" w:lineRule="auto"/>
        <w:ind w:left="216"/>
      </w:pPr>
      <w:r>
        <w:rPr>
          <w:sz w:val="16"/>
        </w:rPr>
        <w:t xml:space="preserve">    public string MaHe { get; set; } = "";</w:t>
      </w:r>
    </w:p>
    <w:p w14:paraId="7C367F1E">
      <w:pPr>
        <w:pStyle w:val="36"/>
        <w:spacing w:after="0" w:line="240" w:lineRule="auto"/>
        <w:ind w:left="216"/>
      </w:pPr>
      <w:r>
        <w:rPr>
          <w:sz w:val="16"/>
        </w:rPr>
        <w:t xml:space="preserve">    public string TenHe { get; set; } = "";</w:t>
      </w:r>
    </w:p>
    <w:p w14:paraId="51B79B22">
      <w:pPr>
        <w:pStyle w:val="36"/>
        <w:spacing w:after="0" w:line="240" w:lineRule="auto"/>
        <w:ind w:left="216"/>
      </w:pPr>
      <w:r>
        <w:rPr>
          <w:sz w:val="16"/>
        </w:rPr>
        <w:t>}</w:t>
      </w:r>
    </w:p>
    <w:p w14:paraId="0BC73D4C">
      <w:pPr>
        <w:pStyle w:val="36"/>
        <w:spacing w:after="0" w:line="240" w:lineRule="auto"/>
        <w:ind w:left="216"/>
      </w:pPr>
    </w:p>
    <w:p w14:paraId="75874D32">
      <w:pPr>
        <w:pStyle w:val="36"/>
        <w:spacing w:after="0" w:line="240" w:lineRule="auto"/>
        <w:ind w:left="216"/>
      </w:pPr>
      <w:r>
        <w:rPr>
          <w:sz w:val="16"/>
        </w:rPr>
        <w:t>public static class DuLieu</w:t>
      </w:r>
    </w:p>
    <w:p w14:paraId="62A96708">
      <w:pPr>
        <w:pStyle w:val="36"/>
        <w:spacing w:after="0" w:line="240" w:lineRule="auto"/>
        <w:ind w:left="216"/>
      </w:pPr>
      <w:r>
        <w:rPr>
          <w:sz w:val="16"/>
        </w:rPr>
        <w:t>{</w:t>
      </w:r>
    </w:p>
    <w:p w14:paraId="17E27F17">
      <w:pPr>
        <w:pStyle w:val="36"/>
        <w:spacing w:after="0" w:line="240" w:lineRule="auto"/>
        <w:ind w:left="216"/>
      </w:pPr>
      <w:r>
        <w:rPr>
          <w:sz w:val="16"/>
        </w:rPr>
        <w:t xml:space="preserve">    public static List&lt;MonHoc&gt; DS_Mon() =&gt; new()</w:t>
      </w:r>
    </w:p>
    <w:p w14:paraId="67325F62">
      <w:pPr>
        <w:pStyle w:val="36"/>
        <w:spacing w:after="0" w:line="240" w:lineRule="auto"/>
        <w:ind w:left="216"/>
      </w:pPr>
      <w:r>
        <w:rPr>
          <w:sz w:val="16"/>
        </w:rPr>
        <w:t xml:space="preserve">    {</w:t>
      </w:r>
    </w:p>
    <w:p w14:paraId="12821E20">
      <w:pPr>
        <w:pStyle w:val="36"/>
        <w:spacing w:after="0" w:line="240" w:lineRule="auto"/>
        <w:ind w:left="216"/>
      </w:pPr>
      <w:r>
        <w:rPr>
          <w:sz w:val="16"/>
        </w:rPr>
        <w:t xml:space="preserve">        new() { MaMon = "HP2_1", TenMon = "Nền tảng C#", He = "KTV", SoTiet = 64 },</w:t>
      </w:r>
    </w:p>
    <w:p w14:paraId="24CA7E34">
      <w:pPr>
        <w:pStyle w:val="36"/>
        <w:spacing w:after="0" w:line="240" w:lineRule="auto"/>
        <w:ind w:left="216"/>
      </w:pPr>
      <w:r>
        <w:rPr>
          <w:sz w:val="16"/>
        </w:rPr>
        <w:t xml:space="preserve">        new() { MaMon = "HP2_2", TenMon = "Công nghệ ADO.NET", He = "KTV", SoTiet = 64 },</w:t>
      </w:r>
    </w:p>
    <w:p w14:paraId="07585CCC">
      <w:pPr>
        <w:pStyle w:val="36"/>
        <w:spacing w:after="0" w:line="240" w:lineRule="auto"/>
        <w:ind w:left="216"/>
      </w:pPr>
      <w:r>
        <w:rPr>
          <w:sz w:val="16"/>
        </w:rPr>
        <w:t xml:space="preserve">        new() { MaMon = "HP3_1", TenMon = "Lập trình Windows Forms", He = "KTV", SoTiet = 64 },</w:t>
      </w:r>
    </w:p>
    <w:p w14:paraId="63ECB1A8">
      <w:pPr>
        <w:pStyle w:val="36"/>
        <w:spacing w:after="0" w:line="240" w:lineRule="auto"/>
        <w:ind w:left="216"/>
      </w:pPr>
      <w:r>
        <w:rPr>
          <w:sz w:val="16"/>
        </w:rPr>
        <w:t xml:space="preserve">        new() { MaMon = "HP3_2", TenMon = "Xây dựng ứng dụng Windows Forms", He = "KTV", SoTiet = 64 },</w:t>
      </w:r>
    </w:p>
    <w:p w14:paraId="0A68790A">
      <w:pPr>
        <w:pStyle w:val="36"/>
        <w:spacing w:after="0" w:line="240" w:lineRule="auto"/>
        <w:ind w:left="216"/>
      </w:pPr>
      <w:r>
        <w:rPr>
          <w:sz w:val="16"/>
        </w:rPr>
        <w:t xml:space="preserve">        new() { MaMon = "HP4_1", TenMon = "Lập trình Web với HTML, CSS và JavaScript", He = "KTV", SoTiet = 64 },</w:t>
      </w:r>
    </w:p>
    <w:p w14:paraId="64F82389">
      <w:pPr>
        <w:pStyle w:val="36"/>
        <w:spacing w:after="0" w:line="240" w:lineRule="auto"/>
        <w:ind w:left="216"/>
      </w:pPr>
      <w:r>
        <w:rPr>
          <w:sz w:val="16"/>
        </w:rPr>
        <w:t xml:space="preserve">        new() { MaMon = "HP4_2", TenMon = "Xây dựng ứng dụng Web với ASP.NET", He = "KTV", SoTiet = 64 },</w:t>
      </w:r>
    </w:p>
    <w:p w14:paraId="1E7833BC">
      <w:pPr>
        <w:pStyle w:val="36"/>
        <w:spacing w:after="0" w:line="240" w:lineRule="auto"/>
        <w:ind w:left="216"/>
      </w:pPr>
      <w:r>
        <w:rPr>
          <w:sz w:val="16"/>
        </w:rPr>
        <w:t xml:space="preserve">        new() { MaMon = "HP5_1", TenMon = "Lập trình CSDL SQL Server căn bản", He = "KTV", SoTiet = 64 },</w:t>
      </w:r>
    </w:p>
    <w:p w14:paraId="04657B88">
      <w:pPr>
        <w:pStyle w:val="36"/>
        <w:spacing w:after="0" w:line="240" w:lineRule="auto"/>
        <w:ind w:left="216"/>
      </w:pPr>
      <w:r>
        <w:rPr>
          <w:sz w:val="16"/>
        </w:rPr>
        <w:t xml:space="preserve">        new() { MaMon = "HP5_2", TenMon = "Lập trình CSDL SQL Server nâng cao", He = "KTV", SoTiet = 64 },</w:t>
      </w:r>
    </w:p>
    <w:p w14:paraId="4440C7C7">
      <w:pPr>
        <w:pStyle w:val="36"/>
        <w:spacing w:after="0" w:line="240" w:lineRule="auto"/>
        <w:ind w:left="216"/>
      </w:pPr>
      <w:r>
        <w:rPr>
          <w:sz w:val="16"/>
        </w:rPr>
        <w:t xml:space="preserve">        new() { MaMon = "JLCB", TenMon = "Joomla cơ bản", He = "CD", SoTiet = 72 },</w:t>
      </w:r>
    </w:p>
    <w:p w14:paraId="043D000D">
      <w:pPr>
        <w:pStyle w:val="36"/>
        <w:spacing w:after="0" w:line="240" w:lineRule="auto"/>
        <w:ind w:left="216"/>
      </w:pPr>
      <w:r>
        <w:rPr>
          <w:sz w:val="16"/>
        </w:rPr>
        <w:t xml:space="preserve">        new() { MaMon = "LINQ", TenMon = "Language-Integrated Query", He = "CD", SoTiet = 64 },</w:t>
      </w:r>
    </w:p>
    <w:p w14:paraId="3337B5A2">
      <w:pPr>
        <w:pStyle w:val="36"/>
        <w:spacing w:after="0" w:line="240" w:lineRule="auto"/>
        <w:ind w:left="216"/>
      </w:pPr>
      <w:r>
        <w:rPr>
          <w:sz w:val="16"/>
        </w:rPr>
        <w:t xml:space="preserve">        new() { MaMon = "DAWEB", TenMon = "Đồ án thực tế Web với ASP.NET", He = "CD", SoTiet = 40 },</w:t>
      </w:r>
    </w:p>
    <w:p w14:paraId="7B3FE98E">
      <w:pPr>
        <w:pStyle w:val="36"/>
        <w:spacing w:after="0" w:line="240" w:lineRule="auto"/>
        <w:ind w:left="216"/>
      </w:pPr>
      <w:r>
        <w:rPr>
          <w:sz w:val="16"/>
        </w:rPr>
        <w:t xml:space="preserve">        new() { MaMon = "DAWIN", TenMon = "Đồ án thực tế Windows Forms", He = "CD", SoTiet = 40 },</w:t>
      </w:r>
    </w:p>
    <w:p w14:paraId="5DEFE764">
      <w:pPr>
        <w:pStyle w:val="36"/>
        <w:spacing w:after="0" w:line="240" w:lineRule="auto"/>
        <w:ind w:left="216"/>
      </w:pPr>
      <w:r>
        <w:rPr>
          <w:sz w:val="16"/>
        </w:rPr>
        <w:t xml:space="preserve">        new() { MaMon = "CC++", TenMon = "Lập trình hướng đối tượng với C/C++", He = "CD", SoTiet = 128 },</w:t>
      </w:r>
    </w:p>
    <w:p w14:paraId="578CDC71">
      <w:pPr>
        <w:pStyle w:val="36"/>
        <w:spacing w:after="0" w:line="240" w:lineRule="auto"/>
        <w:ind w:left="216"/>
      </w:pPr>
      <w:r>
        <w:rPr>
          <w:sz w:val="16"/>
        </w:rPr>
        <w:t xml:space="preserve">        new() { MaMon = "JQUE", TenMon = "JQuery", He = "CD", SoTiet = 22 },</w:t>
      </w:r>
    </w:p>
    <w:p w14:paraId="51F1B138">
      <w:pPr>
        <w:pStyle w:val="36"/>
        <w:spacing w:after="0" w:line="240" w:lineRule="auto"/>
        <w:ind w:left="216"/>
      </w:pPr>
      <w:r>
        <w:rPr>
          <w:sz w:val="16"/>
        </w:rPr>
        <w:t xml:space="preserve">        new() { MaMon = "XML", TenMon = "Công nghệ XML", He = "CD", SoTiet = 32 },</w:t>
      </w:r>
    </w:p>
    <w:p w14:paraId="402886D6">
      <w:pPr>
        <w:pStyle w:val="36"/>
        <w:spacing w:after="0" w:line="240" w:lineRule="auto"/>
        <w:ind w:left="216"/>
      </w:pPr>
      <w:r>
        <w:rPr>
          <w:sz w:val="16"/>
        </w:rPr>
        <w:t xml:space="preserve">        new() { MaMon = "CRYS", TenMon = "Crystal Report trong Visual Studio", He = "CD", SoTiet = 32 },</w:t>
      </w:r>
    </w:p>
    <w:p w14:paraId="6DC9A33F">
      <w:pPr>
        <w:pStyle w:val="36"/>
        <w:spacing w:after="0" w:line="240" w:lineRule="auto"/>
        <w:ind w:left="216"/>
      </w:pPr>
      <w:r>
        <w:rPr>
          <w:sz w:val="16"/>
        </w:rPr>
        <w:t xml:space="preserve">        new() { MaMon = "BWEB", TenMon = "HTML, CSS và JavaScript", He = "CD", SoTiet = 32 },</w:t>
      </w:r>
    </w:p>
    <w:p w14:paraId="6B888A1E">
      <w:pPr>
        <w:pStyle w:val="36"/>
        <w:spacing w:after="0" w:line="240" w:lineRule="auto"/>
        <w:ind w:left="216"/>
      </w:pPr>
      <w:r>
        <w:rPr>
          <w:sz w:val="16"/>
        </w:rPr>
        <w:t xml:space="preserve">        // XYZ cố ý để trống hệ nhằm kiểm tra full outer join.</w:t>
      </w:r>
    </w:p>
    <w:p w14:paraId="70277FD4">
      <w:pPr>
        <w:pStyle w:val="36"/>
        <w:spacing w:after="0" w:line="240" w:lineRule="auto"/>
        <w:ind w:left="216"/>
      </w:pPr>
      <w:r>
        <w:rPr>
          <w:sz w:val="16"/>
        </w:rPr>
        <w:t xml:space="preserve">        new() { MaMon = "XYZ", TenMon = "Chưa đặt tên môn", He = "", SoTiet = 0 }</w:t>
      </w:r>
    </w:p>
    <w:p w14:paraId="365FED9D">
      <w:pPr>
        <w:pStyle w:val="36"/>
        <w:spacing w:after="0" w:line="240" w:lineRule="auto"/>
        <w:ind w:left="216"/>
      </w:pPr>
      <w:r>
        <w:rPr>
          <w:sz w:val="16"/>
        </w:rPr>
        <w:t xml:space="preserve">    };</w:t>
      </w:r>
    </w:p>
    <w:p w14:paraId="192B74C8">
      <w:pPr>
        <w:pStyle w:val="36"/>
        <w:spacing w:after="0" w:line="240" w:lineRule="auto"/>
        <w:ind w:left="216"/>
      </w:pPr>
    </w:p>
    <w:p w14:paraId="332BE0D8">
      <w:pPr>
        <w:pStyle w:val="36"/>
        <w:spacing w:after="0" w:line="240" w:lineRule="auto"/>
        <w:ind w:left="216"/>
      </w:pPr>
      <w:r>
        <w:rPr>
          <w:sz w:val="16"/>
        </w:rPr>
        <w:t xml:space="preserve">    public static List&lt;He&gt; DS_He() =&gt; new()</w:t>
      </w:r>
    </w:p>
    <w:p w14:paraId="355D7D2F">
      <w:pPr>
        <w:pStyle w:val="36"/>
        <w:spacing w:after="0" w:line="240" w:lineRule="auto"/>
        <w:ind w:left="216"/>
      </w:pPr>
      <w:r>
        <w:rPr>
          <w:sz w:val="16"/>
        </w:rPr>
        <w:t xml:space="preserve">    {</w:t>
      </w:r>
    </w:p>
    <w:p w14:paraId="5E984F2F">
      <w:pPr>
        <w:pStyle w:val="36"/>
        <w:spacing w:after="0" w:line="240" w:lineRule="auto"/>
        <w:ind w:left="216"/>
      </w:pPr>
      <w:r>
        <w:rPr>
          <w:sz w:val="16"/>
        </w:rPr>
        <w:t xml:space="preserve">        new() { MaHe = "KTV", TenHe = "Kỹ thuật viên" },</w:t>
      </w:r>
    </w:p>
    <w:p w14:paraId="1422B97C">
      <w:pPr>
        <w:pStyle w:val="36"/>
        <w:spacing w:after="0" w:line="240" w:lineRule="auto"/>
        <w:ind w:left="216"/>
      </w:pPr>
      <w:r>
        <w:rPr>
          <w:sz w:val="16"/>
        </w:rPr>
        <w:t xml:space="preserve">        new() { MaHe = "CD", TenHe = "Chuyên đề" },</w:t>
      </w:r>
    </w:p>
    <w:p w14:paraId="133283BF">
      <w:pPr>
        <w:pStyle w:val="36"/>
        <w:spacing w:after="0" w:line="240" w:lineRule="auto"/>
        <w:ind w:left="216"/>
      </w:pPr>
      <w:r>
        <w:rPr>
          <w:sz w:val="16"/>
        </w:rPr>
        <w:t xml:space="preserve">        new() { MaHe = "QT", TenHe = "Chứng chỉ quốc tế" }</w:t>
      </w:r>
    </w:p>
    <w:p w14:paraId="13F4E49F">
      <w:pPr>
        <w:pStyle w:val="36"/>
        <w:spacing w:after="0" w:line="240" w:lineRule="auto"/>
        <w:ind w:left="216"/>
      </w:pPr>
      <w:r>
        <w:rPr>
          <w:sz w:val="16"/>
        </w:rPr>
        <w:t xml:space="preserve">    };</w:t>
      </w:r>
    </w:p>
    <w:p w14:paraId="34F35E03">
      <w:pPr>
        <w:pStyle w:val="36"/>
        <w:spacing w:after="0" w:line="240" w:lineRule="auto"/>
        <w:ind w:left="216"/>
      </w:pPr>
      <w:r>
        <w:rPr>
          <w:sz w:val="16"/>
        </w:rPr>
        <w:t>}</w:t>
      </w:r>
    </w:p>
    <w:p w14:paraId="776A600B">
      <w:pPr>
        <w:pStyle w:val="36"/>
        <w:spacing w:after="0" w:line="240" w:lineRule="auto"/>
        <w:ind w:left="216"/>
      </w:pPr>
    </w:p>
    <w:p w14:paraId="46F386B9">
      <w:pPr>
        <w:pStyle w:val="36"/>
        <w:spacing w:after="0" w:line="240" w:lineRule="auto"/>
        <w:ind w:left="216"/>
      </w:pPr>
      <w:r>
        <w:rPr>
          <w:sz w:val="16"/>
        </w:rPr>
        <w:t>internal static class Program</w:t>
      </w:r>
    </w:p>
    <w:p w14:paraId="07844373">
      <w:pPr>
        <w:pStyle w:val="36"/>
        <w:spacing w:after="0" w:line="240" w:lineRule="auto"/>
        <w:ind w:left="216"/>
      </w:pPr>
      <w:r>
        <w:rPr>
          <w:sz w:val="16"/>
        </w:rPr>
        <w:t>{</w:t>
      </w:r>
    </w:p>
    <w:p w14:paraId="781C36E4">
      <w:pPr>
        <w:pStyle w:val="36"/>
        <w:spacing w:after="0" w:line="240" w:lineRule="auto"/>
        <w:ind w:left="216"/>
      </w:pPr>
      <w:r>
        <w:rPr>
          <w:sz w:val="16"/>
        </w:rPr>
        <w:t xml:space="preserve">    private static readonly CultureInfo Vi = CultureInfo.GetCultureInfo("vi-VN");</w:t>
      </w:r>
    </w:p>
    <w:p w14:paraId="6D72B7CB">
      <w:pPr>
        <w:pStyle w:val="36"/>
        <w:spacing w:after="0" w:line="240" w:lineRule="auto"/>
        <w:ind w:left="216"/>
      </w:pPr>
    </w:p>
    <w:p w14:paraId="6501E765">
      <w:pPr>
        <w:pStyle w:val="36"/>
        <w:spacing w:after="0" w:line="240" w:lineRule="auto"/>
        <w:ind w:left="216"/>
      </w:pPr>
      <w:r>
        <w:rPr>
          <w:sz w:val="16"/>
        </w:rPr>
        <w:t xml:space="preserve">    private static void Main()</w:t>
      </w:r>
    </w:p>
    <w:p w14:paraId="15170940">
      <w:pPr>
        <w:pStyle w:val="36"/>
        <w:spacing w:after="0" w:line="240" w:lineRule="auto"/>
        <w:ind w:left="216"/>
      </w:pPr>
      <w:r>
        <w:rPr>
          <w:sz w:val="16"/>
        </w:rPr>
        <w:t xml:space="preserve">    {</w:t>
      </w:r>
    </w:p>
    <w:p w14:paraId="2FCAA3E2">
      <w:pPr>
        <w:pStyle w:val="36"/>
        <w:spacing w:after="0" w:line="240" w:lineRule="auto"/>
        <w:ind w:left="216"/>
      </w:pPr>
      <w:r>
        <w:rPr>
          <w:sz w:val="16"/>
        </w:rPr>
        <w:t xml:space="preserve">        Console.OutputEncoding = System.Text.Encoding.UTF8;</w:t>
      </w:r>
    </w:p>
    <w:p w14:paraId="0BFDE175">
      <w:pPr>
        <w:pStyle w:val="36"/>
        <w:spacing w:after="0" w:line="240" w:lineRule="auto"/>
        <w:ind w:left="216"/>
      </w:pPr>
      <w:r>
        <w:rPr>
          <w:sz w:val="16"/>
        </w:rPr>
        <w:t xml:space="preserve">        Console.WriteLine("THỰC HÀNH LINQ CƠ BẢN - LAB 03");</w:t>
      </w:r>
    </w:p>
    <w:p w14:paraId="25BEFC81">
      <w:pPr>
        <w:pStyle w:val="36"/>
        <w:spacing w:after="0" w:line="240" w:lineRule="auto"/>
        <w:ind w:left="216"/>
      </w:pPr>
      <w:r>
        <w:rPr>
          <w:sz w:val="16"/>
        </w:rPr>
        <w:t xml:space="preserve">        Console.WriteLine(new string('=', 70));</w:t>
      </w:r>
    </w:p>
    <w:p w14:paraId="2AE9A0C7">
      <w:pPr>
        <w:pStyle w:val="36"/>
        <w:spacing w:after="0" w:line="240" w:lineRule="auto"/>
        <w:ind w:left="216"/>
      </w:pPr>
      <w:r>
        <w:rPr>
          <w:sz w:val="16"/>
        </w:rPr>
        <w:t xml:space="preserve">        Bai21(); Bai22(); Bai31(); Bai32(); Bai51(); Bai52(); Bai62();</w:t>
      </w:r>
    </w:p>
    <w:p w14:paraId="5FC9C9CF">
      <w:pPr>
        <w:pStyle w:val="36"/>
        <w:spacing w:after="0" w:line="240" w:lineRule="auto"/>
        <w:ind w:left="216"/>
      </w:pPr>
      <w:r>
        <w:rPr>
          <w:sz w:val="16"/>
        </w:rPr>
        <w:t xml:space="preserve">    }</w:t>
      </w:r>
    </w:p>
    <w:p w14:paraId="5B4FEA08">
      <w:pPr>
        <w:pStyle w:val="36"/>
        <w:spacing w:after="0" w:line="240" w:lineRule="auto"/>
        <w:ind w:left="216"/>
      </w:pPr>
    </w:p>
    <w:p w14:paraId="23D21AF6">
      <w:pPr>
        <w:pStyle w:val="36"/>
        <w:spacing w:after="0" w:line="240" w:lineRule="auto"/>
        <w:ind w:left="216"/>
      </w:pPr>
      <w:r>
        <w:rPr>
          <w:sz w:val="16"/>
        </w:rPr>
        <w:t xml:space="preserve">    private static void TieuDe(string text) =&gt; Console.WriteLine($"\n\n{text}\n{new string('-', text.Length)}");</w:t>
      </w:r>
    </w:p>
    <w:p w14:paraId="4E6111FA">
      <w:pPr>
        <w:pStyle w:val="36"/>
        <w:spacing w:after="0" w:line="240" w:lineRule="auto"/>
        <w:ind w:left="216"/>
      </w:pPr>
      <w:r>
        <w:rPr>
          <w:sz w:val="16"/>
        </w:rPr>
        <w:t xml:space="preserve">    private static void In&lt;T&gt;(IEnumerable&lt;T&gt; values) =&gt; Console.WriteLine(string.Join(", ", values));</w:t>
      </w:r>
    </w:p>
    <w:p w14:paraId="7CFB9003">
      <w:pPr>
        <w:pStyle w:val="36"/>
        <w:spacing w:after="0" w:line="240" w:lineRule="auto"/>
        <w:ind w:left="216"/>
      </w:pPr>
      <w:r>
        <w:rPr>
          <w:sz w:val="16"/>
        </w:rPr>
        <w:t xml:space="preserve">    private static void InMon(IEnumerable&lt;MonHoc&gt; values)</w:t>
      </w:r>
    </w:p>
    <w:p w14:paraId="59D0CE61">
      <w:pPr>
        <w:pStyle w:val="36"/>
        <w:spacing w:after="0" w:line="240" w:lineRule="auto"/>
        <w:ind w:left="216"/>
      </w:pPr>
      <w:r>
        <w:rPr>
          <w:sz w:val="16"/>
        </w:rPr>
        <w:t xml:space="preserve">    {</w:t>
      </w:r>
    </w:p>
    <w:p w14:paraId="3A8A52DA">
      <w:pPr>
        <w:pStyle w:val="36"/>
        <w:spacing w:after="0" w:line="240" w:lineRule="auto"/>
        <w:ind w:left="216"/>
      </w:pPr>
      <w:r>
        <w:rPr>
          <w:sz w:val="16"/>
        </w:rPr>
        <w:t xml:space="preserve">        foreach (var m in values) Console.WriteLine($"{m.MaMon,-7} | {m.TenMon,-48} | {m.He,-3} | {m.SoTiet,3} tiết");</w:t>
      </w:r>
    </w:p>
    <w:p w14:paraId="67995973">
      <w:pPr>
        <w:pStyle w:val="36"/>
        <w:spacing w:after="0" w:line="240" w:lineRule="auto"/>
        <w:ind w:left="216"/>
      </w:pPr>
      <w:r>
        <w:rPr>
          <w:sz w:val="16"/>
        </w:rPr>
        <w:t xml:space="preserve">    }</w:t>
      </w:r>
    </w:p>
    <w:p w14:paraId="01096BF8">
      <w:pPr>
        <w:pStyle w:val="36"/>
        <w:spacing w:after="0" w:line="240" w:lineRule="auto"/>
        <w:ind w:left="216"/>
      </w:pPr>
    </w:p>
    <w:p w14:paraId="617FBEBE">
      <w:pPr>
        <w:pStyle w:val="36"/>
        <w:spacing w:after="0" w:line="240" w:lineRule="auto"/>
        <w:ind w:left="216"/>
      </w:pPr>
      <w:r>
        <w:rPr>
          <w:sz w:val="16"/>
        </w:rPr>
        <w:t xml:space="preserve">    // Bai 2.1: lọc và biến đổi mảng số bằng LINQ.</w:t>
      </w:r>
    </w:p>
    <w:p w14:paraId="7CC55AF5">
      <w:pPr>
        <w:pStyle w:val="36"/>
        <w:spacing w:after="0" w:line="240" w:lineRule="auto"/>
        <w:ind w:left="216"/>
      </w:pPr>
      <w:r>
        <w:rPr>
          <w:sz w:val="16"/>
        </w:rPr>
        <w:t xml:space="preserve">    private static void Bai21()</w:t>
      </w:r>
    </w:p>
    <w:p w14:paraId="3A3F6FCD">
      <w:pPr>
        <w:pStyle w:val="36"/>
        <w:spacing w:after="0" w:line="240" w:lineRule="auto"/>
        <w:ind w:left="216"/>
      </w:pPr>
      <w:r>
        <w:rPr>
          <w:sz w:val="16"/>
        </w:rPr>
        <w:t xml:space="preserve">    {</w:t>
      </w:r>
    </w:p>
    <w:p w14:paraId="2EB0DC9F">
      <w:pPr>
        <w:pStyle w:val="36"/>
        <w:spacing w:after="0" w:line="240" w:lineRule="auto"/>
        <w:ind w:left="216"/>
      </w:pPr>
      <w:r>
        <w:rPr>
          <w:sz w:val="16"/>
        </w:rPr>
        <w:t xml:space="preserve">        TieuDe("Bài 2.1 - Truy vấn mảng số nguyên");</w:t>
      </w:r>
    </w:p>
    <w:p w14:paraId="520C8EBC">
      <w:pPr>
        <w:pStyle w:val="36"/>
        <w:spacing w:after="0" w:line="240" w:lineRule="auto"/>
        <w:ind w:left="216"/>
      </w:pPr>
      <w:r>
        <w:rPr>
          <w:sz w:val="16"/>
        </w:rPr>
        <w:t xml:space="preserve">        int[] mangSo = { 50, 42, 16, 3, 9, 8, 12, 7, 24, 0 };</w:t>
      </w:r>
    </w:p>
    <w:p w14:paraId="46CCAD5F">
      <w:pPr>
        <w:pStyle w:val="36"/>
        <w:spacing w:after="0" w:line="240" w:lineRule="auto"/>
        <w:ind w:left="216"/>
      </w:pPr>
      <w:r>
        <w:rPr>
          <w:sz w:val="16"/>
        </w:rPr>
        <w:t xml:space="preserve">        // Query Syntax: chia hết cho cả 4 và 3.</w:t>
      </w:r>
    </w:p>
    <w:p w14:paraId="3523DEA5">
      <w:pPr>
        <w:pStyle w:val="36"/>
        <w:spacing w:after="0" w:line="240" w:lineRule="auto"/>
        <w:ind w:left="216"/>
      </w:pPr>
      <w:r>
        <w:rPr>
          <w:sz w:val="16"/>
        </w:rPr>
        <w:t xml:space="preserve">        var chiaHetQuery = from so in mangSo where so % 4 == 0 &amp;&amp; so % 3 == 0 select so;</w:t>
      </w:r>
    </w:p>
    <w:p w14:paraId="3C211E35">
      <w:pPr>
        <w:pStyle w:val="36"/>
        <w:spacing w:after="0" w:line="240" w:lineRule="auto"/>
        <w:ind w:left="216"/>
      </w:pPr>
      <w:r>
        <w:rPr>
          <w:sz w:val="16"/>
        </w:rPr>
        <w:t xml:space="preserve">        // Method Syntax: biểu diễn cùng yêu cầu để đối chiếu.</w:t>
      </w:r>
    </w:p>
    <w:p w14:paraId="5D90AEEB">
      <w:pPr>
        <w:pStyle w:val="36"/>
        <w:spacing w:after="0" w:line="240" w:lineRule="auto"/>
        <w:ind w:left="216"/>
      </w:pPr>
      <w:r>
        <w:rPr>
          <w:sz w:val="16"/>
        </w:rPr>
        <w:t xml:space="preserve">        var chiaHetMethod = mangSo.Where(so =&gt; so % 4 == 0 &amp;&amp; so % 3 == 0);</w:t>
      </w:r>
    </w:p>
    <w:p w14:paraId="12935B25">
      <w:pPr>
        <w:pStyle w:val="36"/>
        <w:spacing w:after="0" w:line="240" w:lineRule="auto"/>
        <w:ind w:left="216"/>
      </w:pPr>
      <w:r>
        <w:rPr>
          <w:sz w:val="16"/>
        </w:rPr>
        <w:t xml:space="preserve">        Console.Write("a) Chia hết cho 4 và 3 (Query): "); In(chiaHetQuery);</w:t>
      </w:r>
    </w:p>
    <w:p w14:paraId="3A1C51E4">
      <w:pPr>
        <w:pStyle w:val="36"/>
        <w:spacing w:after="0" w:line="240" w:lineRule="auto"/>
        <w:ind w:left="216"/>
      </w:pPr>
      <w:r>
        <w:rPr>
          <w:sz w:val="16"/>
        </w:rPr>
        <w:t xml:space="preserve">        Console.Write("   Chia hết cho 4 và 3 (Method): "); In(chiaHetMethod);</w:t>
      </w:r>
    </w:p>
    <w:p w14:paraId="6B7E5B30">
      <w:pPr>
        <w:pStyle w:val="36"/>
        <w:spacing w:after="0" w:line="240" w:lineRule="auto"/>
        <w:ind w:left="216"/>
      </w:pPr>
      <w:r>
        <w:rPr>
          <w:sz w:val="16"/>
        </w:rPr>
        <w:t xml:space="preserve">        Console.Write("b) Nhỏ hơn hoặc bằng 3: "); In(mangSo.Where(so =&gt; so &lt;= 3));</w:t>
      </w:r>
    </w:p>
    <w:p w14:paraId="697D2597">
      <w:pPr>
        <w:pStyle w:val="36"/>
        <w:spacing w:after="0" w:line="240" w:lineRule="auto"/>
        <w:ind w:left="216"/>
      </w:pPr>
      <w:r>
        <w:rPr>
          <w:sz w:val="16"/>
        </w:rPr>
        <w:t xml:space="preserve">        var bienDoi = mangSo.Select(so =&gt; so % 2 == 0 ? so / 2 : so);</w:t>
      </w:r>
    </w:p>
    <w:p w14:paraId="0117F417">
      <w:pPr>
        <w:pStyle w:val="36"/>
        <w:spacing w:after="0" w:line="240" w:lineRule="auto"/>
        <w:ind w:left="216"/>
      </w:pPr>
      <w:r>
        <w:rPr>
          <w:sz w:val="16"/>
        </w:rPr>
        <w:t xml:space="preserve">        Console.Write("c) Số chẵn chia đôi, số lẻ giữ nguyên: "); In(bienDoi);</w:t>
      </w:r>
    </w:p>
    <w:p w14:paraId="0EFBCEDB">
      <w:pPr>
        <w:pStyle w:val="36"/>
        <w:spacing w:after="0" w:line="240" w:lineRule="auto"/>
        <w:ind w:left="216"/>
      </w:pPr>
      <w:r>
        <w:rPr>
          <w:sz w:val="16"/>
        </w:rPr>
        <w:t xml:space="preserve">    }</w:t>
      </w:r>
    </w:p>
    <w:p w14:paraId="6D3B5962">
      <w:pPr>
        <w:pStyle w:val="36"/>
        <w:spacing w:after="0" w:line="240" w:lineRule="auto"/>
        <w:ind w:left="216"/>
      </w:pPr>
    </w:p>
    <w:p w14:paraId="18E1084A">
      <w:pPr>
        <w:pStyle w:val="36"/>
        <w:spacing w:after="0" w:line="240" w:lineRule="auto"/>
        <w:ind w:left="216"/>
      </w:pPr>
      <w:r>
        <w:rPr>
          <w:sz w:val="16"/>
        </w:rPr>
        <w:t xml:space="preserve">    // Bai 2.2: truy vấn chuỗi, chuẩn hóa hoa/thường và chọn theo ký tự đầu.</w:t>
      </w:r>
    </w:p>
    <w:p w14:paraId="0C07CE89">
      <w:pPr>
        <w:pStyle w:val="36"/>
        <w:spacing w:after="0" w:line="240" w:lineRule="auto"/>
        <w:ind w:left="216"/>
      </w:pPr>
      <w:r>
        <w:rPr>
          <w:sz w:val="16"/>
        </w:rPr>
        <w:t xml:space="preserve">    private static void Bai22()</w:t>
      </w:r>
    </w:p>
    <w:p w14:paraId="228B1478">
      <w:pPr>
        <w:pStyle w:val="36"/>
        <w:spacing w:after="0" w:line="240" w:lineRule="auto"/>
        <w:ind w:left="216"/>
      </w:pPr>
      <w:r>
        <w:rPr>
          <w:sz w:val="16"/>
        </w:rPr>
        <w:t xml:space="preserve">    {</w:t>
      </w:r>
    </w:p>
    <w:p w14:paraId="4C9D09FF">
      <w:pPr>
        <w:pStyle w:val="36"/>
        <w:spacing w:after="0" w:line="240" w:lineRule="auto"/>
        <w:ind w:left="216"/>
      </w:pPr>
      <w:r>
        <w:rPr>
          <w:sz w:val="16"/>
        </w:rPr>
        <w:t xml:space="preserve">        TieuDe("Bài 2.2 - Truy vấn mảng chuỗi");</w:t>
      </w:r>
    </w:p>
    <w:p w14:paraId="3F9563A3">
      <w:pPr>
        <w:pStyle w:val="36"/>
        <w:spacing w:after="0" w:line="240" w:lineRule="auto"/>
        <w:ind w:left="216"/>
      </w:pPr>
      <w:r>
        <w:rPr>
          <w:sz w:val="16"/>
        </w:rPr>
        <w:t xml:space="preserve">        string[] mangChuoi = { "đầu", "lòng", "hai", "ả", "tố", "nga", "Thúy", "Kiều", "là", "chị", "em", "là", "Thúy", "Vân" };</w:t>
      </w:r>
    </w:p>
    <w:p w14:paraId="611C428C">
      <w:pPr>
        <w:pStyle w:val="36"/>
        <w:spacing w:after="0" w:line="240" w:lineRule="auto"/>
        <w:ind w:left="216"/>
      </w:pPr>
      <w:r>
        <w:rPr>
          <w:sz w:val="16"/>
        </w:rPr>
        <w:t xml:space="preserve">        var bonKyTuQuery = from tu in mangChuoi where tu.Length == 4 orderby tu[0] select tu;</w:t>
      </w:r>
    </w:p>
    <w:p w14:paraId="1431E900">
      <w:pPr>
        <w:pStyle w:val="36"/>
        <w:spacing w:after="0" w:line="240" w:lineRule="auto"/>
        <w:ind w:left="216"/>
      </w:pPr>
      <w:r>
        <w:rPr>
          <w:sz w:val="16"/>
        </w:rPr>
        <w:t xml:space="preserve">        Console.Write("a) Có 4 ký tự, tăng theo ký tự đầu (Query): "); In(bonKyTuQuery);</w:t>
      </w:r>
    </w:p>
    <w:p w14:paraId="59C46D4E">
      <w:pPr>
        <w:pStyle w:val="36"/>
        <w:spacing w:after="0" w:line="240" w:lineRule="auto"/>
        <w:ind w:left="216"/>
      </w:pPr>
      <w:r>
        <w:rPr>
          <w:sz w:val="16"/>
        </w:rPr>
        <w:t xml:space="preserve">        Console.Write("   Có 4 ký tự (Method): "); In(mangChuoi.Where(tu =&gt; tu.Length == 4).OrderBy(tu =&gt; tu[0]));</w:t>
      </w:r>
    </w:p>
    <w:p w14:paraId="5FA22E0A">
      <w:pPr>
        <w:pStyle w:val="36"/>
        <w:spacing w:after="0" w:line="240" w:lineRule="auto"/>
        <w:ind w:left="216"/>
      </w:pPr>
      <w:r>
        <w:rPr>
          <w:sz w:val="16"/>
        </w:rPr>
        <w:t xml:space="preserve">        Console.WriteLine("b) Dạng chữ thường - CHỮ HOA:");</w:t>
      </w:r>
    </w:p>
    <w:p w14:paraId="6BCD1444">
      <w:pPr>
        <w:pStyle w:val="36"/>
        <w:spacing w:after="0" w:line="240" w:lineRule="auto"/>
        <w:ind w:left="216"/>
      </w:pPr>
      <w:r>
        <w:rPr>
          <w:sz w:val="16"/>
        </w:rPr>
        <w:t xml:space="preserve">        foreach (var tu in mangChuoi) Console.WriteLine($"   {tu.ToLower(Vi)} - {tu.ToUpper(Vi)}");</w:t>
      </w:r>
    </w:p>
    <w:p w14:paraId="358F5E5A">
      <w:pPr>
        <w:pStyle w:val="36"/>
        <w:spacing w:after="0" w:line="240" w:lineRule="auto"/>
        <w:ind w:left="216"/>
      </w:pPr>
      <w:r>
        <w:rPr>
          <w:sz w:val="16"/>
        </w:rPr>
        <w:t xml:space="preserve">        Console.Write("c) Chứa ký tự u: "); In(mangChuoi.Where(tu =&gt; tu.Contains('u', StringComparison.CurrentCultureIgnoreCase)));</w:t>
      </w:r>
    </w:p>
    <w:p w14:paraId="58238107">
      <w:pPr>
        <w:pStyle w:val="36"/>
        <w:spacing w:after="0" w:line="240" w:lineRule="auto"/>
        <w:ind w:left="216"/>
      </w:pPr>
      <w:r>
        <w:rPr>
          <w:sz w:val="16"/>
        </w:rPr>
        <w:t xml:space="preserve">        Console.Write("d) Từ bắt đầu bằng chữ in hoa: "); In(mangChuoi.Where(tu =&gt; tu.Length &gt; 0 &amp;&amp; char.IsUpper(tu[0])));</w:t>
      </w:r>
    </w:p>
    <w:p w14:paraId="6519DDAE">
      <w:pPr>
        <w:pStyle w:val="36"/>
        <w:spacing w:after="0" w:line="240" w:lineRule="auto"/>
        <w:ind w:left="216"/>
      </w:pPr>
      <w:r>
        <w:rPr>
          <w:sz w:val="16"/>
        </w:rPr>
        <w:t xml:space="preserve">    }</w:t>
      </w:r>
    </w:p>
    <w:p w14:paraId="2C5A4AE2">
      <w:pPr>
        <w:pStyle w:val="36"/>
        <w:spacing w:after="0" w:line="240" w:lineRule="auto"/>
        <w:ind w:left="216"/>
      </w:pPr>
    </w:p>
    <w:p w14:paraId="1EF77E72">
      <w:pPr>
        <w:pStyle w:val="36"/>
        <w:spacing w:after="0" w:line="240" w:lineRule="auto"/>
        <w:ind w:left="216"/>
      </w:pPr>
      <w:r>
        <w:rPr>
          <w:sz w:val="16"/>
        </w:rPr>
        <w:t xml:space="preserve">    // Bai 3.1: thống kê số và GroupBy theo số dư.</w:t>
      </w:r>
    </w:p>
    <w:p w14:paraId="17BA93B0">
      <w:pPr>
        <w:pStyle w:val="36"/>
        <w:spacing w:after="0" w:line="240" w:lineRule="auto"/>
        <w:ind w:left="216"/>
      </w:pPr>
      <w:r>
        <w:rPr>
          <w:sz w:val="16"/>
        </w:rPr>
        <w:t xml:space="preserve">    private static void Bai31()</w:t>
      </w:r>
    </w:p>
    <w:p w14:paraId="6BC08A39">
      <w:pPr>
        <w:pStyle w:val="36"/>
        <w:spacing w:after="0" w:line="240" w:lineRule="auto"/>
        <w:ind w:left="216"/>
      </w:pPr>
      <w:r>
        <w:rPr>
          <w:sz w:val="16"/>
        </w:rPr>
        <w:t xml:space="preserve">    {</w:t>
      </w:r>
    </w:p>
    <w:p w14:paraId="54838AE4">
      <w:pPr>
        <w:pStyle w:val="36"/>
        <w:spacing w:after="0" w:line="240" w:lineRule="auto"/>
        <w:ind w:left="216"/>
      </w:pPr>
      <w:r>
        <w:rPr>
          <w:sz w:val="16"/>
        </w:rPr>
        <w:t xml:space="preserve">        TieuDe("Bài 3.1 - Thống kê mảng số");</w:t>
      </w:r>
    </w:p>
    <w:p w14:paraId="5574331B">
      <w:pPr>
        <w:pStyle w:val="36"/>
        <w:spacing w:after="0" w:line="240" w:lineRule="auto"/>
        <w:ind w:left="216"/>
      </w:pPr>
      <w:r>
        <w:rPr>
          <w:sz w:val="16"/>
        </w:rPr>
        <w:t xml:space="preserve">        int[] mangSo = { 50, 42, 12, 3, 9, 8, 1, 50, 3, 42, 85 };</w:t>
      </w:r>
    </w:p>
    <w:p w14:paraId="65D96A53">
      <w:pPr>
        <w:pStyle w:val="36"/>
        <w:spacing w:after="0" w:line="240" w:lineRule="auto"/>
        <w:ind w:left="216"/>
      </w:pPr>
      <w:r>
        <w:rPr>
          <w:sz w:val="16"/>
        </w:rPr>
        <w:t xml:space="preserve">        Console.WriteLine($"a) Tổng số phần tử: {mangSo.Length}; chẵn: {mangSo.Count(x =&gt; x % 2 == 0)}; lẻ: {mangSo.Count(x =&gt; x % 2 != 0)}");</w:t>
      </w:r>
    </w:p>
    <w:p w14:paraId="60D0D1FC">
      <w:pPr>
        <w:pStyle w:val="36"/>
        <w:spacing w:after="0" w:line="240" w:lineRule="auto"/>
        <w:ind w:left="216"/>
      </w:pPr>
      <w:r>
        <w:rPr>
          <w:sz w:val="16"/>
        </w:rPr>
        <w:t xml:space="preserve">        Console.WriteLine($"b) Tổng: {mangSo.Sum()}; lớn nhất: {mangSo.Max()}; nhỏ nhất: {mangSo.Min()}");</w:t>
      </w:r>
    </w:p>
    <w:p w14:paraId="46149699">
      <w:pPr>
        <w:pStyle w:val="36"/>
        <w:spacing w:after="0" w:line="240" w:lineRule="auto"/>
        <w:ind w:left="216"/>
      </w:pPr>
      <w:r>
        <w:rPr>
          <w:sz w:val="16"/>
        </w:rPr>
        <w:t xml:space="preserve">        Console.WriteLine($"c) Số giá trị khác nhau: {mangSo.Distinct().Count()}");</w:t>
      </w:r>
    </w:p>
    <w:p w14:paraId="1EE2548F">
      <w:pPr>
        <w:pStyle w:val="36"/>
        <w:spacing w:after="0" w:line="240" w:lineRule="auto"/>
        <w:ind w:left="216"/>
      </w:pPr>
      <w:r>
        <w:rPr>
          <w:sz w:val="16"/>
        </w:rPr>
        <w:t xml:space="preserve">        Console.WriteLine("d) Nhóm theo số dư khi chia 5:");</w:t>
      </w:r>
    </w:p>
    <w:p w14:paraId="6BD2B7C8">
      <w:pPr>
        <w:pStyle w:val="36"/>
        <w:spacing w:after="0" w:line="240" w:lineRule="auto"/>
        <w:ind w:left="216"/>
      </w:pPr>
      <w:r>
        <w:rPr>
          <w:sz w:val="16"/>
        </w:rPr>
        <w:t xml:space="preserve">        foreach (var group in mangSo.GroupBy(x =&gt; x % 5).OrderBy(g =&gt; g.Key))</w:t>
      </w:r>
    </w:p>
    <w:p w14:paraId="0DE15897">
      <w:pPr>
        <w:pStyle w:val="36"/>
        <w:spacing w:after="0" w:line="240" w:lineRule="auto"/>
        <w:ind w:left="216"/>
      </w:pPr>
      <w:r>
        <w:rPr>
          <w:sz w:val="16"/>
        </w:rPr>
        <w:t xml:space="preserve">        {</w:t>
      </w:r>
    </w:p>
    <w:p w14:paraId="19103FBF">
      <w:pPr>
        <w:pStyle w:val="36"/>
        <w:spacing w:after="0" w:line="240" w:lineRule="auto"/>
        <w:ind w:left="216"/>
      </w:pPr>
      <w:r>
        <w:rPr>
          <w:sz w:val="16"/>
        </w:rPr>
        <w:t xml:space="preserve">            Console.WriteLine($"   Dư {group.Key}: {string.Join(", ", group)}");</w:t>
      </w:r>
    </w:p>
    <w:p w14:paraId="1F6A4048">
      <w:pPr>
        <w:pStyle w:val="36"/>
        <w:spacing w:after="0" w:line="240" w:lineRule="auto"/>
        <w:ind w:left="216"/>
      </w:pPr>
      <w:r>
        <w:rPr>
          <w:sz w:val="16"/>
        </w:rPr>
        <w:t xml:space="preserve">        }</w:t>
      </w:r>
    </w:p>
    <w:p w14:paraId="4A30BEFB">
      <w:pPr>
        <w:pStyle w:val="36"/>
        <w:spacing w:after="0" w:line="240" w:lineRule="auto"/>
        <w:ind w:left="216"/>
      </w:pPr>
      <w:r>
        <w:rPr>
          <w:sz w:val="16"/>
        </w:rPr>
        <w:t xml:space="preserve">    }</w:t>
      </w:r>
    </w:p>
    <w:p w14:paraId="4B1B7F32">
      <w:pPr>
        <w:pStyle w:val="36"/>
        <w:spacing w:after="0" w:line="240" w:lineRule="auto"/>
        <w:ind w:left="216"/>
      </w:pPr>
    </w:p>
    <w:p w14:paraId="78EB7D19">
      <w:pPr>
        <w:pStyle w:val="36"/>
        <w:spacing w:after="0" w:line="240" w:lineRule="auto"/>
        <w:ind w:left="216"/>
      </w:pPr>
      <w:r>
        <w:rPr>
          <w:sz w:val="16"/>
        </w:rPr>
        <w:t xml:space="preserve">    // Bai 3.2: thống kê độ dài và nhóm món theo từ đầu tiên.</w:t>
      </w:r>
    </w:p>
    <w:p w14:paraId="7D2B2369">
      <w:pPr>
        <w:pStyle w:val="36"/>
        <w:spacing w:after="0" w:line="240" w:lineRule="auto"/>
        <w:ind w:left="216"/>
      </w:pPr>
      <w:r>
        <w:rPr>
          <w:sz w:val="16"/>
        </w:rPr>
        <w:t xml:space="preserve">    private static void Bai32()</w:t>
      </w:r>
    </w:p>
    <w:p w14:paraId="7AFA72BF">
      <w:pPr>
        <w:pStyle w:val="36"/>
        <w:spacing w:after="0" w:line="240" w:lineRule="auto"/>
        <w:ind w:left="216"/>
      </w:pPr>
      <w:r>
        <w:rPr>
          <w:sz w:val="16"/>
        </w:rPr>
        <w:t xml:space="preserve">    {</w:t>
      </w:r>
    </w:p>
    <w:p w14:paraId="7510F01C">
      <w:pPr>
        <w:pStyle w:val="36"/>
        <w:spacing w:after="0" w:line="240" w:lineRule="auto"/>
        <w:ind w:left="216"/>
      </w:pPr>
      <w:r>
        <w:rPr>
          <w:sz w:val="16"/>
        </w:rPr>
        <w:t xml:space="preserve">        TieuDe("Bài 3.2 - Thống kê mảng chuỗi");</w:t>
      </w:r>
    </w:p>
    <w:p w14:paraId="25D86393">
      <w:pPr>
        <w:pStyle w:val="36"/>
        <w:spacing w:after="0" w:line="240" w:lineRule="auto"/>
        <w:ind w:left="216"/>
      </w:pPr>
      <w:r>
        <w:rPr>
          <w:sz w:val="16"/>
        </w:rPr>
        <w:t xml:space="preserve">        string[] monAn =</w:t>
      </w:r>
    </w:p>
    <w:p w14:paraId="7970CC8D">
      <w:pPr>
        <w:pStyle w:val="36"/>
        <w:spacing w:after="0" w:line="240" w:lineRule="auto"/>
        <w:ind w:left="216"/>
      </w:pPr>
      <w:r>
        <w:rPr>
          <w:sz w:val="16"/>
        </w:rPr>
        <w:t xml:space="preserve">        {</w:t>
      </w:r>
    </w:p>
    <w:p w14:paraId="7764285E">
      <w:pPr>
        <w:pStyle w:val="36"/>
        <w:spacing w:after="0" w:line="240" w:lineRule="auto"/>
        <w:ind w:left="216"/>
      </w:pPr>
      <w:r>
        <w:rPr>
          <w:sz w:val="16"/>
        </w:rPr>
        <w:t xml:space="preserve">            "Bún bò Huế", "Hủ tiếu heo", "Bánh canh", "Bánh mì",</w:t>
      </w:r>
    </w:p>
    <w:p w14:paraId="586D94C2">
      <w:pPr>
        <w:pStyle w:val="36"/>
        <w:spacing w:after="0" w:line="240" w:lineRule="auto"/>
        <w:ind w:left="216"/>
      </w:pPr>
      <w:r>
        <w:rPr>
          <w:sz w:val="16"/>
        </w:rPr>
        <w:t xml:space="preserve">            "Nước Cà phê", "Mì quảng", "Cơm tấm", "Nước Chanh dây",</w:t>
      </w:r>
    </w:p>
    <w:p w14:paraId="7EF0C4FE">
      <w:pPr>
        <w:pStyle w:val="36"/>
        <w:spacing w:after="0" w:line="240" w:lineRule="auto"/>
        <w:ind w:left="216"/>
      </w:pPr>
      <w:r>
        <w:rPr>
          <w:sz w:val="16"/>
        </w:rPr>
        <w:t xml:space="preserve">            "Mì xào", "Bún riêu", "Bánh cuốn", "Mì gói", "Bún chả",</w:t>
      </w:r>
    </w:p>
    <w:p w14:paraId="75C24167">
      <w:pPr>
        <w:pStyle w:val="36"/>
        <w:spacing w:after="0" w:line="240" w:lineRule="auto"/>
        <w:ind w:left="216"/>
      </w:pPr>
      <w:r>
        <w:rPr>
          <w:sz w:val="16"/>
        </w:rPr>
        <w:t xml:space="preserve">            "Hủ tiếu Nam vang"</w:t>
      </w:r>
    </w:p>
    <w:p w14:paraId="3853F372">
      <w:pPr>
        <w:pStyle w:val="36"/>
        <w:spacing w:after="0" w:line="240" w:lineRule="auto"/>
        <w:ind w:left="216"/>
      </w:pPr>
      <w:r>
        <w:rPr>
          <w:sz w:val="16"/>
        </w:rPr>
        <w:t xml:space="preserve">        };</w:t>
      </w:r>
    </w:p>
    <w:p w14:paraId="07AF2CF7">
      <w:pPr>
        <w:pStyle w:val="36"/>
        <w:spacing w:after="0" w:line="240" w:lineRule="auto"/>
        <w:ind w:left="216"/>
      </w:pPr>
      <w:r>
        <w:rPr>
          <w:sz w:val="16"/>
        </w:rPr>
        <w:t xml:space="preserve">        int min = monAn.Min(x =&gt; x.Length), max = monAn.Max(x =&gt; x.Length);</w:t>
      </w:r>
    </w:p>
    <w:p w14:paraId="665CBD52">
      <w:pPr>
        <w:pStyle w:val="36"/>
        <w:spacing w:after="0" w:line="240" w:lineRule="auto"/>
        <w:ind w:left="216"/>
      </w:pPr>
      <w:r>
        <w:rPr>
          <w:sz w:val="16"/>
        </w:rPr>
        <w:t xml:space="preserve">        Console.WriteLine($"a) Độ dài ngắn nhất: {min}: {string.Join("; ", monAn.Where(x =&gt; x.Length == min))}");</w:t>
      </w:r>
    </w:p>
    <w:p w14:paraId="0ED7D878">
      <w:pPr>
        <w:pStyle w:val="36"/>
        <w:spacing w:after="0" w:line="240" w:lineRule="auto"/>
        <w:ind w:left="216"/>
      </w:pPr>
      <w:r>
        <w:rPr>
          <w:sz w:val="16"/>
        </w:rPr>
        <w:t xml:space="preserve">        Console.WriteLine($"   Độ dài dài nhất: {max}: {string.Join("; ", monAn.Where(x =&gt; x.Length == max))}");</w:t>
      </w:r>
    </w:p>
    <w:p w14:paraId="099839BB">
      <w:pPr>
        <w:pStyle w:val="36"/>
        <w:spacing w:after="0" w:line="240" w:lineRule="auto"/>
        <w:ind w:left="216"/>
      </w:pPr>
      <w:r>
        <w:rPr>
          <w:sz w:val="16"/>
        </w:rPr>
        <w:t xml:space="preserve">        Console.WriteLine("b) Nhóm theo từ đầu tiên:");</w:t>
      </w:r>
    </w:p>
    <w:p w14:paraId="2FEB6F03">
      <w:pPr>
        <w:pStyle w:val="36"/>
        <w:spacing w:after="0" w:line="240" w:lineRule="auto"/>
        <w:ind w:left="216"/>
      </w:pPr>
      <w:r>
        <w:rPr>
          <w:sz w:val="16"/>
        </w:rPr>
        <w:t xml:space="preserve">        foreach (var group in monAn</w:t>
      </w:r>
    </w:p>
    <w:p w14:paraId="760E82C7">
      <w:pPr>
        <w:pStyle w:val="36"/>
        <w:spacing w:after="0" w:line="240" w:lineRule="auto"/>
        <w:ind w:left="216"/>
      </w:pPr>
      <w:r>
        <w:rPr>
          <w:sz w:val="16"/>
        </w:rPr>
        <w:t xml:space="preserve">            .GroupBy(x =&gt; x.Split(' ', StringSplitOptions.RemoveEmptyEntries)[0])</w:t>
      </w:r>
    </w:p>
    <w:p w14:paraId="25BC1171">
      <w:pPr>
        <w:pStyle w:val="36"/>
        <w:spacing w:after="0" w:line="240" w:lineRule="auto"/>
        <w:ind w:left="216"/>
      </w:pPr>
      <w:r>
        <w:rPr>
          <w:sz w:val="16"/>
        </w:rPr>
        <w:t xml:space="preserve">            .OrderBy(g =&gt; g.Key))</w:t>
      </w:r>
    </w:p>
    <w:p w14:paraId="3AF5ED59">
      <w:pPr>
        <w:pStyle w:val="36"/>
        <w:spacing w:after="0" w:line="240" w:lineRule="auto"/>
        <w:ind w:left="216"/>
      </w:pPr>
      <w:r>
        <w:rPr>
          <w:sz w:val="16"/>
        </w:rPr>
        <w:t xml:space="preserve">        {</w:t>
      </w:r>
    </w:p>
    <w:p w14:paraId="079F4C3F">
      <w:pPr>
        <w:pStyle w:val="36"/>
        <w:spacing w:after="0" w:line="240" w:lineRule="auto"/>
        <w:ind w:left="216"/>
      </w:pPr>
      <w:r>
        <w:rPr>
          <w:sz w:val="16"/>
        </w:rPr>
        <w:t xml:space="preserve">            Console.WriteLine($"   {group.Key}: {string.Join("; ", group)}");</w:t>
      </w:r>
    </w:p>
    <w:p w14:paraId="053CC95C">
      <w:pPr>
        <w:pStyle w:val="36"/>
        <w:spacing w:after="0" w:line="240" w:lineRule="auto"/>
        <w:ind w:left="216"/>
      </w:pPr>
      <w:r>
        <w:rPr>
          <w:sz w:val="16"/>
        </w:rPr>
        <w:t xml:space="preserve">        }</w:t>
      </w:r>
    </w:p>
    <w:p w14:paraId="080571F1">
      <w:pPr>
        <w:pStyle w:val="36"/>
        <w:spacing w:after="0" w:line="240" w:lineRule="auto"/>
        <w:ind w:left="216"/>
      </w:pPr>
      <w:r>
        <w:rPr>
          <w:sz w:val="16"/>
        </w:rPr>
        <w:t xml:space="preserve">        Console.WriteLine($"c) Số món bắt đầu bằng Bánh: {monAn.Count(x =&gt; x.StartsWith("Bánh", StringComparison.CurrentCulture))}");</w:t>
      </w:r>
    </w:p>
    <w:p w14:paraId="53F0E1C6">
      <w:pPr>
        <w:pStyle w:val="36"/>
        <w:spacing w:after="0" w:line="240" w:lineRule="auto"/>
        <w:ind w:left="216"/>
      </w:pPr>
      <w:r>
        <w:rPr>
          <w:sz w:val="16"/>
        </w:rPr>
        <w:t xml:space="preserve">    }</w:t>
      </w:r>
    </w:p>
    <w:p w14:paraId="5B123DBF">
      <w:pPr>
        <w:pStyle w:val="36"/>
        <w:spacing w:after="0" w:line="240" w:lineRule="auto"/>
        <w:ind w:left="216"/>
      </w:pPr>
    </w:p>
    <w:p w14:paraId="65D7B9E7">
      <w:pPr>
        <w:pStyle w:val="36"/>
        <w:spacing w:after="0" w:line="240" w:lineRule="auto"/>
        <w:ind w:left="216"/>
      </w:pPr>
      <w:r>
        <w:rPr>
          <w:sz w:val="16"/>
        </w:rPr>
        <w:t xml:space="preserve">    // Bai 5.1: các truy vấn lọc/sắp xếp cơ bản trên List&lt;MonHoc&gt;.</w:t>
      </w:r>
    </w:p>
    <w:p w14:paraId="2003B3E1">
      <w:pPr>
        <w:pStyle w:val="36"/>
        <w:spacing w:after="0" w:line="240" w:lineRule="auto"/>
        <w:ind w:left="216"/>
      </w:pPr>
      <w:r>
        <w:rPr>
          <w:sz w:val="16"/>
        </w:rPr>
        <w:t xml:space="preserve">    private static void Bai51()</w:t>
      </w:r>
    </w:p>
    <w:p w14:paraId="491873DD">
      <w:pPr>
        <w:pStyle w:val="36"/>
        <w:spacing w:after="0" w:line="240" w:lineRule="auto"/>
        <w:ind w:left="216"/>
      </w:pPr>
      <w:r>
        <w:rPr>
          <w:sz w:val="16"/>
        </w:rPr>
        <w:t xml:space="preserve">    {</w:t>
      </w:r>
    </w:p>
    <w:p w14:paraId="4A21B6CF">
      <w:pPr>
        <w:pStyle w:val="36"/>
        <w:spacing w:after="0" w:line="240" w:lineRule="auto"/>
        <w:ind w:left="216"/>
      </w:pPr>
      <w:r>
        <w:rPr>
          <w:sz w:val="16"/>
        </w:rPr>
        <w:t xml:space="preserve">        TieuDe("Bài 5.1 - Truy vấn cơ bản trên List&lt;MonHoc&gt;");</w:t>
      </w:r>
    </w:p>
    <w:p w14:paraId="0A6EEEA8">
      <w:pPr>
        <w:pStyle w:val="36"/>
        <w:spacing w:after="0" w:line="240" w:lineRule="auto"/>
        <w:ind w:left="216"/>
      </w:pPr>
      <w:r>
        <w:rPr>
          <w:sz w:val="16"/>
        </w:rPr>
        <w:t xml:space="preserve">        var ds = DuLieu.DS_Mon();</w:t>
      </w:r>
    </w:p>
    <w:p w14:paraId="5CC65322">
      <w:pPr>
        <w:pStyle w:val="36"/>
        <w:spacing w:after="0" w:line="240" w:lineRule="auto"/>
        <w:ind w:left="216"/>
      </w:pPr>
      <w:r>
        <w:rPr>
          <w:sz w:val="16"/>
        </w:rPr>
        <w:t xml:space="preserve">        var lapTrinh = from m in ds where m.TenMon.StartsWith("Lập trình", StringComparison.CurrentCulture) select m.TenMon;</w:t>
      </w:r>
    </w:p>
    <w:p w14:paraId="3F7030B8">
      <w:pPr>
        <w:pStyle w:val="36"/>
        <w:spacing w:after="0" w:line="240" w:lineRule="auto"/>
        <w:ind w:left="216"/>
      </w:pPr>
      <w:r>
        <w:rPr>
          <w:sz w:val="16"/>
        </w:rPr>
        <w:t xml:space="preserve">        Console.WriteLine("a) Tên môn bắt đầu bằng Lập trình (Query):"); In(lapTrinh);</w:t>
      </w:r>
    </w:p>
    <w:p w14:paraId="4E09D5DD">
      <w:pPr>
        <w:pStyle w:val="36"/>
        <w:spacing w:after="0" w:line="240" w:lineRule="auto"/>
        <w:ind w:left="216"/>
      </w:pPr>
      <w:r>
        <w:rPr>
          <w:sz w:val="16"/>
        </w:rPr>
        <w:t xml:space="preserve">        Console.WriteLine("   (Method):");</w:t>
      </w:r>
    </w:p>
    <w:p w14:paraId="6A5E6303">
      <w:pPr>
        <w:pStyle w:val="36"/>
        <w:spacing w:after="0" w:line="240" w:lineRule="auto"/>
        <w:ind w:left="216"/>
      </w:pPr>
      <w:r>
        <w:rPr>
          <w:sz w:val="16"/>
        </w:rPr>
        <w:t xml:space="preserve">        In(ds</w:t>
      </w:r>
    </w:p>
    <w:p w14:paraId="4209613A">
      <w:pPr>
        <w:pStyle w:val="36"/>
        <w:spacing w:after="0" w:line="240" w:lineRule="auto"/>
        <w:ind w:left="216"/>
      </w:pPr>
      <w:r>
        <w:rPr>
          <w:sz w:val="16"/>
        </w:rPr>
        <w:t xml:space="preserve">            .Where(m =&gt; m.TenMon.StartsWith("Lập trình", StringComparison.CurrentCulture))</w:t>
      </w:r>
    </w:p>
    <w:p w14:paraId="7CE3C090">
      <w:pPr>
        <w:pStyle w:val="36"/>
        <w:spacing w:after="0" w:line="240" w:lineRule="auto"/>
        <w:ind w:left="216"/>
      </w:pPr>
      <w:r>
        <w:rPr>
          <w:sz w:val="16"/>
        </w:rPr>
        <w:t xml:space="preserve">            .Select(m =&gt; m.TenMon));</w:t>
      </w:r>
    </w:p>
    <w:p w14:paraId="485F53FD">
      <w:pPr>
        <w:pStyle w:val="36"/>
        <w:spacing w:after="0" w:line="240" w:lineRule="auto"/>
        <w:ind w:left="216"/>
      </w:pPr>
      <w:r>
        <w:rPr>
          <w:sz w:val="16"/>
        </w:rPr>
        <w:t xml:space="preserve">        Console.WriteLine("b) Hệ CD, số tiết giảm dần rồi mã tăng dần:");</w:t>
      </w:r>
    </w:p>
    <w:p w14:paraId="0C25FE89">
      <w:pPr>
        <w:pStyle w:val="36"/>
        <w:spacing w:after="0" w:line="240" w:lineRule="auto"/>
        <w:ind w:left="216"/>
      </w:pPr>
      <w:r>
        <w:rPr>
          <w:sz w:val="16"/>
        </w:rPr>
        <w:t xml:space="preserve">        InMon(ds</w:t>
      </w:r>
    </w:p>
    <w:p w14:paraId="28A27748">
      <w:pPr>
        <w:pStyle w:val="36"/>
        <w:spacing w:after="0" w:line="240" w:lineRule="auto"/>
        <w:ind w:left="216"/>
      </w:pPr>
      <w:r>
        <w:rPr>
          <w:sz w:val="16"/>
        </w:rPr>
        <w:t xml:space="preserve">            .Where(m =&gt; m.He == "CD")</w:t>
      </w:r>
    </w:p>
    <w:p w14:paraId="7BC6D0C1">
      <w:pPr>
        <w:pStyle w:val="36"/>
        <w:spacing w:after="0" w:line="240" w:lineRule="auto"/>
        <w:ind w:left="216"/>
      </w:pPr>
      <w:r>
        <w:rPr>
          <w:sz w:val="16"/>
        </w:rPr>
        <w:t xml:space="preserve">            .OrderByDescending(m =&gt; m.SoTiet)</w:t>
      </w:r>
    </w:p>
    <w:p w14:paraId="154386E2">
      <w:pPr>
        <w:pStyle w:val="36"/>
        <w:spacing w:after="0" w:line="240" w:lineRule="auto"/>
        <w:ind w:left="216"/>
      </w:pPr>
      <w:r>
        <w:rPr>
          <w:sz w:val="16"/>
        </w:rPr>
        <w:t xml:space="preserve">            .ThenBy(m =&gt; m.MaMon));</w:t>
      </w:r>
    </w:p>
    <w:p w14:paraId="5A9A4EDD">
      <w:pPr>
        <w:pStyle w:val="36"/>
        <w:spacing w:after="0" w:line="240" w:lineRule="auto"/>
        <w:ind w:left="216"/>
      </w:pPr>
      <w:r>
        <w:rPr>
          <w:sz w:val="16"/>
        </w:rPr>
        <w:t xml:space="preserve">        Console.WriteLine("c) Tên chứa từ web (không phân biệt hoa thường):");</w:t>
      </w:r>
    </w:p>
    <w:p w14:paraId="6CD0480D">
      <w:pPr>
        <w:pStyle w:val="36"/>
        <w:spacing w:after="0" w:line="240" w:lineRule="auto"/>
        <w:ind w:left="216"/>
      </w:pPr>
      <w:r>
        <w:rPr>
          <w:sz w:val="16"/>
        </w:rPr>
        <w:t xml:space="preserve">        foreach (var m in ds.Where(m =&gt; m.TenMon.Contains("web", StringComparison.CurrentCultureIgnoreCase)))</w:t>
      </w:r>
    </w:p>
    <w:p w14:paraId="0D691DC7">
      <w:pPr>
        <w:pStyle w:val="36"/>
        <w:spacing w:after="0" w:line="240" w:lineRule="auto"/>
        <w:ind w:left="216"/>
      </w:pPr>
      <w:r>
        <w:rPr>
          <w:sz w:val="16"/>
        </w:rPr>
        <w:t xml:space="preserve">        {</w:t>
      </w:r>
    </w:p>
    <w:p w14:paraId="14A802EF">
      <w:pPr>
        <w:pStyle w:val="36"/>
        <w:spacing w:after="0" w:line="240" w:lineRule="auto"/>
        <w:ind w:left="216"/>
      </w:pPr>
      <w:r>
        <w:rPr>
          <w:sz w:val="16"/>
        </w:rPr>
        <w:t xml:space="preserve">            Console.WriteLine($"   {m.TenMon} | {m.He}");</w:t>
      </w:r>
    </w:p>
    <w:p w14:paraId="0C8541AD">
      <w:pPr>
        <w:pStyle w:val="36"/>
        <w:spacing w:after="0" w:line="240" w:lineRule="auto"/>
        <w:ind w:left="216"/>
      </w:pPr>
      <w:r>
        <w:rPr>
          <w:sz w:val="16"/>
        </w:rPr>
        <w:t xml:space="preserve">        }</w:t>
      </w:r>
    </w:p>
    <w:p w14:paraId="6F353BD3">
      <w:pPr>
        <w:pStyle w:val="36"/>
        <w:spacing w:after="0" w:line="240" w:lineRule="auto"/>
        <w:ind w:left="216"/>
      </w:pPr>
      <w:r>
        <w:rPr>
          <w:sz w:val="16"/>
        </w:rPr>
        <w:t xml:space="preserve">        Console.WriteLine("d) Hệ KTV, mã tăng dần:"); InMon(ds.Where(m =&gt; m.He == "KTV").OrderBy(m =&gt; m.MaMon));</w:t>
      </w:r>
    </w:p>
    <w:p w14:paraId="6844ED69">
      <w:pPr>
        <w:pStyle w:val="36"/>
        <w:spacing w:after="0" w:line="240" w:lineRule="auto"/>
        <w:ind w:left="216"/>
      </w:pPr>
      <w:r>
        <w:rPr>
          <w:sz w:val="16"/>
        </w:rPr>
        <w:t xml:space="preserve">    }</w:t>
      </w:r>
    </w:p>
    <w:p w14:paraId="3754B461">
      <w:pPr>
        <w:pStyle w:val="36"/>
        <w:spacing w:after="0" w:line="240" w:lineRule="auto"/>
        <w:ind w:left="216"/>
      </w:pPr>
    </w:p>
    <w:p w14:paraId="4798C1E8">
      <w:pPr>
        <w:pStyle w:val="36"/>
        <w:spacing w:after="0" w:line="240" w:lineRule="auto"/>
        <w:ind w:left="216"/>
      </w:pPr>
      <w:r>
        <w:rPr>
          <w:sz w:val="16"/>
        </w:rPr>
        <w:t xml:space="preserve">    // Bai 5.2: thống kê, phân nhóm và tổng hợp trên List&lt;MonHoc&gt;.</w:t>
      </w:r>
    </w:p>
    <w:p w14:paraId="4A53C4DC">
      <w:pPr>
        <w:pStyle w:val="36"/>
        <w:spacing w:after="0" w:line="240" w:lineRule="auto"/>
        <w:ind w:left="216"/>
      </w:pPr>
      <w:r>
        <w:rPr>
          <w:sz w:val="16"/>
        </w:rPr>
        <w:t xml:space="preserve">    private static void Bai52()</w:t>
      </w:r>
    </w:p>
    <w:p w14:paraId="0AB41520">
      <w:pPr>
        <w:pStyle w:val="36"/>
        <w:spacing w:after="0" w:line="240" w:lineRule="auto"/>
        <w:ind w:left="216"/>
      </w:pPr>
      <w:r>
        <w:rPr>
          <w:sz w:val="16"/>
        </w:rPr>
        <w:t xml:space="preserve">    {</w:t>
      </w:r>
    </w:p>
    <w:p w14:paraId="399B2100">
      <w:pPr>
        <w:pStyle w:val="36"/>
        <w:spacing w:after="0" w:line="240" w:lineRule="auto"/>
        <w:ind w:left="216"/>
      </w:pPr>
      <w:r>
        <w:rPr>
          <w:sz w:val="16"/>
        </w:rPr>
        <w:t xml:space="preserve">        TieuDe("Bài 5.2 - Thống kê trên List&lt;MonHoc&gt;");</w:t>
      </w:r>
    </w:p>
    <w:p w14:paraId="0F4DD592">
      <w:pPr>
        <w:pStyle w:val="36"/>
        <w:spacing w:after="0" w:line="240" w:lineRule="auto"/>
        <w:ind w:left="216"/>
      </w:pPr>
      <w:r>
        <w:rPr>
          <w:sz w:val="16"/>
        </w:rPr>
        <w:t xml:space="preserve">        var ds = DuLieu.DS_Mon();</w:t>
      </w:r>
    </w:p>
    <w:p w14:paraId="3806E9FA">
      <w:pPr>
        <w:pStyle w:val="36"/>
        <w:spacing w:after="0" w:line="240" w:lineRule="auto"/>
        <w:ind w:left="216"/>
      </w:pPr>
      <w:r>
        <w:rPr>
          <w:sz w:val="16"/>
        </w:rPr>
        <w:t xml:space="preserve">        Console.WriteLine($"a) Tổng số môn: {ds.Count}");</w:t>
      </w:r>
    </w:p>
    <w:p w14:paraId="7C4AEE8A">
      <w:pPr>
        <w:pStyle w:val="36"/>
        <w:spacing w:after="0" w:line="240" w:lineRule="auto"/>
        <w:ind w:left="216"/>
      </w:pPr>
      <w:r>
        <w:rPr>
          <w:sz w:val="16"/>
        </w:rPr>
        <w:t xml:space="preserve">        Console.WriteLine($"b) Tên bắt đầu Lập trình: {ds.Count(m =&gt; m.TenMon.StartsWith("Lập trình", StringComparison.CurrentCulture))}");</w:t>
      </w:r>
    </w:p>
    <w:p w14:paraId="61AE125A">
      <w:pPr>
        <w:pStyle w:val="36"/>
        <w:spacing w:after="0" w:line="240" w:lineRule="auto"/>
        <w:ind w:left="216"/>
      </w:pPr>
      <w:r>
        <w:rPr>
          <w:sz w:val="16"/>
        </w:rPr>
        <w:t xml:space="preserve">        Console.WriteLine($"c) Tổng số tiết hệ KTV: {ds.Where(m =&gt; m.He == "KTV").Sum(m =&gt; m.SoTiet)}");</w:t>
      </w:r>
    </w:p>
    <w:p w14:paraId="6E02E806">
      <w:pPr>
        <w:pStyle w:val="36"/>
        <w:spacing w:after="0" w:line="240" w:lineRule="auto"/>
        <w:ind w:left="216"/>
      </w:pPr>
      <w:r>
        <w:rPr>
          <w:sz w:val="16"/>
        </w:rPr>
        <w:t xml:space="preserve">        Console.WriteLine("d) Tổng số môn theo hệ:");</w:t>
      </w:r>
    </w:p>
    <w:p w14:paraId="008C2C83">
      <w:pPr>
        <w:pStyle w:val="36"/>
        <w:spacing w:after="0" w:line="240" w:lineRule="auto"/>
        <w:ind w:left="216"/>
      </w:pPr>
      <w:r>
        <w:rPr>
          <w:sz w:val="16"/>
        </w:rPr>
        <w:t xml:space="preserve">        foreach (var g in ds.GroupBy(m =&gt; m.He))</w:t>
      </w:r>
    </w:p>
    <w:p w14:paraId="1C945AA9">
      <w:pPr>
        <w:pStyle w:val="36"/>
        <w:spacing w:after="0" w:line="240" w:lineRule="auto"/>
        <w:ind w:left="216"/>
      </w:pPr>
      <w:r>
        <w:rPr>
          <w:sz w:val="16"/>
        </w:rPr>
        <w:t xml:space="preserve">        {</w:t>
      </w:r>
    </w:p>
    <w:p w14:paraId="0266BA4D">
      <w:pPr>
        <w:pStyle w:val="36"/>
        <w:spacing w:after="0" w:line="240" w:lineRule="auto"/>
        <w:ind w:left="216"/>
      </w:pPr>
      <w:r>
        <w:rPr>
          <w:sz w:val="16"/>
        </w:rPr>
        <w:t xml:space="preserve">            Console.WriteLine($"   {(string.IsNullOrEmpty(g.Key) ? "(trống)" : g.Key)}: {g.Count()}");</w:t>
      </w:r>
    </w:p>
    <w:p w14:paraId="3A05BDBB">
      <w:pPr>
        <w:pStyle w:val="36"/>
        <w:spacing w:after="0" w:line="240" w:lineRule="auto"/>
        <w:ind w:left="216"/>
      </w:pPr>
      <w:r>
        <w:rPr>
          <w:sz w:val="16"/>
        </w:rPr>
        <w:t xml:space="preserve">        }</w:t>
      </w:r>
    </w:p>
    <w:p w14:paraId="094C6F0A">
      <w:pPr>
        <w:pStyle w:val="36"/>
        <w:spacing w:after="0" w:line="240" w:lineRule="auto"/>
        <w:ind w:left="216"/>
      </w:pPr>
      <w:r>
        <w:rPr>
          <w:sz w:val="16"/>
        </w:rPr>
        <w:t xml:space="preserve">        Console.WriteLine("e) Nhóm theo số tiết:");</w:t>
      </w:r>
    </w:p>
    <w:p w14:paraId="544C98FD">
      <w:pPr>
        <w:pStyle w:val="36"/>
        <w:spacing w:after="0" w:line="240" w:lineRule="auto"/>
        <w:ind w:left="216"/>
      </w:pPr>
      <w:r>
        <w:rPr>
          <w:sz w:val="16"/>
        </w:rPr>
        <w:t xml:space="preserve">        foreach (var g in ds.GroupBy(m =&gt; m.SoTiet).OrderByDescending(g =&gt; g.Key))</w:t>
      </w:r>
    </w:p>
    <w:p w14:paraId="19961142">
      <w:pPr>
        <w:pStyle w:val="36"/>
        <w:spacing w:after="0" w:line="240" w:lineRule="auto"/>
        <w:ind w:left="216"/>
      </w:pPr>
      <w:r>
        <w:rPr>
          <w:sz w:val="16"/>
        </w:rPr>
        <w:t xml:space="preserve">        {</w:t>
      </w:r>
    </w:p>
    <w:p w14:paraId="2D20C14F">
      <w:pPr>
        <w:pStyle w:val="36"/>
        <w:spacing w:after="0" w:line="240" w:lineRule="auto"/>
        <w:ind w:left="216"/>
      </w:pPr>
      <w:r>
        <w:rPr>
          <w:sz w:val="16"/>
        </w:rPr>
        <w:t xml:space="preserve">            Console.WriteLine($"   {g.Key} tiết: {g.Count()} môn");</w:t>
      </w:r>
    </w:p>
    <w:p w14:paraId="5CA4AD3E">
      <w:pPr>
        <w:pStyle w:val="36"/>
        <w:spacing w:after="0" w:line="240" w:lineRule="auto"/>
        <w:ind w:left="216"/>
      </w:pPr>
      <w:r>
        <w:rPr>
          <w:sz w:val="16"/>
        </w:rPr>
        <w:t xml:space="preserve">        }</w:t>
      </w:r>
    </w:p>
    <w:p w14:paraId="3497108C">
      <w:pPr>
        <w:pStyle w:val="36"/>
        <w:spacing w:after="0" w:line="240" w:lineRule="auto"/>
        <w:ind w:left="216"/>
      </w:pPr>
      <w:r>
        <w:rPr>
          <w:sz w:val="16"/>
        </w:rPr>
        <w:t xml:space="preserve">        var max = ds.Max(m =&gt; m.SoTiet); Console.WriteLine("f) Môn có số tiết cao nhất:"); InMon(ds.Where(m =&gt; m.SoTiet == max));</w:t>
      </w:r>
    </w:p>
    <w:p w14:paraId="2262895A">
      <w:pPr>
        <w:pStyle w:val="36"/>
        <w:spacing w:after="0" w:line="240" w:lineRule="auto"/>
        <w:ind w:left="216"/>
      </w:pPr>
      <w:r>
        <w:rPr>
          <w:sz w:val="16"/>
        </w:rPr>
        <w:t xml:space="preserve">        Console.WriteLine("g) Thống kê theo hệ:");</w:t>
      </w:r>
    </w:p>
    <w:p w14:paraId="393C07E7">
      <w:pPr>
        <w:pStyle w:val="36"/>
        <w:spacing w:after="0" w:line="240" w:lineRule="auto"/>
        <w:ind w:left="216"/>
      </w:pPr>
      <w:r>
        <w:rPr>
          <w:sz w:val="16"/>
        </w:rPr>
        <w:t xml:space="preserve">        foreach (var g in ds.GroupBy(m =&gt; m.He))</w:t>
      </w:r>
    </w:p>
    <w:p w14:paraId="4F080A53">
      <w:pPr>
        <w:pStyle w:val="36"/>
        <w:spacing w:after="0" w:line="240" w:lineRule="auto"/>
        <w:ind w:left="216"/>
      </w:pPr>
      <w:r>
        <w:rPr>
          <w:sz w:val="16"/>
        </w:rPr>
        <w:t xml:space="preserve">        {</w:t>
      </w:r>
    </w:p>
    <w:p w14:paraId="0280F117">
      <w:pPr>
        <w:pStyle w:val="36"/>
        <w:spacing w:after="0" w:line="240" w:lineRule="auto"/>
        <w:ind w:left="216"/>
      </w:pPr>
      <w:r>
        <w:rPr>
          <w:sz w:val="16"/>
        </w:rPr>
        <w:t xml:space="preserve">            Console.WriteLine($"   {g.Key,-3}: môn={g.Count()}, tổng tiết={g.Sum(m =&gt; m.SoTiet)}, max={g.Max(m =&gt; m.SoTiet)}, min={g.Min(m =&gt; m.SoTiet)}");</w:t>
      </w:r>
    </w:p>
    <w:p w14:paraId="27ADB827">
      <w:pPr>
        <w:pStyle w:val="36"/>
        <w:spacing w:after="0" w:line="240" w:lineRule="auto"/>
        <w:ind w:left="216"/>
      </w:pPr>
      <w:r>
        <w:rPr>
          <w:sz w:val="16"/>
        </w:rPr>
        <w:t xml:space="preserve">        }</w:t>
      </w:r>
    </w:p>
    <w:p w14:paraId="4E7E7DDF">
      <w:pPr>
        <w:pStyle w:val="36"/>
        <w:spacing w:after="0" w:line="240" w:lineRule="auto"/>
        <w:ind w:left="216"/>
      </w:pPr>
      <w:r>
        <w:rPr>
          <w:sz w:val="16"/>
        </w:rPr>
        <w:t xml:space="preserve">        Console.WriteLine("h) Môn học phân nhóm theo hệ:");</w:t>
      </w:r>
    </w:p>
    <w:p w14:paraId="65AFAC5A">
      <w:pPr>
        <w:pStyle w:val="36"/>
        <w:spacing w:after="0" w:line="240" w:lineRule="auto"/>
        <w:ind w:left="216"/>
      </w:pPr>
      <w:r>
        <w:rPr>
          <w:sz w:val="16"/>
        </w:rPr>
        <w:t xml:space="preserve">        foreach (var g in ds.GroupBy(m =&gt; m.He))</w:t>
      </w:r>
    </w:p>
    <w:p w14:paraId="1F73D875">
      <w:pPr>
        <w:pStyle w:val="36"/>
        <w:spacing w:after="0" w:line="240" w:lineRule="auto"/>
        <w:ind w:left="216"/>
      </w:pPr>
      <w:r>
        <w:rPr>
          <w:sz w:val="16"/>
        </w:rPr>
        <w:t xml:space="preserve">        {</w:t>
      </w:r>
    </w:p>
    <w:p w14:paraId="3A43B93A">
      <w:pPr>
        <w:pStyle w:val="36"/>
        <w:spacing w:after="0" w:line="240" w:lineRule="auto"/>
        <w:ind w:left="216"/>
      </w:pPr>
      <w:r>
        <w:rPr>
          <w:sz w:val="16"/>
        </w:rPr>
        <w:t xml:space="preserve">            Console.WriteLine($"   Hệ {(string.IsNullOrEmpty(g.Key) ? "(trống)" : g.Key)}");</w:t>
      </w:r>
    </w:p>
    <w:p w14:paraId="5325ACCD">
      <w:pPr>
        <w:pStyle w:val="36"/>
        <w:spacing w:after="0" w:line="240" w:lineRule="auto"/>
        <w:ind w:left="216"/>
      </w:pPr>
      <w:r>
        <w:rPr>
          <w:sz w:val="16"/>
        </w:rPr>
        <w:t xml:space="preserve">            InMon(g.OrderBy(m =&gt; m.MaMon));</w:t>
      </w:r>
    </w:p>
    <w:p w14:paraId="6763204B">
      <w:pPr>
        <w:pStyle w:val="36"/>
        <w:spacing w:after="0" w:line="240" w:lineRule="auto"/>
        <w:ind w:left="216"/>
      </w:pPr>
      <w:r>
        <w:rPr>
          <w:sz w:val="16"/>
        </w:rPr>
        <w:t xml:space="preserve">        }</w:t>
      </w:r>
    </w:p>
    <w:p w14:paraId="60DAC5B2">
      <w:pPr>
        <w:pStyle w:val="36"/>
        <w:spacing w:after="0" w:line="240" w:lineRule="auto"/>
        <w:ind w:left="216"/>
      </w:pPr>
      <w:r>
        <w:rPr>
          <w:sz w:val="16"/>
        </w:rPr>
        <w:t xml:space="preserve">        Console.WriteLine("i) Môn học phân nhóm theo số tiết, tăng dần:");</w:t>
      </w:r>
    </w:p>
    <w:p w14:paraId="43DF1F72">
      <w:pPr>
        <w:pStyle w:val="36"/>
        <w:spacing w:after="0" w:line="240" w:lineRule="auto"/>
        <w:ind w:left="216"/>
      </w:pPr>
      <w:r>
        <w:rPr>
          <w:sz w:val="16"/>
        </w:rPr>
        <w:t xml:space="preserve">        foreach (var g in ds.GroupBy(m =&gt; m.SoTiet).OrderBy(g =&gt; g.Key))</w:t>
      </w:r>
    </w:p>
    <w:p w14:paraId="61C633D3">
      <w:pPr>
        <w:pStyle w:val="36"/>
        <w:spacing w:after="0" w:line="240" w:lineRule="auto"/>
        <w:ind w:left="216"/>
      </w:pPr>
      <w:r>
        <w:rPr>
          <w:sz w:val="16"/>
        </w:rPr>
        <w:t xml:space="preserve">        {</w:t>
      </w:r>
    </w:p>
    <w:p w14:paraId="0BBF1693">
      <w:pPr>
        <w:pStyle w:val="36"/>
        <w:spacing w:after="0" w:line="240" w:lineRule="auto"/>
        <w:ind w:left="216"/>
      </w:pPr>
      <w:r>
        <w:rPr>
          <w:sz w:val="16"/>
        </w:rPr>
        <w:t xml:space="preserve">            Console.WriteLine($"   {g.Key} tiết");</w:t>
      </w:r>
    </w:p>
    <w:p w14:paraId="3CD1AE9D">
      <w:pPr>
        <w:pStyle w:val="36"/>
        <w:spacing w:after="0" w:line="240" w:lineRule="auto"/>
        <w:ind w:left="216"/>
      </w:pPr>
      <w:r>
        <w:rPr>
          <w:sz w:val="16"/>
        </w:rPr>
        <w:t xml:space="preserve">            InMon(g.OrderBy(m =&gt; m.MaMon));</w:t>
      </w:r>
    </w:p>
    <w:p w14:paraId="53249320">
      <w:pPr>
        <w:pStyle w:val="36"/>
        <w:spacing w:after="0" w:line="240" w:lineRule="auto"/>
        <w:ind w:left="216"/>
      </w:pPr>
      <w:r>
        <w:rPr>
          <w:sz w:val="16"/>
        </w:rPr>
        <w:t xml:space="preserve">        }</w:t>
      </w:r>
    </w:p>
    <w:p w14:paraId="3D2D2783">
      <w:pPr>
        <w:pStyle w:val="36"/>
        <w:spacing w:after="0" w:line="240" w:lineRule="auto"/>
        <w:ind w:left="216"/>
      </w:pPr>
      <w:r>
        <w:rPr>
          <w:sz w:val="16"/>
        </w:rPr>
        <w:t xml:space="preserve">        Console.WriteLine("j) Hệ KTV nhóm theo học phần HP2-HP5:");</w:t>
      </w:r>
    </w:p>
    <w:p w14:paraId="0851B438">
      <w:pPr>
        <w:pStyle w:val="36"/>
        <w:spacing w:after="0" w:line="240" w:lineRule="auto"/>
        <w:ind w:left="216"/>
      </w:pPr>
      <w:r>
        <w:rPr>
          <w:sz w:val="16"/>
        </w:rPr>
        <w:t xml:space="preserve">        foreach (var g in ds</w:t>
      </w:r>
    </w:p>
    <w:p w14:paraId="417B83D6">
      <w:pPr>
        <w:pStyle w:val="36"/>
        <w:spacing w:after="0" w:line="240" w:lineRule="auto"/>
        <w:ind w:left="216"/>
      </w:pPr>
      <w:r>
        <w:rPr>
          <w:sz w:val="16"/>
        </w:rPr>
        <w:t xml:space="preserve">            .Where(m =&gt; m.He == "KTV")</w:t>
      </w:r>
    </w:p>
    <w:p w14:paraId="3A7D8B20">
      <w:pPr>
        <w:pStyle w:val="36"/>
        <w:spacing w:after="0" w:line="240" w:lineRule="auto"/>
        <w:ind w:left="216"/>
      </w:pPr>
      <w:r>
        <w:rPr>
          <w:sz w:val="16"/>
        </w:rPr>
        <w:t xml:space="preserve">            .GroupBy(m =&gt; m.MaMon.Split('_')[0])</w:t>
      </w:r>
    </w:p>
    <w:p w14:paraId="7D4F110E">
      <w:pPr>
        <w:pStyle w:val="36"/>
        <w:spacing w:after="0" w:line="240" w:lineRule="auto"/>
        <w:ind w:left="216"/>
      </w:pPr>
      <w:r>
        <w:rPr>
          <w:sz w:val="16"/>
        </w:rPr>
        <w:t xml:space="preserve">            .OrderBy(g =&gt; g.Key))</w:t>
      </w:r>
    </w:p>
    <w:p w14:paraId="5D4E3C65">
      <w:pPr>
        <w:pStyle w:val="36"/>
        <w:spacing w:after="0" w:line="240" w:lineRule="auto"/>
        <w:ind w:left="216"/>
      </w:pPr>
      <w:r>
        <w:rPr>
          <w:sz w:val="16"/>
        </w:rPr>
        <w:t xml:space="preserve">        {</w:t>
      </w:r>
    </w:p>
    <w:p w14:paraId="1D6FE7B4">
      <w:pPr>
        <w:pStyle w:val="36"/>
        <w:spacing w:after="0" w:line="240" w:lineRule="auto"/>
        <w:ind w:left="216"/>
      </w:pPr>
      <w:r>
        <w:rPr>
          <w:sz w:val="16"/>
        </w:rPr>
        <w:t xml:space="preserve">            Console.WriteLine($"   {g.Key}");</w:t>
      </w:r>
    </w:p>
    <w:p w14:paraId="6918A547">
      <w:pPr>
        <w:pStyle w:val="36"/>
        <w:spacing w:after="0" w:line="240" w:lineRule="auto"/>
        <w:ind w:left="216"/>
      </w:pPr>
      <w:r>
        <w:rPr>
          <w:sz w:val="16"/>
        </w:rPr>
        <w:t xml:space="preserve">            InMon(g.OrderBy(m =&gt; m.MaMon));</w:t>
      </w:r>
    </w:p>
    <w:p w14:paraId="71897A2B">
      <w:pPr>
        <w:pStyle w:val="36"/>
        <w:spacing w:after="0" w:line="240" w:lineRule="auto"/>
        <w:ind w:left="216"/>
      </w:pPr>
      <w:r>
        <w:rPr>
          <w:sz w:val="16"/>
        </w:rPr>
        <w:t xml:space="preserve">        }</w:t>
      </w:r>
    </w:p>
    <w:p w14:paraId="4220BA9B">
      <w:pPr>
        <w:pStyle w:val="36"/>
        <w:spacing w:after="0" w:line="240" w:lineRule="auto"/>
        <w:ind w:left="216"/>
      </w:pPr>
      <w:r>
        <w:rPr>
          <w:sz w:val="16"/>
        </w:rPr>
        <w:t xml:space="preserve">        Console.WriteLine("k) Theo hệ, chỉ lấy số tiết &gt; 40:");</w:t>
      </w:r>
    </w:p>
    <w:p w14:paraId="7CA3B73A">
      <w:pPr>
        <w:pStyle w:val="36"/>
        <w:spacing w:after="0" w:line="240" w:lineRule="auto"/>
        <w:ind w:left="216"/>
      </w:pPr>
      <w:r>
        <w:rPr>
          <w:sz w:val="16"/>
        </w:rPr>
        <w:t xml:space="preserve">        foreach (var g in ds.Where(m =&gt; m.SoTiet &gt; 40).GroupBy(m =&gt; m.He))</w:t>
      </w:r>
    </w:p>
    <w:p w14:paraId="2FB933FE">
      <w:pPr>
        <w:pStyle w:val="36"/>
        <w:spacing w:after="0" w:line="240" w:lineRule="auto"/>
        <w:ind w:left="216"/>
      </w:pPr>
      <w:r>
        <w:rPr>
          <w:sz w:val="16"/>
        </w:rPr>
        <w:t xml:space="preserve">        {</w:t>
      </w:r>
    </w:p>
    <w:p w14:paraId="6F0C5DEE">
      <w:pPr>
        <w:pStyle w:val="36"/>
        <w:spacing w:after="0" w:line="240" w:lineRule="auto"/>
        <w:ind w:left="216"/>
      </w:pPr>
      <w:r>
        <w:rPr>
          <w:sz w:val="16"/>
        </w:rPr>
        <w:t xml:space="preserve">            Console.WriteLine($"   Hệ {g.Key}");</w:t>
      </w:r>
    </w:p>
    <w:p w14:paraId="487C5850">
      <w:pPr>
        <w:pStyle w:val="36"/>
        <w:spacing w:after="0" w:line="240" w:lineRule="auto"/>
        <w:ind w:left="216"/>
      </w:pPr>
      <w:r>
        <w:rPr>
          <w:sz w:val="16"/>
        </w:rPr>
        <w:t xml:space="preserve">            InMon(g.OrderBy(m =&gt; m.MaMon));</w:t>
      </w:r>
    </w:p>
    <w:p w14:paraId="6554E1C8">
      <w:pPr>
        <w:pStyle w:val="36"/>
        <w:spacing w:after="0" w:line="240" w:lineRule="auto"/>
        <w:ind w:left="216"/>
      </w:pPr>
      <w:r>
        <w:rPr>
          <w:sz w:val="16"/>
        </w:rPr>
        <w:t xml:space="preserve">        }</w:t>
      </w:r>
    </w:p>
    <w:p w14:paraId="0466A501">
      <w:pPr>
        <w:pStyle w:val="36"/>
        <w:spacing w:after="0" w:line="240" w:lineRule="auto"/>
        <w:ind w:left="216"/>
      </w:pPr>
      <w:r>
        <w:rPr>
          <w:sz w:val="16"/>
        </w:rPr>
        <w:t xml:space="preserve">    }</w:t>
      </w:r>
    </w:p>
    <w:p w14:paraId="70D4C7B0">
      <w:pPr>
        <w:pStyle w:val="36"/>
        <w:spacing w:after="0" w:line="240" w:lineRule="auto"/>
        <w:ind w:left="216"/>
      </w:pPr>
    </w:p>
    <w:p w14:paraId="2DFDB136">
      <w:pPr>
        <w:pStyle w:val="36"/>
        <w:spacing w:after="0" w:line="240" w:lineRule="auto"/>
        <w:ind w:left="216"/>
      </w:pPr>
      <w:r>
        <w:rPr>
          <w:sz w:val="16"/>
        </w:rPr>
        <w:t xml:space="preserve">    // Bai 6.2: join, outer join, DefaultIfEmpty và đánh số trong nhóm.</w:t>
      </w:r>
    </w:p>
    <w:p w14:paraId="78842B45">
      <w:pPr>
        <w:pStyle w:val="36"/>
        <w:spacing w:after="0" w:line="240" w:lineRule="auto"/>
        <w:ind w:left="216"/>
      </w:pPr>
      <w:r>
        <w:rPr>
          <w:sz w:val="16"/>
        </w:rPr>
        <w:t xml:space="preserve">    private static void Bai62()</w:t>
      </w:r>
    </w:p>
    <w:p w14:paraId="017D014A">
      <w:pPr>
        <w:pStyle w:val="36"/>
        <w:spacing w:after="0" w:line="240" w:lineRule="auto"/>
        <w:ind w:left="216"/>
      </w:pPr>
      <w:r>
        <w:rPr>
          <w:sz w:val="16"/>
        </w:rPr>
        <w:t xml:space="preserve">    {</w:t>
      </w:r>
    </w:p>
    <w:p w14:paraId="33A713E1">
      <w:pPr>
        <w:pStyle w:val="36"/>
        <w:spacing w:after="0" w:line="240" w:lineRule="auto"/>
        <w:ind w:left="216"/>
      </w:pPr>
      <w:r>
        <w:rPr>
          <w:sz w:val="16"/>
        </w:rPr>
        <w:t xml:space="preserve">        TieuDe("Bài 6.2 - Join và các toán tử tập hợp");</w:t>
      </w:r>
    </w:p>
    <w:p w14:paraId="2BB267B9">
      <w:pPr>
        <w:pStyle w:val="36"/>
        <w:spacing w:after="0" w:line="240" w:lineRule="auto"/>
        <w:ind w:left="216"/>
      </w:pPr>
      <w:r>
        <w:rPr>
          <w:sz w:val="16"/>
        </w:rPr>
        <w:t xml:space="preserve">        var mon = DuLieu.DS_Mon(); var he = DuLieu.DS_He();</w:t>
      </w:r>
    </w:p>
    <w:p w14:paraId="7641E009">
      <w:pPr>
        <w:pStyle w:val="36"/>
        <w:spacing w:after="0" w:line="240" w:lineRule="auto"/>
        <w:ind w:left="216"/>
      </w:pPr>
      <w:r>
        <w:rPr>
          <w:sz w:val="16"/>
        </w:rPr>
        <w:t xml:space="preserve">        Console.WriteLine("a) Inner join: Tên hệ | Mã môn | Tên môn");</w:t>
      </w:r>
    </w:p>
    <w:p w14:paraId="583CA7D3">
      <w:pPr>
        <w:pStyle w:val="36"/>
        <w:spacing w:after="0" w:line="240" w:lineRule="auto"/>
        <w:ind w:left="216"/>
      </w:pPr>
      <w:r>
        <w:rPr>
          <w:sz w:val="16"/>
        </w:rPr>
        <w:t xml:space="preserve">        var inner =</w:t>
      </w:r>
    </w:p>
    <w:p w14:paraId="29FF3720">
      <w:pPr>
        <w:pStyle w:val="36"/>
        <w:spacing w:after="0" w:line="240" w:lineRule="auto"/>
        <w:ind w:left="216"/>
      </w:pPr>
      <w:r>
        <w:rPr>
          <w:sz w:val="16"/>
        </w:rPr>
        <w:t xml:space="preserve">            from h in he</w:t>
      </w:r>
    </w:p>
    <w:p w14:paraId="3EF28890">
      <w:pPr>
        <w:pStyle w:val="36"/>
        <w:spacing w:after="0" w:line="240" w:lineRule="auto"/>
        <w:ind w:left="216"/>
      </w:pPr>
      <w:r>
        <w:rPr>
          <w:sz w:val="16"/>
        </w:rPr>
        <w:t xml:space="preserve">            join m in mon on h.MaHe equals m.He</w:t>
      </w:r>
    </w:p>
    <w:p w14:paraId="796DD027">
      <w:pPr>
        <w:pStyle w:val="36"/>
        <w:spacing w:after="0" w:line="240" w:lineRule="auto"/>
        <w:ind w:left="216"/>
      </w:pPr>
      <w:r>
        <w:rPr>
          <w:sz w:val="16"/>
        </w:rPr>
        <w:t xml:space="preserve">            select new { h.TenHe, m.MaMon, m.TenMon };</w:t>
      </w:r>
    </w:p>
    <w:p w14:paraId="04D77231">
      <w:pPr>
        <w:pStyle w:val="36"/>
        <w:spacing w:after="0" w:line="240" w:lineRule="auto"/>
        <w:ind w:left="216"/>
      </w:pPr>
      <w:r>
        <w:rPr>
          <w:sz w:val="16"/>
        </w:rPr>
        <w:t xml:space="preserve">        foreach (var x in inner)</w:t>
      </w:r>
    </w:p>
    <w:p w14:paraId="58446564">
      <w:pPr>
        <w:pStyle w:val="36"/>
        <w:spacing w:after="0" w:line="240" w:lineRule="auto"/>
        <w:ind w:left="216"/>
      </w:pPr>
      <w:r>
        <w:rPr>
          <w:sz w:val="16"/>
        </w:rPr>
        <w:t xml:space="preserve">        {</w:t>
      </w:r>
    </w:p>
    <w:p w14:paraId="52F291E2">
      <w:pPr>
        <w:pStyle w:val="36"/>
        <w:spacing w:after="0" w:line="240" w:lineRule="auto"/>
        <w:ind w:left="216"/>
      </w:pPr>
      <w:r>
        <w:rPr>
          <w:sz w:val="16"/>
        </w:rPr>
        <w:t xml:space="preserve">            Console.WriteLine($"   {x.TenHe} | {x.MaMon} | {x.TenMon}");</w:t>
      </w:r>
    </w:p>
    <w:p w14:paraId="3ED35BCD">
      <w:pPr>
        <w:pStyle w:val="36"/>
        <w:spacing w:after="0" w:line="240" w:lineRule="auto"/>
        <w:ind w:left="216"/>
      </w:pPr>
      <w:r>
        <w:rPr>
          <w:sz w:val="16"/>
        </w:rPr>
        <w:t xml:space="preserve">        }</w:t>
      </w:r>
    </w:p>
    <w:p w14:paraId="4D759300">
      <w:pPr>
        <w:pStyle w:val="36"/>
        <w:spacing w:after="0" w:line="240" w:lineRule="auto"/>
        <w:ind w:left="216"/>
      </w:pPr>
      <w:r>
        <w:rPr>
          <w:sz w:val="16"/>
        </w:rPr>
        <w:t xml:space="preserve">        Console.WriteLine("b) Left outer join, gồm hệ chưa có môn:");</w:t>
      </w:r>
    </w:p>
    <w:p w14:paraId="32954470">
      <w:pPr>
        <w:pStyle w:val="36"/>
        <w:spacing w:after="0" w:line="240" w:lineRule="auto"/>
        <w:ind w:left="216"/>
      </w:pPr>
      <w:r>
        <w:rPr>
          <w:sz w:val="16"/>
        </w:rPr>
        <w:t xml:space="preserve">        var leftJoin = he</w:t>
      </w:r>
    </w:p>
    <w:p w14:paraId="236F4392">
      <w:pPr>
        <w:pStyle w:val="36"/>
        <w:spacing w:after="0" w:line="240" w:lineRule="auto"/>
        <w:ind w:left="216"/>
      </w:pPr>
      <w:r>
        <w:rPr>
          <w:sz w:val="16"/>
        </w:rPr>
        <w:t xml:space="preserve">            .GroupJoin(mon, h =&gt; h.MaHe, m =&gt; m.He, (h, ms) =&gt; new { h, ms })</w:t>
      </w:r>
    </w:p>
    <w:p w14:paraId="7E800B6E">
      <w:pPr>
        <w:pStyle w:val="36"/>
        <w:spacing w:after="0" w:line="240" w:lineRule="auto"/>
        <w:ind w:left="216"/>
      </w:pPr>
      <w:r>
        <w:rPr>
          <w:sz w:val="16"/>
        </w:rPr>
        <w:t xml:space="preserve">            .SelectMany(x =&gt; x.ms.DefaultIfEmpty(), (x, m) =&gt; new { x.h, m });</w:t>
      </w:r>
    </w:p>
    <w:p w14:paraId="11438189">
      <w:pPr>
        <w:pStyle w:val="36"/>
        <w:spacing w:after="0" w:line="240" w:lineRule="auto"/>
        <w:ind w:left="216"/>
      </w:pPr>
      <w:r>
        <w:rPr>
          <w:sz w:val="16"/>
        </w:rPr>
        <w:t xml:space="preserve">        foreach (var x in leftJoin)</w:t>
      </w:r>
    </w:p>
    <w:p w14:paraId="65CD20EF">
      <w:pPr>
        <w:pStyle w:val="36"/>
        <w:spacing w:after="0" w:line="240" w:lineRule="auto"/>
        <w:ind w:left="216"/>
      </w:pPr>
      <w:r>
        <w:rPr>
          <w:sz w:val="16"/>
        </w:rPr>
        <w:t xml:space="preserve">        {</w:t>
      </w:r>
    </w:p>
    <w:p w14:paraId="09756B8F">
      <w:pPr>
        <w:pStyle w:val="36"/>
        <w:spacing w:after="0" w:line="240" w:lineRule="auto"/>
        <w:ind w:left="216"/>
      </w:pPr>
      <w:r>
        <w:rPr>
          <w:sz w:val="16"/>
        </w:rPr>
        <w:t xml:space="preserve">            Console.WriteLine($"   {x.h.TenHe} | {x.m?.MaMon ?? "(chưa có)"} | {x.m?.TenMon ?? "(chưa có)"}");</w:t>
      </w:r>
    </w:p>
    <w:p w14:paraId="78AC14A7">
      <w:pPr>
        <w:pStyle w:val="36"/>
        <w:spacing w:after="0" w:line="240" w:lineRule="auto"/>
        <w:ind w:left="216"/>
      </w:pPr>
      <w:r>
        <w:rPr>
          <w:sz w:val="16"/>
        </w:rPr>
        <w:t xml:space="preserve">        }</w:t>
      </w:r>
    </w:p>
    <w:p w14:paraId="7CA14459">
      <w:pPr>
        <w:pStyle w:val="36"/>
        <w:spacing w:after="0" w:line="240" w:lineRule="auto"/>
        <w:ind w:left="216"/>
      </w:pPr>
      <w:r>
        <w:rPr>
          <w:sz w:val="16"/>
        </w:rPr>
        <w:t xml:space="preserve">        Console.WriteLine("c) Full outer join, gồm hệ và môn chưa khai báo:");</w:t>
      </w:r>
    </w:p>
    <w:p w14:paraId="51C809EF">
      <w:pPr>
        <w:pStyle w:val="36"/>
        <w:spacing w:after="0" w:line="240" w:lineRule="auto"/>
        <w:ind w:left="216"/>
      </w:pPr>
      <w:r>
        <w:rPr>
          <w:sz w:val="16"/>
        </w:rPr>
        <w:t xml:space="preserve">        var fullFromHe = he</w:t>
      </w:r>
    </w:p>
    <w:p w14:paraId="0231FC8E">
      <w:pPr>
        <w:pStyle w:val="36"/>
        <w:spacing w:after="0" w:line="240" w:lineRule="auto"/>
        <w:ind w:left="216"/>
      </w:pPr>
      <w:r>
        <w:rPr>
          <w:sz w:val="16"/>
        </w:rPr>
        <w:t xml:space="preserve">            .GroupJoin(mon, h =&gt; h.MaHe, m =&gt; m.He, (h, ms) =&gt; new { h, ms })</w:t>
      </w:r>
    </w:p>
    <w:p w14:paraId="52B2882F">
      <w:pPr>
        <w:pStyle w:val="36"/>
        <w:spacing w:after="0" w:line="240" w:lineRule="auto"/>
        <w:ind w:left="216"/>
      </w:pPr>
      <w:r>
        <w:rPr>
          <w:sz w:val="16"/>
        </w:rPr>
        <w:t xml:space="preserve">            .SelectMany(x =&gt; x.ms.DefaultIfEmpty(), (x, m) =&gt; new</w:t>
      </w:r>
    </w:p>
    <w:p w14:paraId="261F608C">
      <w:pPr>
        <w:pStyle w:val="36"/>
        <w:spacing w:after="0" w:line="240" w:lineRule="auto"/>
        <w:ind w:left="216"/>
      </w:pPr>
      <w:r>
        <w:rPr>
          <w:sz w:val="16"/>
        </w:rPr>
        <w:t xml:space="preserve">            {</w:t>
      </w:r>
    </w:p>
    <w:p w14:paraId="1CC7B3CD">
      <w:pPr>
        <w:pStyle w:val="36"/>
        <w:spacing w:after="0" w:line="240" w:lineRule="auto"/>
        <w:ind w:left="216"/>
      </w:pPr>
      <w:r>
        <w:rPr>
          <w:sz w:val="16"/>
        </w:rPr>
        <w:t xml:space="preserve">                He = x.h.TenHe,</w:t>
      </w:r>
    </w:p>
    <w:p w14:paraId="34498A41">
      <w:pPr>
        <w:pStyle w:val="36"/>
        <w:spacing w:after="0" w:line="240" w:lineRule="auto"/>
        <w:ind w:left="216"/>
      </w:pPr>
      <w:r>
        <w:rPr>
          <w:sz w:val="16"/>
        </w:rPr>
        <w:t xml:space="preserve">                Ma = m?.MaMon ?? "(chưa có)",</w:t>
      </w:r>
    </w:p>
    <w:p w14:paraId="04499DBC">
      <w:pPr>
        <w:pStyle w:val="36"/>
        <w:spacing w:after="0" w:line="240" w:lineRule="auto"/>
        <w:ind w:left="216"/>
      </w:pPr>
      <w:r>
        <w:rPr>
          <w:sz w:val="16"/>
        </w:rPr>
        <w:t xml:space="preserve">                Ten = m?.TenMon ?? "(chưa có)"</w:t>
      </w:r>
    </w:p>
    <w:p w14:paraId="1734D8AA">
      <w:pPr>
        <w:pStyle w:val="36"/>
        <w:spacing w:after="0" w:line="240" w:lineRule="auto"/>
        <w:ind w:left="216"/>
      </w:pPr>
      <w:r>
        <w:rPr>
          <w:sz w:val="16"/>
        </w:rPr>
        <w:t xml:space="preserve">            });</w:t>
      </w:r>
    </w:p>
    <w:p w14:paraId="6168C168">
      <w:pPr>
        <w:pStyle w:val="36"/>
        <w:spacing w:after="0" w:line="240" w:lineRule="auto"/>
        <w:ind w:left="216"/>
      </w:pPr>
      <w:r>
        <w:rPr>
          <w:sz w:val="16"/>
        </w:rPr>
        <w:t xml:space="preserve">        foreach (var x in fullFromHe)</w:t>
      </w:r>
    </w:p>
    <w:p w14:paraId="0AD08FD9">
      <w:pPr>
        <w:pStyle w:val="36"/>
        <w:spacing w:after="0" w:line="240" w:lineRule="auto"/>
        <w:ind w:left="216"/>
      </w:pPr>
      <w:r>
        <w:rPr>
          <w:sz w:val="16"/>
        </w:rPr>
        <w:t xml:space="preserve">        {</w:t>
      </w:r>
    </w:p>
    <w:p w14:paraId="7E2B1BDE">
      <w:pPr>
        <w:pStyle w:val="36"/>
        <w:spacing w:after="0" w:line="240" w:lineRule="auto"/>
        <w:ind w:left="216"/>
      </w:pPr>
      <w:r>
        <w:rPr>
          <w:sz w:val="16"/>
        </w:rPr>
        <w:t xml:space="preserve">            Console.WriteLine($"   {x.He} | {x.Ma} | {x.Ten}");</w:t>
      </w:r>
    </w:p>
    <w:p w14:paraId="56D92203">
      <w:pPr>
        <w:pStyle w:val="36"/>
        <w:spacing w:after="0" w:line="240" w:lineRule="auto"/>
        <w:ind w:left="216"/>
      </w:pPr>
      <w:r>
        <w:rPr>
          <w:sz w:val="16"/>
        </w:rPr>
        <w:t xml:space="preserve">        }</w:t>
      </w:r>
    </w:p>
    <w:p w14:paraId="62FAAB6C">
      <w:pPr>
        <w:pStyle w:val="36"/>
        <w:spacing w:after="0" w:line="240" w:lineRule="auto"/>
        <w:ind w:left="216"/>
      </w:pPr>
      <w:r>
        <w:rPr>
          <w:sz w:val="16"/>
        </w:rPr>
        <w:t xml:space="preserve">        foreach (var m in mon.Where(m =&gt; string.IsNullOrEmpty(m.He)))</w:t>
      </w:r>
    </w:p>
    <w:p w14:paraId="458F4260">
      <w:pPr>
        <w:pStyle w:val="36"/>
        <w:spacing w:after="0" w:line="240" w:lineRule="auto"/>
        <w:ind w:left="216"/>
      </w:pPr>
      <w:r>
        <w:rPr>
          <w:sz w:val="16"/>
        </w:rPr>
        <w:t xml:space="preserve">        {</w:t>
      </w:r>
    </w:p>
    <w:p w14:paraId="23F2252F">
      <w:pPr>
        <w:pStyle w:val="36"/>
        <w:spacing w:after="0" w:line="240" w:lineRule="auto"/>
        <w:ind w:left="216"/>
      </w:pPr>
      <w:r>
        <w:rPr>
          <w:sz w:val="16"/>
        </w:rPr>
        <w:t xml:space="preserve">            Console.WriteLine($"   (chưa khai báo hệ) | {m.MaMon} | {m.TenMon}");</w:t>
      </w:r>
    </w:p>
    <w:p w14:paraId="1B893A6B">
      <w:pPr>
        <w:pStyle w:val="36"/>
        <w:spacing w:after="0" w:line="240" w:lineRule="auto"/>
        <w:ind w:left="216"/>
      </w:pPr>
      <w:r>
        <w:rPr>
          <w:sz w:val="16"/>
        </w:rPr>
        <w:t xml:space="preserve">        }</w:t>
      </w:r>
    </w:p>
    <w:p w14:paraId="7A92D324">
      <w:pPr>
        <w:pStyle w:val="36"/>
        <w:spacing w:after="0" w:line="240" w:lineRule="auto"/>
        <w:ind w:left="216"/>
      </w:pPr>
      <w:r>
        <w:rPr>
          <w:sz w:val="16"/>
        </w:rPr>
        <w:t xml:space="preserve">        Console.WriteLine("d) Chỉ các hệ chưa có môn và môn chưa khai báo hệ:");</w:t>
      </w:r>
    </w:p>
    <w:p w14:paraId="6DBAF5B9">
      <w:pPr>
        <w:pStyle w:val="36"/>
        <w:spacing w:after="0" w:line="240" w:lineRule="auto"/>
        <w:ind w:left="216"/>
      </w:pPr>
      <w:r>
        <w:rPr>
          <w:sz w:val="16"/>
        </w:rPr>
        <w:t xml:space="preserve">        foreach (var h in he.Where(h =&gt; !mon.Any(m =&gt; m.He == h.MaHe)))</w:t>
      </w:r>
    </w:p>
    <w:p w14:paraId="3871BEE8">
      <w:pPr>
        <w:pStyle w:val="36"/>
        <w:spacing w:after="0" w:line="240" w:lineRule="auto"/>
        <w:ind w:left="216"/>
      </w:pPr>
      <w:r>
        <w:rPr>
          <w:sz w:val="16"/>
        </w:rPr>
        <w:t xml:space="preserve">        {</w:t>
      </w:r>
    </w:p>
    <w:p w14:paraId="7EB59821">
      <w:pPr>
        <w:pStyle w:val="36"/>
        <w:spacing w:after="0" w:line="240" w:lineRule="auto"/>
        <w:ind w:left="216"/>
      </w:pPr>
      <w:r>
        <w:rPr>
          <w:sz w:val="16"/>
        </w:rPr>
        <w:t xml:space="preserve">            Console.WriteLine($"   Hệ chưa có môn: {h.MaHe} - {h.TenHe}");</w:t>
      </w:r>
    </w:p>
    <w:p w14:paraId="179A1FA1">
      <w:pPr>
        <w:pStyle w:val="36"/>
        <w:spacing w:after="0" w:line="240" w:lineRule="auto"/>
        <w:ind w:left="216"/>
      </w:pPr>
      <w:r>
        <w:rPr>
          <w:sz w:val="16"/>
        </w:rPr>
        <w:t xml:space="preserve">        }</w:t>
      </w:r>
    </w:p>
    <w:p w14:paraId="0EBC1DDC">
      <w:pPr>
        <w:pStyle w:val="36"/>
        <w:spacing w:after="0" w:line="240" w:lineRule="auto"/>
        <w:ind w:left="216"/>
      </w:pPr>
      <w:r>
        <w:rPr>
          <w:sz w:val="16"/>
        </w:rPr>
        <w:t xml:space="preserve">        foreach (var m in mon.Where(m =&gt; string.IsNullOrEmpty(m.He)))</w:t>
      </w:r>
    </w:p>
    <w:p w14:paraId="61D24781">
      <w:pPr>
        <w:pStyle w:val="36"/>
        <w:spacing w:after="0" w:line="240" w:lineRule="auto"/>
        <w:ind w:left="216"/>
      </w:pPr>
      <w:r>
        <w:rPr>
          <w:sz w:val="16"/>
        </w:rPr>
        <w:t xml:space="preserve">        {</w:t>
      </w:r>
    </w:p>
    <w:p w14:paraId="5B0DFDBF">
      <w:pPr>
        <w:pStyle w:val="36"/>
        <w:spacing w:after="0" w:line="240" w:lineRule="auto"/>
        <w:ind w:left="216"/>
      </w:pPr>
      <w:r>
        <w:rPr>
          <w:sz w:val="16"/>
        </w:rPr>
        <w:t xml:space="preserve">            Console.WriteLine($"   Môn chưa khai báo hệ: {m.MaMon} - {m.TenMon}");</w:t>
      </w:r>
    </w:p>
    <w:p w14:paraId="42CC7914">
      <w:pPr>
        <w:pStyle w:val="36"/>
        <w:spacing w:after="0" w:line="240" w:lineRule="auto"/>
        <w:ind w:left="216"/>
      </w:pPr>
      <w:r>
        <w:rPr>
          <w:sz w:val="16"/>
        </w:rPr>
        <w:t xml:space="preserve">        }</w:t>
      </w:r>
    </w:p>
    <w:p w14:paraId="394DD54C">
      <w:pPr>
        <w:pStyle w:val="36"/>
        <w:spacing w:after="0" w:line="240" w:lineRule="auto"/>
        <w:ind w:left="216"/>
      </w:pPr>
      <w:r>
        <w:rPr>
          <w:sz w:val="16"/>
        </w:rPr>
        <w:t xml:space="preserve">        Console.WriteLine("e) 5 môn đầu tiên theo số tiết giảm dần:");</w:t>
      </w:r>
    </w:p>
    <w:p w14:paraId="79FCA710">
      <w:pPr>
        <w:pStyle w:val="36"/>
        <w:spacing w:after="0" w:line="240" w:lineRule="auto"/>
        <w:ind w:left="216"/>
      </w:pPr>
      <w:r>
        <w:rPr>
          <w:sz w:val="16"/>
        </w:rPr>
        <w:t xml:space="preserve">        var topFive =</w:t>
      </w:r>
    </w:p>
    <w:p w14:paraId="6CA20493">
      <w:pPr>
        <w:pStyle w:val="36"/>
        <w:spacing w:after="0" w:line="240" w:lineRule="auto"/>
        <w:ind w:left="216"/>
      </w:pPr>
      <w:r>
        <w:rPr>
          <w:sz w:val="16"/>
        </w:rPr>
        <w:t xml:space="preserve">            from m in mon.OrderByDescending(m =&gt; m.SoTiet).Take(5)</w:t>
      </w:r>
    </w:p>
    <w:p w14:paraId="1E966DAC">
      <w:pPr>
        <w:pStyle w:val="36"/>
        <w:spacing w:after="0" w:line="240" w:lineRule="auto"/>
        <w:ind w:left="216"/>
      </w:pPr>
      <w:r>
        <w:rPr>
          <w:sz w:val="16"/>
        </w:rPr>
        <w:t xml:space="preserve">            join h in he on m.He equals h.MaHe into gj</w:t>
      </w:r>
    </w:p>
    <w:p w14:paraId="0BFA131D">
      <w:pPr>
        <w:pStyle w:val="36"/>
        <w:spacing w:after="0" w:line="240" w:lineRule="auto"/>
        <w:ind w:left="216"/>
      </w:pPr>
      <w:r>
        <w:rPr>
          <w:sz w:val="16"/>
        </w:rPr>
        <w:t xml:space="preserve">            from h in gj.DefaultIfEmpty()</w:t>
      </w:r>
    </w:p>
    <w:p w14:paraId="13BBF8C9">
      <w:pPr>
        <w:pStyle w:val="36"/>
        <w:spacing w:after="0" w:line="240" w:lineRule="auto"/>
        <w:ind w:left="216"/>
      </w:pPr>
      <w:r>
        <w:rPr>
          <w:sz w:val="16"/>
        </w:rPr>
        <w:t xml:space="preserve">            select new</w:t>
      </w:r>
    </w:p>
    <w:p w14:paraId="2D43E1CE">
      <w:pPr>
        <w:pStyle w:val="36"/>
        <w:spacing w:after="0" w:line="240" w:lineRule="auto"/>
        <w:ind w:left="216"/>
      </w:pPr>
      <w:r>
        <w:rPr>
          <w:sz w:val="16"/>
        </w:rPr>
        <w:t xml:space="preserve">            {</w:t>
      </w:r>
    </w:p>
    <w:p w14:paraId="203A6AD0">
      <w:pPr>
        <w:pStyle w:val="36"/>
        <w:spacing w:after="0" w:line="240" w:lineRule="auto"/>
        <w:ind w:left="216"/>
      </w:pPr>
      <w:r>
        <w:rPr>
          <w:sz w:val="16"/>
        </w:rPr>
        <w:t xml:space="preserve">                He = h?.TenHe ?? "(chưa khai báo)",</w:t>
      </w:r>
    </w:p>
    <w:p w14:paraId="7C207245">
      <w:pPr>
        <w:pStyle w:val="36"/>
        <w:spacing w:after="0" w:line="240" w:lineRule="auto"/>
        <w:ind w:left="216"/>
      </w:pPr>
      <w:r>
        <w:rPr>
          <w:sz w:val="16"/>
        </w:rPr>
        <w:t xml:space="preserve">                m.MaMon,</w:t>
      </w:r>
    </w:p>
    <w:p w14:paraId="03CCB090">
      <w:pPr>
        <w:pStyle w:val="36"/>
        <w:spacing w:after="0" w:line="240" w:lineRule="auto"/>
        <w:ind w:left="216"/>
      </w:pPr>
      <w:r>
        <w:rPr>
          <w:sz w:val="16"/>
        </w:rPr>
        <w:t xml:space="preserve">                m.TenMon,</w:t>
      </w:r>
    </w:p>
    <w:p w14:paraId="5E9E4294">
      <w:pPr>
        <w:pStyle w:val="36"/>
        <w:spacing w:after="0" w:line="240" w:lineRule="auto"/>
        <w:ind w:left="216"/>
      </w:pPr>
      <w:r>
        <w:rPr>
          <w:sz w:val="16"/>
        </w:rPr>
        <w:t xml:space="preserve">                m.SoTiet</w:t>
      </w:r>
    </w:p>
    <w:p w14:paraId="786CFF6E">
      <w:pPr>
        <w:pStyle w:val="36"/>
        <w:spacing w:after="0" w:line="240" w:lineRule="auto"/>
        <w:ind w:left="216"/>
      </w:pPr>
      <w:r>
        <w:rPr>
          <w:sz w:val="16"/>
        </w:rPr>
        <w:t xml:space="preserve">            };</w:t>
      </w:r>
    </w:p>
    <w:p w14:paraId="08900CBC">
      <w:pPr>
        <w:pStyle w:val="36"/>
        <w:spacing w:after="0" w:line="240" w:lineRule="auto"/>
        <w:ind w:left="216"/>
      </w:pPr>
      <w:r>
        <w:rPr>
          <w:sz w:val="16"/>
        </w:rPr>
        <w:t xml:space="preserve">        foreach (var x in topFive)</w:t>
      </w:r>
    </w:p>
    <w:p w14:paraId="19453FD2">
      <w:pPr>
        <w:pStyle w:val="36"/>
        <w:spacing w:after="0" w:line="240" w:lineRule="auto"/>
        <w:ind w:left="216"/>
      </w:pPr>
      <w:r>
        <w:rPr>
          <w:sz w:val="16"/>
        </w:rPr>
        <w:t xml:space="preserve">        {</w:t>
      </w:r>
    </w:p>
    <w:p w14:paraId="10AE259F">
      <w:pPr>
        <w:pStyle w:val="36"/>
        <w:spacing w:after="0" w:line="240" w:lineRule="auto"/>
        <w:ind w:left="216"/>
      </w:pPr>
      <w:r>
        <w:rPr>
          <w:sz w:val="16"/>
        </w:rPr>
        <w:t xml:space="preserve">            Console.WriteLine($"   {x.He} | {x.MaMon} | {x.TenMon} | {x.SoTiet}");</w:t>
      </w:r>
    </w:p>
    <w:p w14:paraId="03E5FF6F">
      <w:pPr>
        <w:pStyle w:val="36"/>
        <w:spacing w:after="0" w:line="240" w:lineRule="auto"/>
        <w:ind w:left="216"/>
      </w:pPr>
      <w:r>
        <w:rPr>
          <w:sz w:val="16"/>
        </w:rPr>
        <w:t xml:space="preserve">        }</w:t>
      </w:r>
    </w:p>
    <w:p w14:paraId="2985016B">
      <w:pPr>
        <w:pStyle w:val="36"/>
        <w:spacing w:after="0" w:line="240" w:lineRule="auto"/>
        <w:ind w:left="216"/>
      </w:pPr>
      <w:r>
        <w:rPr>
          <w:sz w:val="16"/>
        </w:rPr>
        <w:t xml:space="preserve">        Console.WriteLine("f) Tổng số môn mỗi hệ:");</w:t>
      </w:r>
    </w:p>
    <w:p w14:paraId="6E943345">
      <w:pPr>
        <w:pStyle w:val="36"/>
        <w:spacing w:after="0" w:line="240" w:lineRule="auto"/>
        <w:ind w:left="216"/>
      </w:pPr>
      <w:r>
        <w:rPr>
          <w:sz w:val="16"/>
        </w:rPr>
        <w:t xml:space="preserve">        foreach (var h in he)</w:t>
      </w:r>
    </w:p>
    <w:p w14:paraId="467FD042">
      <w:pPr>
        <w:pStyle w:val="36"/>
        <w:spacing w:after="0" w:line="240" w:lineRule="auto"/>
        <w:ind w:left="216"/>
      </w:pPr>
      <w:r>
        <w:rPr>
          <w:sz w:val="16"/>
        </w:rPr>
        <w:t xml:space="preserve">        {</w:t>
      </w:r>
    </w:p>
    <w:p w14:paraId="306546EC">
      <w:pPr>
        <w:pStyle w:val="36"/>
        <w:spacing w:after="0" w:line="240" w:lineRule="auto"/>
        <w:ind w:left="216"/>
      </w:pPr>
      <w:r>
        <w:rPr>
          <w:sz w:val="16"/>
        </w:rPr>
        <w:t xml:space="preserve">            Console.WriteLine($"   {h.MaHe} | {h.TenHe} | {mon.Count(m =&gt; m.He == h.MaHe)}");</w:t>
      </w:r>
    </w:p>
    <w:p w14:paraId="385EA87F">
      <w:pPr>
        <w:pStyle w:val="36"/>
        <w:spacing w:after="0" w:line="240" w:lineRule="auto"/>
        <w:ind w:left="216"/>
      </w:pPr>
      <w:r>
        <w:rPr>
          <w:sz w:val="16"/>
        </w:rPr>
        <w:t xml:space="preserve">        }</w:t>
      </w:r>
    </w:p>
    <w:p w14:paraId="2272E508">
      <w:pPr>
        <w:pStyle w:val="36"/>
        <w:spacing w:after="0" w:line="240" w:lineRule="auto"/>
        <w:ind w:left="216"/>
      </w:pPr>
      <w:r>
        <w:rPr>
          <w:sz w:val="16"/>
        </w:rPr>
        <w:t xml:space="preserve">        Console.WriteLine($"g) Số loại số tiết khác nhau: {mon.Select(m =&gt; m.SoTiet).Distinct().Count()}");</w:t>
      </w:r>
    </w:p>
    <w:p w14:paraId="2CC93607">
      <w:pPr>
        <w:pStyle w:val="36"/>
        <w:spacing w:after="0" w:line="240" w:lineRule="auto"/>
        <w:ind w:left="216"/>
      </w:pPr>
      <w:r>
        <w:rPr>
          <w:sz w:val="16"/>
        </w:rPr>
        <w:t xml:space="preserve">        var first = mon.FirstOrDefault(m =&gt;</w:t>
      </w:r>
    </w:p>
    <w:p w14:paraId="3E2A8761">
      <w:pPr>
        <w:pStyle w:val="36"/>
        <w:spacing w:after="0" w:line="240" w:lineRule="auto"/>
        <w:ind w:left="216"/>
      </w:pPr>
      <w:r>
        <w:rPr>
          <w:sz w:val="16"/>
        </w:rPr>
        <w:t xml:space="preserve">            m.TenMon.StartsWith("Lập trình", StringComparison.CurrentCulture));</w:t>
      </w:r>
    </w:p>
    <w:p w14:paraId="0098701B">
      <w:pPr>
        <w:pStyle w:val="36"/>
        <w:spacing w:after="0" w:line="240" w:lineRule="auto"/>
        <w:ind w:left="216"/>
      </w:pPr>
      <w:r>
        <w:rPr>
          <w:sz w:val="16"/>
        </w:rPr>
        <w:t xml:space="preserve">        Console.WriteLine($"h) Môn đầu tiên bắt đầu Lập trình: {first?.MaMon} - {first?.TenMon}");</w:t>
      </w:r>
    </w:p>
    <w:p w14:paraId="73116371">
      <w:pPr>
        <w:pStyle w:val="36"/>
        <w:spacing w:after="0" w:line="240" w:lineRule="auto"/>
        <w:ind w:left="216"/>
      </w:pPr>
      <w:r>
        <w:rPr>
          <w:sz w:val="16"/>
        </w:rPr>
        <w:t xml:space="preserve">        Console.WriteLine("i) Môn theo từng hệ, đánh số trong nhóm:");</w:t>
      </w:r>
    </w:p>
    <w:p w14:paraId="7D20E99F">
      <w:pPr>
        <w:pStyle w:val="36"/>
        <w:spacing w:after="0" w:line="240" w:lineRule="auto"/>
        <w:ind w:left="216"/>
      </w:pPr>
      <w:r>
        <w:rPr>
          <w:sz w:val="16"/>
        </w:rPr>
        <w:t xml:space="preserve">        foreach (var group in mon.GroupBy(m =&gt; m.He).OrderBy(g =&gt; g.Key))</w:t>
      </w:r>
    </w:p>
    <w:p w14:paraId="72AF8300">
      <w:pPr>
        <w:pStyle w:val="36"/>
        <w:spacing w:after="0" w:line="240" w:lineRule="auto"/>
        <w:ind w:left="216"/>
      </w:pPr>
      <w:r>
        <w:rPr>
          <w:sz w:val="16"/>
        </w:rPr>
        <w:t xml:space="preserve">        {</w:t>
      </w:r>
    </w:p>
    <w:p w14:paraId="52419C26">
      <w:pPr>
        <w:pStyle w:val="36"/>
        <w:spacing w:after="0" w:line="240" w:lineRule="auto"/>
        <w:ind w:left="216"/>
      </w:pPr>
      <w:r>
        <w:rPr>
          <w:sz w:val="16"/>
        </w:rPr>
        <w:t xml:space="preserve">            Console.WriteLine($"   Hệ {(string.IsNullOrEmpty(group.Key) ? "(trống)" : group.Key)}");</w:t>
      </w:r>
    </w:p>
    <w:p w14:paraId="3A102F1A">
      <w:pPr>
        <w:pStyle w:val="36"/>
        <w:spacing w:after="0" w:line="240" w:lineRule="auto"/>
        <w:ind w:left="216"/>
      </w:pPr>
      <w:r>
        <w:rPr>
          <w:sz w:val="16"/>
        </w:rPr>
        <w:t xml:space="preserve">            var numbered = group.OrderBy(m =&gt; m.MaMon)</w:t>
      </w:r>
    </w:p>
    <w:p w14:paraId="19EBD55C">
      <w:pPr>
        <w:pStyle w:val="36"/>
        <w:spacing w:after="0" w:line="240" w:lineRule="auto"/>
        <w:ind w:left="216"/>
      </w:pPr>
      <w:r>
        <w:rPr>
          <w:sz w:val="16"/>
        </w:rPr>
        <w:t xml:space="preserve">                .Select((m, index) =&gt; new { m, STT = index + 1 });</w:t>
      </w:r>
    </w:p>
    <w:p w14:paraId="0764E6E5">
      <w:pPr>
        <w:pStyle w:val="36"/>
        <w:spacing w:after="0" w:line="240" w:lineRule="auto"/>
        <w:ind w:left="216"/>
      </w:pPr>
      <w:r>
        <w:rPr>
          <w:sz w:val="16"/>
        </w:rPr>
        <w:t xml:space="preserve">            foreach (var item in numbered)</w:t>
      </w:r>
    </w:p>
    <w:p w14:paraId="44FA82B5">
      <w:pPr>
        <w:pStyle w:val="36"/>
        <w:spacing w:after="0" w:line="240" w:lineRule="auto"/>
        <w:ind w:left="216"/>
      </w:pPr>
      <w:r>
        <w:rPr>
          <w:sz w:val="16"/>
        </w:rPr>
        <w:t xml:space="preserve">            {</w:t>
      </w:r>
    </w:p>
    <w:p w14:paraId="59753757">
      <w:pPr>
        <w:pStyle w:val="36"/>
        <w:spacing w:after="0" w:line="240" w:lineRule="auto"/>
        <w:ind w:left="216"/>
      </w:pPr>
      <w:r>
        <w:rPr>
          <w:sz w:val="16"/>
        </w:rPr>
        <w:t xml:space="preserve">                Console.WriteLine($"   {item.STT}. {item.m.MaMon} - {item.m.TenMon}");</w:t>
      </w:r>
    </w:p>
    <w:p w14:paraId="00D8D96E">
      <w:pPr>
        <w:pStyle w:val="36"/>
        <w:spacing w:after="0" w:line="240" w:lineRule="auto"/>
        <w:ind w:left="216"/>
      </w:pPr>
      <w:r>
        <w:rPr>
          <w:sz w:val="16"/>
        </w:rPr>
        <w:t xml:space="preserve">            }</w:t>
      </w:r>
    </w:p>
    <w:p w14:paraId="1A19F5C1">
      <w:pPr>
        <w:pStyle w:val="36"/>
        <w:spacing w:after="0" w:line="240" w:lineRule="auto"/>
        <w:ind w:left="216"/>
      </w:pPr>
      <w:r>
        <w:rPr>
          <w:sz w:val="16"/>
        </w:rPr>
        <w:t xml:space="preserve">        }</w:t>
      </w:r>
    </w:p>
    <w:p w14:paraId="70F5A7B5">
      <w:pPr>
        <w:pStyle w:val="36"/>
        <w:spacing w:after="0" w:line="240" w:lineRule="auto"/>
        <w:ind w:left="216"/>
      </w:pPr>
      <w:r>
        <w:rPr>
          <w:sz w:val="16"/>
        </w:rPr>
        <w:t xml:space="preserve">    }</w:t>
      </w:r>
    </w:p>
    <w:p w14:paraId="1B2FB1BF">
      <w:pPr>
        <w:pStyle w:val="36"/>
        <w:spacing w:after="0" w:line="240" w:lineRule="auto"/>
        <w:ind w:left="216"/>
      </w:pPr>
      <w:r>
        <w:rPr>
          <w:sz w:val="16"/>
        </w:rPr>
        <w:t>}</w:t>
      </w:r>
    </w:p>
    <w:p w14:paraId="0FC2A64F">
      <w:pPr>
        <w:pStyle w:val="36"/>
        <w:spacing w:after="0" w:line="240" w:lineRule="auto"/>
        <w:ind w:left="216"/>
      </w:pPr>
    </w:p>
    <w:p w14:paraId="3972E7D6">
      <w:pPr>
        <w:pStyle w:val="36"/>
        <w:spacing w:after="0" w:line="240" w:lineRule="auto"/>
        <w:ind w:left="216"/>
      </w:pPr>
    </w:p>
    <w:p w14:paraId="0834CCFE">
      <w:pPr>
        <w:pStyle w:val="36"/>
        <w:spacing w:after="0" w:line="240" w:lineRule="auto"/>
        <w:ind w:left="216"/>
      </w:pPr>
    </w:p>
    <w:p w14:paraId="6CA8F45A">
      <w:pPr>
        <w:pStyle w:val="36"/>
        <w:spacing w:after="0" w:line="240" w:lineRule="auto"/>
        <w:ind w:left="216"/>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Calibr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130"/>
    <w:rsid w:val="000B16B3"/>
    <w:rsid w:val="000D2C4E"/>
    <w:rsid w:val="000F2A68"/>
    <w:rsid w:val="00106752"/>
    <w:rsid w:val="00130CD9"/>
    <w:rsid w:val="00171A6F"/>
    <w:rsid w:val="001D14BE"/>
    <w:rsid w:val="002D5840"/>
    <w:rsid w:val="00414638"/>
    <w:rsid w:val="00486338"/>
    <w:rsid w:val="004E120A"/>
    <w:rsid w:val="0070057A"/>
    <w:rsid w:val="00723233"/>
    <w:rsid w:val="00927FE6"/>
    <w:rsid w:val="00A558BC"/>
    <w:rsid w:val="00A77BB9"/>
    <w:rsid w:val="00AC6F8E"/>
    <w:rsid w:val="00B017DB"/>
    <w:rsid w:val="00B2797F"/>
    <w:rsid w:val="00C0573C"/>
    <w:rsid w:val="00C10DBA"/>
    <w:rsid w:val="00C2294C"/>
    <w:rsid w:val="00C311C4"/>
    <w:rsid w:val="00C346FE"/>
    <w:rsid w:val="00D044DF"/>
    <w:rsid w:val="00D83324"/>
    <w:rsid w:val="00DA5AC4"/>
    <w:rsid w:val="00DA77B4"/>
    <w:rsid w:val="00DD3576"/>
    <w:rsid w:val="00EE2D08"/>
    <w:rsid w:val="00F42D94"/>
    <w:rsid w:val="00F55F76"/>
    <w:rsid w:val="00FE4130"/>
    <w:rsid w:val="67A172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imes New Roman"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b/>
      <w:color w:val="000000"/>
      <w:sz w:val="32"/>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b/>
      <w:color w:val="000000"/>
      <w:sz w:val="28"/>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b/>
      <w:color w:val="000000"/>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Normal (Web)"/>
    <w:basedOn w:val="1"/>
    <w:semiHidden/>
    <w:unhideWhenUsed/>
    <w:uiPriority w:val="99"/>
    <w:pPr>
      <w:spacing w:before="100" w:beforeAutospacing="1" w:after="100" w:afterAutospacing="1" w:line="240" w:lineRule="auto"/>
    </w:pPr>
    <w:rPr>
      <w:rFonts w:cs="Times New Roman"/>
      <w:kern w:val="0"/>
      <w14:ligatures w14:val="none"/>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Unresolved Mention"/>
    <w:basedOn w:val="11"/>
    <w:semiHidden/>
    <w:unhideWhenUsed/>
    <w:uiPriority w:val="99"/>
    <w:rPr>
      <w:color w:val="605E5C"/>
      <w:shd w:val="clear" w:color="auto" w:fill="E1DFDD"/>
    </w:rPr>
  </w:style>
  <w:style w:type="paragraph" w:customStyle="1" w:styleId="36">
    <w:name w:val="Code"/>
    <w:uiPriority w:val="0"/>
    <w:pPr>
      <w:spacing w:after="160" w:line="278" w:lineRule="auto"/>
    </w:pPr>
    <w:rPr>
      <w:rFonts w:ascii="Consolas" w:hAnsi="Consolas" w:eastAsia="Consolas" w:cstheme="minorBidi"/>
      <w:kern w:val="2"/>
      <w:sz w:val="18"/>
      <w:szCs w:val="24"/>
      <w:lang w:val="en-US" w:eastAsia="en-US" w:bidi="ar-SA"/>
      <w14:ligatures w14:val="standardContextua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B113EC-4E87-4973-9E2F-82AA9941D83D}">
  <ds:schemaRefs/>
</ds:datastoreItem>
</file>

<file path=docProps/app.xml><?xml version="1.0" encoding="utf-8"?>
<Properties xmlns="http://schemas.openxmlformats.org/officeDocument/2006/extended-properties" xmlns:vt="http://schemas.openxmlformats.org/officeDocument/2006/docPropsVTypes">
  <Template>Normal</Template>
  <Pages>16</Pages>
  <Words>5698</Words>
  <Characters>23582</Characters>
  <Lines>241</Lines>
  <Paragraphs>68</Paragraphs>
  <TotalTime>0</TotalTime>
  <ScaleCrop>false</ScaleCrop>
  <LinksUpToDate>false</LinksUpToDate>
  <CharactersWithSpaces>33388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2026-09-27T14:31:00Z</dcterms:created>
  <dc:creator>Nguyễn Quốc Huy</dc:creator>
  <cp:lastModifiedBy>quoc viet</cp:lastModifiedBy>
  <dcterms:modified xsi:type="dcterms:W3CDTF">2026-09-29T11:24:24Z</dcterms:modified>
  <dc:subject>Báo cáo thực hành LINQ cơ bản</dc:subject>
  <dc:title>Lab03 Thực hành LINQ cơ bản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eyJoZGlkIjoiNGM2Yzc3MmU4ZDY5ZTUyODZkMjJjYjI1MGNhZDhjNzgifQ==</vt:lpwstr>
  </property>
  <property fmtid="{D5CDD505-2E9C-101B-9397-08002B2CF9AE}" pid="3" name="KSOProductBuildVer">
    <vt:lpwstr>1033-12.1.0.28485</vt:lpwstr>
  </property>
  <property fmtid="{D5CDD505-2E9C-101B-9397-08002B2CF9AE}" pid="4" name="ICV">
    <vt:lpwstr>19F9E4FDF3DE4F84B7FA843D09B9E632_12</vt:lpwstr>
  </property>
</Properties>
</file>