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Strange Life.</w:t>
      </w:r>
    </w:p>
    <w:p w:rsidR="00000000" w:rsidDel="00000000" w:rsidP="00000000" w:rsidRDefault="00000000" w:rsidRPr="00000000" w14:paraId="00000002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Общие сведения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Полное наименование системы: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Strange Life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начала работы: </w:t>
      </w:r>
      <w:r w:rsidDel="00000000" w:rsidR="00000000" w:rsidRPr="00000000">
        <w:rPr>
          <w:i w:val="1"/>
          <w:sz w:val="24"/>
          <w:szCs w:val="24"/>
          <w:rtl w:val="0"/>
        </w:rPr>
        <w:t xml:space="preserve">28 октября 2021 г.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Дата окончания работы: </w:t>
      </w:r>
      <w:r w:rsidDel="00000000" w:rsidR="00000000" w:rsidRPr="00000000">
        <w:rPr>
          <w:i w:val="1"/>
          <w:sz w:val="24"/>
          <w:szCs w:val="24"/>
          <w:rtl w:val="0"/>
        </w:rPr>
        <w:t xml:space="preserve">11 ноября 2021 г.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Требования</w:t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Создать приложение которое содержит в себе приложения для экономий времени пользователя на поиск обыденной информаций.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0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Языки для написания и создания приложения.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Мной будут использоваться такие языки программирования как,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 (для написания “скелета приложения”, его структуры) и его модуль PyQt5 (для непосредственного создания приложения). Для его упаковки будет использоваться cx Freeze (для создания .exe приложения).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Этапы создания приложения с приложениями:</w:t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Начало создания приложения я начну с разработки для него дизайна.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программе Qt Designer я создам новое окно MainWindow которое будет служить основным окном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 добавил QLabel с надписью ‘’Strange Life’’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Добавил шесть PushButton для открытия моих дочерних приложений.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Создам ещё один QLabel с QTextEdit для описания моих приложений.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menuBar для смены языка и выхода из  приложения.</w:t>
      </w:r>
    </w:p>
    <w:p w:rsidR="00000000" w:rsidDel="00000000" w:rsidP="00000000" w:rsidRDefault="00000000" w:rsidRPr="00000000" w14:paraId="0000002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Написание структуры приложения(или попросту кодинг).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импортируем модуль питона под названием os для открытия самих приложений.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Дальше я скопировал дизайн и вставил его в основной код после проверки на качество.</w:t>
      </w:r>
    </w:p>
    <w:p w:rsidR="00000000" w:rsidDel="00000000" w:rsidP="00000000" w:rsidRDefault="00000000" w:rsidRPr="00000000" w14:paraId="0000002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Основным кодом служит открытие моих приложений, смена языка, добавление описания.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Этапы создания самих приложений для основного приложения: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Приложение калькулятор.</w:t>
      </w:r>
    </w:p>
    <w:p w:rsidR="00000000" w:rsidDel="00000000" w:rsidP="00000000" w:rsidRDefault="00000000" w:rsidRPr="00000000" w14:paraId="0000002F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Создание красивого, современного дизайна для калькулятора в программе Qt Designer в котором будут все необходимые кнопки для взаимодействия с этим приложением.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Следующая часть будет состоять из технической составляющей: подключения дизайна созданного в Qt Designer, написания основной части программного кода с использованием библиотек PyQt5 и языка программирования Python. Будут реализованы обработчики событий алгебраических действий при нажатий на кнопки. </w:t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Завершающая часть создания приложения будет состоять из его тестов с подключением к самому приложению.</w:t>
      </w:r>
    </w:p>
    <w:p w:rsidR="00000000" w:rsidDel="00000000" w:rsidP="00000000" w:rsidRDefault="00000000" w:rsidRPr="00000000" w14:paraId="00000035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Медиаплеер.</w:t>
      </w:r>
    </w:p>
    <w:p w:rsidR="00000000" w:rsidDel="00000000" w:rsidP="00000000" w:rsidRDefault="00000000" w:rsidRPr="00000000" w14:paraId="00000037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Создание дизайна основанного на тёмных тонах в программе Qt Designer. Добавление таких основных элементов интерфейса как: управление громкостью, дорожка длительности композиций, кнопка паузы, TextEdit для вывода названий песен.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Написание основной технической составляющей будет основываться на языке программирования Python с подключенными библиотеками PyQt5 и Simpleaudio. Будут реализованы классы отвечающие за добавление песен в плеер, воспроизведение композиций.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Последняя часть отвечает за тесты этого приложения непосредственно в самом сайте.</w:t>
      </w:r>
    </w:p>
    <w:p w:rsidR="00000000" w:rsidDel="00000000" w:rsidP="00000000" w:rsidRDefault="00000000" w:rsidRPr="00000000" w14:paraId="0000003D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Записная книжка:</w:t>
      </w:r>
    </w:p>
    <w:p w:rsidR="00000000" w:rsidDel="00000000" w:rsidP="00000000" w:rsidRDefault="00000000" w:rsidRPr="00000000" w14:paraId="0000003F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Дизайн этого приложения будет создаваться непосредственно в программе Qt Designer. Элементами интерфейса будет служить TextEdit для вывода и записи чего-либо, кнопка удаления записки будет располагаться в левом верхнем углу.</w:t>
      </w:r>
    </w:p>
    <w:p w:rsidR="00000000" w:rsidDel="00000000" w:rsidP="00000000" w:rsidRDefault="00000000" w:rsidRPr="00000000" w14:paraId="00000041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Техническая составляющая будет состоять из написания программного кода на языке  python с библиотеками PyQt5 и базой данных с программой SQLite3.</w:t>
      </w:r>
    </w:p>
    <w:p w:rsidR="00000000" w:rsidDel="00000000" w:rsidP="00000000" w:rsidRDefault="00000000" w:rsidRPr="00000000" w14:paraId="00000043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Планировщик:</w:t>
      </w:r>
    </w:p>
    <w:p w:rsidR="00000000" w:rsidDel="00000000" w:rsidP="00000000" w:rsidRDefault="00000000" w:rsidRPr="00000000" w14:paraId="00000045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Начать создание этого приложение мне придется с дизайна, поскольку без него никуда. Дизайн будет состоять из QCalendarWidget на котором можно выбрать время, число, месяц, год запланированного чего-то.Далее справа будет располагаться сам LabelEdit для вывода запланированной даты и её описание.</w:t>
      </w:r>
    </w:p>
    <w:p w:rsidR="00000000" w:rsidDel="00000000" w:rsidP="00000000" w:rsidRDefault="00000000" w:rsidRPr="00000000" w14:paraId="0000004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Техническая составляющая будет практически не отличаться от других приложений но меняться будет только сам код написанный на языке Python с использованием библиотек PyQt5 и sys.stdin.</w:t>
      </w:r>
    </w:p>
    <w:p w:rsidR="00000000" w:rsidDel="00000000" w:rsidP="00000000" w:rsidRDefault="00000000" w:rsidRPr="00000000" w14:paraId="00000049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Конвертер валют:</w:t>
      </w:r>
    </w:p>
    <w:p w:rsidR="00000000" w:rsidDel="00000000" w:rsidP="00000000" w:rsidRDefault="00000000" w:rsidRPr="00000000" w14:paraId="0000004B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Создание дизайна в Qt Designer:заливка заднего фона черным цветом, залить красным цветом половины пространства, затем нужно добавить название “Конвертер валют”, добавить картинку с противоположными стрелками, добавить ниже три поля для вывода и ввода интересующей нас валюты.</w:t>
      </w:r>
    </w:p>
    <w:p w:rsidR="00000000" w:rsidDel="00000000" w:rsidP="00000000" w:rsidRDefault="00000000" w:rsidRPr="00000000" w14:paraId="0000004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Следующий пункт это написание самого кода на языке python с использованием библиотек sys и PyQt5 где мы реализуем лишь обработчик событий при нажатий на кнопку “конвертация”.</w:t>
      </w:r>
    </w:p>
    <w:p w:rsidR="00000000" w:rsidDel="00000000" w:rsidP="00000000" w:rsidRDefault="00000000" w:rsidRPr="00000000" w14:paraId="0000004F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Переводчик:</w:t>
      </w:r>
    </w:p>
    <w:p w:rsidR="00000000" w:rsidDel="00000000" w:rsidP="00000000" w:rsidRDefault="00000000" w:rsidRPr="00000000" w14:paraId="00000051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Создаём дизайн для приложения в программе Qt Designer который будет состоять из двух QTableEdit и QLineEdit</w:t>
      </w:r>
    </w:p>
    <w:p w:rsidR="00000000" w:rsidDel="00000000" w:rsidP="00000000" w:rsidRDefault="00000000" w:rsidRPr="00000000" w14:paraId="00000053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216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Далее нужно будет заняться технической составляющей нашего приложения а именно основной код будет написан на языке Python с использование библиотек sys, PyQt5 и </w:t>
      </w:r>
      <w:r w:rsidDel="00000000" w:rsidR="00000000" w:rsidRPr="00000000">
        <w:rPr>
          <w:sz w:val="28"/>
          <w:szCs w:val="28"/>
          <w:rtl w:val="0"/>
        </w:rPr>
        <w:t xml:space="preserve">pyowm.</w:t>
      </w:r>
    </w:p>
    <w:p w:rsidR="00000000" w:rsidDel="00000000" w:rsidP="00000000" w:rsidRDefault="00000000" w:rsidRPr="00000000" w14:paraId="00000055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Необходимый функционал:</w:t>
      </w:r>
    </w:p>
    <w:p w:rsidR="00000000" w:rsidDel="00000000" w:rsidP="00000000" w:rsidRDefault="00000000" w:rsidRPr="00000000" w14:paraId="0000005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Возможность сохранять записи в записной книжке в базе данных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Сохранение записей в приложений планировщик в базе данных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Возможность выбора большинства языков в переводчике.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Релиз: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Необходимо будет скачать setup по ссылке которая будет позже :)</w:t>
      </w:r>
    </w:p>
    <w:p w:rsidR="00000000" w:rsidDel="00000000" w:rsidP="00000000" w:rsidRDefault="00000000" w:rsidRPr="00000000" w14:paraId="0000005F">
      <w:pPr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