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3356" w14:textId="65643A3E" w:rsidR="00F52203" w:rsidRDefault="00F52203" w:rsidP="00F52203">
      <w:pPr>
        <w:pStyle w:val="Title"/>
      </w:pPr>
      <w:r>
        <w:t>Assignment #1</w:t>
      </w:r>
    </w:p>
    <w:p w14:paraId="21A73E69" w14:textId="2C876DDA" w:rsidR="00F52203" w:rsidRDefault="00F52203" w:rsidP="00F52203">
      <w:r>
        <w:t>Name: David Her</w:t>
      </w:r>
    </w:p>
    <w:p w14:paraId="00B0161E" w14:textId="348A8912" w:rsidR="00F52203" w:rsidRDefault="00F52203" w:rsidP="00F52203">
      <w:r>
        <w:t>Screenshots of app:</w:t>
      </w:r>
    </w:p>
    <w:p w14:paraId="7DCCE3E6" w14:textId="327B7315" w:rsidR="00F52203" w:rsidRPr="00F52203" w:rsidRDefault="00F52203" w:rsidP="00F52203">
      <w:r>
        <w:rPr>
          <w:noProof/>
        </w:rPr>
        <w:drawing>
          <wp:inline distT="0" distB="0" distL="0" distR="0" wp14:anchorId="02FFA20F" wp14:editId="102C00C4">
            <wp:extent cx="5934075" cy="1914525"/>
            <wp:effectExtent l="0" t="0" r="9525" b="9525"/>
            <wp:docPr id="8414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2E0A0" wp14:editId="124D6221">
            <wp:extent cx="5934075" cy="1752600"/>
            <wp:effectExtent l="0" t="0" r="9525" b="0"/>
            <wp:docPr id="66908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B1701" wp14:editId="605B87F4">
            <wp:extent cx="5934075" cy="2114550"/>
            <wp:effectExtent l="0" t="0" r="9525" b="0"/>
            <wp:docPr id="1214087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2203" w:rsidRPr="00F5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A3"/>
    <w:rsid w:val="006F19A3"/>
    <w:rsid w:val="00F5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3E6A"/>
  <w15:chartTrackingRefBased/>
  <w15:docId w15:val="{0B4EC28D-59D2-4957-B84B-E627F1C2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</dc:creator>
  <cp:keywords/>
  <dc:description/>
  <cp:lastModifiedBy>David Her</cp:lastModifiedBy>
  <cp:revision>2</cp:revision>
  <dcterms:created xsi:type="dcterms:W3CDTF">2023-06-12T21:35:00Z</dcterms:created>
  <dcterms:modified xsi:type="dcterms:W3CDTF">2023-06-12T21:36:00Z</dcterms:modified>
</cp:coreProperties>
</file>