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39917" w14:textId="77777777" w:rsidR="00FB578B" w:rsidRDefault="00FB578B" w:rsidP="00FB578B">
      <w:pPr>
        <w:ind w:right="840"/>
        <w:jc w:val="right"/>
      </w:pPr>
      <w:r>
        <w:rPr>
          <w:rFonts w:hint="eastAsia"/>
        </w:rPr>
        <w:t>報告書</w:t>
      </w:r>
    </w:p>
    <w:p w14:paraId="6C60BD07" w14:textId="16637105" w:rsidR="00FB578B" w:rsidRDefault="00FB578B" w:rsidP="00FB578B">
      <w:pPr>
        <w:ind w:right="840"/>
        <w:jc w:val="right"/>
      </w:pPr>
      <w:r>
        <w:t>2021/5/14</w:t>
      </w:r>
    </w:p>
    <w:p w14:paraId="241C86D9" w14:textId="359AA65E" w:rsidR="00FB578B" w:rsidRDefault="00FB578B" w:rsidP="00FB578B">
      <w:pPr>
        <w:ind w:right="840"/>
        <w:jc w:val="right"/>
      </w:pPr>
      <w:r>
        <w:rPr>
          <w:rFonts w:hint="eastAsia"/>
        </w:rPr>
        <w:t>R</w:t>
      </w:r>
      <w:r>
        <w:t>4SA14</w:t>
      </w:r>
      <w:r>
        <w:rPr>
          <w:rFonts w:hint="eastAsia"/>
        </w:rPr>
        <w:t xml:space="preserve">　角倉立雪</w:t>
      </w:r>
    </w:p>
    <w:p w14:paraId="4318E122" w14:textId="1271D5CC" w:rsidR="00BF38A6" w:rsidRPr="00935D30" w:rsidRDefault="00935D30" w:rsidP="00935D30">
      <w:pPr>
        <w:jc w:val="center"/>
        <w:rPr>
          <w:sz w:val="18"/>
          <w:szCs w:val="18"/>
        </w:rPr>
      </w:pPr>
      <w:r w:rsidRPr="00935D30">
        <w:rPr>
          <w:rFonts w:hint="eastAsia"/>
          <w:sz w:val="28"/>
          <w:szCs w:val="28"/>
        </w:rPr>
        <w:t>他大学のポータルサイトの調査</w:t>
      </w:r>
    </w:p>
    <w:p w14:paraId="0B27455E" w14:textId="2036F518" w:rsidR="00BF38A6" w:rsidRDefault="00BF38A6" w:rsidP="00BF38A6">
      <w:r w:rsidRPr="005F3557">
        <w:rPr>
          <w:rFonts w:hint="eastAsia"/>
        </w:rPr>
        <w:t>標題（</w:t>
      </w:r>
      <w:r>
        <w:rPr>
          <w:rFonts w:hint="eastAsia"/>
        </w:rPr>
        <w:t>概要</w:t>
      </w:r>
      <w:r w:rsidRPr="005F3557">
        <w:rPr>
          <w:rFonts w:hint="eastAsia"/>
        </w:rPr>
        <w:t>）の件につき、下記の通り、ご報告いたします</w:t>
      </w:r>
      <w:r>
        <w:rPr>
          <w:rFonts w:hint="eastAsia"/>
        </w:rPr>
        <w:t>。</w:t>
      </w:r>
    </w:p>
    <w:p w14:paraId="77655835" w14:textId="77777777" w:rsidR="00BF38A6" w:rsidRDefault="00BF38A6" w:rsidP="00BF38A6"/>
    <w:p w14:paraId="5ECDC09E" w14:textId="3423A47D" w:rsidR="00077EF0" w:rsidRDefault="00BF38A6" w:rsidP="00BF38A6">
      <w:pPr>
        <w:pStyle w:val="a3"/>
      </w:pPr>
      <w:r>
        <w:rPr>
          <w:rFonts w:hint="eastAsia"/>
        </w:rPr>
        <w:t>記</w:t>
      </w:r>
    </w:p>
    <w:p w14:paraId="566A1DC9" w14:textId="389FFDFF" w:rsidR="00D01EDF" w:rsidRDefault="00D01EDF" w:rsidP="00D01EDF">
      <w:r>
        <w:rPr>
          <w:rFonts w:hint="eastAsia"/>
        </w:rPr>
        <w:t>作業内容（今週）</w:t>
      </w:r>
    </w:p>
    <w:p w14:paraId="6593F6F0" w14:textId="1913DA34" w:rsidR="00D01EDF" w:rsidRDefault="00D01EDF" w:rsidP="00D01EDF">
      <w:r>
        <w:rPr>
          <w:rFonts w:hint="eastAsia"/>
        </w:rPr>
        <w:t>１，大学ポータル、ポータルシステムなど分析における必要な単語・用語の調査</w:t>
      </w:r>
    </w:p>
    <w:p w14:paraId="78753F22" w14:textId="5C95DE1D" w:rsidR="00D01EDF" w:rsidRDefault="00D01EDF" w:rsidP="00D01EDF">
      <w:r>
        <w:rPr>
          <w:rFonts w:hint="eastAsia"/>
        </w:rPr>
        <w:t>２，U</w:t>
      </w:r>
      <w:r>
        <w:t>I</w:t>
      </w:r>
      <w:r>
        <w:rPr>
          <w:rFonts w:hint="eastAsia"/>
        </w:rPr>
        <w:t>・U</w:t>
      </w:r>
      <w:r>
        <w:t>X</w:t>
      </w:r>
      <w:r>
        <w:rPr>
          <w:rFonts w:hint="eastAsia"/>
        </w:rPr>
        <w:t>における調査の仕方</w:t>
      </w:r>
      <w:r w:rsidR="007978CA">
        <w:rPr>
          <w:rFonts w:hint="eastAsia"/>
        </w:rPr>
        <w:t>の理解</w:t>
      </w:r>
    </w:p>
    <w:p w14:paraId="4503F569" w14:textId="77777777" w:rsidR="00D01EDF" w:rsidRDefault="00D01EDF" w:rsidP="00D01EDF">
      <w:r>
        <w:rPr>
          <w:rFonts w:hint="eastAsia"/>
        </w:rPr>
        <w:t>３，他の大学の資料収集</w:t>
      </w:r>
    </w:p>
    <w:p w14:paraId="3D11E198" w14:textId="7A606473" w:rsidR="00D01EDF" w:rsidRDefault="007978CA" w:rsidP="00D01EDF">
      <w:r>
        <w:rPr>
          <w:rFonts w:hint="eastAsia"/>
        </w:rPr>
        <w:t>来週の作業内容</w:t>
      </w:r>
    </w:p>
    <w:p w14:paraId="5EFA99F2" w14:textId="7377C42D" w:rsidR="007978CA" w:rsidRDefault="007978CA" w:rsidP="00D01EDF">
      <w:r>
        <w:rPr>
          <w:rFonts w:hint="eastAsia"/>
        </w:rPr>
        <w:t>・収集した資料を活用してグラフに表しながらUI・UXの観点から分析</w:t>
      </w:r>
    </w:p>
    <w:p w14:paraId="15C20FC7" w14:textId="6655D3E9" w:rsidR="007978CA" w:rsidRDefault="004F229C" w:rsidP="00D01EDF">
      <w:r>
        <w:rPr>
          <w:rFonts w:hint="eastAsia"/>
        </w:rPr>
        <w:t>・五つの大学</w:t>
      </w:r>
      <w:r w:rsidR="00FB1528">
        <w:rPr>
          <w:rFonts w:hint="eastAsia"/>
        </w:rPr>
        <w:t>ポータルを</w:t>
      </w:r>
      <w:r>
        <w:rPr>
          <w:rFonts w:hint="eastAsia"/>
        </w:rPr>
        <w:t>比較</w:t>
      </w:r>
      <w:r w:rsidR="00FB1528">
        <w:rPr>
          <w:rFonts w:hint="eastAsia"/>
        </w:rPr>
        <w:t>又はそれぞれの独自性・課題を抽出</w:t>
      </w:r>
    </w:p>
    <w:p w14:paraId="05AF7FA5" w14:textId="64E5190A" w:rsidR="00006062" w:rsidRDefault="00006062" w:rsidP="00D01EDF">
      <w:r>
        <w:rPr>
          <w:rFonts w:hint="eastAsia"/>
        </w:rPr>
        <w:t>現状の問題点</w:t>
      </w:r>
    </w:p>
    <w:p w14:paraId="43FE74D7" w14:textId="59273909" w:rsidR="00006062" w:rsidRDefault="00006062" w:rsidP="00D01EDF">
      <w:r>
        <w:rPr>
          <w:rFonts w:hint="eastAsia"/>
        </w:rPr>
        <w:t>・キリ良く終わった為、今のところ問題はない</w:t>
      </w:r>
    </w:p>
    <w:p w14:paraId="50C3E27D" w14:textId="5BB225D7" w:rsidR="00006062" w:rsidRDefault="00006062" w:rsidP="00D01EDF">
      <w:r>
        <w:rPr>
          <w:rFonts w:hint="eastAsia"/>
        </w:rPr>
        <w:t>懸念している点</w:t>
      </w:r>
    </w:p>
    <w:p w14:paraId="552632C7" w14:textId="065D0905" w:rsidR="00006062" w:rsidRDefault="00006062" w:rsidP="00D01EDF">
      <w:r>
        <w:rPr>
          <w:rFonts w:hint="eastAsia"/>
        </w:rPr>
        <w:t>・実際のポータルサイト</w:t>
      </w:r>
      <w:r w:rsidR="005D54DF">
        <w:rPr>
          <w:rFonts w:hint="eastAsia"/>
        </w:rPr>
        <w:t>を閲覧できる</w:t>
      </w:r>
      <w:r>
        <w:rPr>
          <w:rFonts w:hint="eastAsia"/>
        </w:rPr>
        <w:t>論文が少ない</w:t>
      </w:r>
    </w:p>
    <w:p w14:paraId="5D1AAD9E" w14:textId="59BF681E" w:rsidR="0017539F" w:rsidRDefault="0017539F" w:rsidP="00D01EDF">
      <w:r>
        <w:rPr>
          <w:rFonts w:hint="eastAsia"/>
        </w:rPr>
        <w:t>対策</w:t>
      </w:r>
    </w:p>
    <w:p w14:paraId="1F0A1B92" w14:textId="2D6CD6C2" w:rsidR="0017539F" w:rsidRDefault="0017539F" w:rsidP="00D01EDF">
      <w:r>
        <w:rPr>
          <w:rFonts w:hint="eastAsia"/>
        </w:rPr>
        <w:t>対策予定</w:t>
      </w:r>
    </w:p>
    <w:p w14:paraId="4B94FAF8" w14:textId="42E1BEF1" w:rsidR="0017539F" w:rsidRPr="004F229C" w:rsidRDefault="0017539F" w:rsidP="00D01EDF">
      <w:pPr>
        <w:rPr>
          <w:rFonts w:hint="eastAsia"/>
        </w:rPr>
      </w:pPr>
      <w:r>
        <w:rPr>
          <w:rFonts w:hint="eastAsia"/>
        </w:rPr>
        <w:t>・それぞれ独自性を抽出してその影響を何かしらの分析方法で比較してみる。</w:t>
      </w:r>
    </w:p>
    <w:p w14:paraId="60C9ABC7" w14:textId="18789E19" w:rsidR="00BF38A6" w:rsidRPr="005F3557" w:rsidRDefault="00006062" w:rsidP="00006062">
      <w:pPr>
        <w:jc w:val="right"/>
      </w:pPr>
      <w:r>
        <w:rPr>
          <w:rFonts w:hint="eastAsia"/>
        </w:rPr>
        <w:t>以上</w:t>
      </w:r>
    </w:p>
    <w:sectPr w:rsidR="00BF38A6" w:rsidRPr="005F3557" w:rsidSect="002D0A3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E1"/>
    <w:rsid w:val="00006062"/>
    <w:rsid w:val="00077EF0"/>
    <w:rsid w:val="000E6A20"/>
    <w:rsid w:val="0017539F"/>
    <w:rsid w:val="002968EE"/>
    <w:rsid w:val="002D0A37"/>
    <w:rsid w:val="003314E1"/>
    <w:rsid w:val="00472131"/>
    <w:rsid w:val="004D44E5"/>
    <w:rsid w:val="004F229C"/>
    <w:rsid w:val="00522E0D"/>
    <w:rsid w:val="00535595"/>
    <w:rsid w:val="00562BFF"/>
    <w:rsid w:val="00574C5E"/>
    <w:rsid w:val="005C66CA"/>
    <w:rsid w:val="005D54DF"/>
    <w:rsid w:val="005F3557"/>
    <w:rsid w:val="005F6E0E"/>
    <w:rsid w:val="00635BF6"/>
    <w:rsid w:val="007978CA"/>
    <w:rsid w:val="00857203"/>
    <w:rsid w:val="00935D30"/>
    <w:rsid w:val="00A1023C"/>
    <w:rsid w:val="00A2625E"/>
    <w:rsid w:val="00A652AD"/>
    <w:rsid w:val="00BE0110"/>
    <w:rsid w:val="00BF2C06"/>
    <w:rsid w:val="00BF38A6"/>
    <w:rsid w:val="00BF4410"/>
    <w:rsid w:val="00C040A5"/>
    <w:rsid w:val="00D01EDF"/>
    <w:rsid w:val="00E152B7"/>
    <w:rsid w:val="00F84A03"/>
    <w:rsid w:val="00FB1528"/>
    <w:rsid w:val="00FB57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ECA61A"/>
  <w15:chartTrackingRefBased/>
  <w15:docId w15:val="{81D8BC80-B795-4A76-9A03-E15E5EA1F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unhideWhenUsed/>
    <w:rsid w:val="00BF38A6"/>
    <w:pPr>
      <w:jc w:val="center"/>
    </w:pPr>
  </w:style>
  <w:style w:type="character" w:customStyle="1" w:styleId="a4">
    <w:name w:val="記 (文字)"/>
    <w:basedOn w:val="a0"/>
    <w:link w:val="a3"/>
    <w:uiPriority w:val="99"/>
    <w:rsid w:val="00BF38A6"/>
  </w:style>
  <w:style w:type="paragraph" w:styleId="a5">
    <w:name w:val="Closing"/>
    <w:basedOn w:val="a"/>
    <w:link w:val="a6"/>
    <w:uiPriority w:val="99"/>
    <w:unhideWhenUsed/>
    <w:rsid w:val="00BF38A6"/>
    <w:pPr>
      <w:jc w:val="right"/>
    </w:pPr>
  </w:style>
  <w:style w:type="character" w:customStyle="1" w:styleId="a6">
    <w:name w:val="結語 (文字)"/>
    <w:basedOn w:val="a0"/>
    <w:link w:val="a5"/>
    <w:uiPriority w:val="99"/>
    <w:rsid w:val="00BF38A6"/>
  </w:style>
  <w:style w:type="paragraph" w:styleId="a7">
    <w:name w:val="Date"/>
    <w:basedOn w:val="a"/>
    <w:next w:val="a"/>
    <w:link w:val="a8"/>
    <w:uiPriority w:val="99"/>
    <w:semiHidden/>
    <w:unhideWhenUsed/>
    <w:rsid w:val="00FB578B"/>
  </w:style>
  <w:style w:type="character" w:customStyle="1" w:styleId="a8">
    <w:name w:val="日付 (文字)"/>
    <w:basedOn w:val="a0"/>
    <w:link w:val="a7"/>
    <w:uiPriority w:val="99"/>
    <w:semiHidden/>
    <w:rsid w:val="00FB5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49</Words>
  <Characters>281</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角倉　立雪</dc:creator>
  <cp:keywords/>
  <dc:description/>
  <cp:lastModifiedBy>角倉　立雪</cp:lastModifiedBy>
  <cp:revision>30</cp:revision>
  <dcterms:created xsi:type="dcterms:W3CDTF">2021-05-13T01:35:00Z</dcterms:created>
  <dcterms:modified xsi:type="dcterms:W3CDTF">2021-05-13T06:04:00Z</dcterms:modified>
</cp:coreProperties>
</file>