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63351A" wp14:paraId="014712DA" wp14:textId="6B0C80C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F63351A" w:rsidR="41BB76A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2F63351A" w:rsidR="41BB76A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 xml:space="preserve">-palaverimuistio </w:t>
      </w:r>
      <w:r w:rsidRPr="2F63351A" w:rsidR="025ABC1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1.2</w:t>
      </w:r>
      <w:r w:rsidRPr="2F63351A" w:rsidR="41BB76A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08B11670" wp14:paraId="5511AA98" wp14:textId="173919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Tiimin 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B11670" wp14:paraId="5B5895EA" wp14:textId="3C72AFB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Aikataulu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115"/>
        <w:gridCol w:w="975"/>
        <w:gridCol w:w="2730"/>
        <w:gridCol w:w="2970"/>
      </w:tblGrid>
      <w:tr w:rsidR="08B11670" w:rsidTr="2F63351A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2901788" w14:textId="4A8F79A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Päivämäärä</w:t>
            </w:r>
          </w:p>
        </w:tc>
        <w:tc>
          <w:tcPr>
            <w:tcW w:w="21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E1FB747" w14:textId="09AC4B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Kellonaika ja kesto</w:t>
            </w:r>
          </w:p>
        </w:tc>
        <w:tc>
          <w:tcPr>
            <w:tcW w:w="9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47507EFB" w14:textId="31AC0CA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Sprintti</w:t>
            </w:r>
          </w:p>
        </w:tc>
        <w:tc>
          <w:tcPr>
            <w:tcW w:w="273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6B98EBD" w14:textId="127780F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F84CC96" w14:textId="07A7EA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Osallistujat</w:t>
            </w:r>
          </w:p>
        </w:tc>
      </w:tr>
      <w:tr w:rsidR="08FAB879" w:rsidTr="2F63351A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2F63351A" w:rsidRDefault="2036F0F5" w14:paraId="4F3961FF" w14:textId="001DC787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F63351A" w:rsidR="19A39A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1.2</w:t>
            </w:r>
            <w:r w:rsidRPr="2F63351A" w:rsidR="1CCDF2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.2026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EDA7D49" w:rsidP="2F63351A" w:rsidRDefault="7EDA7D49" w14:paraId="2E689083" w14:textId="5CC2DCB8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F63351A" w:rsidR="56892C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2F63351A" w:rsidR="5C6769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</w:t>
            </w:r>
            <w:r w:rsidRPr="2F63351A" w:rsidR="35AA26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-20 (1h)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72966136" w14:textId="10518CA7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96A5BB3" w14:textId="20BDC64C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8FAB879" w:rsidP="2F63351A" w:rsidRDefault="08FAB879" w14:paraId="34C62ED7" w14:textId="1B5F5A10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F63351A" w:rsidR="105AA61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Muistio</w:t>
      </w:r>
    </w:p>
    <w:p w:rsidR="2F63351A" w:rsidP="2F63351A" w:rsidRDefault="2F63351A" w14:paraId="1C989F58" w14:textId="71BBC0E9">
      <w:pPr>
        <w:spacing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</w:pPr>
    </w:p>
    <w:p w:rsidR="09BEB583" w:rsidP="2F63351A" w:rsidRDefault="09BEB583" w14:paraId="656CB2F0" w14:textId="4A435D49">
      <w:pPr>
        <w:pStyle w:val="Normal"/>
        <w:rPr>
          <w:rFonts w:ascii="Calibri" w:hAnsi="Calibri" w:eastAsia="Calibri" w:cs="Calibri"/>
          <w:sz w:val="22"/>
          <w:szCs w:val="22"/>
        </w:rPr>
      </w:pPr>
      <w:r w:rsidRPr="2F63351A" w:rsidR="09BEB583">
        <w:rPr>
          <w:rFonts w:ascii="Calibri" w:hAnsi="Calibri" w:eastAsia="Calibri" w:cs="Calibri"/>
          <w:sz w:val="22"/>
          <w:szCs w:val="22"/>
        </w:rPr>
        <w:t>Käytiin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9BEB583">
        <w:rPr>
          <w:rFonts w:ascii="Calibri" w:hAnsi="Calibri" w:eastAsia="Calibri" w:cs="Calibri"/>
          <w:sz w:val="22"/>
          <w:szCs w:val="22"/>
        </w:rPr>
        <w:t>läpi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, </w:t>
      </w:r>
      <w:r w:rsidRPr="2F63351A" w:rsidR="09BEB583">
        <w:rPr>
          <w:rFonts w:ascii="Calibri" w:hAnsi="Calibri" w:eastAsia="Calibri" w:cs="Calibri"/>
          <w:sz w:val="22"/>
          <w:szCs w:val="22"/>
        </w:rPr>
        <w:t>mitä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on </w:t>
      </w:r>
      <w:r w:rsidRPr="2F63351A" w:rsidR="09BEB583">
        <w:rPr>
          <w:rFonts w:ascii="Calibri" w:hAnsi="Calibri" w:eastAsia="Calibri" w:cs="Calibri"/>
          <w:sz w:val="22"/>
          <w:szCs w:val="22"/>
        </w:rPr>
        <w:t>tehty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. Samu </w:t>
      </w:r>
      <w:r w:rsidRPr="2F63351A" w:rsidR="09BEB583">
        <w:rPr>
          <w:rFonts w:ascii="Calibri" w:hAnsi="Calibri" w:eastAsia="Calibri" w:cs="Calibri"/>
          <w:sz w:val="22"/>
          <w:szCs w:val="22"/>
        </w:rPr>
        <w:t>kertoi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9BEB583">
        <w:rPr>
          <w:rFonts w:ascii="Calibri" w:hAnsi="Calibri" w:eastAsia="Calibri" w:cs="Calibri"/>
          <w:sz w:val="22"/>
          <w:szCs w:val="22"/>
        </w:rPr>
        <w:t>työstäneensä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9BEB583">
        <w:rPr>
          <w:rFonts w:ascii="Calibri" w:hAnsi="Calibri" w:eastAsia="Calibri" w:cs="Calibri"/>
          <w:sz w:val="22"/>
          <w:szCs w:val="22"/>
        </w:rPr>
        <w:t>logiikkaa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9BEB583">
        <w:rPr>
          <w:rFonts w:ascii="Calibri" w:hAnsi="Calibri" w:eastAsia="Calibri" w:cs="Calibri"/>
          <w:sz w:val="22"/>
          <w:szCs w:val="22"/>
        </w:rPr>
        <w:t>lemmikkien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9BEB583">
        <w:rPr>
          <w:rFonts w:ascii="Calibri" w:hAnsi="Calibri" w:eastAsia="Calibri" w:cs="Calibri"/>
          <w:sz w:val="22"/>
          <w:szCs w:val="22"/>
        </w:rPr>
        <w:t>jakamisesta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9BEB583">
        <w:rPr>
          <w:rFonts w:ascii="Calibri" w:hAnsi="Calibri" w:eastAsia="Calibri" w:cs="Calibri"/>
          <w:sz w:val="22"/>
          <w:szCs w:val="22"/>
        </w:rPr>
        <w:t>käyttäjien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9BEB583">
        <w:rPr>
          <w:rFonts w:ascii="Calibri" w:hAnsi="Calibri" w:eastAsia="Calibri" w:cs="Calibri"/>
          <w:sz w:val="22"/>
          <w:szCs w:val="22"/>
        </w:rPr>
        <w:t>välillä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. </w:t>
      </w:r>
      <w:r w:rsidRPr="2F63351A" w:rsidR="09BEB583">
        <w:rPr>
          <w:rFonts w:ascii="Calibri" w:hAnsi="Calibri" w:eastAsia="Calibri" w:cs="Calibri"/>
          <w:sz w:val="22"/>
          <w:szCs w:val="22"/>
        </w:rPr>
        <w:t>Ehdotetaan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9BEB583">
        <w:rPr>
          <w:rFonts w:ascii="Calibri" w:hAnsi="Calibri" w:eastAsia="Calibri" w:cs="Calibri"/>
          <w:sz w:val="22"/>
          <w:szCs w:val="22"/>
        </w:rPr>
        <w:t>alikäyttäjän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(sub-user) -</w:t>
      </w:r>
      <w:r w:rsidRPr="2F63351A" w:rsidR="09BEB583">
        <w:rPr>
          <w:rFonts w:ascii="Calibri" w:hAnsi="Calibri" w:eastAsia="Calibri" w:cs="Calibri"/>
          <w:sz w:val="22"/>
          <w:szCs w:val="22"/>
        </w:rPr>
        <w:t>toiminnallisuuden</w:t>
      </w:r>
      <w:r w:rsidRPr="2F63351A" w:rsidR="09BEB583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9BEB583">
        <w:rPr>
          <w:rFonts w:ascii="Calibri" w:hAnsi="Calibri" w:eastAsia="Calibri" w:cs="Calibri"/>
          <w:sz w:val="22"/>
          <w:szCs w:val="22"/>
        </w:rPr>
        <w:t>poistami</w:t>
      </w:r>
      <w:r w:rsidRPr="2F63351A" w:rsidR="1245B35C">
        <w:rPr>
          <w:rFonts w:ascii="Calibri" w:hAnsi="Calibri" w:eastAsia="Calibri" w:cs="Calibri"/>
          <w:sz w:val="22"/>
          <w:szCs w:val="22"/>
        </w:rPr>
        <w:t>sta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 ja </w:t>
      </w:r>
      <w:r w:rsidRPr="2F63351A" w:rsidR="1245B35C">
        <w:rPr>
          <w:rFonts w:ascii="Calibri" w:hAnsi="Calibri" w:eastAsia="Calibri" w:cs="Calibri"/>
          <w:sz w:val="22"/>
          <w:szCs w:val="22"/>
        </w:rPr>
        <w:t>korvaamista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1245B35C">
        <w:rPr>
          <w:rFonts w:ascii="Calibri" w:hAnsi="Calibri" w:eastAsia="Calibri" w:cs="Calibri"/>
          <w:sz w:val="22"/>
          <w:szCs w:val="22"/>
        </w:rPr>
        <w:t>lemmikinjakokoodilla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. </w:t>
      </w:r>
      <w:r w:rsidRPr="2F63351A" w:rsidR="1245B35C">
        <w:rPr>
          <w:rFonts w:ascii="Calibri" w:hAnsi="Calibri" w:eastAsia="Calibri" w:cs="Calibri"/>
          <w:sz w:val="22"/>
          <w:szCs w:val="22"/>
        </w:rPr>
        <w:t>Hyväksytään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1245B35C">
        <w:rPr>
          <w:rFonts w:ascii="Calibri" w:hAnsi="Calibri" w:eastAsia="Calibri" w:cs="Calibri"/>
          <w:sz w:val="22"/>
          <w:szCs w:val="22"/>
        </w:rPr>
        <w:t>ehdotus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. Martin </w:t>
      </w:r>
      <w:r w:rsidRPr="2F63351A" w:rsidR="1245B35C">
        <w:rPr>
          <w:rFonts w:ascii="Calibri" w:hAnsi="Calibri" w:eastAsia="Calibri" w:cs="Calibri"/>
          <w:sz w:val="22"/>
          <w:szCs w:val="22"/>
        </w:rPr>
        <w:t>muistutti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, </w:t>
      </w:r>
      <w:r w:rsidRPr="2F63351A" w:rsidR="1245B35C">
        <w:rPr>
          <w:rFonts w:ascii="Calibri" w:hAnsi="Calibri" w:eastAsia="Calibri" w:cs="Calibri"/>
          <w:sz w:val="22"/>
          <w:szCs w:val="22"/>
        </w:rPr>
        <w:t>että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 Samu </w:t>
      </w:r>
      <w:r w:rsidRPr="2F63351A" w:rsidR="1245B35C">
        <w:rPr>
          <w:rFonts w:ascii="Calibri" w:hAnsi="Calibri" w:eastAsia="Calibri" w:cs="Calibri"/>
          <w:sz w:val="22"/>
          <w:szCs w:val="22"/>
        </w:rPr>
        <w:t>voisi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1245B35C">
        <w:rPr>
          <w:rFonts w:ascii="Calibri" w:hAnsi="Calibri" w:eastAsia="Calibri" w:cs="Calibri"/>
          <w:sz w:val="22"/>
          <w:szCs w:val="22"/>
        </w:rPr>
        <w:t>lisätä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1245B35C">
        <w:rPr>
          <w:rFonts w:ascii="Calibri" w:hAnsi="Calibri" w:eastAsia="Calibri" w:cs="Calibri"/>
          <w:sz w:val="22"/>
          <w:szCs w:val="22"/>
        </w:rPr>
        <w:t>pohdinnot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1245B35C">
        <w:rPr>
          <w:rFonts w:ascii="Calibri" w:hAnsi="Calibri" w:eastAsia="Calibri" w:cs="Calibri"/>
          <w:sz w:val="22"/>
          <w:szCs w:val="22"/>
        </w:rPr>
        <w:t>taskina</w:t>
      </w:r>
      <w:r w:rsidRPr="2F63351A" w:rsidR="1245B35C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5BFAF93">
        <w:rPr>
          <w:rFonts w:ascii="Calibri" w:hAnsi="Calibri" w:eastAsia="Calibri" w:cs="Calibri"/>
          <w:sz w:val="22"/>
          <w:szCs w:val="22"/>
        </w:rPr>
        <w:t xml:space="preserve">myös </w:t>
      </w:r>
      <w:r w:rsidRPr="2F63351A" w:rsidR="75BFAF93">
        <w:rPr>
          <w:rFonts w:ascii="Calibri" w:hAnsi="Calibri" w:eastAsia="Calibri" w:cs="Calibri"/>
          <w:sz w:val="22"/>
          <w:szCs w:val="22"/>
        </w:rPr>
        <w:t>kanban-tauluun</w:t>
      </w:r>
      <w:r w:rsidRPr="2F63351A" w:rsidR="75BFAF93">
        <w:rPr>
          <w:rFonts w:ascii="Calibri" w:hAnsi="Calibri" w:eastAsia="Calibri" w:cs="Calibri"/>
          <w:sz w:val="22"/>
          <w:szCs w:val="22"/>
        </w:rPr>
        <w:t>.</w:t>
      </w:r>
    </w:p>
    <w:p w:rsidR="3937B2DC" w:rsidP="2F63351A" w:rsidRDefault="3937B2DC" w14:paraId="3FF47CD2" w14:textId="38ABDE17">
      <w:pPr>
        <w:pStyle w:val="Normal"/>
        <w:rPr>
          <w:rFonts w:ascii="Calibri" w:hAnsi="Calibri" w:eastAsia="Calibri" w:cs="Calibri"/>
          <w:sz w:val="22"/>
          <w:szCs w:val="22"/>
        </w:rPr>
      </w:pPr>
      <w:r w:rsidRPr="2F63351A" w:rsidR="3937B2DC">
        <w:rPr>
          <w:rFonts w:ascii="Calibri" w:hAnsi="Calibri" w:eastAsia="Calibri" w:cs="Calibri"/>
          <w:sz w:val="22"/>
          <w:szCs w:val="22"/>
        </w:rPr>
        <w:t xml:space="preserve">Elin </w:t>
      </w:r>
      <w:r w:rsidRPr="2F63351A" w:rsidR="3937B2DC">
        <w:rPr>
          <w:rFonts w:ascii="Calibri" w:hAnsi="Calibri" w:eastAsia="Calibri" w:cs="Calibri"/>
          <w:sz w:val="22"/>
          <w:szCs w:val="22"/>
        </w:rPr>
        <w:t>kertoi</w:t>
      </w:r>
      <w:r w:rsidRPr="2F63351A" w:rsidR="3937B2DC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3937B2DC">
        <w:rPr>
          <w:rFonts w:ascii="Calibri" w:hAnsi="Calibri" w:eastAsia="Calibri" w:cs="Calibri"/>
          <w:sz w:val="22"/>
          <w:szCs w:val="22"/>
        </w:rPr>
        <w:t>lemmikkiprofiilien</w:t>
      </w:r>
      <w:r w:rsidRPr="2F63351A" w:rsidR="3937B2DC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3937B2DC">
        <w:rPr>
          <w:rFonts w:ascii="Calibri" w:hAnsi="Calibri" w:eastAsia="Calibri" w:cs="Calibri"/>
          <w:sz w:val="22"/>
          <w:szCs w:val="22"/>
        </w:rPr>
        <w:t>edistymisestä</w:t>
      </w:r>
      <w:r w:rsidRPr="2F63351A" w:rsidR="3937B2DC">
        <w:rPr>
          <w:rFonts w:ascii="Calibri" w:hAnsi="Calibri" w:eastAsia="Calibri" w:cs="Calibri"/>
          <w:sz w:val="22"/>
          <w:szCs w:val="22"/>
        </w:rPr>
        <w:t xml:space="preserve">. </w:t>
      </w:r>
      <w:r w:rsidRPr="2F63351A" w:rsidR="3937B2DC">
        <w:rPr>
          <w:rFonts w:ascii="Calibri" w:hAnsi="Calibri" w:eastAsia="Calibri" w:cs="Calibri"/>
          <w:sz w:val="22"/>
          <w:szCs w:val="22"/>
        </w:rPr>
        <w:t>Lemmikit</w:t>
      </w:r>
      <w:r w:rsidRPr="2F63351A" w:rsidR="2C4A0449">
        <w:rPr>
          <w:rFonts w:ascii="Calibri" w:hAnsi="Calibri" w:eastAsia="Calibri" w:cs="Calibri"/>
          <w:sz w:val="22"/>
          <w:szCs w:val="22"/>
        </w:rPr>
        <w:t>-näkymä</w:t>
      </w:r>
      <w:r w:rsidRPr="2F63351A" w:rsidR="2C4A0449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2C4A0449">
        <w:rPr>
          <w:rFonts w:ascii="Calibri" w:hAnsi="Calibri" w:eastAsia="Calibri" w:cs="Calibri"/>
          <w:sz w:val="22"/>
          <w:szCs w:val="22"/>
        </w:rPr>
        <w:t>toimii</w:t>
      </w:r>
      <w:r w:rsidRPr="2F63351A" w:rsidR="2C4A0449">
        <w:rPr>
          <w:rFonts w:ascii="Calibri" w:hAnsi="Calibri" w:eastAsia="Calibri" w:cs="Calibri"/>
          <w:sz w:val="22"/>
          <w:szCs w:val="22"/>
        </w:rPr>
        <w:t xml:space="preserve">, </w:t>
      </w:r>
      <w:r w:rsidRPr="2F63351A" w:rsidR="2C4A0449">
        <w:rPr>
          <w:rFonts w:ascii="Calibri" w:hAnsi="Calibri" w:eastAsia="Calibri" w:cs="Calibri"/>
          <w:sz w:val="22"/>
          <w:szCs w:val="22"/>
        </w:rPr>
        <w:t>mutta</w:t>
      </w:r>
      <w:r w:rsidRPr="2F63351A" w:rsidR="2C4A0449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2C4A0449">
        <w:rPr>
          <w:rFonts w:ascii="Calibri" w:hAnsi="Calibri" w:eastAsia="Calibri" w:cs="Calibri"/>
          <w:sz w:val="22"/>
          <w:szCs w:val="22"/>
        </w:rPr>
        <w:t>yksittäisen</w:t>
      </w:r>
      <w:r w:rsidRPr="2F63351A" w:rsidR="2C4A0449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2C4A0449">
        <w:rPr>
          <w:rFonts w:ascii="Calibri" w:hAnsi="Calibri" w:eastAsia="Calibri" w:cs="Calibri"/>
          <w:sz w:val="22"/>
          <w:szCs w:val="22"/>
        </w:rPr>
        <w:t>lemmikin</w:t>
      </w:r>
      <w:r w:rsidRPr="2F63351A" w:rsidR="2C4A0449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2C4A0449">
        <w:rPr>
          <w:rFonts w:ascii="Calibri" w:hAnsi="Calibri" w:eastAsia="Calibri" w:cs="Calibri"/>
          <w:sz w:val="22"/>
          <w:szCs w:val="22"/>
        </w:rPr>
        <w:t>profiilille</w:t>
      </w:r>
      <w:r w:rsidRPr="2F63351A" w:rsidR="2C4A0449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2C4A0449">
        <w:rPr>
          <w:rFonts w:ascii="Calibri" w:hAnsi="Calibri" w:eastAsia="Calibri" w:cs="Calibri"/>
          <w:sz w:val="22"/>
          <w:szCs w:val="22"/>
        </w:rPr>
        <w:t>navigoimisessa</w:t>
      </w:r>
      <w:r w:rsidRPr="2F63351A" w:rsidR="2C4A0449">
        <w:rPr>
          <w:rFonts w:ascii="Calibri" w:hAnsi="Calibri" w:eastAsia="Calibri" w:cs="Calibri"/>
          <w:sz w:val="22"/>
          <w:szCs w:val="22"/>
        </w:rPr>
        <w:t xml:space="preserve"> on </w:t>
      </w:r>
      <w:r w:rsidRPr="2F63351A" w:rsidR="2C4A0449">
        <w:rPr>
          <w:rFonts w:ascii="Calibri" w:hAnsi="Calibri" w:eastAsia="Calibri" w:cs="Calibri"/>
          <w:sz w:val="22"/>
          <w:szCs w:val="22"/>
        </w:rPr>
        <w:t>ongelmia</w:t>
      </w:r>
      <w:r w:rsidRPr="2F63351A" w:rsidR="2C4A0449">
        <w:rPr>
          <w:rFonts w:ascii="Calibri" w:hAnsi="Calibri" w:eastAsia="Calibri" w:cs="Calibri"/>
          <w:sz w:val="22"/>
          <w:szCs w:val="22"/>
        </w:rPr>
        <w:t xml:space="preserve">. </w:t>
      </w:r>
    </w:p>
    <w:p w:rsidR="3937B2DC" w:rsidP="2F63351A" w:rsidRDefault="3937B2DC" w14:paraId="3A27830A" w14:textId="36F60E56">
      <w:pPr>
        <w:pStyle w:val="Normal"/>
        <w:rPr>
          <w:rFonts w:ascii="Calibri" w:hAnsi="Calibri" w:eastAsia="Calibri" w:cs="Calibri"/>
          <w:sz w:val="22"/>
          <w:szCs w:val="22"/>
        </w:rPr>
      </w:pPr>
      <w:r w:rsidRPr="2F63351A" w:rsidR="3937B2DC">
        <w:rPr>
          <w:rFonts w:ascii="Calibri" w:hAnsi="Calibri" w:eastAsia="Calibri" w:cs="Calibri"/>
          <w:sz w:val="22"/>
          <w:szCs w:val="22"/>
        </w:rPr>
        <w:t xml:space="preserve">Martin on </w:t>
      </w:r>
      <w:r w:rsidRPr="2F63351A" w:rsidR="3937B2DC">
        <w:rPr>
          <w:rFonts w:ascii="Calibri" w:hAnsi="Calibri" w:eastAsia="Calibri" w:cs="Calibri"/>
          <w:sz w:val="22"/>
          <w:szCs w:val="22"/>
        </w:rPr>
        <w:t>työskennellyt</w:t>
      </w:r>
      <w:r w:rsidRPr="2F63351A" w:rsidR="3937B2DC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3937B2DC">
        <w:rPr>
          <w:rFonts w:ascii="Calibri" w:hAnsi="Calibri" w:eastAsia="Calibri" w:cs="Calibri"/>
          <w:sz w:val="22"/>
          <w:szCs w:val="22"/>
        </w:rPr>
        <w:t>karttojen</w:t>
      </w:r>
      <w:r w:rsidRPr="2F63351A" w:rsidR="3937B2DC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3937B2DC">
        <w:rPr>
          <w:rFonts w:ascii="Calibri" w:hAnsi="Calibri" w:eastAsia="Calibri" w:cs="Calibri"/>
          <w:sz w:val="22"/>
          <w:szCs w:val="22"/>
        </w:rPr>
        <w:t>parissa</w:t>
      </w:r>
      <w:r w:rsidRPr="2F63351A" w:rsidR="3937B2DC">
        <w:rPr>
          <w:rFonts w:ascii="Calibri" w:hAnsi="Calibri" w:eastAsia="Calibri" w:cs="Calibri"/>
          <w:sz w:val="22"/>
          <w:szCs w:val="22"/>
        </w:rPr>
        <w:t xml:space="preserve">. </w:t>
      </w:r>
      <w:r w:rsidRPr="2F63351A" w:rsidR="017FA2F0">
        <w:rPr>
          <w:rFonts w:ascii="Calibri" w:hAnsi="Calibri" w:eastAsia="Calibri" w:cs="Calibri"/>
          <w:sz w:val="22"/>
          <w:szCs w:val="22"/>
        </w:rPr>
        <w:t>Keskusteltiin</w:t>
      </w:r>
      <w:r w:rsidRPr="2F63351A" w:rsidR="017FA2F0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17FA2F0">
        <w:rPr>
          <w:rFonts w:ascii="Calibri" w:hAnsi="Calibri" w:eastAsia="Calibri" w:cs="Calibri"/>
          <w:sz w:val="22"/>
          <w:szCs w:val="22"/>
        </w:rPr>
        <w:t>kaatumisongelmista</w:t>
      </w:r>
      <w:r w:rsidRPr="2F63351A" w:rsidR="017FA2F0">
        <w:rPr>
          <w:rFonts w:ascii="Calibri" w:hAnsi="Calibri" w:eastAsia="Calibri" w:cs="Calibri"/>
          <w:sz w:val="22"/>
          <w:szCs w:val="22"/>
        </w:rPr>
        <w:t xml:space="preserve">, </w:t>
      </w:r>
      <w:r w:rsidRPr="2F63351A" w:rsidR="017FA2F0">
        <w:rPr>
          <w:rFonts w:ascii="Calibri" w:hAnsi="Calibri" w:eastAsia="Calibri" w:cs="Calibri"/>
          <w:sz w:val="22"/>
          <w:szCs w:val="22"/>
        </w:rPr>
        <w:t>kun</w:t>
      </w:r>
      <w:r w:rsidRPr="2F63351A" w:rsidR="017FA2F0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17FA2F0">
        <w:rPr>
          <w:rFonts w:ascii="Calibri" w:hAnsi="Calibri" w:eastAsia="Calibri" w:cs="Calibri"/>
          <w:sz w:val="22"/>
          <w:szCs w:val="22"/>
        </w:rPr>
        <w:t>karttanäkymän</w:t>
      </w:r>
      <w:r w:rsidRPr="2F63351A" w:rsidR="017FA2F0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17FA2F0">
        <w:rPr>
          <w:rFonts w:ascii="Calibri" w:hAnsi="Calibri" w:eastAsia="Calibri" w:cs="Calibri"/>
          <w:sz w:val="22"/>
          <w:szCs w:val="22"/>
        </w:rPr>
        <w:t>avaa</w:t>
      </w:r>
      <w:r w:rsidRPr="2F63351A" w:rsidR="017FA2F0">
        <w:rPr>
          <w:rFonts w:ascii="Calibri" w:hAnsi="Calibri" w:eastAsia="Calibri" w:cs="Calibri"/>
          <w:sz w:val="22"/>
          <w:szCs w:val="22"/>
        </w:rPr>
        <w:t xml:space="preserve">. </w:t>
      </w:r>
    </w:p>
    <w:p w:rsidR="0654579F" w:rsidP="2F63351A" w:rsidRDefault="0654579F" w14:paraId="5CAF5F8D" w14:textId="22EC42AD">
      <w:pPr>
        <w:pStyle w:val="Normal"/>
        <w:rPr>
          <w:rFonts w:ascii="Calibri" w:hAnsi="Calibri" w:eastAsia="Calibri" w:cs="Calibri"/>
          <w:sz w:val="22"/>
          <w:szCs w:val="22"/>
        </w:rPr>
      </w:pPr>
      <w:r w:rsidRPr="2F63351A" w:rsidR="0654579F">
        <w:rPr>
          <w:rFonts w:ascii="Calibri" w:hAnsi="Calibri" w:eastAsia="Calibri" w:cs="Calibri"/>
          <w:sz w:val="22"/>
          <w:szCs w:val="22"/>
        </w:rPr>
        <w:t>Palattiin</w:t>
      </w:r>
      <w:r w:rsidRPr="2F63351A" w:rsidR="0654579F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654579F">
        <w:rPr>
          <w:rFonts w:ascii="Calibri" w:hAnsi="Calibri" w:eastAsia="Calibri" w:cs="Calibri"/>
          <w:sz w:val="22"/>
          <w:szCs w:val="22"/>
        </w:rPr>
        <w:t>keskustelemaan</w:t>
      </w:r>
      <w:r w:rsidRPr="2F63351A" w:rsidR="0654579F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654579F">
        <w:rPr>
          <w:rFonts w:ascii="Calibri" w:hAnsi="Calibri" w:eastAsia="Calibri" w:cs="Calibri"/>
          <w:sz w:val="22"/>
          <w:szCs w:val="22"/>
        </w:rPr>
        <w:t>lemmikkiprofiilien</w:t>
      </w:r>
      <w:r w:rsidRPr="2F63351A" w:rsidR="0654579F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0654579F">
        <w:rPr>
          <w:rFonts w:ascii="Calibri" w:hAnsi="Calibri" w:eastAsia="Calibri" w:cs="Calibri"/>
          <w:sz w:val="22"/>
          <w:szCs w:val="22"/>
        </w:rPr>
        <w:t>ongelmista</w:t>
      </w:r>
      <w:r w:rsidRPr="2F63351A" w:rsidR="0654579F">
        <w:rPr>
          <w:rFonts w:ascii="Calibri" w:hAnsi="Calibri" w:eastAsia="Calibri" w:cs="Calibri"/>
          <w:sz w:val="22"/>
          <w:szCs w:val="22"/>
        </w:rPr>
        <w:t xml:space="preserve"> ja </w:t>
      </w:r>
      <w:r w:rsidRPr="2F63351A" w:rsidR="0654579F">
        <w:rPr>
          <w:rFonts w:ascii="Calibri" w:hAnsi="Calibri" w:eastAsia="Calibri" w:cs="Calibri"/>
          <w:sz w:val="22"/>
          <w:szCs w:val="22"/>
        </w:rPr>
        <w:t>ongelmankorjauksesta</w:t>
      </w:r>
      <w:r w:rsidRPr="2F63351A" w:rsidR="0654579F">
        <w:rPr>
          <w:rFonts w:ascii="Calibri" w:hAnsi="Calibri" w:eastAsia="Calibri" w:cs="Calibri"/>
          <w:sz w:val="22"/>
          <w:szCs w:val="22"/>
        </w:rPr>
        <w:t>.</w:t>
      </w:r>
      <w:r w:rsidRPr="2F63351A" w:rsidR="68D2B28F">
        <w:rPr>
          <w:rFonts w:ascii="Calibri" w:hAnsi="Calibri" w:eastAsia="Calibri" w:cs="Calibri"/>
          <w:sz w:val="22"/>
          <w:szCs w:val="22"/>
        </w:rPr>
        <w:t xml:space="preserve"> </w:t>
      </w:r>
    </w:p>
    <w:p w:rsidR="68D2B28F" w:rsidP="2F63351A" w:rsidRDefault="68D2B28F" w14:paraId="46059AA0" w14:textId="1518C4E6">
      <w:pPr>
        <w:pStyle w:val="Normal"/>
        <w:rPr>
          <w:rFonts w:ascii="Calibri" w:hAnsi="Calibri" w:eastAsia="Calibri" w:cs="Calibri"/>
          <w:sz w:val="22"/>
          <w:szCs w:val="22"/>
        </w:rPr>
      </w:pPr>
      <w:r w:rsidRPr="2F63351A" w:rsidR="68D2B28F">
        <w:rPr>
          <w:rFonts w:ascii="Calibri" w:hAnsi="Calibri" w:eastAsia="Calibri" w:cs="Calibri"/>
          <w:sz w:val="22"/>
          <w:szCs w:val="22"/>
        </w:rPr>
        <w:t>Käytiin</w:t>
      </w:r>
      <w:r w:rsidRPr="2F63351A" w:rsidR="68D2B28F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8D2B28F">
        <w:rPr>
          <w:rFonts w:ascii="Calibri" w:hAnsi="Calibri" w:eastAsia="Calibri" w:cs="Calibri"/>
          <w:sz w:val="22"/>
          <w:szCs w:val="22"/>
        </w:rPr>
        <w:t>läpi</w:t>
      </w:r>
      <w:r w:rsidRPr="2F63351A" w:rsidR="68D2B28F">
        <w:rPr>
          <w:rFonts w:ascii="Calibri" w:hAnsi="Calibri" w:eastAsia="Calibri" w:cs="Calibri"/>
          <w:sz w:val="22"/>
          <w:szCs w:val="22"/>
        </w:rPr>
        <w:t xml:space="preserve"> Kanban-</w:t>
      </w:r>
      <w:r w:rsidRPr="2F63351A" w:rsidR="68D2B28F">
        <w:rPr>
          <w:rFonts w:ascii="Calibri" w:hAnsi="Calibri" w:eastAsia="Calibri" w:cs="Calibri"/>
          <w:sz w:val="22"/>
          <w:szCs w:val="22"/>
        </w:rPr>
        <w:t>taulun</w:t>
      </w:r>
      <w:r w:rsidRPr="2F63351A" w:rsidR="68D2B28F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8D2B28F">
        <w:rPr>
          <w:rFonts w:ascii="Calibri" w:hAnsi="Calibri" w:eastAsia="Calibri" w:cs="Calibri"/>
          <w:sz w:val="22"/>
          <w:szCs w:val="22"/>
        </w:rPr>
        <w:t>tilanne</w:t>
      </w:r>
      <w:r w:rsidRPr="2F63351A" w:rsidR="68D2B28F">
        <w:rPr>
          <w:rFonts w:ascii="Calibri" w:hAnsi="Calibri" w:eastAsia="Calibri" w:cs="Calibri"/>
          <w:sz w:val="22"/>
          <w:szCs w:val="22"/>
        </w:rPr>
        <w:t xml:space="preserve">. </w:t>
      </w:r>
      <w:r w:rsidRPr="2F63351A" w:rsidR="68D2B28F">
        <w:rPr>
          <w:rFonts w:ascii="Calibri" w:hAnsi="Calibri" w:eastAsia="Calibri" w:cs="Calibri"/>
          <w:sz w:val="22"/>
          <w:szCs w:val="22"/>
        </w:rPr>
        <w:t>Taulu</w:t>
      </w:r>
      <w:r w:rsidRPr="2F63351A" w:rsidR="68D2B28F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8D2B28F">
        <w:rPr>
          <w:rFonts w:ascii="Calibri" w:hAnsi="Calibri" w:eastAsia="Calibri" w:cs="Calibri"/>
          <w:sz w:val="22"/>
          <w:szCs w:val="22"/>
        </w:rPr>
        <w:t>päivitettiin</w:t>
      </w:r>
      <w:r w:rsidRPr="2F63351A" w:rsidR="68D2B28F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8D2B28F">
        <w:rPr>
          <w:rFonts w:ascii="Calibri" w:hAnsi="Calibri" w:eastAsia="Calibri" w:cs="Calibri"/>
          <w:sz w:val="22"/>
          <w:szCs w:val="22"/>
        </w:rPr>
        <w:t>ajan</w:t>
      </w:r>
      <w:r w:rsidRPr="2F63351A" w:rsidR="68D2B28F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8D2B28F">
        <w:rPr>
          <w:rFonts w:ascii="Calibri" w:hAnsi="Calibri" w:eastAsia="Calibri" w:cs="Calibri"/>
          <w:sz w:val="22"/>
          <w:szCs w:val="22"/>
        </w:rPr>
        <w:t>tasalle</w:t>
      </w:r>
      <w:r w:rsidRPr="2F63351A" w:rsidR="68D2B28F">
        <w:rPr>
          <w:rFonts w:ascii="Calibri" w:hAnsi="Calibri" w:eastAsia="Calibri" w:cs="Calibri"/>
          <w:sz w:val="22"/>
          <w:szCs w:val="22"/>
        </w:rPr>
        <w:t>.</w:t>
      </w:r>
    </w:p>
    <w:p w:rsidR="7D62045E" w:rsidP="2F63351A" w:rsidRDefault="7D62045E" w14:paraId="71434ED6" w14:textId="28A1B63E">
      <w:pPr>
        <w:pStyle w:val="Normal"/>
        <w:rPr>
          <w:rFonts w:ascii="Calibri" w:hAnsi="Calibri" w:eastAsia="Calibri" w:cs="Calibri"/>
          <w:sz w:val="22"/>
          <w:szCs w:val="22"/>
        </w:rPr>
      </w:pPr>
      <w:r w:rsidRPr="2F63351A" w:rsidR="7D62045E">
        <w:rPr>
          <w:rFonts w:ascii="Calibri" w:hAnsi="Calibri" w:eastAsia="Calibri" w:cs="Calibri"/>
          <w:sz w:val="22"/>
          <w:szCs w:val="22"/>
        </w:rPr>
        <w:t>Päivitettiin käyttäjätarinaa.</w:t>
      </w:r>
    </w:p>
    <w:p w:rsidR="7D62045E" w:rsidP="2F63351A" w:rsidRDefault="7D62045E" w14:paraId="0327595A" w14:textId="7D5927B7">
      <w:pPr>
        <w:pStyle w:val="Normal"/>
        <w:rPr>
          <w:rFonts w:ascii="Calibri" w:hAnsi="Calibri" w:eastAsia="Calibri" w:cs="Calibri"/>
          <w:sz w:val="22"/>
          <w:szCs w:val="22"/>
        </w:rPr>
      </w:pPr>
      <w:r w:rsidRPr="2F63351A" w:rsidR="7D62045E">
        <w:rPr>
          <w:rFonts w:ascii="Calibri" w:hAnsi="Calibri" w:eastAsia="Calibri" w:cs="Calibri"/>
          <w:sz w:val="22"/>
          <w:szCs w:val="22"/>
        </w:rPr>
        <w:t>Keskusteltiin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D62045E">
        <w:rPr>
          <w:rFonts w:ascii="Calibri" w:hAnsi="Calibri" w:eastAsia="Calibri" w:cs="Calibri"/>
          <w:sz w:val="22"/>
          <w:szCs w:val="22"/>
        </w:rPr>
        <w:t>sunnuntai-palavereista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ja </w:t>
      </w:r>
      <w:r w:rsidRPr="2F63351A" w:rsidR="7D62045E">
        <w:rPr>
          <w:rFonts w:ascii="Calibri" w:hAnsi="Calibri" w:eastAsia="Calibri" w:cs="Calibri"/>
          <w:sz w:val="22"/>
          <w:szCs w:val="22"/>
        </w:rPr>
        <w:t>siitä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, </w:t>
      </w:r>
      <w:r w:rsidRPr="2F63351A" w:rsidR="7D62045E">
        <w:rPr>
          <w:rFonts w:ascii="Calibri" w:hAnsi="Calibri" w:eastAsia="Calibri" w:cs="Calibri"/>
          <w:sz w:val="22"/>
          <w:szCs w:val="22"/>
        </w:rPr>
        <w:t>voisiko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ne </w:t>
      </w:r>
      <w:r w:rsidRPr="2F63351A" w:rsidR="7D62045E">
        <w:rPr>
          <w:rFonts w:ascii="Calibri" w:hAnsi="Calibri" w:eastAsia="Calibri" w:cs="Calibri"/>
          <w:sz w:val="22"/>
          <w:szCs w:val="22"/>
        </w:rPr>
        <w:t>jättää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pois. </w:t>
      </w:r>
      <w:r w:rsidRPr="2F63351A" w:rsidR="7D62045E">
        <w:rPr>
          <w:rFonts w:ascii="Calibri" w:hAnsi="Calibri" w:eastAsia="Calibri" w:cs="Calibri"/>
          <w:sz w:val="22"/>
          <w:szCs w:val="22"/>
        </w:rPr>
        <w:t>Vaihtoehtoina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D62045E">
        <w:rPr>
          <w:rFonts w:ascii="Calibri" w:hAnsi="Calibri" w:eastAsia="Calibri" w:cs="Calibri"/>
          <w:sz w:val="22"/>
          <w:szCs w:val="22"/>
        </w:rPr>
        <w:t>olisi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D62045E">
        <w:rPr>
          <w:rFonts w:ascii="Calibri" w:hAnsi="Calibri" w:eastAsia="Calibri" w:cs="Calibri"/>
          <w:sz w:val="22"/>
          <w:szCs w:val="22"/>
        </w:rPr>
        <w:t>jättää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D62045E">
        <w:rPr>
          <w:rFonts w:ascii="Calibri" w:hAnsi="Calibri" w:eastAsia="Calibri" w:cs="Calibri"/>
          <w:sz w:val="22"/>
          <w:szCs w:val="22"/>
        </w:rPr>
        <w:t>palaverit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D62045E">
        <w:rPr>
          <w:rFonts w:ascii="Calibri" w:hAnsi="Calibri" w:eastAsia="Calibri" w:cs="Calibri"/>
          <w:sz w:val="22"/>
          <w:szCs w:val="22"/>
        </w:rPr>
        <w:t>kokonaan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pois tai </w:t>
      </w:r>
      <w:r w:rsidRPr="2F63351A" w:rsidR="7D62045E">
        <w:rPr>
          <w:rFonts w:ascii="Calibri" w:hAnsi="Calibri" w:eastAsia="Calibri" w:cs="Calibri"/>
          <w:sz w:val="22"/>
          <w:szCs w:val="22"/>
        </w:rPr>
        <w:t>esim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. </w:t>
      </w:r>
      <w:r w:rsidRPr="2F63351A" w:rsidR="7D62045E">
        <w:rPr>
          <w:rFonts w:ascii="Calibri" w:hAnsi="Calibri" w:eastAsia="Calibri" w:cs="Calibri"/>
          <w:sz w:val="22"/>
          <w:szCs w:val="22"/>
        </w:rPr>
        <w:t>Sunnuntaisin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ta</w:t>
      </w:r>
      <w:r w:rsidRPr="2F63351A" w:rsidR="2607D685">
        <w:rPr>
          <w:rFonts w:ascii="Calibri" w:hAnsi="Calibri" w:eastAsia="Calibri" w:cs="Calibri"/>
          <w:sz w:val="22"/>
          <w:szCs w:val="22"/>
        </w:rPr>
        <w:t xml:space="preserve">i </w:t>
      </w:r>
      <w:r w:rsidRPr="2F63351A" w:rsidR="2607D685">
        <w:rPr>
          <w:rFonts w:ascii="Calibri" w:hAnsi="Calibri" w:eastAsia="Calibri" w:cs="Calibri"/>
          <w:sz w:val="22"/>
          <w:szCs w:val="22"/>
        </w:rPr>
        <w:t>perjantaina</w:t>
      </w:r>
      <w:r w:rsidRPr="2F63351A" w:rsidR="2607D685">
        <w:rPr>
          <w:rFonts w:ascii="Calibri" w:hAnsi="Calibri" w:eastAsia="Calibri" w:cs="Calibri"/>
          <w:sz w:val="22"/>
          <w:szCs w:val="22"/>
        </w:rPr>
        <w:t>/</w:t>
      </w:r>
      <w:r w:rsidRPr="2F63351A" w:rsidR="2607D685">
        <w:rPr>
          <w:rFonts w:ascii="Calibri" w:hAnsi="Calibri" w:eastAsia="Calibri" w:cs="Calibri"/>
          <w:sz w:val="22"/>
          <w:szCs w:val="22"/>
        </w:rPr>
        <w:t>lauantaina</w:t>
      </w:r>
      <w:r w:rsidRPr="2F63351A" w:rsidR="2607D685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D62045E">
        <w:rPr>
          <w:rFonts w:ascii="Calibri" w:hAnsi="Calibri" w:eastAsia="Calibri" w:cs="Calibri"/>
          <w:sz w:val="22"/>
          <w:szCs w:val="22"/>
        </w:rPr>
        <w:t>kirjoittaa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discord</w:t>
      </w:r>
      <w:r w:rsidRPr="2F63351A" w:rsidR="3AD5A288">
        <w:rPr>
          <w:rFonts w:ascii="Calibri" w:hAnsi="Calibri" w:eastAsia="Calibri" w:cs="Calibri"/>
          <w:sz w:val="22"/>
          <w:szCs w:val="22"/>
        </w:rPr>
        <w:t>-</w:t>
      </w:r>
      <w:r w:rsidRPr="2F63351A" w:rsidR="3AD5A288">
        <w:rPr>
          <w:rFonts w:ascii="Calibri" w:hAnsi="Calibri" w:eastAsia="Calibri" w:cs="Calibri"/>
          <w:sz w:val="22"/>
          <w:szCs w:val="22"/>
        </w:rPr>
        <w:t>kanavalle</w:t>
      </w:r>
      <w:r w:rsidRPr="2F63351A" w:rsidR="3AD5A288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D62045E">
        <w:rPr>
          <w:rFonts w:ascii="Calibri" w:hAnsi="Calibri" w:eastAsia="Calibri" w:cs="Calibri"/>
          <w:sz w:val="22"/>
          <w:szCs w:val="22"/>
        </w:rPr>
        <w:t>viestin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D62045E">
        <w:rPr>
          <w:rFonts w:ascii="Calibri" w:hAnsi="Calibri" w:eastAsia="Calibri" w:cs="Calibri"/>
          <w:sz w:val="22"/>
          <w:szCs w:val="22"/>
        </w:rPr>
        <w:t>siitä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, </w:t>
      </w:r>
      <w:r w:rsidRPr="2F63351A" w:rsidR="7D62045E">
        <w:rPr>
          <w:rFonts w:ascii="Calibri" w:hAnsi="Calibri" w:eastAsia="Calibri" w:cs="Calibri"/>
          <w:sz w:val="22"/>
          <w:szCs w:val="22"/>
        </w:rPr>
        <w:t>mitä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D62045E">
        <w:rPr>
          <w:rFonts w:ascii="Calibri" w:hAnsi="Calibri" w:eastAsia="Calibri" w:cs="Calibri"/>
          <w:sz w:val="22"/>
          <w:szCs w:val="22"/>
        </w:rPr>
        <w:t>kaikkea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on </w:t>
      </w:r>
      <w:r w:rsidRPr="2F63351A" w:rsidR="7D62045E">
        <w:rPr>
          <w:rFonts w:ascii="Calibri" w:hAnsi="Calibri" w:eastAsia="Calibri" w:cs="Calibri"/>
          <w:sz w:val="22"/>
          <w:szCs w:val="22"/>
        </w:rPr>
        <w:t>saatu</w:t>
      </w:r>
      <w:r w:rsidRPr="2F63351A" w:rsidR="7D62045E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D62045E">
        <w:rPr>
          <w:rFonts w:ascii="Calibri" w:hAnsi="Calibri" w:eastAsia="Calibri" w:cs="Calibri"/>
          <w:sz w:val="22"/>
          <w:szCs w:val="22"/>
        </w:rPr>
        <w:t>aikaan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656CC2D">
        <w:rPr>
          <w:rFonts w:ascii="Calibri" w:hAnsi="Calibri" w:eastAsia="Calibri" w:cs="Calibri"/>
          <w:sz w:val="22"/>
          <w:szCs w:val="22"/>
        </w:rPr>
        <w:t>sprintin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656CC2D">
        <w:rPr>
          <w:rFonts w:ascii="Calibri" w:hAnsi="Calibri" w:eastAsia="Calibri" w:cs="Calibri"/>
          <w:sz w:val="22"/>
          <w:szCs w:val="22"/>
        </w:rPr>
        <w:t>aikana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ja </w:t>
      </w:r>
      <w:r w:rsidRPr="2F63351A" w:rsidR="6656CC2D">
        <w:rPr>
          <w:rFonts w:ascii="Calibri" w:hAnsi="Calibri" w:eastAsia="Calibri" w:cs="Calibri"/>
          <w:sz w:val="22"/>
          <w:szCs w:val="22"/>
        </w:rPr>
        <w:t>mitä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656CC2D">
        <w:rPr>
          <w:rFonts w:ascii="Calibri" w:hAnsi="Calibri" w:eastAsia="Calibri" w:cs="Calibri"/>
          <w:sz w:val="22"/>
          <w:szCs w:val="22"/>
        </w:rPr>
        <w:t>aikoo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656CC2D">
        <w:rPr>
          <w:rFonts w:ascii="Calibri" w:hAnsi="Calibri" w:eastAsia="Calibri" w:cs="Calibri"/>
          <w:sz w:val="22"/>
          <w:szCs w:val="22"/>
        </w:rPr>
        <w:t>tehdä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656CC2D">
        <w:rPr>
          <w:rFonts w:ascii="Calibri" w:hAnsi="Calibri" w:eastAsia="Calibri" w:cs="Calibri"/>
          <w:sz w:val="22"/>
          <w:szCs w:val="22"/>
        </w:rPr>
        <w:t>seuraavan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656CC2D">
        <w:rPr>
          <w:rFonts w:ascii="Calibri" w:hAnsi="Calibri" w:eastAsia="Calibri" w:cs="Calibri"/>
          <w:sz w:val="22"/>
          <w:szCs w:val="22"/>
        </w:rPr>
        <w:t>sprintin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656CC2D">
        <w:rPr>
          <w:rFonts w:ascii="Calibri" w:hAnsi="Calibri" w:eastAsia="Calibri" w:cs="Calibri"/>
          <w:sz w:val="22"/>
          <w:szCs w:val="22"/>
        </w:rPr>
        <w:t>aikana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. </w:t>
      </w:r>
      <w:r w:rsidRPr="2F63351A" w:rsidR="39F7D0E2">
        <w:rPr>
          <w:rFonts w:ascii="Calibri" w:hAnsi="Calibri" w:eastAsia="Calibri" w:cs="Calibri"/>
          <w:sz w:val="22"/>
          <w:szCs w:val="22"/>
        </w:rPr>
        <w:t>Kokeillaan viestin kirjoittamista seuraavan sprintin ajan.</w:t>
      </w:r>
    </w:p>
    <w:p w:rsidR="6656CC2D" w:rsidP="2F63351A" w:rsidRDefault="6656CC2D" w14:paraId="4663D285" w14:textId="6F3B424F">
      <w:pPr>
        <w:pStyle w:val="Normal"/>
        <w:rPr>
          <w:rFonts w:ascii="Calibri" w:hAnsi="Calibri" w:eastAsia="Calibri" w:cs="Calibri"/>
          <w:sz w:val="22"/>
          <w:szCs w:val="22"/>
        </w:rPr>
      </w:pPr>
      <w:r w:rsidRPr="2F63351A" w:rsidR="6656CC2D">
        <w:rPr>
          <w:rFonts w:ascii="Calibri" w:hAnsi="Calibri" w:eastAsia="Calibri" w:cs="Calibri"/>
          <w:sz w:val="22"/>
          <w:szCs w:val="22"/>
        </w:rPr>
        <w:t>Keskusteltiin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656CC2D">
        <w:rPr>
          <w:rFonts w:ascii="Calibri" w:hAnsi="Calibri" w:eastAsia="Calibri" w:cs="Calibri"/>
          <w:sz w:val="22"/>
          <w:szCs w:val="22"/>
        </w:rPr>
        <w:t>seuraavan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656CC2D">
        <w:rPr>
          <w:rFonts w:ascii="Calibri" w:hAnsi="Calibri" w:eastAsia="Calibri" w:cs="Calibri"/>
          <w:sz w:val="22"/>
          <w:szCs w:val="22"/>
        </w:rPr>
        <w:t>palaverin</w:t>
      </w:r>
      <w:r w:rsidRPr="2F63351A" w:rsidR="6656CC2D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6656CC2D">
        <w:rPr>
          <w:rFonts w:ascii="Calibri" w:hAnsi="Calibri" w:eastAsia="Calibri" w:cs="Calibri"/>
          <w:sz w:val="22"/>
          <w:szCs w:val="22"/>
        </w:rPr>
        <w:t>ajankohdasta</w:t>
      </w:r>
      <w:r w:rsidRPr="2F63351A" w:rsidR="55ACE7D1">
        <w:rPr>
          <w:rFonts w:ascii="Calibri" w:hAnsi="Calibri" w:eastAsia="Calibri" w:cs="Calibri"/>
          <w:sz w:val="22"/>
          <w:szCs w:val="22"/>
        </w:rPr>
        <w:t xml:space="preserve"> ja </w:t>
      </w:r>
      <w:r w:rsidRPr="2F63351A" w:rsidR="55ACE7D1">
        <w:rPr>
          <w:rFonts w:ascii="Calibri" w:hAnsi="Calibri" w:eastAsia="Calibri" w:cs="Calibri"/>
          <w:sz w:val="22"/>
          <w:szCs w:val="22"/>
        </w:rPr>
        <w:t>muista</w:t>
      </w:r>
      <w:r w:rsidRPr="2F63351A" w:rsidR="55ACE7D1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55ACE7D1">
        <w:rPr>
          <w:rFonts w:ascii="Calibri" w:hAnsi="Calibri" w:eastAsia="Calibri" w:cs="Calibri"/>
          <w:sz w:val="22"/>
          <w:szCs w:val="22"/>
        </w:rPr>
        <w:t>aikatauluista</w:t>
      </w:r>
      <w:r w:rsidRPr="2F63351A" w:rsidR="55ACE7D1">
        <w:rPr>
          <w:rFonts w:ascii="Calibri" w:hAnsi="Calibri" w:eastAsia="Calibri" w:cs="Calibri"/>
          <w:sz w:val="22"/>
          <w:szCs w:val="22"/>
        </w:rPr>
        <w:t xml:space="preserve">. </w:t>
      </w:r>
      <w:r w:rsidRPr="2F63351A" w:rsidR="55ACE7D1">
        <w:rPr>
          <w:rFonts w:ascii="Calibri" w:hAnsi="Calibri" w:eastAsia="Calibri" w:cs="Calibri"/>
          <w:sz w:val="22"/>
          <w:szCs w:val="22"/>
        </w:rPr>
        <w:t>Keskusteltiin</w:t>
      </w:r>
      <w:r w:rsidRPr="2F63351A" w:rsidR="55ACE7D1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55ACE7D1">
        <w:rPr>
          <w:rFonts w:ascii="Calibri" w:hAnsi="Calibri" w:eastAsia="Calibri" w:cs="Calibri"/>
          <w:sz w:val="22"/>
          <w:szCs w:val="22"/>
        </w:rPr>
        <w:t>seuraavan</w:t>
      </w:r>
      <w:r w:rsidRPr="2F63351A" w:rsidR="55ACE7D1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55ACE7D1">
        <w:rPr>
          <w:rFonts w:ascii="Calibri" w:hAnsi="Calibri" w:eastAsia="Calibri" w:cs="Calibri"/>
          <w:sz w:val="22"/>
          <w:szCs w:val="22"/>
        </w:rPr>
        <w:t>sprintin</w:t>
      </w:r>
      <w:r w:rsidRPr="2F63351A" w:rsidR="55ACE7D1">
        <w:rPr>
          <w:rFonts w:ascii="Calibri" w:hAnsi="Calibri" w:eastAsia="Calibri" w:cs="Calibri"/>
          <w:sz w:val="22"/>
          <w:szCs w:val="22"/>
        </w:rPr>
        <w:t xml:space="preserve"> </w:t>
      </w:r>
      <w:r w:rsidRPr="2F63351A" w:rsidR="72FFAF9F">
        <w:rPr>
          <w:rFonts w:ascii="Calibri" w:hAnsi="Calibri" w:eastAsia="Calibri" w:cs="Calibri"/>
          <w:sz w:val="22"/>
          <w:szCs w:val="22"/>
        </w:rPr>
        <w:t>tavoitteista.</w:t>
      </w:r>
    </w:p>
    <w:p w:rsidR="72FFAF9F" w:rsidP="2F63351A" w:rsidRDefault="72FFAF9F" w14:paraId="5AE2046E" w14:textId="414011A0">
      <w:pPr>
        <w:pStyle w:val="Normal"/>
        <w:rPr>
          <w:rFonts w:ascii="Calibri" w:hAnsi="Calibri" w:eastAsia="Calibri" w:cs="Calibri"/>
          <w:sz w:val="22"/>
          <w:szCs w:val="22"/>
        </w:rPr>
      </w:pPr>
      <w:r w:rsidRPr="2F63351A" w:rsidR="72FFAF9F">
        <w:rPr>
          <w:rFonts w:ascii="Calibri" w:hAnsi="Calibri" w:eastAsia="Calibri" w:cs="Calibri"/>
          <w:sz w:val="22"/>
          <w:szCs w:val="22"/>
        </w:rPr>
        <w:t>Keskusteltiin matematiikan osuudesta kurssissa.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0E227AB"/>
    <w:rsid w:val="017FA2F0"/>
    <w:rsid w:val="025ABC1B"/>
    <w:rsid w:val="030A36D7"/>
    <w:rsid w:val="0331A34B"/>
    <w:rsid w:val="04826F08"/>
    <w:rsid w:val="04ECA8EF"/>
    <w:rsid w:val="0654579F"/>
    <w:rsid w:val="07A9F7E3"/>
    <w:rsid w:val="07F78964"/>
    <w:rsid w:val="08B11670"/>
    <w:rsid w:val="08BC7342"/>
    <w:rsid w:val="08FAB879"/>
    <w:rsid w:val="0981D78F"/>
    <w:rsid w:val="09BEB583"/>
    <w:rsid w:val="0B84F038"/>
    <w:rsid w:val="0BF209B0"/>
    <w:rsid w:val="0C49C011"/>
    <w:rsid w:val="0D647D6F"/>
    <w:rsid w:val="0E12252E"/>
    <w:rsid w:val="0E2F1638"/>
    <w:rsid w:val="0FE24F2D"/>
    <w:rsid w:val="102C8B3C"/>
    <w:rsid w:val="105AA615"/>
    <w:rsid w:val="11D636DC"/>
    <w:rsid w:val="121E6409"/>
    <w:rsid w:val="1245B35C"/>
    <w:rsid w:val="149A539B"/>
    <w:rsid w:val="174AE0D3"/>
    <w:rsid w:val="1767636B"/>
    <w:rsid w:val="1786D022"/>
    <w:rsid w:val="17BF5985"/>
    <w:rsid w:val="19A39AC6"/>
    <w:rsid w:val="19DD85CD"/>
    <w:rsid w:val="1A523C0A"/>
    <w:rsid w:val="1A640215"/>
    <w:rsid w:val="1A82CC1E"/>
    <w:rsid w:val="1B4F473B"/>
    <w:rsid w:val="1B9D6487"/>
    <w:rsid w:val="1C40B7BC"/>
    <w:rsid w:val="1C40B7BC"/>
    <w:rsid w:val="1C62BC13"/>
    <w:rsid w:val="1C89589D"/>
    <w:rsid w:val="1CA080A7"/>
    <w:rsid w:val="1CCDF28D"/>
    <w:rsid w:val="1CE2AC82"/>
    <w:rsid w:val="1D94A40C"/>
    <w:rsid w:val="20002852"/>
    <w:rsid w:val="2036F0F5"/>
    <w:rsid w:val="25B86E7B"/>
    <w:rsid w:val="2607D685"/>
    <w:rsid w:val="26728BB1"/>
    <w:rsid w:val="27030433"/>
    <w:rsid w:val="286067BF"/>
    <w:rsid w:val="2A6D8EC7"/>
    <w:rsid w:val="2C4A0449"/>
    <w:rsid w:val="2D174745"/>
    <w:rsid w:val="2D465115"/>
    <w:rsid w:val="2ED5FA50"/>
    <w:rsid w:val="2F63351A"/>
    <w:rsid w:val="3001F111"/>
    <w:rsid w:val="309DA025"/>
    <w:rsid w:val="320A9884"/>
    <w:rsid w:val="32AE7BDF"/>
    <w:rsid w:val="3315EECC"/>
    <w:rsid w:val="33D70F94"/>
    <w:rsid w:val="35AA26BE"/>
    <w:rsid w:val="3727EE14"/>
    <w:rsid w:val="37466E67"/>
    <w:rsid w:val="386F8BF9"/>
    <w:rsid w:val="38FE94B1"/>
    <w:rsid w:val="3915CB3A"/>
    <w:rsid w:val="392A166D"/>
    <w:rsid w:val="3937B2DC"/>
    <w:rsid w:val="39E42B3C"/>
    <w:rsid w:val="39F7D0E2"/>
    <w:rsid w:val="3AB6E3B7"/>
    <w:rsid w:val="3AD5A288"/>
    <w:rsid w:val="3CAB30BF"/>
    <w:rsid w:val="3CD8B9CC"/>
    <w:rsid w:val="3E1B095E"/>
    <w:rsid w:val="3E1B095E"/>
    <w:rsid w:val="3E333BCD"/>
    <w:rsid w:val="3FD9229E"/>
    <w:rsid w:val="4171CD2F"/>
    <w:rsid w:val="41BB76A4"/>
    <w:rsid w:val="448A27C0"/>
    <w:rsid w:val="44B6DED6"/>
    <w:rsid w:val="44DD1C29"/>
    <w:rsid w:val="4560612F"/>
    <w:rsid w:val="461BD924"/>
    <w:rsid w:val="461E0FF4"/>
    <w:rsid w:val="48C5B798"/>
    <w:rsid w:val="4B0ADEBF"/>
    <w:rsid w:val="4BDE7D23"/>
    <w:rsid w:val="4E2DEE6E"/>
    <w:rsid w:val="4F10F648"/>
    <w:rsid w:val="4FB1FEBF"/>
    <w:rsid w:val="50512B5E"/>
    <w:rsid w:val="50D3BE23"/>
    <w:rsid w:val="514D00B6"/>
    <w:rsid w:val="51EFA111"/>
    <w:rsid w:val="5277F62D"/>
    <w:rsid w:val="52822C80"/>
    <w:rsid w:val="52EF3DC1"/>
    <w:rsid w:val="52FF1767"/>
    <w:rsid w:val="53F0C3BC"/>
    <w:rsid w:val="54BC47D3"/>
    <w:rsid w:val="5581E9CB"/>
    <w:rsid w:val="55ACE7D1"/>
    <w:rsid w:val="55D990F2"/>
    <w:rsid w:val="56178B8C"/>
    <w:rsid w:val="562F28BB"/>
    <w:rsid w:val="56892CFE"/>
    <w:rsid w:val="57EC32F0"/>
    <w:rsid w:val="5A1AC772"/>
    <w:rsid w:val="5A2CABC4"/>
    <w:rsid w:val="5AF20563"/>
    <w:rsid w:val="5C03D1F8"/>
    <w:rsid w:val="5C14078A"/>
    <w:rsid w:val="5C67692F"/>
    <w:rsid w:val="62E30B1B"/>
    <w:rsid w:val="6352E0A2"/>
    <w:rsid w:val="63FCEF55"/>
    <w:rsid w:val="64006BFD"/>
    <w:rsid w:val="648F71DD"/>
    <w:rsid w:val="6656CC2D"/>
    <w:rsid w:val="66704511"/>
    <w:rsid w:val="674B1EE5"/>
    <w:rsid w:val="6755D3EE"/>
    <w:rsid w:val="67B999E4"/>
    <w:rsid w:val="67C191B7"/>
    <w:rsid w:val="68D2B28F"/>
    <w:rsid w:val="690268EF"/>
    <w:rsid w:val="6A65C761"/>
    <w:rsid w:val="6B2EB686"/>
    <w:rsid w:val="6BCEB66F"/>
    <w:rsid w:val="6D7CF448"/>
    <w:rsid w:val="6E81A8D9"/>
    <w:rsid w:val="6E82FD4F"/>
    <w:rsid w:val="6FC3CF72"/>
    <w:rsid w:val="705682B5"/>
    <w:rsid w:val="71A63708"/>
    <w:rsid w:val="722CD42E"/>
    <w:rsid w:val="72BA952D"/>
    <w:rsid w:val="72D903BE"/>
    <w:rsid w:val="72FFAF9F"/>
    <w:rsid w:val="73F0AE9C"/>
    <w:rsid w:val="75BFAF93"/>
    <w:rsid w:val="79C7E0B0"/>
    <w:rsid w:val="7A2C219A"/>
    <w:rsid w:val="7B374BB6"/>
    <w:rsid w:val="7C5E1DD1"/>
    <w:rsid w:val="7CDEE463"/>
    <w:rsid w:val="7D62045E"/>
    <w:rsid w:val="7E2FAFDC"/>
    <w:rsid w:val="7EDA7D49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2026-02-01T17:50:57.1061577Z</dcterms:modified>
  <dc:creator>Samu Lyhty</dc:creator>
  <lastModifiedBy>Elin Tikkanen</lastModifiedBy>
</coreProperties>
</file>