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2A7D" w14:textId="1C2E759E" w:rsidR="00F12C76" w:rsidRPr="00E6736A" w:rsidRDefault="009F63A9" w:rsidP="00CC6038">
      <w:pPr>
        <w:spacing w:after="0"/>
        <w:jc w:val="both"/>
        <w:rPr>
          <w:rFonts w:asciiTheme="majorHAnsi" w:hAnsiTheme="majorHAnsi" w:cstheme="majorHAnsi"/>
          <w:szCs w:val="28"/>
          <w:lang w:val="en-US"/>
        </w:rPr>
      </w:pPr>
      <w:r w:rsidRPr="00E6736A">
        <w:rPr>
          <w:rFonts w:asciiTheme="majorHAnsi" w:hAnsiTheme="majorHAnsi" w:cstheme="majorHAnsi"/>
          <w:szCs w:val="28"/>
          <w:lang w:val="en-US"/>
        </w:rPr>
        <w:t>QUESTION 1</w:t>
      </w:r>
    </w:p>
    <w:p w14:paraId="4D6B573B" w14:textId="77777777" w:rsidR="00E6736A" w:rsidRPr="00E6736A" w:rsidRDefault="00E6736A" w:rsidP="00CC6038">
      <w:pPr>
        <w:spacing w:after="0"/>
        <w:jc w:val="both"/>
        <w:rPr>
          <w:rFonts w:asciiTheme="majorHAnsi" w:hAnsiTheme="majorHAnsi" w:cstheme="majorHAnsi"/>
          <w:szCs w:val="28"/>
          <w:lang w:val="en-US"/>
        </w:rPr>
      </w:pPr>
    </w:p>
    <w:p w14:paraId="178E2862" w14:textId="78E5A5C3" w:rsidR="009F63A9" w:rsidRPr="00E6736A" w:rsidRDefault="00E6736A" w:rsidP="00CC6038">
      <w:pPr>
        <w:spacing w:after="0"/>
        <w:jc w:val="both"/>
        <w:rPr>
          <w:rFonts w:asciiTheme="majorHAnsi" w:hAnsiTheme="majorHAnsi" w:cstheme="majorHAnsi"/>
          <w:szCs w:val="28"/>
          <w:lang w:val="en-US"/>
        </w:rPr>
      </w:pPr>
      <w:r w:rsidRPr="00E6736A">
        <w:rPr>
          <w:rFonts w:asciiTheme="majorHAnsi" w:hAnsiTheme="majorHAnsi" w:cstheme="majorHAnsi"/>
          <w:szCs w:val="28"/>
          <w:lang w:val="en-US"/>
        </w:rPr>
        <w:t>Object-oriented</w:t>
      </w:r>
      <w:r w:rsidR="008C45EB" w:rsidRPr="00E6736A">
        <w:rPr>
          <w:rFonts w:asciiTheme="majorHAnsi" w:hAnsiTheme="majorHAnsi" w:cstheme="majorHAnsi"/>
          <w:szCs w:val="28"/>
          <w:lang w:val="en-US"/>
        </w:rPr>
        <w:t xml:space="preserve"> Programming is a programming paradigm that organizes code using objects and classes. It helps in organizing large and complex programs in more modular and reusable way.</w:t>
      </w:r>
    </w:p>
    <w:p w14:paraId="50BFFA15" w14:textId="01092DB1" w:rsidR="009F63A9" w:rsidRPr="00E6736A" w:rsidRDefault="009F63A9" w:rsidP="00CC6038">
      <w:pPr>
        <w:spacing w:after="0"/>
        <w:jc w:val="both"/>
        <w:rPr>
          <w:rFonts w:asciiTheme="majorHAnsi" w:hAnsiTheme="majorHAnsi" w:cstheme="majorHAnsi"/>
          <w:szCs w:val="28"/>
          <w:lang w:val="en-US"/>
        </w:rPr>
      </w:pPr>
    </w:p>
    <w:p w14:paraId="765E962B" w14:textId="4CFB43EF" w:rsidR="008C45EB" w:rsidRPr="00E6736A" w:rsidRDefault="008C45EB" w:rsidP="00CC6038">
      <w:pPr>
        <w:spacing w:after="0"/>
        <w:jc w:val="both"/>
        <w:rPr>
          <w:rFonts w:asciiTheme="majorHAnsi" w:hAnsiTheme="majorHAnsi" w:cstheme="majorHAnsi"/>
          <w:szCs w:val="28"/>
          <w:lang w:val="en-US"/>
        </w:rPr>
      </w:pPr>
      <w:r w:rsidRPr="00E6736A">
        <w:rPr>
          <w:rFonts w:asciiTheme="majorHAnsi" w:hAnsiTheme="majorHAnsi" w:cstheme="majorHAnsi"/>
          <w:szCs w:val="28"/>
          <w:lang w:val="en-US"/>
        </w:rPr>
        <w:t xml:space="preserve">The four main pillars of </w:t>
      </w:r>
      <w:r w:rsidR="00E6736A" w:rsidRPr="00E6736A">
        <w:rPr>
          <w:rFonts w:asciiTheme="majorHAnsi" w:hAnsiTheme="majorHAnsi" w:cstheme="majorHAnsi"/>
          <w:szCs w:val="28"/>
          <w:lang w:val="en-US"/>
        </w:rPr>
        <w:t>Object-oriented</w:t>
      </w:r>
      <w:r w:rsidRPr="00E6736A">
        <w:rPr>
          <w:rFonts w:asciiTheme="majorHAnsi" w:hAnsiTheme="majorHAnsi" w:cstheme="majorHAnsi"/>
          <w:szCs w:val="28"/>
          <w:lang w:val="en-US"/>
        </w:rPr>
        <w:t xml:space="preserve"> </w:t>
      </w:r>
      <w:r w:rsidR="00E6736A" w:rsidRPr="00E6736A">
        <w:rPr>
          <w:rFonts w:asciiTheme="majorHAnsi" w:hAnsiTheme="majorHAnsi" w:cstheme="majorHAnsi"/>
          <w:szCs w:val="28"/>
          <w:lang w:val="en-US"/>
        </w:rPr>
        <w:t>Programming</w:t>
      </w:r>
      <w:r w:rsidRPr="00E6736A">
        <w:rPr>
          <w:rFonts w:asciiTheme="majorHAnsi" w:hAnsiTheme="majorHAnsi" w:cstheme="majorHAnsi"/>
          <w:szCs w:val="28"/>
          <w:lang w:val="en-US"/>
        </w:rPr>
        <w:t xml:space="preserve"> are as followed</w:t>
      </w:r>
    </w:p>
    <w:p w14:paraId="0D76F8F7" w14:textId="77777777" w:rsidR="008C45EB" w:rsidRPr="00E6736A" w:rsidRDefault="008C45EB" w:rsidP="00CC6038">
      <w:pPr>
        <w:spacing w:after="0"/>
        <w:jc w:val="both"/>
        <w:rPr>
          <w:rFonts w:asciiTheme="majorHAnsi" w:hAnsiTheme="majorHAnsi" w:cstheme="majorHAnsi"/>
          <w:szCs w:val="28"/>
          <w:lang w:val="en-US"/>
        </w:rPr>
      </w:pPr>
    </w:p>
    <w:p w14:paraId="4B4DC741" w14:textId="299171D7" w:rsidR="008C45EB" w:rsidRPr="00E6736A" w:rsidRDefault="008C45EB" w:rsidP="00CC6038">
      <w:pPr>
        <w:spacing w:after="0"/>
        <w:jc w:val="both"/>
        <w:rPr>
          <w:rFonts w:asciiTheme="majorHAnsi" w:hAnsiTheme="majorHAnsi" w:cstheme="majorHAnsi"/>
          <w:szCs w:val="28"/>
        </w:rPr>
      </w:pPr>
      <w:r w:rsidRPr="00E6736A">
        <w:rPr>
          <w:rStyle w:val="Strong"/>
          <w:rFonts w:asciiTheme="majorHAnsi" w:hAnsiTheme="majorHAnsi" w:cstheme="majorHAnsi"/>
          <w:b w:val="0"/>
          <w:bCs w:val="0"/>
          <w:szCs w:val="28"/>
        </w:rPr>
        <w:t>Encapsulation</w:t>
      </w:r>
      <w:r w:rsidRPr="00E6736A">
        <w:rPr>
          <w:rFonts w:asciiTheme="majorHAnsi" w:hAnsiTheme="majorHAnsi" w:cstheme="majorHAnsi"/>
          <w:szCs w:val="28"/>
        </w:rPr>
        <w:t>:</w:t>
      </w:r>
    </w:p>
    <w:p w14:paraId="77E09DD3" w14:textId="25634D84" w:rsidR="008C45EB" w:rsidRPr="00E6736A" w:rsidRDefault="008C45EB" w:rsidP="008C45EB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E6736A">
        <w:rPr>
          <w:rFonts w:asciiTheme="majorHAnsi" w:hAnsiTheme="majorHAnsi" w:cstheme="majorHAnsi"/>
          <w:szCs w:val="28"/>
          <w:lang w:val="en-US"/>
        </w:rPr>
        <w:t xml:space="preserve">     </w:t>
      </w: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I</w:t>
      </w: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t refers to bundling data (attributes) and methods (functions) that operate on the data into a single unit called a class. It also allows restricting direct access to some of an object's components, which is known as data hiding.</w:t>
      </w:r>
    </w:p>
    <w:p w14:paraId="67C29D32" w14:textId="77777777" w:rsidR="00034B54" w:rsidRPr="00E6736A" w:rsidRDefault="008C45EB" w:rsidP="00034B54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8C45EB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Contribution to software design</w:t>
      </w:r>
    </w:p>
    <w:p w14:paraId="7F13951E" w14:textId="301587F8" w:rsidR="008C45EB" w:rsidRPr="008C45EB" w:rsidRDefault="008C45EB" w:rsidP="00034B54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Cs w:val="28"/>
          <w:lang w:val="en-US"/>
          <w14:ligatures w14:val="none"/>
        </w:rPr>
      </w:pPr>
      <w:r w:rsidRPr="008C45EB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Encapsulation provides a clear interface for interacting with objects while protecting the integrity of data by </w:t>
      </w:r>
      <w:r w:rsidRPr="008C45EB">
        <w:rPr>
          <w:rFonts w:asciiTheme="majorHAnsi" w:eastAsia="Times New Roman" w:hAnsiTheme="majorHAnsi" w:cstheme="majorHAnsi"/>
          <w:b/>
          <w:bCs/>
          <w:kern w:val="0"/>
          <w:szCs w:val="28"/>
          <w:lang w:val="en-US"/>
          <w14:ligatures w14:val="none"/>
        </w:rPr>
        <w:t>controlling access to it.</w:t>
      </w:r>
    </w:p>
    <w:p w14:paraId="2D4CAEA3" w14:textId="450DF1C9" w:rsidR="008C45EB" w:rsidRPr="008C45EB" w:rsidRDefault="008C45EB" w:rsidP="008C45EB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8C45EB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Inheritance:</w:t>
      </w:r>
    </w:p>
    <w:p w14:paraId="71D47E1A" w14:textId="77777777" w:rsidR="008C45EB" w:rsidRPr="008C45EB" w:rsidRDefault="008C45EB" w:rsidP="00034B5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8C45EB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Inheritance allows a class (child class) to inherit attributes and methods from another class (parent class). This promotes code reuse.</w:t>
      </w:r>
    </w:p>
    <w:p w14:paraId="2D36D20F" w14:textId="77777777" w:rsidR="00034B54" w:rsidRPr="00E6736A" w:rsidRDefault="008C45EB" w:rsidP="00034B5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8C45EB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Contribution to software design:</w:t>
      </w:r>
    </w:p>
    <w:p w14:paraId="7FF691F2" w14:textId="43018ACE" w:rsidR="008C45EB" w:rsidRPr="00E6736A" w:rsidRDefault="008C45EB" w:rsidP="00034B5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8C45EB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Inheritance reduces redundancy by allowing shared code between related classes. It also supports a hierarchical relationship, making it easier to maintain and extend the code.</w:t>
      </w:r>
    </w:p>
    <w:p w14:paraId="20E7C4EF" w14:textId="0E297CA8" w:rsidR="00034B54" w:rsidRPr="00034B54" w:rsidRDefault="00034B54" w:rsidP="00034B54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034B54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Polymorphism:</w:t>
      </w:r>
    </w:p>
    <w:p w14:paraId="767AC256" w14:textId="77777777" w:rsidR="00034B54" w:rsidRPr="00034B54" w:rsidRDefault="00034B54" w:rsidP="00034B5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034B54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Polymorphism allows methods to take many forms. A method can have the same name in different classes, and the method behavior can be overridden to suit the specific class.</w:t>
      </w:r>
    </w:p>
    <w:p w14:paraId="509B6EAA" w14:textId="77777777" w:rsidR="00034B54" w:rsidRPr="00E6736A" w:rsidRDefault="00034B54" w:rsidP="00034B5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034B54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Contribution to software design:</w:t>
      </w:r>
    </w:p>
    <w:p w14:paraId="5E7E6250" w14:textId="66E09405" w:rsidR="00034B54" w:rsidRPr="00034B54" w:rsidRDefault="00034B54" w:rsidP="00034B5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034B54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Polymorphism promotes flexibility and the ability to use objects of different types interchangeably, which makes code more general and easier to extend.</w:t>
      </w:r>
    </w:p>
    <w:p w14:paraId="58F2CEDC" w14:textId="77777777" w:rsidR="00034B54" w:rsidRPr="00034B54" w:rsidRDefault="00034B54" w:rsidP="00034B54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034B54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Abstraction:</w:t>
      </w:r>
    </w:p>
    <w:p w14:paraId="75F6AE94" w14:textId="77777777" w:rsidR="00034B54" w:rsidRPr="00034B54" w:rsidRDefault="00034B54" w:rsidP="00034B54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034B54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lastRenderedPageBreak/>
        <w:t>Abstraction focuses on hiding the complexity of the system and exposing only the necessary parts. It defines the essential properties and behaviors of an object and hides the implementation details.</w:t>
      </w:r>
    </w:p>
    <w:p w14:paraId="61D0D87F" w14:textId="77777777" w:rsidR="00034B54" w:rsidRPr="00E6736A" w:rsidRDefault="00034B54" w:rsidP="00034B54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034B54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Contribution to software design:</w:t>
      </w:r>
    </w:p>
    <w:p w14:paraId="139449BF" w14:textId="3F6005F2" w:rsidR="00034B54" w:rsidRPr="00E6736A" w:rsidRDefault="00034B54" w:rsidP="00034B54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034B54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Abstraction simplifies complex systems by providing a simpler interface, which makes the code more maintainable and easier to understand.</w:t>
      </w:r>
    </w:p>
    <w:p w14:paraId="5A72A5E1" w14:textId="1EB932C2" w:rsidR="00034B54" w:rsidRPr="00E6736A" w:rsidRDefault="00034B54" w:rsidP="00034B54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QUESTION 2</w:t>
      </w:r>
    </w:p>
    <w:p w14:paraId="183D2E5D" w14:textId="2FC5AB55" w:rsidR="00034B54" w:rsidRPr="00E6736A" w:rsidRDefault="00034B54" w:rsidP="00034B54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Below is the purpose of a constructor in pytho</w:t>
      </w:r>
      <w:r w:rsidR="004414F0"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n</w:t>
      </w: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,</w:t>
      </w:r>
      <w:r w:rsidR="004414F0"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</w:t>
      </w: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how the _init_ method is used</w:t>
      </w:r>
      <w:r w:rsidR="004414F0"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</w:t>
      </w: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to initialize an object’s attributes with example.</w:t>
      </w:r>
    </w:p>
    <w:p w14:paraId="158F5B6D" w14:textId="36BC9065" w:rsidR="00034B54" w:rsidRPr="00E6736A" w:rsidRDefault="00034B54" w:rsidP="00034B54">
      <w:pPr>
        <w:spacing w:before="100" w:beforeAutospacing="1" w:after="100" w:afterAutospacing="1"/>
        <w:ind w:left="360"/>
        <w:rPr>
          <w:rFonts w:asciiTheme="majorHAnsi" w:hAnsiTheme="majorHAnsi" w:cstheme="majorHAnsi"/>
          <w:szCs w:val="28"/>
          <w:lang w:val="en-US"/>
        </w:rPr>
      </w:pPr>
      <w:r w:rsidRPr="00E6736A">
        <w:rPr>
          <w:rFonts w:asciiTheme="majorHAnsi" w:hAnsiTheme="majorHAnsi" w:cstheme="majorHAnsi"/>
          <w:szCs w:val="28"/>
          <w:lang w:val="en-US"/>
        </w:rPr>
        <w:t xml:space="preserve">In Python, a </w:t>
      </w:r>
      <w:r w:rsidRPr="00E6736A">
        <w:rPr>
          <w:rStyle w:val="Strong"/>
          <w:rFonts w:asciiTheme="majorHAnsi" w:hAnsiTheme="majorHAnsi" w:cstheme="majorHAnsi"/>
          <w:szCs w:val="28"/>
          <w:lang w:val="en-US"/>
        </w:rPr>
        <w:t>constructor</w:t>
      </w:r>
      <w:r w:rsidRPr="00E6736A">
        <w:rPr>
          <w:rFonts w:asciiTheme="majorHAnsi" w:hAnsiTheme="majorHAnsi" w:cstheme="majorHAnsi"/>
          <w:szCs w:val="28"/>
          <w:lang w:val="en-US"/>
        </w:rPr>
        <w:t xml:space="preserve"> is a special method called </w:t>
      </w:r>
      <w:r w:rsidRPr="00E6736A">
        <w:rPr>
          <w:rStyle w:val="HTMLCode"/>
          <w:rFonts w:asciiTheme="majorHAnsi" w:eastAsiaTheme="minorHAnsi" w:hAnsiTheme="majorHAnsi" w:cstheme="majorHAnsi"/>
          <w:sz w:val="28"/>
          <w:szCs w:val="28"/>
          <w:lang w:val="en-US"/>
        </w:rPr>
        <w:t>__init__</w:t>
      </w:r>
      <w:r w:rsidRPr="00E6736A">
        <w:rPr>
          <w:rFonts w:asciiTheme="majorHAnsi" w:hAnsiTheme="majorHAnsi" w:cstheme="majorHAnsi"/>
          <w:szCs w:val="28"/>
          <w:lang w:val="en-US"/>
        </w:rPr>
        <w:t xml:space="preserve"> that is automatically called when an object is created from a class. Its primary purpose is to initialize the object’s attributes and set their initial values when the object is instantiated.</w:t>
      </w:r>
    </w:p>
    <w:p w14:paraId="4558EF9F" w14:textId="57DA06FB" w:rsidR="004414F0" w:rsidRPr="004414F0" w:rsidRDefault="004414F0" w:rsidP="004414F0">
      <w:pPr>
        <w:spacing w:before="100" w:beforeAutospacing="1" w:after="100" w:afterAutospacing="1"/>
        <w:ind w:left="360"/>
        <w:rPr>
          <w:rFonts w:asciiTheme="majorHAnsi" w:hAnsiTheme="majorHAnsi" w:cstheme="majorHAnsi"/>
          <w:szCs w:val="28"/>
          <w:lang w:val="en-US"/>
        </w:rPr>
      </w:pPr>
      <w:r w:rsidRPr="00E6736A">
        <w:rPr>
          <w:rFonts w:asciiTheme="majorHAnsi" w:hAnsiTheme="majorHAnsi" w:cstheme="majorHAnsi"/>
          <w:szCs w:val="28"/>
          <w:lang w:val="en-US"/>
        </w:rPr>
        <w:t>Example</w:t>
      </w:r>
    </w:p>
    <w:p w14:paraId="7FED7F8C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python</w:t>
      </w:r>
    </w:p>
    <w:p w14:paraId="5543276D" w14:textId="6070EFB5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0C4C6D52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class Car:</w:t>
      </w:r>
    </w:p>
    <w:p w14:paraId="136C7B43" w14:textId="1E487420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def __init__(self, make, model, year)</w:t>
      </w:r>
    </w:p>
    <w:p w14:paraId="43C172F6" w14:textId="0EB05C8E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    </w:t>
      </w: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self. make</w:t>
      </w: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= make</w:t>
      </w:r>
    </w:p>
    <w:p w14:paraId="6F6414FE" w14:textId="63CB3F0C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    </w:t>
      </w: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self. model</w:t>
      </w: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= model</w:t>
      </w:r>
    </w:p>
    <w:p w14:paraId="6D863501" w14:textId="68E9C986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    </w:t>
      </w: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self. year</w:t>
      </w: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= year</w:t>
      </w:r>
    </w:p>
    <w:p w14:paraId="50AC5462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7E2E1887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def car_info(self):</w:t>
      </w:r>
    </w:p>
    <w:p w14:paraId="496FE695" w14:textId="4B46C9A8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    return f"{</w:t>
      </w: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self. year</w:t>
      </w: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} {self.make} {self.model}"</w:t>
      </w:r>
    </w:p>
    <w:p w14:paraId="0FDAE490" w14:textId="55F42024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5B7F1558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my_car = Car("Toyota", "Camry", 2020)</w:t>
      </w:r>
    </w:p>
    <w:p w14:paraId="2633EDE1" w14:textId="7B8BE3FD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0B7FEAE2" w14:textId="38D852B2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print(my_car.car_info())  # Output: 2020 Toyota Camry</w:t>
      </w:r>
    </w:p>
    <w:p w14:paraId="45628D0F" w14:textId="77777777" w:rsidR="004414F0" w:rsidRPr="004414F0" w:rsidRDefault="004414F0" w:rsidP="004414F0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The __init__ method takes three arguments (make, model, and year).</w:t>
      </w:r>
    </w:p>
    <w:p w14:paraId="28727C00" w14:textId="363A3E03" w:rsidR="004414F0" w:rsidRPr="00E6736A" w:rsidRDefault="004414F0" w:rsidP="004414F0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These values are assigned to the instance variables (</w:t>
      </w:r>
      <w:r w:rsidR="002B0D0D"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self. make</w:t>
      </w: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, </w:t>
      </w:r>
      <w:r w:rsidR="002B0D0D"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self. model</w:t>
      </w: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, </w:t>
      </w:r>
      <w:r w:rsidR="002B0D0D"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self. year</w:t>
      </w: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)</w:t>
      </w:r>
    </w:p>
    <w:p w14:paraId="45415DF1" w14:textId="2DBC88BB" w:rsidR="004414F0" w:rsidRPr="00E6736A" w:rsidRDefault="004414F0" w:rsidP="004414F0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QUESTION 3</w:t>
      </w:r>
    </w:p>
    <w:p w14:paraId="31480D47" w14:textId="32DE555D" w:rsidR="002B0D0D" w:rsidRPr="004414F0" w:rsidRDefault="002B0D0D" w:rsidP="002B0D0D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lastRenderedPageBreak/>
        <w:t>Below is the difference between class variables and instance variables with their examples that illustrate how class variables are shared among all instance of a class.</w:t>
      </w:r>
    </w:p>
    <w:p w14:paraId="4B0BE52A" w14:textId="21451FC7" w:rsidR="004414F0" w:rsidRPr="004414F0" w:rsidRDefault="004414F0" w:rsidP="002B0D0D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Instance Variables: </w:t>
      </w:r>
      <w:r w:rsidR="002B0D0D"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A</w:t>
      </w: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re variables defined within methods like __init__ and are unique to each object. Every instance of a class has its own copy of the instance variables.</w:t>
      </w:r>
    </w:p>
    <w:p w14:paraId="22635BF2" w14:textId="02494C8A" w:rsidR="004414F0" w:rsidRPr="004414F0" w:rsidRDefault="004414F0" w:rsidP="002B0D0D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Class Variables: </w:t>
      </w:r>
      <w:r w:rsidR="002B0D0D"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A</w:t>
      </w: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re variables that are shared across all instances of the class. They are defined outside any instance methods and are shared among all objects of that class.</w:t>
      </w:r>
    </w:p>
    <w:p w14:paraId="413CE1E8" w14:textId="1A18C50E" w:rsidR="004414F0" w:rsidRPr="004414F0" w:rsidRDefault="004414F0" w:rsidP="00CB6915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Example:</w:t>
      </w:r>
    </w:p>
    <w:p w14:paraId="41572084" w14:textId="02DFE9E6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class Employee:</w:t>
      </w:r>
    </w:p>
    <w:p w14:paraId="468744DD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485609C7" w14:textId="5D2E9248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def __init__(self, name, age)</w:t>
      </w:r>
    </w:p>
    <w:p w14:paraId="27C1F4E1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    self.name = name</w:t>
      </w:r>
    </w:p>
    <w:p w14:paraId="1D472B68" w14:textId="6B65C3AB" w:rsid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    self.age = age</w:t>
      </w:r>
    </w:p>
    <w:p w14:paraId="4CB15565" w14:textId="77777777" w:rsidR="00CB6915" w:rsidRPr="004414F0" w:rsidRDefault="00CB6915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4E58E9E8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emp1 = Employee("Alice", 30)</w:t>
      </w:r>
    </w:p>
    <w:p w14:paraId="44123ACE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emp2 = Employee("Bob", 25)</w:t>
      </w:r>
    </w:p>
    <w:p w14:paraId="2252395A" w14:textId="099B2501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476EFCB3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print(emp1.name)  # Output: Alice</w:t>
      </w:r>
    </w:p>
    <w:p w14:paraId="07E1320D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print(emp2.name)  # Output: Bob</w:t>
      </w:r>
    </w:p>
    <w:p w14:paraId="5D407520" w14:textId="05782AFC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0CDA457D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print(emp1.company)  # Output: TechCorp</w:t>
      </w:r>
    </w:p>
    <w:p w14:paraId="2CA87F5D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print(emp2.company)  # Output: TechCorp</w:t>
      </w:r>
    </w:p>
    <w:p w14:paraId="21FBA7DF" w14:textId="437A8B79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4E63E19D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Employee.company = "NewTechCorp"</w:t>
      </w:r>
    </w:p>
    <w:p w14:paraId="68D32870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print(emp1.company)  # Output: NewTechCorp</w:t>
      </w:r>
    </w:p>
    <w:p w14:paraId="07C339D1" w14:textId="77777777" w:rsidR="004414F0" w:rsidRPr="00E6736A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print(emp2.company)  # Output: NewTechCorp</w:t>
      </w:r>
    </w:p>
    <w:p w14:paraId="518C588C" w14:textId="77777777" w:rsidR="002B0D0D" w:rsidRPr="00E6736A" w:rsidRDefault="002B0D0D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0151F731" w14:textId="00A888E1" w:rsidR="004414F0" w:rsidRPr="00E6736A" w:rsidRDefault="002B0D0D" w:rsidP="0093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QUESTION 4</w:t>
      </w:r>
    </w:p>
    <w:p w14:paraId="48C248D1" w14:textId="77777777" w:rsidR="00931F42" w:rsidRPr="004414F0" w:rsidRDefault="00931F42" w:rsidP="0093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56C2C8EF" w14:textId="77777777" w:rsidR="00931F42" w:rsidRPr="00E6736A" w:rsidRDefault="004414F0" w:rsidP="00931F42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Instance Methods:</w:t>
      </w:r>
    </w:p>
    <w:p w14:paraId="4084C8F9" w14:textId="25F22D5B" w:rsidR="004414F0" w:rsidRPr="004414F0" w:rsidRDefault="004414F0" w:rsidP="00931F42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These operate on an instance of the class and require a reference to the instance (self) to access instance-specific data.</w:t>
      </w:r>
    </w:p>
    <w:p w14:paraId="5BBDBD60" w14:textId="77777777" w:rsidR="00931F42" w:rsidRPr="00E6736A" w:rsidRDefault="004414F0" w:rsidP="00931F42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Class Methods:</w:t>
      </w:r>
    </w:p>
    <w:p w14:paraId="411EDECF" w14:textId="09A3609B" w:rsidR="004414F0" w:rsidRPr="004414F0" w:rsidRDefault="004414F0" w:rsidP="00931F42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lastRenderedPageBreak/>
        <w:t xml:space="preserve"> These operate on the class itself rather than on instances. They require a reference to the class (cls) and are marked with the @classmethod decorator.</w:t>
      </w:r>
    </w:p>
    <w:p w14:paraId="1E82EEA3" w14:textId="77777777" w:rsidR="00931F42" w:rsidRPr="00E6736A" w:rsidRDefault="004414F0" w:rsidP="00931F42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Static Methods:</w:t>
      </w:r>
    </w:p>
    <w:p w14:paraId="58569526" w14:textId="1916E604" w:rsidR="004414F0" w:rsidRPr="004414F0" w:rsidRDefault="004414F0" w:rsidP="00931F42">
      <w:pPr>
        <w:spacing w:before="100" w:beforeAutospacing="1" w:after="100" w:afterAutospacing="1"/>
        <w:ind w:left="360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These don’t operate on the class or instance; they are simply methods that belong to the class. They do not take self or cls as the first argument and are marked with the @staticmethod decorator</w:t>
      </w:r>
      <w:r w:rsidRPr="004414F0">
        <w:rPr>
          <w:rFonts w:eastAsia="Times New Roman" w:cs="Times New Roman"/>
          <w:kern w:val="0"/>
          <w:szCs w:val="28"/>
          <w:lang w:val="en-US"/>
          <w14:ligatures w14:val="none"/>
        </w:rPr>
        <w:t>.</w:t>
      </w:r>
    </w:p>
    <w:p w14:paraId="0CA4A681" w14:textId="77777777" w:rsidR="004414F0" w:rsidRPr="004414F0" w:rsidRDefault="004414F0" w:rsidP="004414F0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Example:</w:t>
      </w:r>
    </w:p>
    <w:p w14:paraId="35D2D232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class Calculator:</w:t>
      </w:r>
    </w:p>
    <w:p w14:paraId="73D6A825" w14:textId="3457B0C3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0CFD876F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754167B1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def __init__(self, num):</w:t>
      </w:r>
    </w:p>
    <w:p w14:paraId="6933DE3F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    self.num = num  # Instance variable</w:t>
      </w:r>
    </w:p>
    <w:p w14:paraId="05E1F4ED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487DDA00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# Instance method</w:t>
      </w:r>
    </w:p>
    <w:p w14:paraId="1F210ACB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def multiply(self):</w:t>
      </w:r>
    </w:p>
    <w:p w14:paraId="51A7CA96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    return self.num * Calculator.factor</w:t>
      </w:r>
    </w:p>
    <w:p w14:paraId="2D13C937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6B1B0BF5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# Class method</w:t>
      </w:r>
    </w:p>
    <w:p w14:paraId="07A6B310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@classmethod</w:t>
      </w:r>
    </w:p>
    <w:p w14:paraId="2130266F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def update_factor(cls, new_factor):</w:t>
      </w:r>
    </w:p>
    <w:p w14:paraId="4F3F3DF3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    cls.factor = new_factor</w:t>
      </w:r>
    </w:p>
    <w:p w14:paraId="48387402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38C75DAC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# Static method</w:t>
      </w:r>
    </w:p>
    <w:p w14:paraId="53616D5E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Cs w:val="28"/>
          <w:lang w:val="en-US"/>
          <w14:ligatures w14:val="none"/>
        </w:rPr>
      </w:pPr>
      <w:r w:rsidRPr="004414F0">
        <w:rPr>
          <w:rFonts w:ascii="Courier New" w:eastAsia="Times New Roman" w:hAnsi="Courier New" w:cs="Courier New"/>
          <w:kern w:val="0"/>
          <w:szCs w:val="28"/>
          <w:lang w:val="en-US"/>
          <w14:ligatures w14:val="none"/>
        </w:rPr>
        <w:t xml:space="preserve">    @staticmethod</w:t>
      </w:r>
    </w:p>
    <w:p w14:paraId="5BAD9FD7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="Courier New" w:eastAsia="Times New Roman" w:hAnsi="Courier New" w:cs="Courier New"/>
          <w:kern w:val="0"/>
          <w:szCs w:val="28"/>
          <w:lang w:val="en-US"/>
          <w14:ligatures w14:val="none"/>
        </w:rPr>
        <w:t xml:space="preserve">    </w:t>
      </w: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def add(x, y):</w:t>
      </w:r>
    </w:p>
    <w:p w14:paraId="2ED9DC24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 xml:space="preserve">        return x + y</w:t>
      </w:r>
    </w:p>
    <w:p w14:paraId="76DF0D2B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66091E62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# Using the methods</w:t>
      </w:r>
    </w:p>
    <w:p w14:paraId="06DF87DF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calc = Calculator(5)</w:t>
      </w:r>
    </w:p>
    <w:p w14:paraId="486C2990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print(calc.multiply())  # Instance method: Output: 50</w:t>
      </w:r>
    </w:p>
    <w:p w14:paraId="788351F3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60EBD2E8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Calculator.update_factor(20)  # Class method: modifies class variable</w:t>
      </w:r>
    </w:p>
    <w:p w14:paraId="52070365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print(calc.multiply())  # Output: 100</w:t>
      </w:r>
    </w:p>
    <w:p w14:paraId="721A0FDB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6CDF406A" w14:textId="77777777" w:rsidR="004414F0" w:rsidRPr="004414F0" w:rsidRDefault="004414F0" w:rsidP="00441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print(Calculator.add(10, 15))  # Static method: Output: 25</w:t>
      </w:r>
    </w:p>
    <w:p w14:paraId="4BB70616" w14:textId="77777777" w:rsidR="004414F0" w:rsidRPr="004414F0" w:rsidRDefault="004414F0" w:rsidP="004414F0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Differences:</w:t>
      </w:r>
    </w:p>
    <w:p w14:paraId="47716344" w14:textId="77777777" w:rsidR="004414F0" w:rsidRPr="004414F0" w:rsidRDefault="004414F0" w:rsidP="00931F42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Instance methods need access to individual instance data (self).</w:t>
      </w:r>
    </w:p>
    <w:p w14:paraId="63FA0968" w14:textId="77777777" w:rsidR="004414F0" w:rsidRPr="004414F0" w:rsidRDefault="004414F0" w:rsidP="00931F42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lastRenderedPageBreak/>
        <w:t>Class methods work on the class level (cls) and can modify class variables.</w:t>
      </w:r>
    </w:p>
    <w:p w14:paraId="0A47D598" w14:textId="77777777" w:rsidR="004414F0" w:rsidRPr="00E6736A" w:rsidRDefault="004414F0" w:rsidP="00931F42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Static methods don’t depend on class or instance-specific data and behave like regular functions but belong to the class.</w:t>
      </w:r>
    </w:p>
    <w:p w14:paraId="36E8DD7C" w14:textId="50FC75A5" w:rsidR="00931F42" w:rsidRPr="00E6736A" w:rsidRDefault="00931F42" w:rsidP="00931F42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QUESTION 5</w:t>
      </w:r>
    </w:p>
    <w:p w14:paraId="4DE79231" w14:textId="49865D5D" w:rsidR="00931F42" w:rsidRPr="004414F0" w:rsidRDefault="00931F42" w:rsidP="004414F0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Below is a</w:t>
      </w:r>
      <w:r w:rsidRPr="004414F0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</w:t>
      </w: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real-world scenario where using class variables would be more appropriate than instance variables.</w:t>
      </w:r>
    </w:p>
    <w:p w14:paraId="3F21C09B" w14:textId="77777777" w:rsidR="004414F0" w:rsidRPr="004414F0" w:rsidRDefault="004414F0" w:rsidP="004414F0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A real-world scenario where class variables are more appropriate is when you need to maintain data that is shared among all instances of a class. For example, imagine a library system where every book shares the same lending policy:</w:t>
      </w:r>
    </w:p>
    <w:p w14:paraId="0CE6D3ED" w14:textId="77777777" w:rsidR="004414F0" w:rsidRPr="004414F0" w:rsidRDefault="004414F0" w:rsidP="004414F0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Scenario: Library System</w:t>
      </w:r>
    </w:p>
    <w:p w14:paraId="0E5CF355" w14:textId="77777777" w:rsidR="004414F0" w:rsidRPr="004414F0" w:rsidRDefault="004414F0" w:rsidP="00931F42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Class: Book</w:t>
      </w:r>
    </w:p>
    <w:p w14:paraId="1EEFBB41" w14:textId="77777777" w:rsidR="004414F0" w:rsidRPr="004414F0" w:rsidRDefault="004414F0" w:rsidP="00931F42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Class Variable: lending_period (shared by all books, say 14 days)</w:t>
      </w:r>
    </w:p>
    <w:p w14:paraId="6DEF6901" w14:textId="77777777" w:rsidR="004414F0" w:rsidRPr="00E6736A" w:rsidRDefault="004414F0" w:rsidP="00931F42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4414F0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Instance Variables: title, author (specific to each book)</w:t>
      </w:r>
    </w:p>
    <w:p w14:paraId="79ABB323" w14:textId="029C7AFC" w:rsidR="00E6736A" w:rsidRPr="004414F0" w:rsidRDefault="00E6736A" w:rsidP="00931F42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  <w:r w:rsidRPr="00E6736A"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  <w:t>Example</w:t>
      </w:r>
    </w:p>
    <w:p w14:paraId="100344F5" w14:textId="3A431350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ljs-keyword"/>
          <w:rFonts w:asciiTheme="majorHAnsi" w:hAnsiTheme="majorHAnsi" w:cstheme="majorHAnsi"/>
          <w:sz w:val="28"/>
          <w:szCs w:val="28"/>
        </w:rPr>
        <w:t>class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 </w:t>
      </w:r>
      <w:r w:rsidRPr="00E6736A">
        <w:rPr>
          <w:rStyle w:val="hljs-title"/>
          <w:rFonts w:asciiTheme="majorHAnsi" w:hAnsiTheme="majorHAnsi" w:cstheme="majorHAnsi"/>
          <w:sz w:val="28"/>
          <w:szCs w:val="28"/>
        </w:rPr>
        <w:t>Book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>:</w:t>
      </w:r>
    </w:p>
    <w:p w14:paraId="68793628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</w:p>
    <w:p w14:paraId="0D1F7D7E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    </w:t>
      </w:r>
      <w:r w:rsidRPr="00E6736A">
        <w:rPr>
          <w:rStyle w:val="hljs-keyword"/>
          <w:rFonts w:asciiTheme="majorHAnsi" w:hAnsiTheme="majorHAnsi" w:cstheme="majorHAnsi"/>
          <w:sz w:val="28"/>
          <w:szCs w:val="28"/>
        </w:rPr>
        <w:t>def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 </w:t>
      </w:r>
      <w:r w:rsidRPr="00E6736A">
        <w:rPr>
          <w:rStyle w:val="hljs-title"/>
          <w:rFonts w:asciiTheme="majorHAnsi" w:hAnsiTheme="majorHAnsi" w:cstheme="majorHAnsi"/>
          <w:sz w:val="28"/>
          <w:szCs w:val="28"/>
        </w:rPr>
        <w:t>__init__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>(</w:t>
      </w:r>
      <w:r w:rsidRPr="00E6736A">
        <w:rPr>
          <w:rStyle w:val="hljs-params"/>
          <w:rFonts w:asciiTheme="majorHAnsi" w:hAnsiTheme="majorHAnsi" w:cstheme="majorHAnsi"/>
          <w:sz w:val="28"/>
          <w:szCs w:val="28"/>
        </w:rPr>
        <w:t>self, title, author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>):</w:t>
      </w:r>
    </w:p>
    <w:p w14:paraId="0C1DFFE7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        self.title = title</w:t>
      </w:r>
    </w:p>
    <w:p w14:paraId="75EEEC13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        self.author = author</w:t>
      </w:r>
    </w:p>
    <w:p w14:paraId="69E386B7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</w:p>
    <w:p w14:paraId="58B41762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ljs-comment"/>
          <w:rFonts w:asciiTheme="majorHAnsi" w:hAnsiTheme="majorHAnsi" w:cstheme="majorHAnsi"/>
          <w:sz w:val="28"/>
          <w:szCs w:val="28"/>
        </w:rPr>
        <w:t># Accessing the class variable</w:t>
      </w:r>
    </w:p>
    <w:p w14:paraId="0FF202F1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ljs-builtin"/>
          <w:rFonts w:asciiTheme="majorHAnsi" w:hAnsiTheme="majorHAnsi" w:cstheme="majorHAnsi"/>
          <w:sz w:val="28"/>
          <w:szCs w:val="28"/>
        </w:rPr>
        <w:t>print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(Book.lending_period)  </w:t>
      </w:r>
      <w:r w:rsidRPr="00E6736A">
        <w:rPr>
          <w:rStyle w:val="hljs-comment"/>
          <w:rFonts w:asciiTheme="majorHAnsi" w:hAnsiTheme="majorHAnsi" w:cstheme="majorHAnsi"/>
          <w:sz w:val="28"/>
          <w:szCs w:val="28"/>
        </w:rPr>
        <w:t># Output: 14</w:t>
      </w:r>
    </w:p>
    <w:p w14:paraId="67A9B018" w14:textId="0F6325A4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</w:p>
    <w:p w14:paraId="73D57C55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book1 = </w:t>
      </w:r>
      <w:proofErr w:type="gramStart"/>
      <w:r w:rsidRPr="00E6736A">
        <w:rPr>
          <w:rStyle w:val="HTMLCode"/>
          <w:rFonts w:asciiTheme="majorHAnsi" w:hAnsiTheme="majorHAnsi" w:cstheme="majorHAnsi"/>
          <w:sz w:val="28"/>
          <w:szCs w:val="28"/>
        </w:rPr>
        <w:t>Book(</w:t>
      </w:r>
      <w:proofErr w:type="gramEnd"/>
      <w:r w:rsidRPr="00E6736A">
        <w:rPr>
          <w:rStyle w:val="hljs-string"/>
          <w:rFonts w:asciiTheme="majorHAnsi" w:hAnsiTheme="majorHAnsi" w:cstheme="majorHAnsi"/>
          <w:sz w:val="28"/>
          <w:szCs w:val="28"/>
        </w:rPr>
        <w:t>"1984"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, </w:t>
      </w:r>
      <w:r w:rsidRPr="00E6736A">
        <w:rPr>
          <w:rStyle w:val="hljs-string"/>
          <w:rFonts w:asciiTheme="majorHAnsi" w:hAnsiTheme="majorHAnsi" w:cstheme="majorHAnsi"/>
          <w:sz w:val="28"/>
          <w:szCs w:val="28"/>
        </w:rPr>
        <w:t>"George Orwell"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>)</w:t>
      </w:r>
    </w:p>
    <w:p w14:paraId="600FAD22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TMLCode"/>
          <w:rFonts w:asciiTheme="majorHAnsi" w:hAnsiTheme="majorHAnsi" w:cstheme="majorHAnsi"/>
          <w:sz w:val="28"/>
          <w:szCs w:val="28"/>
        </w:rPr>
        <w:t>book2 = Book(</w:t>
      </w:r>
      <w:r w:rsidRPr="00E6736A">
        <w:rPr>
          <w:rStyle w:val="hljs-string"/>
          <w:rFonts w:asciiTheme="majorHAnsi" w:hAnsiTheme="majorHAnsi" w:cstheme="majorHAnsi"/>
          <w:sz w:val="28"/>
          <w:szCs w:val="28"/>
        </w:rPr>
        <w:t>"To Kill a Mockingbird"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, </w:t>
      </w:r>
      <w:r w:rsidRPr="00E6736A">
        <w:rPr>
          <w:rStyle w:val="hljs-string"/>
          <w:rFonts w:asciiTheme="majorHAnsi" w:hAnsiTheme="majorHAnsi" w:cstheme="majorHAnsi"/>
          <w:sz w:val="28"/>
          <w:szCs w:val="28"/>
        </w:rPr>
        <w:t>"Harper Lee"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>)</w:t>
      </w:r>
    </w:p>
    <w:p w14:paraId="5471CCB0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</w:p>
    <w:p w14:paraId="2CC665E3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ljs-comment"/>
          <w:rFonts w:asciiTheme="majorHAnsi" w:hAnsiTheme="majorHAnsi" w:cstheme="majorHAnsi"/>
          <w:sz w:val="28"/>
          <w:szCs w:val="28"/>
        </w:rPr>
        <w:t># Both books have the same lending period</w:t>
      </w:r>
    </w:p>
    <w:p w14:paraId="523F8929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ljs-builtin"/>
          <w:rFonts w:asciiTheme="majorHAnsi" w:hAnsiTheme="majorHAnsi" w:cstheme="majorHAnsi"/>
          <w:sz w:val="28"/>
          <w:szCs w:val="28"/>
        </w:rPr>
        <w:t>print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(book1.lending_period)  </w:t>
      </w:r>
      <w:r w:rsidRPr="00E6736A">
        <w:rPr>
          <w:rStyle w:val="hljs-comment"/>
          <w:rFonts w:asciiTheme="majorHAnsi" w:hAnsiTheme="majorHAnsi" w:cstheme="majorHAnsi"/>
          <w:sz w:val="28"/>
          <w:szCs w:val="28"/>
        </w:rPr>
        <w:t># Output: 14</w:t>
      </w:r>
    </w:p>
    <w:p w14:paraId="6A7DBF9C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ljs-builtin"/>
          <w:rFonts w:asciiTheme="majorHAnsi" w:hAnsiTheme="majorHAnsi" w:cstheme="majorHAnsi"/>
          <w:sz w:val="28"/>
          <w:szCs w:val="28"/>
        </w:rPr>
        <w:t>print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(book2.lending_period)  </w:t>
      </w:r>
      <w:r w:rsidRPr="00E6736A">
        <w:rPr>
          <w:rStyle w:val="hljs-comment"/>
          <w:rFonts w:asciiTheme="majorHAnsi" w:hAnsiTheme="majorHAnsi" w:cstheme="majorHAnsi"/>
          <w:sz w:val="28"/>
          <w:szCs w:val="28"/>
        </w:rPr>
        <w:t># Output: 14</w:t>
      </w:r>
    </w:p>
    <w:p w14:paraId="752CBC14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</w:p>
    <w:p w14:paraId="5038477F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ljs-comment"/>
          <w:rFonts w:asciiTheme="majorHAnsi" w:hAnsiTheme="majorHAnsi" w:cstheme="majorHAnsi"/>
          <w:sz w:val="28"/>
          <w:szCs w:val="28"/>
        </w:rPr>
        <w:t># Changing the lending period for all books</w:t>
      </w:r>
    </w:p>
    <w:p w14:paraId="1A1BB346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Book.lending_period = </w:t>
      </w:r>
      <w:r w:rsidRPr="00E6736A">
        <w:rPr>
          <w:rStyle w:val="hljs-number"/>
          <w:rFonts w:asciiTheme="majorHAnsi" w:hAnsiTheme="majorHAnsi" w:cstheme="majorHAnsi"/>
          <w:sz w:val="28"/>
          <w:szCs w:val="28"/>
        </w:rPr>
        <w:t>21</w:t>
      </w:r>
    </w:p>
    <w:p w14:paraId="33B939A1" w14:textId="5ABBA2EA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ljs-builtin"/>
          <w:rFonts w:asciiTheme="majorHAnsi" w:hAnsiTheme="majorHAnsi" w:cstheme="majorHAnsi"/>
          <w:sz w:val="28"/>
          <w:szCs w:val="28"/>
        </w:rPr>
        <w:t>print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>(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book1.lending_period)  </w:t>
      </w:r>
      <w:r w:rsidRPr="00E6736A">
        <w:rPr>
          <w:rStyle w:val="hljs-comment"/>
          <w:rFonts w:asciiTheme="majorHAnsi" w:hAnsiTheme="majorHAnsi" w:cstheme="majorHAnsi"/>
          <w:sz w:val="28"/>
          <w:szCs w:val="28"/>
        </w:rPr>
        <w:t># Output: 21</w:t>
      </w:r>
    </w:p>
    <w:p w14:paraId="63E4ADFA" w14:textId="77777777" w:rsidR="00E6736A" w:rsidRPr="00E6736A" w:rsidRDefault="00E6736A" w:rsidP="00E6736A">
      <w:pPr>
        <w:pStyle w:val="HTMLPreformatted"/>
        <w:rPr>
          <w:rStyle w:val="HTMLCode"/>
          <w:rFonts w:asciiTheme="majorHAnsi" w:hAnsiTheme="majorHAnsi" w:cstheme="majorHAnsi"/>
          <w:sz w:val="28"/>
          <w:szCs w:val="28"/>
        </w:rPr>
      </w:pPr>
      <w:r w:rsidRPr="00E6736A">
        <w:rPr>
          <w:rStyle w:val="hljs-builtin"/>
          <w:rFonts w:asciiTheme="majorHAnsi" w:hAnsiTheme="majorHAnsi" w:cstheme="majorHAnsi"/>
          <w:sz w:val="28"/>
          <w:szCs w:val="28"/>
        </w:rPr>
        <w:t>print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 xml:space="preserve">(book2.lending_period)  </w:t>
      </w:r>
      <w:r w:rsidRPr="00E6736A">
        <w:rPr>
          <w:rStyle w:val="hljs-comment"/>
          <w:rFonts w:asciiTheme="majorHAnsi" w:hAnsiTheme="majorHAnsi" w:cstheme="majorHAnsi"/>
          <w:sz w:val="28"/>
          <w:szCs w:val="28"/>
        </w:rPr>
        <w:t># Output: 21</w:t>
      </w:r>
    </w:p>
    <w:p w14:paraId="56F33D84" w14:textId="77777777" w:rsidR="00E6736A" w:rsidRPr="00E6736A" w:rsidRDefault="00E6736A" w:rsidP="00E6736A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E6736A">
        <w:rPr>
          <w:rFonts w:asciiTheme="majorHAnsi" w:hAnsiTheme="majorHAnsi" w:cstheme="majorHAnsi"/>
          <w:sz w:val="28"/>
          <w:szCs w:val="28"/>
        </w:rPr>
        <w:lastRenderedPageBreak/>
        <w:t xml:space="preserve">In this scenario, it makes sense to use a class variable for the 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>lending_period</w:t>
      </w:r>
      <w:r w:rsidRPr="00E6736A">
        <w:rPr>
          <w:rFonts w:asciiTheme="majorHAnsi" w:hAnsiTheme="majorHAnsi" w:cstheme="majorHAnsi"/>
          <w:sz w:val="28"/>
          <w:szCs w:val="28"/>
        </w:rPr>
        <w:t xml:space="preserve"> since it applies to all books. Changes to this policy affect all instances, whereas book-specific details like 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>title</w:t>
      </w:r>
      <w:r w:rsidRPr="00E6736A">
        <w:rPr>
          <w:rFonts w:asciiTheme="majorHAnsi" w:hAnsiTheme="majorHAnsi" w:cstheme="majorHAnsi"/>
          <w:sz w:val="28"/>
          <w:szCs w:val="28"/>
        </w:rPr>
        <w:t xml:space="preserve"> and </w:t>
      </w:r>
      <w:r w:rsidRPr="00E6736A">
        <w:rPr>
          <w:rStyle w:val="HTMLCode"/>
          <w:rFonts w:asciiTheme="majorHAnsi" w:hAnsiTheme="majorHAnsi" w:cstheme="majorHAnsi"/>
          <w:sz w:val="28"/>
          <w:szCs w:val="28"/>
        </w:rPr>
        <w:t>author</w:t>
      </w:r>
      <w:r w:rsidRPr="00E6736A">
        <w:rPr>
          <w:rFonts w:asciiTheme="majorHAnsi" w:hAnsiTheme="majorHAnsi" w:cstheme="majorHAnsi"/>
          <w:sz w:val="28"/>
          <w:szCs w:val="28"/>
        </w:rPr>
        <w:t xml:space="preserve"> are stored as instance variables.</w:t>
      </w:r>
    </w:p>
    <w:p w14:paraId="4E5D3C0C" w14:textId="44303559" w:rsidR="004414F0" w:rsidRPr="004414F0" w:rsidRDefault="004414F0" w:rsidP="00931F42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28830A5F" w14:textId="77777777" w:rsidR="004414F0" w:rsidRPr="00034B54" w:rsidRDefault="004414F0" w:rsidP="00034B54">
      <w:pPr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kern w:val="0"/>
          <w:szCs w:val="28"/>
          <w:lang w:val="en-US"/>
          <w14:ligatures w14:val="none"/>
        </w:rPr>
      </w:pPr>
    </w:p>
    <w:p w14:paraId="2D76087A" w14:textId="48846DE9" w:rsidR="00034B54" w:rsidRPr="008C45EB" w:rsidRDefault="00034B54" w:rsidP="00034B5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</w:p>
    <w:p w14:paraId="4C935AB3" w14:textId="3149DD56" w:rsidR="008C45EB" w:rsidRPr="00E6736A" w:rsidRDefault="008C45EB" w:rsidP="00CC6038">
      <w:pPr>
        <w:spacing w:after="0"/>
        <w:jc w:val="both"/>
        <w:rPr>
          <w:rFonts w:asciiTheme="majorHAnsi" w:hAnsiTheme="majorHAnsi" w:cstheme="majorHAnsi"/>
          <w:lang w:val="en-US"/>
        </w:rPr>
      </w:pPr>
    </w:p>
    <w:sectPr w:rsidR="008C45EB" w:rsidRPr="00E673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7CD5"/>
    <w:multiLevelType w:val="multilevel"/>
    <w:tmpl w:val="73FE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C09E4"/>
    <w:multiLevelType w:val="multilevel"/>
    <w:tmpl w:val="5E92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A444A"/>
    <w:multiLevelType w:val="multilevel"/>
    <w:tmpl w:val="30D0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60F6D"/>
    <w:multiLevelType w:val="multilevel"/>
    <w:tmpl w:val="ED8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C3066"/>
    <w:multiLevelType w:val="multilevel"/>
    <w:tmpl w:val="03B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71C1C"/>
    <w:multiLevelType w:val="multilevel"/>
    <w:tmpl w:val="14D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D5759"/>
    <w:multiLevelType w:val="multilevel"/>
    <w:tmpl w:val="7B14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E5429"/>
    <w:multiLevelType w:val="multilevel"/>
    <w:tmpl w:val="F6687A4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9547D"/>
    <w:multiLevelType w:val="multilevel"/>
    <w:tmpl w:val="29F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5337B"/>
    <w:multiLevelType w:val="multilevel"/>
    <w:tmpl w:val="711A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04408"/>
    <w:multiLevelType w:val="multilevel"/>
    <w:tmpl w:val="4D7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389164">
    <w:abstractNumId w:val="5"/>
  </w:num>
  <w:num w:numId="2" w16cid:durableId="1011568104">
    <w:abstractNumId w:val="10"/>
  </w:num>
  <w:num w:numId="3" w16cid:durableId="1645037934">
    <w:abstractNumId w:val="8"/>
  </w:num>
  <w:num w:numId="4" w16cid:durableId="2073119908">
    <w:abstractNumId w:val="9"/>
  </w:num>
  <w:num w:numId="5" w16cid:durableId="673608449">
    <w:abstractNumId w:val="0"/>
  </w:num>
  <w:num w:numId="6" w16cid:durableId="1097408325">
    <w:abstractNumId w:val="6"/>
  </w:num>
  <w:num w:numId="7" w16cid:durableId="1139690819">
    <w:abstractNumId w:val="2"/>
  </w:num>
  <w:num w:numId="8" w16cid:durableId="1439911275">
    <w:abstractNumId w:val="3"/>
  </w:num>
  <w:num w:numId="9" w16cid:durableId="1438671305">
    <w:abstractNumId w:val="1"/>
  </w:num>
  <w:num w:numId="10" w16cid:durableId="425465361">
    <w:abstractNumId w:val="7"/>
  </w:num>
  <w:num w:numId="11" w16cid:durableId="1132596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38"/>
    <w:rsid w:val="00034B54"/>
    <w:rsid w:val="00253EA7"/>
    <w:rsid w:val="002B0D0D"/>
    <w:rsid w:val="004414F0"/>
    <w:rsid w:val="006C0B77"/>
    <w:rsid w:val="008242FF"/>
    <w:rsid w:val="00870751"/>
    <w:rsid w:val="008C45EB"/>
    <w:rsid w:val="008E28B1"/>
    <w:rsid w:val="00922C48"/>
    <w:rsid w:val="00931F42"/>
    <w:rsid w:val="009F63A9"/>
    <w:rsid w:val="00B915B7"/>
    <w:rsid w:val="00CB6915"/>
    <w:rsid w:val="00CC6038"/>
    <w:rsid w:val="00E6736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B8B1"/>
  <w15:docId w15:val="{CE2DD0AF-98A7-498C-B30F-DD7E6150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4">
    <w:name w:val="heading 4"/>
    <w:basedOn w:val="Normal"/>
    <w:link w:val="Heading4Char"/>
    <w:uiPriority w:val="9"/>
    <w:qFormat/>
    <w:rsid w:val="004414F0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45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5E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4B5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14F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4F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4414F0"/>
  </w:style>
  <w:style w:type="character" w:customStyle="1" w:styleId="hljs-title">
    <w:name w:val="hljs-title"/>
    <w:basedOn w:val="DefaultParagraphFont"/>
    <w:rsid w:val="004414F0"/>
  </w:style>
  <w:style w:type="character" w:customStyle="1" w:styleId="hljs-params">
    <w:name w:val="hljs-params"/>
    <w:basedOn w:val="DefaultParagraphFont"/>
    <w:rsid w:val="004414F0"/>
  </w:style>
  <w:style w:type="character" w:customStyle="1" w:styleId="hljs-comment">
    <w:name w:val="hljs-comment"/>
    <w:basedOn w:val="DefaultParagraphFont"/>
    <w:rsid w:val="004414F0"/>
  </w:style>
  <w:style w:type="character" w:customStyle="1" w:styleId="hljs-string">
    <w:name w:val="hljs-string"/>
    <w:basedOn w:val="DefaultParagraphFont"/>
    <w:rsid w:val="004414F0"/>
  </w:style>
  <w:style w:type="character" w:customStyle="1" w:styleId="hljs-subst">
    <w:name w:val="hljs-subst"/>
    <w:basedOn w:val="DefaultParagraphFont"/>
    <w:rsid w:val="004414F0"/>
  </w:style>
  <w:style w:type="character" w:customStyle="1" w:styleId="hljs-number">
    <w:name w:val="hljs-number"/>
    <w:basedOn w:val="DefaultParagraphFont"/>
    <w:rsid w:val="004414F0"/>
  </w:style>
  <w:style w:type="character" w:customStyle="1" w:styleId="hljs-builtin">
    <w:name w:val="hljs-built_in"/>
    <w:basedOn w:val="DefaultParagraphFont"/>
    <w:rsid w:val="004414F0"/>
  </w:style>
  <w:style w:type="character" w:customStyle="1" w:styleId="hljs-meta">
    <w:name w:val="hljs-meta"/>
    <w:basedOn w:val="DefaultParagraphFont"/>
    <w:rsid w:val="00441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8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13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2024-10-05T07:25:00Z</cp:lastPrinted>
  <dcterms:created xsi:type="dcterms:W3CDTF">2024-10-05T11:29:00Z</dcterms:created>
  <dcterms:modified xsi:type="dcterms:W3CDTF">2024-10-05T11:29:00Z</dcterms:modified>
</cp:coreProperties>
</file>