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357B" w14:textId="3484BA69" w:rsidR="006F3556" w:rsidRDefault="2BDC95C7">
      <w:r w:rsidRPr="64A2B847">
        <w:rPr>
          <w:b/>
          <w:bCs/>
          <w:sz w:val="36"/>
          <w:szCs w:val="36"/>
        </w:rPr>
        <w:t>Q65: Search in a sorted array using binary search.</w:t>
      </w:r>
    </w:p>
    <w:p w14:paraId="00507F48" w14:textId="48910747" w:rsidR="006F3556" w:rsidRDefault="63694BA9" w:rsidP="64A2B847">
      <w:r>
        <w:rPr>
          <w:noProof/>
        </w:rPr>
        <w:drawing>
          <wp:inline distT="0" distB="0" distL="0" distR="0" wp14:anchorId="419F08DB" wp14:editId="32A1578C">
            <wp:extent cx="5943600" cy="3190875"/>
            <wp:effectExtent l="0" t="0" r="0" b="0"/>
            <wp:docPr id="1650481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81747" name="Picture 16504817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AF4AA" wp14:editId="7807F219">
            <wp:extent cx="5943600" cy="390525"/>
            <wp:effectExtent l="0" t="0" r="0" b="0"/>
            <wp:docPr id="3699713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71318" name="Picture 369971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A2B847">
        <w:rPr>
          <w:b/>
          <w:bCs/>
          <w:sz w:val="36"/>
          <w:szCs w:val="36"/>
        </w:rPr>
        <w:t>Q66: Insert an element in a sorted array at the appropriate position.</w:t>
      </w:r>
    </w:p>
    <w:p w14:paraId="65D06FA2" w14:textId="43A9D7D4" w:rsidR="006F3556" w:rsidRDefault="7672F6B3" w:rsidP="64A2B847">
      <w:r>
        <w:rPr>
          <w:noProof/>
        </w:rPr>
        <w:drawing>
          <wp:inline distT="0" distB="0" distL="0" distR="0" wp14:anchorId="4BF87449" wp14:editId="1236296C">
            <wp:extent cx="5943600" cy="542925"/>
            <wp:effectExtent l="0" t="0" r="0" b="0"/>
            <wp:docPr id="2087237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37565" name="Picture 20872375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9C92" w14:textId="29C5E7B8" w:rsidR="006F3556" w:rsidRDefault="7672F6B3" w:rsidP="64A2B847">
      <w:r>
        <w:rPr>
          <w:noProof/>
        </w:rPr>
        <w:drawing>
          <wp:inline distT="0" distB="0" distL="0" distR="0" wp14:anchorId="3938AAF7" wp14:editId="35A4FE0F">
            <wp:extent cx="5943600" cy="2876550"/>
            <wp:effectExtent l="0" t="0" r="0" b="0"/>
            <wp:docPr id="16089648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64821" name="Picture 16089648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3135" w14:textId="5CD1747D" w:rsidR="006F3556" w:rsidRDefault="63694BA9" w:rsidP="64A2B847">
      <w:r>
        <w:t xml:space="preserve"> </w:t>
      </w:r>
    </w:p>
    <w:p w14:paraId="2C078E63" w14:textId="2AF3F35C" w:rsidR="006F3556" w:rsidRDefault="006F3556" w:rsidP="64A2B847">
      <w:pPr>
        <w:rPr>
          <w:b/>
          <w:bCs/>
          <w:sz w:val="36"/>
          <w:szCs w:val="36"/>
        </w:rPr>
      </w:pPr>
    </w:p>
    <w:sectPr w:rsidR="006F3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8B6865"/>
    <w:rsid w:val="0058198E"/>
    <w:rsid w:val="006F3556"/>
    <w:rsid w:val="00FC4A62"/>
    <w:rsid w:val="2BDC95C7"/>
    <w:rsid w:val="37B0B8AD"/>
    <w:rsid w:val="3AD14834"/>
    <w:rsid w:val="538B6865"/>
    <w:rsid w:val="5B1BD4F7"/>
    <w:rsid w:val="63694BA9"/>
    <w:rsid w:val="64A2B847"/>
    <w:rsid w:val="6D2FB297"/>
    <w:rsid w:val="7672F6B3"/>
    <w:rsid w:val="76A727F1"/>
    <w:rsid w:val="7FB7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3BB5"/>
  <w15:chartTrackingRefBased/>
  <w15:docId w15:val="{761744D6-A62A-4EB7-B622-8DF021B8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2026-09-14T05:36:00Z</dcterms:created>
  <dcterms:modified xsi:type="dcterms:W3CDTF">2026-09-14T05:36:00Z</dcterms:modified>
</cp:coreProperties>
</file>