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AF93" w14:textId="1C981E5B" w:rsidR="00B16B2D" w:rsidRDefault="00A77DFC">
      <w:pPr>
        <w:rPr>
          <w:rFonts w:ascii="Bahnschrift SemiBold SemiConden" w:hAnsi="Bahnschrift SemiBold SemiConden"/>
          <w:color w:val="B8312F"/>
          <w:sz w:val="72"/>
          <w:szCs w:val="72"/>
          <w:u w:val="single"/>
        </w:rPr>
      </w:pPr>
      <w:r w:rsidRPr="00734236">
        <w:rPr>
          <w:rFonts w:ascii="Times New Roman" w:hAnsi="Times New Roman" w:cs="Times New Roman"/>
          <w:noProof/>
          <w:color w:val="B8312F"/>
          <w:sz w:val="72"/>
          <w:szCs w:val="72"/>
          <w:u w:val="single"/>
        </w:rPr>
        <w:drawing>
          <wp:anchor distT="0" distB="0" distL="114300" distR="114300" simplePos="0" relativeHeight="251663360" behindDoc="0" locked="0" layoutInCell="1" allowOverlap="1" wp14:anchorId="4F744EB9" wp14:editId="20A8C048">
            <wp:simplePos x="0" y="0"/>
            <wp:positionH relativeFrom="page">
              <wp:align>right</wp:align>
            </wp:positionH>
            <wp:positionV relativeFrom="paragraph">
              <wp:posOffset>0</wp:posOffset>
            </wp:positionV>
            <wp:extent cx="1171575" cy="723900"/>
            <wp:effectExtent l="0" t="0" r="9525" b="0"/>
            <wp:wrapThrough wrapText="bothSides">
              <wp:wrapPolygon edited="0">
                <wp:start x="0" y="0"/>
                <wp:lineTo x="0" y="21032"/>
                <wp:lineTo x="21424" y="21032"/>
                <wp:lineTo x="21424"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171575" cy="723900"/>
                    </a:xfrm>
                    <a:prstGeom prst="rect">
                      <a:avLst/>
                    </a:prstGeom>
                  </pic:spPr>
                </pic:pic>
              </a:graphicData>
            </a:graphic>
          </wp:anchor>
        </w:drawing>
      </w:r>
    </w:p>
    <w:p w14:paraId="46FE3916" w14:textId="24BDB366" w:rsidR="003E21EB" w:rsidRPr="00734236" w:rsidRDefault="00734236" w:rsidP="00B16B2D">
      <w:pPr>
        <w:jc w:val="center"/>
        <w:rPr>
          <w:rFonts w:ascii="Times New Roman" w:hAnsi="Times New Roman" w:cs="Times New Roman"/>
          <w:color w:val="B8312F"/>
          <w:sz w:val="72"/>
          <w:szCs w:val="72"/>
          <w:u w:val="single"/>
        </w:rPr>
      </w:pPr>
      <w:r w:rsidRPr="00734236">
        <w:rPr>
          <w:rFonts w:ascii="Times New Roman" w:hAnsi="Times New Roman" w:cs="Times New Roman"/>
          <w:color w:val="B8312F"/>
          <w:sz w:val="72"/>
          <w:szCs w:val="72"/>
          <w:u w:val="single"/>
        </w:rPr>
        <w:t xml:space="preserve">Capstone project -1 </w:t>
      </w:r>
      <w:r w:rsidR="003E21EB" w:rsidRPr="00734236">
        <w:rPr>
          <w:rFonts w:ascii="Times New Roman" w:hAnsi="Times New Roman" w:cs="Times New Roman"/>
          <w:color w:val="B8312F"/>
          <w:sz w:val="72"/>
          <w:szCs w:val="72"/>
          <w:u w:val="single"/>
        </w:rPr>
        <w:t>Exploratory Data Analysis on Airbnb</w:t>
      </w:r>
      <w:r w:rsidR="00B16B2D" w:rsidRPr="00734236">
        <w:rPr>
          <w:rFonts w:ascii="Times New Roman" w:hAnsi="Times New Roman" w:cs="Times New Roman"/>
          <w:color w:val="B8312F"/>
          <w:sz w:val="72"/>
          <w:szCs w:val="72"/>
          <w:u w:val="single"/>
        </w:rPr>
        <w:t xml:space="preserve"> </w:t>
      </w:r>
      <w:r w:rsidR="003E21EB" w:rsidRPr="00734236">
        <w:rPr>
          <w:rFonts w:ascii="Times New Roman" w:hAnsi="Times New Roman" w:cs="Times New Roman"/>
          <w:color w:val="B8312F"/>
          <w:sz w:val="72"/>
          <w:szCs w:val="72"/>
          <w:u w:val="single"/>
        </w:rPr>
        <w:t>Bookings</w:t>
      </w:r>
    </w:p>
    <w:p w14:paraId="6A39ACE4" w14:textId="61D1BA2E" w:rsidR="00B16B2D" w:rsidRPr="003E21EB" w:rsidRDefault="00B16B2D" w:rsidP="00615F2E">
      <w:pPr>
        <w:jc w:val="center"/>
        <w:rPr>
          <w:rFonts w:ascii="Bahnschrift SemiBold SemiConden" w:hAnsi="Bahnschrift SemiBold SemiConden"/>
          <w:i/>
          <w:iCs/>
          <w:color w:val="B8312F"/>
          <w:sz w:val="52"/>
          <w:szCs w:val="52"/>
          <w:u w:val="single"/>
        </w:rPr>
      </w:pPr>
      <w:r>
        <w:rPr>
          <w:noProof/>
        </w:rPr>
        <w:drawing>
          <wp:inline distT="0" distB="0" distL="0" distR="0" wp14:anchorId="32ECC6D4" wp14:editId="1A8E1A0E">
            <wp:extent cx="6305550" cy="1895475"/>
            <wp:effectExtent l="19050" t="0" r="19050" b="5810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36697" cy="19348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7BE169E" w14:textId="7623A540" w:rsidR="00B16B2D" w:rsidRPr="00734236" w:rsidRDefault="003E21EB" w:rsidP="00734236">
      <w:pPr>
        <w:pStyle w:val="NormalWeb"/>
        <w:spacing w:before="0" w:beforeAutospacing="0" w:after="200" w:afterAutospacing="0"/>
        <w:ind w:firstLine="720"/>
        <w:jc w:val="right"/>
        <w:rPr>
          <w:color w:val="C00000"/>
          <w:sz w:val="40"/>
          <w:szCs w:val="40"/>
        </w:rPr>
      </w:pPr>
      <w:r w:rsidRPr="00734236">
        <w:rPr>
          <w:rFonts w:ascii="Bahnschrift SemiBold SemiConden" w:hAnsi="Bahnschrift SemiBold SemiConden"/>
          <w:color w:val="C00000"/>
          <w:sz w:val="44"/>
          <w:szCs w:val="44"/>
        </w:rPr>
        <w:t xml:space="preserve">          </w:t>
      </w:r>
      <w:r w:rsidR="00B16B2D" w:rsidRPr="00734236">
        <w:rPr>
          <w:rFonts w:ascii="Bahnschrift SemiBold SemiConden" w:hAnsi="Bahnschrift SemiBold SemiConden"/>
          <w:color w:val="C00000"/>
          <w:sz w:val="44"/>
          <w:szCs w:val="44"/>
        </w:rPr>
        <w:t xml:space="preserve">                                                </w:t>
      </w:r>
      <w:r w:rsidRPr="00734236">
        <w:rPr>
          <w:color w:val="C00000"/>
          <w:sz w:val="40"/>
          <w:szCs w:val="40"/>
        </w:rPr>
        <w:t>BY - ANKIT RAI</w:t>
      </w:r>
    </w:p>
    <w:p w14:paraId="637535B3" w14:textId="3A969F93" w:rsidR="003E21EB" w:rsidRPr="003E21EB" w:rsidRDefault="003E21EB" w:rsidP="00615F2E">
      <w:pPr>
        <w:pStyle w:val="NormalWeb"/>
        <w:spacing w:before="0" w:beforeAutospacing="0" w:after="200" w:afterAutospacing="0"/>
        <w:ind w:firstLine="720"/>
        <w:jc w:val="right"/>
        <w:rPr>
          <w:rFonts w:ascii="Bahnschrift SemiBold SemiConden" w:hAnsi="Bahnschrift SemiBold SemiConden"/>
          <w:sz w:val="44"/>
          <w:szCs w:val="44"/>
        </w:rPr>
      </w:pPr>
      <w:r w:rsidRPr="003E21EB">
        <w:rPr>
          <w:rFonts w:ascii="Bahnschrift SemiBold SemiConden" w:hAnsi="Bahnschrift SemiBold SemiConden"/>
          <w:b/>
          <w:bCs/>
          <w:color w:val="B8312F"/>
          <w:sz w:val="44"/>
          <w:szCs w:val="44"/>
        </w:rPr>
        <w:t xml:space="preserve">          </w:t>
      </w:r>
      <w:r>
        <w:rPr>
          <w:rFonts w:ascii="Bahnschrift SemiBold SemiConden" w:hAnsi="Bahnschrift SemiBold SemiConden"/>
          <w:b/>
          <w:bCs/>
          <w:color w:val="B8312F"/>
          <w:sz w:val="44"/>
          <w:szCs w:val="44"/>
        </w:rPr>
        <w:t xml:space="preserve">                                                     </w:t>
      </w:r>
    </w:p>
    <w:p w14:paraId="17B1B93F" w14:textId="5C43EC76" w:rsidR="003E21EB" w:rsidRDefault="003E21EB" w:rsidP="00615F2E">
      <w:pPr>
        <w:jc w:val="right"/>
        <w:rPr>
          <w:noProof/>
        </w:rPr>
      </w:pPr>
    </w:p>
    <w:p w14:paraId="34D3442F" w14:textId="27EB8655" w:rsidR="0061623C" w:rsidRDefault="0061623C" w:rsidP="003E21EB">
      <w:pPr>
        <w:jc w:val="center"/>
        <w:rPr>
          <w:noProof/>
        </w:rPr>
      </w:pPr>
    </w:p>
    <w:p w14:paraId="118D3AC1" w14:textId="7213C9B7" w:rsidR="0061623C" w:rsidRDefault="0061623C" w:rsidP="003E21EB">
      <w:pPr>
        <w:jc w:val="center"/>
        <w:rPr>
          <w:noProof/>
        </w:rPr>
      </w:pPr>
    </w:p>
    <w:p w14:paraId="7C2E55E2" w14:textId="18A1A83B" w:rsidR="0061623C" w:rsidRDefault="0061623C" w:rsidP="003E21EB">
      <w:pPr>
        <w:jc w:val="center"/>
        <w:rPr>
          <w:noProof/>
        </w:rPr>
      </w:pPr>
    </w:p>
    <w:p w14:paraId="0CBF8CEB" w14:textId="2B8DD0AA" w:rsidR="0061623C" w:rsidRDefault="0061623C" w:rsidP="003E21EB">
      <w:pPr>
        <w:jc w:val="center"/>
        <w:rPr>
          <w:noProof/>
        </w:rPr>
      </w:pPr>
    </w:p>
    <w:p w14:paraId="7A8AD38F" w14:textId="3AE311EE" w:rsidR="0061623C" w:rsidRDefault="0061623C" w:rsidP="003E21EB">
      <w:pPr>
        <w:jc w:val="center"/>
        <w:rPr>
          <w:noProof/>
        </w:rPr>
      </w:pPr>
    </w:p>
    <w:p w14:paraId="3433B067" w14:textId="3E032A32" w:rsidR="0061623C" w:rsidRDefault="0061623C" w:rsidP="003E21EB">
      <w:pPr>
        <w:jc w:val="center"/>
        <w:rPr>
          <w:noProof/>
        </w:rPr>
      </w:pPr>
    </w:p>
    <w:p w14:paraId="1A76A4A5" w14:textId="549717AB" w:rsidR="0061623C" w:rsidRDefault="0061623C" w:rsidP="003E21EB">
      <w:pPr>
        <w:jc w:val="center"/>
        <w:rPr>
          <w:noProof/>
        </w:rPr>
      </w:pPr>
    </w:p>
    <w:p w14:paraId="4373F122" w14:textId="1DD1C392" w:rsidR="0061623C" w:rsidRPr="00734236" w:rsidRDefault="0061623C" w:rsidP="003E21EB">
      <w:pPr>
        <w:jc w:val="center"/>
        <w:rPr>
          <w:rFonts w:ascii="Times New Roman" w:hAnsi="Times New Roman" w:cs="Times New Roman"/>
          <w:b/>
          <w:bCs/>
          <w:color w:val="C00000"/>
          <w:sz w:val="44"/>
          <w:szCs w:val="44"/>
          <w:u w:val="single"/>
        </w:rPr>
      </w:pPr>
      <w:r w:rsidRPr="00734236">
        <w:rPr>
          <w:rFonts w:ascii="Times New Roman" w:hAnsi="Times New Roman" w:cs="Times New Roman"/>
          <w:b/>
          <w:bCs/>
          <w:color w:val="C00000"/>
          <w:sz w:val="44"/>
          <w:szCs w:val="44"/>
          <w:u w:val="single"/>
        </w:rPr>
        <w:t>CONTENTS</w:t>
      </w:r>
    </w:p>
    <w:p w14:paraId="134873FC" w14:textId="5D964A02" w:rsidR="004B5D11" w:rsidRDefault="004B5D11" w:rsidP="003E21EB">
      <w:pPr>
        <w:jc w:val="center"/>
        <w:rPr>
          <w:rFonts w:ascii="Cambria" w:hAnsi="Cambria"/>
          <w:b/>
          <w:bCs/>
          <w:color w:val="000000"/>
          <w:sz w:val="40"/>
          <w:szCs w:val="40"/>
          <w:u w:val="single"/>
        </w:rPr>
      </w:pPr>
    </w:p>
    <w:p w14:paraId="4BA5E62B"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66F6B44"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42AA08D7" w14:textId="77777777" w:rsidR="004B5D11" w:rsidRDefault="004B5D11" w:rsidP="004B5D11">
      <w:pPr>
        <w:pStyle w:val="NormalWeb"/>
        <w:spacing w:before="0" w:beforeAutospacing="0" w:after="200" w:afterAutospacing="0"/>
        <w:rPr>
          <w:rFonts w:ascii="Cambria" w:hAnsi="Cambria"/>
          <w:b/>
          <w:bCs/>
          <w:color w:val="000000"/>
          <w:sz w:val="28"/>
          <w:szCs w:val="28"/>
        </w:rPr>
      </w:pPr>
    </w:p>
    <w:p w14:paraId="5B4B0AD2" w14:textId="77777777" w:rsidR="004B5D11" w:rsidRPr="00734236" w:rsidRDefault="004B5D11" w:rsidP="004B5D11">
      <w:pPr>
        <w:jc w:val="center"/>
        <w:rPr>
          <w:rFonts w:ascii="Arial Black" w:hAnsi="Arial Black"/>
          <w:b/>
          <w:bCs/>
          <w:color w:val="000000"/>
          <w:sz w:val="40"/>
          <w:szCs w:val="40"/>
          <w:u w:val="single"/>
        </w:rPr>
      </w:pPr>
    </w:p>
    <w:p w14:paraId="68EAF301" w14:textId="7FD1B51C"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Introduction</w:t>
      </w:r>
    </w:p>
    <w:p w14:paraId="02CF06F8" w14:textId="34E0F91B"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Problem Statement</w:t>
      </w:r>
    </w:p>
    <w:p w14:paraId="1FD80B62" w14:textId="35C14F69"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Dataset Analysis</w:t>
      </w:r>
    </w:p>
    <w:p w14:paraId="3E396F1E" w14:textId="54103760"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Plot Analysis</w:t>
      </w:r>
    </w:p>
    <w:p w14:paraId="3C68946F" w14:textId="0D293B9D"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Limitation</w:t>
      </w:r>
    </w:p>
    <w:p w14:paraId="13134B8E" w14:textId="01E0B26E"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Scope of Improvement</w:t>
      </w:r>
    </w:p>
    <w:p w14:paraId="66464945" w14:textId="2429E8E0" w:rsidR="004B5D11" w:rsidRPr="00734236" w:rsidRDefault="004B5D11" w:rsidP="00734236">
      <w:pPr>
        <w:pStyle w:val="NormalWeb"/>
        <w:numPr>
          <w:ilvl w:val="0"/>
          <w:numId w:val="16"/>
        </w:numPr>
        <w:spacing w:before="0" w:beforeAutospacing="0" w:after="200" w:afterAutospacing="0"/>
        <w:rPr>
          <w:color w:val="C00000"/>
          <w:sz w:val="36"/>
          <w:szCs w:val="36"/>
        </w:rPr>
      </w:pPr>
      <w:r w:rsidRPr="00734236">
        <w:rPr>
          <w:b/>
          <w:bCs/>
          <w:color w:val="C00000"/>
          <w:sz w:val="36"/>
          <w:szCs w:val="36"/>
        </w:rPr>
        <w:t>Conclusion</w:t>
      </w:r>
    </w:p>
    <w:p w14:paraId="0C4F3126"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5A7B18B5"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3ED9B967" w14:textId="77777777" w:rsidR="004B5D11" w:rsidRDefault="004B5D11" w:rsidP="004B5D11">
      <w:pPr>
        <w:pStyle w:val="NormalWeb"/>
        <w:shd w:val="clear" w:color="auto" w:fill="FFFFFF"/>
        <w:spacing w:before="0" w:beforeAutospacing="0" w:after="150" w:afterAutospacing="0"/>
        <w:rPr>
          <w:rFonts w:ascii="Roboto" w:hAnsi="Roboto"/>
          <w:color w:val="405176"/>
          <w:sz w:val="27"/>
          <w:szCs w:val="27"/>
        </w:rPr>
      </w:pPr>
    </w:p>
    <w:p w14:paraId="45D4BB85" w14:textId="6F2303D8" w:rsidR="00BA634A" w:rsidRPr="00734236" w:rsidRDefault="004B5D11" w:rsidP="00615F2E">
      <w:pPr>
        <w:pStyle w:val="NormalWeb"/>
        <w:shd w:val="clear" w:color="auto" w:fill="FFFFFF"/>
        <w:spacing w:before="0" w:beforeAutospacing="0" w:after="150" w:afterAutospacing="0"/>
        <w:jc w:val="center"/>
        <w:rPr>
          <w:b/>
          <w:bCs/>
          <w:color w:val="C0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34236">
        <w:rPr>
          <w:b/>
          <w:bCs/>
          <w:color w:val="C0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roofErr w:type="gramEnd"/>
    </w:p>
    <w:p w14:paraId="60D6B852" w14:textId="41AA7F9B" w:rsidR="004B5D11" w:rsidRPr="00AD0D37" w:rsidRDefault="00000000" w:rsidP="00615F2E">
      <w:pPr>
        <w:pStyle w:val="NormalWeb"/>
        <w:shd w:val="clear" w:color="auto" w:fill="FFFFFF"/>
        <w:spacing w:before="0" w:beforeAutospacing="0" w:after="150" w:afterAutospacing="0"/>
        <w:jc w:val="both"/>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4B5D11" w:rsidRPr="00AD0D37">
          <w:rPr>
            <w:rStyle w:val="Hyperlink"/>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Airbnb</w:t>
        </w:r>
      </w:hyperlink>
      <w:r w:rsidR="004B5D11"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in “Air Bed and Breakfast,” is a service that lets property owners rent out their spaces to travelers looking for a place to stay. Travelers can rent a space for multiple people to share, a shared space with private rooms, or the entire property for themselves.</w:t>
      </w:r>
    </w:p>
    <w:p w14:paraId="286A084B" w14:textId="546C6FB8" w:rsidR="004B5D11" w:rsidRPr="00AD0D37" w:rsidRDefault="004B5D11" w:rsidP="00AD0D37">
      <w:pPr>
        <w:pStyle w:val="NormalWeb"/>
        <w:shd w:val="clear" w:color="auto" w:fill="FFFFFF"/>
        <w:spacing w:before="0" w:beforeAutospacing="0" w:after="150" w:afterAutospacing="0"/>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Airbnb was started in 2008 by Brian </w:t>
      </w:r>
      <w:proofErr w:type="spellStart"/>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Chesky</w:t>
      </w:r>
      <w:proofErr w:type="spellEnd"/>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Joe </w:t>
      </w:r>
      <w:proofErr w:type="spellStart"/>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Gebbia</w:t>
      </w:r>
      <w:proofErr w:type="spellEnd"/>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industrial designers that recently moved to San Francisco. Unable to afford the rent for their loft at the time, the pair decided to make up the money they needed by renting out their apartment to people who couldn’t find hotels to stay at while attending nearby trade shows. They set up air mattresses in the apartment’s living room for their guests to sleep on and cooked homemade breakfast in the morning. Since </w:t>
      </w:r>
      <w:proofErr w:type="spellStart"/>
      <w:proofErr w:type="gramStart"/>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then,Airbnb</w:t>
      </w:r>
      <w:proofErr w:type="spellEnd"/>
      <w:proofErr w:type="gramEnd"/>
      <w:r w:rsidRPr="00AD0D37">
        <w:rPr>
          <w:rFonts w:ascii="Mangal" w:hAnsi="Mangal" w:cs="Mangal"/>
          <w:color w:val="1F3864"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become one of the trailblazers of peer-to-peer property rental.</w:t>
      </w:r>
    </w:p>
    <w:p w14:paraId="0135422A" w14:textId="2D575D2C" w:rsidR="004B5D11" w:rsidRDefault="004B5D11" w:rsidP="00615F2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706AA" w14:textId="5B775DB4" w:rsidR="00BA634A" w:rsidRPr="00734236" w:rsidRDefault="00BA634A" w:rsidP="00615F2E">
      <w:pPr>
        <w:pStyle w:val="NormalWeb"/>
        <w:spacing w:before="0" w:beforeAutospacing="0" w:after="200" w:afterAutospacing="0"/>
        <w:jc w:val="center"/>
        <w:rPr>
          <w:b/>
          <w:bCs/>
          <w:color w:val="C00000"/>
          <w:sz w:val="40"/>
          <w:szCs w:val="40"/>
          <w:u w:val="single"/>
        </w:rPr>
      </w:pPr>
      <w:r w:rsidRPr="00734236">
        <w:rPr>
          <w:b/>
          <w:bCs/>
          <w:color w:val="C00000"/>
          <w:sz w:val="40"/>
          <w:szCs w:val="40"/>
          <w:u w:val="single"/>
        </w:rPr>
        <w:t>Problem Statement:</w:t>
      </w:r>
    </w:p>
    <w:p w14:paraId="0D52BA34" w14:textId="2ACA351F" w:rsidR="00BA634A" w:rsidRPr="00AD0D37" w:rsidRDefault="00BA634A" w:rsidP="00BA634A">
      <w:pPr>
        <w:pStyle w:val="NormalWeb"/>
        <w:spacing w:before="0" w:beforeAutospacing="0" w:after="200" w:afterAutospacing="0"/>
        <w:jc w:val="both"/>
        <w:rPr>
          <w:rStyle w:val="t"/>
          <w:rFonts w:ascii="Mangal" w:hAnsi="Mangal" w:cs="Mangal"/>
          <w:color w:val="002060"/>
          <w:spacing w:val="-2"/>
          <w:sz w:val="28"/>
          <w:szCs w:val="28"/>
          <w:bdr w:val="none" w:sz="0" w:space="0" w:color="auto" w:frame="1"/>
          <w:shd w:val="clear" w:color="auto" w:fill="FFFFFF"/>
        </w:rPr>
      </w:pPr>
      <w:r w:rsidRPr="00734236">
        <w:rPr>
          <w:rStyle w:val="t"/>
          <w:color w:val="002060"/>
          <w:spacing w:val="-3"/>
          <w:sz w:val="28"/>
          <w:szCs w:val="28"/>
          <w:bdr w:val="none" w:sz="0" w:space="0" w:color="auto" w:frame="1"/>
          <w:shd w:val="clear" w:color="auto" w:fill="FFFFFF"/>
        </w:rPr>
        <w:t>Airbnb</w:t>
      </w:r>
      <w:r w:rsidR="00401510" w:rsidRPr="00734236">
        <w:rPr>
          <w:rStyle w:val="t"/>
          <w:color w:val="002060"/>
          <w:spacing w:val="-3"/>
          <w:sz w:val="28"/>
          <w:szCs w:val="28"/>
          <w:bdr w:val="none" w:sz="0" w:space="0" w:color="auto" w:frame="1"/>
          <w:shd w:val="clear" w:color="auto" w:fill="FFFFFF"/>
        </w:rPr>
        <w:t xml:space="preserve"> </w:t>
      </w:r>
      <w:r w:rsidRPr="00734236">
        <w:rPr>
          <w:rStyle w:val="t"/>
          <w:color w:val="002060"/>
          <w:spacing w:val="-3"/>
          <w:sz w:val="28"/>
          <w:szCs w:val="28"/>
          <w:bdr w:val="none" w:sz="0" w:space="0" w:color="auto" w:frame="1"/>
          <w:shd w:val="clear" w:color="auto" w:fill="FFFFFF"/>
        </w:rPr>
        <w:t>Problem Statement</w:t>
      </w:r>
      <w:r w:rsidR="00401510" w:rsidRPr="00734236">
        <w:rPr>
          <w:rStyle w:val="t"/>
          <w:color w:val="002060"/>
          <w:spacing w:val="-3"/>
          <w:sz w:val="28"/>
          <w:szCs w:val="28"/>
          <w:bdr w:val="none" w:sz="0" w:space="0" w:color="auto" w:frame="1"/>
          <w:shd w:val="clear" w:color="auto" w:fill="FFFFFF"/>
        </w:rPr>
        <w:t xml:space="preserve"> </w:t>
      </w:r>
      <w:r w:rsidRPr="00734236">
        <w:rPr>
          <w:rStyle w:val="t"/>
          <w:color w:val="002060"/>
          <w:spacing w:val="-3"/>
          <w:sz w:val="28"/>
          <w:szCs w:val="28"/>
          <w:bdr w:val="none" w:sz="0" w:space="0" w:color="auto" w:frame="1"/>
          <w:shd w:val="clear" w:color="auto" w:fill="FFFFFF"/>
        </w:rPr>
        <w:t>Airbnb is very successful, but many problems surround them. Airbnb has been very well known as an alternate</w:t>
      </w:r>
      <w:r w:rsidR="00401510" w:rsidRPr="00734236">
        <w:rPr>
          <w:rStyle w:val="t"/>
          <w:color w:val="002060"/>
          <w:spacing w:val="-3"/>
          <w:sz w:val="28"/>
          <w:szCs w:val="28"/>
          <w:bdr w:val="none" w:sz="0" w:space="0" w:color="auto" w:frame="1"/>
          <w:shd w:val="clear" w:color="auto" w:fill="FFFFFF"/>
        </w:rPr>
        <w:t xml:space="preserve"> </w:t>
      </w:r>
      <w:r w:rsidRPr="00734236">
        <w:rPr>
          <w:rStyle w:val="t"/>
          <w:color w:val="002060"/>
          <w:spacing w:val="-2"/>
          <w:sz w:val="28"/>
          <w:szCs w:val="28"/>
          <w:bdr w:val="none" w:sz="0" w:space="0" w:color="auto" w:frame="1"/>
          <w:shd w:val="clear" w:color="auto" w:fill="FFFFFF"/>
        </w:rPr>
        <w:t xml:space="preserve">solution to hotels. Airbnb is </w:t>
      </w:r>
      <w:r w:rsidRPr="00AD0D37">
        <w:rPr>
          <w:rStyle w:val="t"/>
          <w:rFonts w:ascii="Mangal" w:hAnsi="Mangal" w:cs="Mangal"/>
          <w:color w:val="002060"/>
          <w:spacing w:val="-2"/>
          <w:sz w:val="28"/>
          <w:szCs w:val="28"/>
          <w:bdr w:val="none" w:sz="0" w:space="0" w:color="auto" w:frame="1"/>
          <w:shd w:val="clear" w:color="auto" w:fill="FFFFFF"/>
        </w:rPr>
        <w:t xml:space="preserve">sometimes cheaper and can be a better solution. Airbnb has to decide whether to </w:t>
      </w:r>
      <w:r w:rsidR="00401510" w:rsidRPr="00AD0D37">
        <w:rPr>
          <w:rStyle w:val="t"/>
          <w:rFonts w:ascii="Mangal" w:hAnsi="Mangal" w:cs="Mangal"/>
          <w:color w:val="002060"/>
          <w:spacing w:val="-2"/>
          <w:sz w:val="28"/>
          <w:szCs w:val="28"/>
          <w:bdr w:val="none" w:sz="0" w:space="0" w:color="auto" w:frame="1"/>
          <w:shd w:val="clear" w:color="auto" w:fill="FFFFFF"/>
        </w:rPr>
        <w:t>define their</w:t>
      </w:r>
      <w:r w:rsidRPr="00AD0D37">
        <w:rPr>
          <w:rStyle w:val="t"/>
          <w:rFonts w:ascii="Mangal" w:hAnsi="Mangal" w:cs="Mangal"/>
          <w:color w:val="002060"/>
          <w:spacing w:val="-2"/>
          <w:sz w:val="28"/>
          <w:szCs w:val="28"/>
          <w:bdr w:val="none" w:sz="0" w:space="0" w:color="auto" w:frame="1"/>
          <w:shd w:val="clear" w:color="auto" w:fill="FFFFFF"/>
        </w:rPr>
        <w:t xml:space="preserve"> business model in a court of law and in the court of public opinion, or they will have to change it. Many </w:t>
      </w:r>
      <w:r w:rsidR="00401510" w:rsidRPr="00AD0D37">
        <w:rPr>
          <w:rStyle w:val="t"/>
          <w:rFonts w:ascii="Mangal" w:hAnsi="Mangal" w:cs="Mangal"/>
          <w:color w:val="002060"/>
          <w:spacing w:val="-2"/>
          <w:sz w:val="28"/>
          <w:szCs w:val="28"/>
          <w:bdr w:val="none" w:sz="0" w:space="0" w:color="auto" w:frame="1"/>
          <w:shd w:val="clear" w:color="auto" w:fill="FFFFFF"/>
        </w:rPr>
        <w:t>other companies</w:t>
      </w:r>
      <w:r w:rsidRPr="00AD0D37">
        <w:rPr>
          <w:rStyle w:val="t"/>
          <w:rFonts w:ascii="Mangal" w:hAnsi="Mangal" w:cs="Mangal"/>
          <w:color w:val="002060"/>
          <w:spacing w:val="-2"/>
          <w:sz w:val="28"/>
          <w:szCs w:val="28"/>
          <w:bdr w:val="none" w:sz="0" w:space="0" w:color="auto" w:frame="1"/>
          <w:shd w:val="clear" w:color="auto" w:fill="FFFFFF"/>
        </w:rPr>
        <w:t xml:space="preserve"> started to come up with their own concepts similar to Airbnb, so it is crucial to show how they</w:t>
      </w:r>
      <w:r w:rsidR="00401510" w:rsidRPr="00AD0D37">
        <w:rPr>
          <w:rStyle w:val="t"/>
          <w:rFonts w:ascii="Mangal" w:hAnsi="Mangal" w:cs="Mangal"/>
          <w:color w:val="002060"/>
          <w:spacing w:val="-2"/>
          <w:sz w:val="28"/>
          <w:szCs w:val="28"/>
          <w:bdr w:val="none" w:sz="0" w:space="0" w:color="auto" w:frame="1"/>
          <w:shd w:val="clear" w:color="auto" w:fill="FFFFFF"/>
        </w:rPr>
        <w:t xml:space="preserve"> </w:t>
      </w:r>
      <w:r w:rsidRPr="00AD0D37">
        <w:rPr>
          <w:rStyle w:val="t"/>
          <w:rFonts w:ascii="Mangal" w:hAnsi="Mangal" w:cs="Mangal"/>
          <w:color w:val="002060"/>
          <w:spacing w:val="-2"/>
          <w:sz w:val="28"/>
          <w:szCs w:val="28"/>
          <w:bdr w:val="none" w:sz="0" w:space="0" w:color="auto" w:frame="1"/>
          <w:shd w:val="clear" w:color="auto" w:fill="FFFFFF"/>
        </w:rPr>
        <w:t>differentiate themselves from their competition. Not only does Airbnb have competition with other concepts like</w:t>
      </w:r>
      <w:r w:rsidR="00401510" w:rsidRPr="00AD0D37">
        <w:rPr>
          <w:rStyle w:val="t"/>
          <w:rFonts w:ascii="Mangal" w:hAnsi="Mangal" w:cs="Mangal"/>
          <w:color w:val="002060"/>
          <w:spacing w:val="-2"/>
          <w:sz w:val="28"/>
          <w:szCs w:val="28"/>
          <w:bdr w:val="none" w:sz="0" w:space="0" w:color="auto" w:frame="1"/>
          <w:shd w:val="clear" w:color="auto" w:fill="FFFFFF"/>
        </w:rPr>
        <w:t xml:space="preserve"> </w:t>
      </w:r>
      <w:r w:rsidRPr="00AD0D37">
        <w:rPr>
          <w:rStyle w:val="t"/>
          <w:rFonts w:ascii="Mangal" w:hAnsi="Mangal" w:cs="Mangal"/>
          <w:color w:val="002060"/>
          <w:spacing w:val="-2"/>
          <w:sz w:val="28"/>
          <w:szCs w:val="28"/>
          <w:bdr w:val="none" w:sz="0" w:space="0" w:color="auto" w:frame="1"/>
          <w:shd w:val="clear" w:color="auto" w:fill="FFFFFF"/>
        </w:rPr>
        <w:t>them, but they are also in a competitive pool against rentals, one stop vacations, and others</w:t>
      </w:r>
    </w:p>
    <w:p w14:paraId="298FC7DA" w14:textId="0BF2BE94" w:rsidR="00BA634A" w:rsidRPr="00AD0D37" w:rsidRDefault="00BA634A" w:rsidP="00BA634A">
      <w:pPr>
        <w:pStyle w:val="NormalWeb"/>
        <w:spacing w:before="0" w:beforeAutospacing="0" w:after="200" w:afterAutospacing="0"/>
        <w:jc w:val="both"/>
        <w:rPr>
          <w:rStyle w:val="t"/>
          <w:rFonts w:ascii="Mangal" w:hAnsi="Mangal" w:cs="Mangal"/>
          <w:color w:val="002060"/>
          <w:spacing w:val="-2"/>
          <w:sz w:val="28"/>
          <w:szCs w:val="28"/>
          <w:bdr w:val="none" w:sz="0" w:space="0" w:color="auto" w:frame="1"/>
          <w:shd w:val="clear" w:color="auto" w:fill="FFFFFF"/>
        </w:rPr>
      </w:pPr>
    </w:p>
    <w:p w14:paraId="0BEADBF5" w14:textId="77777777" w:rsidR="00BA634A" w:rsidRPr="00AD0D37" w:rsidRDefault="00BA634A" w:rsidP="00BA634A">
      <w:pPr>
        <w:pStyle w:val="NormalWeb"/>
        <w:spacing w:before="0" w:beforeAutospacing="0" w:after="200" w:afterAutospacing="0"/>
        <w:ind w:firstLine="720"/>
        <w:jc w:val="both"/>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explore and analyze the data to discover key understandings (not limited to these) such as:</w:t>
      </w:r>
    </w:p>
    <w:p w14:paraId="4C04F6DB" w14:textId="77777777" w:rsidR="00BA634A" w:rsidRPr="00AD0D37" w:rsidRDefault="00BA634A" w:rsidP="00BA634A">
      <w:pPr>
        <w:pStyle w:val="NormalWeb"/>
        <w:numPr>
          <w:ilvl w:val="0"/>
          <w:numId w:val="1"/>
        </w:numPr>
        <w:spacing w:before="0" w:beforeAutospacing="0" w:after="0" w:afterAutospacing="0"/>
        <w:ind w:left="144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we learn about different hosts and areas?</w:t>
      </w:r>
    </w:p>
    <w:p w14:paraId="757F19E1" w14:textId="77777777" w:rsidR="00BA634A" w:rsidRPr="00AD0D37" w:rsidRDefault="00BA634A" w:rsidP="00BA634A">
      <w:pPr>
        <w:pStyle w:val="NormalWeb"/>
        <w:numPr>
          <w:ilvl w:val="0"/>
          <w:numId w:val="1"/>
        </w:numPr>
        <w:spacing w:before="0" w:beforeAutospacing="0" w:after="0" w:afterAutospacing="0"/>
        <w:ind w:left="144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can we learn from predictions? (</w:t>
      </w:r>
      <w:proofErr w:type="gramStart"/>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locations, prices, reviews)</w:t>
      </w:r>
    </w:p>
    <w:p w14:paraId="2810C347" w14:textId="77777777" w:rsidR="00BA634A" w:rsidRPr="00AD0D37" w:rsidRDefault="00BA634A" w:rsidP="00BA634A">
      <w:pPr>
        <w:pStyle w:val="NormalWeb"/>
        <w:numPr>
          <w:ilvl w:val="0"/>
          <w:numId w:val="1"/>
        </w:numPr>
        <w:spacing w:before="0" w:beforeAutospacing="0" w:after="0" w:afterAutospacing="0"/>
        <w:ind w:left="144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hosts are the busiest and why?</w:t>
      </w:r>
    </w:p>
    <w:p w14:paraId="26203C0F" w14:textId="22C94872" w:rsidR="00BA634A" w:rsidRPr="00AD0D37" w:rsidRDefault="00BA634A" w:rsidP="00BA634A">
      <w:pPr>
        <w:pStyle w:val="NormalWeb"/>
        <w:numPr>
          <w:ilvl w:val="0"/>
          <w:numId w:val="1"/>
        </w:numPr>
        <w:spacing w:before="0" w:beforeAutospacing="0" w:after="200" w:afterAutospacing="0"/>
        <w:ind w:left="144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there any noticeable difference of traffic among different areas and what could be the reason for it?</w:t>
      </w:r>
    </w:p>
    <w:p w14:paraId="1EECFBAF" w14:textId="77777777" w:rsidR="00615F2E" w:rsidRPr="00BA634A" w:rsidRDefault="00615F2E" w:rsidP="00615F2E">
      <w:pPr>
        <w:pStyle w:val="NormalWeb"/>
        <w:spacing w:before="0" w:beforeAutospacing="0" w:after="200" w:afterAutospacing="0"/>
        <w:ind w:left="1440"/>
        <w:jc w:val="both"/>
        <w:textAlignment w:val="baseline"/>
        <w:rPr>
          <w:rFonts w:ascii="Mangal" w:hAnsi="Mangal" w:cs="Mang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1C164" w14:textId="7E9F2449" w:rsidR="00BA634A" w:rsidRPr="00401510" w:rsidRDefault="00BA634A" w:rsidP="00615F2E">
      <w:pPr>
        <w:pStyle w:val="NormalWeb"/>
        <w:spacing w:before="0" w:beforeAutospacing="0" w:after="200" w:afterAutospacing="0"/>
        <w:jc w:val="center"/>
        <w:rPr>
          <w:color w:val="FF0000"/>
          <w:sz w:val="52"/>
          <w:szCs w:val="52"/>
          <w:u w:val="single"/>
        </w:rPr>
      </w:pPr>
      <w:r w:rsidRPr="00401510">
        <w:rPr>
          <w:rFonts w:ascii="Cambria" w:hAnsi="Cambria"/>
          <w:color w:val="FF0000"/>
          <w:sz w:val="52"/>
          <w:szCs w:val="52"/>
          <w:u w:val="single"/>
        </w:rPr>
        <w:t>Dataset Analysis</w:t>
      </w:r>
    </w:p>
    <w:p w14:paraId="77D4DDE3" w14:textId="77777777" w:rsidR="00BA634A" w:rsidRPr="00734236" w:rsidRDefault="00BA634A" w:rsidP="00BA634A">
      <w:pPr>
        <w:pStyle w:val="NormalWeb"/>
        <w:spacing w:before="0" w:beforeAutospacing="0" w:after="200" w:afterAutospacing="0"/>
        <w:ind w:firstLine="72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48895 observations with 16 features. This data file includes all needed information to find out more about hosts, geographical availability, necessary metrics to make predictions and draw conclusions. Let us look through our features,</w:t>
      </w:r>
    </w:p>
    <w:p w14:paraId="3C513A86"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a unique id identifying an Airbnb listing or property</w:t>
      </w:r>
    </w:p>
    <w:p w14:paraId="133EFBE0"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name representing the accommodation</w:t>
      </w:r>
    </w:p>
    <w:p w14:paraId="72518801"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host_id</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unique id identifying an Airbnb host</w:t>
      </w:r>
    </w:p>
    <w:p w14:paraId="3CDB8114"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group of area</w:t>
      </w:r>
    </w:p>
    <w:p w14:paraId="4BF3B9B3"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neighborhood: area falls under </w:t>
      </w: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p>
    <w:p w14:paraId="6027F545"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latitude: coordinate of listing</w:t>
      </w:r>
    </w:p>
    <w:p w14:paraId="77F951D2" w14:textId="77777777" w:rsidR="00BA634A" w:rsidRPr="00734236" w:rsidRDefault="00BA634A" w:rsidP="00BA634A">
      <w:pPr>
        <w:pStyle w:val="NormalWeb"/>
        <w:numPr>
          <w:ilvl w:val="0"/>
          <w:numId w:val="2"/>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longitude: coordinate of listing</w:t>
      </w:r>
    </w:p>
    <w:p w14:paraId="7A85F912" w14:textId="31E0FC27" w:rsidR="00BA634A" w:rsidRPr="00734236" w:rsidRDefault="00BA634A" w:rsidP="00BA634A">
      <w:pPr>
        <w:pStyle w:val="NormalWeb"/>
        <w:spacing w:before="0" w:beforeAutospacing="0" w:after="200" w:afterAutospacing="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36FE8"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room_type</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to categorize listing rooms</w:t>
      </w:r>
    </w:p>
    <w:p w14:paraId="3D0916CF"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price of listing</w:t>
      </w:r>
    </w:p>
    <w:p w14:paraId="20BCE309"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minimum_nights</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minimum nights required to stay in a single visit</w:t>
      </w:r>
    </w:p>
    <w:p w14:paraId="095E8FF6"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number_of_reviews</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count of reviews given by visitors</w:t>
      </w:r>
    </w:p>
    <w:p w14:paraId="0BC592FB"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of last review given</w:t>
      </w:r>
    </w:p>
    <w:p w14:paraId="35A46D05"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reviews_per_month</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rate of reviews given per month</w:t>
      </w:r>
    </w:p>
    <w:p w14:paraId="7FF71761" w14:textId="77777777" w:rsidR="00BA634A" w:rsidRPr="00734236" w:rsidRDefault="00BA634A" w:rsidP="00BA634A">
      <w:pPr>
        <w:pStyle w:val="NormalWeb"/>
        <w:numPr>
          <w:ilvl w:val="0"/>
          <w:numId w:val="3"/>
        </w:numPr>
        <w:spacing w:before="0" w:beforeAutospacing="0" w:after="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calculated_host_listings_count</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no of listing registered under the host</w:t>
      </w:r>
    </w:p>
    <w:p w14:paraId="4548D7C7" w14:textId="77777777" w:rsidR="00BA634A" w:rsidRPr="00734236" w:rsidRDefault="00BA634A" w:rsidP="00BA634A">
      <w:pPr>
        <w:pStyle w:val="NormalWeb"/>
        <w:numPr>
          <w:ilvl w:val="0"/>
          <w:numId w:val="3"/>
        </w:numPr>
        <w:spacing w:before="0" w:beforeAutospacing="0" w:after="200" w:afterAutospacing="0"/>
        <w:ind w:left="144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availability_365: the number of days for which a host is available in a year.</w:t>
      </w:r>
    </w:p>
    <w:p w14:paraId="168ACABB" w14:textId="77777777" w:rsidR="00BA634A" w:rsidRPr="00734236" w:rsidRDefault="00BA634A" w:rsidP="00BA634A">
      <w:pPr>
        <w:pStyle w:val="NormalWeb"/>
        <w:spacing w:before="0" w:beforeAutospacing="0" w:after="200" w:afterAutospacing="0"/>
        <w:ind w:firstLine="72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latitude and longitude have represented a co-ordinate, </w:t>
      </w: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neighborhood and </w:t>
      </w: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room_type</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columns of categorical type. </w:t>
      </w: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column of date type; we will convert it as required. </w:t>
      </w:r>
    </w:p>
    <w:p w14:paraId="65902ED0" w14:textId="77777777" w:rsidR="00BA634A" w:rsidRPr="00734236" w:rsidRDefault="00BA634A" w:rsidP="00BA634A">
      <w:pPr>
        <w:pStyle w:val="NormalWeb"/>
        <w:spacing w:before="0" w:beforeAutospacing="0" w:after="200" w:afterAutospacing="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distribution of numerical columns are as follows,</w:t>
      </w:r>
    </w:p>
    <w:p w14:paraId="4127F12B" w14:textId="77777777" w:rsidR="00BA634A" w:rsidRPr="00734236" w:rsidRDefault="00BA634A" w:rsidP="00BA634A">
      <w:pPr>
        <w:pStyle w:val="NormalWeb"/>
        <w:spacing w:before="0" w:beforeAutospacing="0" w:after="200" w:afterAutospacing="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3 important columns are,</w:t>
      </w:r>
    </w:p>
    <w:p w14:paraId="345BD2FE" w14:textId="77777777" w:rsidR="00BA634A" w:rsidRPr="00734236" w:rsidRDefault="00BA634A" w:rsidP="00BA634A">
      <w:pPr>
        <w:pStyle w:val="NormalWeb"/>
        <w:numPr>
          <w:ilvl w:val="0"/>
          <w:numId w:val="4"/>
        </w:numPr>
        <w:spacing w:before="0" w:beforeAutospacing="0" w:after="0" w:afterAutospacing="0"/>
        <w:ind w:left="108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contains 5 unique hoods which are Manhattan, Brooklyn, Queens, Bronx &amp; Staten Island.</w:t>
      </w:r>
    </w:p>
    <w:p w14:paraId="41BA21FB" w14:textId="77777777" w:rsidR="00BA634A" w:rsidRPr="00734236" w:rsidRDefault="00BA634A" w:rsidP="00BA634A">
      <w:pPr>
        <w:pStyle w:val="NormalWeb"/>
        <w:numPr>
          <w:ilvl w:val="0"/>
          <w:numId w:val="4"/>
        </w:numPr>
        <w:spacing w:before="0" w:beforeAutospacing="0" w:after="0" w:afterAutospacing="0"/>
        <w:ind w:left="108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contains 211 unique neighborhoods.</w:t>
      </w:r>
    </w:p>
    <w:p w14:paraId="1CB66D82" w14:textId="64F7326B" w:rsidR="00BA634A" w:rsidRPr="00734236" w:rsidRDefault="00BA634A" w:rsidP="00BA634A">
      <w:pPr>
        <w:pStyle w:val="NormalWeb"/>
        <w:numPr>
          <w:ilvl w:val="0"/>
          <w:numId w:val="4"/>
        </w:numPr>
        <w:spacing w:before="0" w:beforeAutospacing="0" w:after="200" w:afterAutospacing="0"/>
        <w:ind w:left="1080"/>
        <w:jc w:val="both"/>
        <w:textAlignment w:val="baseline"/>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room_type</w:t>
      </w:r>
      <w:proofErr w:type="spellEnd"/>
      <w:r w:rsidRPr="00734236">
        <w:rPr>
          <w:rFonts w:ascii="Mangal" w:hAnsi="Mangal" w:cs="Mangal"/>
          <w:color w:val="1F3864" w:themeColor="accent1" w:themeShade="8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contains 3 unique room types which are Entire home/apt, Private room, Shared room </w:t>
      </w:r>
    </w:p>
    <w:p w14:paraId="1D93C71B" w14:textId="295ABE1A" w:rsidR="00BA634A" w:rsidRPr="00AD0D37" w:rsidRDefault="00BA634A" w:rsidP="00BA634A">
      <w:pPr>
        <w:pStyle w:val="NormalWeb"/>
        <w:spacing w:before="0" w:beforeAutospacing="0" w:after="200" w:afterAutospacing="0"/>
        <w:ind w:left="72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distribution of our numerical columns has positive skewness.</w:t>
      </w:r>
    </w:p>
    <w:p w14:paraId="494A1719" w14:textId="682E5724" w:rsidR="00BA634A" w:rsidRPr="00AD0D37" w:rsidRDefault="00BA634A" w:rsidP="00BA634A">
      <w:pPr>
        <w:pStyle w:val="NormalWeb"/>
        <w:spacing w:before="0" w:beforeAutospacing="0" w:after="200" w:afterAutospacing="0"/>
        <w:ind w:firstLine="720"/>
        <w:jc w:val="both"/>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columns, 4 columns containing null values which are name, </w:t>
      </w:r>
      <w:proofErr w:type="spellStart"/>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host_name</w:t>
      </w:r>
      <w:proofErr w:type="spellEnd"/>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(looks like listing name and </w:t>
      </w:r>
      <w:proofErr w:type="spellStart"/>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host_name</w:t>
      </w:r>
      <w:proofErr w:type="spellEnd"/>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doesn't really matter to us for now) and </w:t>
      </w:r>
      <w:proofErr w:type="spellStart"/>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last_reviews</w:t>
      </w:r>
      <w:proofErr w:type="spellEnd"/>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reviews_per_month</w:t>
      </w:r>
      <w:proofErr w:type="spellEnd"/>
      <w:r w:rsidRPr="00AD0D37">
        <w:rPr>
          <w:rFonts w:ascii="Mangal" w:hAnsi="Mangal" w:cs="Mangal"/>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(obviously, if a listing has never received a review, it’s possible and valid). So, those null values have been replaced with 0 during our analysis.</w:t>
      </w:r>
    </w:p>
    <w:p w14:paraId="7AE28244" w14:textId="1BE030F5" w:rsidR="00D31C3E" w:rsidRPr="00FA7F5F" w:rsidRDefault="000D4544" w:rsidP="00FA7F5F">
      <w:pPr>
        <w:pStyle w:val="NormalWeb"/>
        <w:spacing w:before="0" w:beforeAutospacing="0" w:after="200" w:afterAutospacing="0"/>
        <w:ind w:firstLine="720"/>
        <w:jc w:val="center"/>
        <w:rPr>
          <w:rFonts w:asciiTheme="minorHAnsi" w:hAnsiTheme="minorHAnsi"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899">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60288" behindDoc="0" locked="0" layoutInCell="1" allowOverlap="1" wp14:anchorId="065F1BCF" wp14:editId="13D6095B">
                <wp:simplePos x="0" y="0"/>
                <wp:positionH relativeFrom="margin">
                  <wp:posOffset>-219075</wp:posOffset>
                </wp:positionH>
                <wp:positionV relativeFrom="paragraph">
                  <wp:posOffset>449580</wp:posOffset>
                </wp:positionV>
                <wp:extent cx="6553200" cy="3681095"/>
                <wp:effectExtent l="0" t="0" r="0" b="0"/>
                <wp:wrapNone/>
                <wp:docPr id="4" name="Group 200"/>
                <wp:cNvGraphicFramePr/>
                <a:graphic xmlns:a="http://schemas.openxmlformats.org/drawingml/2006/main">
                  <a:graphicData uri="http://schemas.microsoft.com/office/word/2010/wordprocessingGroup">
                    <wpg:wgp>
                      <wpg:cNvGrpSpPr/>
                      <wpg:grpSpPr>
                        <a:xfrm>
                          <a:off x="0" y="0"/>
                          <a:ext cx="6553200" cy="3681095"/>
                          <a:chOff x="0" y="0"/>
                          <a:chExt cx="8866157" cy="5037024"/>
                        </a:xfrm>
                      </wpg:grpSpPr>
                      <wps:wsp>
                        <wps:cNvPr id="5" name="TextBox 112"/>
                        <wps:cNvSpPr txBox="1"/>
                        <wps:spPr>
                          <a:xfrm>
                            <a:off x="6332506" y="4361936"/>
                            <a:ext cx="2358616" cy="675088"/>
                          </a:xfrm>
                          <a:prstGeom prst="rect">
                            <a:avLst/>
                          </a:prstGeom>
                          <a:noFill/>
                        </wps:spPr>
                        <wps:txbx>
                          <w:txbxContent>
                            <w:p w14:paraId="37F1FBA5"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calculated_host_listings_count</w:t>
                              </w:r>
                              <w:proofErr w:type="spellEnd"/>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g:grpSp>
                        <wpg:cNvPr id="6" name="Group 6"/>
                        <wpg:cNvGrpSpPr/>
                        <wpg:grpSpPr>
                          <a:xfrm>
                            <a:off x="0" y="0"/>
                            <a:ext cx="8866157" cy="4624049"/>
                            <a:chOff x="0" y="0"/>
                            <a:chExt cx="8866157" cy="4624049"/>
                          </a:xfrm>
                        </wpg:grpSpPr>
                        <wps:wsp>
                          <wps:cNvPr id="7" name="Elbow Connector 111"/>
                          <wps:cNvCnPr/>
                          <wps:spPr>
                            <a:xfrm flipV="1">
                              <a:off x="5759171" y="2636650"/>
                              <a:ext cx="550718" cy="547989"/>
                            </a:xfrm>
                            <a:prstGeom prst="bentConnector3">
                              <a:avLst>
                                <a:gd name="adj1" fmla="val 94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8" name="Group 8"/>
                          <wpg:cNvGrpSpPr/>
                          <wpg:grpSpPr>
                            <a:xfrm>
                              <a:off x="0" y="0"/>
                              <a:ext cx="8866157" cy="4624049"/>
                              <a:chOff x="0" y="0"/>
                              <a:chExt cx="8866157" cy="4624049"/>
                            </a:xfrm>
                          </wpg:grpSpPr>
                          <wps:wsp>
                            <wps:cNvPr id="9" name="Elbow Connector 115"/>
                            <wps:cNvCnPr/>
                            <wps:spPr>
                              <a:xfrm flipV="1">
                                <a:off x="4793529" y="1379670"/>
                                <a:ext cx="2382398" cy="743872"/>
                              </a:xfrm>
                              <a:prstGeom prst="bentConnector3">
                                <a:avLst>
                                  <a:gd name="adj1" fmla="val 6352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 name="Elbow Connector 122"/>
                            <wps:cNvCnPr/>
                            <wps:spPr>
                              <a:xfrm>
                                <a:off x="6608312" y="1373374"/>
                                <a:ext cx="546438" cy="445607"/>
                              </a:xfrm>
                              <a:prstGeom prst="bentConnector3">
                                <a:avLst>
                                  <a:gd name="adj1" fmla="val -134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 name="TextBox 123"/>
                            <wps:cNvSpPr txBox="1"/>
                            <wps:spPr>
                              <a:xfrm>
                                <a:off x="5183480" y="1769021"/>
                                <a:ext cx="1242335" cy="439922"/>
                              </a:xfrm>
                              <a:prstGeom prst="rect">
                                <a:avLst/>
                              </a:prstGeom>
                              <a:noFill/>
                            </wps:spPr>
                            <wps:txbx>
                              <w:txbxContent>
                                <w:p w14:paraId="64913D15" w14:textId="77777777" w:rsidR="00615F2E" w:rsidRPr="00C83899"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Location</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12" name="TextBox 138"/>
                            <wps:cNvSpPr txBox="1"/>
                            <wps:spPr>
                              <a:xfrm>
                                <a:off x="7175813" y="1225645"/>
                                <a:ext cx="1243009" cy="439922"/>
                              </a:xfrm>
                              <a:prstGeom prst="rect">
                                <a:avLst/>
                              </a:prstGeom>
                              <a:noFill/>
                            </wps:spPr>
                            <wps:txbx>
                              <w:txbxContent>
                                <w:p w14:paraId="0871D4DD"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Latitude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13" name="TextBox 149"/>
                            <wps:cNvSpPr txBox="1"/>
                            <wps:spPr>
                              <a:xfrm>
                                <a:off x="1994536" y="2530592"/>
                                <a:ext cx="1243009" cy="439922"/>
                              </a:xfrm>
                              <a:prstGeom prst="rect">
                                <a:avLst/>
                              </a:prstGeom>
                              <a:noFill/>
                            </wps:spPr>
                            <wps:txbx>
                              <w:txbxContent>
                                <w:p w14:paraId="218CCAEC"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 xml:space="preserve">Date </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g:grpSp>
                            <wpg:cNvPr id="14" name="Group 14"/>
                            <wpg:cNvGrpSpPr/>
                            <wpg:grpSpPr>
                              <a:xfrm>
                                <a:off x="0" y="0"/>
                                <a:ext cx="8866157" cy="4624049"/>
                                <a:chOff x="0" y="0"/>
                                <a:chExt cx="8866157" cy="4624049"/>
                              </a:xfrm>
                            </wpg:grpSpPr>
                            <wpg:grpSp>
                              <wpg:cNvPr id="15" name="Group 15"/>
                              <wpg:cNvGrpSpPr/>
                              <wpg:grpSpPr>
                                <a:xfrm>
                                  <a:off x="0" y="0"/>
                                  <a:ext cx="8866157" cy="4624049"/>
                                  <a:chOff x="0" y="0"/>
                                  <a:chExt cx="8866157" cy="4624049"/>
                                </a:xfrm>
                              </wpg:grpSpPr>
                              <wps:wsp>
                                <wps:cNvPr id="16" name="Elbow Connector 95"/>
                                <wps:cNvCnPr/>
                                <wps:spPr>
                                  <a:xfrm flipV="1">
                                    <a:off x="5761058" y="3105789"/>
                                    <a:ext cx="550718" cy="547989"/>
                                  </a:xfrm>
                                  <a:prstGeom prst="bentConnector3">
                                    <a:avLst>
                                      <a:gd name="adj1" fmla="val 94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17" name="Group 17"/>
                                <wpg:cNvGrpSpPr/>
                                <wpg:grpSpPr>
                                  <a:xfrm>
                                    <a:off x="0" y="0"/>
                                    <a:ext cx="8866157" cy="4624049"/>
                                    <a:chOff x="0" y="0"/>
                                    <a:chExt cx="8866157" cy="4624049"/>
                                  </a:xfrm>
                                </wpg:grpSpPr>
                                <wpg:grpSp>
                                  <wpg:cNvPr id="18" name="Group 18"/>
                                  <wpg:cNvGrpSpPr/>
                                  <wpg:grpSpPr>
                                    <a:xfrm>
                                      <a:off x="0" y="0"/>
                                      <a:ext cx="8866157" cy="4624049"/>
                                      <a:chOff x="0" y="0"/>
                                      <a:chExt cx="8866157" cy="4624049"/>
                                    </a:xfrm>
                                  </wpg:grpSpPr>
                                  <wps:wsp>
                                    <wps:cNvPr id="19" name="TextBox 97"/>
                                    <wps:cNvSpPr txBox="1"/>
                                    <wps:spPr>
                                      <a:xfrm>
                                        <a:off x="6392913" y="2940364"/>
                                        <a:ext cx="1852380" cy="439922"/>
                                      </a:xfrm>
                                      <a:prstGeom prst="rect">
                                        <a:avLst/>
                                      </a:prstGeom>
                                      <a:noFill/>
                                    </wps:spPr>
                                    <wps:txbx>
                                      <w:txbxContent>
                                        <w:p w14:paraId="2204B382"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 nights</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g:grpSp>
                                    <wpg:cNvPr id="20" name="Group 20"/>
                                    <wpg:cNvGrpSpPr/>
                                    <wpg:grpSpPr>
                                      <a:xfrm>
                                        <a:off x="0" y="0"/>
                                        <a:ext cx="8866157" cy="4624049"/>
                                        <a:chOff x="0" y="0"/>
                                        <a:chExt cx="8866157" cy="4624049"/>
                                      </a:xfrm>
                                    </wpg:grpSpPr>
                                    <wpg:grpSp>
                                      <wpg:cNvPr id="21" name="Group 21"/>
                                      <wpg:cNvGrpSpPr/>
                                      <wpg:grpSpPr>
                                        <a:xfrm>
                                          <a:off x="0" y="0"/>
                                          <a:ext cx="8866157" cy="4624049"/>
                                          <a:chOff x="0" y="0"/>
                                          <a:chExt cx="8866157" cy="4624049"/>
                                        </a:xfrm>
                                      </wpg:grpSpPr>
                                      <wps:wsp>
                                        <wps:cNvPr id="22" name="Elbow Connector 38"/>
                                        <wps:cNvCnPr/>
                                        <wps:spPr>
                                          <a:xfrm rot="5400000">
                                            <a:off x="1585355" y="1400087"/>
                                            <a:ext cx="660036" cy="491305"/>
                                          </a:xfrm>
                                          <a:prstGeom prst="bentConnector3">
                                            <a:avLst>
                                              <a:gd name="adj1" fmla="val 9880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3" name="Elbow Connector 77"/>
                                        <wps:cNvCnPr/>
                                        <wps:spPr>
                                          <a:xfrm rot="10800000">
                                            <a:off x="1602423" y="535635"/>
                                            <a:ext cx="555303" cy="519545"/>
                                          </a:xfrm>
                                          <a:prstGeom prst="bentConnector3">
                                            <a:avLst>
                                              <a:gd name="adj1" fmla="val 6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4" name="Elbow Connector 3"/>
                                        <wps:cNvCnPr/>
                                        <wps:spPr>
                                          <a:xfrm rot="5400000" flipH="1" flipV="1">
                                            <a:off x="4661233" y="-15373"/>
                                            <a:ext cx="955953" cy="2345133"/>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 name="Elbow Connector 7"/>
                                        <wps:cNvCnPr/>
                                        <wps:spPr>
                                          <a:xfrm rot="10800000">
                                            <a:off x="1635473" y="1010873"/>
                                            <a:ext cx="2331174" cy="635356"/>
                                          </a:xfrm>
                                          <a:prstGeom prst="bentConnector3">
                                            <a:avLst>
                                              <a:gd name="adj1" fmla="val -156"/>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6" name="TextBox 10"/>
                                        <wps:cNvSpPr txBox="1"/>
                                        <wps:spPr>
                                          <a:xfrm>
                                            <a:off x="4793453" y="329400"/>
                                            <a:ext cx="1243009" cy="439922"/>
                                          </a:xfrm>
                                          <a:prstGeom prst="rect">
                                            <a:avLst/>
                                          </a:prstGeom>
                                          <a:noFill/>
                                        </wps:spPr>
                                        <wps:txbx>
                                          <w:txbxContent>
                                            <w:p w14:paraId="7A63EAF4"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Unique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27" name="Elbow Connector 16"/>
                                        <wps:cNvCnPr/>
                                        <wps:spPr>
                                          <a:xfrm flipV="1">
                                            <a:off x="5761058" y="147819"/>
                                            <a:ext cx="550718" cy="531386"/>
                                          </a:xfrm>
                                          <a:prstGeom prst="bentConnector3">
                                            <a:avLst>
                                              <a:gd name="adj1" fmla="val -158"/>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 name="TextBox 21"/>
                                        <wps:cNvSpPr txBox="1"/>
                                        <wps:spPr>
                                          <a:xfrm>
                                            <a:off x="6363629" y="511264"/>
                                            <a:ext cx="1243009" cy="439922"/>
                                          </a:xfrm>
                                          <a:prstGeom prst="rect">
                                            <a:avLst/>
                                          </a:prstGeom>
                                          <a:noFill/>
                                        </wps:spPr>
                                        <wps:txbx>
                                          <w:txbxContent>
                                            <w:p w14:paraId="46D21C19"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29" name="TextBox 22"/>
                                        <wps:cNvSpPr txBox="1"/>
                                        <wps:spPr>
                                          <a:xfrm>
                                            <a:off x="6362610" y="0"/>
                                            <a:ext cx="1243008" cy="535635"/>
                                          </a:xfrm>
                                          <a:prstGeom prst="rect">
                                            <a:avLst/>
                                          </a:prstGeom>
                                          <a:noFill/>
                                        </wps:spPr>
                                        <wps:txbx>
                                          <w:txbxContent>
                                            <w:p w14:paraId="063A2E97"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Host Id</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0" name="TextBox 25"/>
                                        <wps:cNvSpPr txBox="1"/>
                                        <wps:spPr>
                                          <a:xfrm>
                                            <a:off x="2258687" y="582512"/>
                                            <a:ext cx="1243008" cy="605357"/>
                                          </a:xfrm>
                                          <a:prstGeom prst="rect">
                                            <a:avLst/>
                                          </a:prstGeom>
                                          <a:noFill/>
                                        </wps:spPr>
                                        <wps:txbx>
                                          <w:txbxContent>
                                            <w:p w14:paraId="5D47E4DA" w14:textId="6E6ACF0F"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Categ</w:t>
                                              </w:r>
                                              <w:r w:rsidR="00C23E97"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ory</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1" name="Elbow Connector 26"/>
                                        <wps:cNvCnPr/>
                                        <wps:spPr>
                                          <a:xfrm rot="5400000">
                                            <a:off x="1581247" y="909188"/>
                                            <a:ext cx="632987" cy="519975"/>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 name="TextBox 34"/>
                                        <wps:cNvSpPr txBox="1"/>
                                        <wps:spPr>
                                          <a:xfrm>
                                            <a:off x="0" y="706906"/>
                                            <a:ext cx="1685207" cy="675088"/>
                                          </a:xfrm>
                                          <a:prstGeom prst="rect">
                                            <a:avLst/>
                                          </a:prstGeom>
                                          <a:noFill/>
                                        </wps:spPr>
                                        <wps:txbx>
                                          <w:txbxContent>
                                            <w:p w14:paraId="2E03B2E4"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Neighbourhood</w:t>
                                              </w:r>
                                              <w:proofErr w:type="spellEnd"/>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3" name="TextBox 35"/>
                                        <wps:cNvSpPr txBox="1"/>
                                        <wps:spPr>
                                          <a:xfrm>
                                            <a:off x="21619" y="1321518"/>
                                            <a:ext cx="1681837" cy="439922"/>
                                          </a:xfrm>
                                          <a:prstGeom prst="rect">
                                            <a:avLst/>
                                          </a:prstGeom>
                                          <a:noFill/>
                                        </wps:spPr>
                                        <wps:txbx>
                                          <w:txbxContent>
                                            <w:p w14:paraId="1E3232A9"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Neighbourhood</w:t>
                                              </w:r>
                                              <w:proofErr w:type="spellEnd"/>
                                              <w:r w:rsidRPr="00C83899">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t xml:space="preserve"> </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4" name="TextBox 39"/>
                                        <wps:cNvSpPr txBox="1"/>
                                        <wps:spPr>
                                          <a:xfrm>
                                            <a:off x="446096" y="1795857"/>
                                            <a:ext cx="1460063" cy="439922"/>
                                          </a:xfrm>
                                          <a:prstGeom prst="rect">
                                            <a:avLst/>
                                          </a:prstGeom>
                                          <a:noFill/>
                                        </wps:spPr>
                                        <wps:txbx>
                                          <w:txbxContent>
                                            <w:p w14:paraId="2F46EBE9"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Room type </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5" name="TextBox 41"/>
                                        <wps:cNvSpPr txBox="1"/>
                                        <wps:spPr>
                                          <a:xfrm>
                                            <a:off x="21619" y="303331"/>
                                            <a:ext cx="1770816" cy="439922"/>
                                          </a:xfrm>
                                          <a:prstGeom prst="rect">
                                            <a:avLst/>
                                          </a:prstGeom>
                                          <a:noFill/>
                                        </wps:spPr>
                                        <wps:txbx>
                                          <w:txbxContent>
                                            <w:p w14:paraId="5DF9492C"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availability_365</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6" name="Elbow Connector 42"/>
                                        <wps:cNvCnPr/>
                                        <wps:spPr>
                                          <a:xfrm rot="5400000">
                                            <a:off x="2046493" y="2222083"/>
                                            <a:ext cx="1530319" cy="2309983"/>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Elbow Connector 44"/>
                                        <wps:cNvCnPr/>
                                        <wps:spPr>
                                          <a:xfrm rot="16200000" flipH="1">
                                            <a:off x="4370227" y="2208330"/>
                                            <a:ext cx="1537964" cy="2345133"/>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8" name="TextBox 53"/>
                                        <wps:cNvSpPr txBox="1"/>
                                        <wps:spPr>
                                          <a:xfrm>
                                            <a:off x="4684695" y="3824070"/>
                                            <a:ext cx="1243009" cy="439922"/>
                                          </a:xfrm>
                                          <a:prstGeom prst="rect">
                                            <a:avLst/>
                                          </a:prstGeom>
                                          <a:noFill/>
                                        </wps:spPr>
                                        <wps:txbx>
                                          <w:txbxContent>
                                            <w:p w14:paraId="1F1A88E5" w14:textId="77777777" w:rsidR="00615F2E" w:rsidRPr="00C83899"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Numeric</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39" name="TextBox 54"/>
                                        <wps:cNvSpPr txBox="1"/>
                                        <wps:spPr>
                                          <a:xfrm>
                                            <a:off x="2397214" y="3830844"/>
                                            <a:ext cx="1243009" cy="439922"/>
                                          </a:xfrm>
                                          <a:prstGeom prst="rect">
                                            <a:avLst/>
                                          </a:prstGeom>
                                          <a:noFill/>
                                        </wps:spPr>
                                        <wps:txbx>
                                          <w:txbxContent>
                                            <w:p w14:paraId="72CD0E3C"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 xml:space="preserve">Object </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40" name="Elbow Connector 55"/>
                                        <wps:cNvCnPr/>
                                        <wps:spPr>
                                          <a:xfrm flipV="1">
                                            <a:off x="5761058" y="3610761"/>
                                            <a:ext cx="550718" cy="547989"/>
                                          </a:xfrm>
                                          <a:prstGeom prst="bentConnector3">
                                            <a:avLst>
                                              <a:gd name="adj1" fmla="val 94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1" name="TextBox 58"/>
                                        <wps:cNvSpPr txBox="1"/>
                                        <wps:spPr>
                                          <a:xfrm>
                                            <a:off x="6396317" y="3456489"/>
                                            <a:ext cx="2469840" cy="439922"/>
                                          </a:xfrm>
                                          <a:prstGeom prst="rect">
                                            <a:avLst/>
                                          </a:prstGeom>
                                          <a:noFill/>
                                        </wps:spPr>
                                        <wps:txbx>
                                          <w:txbxContent>
                                            <w:p w14:paraId="2CCC647E"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Reviews per month</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42" name="TextBox 60"/>
                                        <wps:cNvSpPr txBox="1"/>
                                        <wps:spPr>
                                          <a:xfrm>
                                            <a:off x="6365255" y="2474009"/>
                                            <a:ext cx="1243009" cy="439922"/>
                                          </a:xfrm>
                                          <a:prstGeom prst="rect">
                                            <a:avLst/>
                                          </a:prstGeom>
                                          <a:noFill/>
                                        </wps:spPr>
                                        <wps:txbx>
                                          <w:txbxContent>
                                            <w:p w14:paraId="56605260"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43" name="TextBox 61"/>
                                        <wps:cNvSpPr txBox="1"/>
                                        <wps:spPr>
                                          <a:xfrm>
                                            <a:off x="471207" y="3951029"/>
                                            <a:ext cx="1243010" cy="673020"/>
                                          </a:xfrm>
                                          <a:prstGeom prst="rect">
                                            <a:avLst/>
                                          </a:prstGeom>
                                          <a:noFill/>
                                        </wps:spPr>
                                        <wps:txbx>
                                          <w:txbxContent>
                                            <w:p w14:paraId="1BBD850B"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Host </w:t>
                                              </w:r>
                                              <w:r w:rsidRPr="00D31C3E">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44" name="Elbow Connector 62"/>
                                        <wps:cNvCnPr/>
                                        <wps:spPr>
                                          <a:xfrm rot="10800000">
                                            <a:off x="1613454" y="3610760"/>
                                            <a:ext cx="555307" cy="531474"/>
                                          </a:xfrm>
                                          <a:prstGeom prst="bentConnector3">
                                            <a:avLst>
                                              <a:gd name="adj1" fmla="val 258"/>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 name="TextBox 71"/>
                                        <wps:cNvSpPr txBox="1"/>
                                        <wps:spPr>
                                          <a:xfrm>
                                            <a:off x="871727" y="3466451"/>
                                            <a:ext cx="1243009" cy="439922"/>
                                          </a:xfrm>
                                          <a:prstGeom prst="rect">
                                            <a:avLst/>
                                          </a:prstGeom>
                                          <a:noFill/>
                                        </wps:spPr>
                                        <wps:txbx>
                                          <w:txbxContent>
                                            <w:p w14:paraId="7EFF9053"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46" name="Rounded Rectangle 1"/>
                                        <wps:cNvSpPr/>
                                        <wps:spPr>
                                          <a:xfrm>
                                            <a:off x="3139505" y="1635170"/>
                                            <a:ext cx="1653773" cy="159720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8BF06E" w14:textId="77777777" w:rsidR="00615F2E" w:rsidRPr="00C23E97" w:rsidRDefault="00615F2E" w:rsidP="00615F2E">
                                              <w:pPr>
                                                <w:jc w:val="center"/>
                                                <w:rPr>
                                                  <w:rFonts w:hAnsi="Calibri"/>
                                                  <w:b/>
                                                  <w:bCs/>
                                                  <w:color w:val="525252" w:themeColor="accent3" w:themeShade="80"/>
                                                  <w:sz w:val="40"/>
                                                  <w:szCs w:val="40"/>
                                                  <w14:props3d w14:extrusionH="57150" w14:contourW="0" w14:prstMaterial="matte">
                                                    <w14:bevelT w14:w="63500" w14:h="12700" w14:prst="angle"/>
                                                    <w14:contourClr>
                                                      <w14:schemeClr w14:val="bg1">
                                                        <w14:lumMod w14:val="65000"/>
                                                      </w14:schemeClr>
                                                    </w14:contourClr>
                                                  </w14:props3d>
                                                </w:rPr>
                                              </w:pPr>
                                              <w:r w:rsidRPr="00C23E97">
                                                <w:rPr>
                                                  <w:rFonts w:hAnsi="Calibri"/>
                                                  <w:b/>
                                                  <w:bCs/>
                                                  <w:color w:val="525252" w:themeColor="accent3" w:themeShade="80"/>
                                                  <w:sz w:val="40"/>
                                                  <w:szCs w:val="40"/>
                                                  <w14:props3d w14:extrusionH="57150" w14:contourW="0" w14:prstMaterial="matte">
                                                    <w14:bevelT w14:w="63500" w14:h="12700" w14:prst="angle"/>
                                                    <w14:contourClr>
                                                      <w14:schemeClr w14:val="bg1">
                                                        <w14:lumMod w14:val="65000"/>
                                                      </w14:schemeClr>
                                                    </w14:contourClr>
                                                  </w14:props3d>
                                                </w:rPr>
                                                <w:t>Airbnb booking data</w:t>
                                              </w:r>
                                            </w:p>
                                          </w:txbxContent>
                                        </wps:txbx>
                                        <wps:bodyPr rtlCol="0" anchor="ctr">
                                          <a:scene3d>
                                            <a:camera prst="orthographicFront"/>
                                            <a:lightRig rig="harsh" dir="t"/>
                                          </a:scene3d>
                                          <a:sp3d extrusionH="57150" prstMaterial="matte">
                                            <a:bevelT w="63500" h="12700" prst="angle"/>
                                            <a:contourClr>
                                              <a:schemeClr val="bg1">
                                                <a:lumMod val="65000"/>
                                              </a:schemeClr>
                                            </a:contourClr>
                                          </a:sp3d>
                                        </wps:bodyPr>
                                      </wps:wsp>
                                    </wpg:grpSp>
                                    <wps:wsp>
                                      <wps:cNvPr id="47" name="TextBox 98"/>
                                      <wps:cNvSpPr txBox="1"/>
                                      <wps:spPr>
                                        <a:xfrm>
                                          <a:off x="6392570" y="3953093"/>
                                          <a:ext cx="2452314" cy="439922"/>
                                        </a:xfrm>
                                        <a:prstGeom prst="rect">
                                          <a:avLst/>
                                        </a:prstGeom>
                                        <a:noFill/>
                                      </wps:spPr>
                                      <wps:txbx>
                                        <w:txbxContent>
                                          <w:p w14:paraId="3C172DF8"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reviews</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g:grpSp>
                                </wpg:grpSp>
                                <wps:wsp>
                                  <wps:cNvPr id="48" name="Elbow Connector 99"/>
                                  <wps:cNvCnPr/>
                                  <wps:spPr>
                                    <a:xfrm>
                                      <a:off x="5765338" y="4178442"/>
                                      <a:ext cx="546438" cy="445607"/>
                                    </a:xfrm>
                                    <a:prstGeom prst="bentConnector3">
                                      <a:avLst>
                                        <a:gd name="adj1" fmla="val -134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grpSp>
                              <wpg:cNvPr id="49" name="Group 49"/>
                              <wpg:cNvGrpSpPr/>
                              <wpg:grpSpPr>
                                <a:xfrm>
                                  <a:off x="451215" y="1668455"/>
                                  <a:ext cx="7966546" cy="1455931"/>
                                  <a:chOff x="451215" y="1668455"/>
                                  <a:chExt cx="7966546" cy="1455931"/>
                                </a:xfrm>
                              </wpg:grpSpPr>
                              <wps:wsp>
                                <wps:cNvPr id="50" name="TextBox 139"/>
                                <wps:cNvSpPr txBox="1"/>
                                <wps:spPr>
                                  <a:xfrm>
                                    <a:off x="7175426" y="1668455"/>
                                    <a:ext cx="1242335" cy="439922"/>
                                  </a:xfrm>
                                  <a:prstGeom prst="rect">
                                    <a:avLst/>
                                  </a:prstGeom>
                                  <a:noFill/>
                                </wps:spPr>
                                <wps:txbx>
                                  <w:txbxContent>
                                    <w:p w14:paraId="4766E0EB"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Longitude</w:t>
                                      </w:r>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s:wsp>
                                <wps:cNvPr id="51" name="Elbow Connector 144"/>
                                <wps:cNvCnPr/>
                                <wps:spPr>
                                  <a:xfrm rot="10800000" flipV="1">
                                    <a:off x="1679832" y="2123542"/>
                                    <a:ext cx="1459924" cy="742038"/>
                                  </a:xfrm>
                                  <a:prstGeom prst="bentConnector3">
                                    <a:avLst>
                                      <a:gd name="adj1" fmla="val 1751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2" name="TextBox 150"/>
                                <wps:cNvSpPr txBox="1"/>
                                <wps:spPr>
                                  <a:xfrm>
                                    <a:off x="451215" y="2684464"/>
                                    <a:ext cx="1460063" cy="439922"/>
                                  </a:xfrm>
                                  <a:prstGeom prst="rect">
                                    <a:avLst/>
                                  </a:prstGeom>
                                  <a:noFill/>
                                </wps:spPr>
                                <wps:txbx>
                                  <w:txbxContent>
                                    <w:p w14:paraId="3F8AA98F"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last_review</w:t>
                                      </w:r>
                                      <w:proofErr w:type="spellEnd"/>
                                    </w:p>
                                  </w:txbxContent>
                                </wps:txbx>
                                <wps:bodyPr wrap="square" rtlCol="0">
                                  <a:noAutofit/>
                                  <a:scene3d>
                                    <a:camera prst="orthographicFront"/>
                                    <a:lightRig rig="harsh" dir="t"/>
                                  </a:scene3d>
                                  <a:sp3d extrusionH="57150" prstMaterial="matte">
                                    <a:bevelT w="63500" h="12700" prst="angle"/>
                                    <a:contourClr>
                                      <a:schemeClr val="bg1">
                                        <a:lumMod val="65000"/>
                                      </a:schemeClr>
                                    </a:contourClr>
                                  </a:sp3d>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065F1BCF" id="Group 200" o:spid="_x0000_s1026" style="position:absolute;left:0;text-align:left;margin-left:-17.25pt;margin-top:35.4pt;width:516pt;height:289.85pt;z-index:251660288;mso-position-horizontal-relative:margin;mso-width-relative:margin;mso-height-relative:margin" coordsize="88661,5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Iu5AsAAGxzAAAOAAAAZHJzL2Uyb0RvYy54bWzsXV1z27gVfe9M/wNH74kJgABJT5ydNpuk&#10;D912J5v2nZYoSx2JVEk6dv59zwVAkKJEryVH3JrDPDj6IEEQOvfr3IvLdz89bjfet7Qo13l2M2Nv&#10;/ZmXZvN8sc7ubmb/+vrpTTTzyirJFskmz9Kb2fe0nP30/s9/evewu055vso3i7TwMEhWXj/sbmar&#10;qtpdX12V81W6Tcq3+S7N8OUyL7ZJhbfF3dWiSB4w+nZzxX1fXT3kxWJX5PO0LPHpz+bL2Xs9/nKZ&#10;zqt/LpdlWnmbmxnmVum/hf57S3+v3r9Lru+KZLdaz+00kjNmsU3WGS7qhvo5qRLvvlgfDLVdz4u8&#10;zJfV23m+vcqXy/U81feAu2F+524+F/n9Tt/L3fXD3c4tE5a2s05nDzv/x7fPxe633a8FVuJhd4e1&#10;0O/oXh6XxZb+xyy9R71k392SpY+VN8eHSkqB32HmzfGdUBHzY2kWdb7Cyh+cN199tGdGkVJMhuZM&#10;6YvQ5wGdeVVf+GpvOg87AKRs1qB82Rr8tkp2qV7a8hpr8GvhrRc3MznzsmQLmH7F/f01f/QY4zQn&#10;ujiOomXyqkd8AajXn5f48MhqKSG49NXMw7oEQrFYKLMu9cpxISPFcACtnAqlH0V7t59c74qy+pzm&#10;W49e3MwKgFljLPn297IyK1UfQhPI8k/rzYY+p+maadGr6vH20d7Dbb74jlt4AN5vZuV/75MinXlF&#10;tfmQa/Ewo/zlvsqXa7pAcl3O0ywVC3o5x8IUiZ1LXlSr3IrNpyLPKnNvm/XdqvqyvvOKNWE0KcrV&#10;zFusIW/6APy0rQHLnVh4WI3inpTH37D6IZNAEt3TL0mVFusEs4LcV/RDJde36bd089V7wGoJSZBb&#10;4VfgIb0yC5Rkd5vUTGSOKeX3xYeN/mm0NknxxvtGQ97eMT3g5n77S74wnymMqLWBniOUDx2uwdge&#10;ir7ErO0Sm9W0b4DNlgCZlw2w8DMbYGmR9jQUCN4vFb89IQoUD/wgtitwivi1zvwjxQ/KwKzSx81t&#10;/uB9yLMMmM8LiKETN6zYh8xqqxrlRmN4y81692+STEKLVVoylDELmRZDroTC72zWpxZDKf2QwUiR&#10;FMogjCO9fm4VDqTwNs0qNzGhL6Xlka55t7DzTxb/wSWX2w1sCSDnxYGgq2JUeyxetUV3k9HpVbLe&#10;fMwWXvV9BxVUAf81oHE4HdIR7LL6vknpxE32JV1CgUEtcT2jDuCTOcS40kuoR8LRdNoS6sKd6P/+&#10;ifZ4OjXVptWdbJb8yau6M/SVIZ7u5O06y4tjV68e6ykvzfH1Cpj7Jt1mRLDWeU/LIH7ktgxqbTvJ&#10;oDNu1gTG9SodyqA27NYUniKDkCohOQaGiDERxirsyCAXERexFcIwEFGorS6wWrsgtbBYTX+WEMJq&#10;8BpQkxheXgwH8NcYbH+PxeBtx60HrbQG1k4o5UcCzp7FqBChdkah6ay7KgMFYBo7EQRS+aHV6D8S&#10;om+YmCzFgJZiCIjCETAQdTEF186AVaSnxBSSRSKIgHlSpKGKfaPPGpAyHnAhEMWQNxOIODZS0K9I&#10;XxJT6IjJ+WVTaHHp0GIIsEIBdsAKnWeDxxMD4JCFMmLCgJVzqQJLDNQaFWAVvg+3YDCwOpMwgXUM&#10;YAW2OmA1we8ZmpXFcSDB0JBm5VL4MtZY2dOsA4PVGYkJrJcGq2U9u6QNC2qAGdYG77UqfFW0Td+9&#10;OarT3psN7l7VvQ1hER1z142HDc99RjgsQ8V8iVACukbgVWgop0bXTJSU4bLGT0kxx3haKdRB5Ssj&#10;pfo0TIdvA8n6+rTnEBrGMW51gBhbFJyRc4p5bF1uHge+UB0Sg0USXBsCyMFcbmsya6Z2Sj0Nnnri&#10;jiMzOgbvX58c9ugY8B82BLD3ZumIyYuxfokl9UED2XXqejF74X0PTeoVOdLPMkCGFDnSFmnKZCSF&#10;hCdJfBR9HWnN1XgyYFWhhKy6gWbytZfZT0edxevHUeRP6bU6ITcKXh8MaQ9ew7ZtfBKvzI8OAatQ&#10;ZEKDA7BALjJCpAsbvEpUswBLJhnMYmkoqx+MVzUlocYFVkcTHChXY2m1H/ckVmvdqksYUAlDxQNH&#10;ihkCVEyB39fwfcOkCLXaa+AbSxlLC18uAslwLPD9TPya0oGe4qKpQuFHVigMEFZwR/B0UflCDSpQ&#10;JWMgyFCxGHUxCHwyhuSp1qFQsNCyJ2DwuQU1QH897JTKH4fJd0RbHQYjua8DlZPDYKo3AZtvCDaK&#10;gzvlJsMnniy5OkXBly/AHEK1Otauq1pRzttAts/iH7PsbU6YBWHEbBVnnSvdo4QFE1Gt/X5s9QlY&#10;aeMvTEp1HErVcbC1UjUVI2dkSFE7K5Qt4pMoiz+gFgfP5jtZmxKkl06QDqFUD2jwvQq+U8qkCKhI&#10;sWn7f9T02zK+hgHoj5BeXCDlvO0JpSNAqXBkulOozrc7sT4KJVGRAmGquaiIS7PTqAnmjZdqoap8&#10;gFVD6YJQdZVeE1THAFWXG+l6qdxZzic20zzB+QOZBraxHzOza62BrRI8JlTr/TQoqwpPofwnCop2&#10;rNbbcy66SWYAky5c1qlWlsKlg09UlsaYhz5qnjV4G7wxhZw2ivEN33ThbZS65FmHZuRBT2pyDGoS&#10;PNF+FalJCp0RInGGbb7anjPBGYr1KZjeQyrq9y1ShynOdwzaBNUxQNUlmpw+dbroRH0aBMqPTbkz&#10;C2Ok8bVv2cIqvveVTSUNg9VpJ4nddT4KjpQ2Ie2r1cD9wCditVGryM0ju9TRqmHoR3UbhWGQOm0j&#10;GRVSXeKpGycF7oc+I07iPjaMxiYJxfEP20s7wKVSE/IXKFLiwo9jc0R/gL9XHTWFSqMKleAWGnV5&#10;AMJ2yNSXUtLBOlNoxIN/pnZEV5GQ+2k3OAfUYIfjMoQ2QiOorH33FPUkMVh9i8epekQH4mYnwv9X&#10;f4shQveDxBHy6U1q8xQ2PlBRoLBZhoCHPg+B3+3+MHw6HiXy9l6muGgMcdFB6ki2leYpYEUbkpDT&#10;vj8NVuFHgR6pFRgNnuasdx1OfNMoAqPAZZC6lh6F9I2G7bP0v1c8gk5zPvYX7pv2veqRqccV9ZZs&#10;usHtN8d6LT2uBvABELB3QnhTHnQGM6pErARtdiS1iuY5QXfLK4eLEJFoDLYxjTlpm3yAEfgAiNU7&#10;YFWO/D6Rb0L5iOR2VxMynSgf7RTj/QEOq8vYTmAdA1gPck7GYp+hWYOQ6ewnKdZYMh8VevtRPfmr&#10;VAtFilWFwjfbP/tJphcXPEHNT8FVy7+4ZLfZIbwAl3Tq+qvq2fTo8a146HWHOE27BNpp7fBRei+e&#10;zZZKgaJoHYn1A3ePHX3uPhLUYBFaMepU8TyKimfs2Oz4AWj+24RVp3ABETqYWcJUYOcdCNEjqnXQ&#10;/mV1C42JChgHFeAyT1/y+2yRLrwvqP7STZ+9LmgthMvjzeaxIySW2FxPypRh0x074FgV2H3atkdu&#10;AJMguUwdVb86xaMHsgXNR+97PLor9BntqJ9BnOvm1Vr3tNtRGwX+ZEfp/lDd5MaePPmMJqMb10G7&#10;tx01tdo3bTFdYYZ12Jsm+16SzVc5WuLPq8LuKZ167Lfa9QOST/bYbx4LYVpXo+m3ezDGRR4KQcWu&#10;+6UMaFV9nkkBD8IlZFM7Pdiq7SNBjJEaepkHksPXGZAHqdvBTDbl0jalDdz2a4r6Lg9il9DruvGx&#10;U1X9VQ6tPDJ2KkohMBoMScBCJEg6nTKnRtn1sxhG07+ujdb2a/eAnm7nTPRhtSrT9GWq+7Ke1JcJ&#10;DjeqaK1PgySyyY80uhLVCgpgsz4Nvo7r2jD36KG+IZqnEPUN4hyj5n7pMT+DyCo9BGff4MC9O9Pi&#10;UBfmABs+jGd4ZBVBZg7cMrzZgjqRmSMgMxEWW7R2LQszyXPLavZlNE3tUt2s6WjfG6bwXB7aTQKb&#10;w9EBB4jed5tYINHr3rpNYcB9GCj4VU6Im6ftvOQBIhAl8xwijDvRRaOgi+RB2ogeQXaec98yNhyK&#10;FuWfXZAOXVPf7KCeNO1lNW3jJehnVLl2lU9+jkc6ah1ln6NHz4xsv9cjNQ/JfP8/AAAA//8DAFBL&#10;AwQUAAYACAAAACEAHzF9iuIAAAAKAQAADwAAAGRycy9kb3ducmV2LnhtbEyPTU/DMAyG70j8h8hI&#10;3LakjO6j1J2mCThNSGxIE7es9dpqTVI1Wdv9e8wJjrYfvX7edD2aRvTU+dpZhGiqQJDNXVHbEuHr&#10;8DZZgvBB20I3zhLCjTyss/u7VCeFG+wn9ftQCg6xPtEIVQhtIqXPKzLaT11Llm9n1xkdeOxKWXR6&#10;4HDTyCel5tLo2vKHSre0rSi/7K8G4X3Qw2YWvfa7y3l7+z7EH8ddRIiPD+PmBUSgMfzB8KvP6pCx&#10;08ldbeFFgzCZPceMIiwUV2BgtVrw4oQwj1UMMkvl/wrZDwAAAP//AwBQSwECLQAUAAYACAAAACEA&#10;toM4kv4AAADhAQAAEwAAAAAAAAAAAAAAAAAAAAAAW0NvbnRlbnRfVHlwZXNdLnhtbFBLAQItABQA&#10;BgAIAAAAIQA4/SH/1gAAAJQBAAALAAAAAAAAAAAAAAAAAC8BAABfcmVscy8ucmVsc1BLAQItABQA&#10;BgAIAAAAIQBmf3Iu5AsAAGxzAAAOAAAAAAAAAAAAAAAAAC4CAABkcnMvZTJvRG9jLnhtbFBLAQIt&#10;ABQABgAIAAAAIQAfMX2K4gAAAAoBAAAPAAAAAAAAAAAAAAAAAD4OAABkcnMvZG93bnJldi54bWxQ&#10;SwUGAAAAAAQABADzAAAATQ8AAAAA&#10;">
                <v:shapetype id="_x0000_t202" coordsize="21600,21600" o:spt="202" path="m,l,21600r21600,l21600,xe">
                  <v:stroke joinstyle="miter"/>
                  <v:path gradientshapeok="t" o:connecttype="rect"/>
                </v:shapetype>
                <v:shape id="TextBox 112" o:spid="_x0000_s1027" type="#_x0000_t202" style="position:absolute;left:63325;top:43619;width:23586;height: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7F1FBA5"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calculated_host_listings_count</w:t>
                        </w:r>
                        <w:proofErr w:type="spellEnd"/>
                      </w:p>
                    </w:txbxContent>
                  </v:textbox>
                </v:shape>
                <v:group id="Group 6" o:spid="_x0000_s1028"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1" o:spid="_x0000_s1029" type="#_x0000_t34" style="position:absolute;left:57591;top:26366;width:5507;height:5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Sa+xQAAANoAAAAPAAAAZHJzL2Rvd25yZXYueG1sRI9Ba8JA&#10;FITvQv/D8gq9mU2FqkQ3oZVWxIuoreDtNfuahGTfhuxWY399VxA8DjPzDTPPetOIE3WusqzgOYpB&#10;EOdWV1wo+Nx/DKcgnEfW2FgmBRdykKUPgzkm2p55S6edL0SAsEtQQel9m0jp8pIMusi2xMH7sZ1B&#10;H2RXSN3hOcBNI0dxPJYGKw4LJba0KCmvd79GQc3r47F6+3s5rDaL5XfcvH/JUa3U02P/OgPhqff3&#10;8K290gomcL0SboBM/wEAAP//AwBQSwECLQAUAAYACAAAACEA2+H2y+4AAACFAQAAEwAAAAAAAAAA&#10;AAAAAAAAAAAAW0NvbnRlbnRfVHlwZXNdLnhtbFBLAQItABQABgAIAAAAIQBa9CxbvwAAABUBAAAL&#10;AAAAAAAAAAAAAAAAAB8BAABfcmVscy8ucmVsc1BLAQItABQABgAIAAAAIQBmBSa+xQAAANoAAAAP&#10;AAAAAAAAAAAAAAAAAAcCAABkcnMvZG93bnJldi54bWxQSwUGAAAAAAMAAwC3AAAA+QIAAAAA&#10;" adj="204" strokecolor="#4472c4 [3204]" strokeweight="1pt">
                    <v:stroke endarrow="block"/>
                  </v:shape>
                  <v:group id="Group 8" o:spid="_x0000_s1030"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Elbow Connector 115" o:spid="_x0000_s1031" type="#_x0000_t34" style="position:absolute;left:47935;top:13796;width:23824;height:74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KtwwAAANoAAAAPAAAAZHJzL2Rvd25yZXYueG1sRI/dasJA&#10;FITvC77DcgRvim4qJWp0laKUWkTw7wGO2WMSzJ4N2a2Jb+8KBS+HmfmGmS1aU4ob1a6wrOBjEIEg&#10;Tq0uOFNwOn73xyCcR9ZYWiYFd3KwmHfeZpho2/CebgefiQBhl6CC3PsqkdKlORl0A1sRB+9ia4M+&#10;yDqTusYmwE0ph1EUS4MFh4UcK1rmlF4Pf0bBqsFL9vk+0rj9KZq43Z3jze9IqV63/ZqC8NT6V/i/&#10;vdYKJvC8Em6AnD8AAAD//wMAUEsBAi0AFAAGAAgAAAAhANvh9svuAAAAhQEAABMAAAAAAAAAAAAA&#10;AAAAAAAAAFtDb250ZW50X1R5cGVzXS54bWxQSwECLQAUAAYACAAAACEAWvQsW78AAAAVAQAACwAA&#10;AAAAAAAAAAAAAAAfAQAAX3JlbHMvLnJlbHNQSwECLQAUAAYACAAAACEAg30yrcMAAADaAAAADwAA&#10;AAAAAAAAAAAAAAAHAgAAZHJzL2Rvd25yZXYueG1sUEsFBgAAAAADAAMAtwAAAPcCAAAAAA==&#10;" adj="13721" strokecolor="#4472c4 [3204]" strokeweight="1pt">
                      <v:stroke endarrow="block"/>
                    </v:shape>
                    <v:shape id="Elbow Connector 122" o:spid="_x0000_s1032" type="#_x0000_t34" style="position:absolute;left:66083;top:13733;width:5464;height:44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9uwwAAANsAAAAPAAAAZHJzL2Rvd25yZXYueG1sRI9Ba8JA&#10;EIXvBf/DMkJvdWMLoURXEUUqthRq9T5kx2wwOxuya4z/3jkUepvhvXnvm/ly8I3qqYt1YAPTSQaK&#10;uAy25srA8Xf78g4qJmSLTWAycKcIy8XoaY6FDTf+of6QKiUhHAs04FJqC61j6chjnISWWLRz6Dwm&#10;WbtK2w5vEu4b/ZplufZYszQ4bGntqLwcrt6Azdu3r9PHNm76T7fPy72+nL7PxjyPh9UMVKIh/Zv/&#10;rndW8IVefpEB9OIBAAD//wMAUEsBAi0AFAAGAAgAAAAhANvh9svuAAAAhQEAABMAAAAAAAAAAAAA&#10;AAAAAAAAAFtDb250ZW50X1R5cGVzXS54bWxQSwECLQAUAAYACAAAACEAWvQsW78AAAAVAQAACwAA&#10;AAAAAAAAAAAAAAAfAQAAX3JlbHMvLnJlbHNQSwECLQAUAAYACAAAACEAdioPbsMAAADbAAAADwAA&#10;AAAAAAAAAAAAAAAHAgAAZHJzL2Rvd25yZXYueG1sUEsFBgAAAAADAAMAtwAAAPcCAAAAAA==&#10;" adj="-290" strokecolor="#4472c4 [3204]" strokeweight="1pt">
                      <v:stroke endarrow="block"/>
                    </v:shape>
                    <v:shape id="TextBox 123" o:spid="_x0000_s1033" type="#_x0000_t202" style="position:absolute;left:51834;top:17690;width:12424;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4913D15" w14:textId="77777777" w:rsidR="00615F2E" w:rsidRPr="00C83899"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Location</w:t>
                            </w:r>
                          </w:p>
                        </w:txbxContent>
                      </v:textbox>
                    </v:shape>
                    <v:shape id="TextBox 138" o:spid="_x0000_s1034" type="#_x0000_t202" style="position:absolute;left:71758;top:12256;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871D4DD"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Latitude</w:t>
                            </w:r>
                          </w:p>
                        </w:txbxContent>
                      </v:textbox>
                    </v:shape>
                    <v:shape id="TextBox 149" o:spid="_x0000_s1035" type="#_x0000_t202" style="position:absolute;left:19945;top:25305;width:12430;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8CCAEC"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 xml:space="preserve">Date </w:t>
                            </w:r>
                          </w:p>
                        </w:txbxContent>
                      </v:textbox>
                    </v:shape>
                    <v:group id="Group 14" o:spid="_x0000_s1036"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7"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Elbow Connector 95" o:spid="_x0000_s1038" type="#_x0000_t34" style="position:absolute;left:57610;top:31057;width:5507;height:5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xpxAAAANsAAAAPAAAAZHJzL2Rvd25yZXYueG1sRE9La8JA&#10;EL4X/A/LCL3VjYIiqatUUQm9FB8Vchuz0yQkOxuy2yTtr+8WCr3Nx/ec1WYwteiodaVlBdNJBII4&#10;s7rkXMH1cnhagnAeWWNtmRR8kYPNevSwwljbnk/UnX0uQgi7GBUU3jexlC4ryKCb2IY4cB+2NegD&#10;bHOpW+xDuKnlLIoW0mDJoaHAhnYFZdX50yio+DVNy+33/Ja87Y73qN6/y1ml1ON4eHkG4Wnw/+I/&#10;d6LD/AX8/hIOkOsfAAAA//8DAFBLAQItABQABgAIAAAAIQDb4fbL7gAAAIUBAAATAAAAAAAAAAAA&#10;AAAAAAAAAABbQ29udGVudF9UeXBlc10ueG1sUEsBAi0AFAAGAAgAAAAhAFr0LFu/AAAAFQEAAAsA&#10;AAAAAAAAAAAAAAAAHwEAAF9yZWxzLy5yZWxzUEsBAi0AFAAGAAgAAAAhAOYAjGnEAAAA2wAAAA8A&#10;AAAAAAAAAAAAAAAABwIAAGRycy9kb3ducmV2LnhtbFBLBQYAAAAAAwADALcAAAD4AgAAAAA=&#10;" adj="204" strokecolor="#4472c4 [3204]" strokeweight="1pt">
                          <v:stroke endarrow="block"/>
                        </v:shape>
                        <v:group id="Group 17" o:spid="_x0000_s1039"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0"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Box 97" o:spid="_x0000_s1041" type="#_x0000_t202" style="position:absolute;left:63929;top:29403;width:1852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204B382"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Minimum nights</w:t>
                                    </w:r>
                                  </w:p>
                                </w:txbxContent>
                              </v:textbox>
                            </v:shape>
                            <v:group id="Group 20" o:spid="_x0000_s1042"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3" style="position:absolute;width:88661;height:46240" coordsize="88661,4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Elbow Connector 38" o:spid="_x0000_s1044" type="#_x0000_t34" style="position:absolute;left:15854;top:14000;width:6600;height:49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q7wwAAANsAAAAPAAAAZHJzL2Rvd25yZXYueG1sRI/BasMw&#10;EETvhfyD2EButVxBgnGjhBLapqdAHIOvi7W1TayVsdTY+fuqUMhxmJk3zHY/217caPSdYw0vSQqC&#10;uHam40ZDefl4zkD4gGywd0wa7uRhv1s8bTE3buIz3YrQiAhhn6OGNoQhl9LXLVn0iRuIo/ftRosh&#10;yrGRZsQpwm0vVZpupMWO40KLAx1aqq/Fj9WwOUyXQfG19MfTp3rP1lU4lZXWq+X89goi0Bwe4f/2&#10;l9GgFPx9iT9A7n4BAAD//wMAUEsBAi0AFAAGAAgAAAAhANvh9svuAAAAhQEAABMAAAAAAAAAAAAA&#10;AAAAAAAAAFtDb250ZW50X1R5cGVzXS54bWxQSwECLQAUAAYACAAAACEAWvQsW78AAAAVAQAACwAA&#10;AAAAAAAAAAAAAAAfAQAAX3JlbHMvLnJlbHNQSwECLQAUAAYACAAAACEAwrY6u8MAAADbAAAADwAA&#10;AAAAAAAAAAAAAAAHAgAAZHJzL2Rvd25yZXYueG1sUEsFBgAAAAADAAMAtwAAAPcCAAAAAA==&#10;" adj="21341" strokecolor="#4472c4 [3204]" strokeweight="1pt">
                                  <v:stroke endarrow="block"/>
                                </v:shape>
                                <v:shape id="Elbow Connector 77" o:spid="_x0000_s1045" type="#_x0000_t34" style="position:absolute;left:16024;top:5356;width:5553;height:51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gewwAAANsAAAAPAAAAZHJzL2Rvd25yZXYueG1sRI9Pi8Iw&#10;FMTvwn6H8Bb2IppaUZZqlEVw6UEE/+z92Tybss1LaaLWb28EweMwM79h5svO1uJKra8cKxgNExDE&#10;hdMVlwqOh/XgG4QPyBprx6TgTh6Wi4/eHDPtbryj6z6UIkLYZ6jAhNBkUvrCkEU/dA1x9M6utRii&#10;bEupW7xFuK1lmiRTabHiuGCwoZWh4n9/sQrcaZJ2x3wy2ppdtbk3f/11/ttX6uuz+5mBCNSFd/jV&#10;zrWCdAzPL/EHyMUDAAD//wMAUEsBAi0AFAAGAAgAAAAhANvh9svuAAAAhQEAABMAAAAAAAAAAAAA&#10;AAAAAAAAAFtDb250ZW50X1R5cGVzXS54bWxQSwECLQAUAAYACAAAACEAWvQsW78AAAAVAQAACwAA&#10;AAAAAAAAAAAAAAAfAQAAX3JlbHMvLnJlbHNQSwECLQAUAAYACAAAACEAPCqoHsMAAADbAAAADwAA&#10;AAAAAAAAAAAAAAAHAgAAZHJzL2Rvd25yZXYueG1sUEsFBgAAAAADAAMAtwAAAPcCAAAAAA==&#10;" adj="13" strokecolor="#4472c4 [3204]" strokeweight="1pt">
                                  <v:stroke endarrow="block"/>
                                </v:shape>
                                <v:shapetype id="_x0000_t33" coordsize="21600,21600" o:spt="33" o:oned="t" path="m,l21600,r,21600e" filled="f">
                                  <v:stroke joinstyle="miter"/>
                                  <v:path arrowok="t" fillok="f" o:connecttype="none"/>
                                  <o:lock v:ext="edit" shapetype="t"/>
                                </v:shapetype>
                                <v:shape id="Elbow Connector 3" o:spid="_x0000_s1046" type="#_x0000_t33" style="position:absolute;left:46612;top:-154;width:9559;height:234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S6FwwAAANsAAAAPAAAAZHJzL2Rvd25yZXYueG1sRI9Ba8JA&#10;FITvgv9heUJvZqMtIqmrqFjw2thqj4/saxKafRuyzyT9991CocdhZr5hNrvRNaqnLtSeDSySFBRx&#10;4W3NpYG3y8t8DSoIssXGMxn4pgC77XSywcz6gV+pz6VUEcIhQwOVSJtpHYqKHIbEt8TR+/SdQ4my&#10;K7XtcIhw1+hlmq60w5rjQoUtHSsqvvK7M3BdP55v13Ro+tN4OL3nIh/7mxjzMBv3z6CERvkP/7XP&#10;1sDyCX6/xB+gtz8AAAD//wMAUEsBAi0AFAAGAAgAAAAhANvh9svuAAAAhQEAABMAAAAAAAAAAAAA&#10;AAAAAAAAAFtDb250ZW50X1R5cGVzXS54bWxQSwECLQAUAAYACAAAACEAWvQsW78AAAAVAQAACwAA&#10;AAAAAAAAAAAAAAAfAQAAX3JlbHMvLnJlbHNQSwECLQAUAAYACAAAACEAC+0uhcMAAADbAAAADwAA&#10;AAAAAAAAAAAAAAAHAgAAZHJzL2Rvd25yZXYueG1sUEsFBgAAAAADAAMAtwAAAPcCAAAAAA==&#10;" strokecolor="#4472c4 [3204]" strokeweight="1pt">
                                  <v:stroke endarrow="block"/>
                                </v:shape>
                                <v:shape id="Elbow Connector 7" o:spid="_x0000_s1047" type="#_x0000_t34" style="position:absolute;left:16354;top:10108;width:23312;height:63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rXwgAAANsAAAAPAAAAZHJzL2Rvd25yZXYueG1sRI9Ba8JA&#10;FITvhf6H5RW81Y0BQ42uIqLgpYda8fzIviZpsm9D9hnjv+8WBI/DzHzDrDaja9VAfag9G5hNE1DE&#10;hbc1lwbO34f3D1BBkC22nsnAnQJs1q8vK8ytv/EXDScpVYRwyNFAJdLlWoeiIodh6jvi6P343qFE&#10;2Zfa9niLcNfqNEky7bDmuFBhR7uKiuZ0dQaaa7bdCSeNbdPh95LtFzKzn8ZM3sbtEpTQKM/wo320&#10;BtI5/H+JP0Cv/wAAAP//AwBQSwECLQAUAAYACAAAACEA2+H2y+4AAACFAQAAEwAAAAAAAAAAAAAA&#10;AAAAAAAAW0NvbnRlbnRfVHlwZXNdLnhtbFBLAQItABQABgAIAAAAIQBa9CxbvwAAABUBAAALAAAA&#10;AAAAAAAAAAAAAB8BAABfcmVscy8ucmVsc1BLAQItABQABgAIAAAAIQDDoOrXwgAAANsAAAAPAAAA&#10;AAAAAAAAAAAAAAcCAABkcnMvZG93bnJldi54bWxQSwUGAAAAAAMAAwC3AAAA9gIAAAAA&#10;" adj="-34" strokecolor="#4472c4 [3204]" strokeweight="1pt">
                                  <v:stroke endarrow="block"/>
                                </v:shape>
                                <v:shape id="TextBox 10" o:spid="_x0000_s1048" type="#_x0000_t202" style="position:absolute;left:47934;top:3294;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A63EAF4"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Unique</w:t>
                                        </w:r>
                                      </w:p>
                                    </w:txbxContent>
                                  </v:textbox>
                                </v:shape>
                                <v:shape id="Elbow Connector 16" o:spid="_x0000_s1049" type="#_x0000_t34" style="position:absolute;left:57610;top:1478;width:5507;height:53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akxgAAANsAAAAPAAAAZHJzL2Rvd25yZXYueG1sRI9PawIx&#10;FMTvBb9DeEIvpSZ6aO1qFC0I9tCDf2Fvz83rZunmZdnEdfvtm0LB4zAzv2Hmy97VoqM2VJ41jEcK&#10;BHHhTcWlhuNh8zwFESKywdozafihAMvF4GGOmfE33lG3j6VIEA4ZarAxNpmUobDkMIx8Q5y8L986&#10;jEm2pTQt3hLc1XKi1It0WHFasNjQu6Xie391Gjbdx9PbWfX5afyZ7/I82vNFrbV+HParGYhIfbyH&#10;/9tbo2HyCn9f0g+Qi18AAAD//wMAUEsBAi0AFAAGAAgAAAAhANvh9svuAAAAhQEAABMAAAAAAAAA&#10;AAAAAAAAAAAAAFtDb250ZW50X1R5cGVzXS54bWxQSwECLQAUAAYACAAAACEAWvQsW78AAAAVAQAA&#10;CwAAAAAAAAAAAAAAAAAfAQAAX3JlbHMvLnJlbHNQSwECLQAUAAYACAAAACEAI8FWpMYAAADbAAAA&#10;DwAAAAAAAAAAAAAAAAAHAgAAZHJzL2Rvd25yZXYueG1sUEsFBgAAAAADAAMAtwAAAPoCAAAAAA==&#10;" adj="-34" strokecolor="#4472c4 [3204]" strokeweight="1pt">
                                  <v:stroke endarrow="block"/>
                                </v:shape>
                                <v:shape id="TextBox 21" o:spid="_x0000_s1050" type="#_x0000_t202" style="position:absolute;left:63636;top:5112;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6D21C19"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xbxContent>
                                  </v:textbox>
                                </v:shape>
                                <v:shape id="TextBox 22" o:spid="_x0000_s1051" type="#_x0000_t202" style="position:absolute;left:63626;width:12430;height:5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63A2E97"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Host Id</w:t>
                                        </w:r>
                                      </w:p>
                                    </w:txbxContent>
                                  </v:textbox>
                                </v:shape>
                                <v:shape id="TextBox 25" o:spid="_x0000_s1052" type="#_x0000_t202" style="position:absolute;left:22586;top:5825;width:12430;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47E4DA" w14:textId="6E6ACF0F"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Categ</w:t>
                                        </w:r>
                                        <w:r w:rsidR="00C23E97"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ory</w:t>
                                        </w:r>
                                      </w:p>
                                    </w:txbxContent>
                                  </v:textbox>
                                </v:shape>
                                <v:shape id="Elbow Connector 26" o:spid="_x0000_s1053" type="#_x0000_t33" style="position:absolute;left:15812;top:9091;width:6330;height:52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rwgAAANsAAAAPAAAAZHJzL2Rvd25yZXYueG1sRI/disIw&#10;FITvBd8hHME7TV1B1moUcRVEkMXf60NzbIvNSWmirW9vBMHLYWa+YabzxhTiQZXLLSsY9CMQxInV&#10;OacKTsd17xeE88gaC8uk4EkO5rN2a4qxtjXv6XHwqQgQdjEqyLwvYyldkpFB17clcfCutjLog6xS&#10;qSusA9wU8ieKRtJgzmEhw5KWGSW3w90ouKzWw21U3//KWzLenM773f+Ox0p1O81iAsJT47/hT3uj&#10;FQwH8P4SfoCcvQAAAP//AwBQSwECLQAUAAYACAAAACEA2+H2y+4AAACFAQAAEwAAAAAAAAAAAAAA&#10;AAAAAAAAW0NvbnRlbnRfVHlwZXNdLnhtbFBLAQItABQABgAIAAAAIQBa9CxbvwAAABUBAAALAAAA&#10;AAAAAAAAAAAAAB8BAABfcmVscy8ucmVsc1BLAQItABQABgAIAAAAIQBL0GtrwgAAANsAAAAPAAAA&#10;AAAAAAAAAAAAAAcCAABkcnMvZG93bnJldi54bWxQSwUGAAAAAAMAAwC3AAAA9gIAAAAA&#10;" strokecolor="#4472c4 [3204]" strokeweight="1pt">
                                  <v:stroke endarrow="block"/>
                                </v:shape>
                                <v:shape id="TextBox 34" o:spid="_x0000_s1054" type="#_x0000_t202" style="position:absolute;top:7069;width:16852;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E03B2E4"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Neighbourhood</w:t>
                                        </w:r>
                                        <w:proofErr w:type="spellEnd"/>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w:t>
                                        </w:r>
                                      </w:p>
                                    </w:txbxContent>
                                  </v:textbox>
                                </v:shape>
                                <v:shape id="TextBox 35" o:spid="_x0000_s1055" type="#_x0000_t202" style="position:absolute;left:216;top:13215;width:16818;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E3232A9"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Neighbourhood</w:t>
                                        </w:r>
                                        <w:proofErr w:type="spellEnd"/>
                                        <w:r w:rsidRPr="00C83899">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t xml:space="preserve"> </w:t>
                                        </w:r>
                                      </w:p>
                                    </w:txbxContent>
                                  </v:textbox>
                                </v:shape>
                                <v:shape id="TextBox 39" o:spid="_x0000_s1056" type="#_x0000_t202" style="position:absolute;left:4460;top:17958;width:14601;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46EBE9"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Room type </w:t>
                                        </w:r>
                                      </w:p>
                                    </w:txbxContent>
                                  </v:textbox>
                                </v:shape>
                                <v:shape id="TextBox 41" o:spid="_x0000_s1057" type="#_x0000_t202" style="position:absolute;left:216;top:3033;width:17708;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DF9492C"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availability_365</w:t>
                                        </w:r>
                                      </w:p>
                                    </w:txbxContent>
                                  </v:textbox>
                                </v:shape>
                                <v:shape id="Elbow Connector 42" o:spid="_x0000_s1058" type="#_x0000_t33" style="position:absolute;left:20464;top:22221;width:15303;height:231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MfwgAAANsAAAAPAAAAZHJzL2Rvd25yZXYueG1sRI9bi8Iw&#10;FITfBf9DOIJvmq6CaNcoixcQQcTr86E52xabk9JEW/+9EQQfh5n5hpnOG1OIB1Uut6zgpx+BIE6s&#10;zjlVcD6te2MQziNrLCyTgic5mM/arSnG2tZ8oMfRpyJA2MWoIPO+jKV0SUYGXd+WxMH7t5VBH2SV&#10;Sl1hHeCmkIMoGkmDOYeFDEtaZJTcjnej4LpaD7dRfV+Wt2SyOV8Ou/2OJ0p1O83fLwhPjf+GP+2N&#10;VjAcwftL+AFy9gIAAP//AwBQSwECLQAUAAYACAAAACEA2+H2y+4AAACFAQAAEwAAAAAAAAAAAAAA&#10;AAAAAAAAW0NvbnRlbnRfVHlwZXNdLnhtbFBLAQItABQABgAIAAAAIQBa9CxbvwAAABUBAAALAAAA&#10;AAAAAAAAAAAAAB8BAABfcmVscy8ucmVsc1BLAQItABQABgAIAAAAIQDEOfMfwgAAANsAAAAPAAAA&#10;AAAAAAAAAAAAAAcCAABkcnMvZG93bnJldi54bWxQSwUGAAAAAAMAAwC3AAAA9gIAAAAA&#10;" strokecolor="#4472c4 [3204]" strokeweight="1pt">
                                  <v:stroke endarrow="block"/>
                                </v:shape>
                                <v:shape id="Elbow Connector 44" o:spid="_x0000_s1059" type="#_x0000_t33" style="position:absolute;left:43702;top:22083;width:15379;height:234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bcdxAAAANsAAAAPAAAAZHJzL2Rvd25yZXYueG1sRI9BawIx&#10;FITvgv8hPMGbZq1Yy2oUrRV7ErSt6O2xee4ubl6WJNXtv28EweMwM98w03ljKnEl50vLCgb9BARx&#10;ZnXJuYLvr3XvDYQPyBory6TgjzzMZ+3WFFNtb7yj6z7kIkLYp6igCKFOpfRZQQZ939bE0TtbZzBE&#10;6XKpHd4i3FTyJUlepcGS40KBNb0XlF32v0bB6HTcLFbL42j44w/uY3fZbvMxKdXtNIsJiEBNeIYf&#10;7U+tYDiG+5f4A+TsHwAA//8DAFBLAQItABQABgAIAAAAIQDb4fbL7gAAAIUBAAATAAAAAAAAAAAA&#10;AAAAAAAAAABbQ29udGVudF9UeXBlc10ueG1sUEsBAi0AFAAGAAgAAAAhAFr0LFu/AAAAFQEAAAsA&#10;AAAAAAAAAAAAAAAAHwEAAF9yZWxzLy5yZWxzUEsBAi0AFAAGAAgAAAAhAN9xtx3EAAAA2wAAAA8A&#10;AAAAAAAAAAAAAAAABwIAAGRycy9kb3ducmV2LnhtbFBLBQYAAAAAAwADALcAAAD4AgAAAAA=&#10;" strokecolor="#4472c4 [3204]" strokeweight="1pt">
                                  <v:stroke endarrow="block"/>
                                </v:shape>
                                <v:shape id="TextBox 53" o:spid="_x0000_s1060" type="#_x0000_t202" style="position:absolute;left:46846;top:38240;width:12431;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F1A88E5" w14:textId="77777777" w:rsidR="00615F2E" w:rsidRPr="00C83899"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Numeric</w:t>
                                        </w:r>
                                      </w:p>
                                    </w:txbxContent>
                                  </v:textbox>
                                </v:shape>
                                <v:shape id="TextBox 54" o:spid="_x0000_s1061" type="#_x0000_t202" style="position:absolute;left:23972;top:38308;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2CD0E3C" w14:textId="77777777" w:rsidR="00615F2E" w:rsidRPr="00C23E97" w:rsidRDefault="00615F2E" w:rsidP="00615F2E">
                                        <w:pPr>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
                                            <w:bCs/>
                                            <w:color w:val="222A35" w:themeColor="text2" w:themeShade="80"/>
                                            <w:sz w:val="24"/>
                                            <w:szCs w:val="24"/>
                                            <w:u w:val="single"/>
                                            <w14:props3d w14:extrusionH="57150" w14:contourW="0" w14:prstMaterial="matte">
                                              <w14:bevelT w14:w="63500" w14:h="12700" w14:prst="angle"/>
                                              <w14:contourClr>
                                                <w14:schemeClr w14:val="bg1">
                                                  <w14:lumMod w14:val="65000"/>
                                                </w14:schemeClr>
                                              </w14:contourClr>
                                            </w14:props3d>
                                          </w:rPr>
                                          <w:t xml:space="preserve">Object </w:t>
                                        </w:r>
                                      </w:p>
                                    </w:txbxContent>
                                  </v:textbox>
                                </v:shape>
                                <v:shape id="Elbow Connector 55" o:spid="_x0000_s1062" type="#_x0000_t34" style="position:absolute;left:57610;top:36107;width:5507;height:5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6bwQAAANsAAAAPAAAAZHJzL2Rvd25yZXYueG1sRE/LisIw&#10;FN0L/kO4wuw0VWZEqlFUdBA3g09wd22ubWlzU5qMdvz6yUJweTjvyawxpbhT7XLLCvq9CARxYnXO&#10;qYLjYd0dgXAeWWNpmRT8kYPZtN2aYKztg3d03/tUhBB2MSrIvK9iKV2SkUHXsxVx4G62NugDrFOp&#10;a3yEcFPKQRQNpcGcQ0OGFS0zSor9r1FQ8PZyyRfPr/PmZ/l9jcrVSQ4KpT46zXwMwlPj3+KXe6MV&#10;fIb14Uv4AXL6DwAA//8DAFBLAQItABQABgAIAAAAIQDb4fbL7gAAAIUBAAATAAAAAAAAAAAAAAAA&#10;AAAAAABbQ29udGVudF9UeXBlc10ueG1sUEsBAi0AFAAGAAgAAAAhAFr0LFu/AAAAFQEAAAsAAAAA&#10;AAAAAAAAAAAAHwEAAF9yZWxzLy5yZWxzUEsBAi0AFAAGAAgAAAAhABUWnpvBAAAA2wAAAA8AAAAA&#10;AAAAAAAAAAAABwIAAGRycy9kb3ducmV2LnhtbFBLBQYAAAAAAwADALcAAAD1AgAAAAA=&#10;" adj="204" strokecolor="#4472c4 [3204]" strokeweight="1pt">
                                  <v:stroke endarrow="block"/>
                                </v:shape>
                                <v:shape id="TextBox 58" o:spid="_x0000_s1063" type="#_x0000_t202" style="position:absolute;left:63963;top:34564;width:2469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CCC647E"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Reviews per month</w:t>
                                        </w:r>
                                      </w:p>
                                    </w:txbxContent>
                                  </v:textbox>
                                </v:shape>
                                <v:shape id="TextBox 60" o:spid="_x0000_s1064" type="#_x0000_t202" style="position:absolute;left:63652;top:24740;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6605260"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w:t>
                                        </w:r>
                                      </w:p>
                                    </w:txbxContent>
                                  </v:textbox>
                                </v:shape>
                                <v:shape id="TextBox 61" o:spid="_x0000_s1065" type="#_x0000_t202" style="position:absolute;left:4712;top:39510;width:12430;height:6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1BBD850B"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Host </w:t>
                                        </w:r>
                                        <w:r w:rsidRPr="00D31C3E">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xbxContent>
                                  </v:textbox>
                                </v:shape>
                                <v:shape id="Elbow Connector 62" o:spid="_x0000_s1066" type="#_x0000_t34" style="position:absolute;left:16134;top:36107;width:5553;height:53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ZdxAAAANsAAAAPAAAAZHJzL2Rvd25yZXYueG1sRI9Ba8JA&#10;FITvgv9heUIvpW5aUinRVUpbQcVLY3t/Zp/ZYPZtml1N/PeuUPA4zMw3zGzR21qcqfWVYwXP4wQE&#10;ceF0xaWCn93y6Q2ED8gaa8ek4EIeFvPhYIaZdh1/0zkPpYgQ9hkqMCE0mZS+MGTRj11DHL2Day2G&#10;KNtS6ha7CLe1fEmSibRYcVww2NCHoeKYn6yC7vHrc/tantLfrTXFZp3+dcs9KvUw6t+nIAL14R7+&#10;b6+0gjSF25f4A+T8CgAA//8DAFBLAQItABQABgAIAAAAIQDb4fbL7gAAAIUBAAATAAAAAAAAAAAA&#10;AAAAAAAAAABbQ29udGVudF9UeXBlc10ueG1sUEsBAi0AFAAGAAgAAAAhAFr0LFu/AAAAFQEAAAsA&#10;AAAAAAAAAAAAAAAAHwEAAF9yZWxzLy5yZWxzUEsBAi0AFAAGAAgAAAAhANllFl3EAAAA2wAAAA8A&#10;AAAAAAAAAAAAAAAABwIAAGRycy9kb3ducmV2LnhtbFBLBQYAAAAAAwADALcAAAD4AgAAAAA=&#10;" adj="56" strokecolor="#4472c4 [3204]" strokeweight="1pt">
                                  <v:stroke endarrow="block"/>
                                </v:shape>
                                <v:shape id="TextBox 71" o:spid="_x0000_s1067" type="#_x0000_t202" style="position:absolute;left:8717;top:34664;width:1243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7EFF9053"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xbxContent>
                                  </v:textbox>
                                </v:shape>
                                <v:roundrect id="Rounded Rectangle 1" o:spid="_x0000_s1068" style="position:absolute;left:31395;top:16351;width:16537;height:15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hwQAAANsAAAAPAAAAZHJzL2Rvd25yZXYueG1sRI9Ri8Iw&#10;EITfhfsPYQVf5ExPpGivqRyCnK/V/oCl2TbFZlOaqL1/fxEEH4fZ+WYn30+2F3cafedYwdcqAUFc&#10;O91xq6C6HD+3IHxA1tg7JgV/5GFffMxyzLR7cEn3c2hFhLDPUIEJYcik9LUhi37lBuLoNW60GKIc&#10;W6lHfES47eU6SVJpsePYYHCgg6H6er7Z+MayKc22bCaT8PJSrTf4uzumSi3m0883iEBTeB+/0iet&#10;YJPCc0sEgCz+AQAA//8DAFBLAQItABQABgAIAAAAIQDb4fbL7gAAAIUBAAATAAAAAAAAAAAAAAAA&#10;AAAAAABbQ29udGVudF9UeXBlc10ueG1sUEsBAi0AFAAGAAgAAAAhAFr0LFu/AAAAFQEAAAsAAAAA&#10;AAAAAAAAAAAAHwEAAF9yZWxzLy5yZWxzUEsBAi0AFAAGAAgAAAAhAEeQ1CHBAAAA2wAAAA8AAAAA&#10;AAAAAAAAAAAABwIAAGRycy9kb3ducmV2LnhtbFBLBQYAAAAAAwADALcAAAD1AgAAAAA=&#10;" fillcolor="#4f7ac7 [3028]" strokecolor="#4472c4 [3204]" strokeweight=".5pt">
                                  <v:fill color2="#416fc3 [3172]" rotate="t" colors="0 #6083cb;.5 #3e70ca;1 #2e61ba" focus="100%" type="gradient">
                                    <o:fill v:ext="view" type="gradientUnscaled"/>
                                  </v:fill>
                                  <v:stroke joinstyle="miter"/>
                                  <v:textbox>
                                    <w:txbxContent>
                                      <w:p w14:paraId="0B8BF06E" w14:textId="77777777" w:rsidR="00615F2E" w:rsidRPr="00C23E97" w:rsidRDefault="00615F2E" w:rsidP="00615F2E">
                                        <w:pPr>
                                          <w:jc w:val="center"/>
                                          <w:rPr>
                                            <w:rFonts w:hAnsi="Calibri"/>
                                            <w:b/>
                                            <w:bCs/>
                                            <w:color w:val="525252" w:themeColor="accent3" w:themeShade="80"/>
                                            <w:sz w:val="40"/>
                                            <w:szCs w:val="40"/>
                                            <w14:props3d w14:extrusionH="57150" w14:contourW="0" w14:prstMaterial="matte">
                                              <w14:bevelT w14:w="63500" w14:h="12700" w14:prst="angle"/>
                                              <w14:contourClr>
                                                <w14:schemeClr w14:val="bg1">
                                                  <w14:lumMod w14:val="65000"/>
                                                </w14:schemeClr>
                                              </w14:contourClr>
                                            </w14:props3d>
                                          </w:rPr>
                                        </w:pPr>
                                        <w:r w:rsidRPr="00C23E97">
                                          <w:rPr>
                                            <w:rFonts w:hAnsi="Calibri"/>
                                            <w:b/>
                                            <w:bCs/>
                                            <w:color w:val="525252" w:themeColor="accent3" w:themeShade="80"/>
                                            <w:sz w:val="40"/>
                                            <w:szCs w:val="40"/>
                                            <w14:props3d w14:extrusionH="57150" w14:contourW="0" w14:prstMaterial="matte">
                                              <w14:bevelT w14:w="63500" w14:h="12700" w14:prst="angle"/>
                                              <w14:contourClr>
                                                <w14:schemeClr w14:val="bg1">
                                                  <w14:lumMod w14:val="65000"/>
                                                </w14:schemeClr>
                                              </w14:contourClr>
                                            </w14:props3d>
                                          </w:rPr>
                                          <w:t>Airbnb booking data</w:t>
                                        </w:r>
                                      </w:p>
                                    </w:txbxContent>
                                  </v:textbox>
                                </v:roundrect>
                              </v:group>
                              <v:shape id="TextBox 98" o:spid="_x0000_s1069" type="#_x0000_t202" style="position:absolute;left:63925;top:39530;width:24523;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C172DF8" w14:textId="77777777" w:rsidR="00615F2E" w:rsidRPr="00C83899"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reviews</w:t>
                                      </w:r>
                                    </w:p>
                                  </w:txbxContent>
                                </v:textbox>
                              </v:shape>
                            </v:group>
                          </v:group>
                          <v:shape id="Elbow Connector 99" o:spid="_x0000_s1070" type="#_x0000_t34" style="position:absolute;left:57653;top:41784;width:5464;height:44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yx1wQAAANsAAAAPAAAAZHJzL2Rvd25yZXYueG1sRE9da8Iw&#10;FH0f7D+EK/g2U+coozaKbJQNHcLUvl+aa1NsbkqTtd2/Xx6EPR7Od76dbCsG6n3jWMFykYAgrpxu&#10;uFZwORdPryB8QNbYOiYFv+Rhu3l8yDHTbuRvGk6hFjGEfYYKTAhdJqWvDFn0C9cRR+7qeoshwr6W&#10;uscxhttWPidJKi02HBsMdvRmqLqdfqwCnXarr/Kj8O/DwezTai9v5fGq1Hw27dYgAk3hX3x3f2oF&#10;L3Fs/BJ/gNz8AQAA//8DAFBLAQItABQABgAIAAAAIQDb4fbL7gAAAIUBAAATAAAAAAAAAAAAAAAA&#10;AAAAAABbQ29udGVudF9UeXBlc10ueG1sUEsBAi0AFAAGAAgAAAAhAFr0LFu/AAAAFQEAAAsAAAAA&#10;AAAAAAAAAAAAHwEAAF9yZWxzLy5yZWxzUEsBAi0AFAAGAAgAAAAhAJvvLHXBAAAA2wAAAA8AAAAA&#10;AAAAAAAAAAAABwIAAGRycy9kb3ducmV2LnhtbFBLBQYAAAAAAwADALcAAAD1AgAAAAA=&#10;" adj="-290" strokecolor="#4472c4 [3204]" strokeweight="1pt">
                            <v:stroke endarrow="block"/>
                          </v:shape>
                        </v:group>
                      </v:group>
                      <v:group id="Group 49" o:spid="_x0000_s1071" style="position:absolute;left:4512;top:16684;width:79665;height:14559" coordorigin="4512,16684" coordsize="79665,1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Box 139" o:spid="_x0000_s1072" type="#_x0000_t202" style="position:absolute;left:71754;top:16684;width:1242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766E0EB" w14:textId="77777777" w:rsidR="00615F2E" w:rsidRPr="00C83899" w:rsidRDefault="00615F2E" w:rsidP="00615F2E">
                                <w:pPr>
                                  <w:rPr>
                                    <w:rFonts w:ascii="Arial" w:eastAsia="Arial" w:hAnsi="Arial" w:cs="Arial"/>
                                    <w:b/>
                                    <w:bCs/>
                                    <w:color w:val="A5A5A5" w:themeColor="accent3"/>
                                    <w:sz w:val="28"/>
                                    <w:szCs w:val="28"/>
                                    <w14:props3d w14:extrusionH="57150" w14:contourW="0" w14:prstMaterial="matte">
                                      <w14:bevelT w14:w="63500" w14:h="12700" w14:prst="angle"/>
                                      <w14:contourClr>
                                        <w14:schemeClr w14:val="bg1">
                                          <w14:lumMod w14:val="65000"/>
                                        </w14:schemeClr>
                                      </w14:contourClr>
                                    </w14:props3d>
                                  </w:rPr>
                                </w:pPr>
                                <w:r w:rsidRPr="00C83899">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Longitude</w:t>
                                </w:r>
                              </w:p>
                            </w:txbxContent>
                          </v:textbox>
                        </v:shape>
                        <v:shape id="Elbow Connector 144" o:spid="_x0000_s1073" type="#_x0000_t34" style="position:absolute;left:16798;top:21235;width:14599;height:74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k90wgAAANsAAAAPAAAAZHJzL2Rvd25yZXYueG1sRI9Pi8Iw&#10;FMTvgt8hPGEvoqkVRapRZMFFhD34B8+P5tkWm5duErV+e7MgeBxm5jfMYtWaWtzJ+cqygtEwAUGc&#10;W11xoeB03AxmIHxA1lhbJgVP8rBadjsLzLR98J7uh1CICGGfoYIyhCaT0uclGfRD2xBH72KdwRCl&#10;K6R2+IhwU8s0SabSYMVxocSGvkvKr4ebUcC7k3HpeRz2k/7uaJ8/nP79jpX66rXrOYhAbfiE3+2t&#10;VjAZwf+X+APk8gUAAP//AwBQSwECLQAUAAYACAAAACEA2+H2y+4AAACFAQAAEwAAAAAAAAAAAAAA&#10;AAAAAAAAW0NvbnRlbnRfVHlwZXNdLnhtbFBLAQItABQABgAIAAAAIQBa9CxbvwAAABUBAAALAAAA&#10;AAAAAAAAAAAAAB8BAABfcmVscy8ucmVsc1BLAQItABQABgAIAAAAIQD7Jk90wgAAANsAAAAPAAAA&#10;AAAAAAAAAAAAAAcCAABkcnMvZG93bnJldi54bWxQSwUGAAAAAAMAAwC3AAAA9gIAAAAA&#10;" adj="3782" strokecolor="#4472c4 [3204]" strokeweight="1pt">
                          <v:stroke endarrow="block"/>
                        </v:shape>
                        <v:shape id="TextBox 150" o:spid="_x0000_s1074" type="#_x0000_t202" style="position:absolute;left:4512;top:26844;width:14600;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F8AA98F" w14:textId="77777777" w:rsidR="00615F2E" w:rsidRPr="00C23E97" w:rsidRDefault="00615F2E" w:rsidP="00615F2E">
                                <w:pPr>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23E97">
                                  <w:rPr>
                                    <w:rFonts w:ascii="Arial" w:eastAsia="Arial" w:hAnsi="Arial" w:cs="Arial"/>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last_review</w:t>
                                </w:r>
                                <w:proofErr w:type="spellEnd"/>
                              </w:p>
                            </w:txbxContent>
                          </v:textbox>
                        </v:shape>
                      </v:group>
                    </v:group>
                  </v:group>
                </v:group>
                <w10:wrap anchorx="margin"/>
              </v:group>
            </w:pict>
          </mc:Fallback>
        </mc:AlternateContent>
      </w:r>
      <w:r w:rsidR="00D31C3E" w:rsidRPr="00FA7F5F">
        <w:rPr>
          <w:rFonts w:asciiTheme="minorHAnsi" w:hAnsiTheme="minorHAnsi" w:cstheme="minorHAnsi"/>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 for given data sets</w:t>
      </w:r>
    </w:p>
    <w:p w14:paraId="1F3629EE" w14:textId="3C441B82" w:rsidR="00BA634A" w:rsidRPr="00615F2E" w:rsidRDefault="00BA634A" w:rsidP="00BA634A">
      <w:pPr>
        <w:pStyle w:val="NormalWeb"/>
        <w:spacing w:before="0" w:beforeAutospacing="0" w:after="200" w:afterAutospacing="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15F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02147CC" w14:textId="0874353D" w:rsidR="00D31C3E" w:rsidRDefault="00D31C3E"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E2373" w14:textId="1F117BF0" w:rsidR="001A6044" w:rsidRDefault="001A6044"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C6D37" w14:textId="77777777" w:rsidR="001A6044" w:rsidRDefault="001A6044" w:rsidP="008C285F">
      <w:pPr>
        <w:spacing w:line="600" w:lineRule="auto"/>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4C08E31" w14:textId="2C34A506" w:rsidR="001A6044" w:rsidRPr="00AD0D37" w:rsidRDefault="001A6044" w:rsidP="00FA7F5F">
      <w:pPr>
        <w:pStyle w:val="NormalWeb"/>
        <w:spacing w:before="0" w:beforeAutospacing="0" w:after="200" w:afterAutospacing="0"/>
        <w:jc w:val="center"/>
        <w:rPr>
          <w:color w:val="C00000"/>
          <w:sz w:val="44"/>
          <w:szCs w:val="44"/>
          <w:u w:val="single"/>
        </w:rPr>
      </w:pPr>
      <w:r w:rsidRPr="00AD0D37">
        <w:rPr>
          <w:color w:val="C00000"/>
          <w:sz w:val="44"/>
          <w:szCs w:val="44"/>
          <w:u w:val="single"/>
        </w:rPr>
        <w:lastRenderedPageBreak/>
        <w:t>Plot Analysis</w:t>
      </w:r>
    </w:p>
    <w:p w14:paraId="4EE7F35F" w14:textId="70441DAF" w:rsidR="00B85F28" w:rsidRPr="00734236" w:rsidRDefault="00FA7F5F" w:rsidP="00734236">
      <w:pPr>
        <w:spacing w:after="0" w:line="240" w:lineRule="auto"/>
        <w:jc w:val="both"/>
        <w:rPr>
          <w:rFonts w:ascii="Times New Roman" w:eastAsia="Times New Roman" w:hAnsi="Times New Roman" w:cs="Mangal"/>
          <w:color w:val="1F3864" w:themeColor="accent1" w:themeShade="80"/>
          <w:sz w:val="24"/>
          <w:szCs w:val="24"/>
        </w:rPr>
      </w:pPr>
      <w:r w:rsidRPr="00734236">
        <w:rPr>
          <w:rFonts w:ascii="Mangal" w:eastAsia="Times New Roman" w:hAnsi="Mangal" w:cs="Mangal"/>
          <w:color w:val="1F3864" w:themeColor="accent1" w:themeShade="80"/>
          <w:sz w:val="28"/>
          <w:szCs w:val="28"/>
        </w:rPr>
        <w:t>This is a heatmap-based correlation matrix. Except for reviews per month and number of reviews, which are obviously in the same category, almost all pairs of features have very little correlation. If all features are assumed to be independent, and price is used as the target variable, then MSE will be higher during regression because the target variable has a very low correlation with the features</w:t>
      </w:r>
      <w:r w:rsidRPr="00734236">
        <w:rPr>
          <w:rFonts w:ascii="Times New Roman" w:eastAsia="Times New Roman" w:hAnsi="Times New Roman" w:cs="Mangal"/>
          <w:color w:val="1F3864" w:themeColor="accent1" w:themeShade="80"/>
          <w:sz w:val="24"/>
          <w:szCs w:val="24"/>
        </w:rPr>
        <w:t>.</w:t>
      </w:r>
    </w:p>
    <w:p w14:paraId="6A14125D" w14:textId="0BB84CC8" w:rsidR="00BA634A" w:rsidRDefault="00B85F28" w:rsidP="00D31C3E">
      <w:pPr>
        <w:jc w:val="center"/>
        <w:rPr>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u w:val="single"/>
        </w:rPr>
        <w:drawing>
          <wp:inline distT="0" distB="0" distL="0" distR="0" wp14:anchorId="1FF1AEB9" wp14:editId="4A4EFEBE">
            <wp:extent cx="5763809" cy="488569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extLst>
                        <a:ext uri="{28A0092B-C50C-407E-A947-70E740481C1C}">
                          <a14:useLocalDpi xmlns:a14="http://schemas.microsoft.com/office/drawing/2010/main" val="0"/>
                        </a:ext>
                      </a:extLst>
                    </a:blip>
                    <a:stretch>
                      <a:fillRect/>
                    </a:stretch>
                  </pic:blipFill>
                  <pic:spPr>
                    <a:xfrm>
                      <a:off x="0" y="0"/>
                      <a:ext cx="5767901" cy="4889159"/>
                    </a:xfrm>
                    <a:prstGeom prst="rect">
                      <a:avLst/>
                    </a:prstGeom>
                  </pic:spPr>
                </pic:pic>
              </a:graphicData>
            </a:graphic>
          </wp:inline>
        </w:drawing>
      </w:r>
    </w:p>
    <w:p w14:paraId="344802C6" w14:textId="67D89952" w:rsidR="00FA7F5F" w:rsidRPr="00734236" w:rsidRDefault="00E76282" w:rsidP="004430E3">
      <w:pPr>
        <w:pStyle w:val="ListParagraph"/>
        <w:numPr>
          <w:ilvl w:val="0"/>
          <w:numId w:val="15"/>
        </w:numPr>
        <w:spacing w:after="0" w:line="240" w:lineRule="auto"/>
        <w:rPr>
          <w:rFonts w:ascii="Mangal" w:eastAsia="Times New Roman" w:hAnsi="Mangal" w:cs="Mangal"/>
          <w:color w:val="002060"/>
          <w:sz w:val="32"/>
          <w:szCs w:val="32"/>
        </w:rPr>
      </w:pPr>
      <w:r w:rsidRPr="00734236">
        <w:rPr>
          <w:rFonts w:ascii="Mangal" w:eastAsia="Times New Roman" w:hAnsi="Mangal" w:cs="Mangal"/>
          <w:color w:val="002060"/>
          <w:sz w:val="32"/>
          <w:szCs w:val="32"/>
        </w:rPr>
        <w:t>In the first plot, we can see where our dataset is currently located in New York City.</w:t>
      </w:r>
    </w:p>
    <w:p w14:paraId="7824BCB7" w14:textId="0522978A" w:rsidR="003D7C96" w:rsidRPr="003D7C96" w:rsidRDefault="003D7C96" w:rsidP="003D7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1C29E1" wp14:editId="7921F7F4">
            <wp:extent cx="5943600" cy="52101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9">
                      <a:extLst>
                        <a:ext uri="{28A0092B-C50C-407E-A947-70E740481C1C}">
                          <a14:useLocalDpi xmlns:a14="http://schemas.microsoft.com/office/drawing/2010/main" val="0"/>
                        </a:ext>
                      </a:extLst>
                    </a:blip>
                    <a:stretch>
                      <a:fillRect/>
                    </a:stretch>
                  </pic:blipFill>
                  <pic:spPr>
                    <a:xfrm>
                      <a:off x="0" y="0"/>
                      <a:ext cx="5943600" cy="5210175"/>
                    </a:xfrm>
                    <a:prstGeom prst="rect">
                      <a:avLst/>
                    </a:prstGeom>
                  </pic:spPr>
                </pic:pic>
              </a:graphicData>
            </a:graphic>
          </wp:inline>
        </w:drawing>
      </w:r>
    </w:p>
    <w:p w14:paraId="58D6C2CB" w14:textId="3D331161" w:rsidR="003D7C96" w:rsidRPr="00734236" w:rsidRDefault="003D7C96" w:rsidP="004430E3">
      <w:pPr>
        <w:pStyle w:val="ListParagraph"/>
        <w:numPr>
          <w:ilvl w:val="0"/>
          <w:numId w:val="13"/>
        </w:numPr>
        <w:spacing w:after="0" w:line="240" w:lineRule="auto"/>
        <w:rPr>
          <w:rFonts w:ascii="Mangal" w:eastAsia="Times New Roman" w:hAnsi="Mangal" w:cs="Mangal"/>
          <w:color w:val="002060"/>
          <w:sz w:val="32"/>
          <w:szCs w:val="32"/>
        </w:rPr>
      </w:pPr>
      <w:r w:rsidRPr="00734236">
        <w:rPr>
          <w:rFonts w:ascii="Mangal" w:eastAsia="Times New Roman" w:hAnsi="Mangal" w:cs="Mangal"/>
          <w:color w:val="002060"/>
          <w:sz w:val="32"/>
          <w:szCs w:val="32"/>
        </w:rPr>
        <w:t xml:space="preserve">In the second plot we can check the number of hotels </w:t>
      </w:r>
      <w:proofErr w:type="spellStart"/>
      <w:r w:rsidRPr="00734236">
        <w:rPr>
          <w:rFonts w:ascii="Mangal" w:eastAsia="Times New Roman" w:hAnsi="Mangal" w:cs="Mangal"/>
          <w:color w:val="002060"/>
          <w:sz w:val="32"/>
          <w:szCs w:val="32"/>
        </w:rPr>
        <w:t>wrt</w:t>
      </w:r>
      <w:proofErr w:type="spellEnd"/>
      <w:r w:rsidRPr="00734236">
        <w:rPr>
          <w:rFonts w:ascii="Mangal" w:eastAsia="Times New Roman" w:hAnsi="Mangal" w:cs="Mangal"/>
          <w:color w:val="002060"/>
          <w:sz w:val="32"/>
          <w:szCs w:val="32"/>
        </w:rPr>
        <w:t xml:space="preserve"> the host name. </w:t>
      </w:r>
    </w:p>
    <w:p w14:paraId="6B2E7C38" w14:textId="4DDD791A" w:rsidR="003D7C96" w:rsidRPr="003D7C96" w:rsidRDefault="00A73F91" w:rsidP="003D7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7BAF90" wp14:editId="05D40C41">
            <wp:extent cx="5943600" cy="313563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00E18C18" w14:textId="77777777" w:rsidR="00E76282" w:rsidRPr="00734236" w:rsidRDefault="00E76282" w:rsidP="00734236">
      <w:pPr>
        <w:pStyle w:val="ListParagraph"/>
        <w:numPr>
          <w:ilvl w:val="0"/>
          <w:numId w:val="11"/>
        </w:num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check the number of hotels based on the host name in the third plot.</w:t>
      </w:r>
    </w:p>
    <w:p w14:paraId="67C812D6" w14:textId="77777777" w:rsidR="00E76282" w:rsidRPr="00734236" w:rsidRDefault="00E76282" w:rsidP="00734236">
      <w:pPr>
        <w:pStyle w:val="ListParagraph"/>
        <w:numPr>
          <w:ilvl w:val="0"/>
          <w:numId w:val="11"/>
        </w:num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Hotels provide three different types of rooms.</w:t>
      </w:r>
    </w:p>
    <w:p w14:paraId="01879CB3" w14:textId="77777777" w:rsidR="00E76282" w:rsidRPr="00734236" w:rsidRDefault="00E76282" w:rsidP="00734236">
      <w:pPr>
        <w:pStyle w:val="ListParagraph"/>
        <w:numPr>
          <w:ilvl w:val="0"/>
          <w:numId w:val="11"/>
        </w:num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compared to the other two room types, the entire house/apt is more expensive.</w:t>
      </w:r>
    </w:p>
    <w:p w14:paraId="4A932EC2" w14:textId="1973B1E9" w:rsidR="00E76282" w:rsidRPr="00734236" w:rsidRDefault="00E76282" w:rsidP="00734236">
      <w:pPr>
        <w:pStyle w:val="ListParagraph"/>
        <w:numPr>
          <w:ilvl w:val="0"/>
          <w:numId w:val="11"/>
        </w:num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compared to the other two room types, shared rooms are less expensive.</w:t>
      </w:r>
    </w:p>
    <w:p w14:paraId="067CF743" w14:textId="032680FD" w:rsidR="00E76282" w:rsidRPr="00734236" w:rsidRDefault="00E76282" w:rsidP="00734236">
      <w:pPr>
        <w:pStyle w:val="ListParagraph"/>
        <w:numPr>
          <w:ilvl w:val="0"/>
          <w:numId w:val="11"/>
        </w:num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ABOVE GRAPH CLEARLY SHOW THAT THE ENTIRE HOME/APARTMENT IS MOSTLY PREFERRED</w:t>
      </w:r>
    </w:p>
    <w:p w14:paraId="644A8240" w14:textId="77777777" w:rsidR="00E76282" w:rsidRDefault="00E76282" w:rsidP="00E76282">
      <w:pPr>
        <w:jc w:val="center"/>
        <w:rPr>
          <w:rFonts w:ascii="Mangal" w:hAnsi="Mangal" w:cs="Mangal"/>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B017B" w14:textId="5A720C30" w:rsidR="00A73F91" w:rsidRDefault="008C285F" w:rsidP="00E76282">
      <w:pPr>
        <w:jc w:val="center"/>
        <w:rPr>
          <w:rFonts w:ascii="Mangal" w:hAnsi="Mangal" w:cs="Mangal"/>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angal" w:hAnsi="Mangal" w:cs="Mangal"/>
          <w:noProof/>
          <w:color w:val="000000" w:themeColor="text1"/>
          <w:sz w:val="32"/>
          <w:szCs w:val="32"/>
          <w:u w:val="single"/>
        </w:rPr>
        <w:lastRenderedPageBreak/>
        <w:drawing>
          <wp:inline distT="0" distB="0" distL="0" distR="0" wp14:anchorId="58236E6B" wp14:editId="5C69E7D7">
            <wp:extent cx="5943600" cy="303339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5839CCAA" w14:textId="77777777" w:rsidR="00381AFA" w:rsidRPr="00EF64E3" w:rsidRDefault="00381AFA" w:rsidP="00381AFA">
      <w:pPr>
        <w:shd w:val="clear" w:color="auto" w:fill="383838"/>
        <w:spacing w:before="120" w:after="90" w:line="240" w:lineRule="auto"/>
        <w:rPr>
          <w:rFonts w:ascii="Mangal" w:eastAsia="Times New Roman" w:hAnsi="Mangal" w:cs="Mangal"/>
          <w:b/>
          <w:color w:val="FF0000"/>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64E3">
        <w:rPr>
          <w:rFonts w:ascii="Mangal" w:eastAsia="Times New Roman" w:hAnsi="Mangal" w:cs="Mangal"/>
          <w:b/>
          <w:color w:val="FF0000"/>
          <w:sz w:val="40"/>
          <w:szCs w:val="4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Let's talk about the plots mentioned above.</w:t>
      </w:r>
    </w:p>
    <w:p w14:paraId="02D25BEE" w14:textId="275A4005" w:rsidR="008C285F" w:rsidRPr="00EF64E3" w:rsidRDefault="00381AFA" w:rsidP="00381AFA">
      <w:pPr>
        <w:shd w:val="clear" w:color="auto" w:fill="383838"/>
        <w:spacing w:before="120" w:after="90" w:line="240" w:lineRule="auto"/>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first plot shows the </w:t>
      </w:r>
      <w:r w:rsidR="00EF64E3"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neighborhood</w:t>
      </w:r>
      <w:r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of New York City to which our dataset currently belongs. Because our 75th percentile data is in the range of USD 175, we only considered listings with a price range of up to USD 300 in the second plot. We can examine how price variations are distributed throughout the city. The areas south of Manhattan and north of Brooklyn are among the most expensive in New York. (From timeout.com.) The third plot shows a rising trend in the number of reviews on the outskirts of the city. We attempted to </w:t>
      </w:r>
      <w:r w:rsidR="00EF64E3"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visualize</w:t>
      </w:r>
      <w:r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availability in terms of room type in the previous plot. Availability varies by room type.</w:t>
      </w:r>
      <w:r w:rsidR="008C285F"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F64E3" w:rsidRPr="00EF64E3">
        <w:rPr>
          <w:rFonts w:ascii="Mangal" w:eastAsia="Times New Roman" w:hAnsi="Mangal" w:cs="Mangal"/>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Though availability by room type is well distributed, we can still observe a pattern in which the heart of New York remains the busiest or most booked for the majority of the time.</w:t>
      </w:r>
    </w:p>
    <w:p w14:paraId="447F6DCD" w14:textId="30D27C7A" w:rsidR="008C285F" w:rsidRPr="00401510" w:rsidRDefault="008C285F" w:rsidP="003D7C96">
      <w:pPr>
        <w:jc w:val="center"/>
        <w:rPr>
          <w:rFonts w:ascii="Mangal" w:hAnsi="Mangal" w:cs="Mangal"/>
          <w:noProof/>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F94CA" w14:textId="77777777" w:rsidR="00445B5C" w:rsidRPr="00401510" w:rsidRDefault="00445B5C" w:rsidP="00445B5C">
      <w:pPr>
        <w:spacing w:after="0" w:line="240" w:lineRule="auto"/>
        <w:rPr>
          <w:rFonts w:ascii="Times New Roman" w:eastAsia="Times New Roman" w:hAnsi="Times New Roman" w:cs="Times New Roman"/>
          <w:color w:val="FF0000"/>
          <w:sz w:val="24"/>
          <w:szCs w:val="24"/>
        </w:rPr>
      </w:pPr>
    </w:p>
    <w:p w14:paraId="24DBD909" w14:textId="77777777" w:rsidR="00445B5C" w:rsidRPr="00734236" w:rsidRDefault="00445B5C" w:rsidP="00445B5C">
      <w:pPr>
        <w:spacing w:after="200" w:line="240" w:lineRule="auto"/>
        <w:jc w:val="both"/>
        <w:rPr>
          <w:rFonts w:ascii="Times New Roman" w:eastAsia="Times New Roman" w:hAnsi="Times New Roman" w:cs="Times New Roman"/>
          <w:color w:val="C00000"/>
          <w:sz w:val="44"/>
          <w:szCs w:val="44"/>
          <w:u w:val="single"/>
        </w:rPr>
      </w:pPr>
      <w:r w:rsidRPr="00734236">
        <w:rPr>
          <w:rFonts w:ascii="Times New Roman" w:eastAsia="Times New Roman" w:hAnsi="Times New Roman" w:cs="Times New Roman"/>
          <w:b/>
          <w:bCs/>
          <w:color w:val="C00000"/>
          <w:sz w:val="44"/>
          <w:szCs w:val="44"/>
          <w:u w:val="single"/>
        </w:rPr>
        <w:t>Limitation:</w:t>
      </w:r>
    </w:p>
    <w:p w14:paraId="13D01D04" w14:textId="00D0833A" w:rsidR="00D13DDB" w:rsidRPr="00734236" w:rsidRDefault="00401510" w:rsidP="00401510">
      <w:pPr>
        <w:spacing w:after="200" w:line="240" w:lineRule="auto"/>
        <w:ind w:firstLine="720"/>
        <w:jc w:val="both"/>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ontserrat" w:eastAsia="Times New Roman" w:hAnsi="Montserrat" w:cs="Times New Roman"/>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DDB"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Despite the fact that the dataset is very feature rich, has low </w:t>
      </w:r>
      <w:proofErr w:type="gramStart"/>
      <w:r w:rsidR="00D13DDB"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correlation, </w:t>
      </w: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DDB"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sidR="00D13DDB"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enough data to perform regression on price prediction, the correlation with the target price is also low. As a result, the MSE will be high. Furthermore, the features dataset provides in terms of the modern world are of very poor quality in determining property valuation. Furthermore, because the features are positively skewed, we must treat them prior to prediction.</w:t>
      </w:r>
    </w:p>
    <w:p w14:paraId="31F5DDA6" w14:textId="77777777" w:rsidR="00D13DDB" w:rsidRPr="00734236" w:rsidRDefault="00D13DDB" w:rsidP="00401510">
      <w:pPr>
        <w:pStyle w:val="ListParagraph"/>
        <w:numPr>
          <w:ilvl w:val="0"/>
          <w:numId w:val="10"/>
        </w:numPr>
        <w:spacing w:after="200" w:line="240" w:lineRule="auto"/>
        <w:jc w:val="both"/>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would be interesting to conduct a sentiment analysis with property valuations in order to have a better analysis of the quality of the properties.</w:t>
      </w:r>
    </w:p>
    <w:p w14:paraId="4761C1BB" w14:textId="77777777" w:rsidR="00401510" w:rsidRPr="00734236" w:rsidRDefault="00D13DDB" w:rsidP="00401510">
      <w:pPr>
        <w:pStyle w:val="ListParagraph"/>
        <w:numPr>
          <w:ilvl w:val="0"/>
          <w:numId w:val="10"/>
        </w:numPr>
        <w:spacing w:after="200" w:line="240" w:lineRule="auto"/>
        <w:jc w:val="both"/>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host user ratings are not available, it would have been preferable to rank our hosts based on user satisfaction and ratings. Furthermore, in those instances, </w:t>
      </w:r>
      <w:r w:rsidR="00401510"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 research can be conducted to determine how guests rate in terms of price or room type, or whether the rating determines the property's valuation. A low-rated property usually has a lower price.</w:t>
      </w:r>
    </w:p>
    <w:p w14:paraId="0C51EF4A" w14:textId="77777777" w:rsidR="00401510" w:rsidRPr="00734236" w:rsidRDefault="00401510" w:rsidP="00401510">
      <w:pPr>
        <w:spacing w:after="200" w:line="240" w:lineRule="auto"/>
        <w:ind w:firstLine="720"/>
        <w:jc w:val="both"/>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2550E" w14:textId="3E55A0E1" w:rsidR="00445B5C" w:rsidRPr="00734236" w:rsidRDefault="00401510" w:rsidP="00401510">
      <w:pPr>
        <w:pStyle w:val="ListParagraph"/>
        <w:numPr>
          <w:ilvl w:val="0"/>
          <w:numId w:val="9"/>
        </w:numPr>
        <w:spacing w:after="200" w:line="240" w:lineRule="auto"/>
        <w:jc w:val="both"/>
        <w:rPr>
          <w:rFonts w:ascii="Times New Roman" w:eastAsia="Times New Roman" w:hAnsi="Times New Roman" w:cs="Mangal"/>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eastAsia="Times New Roman"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exact number of guests is also missing; it is assumed that the guests are counted by col: last review. Even if a new host has never been rated, that does not mean no guests</w:t>
      </w:r>
      <w:r w:rsidRPr="00734236">
        <w:rPr>
          <w:rFonts w:ascii="Montserrat" w:eastAsia="Times New Roman" w:hAnsi="Montserrat" w:cs="Mangal"/>
          <w:color w:val="00206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ever stayed there.</w:t>
      </w:r>
    </w:p>
    <w:p w14:paraId="25B0AD43" w14:textId="77777777" w:rsidR="00445B5C" w:rsidRPr="00734236" w:rsidRDefault="00445B5C" w:rsidP="00445B5C">
      <w:pPr>
        <w:pStyle w:val="NormalWeb"/>
        <w:spacing w:before="0" w:beforeAutospacing="0" w:after="200" w:afterAutospacing="0"/>
        <w:jc w:val="both"/>
        <w:rPr>
          <w:rFonts w:asciiTheme="minorHAnsi" w:hAnsiTheme="minorHAnsi" w:cstheme="minorHAnsi"/>
          <w:b/>
          <w:color w:val="C0000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4236">
        <w:rPr>
          <w:rFonts w:asciiTheme="minorHAnsi" w:hAnsiTheme="minorHAnsi" w:cstheme="minorHAnsi"/>
          <w:b/>
          <w:color w:val="C0000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 of Improvement:</w:t>
      </w:r>
    </w:p>
    <w:p w14:paraId="6F61CCD2" w14:textId="77777777" w:rsidR="00D13DDB" w:rsidRPr="00734236" w:rsidRDefault="00D13DDB" w:rsidP="00734236">
      <w:p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Because the dataset only contains a few qualifying attributes for valuing a property, more features such as bedroom, bathroom, property age (which may be one of the most important), tax rate applicable, and distance to nearest airport, hospital, or schools can be added.</w:t>
      </w:r>
    </w:p>
    <w:p w14:paraId="15FB82A9" w14:textId="77777777" w:rsidR="00D13DDB" w:rsidRPr="00734236" w:rsidRDefault="00D13DDB" w:rsidP="00734236">
      <w:p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ratings, hosts can be classified and ranked, and special discounts or offers can be given to the highest rated hosts in accordance with marketing strategy.</w:t>
      </w:r>
    </w:p>
    <w:p w14:paraId="15FE246C" w14:textId="6CD0564C" w:rsidR="00445B5C" w:rsidRPr="00734236" w:rsidRDefault="00D13DDB" w:rsidP="00734236">
      <w:pPr>
        <w:spacing w:line="240" w:lineRule="auto"/>
        <w:jc w:val="both"/>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can be used to forecast occupancy rates based on the tourist season.</w:t>
      </w:r>
    </w:p>
    <w:p w14:paraId="42A76257" w14:textId="77777777" w:rsidR="00445B5C" w:rsidRPr="00734236" w:rsidRDefault="00445B5C" w:rsidP="00445B5C">
      <w:pPr>
        <w:pStyle w:val="NormalWeb"/>
        <w:spacing w:before="0" w:beforeAutospacing="0" w:after="200" w:afterAutospacing="0"/>
        <w:jc w:val="both"/>
        <w:rPr>
          <w:b/>
          <w:bCs/>
          <w:color w:val="FF0000"/>
          <w:sz w:val="44"/>
          <w:szCs w:val="44"/>
          <w:u w:val="single"/>
          <w14:textOutline w14:w="0" w14:cap="flat" w14:cmpd="sng" w14:algn="ctr">
            <w14:noFill/>
            <w14:prstDash w14:val="solid"/>
            <w14:round/>
          </w14:textOutline>
          <w14:props3d w14:extrusionH="57150" w14:contourW="0" w14:prstMaterial="softEdge">
            <w14:bevelT w14:w="25400" w14:h="38100" w14:prst="circle"/>
          </w14:props3d>
        </w:rPr>
      </w:pPr>
      <w:r w:rsidRPr="00734236">
        <w:rPr>
          <w:b/>
          <w:bCs/>
          <w:color w:val="FF0000"/>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Conclusion:</w:t>
      </w:r>
    </w:p>
    <w:p w14:paraId="4FFF807C" w14:textId="77777777" w:rsidR="00496FC5"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findings, it is possible to conclude that: • Most visitors do not prefer shared rooms; instead, they prefer to visit a private room or an entire home.</w:t>
      </w:r>
    </w:p>
    <w:p w14:paraId="17F0ED51" w14:textId="3367BD58" w:rsidR="00496FC5"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Manhattan and Brooklyn are New York's two most distinguished, expensive, and affluent </w:t>
      </w:r>
      <w:r w:rsidR="00980A9C"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neighborhoods</w:t>
      </w: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B9A106" w14:textId="77777777" w:rsidR="00D13DDB"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properties have minimum nightly stays of more than 365 days, which may be appealing to students, low-income employees, and immigrants.</w:t>
      </w:r>
    </w:p>
    <w:p w14:paraId="0FB6D714" w14:textId="3D22F910" w:rsidR="00496FC5"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the location of a property has a strong influence on its price, a property in a popular location does not guarantee that it will be occupied the majority of the time.</w:t>
      </w:r>
    </w:p>
    <w:p w14:paraId="3E326202" w14:textId="3B26A668" w:rsidR="00496FC5"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Because the features in this dataset are of very poor quality in determining property valuation, performing a regression on it may result in a high error rate. The correlation heatmap demonstrates this. We</w:t>
      </w:r>
      <w:r w:rsidR="00445B5C"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see this by looking at correlation heatmap. </w:t>
      </w: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would require additional features such as bedrooms, bathrooms, property age (which I believe is very important), tax rate applicable on land, room extra amenities, and distance to nearest hospital, stores, or schools. These characteristics may have a strong relationship with price.</w:t>
      </w:r>
    </w:p>
    <w:p w14:paraId="41D92E85" w14:textId="77777777" w:rsidR="00496FC5"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time series analysis, it is possible to make predictions about occupancy rates at specific times of the month or season.</w:t>
      </w:r>
    </w:p>
    <w:p w14:paraId="0CB9DC07" w14:textId="6BC6B9F7" w:rsidR="00445B5C" w:rsidRPr="00734236" w:rsidRDefault="00496FC5" w:rsidP="00734236">
      <w:pPr>
        <w:pStyle w:val="NormalWeb"/>
        <w:numPr>
          <w:ilvl w:val="0"/>
          <w:numId w:val="12"/>
        </w:numPr>
        <w:spacing w:after="0"/>
        <w:jc w:val="both"/>
        <w:textAlignment w:val="baseline"/>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236">
        <w:rPr>
          <w:rFonts w:ascii="Mangal" w:hAnsi="Mangal" w:cs="Mangal"/>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would be preferable if we had average guest ratings for a property; this would help us understand the property better and could also be used to determine price. A low-rated property usually has a lower price.</w:t>
      </w:r>
    </w:p>
    <w:sectPr w:rsidR="00445B5C" w:rsidRPr="00734236" w:rsidSect="00B16B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115"/>
    <w:multiLevelType w:val="hybridMultilevel"/>
    <w:tmpl w:val="C73E3F18"/>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030C1"/>
    <w:multiLevelType w:val="hybridMultilevel"/>
    <w:tmpl w:val="4210E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6BDE"/>
    <w:multiLevelType w:val="hybridMultilevel"/>
    <w:tmpl w:val="DA327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F6F70"/>
    <w:multiLevelType w:val="multilevel"/>
    <w:tmpl w:val="C56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4591"/>
    <w:multiLevelType w:val="hybridMultilevel"/>
    <w:tmpl w:val="266C72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4B0F3B"/>
    <w:multiLevelType w:val="multilevel"/>
    <w:tmpl w:val="7892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A0F9C"/>
    <w:multiLevelType w:val="hybridMultilevel"/>
    <w:tmpl w:val="303A6B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E67713"/>
    <w:multiLevelType w:val="hybridMultilevel"/>
    <w:tmpl w:val="6B287816"/>
    <w:lvl w:ilvl="0" w:tplc="E424F5E8">
      <w:start w:val="1"/>
      <w:numFmt w:val="decimal"/>
      <w:lvlText w:val="%1."/>
      <w:lvlJc w:val="left"/>
      <w:pPr>
        <w:ind w:left="855" w:hanging="49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82DE0"/>
    <w:multiLevelType w:val="multilevel"/>
    <w:tmpl w:val="4B0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3BE5"/>
    <w:multiLevelType w:val="hybridMultilevel"/>
    <w:tmpl w:val="E18AF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4BD6"/>
    <w:multiLevelType w:val="multilevel"/>
    <w:tmpl w:val="372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E2A02"/>
    <w:multiLevelType w:val="multilevel"/>
    <w:tmpl w:val="921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61641"/>
    <w:multiLevelType w:val="hybridMultilevel"/>
    <w:tmpl w:val="EE501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23264"/>
    <w:multiLevelType w:val="hybridMultilevel"/>
    <w:tmpl w:val="D428B5C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87E07F8"/>
    <w:multiLevelType w:val="multilevel"/>
    <w:tmpl w:val="B82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84164"/>
    <w:multiLevelType w:val="hybridMultilevel"/>
    <w:tmpl w:val="9AC6418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AD91E36"/>
    <w:multiLevelType w:val="hybridMultilevel"/>
    <w:tmpl w:val="4BF0B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692696">
    <w:abstractNumId w:val="14"/>
  </w:num>
  <w:num w:numId="2" w16cid:durableId="523054582">
    <w:abstractNumId w:val="11"/>
  </w:num>
  <w:num w:numId="3" w16cid:durableId="2052268474">
    <w:abstractNumId w:val="3"/>
  </w:num>
  <w:num w:numId="4" w16cid:durableId="81220840">
    <w:abstractNumId w:val="8"/>
  </w:num>
  <w:num w:numId="5" w16cid:durableId="126558806">
    <w:abstractNumId w:val="0"/>
  </w:num>
  <w:num w:numId="6" w16cid:durableId="833644363">
    <w:abstractNumId w:val="12"/>
  </w:num>
  <w:num w:numId="7" w16cid:durableId="2090540303">
    <w:abstractNumId w:val="1"/>
  </w:num>
  <w:num w:numId="8" w16cid:durableId="45495760">
    <w:abstractNumId w:val="10"/>
  </w:num>
  <w:num w:numId="9" w16cid:durableId="1223906316">
    <w:abstractNumId w:val="6"/>
  </w:num>
  <w:num w:numId="10" w16cid:durableId="357241437">
    <w:abstractNumId w:val="4"/>
  </w:num>
  <w:num w:numId="11" w16cid:durableId="347877582">
    <w:abstractNumId w:val="16"/>
  </w:num>
  <w:num w:numId="12" w16cid:durableId="84501892">
    <w:abstractNumId w:val="5"/>
  </w:num>
  <w:num w:numId="13" w16cid:durableId="1960990417">
    <w:abstractNumId w:val="13"/>
  </w:num>
  <w:num w:numId="14" w16cid:durableId="1762214641">
    <w:abstractNumId w:val="15"/>
  </w:num>
  <w:num w:numId="15" w16cid:durableId="1240363429">
    <w:abstractNumId w:val="2"/>
  </w:num>
  <w:num w:numId="16" w16cid:durableId="1863517278">
    <w:abstractNumId w:val="9"/>
  </w:num>
  <w:num w:numId="17" w16cid:durableId="150131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EB"/>
    <w:rsid w:val="00090D6B"/>
    <w:rsid w:val="000D4544"/>
    <w:rsid w:val="00125F7B"/>
    <w:rsid w:val="001A6044"/>
    <w:rsid w:val="00381AFA"/>
    <w:rsid w:val="003D7C96"/>
    <w:rsid w:val="003E21EB"/>
    <w:rsid w:val="00401510"/>
    <w:rsid w:val="004430E3"/>
    <w:rsid w:val="00445B5C"/>
    <w:rsid w:val="00496FC5"/>
    <w:rsid w:val="004B5D11"/>
    <w:rsid w:val="00615F2E"/>
    <w:rsid w:val="0061623C"/>
    <w:rsid w:val="00674BC0"/>
    <w:rsid w:val="00727D9F"/>
    <w:rsid w:val="00734236"/>
    <w:rsid w:val="008C285F"/>
    <w:rsid w:val="00980A9C"/>
    <w:rsid w:val="00A73F91"/>
    <w:rsid w:val="00A77DFC"/>
    <w:rsid w:val="00AD0D37"/>
    <w:rsid w:val="00B16B2D"/>
    <w:rsid w:val="00B577AD"/>
    <w:rsid w:val="00B85F28"/>
    <w:rsid w:val="00BA634A"/>
    <w:rsid w:val="00C23E97"/>
    <w:rsid w:val="00C83899"/>
    <w:rsid w:val="00CF11DC"/>
    <w:rsid w:val="00D13DDB"/>
    <w:rsid w:val="00D31C3E"/>
    <w:rsid w:val="00E76282"/>
    <w:rsid w:val="00EF64E3"/>
    <w:rsid w:val="00FA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78D"/>
  <w15:chartTrackingRefBased/>
  <w15:docId w15:val="{8988E23F-E1A8-4170-846B-F5EF6FB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6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D11"/>
    <w:rPr>
      <w:color w:val="0000FF"/>
      <w:u w:val="single"/>
    </w:rPr>
  </w:style>
  <w:style w:type="character" w:customStyle="1" w:styleId="t">
    <w:name w:val="t"/>
    <w:basedOn w:val="DefaultParagraphFont"/>
    <w:rsid w:val="00BA634A"/>
  </w:style>
  <w:style w:type="paragraph" w:styleId="ListParagraph">
    <w:name w:val="List Paragraph"/>
    <w:basedOn w:val="Normal"/>
    <w:uiPriority w:val="34"/>
    <w:qFormat/>
    <w:rsid w:val="003D7C96"/>
    <w:pPr>
      <w:ind w:left="720"/>
      <w:contextualSpacing/>
    </w:pPr>
  </w:style>
  <w:style w:type="character" w:customStyle="1" w:styleId="Heading1Char">
    <w:name w:val="Heading 1 Char"/>
    <w:basedOn w:val="DefaultParagraphFont"/>
    <w:link w:val="Heading1"/>
    <w:uiPriority w:val="9"/>
    <w:rsid w:val="008C285F"/>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381AFA"/>
    <w:pPr>
      <w:spacing w:after="0" w:line="240" w:lineRule="auto"/>
    </w:pPr>
    <w:rPr>
      <w:rFonts w:eastAsiaTheme="minorEastAsia"/>
    </w:rPr>
  </w:style>
  <w:style w:type="character" w:customStyle="1" w:styleId="NoSpacingChar">
    <w:name w:val="No Spacing Char"/>
    <w:basedOn w:val="DefaultParagraphFont"/>
    <w:link w:val="NoSpacing"/>
    <w:uiPriority w:val="1"/>
    <w:rsid w:val="00381AFA"/>
    <w:rPr>
      <w:rFonts w:eastAsiaTheme="minorEastAsia"/>
    </w:rPr>
  </w:style>
  <w:style w:type="character" w:customStyle="1" w:styleId="Heading2Char">
    <w:name w:val="Heading 2 Char"/>
    <w:basedOn w:val="DefaultParagraphFont"/>
    <w:link w:val="Heading2"/>
    <w:uiPriority w:val="9"/>
    <w:rsid w:val="00B16B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529">
      <w:bodyDiv w:val="1"/>
      <w:marLeft w:val="0"/>
      <w:marRight w:val="0"/>
      <w:marTop w:val="0"/>
      <w:marBottom w:val="0"/>
      <w:divBdr>
        <w:top w:val="none" w:sz="0" w:space="0" w:color="auto"/>
        <w:left w:val="none" w:sz="0" w:space="0" w:color="auto"/>
        <w:bottom w:val="none" w:sz="0" w:space="0" w:color="auto"/>
        <w:right w:val="none" w:sz="0" w:space="0" w:color="auto"/>
      </w:divBdr>
    </w:div>
    <w:div w:id="67312798">
      <w:bodyDiv w:val="1"/>
      <w:marLeft w:val="0"/>
      <w:marRight w:val="0"/>
      <w:marTop w:val="0"/>
      <w:marBottom w:val="0"/>
      <w:divBdr>
        <w:top w:val="none" w:sz="0" w:space="0" w:color="auto"/>
        <w:left w:val="none" w:sz="0" w:space="0" w:color="auto"/>
        <w:bottom w:val="none" w:sz="0" w:space="0" w:color="auto"/>
        <w:right w:val="none" w:sz="0" w:space="0" w:color="auto"/>
      </w:divBdr>
    </w:div>
    <w:div w:id="99686879">
      <w:bodyDiv w:val="1"/>
      <w:marLeft w:val="0"/>
      <w:marRight w:val="0"/>
      <w:marTop w:val="0"/>
      <w:marBottom w:val="0"/>
      <w:divBdr>
        <w:top w:val="none" w:sz="0" w:space="0" w:color="auto"/>
        <w:left w:val="none" w:sz="0" w:space="0" w:color="auto"/>
        <w:bottom w:val="none" w:sz="0" w:space="0" w:color="auto"/>
        <w:right w:val="none" w:sz="0" w:space="0" w:color="auto"/>
      </w:divBdr>
    </w:div>
    <w:div w:id="153107975">
      <w:bodyDiv w:val="1"/>
      <w:marLeft w:val="0"/>
      <w:marRight w:val="0"/>
      <w:marTop w:val="0"/>
      <w:marBottom w:val="0"/>
      <w:divBdr>
        <w:top w:val="none" w:sz="0" w:space="0" w:color="auto"/>
        <w:left w:val="none" w:sz="0" w:space="0" w:color="auto"/>
        <w:bottom w:val="none" w:sz="0" w:space="0" w:color="auto"/>
        <w:right w:val="none" w:sz="0" w:space="0" w:color="auto"/>
      </w:divBdr>
    </w:div>
    <w:div w:id="520709823">
      <w:bodyDiv w:val="1"/>
      <w:marLeft w:val="0"/>
      <w:marRight w:val="0"/>
      <w:marTop w:val="0"/>
      <w:marBottom w:val="0"/>
      <w:divBdr>
        <w:top w:val="none" w:sz="0" w:space="0" w:color="auto"/>
        <w:left w:val="none" w:sz="0" w:space="0" w:color="auto"/>
        <w:bottom w:val="none" w:sz="0" w:space="0" w:color="auto"/>
        <w:right w:val="none" w:sz="0" w:space="0" w:color="auto"/>
      </w:divBdr>
    </w:div>
    <w:div w:id="591277405">
      <w:bodyDiv w:val="1"/>
      <w:marLeft w:val="0"/>
      <w:marRight w:val="0"/>
      <w:marTop w:val="0"/>
      <w:marBottom w:val="0"/>
      <w:divBdr>
        <w:top w:val="none" w:sz="0" w:space="0" w:color="auto"/>
        <w:left w:val="none" w:sz="0" w:space="0" w:color="auto"/>
        <w:bottom w:val="none" w:sz="0" w:space="0" w:color="auto"/>
        <w:right w:val="none" w:sz="0" w:space="0" w:color="auto"/>
      </w:divBdr>
    </w:div>
    <w:div w:id="606427014">
      <w:bodyDiv w:val="1"/>
      <w:marLeft w:val="0"/>
      <w:marRight w:val="0"/>
      <w:marTop w:val="0"/>
      <w:marBottom w:val="0"/>
      <w:divBdr>
        <w:top w:val="none" w:sz="0" w:space="0" w:color="auto"/>
        <w:left w:val="none" w:sz="0" w:space="0" w:color="auto"/>
        <w:bottom w:val="none" w:sz="0" w:space="0" w:color="auto"/>
        <w:right w:val="none" w:sz="0" w:space="0" w:color="auto"/>
      </w:divBdr>
    </w:div>
    <w:div w:id="627514853">
      <w:bodyDiv w:val="1"/>
      <w:marLeft w:val="0"/>
      <w:marRight w:val="0"/>
      <w:marTop w:val="0"/>
      <w:marBottom w:val="0"/>
      <w:divBdr>
        <w:top w:val="none" w:sz="0" w:space="0" w:color="auto"/>
        <w:left w:val="none" w:sz="0" w:space="0" w:color="auto"/>
        <w:bottom w:val="none" w:sz="0" w:space="0" w:color="auto"/>
        <w:right w:val="none" w:sz="0" w:space="0" w:color="auto"/>
      </w:divBdr>
    </w:div>
    <w:div w:id="673605055">
      <w:bodyDiv w:val="1"/>
      <w:marLeft w:val="0"/>
      <w:marRight w:val="0"/>
      <w:marTop w:val="0"/>
      <w:marBottom w:val="0"/>
      <w:divBdr>
        <w:top w:val="none" w:sz="0" w:space="0" w:color="auto"/>
        <w:left w:val="none" w:sz="0" w:space="0" w:color="auto"/>
        <w:bottom w:val="none" w:sz="0" w:space="0" w:color="auto"/>
        <w:right w:val="none" w:sz="0" w:space="0" w:color="auto"/>
      </w:divBdr>
    </w:div>
    <w:div w:id="922689648">
      <w:bodyDiv w:val="1"/>
      <w:marLeft w:val="0"/>
      <w:marRight w:val="0"/>
      <w:marTop w:val="0"/>
      <w:marBottom w:val="0"/>
      <w:divBdr>
        <w:top w:val="none" w:sz="0" w:space="0" w:color="auto"/>
        <w:left w:val="none" w:sz="0" w:space="0" w:color="auto"/>
        <w:bottom w:val="none" w:sz="0" w:space="0" w:color="auto"/>
        <w:right w:val="none" w:sz="0" w:space="0" w:color="auto"/>
      </w:divBdr>
    </w:div>
    <w:div w:id="1068460519">
      <w:bodyDiv w:val="1"/>
      <w:marLeft w:val="0"/>
      <w:marRight w:val="0"/>
      <w:marTop w:val="0"/>
      <w:marBottom w:val="0"/>
      <w:divBdr>
        <w:top w:val="none" w:sz="0" w:space="0" w:color="auto"/>
        <w:left w:val="none" w:sz="0" w:space="0" w:color="auto"/>
        <w:bottom w:val="none" w:sz="0" w:space="0" w:color="auto"/>
        <w:right w:val="none" w:sz="0" w:space="0" w:color="auto"/>
      </w:divBdr>
    </w:div>
    <w:div w:id="1146514712">
      <w:bodyDiv w:val="1"/>
      <w:marLeft w:val="0"/>
      <w:marRight w:val="0"/>
      <w:marTop w:val="0"/>
      <w:marBottom w:val="0"/>
      <w:divBdr>
        <w:top w:val="none" w:sz="0" w:space="0" w:color="auto"/>
        <w:left w:val="none" w:sz="0" w:space="0" w:color="auto"/>
        <w:bottom w:val="none" w:sz="0" w:space="0" w:color="auto"/>
        <w:right w:val="none" w:sz="0" w:space="0" w:color="auto"/>
      </w:divBdr>
    </w:div>
    <w:div w:id="1261137165">
      <w:bodyDiv w:val="1"/>
      <w:marLeft w:val="0"/>
      <w:marRight w:val="0"/>
      <w:marTop w:val="0"/>
      <w:marBottom w:val="0"/>
      <w:divBdr>
        <w:top w:val="none" w:sz="0" w:space="0" w:color="auto"/>
        <w:left w:val="none" w:sz="0" w:space="0" w:color="auto"/>
        <w:bottom w:val="none" w:sz="0" w:space="0" w:color="auto"/>
        <w:right w:val="none" w:sz="0" w:space="0" w:color="auto"/>
      </w:divBdr>
    </w:div>
    <w:div w:id="1341737198">
      <w:bodyDiv w:val="1"/>
      <w:marLeft w:val="0"/>
      <w:marRight w:val="0"/>
      <w:marTop w:val="0"/>
      <w:marBottom w:val="0"/>
      <w:divBdr>
        <w:top w:val="none" w:sz="0" w:space="0" w:color="auto"/>
        <w:left w:val="none" w:sz="0" w:space="0" w:color="auto"/>
        <w:bottom w:val="none" w:sz="0" w:space="0" w:color="auto"/>
        <w:right w:val="none" w:sz="0" w:space="0" w:color="auto"/>
      </w:divBdr>
    </w:div>
    <w:div w:id="1536846568">
      <w:bodyDiv w:val="1"/>
      <w:marLeft w:val="0"/>
      <w:marRight w:val="0"/>
      <w:marTop w:val="0"/>
      <w:marBottom w:val="0"/>
      <w:divBdr>
        <w:top w:val="none" w:sz="0" w:space="0" w:color="auto"/>
        <w:left w:val="none" w:sz="0" w:space="0" w:color="auto"/>
        <w:bottom w:val="none" w:sz="0" w:space="0" w:color="auto"/>
        <w:right w:val="none" w:sz="0" w:space="0" w:color="auto"/>
      </w:divBdr>
    </w:div>
    <w:div w:id="1567687779">
      <w:bodyDiv w:val="1"/>
      <w:marLeft w:val="0"/>
      <w:marRight w:val="0"/>
      <w:marTop w:val="0"/>
      <w:marBottom w:val="0"/>
      <w:divBdr>
        <w:top w:val="none" w:sz="0" w:space="0" w:color="auto"/>
        <w:left w:val="none" w:sz="0" w:space="0" w:color="auto"/>
        <w:bottom w:val="none" w:sz="0" w:space="0" w:color="auto"/>
        <w:right w:val="none" w:sz="0" w:space="0" w:color="auto"/>
      </w:divBdr>
    </w:div>
    <w:div w:id="1839542112">
      <w:bodyDiv w:val="1"/>
      <w:marLeft w:val="0"/>
      <w:marRight w:val="0"/>
      <w:marTop w:val="0"/>
      <w:marBottom w:val="0"/>
      <w:divBdr>
        <w:top w:val="none" w:sz="0" w:space="0" w:color="auto"/>
        <w:left w:val="none" w:sz="0" w:space="0" w:color="auto"/>
        <w:bottom w:val="none" w:sz="0" w:space="0" w:color="auto"/>
        <w:right w:val="none" w:sz="0" w:space="0" w:color="auto"/>
      </w:divBdr>
    </w:div>
    <w:div w:id="1911503296">
      <w:bodyDiv w:val="1"/>
      <w:marLeft w:val="0"/>
      <w:marRight w:val="0"/>
      <w:marTop w:val="0"/>
      <w:marBottom w:val="0"/>
      <w:divBdr>
        <w:top w:val="none" w:sz="0" w:space="0" w:color="auto"/>
        <w:left w:val="none" w:sz="0" w:space="0" w:color="auto"/>
        <w:bottom w:val="none" w:sz="0" w:space="0" w:color="auto"/>
        <w:right w:val="none" w:sz="0" w:space="0" w:color="auto"/>
      </w:divBdr>
    </w:div>
    <w:div w:id="2123068823">
      <w:bodyDiv w:val="1"/>
      <w:marLeft w:val="0"/>
      <w:marRight w:val="0"/>
      <w:marTop w:val="0"/>
      <w:marBottom w:val="0"/>
      <w:divBdr>
        <w:top w:val="none" w:sz="0" w:space="0" w:color="auto"/>
        <w:left w:val="none" w:sz="0" w:space="0" w:color="auto"/>
        <w:bottom w:val="none" w:sz="0" w:space="0" w:color="auto"/>
        <w:right w:val="none" w:sz="0" w:space="0" w:color="auto"/>
      </w:divBdr>
      <w:divsChild>
        <w:div w:id="1038747210">
          <w:marLeft w:val="0"/>
          <w:marRight w:val="0"/>
          <w:marTop w:val="0"/>
          <w:marBottom w:val="0"/>
          <w:divBdr>
            <w:top w:val="none" w:sz="0" w:space="0" w:color="auto"/>
            <w:left w:val="none" w:sz="0" w:space="0" w:color="auto"/>
            <w:bottom w:val="none" w:sz="0" w:space="0" w:color="auto"/>
            <w:right w:val="none" w:sz="0" w:space="0" w:color="auto"/>
          </w:divBdr>
          <w:divsChild>
            <w:div w:id="236016874">
              <w:marLeft w:val="0"/>
              <w:marRight w:val="0"/>
              <w:marTop w:val="0"/>
              <w:marBottom w:val="0"/>
              <w:divBdr>
                <w:top w:val="none" w:sz="0" w:space="0" w:color="auto"/>
                <w:left w:val="none" w:sz="0" w:space="0" w:color="auto"/>
                <w:bottom w:val="none" w:sz="0" w:space="0" w:color="auto"/>
                <w:right w:val="none" w:sz="0" w:space="0" w:color="auto"/>
              </w:divBdr>
              <w:divsChild>
                <w:div w:id="1906184090">
                  <w:marLeft w:val="0"/>
                  <w:marRight w:val="0"/>
                  <w:marTop w:val="0"/>
                  <w:marBottom w:val="0"/>
                  <w:divBdr>
                    <w:top w:val="none" w:sz="0" w:space="0" w:color="auto"/>
                    <w:left w:val="none" w:sz="0" w:space="0" w:color="auto"/>
                    <w:bottom w:val="none" w:sz="0" w:space="0" w:color="auto"/>
                    <w:right w:val="none" w:sz="0" w:space="0" w:color="auto"/>
                  </w:divBdr>
                  <w:divsChild>
                    <w:div w:id="1949659243">
                      <w:marLeft w:val="0"/>
                      <w:marRight w:val="0"/>
                      <w:marTop w:val="0"/>
                      <w:marBottom w:val="0"/>
                      <w:divBdr>
                        <w:top w:val="none" w:sz="0" w:space="0" w:color="auto"/>
                        <w:left w:val="none" w:sz="0" w:space="0" w:color="auto"/>
                        <w:bottom w:val="none" w:sz="0" w:space="0" w:color="auto"/>
                        <w:right w:val="none" w:sz="0" w:space="0" w:color="auto"/>
                      </w:divBdr>
                      <w:divsChild>
                        <w:div w:id="170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964">
              <w:marLeft w:val="0"/>
              <w:marRight w:val="0"/>
              <w:marTop w:val="0"/>
              <w:marBottom w:val="0"/>
              <w:divBdr>
                <w:top w:val="none" w:sz="0" w:space="0" w:color="auto"/>
                <w:left w:val="none" w:sz="0" w:space="0" w:color="auto"/>
                <w:bottom w:val="none" w:sz="0" w:space="0" w:color="auto"/>
                <w:right w:val="none" w:sz="0" w:space="0" w:color="auto"/>
              </w:divBdr>
            </w:div>
          </w:divsChild>
        </w:div>
        <w:div w:id="1490049967">
          <w:marLeft w:val="0"/>
          <w:marRight w:val="0"/>
          <w:marTop w:val="0"/>
          <w:marBottom w:val="0"/>
          <w:divBdr>
            <w:top w:val="none" w:sz="0" w:space="0" w:color="auto"/>
            <w:left w:val="none" w:sz="0" w:space="0" w:color="auto"/>
            <w:bottom w:val="none" w:sz="0" w:space="0" w:color="auto"/>
            <w:right w:val="none" w:sz="0" w:space="0" w:color="auto"/>
          </w:divBdr>
          <w:divsChild>
            <w:div w:id="1293171288">
              <w:marLeft w:val="0"/>
              <w:marRight w:val="0"/>
              <w:marTop w:val="0"/>
              <w:marBottom w:val="0"/>
              <w:divBdr>
                <w:top w:val="none" w:sz="0" w:space="0" w:color="auto"/>
                <w:left w:val="none" w:sz="0" w:space="0" w:color="auto"/>
                <w:bottom w:val="none" w:sz="0" w:space="0" w:color="auto"/>
                <w:right w:val="none" w:sz="0" w:space="0" w:color="auto"/>
              </w:divBdr>
              <w:divsChild>
                <w:div w:id="1444494165">
                  <w:marLeft w:val="0"/>
                  <w:marRight w:val="0"/>
                  <w:marTop w:val="0"/>
                  <w:marBottom w:val="0"/>
                  <w:divBdr>
                    <w:top w:val="none" w:sz="0" w:space="0" w:color="auto"/>
                    <w:left w:val="none" w:sz="0" w:space="0" w:color="auto"/>
                    <w:bottom w:val="none" w:sz="0" w:space="0" w:color="auto"/>
                    <w:right w:val="none" w:sz="0" w:space="0" w:color="auto"/>
                  </w:divBdr>
                  <w:divsChild>
                    <w:div w:id="1951204278">
                      <w:marLeft w:val="0"/>
                      <w:marRight w:val="0"/>
                      <w:marTop w:val="0"/>
                      <w:marBottom w:val="0"/>
                      <w:divBdr>
                        <w:top w:val="none" w:sz="0" w:space="0" w:color="auto"/>
                        <w:left w:val="none" w:sz="0" w:space="0" w:color="auto"/>
                        <w:bottom w:val="none" w:sz="0" w:space="0" w:color="auto"/>
                        <w:right w:val="none" w:sz="0" w:space="0" w:color="auto"/>
                      </w:divBdr>
                      <w:divsChild>
                        <w:div w:id="1312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rbn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Exploratory Data Analysis on Airbnb Bookings</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Airbnb Bookings</dc:title>
  <dc:subject/>
  <dc:creator>Ankur Rai</dc:creator>
  <cp:keywords/>
  <dc:description/>
  <cp:lastModifiedBy>Ankur Rai</cp:lastModifiedBy>
  <cp:revision>8</cp:revision>
  <dcterms:created xsi:type="dcterms:W3CDTF">2022-09-07T07:09:00Z</dcterms:created>
  <dcterms:modified xsi:type="dcterms:W3CDTF">2023-01-05T19:22:00Z</dcterms:modified>
</cp:coreProperties>
</file>