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MYSQL TEST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Rajashekar Reddy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22BCE3895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ORG123;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DATABASES;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ORG123;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database worker;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worker;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Worker (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WORKER_ID INT NOT NULL PRIMARY KEY AUTO_INCREMENT,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FIRST_NAME CHAR(25),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LAST_NAME CHAR(25),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SALARY INT,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JOINING_DATE DATETIME,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CHAR(25)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Worker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(WORKER_ID, FIRST_NAME, LAST_NAME, SALARY, JOINING_DATE, DEPARTMENT) VALUES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(001, 'Monika', 'Arora', 100000, '14-02-20 09:00:00', 'HR'),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(002, 'Niharika', 'Verma', 80000, '14-06-11 09:00:00', 'Admin'),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(003, 'Vishal', 'Singhal', 300000, '14-02-20 09:00:00', 'HR'),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(004, 'Amitabh', 'Singh', 500000, '14-02-20 09:00:00', 'Admin'),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(005, 'Vivek', 'Bhati', 500000, '14-06-11 09:00:00', 'Admin'),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(006, 'Vipul', 'Diwan', 200000, '14-06-11 09:00:00', 'Account'),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(007, 'Satish', 'Kumar', 75000, '14-01-20 09:00:00', 'Account'),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(008, 'Geetika', 'Chauhan', 90000, '14-04-11 09:00:00', 'Admin');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bonus;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Bonus (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BONUS_AMOUNT INT,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BONUS_DATE DATETIME,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ON DELETE CASCADE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Bonus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(WORKER_REF_ID, BONUS_AMOUNT, BONUS_DATE) VALUES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(001, 5000, '16-02-20'),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(002, 3000, '16-06-11'),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(003, 4000, '16-02-20'),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(001, 4500, '16-02-20'),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(002, 3500, '16-06-11');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Title (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WORKER_TITLE CHAR(25),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AFFECTED_FROM DATETIME,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ON DELETE CASCADE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Title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(WORKER_REF_ID, WORKER_TITLE, AFFECTED_FROM) VALUES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(001, 'Manager', '2016-02-20 00:00:00'),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(002, 'Executive', '2016-06-11 00:00:00'),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(008, 'Executive', '2016-06-11 00:00:00'),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(005, 'Manager', '2016-06-11 00:00:00'),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(004, 'Asst. Manager', '2016-06-11 00:00:00'),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(007, 'Executive', '2016-06-11 00:00:00'),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(006, 'Lead', '2016-06-11 00:00:00'),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(003, 'Lead', '2016-06-11 00:00:00');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 1. Write an SQL query to fetch unique values of DEPARTMENT from Worker table.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distinct department from worker 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 2. Write an SQL query to print all Worker details from the Worker table order by FIRST_NAME Ascending and DEPARTMENT Descending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first_name,department from worker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order  by first_name asc, department desc;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#3. Write an SQL query to print details of the Workers whose FIRST_NAME contains ‘a’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first_name from worker where first_name like '%a%';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4. Write an SQL query to print details of the Workers whose FIRST_NAME ends with ‘h’ and contains six alphabets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first_name from worker where first_name like '_h';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5. Write an SQL query to print details of the Workers whose SALARY lies between 100000 and 500000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salary from worker where salary between 100000 and  500000;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6. Write an SQL query to print details of the Workers who have joined in Feb’2014.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worker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month(joining_date) = 2 and year(joining_date) = 2014;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7. Write an SQL query to fetch the count of employees working in the department ‘Admin’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count(department) from worker where department='admin';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8. Write an SQL query to fetch worker names with salaries &gt;= 50000 and &lt;= 100000.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first_name,salary from worker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salary&gt;=50000 and salary&lt;=100000;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9. Write an SQL query to fetch the no. of workers for each department in the descending order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department,count(department) as no_of_workers from worker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department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no_of_workers desc;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10. Write an SQL query to print details of the Workers who are also Managers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worker where  worker_id in (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 worker_ref_id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title where worker_title='manager'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11. Write an SQL query to determine the 2nd lowest salary without using TOP or limit method.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min(salary) from worker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 &gt; (select min(salary) from worker);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12. Write an SQL query to fetch the list of employees with the same salary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worker_id, first_name, last_name, salary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worker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 in (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salary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worker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group by salary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having count(*) &gt; 1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salary, worker_id;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13. Write an SQL query to show the second highest salary from a table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max(salary) as second_highest from worker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salary&lt;(select max(salary) from worker);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14. Write an SQL query to show one row twice in results from a table.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worker where worker_id = 1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 all select * from worker where worker_id = 1;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15.Write an SQL query to fetch the first 50% records from a table.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Worker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WORKER_ID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 4;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16. Write an SQL query to fetch the departments that have less than three people in it.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 from worker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department having count(*) &lt; 3;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17. Write an SQL query to show all departments along with the number of people in there.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department, count(*) as num_of_people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worker group by department;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18. Write an SQL query to fetch the last five records from a table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worker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worker_id asc limit 5;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19. Write an SQL query to print the name of employees having the highest salary in each department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first_name,department, salary from worker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(department, salary) in (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department, max(salary)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worker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group by department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20. Write an SQL query to fetch three max salaries from a table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distinct salary from worker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salary desc limit 3;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21. Write an SQL query to print the name of employees having the lowest salary in accunt and admin department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first_name, department, salary 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worker 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department in ('account', 'admin')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and salary in (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select min(salary)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from worker 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where department in ('account', 'admin')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