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94EF" w14:textId="77777777" w:rsidR="00340E8B" w:rsidRDefault="001F4C79" w:rsidP="00375095">
      <w:pPr>
        <w:jc w:val="both"/>
      </w:pPr>
      <w:r>
        <w:t xml:space="preserve">1-tamaño de </w:t>
      </w:r>
      <w:proofErr w:type="spellStart"/>
      <w:r>
        <w:t>pagina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>: Carta</w:t>
      </w:r>
    </w:p>
    <w:p w14:paraId="44EC7C26" w14:textId="77777777" w:rsidR="001F4C79" w:rsidRDefault="001F4C79" w:rsidP="00375095">
      <w:pPr>
        <w:jc w:val="both"/>
      </w:pPr>
      <w:r>
        <w:t>Tipo de fuente: Arial</w:t>
      </w:r>
    </w:p>
    <w:p w14:paraId="3F63AA27" w14:textId="77777777" w:rsidR="001F4C79" w:rsidRDefault="001F4C79" w:rsidP="00375095">
      <w:pPr>
        <w:jc w:val="both"/>
      </w:pPr>
      <w:r>
        <w:t>Tamaño de la letra: titulo (</w:t>
      </w:r>
      <w:proofErr w:type="spellStart"/>
      <w:r>
        <w:t>arial</w:t>
      </w:r>
      <w:proofErr w:type="spellEnd"/>
      <w:r>
        <w:t>, 14 y negrita) sub títulos (</w:t>
      </w:r>
      <w:proofErr w:type="spellStart"/>
      <w:r>
        <w:t>arial</w:t>
      </w:r>
      <w:proofErr w:type="spellEnd"/>
      <w:r>
        <w:t>, 12 negrita</w:t>
      </w:r>
      <w:r w:rsidR="00043F81">
        <w:t xml:space="preserve">) </w:t>
      </w:r>
      <w:proofErr w:type="spellStart"/>
      <w:proofErr w:type="gramStart"/>
      <w:r w:rsidR="00043F81">
        <w:t>Textp</w:t>
      </w:r>
      <w:proofErr w:type="spellEnd"/>
      <w:r w:rsidR="00043F81">
        <w:t>(</w:t>
      </w:r>
      <w:proofErr w:type="spellStart"/>
      <w:proofErr w:type="gramEnd"/>
      <w:r w:rsidR="00043F81">
        <w:t>arial</w:t>
      </w:r>
      <w:proofErr w:type="spellEnd"/>
      <w:r w:rsidR="00043F81">
        <w:t>, 12)</w:t>
      </w:r>
    </w:p>
    <w:p w14:paraId="6D8366AB" w14:textId="74CD81FC" w:rsidR="00B944F4" w:rsidRPr="00375095" w:rsidRDefault="00B944F4" w:rsidP="00375095">
      <w:pPr>
        <w:jc w:val="both"/>
        <w:rPr>
          <w:b/>
        </w:rPr>
      </w:pPr>
      <w:bookmarkStart w:id="0" w:name="_GoBack"/>
      <w:bookmarkEnd w:id="0"/>
      <w:r>
        <w:br w:type="page"/>
      </w:r>
    </w:p>
    <w:p w14:paraId="0B009716" w14:textId="77777777" w:rsidR="00043F81" w:rsidRPr="00613E86" w:rsidRDefault="00043F81" w:rsidP="00375095">
      <w:pPr>
        <w:jc w:val="both"/>
      </w:pPr>
    </w:p>
    <w:sectPr w:rsidR="00043F81" w:rsidRPr="00613E86" w:rsidSect="00B944F4">
      <w:pgSz w:w="12242" w:h="15842" w:code="1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8B"/>
    <w:rsid w:val="00043F81"/>
    <w:rsid w:val="00163152"/>
    <w:rsid w:val="001F4C79"/>
    <w:rsid w:val="00340E8B"/>
    <w:rsid w:val="00375095"/>
    <w:rsid w:val="003B09D9"/>
    <w:rsid w:val="00613E86"/>
    <w:rsid w:val="00B9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10883"/>
  <w15:chartTrackingRefBased/>
  <w15:docId w15:val="{A99B7A2F-E554-4582-9499-FD63E847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H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Ramos</dc:creator>
  <cp:keywords/>
  <dc:description/>
  <cp:lastModifiedBy>Raul Ramos</cp:lastModifiedBy>
  <cp:revision>3</cp:revision>
  <dcterms:created xsi:type="dcterms:W3CDTF">2025-01-22T00:34:00Z</dcterms:created>
  <dcterms:modified xsi:type="dcterms:W3CDTF">2025-01-23T01:09:00Z</dcterms:modified>
</cp:coreProperties>
</file>