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77AE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651D2906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2ABBAAB7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7C90F8A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60A03E7D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7E8A2C2E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5CDDAB2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154BAD6B" w14:textId="77777777" w:rsidR="00EF465F" w:rsidRPr="00E76697" w:rsidRDefault="00EF465F" w:rsidP="00EF46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134891AE" w14:textId="77777777" w:rsidR="00EF465F" w:rsidRPr="00E4724C" w:rsidRDefault="00EF465F" w:rsidP="00EF465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14:paraId="62096F57" w14:textId="77777777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</w:t>
      </w:r>
      <w:r w:rsidR="00873DBE">
        <w:rPr>
          <w:rFonts w:ascii="Times New Roman" w:hAnsi="Times New Roman" w:cs="Times New Roman"/>
          <w:sz w:val="28"/>
          <w:szCs w:val="24"/>
        </w:rPr>
        <w:t>Разработка кроссплатформенных приложений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14:paraId="1F01401D" w14:textId="77777777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873DBE">
        <w:rPr>
          <w:rFonts w:ascii="Times New Roman" w:hAnsi="Times New Roman" w:cs="Times New Roman"/>
          <w:bCs/>
          <w:color w:val="000000"/>
          <w:sz w:val="28"/>
          <w:szCs w:val="28"/>
        </w:rPr>
        <w:t>графический интерфейсы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14:paraId="0E05546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D83D246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4526C5FC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B862671" w14:textId="77777777" w:rsidR="00EF465F" w:rsidRPr="00E76697" w:rsidRDefault="00EF465F" w:rsidP="00EF465F">
      <w:pPr>
        <w:rPr>
          <w:rFonts w:ascii="Times New Roman" w:hAnsi="Times New Roman" w:cs="Times New Roman"/>
          <w:sz w:val="24"/>
          <w:szCs w:val="24"/>
        </w:rPr>
      </w:pPr>
    </w:p>
    <w:p w14:paraId="647DAB58" w14:textId="1A96B7CB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 w:rsidR="00C5775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3D67E16E" w14:textId="554008C2" w:rsidR="0066036A" w:rsidRPr="0066036A" w:rsidRDefault="00C57756" w:rsidP="0066036A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1609460B" w14:textId="323BCE43" w:rsidR="00873DBE" w:rsidRPr="0066036A" w:rsidRDefault="0066036A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7CD0D568" w14:textId="77777777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297E692" w14:textId="77777777" w:rsidR="00EF465F" w:rsidRDefault="00873DBE" w:rsidP="00873DBE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48756F8A" w14:textId="77777777" w:rsidR="00873DBE" w:rsidRPr="00E76697" w:rsidRDefault="00873DBE" w:rsidP="00873DB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5C44EEC0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5B8831FC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2F28284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7C85BFFE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32235C66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119C88E7" w14:textId="77777777" w:rsidR="00EF465F" w:rsidRPr="00C57756" w:rsidRDefault="00873DBE" w:rsidP="00EF46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14:paraId="3D3CC336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5F19B86C" w14:textId="77777777" w:rsidR="00873DBE" w:rsidRPr="00873DBE" w:rsidRDefault="00873DBE" w:rsidP="00873DBE">
      <w:r>
        <w:t xml:space="preserve">Научится разрабатывать приложения, обладающие графическим интерфейсом пользователя, с использованием библиотеки </w:t>
      </w:r>
      <w:r>
        <w:rPr>
          <w:lang w:val="en-US"/>
        </w:rPr>
        <w:t>Swing</w:t>
      </w:r>
      <w:r w:rsidRPr="00873DBE">
        <w:t>.</w:t>
      </w:r>
    </w:p>
    <w:p w14:paraId="78C4DDD9" w14:textId="77777777" w:rsid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337FCD23" w14:textId="77777777" w:rsidR="0014497E" w:rsidRPr="0014497E" w:rsidRDefault="0014497E" w:rsidP="0014497E">
      <w:r>
        <w:t>Вычислить определенный интеграл функции в соответствии с вариантом задания.</w:t>
      </w:r>
    </w:p>
    <w:p w14:paraId="48ED8291" w14:textId="77777777" w:rsidR="00EF465F" w:rsidRPr="00EF465F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EF465F">
        <w:rPr>
          <w:rFonts w:ascii="Times New Roman" w:hAnsi="Times New Roman" w:cs="Times New Roman"/>
          <w:sz w:val="32"/>
          <w:szCs w:val="32"/>
        </w:rPr>
        <w:t>Варианты лабораторных заданий</w:t>
      </w:r>
    </w:p>
    <w:p w14:paraId="5AB6E01F" w14:textId="13CDA31C" w:rsidR="00EF465F" w:rsidRPr="0046372C" w:rsidRDefault="0066036A" w:rsidP="00EF465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4497E" w:rsidRPr="00C57756">
        <w:rPr>
          <w:rFonts w:ascii="Times New Roman" w:hAnsi="Times New Roman" w:cs="Times New Roman"/>
          <w:sz w:val="28"/>
          <w:szCs w:val="28"/>
        </w:rPr>
        <w:t xml:space="preserve">.    </w:t>
      </w:r>
      <w:r w:rsidR="0014497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4497E" w:rsidRPr="00C57756">
        <w:rPr>
          <w:rFonts w:ascii="Times New Roman" w:hAnsi="Times New Roman" w:cs="Times New Roman"/>
          <w:sz w:val="28"/>
          <w:szCs w:val="28"/>
        </w:rPr>
        <w:t>(</w:t>
      </w:r>
      <w:r w:rsidR="001449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497E" w:rsidRPr="00C57756">
        <w:rPr>
          <w:rFonts w:ascii="Times New Roman" w:hAnsi="Times New Roman" w:cs="Times New Roman"/>
          <w:sz w:val="28"/>
          <w:szCs w:val="28"/>
        </w:rPr>
        <w:t>) =</w:t>
      </w:r>
      <w:r w:rsidR="0046372C">
        <w:rPr>
          <w:rFonts w:ascii="Times New Roman" w:hAnsi="Times New Roman" w:cs="Times New Roman"/>
          <w:sz w:val="28"/>
          <w:szCs w:val="28"/>
        </w:rPr>
        <w:t xml:space="preserve"> </w:t>
      </w:r>
      <w:r w:rsidR="0046372C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46372C" w:rsidRPr="0046372C">
        <w:rPr>
          <w:rFonts w:ascii="Times New Roman" w:hAnsi="Times New Roman" w:cs="Times New Roman"/>
          <w:sz w:val="28"/>
          <w:szCs w:val="28"/>
        </w:rPr>
        <w:t>(</w:t>
      </w:r>
      <w:r w:rsidR="00463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372C" w:rsidRPr="0046372C">
        <w:rPr>
          <w:rFonts w:ascii="Times New Roman" w:hAnsi="Times New Roman" w:cs="Times New Roman"/>
          <w:sz w:val="28"/>
          <w:szCs w:val="28"/>
        </w:rPr>
        <w:t>)</w:t>
      </w:r>
    </w:p>
    <w:p w14:paraId="34C0F13C" w14:textId="77777777" w:rsidR="00EF465F" w:rsidRPr="00311F06" w:rsidRDefault="00EF465F" w:rsidP="00EF465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637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E5D02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javax.swing.table.DefaultTableModel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;</w:t>
      </w:r>
    </w:p>
    <w:p w14:paraId="216FFD4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import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java.lang.Math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;</w:t>
      </w:r>
    </w:p>
    <w:p w14:paraId="6053753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CC4873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>/**</w:t>
      </w:r>
    </w:p>
    <w:p w14:paraId="1A84005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*</w:t>
      </w:r>
    </w:p>
    <w:p w14:paraId="550E5F8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* @author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RBDstudio</w:t>
      </w:r>
      <w:proofErr w:type="spellEnd"/>
    </w:p>
    <w:p w14:paraId="237387E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*/</w:t>
      </w:r>
    </w:p>
    <w:p w14:paraId="2232465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public class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JFrame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extends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javax.swing.JFrame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7DC08C9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5EDF07D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public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JFrame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 {</w:t>
      </w:r>
    </w:p>
    <w:p w14:paraId="2D3C0AB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initComponents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7372BE0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3F1064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08BD09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@SuppressWarnings("unchecked")</w:t>
      </w:r>
    </w:p>
    <w:p w14:paraId="2ECE7DD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// &lt;editor-fold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defaultstate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="collapsed" desc="Generated Code"&gt;                          </w:t>
      </w:r>
    </w:p>
    <w:p w14:paraId="42BF399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initComponents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 {</w:t>
      </w:r>
    </w:p>
    <w:p w14:paraId="3D101E9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7208B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jScrollPane1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67C5B62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jTable1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javax.swing.JTable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26EA46F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04B2610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step_ent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4A4132D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42475DA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46DFE44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jLabel1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1646064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jLabel2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176BEDB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jLabel3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228B857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Calcul_button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5D8BBCA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Delete_button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54D0789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Logo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();</w:t>
      </w:r>
    </w:p>
    <w:p w14:paraId="5CAF9F6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83557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setDefaultCloseOperation(javax.swing.WindowConstants.EXIT_ON_CLOSE);</w:t>
      </w:r>
    </w:p>
    <w:p w14:paraId="4172734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setAutoRequestFocus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(false);</w:t>
      </w:r>
    </w:p>
    <w:p w14:paraId="5EBE05D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setBackground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java.awt.Color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(51, 51, 51));</w:t>
      </w:r>
    </w:p>
    <w:p w14:paraId="3AF41EF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setResizable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(false);</w:t>
      </w:r>
    </w:p>
    <w:p w14:paraId="4255CE1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0D01DB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jTable1.setModel(new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javax.swing.table.DefaultTableModel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</w:p>
    <w:p w14:paraId="7B10319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new Object [][] {</w:t>
      </w:r>
    </w:p>
    <w:p w14:paraId="374B7ED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64DEA3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},</w:t>
      </w:r>
    </w:p>
    <w:p w14:paraId="561F910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new String [] {</w:t>
      </w:r>
    </w:p>
    <w:p w14:paraId="140BB13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нижняя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гр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.", 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верхняя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гр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.", 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шаг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", 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результат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</w:t>
      </w:r>
    </w:p>
    <w:p w14:paraId="1F99F4C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0513F4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) {</w:t>
      </w:r>
    </w:p>
    <w:p w14:paraId="77F65D3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canEdit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[] {</w:t>
      </w:r>
    </w:p>
    <w:p w14:paraId="4162E4B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true, true, true, false</w:t>
      </w:r>
    </w:p>
    <w:p w14:paraId="09ED235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14:paraId="69707DF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9C642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isCellEditable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(int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rowIndex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int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 {</w:t>
      </w:r>
    </w:p>
    <w:p w14:paraId="59BA678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canEdit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columnIndex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];</w:t>
      </w:r>
    </w:p>
    <w:p w14:paraId="5F22BDE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DCE7B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7FB14CC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jScrollPane1.setViewportView(jTable1);</w:t>
      </w:r>
    </w:p>
    <w:p w14:paraId="4FDBB2E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if (jTable1.getColumnModel().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getColumnCount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 &gt; 0) {</w:t>
      </w:r>
    </w:p>
    <w:p w14:paraId="3A6B39B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jTable1.getColumnModel().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getColumn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(0).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setResizable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(false);</w:t>
      </w:r>
    </w:p>
    <w:p w14:paraId="3E92B7C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jTable1.getColumnModel().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getColumn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(1).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setResizable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(false);</w:t>
      </w:r>
    </w:p>
    <w:p w14:paraId="1DA0A53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jTable1.getColumnModel().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getColumn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(2).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setResizable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(false);</w:t>
      </w:r>
    </w:p>
    <w:p w14:paraId="36EEB54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jTable1.getColumnModel().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getColumn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(3).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setResizable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(false);</w:t>
      </w:r>
    </w:p>
    <w:p w14:paraId="7EAD222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3044FA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7125C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lower_bound_ent.setToolTipText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нижнюю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границу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7AC2B77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lower_bound_ent.addActionListener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 {</w:t>
      </w:r>
    </w:p>
    <w:p w14:paraId="1B04C28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 {</w:t>
      </w:r>
    </w:p>
    <w:p w14:paraId="20A7390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lower_bound_entActionPerformed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);</w:t>
      </w:r>
    </w:p>
    <w:p w14:paraId="4A4319F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B488F9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79BA8DA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D8C65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step_ent.setToolTipText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шаг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0B3DB18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8D04B2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upper_bound_ent.setToolTipText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верхнюю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границу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49E0F3F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upper_bound_ent.addActionListener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 {</w:t>
      </w:r>
    </w:p>
    <w:p w14:paraId="55FBEC7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 {</w:t>
      </w:r>
    </w:p>
    <w:p w14:paraId="3CAAC79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upper_bound_entActionPerformed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);</w:t>
      </w:r>
    </w:p>
    <w:p w14:paraId="7EB73D6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6BB5A9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C8EC89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B2271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Add_button.setText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добавить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199370D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Add</w:t>
      </w:r>
      <w:r w:rsidRPr="00311F06">
        <w:rPr>
          <w:rFonts w:ascii="Consolas" w:hAnsi="Consolas" w:cs="Consolas"/>
          <w:sz w:val="19"/>
          <w:szCs w:val="19"/>
        </w:rPr>
        <w:t>_</w:t>
      </w:r>
      <w:r w:rsidRPr="00311F06">
        <w:rPr>
          <w:rFonts w:ascii="Consolas" w:hAnsi="Consolas" w:cs="Consolas"/>
          <w:sz w:val="19"/>
          <w:szCs w:val="19"/>
          <w:lang w:val="en-US"/>
        </w:rPr>
        <w:t>button</w:t>
      </w:r>
      <w:r w:rsidRPr="00311F06">
        <w:rPr>
          <w:rFonts w:ascii="Consolas" w:hAnsi="Consolas" w:cs="Consolas"/>
          <w:sz w:val="19"/>
          <w:szCs w:val="19"/>
        </w:rPr>
        <w:t>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setToolTipText</w:t>
      </w:r>
      <w:proofErr w:type="spellEnd"/>
      <w:r w:rsidRPr="00311F06">
        <w:rPr>
          <w:rFonts w:ascii="Consolas" w:hAnsi="Consolas" w:cs="Consolas"/>
          <w:sz w:val="19"/>
          <w:szCs w:val="19"/>
        </w:rPr>
        <w:t xml:space="preserve">("добавляет </w:t>
      </w:r>
      <w:proofErr w:type="spellStart"/>
      <w:r w:rsidRPr="00311F06">
        <w:rPr>
          <w:rFonts w:ascii="Consolas" w:hAnsi="Consolas" w:cs="Consolas"/>
          <w:sz w:val="19"/>
          <w:szCs w:val="19"/>
        </w:rPr>
        <w:t>введёные</w:t>
      </w:r>
      <w:proofErr w:type="spellEnd"/>
      <w:r w:rsidRPr="00311F06">
        <w:rPr>
          <w:rFonts w:ascii="Consolas" w:hAnsi="Consolas" w:cs="Consolas"/>
          <w:sz w:val="19"/>
          <w:szCs w:val="19"/>
        </w:rPr>
        <w:t xml:space="preserve"> значения в таблицу");</w:t>
      </w:r>
    </w:p>
    <w:p w14:paraId="485D5BE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Add_button.addActionListener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 {</w:t>
      </w:r>
    </w:p>
    <w:p w14:paraId="409C48D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 {</w:t>
      </w:r>
    </w:p>
    <w:p w14:paraId="46A2833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Add_buttonActionPerformed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);</w:t>
      </w:r>
    </w:p>
    <w:p w14:paraId="638FE60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277DA8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6B084EC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8C3164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jLabel1.setText("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верхняя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граница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2F3AE13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DF982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jLabel2.setText("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нижняя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граница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1CDD1CD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A708B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jLabel3.setText("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шаг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48063FD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jLabel3.setVerticalTextPosition(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javax.swing.SwingConstants.TOP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);</w:t>
      </w:r>
    </w:p>
    <w:p w14:paraId="32CB034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4A7AA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Calcul_button.setText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вычислить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11508F7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Calcul_button.setToolTipText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вычисляет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выбранной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строки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5A9DB66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Calcul_button.addActionListener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 {</w:t>
      </w:r>
    </w:p>
    <w:p w14:paraId="6F6B814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 {</w:t>
      </w:r>
    </w:p>
    <w:p w14:paraId="0A4A93C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Calcul_buttonActionPerformed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);</w:t>
      </w:r>
    </w:p>
    <w:p w14:paraId="6A13E1D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7CB661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7119808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6405D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Delete_button.setText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удалить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6A410AC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Delete_button.setToolTipText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удаляет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выбранную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строку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");</w:t>
      </w:r>
    </w:p>
    <w:p w14:paraId="5C486AD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Delete_button.addActionListener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java.awt.event.ActionListener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 {</w:t>
      </w:r>
    </w:p>
    <w:p w14:paraId="6138549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 {</w:t>
      </w:r>
    </w:p>
    <w:p w14:paraId="4911D01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Delete_buttonActionPerformed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);</w:t>
      </w:r>
    </w:p>
    <w:p w14:paraId="4B68D4C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FB7A8A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13CD66F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F3948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Logo.setIcon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javax.swing.ImageIcon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getClass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getResource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("/logo.jpg"))); // NOI18N</w:t>
      </w:r>
    </w:p>
    <w:p w14:paraId="2094E7F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Logo.setText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("jLabel4");</w:t>
      </w:r>
    </w:p>
    <w:p w14:paraId="0B94A78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ECD9D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layout =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getContentPane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());</w:t>
      </w:r>
    </w:p>
    <w:p w14:paraId="796DCC1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getContentPane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setLayout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(layout);</w:t>
      </w:r>
    </w:p>
    <w:p w14:paraId="043C91E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layout.setHorizontalGroup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</w:p>
    <w:p w14:paraId="22B5760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267DA5B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</w:t>
      </w:r>
    </w:p>
    <w:p w14:paraId="3D4C0A2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(25, 25, 25)</w:t>
      </w:r>
    </w:p>
    <w:p w14:paraId="292EEA8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.addGroup(layout.createParallelGroup(javax.swing.GroupLayout.Alignment.LEADING)</w:t>
      </w:r>
    </w:p>
    <w:p w14:paraId="07E87E9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Delete_button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javax.swing.GroupLayout.Alignment.TRAILING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150,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7D4CFAC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.addGroup(layout.createParallelGroup(javax.swing.GroupLayout.Alignment.TRAILING)</w:t>
      </w:r>
    </w:p>
    <w:p w14:paraId="0D3DD70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Calcul_button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150,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186DD6B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(Logo,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150,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)))</w:t>
      </w:r>
    </w:p>
    <w:p w14:paraId="48D321C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(26, 26, 26)</w:t>
      </w:r>
    </w:p>
    <w:p w14:paraId="66C33CA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.addGroup(layout.createParallelGroup(javax.swing.GroupLayout.Alignment.LEADING)</w:t>
      </w:r>
    </w:p>
    <w:p w14:paraId="6AFA0A4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(jScrollPane1,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javax.swing.GroupLayout.DEFAULT_SIZE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156980E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</w:t>
      </w:r>
    </w:p>
    <w:p w14:paraId="0B8273B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.addGroup(layout.createParallelGroup(javax.swing.GroupLayout.Alignment.TRAILING)</w:t>
      </w:r>
    </w:p>
    <w:p w14:paraId="269EC30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</w:t>
      </w:r>
    </w:p>
    <w:p w14:paraId="33AC7AD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(jLabel2,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7AF19D1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.addPreferredGap(javax.swing.LayoutStyle.ComponentPlacement.UNRELATED)</w:t>
      </w:r>
    </w:p>
    <w:p w14:paraId="222549E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(jLabel1,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</w:t>
      </w:r>
    </w:p>
    <w:p w14:paraId="0B914A8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</w:t>
      </w:r>
    </w:p>
    <w:p w14:paraId="5FE529E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758595B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(12, 12, 12)</w:t>
      </w:r>
    </w:p>
    <w:p w14:paraId="20CCEDD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)))</w:t>
      </w:r>
    </w:p>
    <w:p w14:paraId="70CDF83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.addPreferredGap(javax.swing.LayoutStyle.ComponentPlacement.UNRELATED)</w:t>
      </w:r>
    </w:p>
    <w:p w14:paraId="28B9753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.addGroup(layout.createParallelGroup(javax.swing.GroupLayout.Alignment.LEADING)</w:t>
      </w:r>
    </w:p>
    <w:p w14:paraId="6DD34B7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</w:t>
      </w:r>
    </w:p>
    <w:p w14:paraId="5E024DA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step_ent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100,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1969AF4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(24, 24, 24)</w:t>
      </w:r>
    </w:p>
    <w:p w14:paraId="0674EAD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98,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</w:t>
      </w:r>
    </w:p>
    <w:p w14:paraId="4E62039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</w:t>
      </w:r>
    </w:p>
    <w:p w14:paraId="213158C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(33, 33, 33)</w:t>
      </w:r>
    </w:p>
    <w:p w14:paraId="7D27B3B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(jLabel3,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67,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)))))</w:t>
      </w:r>
    </w:p>
    <w:p w14:paraId="7726631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(20,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</w:t>
      </w:r>
    </w:p>
    <w:p w14:paraId="16B58EF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4E3AEA4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layout.setVerticalGroup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</w:p>
    <w:p w14:paraId="4539ACD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layout.createParallelGroup(javax.swing.GroupLayout.Alignment.LEADING)</w:t>
      </w:r>
    </w:p>
    <w:p w14:paraId="50A9475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</w:t>
      </w:r>
    </w:p>
    <w:p w14:paraId="0921CEA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.addGroup(layout.createParallelGroup(javax.swing.GroupLayout.Alignment.TRAILING)</w:t>
      </w:r>
    </w:p>
    <w:p w14:paraId="7100FF6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</w:t>
      </w:r>
    </w:p>
    <w:p w14:paraId="4E5226F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(6, 6, 6)</w:t>
      </w:r>
    </w:p>
    <w:p w14:paraId="40ADE65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.addGroup(layout.createParallelGroup(javax.swing.GroupLayout.Alignment.BASELINE)</w:t>
      </w:r>
    </w:p>
    <w:p w14:paraId="6A696C5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(jLabel1,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30,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696D56C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(jLabel3,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30,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22A7446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(jLabel2,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30,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</w:t>
      </w:r>
    </w:p>
    <w:p w14:paraId="05F8B03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.addPreferredGap(javax.swing.LayoutStyle.ComponentPlacement.RELATED)</w:t>
      </w:r>
    </w:p>
    <w:p w14:paraId="308BE9D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.addGroup(layout.createParallelGroup(javax.swing.GroupLayout.Alignment.BASELINE)</w:t>
      </w:r>
    </w:p>
    <w:p w14:paraId="0295E29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step_ent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31,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4B22E21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31,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14489CB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31,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40B216B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31,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</w:t>
      </w:r>
    </w:p>
    <w:p w14:paraId="0B1D4CD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.addPreferredGap(javax.swing.LayoutStyle.ComponentPlacement.UNRELATED)</w:t>
      </w:r>
    </w:p>
    <w:p w14:paraId="7E195A9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(jScrollPane1,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216,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</w:t>
      </w:r>
    </w:p>
    <w:p w14:paraId="2DB67E6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javax.swing.GroupLayout.Alignment.LEADING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layout.createSequentialGroup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</w:t>
      </w:r>
    </w:p>
    <w:p w14:paraId="4D1BD39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(17, 17, 17)</w:t>
      </w:r>
    </w:p>
    <w:p w14:paraId="3F920F9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(Logo,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150,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616D00B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(18, 18, 18)</w:t>
      </w:r>
    </w:p>
    <w:p w14:paraId="2DC1B67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Calcul_button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49,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7B82A7D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(18, 18, 18)</w:t>
      </w:r>
    </w:p>
    <w:p w14:paraId="5E6E839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addComponent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Delete_button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, 49,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javax.swing.GroupLayout.PREFERRED_SIZE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)))</w:t>
      </w:r>
    </w:p>
    <w:p w14:paraId="50BAAAE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addContainerGap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(21,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Short.MAX_VALUE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</w:t>
      </w:r>
    </w:p>
    <w:p w14:paraId="243ADCC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013459A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5FCDE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pack();</w:t>
      </w:r>
    </w:p>
    <w:p w14:paraId="066A20C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}// &lt;/editor-fold&gt;                        </w:t>
      </w:r>
    </w:p>
    <w:p w14:paraId="3077869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4745AE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lower_bound_entActionPerformed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  </w:t>
      </w:r>
    </w:p>
    <w:p w14:paraId="2ED115C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3D71D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</w:t>
      </w:r>
    </w:p>
    <w:p w14:paraId="1E4563A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0CE4F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</w:t>
      </w:r>
    </w:p>
    <w:p w14:paraId="74B9D09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//ВЫЧИСЛЕНИЕ</w:t>
      </w:r>
    </w:p>
    <w:p w14:paraId="1785304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Calcul_buttonActionPerformed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</w:t>
      </w:r>
    </w:p>
    <w:p w14:paraId="6B9965B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)jTable1.getModel();</w:t>
      </w:r>
    </w:p>
    <w:p w14:paraId="76DFDC1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jTable1.getSelectedRow();</w:t>
      </w:r>
    </w:p>
    <w:p w14:paraId="050C656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double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0,Step = 0, Res = 0;</w:t>
      </w:r>
    </w:p>
    <w:p w14:paraId="479B2005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if(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!=-1)</w:t>
      </w:r>
    </w:p>
    <w:p w14:paraId="2528467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5243D9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, 0).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());</w:t>
      </w:r>
    </w:p>
    <w:p w14:paraId="2A5B951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, 1).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());</w:t>
      </w:r>
    </w:p>
    <w:p w14:paraId="16732E8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Step =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Double.parseDouble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myTable.getValueAt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, 2).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());</w:t>
      </w:r>
    </w:p>
    <w:p w14:paraId="5BCDD4F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26F668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06BD841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for (double i =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; i &lt;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; i=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i+Step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2F80420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6725D8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if(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i+Step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</w:t>
      </w:r>
    </w:p>
    <w:p w14:paraId="4C79ED5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C92680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Step =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-i;</w:t>
      </w:r>
    </w:p>
    <w:p w14:paraId="17AD134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5C9830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Res += Step * 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Math.tan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(i) +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Math.tan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i+Step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)) / 2;</w:t>
      </w:r>
    </w:p>
    <w:p w14:paraId="7EB5780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2CA19A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myTable.setValueAt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(Res,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, 3);</w:t>
      </w:r>
    </w:p>
    <w:p w14:paraId="6E47F52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</w:t>
      </w:r>
    </w:p>
    <w:p w14:paraId="599514A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459D0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//ДОБАВЛЕНИЕ</w:t>
      </w:r>
    </w:p>
    <w:p w14:paraId="54A64AB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Add_buttonActionPerformed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</w:t>
      </w:r>
    </w:p>
    <w:p w14:paraId="0A8D56A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)jTable1.getModel();</w:t>
      </w:r>
    </w:p>
    <w:p w14:paraId="6B41138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myTable.insertRow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(0, new Object[]{</w:t>
      </w:r>
    </w:p>
    <w:p w14:paraId="3A975FB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lower_bound_ent.getText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(),</w:t>
      </w:r>
    </w:p>
    <w:p w14:paraId="5C3EB29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upper_bound_ent.getText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(),</w:t>
      </w:r>
    </w:p>
    <w:p w14:paraId="6C56018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step_ent.getText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(),</w:t>
      </w:r>
    </w:p>
    <w:p w14:paraId="3A866EF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525CC7F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C70F3D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</w:t>
      </w:r>
    </w:p>
    <w:p w14:paraId="2447BBD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FE62E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//УДАЛЕНИЕ</w:t>
      </w:r>
    </w:p>
    <w:p w14:paraId="30240C8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Delete_buttonActionPerformed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</w:t>
      </w:r>
    </w:p>
    <w:p w14:paraId="7202940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myTable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DefaultTableModel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)jTable1.getModel();</w:t>
      </w:r>
    </w:p>
    <w:p w14:paraId="67F6A93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int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= jTable1.getSelectedRow();</w:t>
      </w:r>
    </w:p>
    <w:p w14:paraId="7CC66B6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if(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!=-1)</w:t>
      </w:r>
    </w:p>
    <w:p w14:paraId="631473F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2B1A14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myTable.removeRow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selectedRow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);</w:t>
      </w:r>
    </w:p>
    <w:p w14:paraId="1384CC6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8A25A5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6FB98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</w:t>
      </w:r>
    </w:p>
    <w:p w14:paraId="542D63A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>////////////////////////////////////////////////////////////////////////////////////////////////////</w:t>
      </w:r>
    </w:p>
    <w:p w14:paraId="6C55084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52BB3B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void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upper_bound_entActionPerformed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java.awt.event.ActionEvent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evt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) {                                                </w:t>
      </w:r>
    </w:p>
    <w:p w14:paraId="489A02D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// TODO add your handling code here:</w:t>
      </w:r>
    </w:p>
    <w:p w14:paraId="576BD50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}                                               </w:t>
      </w:r>
    </w:p>
    <w:p w14:paraId="5ED7A4F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DF64A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public static void main(String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[]) {</w:t>
      </w:r>
    </w:p>
    <w:p w14:paraId="42252FD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/* Set the Nimbus look and feel */</w:t>
      </w:r>
    </w:p>
    <w:p w14:paraId="27A9F8E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//&lt;editor-fold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defaultstate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="collapsed" desc=" Look and feel setting code (optional) "&gt;</w:t>
      </w:r>
    </w:p>
    <w:p w14:paraId="3EBF1BB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/* If Nimbus (introduced in Java SE 6) is not available, stay with the default look and feel.</w:t>
      </w:r>
    </w:p>
    <w:p w14:paraId="4497659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* For details see http://download.oracle.com/javase/tutorial/uiswing/lookandfeel/plaf.html </w:t>
      </w:r>
    </w:p>
    <w:p w14:paraId="7F2051F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*/</w:t>
      </w:r>
    </w:p>
    <w:p w14:paraId="15F4D52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try {</w:t>
      </w:r>
    </w:p>
    <w:p w14:paraId="6CA23F5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javax.swing.UIManager.LookAndFeelInfo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info :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javax.swing.UIManager.getInstalledLookAndFeels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()) {</w:t>
      </w:r>
    </w:p>
    <w:p w14:paraId="2765B8D7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if ("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Nimbus".equals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info.getName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())) {</w:t>
      </w:r>
    </w:p>
    <w:p w14:paraId="0470D2D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javax.swing.UIManager.setLookAndFeel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info.getClassName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());</w:t>
      </w:r>
    </w:p>
    <w:p w14:paraId="7756626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480A7F8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5CC5EF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C636D7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 catch 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ClassNotFoundException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2D6C2CC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29FDA18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 catch 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InstantiationException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0229D75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1A35DEC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 catch 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IllegalAccessException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1FB0FD9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63FCA32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 catch (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javax.swing.UnsupportedLookAndFeelException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ex) {</w:t>
      </w:r>
    </w:p>
    <w:p w14:paraId="6E0B01B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java.util.logging.Logger.getLogger(JFrame.class.getName()).log(java.util.logging.Level.SEVERE, null, ex);</w:t>
      </w:r>
    </w:p>
    <w:p w14:paraId="374D32A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79C150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//&lt;/editor-fold&gt;</w:t>
      </w:r>
    </w:p>
    <w:p w14:paraId="29E0169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CEB522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/* Create and display the form */</w:t>
      </w:r>
    </w:p>
    <w:p w14:paraId="5907A7E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java.awt.EventQueue.invokeLater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(new Runnable() {</w:t>
      </w:r>
    </w:p>
    <w:p w14:paraId="15C0240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public void run() {</w:t>
      </w:r>
    </w:p>
    <w:p w14:paraId="0731F5D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    new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JFrame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setVisible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(true);</w:t>
      </w:r>
    </w:p>
    <w:p w14:paraId="22B1B4F1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67747FC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    });</w:t>
      </w:r>
    </w:p>
    <w:p w14:paraId="79115E7E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A6300B6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31F0030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// Variables declaration - do not modify                     </w:t>
      </w:r>
    </w:p>
    <w:p w14:paraId="4757028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Add_button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;</w:t>
      </w:r>
    </w:p>
    <w:p w14:paraId="7008239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Calcul_button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;</w:t>
      </w:r>
    </w:p>
    <w:p w14:paraId="034A6D6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Delete_button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;</w:t>
      </w:r>
    </w:p>
    <w:p w14:paraId="59544443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Logo;</w:t>
      </w:r>
    </w:p>
    <w:p w14:paraId="10CBA67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jLabel1;</w:t>
      </w:r>
    </w:p>
    <w:p w14:paraId="6FBF0CAF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jLabel2;</w:t>
      </w:r>
    </w:p>
    <w:p w14:paraId="0F56786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javax.swing.JLabel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jLabel3;</w:t>
      </w:r>
    </w:p>
    <w:p w14:paraId="0355F7BD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javax.swing.JScrollPane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jScrollPane1;</w:t>
      </w:r>
    </w:p>
    <w:p w14:paraId="140DCBDB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javax.swing.JTable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jTable1;</w:t>
      </w:r>
    </w:p>
    <w:p w14:paraId="70523AE4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lower_bound_ent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;</w:t>
      </w:r>
    </w:p>
    <w:p w14:paraId="1DAA2EB9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step_ent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;</w:t>
      </w:r>
    </w:p>
    <w:p w14:paraId="24CF2648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private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javax.swing.JTextField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11F06">
        <w:rPr>
          <w:rFonts w:ascii="Consolas" w:hAnsi="Consolas" w:cs="Consolas"/>
          <w:sz w:val="19"/>
          <w:szCs w:val="19"/>
          <w:lang w:val="en-US"/>
        </w:rPr>
        <w:t>upper_bound_ent</w:t>
      </w:r>
      <w:proofErr w:type="spellEnd"/>
      <w:r w:rsidRPr="00311F06">
        <w:rPr>
          <w:rFonts w:ascii="Consolas" w:hAnsi="Consolas" w:cs="Consolas"/>
          <w:sz w:val="19"/>
          <w:szCs w:val="19"/>
          <w:lang w:val="en-US"/>
        </w:rPr>
        <w:t>;</w:t>
      </w:r>
    </w:p>
    <w:p w14:paraId="39FC5F0A" w14:textId="77777777" w:rsidR="00311F06" w:rsidRPr="00311F0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 xml:space="preserve">    // End of variables declaration                   </w:t>
      </w:r>
    </w:p>
    <w:p w14:paraId="4A194D20" w14:textId="21D6D608" w:rsidR="00EF465F" w:rsidRPr="00C57756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11F06">
        <w:rPr>
          <w:rFonts w:ascii="Consolas" w:hAnsi="Consolas" w:cs="Consolas"/>
          <w:sz w:val="19"/>
          <w:szCs w:val="19"/>
          <w:lang w:val="en-US"/>
        </w:rPr>
        <w:t>}</w:t>
      </w:r>
    </w:p>
    <w:p w14:paraId="47B09A6B" w14:textId="77777777" w:rsidR="00EF465F" w:rsidRPr="00C57756" w:rsidRDefault="00EF465F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20D3E2" w14:textId="49DDAAC0" w:rsidR="00EF465F" w:rsidRDefault="00EF465F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6D7D36" w14:textId="37D14A8E" w:rsidR="0014497E" w:rsidRPr="0014497E" w:rsidRDefault="00311F06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1F0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260944" wp14:editId="724F8F9D">
            <wp:extent cx="5940425" cy="3024505"/>
            <wp:effectExtent l="0" t="0" r="0" b="0"/>
            <wp:docPr id="1718745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5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60FA" w14:textId="77777777" w:rsidR="00EF465F" w:rsidRPr="004950C7" w:rsidRDefault="00EF465F" w:rsidP="00EF4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</w:t>
      </w:r>
      <w:r>
        <w:rPr>
          <w:rFonts w:ascii="Times New Roman" w:hAnsi="Times New Roman" w:cstheme="minorHAnsi"/>
          <w:sz w:val="28"/>
          <w:szCs w:val="24"/>
        </w:rPr>
        <w:t xml:space="preserve">аторной работы мы научились работать с классом. </w:t>
      </w:r>
      <w:r w:rsidRPr="00E76697">
        <w:rPr>
          <w:rFonts w:ascii="Times New Roman" w:hAnsi="Times New Roman" w:cstheme="minorHAnsi"/>
          <w:sz w:val="28"/>
          <w:szCs w:val="24"/>
        </w:rPr>
        <w:t>Результаты работы программ совпали с результатами трассировки, следовательно программы работают без ошибок.</w:t>
      </w:r>
    </w:p>
    <w:p w14:paraId="03BA20EE" w14:textId="77777777" w:rsidR="004A127D" w:rsidRDefault="004A127D"/>
    <w:sectPr w:rsidR="004A127D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60399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5F"/>
    <w:rsid w:val="0014497E"/>
    <w:rsid w:val="00311F06"/>
    <w:rsid w:val="003567E8"/>
    <w:rsid w:val="003D35CA"/>
    <w:rsid w:val="0046372C"/>
    <w:rsid w:val="004A127D"/>
    <w:rsid w:val="0066036A"/>
    <w:rsid w:val="00873DBE"/>
    <w:rsid w:val="00A63DA2"/>
    <w:rsid w:val="00B921E3"/>
    <w:rsid w:val="00C57756"/>
    <w:rsid w:val="00E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786A"/>
  <w15:docId w15:val="{363394CD-08FD-40F2-A362-8118378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F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EF46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F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F465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rsid w:val="00EF46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F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Список: Нумерованный"/>
    <w:basedOn w:val="a0"/>
    <w:rsid w:val="00EF465F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D4DB-9064-4140-A9F7-24F24B4F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2325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Game Ded</cp:lastModifiedBy>
  <cp:revision>12</cp:revision>
  <dcterms:created xsi:type="dcterms:W3CDTF">2023-09-27T09:09:00Z</dcterms:created>
  <dcterms:modified xsi:type="dcterms:W3CDTF">2024-03-13T15:20:00Z</dcterms:modified>
</cp:coreProperties>
</file>