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34545" w14:textId="77777777" w:rsidR="0001712D" w:rsidRPr="001B2FE4" w:rsidRDefault="0001712D" w:rsidP="0001712D">
      <w:pPr>
        <w:pStyle w:val="Titel"/>
        <w:jc w:val="left"/>
      </w:pPr>
      <w:r w:rsidRPr="001B2FE4">
        <w:t>Besprechungsprotokoll</w:t>
      </w:r>
    </w:p>
    <w:p w14:paraId="3BB5305F" w14:textId="77777777" w:rsidR="0001712D" w:rsidRPr="001B2FE4" w:rsidRDefault="0001712D" w:rsidP="0001712D"/>
    <w:p w14:paraId="310D9137" w14:textId="77777777" w:rsidR="0001712D" w:rsidRDefault="0001712D" w:rsidP="0001712D">
      <w:r w:rsidRPr="001B2FE4">
        <w:t>Termin</w:t>
      </w:r>
      <w:r>
        <w:t>:</w:t>
      </w:r>
      <w:r>
        <w:tab/>
      </w:r>
      <w:r>
        <w:tab/>
        <w:t>2</w:t>
      </w:r>
      <w:r>
        <w:t>5</w:t>
      </w:r>
      <w:r>
        <w:t>. Oktober 2019</w:t>
      </w:r>
    </w:p>
    <w:p w14:paraId="7088C99D" w14:textId="77777777" w:rsidR="0001712D" w:rsidRDefault="0001712D" w:rsidP="0001712D">
      <w:r>
        <w:t>Anwesend:</w:t>
      </w:r>
      <w:r>
        <w:tab/>
      </w:r>
      <w:r>
        <w:tab/>
      </w:r>
      <w:r w:rsidRPr="0071337A">
        <w:t xml:space="preserve">Joshua, </w:t>
      </w:r>
      <w:proofErr w:type="spellStart"/>
      <w:r>
        <w:t>Krister</w:t>
      </w:r>
      <w:proofErr w:type="spellEnd"/>
      <w:r w:rsidRPr="0071337A">
        <w:t>, Lucas, Markus</w:t>
      </w:r>
      <w:r>
        <w:t>, Robin</w:t>
      </w:r>
    </w:p>
    <w:p w14:paraId="4AAB75AF" w14:textId="77777777" w:rsidR="0001712D" w:rsidRDefault="0001712D" w:rsidP="0001712D">
      <w:r>
        <w:t>Entschuldigt:</w:t>
      </w:r>
      <w:r>
        <w:tab/>
      </w:r>
      <w:r>
        <w:tab/>
        <w:t>Kevin (krank)</w:t>
      </w:r>
    </w:p>
    <w:p w14:paraId="2ECE98E9" w14:textId="77777777" w:rsidR="0001712D" w:rsidRDefault="0001712D" w:rsidP="0001712D">
      <w:r>
        <w:t>Protokollant:</w:t>
      </w:r>
      <w:r>
        <w:tab/>
      </w:r>
      <w:r>
        <w:tab/>
        <w:t>Markus Limbacher</w:t>
      </w:r>
    </w:p>
    <w:p w14:paraId="46CCF06C" w14:textId="77777777" w:rsidR="0001712D" w:rsidRDefault="0001712D" w:rsidP="0001712D">
      <w:pPr>
        <w:ind w:left="2124" w:hanging="2124"/>
      </w:pPr>
      <w:r>
        <w:t>Inhalt:</w:t>
      </w:r>
      <w:r>
        <w:tab/>
      </w:r>
      <w:r>
        <w:t>Letzte Vorlesung vor der Abgabe</w:t>
      </w:r>
    </w:p>
    <w:p w14:paraId="3F30278A" w14:textId="77777777" w:rsidR="0001712D" w:rsidRDefault="0001712D" w:rsidP="0001712D"/>
    <w:p w14:paraId="3569BDD6" w14:textId="77777777" w:rsidR="0001712D" w:rsidRDefault="0001712D" w:rsidP="0001712D">
      <w:pPr>
        <w:pStyle w:val="Untertitel"/>
      </w:pPr>
      <w:r>
        <w:t>Was noch bis zur Abgabe zu tun ist:</w:t>
      </w:r>
    </w:p>
    <w:p w14:paraId="34A49961" w14:textId="77777777" w:rsidR="0001712D" w:rsidRDefault="0001712D" w:rsidP="0001712D">
      <w:pPr>
        <w:pStyle w:val="Listenabsatz"/>
        <w:numPr>
          <w:ilvl w:val="0"/>
          <w:numId w:val="2"/>
        </w:numPr>
      </w:pPr>
      <w:r>
        <w:t>Markus vollendet über das Wochenende das CRS. Es müssen noch ein paar Stichpunkte ausformuliert werden und ein paar Diagramme erstellt werden.</w:t>
      </w:r>
    </w:p>
    <w:p w14:paraId="299CE187" w14:textId="77777777" w:rsidR="0001712D" w:rsidRDefault="0001712D" w:rsidP="0001712D">
      <w:pPr>
        <w:pStyle w:val="Listenabsatz"/>
        <w:numPr>
          <w:ilvl w:val="0"/>
          <w:numId w:val="2"/>
        </w:numPr>
      </w:pPr>
      <w:r>
        <w:t>Da Kevin krank ist, kümmert sich Joshua um den BC. Es müssen noch ein paar deutsch Sätze übersetzt werden, sowie einige Platzhalter ausformuliert werden.</w:t>
      </w:r>
    </w:p>
    <w:p w14:paraId="0284AFDE" w14:textId="77777777" w:rsidR="0001712D" w:rsidRDefault="0001712D" w:rsidP="0001712D">
      <w:pPr>
        <w:pStyle w:val="Listenabsatz"/>
        <w:numPr>
          <w:ilvl w:val="0"/>
          <w:numId w:val="2"/>
        </w:numPr>
      </w:pPr>
      <w:proofErr w:type="spellStart"/>
      <w:r>
        <w:t>Krister</w:t>
      </w:r>
      <w:proofErr w:type="spellEnd"/>
      <w:r>
        <w:t xml:space="preserve"> sorgt dafür, dass das PM abgabebereit ist.</w:t>
      </w:r>
    </w:p>
    <w:p w14:paraId="375B977D" w14:textId="77777777" w:rsidR="0001712D" w:rsidRDefault="0001712D" w:rsidP="0001712D">
      <w:pPr>
        <w:pStyle w:val="Listenabsatz"/>
        <w:numPr>
          <w:ilvl w:val="0"/>
          <w:numId w:val="2"/>
        </w:numPr>
      </w:pPr>
      <w:r>
        <w:t>Am SAS muss noch gemeinsam gearbeitet werden. Dieses Dokument muss jedoch auch noch nicht nächste Woche abgegeben werden.</w:t>
      </w:r>
    </w:p>
    <w:p w14:paraId="4FCF66F6" w14:textId="77777777" w:rsidR="0001712D" w:rsidRDefault="0001712D" w:rsidP="0001712D"/>
    <w:p w14:paraId="62ADBFF6" w14:textId="77777777" w:rsidR="0001712D" w:rsidRDefault="0001712D" w:rsidP="0001712D">
      <w:pPr>
        <w:pStyle w:val="Untertitel"/>
      </w:pPr>
      <w:r>
        <w:t>Erkenntnisse aus den Fragen an die Dozenten:</w:t>
      </w:r>
    </w:p>
    <w:p w14:paraId="3EAA1CFB" w14:textId="77777777" w:rsidR="0001712D" w:rsidRDefault="0001712D" w:rsidP="000B2675">
      <w:pPr>
        <w:pBdr>
          <w:top w:val="single" w:sz="4" w:space="1" w:color="auto"/>
          <w:left w:val="single" w:sz="4" w:space="4" w:color="auto"/>
          <w:bottom w:val="single" w:sz="4" w:space="1" w:color="auto"/>
          <w:right w:val="single" w:sz="4" w:space="4" w:color="auto"/>
        </w:pBdr>
      </w:pPr>
      <w:r>
        <w:t>Was gehört alles ins PM? Was sollte noch einmal überarbeitet werden?</w:t>
      </w:r>
    </w:p>
    <w:p w14:paraId="1F269025" w14:textId="77777777" w:rsidR="0001712D" w:rsidRDefault="0001712D" w:rsidP="000B2675">
      <w:pPr>
        <w:pBdr>
          <w:top w:val="single" w:sz="4" w:space="1" w:color="auto"/>
          <w:left w:val="single" w:sz="4" w:space="4" w:color="auto"/>
          <w:bottom w:val="single" w:sz="4" w:space="1" w:color="auto"/>
          <w:right w:val="single" w:sz="4" w:space="4" w:color="auto"/>
        </w:pBdr>
      </w:pPr>
      <w:r>
        <w:t>Das Dokument ist so</w:t>
      </w:r>
      <w:r w:rsidR="00814306">
        <w:t>,</w:t>
      </w:r>
      <w:r>
        <w:t xml:space="preserve"> wie es ist</w:t>
      </w:r>
      <w:r w:rsidR="00814306">
        <w:t>,</w:t>
      </w:r>
      <w:r>
        <w:t xml:space="preserve"> in Ordnung. </w:t>
      </w:r>
      <w:r w:rsidR="00814306">
        <w:t>Es wäre jedoch gut festzuhalten, wer welche Rolle und welche Aufgaben übernimmt.</w:t>
      </w:r>
    </w:p>
    <w:p w14:paraId="25748F72" w14:textId="77777777" w:rsidR="00814306" w:rsidRDefault="00814306" w:rsidP="0001712D"/>
    <w:p w14:paraId="03AFBE24" w14:textId="77777777" w:rsidR="00814306" w:rsidRDefault="00814306" w:rsidP="000B2675">
      <w:pPr>
        <w:pBdr>
          <w:top w:val="single" w:sz="4" w:space="1" w:color="auto"/>
          <w:left w:val="single" w:sz="4" w:space="4" w:color="auto"/>
          <w:bottom w:val="single" w:sz="4" w:space="1" w:color="auto"/>
          <w:right w:val="single" w:sz="4" w:space="4" w:color="auto"/>
        </w:pBdr>
      </w:pPr>
      <w:r>
        <w:t>Was sollen wir für den GNU Compiler machen? Die Aufgabe wurde bereits für den Windows Compiler gelöst.</w:t>
      </w:r>
    </w:p>
    <w:p w14:paraId="081E27A0" w14:textId="77777777" w:rsidR="00814306" w:rsidRDefault="00814306" w:rsidP="000B2675">
      <w:pPr>
        <w:pBdr>
          <w:top w:val="single" w:sz="4" w:space="1" w:color="auto"/>
          <w:left w:val="single" w:sz="4" w:space="4" w:color="auto"/>
          <w:bottom w:val="single" w:sz="4" w:space="1" w:color="auto"/>
          <w:right w:val="single" w:sz="4" w:space="4" w:color="auto"/>
        </w:pBdr>
      </w:pPr>
      <w:r>
        <w:t>Wir haben die Lösung für den Windows Compiler bereits bekommen und sollen schauen, ob eine ähnliche Lösung auch für den GNU Compiler möglich ist. Unsere Aufgabe ist es also die richtigen Compiler-Einstellungen zu finden, damit man ein solches Programm auch mit dem GNU Compiler kompilieren kann. Um dieses Problem zu lösen sollen wir am besten einen Forenbeitrag schreiben und auf diesen Weg Hilfe von Entwicklern, die sich mit diesem Thema auskennen, beschaffen.</w:t>
      </w:r>
    </w:p>
    <w:p w14:paraId="07E2CF9D" w14:textId="77777777" w:rsidR="00814306" w:rsidRDefault="00814306" w:rsidP="0001712D"/>
    <w:p w14:paraId="23436D23" w14:textId="77777777" w:rsidR="00814306" w:rsidRDefault="00814306" w:rsidP="000B2675">
      <w:pPr>
        <w:pBdr>
          <w:top w:val="single" w:sz="4" w:space="1" w:color="auto"/>
          <w:left w:val="single" w:sz="4" w:space="4" w:color="auto"/>
          <w:bottom w:val="single" w:sz="4" w:space="1" w:color="auto"/>
          <w:right w:val="single" w:sz="4" w:space="4" w:color="auto"/>
        </w:pBdr>
      </w:pPr>
      <w:r>
        <w:t xml:space="preserve">Was </w:t>
      </w:r>
      <w:r w:rsidR="000B2675">
        <w:t>ist das Ziel der Präsentation und worauf sollten wir achten?</w:t>
      </w:r>
    </w:p>
    <w:p w14:paraId="6CBEACE8" w14:textId="77777777" w:rsidR="000B2675" w:rsidRDefault="000B2675" w:rsidP="000B2675">
      <w:pPr>
        <w:pBdr>
          <w:top w:val="single" w:sz="4" w:space="1" w:color="auto"/>
          <w:left w:val="single" w:sz="4" w:space="4" w:color="auto"/>
          <w:bottom w:val="single" w:sz="4" w:space="1" w:color="auto"/>
          <w:right w:val="single" w:sz="4" w:space="4" w:color="auto"/>
        </w:pBdr>
      </w:pPr>
      <w:r>
        <w:t xml:space="preserve">Die Präsentation dient dazu eine Übersicht über unseren aktuellen Stand zu bekommen und zu zeigen, was wir bis jetzt alles erreicht haben. Hierbei ist es wichtig zu erwähnen, wie wir </w:t>
      </w:r>
      <w:r>
        <w:lastRenderedPageBreak/>
        <w:t>vorgegangen sind, sowie was wir in Zukunft noch geplant haben. Die Präsentation soll hochwertig und zielgruppenspezifisch gestaltet werden.</w:t>
      </w:r>
    </w:p>
    <w:p w14:paraId="69FC2E46" w14:textId="77777777" w:rsidR="0001712D" w:rsidRDefault="0001712D" w:rsidP="0001712D"/>
    <w:p w14:paraId="0A882626" w14:textId="77777777" w:rsidR="0001712D" w:rsidRPr="00CC353D" w:rsidRDefault="0001712D" w:rsidP="0001712D">
      <w:pPr>
        <w:pStyle w:val="Untertitel"/>
      </w:pPr>
      <w:r>
        <w:t>Nächstes Treffen</w:t>
      </w:r>
      <w:r w:rsidRPr="00CC353D">
        <w:t>:</w:t>
      </w:r>
    </w:p>
    <w:p w14:paraId="242C36CE" w14:textId="77777777" w:rsidR="00AE7140" w:rsidRDefault="000B2675">
      <w:r>
        <w:t>Montag</w:t>
      </w:r>
      <w:r w:rsidR="0001712D">
        <w:t>, 2</w:t>
      </w:r>
      <w:r>
        <w:t>8</w:t>
      </w:r>
      <w:r w:rsidR="0001712D">
        <w:t>. Oktober 2019</w:t>
      </w:r>
      <w:bookmarkStart w:id="0" w:name="_GoBack"/>
      <w:bookmarkEnd w:id="0"/>
    </w:p>
    <w:sectPr w:rsidR="00AE71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914306"/>
    <w:multiLevelType w:val="hybridMultilevel"/>
    <w:tmpl w:val="6492B60C"/>
    <w:lvl w:ilvl="0" w:tplc="939650C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0F65D5B"/>
    <w:multiLevelType w:val="hybridMultilevel"/>
    <w:tmpl w:val="69A8C87A"/>
    <w:lvl w:ilvl="0" w:tplc="17CC5A3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2D"/>
    <w:rsid w:val="0001712D"/>
    <w:rsid w:val="000B2675"/>
    <w:rsid w:val="00814306"/>
    <w:rsid w:val="00AE7140"/>
    <w:rsid w:val="00F125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E612"/>
  <w15:chartTrackingRefBased/>
  <w15:docId w15:val="{07A3A8B5-77B0-4208-A210-EB17DA33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1712D"/>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1712D"/>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712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1712D"/>
    <w:pPr>
      <w:numPr>
        <w:ilvl w:val="1"/>
      </w:numPr>
    </w:pPr>
    <w:rPr>
      <w:rFonts w:eastAsiaTheme="minorEastAsia"/>
      <w:color w:val="5A5A5A" w:themeColor="text1" w:themeTint="A5"/>
      <w:spacing w:val="15"/>
      <w:sz w:val="28"/>
      <w:u w:val="single"/>
    </w:rPr>
  </w:style>
  <w:style w:type="character" w:customStyle="1" w:styleId="UntertitelZchn">
    <w:name w:val="Untertitel Zchn"/>
    <w:basedOn w:val="Absatz-Standardschriftart"/>
    <w:link w:val="Untertitel"/>
    <w:uiPriority w:val="11"/>
    <w:rsid w:val="0001712D"/>
    <w:rPr>
      <w:rFonts w:eastAsiaTheme="minorEastAsia"/>
      <w:color w:val="5A5A5A" w:themeColor="text1" w:themeTint="A5"/>
      <w:spacing w:val="15"/>
      <w:sz w:val="28"/>
      <w:u w:val="single"/>
    </w:rPr>
  </w:style>
  <w:style w:type="paragraph" w:styleId="Listenabsatz">
    <w:name w:val="List Paragraph"/>
    <w:basedOn w:val="Standard"/>
    <w:uiPriority w:val="34"/>
    <w:qFormat/>
    <w:rsid w:val="00017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8816E4563157F489BB89D4DC8E89A16" ma:contentTypeVersion="11" ma:contentTypeDescription="Ein neues Dokument erstellen." ma:contentTypeScope="" ma:versionID="faaecce7f8469b46834bb7452dfb3d9a">
  <xsd:schema xmlns:xsd="http://www.w3.org/2001/XMLSchema" xmlns:xs="http://www.w3.org/2001/XMLSchema" xmlns:p="http://schemas.microsoft.com/office/2006/metadata/properties" xmlns:ns3="9e35416d-8aad-40d2-88ff-d2fe83c85087" xmlns:ns4="bd547ea4-5005-4d59-a08e-a90b0c009953" targetNamespace="http://schemas.microsoft.com/office/2006/metadata/properties" ma:root="true" ma:fieldsID="8931f49ea1973518ecfe8ef022419e2b" ns3:_="" ns4:_="">
    <xsd:import namespace="9e35416d-8aad-40d2-88ff-d2fe83c85087"/>
    <xsd:import namespace="bd547ea4-5005-4d59-a08e-a90b0c00995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5416d-8aad-40d2-88ff-d2fe83c85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547ea4-5005-4d59-a08e-a90b0c009953"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9C5211-290D-44B3-8C5A-8725BBD633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35416d-8aad-40d2-88ff-d2fe83c85087"/>
    <ds:schemaRef ds:uri="bd547ea4-5005-4d59-a08e-a90b0c0099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753BB-4B2C-499B-80B2-55A835B68FF3}">
  <ds:schemaRefs>
    <ds:schemaRef ds:uri="http://schemas.microsoft.com/sharepoint/v3/contenttype/forms"/>
  </ds:schemaRefs>
</ds:datastoreItem>
</file>

<file path=customXml/itemProps3.xml><?xml version="1.0" encoding="utf-8"?>
<ds:datastoreItem xmlns:ds="http://schemas.openxmlformats.org/officeDocument/2006/customXml" ds:itemID="{5EC5C5F4-C39C-48E6-B27A-B12650952AC7}">
  <ds:schemaRefs>
    <ds:schemaRef ds:uri="bd547ea4-5005-4d59-a08e-a90b0c009953"/>
    <ds:schemaRef ds:uri="http://purl.org/dc/elements/1.1/"/>
    <ds:schemaRef ds:uri="9e35416d-8aad-40d2-88ff-d2fe83c85087"/>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1682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Limbacher</dc:creator>
  <cp:keywords/>
  <dc:description/>
  <cp:lastModifiedBy>Markus Limbacher</cp:lastModifiedBy>
  <cp:revision>1</cp:revision>
  <dcterms:created xsi:type="dcterms:W3CDTF">2019-11-06T11:24:00Z</dcterms:created>
  <dcterms:modified xsi:type="dcterms:W3CDTF">2019-11-06T13:02:00Z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0x01010028816E4563157F489BB89D4DC8E89A16</vt:lpwstr>
  </property>
</Properties>
</file>