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B020" w14:textId="77777777" w:rsidR="003B6796" w:rsidRPr="001B2FE4" w:rsidRDefault="003B6796" w:rsidP="003B6796">
      <w:pPr>
        <w:pStyle w:val="Titel"/>
        <w:jc w:val="left"/>
      </w:pPr>
      <w:r w:rsidRPr="001B2FE4">
        <w:t>Besprechungsprotokoll</w:t>
      </w:r>
    </w:p>
    <w:p w14:paraId="7E6A9FE0" w14:textId="77777777" w:rsidR="003B6796" w:rsidRPr="001B2FE4" w:rsidRDefault="003B6796" w:rsidP="003B6796"/>
    <w:p w14:paraId="5B8455ED" w14:textId="77777777" w:rsidR="003B6796" w:rsidRDefault="003B6796" w:rsidP="003B6796">
      <w:r w:rsidRPr="001B2FE4">
        <w:t>Termin</w:t>
      </w:r>
      <w:r>
        <w:t>:</w:t>
      </w:r>
      <w:r>
        <w:tab/>
      </w:r>
      <w:r>
        <w:tab/>
      </w:r>
      <w:r>
        <w:t xml:space="preserve">04. Oktober </w:t>
      </w:r>
      <w:r>
        <w:t>2019</w:t>
      </w:r>
    </w:p>
    <w:p w14:paraId="7EE1412E" w14:textId="77777777" w:rsidR="003B6796" w:rsidRDefault="003B6796" w:rsidP="003B6796">
      <w:r>
        <w:t>Anwesend:</w:t>
      </w:r>
      <w:r>
        <w:tab/>
      </w:r>
      <w:r>
        <w:tab/>
        <w:t>alle</w:t>
      </w:r>
    </w:p>
    <w:p w14:paraId="228E8AFB" w14:textId="77777777" w:rsidR="003B6796" w:rsidRDefault="003B6796" w:rsidP="003B6796">
      <w:r>
        <w:t>Protokollant:</w:t>
      </w:r>
      <w:r>
        <w:tab/>
      </w:r>
      <w:r>
        <w:tab/>
        <w:t>Markus Limbacher</w:t>
      </w:r>
    </w:p>
    <w:p w14:paraId="51769008" w14:textId="77777777" w:rsidR="003B6796" w:rsidRDefault="003B6796" w:rsidP="003B6796">
      <w:r>
        <w:t>Inhalt:</w:t>
      </w:r>
      <w:r>
        <w:tab/>
      </w:r>
      <w:r>
        <w:tab/>
      </w:r>
      <w:r>
        <w:tab/>
      </w:r>
      <w:r>
        <w:t>Arbeiten am Business Case</w:t>
      </w:r>
      <w:bookmarkStart w:id="0" w:name="_GoBack"/>
      <w:bookmarkEnd w:id="0"/>
    </w:p>
    <w:p w14:paraId="4C805C5F" w14:textId="77777777" w:rsidR="003B6796" w:rsidRDefault="003B6796" w:rsidP="003B6796"/>
    <w:p w14:paraId="73647DB4" w14:textId="77777777" w:rsidR="003B6796" w:rsidRDefault="003B6796" w:rsidP="003B6796">
      <w:pPr>
        <w:pStyle w:val="Untertitel"/>
      </w:pPr>
      <w:r>
        <w:t>Ziele für heute:</w:t>
      </w:r>
    </w:p>
    <w:p w14:paraId="71375062" w14:textId="77777777" w:rsidR="003B6796" w:rsidRDefault="003B6796" w:rsidP="003B6796">
      <w:pPr>
        <w:pStyle w:val="Listenabsatz"/>
        <w:numPr>
          <w:ilvl w:val="0"/>
          <w:numId w:val="2"/>
        </w:numPr>
      </w:pPr>
      <w:r>
        <w:t>Alle Wissensaustausch zwischen allen Teammitglieder, damit jeder denselben Wissensstand hat</w:t>
      </w:r>
    </w:p>
    <w:p w14:paraId="7213B250" w14:textId="77777777" w:rsidR="003B6796" w:rsidRDefault="003B6796" w:rsidP="003B6796">
      <w:pPr>
        <w:pStyle w:val="Listenabsatz"/>
        <w:numPr>
          <w:ilvl w:val="0"/>
          <w:numId w:val="2"/>
        </w:numPr>
      </w:pPr>
      <w:r>
        <w:t>Offene Fragen klären</w:t>
      </w:r>
    </w:p>
    <w:p w14:paraId="78ACAADC" w14:textId="77777777" w:rsidR="003B6796" w:rsidRDefault="003B6796" w:rsidP="003B6796">
      <w:pPr>
        <w:pStyle w:val="Listenabsatz"/>
        <w:numPr>
          <w:ilvl w:val="0"/>
          <w:numId w:val="2"/>
        </w:numPr>
      </w:pPr>
      <w:r>
        <w:t>Arbeiten am Business Case</w:t>
      </w:r>
    </w:p>
    <w:p w14:paraId="1323A73F" w14:textId="77777777" w:rsidR="003B6796" w:rsidRPr="003B6796" w:rsidRDefault="003B6796" w:rsidP="003B6796"/>
    <w:p w14:paraId="59D3CFF6" w14:textId="77777777" w:rsidR="003B6796" w:rsidRDefault="003B6796" w:rsidP="003B6796">
      <w:pPr>
        <w:pStyle w:val="Untertitel"/>
      </w:pPr>
      <w:r>
        <w:t>Fragen für das nächste Mal:</w:t>
      </w:r>
    </w:p>
    <w:p w14:paraId="2DDDF36C" w14:textId="77777777" w:rsidR="003B6796" w:rsidRDefault="003B6796" w:rsidP="003B6796">
      <w:pPr>
        <w:pStyle w:val="Listenabsatz"/>
        <w:numPr>
          <w:ilvl w:val="0"/>
          <w:numId w:val="1"/>
        </w:numPr>
      </w:pPr>
      <w:r>
        <w:t>Wird das JavaScript Serverseitig oder Clientseitig eingesetzt? Hintergrund: Clientseitig würde ein Browser-Plugin erfordern und Serverseitig würde ein Modul erfordern, welches ins Projekt importiert wird</w:t>
      </w:r>
    </w:p>
    <w:p w14:paraId="36D05505" w14:textId="77777777" w:rsidR="003B6796" w:rsidRDefault="003B6796" w:rsidP="003B6796"/>
    <w:p w14:paraId="715A7209" w14:textId="77777777" w:rsidR="003B6796" w:rsidRPr="00CC353D" w:rsidRDefault="003B6796" w:rsidP="003B6796">
      <w:pPr>
        <w:pStyle w:val="Untertitel"/>
      </w:pPr>
      <w:r>
        <w:t>Nächstes Treffen</w:t>
      </w:r>
      <w:r w:rsidRPr="00CC353D">
        <w:t>:</w:t>
      </w:r>
    </w:p>
    <w:p w14:paraId="35D5BF94" w14:textId="77777777" w:rsidR="003B6796" w:rsidRDefault="003B6796" w:rsidP="003B6796">
      <w:r>
        <w:t>Montag, 07. Oktober 2019</w:t>
      </w:r>
    </w:p>
    <w:p w14:paraId="6423516D" w14:textId="77777777" w:rsidR="00AE7140" w:rsidRDefault="003B6796" w:rsidP="003B6796">
      <w:r>
        <w:t>Ziele: Fertigstellung des Business Case</w:t>
      </w:r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658"/>
    <w:multiLevelType w:val="hybridMultilevel"/>
    <w:tmpl w:val="F7F40494"/>
    <w:lvl w:ilvl="0" w:tplc="0B9EF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675"/>
    <w:multiLevelType w:val="hybridMultilevel"/>
    <w:tmpl w:val="A6ACBF36"/>
    <w:lvl w:ilvl="0" w:tplc="8F8E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96"/>
    <w:rsid w:val="003B6796"/>
    <w:rsid w:val="00A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7247"/>
  <w15:chartTrackingRefBased/>
  <w15:docId w15:val="{060C30AF-FC3B-4910-AAD3-D76A555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6796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6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B679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B6796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796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B8E80-FF88-4380-B66B-8D3369F9A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8E1D8-0E23-4EC4-8DE9-9D15CEA07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7913F-84D4-4C68-9C60-D6D82583CCE6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2019-11-04T13:17:00Z</dcterms:created>
  <dcterms:modified xsi:type="dcterms:W3CDTF">2019-11-04T13:24:00Z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