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61349A0" w:rsidR="001F5855" w:rsidRDefault="0045056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create an online system that helps students prepare for DMV driving exams</w:t>
      </w:r>
      <w:r w:rsidR="0075392A">
        <w:rPr>
          <w:rFonts w:ascii="Calibri" w:eastAsia="Calibri" w:hAnsi="Calibri" w:cs="Calibri"/>
          <w:color w:val="000000"/>
        </w:rPr>
        <w:t>.</w:t>
      </w:r>
    </w:p>
    <w:p w14:paraId="284CA923" w14:textId="66372977" w:rsidR="0075392A" w:rsidRDefault="0075392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online practice </w:t>
      </w:r>
      <w:proofErr w:type="gramStart"/>
      <w:r>
        <w:rPr>
          <w:rFonts w:ascii="Calibri" w:eastAsia="Calibri" w:hAnsi="Calibri" w:cs="Calibri"/>
          <w:color w:val="000000"/>
        </w:rPr>
        <w:t>test</w:t>
      </w:r>
      <w:proofErr w:type="gramEnd"/>
      <w:r>
        <w:rPr>
          <w:rFonts w:ascii="Calibri" w:eastAsia="Calibri" w:hAnsi="Calibri" w:cs="Calibri"/>
          <w:color w:val="000000"/>
        </w:rPr>
        <w:t>, online training materials, and scheduling for behind-the-wheel driving lessons.</w:t>
      </w:r>
    </w:p>
    <w:p w14:paraId="179A877F" w14:textId="045C386D" w:rsidR="0075392A" w:rsidRDefault="0075392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support customers, secretaries, instructors, IT administrators, and management.</w:t>
      </w:r>
    </w:p>
    <w:p w14:paraId="0B8FC026" w14:textId="29F48CA1" w:rsidR="0075392A" w:rsidRPr="004D28C8" w:rsidRDefault="0075392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accessible from any computer or mobile device with internet access.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5F3C7F0" w:rsidR="00E358DC" w:rsidRDefault="007539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More than 65% of students fail DMV driving tests.</w:t>
      </w:r>
    </w:p>
    <w:p w14:paraId="4BCE56F2" w14:textId="642EB1B2" w:rsidR="0075392A" w:rsidRDefault="007539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improve student success rates through practice tests and training.</w:t>
      </w:r>
    </w:p>
    <w:p w14:paraId="083F9BD2" w14:textId="6521C81A" w:rsidR="0075392A" w:rsidRDefault="007539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manage customer registrations, scheduling, lesson tracking, online learning, and reporting.</w:t>
      </w:r>
    </w:p>
    <w:p w14:paraId="7D8CC37D" w14:textId="600A9C1D" w:rsidR="0075392A" w:rsidRPr="004D28C8" w:rsidRDefault="007539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receive updates from the DMV when rules or testing requirements change.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DD8587A" w:rsidR="001F5855" w:rsidRDefault="0066561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register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services</w:t>
      </w:r>
      <w:r w:rsidR="0067198C">
        <w:rPr>
          <w:rFonts w:ascii="Calibri" w:eastAsia="Calibri" w:hAnsi="Calibri" w:cs="Calibri"/>
          <w:color w:val="000000"/>
        </w:rPr>
        <w:t>.</w:t>
      </w:r>
    </w:p>
    <w:p w14:paraId="12D938DD" w14:textId="19B0199B"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schedule, modify, and cancel driving appointments.</w:t>
      </w:r>
    </w:p>
    <w:p w14:paraId="2177C6AF" w14:textId="7CD2C5AD"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practice exams and training materials.</w:t>
      </w:r>
    </w:p>
    <w:p w14:paraId="5662D513" w14:textId="4A751708"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Tack customer progress and test scores.</w:t>
      </w:r>
    </w:p>
    <w:p w14:paraId="16C1F2E1" w14:textId="4FD8F4CB"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administrators to manage users and permissions.</w:t>
      </w:r>
    </w:p>
    <w:p w14:paraId="4DE004D2" w14:textId="6CB0A275"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reports and activity logs.</w:t>
      </w:r>
    </w:p>
    <w:p w14:paraId="19F4E8B6" w14:textId="6E000DE0" w:rsidR="0067198C"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Maintain current DMV rules and practice questions.</w:t>
      </w:r>
    </w:p>
    <w:p w14:paraId="7D87B4E8" w14:textId="50AAEFD1" w:rsidR="0067198C" w:rsidRPr="004D28C8" w:rsidRDefault="006719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secure cloud-based access.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D0C1DB9" w:rsidR="001F5855" w:rsidRDefault="0067198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Systems </w:t>
      </w:r>
      <w:proofErr w:type="gramStart"/>
      <w:r>
        <w:rPr>
          <w:rFonts w:ascii="Calibri" w:eastAsia="Calibri" w:hAnsi="Calibri" w:cs="Calibri"/>
          <w:color w:val="000000"/>
        </w:rPr>
        <w:t>shall</w:t>
      </w:r>
      <w:proofErr w:type="gramEnd"/>
      <w:r>
        <w:rPr>
          <w:rFonts w:ascii="Calibri" w:eastAsia="Calibri" w:hAnsi="Calibri" w:cs="Calibri"/>
          <w:color w:val="000000"/>
        </w:rPr>
        <w:t xml:space="preserve"> operate as a cloud-based web application.</w:t>
      </w:r>
    </w:p>
    <w:p w14:paraId="606D36D5" w14:textId="2A3E031C" w:rsidR="0067198C" w:rsidRDefault="0067198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support access from </w:t>
      </w:r>
      <w:proofErr w:type="gramStart"/>
      <w:r>
        <w:rPr>
          <w:rFonts w:ascii="Calibri" w:eastAsia="Calibri" w:hAnsi="Calibri" w:cs="Calibri"/>
          <w:color w:val="000000"/>
        </w:rPr>
        <w:t>desktop</w:t>
      </w:r>
      <w:proofErr w:type="gramEnd"/>
      <w:r>
        <w:rPr>
          <w:rFonts w:ascii="Calibri" w:eastAsia="Calibri" w:hAnsi="Calibri" w:cs="Calibri"/>
          <w:color w:val="000000"/>
        </w:rPr>
        <w:t xml:space="preserve"> and mobile devices.</w:t>
      </w:r>
    </w:p>
    <w:p w14:paraId="23AF6CA6" w14:textId="742131E0" w:rsidR="0067198C" w:rsidRDefault="0067198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w:t>
      </w:r>
      <w:proofErr w:type="gramStart"/>
      <w:r>
        <w:rPr>
          <w:rFonts w:ascii="Calibri" w:eastAsia="Calibri" w:hAnsi="Calibri" w:cs="Calibri"/>
          <w:color w:val="000000"/>
        </w:rPr>
        <w:t>near real</w:t>
      </w:r>
      <w:proofErr w:type="gramEnd"/>
      <w:r>
        <w:rPr>
          <w:rFonts w:ascii="Calibri" w:eastAsia="Calibri" w:hAnsi="Calibri" w:cs="Calibri"/>
          <w:color w:val="000000"/>
        </w:rPr>
        <w:t>-time appointment updates.</w:t>
      </w:r>
    </w:p>
    <w:p w14:paraId="22576AF2" w14:textId="3286366B" w:rsidR="0067198C" w:rsidRDefault="0067198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allow reports to be downloaded into Excel format.</w:t>
      </w:r>
    </w:p>
    <w:p w14:paraId="45EFC023" w14:textId="12D4D20C" w:rsidR="0067198C" w:rsidRPr="00E358DC" w:rsidRDefault="0067198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content updates shall be processed automatically.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A63E7EC" w:rsidR="001F5855" w:rsidRDefault="006719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run through a web browser.</w:t>
      </w:r>
    </w:p>
    <w:p w14:paraId="04930CAF" w14:textId="56C62A6C" w:rsidR="0067198C" w:rsidRDefault="006719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Windows, macOS, Android, and iOS devices.</w:t>
      </w:r>
    </w:p>
    <w:p w14:paraId="0A0378A3" w14:textId="4103CE09" w:rsidR="0067198C" w:rsidRDefault="006719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cloud hosting infrastructure.</w:t>
      </w:r>
    </w:p>
    <w:p w14:paraId="1A148F5F" w14:textId="14FFBAE5" w:rsidR="0067198C" w:rsidRDefault="006719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a centralized database.</w:t>
      </w:r>
    </w:p>
    <w:p w14:paraId="04D6F0D5" w14:textId="476BB72D" w:rsidR="0067198C" w:rsidRPr="004D28C8" w:rsidRDefault="006719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internet connectivity for updates and modifications.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9017297" w:rsidR="001F5855" w:rsidRDefault="006719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w:t>
      </w:r>
      <w:proofErr w:type="gramStart"/>
      <w:r>
        <w:rPr>
          <w:rFonts w:ascii="Calibri" w:eastAsia="Calibri" w:hAnsi="Calibri" w:cs="Calibri"/>
          <w:color w:val="000000"/>
        </w:rPr>
        <w:t>user shall</w:t>
      </w:r>
      <w:proofErr w:type="gramEnd"/>
      <w:r>
        <w:rPr>
          <w:rFonts w:ascii="Calibri" w:eastAsia="Calibri" w:hAnsi="Calibri" w:cs="Calibri"/>
          <w:color w:val="000000"/>
        </w:rPr>
        <w:t xml:space="preserve"> have a unique account.</w:t>
      </w:r>
    </w:p>
    <w:p w14:paraId="3D002C00" w14:textId="034155CF" w:rsidR="0067198C" w:rsidRDefault="006719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information must be accurately tracked.</w:t>
      </w:r>
    </w:p>
    <w:p w14:paraId="29B6526F" w14:textId="329E34DA" w:rsidR="0067198C" w:rsidRDefault="006719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record who creates, modifies, or cancels appointments.</w:t>
      </w:r>
    </w:p>
    <w:p w14:paraId="1235785A" w14:textId="3B2204A7" w:rsidR="0067198C" w:rsidRDefault="006719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test scores and progress must be stored accurately.</w:t>
      </w:r>
    </w:p>
    <w:p w14:paraId="1F52BF50" w14:textId="3622984E" w:rsidR="0067198C" w:rsidRPr="004D28C8" w:rsidRDefault="006719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Adminstrators</w:t>
      </w:r>
      <w:proofErr w:type="spellEnd"/>
      <w:r>
        <w:rPr>
          <w:rFonts w:ascii="Calibri" w:eastAsia="Calibri" w:hAnsi="Calibri" w:cs="Calibri"/>
          <w:color w:val="000000"/>
        </w:rPr>
        <w:t xml:space="preserve"> shall receive notifications of system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DB71FD3" w:rsidR="001F5855" w:rsidRDefault="005B58C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administrators shall be able to reset passwords.</w:t>
      </w:r>
    </w:p>
    <w:p w14:paraId="25F3854F" w14:textId="2D7A51C1" w:rsidR="005B58CB" w:rsidRDefault="005B58C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IT administrators shall be able to disable user accounts.</w:t>
      </w:r>
    </w:p>
    <w:p w14:paraId="1DC61413" w14:textId="67DCEBA6" w:rsidR="005B58CB" w:rsidRDefault="005B58C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Management shall be able to disable training packages.</w:t>
      </w:r>
    </w:p>
    <w:p w14:paraId="14B171E2" w14:textId="0D554FE7" w:rsidR="001F5855" w:rsidRDefault="005B58CB" w:rsidP="005B58C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accommodate future system enhancements.</w:t>
      </w:r>
    </w:p>
    <w:p w14:paraId="68832720" w14:textId="1D84ED27" w:rsidR="005B58CB" w:rsidRDefault="005B58CB" w:rsidP="005B58C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adapt to DMV rule changes through updates.</w:t>
      </w:r>
    </w:p>
    <w:p w14:paraId="59086F81" w14:textId="77777777" w:rsidR="005B58CB" w:rsidRPr="005B58CB" w:rsidRDefault="005B58CB" w:rsidP="005B58C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BC9D170" w:rsidR="001F5855"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using a username and password.</w:t>
      </w:r>
    </w:p>
    <w:p w14:paraId="163B6B00" w14:textId="4DDD2D4F" w:rsidR="005B58CB"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 functionality shall be available.</w:t>
      </w:r>
    </w:p>
    <w:p w14:paraId="1D3D4341" w14:textId="78747C31" w:rsidR="005B58CB"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permissions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role-based.</w:t>
      </w:r>
    </w:p>
    <w:p w14:paraId="3EBAE15D" w14:textId="12E33D6B" w:rsidR="005B58CB"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payment information must be protected.</w:t>
      </w:r>
    </w:p>
    <w:p w14:paraId="52932843" w14:textId="14A5516E" w:rsidR="005B58CB"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activity shall be logged and auditable.</w:t>
      </w:r>
    </w:p>
    <w:p w14:paraId="7F02BB8D" w14:textId="2276D837" w:rsidR="005B58CB"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should </w:t>
      </w:r>
      <w:proofErr w:type="gramStart"/>
      <w:r>
        <w:rPr>
          <w:rFonts w:ascii="Calibri" w:eastAsia="Calibri" w:hAnsi="Calibri" w:cs="Calibri"/>
          <w:color w:val="000000"/>
        </w:rPr>
        <w:t>lock</w:t>
      </w:r>
      <w:proofErr w:type="gramEnd"/>
      <w:r>
        <w:rPr>
          <w:rFonts w:ascii="Calibri" w:eastAsia="Calibri" w:hAnsi="Calibri" w:cs="Calibri"/>
          <w:color w:val="000000"/>
        </w:rPr>
        <w:t xml:space="preserve"> after multiple failed login attempts.</w:t>
      </w:r>
    </w:p>
    <w:p w14:paraId="064C90E2" w14:textId="52B43D7D" w:rsidR="005B58CB" w:rsidRPr="004D28C8"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Date transmission should be encrypted.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1DA2387" w:rsidR="001F5855" w:rsidRDefault="005B5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create accounts.</w:t>
      </w:r>
    </w:p>
    <w:p w14:paraId="2CA36AA3" w14:textId="3796996B" w:rsidR="005B58CB"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purchase training packages.</w:t>
      </w:r>
    </w:p>
    <w:p w14:paraId="3693D340" w14:textId="64A77A6D"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schedule driving lessons.</w:t>
      </w:r>
    </w:p>
    <w:p w14:paraId="722823CC" w14:textId="01869AB6"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cancel appointments.</w:t>
      </w:r>
    </w:p>
    <w:p w14:paraId="01226308" w14:textId="648CA6B2"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available instructors and vehicles.</w:t>
      </w:r>
    </w:p>
    <w:p w14:paraId="515A59CF" w14:textId="27B34000"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assigned instructors and vehicles.</w:t>
      </w:r>
    </w:p>
    <w:p w14:paraId="7A05C2E7" w14:textId="7BB9C0EE"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customer information.</w:t>
      </w:r>
    </w:p>
    <w:p w14:paraId="3BF87578" w14:textId="1A6D7964"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process customer payment information.</w:t>
      </w:r>
    </w:p>
    <w:p w14:paraId="6A6BD9C5" w14:textId="25B97061"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online courses.</w:t>
      </w:r>
    </w:p>
    <w:p w14:paraId="15AB353E" w14:textId="0E00FD05"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online practice exams.</w:t>
      </w:r>
    </w:p>
    <w:p w14:paraId="1F63C96B" w14:textId="28B2155B"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test scores and completion status.</w:t>
      </w:r>
    </w:p>
    <w:p w14:paraId="78C96666" w14:textId="67E3386D"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test scores and completion status.</w:t>
      </w:r>
    </w:p>
    <w:p w14:paraId="68B4C8B4" w14:textId="68B0ED99"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driver notes and lesson history.</w:t>
      </w:r>
    </w:p>
    <w:p w14:paraId="6FFBADB1" w14:textId="4B512B14"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user accounts.</w:t>
      </w:r>
    </w:p>
    <w:p w14:paraId="6D54A30F" w14:textId="21264D0B"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generate activity reports.</w:t>
      </w:r>
    </w:p>
    <w:p w14:paraId="51C17A44" w14:textId="14449FF6" w:rsid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maintain audit logs.</w:t>
      </w:r>
    </w:p>
    <w:p w14:paraId="1F6E7D8D" w14:textId="5EAA32F0" w:rsidR="00E94B06" w:rsidRPr="00E94B06" w:rsidRDefault="00E94B06" w:rsidP="00E94B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DMV updates and notifications.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04FC48C" w:rsidR="001F5855"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Customers will use the interface to register, schedule lessons, complete online courses, and view progress.</w:t>
      </w:r>
    </w:p>
    <w:p w14:paraId="0924D960" w14:textId="2109F148"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will use the interface to create and manage appointments.</w:t>
      </w:r>
    </w:p>
    <w:p w14:paraId="092715CC" w14:textId="5FE123BB"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will enter lesson notes and progress information.</w:t>
      </w:r>
    </w:p>
    <w:p w14:paraId="280920F6" w14:textId="587270F8"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administrators will manage users and monitor operations.</w:t>
      </w:r>
    </w:p>
    <w:p w14:paraId="662F96D1" w14:textId="33ED3168" w:rsidR="00E94B06"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should be accessible through web browsers and mobile devices.</w:t>
      </w:r>
    </w:p>
    <w:p w14:paraId="1DDCF720" w14:textId="48EBA67E" w:rsidR="00E94B06" w:rsidRPr="004D28C8" w:rsidRDefault="00E94B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should display lesson history, test progress, and driver comments.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62A35E" w:rsidR="001F5855" w:rsidRDefault="006947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w:t>
      </w:r>
    </w:p>
    <w:p w14:paraId="22EA7F72" w14:textId="064D849C" w:rsidR="00694779" w:rsidRDefault="006947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possess basic computer skills.</w:t>
      </w:r>
    </w:p>
    <w:p w14:paraId="7C17643B" w14:textId="1FC65537" w:rsidR="00694779" w:rsidRDefault="006947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provides electronic updates.</w:t>
      </w:r>
    </w:p>
    <w:p w14:paraId="59E52E0F" w14:textId="5051BF32" w:rsidR="00694779" w:rsidRDefault="006947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services are available.</w:t>
      </w:r>
    </w:p>
    <w:p w14:paraId="607F54DF" w14:textId="6BFDEE5A" w:rsidR="00694779" w:rsidRPr="004D28C8" w:rsidRDefault="006947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services are available.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501D9F5" w:rsidR="001F5855" w:rsidRDefault="006947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depends on internet connectivity.</w:t>
      </w:r>
    </w:p>
    <w:p w14:paraId="5A2B61A8" w14:textId="68BFA661" w:rsidR="00694779" w:rsidRDefault="006947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Initial release does not support custom package creation by nontechnical users.</w:t>
      </w:r>
    </w:p>
    <w:p w14:paraId="1B267928" w14:textId="0B7C18DE" w:rsidR="00694779" w:rsidRDefault="006947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depend on external systems.</w:t>
      </w:r>
    </w:p>
    <w:p w14:paraId="572BD3C3" w14:textId="3DBBFB40" w:rsidR="00694779" w:rsidRDefault="006947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Development timeline and budget may limit additional features.</w:t>
      </w:r>
    </w:p>
    <w:p w14:paraId="4C0FAD99" w14:textId="18F256C9" w:rsidR="00694779" w:rsidRPr="004D28C8" w:rsidRDefault="006947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modifications are not supported.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37C0" w14:textId="77777777" w:rsidR="00123840" w:rsidRDefault="00123840">
      <w:pPr>
        <w:spacing w:after="0" w:line="240" w:lineRule="auto"/>
      </w:pPr>
      <w:r>
        <w:separator/>
      </w:r>
    </w:p>
  </w:endnote>
  <w:endnote w:type="continuationSeparator" w:id="0">
    <w:p w14:paraId="4B06A6E9" w14:textId="77777777" w:rsidR="00123840" w:rsidRDefault="00123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6724" w14:textId="77777777" w:rsidR="00123840" w:rsidRDefault="00123840">
      <w:pPr>
        <w:spacing w:after="0" w:line="240" w:lineRule="auto"/>
      </w:pPr>
      <w:r>
        <w:separator/>
      </w:r>
    </w:p>
  </w:footnote>
  <w:footnote w:type="continuationSeparator" w:id="0">
    <w:p w14:paraId="1970753B" w14:textId="77777777" w:rsidR="00123840" w:rsidRDefault="00123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3840"/>
    <w:rsid w:val="0014411C"/>
    <w:rsid w:val="001F5855"/>
    <w:rsid w:val="0027235C"/>
    <w:rsid w:val="00450560"/>
    <w:rsid w:val="004A24BF"/>
    <w:rsid w:val="004D28C8"/>
    <w:rsid w:val="0059341E"/>
    <w:rsid w:val="005B58CB"/>
    <w:rsid w:val="00665610"/>
    <w:rsid w:val="0067198C"/>
    <w:rsid w:val="00694779"/>
    <w:rsid w:val="0073026F"/>
    <w:rsid w:val="0075392A"/>
    <w:rsid w:val="0087013E"/>
    <w:rsid w:val="008910EA"/>
    <w:rsid w:val="008F277B"/>
    <w:rsid w:val="009231F4"/>
    <w:rsid w:val="00927DCE"/>
    <w:rsid w:val="009462E1"/>
    <w:rsid w:val="00AE38B2"/>
    <w:rsid w:val="00AF6495"/>
    <w:rsid w:val="00B56238"/>
    <w:rsid w:val="00C4115E"/>
    <w:rsid w:val="00C865DB"/>
    <w:rsid w:val="00C924BA"/>
    <w:rsid w:val="00DA26AB"/>
    <w:rsid w:val="00E358DC"/>
    <w:rsid w:val="00E94B0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4</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Brandon, Ricki</cp:lastModifiedBy>
  <cp:revision>4</cp:revision>
  <dcterms:created xsi:type="dcterms:W3CDTF">2020-01-15T13:03:00Z</dcterms:created>
  <dcterms:modified xsi:type="dcterms:W3CDTF">2026-06-07T06:16:00Z</dcterms:modified>
</cp:coreProperties>
</file>