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775C" w14:textId="0BDFF890" w:rsidR="00885C86" w:rsidRDefault="00885C86" w:rsidP="00885C8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Rui Carapinha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E7507F"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  <w:lang w:val="en-US"/>
        </w:rPr>
        <w:t>248728</w:t>
      </w:r>
    </w:p>
    <w:p w14:paraId="4D81E647" w14:textId="0F0F72E9" w:rsidR="00885C86" w:rsidRPr="00E7507F" w:rsidRDefault="00E7507F" w:rsidP="00885C8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Event-Based Control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Fourth</w:t>
      </w:r>
      <w:r w:rsidR="00885C86">
        <w:rPr>
          <w:b/>
          <w:sz w:val="24"/>
          <w:szCs w:val="24"/>
          <w:lang w:val="en-US"/>
        </w:rPr>
        <w:t xml:space="preserve"> Task</w:t>
      </w:r>
    </w:p>
    <w:p w14:paraId="104E2F76" w14:textId="77777777" w:rsidR="007920A8" w:rsidRDefault="00885C86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7507F">
        <w:rPr>
          <w:sz w:val="24"/>
          <w:szCs w:val="24"/>
          <w:lang w:val="en-US"/>
        </w:rPr>
        <w:t>fourth</w:t>
      </w:r>
      <w:r>
        <w:rPr>
          <w:sz w:val="24"/>
          <w:szCs w:val="24"/>
          <w:lang w:val="en-US"/>
        </w:rPr>
        <w:t xml:space="preserve"> task was to control </w:t>
      </w:r>
      <w:r w:rsidR="00E7507F"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 </w:t>
      </w:r>
      <w:r w:rsidR="00E7507F">
        <w:rPr>
          <w:sz w:val="24"/>
          <w:szCs w:val="24"/>
          <w:lang w:val="en-US"/>
        </w:rPr>
        <w:t>robots in a</w:t>
      </w:r>
      <w:r w:rsidR="00EA495E">
        <w:rPr>
          <w:sz w:val="24"/>
          <w:szCs w:val="24"/>
          <w:lang w:val="en-US"/>
        </w:rPr>
        <w:t>n</w:t>
      </w:r>
      <w:r w:rsidR="00E7507F">
        <w:rPr>
          <w:sz w:val="24"/>
          <w:szCs w:val="24"/>
          <w:lang w:val="en-US"/>
        </w:rPr>
        <w:t xml:space="preserve"> open space</w:t>
      </w:r>
      <w:r w:rsidR="00EA495E">
        <w:rPr>
          <w:sz w:val="24"/>
          <w:szCs w:val="24"/>
          <w:lang w:val="en-US"/>
        </w:rPr>
        <w:t xml:space="preserve"> and making sure they don’t collide</w:t>
      </w:r>
      <w:r>
        <w:rPr>
          <w:sz w:val="24"/>
          <w:szCs w:val="24"/>
          <w:lang w:val="en-US"/>
        </w:rPr>
        <w:t>,</w:t>
      </w:r>
      <w:r w:rsidR="00EA495E">
        <w:rPr>
          <w:sz w:val="24"/>
          <w:szCs w:val="24"/>
          <w:lang w:val="en-US"/>
        </w:rPr>
        <w:t xml:space="preserve"> to help with the collision</w:t>
      </w:r>
      <w:r w:rsidR="007920A8">
        <w:rPr>
          <w:sz w:val="24"/>
          <w:szCs w:val="24"/>
          <w:lang w:val="en-US"/>
        </w:rPr>
        <w:t xml:space="preserve"> control</w:t>
      </w:r>
      <w:r w:rsidR="00EA495E">
        <w:rPr>
          <w:sz w:val="24"/>
          <w:szCs w:val="24"/>
          <w:lang w:val="en-US"/>
        </w:rPr>
        <w:t xml:space="preserve"> </w:t>
      </w:r>
      <w:r w:rsidR="007920A8">
        <w:rPr>
          <w:sz w:val="24"/>
          <w:szCs w:val="24"/>
          <w:lang w:val="en-US"/>
        </w:rPr>
        <w:t>we have a controller</w:t>
      </w:r>
      <w:r>
        <w:rPr>
          <w:sz w:val="24"/>
          <w:szCs w:val="24"/>
          <w:lang w:val="en-US"/>
        </w:rPr>
        <w:t xml:space="preserve"> </w:t>
      </w:r>
      <w:r w:rsidR="007920A8">
        <w:rPr>
          <w:sz w:val="24"/>
          <w:szCs w:val="24"/>
          <w:lang w:val="en-US"/>
        </w:rPr>
        <w:t>that gives permission to the robots.</w:t>
      </w:r>
    </w:p>
    <w:p w14:paraId="38AB311E" w14:textId="71D4FEE4" w:rsidR="00885C86" w:rsidRPr="00885C86" w:rsidRDefault="00885C86" w:rsidP="007920A8">
      <w:pPr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this I made a program with SimuLink and StateFlow </w:t>
      </w:r>
      <w:r w:rsidRPr="00233100">
        <w:rPr>
          <w:sz w:val="24"/>
          <w:szCs w:val="24"/>
          <w:lang w:val="en-US"/>
        </w:rPr>
        <w:t>scripts. This program consists in o</w:t>
      </w:r>
      <w:r w:rsidR="00721A14" w:rsidRPr="00233100">
        <w:rPr>
          <w:sz w:val="24"/>
          <w:szCs w:val="24"/>
          <w:lang w:val="en-US"/>
        </w:rPr>
        <w:t>ne</w:t>
      </w:r>
      <w:r w:rsidRPr="00233100">
        <w:rPr>
          <w:sz w:val="24"/>
          <w:szCs w:val="24"/>
          <w:lang w:val="en-US"/>
        </w:rPr>
        <w:t xml:space="preserve"> S</w:t>
      </w:r>
      <w:r w:rsidR="00DA1934">
        <w:rPr>
          <w:sz w:val="24"/>
          <w:szCs w:val="24"/>
          <w:lang w:val="en-US"/>
        </w:rPr>
        <w:t>imuLink</w:t>
      </w:r>
      <w:r w:rsidRPr="00233100">
        <w:rPr>
          <w:sz w:val="24"/>
          <w:szCs w:val="24"/>
          <w:lang w:val="en-US"/>
        </w:rPr>
        <w:t xml:space="preserve"> </w:t>
      </w:r>
      <w:r w:rsidR="00721A14" w:rsidRPr="00233100">
        <w:rPr>
          <w:sz w:val="24"/>
          <w:szCs w:val="24"/>
          <w:lang w:val="en-US"/>
        </w:rPr>
        <w:t xml:space="preserve">module and </w:t>
      </w:r>
      <w:r w:rsidR="00233100" w:rsidRPr="00233100">
        <w:rPr>
          <w:sz w:val="24"/>
          <w:szCs w:val="24"/>
          <w:lang w:val="en-US"/>
        </w:rPr>
        <w:t>t</w:t>
      </w:r>
      <w:r w:rsidR="00DA1934">
        <w:rPr>
          <w:sz w:val="24"/>
          <w:szCs w:val="24"/>
          <w:lang w:val="en-US"/>
        </w:rPr>
        <w:t>wo</w:t>
      </w:r>
      <w:r w:rsidR="00233100" w:rsidRPr="00233100">
        <w:rPr>
          <w:sz w:val="24"/>
          <w:szCs w:val="24"/>
          <w:lang w:val="en-US"/>
        </w:rPr>
        <w:t xml:space="preserve"> S</w:t>
      </w:r>
      <w:r w:rsidR="00DA1934">
        <w:rPr>
          <w:sz w:val="24"/>
          <w:szCs w:val="24"/>
          <w:lang w:val="en-US"/>
        </w:rPr>
        <w:t>tateFlow</w:t>
      </w:r>
      <w:r w:rsidR="00233100" w:rsidRPr="00233100">
        <w:rPr>
          <w:sz w:val="24"/>
          <w:szCs w:val="24"/>
          <w:lang w:val="en-US"/>
        </w:rPr>
        <w:t xml:space="preserve"> modules to control the </w:t>
      </w:r>
      <w:r w:rsidR="003C0346">
        <w:rPr>
          <w:sz w:val="24"/>
          <w:szCs w:val="24"/>
          <w:lang w:val="en-US"/>
        </w:rPr>
        <w:t>robots</w:t>
      </w:r>
      <w:r w:rsidR="00DA1934">
        <w:rPr>
          <w:sz w:val="24"/>
          <w:szCs w:val="24"/>
          <w:lang w:val="en-US"/>
        </w:rPr>
        <w:t>.</w:t>
      </w:r>
      <w:r w:rsidRPr="00233100">
        <w:rPr>
          <w:sz w:val="24"/>
          <w:szCs w:val="24"/>
          <w:lang w:val="en-US"/>
        </w:rPr>
        <w:t xml:space="preserve"> The global graph is the following:</w:t>
      </w:r>
    </w:p>
    <w:p w14:paraId="1A8816D4" w14:textId="3D39AB0F" w:rsidR="00885C86" w:rsidRPr="00FE6822" w:rsidRDefault="00C37554" w:rsidP="00885C86">
      <w:pPr>
        <w:jc w:val="both"/>
        <w:rPr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643836" wp14:editId="446B31BE">
            <wp:extent cx="5400040" cy="33204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8F11" w14:textId="1684D1FD" w:rsidR="00885C86" w:rsidRDefault="007434AD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control the </w:t>
      </w:r>
      <w:r w:rsidR="00C37554">
        <w:rPr>
          <w:sz w:val="24"/>
          <w:szCs w:val="24"/>
          <w:lang w:val="en-US"/>
        </w:rPr>
        <w:t>robots</w:t>
      </w:r>
      <w:r w:rsidR="00DA40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use</w:t>
      </w:r>
      <w:r w:rsidR="00DA408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</w:t>
      </w:r>
      <w:r w:rsidR="00C37554">
        <w:rPr>
          <w:sz w:val="24"/>
          <w:szCs w:val="24"/>
          <w:lang w:val="en-US"/>
        </w:rPr>
        <w:t>wo</w:t>
      </w:r>
      <w:r>
        <w:rPr>
          <w:sz w:val="24"/>
          <w:szCs w:val="24"/>
          <w:lang w:val="en-US"/>
        </w:rPr>
        <w:t xml:space="preserve"> of the following </w:t>
      </w:r>
      <w:r w:rsidR="008B4D41">
        <w:rPr>
          <w:sz w:val="24"/>
          <w:szCs w:val="24"/>
          <w:lang w:val="en-US"/>
        </w:rPr>
        <w:t>modules</w:t>
      </w:r>
      <w:r w:rsidR="00885C8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one for each </w:t>
      </w:r>
      <w:r w:rsidR="00C37554">
        <w:rPr>
          <w:sz w:val="24"/>
          <w:szCs w:val="24"/>
          <w:lang w:val="en-US"/>
        </w:rPr>
        <w:t>robot</w:t>
      </w:r>
      <w:r>
        <w:rPr>
          <w:sz w:val="24"/>
          <w:szCs w:val="24"/>
          <w:lang w:val="en-US"/>
        </w:rPr>
        <w:t>.</w:t>
      </w:r>
    </w:p>
    <w:p w14:paraId="4EDD6707" w14:textId="521EA76F" w:rsidR="00885C86" w:rsidRDefault="008B4D41" w:rsidP="00885C86">
      <w:pPr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7D0A2AC2" wp14:editId="6ECCDE56">
            <wp:extent cx="5422605" cy="526064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705" cy="5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4818" w14:textId="3F695EE9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graph </w:t>
      </w:r>
      <w:r w:rsidR="008B4D41">
        <w:rPr>
          <w:sz w:val="24"/>
          <w:szCs w:val="24"/>
          <w:lang w:val="en-US"/>
        </w:rPr>
        <w:t xml:space="preserve">only allows the robot to pass to the next </w:t>
      </w:r>
      <w:r w:rsidR="00BA1D00">
        <w:rPr>
          <w:sz w:val="24"/>
          <w:szCs w:val="24"/>
          <w:lang w:val="en-US"/>
        </w:rPr>
        <w:t xml:space="preserve">path when the controller gives permission to do so. The path is generated by a function named Track. </w:t>
      </w:r>
    </w:p>
    <w:p w14:paraId="486AF413" w14:textId="6617D73E" w:rsidR="00BA1D00" w:rsidRDefault="00BA1D00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function track is the following:</w:t>
      </w:r>
    </w:p>
    <w:p w14:paraId="5E8091FC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function</w:t>
      </w: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[PathR1, PathR2] = 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Track(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)</w:t>
      </w:r>
    </w:p>
    <w:p w14:paraId="056D5C5F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14:paraId="4F7D6A99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PathR1 = 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zeros(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1,6);</w:t>
      </w:r>
    </w:p>
    <w:p w14:paraId="196F515E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PathR2 = 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zeros(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1,6);</w:t>
      </w:r>
    </w:p>
    <w:p w14:paraId="5E913832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14:paraId="0425C716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k = 1:6</w:t>
      </w:r>
    </w:p>
    <w:p w14:paraId="38534034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PathR1(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1,k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= </w:t>
      </w:r>
      <w:proofErr w:type="spell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randi</w:t>
      </w:r>
      <w:proofErr w:type="spell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(10,1);</w:t>
      </w:r>
    </w:p>
    <w:p w14:paraId="6CD2E0FB" w14:textId="77777777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PathR2(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1,k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= </w:t>
      </w:r>
      <w:proofErr w:type="spell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randi</w:t>
      </w:r>
      <w:proofErr w:type="spell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(10,1);</w:t>
      </w:r>
    </w:p>
    <w:p w14:paraId="3B975131" w14:textId="6E41F271" w:rsidR="00A63574" w:rsidRPr="00A974C9" w:rsidRDefault="00A63574" w:rsidP="00A63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e</w:t>
      </w: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nd</w:t>
      </w:r>
    </w:p>
    <w:p w14:paraId="7B5DDE8A" w14:textId="48D8F80E" w:rsidR="00BA1D00" w:rsidRDefault="00D93D00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function</w:t>
      </w:r>
      <w:r w:rsidR="006413B0">
        <w:rPr>
          <w:sz w:val="24"/>
          <w:szCs w:val="24"/>
          <w:lang w:val="en-US"/>
        </w:rPr>
        <w:t xml:space="preserve"> creates two arrays</w:t>
      </w:r>
      <w:r w:rsidR="001C0384">
        <w:rPr>
          <w:sz w:val="24"/>
          <w:szCs w:val="24"/>
          <w:lang w:val="en-US"/>
        </w:rPr>
        <w:t xml:space="preserve"> with 6 position</w:t>
      </w:r>
      <w:r w:rsidR="00B64C32">
        <w:rPr>
          <w:sz w:val="24"/>
          <w:szCs w:val="24"/>
          <w:lang w:val="en-US"/>
        </w:rPr>
        <w:t xml:space="preserve">s, each position has random </w:t>
      </w:r>
      <w:r w:rsidR="00A917C1">
        <w:rPr>
          <w:sz w:val="24"/>
          <w:szCs w:val="24"/>
          <w:lang w:val="en-US"/>
        </w:rPr>
        <w:t>integers</w:t>
      </w:r>
      <w:r w:rsidR="00B64C32">
        <w:rPr>
          <w:sz w:val="24"/>
          <w:szCs w:val="24"/>
          <w:lang w:val="en-US"/>
        </w:rPr>
        <w:t xml:space="preserve"> </w:t>
      </w:r>
      <w:r w:rsidR="00A917C1">
        <w:rPr>
          <w:sz w:val="24"/>
          <w:szCs w:val="24"/>
          <w:lang w:val="en-US"/>
        </w:rPr>
        <w:t>from 1</w:t>
      </w:r>
      <w:r w:rsidR="001C0384">
        <w:rPr>
          <w:sz w:val="24"/>
          <w:szCs w:val="24"/>
          <w:lang w:val="en-US"/>
        </w:rPr>
        <w:t xml:space="preserve"> to 10.</w:t>
      </w:r>
      <w:r w:rsidR="007B79CA">
        <w:rPr>
          <w:sz w:val="24"/>
          <w:szCs w:val="24"/>
          <w:lang w:val="en-US"/>
        </w:rPr>
        <w:t xml:space="preserve"> This will be the path that the robots will follow.</w:t>
      </w:r>
    </w:p>
    <w:p w14:paraId="37C87E50" w14:textId="2B2037FD" w:rsidR="00885C86" w:rsidRDefault="00A917C1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collision controller I also have a MATLAB Function, the function is the following:</w:t>
      </w:r>
    </w:p>
    <w:p w14:paraId="65E7A9CB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function</w:t>
      </w: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[Col, Perm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1 ,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Perm2] = Control(Path1, Path2)</w:t>
      </w:r>
    </w:p>
    <w:p w14:paraId="0369B707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14:paraId="099F38B3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i</w:t>
      </w:r>
      <w:proofErr w:type="spell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gram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1:length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(Path1)</w:t>
      </w:r>
    </w:p>
    <w:p w14:paraId="3C4EE47F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Path1(</w:t>
      </w:r>
      <w:proofErr w:type="spell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i</w:t>
      </w:r>
      <w:proofErr w:type="spell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) == Path2(</w:t>
      </w:r>
      <w:proofErr w:type="spellStart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i</w:t>
      </w:r>
      <w:proofErr w:type="spellEnd"/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>))</w:t>
      </w:r>
    </w:p>
    <w:p w14:paraId="39A0C231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Col = 1;</w:t>
      </w:r>
    </w:p>
    <w:p w14:paraId="67469469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Perm1 = 1;</w:t>
      </w:r>
    </w:p>
    <w:p w14:paraId="19B86C58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Perm2 = 0;</w:t>
      </w:r>
    </w:p>
    <w:p w14:paraId="53212A88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else</w:t>
      </w: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14:paraId="3A6996F2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Col = 0;</w:t>
      </w:r>
    </w:p>
    <w:p w14:paraId="7FD09F32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Perm1 = 1;</w:t>
      </w:r>
    </w:p>
    <w:p w14:paraId="017846D7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Perm2 = 1;        </w:t>
      </w:r>
    </w:p>
    <w:p w14:paraId="7E425B60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</w:p>
    <w:p w14:paraId="52B877B3" w14:textId="77777777" w:rsidR="00D7363E" w:rsidRPr="00A974C9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A974C9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</w:p>
    <w:p w14:paraId="09D4DCC8" w14:textId="77777777" w:rsidR="00D7363E" w:rsidRPr="00D7363E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CCF932" w14:textId="12D097CE" w:rsidR="0015286F" w:rsidRDefault="00D7363E" w:rsidP="006B7C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function receives both paths and checks when the paths have the same number </w:t>
      </w:r>
      <w:r w:rsidR="002226CF">
        <w:rPr>
          <w:sz w:val="24"/>
          <w:szCs w:val="24"/>
          <w:lang w:val="en-US"/>
        </w:rPr>
        <w:t>in the same position, if that happens there will be a collision so he stops the second robot and lets the first robot continue.</w:t>
      </w:r>
      <w:r w:rsidR="006B7CB2">
        <w:rPr>
          <w:sz w:val="24"/>
          <w:szCs w:val="24"/>
          <w:lang w:val="en-US"/>
        </w:rPr>
        <w:t xml:space="preserve"> </w:t>
      </w:r>
    </w:p>
    <w:p w14:paraId="7658CD55" w14:textId="22943F41" w:rsidR="00FC6456" w:rsidRPr="0015286F" w:rsidRDefault="00FC6456">
      <w:pPr>
        <w:rPr>
          <w:sz w:val="24"/>
          <w:lang w:val="en-US"/>
        </w:rPr>
      </w:pPr>
      <w:r w:rsidRPr="0015286F">
        <w:rPr>
          <w:sz w:val="24"/>
          <w:lang w:val="en-US"/>
        </w:rPr>
        <w:t>The results</w:t>
      </w:r>
      <w:r w:rsidR="006B7CB2">
        <w:rPr>
          <w:sz w:val="24"/>
          <w:lang w:val="en-US"/>
        </w:rPr>
        <w:t xml:space="preserve"> I had</w:t>
      </w:r>
      <w:r w:rsidRPr="0015286F">
        <w:rPr>
          <w:sz w:val="24"/>
          <w:lang w:val="en-US"/>
        </w:rPr>
        <w:t xml:space="preserve"> were the following:</w:t>
      </w:r>
    </w:p>
    <w:p w14:paraId="44022C5C" w14:textId="454EF47E" w:rsidR="00FC6456" w:rsidRDefault="00B96DC6">
      <w:pPr>
        <w:rPr>
          <w:lang w:val="en-US"/>
        </w:rPr>
      </w:pPr>
      <w:r>
        <w:rPr>
          <w:noProof/>
        </w:rPr>
        <w:drawing>
          <wp:inline distT="0" distB="0" distL="0" distR="0" wp14:anchorId="74279E67" wp14:editId="1693F5F2">
            <wp:extent cx="5400040" cy="2510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6CBB" w14:textId="0333D970" w:rsidR="00B96DC6" w:rsidRPr="00A974C9" w:rsidRDefault="00B96DC6">
      <w:pPr>
        <w:rPr>
          <w:sz w:val="24"/>
          <w:lang w:val="en-US"/>
        </w:rPr>
      </w:pPr>
      <w:r w:rsidRPr="00A974C9">
        <w:rPr>
          <w:sz w:val="24"/>
          <w:lang w:val="en-US"/>
        </w:rPr>
        <w:t>This is the path that the robots followed during the simulation</w:t>
      </w:r>
      <w:r w:rsidR="009E3D20" w:rsidRPr="00A974C9">
        <w:rPr>
          <w:sz w:val="24"/>
          <w:lang w:val="en-US"/>
        </w:rPr>
        <w:t>, we can easily see that we have positions that go from 1 to 10.</w:t>
      </w:r>
    </w:p>
    <w:p w14:paraId="77295CC6" w14:textId="0C7DAC47" w:rsidR="009E3D20" w:rsidRDefault="00A974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2292D0" wp14:editId="6DF93546">
            <wp:extent cx="5400040" cy="24669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B0B4" w14:textId="77778319" w:rsidR="006B7CB2" w:rsidRPr="00A974C9" w:rsidRDefault="00A974C9">
      <w:pPr>
        <w:rPr>
          <w:sz w:val="28"/>
          <w:lang w:val="en-US"/>
        </w:rPr>
      </w:pPr>
      <w:r w:rsidRPr="00A974C9">
        <w:rPr>
          <w:sz w:val="24"/>
          <w:lang w:val="en-US"/>
        </w:rPr>
        <w:t>Here we can see when the collisions happened, in this moment the second robot stopped and the first one continued.</w:t>
      </w:r>
    </w:p>
    <w:p w14:paraId="0C9B10DD" w14:textId="582362A7" w:rsidR="00C52D95" w:rsidRPr="000107D0" w:rsidRDefault="004F55A5">
      <w:pPr>
        <w:rPr>
          <w:sz w:val="24"/>
          <w:lang w:val="en-US"/>
        </w:rPr>
      </w:pPr>
      <w:r>
        <w:rPr>
          <w:sz w:val="24"/>
          <w:lang w:val="en-US"/>
        </w:rPr>
        <w:t xml:space="preserve">The results </w:t>
      </w:r>
      <w:r w:rsidR="00626E7E">
        <w:rPr>
          <w:sz w:val="24"/>
          <w:lang w:val="en-US"/>
        </w:rPr>
        <w:t>were good, we can that the problem was solved with succe</w:t>
      </w:r>
      <w:bookmarkStart w:id="0" w:name="_GoBack"/>
      <w:bookmarkEnd w:id="0"/>
      <w:r w:rsidR="00626E7E">
        <w:rPr>
          <w:sz w:val="24"/>
          <w:lang w:val="en-US"/>
        </w:rPr>
        <w:t>ss.</w:t>
      </w:r>
    </w:p>
    <w:sectPr w:rsidR="00C52D95" w:rsidRPr="0001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4"/>
    <w:rsid w:val="000107D0"/>
    <w:rsid w:val="00015F1D"/>
    <w:rsid w:val="000B66EF"/>
    <w:rsid w:val="00145B88"/>
    <w:rsid w:val="0015286F"/>
    <w:rsid w:val="00162F96"/>
    <w:rsid w:val="001C0384"/>
    <w:rsid w:val="002226CF"/>
    <w:rsid w:val="00233100"/>
    <w:rsid w:val="002A24B4"/>
    <w:rsid w:val="0032284E"/>
    <w:rsid w:val="003C0346"/>
    <w:rsid w:val="004A5DED"/>
    <w:rsid w:val="004F55A5"/>
    <w:rsid w:val="00626E7E"/>
    <w:rsid w:val="006413B0"/>
    <w:rsid w:val="006B7CB2"/>
    <w:rsid w:val="00721A14"/>
    <w:rsid w:val="00732314"/>
    <w:rsid w:val="007434AD"/>
    <w:rsid w:val="007920A8"/>
    <w:rsid w:val="007B79CA"/>
    <w:rsid w:val="00844B32"/>
    <w:rsid w:val="00885C86"/>
    <w:rsid w:val="008B4D41"/>
    <w:rsid w:val="009169FC"/>
    <w:rsid w:val="0098476A"/>
    <w:rsid w:val="009B5C92"/>
    <w:rsid w:val="009E3D20"/>
    <w:rsid w:val="009F3408"/>
    <w:rsid w:val="00A63574"/>
    <w:rsid w:val="00A917C1"/>
    <w:rsid w:val="00A974C9"/>
    <w:rsid w:val="00B005BF"/>
    <w:rsid w:val="00B64C32"/>
    <w:rsid w:val="00B94242"/>
    <w:rsid w:val="00B96DC6"/>
    <w:rsid w:val="00BA1D00"/>
    <w:rsid w:val="00C07F96"/>
    <w:rsid w:val="00C37554"/>
    <w:rsid w:val="00C52D95"/>
    <w:rsid w:val="00D45A0A"/>
    <w:rsid w:val="00D67AED"/>
    <w:rsid w:val="00D7363E"/>
    <w:rsid w:val="00D93D00"/>
    <w:rsid w:val="00DA1934"/>
    <w:rsid w:val="00DA4085"/>
    <w:rsid w:val="00DF23D1"/>
    <w:rsid w:val="00E16E38"/>
    <w:rsid w:val="00E4485E"/>
    <w:rsid w:val="00E7507F"/>
    <w:rsid w:val="00EA495E"/>
    <w:rsid w:val="00F660A0"/>
    <w:rsid w:val="00FA5F64"/>
    <w:rsid w:val="00FC6456"/>
    <w:rsid w:val="00FE1706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0734"/>
  <w15:chartTrackingRefBased/>
  <w15:docId w15:val="{D96EE3FE-F9B7-4C4A-A904-0D4966A8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C86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885C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49</cp:revision>
  <dcterms:created xsi:type="dcterms:W3CDTF">2018-10-28T14:17:00Z</dcterms:created>
  <dcterms:modified xsi:type="dcterms:W3CDTF">2018-12-27T22:25:00Z</dcterms:modified>
</cp:coreProperties>
</file>