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2023-06-01T16:08:36Z</dcterms:modified>
  <cp:category/>
</cp:coreProperties>
</file>