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2023-02-02T17:59:21Z</dcterms:modified>
  <cp:category/>
</cp:coreProperties>
</file>