
<file path=[Content_Types].xml><?xml version="1.0" encoding="utf-8"?>
<Types xmlns="http://schemas.openxmlformats.org/package/2006/content-types">
  <Default Extension="gif" ContentType="image/gi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2CCB50" w14:textId="77777777" w:rsidR="00CF5D63" w:rsidRPr="00B84163" w:rsidRDefault="005F4900" w:rsidP="00E0050C">
      <w:pPr>
        <w:jc w:val="center"/>
      </w:pPr>
      <w:bookmarkStart w:id="0" w:name="_Toc358584278"/>
      <w:bookmarkStart w:id="1" w:name="_Toc358630293"/>
      <w:bookmarkStart w:id="2" w:name="_Toc358890388"/>
      <w:r>
        <w:rPr>
          <w:noProof/>
        </w:rPr>
        <w:drawing>
          <wp:inline distT="0" distB="0" distL="0" distR="0" wp14:anchorId="7B82F69E" wp14:editId="041F7899">
            <wp:extent cx="2351315" cy="661852"/>
            <wp:effectExtent l="0" t="0" r="0" b="0"/>
            <wp:docPr id="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378262" cy="669437"/>
                    </a:xfrm>
                    <a:prstGeom prst="rect">
                      <a:avLst/>
                    </a:prstGeom>
                    <a:noFill/>
                    <a:ln>
                      <a:noFill/>
                    </a:ln>
                  </pic:spPr>
                </pic:pic>
              </a:graphicData>
            </a:graphic>
          </wp:inline>
        </w:drawing>
      </w:r>
    </w:p>
    <w:p w14:paraId="38807B9A" w14:textId="2681183A" w:rsidR="00CF5D63" w:rsidRPr="00EA0441" w:rsidRDefault="00864B39" w:rsidP="00E0050C">
      <w:pPr>
        <w:spacing w:line="240" w:lineRule="auto"/>
        <w:jc w:val="center"/>
        <w:rPr>
          <w:rFonts w:asciiTheme="minorHAnsi" w:hAnsiTheme="minorHAnsi" w:cstheme="minorHAnsi"/>
          <w:sz w:val="28"/>
          <w:szCs w:val="21"/>
        </w:rPr>
      </w:pPr>
      <w:r w:rsidRPr="00EA0441">
        <w:rPr>
          <w:rFonts w:asciiTheme="minorHAnsi" w:hAnsiTheme="minorHAnsi" w:cstheme="minorHAnsi"/>
          <w:sz w:val="28"/>
          <w:szCs w:val="21"/>
        </w:rPr>
        <w:t>F</w:t>
      </w:r>
      <w:r w:rsidRPr="00EA0441">
        <w:rPr>
          <w:rFonts w:asciiTheme="minorHAnsi" w:hAnsiTheme="minorHAnsi" w:cstheme="minorHAnsi"/>
          <w:sz w:val="28"/>
          <w:szCs w:val="21"/>
          <w:lang w:eastAsia="zh-TW"/>
        </w:rPr>
        <w:t>aculty</w:t>
      </w:r>
      <w:r w:rsidR="00CF5D63" w:rsidRPr="00EA0441">
        <w:rPr>
          <w:rFonts w:asciiTheme="minorHAnsi" w:hAnsiTheme="minorHAnsi" w:cstheme="minorHAnsi"/>
          <w:sz w:val="28"/>
          <w:szCs w:val="21"/>
        </w:rPr>
        <w:t xml:space="preserve"> of </w:t>
      </w:r>
      <w:r w:rsidR="006E1BCA" w:rsidRPr="00EA0441">
        <w:rPr>
          <w:rFonts w:asciiTheme="minorHAnsi" w:hAnsiTheme="minorHAnsi" w:cstheme="minorHAnsi"/>
          <w:sz w:val="28"/>
          <w:szCs w:val="21"/>
        </w:rPr>
        <w:t>Applied Science</w:t>
      </w:r>
      <w:r w:rsidR="00116868" w:rsidRPr="00EA0441">
        <w:rPr>
          <w:rFonts w:asciiTheme="minorHAnsi" w:hAnsiTheme="minorHAnsi" w:cstheme="minorHAnsi"/>
          <w:sz w:val="28"/>
          <w:szCs w:val="21"/>
        </w:rPr>
        <w:t>s</w:t>
      </w:r>
      <w:r w:rsidR="00E0050C" w:rsidRPr="00EA0441">
        <w:rPr>
          <w:rFonts w:asciiTheme="minorHAnsi" w:hAnsiTheme="minorHAnsi" w:cstheme="minorHAnsi"/>
          <w:sz w:val="28"/>
          <w:szCs w:val="21"/>
        </w:rPr>
        <w:br/>
      </w:r>
      <w:r w:rsidR="00CF5D63" w:rsidRPr="00EA0441">
        <w:rPr>
          <w:rFonts w:asciiTheme="minorHAnsi" w:hAnsiTheme="minorHAnsi" w:cstheme="minorHAnsi"/>
          <w:sz w:val="28"/>
          <w:szCs w:val="21"/>
        </w:rPr>
        <w:t>Bachelor of Science in Computing</w:t>
      </w:r>
    </w:p>
    <w:p w14:paraId="34129DFC" w14:textId="77777777" w:rsidR="00E46937" w:rsidRPr="00B84163" w:rsidRDefault="00E46937" w:rsidP="00406479">
      <w:pPr>
        <w:pStyle w:val="a7"/>
      </w:pPr>
    </w:p>
    <w:p w14:paraId="49439A9F" w14:textId="77777777" w:rsidR="00951A37" w:rsidRPr="00B84163" w:rsidRDefault="00951A37" w:rsidP="00406479">
      <w:pPr>
        <w:pStyle w:val="a7"/>
      </w:pPr>
    </w:p>
    <w:p w14:paraId="418FA9F1" w14:textId="7E3E5F4C" w:rsidR="00E46937" w:rsidRPr="00EA0441" w:rsidRDefault="0080108E" w:rsidP="002E1821">
      <w:pPr>
        <w:pStyle w:val="a7"/>
        <w:jc w:val="center"/>
        <w:rPr>
          <w:rFonts w:asciiTheme="minorHAnsi" w:hAnsiTheme="minorHAnsi"/>
          <w:sz w:val="24"/>
          <w:szCs w:val="24"/>
          <w:lang w:val="en-GB"/>
        </w:rPr>
      </w:pPr>
      <w:r w:rsidRPr="00DD050B">
        <w:rPr>
          <w:rFonts w:asciiTheme="minorHAnsi" w:hAnsiTheme="minorHAnsi"/>
          <w:sz w:val="36"/>
          <w:szCs w:val="36"/>
        </w:rPr>
        <w:t>COMP490 Final Year Project</w:t>
      </w:r>
      <w:r w:rsidR="00942F08" w:rsidRPr="00DD050B">
        <w:rPr>
          <w:rFonts w:asciiTheme="minorHAnsi" w:hAnsiTheme="minorHAnsi"/>
          <w:sz w:val="36"/>
          <w:szCs w:val="36"/>
        </w:rPr>
        <w:br/>
        <w:t>Final Report</w:t>
      </w:r>
      <w:r w:rsidR="00E46937" w:rsidRPr="00EA0441">
        <w:rPr>
          <w:rFonts w:asciiTheme="minorHAnsi" w:hAnsiTheme="minorHAnsi"/>
          <w:sz w:val="32"/>
          <w:szCs w:val="32"/>
          <w:lang w:val="en-GB"/>
        </w:rPr>
        <w:br/>
      </w:r>
      <w:r w:rsidR="00E46937" w:rsidRPr="00EA0441">
        <w:rPr>
          <w:rFonts w:asciiTheme="minorHAnsi" w:hAnsiTheme="minorHAnsi"/>
          <w:sz w:val="24"/>
          <w:szCs w:val="24"/>
          <w:lang w:val="en-GB"/>
        </w:rPr>
        <w:br/>
      </w:r>
      <w:r w:rsidR="005E201A" w:rsidRPr="00EA0441">
        <w:rPr>
          <w:rFonts w:asciiTheme="minorHAnsi" w:hAnsiTheme="minorHAnsi"/>
          <w:lang w:val="en-GB"/>
        </w:rPr>
        <w:t xml:space="preserve">Academic Year </w:t>
      </w:r>
      <w:r w:rsidR="00460CAF" w:rsidRPr="00EA0441">
        <w:rPr>
          <w:rFonts w:asciiTheme="minorHAnsi" w:hAnsiTheme="minorHAnsi"/>
          <w:lang w:val="en-GB"/>
        </w:rPr>
        <w:t>20</w:t>
      </w:r>
      <w:r w:rsidR="0020529A" w:rsidRPr="00EA0441">
        <w:rPr>
          <w:rFonts w:asciiTheme="minorHAnsi" w:hAnsiTheme="minorHAnsi"/>
          <w:lang w:val="en-GB"/>
        </w:rPr>
        <w:t>2</w:t>
      </w:r>
      <w:r w:rsidR="00B069C4">
        <w:rPr>
          <w:rFonts w:asciiTheme="minorHAnsi" w:hAnsiTheme="minorHAnsi"/>
          <w:lang w:val="en-GB"/>
        </w:rPr>
        <w:t>5</w:t>
      </w:r>
      <w:r w:rsidR="00460CAF" w:rsidRPr="00EA0441">
        <w:rPr>
          <w:rFonts w:asciiTheme="minorHAnsi" w:hAnsiTheme="minorHAnsi"/>
          <w:lang w:val="en-GB"/>
        </w:rPr>
        <w:t>/</w:t>
      </w:r>
      <w:r w:rsidR="00BF42B1" w:rsidRPr="00EA0441">
        <w:rPr>
          <w:rFonts w:asciiTheme="minorHAnsi" w:hAnsiTheme="minorHAnsi"/>
          <w:lang w:val="en-GB"/>
        </w:rPr>
        <w:t>2</w:t>
      </w:r>
      <w:r w:rsidR="00B069C4">
        <w:rPr>
          <w:rFonts w:asciiTheme="minorHAnsi" w:hAnsiTheme="minorHAnsi"/>
          <w:lang w:val="en-GB"/>
        </w:rPr>
        <w:t>6</w:t>
      </w:r>
      <w:r w:rsidR="00E46937" w:rsidRPr="00EA0441">
        <w:rPr>
          <w:rFonts w:asciiTheme="minorHAnsi" w:hAnsiTheme="minorHAnsi"/>
          <w:lang w:val="en-GB"/>
        </w:rPr>
        <w:t xml:space="preserve"> </w:t>
      </w:r>
    </w:p>
    <w:p w14:paraId="3F7756C5" w14:textId="77777777" w:rsidR="00E46937" w:rsidRPr="00B84163" w:rsidRDefault="00E46937" w:rsidP="00406479">
      <w:pPr>
        <w:pStyle w:val="a7"/>
      </w:pPr>
    </w:p>
    <w:p w14:paraId="6048A3B3" w14:textId="77777777" w:rsidR="00E46937" w:rsidRPr="00B84163" w:rsidRDefault="00E46937" w:rsidP="00406479">
      <w:pPr>
        <w:pStyle w:val="a7"/>
      </w:pPr>
    </w:p>
    <w:tbl>
      <w:tblPr>
        <w:tblW w:w="0" w:type="auto"/>
        <w:jc w:val="center"/>
        <w:tblLook w:val="00A0" w:firstRow="1" w:lastRow="0" w:firstColumn="1" w:lastColumn="0" w:noHBand="0" w:noVBand="0"/>
      </w:tblPr>
      <w:tblGrid>
        <w:gridCol w:w="2448"/>
        <w:gridCol w:w="6068"/>
      </w:tblGrid>
      <w:tr w:rsidR="00CF5B1C" w:rsidRPr="00B84163" w14:paraId="32C0AA59" w14:textId="77777777" w:rsidTr="0080108E">
        <w:trPr>
          <w:trHeight w:val="1178"/>
          <w:jc w:val="center"/>
        </w:trPr>
        <w:tc>
          <w:tcPr>
            <w:tcW w:w="8516" w:type="dxa"/>
            <w:gridSpan w:val="2"/>
            <w:tcBorders>
              <w:top w:val="single" w:sz="4" w:space="0" w:color="BFBFBF"/>
              <w:left w:val="single" w:sz="4" w:space="0" w:color="BFBFBF"/>
              <w:right w:val="single" w:sz="4" w:space="0" w:color="BFBFBF"/>
            </w:tcBorders>
            <w:vAlign w:val="center"/>
          </w:tcPr>
          <w:p w14:paraId="5DBCE597" w14:textId="257A2846" w:rsidR="00CF5B1C" w:rsidRPr="00DD050B" w:rsidRDefault="00CF5B1C" w:rsidP="00CF5B1C">
            <w:pPr>
              <w:pStyle w:val="a7"/>
              <w:jc w:val="center"/>
              <w:rPr>
                <w:sz w:val="28"/>
                <w:szCs w:val="28"/>
                <w:highlight w:val="red"/>
              </w:rPr>
            </w:pPr>
            <w:r w:rsidRPr="004A7040">
              <w:rPr>
                <w:sz w:val="32"/>
                <w:szCs w:val="32"/>
              </w:rPr>
              <w:t>Analysis of floor plan in a building based on image recognition technology</w:t>
            </w:r>
          </w:p>
        </w:tc>
      </w:tr>
      <w:tr w:rsidR="00CF5B1C" w:rsidRPr="00B84163" w14:paraId="2576518E" w14:textId="77777777" w:rsidTr="0080108E">
        <w:trPr>
          <w:jc w:val="center"/>
        </w:trPr>
        <w:tc>
          <w:tcPr>
            <w:tcW w:w="2448" w:type="dxa"/>
            <w:tcBorders>
              <w:top w:val="single" w:sz="4" w:space="0" w:color="BFBFBF"/>
              <w:left w:val="nil"/>
              <w:bottom w:val="nil"/>
              <w:right w:val="nil"/>
            </w:tcBorders>
            <w:vAlign w:val="center"/>
          </w:tcPr>
          <w:p w14:paraId="2453DFAA" w14:textId="77777777" w:rsidR="00CF5B1C" w:rsidRPr="00B84163" w:rsidRDefault="00CF5B1C" w:rsidP="00CF5B1C">
            <w:pPr>
              <w:pStyle w:val="a7"/>
            </w:pPr>
          </w:p>
          <w:p w14:paraId="40B8539A" w14:textId="77777777" w:rsidR="00CF5B1C" w:rsidRPr="00B84163" w:rsidRDefault="00CF5B1C" w:rsidP="00CF5B1C">
            <w:pPr>
              <w:pStyle w:val="a7"/>
            </w:pPr>
          </w:p>
          <w:p w14:paraId="7A6C026C" w14:textId="77777777" w:rsidR="00CF5B1C" w:rsidRPr="00B84163" w:rsidRDefault="00CF5B1C" w:rsidP="00CF5B1C">
            <w:pPr>
              <w:pStyle w:val="a7"/>
            </w:pPr>
          </w:p>
          <w:p w14:paraId="1CA5F461" w14:textId="77777777" w:rsidR="00CF5B1C" w:rsidRPr="00B84163" w:rsidRDefault="00CF5B1C" w:rsidP="00CF5B1C">
            <w:pPr>
              <w:pStyle w:val="a7"/>
            </w:pPr>
          </w:p>
          <w:p w14:paraId="259CEC8E" w14:textId="77777777" w:rsidR="00CF5B1C" w:rsidRPr="00B84163" w:rsidRDefault="00CF5B1C" w:rsidP="00CF5B1C">
            <w:pPr>
              <w:pStyle w:val="a7"/>
            </w:pPr>
          </w:p>
          <w:p w14:paraId="102BC9B9" w14:textId="77777777" w:rsidR="00CF5B1C" w:rsidRPr="00B84163" w:rsidRDefault="00CF5B1C" w:rsidP="00CF5B1C">
            <w:pPr>
              <w:pStyle w:val="a7"/>
            </w:pPr>
          </w:p>
          <w:p w14:paraId="7AE67247" w14:textId="77777777" w:rsidR="00CF5B1C" w:rsidRPr="00B84163" w:rsidRDefault="00CF5B1C" w:rsidP="00CF5B1C">
            <w:pPr>
              <w:pStyle w:val="a7"/>
            </w:pPr>
          </w:p>
        </w:tc>
        <w:tc>
          <w:tcPr>
            <w:tcW w:w="6068" w:type="dxa"/>
            <w:tcBorders>
              <w:top w:val="single" w:sz="4" w:space="0" w:color="BFBFBF"/>
              <w:left w:val="nil"/>
              <w:bottom w:val="nil"/>
              <w:right w:val="nil"/>
            </w:tcBorders>
            <w:vAlign w:val="center"/>
          </w:tcPr>
          <w:p w14:paraId="276583C4" w14:textId="75B87DB7" w:rsidR="00CF5B1C" w:rsidRDefault="00CF5B1C" w:rsidP="00CF5B1C">
            <w:pPr>
              <w:pStyle w:val="a7"/>
            </w:pPr>
          </w:p>
          <w:p w14:paraId="41BBC3ED" w14:textId="5B582B0B" w:rsidR="00CF5B1C" w:rsidRDefault="00CF5B1C" w:rsidP="00CF5B1C">
            <w:pPr>
              <w:pStyle w:val="a7"/>
            </w:pPr>
          </w:p>
          <w:p w14:paraId="60783DEE" w14:textId="7FECB3BD" w:rsidR="00CF5B1C" w:rsidRDefault="00CF5B1C" w:rsidP="00CF5B1C">
            <w:pPr>
              <w:pStyle w:val="a7"/>
            </w:pPr>
          </w:p>
          <w:p w14:paraId="36B86986" w14:textId="5BB509ED" w:rsidR="00CF5B1C" w:rsidRDefault="00CF5B1C" w:rsidP="00CF5B1C">
            <w:pPr>
              <w:pStyle w:val="a7"/>
            </w:pPr>
          </w:p>
          <w:p w14:paraId="4B4AB78B" w14:textId="0C701F4C" w:rsidR="00CF5B1C" w:rsidRDefault="00CF5B1C" w:rsidP="00CF5B1C">
            <w:pPr>
              <w:pStyle w:val="a7"/>
            </w:pPr>
          </w:p>
          <w:p w14:paraId="446D6B3E" w14:textId="34B8120D" w:rsidR="00CF5B1C" w:rsidRDefault="00CF5B1C" w:rsidP="00CF5B1C">
            <w:pPr>
              <w:pStyle w:val="a7"/>
            </w:pPr>
          </w:p>
          <w:p w14:paraId="14993F1D" w14:textId="5616EC76" w:rsidR="00CF5B1C" w:rsidRDefault="00CF5B1C" w:rsidP="00CF5B1C">
            <w:pPr>
              <w:pStyle w:val="a7"/>
            </w:pPr>
          </w:p>
          <w:p w14:paraId="487A5C29" w14:textId="77777777" w:rsidR="00CF5B1C" w:rsidRDefault="00CF5B1C" w:rsidP="00CF5B1C">
            <w:pPr>
              <w:pStyle w:val="a7"/>
            </w:pPr>
          </w:p>
          <w:p w14:paraId="75BB1735" w14:textId="1725FCF2" w:rsidR="00CF5B1C" w:rsidRPr="00B84163" w:rsidRDefault="00CF5B1C" w:rsidP="00CF5B1C">
            <w:pPr>
              <w:pStyle w:val="a7"/>
            </w:pPr>
          </w:p>
        </w:tc>
      </w:tr>
      <w:tr w:rsidR="00CF5B1C" w:rsidRPr="00B84163" w14:paraId="4C32D990" w14:textId="77777777" w:rsidTr="0080108E">
        <w:trPr>
          <w:trHeight w:val="378"/>
          <w:jc w:val="center"/>
        </w:trPr>
        <w:tc>
          <w:tcPr>
            <w:tcW w:w="2448" w:type="dxa"/>
            <w:vAlign w:val="center"/>
            <w:hideMark/>
          </w:tcPr>
          <w:p w14:paraId="47236D75" w14:textId="26520C76" w:rsidR="00CF5B1C" w:rsidRPr="00E0050C" w:rsidRDefault="00CF5B1C" w:rsidP="00CF5B1C">
            <w:pPr>
              <w:pStyle w:val="a7"/>
            </w:pPr>
            <w:r>
              <w:t>Project</w:t>
            </w:r>
            <w:r w:rsidRPr="00E0050C">
              <w:t xml:space="preserve"> number:</w:t>
            </w:r>
          </w:p>
        </w:tc>
        <w:tc>
          <w:tcPr>
            <w:tcW w:w="6068" w:type="dxa"/>
            <w:vAlign w:val="center"/>
          </w:tcPr>
          <w:p w14:paraId="352AF62D" w14:textId="5D882743" w:rsidR="00CF5B1C" w:rsidRPr="00CF5B1C" w:rsidRDefault="00CF5B1C" w:rsidP="00CF5B1C">
            <w:pPr>
              <w:pStyle w:val="a7"/>
              <w:rPr>
                <w:rFonts w:eastAsiaTheme="minorEastAsia" w:hint="eastAsia"/>
                <w:highlight w:val="yellow"/>
                <w:lang w:eastAsia="zh-CN"/>
              </w:rPr>
            </w:pPr>
            <w:r>
              <w:rPr>
                <w:rFonts w:eastAsiaTheme="minorEastAsia" w:hint="eastAsia"/>
                <w:lang w:eastAsia="zh-CN"/>
              </w:rPr>
              <w:t>43</w:t>
            </w:r>
          </w:p>
        </w:tc>
      </w:tr>
      <w:tr w:rsidR="00CF5B1C" w:rsidRPr="00B84163" w14:paraId="6131DD14" w14:textId="77777777" w:rsidTr="0080108E">
        <w:trPr>
          <w:trHeight w:val="360"/>
          <w:jc w:val="center"/>
        </w:trPr>
        <w:tc>
          <w:tcPr>
            <w:tcW w:w="2448" w:type="dxa"/>
            <w:vAlign w:val="center"/>
          </w:tcPr>
          <w:p w14:paraId="55D15283" w14:textId="6518848C" w:rsidR="00CF5B1C" w:rsidRPr="00E0050C" w:rsidRDefault="00CF5B1C" w:rsidP="00CF5B1C">
            <w:pPr>
              <w:pStyle w:val="a7"/>
            </w:pPr>
            <w:r>
              <w:t>Student ID:</w:t>
            </w:r>
          </w:p>
        </w:tc>
        <w:tc>
          <w:tcPr>
            <w:tcW w:w="6068" w:type="dxa"/>
            <w:vAlign w:val="center"/>
          </w:tcPr>
          <w:p w14:paraId="5A574654" w14:textId="543D6AF3" w:rsidR="00CF5B1C" w:rsidRPr="00E0050C" w:rsidRDefault="00CF5B1C" w:rsidP="00CF5B1C">
            <w:pPr>
              <w:pStyle w:val="a7"/>
              <w:rPr>
                <w:highlight w:val="red"/>
              </w:rPr>
            </w:pPr>
            <w:r>
              <w:rPr>
                <w:rFonts w:asciiTheme="minorEastAsia" w:eastAsiaTheme="minorEastAsia" w:hAnsiTheme="minorEastAsia" w:hint="eastAsia"/>
                <w:lang w:val="en-GB" w:eastAsia="zh-CN"/>
              </w:rPr>
              <w:t>P</w:t>
            </w:r>
            <w:r>
              <w:rPr>
                <w:rFonts w:eastAsiaTheme="minorEastAsia" w:hint="eastAsia"/>
                <w:lang w:val="en-GB" w:eastAsia="zh-CN"/>
              </w:rPr>
              <w:t>2211681</w:t>
            </w:r>
          </w:p>
        </w:tc>
      </w:tr>
      <w:tr w:rsidR="00CF5B1C" w:rsidRPr="00B84163" w14:paraId="02CD57EF" w14:textId="77777777" w:rsidTr="0080108E">
        <w:trPr>
          <w:trHeight w:val="360"/>
          <w:jc w:val="center"/>
        </w:trPr>
        <w:tc>
          <w:tcPr>
            <w:tcW w:w="2448" w:type="dxa"/>
            <w:vAlign w:val="center"/>
          </w:tcPr>
          <w:p w14:paraId="50FB3CEE" w14:textId="5F95A29F" w:rsidR="00CF5B1C" w:rsidRPr="00E0050C" w:rsidRDefault="00CF5B1C" w:rsidP="00CF5B1C">
            <w:pPr>
              <w:pStyle w:val="a7"/>
            </w:pPr>
            <w:r>
              <w:t xml:space="preserve">Student name: </w:t>
            </w:r>
          </w:p>
        </w:tc>
        <w:tc>
          <w:tcPr>
            <w:tcW w:w="6068" w:type="dxa"/>
            <w:vAlign w:val="center"/>
          </w:tcPr>
          <w:p w14:paraId="515D492E" w14:textId="37D2B441" w:rsidR="00CF5B1C" w:rsidRPr="00E0050C" w:rsidRDefault="00CF5B1C" w:rsidP="00CF5B1C">
            <w:pPr>
              <w:pStyle w:val="a7"/>
              <w:rPr>
                <w:highlight w:val="red"/>
              </w:rPr>
            </w:pPr>
            <w:r>
              <w:rPr>
                <w:rFonts w:eastAsiaTheme="minorEastAsia" w:hint="eastAsia"/>
                <w:lang w:val="en-GB" w:eastAsia="zh-CN"/>
              </w:rPr>
              <w:t>GUO YU XUAN</w:t>
            </w:r>
          </w:p>
        </w:tc>
      </w:tr>
      <w:tr w:rsidR="00CF5B1C" w:rsidRPr="00B84163" w14:paraId="478C06DF" w14:textId="77777777" w:rsidTr="0080108E">
        <w:trPr>
          <w:trHeight w:val="360"/>
          <w:jc w:val="center"/>
        </w:trPr>
        <w:tc>
          <w:tcPr>
            <w:tcW w:w="2448" w:type="dxa"/>
            <w:vAlign w:val="center"/>
          </w:tcPr>
          <w:p w14:paraId="52787DB1" w14:textId="77777777" w:rsidR="00CF5B1C" w:rsidRPr="00E0050C" w:rsidRDefault="00CF5B1C" w:rsidP="00CF5B1C">
            <w:pPr>
              <w:pStyle w:val="a7"/>
            </w:pPr>
          </w:p>
        </w:tc>
        <w:tc>
          <w:tcPr>
            <w:tcW w:w="6068" w:type="dxa"/>
            <w:vAlign w:val="center"/>
          </w:tcPr>
          <w:p w14:paraId="737AC2B1" w14:textId="77777777" w:rsidR="00CF5B1C" w:rsidRPr="00E0050C" w:rsidRDefault="00CF5B1C" w:rsidP="00CF5B1C">
            <w:pPr>
              <w:pStyle w:val="a7"/>
              <w:rPr>
                <w:highlight w:val="red"/>
              </w:rPr>
            </w:pPr>
          </w:p>
        </w:tc>
      </w:tr>
      <w:tr w:rsidR="00CF5B1C" w:rsidRPr="00B84163" w14:paraId="0B420383" w14:textId="77777777" w:rsidTr="0080108E">
        <w:trPr>
          <w:trHeight w:val="360"/>
          <w:jc w:val="center"/>
        </w:trPr>
        <w:tc>
          <w:tcPr>
            <w:tcW w:w="2448" w:type="dxa"/>
            <w:vAlign w:val="center"/>
          </w:tcPr>
          <w:p w14:paraId="1AB326B8" w14:textId="4B3CC3A0" w:rsidR="00CF5B1C" w:rsidRPr="00E0050C" w:rsidRDefault="00CF5B1C" w:rsidP="00CF5B1C">
            <w:pPr>
              <w:pStyle w:val="a7"/>
            </w:pPr>
            <w:r w:rsidRPr="00E0050C">
              <w:t>Supervisor:</w:t>
            </w:r>
          </w:p>
        </w:tc>
        <w:tc>
          <w:tcPr>
            <w:tcW w:w="6068" w:type="dxa"/>
            <w:vAlign w:val="center"/>
          </w:tcPr>
          <w:p w14:paraId="65E131D7" w14:textId="5EAD10B5" w:rsidR="00CF5B1C" w:rsidRPr="00E0050C" w:rsidRDefault="00CF5B1C" w:rsidP="00CF5B1C">
            <w:pPr>
              <w:pStyle w:val="a7"/>
              <w:rPr>
                <w:highlight w:val="red"/>
              </w:rPr>
            </w:pPr>
            <w:r w:rsidRPr="00D76BC7">
              <w:t>JACKY TANG</w:t>
            </w:r>
          </w:p>
        </w:tc>
      </w:tr>
      <w:tr w:rsidR="00CF5B1C" w:rsidRPr="00B84163" w14:paraId="67928959" w14:textId="77777777" w:rsidTr="0080108E">
        <w:trPr>
          <w:trHeight w:val="360"/>
          <w:jc w:val="center"/>
        </w:trPr>
        <w:tc>
          <w:tcPr>
            <w:tcW w:w="2448" w:type="dxa"/>
            <w:vAlign w:val="center"/>
          </w:tcPr>
          <w:p w14:paraId="7E8D7C79" w14:textId="5D033B35" w:rsidR="00CF5B1C" w:rsidRPr="00E0050C" w:rsidRDefault="00CF5B1C" w:rsidP="00CF5B1C">
            <w:pPr>
              <w:pStyle w:val="a7"/>
            </w:pPr>
            <w:r w:rsidRPr="00E0050C">
              <w:t>Assessor:</w:t>
            </w:r>
          </w:p>
        </w:tc>
        <w:tc>
          <w:tcPr>
            <w:tcW w:w="6068" w:type="dxa"/>
            <w:vAlign w:val="center"/>
          </w:tcPr>
          <w:p w14:paraId="14ED1D87" w14:textId="52531669" w:rsidR="00CF5B1C" w:rsidRPr="00E0050C" w:rsidRDefault="00CF5B1C" w:rsidP="00CF5B1C">
            <w:pPr>
              <w:pStyle w:val="a7"/>
              <w:rPr>
                <w:highlight w:val="red"/>
              </w:rPr>
            </w:pPr>
            <w:proofErr w:type="spellStart"/>
            <w:r>
              <w:rPr>
                <w:rFonts w:eastAsiaTheme="minorEastAsia" w:hint="eastAsia"/>
                <w:lang w:eastAsia="zh-CN"/>
              </w:rPr>
              <w:t>Yanming</w:t>
            </w:r>
            <w:proofErr w:type="spellEnd"/>
            <w:r>
              <w:rPr>
                <w:rFonts w:eastAsiaTheme="minorEastAsia" w:hint="eastAsia"/>
                <w:lang w:eastAsia="zh-CN"/>
              </w:rPr>
              <w:t>, Ye</w:t>
            </w:r>
          </w:p>
        </w:tc>
      </w:tr>
      <w:tr w:rsidR="00CF5B1C" w:rsidRPr="00B84163" w14:paraId="18FB0989" w14:textId="77777777" w:rsidTr="0080108E">
        <w:trPr>
          <w:trHeight w:val="360"/>
          <w:jc w:val="center"/>
        </w:trPr>
        <w:tc>
          <w:tcPr>
            <w:tcW w:w="2448" w:type="dxa"/>
            <w:vAlign w:val="center"/>
          </w:tcPr>
          <w:p w14:paraId="7BAC1C35" w14:textId="77777777" w:rsidR="00CF5B1C" w:rsidRPr="00E0050C" w:rsidRDefault="00CF5B1C" w:rsidP="00CF5B1C">
            <w:pPr>
              <w:pStyle w:val="a7"/>
            </w:pPr>
          </w:p>
        </w:tc>
        <w:tc>
          <w:tcPr>
            <w:tcW w:w="6068" w:type="dxa"/>
            <w:vAlign w:val="center"/>
          </w:tcPr>
          <w:p w14:paraId="14C30748" w14:textId="7422F3AF" w:rsidR="00CF5B1C" w:rsidRPr="00E0050C" w:rsidRDefault="00CF5B1C" w:rsidP="00CF5B1C">
            <w:pPr>
              <w:pStyle w:val="a7"/>
              <w:rPr>
                <w:highlight w:val="red"/>
              </w:rPr>
            </w:pPr>
          </w:p>
        </w:tc>
      </w:tr>
      <w:tr w:rsidR="00CF5B1C" w:rsidRPr="00B84163" w14:paraId="4EECB946" w14:textId="77777777" w:rsidTr="0080108E">
        <w:trPr>
          <w:trHeight w:val="360"/>
          <w:jc w:val="center"/>
        </w:trPr>
        <w:tc>
          <w:tcPr>
            <w:tcW w:w="2448" w:type="dxa"/>
            <w:vAlign w:val="center"/>
            <w:hideMark/>
          </w:tcPr>
          <w:p w14:paraId="71A97EF8" w14:textId="7A1FD6A0" w:rsidR="00CF5B1C" w:rsidRPr="00E0050C" w:rsidRDefault="00CF5B1C" w:rsidP="00CF5B1C">
            <w:pPr>
              <w:pStyle w:val="a7"/>
            </w:pPr>
            <w:r w:rsidRPr="00E0050C">
              <w:t>Submission Date:</w:t>
            </w:r>
          </w:p>
        </w:tc>
        <w:tc>
          <w:tcPr>
            <w:tcW w:w="6068" w:type="dxa"/>
            <w:vAlign w:val="center"/>
          </w:tcPr>
          <w:p w14:paraId="0E78E4C3" w14:textId="1E1A9F23" w:rsidR="00CF5B1C" w:rsidRPr="00E0050C" w:rsidRDefault="00CF5B1C" w:rsidP="00CF5B1C">
            <w:pPr>
              <w:pStyle w:val="a7"/>
            </w:pPr>
            <w:r w:rsidRPr="0080108E">
              <w:rPr>
                <w:highlight w:val="red"/>
              </w:rPr>
              <w:t>XXX XX, 202</w:t>
            </w:r>
            <w:r>
              <w:rPr>
                <w:highlight w:val="red"/>
              </w:rPr>
              <w:t>6</w:t>
            </w:r>
          </w:p>
        </w:tc>
      </w:tr>
      <w:tr w:rsidR="00CF5B1C" w:rsidRPr="00B84163" w14:paraId="2F0F2DE9" w14:textId="77777777" w:rsidTr="0080108E">
        <w:trPr>
          <w:trHeight w:val="360"/>
          <w:jc w:val="center"/>
        </w:trPr>
        <w:tc>
          <w:tcPr>
            <w:tcW w:w="2448" w:type="dxa"/>
            <w:vAlign w:val="center"/>
          </w:tcPr>
          <w:p w14:paraId="62B9DE2B" w14:textId="77777777" w:rsidR="00CF5B1C" w:rsidRPr="00E0050C" w:rsidRDefault="00CF5B1C" w:rsidP="00CF5B1C">
            <w:pPr>
              <w:pStyle w:val="a7"/>
            </w:pPr>
          </w:p>
        </w:tc>
        <w:tc>
          <w:tcPr>
            <w:tcW w:w="6068" w:type="dxa"/>
            <w:vAlign w:val="center"/>
          </w:tcPr>
          <w:p w14:paraId="0F8CFE94" w14:textId="77777777" w:rsidR="00CF5B1C" w:rsidRPr="00E0050C" w:rsidRDefault="00CF5B1C" w:rsidP="00CF5B1C">
            <w:pPr>
              <w:pStyle w:val="a7"/>
            </w:pPr>
          </w:p>
        </w:tc>
      </w:tr>
      <w:tr w:rsidR="00CF5B1C" w:rsidRPr="00B84163" w14:paraId="7DC35201" w14:textId="77777777" w:rsidTr="0080108E">
        <w:trPr>
          <w:trHeight w:val="360"/>
          <w:jc w:val="center"/>
        </w:trPr>
        <w:tc>
          <w:tcPr>
            <w:tcW w:w="2448" w:type="dxa"/>
            <w:vAlign w:val="center"/>
          </w:tcPr>
          <w:p w14:paraId="74611BAF" w14:textId="1A5F8D48" w:rsidR="00CF5B1C" w:rsidRPr="00E0050C" w:rsidRDefault="00CF5B1C" w:rsidP="00CF5B1C">
            <w:pPr>
              <w:pStyle w:val="a7"/>
            </w:pPr>
          </w:p>
        </w:tc>
        <w:tc>
          <w:tcPr>
            <w:tcW w:w="6068" w:type="dxa"/>
            <w:vAlign w:val="center"/>
          </w:tcPr>
          <w:p w14:paraId="4C6FF2D2" w14:textId="38BBDECF" w:rsidR="00CF5B1C" w:rsidRPr="00E0050C" w:rsidRDefault="00CF5B1C" w:rsidP="00CF5B1C">
            <w:pPr>
              <w:pStyle w:val="a7"/>
            </w:pPr>
          </w:p>
        </w:tc>
      </w:tr>
    </w:tbl>
    <w:p w14:paraId="492DE9E6" w14:textId="77777777" w:rsidR="00A62834" w:rsidRPr="00B84163" w:rsidRDefault="00A62834" w:rsidP="005C5FEC">
      <w:pPr>
        <w:sectPr w:rsidR="00A62834" w:rsidRPr="00B84163" w:rsidSect="004A6CE2">
          <w:footerReference w:type="default" r:id="rId9"/>
          <w:pgSz w:w="11907" w:h="16839" w:code="9"/>
          <w:pgMar w:top="1440" w:right="1440" w:bottom="1440" w:left="1440" w:header="720" w:footer="720" w:gutter="0"/>
          <w:pgNumType w:fmt="lowerRoman" w:start="1"/>
          <w:cols w:space="720"/>
          <w:titlePg/>
          <w:docGrid w:linePitch="360"/>
        </w:sectPr>
      </w:pPr>
    </w:p>
    <w:p w14:paraId="030815A1" w14:textId="77777777" w:rsidR="00533134" w:rsidRPr="0006432A" w:rsidRDefault="00533134" w:rsidP="0006432A">
      <w:pPr>
        <w:pStyle w:val="SectionHeading"/>
      </w:pPr>
      <w:bookmarkStart w:id="3" w:name="_Toc378164300"/>
      <w:bookmarkEnd w:id="3"/>
      <w:r w:rsidRPr="0006432A">
        <w:lastRenderedPageBreak/>
        <w:t>Declaration of Originality</w:t>
      </w:r>
    </w:p>
    <w:p w14:paraId="683262AE" w14:textId="085E37BB" w:rsidR="00533134" w:rsidRPr="00533134" w:rsidRDefault="00533134" w:rsidP="00533134">
      <w:r w:rsidRPr="00533134">
        <w:t xml:space="preserve">I, </w:t>
      </w:r>
      <w:r w:rsidR="00CF5B1C">
        <w:rPr>
          <w:rFonts w:eastAsiaTheme="minorEastAsia" w:hint="eastAsia"/>
          <w:lang w:eastAsia="zh-CN"/>
        </w:rPr>
        <w:t xml:space="preserve">Guo </w:t>
      </w:r>
      <w:proofErr w:type="spellStart"/>
      <w:r w:rsidR="00CF5B1C">
        <w:rPr>
          <w:rFonts w:eastAsiaTheme="minorEastAsia" w:hint="eastAsia"/>
          <w:lang w:eastAsia="zh-CN"/>
        </w:rPr>
        <w:t>YuXuan</w:t>
      </w:r>
      <w:proofErr w:type="spellEnd"/>
      <w:r w:rsidRPr="00533134">
        <w:t>, declare that this report and the work reported herein was composed by and originated entirely from me. This report has not been submitted in any form for another degree or diploma at any university or other institute of tertiary education. Information derived from the published and unpublished work of others has been acknowledged in the text and a list of references is given in the bibliography.</w:t>
      </w:r>
    </w:p>
    <w:p w14:paraId="700098F5" w14:textId="77777777" w:rsidR="00533134" w:rsidRPr="00533134" w:rsidRDefault="00533134" w:rsidP="00533134"/>
    <w:p w14:paraId="61F8E77D" w14:textId="77777777" w:rsidR="00533134" w:rsidRPr="00533134" w:rsidRDefault="00533134" w:rsidP="00533134"/>
    <w:p w14:paraId="24D58340" w14:textId="77777777" w:rsidR="00533134" w:rsidRPr="00533134" w:rsidRDefault="00533134" w:rsidP="00533134"/>
    <w:p w14:paraId="2E18E3C0" w14:textId="77777777" w:rsidR="00533134" w:rsidRPr="00533134" w:rsidRDefault="00533134" w:rsidP="00533134">
      <w:pPr>
        <w:tabs>
          <w:tab w:val="right" w:pos="9000"/>
        </w:tabs>
      </w:pPr>
      <w:r w:rsidRPr="00533134">
        <w:tab/>
      </w:r>
      <w:r w:rsidRPr="00533134">
        <w:rPr>
          <w:highlight w:val="red"/>
        </w:rPr>
        <w:t>[Your signature]</w:t>
      </w:r>
    </w:p>
    <w:p w14:paraId="0BE60AC1" w14:textId="77777777" w:rsidR="00533134" w:rsidRPr="00533134" w:rsidRDefault="00533134" w:rsidP="00533134">
      <w:pPr>
        <w:tabs>
          <w:tab w:val="right" w:pos="9000"/>
        </w:tabs>
      </w:pPr>
      <w:r w:rsidRPr="00533134">
        <w:tab/>
      </w:r>
      <w:r w:rsidRPr="00533134">
        <w:rPr>
          <w:highlight w:val="red"/>
        </w:rPr>
        <w:t>[Date of signature]</w:t>
      </w:r>
    </w:p>
    <w:p w14:paraId="7A1288BC" w14:textId="77777777" w:rsidR="00533134" w:rsidRDefault="00533134">
      <w:pPr>
        <w:spacing w:before="0" w:after="200" w:line="276" w:lineRule="auto"/>
        <w:jc w:val="left"/>
        <w:rPr>
          <w:b/>
          <w:sz w:val="24"/>
        </w:rPr>
      </w:pPr>
      <w:r>
        <w:rPr>
          <w:b/>
          <w:sz w:val="24"/>
        </w:rPr>
        <w:br w:type="page"/>
      </w:r>
    </w:p>
    <w:p w14:paraId="079EDAC6" w14:textId="1F635AD3" w:rsidR="00EE25AD" w:rsidRPr="00CF5B1C" w:rsidRDefault="00EE25AD" w:rsidP="00CF5B1C">
      <w:pPr>
        <w:pStyle w:val="SectionHeading"/>
        <w:rPr>
          <w:rFonts w:eastAsiaTheme="minorEastAsia" w:hint="eastAsia"/>
          <w:lang w:eastAsia="zh-CN"/>
        </w:rPr>
      </w:pPr>
      <w:r w:rsidRPr="00B84163">
        <w:lastRenderedPageBreak/>
        <w:t>Abstract</w:t>
      </w:r>
    </w:p>
    <w:p w14:paraId="11F03969" w14:textId="31D63608" w:rsidR="00CF5B1C" w:rsidRDefault="00CF5B1C" w:rsidP="00CF5B1C">
      <w:pPr>
        <w:jc w:val="center"/>
        <w:rPr>
          <w:rFonts w:eastAsiaTheme="minorEastAsia" w:hint="eastAsia"/>
          <w:b/>
          <w:bCs/>
          <w:lang w:eastAsia="zh-CN"/>
        </w:rPr>
      </w:pPr>
      <w:r w:rsidRPr="00CF5B1C">
        <w:rPr>
          <w:rFonts w:eastAsiaTheme="minorEastAsia"/>
          <w:b/>
          <w:bCs/>
          <w:lang w:eastAsia="zh-CN"/>
        </w:rPr>
        <w:t>An Intelligent Floor Plan Analysis System with Deep Learning and AI Consultation</w:t>
      </w:r>
    </w:p>
    <w:p w14:paraId="15FA8810" w14:textId="01E39E50" w:rsidR="00CF5B1C" w:rsidRDefault="00CF5B1C" w:rsidP="00EE25AD">
      <w:pPr>
        <w:rPr>
          <w:rFonts w:eastAsiaTheme="minorEastAsia" w:hint="eastAsia"/>
          <w:lang w:eastAsia="zh-CN"/>
        </w:rPr>
      </w:pPr>
      <w:r w:rsidRPr="00CF5B1C">
        <w:rPr>
          <w:rFonts w:eastAsiaTheme="minorEastAsia"/>
          <w:lang w:eastAsia="zh-CN"/>
        </w:rPr>
        <w:t>This paper presents an intelligent floor plan analysis system that leverages deep learning techniques for automated architectural document interpretation. The system integrates two primary computer vision tasks: semantic segmentation for room identification and object detection for furniture recognition.</w:t>
      </w:r>
      <w:r>
        <w:rPr>
          <w:rFonts w:eastAsiaTheme="minorEastAsia" w:hint="eastAsia"/>
          <w:lang w:eastAsia="zh-CN"/>
        </w:rPr>
        <w:t xml:space="preserve"> </w:t>
      </w:r>
      <w:proofErr w:type="gramStart"/>
      <w:r w:rsidRPr="00CF5B1C">
        <w:rPr>
          <w:rFonts w:eastAsiaTheme="minorEastAsia"/>
          <w:lang w:eastAsia="zh-CN"/>
        </w:rPr>
        <w:t>The</w:t>
      </w:r>
      <w:proofErr w:type="gramEnd"/>
      <w:r w:rsidRPr="00CF5B1C">
        <w:rPr>
          <w:rFonts w:eastAsiaTheme="minorEastAsia"/>
          <w:lang w:eastAsia="zh-CN"/>
        </w:rPr>
        <w:t> proposed system employs a U-Net architecture with ResNet34 encoder for pixel-level room segmentation, achieving 95.7% mean Intersection over Union (</w:t>
      </w:r>
      <w:proofErr w:type="spellStart"/>
      <w:r w:rsidRPr="00CF5B1C">
        <w:rPr>
          <w:rFonts w:eastAsiaTheme="minorEastAsia"/>
          <w:lang w:eastAsia="zh-CN"/>
        </w:rPr>
        <w:t>mIoU</w:t>
      </w:r>
      <w:proofErr w:type="spellEnd"/>
      <w:r w:rsidRPr="00CF5B1C">
        <w:rPr>
          <w:rFonts w:eastAsiaTheme="minorEastAsia"/>
          <w:lang w:eastAsia="zh-CN"/>
        </w:rPr>
        <w:t>) on the test dataset. For furniture detection, we utilize YOLOv8, trained on 90 annotated floor plan images, reaching 92.25% mean Average Precision (mAP50). The system processes architectural floor plans to extract spatial information, including room boundaries, furniture locations, and precise area measurements through user-calibrated scale conversion.</w:t>
      </w:r>
      <w:r>
        <w:rPr>
          <w:rFonts w:eastAsiaTheme="minorEastAsia" w:hint="eastAsia"/>
          <w:lang w:eastAsia="zh-CN"/>
        </w:rPr>
        <w:t xml:space="preserve"> </w:t>
      </w:r>
      <w:proofErr w:type="gramStart"/>
      <w:r w:rsidRPr="00CF5B1C">
        <w:rPr>
          <w:rFonts w:eastAsiaTheme="minorEastAsia"/>
          <w:lang w:eastAsia="zh-CN"/>
        </w:rPr>
        <w:t>A</w:t>
      </w:r>
      <w:proofErr w:type="gramEnd"/>
      <w:r w:rsidRPr="00CF5B1C">
        <w:rPr>
          <w:rFonts w:eastAsiaTheme="minorEastAsia"/>
          <w:lang w:eastAsia="zh-CN"/>
        </w:rPr>
        <w:t xml:space="preserve"> web-based interface built with </w:t>
      </w:r>
      <w:proofErr w:type="spellStart"/>
      <w:r w:rsidRPr="00CF5B1C">
        <w:rPr>
          <w:rFonts w:eastAsiaTheme="minorEastAsia"/>
          <w:lang w:eastAsia="zh-CN"/>
        </w:rPr>
        <w:t>Streamlit</w:t>
      </w:r>
      <w:proofErr w:type="spellEnd"/>
      <w:r w:rsidRPr="00CF5B1C">
        <w:rPr>
          <w:rFonts w:eastAsiaTheme="minorEastAsia"/>
          <w:lang w:eastAsia="zh-CN"/>
        </w:rPr>
        <w:t xml:space="preserve"> provides interactive visualization capabilities, featuring </w:t>
      </w:r>
      <w:proofErr w:type="spellStart"/>
      <w:r w:rsidRPr="00CF5B1C">
        <w:rPr>
          <w:rFonts w:eastAsiaTheme="minorEastAsia"/>
          <w:lang w:eastAsia="zh-CN"/>
        </w:rPr>
        <w:t>Plotly</w:t>
      </w:r>
      <w:proofErr w:type="spellEnd"/>
      <w:r w:rsidRPr="00CF5B1C">
        <w:rPr>
          <w:rFonts w:eastAsiaTheme="minorEastAsia"/>
          <w:lang w:eastAsia="zh-CN"/>
        </w:rPr>
        <w:t>-powered furniture detection with hover-highlighting functionality. The system is further enhanced with an AI consultation module powered by Ollama, enabling natural language interaction for design analysis and recommendations based on the extracted floor plan data.</w:t>
      </w:r>
      <w:r>
        <w:rPr>
          <w:rFonts w:eastAsiaTheme="minorEastAsia" w:hint="eastAsia"/>
          <w:lang w:eastAsia="zh-CN"/>
        </w:rPr>
        <w:t xml:space="preserve"> </w:t>
      </w:r>
      <w:proofErr w:type="gramStart"/>
      <w:r w:rsidRPr="00CF5B1C">
        <w:rPr>
          <w:rFonts w:eastAsiaTheme="minorEastAsia"/>
          <w:lang w:eastAsia="zh-CN"/>
        </w:rPr>
        <w:t>The</w:t>
      </w:r>
      <w:proofErr w:type="gramEnd"/>
      <w:r w:rsidRPr="00CF5B1C">
        <w:rPr>
          <w:rFonts w:eastAsiaTheme="minorEastAsia"/>
          <w:lang w:eastAsia="zh-CN"/>
        </w:rPr>
        <w:t> system demonstrates practical applications in architectural design review, space utilization analysis, and automated property documentation. Experimental results show robust performance across diverse floor plan styles, with real-time analysis capabilities and an intuitive user interface suitable for both professionals and non-experts.</w:t>
      </w:r>
    </w:p>
    <w:p w14:paraId="65282C8C" w14:textId="52976B41" w:rsidR="00CF5B1C" w:rsidRPr="00CF5B1C" w:rsidRDefault="00CF5B1C" w:rsidP="00CF5B1C">
      <w:pPr>
        <w:jc w:val="center"/>
        <w:rPr>
          <w:rFonts w:eastAsiaTheme="minorEastAsia" w:hint="eastAsia"/>
          <w:lang w:eastAsia="zh-CN"/>
        </w:rPr>
      </w:pPr>
      <w:r w:rsidRPr="00CF5B1C">
        <w:rPr>
          <w:rFonts w:eastAsiaTheme="minorEastAsia"/>
          <w:b/>
          <w:bCs/>
          <w:lang w:eastAsia="zh-CN"/>
        </w:rPr>
        <w:t>Keywords:</w:t>
      </w:r>
      <w:r w:rsidRPr="00CF5B1C">
        <w:rPr>
          <w:rFonts w:eastAsiaTheme="minorEastAsia"/>
          <w:lang w:eastAsia="zh-CN"/>
        </w:rPr>
        <w:t> Floor plan analysis, Deep learning, Semantic segmentation, Object detection, YOLOv8, U-Net, AI consultation, Computer vision</w:t>
      </w:r>
    </w:p>
    <w:p w14:paraId="49396DAC" w14:textId="5E5BFFDE" w:rsidR="006A2062" w:rsidRPr="00B84163" w:rsidRDefault="006A2062" w:rsidP="006A2062">
      <w:pPr>
        <w:pStyle w:val="SectionHeading"/>
      </w:pPr>
      <w:r>
        <w:lastRenderedPageBreak/>
        <w:t>Acknowledgement</w:t>
      </w:r>
    </w:p>
    <w:p w14:paraId="3B3132A8" w14:textId="40C25988" w:rsidR="006A2062" w:rsidRPr="00EE25AD" w:rsidRDefault="006A2062" w:rsidP="006A2062">
      <w:r>
        <w:t xml:space="preserve">Write your own </w:t>
      </w:r>
      <w:r w:rsidR="00DD050B">
        <w:t>acknowledgement.</w:t>
      </w:r>
    </w:p>
    <w:p w14:paraId="103AE695" w14:textId="77777777" w:rsidR="00EE25AD" w:rsidRDefault="00EE25AD">
      <w:pPr>
        <w:spacing w:before="0" w:after="200" w:line="276" w:lineRule="auto"/>
        <w:jc w:val="left"/>
        <w:rPr>
          <w:sz w:val="24"/>
        </w:rPr>
      </w:pPr>
    </w:p>
    <w:sdt>
      <w:sdtPr>
        <w:rPr>
          <w:b w:val="0"/>
          <w:sz w:val="24"/>
          <w:szCs w:val="24"/>
        </w:rPr>
        <w:id w:val="172485010"/>
        <w:docPartObj>
          <w:docPartGallery w:val="Table of Contents"/>
          <w:docPartUnique/>
        </w:docPartObj>
      </w:sdtPr>
      <w:sdtEndPr>
        <w:rPr>
          <w:sz w:val="22"/>
        </w:rPr>
      </w:sdtEndPr>
      <w:sdtContent>
        <w:p w14:paraId="0172E803" w14:textId="53D6FF72" w:rsidR="00192826" w:rsidRPr="00B84163" w:rsidRDefault="00192826" w:rsidP="005C5FEC">
          <w:pPr>
            <w:pStyle w:val="SectionHeading"/>
          </w:pPr>
          <w:r w:rsidRPr="00B84163">
            <w:t>Table of Contents</w:t>
          </w:r>
          <w:r w:rsidR="009E656D" w:rsidRPr="00B84163">
            <w:t xml:space="preserve"> </w:t>
          </w:r>
        </w:p>
        <w:p w14:paraId="709B518F" w14:textId="7726F67F" w:rsidR="00271E87" w:rsidRDefault="009931A5">
          <w:pPr>
            <w:pStyle w:val="TOC1"/>
            <w:rPr>
              <w:rFonts w:asciiTheme="minorHAnsi" w:eastAsiaTheme="minorEastAsia" w:hAnsiTheme="minorHAnsi" w:cstheme="minorBidi"/>
              <w:szCs w:val="22"/>
              <w:lang w:val="en-HK" w:eastAsia="zh-TW"/>
            </w:rPr>
          </w:pPr>
          <w:r w:rsidRPr="00B84163">
            <w:fldChar w:fldCharType="begin"/>
          </w:r>
          <w:r w:rsidR="00192826" w:rsidRPr="00B84163">
            <w:instrText xml:space="preserve"> TOC \o "1-3" \h \z \u </w:instrText>
          </w:r>
          <w:r w:rsidRPr="00B84163">
            <w:fldChar w:fldCharType="separate"/>
          </w:r>
          <w:hyperlink w:anchor="_Toc206691718" w:history="1">
            <w:r w:rsidR="00271E87" w:rsidRPr="00A80047">
              <w:rPr>
                <w:rStyle w:val="a5"/>
              </w:rPr>
              <w:t>1</w:t>
            </w:r>
            <w:r w:rsidR="00271E87">
              <w:rPr>
                <w:rFonts w:asciiTheme="minorHAnsi" w:eastAsiaTheme="minorEastAsia" w:hAnsiTheme="minorHAnsi" w:cstheme="minorBidi"/>
                <w:szCs w:val="22"/>
                <w:lang w:val="en-HK" w:eastAsia="zh-TW"/>
              </w:rPr>
              <w:tab/>
            </w:r>
            <w:r w:rsidR="00271E87" w:rsidRPr="00A80047">
              <w:rPr>
                <w:rStyle w:val="a5"/>
              </w:rPr>
              <w:t>Introduction</w:t>
            </w:r>
            <w:r w:rsidR="00271E87">
              <w:rPr>
                <w:webHidden/>
              </w:rPr>
              <w:tab/>
            </w:r>
            <w:r w:rsidR="00271E87">
              <w:rPr>
                <w:webHidden/>
              </w:rPr>
              <w:fldChar w:fldCharType="begin"/>
            </w:r>
            <w:r w:rsidR="00271E87">
              <w:rPr>
                <w:webHidden/>
              </w:rPr>
              <w:instrText xml:space="preserve"> PAGEREF _Toc206691718 \h </w:instrText>
            </w:r>
            <w:r w:rsidR="00271E87">
              <w:rPr>
                <w:webHidden/>
              </w:rPr>
            </w:r>
            <w:r w:rsidR="00271E87">
              <w:rPr>
                <w:webHidden/>
              </w:rPr>
              <w:fldChar w:fldCharType="separate"/>
            </w:r>
            <w:r w:rsidR="00271E87">
              <w:rPr>
                <w:webHidden/>
              </w:rPr>
              <w:t>7</w:t>
            </w:r>
            <w:r w:rsidR="00271E87">
              <w:rPr>
                <w:webHidden/>
              </w:rPr>
              <w:fldChar w:fldCharType="end"/>
            </w:r>
          </w:hyperlink>
        </w:p>
        <w:p w14:paraId="1194D8FB" w14:textId="50542187" w:rsidR="00271E87" w:rsidRDefault="00271E87">
          <w:pPr>
            <w:pStyle w:val="TOC2"/>
            <w:rPr>
              <w:rFonts w:asciiTheme="minorHAnsi" w:eastAsiaTheme="minorEastAsia" w:hAnsiTheme="minorHAnsi" w:cstheme="minorBidi"/>
              <w:szCs w:val="22"/>
              <w:lang w:val="en-HK" w:eastAsia="zh-TW"/>
            </w:rPr>
          </w:pPr>
          <w:hyperlink w:anchor="_Toc206691719" w:history="1">
            <w:r w:rsidRPr="00A80047">
              <w:rPr>
                <w:rStyle w:val="a5"/>
              </w:rPr>
              <w:t>1.1</w:t>
            </w:r>
            <w:r>
              <w:rPr>
                <w:rFonts w:asciiTheme="minorHAnsi" w:eastAsiaTheme="minorEastAsia" w:hAnsiTheme="minorHAnsi" w:cstheme="minorBidi"/>
                <w:szCs w:val="22"/>
                <w:lang w:val="en-HK" w:eastAsia="zh-TW"/>
              </w:rPr>
              <w:tab/>
            </w:r>
            <w:r w:rsidRPr="00A80047">
              <w:rPr>
                <w:rStyle w:val="a5"/>
              </w:rPr>
              <w:t>Societal, User and Business Needs</w:t>
            </w:r>
            <w:r>
              <w:rPr>
                <w:webHidden/>
              </w:rPr>
              <w:tab/>
            </w:r>
            <w:r>
              <w:rPr>
                <w:webHidden/>
              </w:rPr>
              <w:fldChar w:fldCharType="begin"/>
            </w:r>
            <w:r>
              <w:rPr>
                <w:webHidden/>
              </w:rPr>
              <w:instrText xml:space="preserve"> PAGEREF _Toc206691719 \h </w:instrText>
            </w:r>
            <w:r>
              <w:rPr>
                <w:webHidden/>
              </w:rPr>
            </w:r>
            <w:r>
              <w:rPr>
                <w:webHidden/>
              </w:rPr>
              <w:fldChar w:fldCharType="separate"/>
            </w:r>
            <w:r>
              <w:rPr>
                <w:webHidden/>
              </w:rPr>
              <w:t>8</w:t>
            </w:r>
            <w:r>
              <w:rPr>
                <w:webHidden/>
              </w:rPr>
              <w:fldChar w:fldCharType="end"/>
            </w:r>
          </w:hyperlink>
        </w:p>
        <w:p w14:paraId="1654DCBE" w14:textId="663A3F66" w:rsidR="00271E87" w:rsidRDefault="00271E87">
          <w:pPr>
            <w:pStyle w:val="TOC2"/>
            <w:rPr>
              <w:rFonts w:asciiTheme="minorHAnsi" w:eastAsiaTheme="minorEastAsia" w:hAnsiTheme="minorHAnsi" w:cstheme="minorBidi"/>
              <w:szCs w:val="22"/>
              <w:lang w:val="en-HK" w:eastAsia="zh-TW"/>
            </w:rPr>
          </w:pPr>
          <w:hyperlink w:anchor="_Toc206691720" w:history="1">
            <w:r w:rsidRPr="00A80047">
              <w:rPr>
                <w:rStyle w:val="a5"/>
              </w:rPr>
              <w:t>1.2</w:t>
            </w:r>
            <w:r>
              <w:rPr>
                <w:rFonts w:asciiTheme="minorHAnsi" w:eastAsiaTheme="minorEastAsia" w:hAnsiTheme="minorHAnsi" w:cstheme="minorBidi"/>
                <w:szCs w:val="22"/>
                <w:lang w:val="en-HK" w:eastAsia="zh-TW"/>
              </w:rPr>
              <w:tab/>
            </w:r>
            <w:r w:rsidRPr="00A80047">
              <w:rPr>
                <w:rStyle w:val="a5"/>
              </w:rPr>
              <w:t>Objectives</w:t>
            </w:r>
            <w:r>
              <w:rPr>
                <w:webHidden/>
              </w:rPr>
              <w:tab/>
            </w:r>
            <w:r>
              <w:rPr>
                <w:webHidden/>
              </w:rPr>
              <w:fldChar w:fldCharType="begin"/>
            </w:r>
            <w:r>
              <w:rPr>
                <w:webHidden/>
              </w:rPr>
              <w:instrText xml:space="preserve"> PAGEREF _Toc206691720 \h </w:instrText>
            </w:r>
            <w:r>
              <w:rPr>
                <w:webHidden/>
              </w:rPr>
            </w:r>
            <w:r>
              <w:rPr>
                <w:webHidden/>
              </w:rPr>
              <w:fldChar w:fldCharType="separate"/>
            </w:r>
            <w:r>
              <w:rPr>
                <w:webHidden/>
              </w:rPr>
              <w:t>9</w:t>
            </w:r>
            <w:r>
              <w:rPr>
                <w:webHidden/>
              </w:rPr>
              <w:fldChar w:fldCharType="end"/>
            </w:r>
          </w:hyperlink>
        </w:p>
        <w:p w14:paraId="50A52A68" w14:textId="191D98E2" w:rsidR="00271E87" w:rsidRDefault="00271E87">
          <w:pPr>
            <w:pStyle w:val="TOC2"/>
            <w:rPr>
              <w:rFonts w:asciiTheme="minorHAnsi" w:eastAsiaTheme="minorEastAsia" w:hAnsiTheme="minorHAnsi" w:cstheme="minorBidi"/>
              <w:szCs w:val="22"/>
              <w:lang w:val="en-HK" w:eastAsia="zh-TW"/>
            </w:rPr>
          </w:pPr>
          <w:hyperlink w:anchor="_Toc206691721" w:history="1">
            <w:r w:rsidRPr="00A80047">
              <w:rPr>
                <w:rStyle w:val="a5"/>
              </w:rPr>
              <w:t>1.3</w:t>
            </w:r>
            <w:r>
              <w:rPr>
                <w:rFonts w:asciiTheme="minorHAnsi" w:eastAsiaTheme="minorEastAsia" w:hAnsiTheme="minorHAnsi" w:cstheme="minorBidi"/>
                <w:szCs w:val="22"/>
                <w:lang w:val="en-HK" w:eastAsia="zh-TW"/>
              </w:rPr>
              <w:tab/>
            </w:r>
            <w:r w:rsidRPr="00A80047">
              <w:rPr>
                <w:rStyle w:val="a5"/>
              </w:rPr>
              <w:t>Ethical Consideration</w:t>
            </w:r>
            <w:r>
              <w:rPr>
                <w:webHidden/>
              </w:rPr>
              <w:tab/>
            </w:r>
            <w:r>
              <w:rPr>
                <w:webHidden/>
              </w:rPr>
              <w:fldChar w:fldCharType="begin"/>
            </w:r>
            <w:r>
              <w:rPr>
                <w:webHidden/>
              </w:rPr>
              <w:instrText xml:space="preserve"> PAGEREF _Toc206691721 \h </w:instrText>
            </w:r>
            <w:r>
              <w:rPr>
                <w:webHidden/>
              </w:rPr>
            </w:r>
            <w:r>
              <w:rPr>
                <w:webHidden/>
              </w:rPr>
              <w:fldChar w:fldCharType="separate"/>
            </w:r>
            <w:r>
              <w:rPr>
                <w:webHidden/>
              </w:rPr>
              <w:t>9</w:t>
            </w:r>
            <w:r>
              <w:rPr>
                <w:webHidden/>
              </w:rPr>
              <w:fldChar w:fldCharType="end"/>
            </w:r>
          </w:hyperlink>
        </w:p>
        <w:p w14:paraId="6B58B943" w14:textId="0F8DF71E" w:rsidR="00271E87" w:rsidRDefault="00271E87">
          <w:pPr>
            <w:pStyle w:val="TOC2"/>
            <w:rPr>
              <w:rFonts w:asciiTheme="minorHAnsi" w:eastAsiaTheme="minorEastAsia" w:hAnsiTheme="minorHAnsi" w:cstheme="minorBidi"/>
              <w:szCs w:val="22"/>
              <w:lang w:val="en-HK" w:eastAsia="zh-TW"/>
            </w:rPr>
          </w:pPr>
          <w:hyperlink w:anchor="_Toc206691722" w:history="1">
            <w:r w:rsidRPr="00A80047">
              <w:rPr>
                <w:rStyle w:val="a5"/>
              </w:rPr>
              <w:t>1.4</w:t>
            </w:r>
            <w:r>
              <w:rPr>
                <w:rFonts w:asciiTheme="minorHAnsi" w:eastAsiaTheme="minorEastAsia" w:hAnsiTheme="minorHAnsi" w:cstheme="minorBidi"/>
                <w:szCs w:val="22"/>
                <w:lang w:val="en-HK" w:eastAsia="zh-TW"/>
              </w:rPr>
              <w:tab/>
            </w:r>
            <w:r w:rsidRPr="00A80047">
              <w:rPr>
                <w:rStyle w:val="a5"/>
              </w:rPr>
              <w:t>Summary</w:t>
            </w:r>
            <w:r>
              <w:rPr>
                <w:webHidden/>
              </w:rPr>
              <w:tab/>
            </w:r>
            <w:r>
              <w:rPr>
                <w:webHidden/>
              </w:rPr>
              <w:fldChar w:fldCharType="begin"/>
            </w:r>
            <w:r>
              <w:rPr>
                <w:webHidden/>
              </w:rPr>
              <w:instrText xml:space="preserve"> PAGEREF _Toc206691722 \h </w:instrText>
            </w:r>
            <w:r>
              <w:rPr>
                <w:webHidden/>
              </w:rPr>
            </w:r>
            <w:r>
              <w:rPr>
                <w:webHidden/>
              </w:rPr>
              <w:fldChar w:fldCharType="separate"/>
            </w:r>
            <w:r>
              <w:rPr>
                <w:webHidden/>
              </w:rPr>
              <w:t>10</w:t>
            </w:r>
            <w:r>
              <w:rPr>
                <w:webHidden/>
              </w:rPr>
              <w:fldChar w:fldCharType="end"/>
            </w:r>
          </w:hyperlink>
        </w:p>
        <w:p w14:paraId="45C8253E" w14:textId="7CE9CA4E" w:rsidR="00271E87" w:rsidRDefault="00271E87">
          <w:pPr>
            <w:pStyle w:val="TOC1"/>
            <w:rPr>
              <w:rFonts w:asciiTheme="minorHAnsi" w:eastAsiaTheme="minorEastAsia" w:hAnsiTheme="minorHAnsi" w:cstheme="minorBidi"/>
              <w:szCs w:val="22"/>
              <w:lang w:val="en-HK" w:eastAsia="zh-TW"/>
            </w:rPr>
          </w:pPr>
          <w:hyperlink w:anchor="_Toc206691723" w:history="1">
            <w:r w:rsidRPr="00A80047">
              <w:rPr>
                <w:rStyle w:val="a5"/>
              </w:rPr>
              <w:t>2</w:t>
            </w:r>
            <w:r>
              <w:rPr>
                <w:rFonts w:asciiTheme="minorHAnsi" w:eastAsiaTheme="minorEastAsia" w:hAnsiTheme="minorHAnsi" w:cstheme="minorBidi"/>
                <w:szCs w:val="22"/>
                <w:lang w:val="en-HK" w:eastAsia="zh-TW"/>
              </w:rPr>
              <w:tab/>
            </w:r>
            <w:r w:rsidRPr="00A80047">
              <w:rPr>
                <w:rStyle w:val="a5"/>
              </w:rPr>
              <w:t>Background and Related Works</w:t>
            </w:r>
            <w:r>
              <w:rPr>
                <w:webHidden/>
              </w:rPr>
              <w:tab/>
            </w:r>
            <w:r>
              <w:rPr>
                <w:webHidden/>
              </w:rPr>
              <w:fldChar w:fldCharType="begin"/>
            </w:r>
            <w:r>
              <w:rPr>
                <w:webHidden/>
              </w:rPr>
              <w:instrText xml:space="preserve"> PAGEREF _Toc206691723 \h </w:instrText>
            </w:r>
            <w:r>
              <w:rPr>
                <w:webHidden/>
              </w:rPr>
            </w:r>
            <w:r>
              <w:rPr>
                <w:webHidden/>
              </w:rPr>
              <w:fldChar w:fldCharType="separate"/>
            </w:r>
            <w:r>
              <w:rPr>
                <w:webHidden/>
              </w:rPr>
              <w:t>11</w:t>
            </w:r>
            <w:r>
              <w:rPr>
                <w:webHidden/>
              </w:rPr>
              <w:fldChar w:fldCharType="end"/>
            </w:r>
          </w:hyperlink>
        </w:p>
        <w:p w14:paraId="2A499690" w14:textId="287C906B" w:rsidR="00271E87" w:rsidRDefault="00271E87">
          <w:pPr>
            <w:pStyle w:val="TOC1"/>
            <w:rPr>
              <w:rFonts w:asciiTheme="minorHAnsi" w:eastAsiaTheme="minorEastAsia" w:hAnsiTheme="minorHAnsi" w:cstheme="minorBidi"/>
              <w:szCs w:val="22"/>
              <w:lang w:val="en-HK" w:eastAsia="zh-TW"/>
            </w:rPr>
          </w:pPr>
          <w:hyperlink w:anchor="_Toc206691724" w:history="1">
            <w:r w:rsidRPr="00A80047">
              <w:rPr>
                <w:rStyle w:val="a5"/>
              </w:rPr>
              <w:t>3</w:t>
            </w:r>
            <w:r>
              <w:rPr>
                <w:rFonts w:asciiTheme="minorHAnsi" w:eastAsiaTheme="minorEastAsia" w:hAnsiTheme="minorHAnsi" w:cstheme="minorBidi"/>
                <w:szCs w:val="22"/>
                <w:lang w:val="en-HK" w:eastAsia="zh-TW"/>
              </w:rPr>
              <w:tab/>
            </w:r>
            <w:r w:rsidRPr="00A80047">
              <w:rPr>
                <w:rStyle w:val="a5"/>
              </w:rPr>
              <w:t>System Design / Methodology</w:t>
            </w:r>
            <w:r>
              <w:rPr>
                <w:webHidden/>
              </w:rPr>
              <w:tab/>
            </w:r>
            <w:r>
              <w:rPr>
                <w:webHidden/>
              </w:rPr>
              <w:fldChar w:fldCharType="begin"/>
            </w:r>
            <w:r>
              <w:rPr>
                <w:webHidden/>
              </w:rPr>
              <w:instrText xml:space="preserve"> PAGEREF _Toc206691724 \h </w:instrText>
            </w:r>
            <w:r>
              <w:rPr>
                <w:webHidden/>
              </w:rPr>
            </w:r>
            <w:r>
              <w:rPr>
                <w:webHidden/>
              </w:rPr>
              <w:fldChar w:fldCharType="separate"/>
            </w:r>
            <w:r>
              <w:rPr>
                <w:webHidden/>
              </w:rPr>
              <w:t>12</w:t>
            </w:r>
            <w:r>
              <w:rPr>
                <w:webHidden/>
              </w:rPr>
              <w:fldChar w:fldCharType="end"/>
            </w:r>
          </w:hyperlink>
        </w:p>
        <w:p w14:paraId="6421E063" w14:textId="647AA8C1" w:rsidR="00271E87" w:rsidRDefault="00271E87">
          <w:pPr>
            <w:pStyle w:val="TOC2"/>
            <w:rPr>
              <w:rFonts w:asciiTheme="minorHAnsi" w:eastAsiaTheme="minorEastAsia" w:hAnsiTheme="minorHAnsi" w:cstheme="minorBidi"/>
              <w:szCs w:val="22"/>
              <w:lang w:val="en-HK" w:eastAsia="zh-TW"/>
            </w:rPr>
          </w:pPr>
          <w:hyperlink w:anchor="_Toc206691725" w:history="1">
            <w:r w:rsidRPr="00A80047">
              <w:rPr>
                <w:rStyle w:val="a5"/>
              </w:rPr>
              <w:t>3.1</w:t>
            </w:r>
            <w:r>
              <w:rPr>
                <w:rFonts w:asciiTheme="minorHAnsi" w:eastAsiaTheme="minorEastAsia" w:hAnsiTheme="minorHAnsi" w:cstheme="minorBidi"/>
                <w:szCs w:val="22"/>
                <w:lang w:val="en-HK" w:eastAsia="zh-TW"/>
              </w:rPr>
              <w:tab/>
            </w:r>
            <w:r w:rsidRPr="00A80047">
              <w:rPr>
                <w:rStyle w:val="a5"/>
              </w:rPr>
              <w:t>Architectural Design</w:t>
            </w:r>
            <w:r>
              <w:rPr>
                <w:webHidden/>
              </w:rPr>
              <w:tab/>
            </w:r>
            <w:r>
              <w:rPr>
                <w:webHidden/>
              </w:rPr>
              <w:fldChar w:fldCharType="begin"/>
            </w:r>
            <w:r>
              <w:rPr>
                <w:webHidden/>
              </w:rPr>
              <w:instrText xml:space="preserve"> PAGEREF _Toc206691725 \h </w:instrText>
            </w:r>
            <w:r>
              <w:rPr>
                <w:webHidden/>
              </w:rPr>
            </w:r>
            <w:r>
              <w:rPr>
                <w:webHidden/>
              </w:rPr>
              <w:fldChar w:fldCharType="separate"/>
            </w:r>
            <w:r>
              <w:rPr>
                <w:webHidden/>
              </w:rPr>
              <w:t>13</w:t>
            </w:r>
            <w:r>
              <w:rPr>
                <w:webHidden/>
              </w:rPr>
              <w:fldChar w:fldCharType="end"/>
            </w:r>
          </w:hyperlink>
        </w:p>
        <w:p w14:paraId="02AA1A26" w14:textId="62465F61" w:rsidR="00271E87" w:rsidRDefault="00271E87">
          <w:pPr>
            <w:pStyle w:val="TOC2"/>
            <w:rPr>
              <w:rFonts w:asciiTheme="minorHAnsi" w:eastAsiaTheme="minorEastAsia" w:hAnsiTheme="minorHAnsi" w:cstheme="minorBidi"/>
              <w:szCs w:val="22"/>
              <w:lang w:val="en-HK" w:eastAsia="zh-TW"/>
            </w:rPr>
          </w:pPr>
          <w:hyperlink w:anchor="_Toc206691726" w:history="1">
            <w:r w:rsidRPr="00A80047">
              <w:rPr>
                <w:rStyle w:val="a5"/>
              </w:rPr>
              <w:t>3.2</w:t>
            </w:r>
            <w:r>
              <w:rPr>
                <w:rFonts w:asciiTheme="minorHAnsi" w:eastAsiaTheme="minorEastAsia" w:hAnsiTheme="minorHAnsi" w:cstheme="minorBidi"/>
                <w:szCs w:val="22"/>
                <w:lang w:val="en-HK" w:eastAsia="zh-TW"/>
              </w:rPr>
              <w:tab/>
            </w:r>
            <w:r w:rsidRPr="00A80047">
              <w:rPr>
                <w:rStyle w:val="a5"/>
              </w:rPr>
              <w:t>Data Modelling</w:t>
            </w:r>
            <w:r>
              <w:rPr>
                <w:webHidden/>
              </w:rPr>
              <w:tab/>
            </w:r>
            <w:r>
              <w:rPr>
                <w:webHidden/>
              </w:rPr>
              <w:fldChar w:fldCharType="begin"/>
            </w:r>
            <w:r>
              <w:rPr>
                <w:webHidden/>
              </w:rPr>
              <w:instrText xml:space="preserve"> PAGEREF _Toc206691726 \h </w:instrText>
            </w:r>
            <w:r>
              <w:rPr>
                <w:webHidden/>
              </w:rPr>
            </w:r>
            <w:r>
              <w:rPr>
                <w:webHidden/>
              </w:rPr>
              <w:fldChar w:fldCharType="separate"/>
            </w:r>
            <w:r>
              <w:rPr>
                <w:webHidden/>
              </w:rPr>
              <w:t>13</w:t>
            </w:r>
            <w:r>
              <w:rPr>
                <w:webHidden/>
              </w:rPr>
              <w:fldChar w:fldCharType="end"/>
            </w:r>
          </w:hyperlink>
        </w:p>
        <w:p w14:paraId="52B9D1A9" w14:textId="5EBF3AFA" w:rsidR="00271E87" w:rsidRDefault="00271E87">
          <w:pPr>
            <w:pStyle w:val="TOC2"/>
            <w:rPr>
              <w:rFonts w:asciiTheme="minorHAnsi" w:eastAsiaTheme="minorEastAsia" w:hAnsiTheme="minorHAnsi" w:cstheme="minorBidi"/>
              <w:szCs w:val="22"/>
              <w:lang w:val="en-HK" w:eastAsia="zh-TW"/>
            </w:rPr>
          </w:pPr>
          <w:hyperlink w:anchor="_Toc206691727" w:history="1">
            <w:r w:rsidRPr="00A80047">
              <w:rPr>
                <w:rStyle w:val="a5"/>
              </w:rPr>
              <w:t>3.3</w:t>
            </w:r>
            <w:r>
              <w:rPr>
                <w:rFonts w:asciiTheme="minorHAnsi" w:eastAsiaTheme="minorEastAsia" w:hAnsiTheme="minorHAnsi" w:cstheme="minorBidi"/>
                <w:szCs w:val="22"/>
                <w:lang w:val="en-HK" w:eastAsia="zh-TW"/>
              </w:rPr>
              <w:tab/>
            </w:r>
            <w:r w:rsidRPr="00A80047">
              <w:rPr>
                <w:rStyle w:val="a5"/>
              </w:rPr>
              <w:t>Dynamic Modelling</w:t>
            </w:r>
            <w:r>
              <w:rPr>
                <w:webHidden/>
              </w:rPr>
              <w:tab/>
            </w:r>
            <w:r>
              <w:rPr>
                <w:webHidden/>
              </w:rPr>
              <w:fldChar w:fldCharType="begin"/>
            </w:r>
            <w:r>
              <w:rPr>
                <w:webHidden/>
              </w:rPr>
              <w:instrText xml:space="preserve"> PAGEREF _Toc206691727 \h </w:instrText>
            </w:r>
            <w:r>
              <w:rPr>
                <w:webHidden/>
              </w:rPr>
            </w:r>
            <w:r>
              <w:rPr>
                <w:webHidden/>
              </w:rPr>
              <w:fldChar w:fldCharType="separate"/>
            </w:r>
            <w:r>
              <w:rPr>
                <w:webHidden/>
              </w:rPr>
              <w:t>14</w:t>
            </w:r>
            <w:r>
              <w:rPr>
                <w:webHidden/>
              </w:rPr>
              <w:fldChar w:fldCharType="end"/>
            </w:r>
          </w:hyperlink>
        </w:p>
        <w:p w14:paraId="3DAD2088" w14:textId="7B51C1FB" w:rsidR="00271E87" w:rsidRDefault="00271E87">
          <w:pPr>
            <w:pStyle w:val="TOC2"/>
            <w:rPr>
              <w:rFonts w:asciiTheme="minorHAnsi" w:eastAsiaTheme="minorEastAsia" w:hAnsiTheme="minorHAnsi" w:cstheme="minorBidi"/>
              <w:szCs w:val="22"/>
              <w:lang w:val="en-HK" w:eastAsia="zh-TW"/>
            </w:rPr>
          </w:pPr>
          <w:hyperlink w:anchor="_Toc206691728" w:history="1">
            <w:r w:rsidRPr="00A80047">
              <w:rPr>
                <w:rStyle w:val="a5"/>
              </w:rPr>
              <w:t>3.4</w:t>
            </w:r>
            <w:r>
              <w:rPr>
                <w:rFonts w:asciiTheme="minorHAnsi" w:eastAsiaTheme="minorEastAsia" w:hAnsiTheme="minorHAnsi" w:cstheme="minorBidi"/>
                <w:szCs w:val="22"/>
                <w:lang w:val="en-HK" w:eastAsia="zh-TW"/>
              </w:rPr>
              <w:tab/>
            </w:r>
            <w:r w:rsidRPr="00A80047">
              <w:rPr>
                <w:rStyle w:val="a5"/>
              </w:rPr>
              <w:t>[others …]</w:t>
            </w:r>
            <w:r>
              <w:rPr>
                <w:webHidden/>
              </w:rPr>
              <w:tab/>
            </w:r>
            <w:r>
              <w:rPr>
                <w:webHidden/>
              </w:rPr>
              <w:fldChar w:fldCharType="begin"/>
            </w:r>
            <w:r>
              <w:rPr>
                <w:webHidden/>
              </w:rPr>
              <w:instrText xml:space="preserve"> PAGEREF _Toc206691728 \h </w:instrText>
            </w:r>
            <w:r>
              <w:rPr>
                <w:webHidden/>
              </w:rPr>
            </w:r>
            <w:r>
              <w:rPr>
                <w:webHidden/>
              </w:rPr>
              <w:fldChar w:fldCharType="separate"/>
            </w:r>
            <w:r>
              <w:rPr>
                <w:webHidden/>
              </w:rPr>
              <w:t>16</w:t>
            </w:r>
            <w:r>
              <w:rPr>
                <w:webHidden/>
              </w:rPr>
              <w:fldChar w:fldCharType="end"/>
            </w:r>
          </w:hyperlink>
        </w:p>
        <w:p w14:paraId="35C5CD9C" w14:textId="0B58898D" w:rsidR="00271E87" w:rsidRDefault="00271E87">
          <w:pPr>
            <w:pStyle w:val="TOC1"/>
            <w:rPr>
              <w:rFonts w:asciiTheme="minorHAnsi" w:eastAsiaTheme="minorEastAsia" w:hAnsiTheme="minorHAnsi" w:cstheme="minorBidi"/>
              <w:szCs w:val="22"/>
              <w:lang w:val="en-HK" w:eastAsia="zh-TW"/>
            </w:rPr>
          </w:pPr>
          <w:hyperlink w:anchor="_Toc206691729" w:history="1">
            <w:r w:rsidRPr="00A80047">
              <w:rPr>
                <w:rStyle w:val="a5"/>
              </w:rPr>
              <w:t>4</w:t>
            </w:r>
            <w:r>
              <w:rPr>
                <w:rFonts w:asciiTheme="minorHAnsi" w:eastAsiaTheme="minorEastAsia" w:hAnsiTheme="minorHAnsi" w:cstheme="minorBidi"/>
                <w:szCs w:val="22"/>
                <w:lang w:val="en-HK" w:eastAsia="zh-TW"/>
              </w:rPr>
              <w:tab/>
            </w:r>
            <w:r w:rsidRPr="00A80047">
              <w:rPr>
                <w:rStyle w:val="a5"/>
              </w:rPr>
              <w:t>Result and Discussion</w:t>
            </w:r>
            <w:r>
              <w:rPr>
                <w:webHidden/>
              </w:rPr>
              <w:tab/>
            </w:r>
            <w:r>
              <w:rPr>
                <w:webHidden/>
              </w:rPr>
              <w:fldChar w:fldCharType="begin"/>
            </w:r>
            <w:r>
              <w:rPr>
                <w:webHidden/>
              </w:rPr>
              <w:instrText xml:space="preserve"> PAGEREF _Toc206691729 \h </w:instrText>
            </w:r>
            <w:r>
              <w:rPr>
                <w:webHidden/>
              </w:rPr>
            </w:r>
            <w:r>
              <w:rPr>
                <w:webHidden/>
              </w:rPr>
              <w:fldChar w:fldCharType="separate"/>
            </w:r>
            <w:r>
              <w:rPr>
                <w:webHidden/>
              </w:rPr>
              <w:t>17</w:t>
            </w:r>
            <w:r>
              <w:rPr>
                <w:webHidden/>
              </w:rPr>
              <w:fldChar w:fldCharType="end"/>
            </w:r>
          </w:hyperlink>
        </w:p>
        <w:p w14:paraId="006DA91A" w14:textId="2C50FA3D" w:rsidR="00271E87" w:rsidRDefault="00271E87">
          <w:pPr>
            <w:pStyle w:val="TOC2"/>
            <w:rPr>
              <w:rFonts w:asciiTheme="minorHAnsi" w:eastAsiaTheme="minorEastAsia" w:hAnsiTheme="minorHAnsi" w:cstheme="minorBidi"/>
              <w:szCs w:val="22"/>
              <w:lang w:val="en-HK" w:eastAsia="zh-TW"/>
            </w:rPr>
          </w:pPr>
          <w:hyperlink w:anchor="_Toc206691730" w:history="1">
            <w:r w:rsidRPr="00A80047">
              <w:rPr>
                <w:rStyle w:val="a5"/>
              </w:rPr>
              <w:t>4.1</w:t>
            </w:r>
            <w:r>
              <w:rPr>
                <w:rFonts w:asciiTheme="minorHAnsi" w:eastAsiaTheme="minorEastAsia" w:hAnsiTheme="minorHAnsi" w:cstheme="minorBidi"/>
                <w:szCs w:val="22"/>
                <w:lang w:val="en-HK" w:eastAsia="zh-TW"/>
              </w:rPr>
              <w:tab/>
            </w:r>
            <w:r w:rsidRPr="00A80047">
              <w:rPr>
                <w:rStyle w:val="a5"/>
              </w:rPr>
              <w:t>Outcome in Development Project</w:t>
            </w:r>
            <w:r>
              <w:rPr>
                <w:webHidden/>
              </w:rPr>
              <w:tab/>
            </w:r>
            <w:r>
              <w:rPr>
                <w:webHidden/>
              </w:rPr>
              <w:fldChar w:fldCharType="begin"/>
            </w:r>
            <w:r>
              <w:rPr>
                <w:webHidden/>
              </w:rPr>
              <w:instrText xml:space="preserve"> PAGEREF _Toc206691730 \h </w:instrText>
            </w:r>
            <w:r>
              <w:rPr>
                <w:webHidden/>
              </w:rPr>
            </w:r>
            <w:r>
              <w:rPr>
                <w:webHidden/>
              </w:rPr>
              <w:fldChar w:fldCharType="separate"/>
            </w:r>
            <w:r>
              <w:rPr>
                <w:webHidden/>
              </w:rPr>
              <w:t>17</w:t>
            </w:r>
            <w:r>
              <w:rPr>
                <w:webHidden/>
              </w:rPr>
              <w:fldChar w:fldCharType="end"/>
            </w:r>
          </w:hyperlink>
        </w:p>
        <w:p w14:paraId="09FCEC3E" w14:textId="707A7A72" w:rsidR="00271E87" w:rsidRDefault="00271E87">
          <w:pPr>
            <w:pStyle w:val="TOC2"/>
            <w:rPr>
              <w:rFonts w:asciiTheme="minorHAnsi" w:eastAsiaTheme="minorEastAsia" w:hAnsiTheme="minorHAnsi" w:cstheme="minorBidi"/>
              <w:szCs w:val="22"/>
              <w:lang w:val="en-HK" w:eastAsia="zh-TW"/>
            </w:rPr>
          </w:pPr>
          <w:hyperlink w:anchor="_Toc206691731" w:history="1">
            <w:r w:rsidRPr="00A80047">
              <w:rPr>
                <w:rStyle w:val="a5"/>
              </w:rPr>
              <w:t>4.2</w:t>
            </w:r>
            <w:r>
              <w:rPr>
                <w:rFonts w:asciiTheme="minorHAnsi" w:eastAsiaTheme="minorEastAsia" w:hAnsiTheme="minorHAnsi" w:cstheme="minorBidi"/>
                <w:szCs w:val="22"/>
                <w:lang w:val="en-HK" w:eastAsia="zh-TW"/>
              </w:rPr>
              <w:tab/>
            </w:r>
            <w:r w:rsidRPr="00A80047">
              <w:rPr>
                <w:rStyle w:val="a5"/>
              </w:rPr>
              <w:t>Software Verification</w:t>
            </w:r>
            <w:r>
              <w:rPr>
                <w:webHidden/>
              </w:rPr>
              <w:tab/>
            </w:r>
            <w:r>
              <w:rPr>
                <w:webHidden/>
              </w:rPr>
              <w:fldChar w:fldCharType="begin"/>
            </w:r>
            <w:r>
              <w:rPr>
                <w:webHidden/>
              </w:rPr>
              <w:instrText xml:space="preserve"> PAGEREF _Toc206691731 \h </w:instrText>
            </w:r>
            <w:r>
              <w:rPr>
                <w:webHidden/>
              </w:rPr>
            </w:r>
            <w:r>
              <w:rPr>
                <w:webHidden/>
              </w:rPr>
              <w:fldChar w:fldCharType="separate"/>
            </w:r>
            <w:r>
              <w:rPr>
                <w:webHidden/>
              </w:rPr>
              <w:t>19</w:t>
            </w:r>
            <w:r>
              <w:rPr>
                <w:webHidden/>
              </w:rPr>
              <w:fldChar w:fldCharType="end"/>
            </w:r>
          </w:hyperlink>
        </w:p>
        <w:p w14:paraId="46FFB6EE" w14:textId="28482920" w:rsidR="00271E87" w:rsidRDefault="00271E87">
          <w:pPr>
            <w:pStyle w:val="TOC2"/>
            <w:rPr>
              <w:rFonts w:asciiTheme="minorHAnsi" w:eastAsiaTheme="minorEastAsia" w:hAnsiTheme="minorHAnsi" w:cstheme="minorBidi"/>
              <w:szCs w:val="22"/>
              <w:lang w:val="en-HK" w:eastAsia="zh-TW"/>
            </w:rPr>
          </w:pPr>
          <w:hyperlink w:anchor="_Toc206691732" w:history="1">
            <w:r w:rsidRPr="00A80047">
              <w:rPr>
                <w:rStyle w:val="a5"/>
              </w:rPr>
              <w:t>4.3</w:t>
            </w:r>
            <w:r>
              <w:rPr>
                <w:rFonts w:asciiTheme="minorHAnsi" w:eastAsiaTheme="minorEastAsia" w:hAnsiTheme="minorHAnsi" w:cstheme="minorBidi"/>
                <w:szCs w:val="22"/>
                <w:lang w:val="en-HK" w:eastAsia="zh-TW"/>
              </w:rPr>
              <w:tab/>
            </w:r>
            <w:r w:rsidRPr="00A80047">
              <w:rPr>
                <w:rStyle w:val="a5"/>
              </w:rPr>
              <w:t>Security</w:t>
            </w:r>
            <w:r>
              <w:rPr>
                <w:webHidden/>
              </w:rPr>
              <w:tab/>
            </w:r>
            <w:r>
              <w:rPr>
                <w:webHidden/>
              </w:rPr>
              <w:fldChar w:fldCharType="begin"/>
            </w:r>
            <w:r>
              <w:rPr>
                <w:webHidden/>
              </w:rPr>
              <w:instrText xml:space="preserve"> PAGEREF _Toc206691732 \h </w:instrText>
            </w:r>
            <w:r>
              <w:rPr>
                <w:webHidden/>
              </w:rPr>
            </w:r>
            <w:r>
              <w:rPr>
                <w:webHidden/>
              </w:rPr>
              <w:fldChar w:fldCharType="separate"/>
            </w:r>
            <w:r>
              <w:rPr>
                <w:webHidden/>
              </w:rPr>
              <w:t>19</w:t>
            </w:r>
            <w:r>
              <w:rPr>
                <w:webHidden/>
              </w:rPr>
              <w:fldChar w:fldCharType="end"/>
            </w:r>
          </w:hyperlink>
        </w:p>
        <w:p w14:paraId="5B199479" w14:textId="4E000DBC" w:rsidR="00271E87" w:rsidRDefault="00271E87">
          <w:pPr>
            <w:pStyle w:val="TOC2"/>
            <w:rPr>
              <w:rFonts w:asciiTheme="minorHAnsi" w:eastAsiaTheme="minorEastAsia" w:hAnsiTheme="minorHAnsi" w:cstheme="minorBidi"/>
              <w:szCs w:val="22"/>
              <w:lang w:val="en-HK" w:eastAsia="zh-TW"/>
            </w:rPr>
          </w:pPr>
          <w:hyperlink w:anchor="_Toc206691733" w:history="1">
            <w:r w:rsidRPr="00A80047">
              <w:rPr>
                <w:rStyle w:val="a5"/>
              </w:rPr>
              <w:t>4.4</w:t>
            </w:r>
            <w:r>
              <w:rPr>
                <w:rFonts w:asciiTheme="minorHAnsi" w:eastAsiaTheme="minorEastAsia" w:hAnsiTheme="minorHAnsi" w:cstheme="minorBidi"/>
                <w:szCs w:val="22"/>
                <w:lang w:val="en-HK" w:eastAsia="zh-TW"/>
              </w:rPr>
              <w:tab/>
            </w:r>
            <w:r w:rsidRPr="00A80047">
              <w:rPr>
                <w:rStyle w:val="a5"/>
              </w:rPr>
              <w:t>Societal and Environmental Impact</w:t>
            </w:r>
            <w:r>
              <w:rPr>
                <w:webHidden/>
              </w:rPr>
              <w:tab/>
            </w:r>
            <w:r>
              <w:rPr>
                <w:webHidden/>
              </w:rPr>
              <w:fldChar w:fldCharType="begin"/>
            </w:r>
            <w:r>
              <w:rPr>
                <w:webHidden/>
              </w:rPr>
              <w:instrText xml:space="preserve"> PAGEREF _Toc206691733 \h </w:instrText>
            </w:r>
            <w:r>
              <w:rPr>
                <w:webHidden/>
              </w:rPr>
            </w:r>
            <w:r>
              <w:rPr>
                <w:webHidden/>
              </w:rPr>
              <w:fldChar w:fldCharType="separate"/>
            </w:r>
            <w:r>
              <w:rPr>
                <w:webHidden/>
              </w:rPr>
              <w:t>19</w:t>
            </w:r>
            <w:r>
              <w:rPr>
                <w:webHidden/>
              </w:rPr>
              <w:fldChar w:fldCharType="end"/>
            </w:r>
          </w:hyperlink>
        </w:p>
        <w:p w14:paraId="7F61DD8A" w14:textId="061F5848" w:rsidR="00271E87" w:rsidRDefault="00271E87">
          <w:pPr>
            <w:pStyle w:val="TOC1"/>
            <w:rPr>
              <w:rFonts w:asciiTheme="minorHAnsi" w:eastAsiaTheme="minorEastAsia" w:hAnsiTheme="minorHAnsi" w:cstheme="minorBidi"/>
              <w:szCs w:val="22"/>
              <w:lang w:val="en-HK" w:eastAsia="zh-TW"/>
            </w:rPr>
          </w:pPr>
          <w:hyperlink w:anchor="_Toc206691734" w:history="1">
            <w:r w:rsidRPr="00A80047">
              <w:rPr>
                <w:rStyle w:val="a5"/>
              </w:rPr>
              <w:t>5</w:t>
            </w:r>
            <w:r>
              <w:rPr>
                <w:rFonts w:asciiTheme="minorHAnsi" w:eastAsiaTheme="minorEastAsia" w:hAnsiTheme="minorHAnsi" w:cstheme="minorBidi"/>
                <w:szCs w:val="22"/>
                <w:lang w:val="en-HK" w:eastAsia="zh-TW"/>
              </w:rPr>
              <w:tab/>
            </w:r>
            <w:r w:rsidRPr="00A80047">
              <w:rPr>
                <w:rStyle w:val="a5"/>
              </w:rPr>
              <w:t>Project Management and Risk Management</w:t>
            </w:r>
            <w:r>
              <w:rPr>
                <w:webHidden/>
              </w:rPr>
              <w:tab/>
            </w:r>
            <w:r>
              <w:rPr>
                <w:webHidden/>
              </w:rPr>
              <w:fldChar w:fldCharType="begin"/>
            </w:r>
            <w:r>
              <w:rPr>
                <w:webHidden/>
              </w:rPr>
              <w:instrText xml:space="preserve"> PAGEREF _Toc206691734 \h </w:instrText>
            </w:r>
            <w:r>
              <w:rPr>
                <w:webHidden/>
              </w:rPr>
            </w:r>
            <w:r>
              <w:rPr>
                <w:webHidden/>
              </w:rPr>
              <w:fldChar w:fldCharType="separate"/>
            </w:r>
            <w:r>
              <w:rPr>
                <w:webHidden/>
              </w:rPr>
              <w:t>20</w:t>
            </w:r>
            <w:r>
              <w:rPr>
                <w:webHidden/>
              </w:rPr>
              <w:fldChar w:fldCharType="end"/>
            </w:r>
          </w:hyperlink>
        </w:p>
        <w:p w14:paraId="687CF370" w14:textId="7BCF8EDF" w:rsidR="00271E87" w:rsidRDefault="00271E87">
          <w:pPr>
            <w:pStyle w:val="TOC2"/>
            <w:rPr>
              <w:rFonts w:asciiTheme="minorHAnsi" w:eastAsiaTheme="minorEastAsia" w:hAnsiTheme="minorHAnsi" w:cstheme="minorBidi"/>
              <w:szCs w:val="22"/>
              <w:lang w:val="en-HK" w:eastAsia="zh-TW"/>
            </w:rPr>
          </w:pPr>
          <w:hyperlink w:anchor="_Toc206691735" w:history="1">
            <w:r w:rsidRPr="00A80047">
              <w:rPr>
                <w:rStyle w:val="a5"/>
                <w:lang w:eastAsia="zh-TW"/>
              </w:rPr>
              <w:t>5.1</w:t>
            </w:r>
            <w:r>
              <w:rPr>
                <w:rFonts w:asciiTheme="minorHAnsi" w:eastAsiaTheme="minorEastAsia" w:hAnsiTheme="minorHAnsi" w:cstheme="minorBidi"/>
                <w:szCs w:val="22"/>
                <w:lang w:val="en-HK" w:eastAsia="zh-TW"/>
              </w:rPr>
              <w:tab/>
            </w:r>
            <w:r w:rsidRPr="00A80047">
              <w:rPr>
                <w:rStyle w:val="a5"/>
                <w:lang w:eastAsia="zh-TW"/>
              </w:rPr>
              <w:t>Project Time Management</w:t>
            </w:r>
            <w:r>
              <w:rPr>
                <w:webHidden/>
              </w:rPr>
              <w:tab/>
            </w:r>
            <w:r>
              <w:rPr>
                <w:webHidden/>
              </w:rPr>
              <w:fldChar w:fldCharType="begin"/>
            </w:r>
            <w:r>
              <w:rPr>
                <w:webHidden/>
              </w:rPr>
              <w:instrText xml:space="preserve"> PAGEREF _Toc206691735 \h </w:instrText>
            </w:r>
            <w:r>
              <w:rPr>
                <w:webHidden/>
              </w:rPr>
            </w:r>
            <w:r>
              <w:rPr>
                <w:webHidden/>
              </w:rPr>
              <w:fldChar w:fldCharType="separate"/>
            </w:r>
            <w:r>
              <w:rPr>
                <w:webHidden/>
              </w:rPr>
              <w:t>20</w:t>
            </w:r>
            <w:r>
              <w:rPr>
                <w:webHidden/>
              </w:rPr>
              <w:fldChar w:fldCharType="end"/>
            </w:r>
          </w:hyperlink>
        </w:p>
        <w:p w14:paraId="1C93F6B7" w14:textId="1B2740BC" w:rsidR="00271E87" w:rsidRDefault="00271E87">
          <w:pPr>
            <w:pStyle w:val="TOC2"/>
            <w:rPr>
              <w:rFonts w:asciiTheme="minorHAnsi" w:eastAsiaTheme="minorEastAsia" w:hAnsiTheme="minorHAnsi" w:cstheme="minorBidi"/>
              <w:szCs w:val="22"/>
              <w:lang w:val="en-HK" w:eastAsia="zh-TW"/>
            </w:rPr>
          </w:pPr>
          <w:hyperlink w:anchor="_Toc206691736" w:history="1">
            <w:r w:rsidRPr="00A80047">
              <w:rPr>
                <w:rStyle w:val="a5"/>
                <w:lang w:eastAsia="zh-TW"/>
              </w:rPr>
              <w:t>5.2</w:t>
            </w:r>
            <w:r>
              <w:rPr>
                <w:rFonts w:asciiTheme="minorHAnsi" w:eastAsiaTheme="minorEastAsia" w:hAnsiTheme="minorHAnsi" w:cstheme="minorBidi"/>
                <w:szCs w:val="22"/>
                <w:lang w:val="en-HK" w:eastAsia="zh-TW"/>
              </w:rPr>
              <w:tab/>
            </w:r>
            <w:r w:rsidRPr="00A80047">
              <w:rPr>
                <w:rStyle w:val="a5"/>
                <w:lang w:eastAsia="zh-TW"/>
              </w:rPr>
              <w:t>Project Risk Management</w:t>
            </w:r>
            <w:r>
              <w:rPr>
                <w:webHidden/>
              </w:rPr>
              <w:tab/>
            </w:r>
            <w:r>
              <w:rPr>
                <w:webHidden/>
              </w:rPr>
              <w:fldChar w:fldCharType="begin"/>
            </w:r>
            <w:r>
              <w:rPr>
                <w:webHidden/>
              </w:rPr>
              <w:instrText xml:space="preserve"> PAGEREF _Toc206691736 \h </w:instrText>
            </w:r>
            <w:r>
              <w:rPr>
                <w:webHidden/>
              </w:rPr>
            </w:r>
            <w:r>
              <w:rPr>
                <w:webHidden/>
              </w:rPr>
              <w:fldChar w:fldCharType="separate"/>
            </w:r>
            <w:r>
              <w:rPr>
                <w:webHidden/>
              </w:rPr>
              <w:t>21</w:t>
            </w:r>
            <w:r>
              <w:rPr>
                <w:webHidden/>
              </w:rPr>
              <w:fldChar w:fldCharType="end"/>
            </w:r>
          </w:hyperlink>
        </w:p>
        <w:p w14:paraId="736C9AF3" w14:textId="5D0E3C16" w:rsidR="00271E87" w:rsidRDefault="00271E87">
          <w:pPr>
            <w:pStyle w:val="TOC2"/>
            <w:rPr>
              <w:rFonts w:asciiTheme="minorHAnsi" w:eastAsiaTheme="minorEastAsia" w:hAnsiTheme="minorHAnsi" w:cstheme="minorBidi"/>
              <w:szCs w:val="22"/>
              <w:lang w:val="en-HK" w:eastAsia="zh-TW"/>
            </w:rPr>
          </w:pPr>
          <w:hyperlink w:anchor="_Toc206691737" w:history="1">
            <w:r w:rsidRPr="00A80047">
              <w:rPr>
                <w:rStyle w:val="a5"/>
              </w:rPr>
              <w:t>5.3</w:t>
            </w:r>
            <w:r>
              <w:rPr>
                <w:rFonts w:asciiTheme="minorHAnsi" w:eastAsiaTheme="minorEastAsia" w:hAnsiTheme="minorHAnsi" w:cstheme="minorBidi"/>
                <w:szCs w:val="22"/>
                <w:lang w:val="en-HK" w:eastAsia="zh-TW"/>
              </w:rPr>
              <w:tab/>
            </w:r>
            <w:r w:rsidRPr="00A80047">
              <w:rPr>
                <w:rStyle w:val="a5"/>
              </w:rPr>
              <w:t>Monthly Status Review</w:t>
            </w:r>
            <w:r>
              <w:rPr>
                <w:webHidden/>
              </w:rPr>
              <w:tab/>
            </w:r>
            <w:r>
              <w:rPr>
                <w:webHidden/>
              </w:rPr>
              <w:fldChar w:fldCharType="begin"/>
            </w:r>
            <w:r>
              <w:rPr>
                <w:webHidden/>
              </w:rPr>
              <w:instrText xml:space="preserve"> PAGEREF _Toc206691737 \h </w:instrText>
            </w:r>
            <w:r>
              <w:rPr>
                <w:webHidden/>
              </w:rPr>
            </w:r>
            <w:r>
              <w:rPr>
                <w:webHidden/>
              </w:rPr>
              <w:fldChar w:fldCharType="separate"/>
            </w:r>
            <w:r>
              <w:rPr>
                <w:webHidden/>
              </w:rPr>
              <w:t>22</w:t>
            </w:r>
            <w:r>
              <w:rPr>
                <w:webHidden/>
              </w:rPr>
              <w:fldChar w:fldCharType="end"/>
            </w:r>
          </w:hyperlink>
        </w:p>
        <w:p w14:paraId="28815FA1" w14:textId="4DA0BB2F" w:rsidR="00271E87" w:rsidRDefault="00271E87">
          <w:pPr>
            <w:pStyle w:val="TOC1"/>
            <w:rPr>
              <w:rFonts w:asciiTheme="minorHAnsi" w:eastAsiaTheme="minorEastAsia" w:hAnsiTheme="minorHAnsi" w:cstheme="minorBidi"/>
              <w:szCs w:val="22"/>
              <w:lang w:val="en-HK" w:eastAsia="zh-TW"/>
            </w:rPr>
          </w:pPr>
          <w:hyperlink w:anchor="_Toc206691738" w:history="1">
            <w:r w:rsidRPr="00A80047">
              <w:rPr>
                <w:rStyle w:val="a5"/>
              </w:rPr>
              <w:t>6</w:t>
            </w:r>
            <w:r>
              <w:rPr>
                <w:rFonts w:asciiTheme="minorHAnsi" w:eastAsiaTheme="minorEastAsia" w:hAnsiTheme="minorHAnsi" w:cstheme="minorBidi"/>
                <w:szCs w:val="22"/>
                <w:lang w:val="en-HK" w:eastAsia="zh-TW"/>
              </w:rPr>
              <w:tab/>
            </w:r>
            <w:r w:rsidRPr="00A80047">
              <w:rPr>
                <w:rStyle w:val="a5"/>
              </w:rPr>
              <w:t>Conclusion and Further Work</w:t>
            </w:r>
            <w:r>
              <w:rPr>
                <w:webHidden/>
              </w:rPr>
              <w:tab/>
            </w:r>
            <w:r>
              <w:rPr>
                <w:webHidden/>
              </w:rPr>
              <w:fldChar w:fldCharType="begin"/>
            </w:r>
            <w:r>
              <w:rPr>
                <w:webHidden/>
              </w:rPr>
              <w:instrText xml:space="preserve"> PAGEREF _Toc206691738 \h </w:instrText>
            </w:r>
            <w:r>
              <w:rPr>
                <w:webHidden/>
              </w:rPr>
            </w:r>
            <w:r>
              <w:rPr>
                <w:webHidden/>
              </w:rPr>
              <w:fldChar w:fldCharType="separate"/>
            </w:r>
            <w:r>
              <w:rPr>
                <w:webHidden/>
              </w:rPr>
              <w:t>23</w:t>
            </w:r>
            <w:r>
              <w:rPr>
                <w:webHidden/>
              </w:rPr>
              <w:fldChar w:fldCharType="end"/>
            </w:r>
          </w:hyperlink>
        </w:p>
        <w:p w14:paraId="063E6701" w14:textId="28EC7F75" w:rsidR="00271E87" w:rsidRDefault="00271E87">
          <w:pPr>
            <w:pStyle w:val="TOC1"/>
            <w:rPr>
              <w:rFonts w:asciiTheme="minorHAnsi" w:eastAsiaTheme="minorEastAsia" w:hAnsiTheme="minorHAnsi" w:cstheme="minorBidi"/>
              <w:szCs w:val="22"/>
              <w:lang w:val="en-HK" w:eastAsia="zh-TW"/>
            </w:rPr>
          </w:pPr>
          <w:hyperlink w:anchor="_Toc206691739" w:history="1">
            <w:r w:rsidRPr="00A80047">
              <w:rPr>
                <w:rStyle w:val="a5"/>
              </w:rPr>
              <w:t>References</w:t>
            </w:r>
            <w:r>
              <w:rPr>
                <w:webHidden/>
              </w:rPr>
              <w:tab/>
            </w:r>
            <w:r>
              <w:rPr>
                <w:webHidden/>
              </w:rPr>
              <w:fldChar w:fldCharType="begin"/>
            </w:r>
            <w:r>
              <w:rPr>
                <w:webHidden/>
              </w:rPr>
              <w:instrText xml:space="preserve"> PAGEREF _Toc206691739 \h </w:instrText>
            </w:r>
            <w:r>
              <w:rPr>
                <w:webHidden/>
              </w:rPr>
            </w:r>
            <w:r>
              <w:rPr>
                <w:webHidden/>
              </w:rPr>
              <w:fldChar w:fldCharType="separate"/>
            </w:r>
            <w:r>
              <w:rPr>
                <w:webHidden/>
              </w:rPr>
              <w:t>24</w:t>
            </w:r>
            <w:r>
              <w:rPr>
                <w:webHidden/>
              </w:rPr>
              <w:fldChar w:fldCharType="end"/>
            </w:r>
          </w:hyperlink>
        </w:p>
        <w:p w14:paraId="230237BB" w14:textId="6D643997" w:rsidR="00271E87" w:rsidRDefault="00271E87">
          <w:pPr>
            <w:pStyle w:val="TOC1"/>
            <w:rPr>
              <w:rFonts w:asciiTheme="minorHAnsi" w:eastAsiaTheme="minorEastAsia" w:hAnsiTheme="minorHAnsi" w:cstheme="minorBidi"/>
              <w:szCs w:val="22"/>
              <w:lang w:val="en-HK" w:eastAsia="zh-TW"/>
            </w:rPr>
          </w:pPr>
          <w:hyperlink w:anchor="_Toc206691740" w:history="1">
            <w:r w:rsidRPr="00A80047">
              <w:rPr>
                <w:rStyle w:val="a5"/>
              </w:rPr>
              <w:t>Appendix A. Ethics Checklist</w:t>
            </w:r>
            <w:r>
              <w:rPr>
                <w:webHidden/>
              </w:rPr>
              <w:tab/>
            </w:r>
            <w:r>
              <w:rPr>
                <w:webHidden/>
              </w:rPr>
              <w:fldChar w:fldCharType="begin"/>
            </w:r>
            <w:r>
              <w:rPr>
                <w:webHidden/>
              </w:rPr>
              <w:instrText xml:space="preserve"> PAGEREF _Toc206691740 \h </w:instrText>
            </w:r>
            <w:r>
              <w:rPr>
                <w:webHidden/>
              </w:rPr>
            </w:r>
            <w:r>
              <w:rPr>
                <w:webHidden/>
              </w:rPr>
              <w:fldChar w:fldCharType="separate"/>
            </w:r>
            <w:r>
              <w:rPr>
                <w:webHidden/>
              </w:rPr>
              <w:t>25</w:t>
            </w:r>
            <w:r>
              <w:rPr>
                <w:webHidden/>
              </w:rPr>
              <w:fldChar w:fldCharType="end"/>
            </w:r>
          </w:hyperlink>
        </w:p>
        <w:p w14:paraId="2720B469" w14:textId="5FB6A7DA" w:rsidR="00271E87" w:rsidRDefault="00271E87">
          <w:pPr>
            <w:pStyle w:val="TOC1"/>
            <w:rPr>
              <w:rFonts w:asciiTheme="minorHAnsi" w:eastAsiaTheme="minorEastAsia" w:hAnsiTheme="minorHAnsi" w:cstheme="minorBidi"/>
              <w:szCs w:val="22"/>
              <w:lang w:val="en-HK" w:eastAsia="zh-TW"/>
            </w:rPr>
          </w:pPr>
          <w:hyperlink w:anchor="_Toc206691741" w:history="1">
            <w:r w:rsidRPr="00A80047">
              <w:rPr>
                <w:rStyle w:val="a5"/>
              </w:rPr>
              <w:t>Appendix B. Reflection</w:t>
            </w:r>
            <w:r>
              <w:rPr>
                <w:webHidden/>
              </w:rPr>
              <w:tab/>
            </w:r>
            <w:r>
              <w:rPr>
                <w:webHidden/>
              </w:rPr>
              <w:fldChar w:fldCharType="begin"/>
            </w:r>
            <w:r>
              <w:rPr>
                <w:webHidden/>
              </w:rPr>
              <w:instrText xml:space="preserve"> PAGEREF _Toc206691741 \h </w:instrText>
            </w:r>
            <w:r>
              <w:rPr>
                <w:webHidden/>
              </w:rPr>
            </w:r>
            <w:r>
              <w:rPr>
                <w:webHidden/>
              </w:rPr>
              <w:fldChar w:fldCharType="separate"/>
            </w:r>
            <w:r>
              <w:rPr>
                <w:webHidden/>
              </w:rPr>
              <w:t>28</w:t>
            </w:r>
            <w:r>
              <w:rPr>
                <w:webHidden/>
              </w:rPr>
              <w:fldChar w:fldCharType="end"/>
            </w:r>
          </w:hyperlink>
        </w:p>
        <w:p w14:paraId="2CB5F1D1" w14:textId="6AB6C4D0" w:rsidR="00271E87" w:rsidRDefault="00271E87">
          <w:pPr>
            <w:pStyle w:val="TOC1"/>
            <w:rPr>
              <w:rFonts w:asciiTheme="minorHAnsi" w:eastAsiaTheme="minorEastAsia" w:hAnsiTheme="minorHAnsi" w:cstheme="minorBidi"/>
              <w:szCs w:val="22"/>
              <w:lang w:val="en-HK" w:eastAsia="zh-TW"/>
            </w:rPr>
          </w:pPr>
          <w:hyperlink w:anchor="_Toc206691742" w:history="1">
            <w:r w:rsidRPr="00A80047">
              <w:rPr>
                <w:rStyle w:val="a5"/>
              </w:rPr>
              <w:t>Appendix C. Declaration of the Use of Generative AI in FYP</w:t>
            </w:r>
            <w:r>
              <w:rPr>
                <w:webHidden/>
              </w:rPr>
              <w:tab/>
            </w:r>
            <w:r>
              <w:rPr>
                <w:webHidden/>
              </w:rPr>
              <w:fldChar w:fldCharType="begin"/>
            </w:r>
            <w:r>
              <w:rPr>
                <w:webHidden/>
              </w:rPr>
              <w:instrText xml:space="preserve"> PAGEREF _Toc206691742 \h </w:instrText>
            </w:r>
            <w:r>
              <w:rPr>
                <w:webHidden/>
              </w:rPr>
            </w:r>
            <w:r>
              <w:rPr>
                <w:webHidden/>
              </w:rPr>
              <w:fldChar w:fldCharType="separate"/>
            </w:r>
            <w:r>
              <w:rPr>
                <w:webHidden/>
              </w:rPr>
              <w:t>29</w:t>
            </w:r>
            <w:r>
              <w:rPr>
                <w:webHidden/>
              </w:rPr>
              <w:fldChar w:fldCharType="end"/>
            </w:r>
          </w:hyperlink>
        </w:p>
        <w:p w14:paraId="4B26598A" w14:textId="106793BC" w:rsidR="00192826" w:rsidRPr="00B84163" w:rsidRDefault="009931A5" w:rsidP="005C5FEC">
          <w:r w:rsidRPr="00B84163">
            <w:fldChar w:fldCharType="end"/>
          </w:r>
        </w:p>
      </w:sdtContent>
    </w:sdt>
    <w:p w14:paraId="28B3C8B3" w14:textId="77777777" w:rsidR="00E421B7" w:rsidRPr="00B84163" w:rsidRDefault="00E421B7" w:rsidP="005C5FEC">
      <w:pPr>
        <w:pStyle w:val="SectionHeading"/>
      </w:pPr>
      <w:bookmarkStart w:id="4" w:name="_Toc378164301"/>
      <w:r w:rsidRPr="00B84163">
        <w:lastRenderedPageBreak/>
        <w:t>Table of Figures</w:t>
      </w:r>
    </w:p>
    <w:p w14:paraId="45FCA679" w14:textId="158DB59E" w:rsidR="00B069C4" w:rsidRDefault="009931A5">
      <w:pPr>
        <w:pStyle w:val="af7"/>
        <w:rPr>
          <w:rFonts w:asciiTheme="minorHAnsi" w:eastAsiaTheme="minorEastAsia" w:hAnsiTheme="minorHAnsi" w:cstheme="minorBidi"/>
          <w:noProof/>
          <w:szCs w:val="22"/>
          <w:lang w:val="en-HK" w:eastAsia="zh-TW"/>
        </w:rPr>
      </w:pPr>
      <w:r w:rsidRPr="00B84163">
        <w:fldChar w:fldCharType="begin"/>
      </w:r>
      <w:r w:rsidR="00313E74" w:rsidRPr="00B84163">
        <w:instrText xml:space="preserve"> TOC \h \z \c "Figure" </w:instrText>
      </w:r>
      <w:r w:rsidRPr="00B84163">
        <w:fldChar w:fldCharType="separate"/>
      </w:r>
      <w:hyperlink w:anchor="_Toc206515290" w:history="1">
        <w:r w:rsidR="00B069C4" w:rsidRPr="004477BF">
          <w:rPr>
            <w:rStyle w:val="a5"/>
            <w:noProof/>
          </w:rPr>
          <w:t>Figure 1</w:t>
        </w:r>
        <w:r w:rsidR="00B069C4" w:rsidRPr="004477BF">
          <w:rPr>
            <w:rStyle w:val="a5"/>
            <w:noProof/>
            <w:lang w:eastAsia="zh-CN"/>
          </w:rPr>
          <w:t>: Sample Entity Relationship Diagram</w:t>
        </w:r>
        <w:r w:rsidR="00B069C4">
          <w:rPr>
            <w:noProof/>
            <w:webHidden/>
          </w:rPr>
          <w:tab/>
        </w:r>
        <w:r w:rsidR="00B069C4">
          <w:rPr>
            <w:noProof/>
            <w:webHidden/>
          </w:rPr>
          <w:fldChar w:fldCharType="begin"/>
        </w:r>
        <w:r w:rsidR="00B069C4">
          <w:rPr>
            <w:noProof/>
            <w:webHidden/>
          </w:rPr>
          <w:instrText xml:space="preserve"> PAGEREF _Toc206515290 \h </w:instrText>
        </w:r>
        <w:r w:rsidR="00B069C4">
          <w:rPr>
            <w:noProof/>
            <w:webHidden/>
          </w:rPr>
        </w:r>
        <w:r w:rsidR="00B069C4">
          <w:rPr>
            <w:noProof/>
            <w:webHidden/>
          </w:rPr>
          <w:fldChar w:fldCharType="separate"/>
        </w:r>
        <w:r w:rsidR="00B069C4">
          <w:rPr>
            <w:noProof/>
            <w:webHidden/>
          </w:rPr>
          <w:t>15</w:t>
        </w:r>
        <w:r w:rsidR="00B069C4">
          <w:rPr>
            <w:noProof/>
            <w:webHidden/>
          </w:rPr>
          <w:fldChar w:fldCharType="end"/>
        </w:r>
      </w:hyperlink>
    </w:p>
    <w:p w14:paraId="088B3F16" w14:textId="14BF8E31" w:rsidR="00B069C4" w:rsidRDefault="00B069C4">
      <w:pPr>
        <w:pStyle w:val="af7"/>
        <w:rPr>
          <w:rFonts w:asciiTheme="minorHAnsi" w:eastAsiaTheme="minorEastAsia" w:hAnsiTheme="minorHAnsi" w:cstheme="minorBidi"/>
          <w:noProof/>
          <w:szCs w:val="22"/>
          <w:lang w:val="en-HK" w:eastAsia="zh-TW"/>
        </w:rPr>
      </w:pPr>
      <w:hyperlink w:anchor="_Toc206515291" w:history="1">
        <w:r w:rsidRPr="004477BF">
          <w:rPr>
            <w:rStyle w:val="a5"/>
            <w:noProof/>
          </w:rPr>
          <w:t>Figure 2: Sample activity diagram from Wikipedia</w:t>
        </w:r>
        <w:r>
          <w:rPr>
            <w:noProof/>
            <w:webHidden/>
          </w:rPr>
          <w:tab/>
        </w:r>
        <w:r>
          <w:rPr>
            <w:noProof/>
            <w:webHidden/>
          </w:rPr>
          <w:fldChar w:fldCharType="begin"/>
        </w:r>
        <w:r>
          <w:rPr>
            <w:noProof/>
            <w:webHidden/>
          </w:rPr>
          <w:instrText xml:space="preserve"> PAGEREF _Toc206515291 \h </w:instrText>
        </w:r>
        <w:r>
          <w:rPr>
            <w:noProof/>
            <w:webHidden/>
          </w:rPr>
        </w:r>
        <w:r>
          <w:rPr>
            <w:noProof/>
            <w:webHidden/>
          </w:rPr>
          <w:fldChar w:fldCharType="separate"/>
        </w:r>
        <w:r>
          <w:rPr>
            <w:noProof/>
            <w:webHidden/>
          </w:rPr>
          <w:t>16</w:t>
        </w:r>
        <w:r>
          <w:rPr>
            <w:noProof/>
            <w:webHidden/>
          </w:rPr>
          <w:fldChar w:fldCharType="end"/>
        </w:r>
      </w:hyperlink>
    </w:p>
    <w:p w14:paraId="60FFDB46" w14:textId="2461EC60" w:rsidR="00B069C4" w:rsidRDefault="00B069C4">
      <w:pPr>
        <w:pStyle w:val="af7"/>
        <w:rPr>
          <w:rFonts w:asciiTheme="minorHAnsi" w:eastAsiaTheme="minorEastAsia" w:hAnsiTheme="minorHAnsi" w:cstheme="minorBidi"/>
          <w:noProof/>
          <w:szCs w:val="22"/>
          <w:lang w:val="en-HK" w:eastAsia="zh-TW"/>
        </w:rPr>
      </w:pPr>
      <w:hyperlink w:anchor="_Toc206515292" w:history="1">
        <w:r w:rsidRPr="004477BF">
          <w:rPr>
            <w:rStyle w:val="a5"/>
            <w:noProof/>
          </w:rPr>
          <w:t>Figure 3: Sample state diagram from www.geeksforgeeks.org</w:t>
        </w:r>
        <w:r>
          <w:rPr>
            <w:noProof/>
            <w:webHidden/>
          </w:rPr>
          <w:tab/>
        </w:r>
        <w:r>
          <w:rPr>
            <w:noProof/>
            <w:webHidden/>
          </w:rPr>
          <w:fldChar w:fldCharType="begin"/>
        </w:r>
        <w:r>
          <w:rPr>
            <w:noProof/>
            <w:webHidden/>
          </w:rPr>
          <w:instrText xml:space="preserve"> PAGEREF _Toc206515292 \h </w:instrText>
        </w:r>
        <w:r>
          <w:rPr>
            <w:noProof/>
            <w:webHidden/>
          </w:rPr>
        </w:r>
        <w:r>
          <w:rPr>
            <w:noProof/>
            <w:webHidden/>
          </w:rPr>
          <w:fldChar w:fldCharType="separate"/>
        </w:r>
        <w:r>
          <w:rPr>
            <w:noProof/>
            <w:webHidden/>
          </w:rPr>
          <w:t>16</w:t>
        </w:r>
        <w:r>
          <w:rPr>
            <w:noProof/>
            <w:webHidden/>
          </w:rPr>
          <w:fldChar w:fldCharType="end"/>
        </w:r>
      </w:hyperlink>
    </w:p>
    <w:p w14:paraId="528BF3AE" w14:textId="6D789329" w:rsidR="00B069C4" w:rsidRDefault="00B069C4">
      <w:pPr>
        <w:pStyle w:val="af7"/>
        <w:rPr>
          <w:rFonts w:asciiTheme="minorHAnsi" w:eastAsiaTheme="minorEastAsia" w:hAnsiTheme="minorHAnsi" w:cstheme="minorBidi"/>
          <w:noProof/>
          <w:szCs w:val="22"/>
          <w:lang w:val="en-HK" w:eastAsia="zh-TW"/>
        </w:rPr>
      </w:pPr>
      <w:hyperlink w:anchor="_Toc206515293" w:history="1">
        <w:r w:rsidRPr="004477BF">
          <w:rPr>
            <w:rStyle w:val="a5"/>
            <w:noProof/>
          </w:rPr>
          <w:t>Figure 4: Shopping UI in Amazon</w:t>
        </w:r>
        <w:r>
          <w:rPr>
            <w:noProof/>
            <w:webHidden/>
          </w:rPr>
          <w:tab/>
        </w:r>
        <w:r>
          <w:rPr>
            <w:noProof/>
            <w:webHidden/>
          </w:rPr>
          <w:fldChar w:fldCharType="begin"/>
        </w:r>
        <w:r>
          <w:rPr>
            <w:noProof/>
            <w:webHidden/>
          </w:rPr>
          <w:instrText xml:space="preserve"> PAGEREF _Toc206515293 \h </w:instrText>
        </w:r>
        <w:r>
          <w:rPr>
            <w:noProof/>
            <w:webHidden/>
          </w:rPr>
        </w:r>
        <w:r>
          <w:rPr>
            <w:noProof/>
            <w:webHidden/>
          </w:rPr>
          <w:fldChar w:fldCharType="separate"/>
        </w:r>
        <w:r>
          <w:rPr>
            <w:noProof/>
            <w:webHidden/>
          </w:rPr>
          <w:t>19</w:t>
        </w:r>
        <w:r>
          <w:rPr>
            <w:noProof/>
            <w:webHidden/>
          </w:rPr>
          <w:fldChar w:fldCharType="end"/>
        </w:r>
      </w:hyperlink>
    </w:p>
    <w:p w14:paraId="5E103F96" w14:textId="50A8DE02" w:rsidR="00B069C4" w:rsidRDefault="00B069C4">
      <w:pPr>
        <w:pStyle w:val="af7"/>
        <w:rPr>
          <w:rFonts w:asciiTheme="minorHAnsi" w:eastAsiaTheme="minorEastAsia" w:hAnsiTheme="minorHAnsi" w:cstheme="minorBidi"/>
          <w:noProof/>
          <w:szCs w:val="22"/>
          <w:lang w:val="en-HK" w:eastAsia="zh-TW"/>
        </w:rPr>
      </w:pPr>
      <w:hyperlink w:anchor="_Toc206515294" w:history="1">
        <w:r w:rsidRPr="004477BF">
          <w:rPr>
            <w:rStyle w:val="a5"/>
            <w:noProof/>
          </w:rPr>
          <w:t>Figure 5: Activity List</w:t>
        </w:r>
        <w:r>
          <w:rPr>
            <w:noProof/>
            <w:webHidden/>
          </w:rPr>
          <w:tab/>
        </w:r>
        <w:r>
          <w:rPr>
            <w:noProof/>
            <w:webHidden/>
          </w:rPr>
          <w:fldChar w:fldCharType="begin"/>
        </w:r>
        <w:r>
          <w:rPr>
            <w:noProof/>
            <w:webHidden/>
          </w:rPr>
          <w:instrText xml:space="preserve"> PAGEREF _Toc206515294 \h </w:instrText>
        </w:r>
        <w:r>
          <w:rPr>
            <w:noProof/>
            <w:webHidden/>
          </w:rPr>
        </w:r>
        <w:r>
          <w:rPr>
            <w:noProof/>
            <w:webHidden/>
          </w:rPr>
          <w:fldChar w:fldCharType="separate"/>
        </w:r>
        <w:r>
          <w:rPr>
            <w:noProof/>
            <w:webHidden/>
          </w:rPr>
          <w:t>21</w:t>
        </w:r>
        <w:r>
          <w:rPr>
            <w:noProof/>
            <w:webHidden/>
          </w:rPr>
          <w:fldChar w:fldCharType="end"/>
        </w:r>
      </w:hyperlink>
    </w:p>
    <w:p w14:paraId="3064547B" w14:textId="4B944702" w:rsidR="00B069C4" w:rsidRDefault="00B069C4">
      <w:pPr>
        <w:pStyle w:val="af7"/>
        <w:rPr>
          <w:rFonts w:asciiTheme="minorHAnsi" w:eastAsiaTheme="minorEastAsia" w:hAnsiTheme="minorHAnsi" w:cstheme="minorBidi"/>
          <w:noProof/>
          <w:szCs w:val="22"/>
          <w:lang w:val="en-HK" w:eastAsia="zh-TW"/>
        </w:rPr>
      </w:pPr>
      <w:hyperlink w:anchor="_Toc206515295" w:history="1">
        <w:r w:rsidRPr="004477BF">
          <w:rPr>
            <w:rStyle w:val="a5"/>
            <w:noProof/>
          </w:rPr>
          <w:t xml:space="preserve">Figure 6: </w:t>
        </w:r>
        <w:r w:rsidRPr="004477BF">
          <w:rPr>
            <w:rStyle w:val="a5"/>
            <w:noProof/>
            <w:lang w:eastAsia="zh-TW"/>
          </w:rPr>
          <w:t>Precedence Diagramming Method Diagram</w:t>
        </w:r>
        <w:r>
          <w:rPr>
            <w:noProof/>
            <w:webHidden/>
          </w:rPr>
          <w:tab/>
        </w:r>
        <w:r>
          <w:rPr>
            <w:noProof/>
            <w:webHidden/>
          </w:rPr>
          <w:fldChar w:fldCharType="begin"/>
        </w:r>
        <w:r>
          <w:rPr>
            <w:noProof/>
            <w:webHidden/>
          </w:rPr>
          <w:instrText xml:space="preserve"> PAGEREF _Toc206515295 \h </w:instrText>
        </w:r>
        <w:r>
          <w:rPr>
            <w:noProof/>
            <w:webHidden/>
          </w:rPr>
        </w:r>
        <w:r>
          <w:rPr>
            <w:noProof/>
            <w:webHidden/>
          </w:rPr>
          <w:fldChar w:fldCharType="separate"/>
        </w:r>
        <w:r>
          <w:rPr>
            <w:noProof/>
            <w:webHidden/>
          </w:rPr>
          <w:t>22</w:t>
        </w:r>
        <w:r>
          <w:rPr>
            <w:noProof/>
            <w:webHidden/>
          </w:rPr>
          <w:fldChar w:fldCharType="end"/>
        </w:r>
      </w:hyperlink>
    </w:p>
    <w:p w14:paraId="1409B73F" w14:textId="3E2D2272" w:rsidR="00B069C4" w:rsidRDefault="00B069C4">
      <w:pPr>
        <w:pStyle w:val="af7"/>
        <w:rPr>
          <w:rFonts w:asciiTheme="minorHAnsi" w:eastAsiaTheme="minorEastAsia" w:hAnsiTheme="minorHAnsi" w:cstheme="minorBidi"/>
          <w:noProof/>
          <w:szCs w:val="22"/>
          <w:lang w:val="en-HK" w:eastAsia="zh-TW"/>
        </w:rPr>
      </w:pPr>
      <w:hyperlink w:anchor="_Toc206515296" w:history="1">
        <w:r w:rsidRPr="004477BF">
          <w:rPr>
            <w:rStyle w:val="a5"/>
            <w:noProof/>
          </w:rPr>
          <w:t>Figure 7: Gantt Chart (from Wikipedia)</w:t>
        </w:r>
        <w:r>
          <w:rPr>
            <w:noProof/>
            <w:webHidden/>
          </w:rPr>
          <w:tab/>
        </w:r>
        <w:r>
          <w:rPr>
            <w:noProof/>
            <w:webHidden/>
          </w:rPr>
          <w:fldChar w:fldCharType="begin"/>
        </w:r>
        <w:r>
          <w:rPr>
            <w:noProof/>
            <w:webHidden/>
          </w:rPr>
          <w:instrText xml:space="preserve"> PAGEREF _Toc206515296 \h </w:instrText>
        </w:r>
        <w:r>
          <w:rPr>
            <w:noProof/>
            <w:webHidden/>
          </w:rPr>
        </w:r>
        <w:r>
          <w:rPr>
            <w:noProof/>
            <w:webHidden/>
          </w:rPr>
          <w:fldChar w:fldCharType="separate"/>
        </w:r>
        <w:r>
          <w:rPr>
            <w:noProof/>
            <w:webHidden/>
          </w:rPr>
          <w:t>22</w:t>
        </w:r>
        <w:r>
          <w:rPr>
            <w:noProof/>
            <w:webHidden/>
          </w:rPr>
          <w:fldChar w:fldCharType="end"/>
        </w:r>
      </w:hyperlink>
    </w:p>
    <w:p w14:paraId="53C7A714" w14:textId="74409187" w:rsidR="00B069C4" w:rsidRDefault="00B069C4">
      <w:pPr>
        <w:pStyle w:val="af7"/>
        <w:rPr>
          <w:rFonts w:asciiTheme="minorHAnsi" w:eastAsiaTheme="minorEastAsia" w:hAnsiTheme="minorHAnsi" w:cstheme="minorBidi"/>
          <w:noProof/>
          <w:szCs w:val="22"/>
          <w:lang w:val="en-HK" w:eastAsia="zh-TW"/>
        </w:rPr>
      </w:pPr>
      <w:hyperlink w:anchor="_Toc206515297" w:history="1">
        <w:r w:rsidRPr="004477BF">
          <w:rPr>
            <w:rStyle w:val="a5"/>
            <w:noProof/>
          </w:rPr>
          <w:t>Figure 8</w:t>
        </w:r>
        <w:r w:rsidRPr="004477BF">
          <w:rPr>
            <w:rStyle w:val="a5"/>
            <w:noProof/>
            <w:lang w:eastAsia="zh-CN"/>
          </w:rPr>
          <w:t>: Probability impact matrix before proposed solution</w:t>
        </w:r>
        <w:r>
          <w:rPr>
            <w:noProof/>
            <w:webHidden/>
          </w:rPr>
          <w:tab/>
        </w:r>
        <w:r>
          <w:rPr>
            <w:noProof/>
            <w:webHidden/>
          </w:rPr>
          <w:fldChar w:fldCharType="begin"/>
        </w:r>
        <w:r>
          <w:rPr>
            <w:noProof/>
            <w:webHidden/>
          </w:rPr>
          <w:instrText xml:space="preserve"> PAGEREF _Toc206515297 \h </w:instrText>
        </w:r>
        <w:r>
          <w:rPr>
            <w:noProof/>
            <w:webHidden/>
          </w:rPr>
        </w:r>
        <w:r>
          <w:rPr>
            <w:noProof/>
            <w:webHidden/>
          </w:rPr>
          <w:fldChar w:fldCharType="separate"/>
        </w:r>
        <w:r>
          <w:rPr>
            <w:noProof/>
            <w:webHidden/>
          </w:rPr>
          <w:t>23</w:t>
        </w:r>
        <w:r>
          <w:rPr>
            <w:noProof/>
            <w:webHidden/>
          </w:rPr>
          <w:fldChar w:fldCharType="end"/>
        </w:r>
      </w:hyperlink>
    </w:p>
    <w:p w14:paraId="68493A7B" w14:textId="4FF6B14D" w:rsidR="00104968" w:rsidRPr="00B84163" w:rsidRDefault="009931A5" w:rsidP="005C5FEC">
      <w:r w:rsidRPr="00B84163">
        <w:fldChar w:fldCharType="end"/>
      </w:r>
    </w:p>
    <w:p w14:paraId="50CF7FBE" w14:textId="77777777" w:rsidR="00FA6FED" w:rsidRPr="00B84163" w:rsidRDefault="00FA6FED" w:rsidP="00FA6FED">
      <w:pPr>
        <w:pStyle w:val="SectionHeading"/>
      </w:pPr>
      <w:r w:rsidRPr="00B84163">
        <w:lastRenderedPageBreak/>
        <w:t>List of Tables</w:t>
      </w:r>
    </w:p>
    <w:p w14:paraId="42CE3588" w14:textId="0F3AB91F" w:rsidR="00B069C4" w:rsidRDefault="00FA6FED">
      <w:pPr>
        <w:pStyle w:val="af7"/>
        <w:rPr>
          <w:rFonts w:asciiTheme="minorHAnsi" w:eastAsiaTheme="minorEastAsia" w:hAnsiTheme="minorHAnsi" w:cstheme="minorBidi"/>
          <w:noProof/>
          <w:szCs w:val="22"/>
          <w:lang w:val="en-HK" w:eastAsia="zh-TW"/>
        </w:rPr>
      </w:pPr>
      <w:r w:rsidRPr="00B84163">
        <w:fldChar w:fldCharType="begin"/>
      </w:r>
      <w:r w:rsidRPr="00B84163">
        <w:instrText xml:space="preserve"> TOC \h \z \c "Table" </w:instrText>
      </w:r>
      <w:r w:rsidRPr="00B84163">
        <w:fldChar w:fldCharType="separate"/>
      </w:r>
      <w:hyperlink w:anchor="_Toc206515298" w:history="1">
        <w:r w:rsidR="00B069C4" w:rsidRPr="00E755AF">
          <w:rPr>
            <w:rStyle w:val="a5"/>
            <w:noProof/>
          </w:rPr>
          <w:t>Table 1: Table of prioritized risk</w:t>
        </w:r>
        <w:r w:rsidR="00B069C4">
          <w:rPr>
            <w:noProof/>
            <w:webHidden/>
          </w:rPr>
          <w:tab/>
        </w:r>
        <w:r w:rsidR="00B069C4">
          <w:rPr>
            <w:noProof/>
            <w:webHidden/>
          </w:rPr>
          <w:fldChar w:fldCharType="begin"/>
        </w:r>
        <w:r w:rsidR="00B069C4">
          <w:rPr>
            <w:noProof/>
            <w:webHidden/>
          </w:rPr>
          <w:instrText xml:space="preserve"> PAGEREF _Toc206515298 \h </w:instrText>
        </w:r>
        <w:r w:rsidR="00B069C4">
          <w:rPr>
            <w:noProof/>
            <w:webHidden/>
          </w:rPr>
        </w:r>
        <w:r w:rsidR="00B069C4">
          <w:rPr>
            <w:noProof/>
            <w:webHidden/>
          </w:rPr>
          <w:fldChar w:fldCharType="separate"/>
        </w:r>
        <w:r w:rsidR="00B069C4">
          <w:rPr>
            <w:noProof/>
            <w:webHidden/>
          </w:rPr>
          <w:t>22</w:t>
        </w:r>
        <w:r w:rsidR="00B069C4">
          <w:rPr>
            <w:noProof/>
            <w:webHidden/>
          </w:rPr>
          <w:fldChar w:fldCharType="end"/>
        </w:r>
      </w:hyperlink>
    </w:p>
    <w:p w14:paraId="0032AF27" w14:textId="085F15A6" w:rsidR="00FA6FED" w:rsidRPr="00B84163" w:rsidRDefault="00FA6FED" w:rsidP="00FA6FED">
      <w:pPr>
        <w:tabs>
          <w:tab w:val="right" w:leader="dot" w:pos="8280"/>
        </w:tabs>
      </w:pPr>
      <w:r w:rsidRPr="00B84163">
        <w:fldChar w:fldCharType="end"/>
      </w:r>
    </w:p>
    <w:p w14:paraId="5C555D98" w14:textId="77777777" w:rsidR="00031F17" w:rsidRPr="00B84163" w:rsidRDefault="00031F17" w:rsidP="005C5FEC"/>
    <w:p w14:paraId="51F4730C" w14:textId="77777777" w:rsidR="002B6849" w:rsidRPr="00E0050C" w:rsidRDefault="002B6849" w:rsidP="00E0050C">
      <w:pPr>
        <w:pStyle w:val="1"/>
      </w:pPr>
      <w:bookmarkStart w:id="5" w:name="_Toc206691718"/>
      <w:r w:rsidRPr="00E0050C">
        <w:lastRenderedPageBreak/>
        <w:t>Introduction</w:t>
      </w:r>
      <w:bookmarkEnd w:id="0"/>
      <w:bookmarkEnd w:id="1"/>
      <w:bookmarkEnd w:id="2"/>
      <w:bookmarkEnd w:id="4"/>
      <w:bookmarkEnd w:id="5"/>
    </w:p>
    <w:p w14:paraId="19FF508B" w14:textId="598E5B03" w:rsidR="00C47B10" w:rsidRPr="00C47B10" w:rsidRDefault="00C47B10" w:rsidP="007031EA">
      <w:r w:rsidRPr="00C47B10">
        <w:t xml:space="preserve">You set out to solve a problem in the </w:t>
      </w:r>
      <w:r>
        <w:t>F</w:t>
      </w:r>
      <w:r w:rsidRPr="00C47B10">
        <w:t xml:space="preserve">inal </w:t>
      </w:r>
      <w:r>
        <w:t>Y</w:t>
      </w:r>
      <w:r w:rsidRPr="00C47B10">
        <w:t xml:space="preserve">ear </w:t>
      </w:r>
      <w:r>
        <w:t>P</w:t>
      </w:r>
      <w:r w:rsidRPr="00C47B10">
        <w:t xml:space="preserve">roject. In </w:t>
      </w:r>
      <w:r w:rsidR="000A662E">
        <w:t>this c</w:t>
      </w:r>
      <w:r w:rsidRPr="00C47B10">
        <w:t>hapter, you must define the problem you want to solve, and establish its relevancy.</w:t>
      </w:r>
    </w:p>
    <w:p w14:paraId="72C1B39E" w14:textId="77777777" w:rsidR="00C47B10" w:rsidRPr="00C47B10" w:rsidRDefault="00C47B10" w:rsidP="007031EA">
      <w:r w:rsidRPr="00C47B10">
        <w:t>When someone reads this chapter, he/she wants to find answers to the following questions:</w:t>
      </w:r>
    </w:p>
    <w:p w14:paraId="0C14AD69" w14:textId="4205F577" w:rsidR="00C47B10" w:rsidRPr="00C47B10" w:rsidRDefault="00C47B10" w:rsidP="007031EA">
      <w:pPr>
        <w:pStyle w:val="ad"/>
        <w:numPr>
          <w:ilvl w:val="0"/>
          <w:numId w:val="19"/>
        </w:numPr>
      </w:pPr>
      <w:r w:rsidRPr="00C47B10">
        <w:t xml:space="preserve">Project aim and goal: What problem </w:t>
      </w:r>
      <w:r>
        <w:t>are</w:t>
      </w:r>
      <w:r w:rsidRPr="00C47B10">
        <w:t xml:space="preserve"> </w:t>
      </w:r>
      <w:r>
        <w:t>you</w:t>
      </w:r>
      <w:r w:rsidRPr="00C47B10">
        <w:t xml:space="preserve"> going to solve?</w:t>
      </w:r>
    </w:p>
    <w:p w14:paraId="04436909" w14:textId="3F1E777D" w:rsidR="00C47B10" w:rsidRPr="00C47B10" w:rsidRDefault="00C47B10" w:rsidP="007031EA">
      <w:pPr>
        <w:pStyle w:val="ad"/>
        <w:numPr>
          <w:ilvl w:val="0"/>
          <w:numId w:val="19"/>
        </w:numPr>
      </w:pPr>
      <w:r w:rsidRPr="00C47B10">
        <w:t>Relevancy: Why is your problem worthy of solving? Why would anybody care? What is the use of it?</w:t>
      </w:r>
    </w:p>
    <w:p w14:paraId="2C74E546" w14:textId="418E3302" w:rsidR="00C47B10" w:rsidRDefault="00C47B10" w:rsidP="00C47B10">
      <w:r>
        <w:t>This chapter typically starts with an introduction that sets the stage for the problem. You typically start with a general picture and gradually bring the reader to the specific problem(s) you are going to solve. You should clearly explain the problem’s relationship with the overall context.</w:t>
      </w:r>
    </w:p>
    <w:p w14:paraId="1B8C81AD" w14:textId="77777777" w:rsidR="00C47B10" w:rsidRDefault="00C47B10" w:rsidP="00C47B10">
      <w:r>
        <w:t>Example 1: people’s concern of health -&gt; needs of air quality monitoring -&gt; limitation of existing monitoring methods -&gt; propose to develop a low-cost, portable air quality monitoring system</w:t>
      </w:r>
    </w:p>
    <w:p w14:paraId="78579C1E" w14:textId="77777777" w:rsidR="00C47B10" w:rsidRDefault="00C47B10" w:rsidP="00C47B10">
      <w:r>
        <w:t>Example 2: Lots of information and events in university study -&gt; diverse communication means between university and students -&gt; needs of a personal, unified study information assistant -&gt; propose to develop a mobile app to manage university communication with students</w:t>
      </w:r>
    </w:p>
    <w:p w14:paraId="540D15AC" w14:textId="1D7E5EFF" w:rsidR="00C47B10" w:rsidRDefault="00C47B10" w:rsidP="00C47B10">
      <w:r>
        <w:t xml:space="preserve">Notice that you should end this discourse with a succinct sentence to describe your project problem.  This is essential </w:t>
      </w:r>
      <w:r w:rsidR="00DD050B">
        <w:t>in</w:t>
      </w:r>
      <w:r>
        <w:t xml:space="preserve"> describ</w:t>
      </w:r>
      <w:r w:rsidR="00DD050B">
        <w:t>ing</w:t>
      </w:r>
      <w:r>
        <w:t xml:space="preserve"> your work briefly in presentation and poster session.</w:t>
      </w:r>
    </w:p>
    <w:p w14:paraId="250FDC9D" w14:textId="411A712C" w:rsidR="00C47B10" w:rsidRDefault="00C47B10" w:rsidP="00C47B10">
      <w:r>
        <w:t>Now if your problem is an important problem that is worthy of some effort to solve, someone else are likely to have attacked a similar problem before. You should mention these related works.</w:t>
      </w:r>
      <w:r w:rsidR="00DD050B">
        <w:t xml:space="preserve"> Try to answer the following questions.</w:t>
      </w:r>
    </w:p>
    <w:p w14:paraId="69F26523" w14:textId="64A9DA78" w:rsidR="00C47B10" w:rsidRDefault="00C47B10" w:rsidP="00C47B10">
      <w:pPr>
        <w:pStyle w:val="ad"/>
        <w:numPr>
          <w:ilvl w:val="0"/>
          <w:numId w:val="16"/>
        </w:numPr>
      </w:pPr>
      <w:r>
        <w:t xml:space="preserve">What others have done to a problem similar to </w:t>
      </w:r>
      <w:r w:rsidR="00DD050B">
        <w:t>yours</w:t>
      </w:r>
      <w:r>
        <w:t xml:space="preserve">? What approaches did they take? </w:t>
      </w:r>
    </w:p>
    <w:p w14:paraId="131EDCE3" w14:textId="65B6B18F" w:rsidR="00C47B10" w:rsidRDefault="00C47B10" w:rsidP="00C47B10">
      <w:pPr>
        <w:pStyle w:val="ad"/>
        <w:numPr>
          <w:ilvl w:val="0"/>
          <w:numId w:val="16"/>
        </w:numPr>
      </w:pPr>
      <w:r>
        <w:t xml:space="preserve">Is it possible to apply their approach to </w:t>
      </w:r>
      <w:r w:rsidR="00DD050B">
        <w:t>your</w:t>
      </w:r>
      <w:r>
        <w:t xml:space="preserve"> problem? Why?</w:t>
      </w:r>
    </w:p>
    <w:p w14:paraId="220CBCE5" w14:textId="77777777" w:rsidR="00C47B10" w:rsidRPr="009A1FDB" w:rsidRDefault="00C47B10" w:rsidP="00C47B10">
      <w:pPr>
        <w:pStyle w:val="ad"/>
        <w:numPr>
          <w:ilvl w:val="0"/>
          <w:numId w:val="16"/>
        </w:numPr>
      </w:pPr>
      <w:r w:rsidRPr="009A1FDB">
        <w:t>Explain clearly where the existing work came short. How is your work different from theirs? What were they focused on and why do you think a different focus or approach would yield better results?</w:t>
      </w:r>
    </w:p>
    <w:p w14:paraId="33FE7EA8" w14:textId="4ABD3FCA" w:rsidR="00C47B10" w:rsidRDefault="00C47B10" w:rsidP="00C47B10">
      <w:r>
        <w:t>You do not need to provide detail of these related works in Chapter 1.  What is important here is to persuade the readers that you are not reinventing the wheel.  Leave the detail of the related work in Chapter 2.</w:t>
      </w:r>
    </w:p>
    <w:p w14:paraId="454DCE4B" w14:textId="1E6DB609" w:rsidR="00C47B10" w:rsidRDefault="00C47B10" w:rsidP="00C47B10">
      <w:r>
        <w:t xml:space="preserve">You may also highlight the major technical problems / challenges </w:t>
      </w:r>
      <w:r w:rsidR="00DD050B">
        <w:t xml:space="preserve">you encounter in design and implementation of your solution </w:t>
      </w:r>
      <w:r>
        <w:t>in this chapter. The details can be delineated in</w:t>
      </w:r>
      <w:r w:rsidR="00636664">
        <w:t xml:space="preserve"> Chapter </w:t>
      </w:r>
      <w:r w:rsidR="00636664">
        <w:fldChar w:fldCharType="begin"/>
      </w:r>
      <w:r w:rsidR="00636664">
        <w:instrText xml:space="preserve"> REF _Ref152600935 \r \h </w:instrText>
      </w:r>
      <w:r w:rsidR="00636664">
        <w:fldChar w:fldCharType="separate"/>
      </w:r>
      <w:r w:rsidR="002D44E7">
        <w:t>3</w:t>
      </w:r>
      <w:r w:rsidR="00636664">
        <w:fldChar w:fldCharType="end"/>
      </w:r>
      <w:r>
        <w:t xml:space="preserve">. </w:t>
      </w:r>
    </w:p>
    <w:p w14:paraId="54EFF63A" w14:textId="4BE6DBBC" w:rsidR="00C47B10" w:rsidRDefault="00C47B10" w:rsidP="0006432A">
      <w:r>
        <w:lastRenderedPageBreak/>
        <w:t xml:space="preserve">In general, Chapter 1 “Introduction” is difficult to write </w:t>
      </w:r>
      <w:r w:rsidR="00DD050B">
        <w:t xml:space="preserve">well </w:t>
      </w:r>
      <w:r>
        <w:t>and you will want to revise it after you have completed the implementation and found out what you eventually accomplish in the yearly project. Prepare to revise Chapter 1 in your final report draft in semester 2.</w:t>
      </w:r>
    </w:p>
    <w:p w14:paraId="14C5E6E4" w14:textId="77777777" w:rsidR="00C47B10" w:rsidRDefault="00C47B10" w:rsidP="00C47B10">
      <w:r>
        <w:t>Some useful reference for writing introduction:</w:t>
      </w:r>
    </w:p>
    <w:p w14:paraId="073767D0" w14:textId="323A56CF" w:rsidR="00C47B10" w:rsidRDefault="00C47B10" w:rsidP="00C47B10">
      <w:pPr>
        <w:pStyle w:val="ad"/>
        <w:numPr>
          <w:ilvl w:val="0"/>
          <w:numId w:val="17"/>
        </w:numPr>
      </w:pPr>
      <w:r>
        <w:t xml:space="preserve">UNC Writing </w:t>
      </w:r>
      <w:proofErr w:type="spellStart"/>
      <w:r>
        <w:t>Center</w:t>
      </w:r>
      <w:proofErr w:type="spellEnd"/>
      <w:r>
        <w:t xml:space="preserve">: </w:t>
      </w:r>
      <w:hyperlink r:id="rId10" w:history="1">
        <w:r w:rsidRPr="004B7931">
          <w:rPr>
            <w:rStyle w:val="a5"/>
          </w:rPr>
          <w:t>https://writingcenter.unc.edu/tips-and-tools/introductions/</w:t>
        </w:r>
      </w:hyperlink>
      <w:r>
        <w:t xml:space="preserve"> </w:t>
      </w:r>
    </w:p>
    <w:p w14:paraId="739645C4" w14:textId="70FC9944" w:rsidR="00C47B10" w:rsidRPr="00271E87" w:rsidRDefault="00C47B10" w:rsidP="00C47B10">
      <w:r>
        <w:t xml:space="preserve">In addition to the content above, the following </w:t>
      </w:r>
      <w:r w:rsidR="00E01F47">
        <w:t>three</w:t>
      </w:r>
      <w:r>
        <w:t xml:space="preserve"> sections must be present in this chapter: </w:t>
      </w:r>
      <w:r w:rsidR="00E01F47">
        <w:t>“</w:t>
      </w:r>
      <w:r w:rsidR="00E01F47" w:rsidRPr="00E01F47">
        <w:t xml:space="preserve">Societal, </w:t>
      </w:r>
      <w:r w:rsidR="00E01F47" w:rsidRPr="00271E87">
        <w:t xml:space="preserve">User and Business Needs”, </w:t>
      </w:r>
      <w:r w:rsidRPr="00271E87">
        <w:t>“Objectives” and “Summary”.</w:t>
      </w:r>
    </w:p>
    <w:p w14:paraId="75A52078" w14:textId="5329D985" w:rsidR="00DD050B" w:rsidRPr="00271E87" w:rsidRDefault="004578F7" w:rsidP="00DD050B">
      <w:pPr>
        <w:pStyle w:val="2"/>
      </w:pPr>
      <w:bookmarkStart w:id="6" w:name="_Toc206691719"/>
      <w:r w:rsidRPr="00271E87">
        <w:t>Societal, User and Business Needs</w:t>
      </w:r>
      <w:bookmarkEnd w:id="6"/>
    </w:p>
    <w:p w14:paraId="68549BF9" w14:textId="7A10EF0D" w:rsidR="00DD050B" w:rsidRPr="00271E87" w:rsidRDefault="00DD050B" w:rsidP="00DD050B">
      <w:r w:rsidRPr="00271E87">
        <w:t xml:space="preserve">In this section, you </w:t>
      </w:r>
      <w:r w:rsidR="004578F7" w:rsidRPr="00271E87">
        <w:t>identify a combination of societal, user, business and customer needs for which your project will address. Briefly explain how your solution can cater to the different needs of users and the society. The following are some examples.</w:t>
      </w:r>
    </w:p>
    <w:p w14:paraId="5F18FB32" w14:textId="1FB2E9E0" w:rsidR="004F2052" w:rsidRPr="00271E87" w:rsidRDefault="004578F7" w:rsidP="004F2052">
      <w:pPr>
        <w:pStyle w:val="ad"/>
        <w:numPr>
          <w:ilvl w:val="0"/>
          <w:numId w:val="20"/>
        </w:numPr>
      </w:pPr>
      <w:r w:rsidRPr="00271E87">
        <w:t>Does your project help to mitigate an issue in the society or the environment? For example, an environmental monitoring system can provide data necessary to notify citizens of potential health issues. An environmental data analytics system can reveal plausible factors and causes of deterioration of air quality.</w:t>
      </w:r>
      <w:r w:rsidR="004F2052" w:rsidRPr="00271E87">
        <w:t xml:space="preserve"> In the development process, you can take into account the environmental needs to ensure responsible and sustainable practices. For example, an online food delivery platform may promote environmental awareness by encouraging the reduction of disposable plastic cutlery consumption.</w:t>
      </w:r>
    </w:p>
    <w:p w14:paraId="1E59D822" w14:textId="77777777" w:rsidR="007424E0" w:rsidRPr="00271E87" w:rsidRDefault="001A1944" w:rsidP="004578F7">
      <w:pPr>
        <w:pStyle w:val="ad"/>
        <w:numPr>
          <w:ilvl w:val="0"/>
          <w:numId w:val="20"/>
        </w:numPr>
      </w:pPr>
      <w:r w:rsidRPr="00271E87">
        <w:t xml:space="preserve">You may be designing an information system that streamline or improve some process in a business or organization. Explain how your system meets the business needs. For example, you may be applying artificial intelligence techniques in an online hotel price comparison and booking platform. This may increase the revenue of the platform by promptly providing desirable recommendation to customers. Another example </w:t>
      </w:r>
      <w:r w:rsidR="007424E0" w:rsidRPr="00271E87">
        <w:t xml:space="preserve">is using computer vision techniques to detect possible cheating activities in an online learning system. </w:t>
      </w:r>
    </w:p>
    <w:p w14:paraId="5F1737BF" w14:textId="2A218500" w:rsidR="004578F7" w:rsidRPr="00271E87" w:rsidRDefault="007424E0" w:rsidP="004578F7">
      <w:pPr>
        <w:pStyle w:val="ad"/>
        <w:numPr>
          <w:ilvl w:val="0"/>
          <w:numId w:val="20"/>
        </w:numPr>
      </w:pPr>
      <w:r w:rsidRPr="00271E87">
        <w:t>When you design a solution to your problem, what user / customer needs do you need to pay attention to?  For example, an e-learning system for you</w:t>
      </w:r>
      <w:r w:rsidR="00E55F31" w:rsidRPr="00271E87">
        <w:t xml:space="preserve">ng students should have a simple, easy-to-use user interface. The learning activities should be customized to fit the attention span of children. Another example is that customers may be confused by </w:t>
      </w:r>
      <w:r w:rsidR="004F2052" w:rsidRPr="00271E87">
        <w:t>many</w:t>
      </w:r>
      <w:r w:rsidR="00E55F31" w:rsidRPr="00271E87">
        <w:t xml:space="preserve"> similar products in an online shopping site, and </w:t>
      </w:r>
      <w:r w:rsidR="004F2052" w:rsidRPr="00271E87">
        <w:t xml:space="preserve">in response </w:t>
      </w:r>
      <w:r w:rsidR="00E55F31" w:rsidRPr="00271E87">
        <w:t xml:space="preserve">you </w:t>
      </w:r>
      <w:r w:rsidR="004F2052" w:rsidRPr="00271E87">
        <w:t xml:space="preserve">will </w:t>
      </w:r>
      <w:r w:rsidR="00E55F31" w:rsidRPr="00271E87">
        <w:t>design a product recommendation and comparison function to facilitate the shopping process.</w:t>
      </w:r>
    </w:p>
    <w:p w14:paraId="65361146" w14:textId="2D3D9102" w:rsidR="00E55F31" w:rsidRPr="00271E87" w:rsidRDefault="00E55F31" w:rsidP="00E55F31">
      <w:r w:rsidRPr="00271E87">
        <w:lastRenderedPageBreak/>
        <w:t xml:space="preserve">In addition to the needs above, you may need to meet some regulation or restriction by laws, user safety, security, etc. </w:t>
      </w:r>
      <w:r w:rsidR="004F2052" w:rsidRPr="00271E87">
        <w:t>For example, an online store that sells tobacco and alcoholic beverages also need to ensure strict adherence to relevant local laws and regulations.</w:t>
      </w:r>
      <w:r w:rsidR="004F2052" w:rsidRPr="00271E87">
        <w:rPr>
          <w:color w:val="00B050"/>
        </w:rPr>
        <w:t xml:space="preserve"> </w:t>
      </w:r>
      <w:r w:rsidRPr="00271E87">
        <w:t>Give a brief explanation in this section.</w:t>
      </w:r>
    </w:p>
    <w:p w14:paraId="27B62B90" w14:textId="3758242D" w:rsidR="00985E0B" w:rsidRPr="00271E87" w:rsidRDefault="00E55F31" w:rsidP="00985E0B">
      <w:r w:rsidRPr="00271E87">
        <w:t>This section should be concise, e.g. within 1 page. You can provide more detail of background material in Chapter 2. If these societal, user and business needs affect the design of your solution substantially, explain how you tackle the challenges in Chapter 3.</w:t>
      </w:r>
    </w:p>
    <w:p w14:paraId="00CC9118" w14:textId="77777777" w:rsidR="004578F7" w:rsidRPr="00271E87" w:rsidRDefault="004578F7" w:rsidP="004578F7">
      <w:pPr>
        <w:pStyle w:val="2"/>
      </w:pPr>
      <w:bookmarkStart w:id="7" w:name="_Toc336623304"/>
      <w:bookmarkStart w:id="8" w:name="_Toc206691720"/>
      <w:r w:rsidRPr="00271E87">
        <w:t>Objectives</w:t>
      </w:r>
      <w:bookmarkEnd w:id="7"/>
      <w:bookmarkEnd w:id="8"/>
    </w:p>
    <w:p w14:paraId="42E6FA3E" w14:textId="77777777" w:rsidR="004578F7" w:rsidRPr="00271E87" w:rsidRDefault="004578F7" w:rsidP="004578F7">
      <w:r w:rsidRPr="00271E87">
        <w:t>In this section, you are expected to clearly state the project objectives to be achieved, and give a brief illustration of each objective.</w:t>
      </w:r>
    </w:p>
    <w:p w14:paraId="321B0307" w14:textId="77777777" w:rsidR="004578F7" w:rsidRPr="00271E87" w:rsidRDefault="004578F7" w:rsidP="004578F7">
      <w:r w:rsidRPr="00271E87">
        <w:t>Objectives are building blocks and/or steps performed to achieve the project goal. Objectives should be developed using the SMART approach, i.e. they should be Specific, Measurable, Achievable, Relevant and Time-bound. In latter part of the final report, you must provide evidence that you have accomplished the objectives.</w:t>
      </w:r>
    </w:p>
    <w:p w14:paraId="514FF510" w14:textId="77777777" w:rsidR="004578F7" w:rsidRPr="00271E87" w:rsidRDefault="004578F7" w:rsidP="004578F7">
      <w:pPr>
        <w:pStyle w:val="ad"/>
        <w:numPr>
          <w:ilvl w:val="0"/>
          <w:numId w:val="18"/>
        </w:numPr>
      </w:pPr>
      <w:r w:rsidRPr="00271E87">
        <w:t>Sample objective 1 …</w:t>
      </w:r>
    </w:p>
    <w:p w14:paraId="037958A2" w14:textId="77777777" w:rsidR="004578F7" w:rsidRPr="00271E87" w:rsidRDefault="004578F7" w:rsidP="004578F7">
      <w:pPr>
        <w:pStyle w:val="ad"/>
        <w:numPr>
          <w:ilvl w:val="0"/>
          <w:numId w:val="18"/>
        </w:numPr>
      </w:pPr>
      <w:r w:rsidRPr="00271E87">
        <w:t>Sample objective 2 …</w:t>
      </w:r>
    </w:p>
    <w:p w14:paraId="01BC202B" w14:textId="08D33518" w:rsidR="004578F7" w:rsidRPr="00271E87" w:rsidRDefault="00396A9B" w:rsidP="004578F7">
      <w:pPr>
        <w:pStyle w:val="ad"/>
        <w:numPr>
          <w:ilvl w:val="0"/>
          <w:numId w:val="18"/>
        </w:numPr>
      </w:pPr>
      <w:r w:rsidRPr="00271E87">
        <w:t>Etc.</w:t>
      </w:r>
    </w:p>
    <w:p w14:paraId="0BEB3265" w14:textId="7444740C" w:rsidR="00B54BBC" w:rsidRPr="00271E87" w:rsidRDefault="00B54BBC" w:rsidP="00B54BBC">
      <w:pPr>
        <w:pStyle w:val="2"/>
      </w:pPr>
      <w:bookmarkStart w:id="9" w:name="_Toc206691721"/>
      <w:r w:rsidRPr="00271E87">
        <w:t>Ethical Consideration</w:t>
      </w:r>
      <w:bookmarkEnd w:id="9"/>
    </w:p>
    <w:p w14:paraId="69722091" w14:textId="0DA971F7" w:rsidR="00B54BBC" w:rsidRPr="00271E87" w:rsidRDefault="00785F92" w:rsidP="00B54BBC">
      <w:r w:rsidRPr="00271E87">
        <w:t>At</w:t>
      </w:r>
      <w:r w:rsidR="00B54BBC" w:rsidRPr="00271E87">
        <w:t xml:space="preserve"> the start of the project, you evaluate potential ethical issues of </w:t>
      </w:r>
      <w:r w:rsidR="0065405B" w:rsidRPr="00271E87">
        <w:t>your</w:t>
      </w:r>
      <w:r w:rsidR="00B54BBC" w:rsidRPr="00271E87">
        <w:t xml:space="preserve"> project using the form in Appendix A. Mention this in this section, and refer the reader to that appendix.</w:t>
      </w:r>
    </w:p>
    <w:p w14:paraId="567E7518" w14:textId="4F7555BA" w:rsidR="00B54BBC" w:rsidRPr="00271E87" w:rsidRDefault="00B54BBC" w:rsidP="00B54BBC">
      <w:r w:rsidRPr="00271E87">
        <w:t>If there are ethical issues</w:t>
      </w:r>
      <w:r w:rsidR="00DB22B2" w:rsidRPr="00271E87">
        <w:t>, briefly explain how you handle them</w:t>
      </w:r>
      <w:r w:rsidRPr="00271E87">
        <w:t xml:space="preserve"> in the methodology or results here. </w:t>
      </w:r>
      <w:r w:rsidR="00DB22B2" w:rsidRPr="00271E87">
        <w:t>Refer the reader to</w:t>
      </w:r>
      <w:r w:rsidRPr="00271E87">
        <w:t xml:space="preserve"> the relevant sections </w:t>
      </w:r>
      <w:r w:rsidR="00DB22B2" w:rsidRPr="00271E87">
        <w:t>for detail</w:t>
      </w:r>
      <w:r w:rsidRPr="00271E87">
        <w:t xml:space="preserve">. For example, you may explain how to anonymize data in a section about data pre-processing in Chapter 3. </w:t>
      </w:r>
    </w:p>
    <w:p w14:paraId="2E854711" w14:textId="3E2843CB" w:rsidR="00B54BBC" w:rsidRPr="00271E87" w:rsidRDefault="00B54BBC" w:rsidP="00B54BBC"/>
    <w:p w14:paraId="16CE8500" w14:textId="77777777" w:rsidR="00C47B10" w:rsidRPr="00271E87" w:rsidRDefault="00C47B10" w:rsidP="00C47B10">
      <w:pPr>
        <w:pStyle w:val="2"/>
      </w:pPr>
      <w:bookmarkStart w:id="10" w:name="_Toc336623306"/>
      <w:bookmarkStart w:id="11" w:name="_Toc206691722"/>
      <w:r w:rsidRPr="00271E87">
        <w:lastRenderedPageBreak/>
        <w:t>Summary</w:t>
      </w:r>
      <w:bookmarkEnd w:id="10"/>
      <w:bookmarkEnd w:id="11"/>
      <w:r w:rsidRPr="00271E87">
        <w:t xml:space="preserve"> </w:t>
      </w:r>
    </w:p>
    <w:p w14:paraId="0BD102FB" w14:textId="6CA79179" w:rsidR="00C47B10" w:rsidRPr="00271E87" w:rsidRDefault="00C47B10" w:rsidP="00C47B10">
      <w:r w:rsidRPr="00271E87">
        <w:t xml:space="preserve">The last section in this chapter is an annotated roadmap of the rest of the report. Don’t just repeat the chapter headings. Show the logic flow of the whole report!  The following is an example </w:t>
      </w:r>
      <w:r w:rsidR="00DD050B" w:rsidRPr="00271E87">
        <w:t xml:space="preserve">quoted </w:t>
      </w:r>
      <w:r w:rsidRPr="00271E87">
        <w:t>from a previous final report.</w:t>
      </w:r>
    </w:p>
    <w:p w14:paraId="5BC532C7" w14:textId="6D0DEF6A" w:rsidR="00C47B10" w:rsidRPr="00271E87" w:rsidRDefault="00130166" w:rsidP="00C47B10">
      <w:r w:rsidRPr="00271E87">
        <w:t>“</w:t>
      </w:r>
      <w:r w:rsidR="00C47B10" w:rsidRPr="00271E87">
        <w:t xml:space="preserve">This project refers to a slot performance analysis system using cluster computing. The report is organised in six chapters, briefly summarised as follows. Chapter 1 introduces and briefly describes the rationale behind this project, sets the major objectives and assesses the risks involved. Chapter 2 introduces the background information required to contextualise this project and discusses related works. Chapter 3 describes the high-level system architecture design, data modelling, and data-related high-level processes and methodologies involved. </w:t>
      </w:r>
      <w:r w:rsidR="007031EA" w:rsidRPr="00271E87">
        <w:t>[and so on …]</w:t>
      </w:r>
      <w:r w:rsidRPr="00271E87">
        <w:t>”</w:t>
      </w:r>
    </w:p>
    <w:p w14:paraId="311EBFAD" w14:textId="77777777" w:rsidR="005C5FEC" w:rsidRPr="00271E87" w:rsidRDefault="005C5FEC" w:rsidP="005C5FEC">
      <w:bookmarkStart w:id="12" w:name="_Toc378164303"/>
    </w:p>
    <w:p w14:paraId="0262A640" w14:textId="3024E475" w:rsidR="00104968" w:rsidRPr="00271E87" w:rsidRDefault="004F2052" w:rsidP="00E0050C">
      <w:pPr>
        <w:pStyle w:val="1"/>
      </w:pPr>
      <w:bookmarkStart w:id="13" w:name="_Toc378164305"/>
      <w:bookmarkStart w:id="14" w:name="_Toc206691723"/>
      <w:bookmarkEnd w:id="12"/>
      <w:bookmarkEnd w:id="13"/>
      <w:r w:rsidRPr="00271E87">
        <w:lastRenderedPageBreak/>
        <w:t>Background and Related Works</w:t>
      </w:r>
      <w:bookmarkEnd w:id="14"/>
    </w:p>
    <w:p w14:paraId="39456DC2" w14:textId="77777777" w:rsidR="00865077" w:rsidRPr="00271E87" w:rsidRDefault="00865077" w:rsidP="00865077">
      <w:r w:rsidRPr="00271E87">
        <w:t>In this chapter, you provide background information for readers to help them understand your project. There may be more than one sections on background domain.</w:t>
      </w:r>
    </w:p>
    <w:p w14:paraId="379090EE" w14:textId="22D924AB" w:rsidR="00865077" w:rsidRPr="00271E87" w:rsidRDefault="00865077" w:rsidP="00865077">
      <w:r w:rsidRPr="00271E87">
        <w:t>This chapter also provides detail about related work</w:t>
      </w:r>
      <w:r w:rsidR="004F2052" w:rsidRPr="00271E87">
        <w:t>s</w:t>
      </w:r>
      <w:r w:rsidRPr="00271E87">
        <w:t xml:space="preserve">. In </w:t>
      </w:r>
      <w:r w:rsidR="0057650A" w:rsidRPr="00271E87">
        <w:t>C</w:t>
      </w:r>
      <w:r w:rsidRPr="00271E87">
        <w:t>hapter 1, you should have mentioned some related works and explain</w:t>
      </w:r>
      <w:r w:rsidR="006B0472" w:rsidRPr="00271E87">
        <w:t>ed</w:t>
      </w:r>
      <w:r w:rsidRPr="00271E87">
        <w:t xml:space="preserve"> how your project is related to them when you discuss relevancy. If you want to provide detail of related works, include them in this chapter.</w:t>
      </w:r>
    </w:p>
    <w:p w14:paraId="011EAD9D" w14:textId="77777777" w:rsidR="00865077" w:rsidRPr="00271E87" w:rsidRDefault="00865077" w:rsidP="00865077">
      <w:r w:rsidRPr="00271E87">
        <w:t>Call this chapter “Background” if all related works have been described in Chapter 1.</w:t>
      </w:r>
    </w:p>
    <w:p w14:paraId="4F2BC9D7" w14:textId="62F8201F" w:rsidR="00144C51" w:rsidRPr="00271E87" w:rsidRDefault="00144C51">
      <w:pPr>
        <w:spacing w:before="0" w:after="200" w:line="276" w:lineRule="auto"/>
        <w:jc w:val="left"/>
      </w:pPr>
      <w:r w:rsidRPr="00271E87">
        <w:br w:type="page"/>
      </w:r>
    </w:p>
    <w:p w14:paraId="308E078C" w14:textId="58D3D474" w:rsidR="00CA2807" w:rsidRPr="00271E87" w:rsidRDefault="00D1349E" w:rsidP="00E0050C">
      <w:pPr>
        <w:pStyle w:val="1"/>
      </w:pPr>
      <w:bookmarkStart w:id="15" w:name="_Ref152600935"/>
      <w:bookmarkStart w:id="16" w:name="_Toc206691724"/>
      <w:r w:rsidRPr="00271E87">
        <w:lastRenderedPageBreak/>
        <w:t xml:space="preserve">System </w:t>
      </w:r>
      <w:r w:rsidR="00B86C98" w:rsidRPr="00271E87">
        <w:t>Design</w:t>
      </w:r>
      <w:bookmarkEnd w:id="15"/>
      <w:r w:rsidR="00A23A14" w:rsidRPr="00271E87">
        <w:t xml:space="preserve"> / Methodology</w:t>
      </w:r>
      <w:bookmarkEnd w:id="16"/>
    </w:p>
    <w:p w14:paraId="152E193D" w14:textId="5591DFEA" w:rsidR="00476AE5" w:rsidRPr="00271E87" w:rsidRDefault="00A23A14" w:rsidP="00866EC7">
      <w:r w:rsidRPr="00271E87">
        <w:t xml:space="preserve">Call this chapter “System Design” if you </w:t>
      </w:r>
      <w:r w:rsidR="00713ABB" w:rsidRPr="00271E87">
        <w:t xml:space="preserve">are </w:t>
      </w:r>
      <w:r w:rsidRPr="00271E87">
        <w:t>design</w:t>
      </w:r>
      <w:r w:rsidR="00713ABB" w:rsidRPr="00271E87">
        <w:t>ing</w:t>
      </w:r>
      <w:r w:rsidRPr="00271E87">
        <w:t xml:space="preserve"> and develop</w:t>
      </w:r>
      <w:r w:rsidR="00713ABB" w:rsidRPr="00271E87">
        <w:t>ing</w:t>
      </w:r>
      <w:r w:rsidRPr="00271E87">
        <w:t xml:space="preserve"> a system. </w:t>
      </w:r>
      <w:r w:rsidR="00476AE5" w:rsidRPr="00271E87">
        <w:t xml:space="preserve">Call this chapter “Methodology” if your project is </w:t>
      </w:r>
      <w:r w:rsidR="0005200E" w:rsidRPr="00271E87">
        <w:t>research oriented</w:t>
      </w:r>
      <w:r w:rsidR="00476AE5" w:rsidRPr="00271E87">
        <w:t>.</w:t>
      </w:r>
      <w:r w:rsidRPr="00271E87">
        <w:t xml:space="preserve"> Other names are possible. Ask your supervisor for suggestion.</w:t>
      </w:r>
      <w:r w:rsidR="00713ABB" w:rsidRPr="00271E87">
        <w:t xml:space="preserve"> </w:t>
      </w:r>
    </w:p>
    <w:p w14:paraId="74B44896" w14:textId="6208043A" w:rsidR="008869EA" w:rsidRPr="00271E87" w:rsidRDefault="008869EA" w:rsidP="008869EA">
      <w:r w:rsidRPr="00271E87">
        <w:t>After formulating a problem, you provide detail on how you solve the problem in this chapter. You should:</w:t>
      </w:r>
    </w:p>
    <w:p w14:paraId="43518F5D" w14:textId="77777777" w:rsidR="008869EA" w:rsidRPr="00271E87" w:rsidRDefault="008869EA" w:rsidP="008869EA">
      <w:pPr>
        <w:pStyle w:val="ad"/>
        <w:numPr>
          <w:ilvl w:val="0"/>
          <w:numId w:val="23"/>
        </w:numPr>
      </w:pPr>
      <w:r w:rsidRPr="00271E87">
        <w:t>Provide sufficient information on how the project is accomplished. There should be enough detail for others to replicate your work.</w:t>
      </w:r>
    </w:p>
    <w:p w14:paraId="2AF5B9C7" w14:textId="77777777" w:rsidR="008869EA" w:rsidRPr="00271E87" w:rsidRDefault="008869EA" w:rsidP="008869EA">
      <w:pPr>
        <w:pStyle w:val="ad"/>
        <w:numPr>
          <w:ilvl w:val="0"/>
          <w:numId w:val="23"/>
        </w:numPr>
      </w:pPr>
      <w:r w:rsidRPr="00271E87">
        <w:t>Perform detailed analysis of problem and methodical design.</w:t>
      </w:r>
    </w:p>
    <w:p w14:paraId="2FE4DCB6" w14:textId="77777777" w:rsidR="008869EA" w:rsidRPr="00271E87" w:rsidRDefault="008869EA" w:rsidP="008869EA">
      <w:pPr>
        <w:pStyle w:val="ad"/>
        <w:numPr>
          <w:ilvl w:val="0"/>
          <w:numId w:val="23"/>
        </w:numPr>
      </w:pPr>
      <w:r w:rsidRPr="00271E87">
        <w:t>Exhibit analytical thinking. Compare alternatives in design and justify decision. Be aware of any shortcomings in design and methodology.</w:t>
      </w:r>
    </w:p>
    <w:p w14:paraId="19ECA234" w14:textId="7CDAF463" w:rsidR="008869EA" w:rsidRPr="00271E87" w:rsidRDefault="008869EA" w:rsidP="008869EA">
      <w:r w:rsidRPr="00271E87">
        <w:t xml:space="preserve">The required content in this chapter depends on the nature of your project.  For </w:t>
      </w:r>
      <w:r w:rsidR="003768C6" w:rsidRPr="00271E87">
        <w:t xml:space="preserve">system </w:t>
      </w:r>
      <w:r w:rsidRPr="00271E87">
        <w:t xml:space="preserve">development project, </w:t>
      </w:r>
      <w:r w:rsidR="00A421B6" w:rsidRPr="00271E87">
        <w:t>y</w:t>
      </w:r>
      <w:r w:rsidRPr="00271E87">
        <w:t>ou should elaborate your idea for solving the problem, with all the details of software analysis and design. This chapter focuses on designing a system that satisfies the needs and considerations outlined in the previous chapter</w:t>
      </w:r>
      <w:r w:rsidR="003768C6" w:rsidRPr="00271E87">
        <w:t>s</w:t>
      </w:r>
      <w:r w:rsidRPr="00271E87">
        <w:t>. The design process typically begins with high-level designs, which are closer to the business data and features exposed to users. From there, the discussion progresses towards lower-level details, explaining how to effectively implement these designs using suitable development tools and techniques.</w:t>
      </w:r>
    </w:p>
    <w:p w14:paraId="22E30306" w14:textId="301E6A9C" w:rsidR="008869EA" w:rsidRPr="00271E87" w:rsidRDefault="008869EA" w:rsidP="008869EA">
      <w:r w:rsidRPr="00271E87">
        <w:t>In general, you should include the following:</w:t>
      </w:r>
    </w:p>
    <w:p w14:paraId="3295297E" w14:textId="6EF4CEAE" w:rsidR="008869EA" w:rsidRPr="00271E87" w:rsidRDefault="008869EA" w:rsidP="008869EA">
      <w:pPr>
        <w:pStyle w:val="ad"/>
        <w:numPr>
          <w:ilvl w:val="0"/>
          <w:numId w:val="24"/>
        </w:numPr>
      </w:pPr>
      <w:r w:rsidRPr="00271E87">
        <w:t>Architectural design describes the high-level structural model of your system.</w:t>
      </w:r>
    </w:p>
    <w:p w14:paraId="1F659D9E" w14:textId="40A9EBE3" w:rsidR="008869EA" w:rsidRPr="00271E87" w:rsidRDefault="008869EA" w:rsidP="008869EA">
      <w:pPr>
        <w:pStyle w:val="ad"/>
        <w:numPr>
          <w:ilvl w:val="0"/>
          <w:numId w:val="24"/>
        </w:numPr>
      </w:pPr>
      <w:r w:rsidRPr="00271E87">
        <w:t xml:space="preserve">Data modelling describes the structure of your database (and how you store other data like images), and the reasoning that support your design. </w:t>
      </w:r>
    </w:p>
    <w:p w14:paraId="1C4C76CA" w14:textId="28947C79" w:rsidR="008869EA" w:rsidRPr="00271E87" w:rsidRDefault="008869EA" w:rsidP="008869EA">
      <w:pPr>
        <w:pStyle w:val="ad"/>
        <w:numPr>
          <w:ilvl w:val="0"/>
          <w:numId w:val="24"/>
        </w:numPr>
      </w:pPr>
      <w:r w:rsidRPr="00271E87">
        <w:t>Dynamic modelling explains the dynamic aspect your system, i.e. how your system changes and react when a user carries out some function.</w:t>
      </w:r>
    </w:p>
    <w:p w14:paraId="6377E76D" w14:textId="3EE661A1" w:rsidR="003768C6" w:rsidRPr="00271E87" w:rsidRDefault="003768C6" w:rsidP="003768C6">
      <w:pPr>
        <w:pStyle w:val="ad"/>
        <w:numPr>
          <w:ilvl w:val="0"/>
          <w:numId w:val="24"/>
        </w:numPr>
      </w:pPr>
      <w:r w:rsidRPr="00271E87">
        <w:t>Design and implementation details of how the software system fulfils the societal, business and user needs that are mentioned in Chapter 1.</w:t>
      </w:r>
    </w:p>
    <w:p w14:paraId="60458E86" w14:textId="77777777" w:rsidR="008869EA" w:rsidRPr="00271E87" w:rsidRDefault="008869EA" w:rsidP="008869EA">
      <w:r w:rsidRPr="00271E87">
        <w:t>Use appropriate modelling tools and techniques (e.g. ER diagram, UML). Justify your design (e.g. discuss the implication and constraints, give reasons for making choice). Avoid including long or trivial code listings. You may include some programming code but show only the challenging or more interesting ones. Some cases that are worth of explaining are:</w:t>
      </w:r>
    </w:p>
    <w:p w14:paraId="67798651" w14:textId="77777777" w:rsidR="008869EA" w:rsidRPr="00271E87" w:rsidRDefault="008869EA" w:rsidP="008869EA">
      <w:pPr>
        <w:pStyle w:val="ad"/>
        <w:numPr>
          <w:ilvl w:val="0"/>
          <w:numId w:val="13"/>
        </w:numPr>
      </w:pPr>
      <w:r w:rsidRPr="00271E87">
        <w:t>Code pieces that are especially critical for correct system operation.</w:t>
      </w:r>
    </w:p>
    <w:p w14:paraId="3C22C7E3" w14:textId="77777777" w:rsidR="008869EA" w:rsidRPr="00271E87" w:rsidRDefault="008869EA" w:rsidP="008869EA">
      <w:pPr>
        <w:pStyle w:val="ad"/>
        <w:numPr>
          <w:ilvl w:val="0"/>
          <w:numId w:val="13"/>
        </w:numPr>
      </w:pPr>
      <w:r w:rsidRPr="00271E87">
        <w:t>Non-standard, innovative way (algorithm, data structure) to solve a problem.</w:t>
      </w:r>
    </w:p>
    <w:p w14:paraId="1D5B2FFA" w14:textId="77777777" w:rsidR="008869EA" w:rsidRPr="00271E87" w:rsidRDefault="008869EA" w:rsidP="008869EA">
      <w:pPr>
        <w:pStyle w:val="ad"/>
        <w:numPr>
          <w:ilvl w:val="0"/>
          <w:numId w:val="13"/>
        </w:numPr>
      </w:pPr>
      <w:r w:rsidRPr="00271E87">
        <w:lastRenderedPageBreak/>
        <w:t>Unforeseen problems in implementation, and how you overcome them.</w:t>
      </w:r>
    </w:p>
    <w:p w14:paraId="00FA5B75" w14:textId="3CC0D0B4" w:rsidR="008869EA" w:rsidRPr="00271E87" w:rsidRDefault="008869EA" w:rsidP="008869EA">
      <w:r w:rsidRPr="00271E87">
        <w:t>For research-oriented project, describe in detail how you carried out the experiments to verify your idea, and how your experimental data is obtained. The collected data should be adequate for verifying the hypothesis. You should include theoretical analysis (e.g. mathematical derivation, algorithm analysis) and well-formulate hypothesis to confirm / refute by the experiments.</w:t>
      </w:r>
    </w:p>
    <w:p w14:paraId="59961575" w14:textId="69764B62" w:rsidR="00237B29" w:rsidRPr="00271E87" w:rsidRDefault="005C5FEC" w:rsidP="00237B29">
      <w:r w:rsidRPr="00271E87">
        <w:t>Start this chapter with a paragraph that introduces the content of the chapter, describing the sections and preferably relating them into a coherent overall design of the whole system.</w:t>
      </w:r>
      <w:r w:rsidR="00E0050C" w:rsidRPr="00271E87">
        <w:t xml:space="preserve"> </w:t>
      </w:r>
      <w:r w:rsidR="00E16535" w:rsidRPr="00271E87">
        <w:t>You</w:t>
      </w:r>
      <w:r w:rsidR="008869EA" w:rsidRPr="00271E87">
        <w:t xml:space="preserve"> should break this chapter into sections and organize the content in a logical sequence. You </w:t>
      </w:r>
      <w:r w:rsidR="00237B29" w:rsidRPr="00271E87">
        <w:t>may</w:t>
      </w:r>
      <w:r w:rsidR="008869EA" w:rsidRPr="00271E87">
        <w:t xml:space="preserve"> also break this chapter into several chapters, </w:t>
      </w:r>
      <w:r w:rsidR="00237B29" w:rsidRPr="00271E87">
        <w:t xml:space="preserve">if this can improve the report structure. </w:t>
      </w:r>
    </w:p>
    <w:p w14:paraId="0057431A" w14:textId="1D0EBDDA" w:rsidR="00981DC5" w:rsidRPr="00271E87" w:rsidRDefault="00981DC5" w:rsidP="00866EC7">
      <w:r w:rsidRPr="00271E87">
        <w:t xml:space="preserve">The following are some common sections in a </w:t>
      </w:r>
      <w:r w:rsidR="00FD4EE2" w:rsidRPr="00271E87">
        <w:t xml:space="preserve">system </w:t>
      </w:r>
      <w:r w:rsidRPr="00271E87">
        <w:t>development project.</w:t>
      </w:r>
    </w:p>
    <w:p w14:paraId="11A72CA4" w14:textId="1CD48615" w:rsidR="00AD20CD" w:rsidRPr="00271E87" w:rsidRDefault="00AD20CD" w:rsidP="00E0050C">
      <w:pPr>
        <w:pStyle w:val="2"/>
      </w:pPr>
      <w:bookmarkStart w:id="17" w:name="_Toc206691725"/>
      <w:r w:rsidRPr="00271E87">
        <w:t>Architectural Design</w:t>
      </w:r>
      <w:bookmarkEnd w:id="17"/>
    </w:p>
    <w:p w14:paraId="55685CD4" w14:textId="5045A8F4" w:rsidR="00AD20CD" w:rsidRPr="00271E87" w:rsidRDefault="00AD20CD" w:rsidP="00866EC7">
      <w:r w:rsidRPr="00271E87">
        <w:t xml:space="preserve">Describe the high-level structural model of your </w:t>
      </w:r>
      <w:r w:rsidR="00880AD8" w:rsidRPr="00271E87">
        <w:t>system,</w:t>
      </w:r>
      <w:r w:rsidRPr="00271E87">
        <w:t xml:space="preserve"> e.g. three layers, relationship between browser, server, and database, any JavaScript running on browser-side, any stored procedure running in database system.</w:t>
      </w:r>
      <w:r w:rsidR="00595CDB" w:rsidRPr="00271E87">
        <w:t xml:space="preserve"> </w:t>
      </w:r>
      <w:r w:rsidR="005B5C84" w:rsidRPr="00271E87">
        <w:t xml:space="preserve">It is highly suggested to include </w:t>
      </w:r>
      <w:proofErr w:type="gramStart"/>
      <w:r w:rsidR="005B5C84" w:rsidRPr="00271E87">
        <w:t>an</w:t>
      </w:r>
      <w:proofErr w:type="gramEnd"/>
      <w:r w:rsidR="005B5C84" w:rsidRPr="00271E87">
        <w:t xml:space="preserve"> figure to visualize the relationship between components of the system architecture.</w:t>
      </w:r>
    </w:p>
    <w:p w14:paraId="2D541AF4" w14:textId="77777777" w:rsidR="00BB11C2" w:rsidRPr="00271E87" w:rsidRDefault="00BB11C2" w:rsidP="00866EC7">
      <w:r w:rsidRPr="00271E87">
        <w:t>Next, describe the development tools and environment employed in your system. For instance, specify the programming languages used on the server-side, any libraries utilized for file uploads, and whether you leverage any Web UI frameworks like Bootstrap. Additionally, indicate the database system you have chosen to employ.</w:t>
      </w:r>
    </w:p>
    <w:p w14:paraId="062309A4" w14:textId="5E414D42" w:rsidR="0058043F" w:rsidRPr="00271E87" w:rsidRDefault="00BB11C2" w:rsidP="005C5FEC">
      <w:r w:rsidRPr="00271E87">
        <w:t>Explain your technical choices and provide reasoning behind each decision. For instance, if there are multiple Web UI frameworks available, explain the factors that influenced your selection. It would be helpful to include background information about the development tools and environment to provide suitable context for understanding the rationale behind your choices. Remember to include references in the "References" section to allow readers to access further information if desired.</w:t>
      </w:r>
    </w:p>
    <w:p w14:paraId="0103480C" w14:textId="4AB004A3" w:rsidR="00CA2807" w:rsidRPr="00271E87" w:rsidRDefault="00D1349E" w:rsidP="00E0050C">
      <w:pPr>
        <w:pStyle w:val="2"/>
      </w:pPr>
      <w:bookmarkStart w:id="18" w:name="_Toc206691726"/>
      <w:r w:rsidRPr="00271E87">
        <w:t>Data Modelling</w:t>
      </w:r>
      <w:bookmarkEnd w:id="18"/>
    </w:p>
    <w:p w14:paraId="75EFA49C" w14:textId="77777777" w:rsidR="00E16535" w:rsidRPr="00271E87" w:rsidRDefault="00D1349E" w:rsidP="00866EC7">
      <w:r w:rsidRPr="00271E87">
        <w:t xml:space="preserve">Describe considerations in data modelling (e.g. what are important entities? Are there any many-to-many relationships and how do you model them? How do you track the progress of a transaction in database?) Use ER diagram / UML model to illustrate your database schema. Also </w:t>
      </w:r>
      <w:r w:rsidRPr="00271E87">
        <w:lastRenderedPageBreak/>
        <w:t xml:space="preserve">describe the format of files imported or exported by your solution. </w:t>
      </w:r>
      <w:r w:rsidRPr="00271E87">
        <w:rPr>
          <w:u w:val="single"/>
        </w:rPr>
        <w:t>Give rationale</w:t>
      </w:r>
      <w:r w:rsidRPr="00271E87">
        <w:t xml:space="preserve"> behind your design. Examples: How does price change affect the data model? If a user can write review for the same product only once per purchase, does your database model enforce this </w:t>
      </w:r>
      <w:r w:rsidR="00E16535" w:rsidRPr="00271E87">
        <w:t>relationship</w:t>
      </w:r>
      <w:r w:rsidRPr="00271E87">
        <w:t>?</w:t>
      </w:r>
    </w:p>
    <w:p w14:paraId="058AF3FB" w14:textId="5DE8493C" w:rsidR="00B769EC" w:rsidRPr="00271E87" w:rsidRDefault="00B769EC" w:rsidP="00866EC7">
      <w:r w:rsidRPr="00271E87">
        <w:t>Describe your diagram and refer to your diagram in text. The following is an example</w:t>
      </w:r>
      <w:r w:rsidR="001B4010" w:rsidRPr="00271E87">
        <w:t>. Refer to the figure (</w:t>
      </w:r>
      <w:r w:rsidR="00880AD8" w:rsidRPr="00271E87">
        <w:t>e.g.</w:t>
      </w:r>
      <w:r w:rsidR="001B4010" w:rsidRPr="00271E87">
        <w:t xml:space="preserve"> Figure 1 shows …) in your text.</w:t>
      </w:r>
    </w:p>
    <w:p w14:paraId="3EBE9437" w14:textId="38F5C6B0" w:rsidR="00B769EC" w:rsidRPr="00271E87" w:rsidRDefault="002D44E7" w:rsidP="005C5FEC">
      <w:fldSimple w:instr=" REF _Ref474249424  \* MERGEFORMAT ">
        <w:r w:rsidRPr="00271E87">
          <w:t xml:space="preserve">Figure </w:t>
        </w:r>
        <w:r w:rsidRPr="00271E87">
          <w:rPr>
            <w:noProof/>
          </w:rPr>
          <w:t>1</w:t>
        </w:r>
      </w:fldSimple>
      <w:r w:rsidR="00B769EC" w:rsidRPr="00271E87">
        <w:t xml:space="preserve"> shows the entity relationship diagram of the database of this project. The entity COURSE represents a course with a given name and course number, and a course may have 1 or more classes. A class is represented by the entity CLASS. It includes … </w:t>
      </w:r>
    </w:p>
    <w:p w14:paraId="3048C604" w14:textId="77777777" w:rsidR="00E16535" w:rsidRPr="00271E87" w:rsidRDefault="00E16535" w:rsidP="005C5FEC">
      <w:pPr>
        <w:pStyle w:val="af6"/>
      </w:pPr>
      <w:r w:rsidRPr="00271E87">
        <w:rPr>
          <w:noProof/>
          <w:lang w:val="en-US" w:eastAsia="zh-TW"/>
        </w:rPr>
        <w:drawing>
          <wp:inline distT="0" distB="0" distL="0" distR="0" wp14:anchorId="1A70DD52" wp14:editId="402643D6">
            <wp:extent cx="4597400" cy="2697509"/>
            <wp:effectExtent l="0" t="0" r="0" b="0"/>
            <wp:docPr id="27" name="Picture 1" descr="C:\Users\philiplei\Desktop\Diagramming-Crow's-Foot-ERD-Sample6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philiplei\Desktop\Diagramming-Crow's-Foot-ERD-Sample60.png"/>
                    <pic:cNvPicPr>
                      <a:picLocks noChangeAspect="1" noChangeArrowheads="1"/>
                    </pic:cNvPicPr>
                  </pic:nvPicPr>
                  <pic:blipFill>
                    <a:blip r:embed="rId11"/>
                    <a:srcRect/>
                    <a:stretch>
                      <a:fillRect/>
                    </a:stretch>
                  </pic:blipFill>
                  <pic:spPr bwMode="auto">
                    <a:xfrm>
                      <a:off x="0" y="0"/>
                      <a:ext cx="4614140" cy="2707331"/>
                    </a:xfrm>
                    <a:prstGeom prst="rect">
                      <a:avLst/>
                    </a:prstGeom>
                    <a:noFill/>
                    <a:ln w="9525">
                      <a:noFill/>
                      <a:miter lim="800000"/>
                      <a:headEnd/>
                      <a:tailEnd/>
                    </a:ln>
                  </pic:spPr>
                </pic:pic>
              </a:graphicData>
            </a:graphic>
          </wp:inline>
        </w:drawing>
      </w:r>
    </w:p>
    <w:p w14:paraId="2552B336" w14:textId="5DD99EBF" w:rsidR="0058043F" w:rsidRPr="00271E87" w:rsidRDefault="00E16535" w:rsidP="00490721">
      <w:pPr>
        <w:pStyle w:val="af6"/>
      </w:pPr>
      <w:bookmarkStart w:id="19" w:name="_Ref474249424"/>
      <w:bookmarkStart w:id="20" w:name="_Ref474249372"/>
      <w:bookmarkStart w:id="21" w:name="_Toc206515290"/>
      <w:r w:rsidRPr="00271E87">
        <w:t xml:space="preserve">Figure </w:t>
      </w:r>
      <w:r w:rsidR="009931A5" w:rsidRPr="00271E87">
        <w:fldChar w:fldCharType="begin"/>
      </w:r>
      <w:r w:rsidR="00BD73B6" w:rsidRPr="00271E87">
        <w:instrText xml:space="preserve"> SEQ Figure \* ARABIC </w:instrText>
      </w:r>
      <w:r w:rsidR="009931A5" w:rsidRPr="00271E87">
        <w:fldChar w:fldCharType="separate"/>
      </w:r>
      <w:r w:rsidR="002D44E7" w:rsidRPr="00271E87">
        <w:rPr>
          <w:noProof/>
        </w:rPr>
        <w:t>1</w:t>
      </w:r>
      <w:r w:rsidR="009931A5" w:rsidRPr="00271E87">
        <w:rPr>
          <w:noProof/>
        </w:rPr>
        <w:fldChar w:fldCharType="end"/>
      </w:r>
      <w:bookmarkEnd w:id="19"/>
      <w:r w:rsidRPr="00271E87">
        <w:rPr>
          <w:lang w:eastAsia="zh-CN"/>
        </w:rPr>
        <w:t xml:space="preserve">: </w:t>
      </w:r>
      <w:r w:rsidR="008D4988" w:rsidRPr="00271E87">
        <w:rPr>
          <w:lang w:eastAsia="zh-CN"/>
        </w:rPr>
        <w:t xml:space="preserve">Sample </w:t>
      </w:r>
      <w:r w:rsidRPr="00271E87">
        <w:rPr>
          <w:lang w:eastAsia="zh-CN"/>
        </w:rPr>
        <w:t>Entity Relationship Diagram</w:t>
      </w:r>
      <w:bookmarkEnd w:id="20"/>
      <w:bookmarkEnd w:id="21"/>
    </w:p>
    <w:p w14:paraId="79AC6BD8" w14:textId="77777777" w:rsidR="00CA2807" w:rsidRPr="00271E87" w:rsidRDefault="00D1349E" w:rsidP="00E0050C">
      <w:pPr>
        <w:pStyle w:val="2"/>
      </w:pPr>
      <w:bookmarkStart w:id="22" w:name="_Toc206691727"/>
      <w:r w:rsidRPr="00271E87">
        <w:t>Dynamic Modelling</w:t>
      </w:r>
      <w:bookmarkEnd w:id="22"/>
    </w:p>
    <w:p w14:paraId="66B23281" w14:textId="77777777" w:rsidR="00D1349E" w:rsidRPr="00271E87" w:rsidRDefault="00D1349E" w:rsidP="00866EC7">
      <w:r w:rsidRPr="00271E87">
        <w:t xml:space="preserve">Explain the interaction or dynamics of your system (e.g. state change of a purchase order, transfer of data in different state of a purchase order.) You may use </w:t>
      </w:r>
      <w:r w:rsidR="0003414B" w:rsidRPr="00271E87">
        <w:t xml:space="preserve">activity diagram, </w:t>
      </w:r>
      <w:r w:rsidRPr="00271E87">
        <w:t>sequence diagram, state diagram, etc.</w:t>
      </w:r>
    </w:p>
    <w:p w14:paraId="7B1ACABD" w14:textId="6F13CE12" w:rsidR="00047BBB" w:rsidRPr="00271E87" w:rsidRDefault="00047BBB" w:rsidP="00047BBB">
      <w:r w:rsidRPr="00271E87">
        <w:t xml:space="preserve">Activity diagrams are commonly used to describe the flow of activities in a system or a process. An example is given in </w:t>
      </w:r>
      <w:r w:rsidRPr="00271E87">
        <w:fldChar w:fldCharType="begin"/>
      </w:r>
      <w:r w:rsidRPr="00271E87">
        <w:instrText xml:space="preserve"> REF _Ref167357298 \h </w:instrText>
      </w:r>
      <w:r w:rsidR="0098188B" w:rsidRPr="00271E87">
        <w:instrText xml:space="preserve"> \* MERGEFORMAT </w:instrText>
      </w:r>
      <w:r w:rsidRPr="00271E87">
        <w:fldChar w:fldCharType="separate"/>
      </w:r>
      <w:r w:rsidR="002D44E7" w:rsidRPr="00271E87">
        <w:t xml:space="preserve">Figure </w:t>
      </w:r>
      <w:r w:rsidR="002D44E7" w:rsidRPr="00271E87">
        <w:rPr>
          <w:noProof/>
        </w:rPr>
        <w:t>2</w:t>
      </w:r>
      <w:r w:rsidRPr="00271E87">
        <w:fldChar w:fldCharType="end"/>
      </w:r>
      <w:r w:rsidRPr="00271E87">
        <w:t xml:space="preserve">. You must write a paragraph (or more) to explain the sequence and steps in the activity diagram. </w:t>
      </w:r>
      <w:r w:rsidR="00490721" w:rsidRPr="00271E87">
        <w:t xml:space="preserve">When the activity diagram includes </w:t>
      </w:r>
      <w:r w:rsidRPr="00271E87">
        <w:t>many paths from the start to the end</w:t>
      </w:r>
      <w:r w:rsidR="00490721" w:rsidRPr="00271E87">
        <w:t>, y</w:t>
      </w:r>
      <w:r w:rsidRPr="00271E87">
        <w:t>ou can help the reader to understand better by explaining the most common path first. Afterwards, describe the auxiliary paths and loops.</w:t>
      </w:r>
    </w:p>
    <w:p w14:paraId="3117DA34" w14:textId="77777777" w:rsidR="00047BBB" w:rsidRPr="00271E87" w:rsidRDefault="00047BBB" w:rsidP="00866EC7"/>
    <w:p w14:paraId="3971E31F" w14:textId="4B8AF774" w:rsidR="005C5FEC" w:rsidRPr="00271E87" w:rsidRDefault="008D4988" w:rsidP="00E0050C">
      <w:pPr>
        <w:jc w:val="center"/>
      </w:pPr>
      <w:r w:rsidRPr="00271E87">
        <w:rPr>
          <w:noProof/>
        </w:rPr>
        <w:lastRenderedPageBreak/>
        <w:drawing>
          <wp:inline distT="0" distB="0" distL="0" distR="0" wp14:anchorId="7FF0F601" wp14:editId="2D5DD80A">
            <wp:extent cx="3909646" cy="4235450"/>
            <wp:effectExtent l="0" t="0" r="0" b="0"/>
            <wp:docPr id="5" name="Picture 5" descr="https://upload.wikimedia.org/wikipedia/commons/thumb/e/e7/Activity_conducting.svg/440px-Activity_conducting.sv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upload.wikimedia.org/wikipedia/commons/thumb/e/e7/Activity_conducting.svg/440px-Activity_conducting.svg.png"/>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921673" cy="4248479"/>
                    </a:xfrm>
                    <a:prstGeom prst="rect">
                      <a:avLst/>
                    </a:prstGeom>
                    <a:noFill/>
                    <a:ln>
                      <a:noFill/>
                    </a:ln>
                  </pic:spPr>
                </pic:pic>
              </a:graphicData>
            </a:graphic>
          </wp:inline>
        </w:drawing>
      </w:r>
    </w:p>
    <w:p w14:paraId="3FAD12F4" w14:textId="18F57B3F" w:rsidR="006734D2" w:rsidRPr="00271E87" w:rsidRDefault="005C5FEC" w:rsidP="005C5FEC">
      <w:pPr>
        <w:pStyle w:val="af6"/>
      </w:pPr>
      <w:bookmarkStart w:id="23" w:name="_Ref167357298"/>
      <w:bookmarkStart w:id="24" w:name="_Toc206515291"/>
      <w:r w:rsidRPr="00271E87">
        <w:t xml:space="preserve">Figure </w:t>
      </w:r>
      <w:r w:rsidRPr="00271E87">
        <w:fldChar w:fldCharType="begin"/>
      </w:r>
      <w:r w:rsidRPr="00271E87">
        <w:instrText xml:space="preserve"> SEQ Figure \* ARABIC </w:instrText>
      </w:r>
      <w:r w:rsidRPr="00271E87">
        <w:fldChar w:fldCharType="separate"/>
      </w:r>
      <w:r w:rsidR="002D44E7" w:rsidRPr="00271E87">
        <w:rPr>
          <w:noProof/>
        </w:rPr>
        <w:t>2</w:t>
      </w:r>
      <w:r w:rsidRPr="00271E87">
        <w:fldChar w:fldCharType="end"/>
      </w:r>
      <w:bookmarkEnd w:id="23"/>
      <w:r w:rsidRPr="00271E87">
        <w:t xml:space="preserve">: Sample </w:t>
      </w:r>
      <w:r w:rsidR="008D4988" w:rsidRPr="00271E87">
        <w:t>activity</w:t>
      </w:r>
      <w:r w:rsidRPr="00271E87">
        <w:t xml:space="preserve"> diagram from Wikipedia</w:t>
      </w:r>
      <w:bookmarkEnd w:id="24"/>
    </w:p>
    <w:p w14:paraId="558D3204" w14:textId="6575B177" w:rsidR="00490721" w:rsidRPr="00271E87" w:rsidRDefault="00490721" w:rsidP="00866EC7">
      <w:r w:rsidRPr="00271E87">
        <w:t xml:space="preserve">Another common kind of diagram in dynamic modelling is State diagrams. For example, you can use a diagram like </w:t>
      </w:r>
      <w:r w:rsidRPr="00271E87">
        <w:fldChar w:fldCharType="begin"/>
      </w:r>
      <w:r w:rsidRPr="00271E87">
        <w:instrText xml:space="preserve"> REF _Ref167357852 \h </w:instrText>
      </w:r>
      <w:r w:rsidR="0098188B" w:rsidRPr="00271E87">
        <w:instrText xml:space="preserve"> \* MERGEFORMAT </w:instrText>
      </w:r>
      <w:r w:rsidRPr="00271E87">
        <w:fldChar w:fldCharType="separate"/>
      </w:r>
      <w:r w:rsidR="002D44E7" w:rsidRPr="00271E87">
        <w:t xml:space="preserve">Figure </w:t>
      </w:r>
      <w:r w:rsidR="002D44E7" w:rsidRPr="00271E87">
        <w:rPr>
          <w:noProof/>
        </w:rPr>
        <w:t>3</w:t>
      </w:r>
      <w:r w:rsidRPr="00271E87">
        <w:fldChar w:fldCharType="end"/>
      </w:r>
      <w:r w:rsidRPr="00271E87">
        <w:t xml:space="preserve"> to describe permissible transition between states of a purchase order and the events that trigger such transition.</w:t>
      </w:r>
    </w:p>
    <w:p w14:paraId="5A077015" w14:textId="613C9828" w:rsidR="00047BBB" w:rsidRPr="00271E87" w:rsidRDefault="00D6696C" w:rsidP="00047BBB">
      <w:pPr>
        <w:keepNext/>
        <w:jc w:val="center"/>
      </w:pPr>
      <w:r w:rsidRPr="00271E87">
        <w:rPr>
          <w:noProof/>
        </w:rPr>
        <w:drawing>
          <wp:inline distT="0" distB="0" distL="0" distR="0" wp14:anchorId="2049A472" wp14:editId="63F24B38">
            <wp:extent cx="4737100" cy="2368550"/>
            <wp:effectExtent l="0" t="0" r="0" b="0"/>
            <wp:docPr id="6" name="Picture 1" descr="https://media.geeksforgeeks.org/wp-content/uploads/20240221184529/state-machine-diagram-for-an-online-order.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media.geeksforgeeks.org/wp-content/uploads/20240221184529/state-machine-diagram-for-an-online-order.jpg"/>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737100" cy="2368550"/>
                    </a:xfrm>
                    <a:prstGeom prst="rect">
                      <a:avLst/>
                    </a:prstGeom>
                    <a:noFill/>
                    <a:ln>
                      <a:noFill/>
                    </a:ln>
                  </pic:spPr>
                </pic:pic>
              </a:graphicData>
            </a:graphic>
          </wp:inline>
        </w:drawing>
      </w:r>
    </w:p>
    <w:p w14:paraId="7FF29DCA" w14:textId="6B268A50" w:rsidR="00047BBB" w:rsidRPr="00271E87" w:rsidRDefault="00047BBB" w:rsidP="00047BBB">
      <w:pPr>
        <w:pStyle w:val="af6"/>
      </w:pPr>
      <w:bookmarkStart w:id="25" w:name="_Ref167357852"/>
      <w:bookmarkStart w:id="26" w:name="_Toc206515292"/>
      <w:r w:rsidRPr="00271E87">
        <w:t xml:space="preserve">Figure </w:t>
      </w:r>
      <w:r w:rsidRPr="00271E87">
        <w:fldChar w:fldCharType="begin"/>
      </w:r>
      <w:r w:rsidRPr="00271E87">
        <w:instrText xml:space="preserve"> SEQ Figure \* ARABIC </w:instrText>
      </w:r>
      <w:r w:rsidRPr="00271E87">
        <w:fldChar w:fldCharType="separate"/>
      </w:r>
      <w:r w:rsidR="002D44E7" w:rsidRPr="00271E87">
        <w:rPr>
          <w:noProof/>
        </w:rPr>
        <w:t>3</w:t>
      </w:r>
      <w:r w:rsidRPr="00271E87">
        <w:fldChar w:fldCharType="end"/>
      </w:r>
      <w:bookmarkEnd w:id="25"/>
      <w:r w:rsidRPr="00271E87">
        <w:t>: Sample state diagram</w:t>
      </w:r>
      <w:r w:rsidR="00490721" w:rsidRPr="00271E87">
        <w:t xml:space="preserve"> </w:t>
      </w:r>
      <w:r w:rsidR="00B036CB" w:rsidRPr="00271E87">
        <w:t>from</w:t>
      </w:r>
      <w:r w:rsidR="00490721" w:rsidRPr="00271E87">
        <w:t xml:space="preserve"> www.geeksforgeeks.org</w:t>
      </w:r>
      <w:bookmarkEnd w:id="26"/>
    </w:p>
    <w:p w14:paraId="057762E6" w14:textId="77777777" w:rsidR="00880AD8" w:rsidRPr="00271E87" w:rsidRDefault="00880AD8" w:rsidP="00866EC7"/>
    <w:p w14:paraId="1B1F90B6" w14:textId="63A07BE6" w:rsidR="00BB11C2" w:rsidRPr="00271E87" w:rsidRDefault="00047BBB" w:rsidP="005C5FEC">
      <w:r w:rsidRPr="00271E87">
        <w:lastRenderedPageBreak/>
        <w:t>Make sure small text in diagrams is readable when printed on A4 paper</w:t>
      </w:r>
      <w:r w:rsidR="008E3810" w:rsidRPr="00271E87">
        <w:t>.</w:t>
      </w:r>
    </w:p>
    <w:p w14:paraId="7CAB7460" w14:textId="3CB4B25E" w:rsidR="00A57CF3" w:rsidRPr="00271E87" w:rsidRDefault="00A57CF3" w:rsidP="00A57CF3">
      <w:pPr>
        <w:pStyle w:val="2"/>
      </w:pPr>
      <w:bookmarkStart w:id="27" w:name="_Toc206691728"/>
      <w:r w:rsidRPr="00271E87">
        <w:t>[</w:t>
      </w:r>
      <w:r w:rsidR="00A810F4" w:rsidRPr="00271E87">
        <w:t>others</w:t>
      </w:r>
      <w:r w:rsidRPr="00271E87">
        <w:t xml:space="preserve"> …]</w:t>
      </w:r>
      <w:bookmarkEnd w:id="27"/>
    </w:p>
    <w:p w14:paraId="2FFF44A3" w14:textId="5539BBF9" w:rsidR="00A57CF3" w:rsidRPr="00271E87" w:rsidRDefault="00981DC5" w:rsidP="00A57CF3">
      <w:r w:rsidRPr="00271E87">
        <w:rPr>
          <w:lang w:eastAsia="zh-TW"/>
        </w:rPr>
        <w:t>Use additional sections as appropriate.</w:t>
      </w:r>
    </w:p>
    <w:p w14:paraId="25650861" w14:textId="77777777" w:rsidR="00A57CF3" w:rsidRPr="00271E87" w:rsidRDefault="00A57CF3" w:rsidP="00A57CF3"/>
    <w:p w14:paraId="3E020384" w14:textId="1ABEE9FD" w:rsidR="001B4010" w:rsidRPr="00271E87" w:rsidRDefault="00BA78B1" w:rsidP="00E0050C">
      <w:pPr>
        <w:pStyle w:val="1"/>
      </w:pPr>
      <w:bookmarkStart w:id="28" w:name="_Toc206691729"/>
      <w:r w:rsidRPr="00271E87">
        <w:lastRenderedPageBreak/>
        <w:t>Result and Discussion</w:t>
      </w:r>
      <w:bookmarkEnd w:id="28"/>
    </w:p>
    <w:p w14:paraId="0C51067A" w14:textId="48F5DECB" w:rsidR="001C0B58" w:rsidRPr="00271E87" w:rsidRDefault="001C0B58" w:rsidP="001C0B58">
      <w:r w:rsidRPr="00271E87">
        <w:t xml:space="preserve">Chapter </w:t>
      </w:r>
      <w:r w:rsidR="00BA78B1" w:rsidRPr="00271E87">
        <w:t>4</w:t>
      </w:r>
      <w:r w:rsidRPr="00271E87">
        <w:t xml:space="preserve"> provides detail of the project outcome. There is usually factual description of the software / hardware developed or experiment results. You may need to substantiate the quality of the results with software / hardware testing or statistical verification. </w:t>
      </w:r>
    </w:p>
    <w:p w14:paraId="18ED8058" w14:textId="3D9D4030" w:rsidR="001C0B58" w:rsidRPr="00271E87" w:rsidRDefault="001C0B58" w:rsidP="001C0B58">
      <w:r w:rsidRPr="00271E87">
        <w:t xml:space="preserve">In addition, you have to evaluate the significance of the project outcome. First, you should discuss </w:t>
      </w:r>
      <w:r w:rsidR="00715983" w:rsidRPr="00271E87">
        <w:t>whether</w:t>
      </w:r>
      <w:r w:rsidRPr="00271E87">
        <w:t xml:space="preserve"> the project outcome meets the project objectives and provide evidence to defend your answer. You may also want to point out the contributions on a larger context, and compare your system with existing works. You can also discuss limitations. You should exhibit critical thinking in these discussions.</w:t>
      </w:r>
    </w:p>
    <w:p w14:paraId="4AADC972" w14:textId="316CFFA9" w:rsidR="00487749" w:rsidRPr="00271E87" w:rsidRDefault="00487749" w:rsidP="001C0B58">
      <w:r w:rsidRPr="00271E87">
        <w:t xml:space="preserve">For </w:t>
      </w:r>
      <w:r w:rsidR="00F71EDD" w:rsidRPr="00271E87">
        <w:t xml:space="preserve">system </w:t>
      </w:r>
      <w:r w:rsidRPr="00271E87">
        <w:t>development project, this chapter includes two main parts:</w:t>
      </w:r>
    </w:p>
    <w:p w14:paraId="070DDB26" w14:textId="30BEDB4A" w:rsidR="00487749" w:rsidRPr="00271E87" w:rsidRDefault="00487749" w:rsidP="00487749">
      <w:pPr>
        <w:pStyle w:val="ad"/>
        <w:numPr>
          <w:ilvl w:val="0"/>
          <w:numId w:val="26"/>
        </w:numPr>
      </w:pPr>
      <w:r w:rsidRPr="00271E87">
        <w:t>Outcome, which describes the software / hardware you have developed.</w:t>
      </w:r>
    </w:p>
    <w:p w14:paraId="04467D5A" w14:textId="3D88A8B9" w:rsidR="00487749" w:rsidRPr="00271E87" w:rsidRDefault="00487749" w:rsidP="00487749">
      <w:pPr>
        <w:pStyle w:val="ad"/>
        <w:numPr>
          <w:ilvl w:val="0"/>
          <w:numId w:val="26"/>
        </w:numPr>
      </w:pPr>
      <w:r w:rsidRPr="00271E87">
        <w:t>Quality of outcome or software testing, which describes the testing process you performed to ensure quality.</w:t>
      </w:r>
    </w:p>
    <w:p w14:paraId="39939A14" w14:textId="47765952" w:rsidR="00E60474" w:rsidRPr="00271E87" w:rsidRDefault="00E60474" w:rsidP="00E60474">
      <w:pPr>
        <w:pStyle w:val="ad"/>
        <w:numPr>
          <w:ilvl w:val="0"/>
          <w:numId w:val="26"/>
        </w:numPr>
      </w:pPr>
      <w:r w:rsidRPr="00271E87">
        <w:t>(If you have considered security issues, make sure you explain them here.)</w:t>
      </w:r>
    </w:p>
    <w:p w14:paraId="46367277" w14:textId="14762699" w:rsidR="00E60474" w:rsidRPr="00271E87" w:rsidRDefault="00487749" w:rsidP="00487749">
      <w:r w:rsidRPr="00271E87">
        <w:t xml:space="preserve">You can use one or more sections for describing the project outcome or </w:t>
      </w:r>
      <w:r w:rsidR="00E60474" w:rsidRPr="00271E87">
        <w:t>i</w:t>
      </w:r>
      <w:r w:rsidRPr="00271E87">
        <w:t>ts quality.</w:t>
      </w:r>
      <w:r w:rsidR="00E60474" w:rsidRPr="00271E87">
        <w:t xml:space="preserve"> You can also break the content into two chapters: “Project Outcome” and “Software Quality”.</w:t>
      </w:r>
    </w:p>
    <w:p w14:paraId="455B5D3F" w14:textId="1C931BB3" w:rsidR="00E60474" w:rsidRPr="00271E87" w:rsidRDefault="00E60474" w:rsidP="00487749">
      <w:r w:rsidRPr="00271E87">
        <w:t xml:space="preserve">For research-oriented project, this chapter typically provides figures and tables to explain the experiment results. Discuss the significance of the results, and their implications. </w:t>
      </w:r>
      <w:r w:rsidR="00F71EDD" w:rsidRPr="00271E87">
        <w:t>If appropriate, you can also split the content into two chapters, e.g. “Experiment Results” and “Discussion”.</w:t>
      </w:r>
    </w:p>
    <w:p w14:paraId="36D0EDA0" w14:textId="306D2BF7" w:rsidR="00715983" w:rsidRPr="00271E87" w:rsidRDefault="00715983" w:rsidP="001C0B58">
      <w:pPr>
        <w:pStyle w:val="2"/>
      </w:pPr>
      <w:bookmarkStart w:id="29" w:name="_Toc206691730"/>
      <w:r w:rsidRPr="00271E87">
        <w:t>Outcome in Development Project</w:t>
      </w:r>
      <w:bookmarkEnd w:id="29"/>
    </w:p>
    <w:p w14:paraId="524CCA64" w14:textId="482E0E1A" w:rsidR="007E172C" w:rsidRPr="00271E87" w:rsidRDefault="007E172C" w:rsidP="001C59FB">
      <w:r w:rsidRPr="00271E87">
        <w:t xml:space="preserve">You should describe the major non-trivial functions with captured screen images or other diagrams/figures. </w:t>
      </w:r>
      <w:r w:rsidR="00715983" w:rsidRPr="00271E87">
        <w:t xml:space="preserve">Refer to the figure in your text. For example, </w:t>
      </w:r>
      <w:r w:rsidR="00715983" w:rsidRPr="00271E87">
        <w:fldChar w:fldCharType="begin"/>
      </w:r>
      <w:r w:rsidR="00715983" w:rsidRPr="00271E87">
        <w:instrText xml:space="preserve"> REF _Ref167696458 \h </w:instrText>
      </w:r>
      <w:r w:rsidR="00271E87">
        <w:instrText xml:space="preserve"> \* MERGEFORMAT </w:instrText>
      </w:r>
      <w:r w:rsidR="00715983" w:rsidRPr="00271E87">
        <w:fldChar w:fldCharType="separate"/>
      </w:r>
      <w:r w:rsidR="002D44E7" w:rsidRPr="00271E87">
        <w:t xml:space="preserve">Figure </w:t>
      </w:r>
      <w:r w:rsidR="002D44E7" w:rsidRPr="00271E87">
        <w:rPr>
          <w:noProof/>
        </w:rPr>
        <w:t>4</w:t>
      </w:r>
      <w:r w:rsidR="00715983" w:rsidRPr="00271E87">
        <w:fldChar w:fldCharType="end"/>
      </w:r>
      <w:r w:rsidR="00715983" w:rsidRPr="00271E87">
        <w:t xml:space="preserve"> shows the shopping user interface in Amazon. </w:t>
      </w:r>
      <w:r w:rsidRPr="00271E87">
        <w:t xml:space="preserve">Make sure that </w:t>
      </w:r>
      <w:r w:rsidR="00F7744A" w:rsidRPr="00271E87">
        <w:t xml:space="preserve">the </w:t>
      </w:r>
      <w:r w:rsidRPr="00271E87">
        <w:t>text in the images is readable</w:t>
      </w:r>
      <w:r w:rsidR="00F7744A" w:rsidRPr="00271E87">
        <w:t xml:space="preserve"> when the page is printed on A4 paper. </w:t>
      </w:r>
    </w:p>
    <w:p w14:paraId="07BA2E69" w14:textId="77777777" w:rsidR="00715983" w:rsidRPr="00271E87" w:rsidRDefault="00715983" w:rsidP="00715983">
      <w:pPr>
        <w:keepNext/>
      </w:pPr>
      <w:r w:rsidRPr="00271E87">
        <w:rPr>
          <w:noProof/>
        </w:rPr>
        <w:lastRenderedPageBreak/>
        <w:drawing>
          <wp:inline distT="0" distB="0" distL="0" distR="0" wp14:anchorId="3D61ACD9" wp14:editId="6730E53C">
            <wp:extent cx="2955704" cy="3086761"/>
            <wp:effectExtent l="0" t="0" r="0" b="0"/>
            <wp:docPr id="4" name="Picture 4" descr="Amazon website desig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Amazon website design"/>
                    <pic:cNvPicPr>
                      <a:picLocks noChangeAspect="1" noChangeArrowheads="1"/>
                    </pic:cNvPicPr>
                  </pic:nvPicPr>
                  <pic:blipFill rotWithShape="1">
                    <a:blip r:embed="rId14">
                      <a:extLst>
                        <a:ext uri="{28A0092B-C50C-407E-A947-70E740481C1C}">
                          <a14:useLocalDpi xmlns:a14="http://schemas.microsoft.com/office/drawing/2010/main" val="0"/>
                        </a:ext>
                      </a:extLst>
                    </a:blip>
                    <a:srcRect b="60995"/>
                    <a:stretch/>
                  </pic:blipFill>
                  <pic:spPr bwMode="auto">
                    <a:xfrm>
                      <a:off x="0" y="0"/>
                      <a:ext cx="2983019" cy="3115287"/>
                    </a:xfrm>
                    <a:prstGeom prst="rect">
                      <a:avLst/>
                    </a:prstGeom>
                    <a:noFill/>
                    <a:ln>
                      <a:noFill/>
                    </a:ln>
                    <a:extLst>
                      <a:ext uri="{53640926-AAD7-44D8-BBD7-CCE9431645EC}">
                        <a14:shadowObscured xmlns:a14="http://schemas.microsoft.com/office/drawing/2010/main"/>
                      </a:ext>
                    </a:extLst>
                  </pic:spPr>
                </pic:pic>
              </a:graphicData>
            </a:graphic>
          </wp:inline>
        </w:drawing>
      </w:r>
      <w:r w:rsidRPr="00271E87">
        <w:rPr>
          <w:noProof/>
        </w:rPr>
        <w:drawing>
          <wp:inline distT="0" distB="0" distL="0" distR="0" wp14:anchorId="59D717EC" wp14:editId="2BBD8C81">
            <wp:extent cx="2690345" cy="3347494"/>
            <wp:effectExtent l="0" t="0" r="0" b="0"/>
            <wp:docPr id="3" name="Picture 3" descr="The beauty of the Staples shopping cart design is its simplic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The beauty of the Staples shopping cart design is its simplicity."/>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2699408" cy="3358770"/>
                    </a:xfrm>
                    <a:prstGeom prst="rect">
                      <a:avLst/>
                    </a:prstGeom>
                    <a:noFill/>
                    <a:ln>
                      <a:noFill/>
                    </a:ln>
                  </pic:spPr>
                </pic:pic>
              </a:graphicData>
            </a:graphic>
          </wp:inline>
        </w:drawing>
      </w:r>
    </w:p>
    <w:p w14:paraId="0C933968" w14:textId="77777777" w:rsidR="00715983" w:rsidRPr="00271E87" w:rsidRDefault="00715983" w:rsidP="00715983">
      <w:pPr>
        <w:rPr>
          <w:sz w:val="20"/>
        </w:rPr>
      </w:pPr>
      <w:r w:rsidRPr="00271E87">
        <w:rPr>
          <w:sz w:val="20"/>
        </w:rPr>
        <w:t>Images from https://www.growcode.com/blog/mobile-shopping-cart-design-mcommerce/</w:t>
      </w:r>
    </w:p>
    <w:p w14:paraId="7F7F350D" w14:textId="59463BC7" w:rsidR="00715983" w:rsidRPr="00271E87" w:rsidRDefault="00715983" w:rsidP="00E60474">
      <w:pPr>
        <w:pStyle w:val="af6"/>
      </w:pPr>
      <w:bookmarkStart w:id="30" w:name="_Ref167696458"/>
      <w:bookmarkStart w:id="31" w:name="_Toc206515293"/>
      <w:r w:rsidRPr="00271E87">
        <w:t xml:space="preserve">Figure </w:t>
      </w:r>
      <w:r w:rsidRPr="00271E87">
        <w:fldChar w:fldCharType="begin"/>
      </w:r>
      <w:r w:rsidRPr="00271E87">
        <w:instrText xml:space="preserve"> SEQ Figure \* ARABIC </w:instrText>
      </w:r>
      <w:r w:rsidRPr="00271E87">
        <w:fldChar w:fldCharType="separate"/>
      </w:r>
      <w:r w:rsidR="002D44E7" w:rsidRPr="00271E87">
        <w:rPr>
          <w:noProof/>
        </w:rPr>
        <w:t>4</w:t>
      </w:r>
      <w:r w:rsidRPr="00271E87">
        <w:fldChar w:fldCharType="end"/>
      </w:r>
      <w:bookmarkEnd w:id="30"/>
      <w:r w:rsidRPr="00271E87">
        <w:t>: Shopping UI in Amazon</w:t>
      </w:r>
      <w:bookmarkEnd w:id="31"/>
    </w:p>
    <w:p w14:paraId="1526C700" w14:textId="77777777" w:rsidR="00E60474" w:rsidRPr="00271E87" w:rsidRDefault="00E60474" w:rsidP="001C59FB"/>
    <w:p w14:paraId="73F67443" w14:textId="6565AC66" w:rsidR="007E172C" w:rsidRPr="00271E87" w:rsidRDefault="007E172C" w:rsidP="001C59FB">
      <w:r w:rsidRPr="00271E87">
        <w:t xml:space="preserve">You DON’T need to describe every </w:t>
      </w:r>
      <w:r w:rsidR="00F7744A" w:rsidRPr="00271E87">
        <w:t xml:space="preserve">function with captured screen images. Focus on the major functions. Refer to the demonstration video for others where appropriate. </w:t>
      </w:r>
      <w:r w:rsidRPr="00271E87">
        <w:t xml:space="preserve"> </w:t>
      </w:r>
      <w:r w:rsidR="00F7744A" w:rsidRPr="00271E87">
        <w:t>As an example, the login process is usually simple, and is better explained in the video instead step-by-step short description with several screen captures.</w:t>
      </w:r>
      <w:r w:rsidR="00B661A1" w:rsidRPr="00271E87">
        <w:t xml:space="preserve"> Moreover, you DON’T need to describe each minor step in a process with captured screen images. In most cases, text description is enough.</w:t>
      </w:r>
      <w:r w:rsidR="00397461" w:rsidRPr="00271E87">
        <w:t xml:space="preserve"> This chapter SHOULD NOT be written as a user guide.</w:t>
      </w:r>
    </w:p>
    <w:p w14:paraId="7F997288" w14:textId="4F880040" w:rsidR="007E172C" w:rsidRPr="00271E87" w:rsidRDefault="00F7744A" w:rsidP="001C59FB">
      <w:r w:rsidRPr="00271E87">
        <w:t xml:space="preserve">Organize the content of this chapter in a logical coherent flow. </w:t>
      </w:r>
      <w:r w:rsidR="001B4010" w:rsidRPr="00271E87">
        <w:t xml:space="preserve">For example, </w:t>
      </w:r>
      <w:r w:rsidR="00F71EDD" w:rsidRPr="00271E87">
        <w:t xml:space="preserve">in an online shopping system, </w:t>
      </w:r>
      <w:r w:rsidR="001B4010" w:rsidRPr="00271E87">
        <w:t xml:space="preserve">you should explain the progress of a transaction as performed in your system. </w:t>
      </w:r>
      <w:r w:rsidR="007E172C" w:rsidRPr="00271E87">
        <w:t>Organize your description in a logical coherent flow. For example, you can explain the steps of a purchase from product searching to shipment in a section, and then the catalogue maintenance in another section. Alternatively, you may separate customer’s features from vendor’s features.</w:t>
      </w:r>
    </w:p>
    <w:p w14:paraId="53D3DB9F" w14:textId="4BA74EAB" w:rsidR="001B4010" w:rsidRPr="00271E87" w:rsidRDefault="001B4010" w:rsidP="001C59FB">
      <w:r w:rsidRPr="00271E87">
        <w:t xml:space="preserve">This </w:t>
      </w:r>
      <w:r w:rsidR="00F7744A" w:rsidRPr="00271E87">
        <w:t>chapter</w:t>
      </w:r>
      <w:r w:rsidR="00715983" w:rsidRPr="00271E87">
        <w:t xml:space="preserve"> </w:t>
      </w:r>
      <w:r w:rsidRPr="00271E87">
        <w:t xml:space="preserve">should be detail enough for evaluating how well </w:t>
      </w:r>
      <w:r w:rsidR="00715983" w:rsidRPr="00271E87">
        <w:t>your system satisfies the objectives listed in Chapter 1</w:t>
      </w:r>
      <w:r w:rsidR="00122034" w:rsidRPr="00271E87">
        <w:t xml:space="preserve">. This enables </w:t>
      </w:r>
      <w:r w:rsidRPr="00271E87">
        <w:t xml:space="preserve">your assessor </w:t>
      </w:r>
      <w:r w:rsidR="00122034" w:rsidRPr="00271E87">
        <w:t>to</w:t>
      </w:r>
      <w:r w:rsidRPr="00271E87">
        <w:t xml:space="preserve"> fully understand the project outcome without a system demo. You should also include sample report layouts (if applicable).</w:t>
      </w:r>
    </w:p>
    <w:p w14:paraId="5D7AADEE" w14:textId="138F17E1" w:rsidR="00715983" w:rsidRPr="00271E87" w:rsidRDefault="00715983" w:rsidP="00715983">
      <w:pPr>
        <w:pStyle w:val="2"/>
      </w:pPr>
      <w:bookmarkStart w:id="32" w:name="_Toc206691731"/>
      <w:r w:rsidRPr="00271E87">
        <w:lastRenderedPageBreak/>
        <w:t>Software Verification</w:t>
      </w:r>
      <w:bookmarkEnd w:id="32"/>
    </w:p>
    <w:p w14:paraId="466F5F66" w14:textId="1B8121BE" w:rsidR="00715983" w:rsidRPr="00271E87" w:rsidRDefault="00715983" w:rsidP="00715983">
      <w:r w:rsidRPr="00271E87">
        <w:t>Describe the software testing approach employed by you to ensure the correctness of the system whether manual or automated testing is conducted. Specify the types of tests applied, such as debugging techniques, unit tests, integration tests, and acceptance tests.</w:t>
      </w:r>
    </w:p>
    <w:p w14:paraId="4E61D915" w14:textId="0BAD0D17" w:rsidR="001B4010" w:rsidRPr="00271E87" w:rsidRDefault="00715983" w:rsidP="00715983">
      <w:r w:rsidRPr="00271E87">
        <w:t>Explain the design of test cases and/or the utilization of requirement-based tests. Elaborate on how you ensure the implementation of major, non-trivial functions with adequate data validation and error checking. Additionally, describe the sample data used to test the robustness and correctness of your system, while avoiding repetitive testing.</w:t>
      </w:r>
    </w:p>
    <w:p w14:paraId="77896793" w14:textId="77777777" w:rsidR="009067FD" w:rsidRPr="00271E87" w:rsidRDefault="009067FD" w:rsidP="009067FD">
      <w:pPr>
        <w:pStyle w:val="2"/>
      </w:pPr>
      <w:bookmarkStart w:id="33" w:name="_Toc206691732"/>
      <w:r w:rsidRPr="00271E87">
        <w:t>Security</w:t>
      </w:r>
      <w:bookmarkEnd w:id="33"/>
    </w:p>
    <w:p w14:paraId="6D575801" w14:textId="396BD39A" w:rsidR="009067FD" w:rsidRPr="00271E87" w:rsidRDefault="009067FD" w:rsidP="009067FD">
      <w:r w:rsidRPr="00271E87">
        <w:t xml:space="preserve">Identify security vulnerabilities and implement suitable mitigation measures throughout the developed system, encompassing aspects such as data security, and protection against malicious user input, cross-site scripting (XSS), and cross-site request forgery (CSRF). In this section, provide an overview of these security measures from an external perspective of the system. Further design decisions and implementation details of these security measures should be provided in Chapter </w:t>
      </w:r>
      <w:r w:rsidRPr="00271E87">
        <w:fldChar w:fldCharType="begin"/>
      </w:r>
      <w:r w:rsidRPr="00271E87">
        <w:instrText xml:space="preserve"> REF _Ref152600935 \r \h  \* MERGEFORMAT </w:instrText>
      </w:r>
      <w:r w:rsidRPr="00271E87">
        <w:fldChar w:fldCharType="separate"/>
      </w:r>
      <w:r w:rsidR="002D44E7" w:rsidRPr="00271E87">
        <w:t>3</w:t>
      </w:r>
      <w:r w:rsidRPr="00271E87">
        <w:fldChar w:fldCharType="end"/>
      </w:r>
      <w:r w:rsidRPr="00271E87">
        <w:t xml:space="preserve">. </w:t>
      </w:r>
    </w:p>
    <w:p w14:paraId="0223FCFF" w14:textId="5C1A2076" w:rsidR="009067FD" w:rsidRPr="00271E87" w:rsidRDefault="009067FD" w:rsidP="00715983">
      <w:r w:rsidRPr="00271E87">
        <w:t>If you have conducted any relevant system tests, such as stress tests to assess resistance against DoS attacks, provide a description of the test results in this section.</w:t>
      </w:r>
    </w:p>
    <w:p w14:paraId="1B7FA824" w14:textId="1B5E83F6" w:rsidR="00122034" w:rsidRPr="00271E87" w:rsidRDefault="002171D2" w:rsidP="002171D2">
      <w:pPr>
        <w:pStyle w:val="2"/>
      </w:pPr>
      <w:bookmarkStart w:id="34" w:name="_Toc206691733"/>
      <w:r w:rsidRPr="00271E87">
        <w:t>Societal and Environmental Impact</w:t>
      </w:r>
      <w:bookmarkEnd w:id="34"/>
    </w:p>
    <w:p w14:paraId="49084150" w14:textId="0C76CA07" w:rsidR="009067FD" w:rsidRPr="00271E87" w:rsidRDefault="002171D2" w:rsidP="00122034">
      <w:r w:rsidRPr="00271E87">
        <w:t>Some projects may induce impact on the society or the environment.</w:t>
      </w:r>
      <w:r w:rsidR="009067FD" w:rsidRPr="00271E87">
        <w:t xml:space="preserve"> If applicable, evaluate the environmental and societal impact throughout the entire life-cycle of the solutions.</w:t>
      </w:r>
    </w:p>
    <w:p w14:paraId="27D71A4F" w14:textId="4B9A698A" w:rsidR="00154549" w:rsidRPr="00271E87" w:rsidRDefault="00154549" w:rsidP="00154549"/>
    <w:p w14:paraId="777D4E69" w14:textId="77777777" w:rsidR="00CC3D8C" w:rsidRPr="00271E87" w:rsidRDefault="00CC3D8C" w:rsidP="00CC3D8C">
      <w:pPr>
        <w:pStyle w:val="1"/>
      </w:pPr>
      <w:bookmarkStart w:id="35" w:name="_Toc206691734"/>
      <w:r w:rsidRPr="00271E87">
        <w:lastRenderedPageBreak/>
        <w:t>Project Management and Risk Management</w:t>
      </w:r>
      <w:bookmarkEnd w:id="35"/>
    </w:p>
    <w:p w14:paraId="1D36090F" w14:textId="77777777" w:rsidR="00CC3D8C" w:rsidRPr="00271E87" w:rsidRDefault="00CC3D8C" w:rsidP="00CC3D8C">
      <w:r w:rsidRPr="00271E87">
        <w:t xml:space="preserve">This first paragraph should be an introduction to the content of the chapter and its purpose in the entire project. </w:t>
      </w:r>
    </w:p>
    <w:p w14:paraId="3D06421E" w14:textId="77777777" w:rsidR="00CC3D8C" w:rsidRPr="00271E87" w:rsidRDefault="00CC3D8C" w:rsidP="00CC3D8C">
      <w:pPr>
        <w:pStyle w:val="2"/>
        <w:rPr>
          <w:lang w:eastAsia="zh-TW"/>
        </w:rPr>
      </w:pPr>
      <w:bookmarkStart w:id="36" w:name="_Toc206691735"/>
      <w:r w:rsidRPr="00271E87">
        <w:rPr>
          <w:rFonts w:hint="eastAsia"/>
          <w:lang w:eastAsia="zh-TW"/>
        </w:rPr>
        <w:t>P</w:t>
      </w:r>
      <w:r w:rsidRPr="00271E87">
        <w:rPr>
          <w:lang w:eastAsia="zh-TW"/>
        </w:rPr>
        <w:t>roject Time Management</w:t>
      </w:r>
      <w:bookmarkEnd w:id="36"/>
    </w:p>
    <w:p w14:paraId="34233F2F" w14:textId="526C5906" w:rsidR="00CC3D8C" w:rsidRPr="00271E87" w:rsidRDefault="00CC3D8C" w:rsidP="00CC3D8C">
      <w:pPr>
        <w:rPr>
          <w:lang w:eastAsia="zh-TW"/>
        </w:rPr>
      </w:pPr>
      <w:r w:rsidRPr="00271E87">
        <w:rPr>
          <w:lang w:eastAsia="zh-TW"/>
        </w:rPr>
        <w:t>Exhibit an Activity List with the fields (</w:t>
      </w:r>
      <w:r w:rsidRPr="00271E87">
        <w:rPr>
          <w:i/>
          <w:lang w:eastAsia="zh-TW"/>
        </w:rPr>
        <w:t xml:space="preserve">Activity code, Description, Duration, </w:t>
      </w:r>
      <w:r w:rsidRPr="00271E87">
        <w:rPr>
          <w:lang w:eastAsia="zh-TW"/>
        </w:rPr>
        <w:t>and</w:t>
      </w:r>
      <w:r w:rsidRPr="00271E87">
        <w:rPr>
          <w:i/>
          <w:lang w:eastAsia="zh-TW"/>
        </w:rPr>
        <w:t xml:space="preserve"> Predecessor</w:t>
      </w:r>
      <w:r w:rsidRPr="00271E87">
        <w:rPr>
          <w:lang w:eastAsia="zh-TW"/>
        </w:rPr>
        <w:t>). T</w:t>
      </w:r>
      <w:r w:rsidRPr="00271E87">
        <w:rPr>
          <w:rFonts w:hint="eastAsia"/>
          <w:lang w:eastAsia="zh-TW"/>
        </w:rPr>
        <w:t>h</w:t>
      </w:r>
      <w:r w:rsidRPr="00271E87">
        <w:rPr>
          <w:lang w:eastAsia="zh-TW"/>
        </w:rPr>
        <w:t>e activities are all the works involved in accomplishing the project. Before devising the list, you must identify all the activities involved to get the whole development project done. Although most of the functional requirements are given for this student project, you still need to identify all necessary activities as if you start everything from scratch.</w:t>
      </w:r>
    </w:p>
    <w:tbl>
      <w:tblPr>
        <w:tblStyle w:val="afc"/>
        <w:tblW w:w="7525" w:type="dxa"/>
        <w:jc w:val="center"/>
        <w:tblLayout w:type="fixed"/>
        <w:tblLook w:val="0600" w:firstRow="0" w:lastRow="0" w:firstColumn="0" w:lastColumn="0" w:noHBand="1" w:noVBand="1"/>
      </w:tblPr>
      <w:tblGrid>
        <w:gridCol w:w="1247"/>
        <w:gridCol w:w="3509"/>
        <w:gridCol w:w="1200"/>
        <w:gridCol w:w="1569"/>
      </w:tblGrid>
      <w:tr w:rsidR="00403099" w:rsidRPr="00271E87" w14:paraId="7C062365" w14:textId="77777777" w:rsidTr="00403099">
        <w:trPr>
          <w:trHeight w:val="232"/>
          <w:jc w:val="center"/>
        </w:trPr>
        <w:tc>
          <w:tcPr>
            <w:tcW w:w="1247" w:type="dxa"/>
            <w:hideMark/>
          </w:tcPr>
          <w:p w14:paraId="473BB016" w14:textId="77777777" w:rsidR="00CC3D8C" w:rsidRPr="00271E87" w:rsidRDefault="00CC3D8C" w:rsidP="00403099">
            <w:pPr>
              <w:pStyle w:val="a7"/>
              <w:rPr>
                <w:b/>
                <w:bCs/>
                <w:lang w:eastAsia="zh-TW"/>
              </w:rPr>
            </w:pPr>
            <w:r w:rsidRPr="00271E87">
              <w:rPr>
                <w:b/>
                <w:bCs/>
                <w:lang w:eastAsia="zh-TW"/>
              </w:rPr>
              <w:t>Activity</w:t>
            </w:r>
          </w:p>
        </w:tc>
        <w:tc>
          <w:tcPr>
            <w:tcW w:w="3509" w:type="dxa"/>
            <w:hideMark/>
          </w:tcPr>
          <w:p w14:paraId="57DF16CE" w14:textId="77777777" w:rsidR="00CC3D8C" w:rsidRPr="00271E87" w:rsidRDefault="00CC3D8C" w:rsidP="00403099">
            <w:pPr>
              <w:pStyle w:val="a7"/>
              <w:rPr>
                <w:b/>
                <w:bCs/>
                <w:lang w:eastAsia="zh-TW"/>
              </w:rPr>
            </w:pPr>
            <w:r w:rsidRPr="00271E87">
              <w:rPr>
                <w:b/>
                <w:bCs/>
                <w:lang w:eastAsia="zh-TW"/>
              </w:rPr>
              <w:t>Description</w:t>
            </w:r>
          </w:p>
        </w:tc>
        <w:tc>
          <w:tcPr>
            <w:tcW w:w="1200" w:type="dxa"/>
            <w:hideMark/>
          </w:tcPr>
          <w:p w14:paraId="247ABC5F" w14:textId="77777777" w:rsidR="00CC3D8C" w:rsidRPr="00271E87" w:rsidRDefault="00CC3D8C" w:rsidP="00403099">
            <w:pPr>
              <w:pStyle w:val="a7"/>
              <w:rPr>
                <w:b/>
                <w:bCs/>
                <w:lang w:eastAsia="zh-TW"/>
              </w:rPr>
            </w:pPr>
            <w:r w:rsidRPr="00271E87">
              <w:rPr>
                <w:b/>
                <w:bCs/>
                <w:lang w:eastAsia="zh-TW"/>
              </w:rPr>
              <w:t>Duration</w:t>
            </w:r>
          </w:p>
        </w:tc>
        <w:tc>
          <w:tcPr>
            <w:tcW w:w="1569" w:type="dxa"/>
          </w:tcPr>
          <w:p w14:paraId="139952B2" w14:textId="77777777" w:rsidR="00CC3D8C" w:rsidRPr="00271E87" w:rsidRDefault="00CC3D8C" w:rsidP="00403099">
            <w:pPr>
              <w:pStyle w:val="a7"/>
              <w:rPr>
                <w:b/>
                <w:bCs/>
                <w:lang w:eastAsia="zh-TW"/>
              </w:rPr>
            </w:pPr>
            <w:r w:rsidRPr="00271E87">
              <w:rPr>
                <w:b/>
                <w:bCs/>
                <w:lang w:eastAsia="zh-TW"/>
              </w:rPr>
              <w:t>Predecessor</w:t>
            </w:r>
          </w:p>
        </w:tc>
      </w:tr>
      <w:tr w:rsidR="00403099" w:rsidRPr="00271E87" w14:paraId="0A87E2C2" w14:textId="77777777" w:rsidTr="00403099">
        <w:trPr>
          <w:trHeight w:val="232"/>
          <w:jc w:val="center"/>
        </w:trPr>
        <w:tc>
          <w:tcPr>
            <w:tcW w:w="1247" w:type="dxa"/>
            <w:hideMark/>
          </w:tcPr>
          <w:p w14:paraId="1288C464" w14:textId="77777777" w:rsidR="00CC3D8C" w:rsidRPr="00271E87" w:rsidRDefault="00CC3D8C" w:rsidP="00403099">
            <w:pPr>
              <w:pStyle w:val="a7"/>
              <w:rPr>
                <w:lang w:eastAsia="zh-TW"/>
              </w:rPr>
            </w:pPr>
            <w:r w:rsidRPr="00271E87">
              <w:rPr>
                <w:lang w:eastAsia="zh-TW"/>
              </w:rPr>
              <w:t>A1</w:t>
            </w:r>
          </w:p>
        </w:tc>
        <w:tc>
          <w:tcPr>
            <w:tcW w:w="3509" w:type="dxa"/>
            <w:hideMark/>
          </w:tcPr>
          <w:p w14:paraId="23E2FCFB" w14:textId="77777777" w:rsidR="00CC3D8C" w:rsidRPr="00271E87" w:rsidRDefault="00CC3D8C" w:rsidP="00403099">
            <w:pPr>
              <w:pStyle w:val="a7"/>
              <w:rPr>
                <w:lang w:eastAsia="zh-TW"/>
              </w:rPr>
            </w:pPr>
            <w:r w:rsidRPr="00271E87">
              <w:rPr>
                <w:lang w:eastAsia="zh-TW"/>
              </w:rPr>
              <w:t>Planning the project schedule and task allocations</w:t>
            </w:r>
          </w:p>
        </w:tc>
        <w:tc>
          <w:tcPr>
            <w:tcW w:w="1200" w:type="dxa"/>
            <w:hideMark/>
          </w:tcPr>
          <w:p w14:paraId="560FFC0E" w14:textId="77777777" w:rsidR="00CC3D8C" w:rsidRPr="00271E87" w:rsidRDefault="00CC3D8C" w:rsidP="00403099">
            <w:pPr>
              <w:pStyle w:val="a7"/>
              <w:rPr>
                <w:lang w:eastAsia="zh-TW"/>
              </w:rPr>
            </w:pPr>
            <w:r w:rsidRPr="00271E87">
              <w:rPr>
                <w:lang w:eastAsia="zh-TW"/>
              </w:rPr>
              <w:t>4</w:t>
            </w:r>
          </w:p>
        </w:tc>
        <w:tc>
          <w:tcPr>
            <w:tcW w:w="1569" w:type="dxa"/>
          </w:tcPr>
          <w:p w14:paraId="3E457AE1" w14:textId="77777777" w:rsidR="00CC3D8C" w:rsidRPr="00271E87" w:rsidRDefault="00CC3D8C" w:rsidP="00403099">
            <w:pPr>
              <w:pStyle w:val="a7"/>
              <w:rPr>
                <w:lang w:eastAsia="zh-TW"/>
              </w:rPr>
            </w:pPr>
          </w:p>
        </w:tc>
      </w:tr>
      <w:tr w:rsidR="00403099" w:rsidRPr="00271E87" w14:paraId="0E7D750E" w14:textId="77777777" w:rsidTr="00403099">
        <w:trPr>
          <w:trHeight w:val="232"/>
          <w:jc w:val="center"/>
        </w:trPr>
        <w:tc>
          <w:tcPr>
            <w:tcW w:w="1247" w:type="dxa"/>
            <w:hideMark/>
          </w:tcPr>
          <w:p w14:paraId="1A12D7DD" w14:textId="77777777" w:rsidR="00CC3D8C" w:rsidRPr="00271E87" w:rsidRDefault="00CC3D8C" w:rsidP="00403099">
            <w:pPr>
              <w:pStyle w:val="a7"/>
              <w:rPr>
                <w:lang w:eastAsia="zh-TW"/>
              </w:rPr>
            </w:pPr>
            <w:r w:rsidRPr="00271E87">
              <w:rPr>
                <w:lang w:eastAsia="zh-TW"/>
              </w:rPr>
              <w:t>A2</w:t>
            </w:r>
          </w:p>
        </w:tc>
        <w:tc>
          <w:tcPr>
            <w:tcW w:w="3509" w:type="dxa"/>
            <w:hideMark/>
          </w:tcPr>
          <w:p w14:paraId="5FEFF347" w14:textId="77777777" w:rsidR="00CC3D8C" w:rsidRPr="00271E87" w:rsidRDefault="00CC3D8C" w:rsidP="00403099">
            <w:pPr>
              <w:pStyle w:val="a7"/>
              <w:rPr>
                <w:lang w:eastAsia="zh-TW"/>
              </w:rPr>
            </w:pPr>
            <w:r w:rsidRPr="00271E87">
              <w:rPr>
                <w:lang w:eastAsia="zh-TW"/>
              </w:rPr>
              <w:t>User requirement analysis</w:t>
            </w:r>
          </w:p>
        </w:tc>
        <w:tc>
          <w:tcPr>
            <w:tcW w:w="1200" w:type="dxa"/>
            <w:hideMark/>
          </w:tcPr>
          <w:p w14:paraId="1354DB43" w14:textId="77777777" w:rsidR="00CC3D8C" w:rsidRPr="00271E87" w:rsidRDefault="00CC3D8C" w:rsidP="00403099">
            <w:pPr>
              <w:pStyle w:val="a7"/>
              <w:rPr>
                <w:lang w:eastAsia="zh-TW"/>
              </w:rPr>
            </w:pPr>
            <w:r w:rsidRPr="00271E87">
              <w:rPr>
                <w:lang w:eastAsia="zh-TW"/>
              </w:rPr>
              <w:t>14</w:t>
            </w:r>
          </w:p>
        </w:tc>
        <w:tc>
          <w:tcPr>
            <w:tcW w:w="1569" w:type="dxa"/>
          </w:tcPr>
          <w:p w14:paraId="396C6578" w14:textId="77777777" w:rsidR="00CC3D8C" w:rsidRPr="00271E87" w:rsidRDefault="00CC3D8C" w:rsidP="00403099">
            <w:pPr>
              <w:pStyle w:val="a7"/>
              <w:rPr>
                <w:lang w:eastAsia="zh-TW"/>
              </w:rPr>
            </w:pPr>
            <w:r w:rsidRPr="00271E87">
              <w:rPr>
                <w:lang w:eastAsia="zh-TW"/>
              </w:rPr>
              <w:t>A</w:t>
            </w:r>
          </w:p>
        </w:tc>
      </w:tr>
      <w:tr w:rsidR="00403099" w:rsidRPr="00271E87" w14:paraId="5656B55D" w14:textId="77777777" w:rsidTr="00403099">
        <w:trPr>
          <w:trHeight w:val="232"/>
          <w:jc w:val="center"/>
        </w:trPr>
        <w:tc>
          <w:tcPr>
            <w:tcW w:w="1247" w:type="dxa"/>
            <w:hideMark/>
          </w:tcPr>
          <w:p w14:paraId="7E003FFF" w14:textId="77777777" w:rsidR="00CC3D8C" w:rsidRPr="00271E87" w:rsidRDefault="00CC3D8C" w:rsidP="00403099">
            <w:pPr>
              <w:pStyle w:val="a7"/>
              <w:rPr>
                <w:lang w:eastAsia="zh-TW"/>
              </w:rPr>
            </w:pPr>
            <w:r w:rsidRPr="00271E87">
              <w:rPr>
                <w:lang w:eastAsia="zh-TW"/>
              </w:rPr>
              <w:t>..</w:t>
            </w:r>
          </w:p>
        </w:tc>
        <w:tc>
          <w:tcPr>
            <w:tcW w:w="3509" w:type="dxa"/>
            <w:hideMark/>
          </w:tcPr>
          <w:p w14:paraId="6AA41664" w14:textId="77777777" w:rsidR="00CC3D8C" w:rsidRPr="00271E87" w:rsidRDefault="00CC3D8C" w:rsidP="00403099">
            <w:pPr>
              <w:pStyle w:val="a7"/>
              <w:rPr>
                <w:lang w:eastAsia="zh-TW"/>
              </w:rPr>
            </w:pPr>
            <w:proofErr w:type="spellStart"/>
            <w:r w:rsidRPr="00271E87">
              <w:rPr>
                <w:lang w:eastAsia="zh-TW"/>
              </w:rPr>
              <w:t>Xxxx</w:t>
            </w:r>
            <w:proofErr w:type="spellEnd"/>
            <w:r w:rsidRPr="00271E87">
              <w:rPr>
                <w:lang w:eastAsia="zh-TW"/>
              </w:rPr>
              <w:t xml:space="preserve"> </w:t>
            </w:r>
            <w:proofErr w:type="spellStart"/>
            <w:r w:rsidRPr="00271E87">
              <w:rPr>
                <w:lang w:eastAsia="zh-TW"/>
              </w:rPr>
              <w:t>xxxx</w:t>
            </w:r>
            <w:proofErr w:type="spellEnd"/>
          </w:p>
        </w:tc>
        <w:tc>
          <w:tcPr>
            <w:tcW w:w="1200" w:type="dxa"/>
            <w:hideMark/>
          </w:tcPr>
          <w:p w14:paraId="33FBE4CD" w14:textId="77777777" w:rsidR="00CC3D8C" w:rsidRPr="00271E87" w:rsidRDefault="00CC3D8C" w:rsidP="00403099">
            <w:pPr>
              <w:pStyle w:val="a7"/>
              <w:rPr>
                <w:lang w:eastAsia="zh-TW"/>
              </w:rPr>
            </w:pPr>
            <w:r w:rsidRPr="00271E87">
              <w:rPr>
                <w:lang w:eastAsia="zh-TW"/>
              </w:rPr>
              <w:t>xx</w:t>
            </w:r>
          </w:p>
        </w:tc>
        <w:tc>
          <w:tcPr>
            <w:tcW w:w="1569" w:type="dxa"/>
          </w:tcPr>
          <w:p w14:paraId="61856A95" w14:textId="77777777" w:rsidR="00CC3D8C" w:rsidRPr="00271E87" w:rsidRDefault="00CC3D8C" w:rsidP="00403099">
            <w:pPr>
              <w:pStyle w:val="a7"/>
              <w:rPr>
                <w:lang w:eastAsia="zh-TW"/>
              </w:rPr>
            </w:pPr>
            <w:r w:rsidRPr="00271E87">
              <w:rPr>
                <w:lang w:eastAsia="zh-TW"/>
              </w:rPr>
              <w:t>xx</w:t>
            </w:r>
          </w:p>
        </w:tc>
      </w:tr>
      <w:tr w:rsidR="00403099" w:rsidRPr="00271E87" w14:paraId="6429CEDC" w14:textId="77777777" w:rsidTr="00403099">
        <w:trPr>
          <w:trHeight w:val="232"/>
          <w:jc w:val="center"/>
        </w:trPr>
        <w:tc>
          <w:tcPr>
            <w:tcW w:w="1247" w:type="dxa"/>
            <w:hideMark/>
          </w:tcPr>
          <w:p w14:paraId="57788574" w14:textId="77777777" w:rsidR="00CC3D8C" w:rsidRPr="00271E87" w:rsidRDefault="00CC3D8C" w:rsidP="00403099">
            <w:pPr>
              <w:pStyle w:val="a7"/>
              <w:rPr>
                <w:lang w:eastAsia="zh-TW"/>
              </w:rPr>
            </w:pPr>
            <w:r w:rsidRPr="00271E87">
              <w:rPr>
                <w:lang w:eastAsia="zh-TW"/>
              </w:rPr>
              <w:t>A14</w:t>
            </w:r>
          </w:p>
        </w:tc>
        <w:tc>
          <w:tcPr>
            <w:tcW w:w="3509" w:type="dxa"/>
            <w:hideMark/>
          </w:tcPr>
          <w:p w14:paraId="45A496B8" w14:textId="77777777" w:rsidR="00CC3D8C" w:rsidRPr="00271E87" w:rsidRDefault="00CC3D8C" w:rsidP="00403099">
            <w:pPr>
              <w:pStyle w:val="a7"/>
              <w:rPr>
                <w:lang w:eastAsia="zh-TW"/>
              </w:rPr>
            </w:pPr>
            <w:r w:rsidRPr="00271E87">
              <w:rPr>
                <w:lang w:eastAsia="zh-TW"/>
              </w:rPr>
              <w:t>Data modeling</w:t>
            </w:r>
          </w:p>
        </w:tc>
        <w:tc>
          <w:tcPr>
            <w:tcW w:w="1200" w:type="dxa"/>
            <w:hideMark/>
          </w:tcPr>
          <w:p w14:paraId="5636FA0B" w14:textId="77777777" w:rsidR="00CC3D8C" w:rsidRPr="00271E87" w:rsidRDefault="00CC3D8C" w:rsidP="00403099">
            <w:pPr>
              <w:pStyle w:val="a7"/>
              <w:rPr>
                <w:lang w:eastAsia="zh-TW"/>
              </w:rPr>
            </w:pPr>
            <w:r w:rsidRPr="00271E87">
              <w:rPr>
                <w:lang w:eastAsia="zh-TW"/>
              </w:rPr>
              <w:t>5</w:t>
            </w:r>
          </w:p>
        </w:tc>
        <w:tc>
          <w:tcPr>
            <w:tcW w:w="1569" w:type="dxa"/>
          </w:tcPr>
          <w:p w14:paraId="162352BD" w14:textId="77777777" w:rsidR="00CC3D8C" w:rsidRPr="00271E87" w:rsidRDefault="00CC3D8C" w:rsidP="00403099">
            <w:pPr>
              <w:pStyle w:val="a7"/>
              <w:rPr>
                <w:lang w:eastAsia="zh-TW"/>
              </w:rPr>
            </w:pPr>
            <w:r w:rsidRPr="00271E87">
              <w:rPr>
                <w:lang w:eastAsia="zh-TW"/>
              </w:rPr>
              <w:t>xx</w:t>
            </w:r>
          </w:p>
        </w:tc>
      </w:tr>
      <w:tr w:rsidR="00403099" w:rsidRPr="00271E87" w14:paraId="58EDC7F1" w14:textId="77777777" w:rsidTr="00403099">
        <w:trPr>
          <w:trHeight w:val="232"/>
          <w:jc w:val="center"/>
        </w:trPr>
        <w:tc>
          <w:tcPr>
            <w:tcW w:w="1247" w:type="dxa"/>
            <w:hideMark/>
          </w:tcPr>
          <w:p w14:paraId="32F1C296" w14:textId="77777777" w:rsidR="00CC3D8C" w:rsidRPr="00271E87" w:rsidRDefault="00CC3D8C" w:rsidP="00403099">
            <w:pPr>
              <w:pStyle w:val="a7"/>
              <w:rPr>
                <w:lang w:eastAsia="zh-TW"/>
              </w:rPr>
            </w:pPr>
            <w:r w:rsidRPr="00271E87">
              <w:rPr>
                <w:lang w:eastAsia="zh-TW"/>
              </w:rPr>
              <w:t>..</w:t>
            </w:r>
          </w:p>
        </w:tc>
        <w:tc>
          <w:tcPr>
            <w:tcW w:w="3509" w:type="dxa"/>
            <w:hideMark/>
          </w:tcPr>
          <w:p w14:paraId="7FC2C736" w14:textId="77777777" w:rsidR="00CC3D8C" w:rsidRPr="00271E87" w:rsidRDefault="00CC3D8C" w:rsidP="00403099">
            <w:pPr>
              <w:pStyle w:val="a7"/>
              <w:rPr>
                <w:lang w:eastAsia="zh-TW"/>
              </w:rPr>
            </w:pPr>
            <w:proofErr w:type="spellStart"/>
            <w:r w:rsidRPr="00271E87">
              <w:rPr>
                <w:lang w:eastAsia="zh-TW"/>
              </w:rPr>
              <w:t>Xxxx</w:t>
            </w:r>
            <w:proofErr w:type="spellEnd"/>
            <w:r w:rsidRPr="00271E87">
              <w:rPr>
                <w:lang w:eastAsia="zh-TW"/>
              </w:rPr>
              <w:t xml:space="preserve"> </w:t>
            </w:r>
            <w:proofErr w:type="spellStart"/>
            <w:r w:rsidRPr="00271E87">
              <w:rPr>
                <w:lang w:eastAsia="zh-TW"/>
              </w:rPr>
              <w:t>xxxx</w:t>
            </w:r>
            <w:proofErr w:type="spellEnd"/>
          </w:p>
        </w:tc>
        <w:tc>
          <w:tcPr>
            <w:tcW w:w="1200" w:type="dxa"/>
            <w:hideMark/>
          </w:tcPr>
          <w:p w14:paraId="6E6150D6" w14:textId="77777777" w:rsidR="00CC3D8C" w:rsidRPr="00271E87" w:rsidRDefault="00CC3D8C" w:rsidP="00403099">
            <w:pPr>
              <w:pStyle w:val="a7"/>
              <w:rPr>
                <w:lang w:eastAsia="zh-TW"/>
              </w:rPr>
            </w:pPr>
            <w:r w:rsidRPr="00271E87">
              <w:rPr>
                <w:lang w:eastAsia="zh-TW"/>
              </w:rPr>
              <w:t>xx</w:t>
            </w:r>
          </w:p>
        </w:tc>
        <w:tc>
          <w:tcPr>
            <w:tcW w:w="1569" w:type="dxa"/>
          </w:tcPr>
          <w:p w14:paraId="26670313" w14:textId="77777777" w:rsidR="00CC3D8C" w:rsidRPr="00271E87" w:rsidRDefault="00CC3D8C" w:rsidP="00403099">
            <w:pPr>
              <w:pStyle w:val="a7"/>
              <w:rPr>
                <w:lang w:eastAsia="zh-TW"/>
              </w:rPr>
            </w:pPr>
            <w:r w:rsidRPr="00271E87">
              <w:rPr>
                <w:lang w:eastAsia="zh-TW"/>
              </w:rPr>
              <w:t>xx</w:t>
            </w:r>
          </w:p>
        </w:tc>
      </w:tr>
      <w:tr w:rsidR="00403099" w:rsidRPr="00271E87" w14:paraId="6534FC26" w14:textId="77777777" w:rsidTr="00403099">
        <w:trPr>
          <w:trHeight w:val="232"/>
          <w:jc w:val="center"/>
        </w:trPr>
        <w:tc>
          <w:tcPr>
            <w:tcW w:w="1247" w:type="dxa"/>
            <w:hideMark/>
          </w:tcPr>
          <w:p w14:paraId="351C52CD" w14:textId="77777777" w:rsidR="00CC3D8C" w:rsidRPr="00271E87" w:rsidRDefault="00CC3D8C" w:rsidP="00403099">
            <w:pPr>
              <w:pStyle w:val="a7"/>
              <w:rPr>
                <w:lang w:eastAsia="zh-TW"/>
              </w:rPr>
            </w:pPr>
            <w:r w:rsidRPr="00271E87">
              <w:rPr>
                <w:lang w:eastAsia="zh-TW"/>
              </w:rPr>
              <w:t>A26</w:t>
            </w:r>
          </w:p>
        </w:tc>
        <w:tc>
          <w:tcPr>
            <w:tcW w:w="3509" w:type="dxa"/>
            <w:hideMark/>
          </w:tcPr>
          <w:p w14:paraId="1AA14BAE" w14:textId="645F3276" w:rsidR="00CC3D8C" w:rsidRPr="00271E87" w:rsidRDefault="005E5652" w:rsidP="00403099">
            <w:pPr>
              <w:pStyle w:val="a7"/>
              <w:rPr>
                <w:lang w:eastAsia="zh-TW"/>
              </w:rPr>
            </w:pPr>
            <w:r w:rsidRPr="00271E87">
              <w:rPr>
                <w:lang w:eastAsia="zh-TW"/>
              </w:rPr>
              <w:t>Implementation of feature x</w:t>
            </w:r>
          </w:p>
        </w:tc>
        <w:tc>
          <w:tcPr>
            <w:tcW w:w="1200" w:type="dxa"/>
            <w:hideMark/>
          </w:tcPr>
          <w:p w14:paraId="38E11772" w14:textId="77777777" w:rsidR="00CC3D8C" w:rsidRPr="00271E87" w:rsidRDefault="00CC3D8C" w:rsidP="00403099">
            <w:pPr>
              <w:pStyle w:val="a7"/>
              <w:rPr>
                <w:lang w:eastAsia="zh-TW"/>
              </w:rPr>
            </w:pPr>
            <w:r w:rsidRPr="00271E87">
              <w:rPr>
                <w:lang w:eastAsia="zh-TW"/>
              </w:rPr>
              <w:t>12</w:t>
            </w:r>
          </w:p>
        </w:tc>
        <w:tc>
          <w:tcPr>
            <w:tcW w:w="1569" w:type="dxa"/>
          </w:tcPr>
          <w:p w14:paraId="2E4D43F6" w14:textId="77777777" w:rsidR="00CC3D8C" w:rsidRPr="00271E87" w:rsidRDefault="00CC3D8C" w:rsidP="00403099">
            <w:pPr>
              <w:pStyle w:val="a7"/>
              <w:rPr>
                <w:lang w:eastAsia="zh-TW"/>
              </w:rPr>
            </w:pPr>
            <w:r w:rsidRPr="00271E87">
              <w:rPr>
                <w:lang w:eastAsia="zh-TW"/>
              </w:rPr>
              <w:t>xx</w:t>
            </w:r>
          </w:p>
        </w:tc>
      </w:tr>
      <w:tr w:rsidR="00403099" w:rsidRPr="00271E87" w14:paraId="7AAA0B9E" w14:textId="77777777" w:rsidTr="00403099">
        <w:trPr>
          <w:trHeight w:val="232"/>
          <w:jc w:val="center"/>
        </w:trPr>
        <w:tc>
          <w:tcPr>
            <w:tcW w:w="1247" w:type="dxa"/>
            <w:hideMark/>
          </w:tcPr>
          <w:p w14:paraId="3CBA1818" w14:textId="77777777" w:rsidR="00CC3D8C" w:rsidRPr="00271E87" w:rsidRDefault="00CC3D8C" w:rsidP="00403099">
            <w:pPr>
              <w:pStyle w:val="a7"/>
              <w:rPr>
                <w:lang w:eastAsia="zh-TW"/>
              </w:rPr>
            </w:pPr>
            <w:r w:rsidRPr="00271E87">
              <w:rPr>
                <w:lang w:eastAsia="zh-TW"/>
              </w:rPr>
              <w:t>..</w:t>
            </w:r>
          </w:p>
        </w:tc>
        <w:tc>
          <w:tcPr>
            <w:tcW w:w="3509" w:type="dxa"/>
            <w:hideMark/>
          </w:tcPr>
          <w:p w14:paraId="4A3B25D6" w14:textId="77777777" w:rsidR="00CC3D8C" w:rsidRPr="00271E87" w:rsidRDefault="00CC3D8C" w:rsidP="00403099">
            <w:pPr>
              <w:pStyle w:val="a7"/>
              <w:rPr>
                <w:lang w:eastAsia="zh-TW"/>
              </w:rPr>
            </w:pPr>
            <w:proofErr w:type="spellStart"/>
            <w:r w:rsidRPr="00271E87">
              <w:rPr>
                <w:lang w:eastAsia="zh-TW"/>
              </w:rPr>
              <w:t>Xxxx</w:t>
            </w:r>
            <w:proofErr w:type="spellEnd"/>
            <w:r w:rsidRPr="00271E87">
              <w:rPr>
                <w:lang w:eastAsia="zh-TW"/>
              </w:rPr>
              <w:t xml:space="preserve"> </w:t>
            </w:r>
            <w:proofErr w:type="spellStart"/>
            <w:r w:rsidRPr="00271E87">
              <w:rPr>
                <w:lang w:eastAsia="zh-TW"/>
              </w:rPr>
              <w:t>xxxx</w:t>
            </w:r>
            <w:proofErr w:type="spellEnd"/>
          </w:p>
        </w:tc>
        <w:tc>
          <w:tcPr>
            <w:tcW w:w="1200" w:type="dxa"/>
            <w:hideMark/>
          </w:tcPr>
          <w:p w14:paraId="5A2769C4" w14:textId="77777777" w:rsidR="00CC3D8C" w:rsidRPr="00271E87" w:rsidRDefault="00CC3D8C" w:rsidP="00403099">
            <w:pPr>
              <w:pStyle w:val="a7"/>
              <w:rPr>
                <w:lang w:eastAsia="zh-TW"/>
              </w:rPr>
            </w:pPr>
            <w:r w:rsidRPr="00271E87">
              <w:rPr>
                <w:lang w:eastAsia="zh-TW"/>
              </w:rPr>
              <w:t>xx</w:t>
            </w:r>
          </w:p>
        </w:tc>
        <w:tc>
          <w:tcPr>
            <w:tcW w:w="1569" w:type="dxa"/>
          </w:tcPr>
          <w:p w14:paraId="35117B0A" w14:textId="77777777" w:rsidR="00CC3D8C" w:rsidRPr="00271E87" w:rsidRDefault="00CC3D8C" w:rsidP="00403099">
            <w:pPr>
              <w:pStyle w:val="a7"/>
              <w:rPr>
                <w:lang w:eastAsia="zh-TW"/>
              </w:rPr>
            </w:pPr>
            <w:r w:rsidRPr="00271E87">
              <w:rPr>
                <w:lang w:eastAsia="zh-TW"/>
              </w:rPr>
              <w:t>xx</w:t>
            </w:r>
          </w:p>
        </w:tc>
      </w:tr>
      <w:tr w:rsidR="00403099" w:rsidRPr="00271E87" w14:paraId="2703A319" w14:textId="77777777" w:rsidTr="00403099">
        <w:trPr>
          <w:trHeight w:val="232"/>
          <w:jc w:val="center"/>
        </w:trPr>
        <w:tc>
          <w:tcPr>
            <w:tcW w:w="1247" w:type="dxa"/>
            <w:hideMark/>
          </w:tcPr>
          <w:p w14:paraId="688C9632" w14:textId="77777777" w:rsidR="00CC3D8C" w:rsidRPr="00271E87" w:rsidRDefault="00CC3D8C" w:rsidP="00403099">
            <w:pPr>
              <w:pStyle w:val="a7"/>
              <w:rPr>
                <w:lang w:eastAsia="zh-TW"/>
              </w:rPr>
            </w:pPr>
            <w:r w:rsidRPr="00271E87">
              <w:rPr>
                <w:lang w:eastAsia="zh-TW"/>
              </w:rPr>
              <w:t>A30</w:t>
            </w:r>
          </w:p>
        </w:tc>
        <w:tc>
          <w:tcPr>
            <w:tcW w:w="3509" w:type="dxa"/>
            <w:hideMark/>
          </w:tcPr>
          <w:p w14:paraId="746AE848" w14:textId="77777777" w:rsidR="00CC3D8C" w:rsidRPr="00271E87" w:rsidRDefault="00CC3D8C" w:rsidP="00403099">
            <w:pPr>
              <w:pStyle w:val="a7"/>
              <w:rPr>
                <w:lang w:eastAsia="zh-TW"/>
              </w:rPr>
            </w:pPr>
            <w:r w:rsidRPr="00271E87">
              <w:rPr>
                <w:lang w:eastAsia="zh-TW"/>
              </w:rPr>
              <w:t>Report writing (chapter 1&amp;2)</w:t>
            </w:r>
          </w:p>
        </w:tc>
        <w:tc>
          <w:tcPr>
            <w:tcW w:w="1200" w:type="dxa"/>
            <w:hideMark/>
          </w:tcPr>
          <w:p w14:paraId="445E167B" w14:textId="77777777" w:rsidR="00CC3D8C" w:rsidRPr="00271E87" w:rsidRDefault="00CC3D8C" w:rsidP="00403099">
            <w:pPr>
              <w:pStyle w:val="a7"/>
              <w:rPr>
                <w:lang w:eastAsia="zh-TW"/>
              </w:rPr>
            </w:pPr>
            <w:r w:rsidRPr="00271E87">
              <w:rPr>
                <w:lang w:eastAsia="zh-TW"/>
              </w:rPr>
              <w:t>14</w:t>
            </w:r>
          </w:p>
        </w:tc>
        <w:tc>
          <w:tcPr>
            <w:tcW w:w="1569" w:type="dxa"/>
          </w:tcPr>
          <w:p w14:paraId="68913DFB" w14:textId="77777777" w:rsidR="00CC3D8C" w:rsidRPr="00271E87" w:rsidRDefault="00CC3D8C" w:rsidP="00403099">
            <w:pPr>
              <w:pStyle w:val="a7"/>
              <w:rPr>
                <w:lang w:eastAsia="zh-TW"/>
              </w:rPr>
            </w:pPr>
            <w:r w:rsidRPr="00271E87">
              <w:rPr>
                <w:lang w:eastAsia="zh-TW"/>
              </w:rPr>
              <w:t>xx</w:t>
            </w:r>
          </w:p>
        </w:tc>
      </w:tr>
      <w:tr w:rsidR="00403099" w:rsidRPr="00271E87" w14:paraId="07B039BA" w14:textId="77777777" w:rsidTr="00403099">
        <w:trPr>
          <w:trHeight w:val="232"/>
          <w:jc w:val="center"/>
        </w:trPr>
        <w:tc>
          <w:tcPr>
            <w:tcW w:w="1247" w:type="dxa"/>
            <w:hideMark/>
          </w:tcPr>
          <w:p w14:paraId="5194B28C" w14:textId="77777777" w:rsidR="00CC3D8C" w:rsidRPr="00271E87" w:rsidRDefault="00CC3D8C" w:rsidP="00403099">
            <w:pPr>
              <w:pStyle w:val="a7"/>
              <w:rPr>
                <w:lang w:eastAsia="zh-TW"/>
              </w:rPr>
            </w:pPr>
            <w:r w:rsidRPr="00271E87">
              <w:rPr>
                <w:lang w:eastAsia="zh-TW"/>
              </w:rPr>
              <w:t>..</w:t>
            </w:r>
          </w:p>
        </w:tc>
        <w:tc>
          <w:tcPr>
            <w:tcW w:w="3509" w:type="dxa"/>
            <w:hideMark/>
          </w:tcPr>
          <w:p w14:paraId="5092951A" w14:textId="77777777" w:rsidR="00CC3D8C" w:rsidRPr="00271E87" w:rsidRDefault="00CC3D8C" w:rsidP="00403099">
            <w:pPr>
              <w:pStyle w:val="a7"/>
              <w:rPr>
                <w:lang w:eastAsia="zh-TW"/>
              </w:rPr>
            </w:pPr>
            <w:proofErr w:type="spellStart"/>
            <w:r w:rsidRPr="00271E87">
              <w:rPr>
                <w:lang w:eastAsia="zh-TW"/>
              </w:rPr>
              <w:t>Xxxx</w:t>
            </w:r>
            <w:proofErr w:type="spellEnd"/>
            <w:r w:rsidRPr="00271E87">
              <w:rPr>
                <w:lang w:eastAsia="zh-TW"/>
              </w:rPr>
              <w:t xml:space="preserve"> </w:t>
            </w:r>
            <w:proofErr w:type="spellStart"/>
            <w:r w:rsidRPr="00271E87">
              <w:rPr>
                <w:lang w:eastAsia="zh-TW"/>
              </w:rPr>
              <w:t>xxxx</w:t>
            </w:r>
            <w:proofErr w:type="spellEnd"/>
          </w:p>
        </w:tc>
        <w:tc>
          <w:tcPr>
            <w:tcW w:w="1200" w:type="dxa"/>
            <w:hideMark/>
          </w:tcPr>
          <w:p w14:paraId="226EE408" w14:textId="77777777" w:rsidR="00CC3D8C" w:rsidRPr="00271E87" w:rsidRDefault="00CC3D8C" w:rsidP="00403099">
            <w:pPr>
              <w:pStyle w:val="a7"/>
              <w:rPr>
                <w:lang w:eastAsia="zh-TW"/>
              </w:rPr>
            </w:pPr>
            <w:r w:rsidRPr="00271E87">
              <w:rPr>
                <w:lang w:eastAsia="zh-TW"/>
              </w:rPr>
              <w:t>xx</w:t>
            </w:r>
          </w:p>
        </w:tc>
        <w:tc>
          <w:tcPr>
            <w:tcW w:w="1569" w:type="dxa"/>
          </w:tcPr>
          <w:p w14:paraId="132EDBBA" w14:textId="77777777" w:rsidR="00CC3D8C" w:rsidRPr="00271E87" w:rsidRDefault="00CC3D8C" w:rsidP="00636664">
            <w:pPr>
              <w:pStyle w:val="a7"/>
              <w:keepNext/>
              <w:rPr>
                <w:lang w:eastAsia="zh-TW"/>
              </w:rPr>
            </w:pPr>
            <w:r w:rsidRPr="00271E87">
              <w:rPr>
                <w:lang w:eastAsia="zh-TW"/>
              </w:rPr>
              <w:t>xx</w:t>
            </w:r>
          </w:p>
        </w:tc>
      </w:tr>
    </w:tbl>
    <w:p w14:paraId="5FFD91A6" w14:textId="77B817AC" w:rsidR="00636664" w:rsidRPr="00271E87" w:rsidRDefault="00636664">
      <w:pPr>
        <w:pStyle w:val="af6"/>
      </w:pPr>
      <w:bookmarkStart w:id="37" w:name="_Ref167973459"/>
      <w:bookmarkStart w:id="38" w:name="_Ref167698023"/>
      <w:bookmarkStart w:id="39" w:name="_Toc206515294"/>
      <w:r w:rsidRPr="00271E87">
        <w:t xml:space="preserve">Figure </w:t>
      </w:r>
      <w:r w:rsidRPr="00271E87">
        <w:fldChar w:fldCharType="begin"/>
      </w:r>
      <w:r w:rsidRPr="00271E87">
        <w:instrText xml:space="preserve"> SEQ Figure \* ARABIC </w:instrText>
      </w:r>
      <w:r w:rsidRPr="00271E87">
        <w:fldChar w:fldCharType="separate"/>
      </w:r>
      <w:r w:rsidR="002D44E7" w:rsidRPr="00271E87">
        <w:rPr>
          <w:noProof/>
        </w:rPr>
        <w:t>5</w:t>
      </w:r>
      <w:r w:rsidRPr="00271E87">
        <w:fldChar w:fldCharType="end"/>
      </w:r>
      <w:bookmarkEnd w:id="37"/>
      <w:r w:rsidR="001A5113" w:rsidRPr="00271E87">
        <w:t>:</w:t>
      </w:r>
      <w:r w:rsidRPr="00271E87">
        <w:t xml:space="preserve"> Activity List</w:t>
      </w:r>
      <w:bookmarkEnd w:id="38"/>
      <w:bookmarkEnd w:id="39"/>
    </w:p>
    <w:p w14:paraId="494E45E9" w14:textId="77777777" w:rsidR="00CC3D8C" w:rsidRPr="00271E87" w:rsidRDefault="00CC3D8C" w:rsidP="00CC3D8C">
      <w:pPr>
        <w:rPr>
          <w:lang w:eastAsia="zh-TW"/>
        </w:rPr>
      </w:pPr>
      <w:r w:rsidRPr="00271E87">
        <w:rPr>
          <w:rFonts w:hint="eastAsia"/>
          <w:lang w:eastAsia="zh-TW"/>
        </w:rPr>
        <w:t>D</w:t>
      </w:r>
      <w:r w:rsidRPr="00271E87">
        <w:rPr>
          <w:lang w:eastAsia="zh-TW"/>
        </w:rPr>
        <w:t>raw a PDM (Precedence Diagramming Method) based on the Activity List. The PDM should be further specified with the 4 dates (early start, early finish, late start and late finish) for each activity. Exhibit the critical path(s).</w:t>
      </w:r>
    </w:p>
    <w:p w14:paraId="5ADCC719" w14:textId="77777777" w:rsidR="00CC3D8C" w:rsidRPr="00271E87" w:rsidRDefault="00CC3D8C" w:rsidP="00CC3D8C">
      <w:pPr>
        <w:rPr>
          <w:lang w:eastAsia="zh-TW"/>
        </w:rPr>
      </w:pPr>
    </w:p>
    <w:p w14:paraId="62CEE08C" w14:textId="1150DDBB" w:rsidR="00CC3D8C" w:rsidRPr="00271E87" w:rsidRDefault="00D6696C" w:rsidP="00CC3D8C">
      <w:pPr>
        <w:keepNext/>
      </w:pPr>
      <w:r w:rsidRPr="00271E87">
        <w:rPr>
          <w:noProof/>
        </w:rPr>
        <w:lastRenderedPageBreak/>
        <mc:AlternateContent>
          <mc:Choice Requires="wps">
            <w:drawing>
              <wp:anchor distT="0" distB="0" distL="114300" distR="114300" simplePos="0" relativeHeight="251659264" behindDoc="0" locked="0" layoutInCell="1" allowOverlap="1" wp14:anchorId="459C0429" wp14:editId="50A627C7">
                <wp:simplePos x="0" y="0"/>
                <wp:positionH relativeFrom="column">
                  <wp:posOffset>1638300</wp:posOffset>
                </wp:positionH>
                <wp:positionV relativeFrom="paragraph">
                  <wp:posOffset>923925</wp:posOffset>
                </wp:positionV>
                <wp:extent cx="457200" cy="228600"/>
                <wp:effectExtent l="0" t="0" r="0" b="0"/>
                <wp:wrapNone/>
                <wp:docPr id="7" name="Rectangle 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a:xfrm>
                          <a:off x="0" y="0"/>
                          <a:ext cx="457200" cy="228600"/>
                        </a:xfrm>
                        <a:prstGeom prst="rect">
                          <a:avLst/>
                        </a:prstGeom>
                        <a:solidFill>
                          <a:sysClr val="window" lastClr="FFFFFF"/>
                        </a:solidFill>
                        <a:ln w="25400" cap="flat" cmpd="sng" algn="ctr">
                          <a:solidFill>
                            <a:sysClr val="window" lastClr="FFFFFF"/>
                          </a:solidFill>
                          <a:prstDash val="solid"/>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rect w14:anchorId="5EDE5071" id="Rectangle 7" o:spid="_x0000_s1026" style="position:absolute;margin-left:129pt;margin-top:72.75pt;width:36pt;height:18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" fillcolor="window" strokecolor="window" strokeweight="2pt"/>
            </w:pict>
          </mc:Fallback>
        </mc:AlternateContent>
      </w:r>
      <w:r w:rsidR="00CC3D8C" w:rsidRPr="00271E87">
        <w:rPr>
          <w:noProof/>
          <w:lang w:eastAsia="zh-TW"/>
        </w:rPr>
        <w:drawing>
          <wp:inline distT="0" distB="0" distL="0" distR="0" wp14:anchorId="7F69420F" wp14:editId="041844BF">
            <wp:extent cx="5732145" cy="1334770"/>
            <wp:effectExtent l="0" t="0" r="0" b="0"/>
            <wp:docPr id="1026" name="Picture 2" descr="slack question">
              <a:extLst xmlns:a="http://schemas.openxmlformats.org/drawingml/2006/main">
                <a:ext uri="{FF2B5EF4-FFF2-40B4-BE49-F238E27FC236}">
                  <a16:creationId xmlns:a16="http://schemas.microsoft.com/office/drawing/2014/main" id="{A43E251C-C3E8-4ED2-8CEE-086069FF059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 name="Picture 2" descr="slack question">
                      <a:extLst>
                        <a:ext uri="{FF2B5EF4-FFF2-40B4-BE49-F238E27FC236}">
                          <a16:creationId xmlns:a16="http://schemas.microsoft.com/office/drawing/2014/main" id="{A43E251C-C3E8-4ED2-8CEE-086069FF0593}"/>
                        </a:ext>
                      </a:extLst>
                    </pic:cNvPr>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732145" cy="1334770"/>
                    </a:xfrm>
                    <a:prstGeom prst="rect">
                      <a:avLst/>
                    </a:prstGeom>
                    <a:noFill/>
                    <a:ln>
                      <a:noFill/>
                    </a:ln>
                  </pic:spPr>
                </pic:pic>
              </a:graphicData>
            </a:graphic>
          </wp:inline>
        </w:drawing>
      </w:r>
    </w:p>
    <w:p w14:paraId="6F3E2017" w14:textId="7788C2EE" w:rsidR="00CC3D8C" w:rsidRPr="00271E87" w:rsidRDefault="00CC3D8C" w:rsidP="00403099">
      <w:pPr>
        <w:pStyle w:val="af6"/>
        <w:rPr>
          <w:lang w:eastAsia="zh-TW"/>
        </w:rPr>
      </w:pPr>
      <w:bookmarkStart w:id="40" w:name="_Toc206515295"/>
      <w:r w:rsidRPr="00271E87">
        <w:t xml:space="preserve">Figure </w:t>
      </w:r>
      <w:r w:rsidRPr="00271E87">
        <w:fldChar w:fldCharType="begin"/>
      </w:r>
      <w:r w:rsidRPr="00271E87">
        <w:instrText xml:space="preserve"> SEQ Figure \* ARABIC </w:instrText>
      </w:r>
      <w:r w:rsidRPr="00271E87">
        <w:fldChar w:fldCharType="separate"/>
      </w:r>
      <w:r w:rsidR="002D44E7" w:rsidRPr="00271E87">
        <w:rPr>
          <w:noProof/>
        </w:rPr>
        <w:t>6</w:t>
      </w:r>
      <w:r w:rsidRPr="00271E87">
        <w:fldChar w:fldCharType="end"/>
      </w:r>
      <w:r w:rsidRPr="00271E87">
        <w:t xml:space="preserve">: </w:t>
      </w:r>
      <w:r w:rsidR="00403099" w:rsidRPr="00271E87">
        <w:rPr>
          <w:lang w:eastAsia="zh-TW"/>
        </w:rPr>
        <w:t>Precedence Diagramming Method Diagram</w:t>
      </w:r>
      <w:bookmarkEnd w:id="40"/>
    </w:p>
    <w:p w14:paraId="3D61F616" w14:textId="0E19BFC2" w:rsidR="00CC3D8C" w:rsidRPr="00271E87" w:rsidRDefault="00CC3D8C" w:rsidP="00CC3D8C">
      <w:pPr>
        <w:rPr>
          <w:lang w:eastAsia="zh-TW"/>
        </w:rPr>
      </w:pPr>
      <w:r w:rsidRPr="00271E87">
        <w:rPr>
          <w:rFonts w:hint="eastAsia"/>
          <w:lang w:eastAsia="zh-TW"/>
        </w:rPr>
        <w:t>S</w:t>
      </w:r>
      <w:r w:rsidRPr="00271E87">
        <w:rPr>
          <w:lang w:eastAsia="zh-TW"/>
        </w:rPr>
        <w:t xml:space="preserve">how the schedule in the form of </w:t>
      </w:r>
      <w:r w:rsidR="002219D7" w:rsidRPr="00271E87">
        <w:rPr>
          <w:lang w:eastAsia="zh-TW"/>
        </w:rPr>
        <w:t xml:space="preserve">a </w:t>
      </w:r>
      <w:r w:rsidRPr="00271E87">
        <w:rPr>
          <w:lang w:eastAsia="zh-TW"/>
        </w:rPr>
        <w:t>Gantt Chart</w:t>
      </w:r>
      <w:r w:rsidR="009067FD" w:rsidRPr="00271E87">
        <w:rPr>
          <w:lang w:eastAsia="zh-TW"/>
        </w:rPr>
        <w:t xml:space="preserve">, </w:t>
      </w:r>
      <w:r w:rsidR="002219D7" w:rsidRPr="00271E87">
        <w:rPr>
          <w:lang w:eastAsia="zh-TW"/>
        </w:rPr>
        <w:t xml:space="preserve">as </w:t>
      </w:r>
      <w:r w:rsidR="009067FD" w:rsidRPr="00271E87">
        <w:rPr>
          <w:lang w:eastAsia="zh-TW"/>
        </w:rPr>
        <w:t xml:space="preserve">in </w:t>
      </w:r>
      <w:r w:rsidR="009067FD" w:rsidRPr="00271E87">
        <w:rPr>
          <w:lang w:eastAsia="zh-TW"/>
        </w:rPr>
        <w:fldChar w:fldCharType="begin"/>
      </w:r>
      <w:r w:rsidR="009067FD" w:rsidRPr="00271E87">
        <w:rPr>
          <w:lang w:eastAsia="zh-TW"/>
        </w:rPr>
        <w:instrText xml:space="preserve"> REF _Ref167697909 \h </w:instrText>
      </w:r>
      <w:r w:rsidR="00271E87">
        <w:rPr>
          <w:lang w:eastAsia="zh-TW"/>
        </w:rPr>
        <w:instrText xml:space="preserve"> \* MERGEFORMAT </w:instrText>
      </w:r>
      <w:r w:rsidR="009067FD" w:rsidRPr="00271E87">
        <w:rPr>
          <w:lang w:eastAsia="zh-TW"/>
        </w:rPr>
      </w:r>
      <w:r w:rsidR="009067FD" w:rsidRPr="00271E87">
        <w:rPr>
          <w:lang w:eastAsia="zh-TW"/>
        </w:rPr>
        <w:fldChar w:fldCharType="separate"/>
      </w:r>
      <w:r w:rsidR="002D44E7" w:rsidRPr="00271E87">
        <w:t xml:space="preserve">Figure </w:t>
      </w:r>
      <w:r w:rsidR="002D44E7" w:rsidRPr="00271E87">
        <w:rPr>
          <w:noProof/>
        </w:rPr>
        <w:t>7</w:t>
      </w:r>
      <w:r w:rsidR="009067FD" w:rsidRPr="00271E87">
        <w:rPr>
          <w:lang w:eastAsia="zh-TW"/>
        </w:rPr>
        <w:fldChar w:fldCharType="end"/>
      </w:r>
      <w:r w:rsidRPr="00271E87">
        <w:rPr>
          <w:lang w:eastAsia="zh-TW"/>
        </w:rPr>
        <w:t>. Note that the left side of the Gantt Chart must match with the Activity List.</w:t>
      </w:r>
      <w:r w:rsidR="009067FD" w:rsidRPr="00271E87">
        <w:rPr>
          <w:lang w:eastAsia="zh-TW"/>
        </w:rPr>
        <w:t xml:space="preserve"> (</w:t>
      </w:r>
      <w:r w:rsidR="00636664" w:rsidRPr="00271E87">
        <w:rPr>
          <w:lang w:eastAsia="zh-TW"/>
        </w:rPr>
        <w:t>S</w:t>
      </w:r>
      <w:r w:rsidR="009067FD" w:rsidRPr="00271E87">
        <w:rPr>
          <w:lang w:eastAsia="zh-TW"/>
        </w:rPr>
        <w:t>orry that the sample Gantt Chart below does not agree with the Activity L</w:t>
      </w:r>
      <w:r w:rsidR="00636664" w:rsidRPr="00271E87">
        <w:rPr>
          <w:lang w:eastAsia="zh-TW"/>
        </w:rPr>
        <w:t>ist in</w:t>
      </w:r>
      <w:r w:rsidR="002219D7" w:rsidRPr="00271E87">
        <w:rPr>
          <w:lang w:eastAsia="zh-TW"/>
        </w:rPr>
        <w:t xml:space="preserve"> </w:t>
      </w:r>
      <w:r w:rsidR="002219D7" w:rsidRPr="00271E87">
        <w:rPr>
          <w:lang w:eastAsia="zh-TW"/>
        </w:rPr>
        <w:fldChar w:fldCharType="begin"/>
      </w:r>
      <w:r w:rsidR="002219D7" w:rsidRPr="00271E87">
        <w:rPr>
          <w:lang w:eastAsia="zh-TW"/>
        </w:rPr>
        <w:instrText xml:space="preserve"> REF _Ref167973459 \h </w:instrText>
      </w:r>
      <w:r w:rsidR="00271E87">
        <w:rPr>
          <w:lang w:eastAsia="zh-TW"/>
        </w:rPr>
        <w:instrText xml:space="preserve"> \* MERGEFORMAT </w:instrText>
      </w:r>
      <w:r w:rsidR="002219D7" w:rsidRPr="00271E87">
        <w:rPr>
          <w:lang w:eastAsia="zh-TW"/>
        </w:rPr>
      </w:r>
      <w:r w:rsidR="002219D7" w:rsidRPr="00271E87">
        <w:rPr>
          <w:lang w:eastAsia="zh-TW"/>
        </w:rPr>
        <w:fldChar w:fldCharType="separate"/>
      </w:r>
      <w:r w:rsidR="002219D7" w:rsidRPr="00271E87">
        <w:t xml:space="preserve">Figure </w:t>
      </w:r>
      <w:r w:rsidR="002219D7" w:rsidRPr="00271E87">
        <w:rPr>
          <w:noProof/>
        </w:rPr>
        <w:t>5</w:t>
      </w:r>
      <w:r w:rsidR="002219D7" w:rsidRPr="00271E87">
        <w:rPr>
          <w:lang w:eastAsia="zh-TW"/>
        </w:rPr>
        <w:fldChar w:fldCharType="end"/>
      </w:r>
      <w:r w:rsidR="002219D7" w:rsidRPr="00271E87">
        <w:rPr>
          <w:lang w:eastAsia="zh-TW"/>
        </w:rPr>
        <w:t>.</w:t>
      </w:r>
      <w:r w:rsidR="00636664" w:rsidRPr="00271E87">
        <w:rPr>
          <w:lang w:eastAsia="zh-TW"/>
        </w:rPr>
        <w:t>)</w:t>
      </w:r>
      <w:r w:rsidRPr="00271E87">
        <w:rPr>
          <w:lang w:eastAsia="zh-TW"/>
        </w:rPr>
        <w:t xml:space="preserve"> Show the Gantt Chart in a readable form.</w:t>
      </w:r>
    </w:p>
    <w:p w14:paraId="3508CDB6" w14:textId="66467261" w:rsidR="009067FD" w:rsidRPr="00271E87" w:rsidRDefault="00D6696C" w:rsidP="00D6696C">
      <w:pPr>
        <w:keepNext/>
        <w:jc w:val="center"/>
      </w:pPr>
      <w:r w:rsidRPr="00271E87">
        <w:rPr>
          <w:noProof/>
        </w:rPr>
        <w:drawing>
          <wp:inline distT="0" distB="0" distL="0" distR="0" wp14:anchorId="7D0D5B2E" wp14:editId="504E48AA">
            <wp:extent cx="4908550" cy="1130300"/>
            <wp:effectExtent l="0" t="0" r="0" b="0"/>
            <wp:docPr id="2" name="Picture 2" descr="https://upload.wikimedia.org/wikipedia/commons/7/73/Pert_example_gantt_chart.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https://upload.wikimedia.org/wikipedia/commons/7/73/Pert_example_gantt_chart.gif"/>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908550" cy="1130300"/>
                    </a:xfrm>
                    <a:prstGeom prst="rect">
                      <a:avLst/>
                    </a:prstGeom>
                    <a:noFill/>
                    <a:ln>
                      <a:noFill/>
                    </a:ln>
                  </pic:spPr>
                </pic:pic>
              </a:graphicData>
            </a:graphic>
          </wp:inline>
        </w:drawing>
      </w:r>
    </w:p>
    <w:p w14:paraId="655280BB" w14:textId="54D8E8ED" w:rsidR="009067FD" w:rsidRPr="00271E87" w:rsidRDefault="009067FD" w:rsidP="009067FD">
      <w:pPr>
        <w:pStyle w:val="af6"/>
        <w:rPr>
          <w:lang w:eastAsia="zh-TW"/>
        </w:rPr>
      </w:pPr>
      <w:bookmarkStart w:id="41" w:name="_Ref167697909"/>
      <w:bookmarkStart w:id="42" w:name="_Toc206515296"/>
      <w:r w:rsidRPr="00271E87">
        <w:t xml:space="preserve">Figure </w:t>
      </w:r>
      <w:r w:rsidRPr="00271E87">
        <w:fldChar w:fldCharType="begin"/>
      </w:r>
      <w:r w:rsidRPr="00271E87">
        <w:instrText xml:space="preserve"> SEQ Figure \* ARABIC </w:instrText>
      </w:r>
      <w:r w:rsidRPr="00271E87">
        <w:fldChar w:fldCharType="separate"/>
      </w:r>
      <w:r w:rsidR="002D44E7" w:rsidRPr="00271E87">
        <w:rPr>
          <w:noProof/>
        </w:rPr>
        <w:t>7</w:t>
      </w:r>
      <w:r w:rsidRPr="00271E87">
        <w:fldChar w:fldCharType="end"/>
      </w:r>
      <w:bookmarkEnd w:id="41"/>
      <w:r w:rsidR="00D6696C" w:rsidRPr="00271E87">
        <w:t>:</w:t>
      </w:r>
      <w:r w:rsidRPr="00271E87">
        <w:t xml:space="preserve"> Gantt Chart (from Wikipedia)</w:t>
      </w:r>
      <w:bookmarkEnd w:id="42"/>
    </w:p>
    <w:p w14:paraId="722A7AD6" w14:textId="77777777" w:rsidR="00CC3D8C" w:rsidRPr="00271E87" w:rsidRDefault="00CC3D8C" w:rsidP="00CC3D8C">
      <w:pPr>
        <w:pStyle w:val="2"/>
        <w:rPr>
          <w:lang w:eastAsia="zh-TW"/>
        </w:rPr>
      </w:pPr>
      <w:bookmarkStart w:id="43" w:name="_Toc206691736"/>
      <w:r w:rsidRPr="00271E87">
        <w:rPr>
          <w:lang w:eastAsia="zh-TW"/>
        </w:rPr>
        <w:t xml:space="preserve">Project </w:t>
      </w:r>
      <w:r w:rsidRPr="00271E87">
        <w:rPr>
          <w:rFonts w:hint="eastAsia"/>
          <w:lang w:eastAsia="zh-TW"/>
        </w:rPr>
        <w:t>R</w:t>
      </w:r>
      <w:r w:rsidRPr="00271E87">
        <w:rPr>
          <w:lang w:eastAsia="zh-TW"/>
        </w:rPr>
        <w:t>isk Management</w:t>
      </w:r>
      <w:bookmarkEnd w:id="43"/>
    </w:p>
    <w:p w14:paraId="3073AD3C" w14:textId="5CC7BB8B" w:rsidR="00CC3D8C" w:rsidRPr="00271E87" w:rsidRDefault="00CC3D8C" w:rsidP="00CC3D8C">
      <w:pPr>
        <w:rPr>
          <w:lang w:eastAsia="zh-TW"/>
        </w:rPr>
      </w:pPr>
      <w:r w:rsidRPr="00271E87">
        <w:rPr>
          <w:rFonts w:hint="eastAsia"/>
          <w:lang w:eastAsia="zh-TW"/>
        </w:rPr>
        <w:t>A</w:t>
      </w:r>
      <w:r w:rsidRPr="00271E87">
        <w:rPr>
          <w:lang w:eastAsia="zh-TW"/>
        </w:rPr>
        <w:t xml:space="preserve">ssess the potential project risks for your project and devise appropriate risk responses to each identified risk. A project risk is the one that poses negative impacts (don’t discuss the positive risks) on the project goals (achieving the target scope, time and cost). You must give </w:t>
      </w:r>
      <w:r w:rsidR="000F1E30" w:rsidRPr="00271E87">
        <w:rPr>
          <w:lang w:eastAsia="zh-TW"/>
        </w:rPr>
        <w:t xml:space="preserve">at least </w:t>
      </w:r>
      <w:r w:rsidRPr="00271E87">
        <w:rPr>
          <w:lang w:eastAsia="zh-TW"/>
        </w:rPr>
        <w:t>3 relevant, non-trivial potential risks and assess them as the given example below. A “non-trivial risk” means the risk having a significant value in at least one of the two aspects of risk assessment (probability and impact).</w:t>
      </w:r>
    </w:p>
    <w:p w14:paraId="60C99E6D" w14:textId="77777777" w:rsidR="00CC3D8C" w:rsidRPr="00271E87" w:rsidRDefault="00CC3D8C" w:rsidP="00CC3D8C">
      <w:pPr>
        <w:rPr>
          <w:lang w:eastAsia="zh-TW"/>
        </w:rPr>
      </w:pPr>
      <w:r w:rsidRPr="00271E87">
        <w:rPr>
          <w:lang w:eastAsia="zh-TW"/>
        </w:rPr>
        <w:t xml:space="preserve">Risk 1: </w:t>
      </w:r>
      <w:r w:rsidRPr="00271E87">
        <w:rPr>
          <w:u w:val="single"/>
          <w:lang w:eastAsia="zh-TW"/>
        </w:rPr>
        <w:t xml:space="preserve">The crash of the storage hard-disk </w:t>
      </w:r>
    </w:p>
    <w:p w14:paraId="31CFAE50" w14:textId="77777777" w:rsidR="00CC3D8C" w:rsidRPr="00271E87" w:rsidRDefault="00CC3D8C" w:rsidP="00CC3D8C">
      <w:pPr>
        <w:pStyle w:val="ad"/>
        <w:numPr>
          <w:ilvl w:val="0"/>
          <w:numId w:val="7"/>
        </w:numPr>
        <w:rPr>
          <w:lang w:eastAsia="zh-TW"/>
        </w:rPr>
      </w:pPr>
      <w:r w:rsidRPr="00271E87">
        <w:rPr>
          <w:rFonts w:hint="eastAsia"/>
          <w:lang w:eastAsia="zh-TW"/>
        </w:rPr>
        <w:t>D</w:t>
      </w:r>
      <w:r w:rsidRPr="00271E87">
        <w:rPr>
          <w:lang w:eastAsia="zh-TW"/>
        </w:rPr>
        <w:t xml:space="preserve">escription: </w:t>
      </w:r>
      <w:proofErr w:type="spellStart"/>
      <w:r w:rsidRPr="00271E87">
        <w:rPr>
          <w:u w:val="single"/>
          <w:lang w:eastAsia="zh-TW"/>
        </w:rPr>
        <w:t>xxxxxxx</w:t>
      </w:r>
      <w:proofErr w:type="spellEnd"/>
      <w:r w:rsidRPr="00271E87">
        <w:rPr>
          <w:u w:val="single"/>
          <w:lang w:eastAsia="zh-TW"/>
        </w:rPr>
        <w:t xml:space="preserve"> (</w:t>
      </w:r>
      <w:r w:rsidRPr="00271E87">
        <w:rPr>
          <w:i/>
          <w:u w:val="single"/>
          <w:lang w:eastAsia="zh-TW"/>
        </w:rPr>
        <w:t>general description of the risk; description of what causes you to perceive this as a risk; etc.</w:t>
      </w:r>
      <w:r w:rsidRPr="00271E87">
        <w:rPr>
          <w:u w:val="single"/>
          <w:lang w:eastAsia="zh-TW"/>
        </w:rPr>
        <w:t>)</w:t>
      </w:r>
    </w:p>
    <w:p w14:paraId="075F106D" w14:textId="77777777" w:rsidR="00CC3D8C" w:rsidRPr="00271E87" w:rsidRDefault="00CC3D8C" w:rsidP="00CC3D8C">
      <w:pPr>
        <w:pStyle w:val="ad"/>
        <w:numPr>
          <w:ilvl w:val="0"/>
          <w:numId w:val="7"/>
        </w:numPr>
        <w:rPr>
          <w:lang w:eastAsia="zh-TW"/>
        </w:rPr>
      </w:pPr>
      <w:r w:rsidRPr="00271E87">
        <w:rPr>
          <w:rFonts w:hint="eastAsia"/>
          <w:lang w:eastAsia="zh-TW"/>
        </w:rPr>
        <w:t>P</w:t>
      </w:r>
      <w:r w:rsidRPr="00271E87">
        <w:rPr>
          <w:lang w:eastAsia="zh-TW"/>
        </w:rPr>
        <w:t xml:space="preserve">robability of occurrence: </w:t>
      </w:r>
      <w:r w:rsidRPr="00271E87">
        <w:rPr>
          <w:u w:val="single"/>
          <w:lang w:eastAsia="zh-TW"/>
        </w:rPr>
        <w:t>low to medium level (</w:t>
      </w:r>
      <w:r w:rsidRPr="00271E87">
        <w:rPr>
          <w:i/>
          <w:u w:val="single"/>
          <w:lang w:eastAsia="zh-TW"/>
        </w:rPr>
        <w:t>low/medium/high</w:t>
      </w:r>
      <w:r w:rsidRPr="00271E87">
        <w:rPr>
          <w:u w:val="single"/>
          <w:lang w:eastAsia="zh-TW"/>
        </w:rPr>
        <w:t>)</w:t>
      </w:r>
    </w:p>
    <w:p w14:paraId="6505E582" w14:textId="77777777" w:rsidR="00CC3D8C" w:rsidRPr="00271E87" w:rsidRDefault="00CC3D8C" w:rsidP="00CC3D8C">
      <w:pPr>
        <w:pStyle w:val="ad"/>
        <w:numPr>
          <w:ilvl w:val="0"/>
          <w:numId w:val="7"/>
        </w:numPr>
        <w:rPr>
          <w:lang w:eastAsia="zh-TW"/>
        </w:rPr>
      </w:pPr>
      <w:r w:rsidRPr="00271E87">
        <w:rPr>
          <w:rFonts w:hint="eastAsia"/>
          <w:lang w:eastAsia="zh-TW"/>
        </w:rPr>
        <w:t>Im</w:t>
      </w:r>
      <w:r w:rsidRPr="00271E87">
        <w:rPr>
          <w:lang w:eastAsia="zh-TW"/>
        </w:rPr>
        <w:t xml:space="preserve">pact: </w:t>
      </w:r>
      <w:r w:rsidRPr="00271E87">
        <w:rPr>
          <w:u w:val="single"/>
          <w:lang w:eastAsia="zh-TW"/>
        </w:rPr>
        <w:t xml:space="preserve">It is disastrous that all program codes and </w:t>
      </w:r>
      <w:proofErr w:type="gramStart"/>
      <w:r w:rsidRPr="00271E87">
        <w:rPr>
          <w:u w:val="single"/>
          <w:lang w:eastAsia="zh-TW"/>
        </w:rPr>
        <w:t xml:space="preserve">data  </w:t>
      </w:r>
      <w:proofErr w:type="spellStart"/>
      <w:r w:rsidRPr="00271E87">
        <w:rPr>
          <w:u w:val="single"/>
          <w:lang w:eastAsia="zh-TW"/>
        </w:rPr>
        <w:t>xxxx</w:t>
      </w:r>
      <w:proofErr w:type="spellEnd"/>
      <w:proofErr w:type="gramEnd"/>
      <w:r w:rsidRPr="00271E87">
        <w:rPr>
          <w:u w:val="single"/>
          <w:lang w:eastAsia="zh-TW"/>
        </w:rPr>
        <w:t xml:space="preserve">, </w:t>
      </w:r>
      <w:r w:rsidRPr="00271E87">
        <w:rPr>
          <w:rFonts w:hint="eastAsia"/>
          <w:u w:val="single"/>
          <w:lang w:eastAsia="zh-TW"/>
        </w:rPr>
        <w:t>l</w:t>
      </w:r>
      <w:r w:rsidRPr="00271E87">
        <w:rPr>
          <w:u w:val="single"/>
          <w:lang w:eastAsia="zh-TW"/>
        </w:rPr>
        <w:t xml:space="preserve">eading to </w:t>
      </w:r>
      <w:proofErr w:type="spellStart"/>
      <w:r w:rsidRPr="00271E87">
        <w:rPr>
          <w:u w:val="single"/>
          <w:lang w:eastAsia="zh-TW"/>
        </w:rPr>
        <w:t>xxxxx</w:t>
      </w:r>
      <w:proofErr w:type="spellEnd"/>
      <w:r w:rsidRPr="00271E87">
        <w:rPr>
          <w:u w:val="single"/>
          <w:lang w:eastAsia="zh-TW"/>
        </w:rPr>
        <w:t xml:space="preserve"> (</w:t>
      </w:r>
      <w:r w:rsidRPr="00271E87">
        <w:rPr>
          <w:i/>
          <w:u w:val="single"/>
          <w:lang w:eastAsia="zh-TW"/>
        </w:rPr>
        <w:t>how this affects your project goals</w:t>
      </w:r>
      <w:r w:rsidRPr="00271E87">
        <w:rPr>
          <w:u w:val="single"/>
          <w:lang w:eastAsia="zh-TW"/>
        </w:rPr>
        <w:t>)</w:t>
      </w:r>
    </w:p>
    <w:p w14:paraId="2E42AA1C" w14:textId="77777777" w:rsidR="00CC3D8C" w:rsidRPr="00271E87" w:rsidRDefault="00CC3D8C" w:rsidP="00CC3D8C">
      <w:pPr>
        <w:pStyle w:val="ad"/>
        <w:numPr>
          <w:ilvl w:val="0"/>
          <w:numId w:val="7"/>
        </w:numPr>
        <w:rPr>
          <w:lang w:eastAsia="zh-TW"/>
        </w:rPr>
      </w:pPr>
      <w:r w:rsidRPr="00271E87">
        <w:rPr>
          <w:rFonts w:hint="eastAsia"/>
          <w:lang w:eastAsia="zh-TW"/>
        </w:rPr>
        <w:t>R</w:t>
      </w:r>
      <w:r w:rsidRPr="00271E87">
        <w:rPr>
          <w:lang w:eastAsia="zh-TW"/>
        </w:rPr>
        <w:t xml:space="preserve">esponse: </w:t>
      </w:r>
      <w:proofErr w:type="spellStart"/>
      <w:r w:rsidRPr="00271E87">
        <w:rPr>
          <w:u w:val="single"/>
          <w:lang w:eastAsia="zh-TW"/>
        </w:rPr>
        <w:t>xxxxxxx</w:t>
      </w:r>
      <w:proofErr w:type="spellEnd"/>
      <w:r w:rsidRPr="00271E87">
        <w:rPr>
          <w:u w:val="single"/>
          <w:lang w:eastAsia="zh-TW"/>
        </w:rPr>
        <w:t xml:space="preserve"> (</w:t>
      </w:r>
      <w:r w:rsidRPr="00271E87">
        <w:rPr>
          <w:rFonts w:hint="eastAsia"/>
          <w:i/>
          <w:u w:val="single"/>
          <w:lang w:eastAsia="zh-TW"/>
        </w:rPr>
        <w:t>t</w:t>
      </w:r>
      <w:r w:rsidRPr="00271E87">
        <w:rPr>
          <w:i/>
          <w:u w:val="single"/>
          <w:lang w:eastAsia="zh-TW"/>
        </w:rPr>
        <w:t>he strategy to resolve the difficulties caused by the risk</w:t>
      </w:r>
      <w:r w:rsidRPr="00271E87">
        <w:rPr>
          <w:u w:val="single"/>
          <w:lang w:eastAsia="zh-TW"/>
        </w:rPr>
        <w:t>)</w:t>
      </w:r>
    </w:p>
    <w:p w14:paraId="4E84ADA4" w14:textId="77777777" w:rsidR="00CC3D8C" w:rsidRPr="00271E87" w:rsidRDefault="00CC3D8C" w:rsidP="00CC3D8C">
      <w:pPr>
        <w:pStyle w:val="BibItems"/>
      </w:pPr>
    </w:p>
    <w:p w14:paraId="35B6B34D" w14:textId="4175D382" w:rsidR="00CC3D8C" w:rsidRPr="00271E87" w:rsidRDefault="000F1E30" w:rsidP="00CC3D8C">
      <w:r w:rsidRPr="00271E87">
        <w:lastRenderedPageBreak/>
        <w:t>List the identified risk in the order of priority in a table. Exhibit the effectiveness of your responses to the risks with the probability impact matrix before and after the proposed response. Sample formats are provided below.</w:t>
      </w:r>
    </w:p>
    <w:p w14:paraId="3D0960D9" w14:textId="4170E83F" w:rsidR="00CC3D8C" w:rsidRPr="00271E87" w:rsidRDefault="00CC3D8C" w:rsidP="00CC3D8C">
      <w:pPr>
        <w:pStyle w:val="af6"/>
      </w:pPr>
      <w:bookmarkStart w:id="44" w:name="_Toc433936858"/>
      <w:bookmarkStart w:id="45" w:name="_Toc449047390"/>
      <w:bookmarkStart w:id="46" w:name="_Toc206515298"/>
      <w:r w:rsidRPr="00271E87">
        <w:t xml:space="preserve">Table </w:t>
      </w:r>
      <w:r w:rsidRPr="00271E87">
        <w:fldChar w:fldCharType="begin"/>
      </w:r>
      <w:r w:rsidRPr="00271E87">
        <w:instrText xml:space="preserve"> SEQ Table \* ARABIC </w:instrText>
      </w:r>
      <w:r w:rsidRPr="00271E87">
        <w:fldChar w:fldCharType="separate"/>
      </w:r>
      <w:r w:rsidR="002D44E7" w:rsidRPr="00271E87">
        <w:rPr>
          <w:noProof/>
        </w:rPr>
        <w:t>1</w:t>
      </w:r>
      <w:r w:rsidRPr="00271E87">
        <w:rPr>
          <w:noProof/>
        </w:rPr>
        <w:fldChar w:fldCharType="end"/>
      </w:r>
      <w:r w:rsidRPr="00271E87">
        <w:t>: Table of prioritized risk</w:t>
      </w:r>
      <w:bookmarkEnd w:id="44"/>
      <w:bookmarkEnd w:id="45"/>
      <w:bookmarkEnd w:id="46"/>
    </w:p>
    <w:tbl>
      <w:tblPr>
        <w:tblStyle w:val="af5"/>
        <w:tblW w:w="0" w:type="auto"/>
        <w:jc w:val="center"/>
        <w:tblLayout w:type="fixed"/>
        <w:tblCellMar>
          <w:top w:w="72" w:type="dxa"/>
          <w:left w:w="115" w:type="dxa"/>
          <w:bottom w:w="72" w:type="dxa"/>
          <w:right w:w="115" w:type="dxa"/>
        </w:tblCellMar>
        <w:tblLook w:val="0620" w:firstRow="1" w:lastRow="0" w:firstColumn="0" w:lastColumn="0" w:noHBand="1" w:noVBand="1"/>
      </w:tblPr>
      <w:tblGrid>
        <w:gridCol w:w="1111"/>
        <w:gridCol w:w="7438"/>
      </w:tblGrid>
      <w:tr w:rsidR="00CC3D8C" w:rsidRPr="00271E87" w14:paraId="759926B1" w14:textId="77777777" w:rsidTr="00CC3D8C">
        <w:trPr>
          <w:jc w:val="center"/>
        </w:trPr>
        <w:tc>
          <w:tcPr>
            <w:tcW w:w="1111" w:type="dxa"/>
          </w:tcPr>
          <w:p w14:paraId="2BD53070" w14:textId="77777777" w:rsidR="00CC3D8C" w:rsidRPr="00271E87" w:rsidRDefault="00CC3D8C" w:rsidP="00595CDB">
            <w:pPr>
              <w:spacing w:before="120" w:after="100" w:afterAutospacing="1"/>
              <w:jc w:val="center"/>
            </w:pPr>
            <w:r w:rsidRPr="00271E87">
              <w:t>Priority</w:t>
            </w:r>
          </w:p>
        </w:tc>
        <w:tc>
          <w:tcPr>
            <w:tcW w:w="7438" w:type="dxa"/>
          </w:tcPr>
          <w:p w14:paraId="2CAFF6BB" w14:textId="77777777" w:rsidR="00CC3D8C" w:rsidRPr="00271E87" w:rsidRDefault="00CC3D8C" w:rsidP="00595CDB">
            <w:pPr>
              <w:spacing w:before="120" w:after="100" w:afterAutospacing="1"/>
              <w:jc w:val="center"/>
            </w:pPr>
            <w:r w:rsidRPr="00271E87">
              <w:t>Risk Identifier and Description</w:t>
            </w:r>
          </w:p>
        </w:tc>
      </w:tr>
      <w:tr w:rsidR="00CC3D8C" w:rsidRPr="00271E87" w14:paraId="14CFA205" w14:textId="77777777" w:rsidTr="00CC3D8C">
        <w:trPr>
          <w:jc w:val="center"/>
        </w:trPr>
        <w:tc>
          <w:tcPr>
            <w:tcW w:w="1111" w:type="dxa"/>
          </w:tcPr>
          <w:p w14:paraId="0F6E4E70" w14:textId="77777777" w:rsidR="00CC3D8C" w:rsidRPr="00271E87" w:rsidRDefault="00CC3D8C" w:rsidP="00595CDB">
            <w:pPr>
              <w:pStyle w:val="a7"/>
              <w:rPr>
                <w:lang w:val="en-GB"/>
              </w:rPr>
            </w:pPr>
            <w:r w:rsidRPr="00271E87">
              <w:rPr>
                <w:lang w:val="en-GB"/>
              </w:rPr>
              <w:t>1</w:t>
            </w:r>
          </w:p>
        </w:tc>
        <w:tc>
          <w:tcPr>
            <w:tcW w:w="7438" w:type="dxa"/>
          </w:tcPr>
          <w:p w14:paraId="15C3D503" w14:textId="77777777" w:rsidR="00CC3D8C" w:rsidRPr="00271E87" w:rsidRDefault="00CC3D8C" w:rsidP="00595CDB">
            <w:pPr>
              <w:pStyle w:val="a7"/>
              <w:rPr>
                <w:lang w:val="en-GB"/>
              </w:rPr>
            </w:pPr>
            <w:r w:rsidRPr="00271E87">
              <w:rPr>
                <w:lang w:val="en-GB"/>
              </w:rPr>
              <w:t xml:space="preserve">Risk 1: short description </w:t>
            </w:r>
          </w:p>
        </w:tc>
      </w:tr>
      <w:tr w:rsidR="00CC3D8C" w:rsidRPr="00271E87" w14:paraId="74E1C101" w14:textId="77777777" w:rsidTr="00CC3D8C">
        <w:trPr>
          <w:jc w:val="center"/>
        </w:trPr>
        <w:tc>
          <w:tcPr>
            <w:tcW w:w="1111" w:type="dxa"/>
          </w:tcPr>
          <w:p w14:paraId="7C8749B1" w14:textId="77777777" w:rsidR="00CC3D8C" w:rsidRPr="00271E87" w:rsidRDefault="00CC3D8C" w:rsidP="00595CDB">
            <w:pPr>
              <w:pStyle w:val="a7"/>
              <w:rPr>
                <w:lang w:val="en-GB"/>
              </w:rPr>
            </w:pPr>
            <w:r w:rsidRPr="00271E87">
              <w:rPr>
                <w:lang w:val="en-GB"/>
              </w:rPr>
              <w:t>2</w:t>
            </w:r>
          </w:p>
        </w:tc>
        <w:tc>
          <w:tcPr>
            <w:tcW w:w="7438" w:type="dxa"/>
          </w:tcPr>
          <w:p w14:paraId="6D230E20" w14:textId="77777777" w:rsidR="00CC3D8C" w:rsidRPr="00271E87" w:rsidRDefault="00CC3D8C" w:rsidP="00595CDB">
            <w:pPr>
              <w:pStyle w:val="a7"/>
              <w:rPr>
                <w:lang w:val="en-GB"/>
              </w:rPr>
            </w:pPr>
            <w:r w:rsidRPr="00271E87">
              <w:rPr>
                <w:lang w:val="en-GB"/>
              </w:rPr>
              <w:t>Risk 2: short description</w:t>
            </w:r>
          </w:p>
        </w:tc>
      </w:tr>
      <w:tr w:rsidR="00CC3D8C" w:rsidRPr="00271E87" w14:paraId="727855B0" w14:textId="77777777" w:rsidTr="00CC3D8C">
        <w:trPr>
          <w:jc w:val="center"/>
        </w:trPr>
        <w:tc>
          <w:tcPr>
            <w:tcW w:w="1111" w:type="dxa"/>
          </w:tcPr>
          <w:p w14:paraId="13B64C69" w14:textId="77777777" w:rsidR="00CC3D8C" w:rsidRPr="00271E87" w:rsidRDefault="00CC3D8C" w:rsidP="00595CDB">
            <w:pPr>
              <w:pStyle w:val="a7"/>
              <w:rPr>
                <w:lang w:val="en-GB"/>
              </w:rPr>
            </w:pPr>
            <w:r w:rsidRPr="00271E87">
              <w:rPr>
                <w:lang w:val="en-GB"/>
              </w:rPr>
              <w:t>3</w:t>
            </w:r>
          </w:p>
        </w:tc>
        <w:tc>
          <w:tcPr>
            <w:tcW w:w="7438" w:type="dxa"/>
          </w:tcPr>
          <w:p w14:paraId="539E1429" w14:textId="77777777" w:rsidR="00CC3D8C" w:rsidRPr="00271E87" w:rsidRDefault="00CC3D8C" w:rsidP="00595CDB">
            <w:pPr>
              <w:pStyle w:val="a7"/>
              <w:rPr>
                <w:lang w:val="en-GB"/>
              </w:rPr>
            </w:pPr>
            <w:r w:rsidRPr="00271E87">
              <w:rPr>
                <w:lang w:val="en-GB"/>
              </w:rPr>
              <w:t>Risk 3: …</w:t>
            </w:r>
          </w:p>
        </w:tc>
      </w:tr>
      <w:tr w:rsidR="00CC3D8C" w:rsidRPr="00271E87" w14:paraId="1A0B8C72" w14:textId="77777777" w:rsidTr="00CC3D8C">
        <w:trPr>
          <w:jc w:val="center"/>
        </w:trPr>
        <w:tc>
          <w:tcPr>
            <w:tcW w:w="1111" w:type="dxa"/>
          </w:tcPr>
          <w:p w14:paraId="0D7C3741" w14:textId="77777777" w:rsidR="00CC3D8C" w:rsidRPr="00271E87" w:rsidRDefault="00CC3D8C" w:rsidP="00595CDB">
            <w:pPr>
              <w:pStyle w:val="a7"/>
              <w:rPr>
                <w:lang w:val="en-GB"/>
              </w:rPr>
            </w:pPr>
            <w:r w:rsidRPr="00271E87">
              <w:rPr>
                <w:lang w:val="en-GB"/>
              </w:rPr>
              <w:t>4</w:t>
            </w:r>
          </w:p>
        </w:tc>
        <w:tc>
          <w:tcPr>
            <w:tcW w:w="7438" w:type="dxa"/>
          </w:tcPr>
          <w:p w14:paraId="716064E5" w14:textId="43F9B353" w:rsidR="00CC3D8C" w:rsidRPr="00271E87" w:rsidRDefault="00CC3D8C" w:rsidP="00595CDB">
            <w:pPr>
              <w:pStyle w:val="a7"/>
              <w:rPr>
                <w:lang w:val="en-GB"/>
              </w:rPr>
            </w:pPr>
            <w:r w:rsidRPr="00271E87">
              <w:rPr>
                <w:lang w:val="en-GB"/>
              </w:rPr>
              <w:t xml:space="preserve">Risk 4: </w:t>
            </w:r>
            <w:r w:rsidR="001A5113" w:rsidRPr="00271E87">
              <w:rPr>
                <w:lang w:val="en-GB"/>
              </w:rPr>
              <w:t>…</w:t>
            </w:r>
          </w:p>
        </w:tc>
      </w:tr>
    </w:tbl>
    <w:p w14:paraId="4817B06E" w14:textId="77777777" w:rsidR="00CC3D8C" w:rsidRPr="00271E87" w:rsidRDefault="00CC3D8C" w:rsidP="00CC3D8C">
      <w:pPr>
        <w:spacing w:after="200" w:line="276" w:lineRule="auto"/>
      </w:pPr>
    </w:p>
    <w:p w14:paraId="4B49D347" w14:textId="77777777" w:rsidR="00CC3D8C" w:rsidRPr="00271E87" w:rsidRDefault="00CC3D8C" w:rsidP="00CC3D8C"/>
    <w:tbl>
      <w:tblPr>
        <w:tblStyle w:val="af5"/>
        <w:tblW w:w="5731" w:type="dxa"/>
        <w:tblInd w:w="1384" w:type="dxa"/>
        <w:tblLayout w:type="fixed"/>
        <w:tblLook w:val="04A0" w:firstRow="1" w:lastRow="0" w:firstColumn="1" w:lastColumn="0" w:noHBand="0" w:noVBand="1"/>
      </w:tblPr>
      <w:tblGrid>
        <w:gridCol w:w="567"/>
        <w:gridCol w:w="1843"/>
        <w:gridCol w:w="1053"/>
        <w:gridCol w:w="1134"/>
        <w:gridCol w:w="1134"/>
      </w:tblGrid>
      <w:tr w:rsidR="00CC3D8C" w:rsidRPr="00271E87" w14:paraId="70DCA31B" w14:textId="77777777" w:rsidTr="00595CDB">
        <w:trPr>
          <w:trHeight w:val="914"/>
        </w:trPr>
        <w:tc>
          <w:tcPr>
            <w:tcW w:w="567" w:type="dxa"/>
            <w:vMerge w:val="restart"/>
            <w:tcBorders>
              <w:top w:val="nil"/>
              <w:left w:val="nil"/>
              <w:bottom w:val="nil"/>
              <w:right w:val="nil"/>
            </w:tcBorders>
            <w:textDirection w:val="btLr"/>
          </w:tcPr>
          <w:p w14:paraId="6A3B37A9" w14:textId="77777777" w:rsidR="00CC3D8C" w:rsidRPr="00271E87" w:rsidRDefault="00CC3D8C" w:rsidP="00595CDB">
            <w:pPr>
              <w:pStyle w:val="ad"/>
              <w:ind w:left="113" w:right="113"/>
              <w:jc w:val="center"/>
              <w:rPr>
                <w:rFonts w:eastAsiaTheme="minorEastAsia"/>
                <w:b/>
                <w:lang w:eastAsia="zh-CN"/>
              </w:rPr>
            </w:pPr>
            <w:r w:rsidRPr="00271E87">
              <w:rPr>
                <w:rFonts w:eastAsiaTheme="minorEastAsia"/>
                <w:b/>
                <w:lang w:eastAsia="zh-CN"/>
              </w:rPr>
              <w:t>Probability</w:t>
            </w:r>
          </w:p>
        </w:tc>
        <w:tc>
          <w:tcPr>
            <w:tcW w:w="1843" w:type="dxa"/>
            <w:tcBorders>
              <w:top w:val="nil"/>
              <w:left w:val="nil"/>
              <w:bottom w:val="nil"/>
              <w:right w:val="single" w:sz="4" w:space="0" w:color="auto"/>
            </w:tcBorders>
            <w:vAlign w:val="center"/>
          </w:tcPr>
          <w:p w14:paraId="7CD34BAC" w14:textId="77777777" w:rsidR="00CC3D8C" w:rsidRPr="00271E87" w:rsidRDefault="00CC3D8C" w:rsidP="00595CDB">
            <w:pPr>
              <w:pStyle w:val="ad"/>
              <w:ind w:left="0"/>
              <w:jc w:val="right"/>
              <w:rPr>
                <w:rFonts w:eastAsiaTheme="minorEastAsia"/>
                <w:lang w:eastAsia="zh-CN"/>
              </w:rPr>
            </w:pPr>
            <w:r w:rsidRPr="00271E87">
              <w:rPr>
                <w:rFonts w:eastAsiaTheme="minorEastAsia"/>
                <w:lang w:eastAsia="zh-CN"/>
              </w:rPr>
              <w:t>High</w:t>
            </w:r>
          </w:p>
        </w:tc>
        <w:tc>
          <w:tcPr>
            <w:tcW w:w="1053" w:type="dxa"/>
            <w:tcBorders>
              <w:left w:val="single" w:sz="4" w:space="0" w:color="auto"/>
            </w:tcBorders>
          </w:tcPr>
          <w:p w14:paraId="510AFA4C" w14:textId="77777777" w:rsidR="00CC3D8C" w:rsidRPr="00271E87" w:rsidRDefault="00CC3D8C" w:rsidP="00595CDB">
            <w:pPr>
              <w:pStyle w:val="ad"/>
              <w:ind w:left="0"/>
              <w:rPr>
                <w:rFonts w:eastAsiaTheme="minorEastAsia"/>
                <w:lang w:eastAsia="zh-CN"/>
              </w:rPr>
            </w:pPr>
          </w:p>
        </w:tc>
        <w:tc>
          <w:tcPr>
            <w:tcW w:w="1134" w:type="dxa"/>
            <w:vAlign w:val="center"/>
          </w:tcPr>
          <w:p w14:paraId="2D311658" w14:textId="77777777" w:rsidR="00CC3D8C" w:rsidRPr="00271E87" w:rsidRDefault="00CC3D8C" w:rsidP="00595CDB">
            <w:pPr>
              <w:pStyle w:val="ad"/>
              <w:ind w:left="0"/>
              <w:jc w:val="center"/>
              <w:rPr>
                <w:rFonts w:eastAsiaTheme="minorEastAsia"/>
                <w:lang w:eastAsia="zh-CN"/>
              </w:rPr>
            </w:pPr>
          </w:p>
        </w:tc>
        <w:tc>
          <w:tcPr>
            <w:tcW w:w="1134" w:type="dxa"/>
            <w:vAlign w:val="center"/>
          </w:tcPr>
          <w:p w14:paraId="4F32F48D" w14:textId="77777777" w:rsidR="00CC3D8C" w:rsidRPr="00271E87" w:rsidRDefault="00CC3D8C" w:rsidP="00595CDB">
            <w:pPr>
              <w:pStyle w:val="ad"/>
              <w:ind w:left="0"/>
              <w:jc w:val="center"/>
              <w:rPr>
                <w:rFonts w:eastAsiaTheme="minorEastAsia"/>
                <w:lang w:eastAsia="zh-CN"/>
              </w:rPr>
            </w:pPr>
            <w:r w:rsidRPr="00271E87">
              <w:rPr>
                <w:rFonts w:eastAsiaTheme="minorEastAsia"/>
                <w:lang w:eastAsia="zh-CN"/>
              </w:rPr>
              <w:t>Risk 1</w:t>
            </w:r>
          </w:p>
        </w:tc>
      </w:tr>
      <w:tr w:rsidR="00CC3D8C" w:rsidRPr="00271E87" w14:paraId="4C4EF905" w14:textId="77777777" w:rsidTr="00595CDB">
        <w:trPr>
          <w:trHeight w:val="920"/>
        </w:trPr>
        <w:tc>
          <w:tcPr>
            <w:tcW w:w="567" w:type="dxa"/>
            <w:vMerge/>
            <w:tcBorders>
              <w:top w:val="nil"/>
              <w:left w:val="nil"/>
              <w:bottom w:val="nil"/>
              <w:right w:val="nil"/>
            </w:tcBorders>
          </w:tcPr>
          <w:p w14:paraId="5B6A3380" w14:textId="77777777" w:rsidR="00CC3D8C" w:rsidRPr="00271E87" w:rsidRDefault="00CC3D8C" w:rsidP="00595CDB">
            <w:pPr>
              <w:pStyle w:val="ad"/>
              <w:ind w:left="0"/>
              <w:rPr>
                <w:rFonts w:eastAsiaTheme="minorEastAsia"/>
                <w:lang w:eastAsia="zh-CN"/>
              </w:rPr>
            </w:pPr>
          </w:p>
        </w:tc>
        <w:tc>
          <w:tcPr>
            <w:tcW w:w="1843" w:type="dxa"/>
            <w:tcBorders>
              <w:top w:val="nil"/>
              <w:left w:val="nil"/>
              <w:bottom w:val="nil"/>
              <w:right w:val="single" w:sz="4" w:space="0" w:color="auto"/>
            </w:tcBorders>
            <w:vAlign w:val="center"/>
          </w:tcPr>
          <w:p w14:paraId="14469689" w14:textId="77777777" w:rsidR="00CC3D8C" w:rsidRPr="00271E87" w:rsidRDefault="00CC3D8C" w:rsidP="00595CDB">
            <w:pPr>
              <w:pStyle w:val="ad"/>
              <w:tabs>
                <w:tab w:val="right" w:pos="1581"/>
              </w:tabs>
              <w:ind w:left="0"/>
              <w:jc w:val="right"/>
              <w:rPr>
                <w:rFonts w:eastAsiaTheme="minorEastAsia"/>
                <w:lang w:eastAsia="zh-CN"/>
              </w:rPr>
            </w:pPr>
            <w:r w:rsidRPr="00271E87">
              <w:rPr>
                <w:rFonts w:eastAsiaTheme="minorEastAsia"/>
                <w:lang w:eastAsia="zh-CN"/>
              </w:rPr>
              <w:tab/>
              <w:t>Medium</w:t>
            </w:r>
          </w:p>
        </w:tc>
        <w:tc>
          <w:tcPr>
            <w:tcW w:w="1053" w:type="dxa"/>
            <w:tcBorders>
              <w:left w:val="single" w:sz="4" w:space="0" w:color="auto"/>
            </w:tcBorders>
          </w:tcPr>
          <w:p w14:paraId="7309C1DC" w14:textId="77777777" w:rsidR="00CC3D8C" w:rsidRPr="00271E87" w:rsidRDefault="00CC3D8C" w:rsidP="00595CDB">
            <w:pPr>
              <w:pStyle w:val="ad"/>
              <w:ind w:left="-1339"/>
              <w:rPr>
                <w:rFonts w:eastAsiaTheme="minorEastAsia"/>
                <w:lang w:eastAsia="zh-CN"/>
              </w:rPr>
            </w:pPr>
          </w:p>
        </w:tc>
        <w:tc>
          <w:tcPr>
            <w:tcW w:w="1134" w:type="dxa"/>
            <w:vAlign w:val="center"/>
          </w:tcPr>
          <w:p w14:paraId="585F08AF" w14:textId="77777777" w:rsidR="00CC3D8C" w:rsidRPr="00271E87" w:rsidRDefault="00CC3D8C" w:rsidP="00595CDB">
            <w:pPr>
              <w:pStyle w:val="ad"/>
              <w:ind w:left="0"/>
              <w:jc w:val="center"/>
              <w:rPr>
                <w:rFonts w:eastAsiaTheme="minorEastAsia"/>
                <w:lang w:eastAsia="zh-CN"/>
              </w:rPr>
            </w:pPr>
            <w:r w:rsidRPr="00271E87">
              <w:rPr>
                <w:rFonts w:eastAsiaTheme="minorEastAsia"/>
                <w:lang w:eastAsia="zh-CN"/>
              </w:rPr>
              <w:t>Risk 3</w:t>
            </w:r>
          </w:p>
        </w:tc>
        <w:tc>
          <w:tcPr>
            <w:tcW w:w="1134" w:type="dxa"/>
            <w:vAlign w:val="center"/>
          </w:tcPr>
          <w:p w14:paraId="50DD13D7" w14:textId="77777777" w:rsidR="00CC3D8C" w:rsidRPr="00271E87" w:rsidRDefault="00CC3D8C" w:rsidP="00595CDB">
            <w:pPr>
              <w:pStyle w:val="ad"/>
              <w:ind w:left="0"/>
              <w:jc w:val="center"/>
              <w:rPr>
                <w:rFonts w:eastAsiaTheme="minorEastAsia"/>
                <w:lang w:eastAsia="zh-CN"/>
              </w:rPr>
            </w:pPr>
            <w:r w:rsidRPr="00271E87">
              <w:rPr>
                <w:rFonts w:eastAsiaTheme="minorEastAsia"/>
                <w:lang w:eastAsia="zh-CN"/>
              </w:rPr>
              <w:t>Risk 2</w:t>
            </w:r>
          </w:p>
        </w:tc>
      </w:tr>
      <w:tr w:rsidR="00CC3D8C" w:rsidRPr="00271E87" w14:paraId="60E321EC" w14:textId="77777777" w:rsidTr="00595CDB">
        <w:trPr>
          <w:trHeight w:val="848"/>
        </w:trPr>
        <w:tc>
          <w:tcPr>
            <w:tcW w:w="567" w:type="dxa"/>
            <w:vMerge/>
            <w:tcBorders>
              <w:top w:val="nil"/>
              <w:left w:val="nil"/>
              <w:bottom w:val="nil"/>
              <w:right w:val="nil"/>
            </w:tcBorders>
          </w:tcPr>
          <w:p w14:paraId="0CB40D76" w14:textId="77777777" w:rsidR="00CC3D8C" w:rsidRPr="00271E87" w:rsidRDefault="00CC3D8C" w:rsidP="00595CDB">
            <w:pPr>
              <w:pStyle w:val="ad"/>
              <w:ind w:left="0"/>
              <w:rPr>
                <w:rFonts w:eastAsiaTheme="minorEastAsia"/>
                <w:lang w:eastAsia="zh-CN"/>
              </w:rPr>
            </w:pPr>
          </w:p>
        </w:tc>
        <w:tc>
          <w:tcPr>
            <w:tcW w:w="1843" w:type="dxa"/>
            <w:tcBorders>
              <w:top w:val="nil"/>
              <w:left w:val="nil"/>
              <w:bottom w:val="nil"/>
              <w:right w:val="single" w:sz="4" w:space="0" w:color="auto"/>
            </w:tcBorders>
            <w:vAlign w:val="center"/>
          </w:tcPr>
          <w:p w14:paraId="727516C5" w14:textId="77777777" w:rsidR="00CC3D8C" w:rsidRPr="00271E87" w:rsidRDefault="00CC3D8C" w:rsidP="00595CDB">
            <w:pPr>
              <w:pStyle w:val="ad"/>
              <w:ind w:left="0"/>
              <w:jc w:val="right"/>
              <w:rPr>
                <w:rFonts w:eastAsiaTheme="minorEastAsia"/>
                <w:lang w:eastAsia="zh-CN"/>
              </w:rPr>
            </w:pPr>
            <w:r w:rsidRPr="00271E87">
              <w:rPr>
                <w:rFonts w:eastAsiaTheme="minorEastAsia"/>
                <w:lang w:eastAsia="zh-CN"/>
              </w:rPr>
              <w:t>Low</w:t>
            </w:r>
          </w:p>
        </w:tc>
        <w:tc>
          <w:tcPr>
            <w:tcW w:w="1053" w:type="dxa"/>
            <w:tcBorders>
              <w:left w:val="single" w:sz="4" w:space="0" w:color="auto"/>
              <w:bottom w:val="single" w:sz="4" w:space="0" w:color="auto"/>
            </w:tcBorders>
          </w:tcPr>
          <w:p w14:paraId="10F77888" w14:textId="77777777" w:rsidR="00CC3D8C" w:rsidRPr="00271E87" w:rsidRDefault="00CC3D8C" w:rsidP="00595CDB">
            <w:pPr>
              <w:pStyle w:val="ad"/>
              <w:ind w:left="0"/>
              <w:rPr>
                <w:rFonts w:eastAsiaTheme="minorEastAsia"/>
                <w:lang w:eastAsia="zh-CN"/>
              </w:rPr>
            </w:pPr>
          </w:p>
        </w:tc>
        <w:tc>
          <w:tcPr>
            <w:tcW w:w="1134" w:type="dxa"/>
            <w:tcBorders>
              <w:bottom w:val="single" w:sz="4" w:space="0" w:color="auto"/>
            </w:tcBorders>
          </w:tcPr>
          <w:p w14:paraId="00D7C1B7" w14:textId="77777777" w:rsidR="00CC3D8C" w:rsidRPr="00271E87" w:rsidRDefault="00CC3D8C" w:rsidP="00595CDB">
            <w:pPr>
              <w:pStyle w:val="ad"/>
              <w:ind w:left="0"/>
              <w:rPr>
                <w:rFonts w:eastAsiaTheme="minorEastAsia"/>
                <w:lang w:eastAsia="zh-CN"/>
              </w:rPr>
            </w:pPr>
          </w:p>
        </w:tc>
        <w:tc>
          <w:tcPr>
            <w:tcW w:w="1134" w:type="dxa"/>
            <w:tcBorders>
              <w:bottom w:val="single" w:sz="4" w:space="0" w:color="auto"/>
            </w:tcBorders>
          </w:tcPr>
          <w:p w14:paraId="702F47D1" w14:textId="77777777" w:rsidR="00CC3D8C" w:rsidRPr="00271E87" w:rsidRDefault="00CC3D8C" w:rsidP="00595CDB">
            <w:pPr>
              <w:pStyle w:val="ad"/>
              <w:ind w:left="0"/>
              <w:rPr>
                <w:rFonts w:eastAsiaTheme="minorEastAsia"/>
                <w:lang w:eastAsia="zh-CN"/>
              </w:rPr>
            </w:pPr>
          </w:p>
        </w:tc>
      </w:tr>
      <w:tr w:rsidR="00CC3D8C" w:rsidRPr="00271E87" w14:paraId="221EB70B" w14:textId="77777777" w:rsidTr="00595CDB">
        <w:tc>
          <w:tcPr>
            <w:tcW w:w="567" w:type="dxa"/>
            <w:tcBorders>
              <w:top w:val="nil"/>
              <w:left w:val="nil"/>
              <w:bottom w:val="nil"/>
              <w:right w:val="nil"/>
            </w:tcBorders>
          </w:tcPr>
          <w:p w14:paraId="04994FDA" w14:textId="77777777" w:rsidR="00CC3D8C" w:rsidRPr="00271E87" w:rsidRDefault="00CC3D8C" w:rsidP="00595CDB">
            <w:pPr>
              <w:pStyle w:val="ad"/>
              <w:ind w:left="0"/>
              <w:rPr>
                <w:rFonts w:eastAsiaTheme="minorEastAsia"/>
                <w:lang w:eastAsia="zh-CN"/>
              </w:rPr>
            </w:pPr>
          </w:p>
        </w:tc>
        <w:tc>
          <w:tcPr>
            <w:tcW w:w="1843" w:type="dxa"/>
            <w:tcBorders>
              <w:top w:val="nil"/>
              <w:left w:val="nil"/>
              <w:bottom w:val="nil"/>
              <w:right w:val="nil"/>
            </w:tcBorders>
          </w:tcPr>
          <w:p w14:paraId="08990E01" w14:textId="77777777" w:rsidR="00CC3D8C" w:rsidRPr="00271E87" w:rsidRDefault="00CC3D8C" w:rsidP="00595CDB">
            <w:pPr>
              <w:pStyle w:val="ad"/>
              <w:ind w:left="0"/>
              <w:rPr>
                <w:rFonts w:eastAsiaTheme="minorEastAsia"/>
                <w:lang w:eastAsia="zh-CN"/>
              </w:rPr>
            </w:pPr>
          </w:p>
        </w:tc>
        <w:tc>
          <w:tcPr>
            <w:tcW w:w="1053" w:type="dxa"/>
            <w:tcBorders>
              <w:top w:val="single" w:sz="4" w:space="0" w:color="auto"/>
              <w:left w:val="nil"/>
              <w:bottom w:val="nil"/>
              <w:right w:val="nil"/>
            </w:tcBorders>
          </w:tcPr>
          <w:p w14:paraId="72BAEB7E" w14:textId="77777777" w:rsidR="00CC3D8C" w:rsidRPr="00271E87" w:rsidRDefault="00CC3D8C" w:rsidP="00595CDB">
            <w:pPr>
              <w:pStyle w:val="ad"/>
              <w:tabs>
                <w:tab w:val="center" w:pos="726"/>
                <w:tab w:val="right" w:pos="1452"/>
              </w:tabs>
              <w:ind w:left="0"/>
              <w:jc w:val="center"/>
              <w:rPr>
                <w:rFonts w:eastAsiaTheme="minorEastAsia"/>
                <w:lang w:eastAsia="zh-CN"/>
              </w:rPr>
            </w:pPr>
            <w:r w:rsidRPr="00271E87">
              <w:rPr>
                <w:rFonts w:eastAsiaTheme="minorEastAsia"/>
                <w:lang w:eastAsia="zh-CN"/>
              </w:rPr>
              <w:t>Low</w:t>
            </w:r>
          </w:p>
        </w:tc>
        <w:tc>
          <w:tcPr>
            <w:tcW w:w="1134" w:type="dxa"/>
            <w:tcBorders>
              <w:top w:val="single" w:sz="4" w:space="0" w:color="auto"/>
              <w:left w:val="nil"/>
              <w:bottom w:val="nil"/>
              <w:right w:val="nil"/>
            </w:tcBorders>
          </w:tcPr>
          <w:p w14:paraId="07E92448" w14:textId="77777777" w:rsidR="00CC3D8C" w:rsidRPr="00271E87" w:rsidRDefault="00CC3D8C" w:rsidP="00595CDB">
            <w:pPr>
              <w:pStyle w:val="ad"/>
              <w:ind w:left="0"/>
              <w:jc w:val="center"/>
              <w:rPr>
                <w:rFonts w:eastAsiaTheme="minorEastAsia"/>
                <w:lang w:eastAsia="zh-CN"/>
              </w:rPr>
            </w:pPr>
            <w:r w:rsidRPr="00271E87">
              <w:rPr>
                <w:rFonts w:eastAsiaTheme="minorEastAsia"/>
                <w:lang w:eastAsia="zh-CN"/>
              </w:rPr>
              <w:t>Medium</w:t>
            </w:r>
          </w:p>
        </w:tc>
        <w:tc>
          <w:tcPr>
            <w:tcW w:w="1134" w:type="dxa"/>
            <w:tcBorders>
              <w:top w:val="single" w:sz="4" w:space="0" w:color="auto"/>
              <w:left w:val="nil"/>
              <w:bottom w:val="nil"/>
              <w:right w:val="nil"/>
            </w:tcBorders>
          </w:tcPr>
          <w:p w14:paraId="16219A07" w14:textId="77777777" w:rsidR="00CC3D8C" w:rsidRPr="00271E87" w:rsidRDefault="00CC3D8C" w:rsidP="00595CDB">
            <w:pPr>
              <w:pStyle w:val="ad"/>
              <w:ind w:left="0"/>
              <w:jc w:val="center"/>
              <w:rPr>
                <w:rFonts w:eastAsiaTheme="minorEastAsia"/>
                <w:lang w:eastAsia="zh-CN"/>
              </w:rPr>
            </w:pPr>
            <w:r w:rsidRPr="00271E87">
              <w:rPr>
                <w:rFonts w:eastAsiaTheme="minorEastAsia"/>
                <w:lang w:eastAsia="zh-CN"/>
              </w:rPr>
              <w:t>High</w:t>
            </w:r>
          </w:p>
        </w:tc>
      </w:tr>
      <w:tr w:rsidR="00CC3D8C" w:rsidRPr="00271E87" w14:paraId="4C3C0581" w14:textId="77777777" w:rsidTr="00595CDB">
        <w:tc>
          <w:tcPr>
            <w:tcW w:w="567" w:type="dxa"/>
            <w:tcBorders>
              <w:top w:val="nil"/>
              <w:left w:val="nil"/>
              <w:bottom w:val="nil"/>
              <w:right w:val="nil"/>
            </w:tcBorders>
          </w:tcPr>
          <w:p w14:paraId="0F60D2D4" w14:textId="77777777" w:rsidR="00CC3D8C" w:rsidRPr="00271E87" w:rsidRDefault="00CC3D8C" w:rsidP="00595CDB">
            <w:pPr>
              <w:pStyle w:val="ad"/>
              <w:ind w:left="0"/>
              <w:rPr>
                <w:rFonts w:eastAsiaTheme="minorEastAsia"/>
                <w:lang w:eastAsia="zh-CN"/>
              </w:rPr>
            </w:pPr>
          </w:p>
        </w:tc>
        <w:tc>
          <w:tcPr>
            <w:tcW w:w="1843" w:type="dxa"/>
            <w:tcBorders>
              <w:top w:val="nil"/>
              <w:left w:val="nil"/>
              <w:bottom w:val="nil"/>
              <w:right w:val="nil"/>
            </w:tcBorders>
          </w:tcPr>
          <w:p w14:paraId="1084BA7A" w14:textId="77777777" w:rsidR="00CC3D8C" w:rsidRPr="00271E87" w:rsidRDefault="00CC3D8C" w:rsidP="00595CDB">
            <w:pPr>
              <w:pStyle w:val="ad"/>
              <w:ind w:left="0"/>
              <w:rPr>
                <w:rFonts w:eastAsiaTheme="minorEastAsia"/>
                <w:lang w:eastAsia="zh-CN"/>
              </w:rPr>
            </w:pPr>
          </w:p>
        </w:tc>
        <w:tc>
          <w:tcPr>
            <w:tcW w:w="3321" w:type="dxa"/>
            <w:gridSpan w:val="3"/>
            <w:tcBorders>
              <w:top w:val="nil"/>
              <w:left w:val="nil"/>
              <w:bottom w:val="nil"/>
              <w:right w:val="nil"/>
            </w:tcBorders>
          </w:tcPr>
          <w:p w14:paraId="4EF29B48" w14:textId="77777777" w:rsidR="00CC3D8C" w:rsidRPr="00271E87" w:rsidRDefault="00CC3D8C" w:rsidP="00595CDB">
            <w:pPr>
              <w:pStyle w:val="ad"/>
              <w:ind w:left="0"/>
              <w:jc w:val="center"/>
              <w:rPr>
                <w:rFonts w:eastAsiaTheme="minorEastAsia"/>
                <w:b/>
                <w:lang w:eastAsia="zh-CN"/>
              </w:rPr>
            </w:pPr>
            <w:r w:rsidRPr="00271E87">
              <w:rPr>
                <w:rFonts w:eastAsiaTheme="minorEastAsia"/>
                <w:b/>
                <w:lang w:eastAsia="zh-CN"/>
              </w:rPr>
              <w:t>Impact</w:t>
            </w:r>
          </w:p>
        </w:tc>
      </w:tr>
    </w:tbl>
    <w:p w14:paraId="35ABF25E" w14:textId="1EBD5C42" w:rsidR="00CC3D8C" w:rsidRPr="00271E87" w:rsidRDefault="00CC3D8C" w:rsidP="00CC3D8C">
      <w:pPr>
        <w:pStyle w:val="af6"/>
      </w:pPr>
      <w:bookmarkStart w:id="47" w:name="_Toc449021830"/>
      <w:bookmarkStart w:id="48" w:name="_Toc346350647"/>
      <w:bookmarkStart w:id="49" w:name="_Toc206515297"/>
      <w:r w:rsidRPr="00271E87">
        <w:t xml:space="preserve">Figure </w:t>
      </w:r>
      <w:r w:rsidRPr="00271E87">
        <w:fldChar w:fldCharType="begin"/>
      </w:r>
      <w:r w:rsidRPr="00271E87">
        <w:instrText xml:space="preserve"> SEQ Figure \* ARABIC </w:instrText>
      </w:r>
      <w:r w:rsidRPr="00271E87">
        <w:fldChar w:fldCharType="separate"/>
      </w:r>
      <w:r w:rsidR="002D44E7" w:rsidRPr="00271E87">
        <w:rPr>
          <w:noProof/>
        </w:rPr>
        <w:t>8</w:t>
      </w:r>
      <w:r w:rsidRPr="00271E87">
        <w:rPr>
          <w:noProof/>
        </w:rPr>
        <w:fldChar w:fldCharType="end"/>
      </w:r>
      <w:r w:rsidRPr="00271E87">
        <w:rPr>
          <w:rFonts w:eastAsiaTheme="minorEastAsia"/>
          <w:lang w:eastAsia="zh-CN"/>
        </w:rPr>
        <w:t>: Probability impact matrix before proposed solution</w:t>
      </w:r>
      <w:bookmarkEnd w:id="47"/>
      <w:bookmarkEnd w:id="48"/>
      <w:bookmarkEnd w:id="49"/>
    </w:p>
    <w:p w14:paraId="557A7BE4" w14:textId="77777777" w:rsidR="000537F3" w:rsidRPr="00271E87" w:rsidRDefault="000537F3" w:rsidP="000537F3"/>
    <w:p w14:paraId="7AAB8A8D" w14:textId="700893CB" w:rsidR="00836561" w:rsidRPr="00271E87" w:rsidRDefault="00836561" w:rsidP="00836561">
      <w:pPr>
        <w:pStyle w:val="2"/>
      </w:pPr>
      <w:bookmarkStart w:id="50" w:name="_Toc206691737"/>
      <w:r w:rsidRPr="00271E87">
        <w:t xml:space="preserve">Monthly </w:t>
      </w:r>
      <w:r w:rsidR="006E1CE6" w:rsidRPr="00271E87">
        <w:t>S</w:t>
      </w:r>
      <w:r w:rsidRPr="00271E87">
        <w:t xml:space="preserve">tatus </w:t>
      </w:r>
      <w:r w:rsidR="006E1CE6" w:rsidRPr="00271E87">
        <w:t>R</w:t>
      </w:r>
      <w:r w:rsidRPr="00271E87">
        <w:t>eview</w:t>
      </w:r>
      <w:bookmarkEnd w:id="50"/>
    </w:p>
    <w:p w14:paraId="43F7D5A4" w14:textId="2FADB87A" w:rsidR="00836561" w:rsidRPr="00271E87" w:rsidRDefault="00836561" w:rsidP="000537F3">
      <w:r w:rsidRPr="00271E87">
        <w:t>Attach the monthly status review of your project here.</w:t>
      </w:r>
      <w:r w:rsidR="004149DC" w:rsidRPr="00271E87">
        <w:t xml:space="preserve"> </w:t>
      </w:r>
      <w:r w:rsidR="004149DC" w:rsidRPr="00271E87">
        <w:rPr>
          <w:rFonts w:eastAsia="Times New Roman"/>
          <w:lang w:eastAsia="zh-CN"/>
        </w:rPr>
        <w:t>You have to briefly report what tasks you have accomplished and your plan for the coming month.</w:t>
      </w:r>
    </w:p>
    <w:p w14:paraId="2DD3B9B5" w14:textId="77777777" w:rsidR="00DD169F" w:rsidRPr="00271E87" w:rsidRDefault="00DD169F" w:rsidP="00E0050C">
      <w:pPr>
        <w:pStyle w:val="1"/>
      </w:pPr>
      <w:bookmarkStart w:id="51" w:name="_Toc206691738"/>
      <w:r w:rsidRPr="00271E87">
        <w:lastRenderedPageBreak/>
        <w:t>Conclusion and Further Work</w:t>
      </w:r>
      <w:bookmarkEnd w:id="51"/>
    </w:p>
    <w:p w14:paraId="7195C2AF" w14:textId="77777777" w:rsidR="00715983" w:rsidRPr="00271E87" w:rsidRDefault="00715983" w:rsidP="00715983">
      <w:r w:rsidRPr="00271E87">
        <w:t>Conclude your work by stating the contributions and their significance in larger context.  It should do the following.</w:t>
      </w:r>
    </w:p>
    <w:p w14:paraId="195AA95D" w14:textId="77777777" w:rsidR="00715983" w:rsidRPr="00271E87" w:rsidRDefault="00715983" w:rsidP="00715983">
      <w:pPr>
        <w:pStyle w:val="ad"/>
        <w:numPr>
          <w:ilvl w:val="0"/>
          <w:numId w:val="25"/>
        </w:numPr>
        <w:ind w:left="630"/>
      </w:pPr>
      <w:r w:rsidRPr="00271E87">
        <w:t>Summarize the main contributions of your work, and how it fulfilled the objectives. If applicable, restate the hypotheses and describing how the observed results met those expectations.</w:t>
      </w:r>
    </w:p>
    <w:p w14:paraId="46201CF1" w14:textId="77777777" w:rsidR="00715983" w:rsidRPr="00271E87" w:rsidRDefault="00715983" w:rsidP="00715983">
      <w:pPr>
        <w:pStyle w:val="ad"/>
        <w:numPr>
          <w:ilvl w:val="0"/>
          <w:numId w:val="25"/>
        </w:numPr>
        <w:ind w:left="630"/>
      </w:pPr>
      <w:r w:rsidRPr="00271E87">
        <w:t>Describe how your work may contribute to existing works in the field. How does your work fit in and support existing work in the field?</w:t>
      </w:r>
    </w:p>
    <w:p w14:paraId="59032051" w14:textId="48E079B3" w:rsidR="00715983" w:rsidRPr="00271E87" w:rsidRDefault="00715983" w:rsidP="00715983">
      <w:pPr>
        <w:pStyle w:val="ad"/>
        <w:numPr>
          <w:ilvl w:val="0"/>
          <w:numId w:val="25"/>
        </w:numPr>
        <w:ind w:left="630"/>
      </w:pPr>
      <w:r w:rsidRPr="00271E87">
        <w:t>Point out ways to extend your work, or how to overcome limitation of your work.</w:t>
      </w:r>
    </w:p>
    <w:p w14:paraId="67FBAA4D" w14:textId="16E6F9FA" w:rsidR="00715983" w:rsidRPr="00271E87" w:rsidRDefault="00715983" w:rsidP="00715983">
      <w:r w:rsidRPr="00271E87">
        <w:t>Some questions you can try to answer as further work are as follows: Should somebody else follow up along the lines of your work, what would you recommend doing next? In other words, what would be a good topic or topics for a new project related to this work? Can your work be applied in other areas? What are the limitations?</w:t>
      </w:r>
    </w:p>
    <w:p w14:paraId="6944E686" w14:textId="77777777" w:rsidR="00715983" w:rsidRPr="00271E87" w:rsidRDefault="00715983" w:rsidP="001C59FB"/>
    <w:p w14:paraId="1E76E8D5" w14:textId="77777777" w:rsidR="00192826" w:rsidRPr="00271E87" w:rsidRDefault="00FB1732" w:rsidP="00E0050C">
      <w:pPr>
        <w:pStyle w:val="Heading1withoutnumbering"/>
      </w:pPr>
      <w:bookmarkStart w:id="52" w:name="_Toc206691739"/>
      <w:r w:rsidRPr="00271E87">
        <w:lastRenderedPageBreak/>
        <w:t>References</w:t>
      </w:r>
      <w:bookmarkEnd w:id="52"/>
    </w:p>
    <w:p w14:paraId="52CEF2EB" w14:textId="77777777" w:rsidR="00F8123F" w:rsidRPr="00271E87" w:rsidRDefault="00F8123F" w:rsidP="005C5FEC">
      <w:pPr>
        <w:pStyle w:val="BibItems"/>
      </w:pPr>
      <w:r w:rsidRPr="00271E87">
        <w:t>[1] Harold Abelson, Gerald Jay Sussman, and Julie Sussman. Structure and Interpretation of Computer Programs. MIT Press, Cambridge, Massachusetts, 1985.</w:t>
      </w:r>
    </w:p>
    <w:p w14:paraId="6849FC68" w14:textId="77777777" w:rsidR="00F8123F" w:rsidRPr="00271E87" w:rsidRDefault="00F8123F" w:rsidP="005C5FEC">
      <w:pPr>
        <w:pStyle w:val="BibItems"/>
      </w:pPr>
      <w:r w:rsidRPr="00271E87">
        <w:t xml:space="preserve">[2] Robert Baumgartner, Georg Gottlob, and Sergio </w:t>
      </w:r>
      <w:proofErr w:type="spellStart"/>
      <w:r w:rsidRPr="00271E87">
        <w:t>Flesca</w:t>
      </w:r>
      <w:proofErr w:type="spellEnd"/>
      <w:r w:rsidRPr="00271E87">
        <w:t xml:space="preserve">. Visual information extraction with </w:t>
      </w:r>
      <w:proofErr w:type="spellStart"/>
      <w:r w:rsidRPr="00271E87">
        <w:t>Lixto</w:t>
      </w:r>
      <w:proofErr w:type="spellEnd"/>
      <w:r w:rsidRPr="00271E87">
        <w:t>. In Proceedings of the 27th International Conference on Very Large Databases, pages 119–128, Rome, Italy, September 2001.Morgan Kaufmann.</w:t>
      </w:r>
    </w:p>
    <w:p w14:paraId="79651637" w14:textId="77777777" w:rsidR="00F8123F" w:rsidRPr="00271E87" w:rsidRDefault="00F8123F" w:rsidP="005C5FEC">
      <w:pPr>
        <w:pStyle w:val="BibItems"/>
      </w:pPr>
      <w:r w:rsidRPr="00271E87">
        <w:t>[3] Ronald J. Brachman and James G. Schmolze. An overview of the KL-ONE knowledge representation system. Cognitive Science, 9(2):171–216, April–June 1985.</w:t>
      </w:r>
    </w:p>
    <w:p w14:paraId="36124686" w14:textId="77777777" w:rsidR="00F8123F" w:rsidRPr="00271E87" w:rsidRDefault="00F8123F" w:rsidP="005C5FEC">
      <w:pPr>
        <w:pStyle w:val="BibItems"/>
      </w:pPr>
      <w:r w:rsidRPr="00271E87">
        <w:t>[4] Georg Gottlob, Nicola Leone, and Francesco Scarcello. Hypertree decompositions and tractable queries. Journal of Computer and System Sciences, 64(3):579–</w:t>
      </w:r>
      <w:proofErr w:type="gramStart"/>
      <w:r w:rsidRPr="00271E87">
        <w:t>627,May</w:t>
      </w:r>
      <w:proofErr w:type="gramEnd"/>
      <w:r w:rsidRPr="00271E87">
        <w:t xml:space="preserve"> 2002.</w:t>
      </w:r>
    </w:p>
    <w:p w14:paraId="762856F9" w14:textId="77777777" w:rsidR="00F8123F" w:rsidRPr="00271E87" w:rsidRDefault="00F8123F" w:rsidP="005C5FEC">
      <w:pPr>
        <w:pStyle w:val="BibItems"/>
      </w:pPr>
      <w:r w:rsidRPr="00271E87">
        <w:t>[5] Georg Gottlob. Complexity results for nonmonotonic logics. Journal of Logic and Computation, 2(3):397–425, June 1992.</w:t>
      </w:r>
    </w:p>
    <w:p w14:paraId="049D7590" w14:textId="77777777" w:rsidR="00F8123F" w:rsidRPr="00271E87" w:rsidRDefault="00F8123F" w:rsidP="005C5FEC">
      <w:pPr>
        <w:pStyle w:val="BibItems"/>
      </w:pPr>
      <w:r w:rsidRPr="00271E87">
        <w:t>[6] Hector J. Levesque. Foundations of a functional approach to knowledge representation. Artificial Intelligence, 23(2):155–212, July 1984.</w:t>
      </w:r>
    </w:p>
    <w:p w14:paraId="27B3C664" w14:textId="77777777" w:rsidR="00F8123F" w:rsidRPr="00271E87" w:rsidRDefault="00F8123F" w:rsidP="005C5FEC">
      <w:pPr>
        <w:pStyle w:val="BibItems"/>
      </w:pPr>
      <w:r w:rsidRPr="00271E87">
        <w:t>[7] Hector J. Levesque. A logic of implicit and explicit belief. In Proceedings of the Fourth National Conference on Artificial Intelligence, pages 198–202, Austin, Texas, August 1984. American Association for Artificial Intelligence.</w:t>
      </w:r>
    </w:p>
    <w:p w14:paraId="36CEC332" w14:textId="77777777" w:rsidR="00F8123F" w:rsidRPr="00271E87" w:rsidRDefault="00F8123F" w:rsidP="005C5FEC">
      <w:pPr>
        <w:pStyle w:val="BibItems"/>
      </w:pPr>
      <w:r w:rsidRPr="00271E87">
        <w:t xml:space="preserve">[8] Bernhard Nebel. On the </w:t>
      </w:r>
      <w:proofErr w:type="spellStart"/>
      <w:r w:rsidRPr="00271E87">
        <w:t>compilability</w:t>
      </w:r>
      <w:proofErr w:type="spellEnd"/>
      <w:r w:rsidRPr="00271E87">
        <w:t xml:space="preserve"> and expressive power of propositional planning formalisms. Journal of Artificial Intelligence Research, 12:271–315, 2000.</w:t>
      </w:r>
    </w:p>
    <w:p w14:paraId="352318FA" w14:textId="77777777" w:rsidR="00F8123F" w:rsidRPr="00271E87" w:rsidRDefault="00F8123F" w:rsidP="005C5FEC">
      <w:pPr>
        <w:pStyle w:val="BibItems"/>
      </w:pPr>
      <w:r w:rsidRPr="00271E87">
        <w:t>[9] Ivan Marsic. A short guide for writing a thesis. http://www.ece.rutgers.edu/~marsic/thesis-guide.html, 2004 [Mar. 6, 2014].</w:t>
      </w:r>
    </w:p>
    <w:p w14:paraId="1E81F10F" w14:textId="77777777" w:rsidR="00F8123F" w:rsidRPr="00271E87" w:rsidRDefault="00F8123F" w:rsidP="005C5FEC">
      <w:pPr>
        <w:pStyle w:val="BibItems"/>
      </w:pPr>
      <w:r w:rsidRPr="00271E87">
        <w:t xml:space="preserve">[10] </w:t>
      </w:r>
      <w:proofErr w:type="spellStart"/>
      <w:r w:rsidRPr="00271E87">
        <w:t>Matlab</w:t>
      </w:r>
      <w:proofErr w:type="spellEnd"/>
      <w:r w:rsidRPr="00271E87">
        <w:t xml:space="preserve"> documentation. </w:t>
      </w:r>
      <w:proofErr w:type="gramStart"/>
      <w:r w:rsidRPr="00271E87">
        <w:t>http://www.mathworks.com/help/?s_tid=hp_ff_s_doc  [</w:t>
      </w:r>
      <w:proofErr w:type="gramEnd"/>
      <w:r w:rsidRPr="00271E87">
        <w:t>Mar. 6, 2014].</w:t>
      </w:r>
    </w:p>
    <w:p w14:paraId="7A0995CD" w14:textId="77777777" w:rsidR="00F8123F" w:rsidRPr="00271E87" w:rsidRDefault="00F8123F" w:rsidP="005C5FEC">
      <w:pPr>
        <w:pStyle w:val="BibItems"/>
      </w:pPr>
      <w:r w:rsidRPr="00271E87">
        <w:t xml:space="preserve">[11] George Sparling. Spacetime is </w:t>
      </w:r>
      <w:proofErr w:type="spellStart"/>
      <w:r w:rsidRPr="00271E87">
        <w:t>spinorial</w:t>
      </w:r>
      <w:proofErr w:type="spellEnd"/>
      <w:r w:rsidRPr="00271E87">
        <w:t xml:space="preserve">; new dimensions are </w:t>
      </w:r>
      <w:proofErr w:type="spellStart"/>
      <w:r w:rsidRPr="00271E87">
        <w:t>timelike</w:t>
      </w:r>
      <w:proofErr w:type="spellEnd"/>
      <w:r w:rsidRPr="00271E87">
        <w:t xml:space="preserve">. </w:t>
      </w:r>
      <w:proofErr w:type="spellStart"/>
      <w:r w:rsidRPr="00271E87">
        <w:t>arXiv:gr-qc</w:t>
      </w:r>
      <w:proofErr w:type="spellEnd"/>
      <w:r w:rsidRPr="00271E87">
        <w:t>/0610068v1, 2006.</w:t>
      </w:r>
    </w:p>
    <w:p w14:paraId="5CC4D301" w14:textId="77777777" w:rsidR="00682425" w:rsidRPr="00271E87" w:rsidRDefault="00F8123F" w:rsidP="005C5FEC">
      <w:pPr>
        <w:pStyle w:val="BibItems"/>
      </w:pPr>
      <w:r w:rsidRPr="00271E87">
        <w:t xml:space="preserve">[12] Ryan Rifkin. Everything old is new again: a fresh look at historical approaches in machine learning. </w:t>
      </w:r>
      <w:proofErr w:type="spellStart"/>
      <w:proofErr w:type="gramStart"/>
      <w:r w:rsidRPr="00271E87">
        <w:t>Ph.d</w:t>
      </w:r>
      <w:proofErr w:type="spellEnd"/>
      <w:proofErr w:type="gramEnd"/>
      <w:r w:rsidRPr="00271E87">
        <w:t xml:space="preserve"> thesis, MIT, 2002.</w:t>
      </w:r>
      <w:r w:rsidR="00973D12" w:rsidRPr="00271E87">
        <w:t xml:space="preserve"> </w:t>
      </w:r>
    </w:p>
    <w:p w14:paraId="05DFBF2F" w14:textId="77777777" w:rsidR="00907D41" w:rsidRPr="00271E87" w:rsidRDefault="00907D41" w:rsidP="005C5FEC">
      <w:pPr>
        <w:pStyle w:val="BibItems"/>
      </w:pPr>
    </w:p>
    <w:p w14:paraId="332058A3" w14:textId="608D053C" w:rsidR="00B54BBC" w:rsidRPr="00271E87" w:rsidRDefault="00B54BBC" w:rsidP="00B54BBC">
      <w:pPr>
        <w:pStyle w:val="Heading1withoutnumbering"/>
      </w:pPr>
      <w:bookmarkStart w:id="53" w:name="_Toc206691740"/>
      <w:bookmarkStart w:id="54" w:name="_Toc425869970"/>
      <w:bookmarkStart w:id="55" w:name="_Toc14275718"/>
      <w:r w:rsidRPr="00271E87">
        <w:lastRenderedPageBreak/>
        <w:t>Appendix A. Ethics Checklist</w:t>
      </w:r>
      <w:bookmarkEnd w:id="53"/>
    </w:p>
    <w:tbl>
      <w:tblPr>
        <w:tblStyle w:val="afc"/>
        <w:tblW w:w="0" w:type="auto"/>
        <w:tblLook w:val="04A0" w:firstRow="1" w:lastRow="0" w:firstColumn="1" w:lastColumn="0" w:noHBand="0" w:noVBand="1"/>
      </w:tblPr>
      <w:tblGrid>
        <w:gridCol w:w="3231"/>
        <w:gridCol w:w="5786"/>
      </w:tblGrid>
      <w:tr w:rsidR="00B54BBC" w:rsidRPr="00271E87" w14:paraId="251C0261" w14:textId="77777777" w:rsidTr="00B069C4">
        <w:tc>
          <w:tcPr>
            <w:tcW w:w="3231" w:type="dxa"/>
          </w:tcPr>
          <w:p w14:paraId="7AF53190" w14:textId="77777777" w:rsidR="00B54BBC" w:rsidRPr="00271E87" w:rsidRDefault="00B54BBC" w:rsidP="00B54BBC">
            <w:pPr>
              <w:pStyle w:val="a7"/>
            </w:pPr>
            <w:r w:rsidRPr="00271E87">
              <w:rPr>
                <w:b/>
                <w:bCs/>
              </w:rPr>
              <w:t>Name of student</w:t>
            </w:r>
            <w:r w:rsidRPr="00271E87">
              <w:t>:</w:t>
            </w:r>
          </w:p>
          <w:p w14:paraId="2B7B650A" w14:textId="77777777" w:rsidR="00B54BBC" w:rsidRPr="00271E87" w:rsidRDefault="00B54BBC" w:rsidP="00B54BBC">
            <w:pPr>
              <w:pStyle w:val="a7"/>
              <w:rPr>
                <w:bCs/>
                <w:i/>
                <w:iCs/>
              </w:rPr>
            </w:pPr>
            <w:r w:rsidRPr="00271E87">
              <w:rPr>
                <w:bCs/>
                <w:i/>
                <w:iCs/>
              </w:rPr>
              <w:t>(leader of the team, if applicable)</w:t>
            </w:r>
          </w:p>
        </w:tc>
        <w:tc>
          <w:tcPr>
            <w:tcW w:w="5786" w:type="dxa"/>
          </w:tcPr>
          <w:p w14:paraId="37DFF08C" w14:textId="77777777" w:rsidR="00B54BBC" w:rsidRPr="00271E87" w:rsidRDefault="00B54BBC" w:rsidP="00B54BBC">
            <w:pPr>
              <w:pStyle w:val="a7"/>
            </w:pPr>
          </w:p>
        </w:tc>
      </w:tr>
      <w:tr w:rsidR="00B54BBC" w:rsidRPr="00271E87" w14:paraId="1C7E1566" w14:textId="77777777" w:rsidTr="00B069C4">
        <w:tc>
          <w:tcPr>
            <w:tcW w:w="3231" w:type="dxa"/>
          </w:tcPr>
          <w:p w14:paraId="3E93FCB5" w14:textId="77777777" w:rsidR="00B54BBC" w:rsidRPr="00271E87" w:rsidRDefault="00B54BBC" w:rsidP="00B54BBC">
            <w:pPr>
              <w:pStyle w:val="a7"/>
            </w:pPr>
            <w:r w:rsidRPr="00271E87">
              <w:rPr>
                <w:b/>
                <w:bCs/>
              </w:rPr>
              <w:t>Student number</w:t>
            </w:r>
            <w:r w:rsidRPr="00271E87">
              <w:t>:</w:t>
            </w:r>
          </w:p>
          <w:p w14:paraId="4E5291CE" w14:textId="77777777" w:rsidR="00B54BBC" w:rsidRPr="00271E87" w:rsidRDefault="00B54BBC" w:rsidP="00B54BBC">
            <w:pPr>
              <w:pStyle w:val="a7"/>
            </w:pPr>
          </w:p>
        </w:tc>
        <w:tc>
          <w:tcPr>
            <w:tcW w:w="5786" w:type="dxa"/>
          </w:tcPr>
          <w:p w14:paraId="50B074CF" w14:textId="77777777" w:rsidR="00B54BBC" w:rsidRPr="00271E87" w:rsidRDefault="00B54BBC" w:rsidP="00B54BBC">
            <w:pPr>
              <w:pStyle w:val="a7"/>
            </w:pPr>
          </w:p>
        </w:tc>
      </w:tr>
      <w:tr w:rsidR="00B54BBC" w:rsidRPr="00271E87" w14:paraId="08370164" w14:textId="77777777" w:rsidTr="00B069C4">
        <w:tc>
          <w:tcPr>
            <w:tcW w:w="3231" w:type="dxa"/>
          </w:tcPr>
          <w:p w14:paraId="2CEA2558" w14:textId="77777777" w:rsidR="00B54BBC" w:rsidRPr="00271E87" w:rsidRDefault="00B54BBC" w:rsidP="00B54BBC">
            <w:pPr>
              <w:pStyle w:val="a7"/>
            </w:pPr>
            <w:r w:rsidRPr="00271E87">
              <w:rPr>
                <w:b/>
                <w:bCs/>
              </w:rPr>
              <w:t>Programme</w:t>
            </w:r>
            <w:r w:rsidRPr="00271E87">
              <w:t>:</w:t>
            </w:r>
          </w:p>
        </w:tc>
        <w:tc>
          <w:tcPr>
            <w:tcW w:w="5786" w:type="dxa"/>
          </w:tcPr>
          <w:p w14:paraId="2DA75A11" w14:textId="23AD8619" w:rsidR="00B54BBC" w:rsidRPr="00271E87" w:rsidRDefault="00B54BBC" w:rsidP="00B54BBC">
            <w:pPr>
              <w:pStyle w:val="a7"/>
            </w:pPr>
            <w:r w:rsidRPr="00271E87">
              <w:sym w:font="Wingdings" w:char="F06F"/>
            </w:r>
            <w:r w:rsidRPr="00271E87">
              <w:t xml:space="preserve"> BSc in Computing                   </w:t>
            </w:r>
            <w:r w:rsidRPr="00271E87">
              <w:sym w:font="Wingdings" w:char="F06F"/>
            </w:r>
            <w:r w:rsidRPr="00271E87">
              <w:t xml:space="preserve"> BSc in AI</w:t>
            </w:r>
            <w:r w:rsidRPr="00271E87">
              <w:br/>
            </w:r>
            <w:r w:rsidRPr="00271E87">
              <w:sym w:font="Wingdings" w:char="F06F"/>
            </w:r>
            <w:r w:rsidRPr="00271E87">
              <w:t xml:space="preserve"> MSc in Big Data and IoT</w:t>
            </w:r>
            <w:r w:rsidRPr="00271E87">
              <w:br/>
            </w:r>
            <w:r w:rsidRPr="00271E87">
              <w:sym w:font="Wingdings" w:char="F06F"/>
            </w:r>
            <w:r w:rsidRPr="00271E87">
              <w:t xml:space="preserve"> PhD in Computer Applied Technology</w:t>
            </w:r>
          </w:p>
        </w:tc>
      </w:tr>
      <w:tr w:rsidR="00B54BBC" w:rsidRPr="00271E87" w14:paraId="10BA7488" w14:textId="77777777" w:rsidTr="00B069C4">
        <w:tc>
          <w:tcPr>
            <w:tcW w:w="3231" w:type="dxa"/>
          </w:tcPr>
          <w:p w14:paraId="413D0A2E" w14:textId="77777777" w:rsidR="00B54BBC" w:rsidRPr="00271E87" w:rsidRDefault="00B54BBC" w:rsidP="00B54BBC">
            <w:pPr>
              <w:pStyle w:val="a7"/>
            </w:pPr>
            <w:r w:rsidRPr="00271E87">
              <w:rPr>
                <w:b/>
                <w:bCs/>
              </w:rPr>
              <w:t>Module</w:t>
            </w:r>
            <w:r w:rsidRPr="00271E87">
              <w:t>:</w:t>
            </w:r>
          </w:p>
        </w:tc>
        <w:tc>
          <w:tcPr>
            <w:tcW w:w="5786" w:type="dxa"/>
          </w:tcPr>
          <w:p w14:paraId="5DBC7108" w14:textId="76D3D168" w:rsidR="00B54BBC" w:rsidRPr="00271E87" w:rsidRDefault="00F4174C" w:rsidP="00B54BBC">
            <w:pPr>
              <w:pStyle w:val="a7"/>
            </w:pPr>
            <w:r w:rsidRPr="00271E87">
              <w:t>Final Year Project</w:t>
            </w:r>
          </w:p>
          <w:p w14:paraId="21493672" w14:textId="77777777" w:rsidR="00B54BBC" w:rsidRPr="00271E87" w:rsidRDefault="00B54BBC" w:rsidP="00B54BBC">
            <w:pPr>
              <w:pStyle w:val="a7"/>
            </w:pPr>
          </w:p>
        </w:tc>
      </w:tr>
      <w:tr w:rsidR="00B54BBC" w:rsidRPr="00271E87" w14:paraId="2CC127FF" w14:textId="77777777" w:rsidTr="00B069C4">
        <w:tc>
          <w:tcPr>
            <w:tcW w:w="3231" w:type="dxa"/>
          </w:tcPr>
          <w:p w14:paraId="5C1532F6" w14:textId="77777777" w:rsidR="00B54BBC" w:rsidRPr="00271E87" w:rsidRDefault="00B54BBC" w:rsidP="00B54BBC">
            <w:pPr>
              <w:pStyle w:val="a7"/>
            </w:pPr>
            <w:r w:rsidRPr="00271E87">
              <w:rPr>
                <w:b/>
                <w:bCs/>
              </w:rPr>
              <w:t>Title of project</w:t>
            </w:r>
            <w:r w:rsidRPr="00271E87">
              <w:t>:</w:t>
            </w:r>
          </w:p>
        </w:tc>
        <w:tc>
          <w:tcPr>
            <w:tcW w:w="5786" w:type="dxa"/>
          </w:tcPr>
          <w:p w14:paraId="3450F1FE" w14:textId="77777777" w:rsidR="00B54BBC" w:rsidRPr="00271E87" w:rsidRDefault="00B54BBC" w:rsidP="00B54BBC">
            <w:pPr>
              <w:pStyle w:val="a7"/>
            </w:pPr>
          </w:p>
          <w:p w14:paraId="206062F6" w14:textId="77777777" w:rsidR="00B54BBC" w:rsidRPr="00271E87" w:rsidRDefault="00B54BBC" w:rsidP="00B54BBC">
            <w:pPr>
              <w:pStyle w:val="a7"/>
            </w:pPr>
          </w:p>
        </w:tc>
      </w:tr>
      <w:tr w:rsidR="00B54BBC" w:rsidRPr="00271E87" w14:paraId="6D653904" w14:textId="77777777" w:rsidTr="00B069C4">
        <w:tc>
          <w:tcPr>
            <w:tcW w:w="3231" w:type="dxa"/>
          </w:tcPr>
          <w:p w14:paraId="0928370F" w14:textId="77777777" w:rsidR="00B54BBC" w:rsidRPr="00271E87" w:rsidRDefault="00B54BBC" w:rsidP="00B54BBC">
            <w:pPr>
              <w:pStyle w:val="a7"/>
            </w:pPr>
            <w:r w:rsidRPr="00271E87">
              <w:rPr>
                <w:b/>
                <w:bCs/>
              </w:rPr>
              <w:t>Supervisor</w:t>
            </w:r>
            <w:r w:rsidRPr="00271E87">
              <w:t>:</w:t>
            </w:r>
          </w:p>
        </w:tc>
        <w:tc>
          <w:tcPr>
            <w:tcW w:w="5786" w:type="dxa"/>
          </w:tcPr>
          <w:p w14:paraId="66D4F09F" w14:textId="77777777" w:rsidR="00B54BBC" w:rsidRPr="00271E87" w:rsidRDefault="00B54BBC" w:rsidP="00B54BBC">
            <w:pPr>
              <w:pStyle w:val="a7"/>
            </w:pPr>
          </w:p>
          <w:p w14:paraId="121FEA1E" w14:textId="77777777" w:rsidR="00B54BBC" w:rsidRPr="00271E87" w:rsidRDefault="00B54BBC" w:rsidP="00B54BBC">
            <w:pPr>
              <w:pStyle w:val="a7"/>
            </w:pPr>
          </w:p>
        </w:tc>
      </w:tr>
    </w:tbl>
    <w:p w14:paraId="5F495087" w14:textId="77777777" w:rsidR="00B54BBC" w:rsidRPr="00271E87" w:rsidRDefault="00B54BBC" w:rsidP="00B54BBC">
      <w:pPr>
        <w:rPr>
          <w:b/>
        </w:rPr>
      </w:pPr>
    </w:p>
    <w:p w14:paraId="1AA33179" w14:textId="77777777" w:rsidR="00B54BBC" w:rsidRPr="00271E87" w:rsidRDefault="00B54BBC" w:rsidP="00B54BBC">
      <w:pPr>
        <w:rPr>
          <w:b/>
        </w:rPr>
      </w:pPr>
      <w:r w:rsidRPr="00271E87">
        <w:rPr>
          <w:b/>
        </w:rPr>
        <w:t>Instructions</w:t>
      </w:r>
    </w:p>
    <w:p w14:paraId="01ADAE0D" w14:textId="77777777" w:rsidR="00B54BBC" w:rsidRPr="00271E87" w:rsidRDefault="00B54BBC" w:rsidP="00B54BBC">
      <w:r w:rsidRPr="00271E87">
        <w:t>Answer the following questions honestly. If your answer falls into a shaded box, you must provide additional information on how you will handle the related ethics issues on the last page of this form.</w:t>
      </w:r>
    </w:p>
    <w:p w14:paraId="7EFAD9F2" w14:textId="77777777" w:rsidR="00B54BBC" w:rsidRPr="00271E87" w:rsidRDefault="00B54BBC" w:rsidP="00B54BBC"/>
    <w:p w14:paraId="78882614" w14:textId="77777777" w:rsidR="00B54BBC" w:rsidRPr="00271E87" w:rsidRDefault="00B54BBC" w:rsidP="00B54BBC">
      <w:pPr>
        <w:rPr>
          <w:b/>
        </w:rPr>
      </w:pPr>
      <w:r w:rsidRPr="00271E87">
        <w:rPr>
          <w:b/>
        </w:rPr>
        <w:t>Project summary</w:t>
      </w:r>
    </w:p>
    <w:tbl>
      <w:tblPr>
        <w:tblStyle w:val="af5"/>
        <w:tblW w:w="0" w:type="auto"/>
        <w:tblLook w:val="04A0" w:firstRow="1" w:lastRow="0" w:firstColumn="1" w:lastColumn="0" w:noHBand="0" w:noVBand="1"/>
      </w:tblPr>
      <w:tblGrid>
        <w:gridCol w:w="9017"/>
      </w:tblGrid>
      <w:tr w:rsidR="00B54BBC" w:rsidRPr="00271E87" w14:paraId="2AEECEAE" w14:textId="77777777" w:rsidTr="00595CDB">
        <w:trPr>
          <w:trHeight w:val="4040"/>
        </w:trPr>
        <w:tc>
          <w:tcPr>
            <w:tcW w:w="9350" w:type="dxa"/>
          </w:tcPr>
          <w:p w14:paraId="1A29C621" w14:textId="77777777" w:rsidR="00B54BBC" w:rsidRPr="00271E87" w:rsidRDefault="00B54BBC" w:rsidP="00B54BBC">
            <w:pPr>
              <w:pStyle w:val="a7"/>
            </w:pPr>
            <w:r w:rsidRPr="00271E87">
              <w:t>Please provide more information on your project/dissertation proposal below (100-200 words).</w:t>
            </w:r>
          </w:p>
          <w:p w14:paraId="4FA29304" w14:textId="77777777" w:rsidR="00B54BBC" w:rsidRPr="00271E87" w:rsidRDefault="00B54BBC" w:rsidP="00B54BBC">
            <w:pPr>
              <w:pStyle w:val="a7"/>
            </w:pPr>
          </w:p>
        </w:tc>
      </w:tr>
    </w:tbl>
    <w:p w14:paraId="267BB4F7" w14:textId="77777777" w:rsidR="00B54BBC" w:rsidRPr="00271E87" w:rsidRDefault="00B54BBC" w:rsidP="00B54BBC">
      <w:pPr>
        <w:rPr>
          <w:b/>
        </w:rPr>
      </w:pPr>
      <w:r w:rsidRPr="00271E87">
        <w:rPr>
          <w:b/>
        </w:rPr>
        <w:br w:type="page"/>
      </w:r>
    </w:p>
    <w:p w14:paraId="72DA33B4" w14:textId="77777777" w:rsidR="00B54BBC" w:rsidRPr="00271E87" w:rsidRDefault="00B54BBC" w:rsidP="00B54BBC">
      <w:pPr>
        <w:rPr>
          <w:b/>
        </w:rPr>
      </w:pPr>
      <w:r w:rsidRPr="00271E87">
        <w:rPr>
          <w:b/>
        </w:rPr>
        <w:lastRenderedPageBreak/>
        <w:t>Participants (Consent procedures and possible harm)</w:t>
      </w:r>
    </w:p>
    <w:tbl>
      <w:tblPr>
        <w:tblStyle w:val="af5"/>
        <w:tblW w:w="0" w:type="auto"/>
        <w:tblLook w:val="04A0" w:firstRow="1" w:lastRow="0" w:firstColumn="1" w:lastColumn="0" w:noHBand="0" w:noVBand="1"/>
      </w:tblPr>
      <w:tblGrid>
        <w:gridCol w:w="691"/>
        <w:gridCol w:w="6033"/>
        <w:gridCol w:w="710"/>
        <w:gridCol w:w="790"/>
        <w:gridCol w:w="793"/>
      </w:tblGrid>
      <w:tr w:rsidR="00B54BBC" w:rsidRPr="00271E87" w14:paraId="35E60A4C" w14:textId="77777777" w:rsidTr="00595CDB">
        <w:tc>
          <w:tcPr>
            <w:tcW w:w="715" w:type="dxa"/>
          </w:tcPr>
          <w:p w14:paraId="37FE87A3" w14:textId="77777777" w:rsidR="00B54BBC" w:rsidRPr="00271E87" w:rsidRDefault="00B54BBC" w:rsidP="00B54BBC">
            <w:pPr>
              <w:pStyle w:val="a7"/>
            </w:pPr>
          </w:p>
        </w:tc>
        <w:tc>
          <w:tcPr>
            <w:tcW w:w="6300" w:type="dxa"/>
          </w:tcPr>
          <w:p w14:paraId="3AA64CCF" w14:textId="77777777" w:rsidR="00B54BBC" w:rsidRPr="00271E87" w:rsidRDefault="00B54BBC" w:rsidP="00B54BBC">
            <w:pPr>
              <w:pStyle w:val="a7"/>
            </w:pPr>
          </w:p>
        </w:tc>
        <w:tc>
          <w:tcPr>
            <w:tcW w:w="720" w:type="dxa"/>
          </w:tcPr>
          <w:p w14:paraId="18DD7DD0" w14:textId="77777777" w:rsidR="00B54BBC" w:rsidRPr="00271E87" w:rsidRDefault="00B54BBC" w:rsidP="00B54BBC">
            <w:pPr>
              <w:pStyle w:val="a7"/>
              <w:rPr>
                <w:b/>
              </w:rPr>
            </w:pPr>
            <w:r w:rsidRPr="00271E87">
              <w:rPr>
                <w:b/>
              </w:rPr>
              <w:t>Yes</w:t>
            </w:r>
          </w:p>
        </w:tc>
        <w:tc>
          <w:tcPr>
            <w:tcW w:w="810" w:type="dxa"/>
          </w:tcPr>
          <w:p w14:paraId="04305B86" w14:textId="77777777" w:rsidR="00B54BBC" w:rsidRPr="00271E87" w:rsidRDefault="00B54BBC" w:rsidP="00B54BBC">
            <w:pPr>
              <w:pStyle w:val="a7"/>
              <w:rPr>
                <w:b/>
              </w:rPr>
            </w:pPr>
            <w:r w:rsidRPr="00271E87">
              <w:rPr>
                <w:b/>
              </w:rPr>
              <w:t>No</w:t>
            </w:r>
          </w:p>
        </w:tc>
        <w:tc>
          <w:tcPr>
            <w:tcW w:w="805" w:type="dxa"/>
          </w:tcPr>
          <w:p w14:paraId="4E33D7AE" w14:textId="77777777" w:rsidR="00B54BBC" w:rsidRPr="00271E87" w:rsidRDefault="00B54BBC" w:rsidP="00B54BBC">
            <w:pPr>
              <w:pStyle w:val="a7"/>
              <w:rPr>
                <w:b/>
              </w:rPr>
            </w:pPr>
            <w:r w:rsidRPr="00271E87">
              <w:rPr>
                <w:b/>
              </w:rPr>
              <w:t>N/A</w:t>
            </w:r>
          </w:p>
        </w:tc>
      </w:tr>
      <w:tr w:rsidR="00B54BBC" w:rsidRPr="00271E87" w14:paraId="24EB9A68" w14:textId="77777777" w:rsidTr="00595CDB">
        <w:tc>
          <w:tcPr>
            <w:tcW w:w="715" w:type="dxa"/>
          </w:tcPr>
          <w:p w14:paraId="5525E884" w14:textId="77777777" w:rsidR="00B54BBC" w:rsidRPr="00271E87" w:rsidRDefault="00B54BBC" w:rsidP="00B54BBC">
            <w:pPr>
              <w:pStyle w:val="a7"/>
            </w:pPr>
            <w:r w:rsidRPr="00271E87">
              <w:t>1</w:t>
            </w:r>
          </w:p>
        </w:tc>
        <w:tc>
          <w:tcPr>
            <w:tcW w:w="6300" w:type="dxa"/>
          </w:tcPr>
          <w:p w14:paraId="2A55E0CD" w14:textId="77777777" w:rsidR="00B54BBC" w:rsidRPr="00271E87" w:rsidRDefault="00B54BBC" w:rsidP="00B54BBC">
            <w:pPr>
              <w:pStyle w:val="a7"/>
            </w:pPr>
            <w:r w:rsidRPr="00271E87">
              <w:t>Does your project include human participants?</w:t>
            </w:r>
          </w:p>
          <w:p w14:paraId="3B9DF1F0" w14:textId="77777777" w:rsidR="00B54BBC" w:rsidRPr="00271E87" w:rsidRDefault="00B54BBC" w:rsidP="00B54BBC">
            <w:pPr>
              <w:pStyle w:val="a7"/>
            </w:pPr>
          </w:p>
          <w:p w14:paraId="35575962" w14:textId="77777777" w:rsidR="00B54BBC" w:rsidRPr="00271E87" w:rsidRDefault="00B54BBC" w:rsidP="00B54BBC">
            <w:pPr>
              <w:pStyle w:val="a7"/>
            </w:pPr>
            <w:r w:rsidRPr="00271E87">
              <w:t>If no, you can skip the rest of this section.</w:t>
            </w:r>
          </w:p>
        </w:tc>
        <w:tc>
          <w:tcPr>
            <w:tcW w:w="720" w:type="dxa"/>
          </w:tcPr>
          <w:p w14:paraId="730CCC3B" w14:textId="77777777" w:rsidR="00B54BBC" w:rsidRPr="00271E87" w:rsidRDefault="00B54BBC" w:rsidP="00B54BBC">
            <w:pPr>
              <w:pStyle w:val="a7"/>
            </w:pPr>
          </w:p>
        </w:tc>
        <w:tc>
          <w:tcPr>
            <w:tcW w:w="810" w:type="dxa"/>
          </w:tcPr>
          <w:p w14:paraId="4D03E626" w14:textId="77777777" w:rsidR="00B54BBC" w:rsidRPr="00271E87" w:rsidRDefault="00B54BBC" w:rsidP="00B54BBC">
            <w:pPr>
              <w:pStyle w:val="a7"/>
            </w:pPr>
          </w:p>
        </w:tc>
        <w:tc>
          <w:tcPr>
            <w:tcW w:w="805" w:type="dxa"/>
          </w:tcPr>
          <w:p w14:paraId="29A11D3E" w14:textId="77777777" w:rsidR="00B54BBC" w:rsidRPr="00271E87" w:rsidRDefault="00B54BBC" w:rsidP="00B54BBC">
            <w:pPr>
              <w:pStyle w:val="a7"/>
            </w:pPr>
          </w:p>
        </w:tc>
      </w:tr>
      <w:tr w:rsidR="00B54BBC" w:rsidRPr="00271E87" w14:paraId="7BB0006D" w14:textId="77777777" w:rsidTr="00595CDB">
        <w:tc>
          <w:tcPr>
            <w:tcW w:w="715" w:type="dxa"/>
          </w:tcPr>
          <w:p w14:paraId="7D8F5B2C" w14:textId="77777777" w:rsidR="00B54BBC" w:rsidRPr="00271E87" w:rsidRDefault="00B54BBC" w:rsidP="00B54BBC">
            <w:pPr>
              <w:pStyle w:val="a7"/>
            </w:pPr>
            <w:r w:rsidRPr="00271E87">
              <w:t>2</w:t>
            </w:r>
          </w:p>
        </w:tc>
        <w:tc>
          <w:tcPr>
            <w:tcW w:w="6300" w:type="dxa"/>
          </w:tcPr>
          <w:p w14:paraId="7FA9AD8D" w14:textId="77777777" w:rsidR="00B54BBC" w:rsidRPr="00271E87" w:rsidRDefault="00B54BBC" w:rsidP="00B54BBC">
            <w:pPr>
              <w:pStyle w:val="a7"/>
            </w:pPr>
            <w:r w:rsidRPr="00271E87">
              <w:t>Will any of the participants be from vulnerable groups, e.g. children under 18, people with communication difficulties, patients in hospital?</w:t>
            </w:r>
          </w:p>
          <w:p w14:paraId="2B74031E" w14:textId="77777777" w:rsidR="00B54BBC" w:rsidRPr="00271E87" w:rsidRDefault="00B54BBC" w:rsidP="00B54BBC">
            <w:pPr>
              <w:pStyle w:val="a7"/>
            </w:pPr>
          </w:p>
          <w:p w14:paraId="1CA86A58" w14:textId="77777777" w:rsidR="00B54BBC" w:rsidRPr="00271E87" w:rsidRDefault="00B54BBC" w:rsidP="00B54BBC">
            <w:pPr>
              <w:pStyle w:val="a7"/>
            </w:pPr>
            <w:r w:rsidRPr="00271E87">
              <w:t xml:space="preserve">If yes, please specify:  _______________________   </w:t>
            </w:r>
          </w:p>
        </w:tc>
        <w:tc>
          <w:tcPr>
            <w:tcW w:w="720" w:type="dxa"/>
            <w:shd w:val="clear" w:color="auto" w:fill="D9D9D9" w:themeFill="background1" w:themeFillShade="D9"/>
          </w:tcPr>
          <w:p w14:paraId="040480A6" w14:textId="77777777" w:rsidR="00B54BBC" w:rsidRPr="00271E87" w:rsidRDefault="00B54BBC" w:rsidP="00B54BBC">
            <w:pPr>
              <w:pStyle w:val="a7"/>
            </w:pPr>
          </w:p>
        </w:tc>
        <w:tc>
          <w:tcPr>
            <w:tcW w:w="810" w:type="dxa"/>
          </w:tcPr>
          <w:p w14:paraId="3BC80924" w14:textId="77777777" w:rsidR="00B54BBC" w:rsidRPr="00271E87" w:rsidRDefault="00B54BBC" w:rsidP="00B54BBC">
            <w:pPr>
              <w:pStyle w:val="a7"/>
            </w:pPr>
          </w:p>
        </w:tc>
        <w:tc>
          <w:tcPr>
            <w:tcW w:w="805" w:type="dxa"/>
          </w:tcPr>
          <w:p w14:paraId="041383B2" w14:textId="77777777" w:rsidR="00B54BBC" w:rsidRPr="00271E87" w:rsidRDefault="00B54BBC" w:rsidP="00B54BBC">
            <w:pPr>
              <w:pStyle w:val="a7"/>
            </w:pPr>
          </w:p>
        </w:tc>
      </w:tr>
      <w:tr w:rsidR="00B54BBC" w:rsidRPr="00271E87" w14:paraId="6C907DE9" w14:textId="77777777" w:rsidTr="00595CDB">
        <w:tc>
          <w:tcPr>
            <w:tcW w:w="715" w:type="dxa"/>
          </w:tcPr>
          <w:p w14:paraId="2A0D61B7" w14:textId="77777777" w:rsidR="00B54BBC" w:rsidRPr="00271E87" w:rsidRDefault="00B54BBC" w:rsidP="00B54BBC">
            <w:pPr>
              <w:pStyle w:val="a7"/>
            </w:pPr>
            <w:r w:rsidRPr="00271E87">
              <w:t>3</w:t>
            </w:r>
          </w:p>
        </w:tc>
        <w:tc>
          <w:tcPr>
            <w:tcW w:w="6300" w:type="dxa"/>
          </w:tcPr>
          <w:p w14:paraId="5E6A7695" w14:textId="77777777" w:rsidR="00B54BBC" w:rsidRPr="00271E87" w:rsidRDefault="00B54BBC" w:rsidP="00B54BBC">
            <w:pPr>
              <w:pStyle w:val="a7"/>
            </w:pPr>
            <w:r w:rsidRPr="00271E87">
              <w:t>Will you tell participants that their participation is voluntary?</w:t>
            </w:r>
          </w:p>
        </w:tc>
        <w:tc>
          <w:tcPr>
            <w:tcW w:w="720" w:type="dxa"/>
          </w:tcPr>
          <w:p w14:paraId="35540873" w14:textId="77777777" w:rsidR="00B54BBC" w:rsidRPr="00271E87" w:rsidRDefault="00B54BBC" w:rsidP="00B54BBC">
            <w:pPr>
              <w:pStyle w:val="a7"/>
            </w:pPr>
          </w:p>
        </w:tc>
        <w:tc>
          <w:tcPr>
            <w:tcW w:w="810" w:type="dxa"/>
            <w:shd w:val="clear" w:color="auto" w:fill="D9D9D9" w:themeFill="background1" w:themeFillShade="D9"/>
          </w:tcPr>
          <w:p w14:paraId="73D4E0D7" w14:textId="77777777" w:rsidR="00B54BBC" w:rsidRPr="00271E87" w:rsidRDefault="00B54BBC" w:rsidP="00B54BBC">
            <w:pPr>
              <w:pStyle w:val="a7"/>
            </w:pPr>
          </w:p>
        </w:tc>
        <w:tc>
          <w:tcPr>
            <w:tcW w:w="805" w:type="dxa"/>
          </w:tcPr>
          <w:p w14:paraId="48C299BB" w14:textId="77777777" w:rsidR="00B54BBC" w:rsidRPr="00271E87" w:rsidRDefault="00B54BBC" w:rsidP="00B54BBC">
            <w:pPr>
              <w:pStyle w:val="a7"/>
            </w:pPr>
          </w:p>
        </w:tc>
      </w:tr>
      <w:tr w:rsidR="00B54BBC" w:rsidRPr="00271E87" w14:paraId="42DD32A1" w14:textId="77777777" w:rsidTr="00595CDB">
        <w:tc>
          <w:tcPr>
            <w:tcW w:w="715" w:type="dxa"/>
          </w:tcPr>
          <w:p w14:paraId="7E3B51D2" w14:textId="77777777" w:rsidR="00B54BBC" w:rsidRPr="00271E87" w:rsidRDefault="00B54BBC" w:rsidP="00B54BBC">
            <w:pPr>
              <w:pStyle w:val="a7"/>
            </w:pPr>
            <w:r w:rsidRPr="00271E87">
              <w:t>4</w:t>
            </w:r>
          </w:p>
        </w:tc>
        <w:tc>
          <w:tcPr>
            <w:tcW w:w="6300" w:type="dxa"/>
          </w:tcPr>
          <w:p w14:paraId="44BEE0FF" w14:textId="77777777" w:rsidR="00B54BBC" w:rsidRPr="00271E87" w:rsidRDefault="00B54BBC" w:rsidP="00B54BBC">
            <w:pPr>
              <w:pStyle w:val="a7"/>
            </w:pPr>
            <w:r w:rsidRPr="00271E87">
              <w:t>Will you obtain written consent for participation?</w:t>
            </w:r>
          </w:p>
        </w:tc>
        <w:tc>
          <w:tcPr>
            <w:tcW w:w="720" w:type="dxa"/>
          </w:tcPr>
          <w:p w14:paraId="69CA6C47" w14:textId="77777777" w:rsidR="00B54BBC" w:rsidRPr="00271E87" w:rsidRDefault="00B54BBC" w:rsidP="00B54BBC">
            <w:pPr>
              <w:pStyle w:val="a7"/>
            </w:pPr>
          </w:p>
        </w:tc>
        <w:tc>
          <w:tcPr>
            <w:tcW w:w="810" w:type="dxa"/>
            <w:shd w:val="clear" w:color="auto" w:fill="D9D9D9" w:themeFill="background1" w:themeFillShade="D9"/>
          </w:tcPr>
          <w:p w14:paraId="15A8D13D" w14:textId="77777777" w:rsidR="00B54BBC" w:rsidRPr="00271E87" w:rsidRDefault="00B54BBC" w:rsidP="00B54BBC">
            <w:pPr>
              <w:pStyle w:val="a7"/>
            </w:pPr>
          </w:p>
        </w:tc>
        <w:tc>
          <w:tcPr>
            <w:tcW w:w="805" w:type="dxa"/>
          </w:tcPr>
          <w:p w14:paraId="086FC4CA" w14:textId="77777777" w:rsidR="00B54BBC" w:rsidRPr="00271E87" w:rsidRDefault="00B54BBC" w:rsidP="00B54BBC">
            <w:pPr>
              <w:pStyle w:val="a7"/>
            </w:pPr>
          </w:p>
        </w:tc>
      </w:tr>
      <w:tr w:rsidR="00B54BBC" w:rsidRPr="00271E87" w14:paraId="0B68F5A0" w14:textId="77777777" w:rsidTr="00595CDB">
        <w:tc>
          <w:tcPr>
            <w:tcW w:w="715" w:type="dxa"/>
          </w:tcPr>
          <w:p w14:paraId="3AEC1BA3" w14:textId="77777777" w:rsidR="00B54BBC" w:rsidRPr="00271E87" w:rsidRDefault="00B54BBC" w:rsidP="00B54BBC">
            <w:pPr>
              <w:pStyle w:val="a7"/>
            </w:pPr>
            <w:r w:rsidRPr="00271E87">
              <w:t>5</w:t>
            </w:r>
          </w:p>
        </w:tc>
        <w:tc>
          <w:tcPr>
            <w:tcW w:w="6300" w:type="dxa"/>
          </w:tcPr>
          <w:p w14:paraId="0EED0B31" w14:textId="77777777" w:rsidR="00B54BBC" w:rsidRPr="00271E87" w:rsidRDefault="00B54BBC" w:rsidP="00B54BBC">
            <w:pPr>
              <w:pStyle w:val="a7"/>
            </w:pPr>
            <w:r w:rsidRPr="00271E87">
              <w:t>Will you tell participants that they may withdraw from the research at any time and for any reasons without penalty?</w:t>
            </w:r>
          </w:p>
        </w:tc>
        <w:tc>
          <w:tcPr>
            <w:tcW w:w="720" w:type="dxa"/>
          </w:tcPr>
          <w:p w14:paraId="36D31B83" w14:textId="77777777" w:rsidR="00B54BBC" w:rsidRPr="00271E87" w:rsidRDefault="00B54BBC" w:rsidP="00B54BBC">
            <w:pPr>
              <w:pStyle w:val="a7"/>
            </w:pPr>
          </w:p>
        </w:tc>
        <w:tc>
          <w:tcPr>
            <w:tcW w:w="810" w:type="dxa"/>
            <w:shd w:val="clear" w:color="auto" w:fill="D9D9D9" w:themeFill="background1" w:themeFillShade="D9"/>
          </w:tcPr>
          <w:p w14:paraId="5BD339B8" w14:textId="77777777" w:rsidR="00B54BBC" w:rsidRPr="00271E87" w:rsidRDefault="00B54BBC" w:rsidP="00B54BBC">
            <w:pPr>
              <w:pStyle w:val="a7"/>
            </w:pPr>
          </w:p>
        </w:tc>
        <w:tc>
          <w:tcPr>
            <w:tcW w:w="805" w:type="dxa"/>
          </w:tcPr>
          <w:p w14:paraId="515A2C79" w14:textId="77777777" w:rsidR="00B54BBC" w:rsidRPr="00271E87" w:rsidRDefault="00B54BBC" w:rsidP="00B54BBC">
            <w:pPr>
              <w:pStyle w:val="a7"/>
            </w:pPr>
          </w:p>
        </w:tc>
      </w:tr>
      <w:tr w:rsidR="00B54BBC" w:rsidRPr="00271E87" w14:paraId="6E0B36C3" w14:textId="77777777" w:rsidTr="00595CDB">
        <w:tc>
          <w:tcPr>
            <w:tcW w:w="715" w:type="dxa"/>
          </w:tcPr>
          <w:p w14:paraId="54A3C288" w14:textId="77777777" w:rsidR="00B54BBC" w:rsidRPr="00271E87" w:rsidRDefault="00B54BBC" w:rsidP="00B54BBC">
            <w:pPr>
              <w:pStyle w:val="a7"/>
            </w:pPr>
            <w:r w:rsidRPr="00271E87">
              <w:t>6</w:t>
            </w:r>
          </w:p>
        </w:tc>
        <w:tc>
          <w:tcPr>
            <w:tcW w:w="6300" w:type="dxa"/>
          </w:tcPr>
          <w:p w14:paraId="296AB938" w14:textId="77777777" w:rsidR="00B54BBC" w:rsidRPr="00271E87" w:rsidRDefault="00B54BBC" w:rsidP="00B54BBC">
            <w:pPr>
              <w:pStyle w:val="a7"/>
            </w:pPr>
            <w:r w:rsidRPr="00271E87">
              <w:t>Is there any realistic risk that any participants could experience either physical or psychological distress or discomfort?</w:t>
            </w:r>
          </w:p>
        </w:tc>
        <w:tc>
          <w:tcPr>
            <w:tcW w:w="720" w:type="dxa"/>
            <w:shd w:val="clear" w:color="auto" w:fill="D9D9D9" w:themeFill="background1" w:themeFillShade="D9"/>
          </w:tcPr>
          <w:p w14:paraId="7E505CB3" w14:textId="77777777" w:rsidR="00B54BBC" w:rsidRPr="00271E87" w:rsidRDefault="00B54BBC" w:rsidP="00B54BBC">
            <w:pPr>
              <w:pStyle w:val="a7"/>
            </w:pPr>
          </w:p>
        </w:tc>
        <w:tc>
          <w:tcPr>
            <w:tcW w:w="810" w:type="dxa"/>
          </w:tcPr>
          <w:p w14:paraId="6C014A8B" w14:textId="77777777" w:rsidR="00B54BBC" w:rsidRPr="00271E87" w:rsidRDefault="00B54BBC" w:rsidP="00B54BBC">
            <w:pPr>
              <w:pStyle w:val="a7"/>
            </w:pPr>
          </w:p>
        </w:tc>
        <w:tc>
          <w:tcPr>
            <w:tcW w:w="805" w:type="dxa"/>
          </w:tcPr>
          <w:p w14:paraId="08959895" w14:textId="77777777" w:rsidR="00B54BBC" w:rsidRPr="00271E87" w:rsidRDefault="00B54BBC" w:rsidP="00B54BBC">
            <w:pPr>
              <w:pStyle w:val="a7"/>
            </w:pPr>
          </w:p>
        </w:tc>
      </w:tr>
    </w:tbl>
    <w:p w14:paraId="3F40BE3E" w14:textId="77777777" w:rsidR="00B54BBC" w:rsidRPr="00271E87" w:rsidRDefault="00B54BBC" w:rsidP="00B54BBC"/>
    <w:p w14:paraId="31CF1D7A" w14:textId="77777777" w:rsidR="00B54BBC" w:rsidRPr="00271E87" w:rsidRDefault="00B54BBC" w:rsidP="00B54BBC">
      <w:pPr>
        <w:rPr>
          <w:b/>
        </w:rPr>
      </w:pPr>
      <w:r w:rsidRPr="00271E87">
        <w:rPr>
          <w:b/>
        </w:rPr>
        <w:t>Data Protection</w:t>
      </w:r>
    </w:p>
    <w:tbl>
      <w:tblPr>
        <w:tblStyle w:val="af5"/>
        <w:tblW w:w="0" w:type="auto"/>
        <w:tblLook w:val="04A0" w:firstRow="1" w:lastRow="0" w:firstColumn="1" w:lastColumn="0" w:noHBand="0" w:noVBand="1"/>
      </w:tblPr>
      <w:tblGrid>
        <w:gridCol w:w="694"/>
        <w:gridCol w:w="6025"/>
        <w:gridCol w:w="711"/>
        <w:gridCol w:w="792"/>
        <w:gridCol w:w="795"/>
      </w:tblGrid>
      <w:tr w:rsidR="00B54BBC" w:rsidRPr="00271E87" w14:paraId="4B25F0F7" w14:textId="77777777" w:rsidTr="00595CDB">
        <w:tc>
          <w:tcPr>
            <w:tcW w:w="715" w:type="dxa"/>
          </w:tcPr>
          <w:p w14:paraId="71AA99B3" w14:textId="77777777" w:rsidR="00B54BBC" w:rsidRPr="00271E87" w:rsidRDefault="00B54BBC" w:rsidP="00B54BBC">
            <w:pPr>
              <w:pStyle w:val="a7"/>
            </w:pPr>
          </w:p>
        </w:tc>
        <w:tc>
          <w:tcPr>
            <w:tcW w:w="6300" w:type="dxa"/>
          </w:tcPr>
          <w:p w14:paraId="38D753B3" w14:textId="77777777" w:rsidR="00B54BBC" w:rsidRPr="00271E87" w:rsidRDefault="00B54BBC" w:rsidP="00B54BBC">
            <w:pPr>
              <w:pStyle w:val="a7"/>
            </w:pPr>
          </w:p>
        </w:tc>
        <w:tc>
          <w:tcPr>
            <w:tcW w:w="720" w:type="dxa"/>
          </w:tcPr>
          <w:p w14:paraId="37B2D49E" w14:textId="77777777" w:rsidR="00B54BBC" w:rsidRPr="00271E87" w:rsidRDefault="00B54BBC" w:rsidP="00B54BBC">
            <w:pPr>
              <w:pStyle w:val="a7"/>
              <w:rPr>
                <w:b/>
              </w:rPr>
            </w:pPr>
            <w:r w:rsidRPr="00271E87">
              <w:rPr>
                <w:b/>
              </w:rPr>
              <w:t>Yes</w:t>
            </w:r>
          </w:p>
        </w:tc>
        <w:tc>
          <w:tcPr>
            <w:tcW w:w="810" w:type="dxa"/>
          </w:tcPr>
          <w:p w14:paraId="62937C06" w14:textId="77777777" w:rsidR="00B54BBC" w:rsidRPr="00271E87" w:rsidRDefault="00B54BBC" w:rsidP="00B54BBC">
            <w:pPr>
              <w:pStyle w:val="a7"/>
              <w:rPr>
                <w:b/>
              </w:rPr>
            </w:pPr>
            <w:r w:rsidRPr="00271E87">
              <w:rPr>
                <w:b/>
              </w:rPr>
              <w:t>No</w:t>
            </w:r>
          </w:p>
        </w:tc>
        <w:tc>
          <w:tcPr>
            <w:tcW w:w="805" w:type="dxa"/>
          </w:tcPr>
          <w:p w14:paraId="4F09EF16" w14:textId="77777777" w:rsidR="00B54BBC" w:rsidRPr="00271E87" w:rsidRDefault="00B54BBC" w:rsidP="00B54BBC">
            <w:pPr>
              <w:pStyle w:val="a7"/>
              <w:rPr>
                <w:b/>
              </w:rPr>
            </w:pPr>
            <w:r w:rsidRPr="00271E87">
              <w:rPr>
                <w:b/>
              </w:rPr>
              <w:t>N/A</w:t>
            </w:r>
          </w:p>
        </w:tc>
      </w:tr>
      <w:tr w:rsidR="00B54BBC" w:rsidRPr="00271E87" w14:paraId="5221FEB8" w14:textId="77777777" w:rsidTr="00595CDB">
        <w:tc>
          <w:tcPr>
            <w:tcW w:w="715" w:type="dxa"/>
          </w:tcPr>
          <w:p w14:paraId="099A02A2" w14:textId="77777777" w:rsidR="00B54BBC" w:rsidRPr="00271E87" w:rsidRDefault="00B54BBC" w:rsidP="00B54BBC">
            <w:pPr>
              <w:pStyle w:val="a7"/>
            </w:pPr>
            <w:r w:rsidRPr="00271E87">
              <w:t>7</w:t>
            </w:r>
          </w:p>
        </w:tc>
        <w:tc>
          <w:tcPr>
            <w:tcW w:w="6300" w:type="dxa"/>
          </w:tcPr>
          <w:p w14:paraId="7463BE97" w14:textId="77777777" w:rsidR="00B54BBC" w:rsidRPr="00271E87" w:rsidRDefault="00B54BBC" w:rsidP="00B54BBC">
            <w:pPr>
              <w:pStyle w:val="a7"/>
            </w:pPr>
            <w:r w:rsidRPr="00271E87">
              <w:t>Will any non-anonymised and/or personalized data be generated and/or stored?</w:t>
            </w:r>
          </w:p>
        </w:tc>
        <w:tc>
          <w:tcPr>
            <w:tcW w:w="720" w:type="dxa"/>
            <w:shd w:val="clear" w:color="auto" w:fill="D9D9D9" w:themeFill="background1" w:themeFillShade="D9"/>
          </w:tcPr>
          <w:p w14:paraId="31939A79" w14:textId="77777777" w:rsidR="00B54BBC" w:rsidRPr="00271E87" w:rsidRDefault="00B54BBC" w:rsidP="00B54BBC">
            <w:pPr>
              <w:pStyle w:val="a7"/>
            </w:pPr>
          </w:p>
        </w:tc>
        <w:tc>
          <w:tcPr>
            <w:tcW w:w="810" w:type="dxa"/>
          </w:tcPr>
          <w:p w14:paraId="0699D1ED" w14:textId="77777777" w:rsidR="00B54BBC" w:rsidRPr="00271E87" w:rsidRDefault="00B54BBC" w:rsidP="00B54BBC">
            <w:pPr>
              <w:pStyle w:val="a7"/>
            </w:pPr>
          </w:p>
        </w:tc>
        <w:tc>
          <w:tcPr>
            <w:tcW w:w="805" w:type="dxa"/>
          </w:tcPr>
          <w:p w14:paraId="56172CE4" w14:textId="77777777" w:rsidR="00B54BBC" w:rsidRPr="00271E87" w:rsidRDefault="00B54BBC" w:rsidP="00B54BBC">
            <w:pPr>
              <w:pStyle w:val="a7"/>
            </w:pPr>
          </w:p>
        </w:tc>
      </w:tr>
      <w:tr w:rsidR="00B54BBC" w:rsidRPr="00271E87" w14:paraId="71B7D521" w14:textId="77777777" w:rsidTr="00595CDB">
        <w:tc>
          <w:tcPr>
            <w:tcW w:w="715" w:type="dxa"/>
          </w:tcPr>
          <w:p w14:paraId="7D35B527" w14:textId="77777777" w:rsidR="00B54BBC" w:rsidRPr="00271E87" w:rsidRDefault="00B54BBC" w:rsidP="00B54BBC">
            <w:pPr>
              <w:pStyle w:val="a7"/>
            </w:pPr>
            <w:r w:rsidRPr="00271E87">
              <w:t>8</w:t>
            </w:r>
          </w:p>
        </w:tc>
        <w:tc>
          <w:tcPr>
            <w:tcW w:w="6300" w:type="dxa"/>
          </w:tcPr>
          <w:p w14:paraId="107390FB" w14:textId="77777777" w:rsidR="00B54BBC" w:rsidRPr="00271E87" w:rsidRDefault="00B54BBC" w:rsidP="00B54BBC">
            <w:pPr>
              <w:pStyle w:val="a7"/>
            </w:pPr>
            <w:r w:rsidRPr="00271E87">
              <w:t>Will you have access to documents containing sensitive data about living individuals?</w:t>
            </w:r>
          </w:p>
        </w:tc>
        <w:tc>
          <w:tcPr>
            <w:tcW w:w="720" w:type="dxa"/>
            <w:shd w:val="clear" w:color="auto" w:fill="D9D9D9" w:themeFill="background1" w:themeFillShade="D9"/>
          </w:tcPr>
          <w:p w14:paraId="3C8DB1BE" w14:textId="77777777" w:rsidR="00B54BBC" w:rsidRPr="00271E87" w:rsidRDefault="00B54BBC" w:rsidP="00B54BBC">
            <w:pPr>
              <w:pStyle w:val="a7"/>
            </w:pPr>
          </w:p>
        </w:tc>
        <w:tc>
          <w:tcPr>
            <w:tcW w:w="810" w:type="dxa"/>
            <w:shd w:val="clear" w:color="auto" w:fill="FFFFFF" w:themeFill="background1"/>
          </w:tcPr>
          <w:p w14:paraId="22E8A795" w14:textId="77777777" w:rsidR="00B54BBC" w:rsidRPr="00271E87" w:rsidRDefault="00B54BBC" w:rsidP="00B54BBC">
            <w:pPr>
              <w:pStyle w:val="a7"/>
            </w:pPr>
          </w:p>
        </w:tc>
        <w:tc>
          <w:tcPr>
            <w:tcW w:w="805" w:type="dxa"/>
          </w:tcPr>
          <w:p w14:paraId="5271C5A3" w14:textId="77777777" w:rsidR="00B54BBC" w:rsidRPr="00271E87" w:rsidRDefault="00B54BBC" w:rsidP="00B54BBC">
            <w:pPr>
              <w:pStyle w:val="a7"/>
            </w:pPr>
          </w:p>
        </w:tc>
      </w:tr>
    </w:tbl>
    <w:p w14:paraId="347847CD" w14:textId="77777777" w:rsidR="00B54BBC" w:rsidRPr="00271E87" w:rsidRDefault="00B54BBC" w:rsidP="00B54BBC"/>
    <w:p w14:paraId="05676435" w14:textId="77777777" w:rsidR="00B54BBC" w:rsidRPr="00271E87" w:rsidRDefault="00B54BBC" w:rsidP="00B54BBC">
      <w:pPr>
        <w:rPr>
          <w:b/>
        </w:rPr>
      </w:pPr>
      <w:r w:rsidRPr="00271E87">
        <w:rPr>
          <w:b/>
        </w:rPr>
        <w:t>Researcher Safety</w:t>
      </w:r>
    </w:p>
    <w:tbl>
      <w:tblPr>
        <w:tblStyle w:val="af5"/>
        <w:tblW w:w="0" w:type="auto"/>
        <w:tblLook w:val="04A0" w:firstRow="1" w:lastRow="0" w:firstColumn="1" w:lastColumn="0" w:noHBand="0" w:noVBand="1"/>
      </w:tblPr>
      <w:tblGrid>
        <w:gridCol w:w="700"/>
        <w:gridCol w:w="6021"/>
        <w:gridCol w:w="711"/>
        <w:gridCol w:w="791"/>
        <w:gridCol w:w="794"/>
      </w:tblGrid>
      <w:tr w:rsidR="00B54BBC" w:rsidRPr="00271E87" w14:paraId="24C13345" w14:textId="77777777" w:rsidTr="00595CDB">
        <w:tc>
          <w:tcPr>
            <w:tcW w:w="715" w:type="dxa"/>
          </w:tcPr>
          <w:p w14:paraId="6A7C0BD6" w14:textId="77777777" w:rsidR="00B54BBC" w:rsidRPr="00271E87" w:rsidRDefault="00B54BBC" w:rsidP="00B54BBC">
            <w:pPr>
              <w:pStyle w:val="a7"/>
            </w:pPr>
          </w:p>
        </w:tc>
        <w:tc>
          <w:tcPr>
            <w:tcW w:w="6300" w:type="dxa"/>
          </w:tcPr>
          <w:p w14:paraId="33DEEEA1" w14:textId="77777777" w:rsidR="00B54BBC" w:rsidRPr="00271E87" w:rsidRDefault="00B54BBC" w:rsidP="00B54BBC">
            <w:pPr>
              <w:pStyle w:val="a7"/>
            </w:pPr>
          </w:p>
        </w:tc>
        <w:tc>
          <w:tcPr>
            <w:tcW w:w="720" w:type="dxa"/>
          </w:tcPr>
          <w:p w14:paraId="0A7560D2" w14:textId="77777777" w:rsidR="00B54BBC" w:rsidRPr="00271E87" w:rsidRDefault="00B54BBC" w:rsidP="00B54BBC">
            <w:pPr>
              <w:pStyle w:val="a7"/>
              <w:rPr>
                <w:b/>
              </w:rPr>
            </w:pPr>
            <w:r w:rsidRPr="00271E87">
              <w:rPr>
                <w:b/>
              </w:rPr>
              <w:t>Yes</w:t>
            </w:r>
          </w:p>
        </w:tc>
        <w:tc>
          <w:tcPr>
            <w:tcW w:w="810" w:type="dxa"/>
          </w:tcPr>
          <w:p w14:paraId="541012F5" w14:textId="77777777" w:rsidR="00B54BBC" w:rsidRPr="00271E87" w:rsidRDefault="00B54BBC" w:rsidP="00B54BBC">
            <w:pPr>
              <w:pStyle w:val="a7"/>
              <w:rPr>
                <w:b/>
              </w:rPr>
            </w:pPr>
            <w:r w:rsidRPr="00271E87">
              <w:rPr>
                <w:b/>
              </w:rPr>
              <w:t>No</w:t>
            </w:r>
          </w:p>
        </w:tc>
        <w:tc>
          <w:tcPr>
            <w:tcW w:w="805" w:type="dxa"/>
          </w:tcPr>
          <w:p w14:paraId="07B42377" w14:textId="77777777" w:rsidR="00B54BBC" w:rsidRPr="00271E87" w:rsidRDefault="00B54BBC" w:rsidP="00B54BBC">
            <w:pPr>
              <w:pStyle w:val="a7"/>
              <w:rPr>
                <w:b/>
              </w:rPr>
            </w:pPr>
            <w:r w:rsidRPr="00271E87">
              <w:rPr>
                <w:b/>
              </w:rPr>
              <w:t>N/A</w:t>
            </w:r>
          </w:p>
        </w:tc>
      </w:tr>
      <w:tr w:rsidR="00B54BBC" w:rsidRPr="00271E87" w14:paraId="4C09B748" w14:textId="77777777" w:rsidTr="00595CDB">
        <w:tc>
          <w:tcPr>
            <w:tcW w:w="715" w:type="dxa"/>
          </w:tcPr>
          <w:p w14:paraId="22D8A9E5" w14:textId="77777777" w:rsidR="00B54BBC" w:rsidRPr="00271E87" w:rsidRDefault="00B54BBC" w:rsidP="00B54BBC">
            <w:pPr>
              <w:pStyle w:val="a7"/>
            </w:pPr>
            <w:r w:rsidRPr="00271E87">
              <w:t>9</w:t>
            </w:r>
          </w:p>
        </w:tc>
        <w:tc>
          <w:tcPr>
            <w:tcW w:w="6300" w:type="dxa"/>
          </w:tcPr>
          <w:p w14:paraId="6CFA8922" w14:textId="77777777" w:rsidR="00B54BBC" w:rsidRPr="00271E87" w:rsidRDefault="00B54BBC" w:rsidP="00B54BBC">
            <w:pPr>
              <w:pStyle w:val="a7"/>
            </w:pPr>
            <w:r w:rsidRPr="00271E87">
              <w:t>Will you be exposed to any risks greater than those encountered in their normal study/working life? E.g. operation of non-standard equipment or extended</w:t>
            </w:r>
          </w:p>
        </w:tc>
        <w:tc>
          <w:tcPr>
            <w:tcW w:w="720" w:type="dxa"/>
            <w:shd w:val="clear" w:color="auto" w:fill="D9D9D9" w:themeFill="background1" w:themeFillShade="D9"/>
          </w:tcPr>
          <w:p w14:paraId="626BE079" w14:textId="77777777" w:rsidR="00B54BBC" w:rsidRPr="00271E87" w:rsidRDefault="00B54BBC" w:rsidP="00B54BBC">
            <w:pPr>
              <w:pStyle w:val="a7"/>
            </w:pPr>
          </w:p>
        </w:tc>
        <w:tc>
          <w:tcPr>
            <w:tcW w:w="810" w:type="dxa"/>
          </w:tcPr>
          <w:p w14:paraId="5F8F7D36" w14:textId="77777777" w:rsidR="00B54BBC" w:rsidRPr="00271E87" w:rsidRDefault="00B54BBC" w:rsidP="00B54BBC">
            <w:pPr>
              <w:pStyle w:val="a7"/>
            </w:pPr>
          </w:p>
        </w:tc>
        <w:tc>
          <w:tcPr>
            <w:tcW w:w="805" w:type="dxa"/>
          </w:tcPr>
          <w:p w14:paraId="1EC3791B" w14:textId="77777777" w:rsidR="00B54BBC" w:rsidRPr="00271E87" w:rsidRDefault="00B54BBC" w:rsidP="00B54BBC">
            <w:pPr>
              <w:pStyle w:val="a7"/>
            </w:pPr>
          </w:p>
        </w:tc>
      </w:tr>
      <w:tr w:rsidR="00B54BBC" w:rsidRPr="00271E87" w14:paraId="0C6ED96D" w14:textId="77777777" w:rsidTr="00595CDB">
        <w:tc>
          <w:tcPr>
            <w:tcW w:w="715" w:type="dxa"/>
          </w:tcPr>
          <w:p w14:paraId="2BC92105" w14:textId="77777777" w:rsidR="00B54BBC" w:rsidRPr="00271E87" w:rsidRDefault="00B54BBC" w:rsidP="00B54BBC">
            <w:pPr>
              <w:pStyle w:val="a7"/>
            </w:pPr>
            <w:r w:rsidRPr="00271E87">
              <w:t>10</w:t>
            </w:r>
          </w:p>
        </w:tc>
        <w:tc>
          <w:tcPr>
            <w:tcW w:w="6300" w:type="dxa"/>
          </w:tcPr>
          <w:p w14:paraId="5E048AD1" w14:textId="77777777" w:rsidR="00B54BBC" w:rsidRPr="00271E87" w:rsidRDefault="00B54BBC" w:rsidP="00B54BBC">
            <w:pPr>
              <w:pStyle w:val="a7"/>
            </w:pPr>
            <w:r w:rsidRPr="00271E87">
              <w:t>Will you be exposed to highly addictive or illegal activities (e.g. gambling, drugs) during the research?</w:t>
            </w:r>
          </w:p>
        </w:tc>
        <w:tc>
          <w:tcPr>
            <w:tcW w:w="720" w:type="dxa"/>
            <w:shd w:val="clear" w:color="auto" w:fill="D9D9D9" w:themeFill="background1" w:themeFillShade="D9"/>
          </w:tcPr>
          <w:p w14:paraId="6F4E5122" w14:textId="77777777" w:rsidR="00B54BBC" w:rsidRPr="00271E87" w:rsidRDefault="00B54BBC" w:rsidP="00B54BBC">
            <w:pPr>
              <w:pStyle w:val="a7"/>
            </w:pPr>
          </w:p>
        </w:tc>
        <w:tc>
          <w:tcPr>
            <w:tcW w:w="810" w:type="dxa"/>
            <w:shd w:val="clear" w:color="auto" w:fill="FFFFFF" w:themeFill="background1"/>
          </w:tcPr>
          <w:p w14:paraId="2A8B840F" w14:textId="77777777" w:rsidR="00B54BBC" w:rsidRPr="00271E87" w:rsidRDefault="00B54BBC" w:rsidP="00B54BBC">
            <w:pPr>
              <w:pStyle w:val="a7"/>
            </w:pPr>
          </w:p>
        </w:tc>
        <w:tc>
          <w:tcPr>
            <w:tcW w:w="805" w:type="dxa"/>
          </w:tcPr>
          <w:p w14:paraId="4555ECEB" w14:textId="77777777" w:rsidR="00B54BBC" w:rsidRPr="00271E87" w:rsidRDefault="00B54BBC" w:rsidP="00B54BBC">
            <w:pPr>
              <w:pStyle w:val="a7"/>
            </w:pPr>
          </w:p>
        </w:tc>
      </w:tr>
    </w:tbl>
    <w:p w14:paraId="1397ED36" w14:textId="77777777" w:rsidR="00B54BBC" w:rsidRPr="00271E87" w:rsidRDefault="00B54BBC" w:rsidP="00B54BBC"/>
    <w:p w14:paraId="4673F673" w14:textId="77777777" w:rsidR="00B54BBC" w:rsidRPr="00271E87" w:rsidRDefault="00B54BBC" w:rsidP="00B54BBC"/>
    <w:tbl>
      <w:tblPr>
        <w:tblStyle w:val="af5"/>
        <w:tblW w:w="0" w:type="auto"/>
        <w:tblLook w:val="04A0" w:firstRow="1" w:lastRow="0" w:firstColumn="1" w:lastColumn="0" w:noHBand="0" w:noVBand="1"/>
      </w:tblPr>
      <w:tblGrid>
        <w:gridCol w:w="9017"/>
      </w:tblGrid>
      <w:tr w:rsidR="00B54BBC" w:rsidRPr="00271E87" w14:paraId="1ED8A968" w14:textId="77777777" w:rsidTr="00595CDB">
        <w:trPr>
          <w:trHeight w:val="5750"/>
        </w:trPr>
        <w:tc>
          <w:tcPr>
            <w:tcW w:w="9350" w:type="dxa"/>
          </w:tcPr>
          <w:p w14:paraId="69C27EB4" w14:textId="77777777" w:rsidR="00B54BBC" w:rsidRPr="00271E87" w:rsidRDefault="00B54BBC" w:rsidP="00B54BBC">
            <w:pPr>
              <w:pStyle w:val="a7"/>
            </w:pPr>
            <w:r w:rsidRPr="00271E87">
              <w:lastRenderedPageBreak/>
              <w:t>Please explain how the identified potential research ethics issue will be handled.</w:t>
            </w:r>
          </w:p>
          <w:p w14:paraId="6583B2EE" w14:textId="77777777" w:rsidR="00B54BBC" w:rsidRPr="00271E87" w:rsidRDefault="00B54BBC" w:rsidP="00B54BBC">
            <w:pPr>
              <w:pStyle w:val="a7"/>
            </w:pPr>
          </w:p>
          <w:p w14:paraId="087431C0" w14:textId="77777777" w:rsidR="00B54BBC" w:rsidRPr="00271E87" w:rsidRDefault="00B54BBC" w:rsidP="00B54BBC">
            <w:pPr>
              <w:pStyle w:val="a7"/>
            </w:pPr>
          </w:p>
          <w:p w14:paraId="6CA54BB1" w14:textId="77777777" w:rsidR="00B54BBC" w:rsidRPr="00271E87" w:rsidRDefault="00B54BBC" w:rsidP="00B54BBC">
            <w:pPr>
              <w:pStyle w:val="a7"/>
            </w:pPr>
          </w:p>
          <w:p w14:paraId="1C55C74E" w14:textId="77777777" w:rsidR="00B54BBC" w:rsidRPr="00271E87" w:rsidRDefault="00B54BBC" w:rsidP="00B54BBC">
            <w:pPr>
              <w:pStyle w:val="a7"/>
            </w:pPr>
          </w:p>
          <w:p w14:paraId="21CBB482" w14:textId="77777777" w:rsidR="00B54BBC" w:rsidRPr="00271E87" w:rsidRDefault="00B54BBC" w:rsidP="00B54BBC">
            <w:pPr>
              <w:pStyle w:val="a7"/>
            </w:pPr>
          </w:p>
        </w:tc>
      </w:tr>
      <w:tr w:rsidR="00B54BBC" w:rsidRPr="00271E87" w14:paraId="6FD1F512" w14:textId="77777777" w:rsidTr="00595CDB">
        <w:trPr>
          <w:trHeight w:val="2240"/>
        </w:trPr>
        <w:tc>
          <w:tcPr>
            <w:tcW w:w="9350" w:type="dxa"/>
          </w:tcPr>
          <w:p w14:paraId="78E7CDE0" w14:textId="77777777" w:rsidR="00B54BBC" w:rsidRPr="00271E87" w:rsidRDefault="00B54BBC" w:rsidP="00B54BBC">
            <w:pPr>
              <w:pStyle w:val="a7"/>
            </w:pPr>
            <w:r w:rsidRPr="00271E87">
              <w:t>Any other issues?</w:t>
            </w:r>
          </w:p>
        </w:tc>
      </w:tr>
    </w:tbl>
    <w:p w14:paraId="64B3A68D" w14:textId="77777777" w:rsidR="00B54BBC" w:rsidRPr="00271E87" w:rsidRDefault="00B54BBC" w:rsidP="00B54BBC"/>
    <w:p w14:paraId="5B096888" w14:textId="77777777" w:rsidR="00B54BBC" w:rsidRPr="00271E87" w:rsidRDefault="00B54BBC" w:rsidP="00B54BBC">
      <w:pPr>
        <w:rPr>
          <w:b/>
        </w:rPr>
      </w:pPr>
      <w:r w:rsidRPr="00271E87">
        <w:rPr>
          <w:b/>
        </w:rPr>
        <w:t>Declaration</w:t>
      </w:r>
    </w:p>
    <w:tbl>
      <w:tblPr>
        <w:tblStyle w:val="af5"/>
        <w:tblW w:w="0" w:type="auto"/>
        <w:tblLook w:val="04A0" w:firstRow="1" w:lastRow="0" w:firstColumn="1" w:lastColumn="0" w:noHBand="0" w:noVBand="1"/>
      </w:tblPr>
      <w:tblGrid>
        <w:gridCol w:w="4507"/>
        <w:gridCol w:w="4510"/>
      </w:tblGrid>
      <w:tr w:rsidR="00B54BBC" w:rsidRPr="00271E87" w14:paraId="10147C8E" w14:textId="77777777" w:rsidTr="00595CDB">
        <w:tc>
          <w:tcPr>
            <w:tcW w:w="4675" w:type="dxa"/>
          </w:tcPr>
          <w:p w14:paraId="12FC062C" w14:textId="77777777" w:rsidR="00B54BBC" w:rsidRPr="00271E87" w:rsidRDefault="00B54BBC" w:rsidP="00B54BBC">
            <w:pPr>
              <w:pStyle w:val="a7"/>
              <w:rPr>
                <w:b/>
                <w:bCs/>
              </w:rPr>
            </w:pPr>
            <w:r w:rsidRPr="00271E87">
              <w:rPr>
                <w:b/>
                <w:bCs/>
              </w:rPr>
              <w:t>Student</w:t>
            </w:r>
          </w:p>
          <w:p w14:paraId="69857483" w14:textId="77777777" w:rsidR="00B54BBC" w:rsidRPr="00271E87" w:rsidRDefault="00B54BBC" w:rsidP="00B54BBC">
            <w:pPr>
              <w:pStyle w:val="a7"/>
            </w:pPr>
          </w:p>
          <w:p w14:paraId="3FD3BE13" w14:textId="77777777" w:rsidR="00B54BBC" w:rsidRPr="00271E87" w:rsidRDefault="00B54BBC" w:rsidP="00B54BBC">
            <w:pPr>
              <w:pStyle w:val="a7"/>
            </w:pPr>
            <w:r w:rsidRPr="00271E87">
              <w:t>I have read the instruction carefully and reported honestly the potential ethics issues about the project.</w:t>
            </w:r>
          </w:p>
          <w:p w14:paraId="392FBBBD" w14:textId="77777777" w:rsidR="00B54BBC" w:rsidRPr="00271E87" w:rsidRDefault="00B54BBC" w:rsidP="00B54BBC">
            <w:pPr>
              <w:pStyle w:val="a7"/>
            </w:pPr>
          </w:p>
          <w:p w14:paraId="77421D85" w14:textId="77777777" w:rsidR="00B54BBC" w:rsidRPr="00271E87" w:rsidRDefault="00B54BBC" w:rsidP="00B54BBC">
            <w:pPr>
              <w:pStyle w:val="a7"/>
            </w:pPr>
          </w:p>
          <w:p w14:paraId="3E736BAE" w14:textId="77777777" w:rsidR="00B54BBC" w:rsidRPr="00271E87" w:rsidRDefault="00B54BBC" w:rsidP="00B54BBC">
            <w:pPr>
              <w:pStyle w:val="a7"/>
            </w:pPr>
          </w:p>
          <w:p w14:paraId="6CF6CF7F" w14:textId="77777777" w:rsidR="00B54BBC" w:rsidRPr="00271E87" w:rsidRDefault="00B54BBC" w:rsidP="00B54BBC">
            <w:pPr>
              <w:pStyle w:val="a7"/>
            </w:pPr>
          </w:p>
          <w:p w14:paraId="53831A72" w14:textId="77777777" w:rsidR="00B54BBC" w:rsidRPr="00271E87" w:rsidRDefault="00B54BBC" w:rsidP="00B54BBC">
            <w:pPr>
              <w:pStyle w:val="a7"/>
            </w:pPr>
            <w:r w:rsidRPr="00271E87">
              <w:rPr>
                <w:rFonts w:hint="eastAsia"/>
              </w:rPr>
              <w:t>─────────────</w:t>
            </w:r>
          </w:p>
          <w:p w14:paraId="679A630D" w14:textId="77777777" w:rsidR="00B54BBC" w:rsidRPr="00271E87" w:rsidRDefault="00B54BBC" w:rsidP="00B54BBC">
            <w:pPr>
              <w:pStyle w:val="a7"/>
            </w:pPr>
            <w:r w:rsidRPr="00271E87">
              <w:t>Date:</w:t>
            </w:r>
          </w:p>
        </w:tc>
        <w:tc>
          <w:tcPr>
            <w:tcW w:w="4675" w:type="dxa"/>
          </w:tcPr>
          <w:p w14:paraId="28D6C92F" w14:textId="77777777" w:rsidR="00B54BBC" w:rsidRPr="00271E87" w:rsidRDefault="00B54BBC" w:rsidP="00B54BBC">
            <w:pPr>
              <w:pStyle w:val="a7"/>
              <w:rPr>
                <w:b/>
                <w:bCs/>
              </w:rPr>
            </w:pPr>
            <w:r w:rsidRPr="00271E87">
              <w:rPr>
                <w:b/>
                <w:bCs/>
              </w:rPr>
              <w:t>Supervisor</w:t>
            </w:r>
          </w:p>
          <w:p w14:paraId="52F0D349" w14:textId="77777777" w:rsidR="00B54BBC" w:rsidRPr="00271E87" w:rsidRDefault="00B54BBC" w:rsidP="00B54BBC">
            <w:pPr>
              <w:pStyle w:val="a7"/>
            </w:pPr>
          </w:p>
          <w:p w14:paraId="7BE66EBC" w14:textId="77777777" w:rsidR="00B54BBC" w:rsidRPr="00271E87" w:rsidRDefault="00B54BBC" w:rsidP="00B54BBC">
            <w:pPr>
              <w:pStyle w:val="a7"/>
            </w:pPr>
            <w:r w:rsidRPr="00271E87">
              <w:t>To the best of my knowledge, the student has reported honestly the potential ethics issues about his/her project.</w:t>
            </w:r>
          </w:p>
          <w:p w14:paraId="52330C9F" w14:textId="77777777" w:rsidR="00B54BBC" w:rsidRPr="00271E87" w:rsidRDefault="00B54BBC" w:rsidP="00B54BBC">
            <w:pPr>
              <w:pStyle w:val="a7"/>
            </w:pPr>
          </w:p>
          <w:p w14:paraId="0B780003" w14:textId="77777777" w:rsidR="00B54BBC" w:rsidRPr="00271E87" w:rsidRDefault="00B54BBC" w:rsidP="00B54BBC">
            <w:pPr>
              <w:pStyle w:val="a7"/>
            </w:pPr>
          </w:p>
          <w:p w14:paraId="15A53B2C" w14:textId="77777777" w:rsidR="00B54BBC" w:rsidRPr="00271E87" w:rsidRDefault="00B54BBC" w:rsidP="00B54BBC">
            <w:pPr>
              <w:pStyle w:val="a7"/>
            </w:pPr>
          </w:p>
          <w:p w14:paraId="7EDBD6C8" w14:textId="77777777" w:rsidR="00B54BBC" w:rsidRPr="00271E87" w:rsidRDefault="00B54BBC" w:rsidP="00B54BBC">
            <w:pPr>
              <w:pStyle w:val="a7"/>
            </w:pPr>
          </w:p>
          <w:p w14:paraId="52CBA1A7" w14:textId="77777777" w:rsidR="00B54BBC" w:rsidRPr="00271E87" w:rsidRDefault="00B54BBC" w:rsidP="00B54BBC">
            <w:pPr>
              <w:pStyle w:val="a7"/>
            </w:pPr>
            <w:r w:rsidRPr="00271E87">
              <w:rPr>
                <w:rFonts w:hint="eastAsia"/>
              </w:rPr>
              <w:t>─────────────</w:t>
            </w:r>
          </w:p>
          <w:p w14:paraId="69056C31" w14:textId="77777777" w:rsidR="00B54BBC" w:rsidRPr="00271E87" w:rsidRDefault="00B54BBC" w:rsidP="00B54BBC">
            <w:pPr>
              <w:pStyle w:val="a7"/>
            </w:pPr>
            <w:r w:rsidRPr="00271E87">
              <w:t>Date:</w:t>
            </w:r>
          </w:p>
        </w:tc>
      </w:tr>
    </w:tbl>
    <w:p w14:paraId="391FECC3" w14:textId="77777777" w:rsidR="00B54BBC" w:rsidRPr="00271E87" w:rsidRDefault="00B54BBC" w:rsidP="00B54BBC">
      <w:pPr>
        <w:rPr>
          <w:sz w:val="16"/>
          <w:szCs w:val="16"/>
        </w:rPr>
      </w:pPr>
    </w:p>
    <w:p w14:paraId="78793A58" w14:textId="6AAA6195" w:rsidR="00B54BBC" w:rsidRPr="00271E87" w:rsidRDefault="00B54BBC" w:rsidP="00B54BBC">
      <w:pPr>
        <w:rPr>
          <w:sz w:val="18"/>
          <w:szCs w:val="18"/>
        </w:rPr>
      </w:pPr>
      <w:r w:rsidRPr="00271E87">
        <w:rPr>
          <w:sz w:val="16"/>
          <w:szCs w:val="16"/>
        </w:rPr>
        <w:t xml:space="preserve">This form is largely based on the ethical approval documents from Cardiff University </w:t>
      </w:r>
      <w:hyperlink r:id="rId18" w:history="1">
        <w:r w:rsidRPr="00271E87">
          <w:rPr>
            <w:rStyle w:val="a5"/>
            <w:sz w:val="16"/>
            <w:szCs w:val="16"/>
          </w:rPr>
          <w:t>https://www.cs.cf.ac.uk/ethics/</w:t>
        </w:r>
      </w:hyperlink>
      <w:r w:rsidRPr="00271E87">
        <w:rPr>
          <w:sz w:val="16"/>
          <w:szCs w:val="16"/>
        </w:rPr>
        <w:t xml:space="preserve"> and University of Glasgow </w:t>
      </w:r>
      <w:hyperlink r:id="rId19" w:history="1">
        <w:r w:rsidRPr="00271E87">
          <w:rPr>
            <w:rStyle w:val="a5"/>
            <w:sz w:val="16"/>
            <w:szCs w:val="16"/>
          </w:rPr>
          <w:t>http://www.dcs.gla.ac.uk/ethics/</w:t>
        </w:r>
      </w:hyperlink>
      <w:r w:rsidRPr="00271E87">
        <w:rPr>
          <w:sz w:val="16"/>
          <w:szCs w:val="16"/>
        </w:rPr>
        <w:t xml:space="preserve"> </w:t>
      </w:r>
    </w:p>
    <w:p w14:paraId="7B2D2E5A" w14:textId="77777777" w:rsidR="004C2938" w:rsidRPr="00271E87" w:rsidRDefault="004C2938" w:rsidP="004C2938">
      <w:pPr>
        <w:pStyle w:val="Heading1withoutnumbering"/>
      </w:pPr>
      <w:bookmarkStart w:id="56" w:name="_Toc206691741"/>
      <w:r w:rsidRPr="00271E87">
        <w:lastRenderedPageBreak/>
        <w:t>Appendix B. Reflection</w:t>
      </w:r>
      <w:bookmarkEnd w:id="56"/>
    </w:p>
    <w:p w14:paraId="0F583D9E" w14:textId="77777777" w:rsidR="004C2938" w:rsidRPr="00271E87" w:rsidRDefault="004C2938" w:rsidP="004C2938">
      <w:r w:rsidRPr="00271E87">
        <w:t>Reflect on the progress of the yearly project. Can use first person pronoun to write.</w:t>
      </w:r>
    </w:p>
    <w:p w14:paraId="474080E2" w14:textId="77777777" w:rsidR="004C2938" w:rsidRPr="00271E87" w:rsidRDefault="004C2938" w:rsidP="004C2938">
      <w:r w:rsidRPr="00271E87">
        <w:t>This appendix is required!</w:t>
      </w:r>
    </w:p>
    <w:p w14:paraId="30BAA5A5" w14:textId="24AE19AD" w:rsidR="006E780C" w:rsidRPr="00271E87" w:rsidRDefault="006E780C" w:rsidP="006E780C">
      <w:pPr>
        <w:pStyle w:val="Heading1withoutnumbering"/>
      </w:pPr>
      <w:bookmarkStart w:id="57" w:name="_Toc206691742"/>
      <w:r w:rsidRPr="00271E87">
        <w:lastRenderedPageBreak/>
        <w:t xml:space="preserve">Appendix </w:t>
      </w:r>
      <w:r w:rsidR="004C2938" w:rsidRPr="00271E87">
        <w:t>C</w:t>
      </w:r>
      <w:r w:rsidRPr="00271E87">
        <w:t xml:space="preserve">. </w:t>
      </w:r>
      <w:bookmarkEnd w:id="54"/>
      <w:bookmarkEnd w:id="55"/>
      <w:r w:rsidR="004C2938" w:rsidRPr="00271E87">
        <w:t>Declaration of the Use of Generative AI in FYP</w:t>
      </w:r>
      <w:bookmarkEnd w:id="57"/>
    </w:p>
    <w:p w14:paraId="650ED7EE" w14:textId="77777777" w:rsidR="004C2938" w:rsidRPr="00271E87" w:rsidRDefault="004C2938" w:rsidP="004C2938">
      <w:pPr>
        <w:rPr>
          <w:rFonts w:ascii="Cambria" w:hAnsi="Cambria"/>
          <w:i/>
          <w:iCs/>
          <w:szCs w:val="22"/>
        </w:rPr>
      </w:pPr>
      <w:r w:rsidRPr="00271E87">
        <w:rPr>
          <w:rFonts w:ascii="Cambria" w:hAnsi="Cambria"/>
          <w:i/>
          <w:iCs/>
          <w:szCs w:val="22"/>
        </w:rPr>
        <w:t>Please make sure you understand the policy about using generative AI, and such use must be explicitly acknowledged. The teacher/supervisor responsible for the assessment will provide specific guidance regarding acceptable usage. Failure to follow the rules for your work constitutes academic dishonesty.</w:t>
      </w:r>
    </w:p>
    <w:tbl>
      <w:tblPr>
        <w:tblStyle w:val="af5"/>
        <w:tblW w:w="9781" w:type="dxa"/>
        <w:tblLook w:val="04A0" w:firstRow="1" w:lastRow="0" w:firstColumn="1" w:lastColumn="0" w:noHBand="0" w:noVBand="1"/>
      </w:tblPr>
      <w:tblGrid>
        <w:gridCol w:w="4820"/>
        <w:gridCol w:w="4847"/>
        <w:gridCol w:w="114"/>
      </w:tblGrid>
      <w:tr w:rsidR="004C2938" w:rsidRPr="00271E87" w14:paraId="1D3BA3F1" w14:textId="77777777" w:rsidTr="00F4174C">
        <w:trPr>
          <w:gridAfter w:val="1"/>
          <w:wAfter w:w="114" w:type="dxa"/>
          <w:trHeight w:val="448"/>
        </w:trPr>
        <w:tc>
          <w:tcPr>
            <w:tcW w:w="9667" w:type="dxa"/>
            <w:gridSpan w:val="2"/>
            <w:tcBorders>
              <w:top w:val="nil"/>
              <w:left w:val="nil"/>
              <w:bottom w:val="nil"/>
              <w:right w:val="nil"/>
            </w:tcBorders>
          </w:tcPr>
          <w:p w14:paraId="057EC42B" w14:textId="77777777" w:rsidR="004C2938" w:rsidRPr="00271E87" w:rsidRDefault="004C2938" w:rsidP="00F4174C">
            <w:pPr>
              <w:rPr>
                <w:rFonts w:ascii="Cambria" w:hAnsi="Cambria"/>
                <w:color w:val="0432FF"/>
                <w:szCs w:val="22"/>
              </w:rPr>
            </w:pPr>
            <w:r w:rsidRPr="00271E87">
              <w:rPr>
                <w:rFonts w:ascii="Cambria" w:hAnsi="Cambria"/>
                <w:color w:val="0432FF"/>
                <w:szCs w:val="22"/>
              </w:rPr>
              <w:t>Please tick either one below.</w:t>
            </w:r>
          </w:p>
          <w:p w14:paraId="6B385F04" w14:textId="77777777" w:rsidR="004C2938" w:rsidRPr="00271E87" w:rsidRDefault="004C2938" w:rsidP="00F4174C">
            <w:pPr>
              <w:rPr>
                <w:rFonts w:ascii="Cambria" w:hAnsi="Cambria"/>
                <w:color w:val="0432FF"/>
                <w:szCs w:val="22"/>
              </w:rPr>
            </w:pPr>
            <w:r w:rsidRPr="00271E87">
              <w:rPr>
                <w:rFonts w:ascii="Segoe UI Symbol" w:hAnsi="Segoe UI Symbol" w:cs="Segoe UI Symbol"/>
                <w:color w:val="0432FF"/>
                <w:szCs w:val="22"/>
              </w:rPr>
              <w:t>☐</w:t>
            </w:r>
            <w:r w:rsidRPr="00271E87">
              <w:rPr>
                <w:rFonts w:ascii="Cambria" w:hAnsi="Cambria" w:cs="Segoe UI Symbol"/>
                <w:color w:val="0432FF"/>
                <w:szCs w:val="22"/>
              </w:rPr>
              <w:tab/>
            </w:r>
            <w:r w:rsidRPr="00271E87">
              <w:rPr>
                <w:rFonts w:ascii="Cambria" w:hAnsi="Cambria"/>
                <w:color w:val="0432FF"/>
                <w:szCs w:val="22"/>
              </w:rPr>
              <w:t>I have used generative AI in this assessment work</w:t>
            </w:r>
          </w:p>
          <w:p w14:paraId="6CA1FB89" w14:textId="77777777" w:rsidR="004C2938" w:rsidRPr="00271E87" w:rsidRDefault="004C2938" w:rsidP="00F4174C">
            <w:pPr>
              <w:rPr>
                <w:rFonts w:ascii="Cambria" w:hAnsi="Cambria"/>
                <w:color w:val="0432FF"/>
                <w:szCs w:val="22"/>
              </w:rPr>
            </w:pPr>
            <w:r w:rsidRPr="00271E87">
              <w:rPr>
                <w:rFonts w:ascii="Segoe UI Symbol" w:hAnsi="Segoe UI Symbol" w:cs="Segoe UI Symbol"/>
                <w:color w:val="0432FF"/>
                <w:szCs w:val="22"/>
              </w:rPr>
              <w:t>☐</w:t>
            </w:r>
            <w:r w:rsidRPr="00271E87">
              <w:rPr>
                <w:rFonts w:ascii="Cambria" w:hAnsi="Cambria" w:cs="Segoe UI Symbol"/>
                <w:color w:val="0432FF"/>
                <w:szCs w:val="22"/>
              </w:rPr>
              <w:tab/>
            </w:r>
            <w:r w:rsidRPr="00271E87">
              <w:rPr>
                <w:rFonts w:ascii="Cambria" w:hAnsi="Cambria"/>
                <w:color w:val="0432FF"/>
                <w:szCs w:val="22"/>
              </w:rPr>
              <w:t>I did not use generative AI in this assessment work (please go to sign)</w:t>
            </w:r>
          </w:p>
        </w:tc>
      </w:tr>
      <w:tr w:rsidR="004C2938" w:rsidRPr="00271E87" w14:paraId="33142CDA" w14:textId="77777777" w:rsidTr="00F4174C">
        <w:trPr>
          <w:trHeight w:val="721"/>
        </w:trPr>
        <w:tc>
          <w:tcPr>
            <w:tcW w:w="4820" w:type="dxa"/>
            <w:tcBorders>
              <w:top w:val="nil"/>
              <w:left w:val="nil"/>
              <w:bottom w:val="nil"/>
              <w:right w:val="nil"/>
            </w:tcBorders>
            <w:vAlign w:val="center"/>
          </w:tcPr>
          <w:p w14:paraId="140D210E" w14:textId="77777777" w:rsidR="004C2938" w:rsidRPr="00271E87" w:rsidRDefault="004C2938" w:rsidP="00F4174C">
            <w:pPr>
              <w:rPr>
                <w:rFonts w:ascii="Cambria" w:hAnsi="Cambria"/>
                <w:szCs w:val="22"/>
              </w:rPr>
            </w:pPr>
            <w:r w:rsidRPr="00271E87">
              <w:rPr>
                <w:rFonts w:ascii="Cambria" w:hAnsi="Cambria"/>
                <w:szCs w:val="22"/>
              </w:rPr>
              <w:t>Generative AI tool used (</w:t>
            </w:r>
            <w:r w:rsidRPr="00271E87">
              <w:rPr>
                <w:rFonts w:ascii="Cambria" w:hAnsi="Cambria"/>
                <w:i/>
                <w:iCs/>
                <w:szCs w:val="22"/>
              </w:rPr>
              <w:t>name and version</w:t>
            </w:r>
            <w:r w:rsidRPr="00271E87">
              <w:rPr>
                <w:rFonts w:ascii="Cambria" w:hAnsi="Cambria"/>
                <w:szCs w:val="22"/>
              </w:rPr>
              <w:t>):</w:t>
            </w:r>
          </w:p>
        </w:tc>
        <w:tc>
          <w:tcPr>
            <w:tcW w:w="4961" w:type="dxa"/>
            <w:gridSpan w:val="2"/>
            <w:tcBorders>
              <w:top w:val="nil"/>
              <w:left w:val="nil"/>
              <w:bottom w:val="nil"/>
              <w:right w:val="nil"/>
            </w:tcBorders>
            <w:vAlign w:val="center"/>
          </w:tcPr>
          <w:p w14:paraId="56B9DB05" w14:textId="77777777" w:rsidR="004C2938" w:rsidRPr="00271E87" w:rsidRDefault="004C2938" w:rsidP="00F4174C">
            <w:pPr>
              <w:rPr>
                <w:rFonts w:ascii="Cambria" w:hAnsi="Cambria"/>
                <w:szCs w:val="22"/>
              </w:rPr>
            </w:pPr>
            <w:r w:rsidRPr="00271E87">
              <w:rPr>
                <w:rFonts w:ascii="Cambria" w:hAnsi="Cambria"/>
                <w:szCs w:val="22"/>
              </w:rPr>
              <w:t>________________________________________________________</w:t>
            </w:r>
          </w:p>
        </w:tc>
      </w:tr>
    </w:tbl>
    <w:p w14:paraId="28097F76" w14:textId="77777777" w:rsidR="004C2938" w:rsidRPr="00271E87" w:rsidRDefault="004C2938" w:rsidP="004C2938">
      <w:pPr>
        <w:rPr>
          <w:rFonts w:ascii="Cambria" w:hAnsi="Cambria"/>
          <w:szCs w:val="22"/>
        </w:rPr>
      </w:pPr>
      <w:r w:rsidRPr="00271E87">
        <w:rPr>
          <w:rFonts w:ascii="Cambria" w:hAnsi="Cambria"/>
          <w:szCs w:val="22"/>
        </w:rPr>
        <w:t>For each relevant area, briefly describe how the information was generated, as well as explain how the output was used in your work. Put N/A if not appropriate.</w:t>
      </w:r>
    </w:p>
    <w:tbl>
      <w:tblPr>
        <w:tblStyle w:val="af5"/>
        <w:tblW w:w="9351" w:type="dxa"/>
        <w:tblLook w:val="04A0" w:firstRow="1" w:lastRow="0" w:firstColumn="1" w:lastColumn="0" w:noHBand="0" w:noVBand="1"/>
      </w:tblPr>
      <w:tblGrid>
        <w:gridCol w:w="2689"/>
        <w:gridCol w:w="2835"/>
        <w:gridCol w:w="3827"/>
      </w:tblGrid>
      <w:tr w:rsidR="000934F0" w:rsidRPr="00271E87" w14:paraId="0C543485" w14:textId="4234E536" w:rsidTr="000934F0">
        <w:trPr>
          <w:trHeight w:val="383"/>
        </w:trPr>
        <w:tc>
          <w:tcPr>
            <w:tcW w:w="2689" w:type="dxa"/>
            <w:shd w:val="clear" w:color="auto" w:fill="D9D9D9" w:themeFill="background1" w:themeFillShade="D9"/>
            <w:vAlign w:val="center"/>
          </w:tcPr>
          <w:p w14:paraId="0F6BAAA9" w14:textId="16A72CF5" w:rsidR="000934F0" w:rsidRPr="00271E87" w:rsidRDefault="000934F0" w:rsidP="004C2938">
            <w:pPr>
              <w:pStyle w:val="a7"/>
            </w:pPr>
            <w:r w:rsidRPr="00271E87">
              <w:t>Type of usage</w:t>
            </w:r>
          </w:p>
        </w:tc>
        <w:tc>
          <w:tcPr>
            <w:tcW w:w="2835" w:type="dxa"/>
            <w:shd w:val="clear" w:color="auto" w:fill="D9D9D9" w:themeFill="background1" w:themeFillShade="D9"/>
            <w:vAlign w:val="center"/>
          </w:tcPr>
          <w:p w14:paraId="307ED23D" w14:textId="67D23221" w:rsidR="000934F0" w:rsidRPr="00271E87" w:rsidRDefault="000934F0" w:rsidP="004C2938">
            <w:pPr>
              <w:pStyle w:val="a7"/>
            </w:pPr>
            <w:r w:rsidRPr="00271E87">
              <w:t>GenAI assistance received</w:t>
            </w:r>
          </w:p>
        </w:tc>
        <w:tc>
          <w:tcPr>
            <w:tcW w:w="3827" w:type="dxa"/>
            <w:shd w:val="clear" w:color="auto" w:fill="D9D9D9" w:themeFill="background1" w:themeFillShade="D9"/>
          </w:tcPr>
          <w:p w14:paraId="024A144D" w14:textId="4F9AC9E4" w:rsidR="000934F0" w:rsidRPr="00271E87" w:rsidRDefault="000934F0" w:rsidP="004C2938">
            <w:pPr>
              <w:pStyle w:val="a7"/>
            </w:pPr>
            <w:r w:rsidRPr="00271E87">
              <w:t>Student action on generated content</w:t>
            </w:r>
          </w:p>
        </w:tc>
      </w:tr>
      <w:tr w:rsidR="000934F0" w:rsidRPr="00271E87" w14:paraId="6A912EE1" w14:textId="6EF96C9E" w:rsidTr="000934F0">
        <w:trPr>
          <w:trHeight w:val="705"/>
        </w:trPr>
        <w:tc>
          <w:tcPr>
            <w:tcW w:w="2689" w:type="dxa"/>
          </w:tcPr>
          <w:p w14:paraId="156F9B4D" w14:textId="77777777" w:rsidR="000934F0" w:rsidRPr="00271E87" w:rsidRDefault="000934F0" w:rsidP="004C2938">
            <w:pPr>
              <w:pStyle w:val="a7"/>
            </w:pPr>
            <w:r w:rsidRPr="00271E87">
              <w:t>Brainstorming and idea generation</w:t>
            </w:r>
          </w:p>
        </w:tc>
        <w:tc>
          <w:tcPr>
            <w:tcW w:w="2835" w:type="dxa"/>
          </w:tcPr>
          <w:p w14:paraId="75A5894C" w14:textId="77777777" w:rsidR="000934F0" w:rsidRPr="00271E87" w:rsidRDefault="000934F0" w:rsidP="004C2938">
            <w:pPr>
              <w:pStyle w:val="a7"/>
            </w:pPr>
          </w:p>
        </w:tc>
        <w:tc>
          <w:tcPr>
            <w:tcW w:w="3827" w:type="dxa"/>
          </w:tcPr>
          <w:p w14:paraId="71C8CE67" w14:textId="77777777" w:rsidR="000934F0" w:rsidRPr="00271E87" w:rsidRDefault="000934F0" w:rsidP="004C2938">
            <w:pPr>
              <w:pStyle w:val="a7"/>
            </w:pPr>
          </w:p>
        </w:tc>
      </w:tr>
      <w:tr w:rsidR="000934F0" w:rsidRPr="00271E87" w14:paraId="6AC9D111" w14:textId="470CA833" w:rsidTr="000934F0">
        <w:trPr>
          <w:trHeight w:val="679"/>
        </w:trPr>
        <w:tc>
          <w:tcPr>
            <w:tcW w:w="2689" w:type="dxa"/>
          </w:tcPr>
          <w:p w14:paraId="23267567" w14:textId="2FC47394" w:rsidR="000934F0" w:rsidRPr="00271E87" w:rsidRDefault="006F2A42" w:rsidP="004C2938">
            <w:pPr>
              <w:pStyle w:val="a7"/>
            </w:pPr>
            <w:r w:rsidRPr="00271E87">
              <w:t>L</w:t>
            </w:r>
            <w:r w:rsidR="000934F0" w:rsidRPr="00271E87">
              <w:t>iterature</w:t>
            </w:r>
            <w:r w:rsidRPr="00271E87">
              <w:t xml:space="preserve"> review and </w:t>
            </w:r>
            <w:r w:rsidR="000934F0" w:rsidRPr="00271E87">
              <w:t xml:space="preserve">background </w:t>
            </w:r>
            <w:r w:rsidRPr="00271E87">
              <w:t>research</w:t>
            </w:r>
          </w:p>
        </w:tc>
        <w:tc>
          <w:tcPr>
            <w:tcW w:w="2835" w:type="dxa"/>
          </w:tcPr>
          <w:p w14:paraId="1572A8FE" w14:textId="77777777" w:rsidR="000934F0" w:rsidRPr="00271E87" w:rsidRDefault="000934F0" w:rsidP="004C2938">
            <w:pPr>
              <w:pStyle w:val="a7"/>
            </w:pPr>
          </w:p>
        </w:tc>
        <w:tc>
          <w:tcPr>
            <w:tcW w:w="3827" w:type="dxa"/>
          </w:tcPr>
          <w:p w14:paraId="4B9D80F9" w14:textId="77777777" w:rsidR="000934F0" w:rsidRPr="00271E87" w:rsidRDefault="000934F0" w:rsidP="004C2938">
            <w:pPr>
              <w:pStyle w:val="a7"/>
            </w:pPr>
          </w:p>
        </w:tc>
      </w:tr>
      <w:tr w:rsidR="006F2A42" w:rsidRPr="00271E87" w14:paraId="4C6BA5E5" w14:textId="77777777" w:rsidTr="004B3807">
        <w:trPr>
          <w:trHeight w:val="679"/>
        </w:trPr>
        <w:tc>
          <w:tcPr>
            <w:tcW w:w="2689" w:type="dxa"/>
          </w:tcPr>
          <w:p w14:paraId="704EFE44" w14:textId="77777777" w:rsidR="006F2A42" w:rsidRPr="00271E87" w:rsidRDefault="006F2A42" w:rsidP="004B3807">
            <w:pPr>
              <w:pStyle w:val="a7"/>
            </w:pPr>
            <w:r w:rsidRPr="00271E87">
              <w:t>Data analysis</w:t>
            </w:r>
          </w:p>
        </w:tc>
        <w:tc>
          <w:tcPr>
            <w:tcW w:w="2835" w:type="dxa"/>
          </w:tcPr>
          <w:p w14:paraId="217D6885" w14:textId="77777777" w:rsidR="006F2A42" w:rsidRPr="00271E87" w:rsidRDefault="006F2A42" w:rsidP="004B3807">
            <w:pPr>
              <w:pStyle w:val="a7"/>
            </w:pPr>
          </w:p>
        </w:tc>
        <w:tc>
          <w:tcPr>
            <w:tcW w:w="3827" w:type="dxa"/>
          </w:tcPr>
          <w:p w14:paraId="631F8CDB" w14:textId="77777777" w:rsidR="006F2A42" w:rsidRPr="00271E87" w:rsidRDefault="006F2A42" w:rsidP="004B3807">
            <w:pPr>
              <w:pStyle w:val="a7"/>
            </w:pPr>
          </w:p>
        </w:tc>
      </w:tr>
      <w:tr w:rsidR="000934F0" w:rsidRPr="00271E87" w14:paraId="6CB9549D" w14:textId="74699F21" w:rsidTr="000934F0">
        <w:trPr>
          <w:trHeight w:val="705"/>
        </w:trPr>
        <w:tc>
          <w:tcPr>
            <w:tcW w:w="2689" w:type="dxa"/>
          </w:tcPr>
          <w:p w14:paraId="5B666D3D" w14:textId="305264CA" w:rsidR="000934F0" w:rsidRPr="00271E87" w:rsidRDefault="000934F0" w:rsidP="004C2938">
            <w:pPr>
              <w:pStyle w:val="a7"/>
            </w:pPr>
            <w:r w:rsidRPr="00271E87">
              <w:t>Programming</w:t>
            </w:r>
            <w:r w:rsidR="006F2A42" w:rsidRPr="00271E87">
              <w:t xml:space="preserve"> support</w:t>
            </w:r>
          </w:p>
        </w:tc>
        <w:tc>
          <w:tcPr>
            <w:tcW w:w="2835" w:type="dxa"/>
          </w:tcPr>
          <w:p w14:paraId="0379A4F1" w14:textId="77777777" w:rsidR="000934F0" w:rsidRPr="00271E87" w:rsidRDefault="000934F0" w:rsidP="004C2938">
            <w:pPr>
              <w:pStyle w:val="a7"/>
            </w:pPr>
          </w:p>
        </w:tc>
        <w:tc>
          <w:tcPr>
            <w:tcW w:w="3827" w:type="dxa"/>
          </w:tcPr>
          <w:p w14:paraId="130AAA8E" w14:textId="77777777" w:rsidR="000934F0" w:rsidRPr="00271E87" w:rsidRDefault="000934F0" w:rsidP="004C2938">
            <w:pPr>
              <w:pStyle w:val="a7"/>
            </w:pPr>
          </w:p>
        </w:tc>
      </w:tr>
      <w:tr w:rsidR="000934F0" w:rsidRPr="00271E87" w14:paraId="1338F034" w14:textId="1B3DBCEA" w:rsidTr="000934F0">
        <w:trPr>
          <w:trHeight w:val="679"/>
        </w:trPr>
        <w:tc>
          <w:tcPr>
            <w:tcW w:w="2689" w:type="dxa"/>
          </w:tcPr>
          <w:p w14:paraId="1CF00B8A" w14:textId="72CFC15C" w:rsidR="000934F0" w:rsidRPr="00271E87" w:rsidRDefault="006F2A42" w:rsidP="004C2938">
            <w:pPr>
              <w:pStyle w:val="a7"/>
            </w:pPr>
            <w:r w:rsidRPr="00271E87">
              <w:t>Visualization and diagram production</w:t>
            </w:r>
          </w:p>
        </w:tc>
        <w:tc>
          <w:tcPr>
            <w:tcW w:w="2835" w:type="dxa"/>
          </w:tcPr>
          <w:p w14:paraId="3FF77464" w14:textId="77777777" w:rsidR="000934F0" w:rsidRPr="00271E87" w:rsidRDefault="000934F0" w:rsidP="004C2938">
            <w:pPr>
              <w:pStyle w:val="a7"/>
            </w:pPr>
          </w:p>
        </w:tc>
        <w:tc>
          <w:tcPr>
            <w:tcW w:w="3827" w:type="dxa"/>
          </w:tcPr>
          <w:p w14:paraId="2A8520BF" w14:textId="77777777" w:rsidR="000934F0" w:rsidRPr="00271E87" w:rsidRDefault="000934F0" w:rsidP="004C2938">
            <w:pPr>
              <w:pStyle w:val="a7"/>
            </w:pPr>
          </w:p>
        </w:tc>
      </w:tr>
      <w:tr w:rsidR="006F2A42" w:rsidRPr="00271E87" w14:paraId="6C9FCE53" w14:textId="77777777" w:rsidTr="004B3807">
        <w:trPr>
          <w:trHeight w:val="679"/>
        </w:trPr>
        <w:tc>
          <w:tcPr>
            <w:tcW w:w="2689" w:type="dxa"/>
          </w:tcPr>
          <w:p w14:paraId="50DD71F4" w14:textId="77777777" w:rsidR="006F2A42" w:rsidRPr="00271E87" w:rsidRDefault="006F2A42" w:rsidP="004B3807">
            <w:pPr>
              <w:pStyle w:val="a7"/>
            </w:pPr>
            <w:r w:rsidRPr="00271E87">
              <w:t>Text Rewriting and Drafting</w:t>
            </w:r>
          </w:p>
        </w:tc>
        <w:tc>
          <w:tcPr>
            <w:tcW w:w="2835" w:type="dxa"/>
          </w:tcPr>
          <w:p w14:paraId="5A698078" w14:textId="77777777" w:rsidR="006F2A42" w:rsidRPr="00271E87" w:rsidRDefault="006F2A42" w:rsidP="004B3807">
            <w:pPr>
              <w:pStyle w:val="a7"/>
            </w:pPr>
          </w:p>
        </w:tc>
        <w:tc>
          <w:tcPr>
            <w:tcW w:w="3827" w:type="dxa"/>
          </w:tcPr>
          <w:p w14:paraId="1C726BD7" w14:textId="77777777" w:rsidR="006F2A42" w:rsidRPr="00271E87" w:rsidRDefault="006F2A42" w:rsidP="004B3807">
            <w:pPr>
              <w:pStyle w:val="a7"/>
            </w:pPr>
          </w:p>
        </w:tc>
      </w:tr>
      <w:tr w:rsidR="000934F0" w:rsidRPr="00271E87" w14:paraId="223591E7" w14:textId="518B6A06" w:rsidTr="000934F0">
        <w:trPr>
          <w:trHeight w:val="679"/>
        </w:trPr>
        <w:tc>
          <w:tcPr>
            <w:tcW w:w="2689" w:type="dxa"/>
          </w:tcPr>
          <w:p w14:paraId="2FCFF4BA" w14:textId="77777777" w:rsidR="000934F0" w:rsidRPr="00271E87" w:rsidRDefault="000934F0" w:rsidP="004C2938">
            <w:pPr>
              <w:pStyle w:val="a7"/>
            </w:pPr>
            <w:r w:rsidRPr="00271E87">
              <w:t xml:space="preserve">Other (please specify): </w:t>
            </w:r>
          </w:p>
        </w:tc>
        <w:tc>
          <w:tcPr>
            <w:tcW w:w="2835" w:type="dxa"/>
          </w:tcPr>
          <w:p w14:paraId="57EC6041" w14:textId="77777777" w:rsidR="000934F0" w:rsidRPr="00271E87" w:rsidRDefault="000934F0" w:rsidP="004C2938">
            <w:pPr>
              <w:pStyle w:val="a7"/>
            </w:pPr>
          </w:p>
        </w:tc>
        <w:tc>
          <w:tcPr>
            <w:tcW w:w="3827" w:type="dxa"/>
          </w:tcPr>
          <w:p w14:paraId="6C6F3700" w14:textId="77777777" w:rsidR="000934F0" w:rsidRPr="00271E87" w:rsidRDefault="000934F0" w:rsidP="004C2938">
            <w:pPr>
              <w:pStyle w:val="a7"/>
            </w:pPr>
          </w:p>
        </w:tc>
      </w:tr>
    </w:tbl>
    <w:p w14:paraId="7C2B2128" w14:textId="77777777" w:rsidR="004C2938" w:rsidRPr="00271E87" w:rsidRDefault="004C2938" w:rsidP="004C2938">
      <w:pPr>
        <w:rPr>
          <w:rFonts w:ascii="Cambria" w:hAnsi="Cambria"/>
          <w:szCs w:val="22"/>
        </w:rPr>
      </w:pPr>
    </w:p>
    <w:p w14:paraId="1DA3FE5C" w14:textId="77777777" w:rsidR="004C2938" w:rsidRPr="00206EBC" w:rsidRDefault="004C2938" w:rsidP="004C2938">
      <w:pPr>
        <w:jc w:val="left"/>
        <w:rPr>
          <w:rFonts w:ascii="Cambria" w:hAnsi="Cambria"/>
          <w:szCs w:val="22"/>
        </w:rPr>
      </w:pPr>
      <w:r w:rsidRPr="00271E87">
        <w:rPr>
          <w:rFonts w:ascii="Cambria" w:hAnsi="Cambria"/>
          <w:szCs w:val="22"/>
        </w:rPr>
        <w:t>Student signature:</w:t>
      </w:r>
      <w:r w:rsidRPr="00271E87">
        <w:rPr>
          <w:rFonts w:ascii="Cambria" w:hAnsi="Cambria"/>
          <w:szCs w:val="22"/>
        </w:rPr>
        <w:br/>
        <w:t>Date:</w:t>
      </w:r>
    </w:p>
    <w:p w14:paraId="54F147BD" w14:textId="77777777" w:rsidR="004C2938" w:rsidRPr="004C2938" w:rsidRDefault="004C2938" w:rsidP="004C2938"/>
    <w:sectPr w:rsidR="004C2938" w:rsidRPr="004C2938" w:rsidSect="00301ED1">
      <w:pgSz w:w="11907" w:h="16839" w:code="9"/>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8186A1" w14:textId="77777777" w:rsidR="00554080" w:rsidRDefault="00554080" w:rsidP="005C5FEC">
      <w:r>
        <w:separator/>
      </w:r>
    </w:p>
    <w:p w14:paraId="4716A448" w14:textId="77777777" w:rsidR="00554080" w:rsidRDefault="00554080" w:rsidP="005C5FEC"/>
    <w:p w14:paraId="4AA9372C" w14:textId="77777777" w:rsidR="00554080" w:rsidRDefault="00554080" w:rsidP="005C5FEC"/>
  </w:endnote>
  <w:endnote w:type="continuationSeparator" w:id="0">
    <w:p w14:paraId="68433A4A" w14:textId="77777777" w:rsidR="00554080" w:rsidRDefault="00554080" w:rsidP="005C5FEC">
      <w:r>
        <w:continuationSeparator/>
      </w:r>
    </w:p>
    <w:p w14:paraId="76201959" w14:textId="77777777" w:rsidR="00554080" w:rsidRDefault="00554080" w:rsidP="005C5FEC"/>
    <w:p w14:paraId="48795DD3" w14:textId="77777777" w:rsidR="00554080" w:rsidRDefault="00554080" w:rsidP="005C5FEC"/>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PMingLiU">
    <w:panose1 w:val="02010601000101010101"/>
    <w:charset w:val="88"/>
    <w:family w:val="roman"/>
    <w:pitch w:val="variable"/>
    <w:sig w:usb0="A00002FF" w:usb1="28CFFCFA" w:usb2="00000016" w:usb3="00000000" w:csb0="00100001"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716AE2" w14:textId="77777777" w:rsidR="00F4174C" w:rsidRDefault="00F4174C" w:rsidP="005C5FEC">
    <w:pPr>
      <w:pStyle w:val="aa"/>
    </w:pPr>
    <w:r>
      <w:tab/>
    </w:r>
    <w:r>
      <w:tab/>
    </w:r>
    <w:r w:rsidRPr="00832B7F">
      <w:t xml:space="preserve"> </w:t>
    </w:r>
    <w:sdt>
      <w:sdtPr>
        <w:id w:val="1110679808"/>
        <w:docPartObj>
          <w:docPartGallery w:val="Page Numbers (Bottom of Page)"/>
          <w:docPartUnique/>
        </w:docPartObj>
      </w:sdtPr>
      <w:sdtContent>
        <w:r w:rsidRPr="00E0050C">
          <w:fldChar w:fldCharType="begin"/>
        </w:r>
        <w:r w:rsidRPr="00E0050C">
          <w:instrText xml:space="preserve"> PAGE   \* MERGEFORMAT </w:instrText>
        </w:r>
        <w:r w:rsidRPr="00E0050C">
          <w:fldChar w:fldCharType="separate"/>
        </w:r>
        <w:r w:rsidRPr="00E0050C">
          <w:rPr>
            <w:noProof/>
          </w:rPr>
          <w:t>1</w:t>
        </w:r>
        <w:r w:rsidRPr="00E0050C">
          <w:rPr>
            <w:noProof/>
          </w:rPr>
          <w:fldChar w:fldCharType="end"/>
        </w:r>
      </w:sdtContent>
    </w:sdt>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E00612" w14:textId="77777777" w:rsidR="00554080" w:rsidRDefault="00554080" w:rsidP="005C5FEC">
      <w:r>
        <w:separator/>
      </w:r>
    </w:p>
    <w:p w14:paraId="1D55BA28" w14:textId="77777777" w:rsidR="00554080" w:rsidRDefault="00554080" w:rsidP="005C5FEC"/>
    <w:p w14:paraId="7CD34D4B" w14:textId="77777777" w:rsidR="00554080" w:rsidRDefault="00554080" w:rsidP="005C5FEC"/>
  </w:footnote>
  <w:footnote w:type="continuationSeparator" w:id="0">
    <w:p w14:paraId="0283B70A" w14:textId="77777777" w:rsidR="00554080" w:rsidRDefault="00554080" w:rsidP="005C5FEC">
      <w:r>
        <w:continuationSeparator/>
      </w:r>
    </w:p>
    <w:p w14:paraId="1211B887" w14:textId="77777777" w:rsidR="00554080" w:rsidRDefault="00554080" w:rsidP="005C5FEC"/>
    <w:p w14:paraId="4CE0C7DF" w14:textId="77777777" w:rsidR="00554080" w:rsidRDefault="00554080" w:rsidP="005C5FEC"/>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A4C89"/>
    <w:multiLevelType w:val="hybridMultilevel"/>
    <w:tmpl w:val="BD2498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60F2AB2"/>
    <w:multiLevelType w:val="hybridMultilevel"/>
    <w:tmpl w:val="5B8446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E61512B"/>
    <w:multiLevelType w:val="hybridMultilevel"/>
    <w:tmpl w:val="973EB7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68939FB"/>
    <w:multiLevelType w:val="hybridMultilevel"/>
    <w:tmpl w:val="404861C2"/>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4" w15:restartNumberingAfterBreak="0">
    <w:nsid w:val="1B182AB4"/>
    <w:multiLevelType w:val="hybridMultilevel"/>
    <w:tmpl w:val="FD6264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B79171B"/>
    <w:multiLevelType w:val="hybridMultilevel"/>
    <w:tmpl w:val="17928470"/>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6" w15:restartNumberingAfterBreak="0">
    <w:nsid w:val="204A6874"/>
    <w:multiLevelType w:val="hybridMultilevel"/>
    <w:tmpl w:val="F7B0A0E4"/>
    <w:lvl w:ilvl="0" w:tplc="E430C8E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2F9549B"/>
    <w:multiLevelType w:val="hybridMultilevel"/>
    <w:tmpl w:val="F5D0F3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3703326"/>
    <w:multiLevelType w:val="hybridMultilevel"/>
    <w:tmpl w:val="DA4660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49C3F5D"/>
    <w:multiLevelType w:val="hybridMultilevel"/>
    <w:tmpl w:val="01B0F47A"/>
    <w:lvl w:ilvl="0" w:tplc="1000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0" w15:restartNumberingAfterBreak="0">
    <w:nsid w:val="2F5455BE"/>
    <w:multiLevelType w:val="hybridMultilevel"/>
    <w:tmpl w:val="66B6B8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0E15D25"/>
    <w:multiLevelType w:val="hybridMultilevel"/>
    <w:tmpl w:val="337CA26E"/>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12" w15:restartNumberingAfterBreak="0">
    <w:nsid w:val="324A70AD"/>
    <w:multiLevelType w:val="hybridMultilevel"/>
    <w:tmpl w:val="BA7CC126"/>
    <w:lvl w:ilvl="0" w:tplc="10000001">
      <w:start w:val="1"/>
      <w:numFmt w:val="bullet"/>
      <w:lvlText w:val=""/>
      <w:lvlJc w:val="left"/>
      <w:pPr>
        <w:ind w:left="720" w:hanging="360"/>
      </w:pPr>
      <w:rPr>
        <w:rFonts w:ascii="Symbol" w:hAnsi="Symbol" w:hint="default"/>
      </w:rPr>
    </w:lvl>
    <w:lvl w:ilvl="1" w:tplc="6E24B7F4">
      <w:start w:val="3"/>
      <w:numFmt w:val="bullet"/>
      <w:lvlText w:val="•"/>
      <w:lvlJc w:val="left"/>
      <w:pPr>
        <w:ind w:left="1800" w:hanging="720"/>
      </w:pPr>
      <w:rPr>
        <w:rFonts w:ascii="Cambria" w:eastAsia="PMingLiU" w:hAnsi="Cambria" w:cs="Times New Roman"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13" w15:restartNumberingAfterBreak="0">
    <w:nsid w:val="33E92F30"/>
    <w:multiLevelType w:val="hybridMultilevel"/>
    <w:tmpl w:val="E5AEC0A2"/>
    <w:lvl w:ilvl="0" w:tplc="0409000F">
      <w:start w:val="1"/>
      <w:numFmt w:val="bullet"/>
      <w:lvlText w:val=""/>
      <w:lvlJc w:val="left"/>
      <w:pPr>
        <w:ind w:left="720" w:hanging="360"/>
      </w:pPr>
      <w:rPr>
        <w:rFonts w:ascii="Symbol" w:hAnsi="Symbol" w:hint="default"/>
      </w:rPr>
    </w:lvl>
    <w:lvl w:ilvl="1" w:tplc="04090019">
      <w:start w:val="1"/>
      <w:numFmt w:val="bullet"/>
      <w:lvlText w:val="o"/>
      <w:lvlJc w:val="left"/>
      <w:pPr>
        <w:ind w:left="1440" w:hanging="360"/>
      </w:pPr>
      <w:rPr>
        <w:rFonts w:ascii="Courier New" w:hAnsi="Courier New" w:cs="Courier New" w:hint="default"/>
      </w:rPr>
    </w:lvl>
    <w:lvl w:ilvl="2" w:tplc="0409001B" w:tentative="1">
      <w:start w:val="1"/>
      <w:numFmt w:val="bullet"/>
      <w:lvlText w:val=""/>
      <w:lvlJc w:val="left"/>
      <w:pPr>
        <w:ind w:left="2160" w:hanging="360"/>
      </w:pPr>
      <w:rPr>
        <w:rFonts w:ascii="Wingdings" w:hAnsi="Wingdings" w:hint="default"/>
      </w:rPr>
    </w:lvl>
    <w:lvl w:ilvl="3" w:tplc="0409000F" w:tentative="1">
      <w:start w:val="1"/>
      <w:numFmt w:val="bullet"/>
      <w:lvlText w:val=""/>
      <w:lvlJc w:val="left"/>
      <w:pPr>
        <w:ind w:left="2880" w:hanging="360"/>
      </w:pPr>
      <w:rPr>
        <w:rFonts w:ascii="Symbol" w:hAnsi="Symbol" w:hint="default"/>
      </w:rPr>
    </w:lvl>
    <w:lvl w:ilvl="4" w:tplc="04090019" w:tentative="1">
      <w:start w:val="1"/>
      <w:numFmt w:val="bullet"/>
      <w:lvlText w:val="o"/>
      <w:lvlJc w:val="left"/>
      <w:pPr>
        <w:ind w:left="3600" w:hanging="360"/>
      </w:pPr>
      <w:rPr>
        <w:rFonts w:ascii="Courier New" w:hAnsi="Courier New" w:cs="Courier New" w:hint="default"/>
      </w:rPr>
    </w:lvl>
    <w:lvl w:ilvl="5" w:tplc="0409001B" w:tentative="1">
      <w:start w:val="1"/>
      <w:numFmt w:val="bullet"/>
      <w:lvlText w:val=""/>
      <w:lvlJc w:val="left"/>
      <w:pPr>
        <w:ind w:left="4320" w:hanging="360"/>
      </w:pPr>
      <w:rPr>
        <w:rFonts w:ascii="Wingdings" w:hAnsi="Wingdings" w:hint="default"/>
      </w:rPr>
    </w:lvl>
    <w:lvl w:ilvl="6" w:tplc="0409000F" w:tentative="1">
      <w:start w:val="1"/>
      <w:numFmt w:val="bullet"/>
      <w:lvlText w:val=""/>
      <w:lvlJc w:val="left"/>
      <w:pPr>
        <w:ind w:left="5040" w:hanging="360"/>
      </w:pPr>
      <w:rPr>
        <w:rFonts w:ascii="Symbol" w:hAnsi="Symbol" w:hint="default"/>
      </w:rPr>
    </w:lvl>
    <w:lvl w:ilvl="7" w:tplc="04090019" w:tentative="1">
      <w:start w:val="1"/>
      <w:numFmt w:val="bullet"/>
      <w:lvlText w:val="o"/>
      <w:lvlJc w:val="left"/>
      <w:pPr>
        <w:ind w:left="5760" w:hanging="360"/>
      </w:pPr>
      <w:rPr>
        <w:rFonts w:ascii="Courier New" w:hAnsi="Courier New" w:cs="Courier New" w:hint="default"/>
      </w:rPr>
    </w:lvl>
    <w:lvl w:ilvl="8" w:tplc="0409001B" w:tentative="1">
      <w:start w:val="1"/>
      <w:numFmt w:val="bullet"/>
      <w:lvlText w:val=""/>
      <w:lvlJc w:val="left"/>
      <w:pPr>
        <w:ind w:left="6480" w:hanging="360"/>
      </w:pPr>
      <w:rPr>
        <w:rFonts w:ascii="Wingdings" w:hAnsi="Wingdings" w:hint="default"/>
      </w:rPr>
    </w:lvl>
  </w:abstractNum>
  <w:abstractNum w:abstractNumId="14" w15:restartNumberingAfterBreak="0">
    <w:nsid w:val="458C446D"/>
    <w:multiLevelType w:val="hybridMultilevel"/>
    <w:tmpl w:val="7C9259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68B0DD6"/>
    <w:multiLevelType w:val="hybridMultilevel"/>
    <w:tmpl w:val="E47049AC"/>
    <w:lvl w:ilvl="0" w:tplc="04090001">
      <w:start w:val="1"/>
      <w:numFmt w:val="bullet"/>
      <w:lvlText w:val=""/>
      <w:lvlJc w:val="left"/>
      <w:pPr>
        <w:ind w:left="1353" w:hanging="360"/>
      </w:pPr>
      <w:rPr>
        <w:rFonts w:ascii="Symbol" w:hAnsi="Symbol" w:hint="default"/>
      </w:rPr>
    </w:lvl>
    <w:lvl w:ilvl="1" w:tplc="04090003" w:tentative="1">
      <w:start w:val="1"/>
      <w:numFmt w:val="bullet"/>
      <w:lvlText w:val="o"/>
      <w:lvlJc w:val="left"/>
      <w:pPr>
        <w:ind w:left="2073" w:hanging="360"/>
      </w:pPr>
      <w:rPr>
        <w:rFonts w:ascii="Courier New" w:hAnsi="Courier New" w:cs="Courier New" w:hint="default"/>
      </w:rPr>
    </w:lvl>
    <w:lvl w:ilvl="2" w:tplc="04090005" w:tentative="1">
      <w:start w:val="1"/>
      <w:numFmt w:val="bullet"/>
      <w:lvlText w:val=""/>
      <w:lvlJc w:val="left"/>
      <w:pPr>
        <w:ind w:left="2793" w:hanging="360"/>
      </w:pPr>
      <w:rPr>
        <w:rFonts w:ascii="Wingdings" w:hAnsi="Wingdings" w:hint="default"/>
      </w:rPr>
    </w:lvl>
    <w:lvl w:ilvl="3" w:tplc="04090001" w:tentative="1">
      <w:start w:val="1"/>
      <w:numFmt w:val="bullet"/>
      <w:lvlText w:val=""/>
      <w:lvlJc w:val="left"/>
      <w:pPr>
        <w:ind w:left="3513" w:hanging="360"/>
      </w:pPr>
      <w:rPr>
        <w:rFonts w:ascii="Symbol" w:hAnsi="Symbol" w:hint="default"/>
      </w:rPr>
    </w:lvl>
    <w:lvl w:ilvl="4" w:tplc="04090003" w:tentative="1">
      <w:start w:val="1"/>
      <w:numFmt w:val="bullet"/>
      <w:lvlText w:val="o"/>
      <w:lvlJc w:val="left"/>
      <w:pPr>
        <w:ind w:left="4233" w:hanging="360"/>
      </w:pPr>
      <w:rPr>
        <w:rFonts w:ascii="Courier New" w:hAnsi="Courier New" w:cs="Courier New" w:hint="default"/>
      </w:rPr>
    </w:lvl>
    <w:lvl w:ilvl="5" w:tplc="04090005" w:tentative="1">
      <w:start w:val="1"/>
      <w:numFmt w:val="bullet"/>
      <w:lvlText w:val=""/>
      <w:lvlJc w:val="left"/>
      <w:pPr>
        <w:ind w:left="4953" w:hanging="360"/>
      </w:pPr>
      <w:rPr>
        <w:rFonts w:ascii="Wingdings" w:hAnsi="Wingdings" w:hint="default"/>
      </w:rPr>
    </w:lvl>
    <w:lvl w:ilvl="6" w:tplc="04090001" w:tentative="1">
      <w:start w:val="1"/>
      <w:numFmt w:val="bullet"/>
      <w:lvlText w:val=""/>
      <w:lvlJc w:val="left"/>
      <w:pPr>
        <w:ind w:left="5673" w:hanging="360"/>
      </w:pPr>
      <w:rPr>
        <w:rFonts w:ascii="Symbol" w:hAnsi="Symbol" w:hint="default"/>
      </w:rPr>
    </w:lvl>
    <w:lvl w:ilvl="7" w:tplc="04090003" w:tentative="1">
      <w:start w:val="1"/>
      <w:numFmt w:val="bullet"/>
      <w:lvlText w:val="o"/>
      <w:lvlJc w:val="left"/>
      <w:pPr>
        <w:ind w:left="6393" w:hanging="360"/>
      </w:pPr>
      <w:rPr>
        <w:rFonts w:ascii="Courier New" w:hAnsi="Courier New" w:cs="Courier New" w:hint="default"/>
      </w:rPr>
    </w:lvl>
    <w:lvl w:ilvl="8" w:tplc="04090005" w:tentative="1">
      <w:start w:val="1"/>
      <w:numFmt w:val="bullet"/>
      <w:lvlText w:val=""/>
      <w:lvlJc w:val="left"/>
      <w:pPr>
        <w:ind w:left="7113" w:hanging="360"/>
      </w:pPr>
      <w:rPr>
        <w:rFonts w:ascii="Wingdings" w:hAnsi="Wingdings" w:hint="default"/>
      </w:rPr>
    </w:lvl>
  </w:abstractNum>
  <w:abstractNum w:abstractNumId="16" w15:restartNumberingAfterBreak="0">
    <w:nsid w:val="46E50C1B"/>
    <w:multiLevelType w:val="hybridMultilevel"/>
    <w:tmpl w:val="1812A9D4"/>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17" w15:restartNumberingAfterBreak="0">
    <w:nsid w:val="55822EC7"/>
    <w:multiLevelType w:val="multilevel"/>
    <w:tmpl w:val="ACA25682"/>
    <w:lvl w:ilvl="0">
      <w:start w:val="1"/>
      <w:numFmt w:val="decimal"/>
      <w:pStyle w:val="1"/>
      <w:lvlText w:val="%1"/>
      <w:lvlJc w:val="left"/>
      <w:pPr>
        <w:ind w:left="432" w:hanging="432"/>
      </w:pPr>
    </w:lvl>
    <w:lvl w:ilvl="1">
      <w:start w:val="1"/>
      <w:numFmt w:val="decimal"/>
      <w:pStyle w:val="2"/>
      <w:lvlText w:val="%1.%2"/>
      <w:lvlJc w:val="left"/>
      <w:pPr>
        <w:ind w:left="576" w:hanging="576"/>
      </w:pPr>
    </w:lvl>
    <w:lvl w:ilvl="2">
      <w:start w:val="1"/>
      <w:numFmt w:val="decimal"/>
      <w:pStyle w:val="3"/>
      <w:lvlText w:val="%1.%2.%3"/>
      <w:lvlJc w:val="left"/>
      <w:pPr>
        <w:ind w:left="720" w:hanging="720"/>
      </w:pPr>
    </w:lvl>
    <w:lvl w:ilvl="3">
      <w:start w:val="1"/>
      <w:numFmt w:val="decimal"/>
      <w:pStyle w:val="4"/>
      <w:lvlText w:val="%1.%2.%3.%4"/>
      <w:lvlJc w:val="left"/>
      <w:pPr>
        <w:ind w:left="864" w:hanging="864"/>
      </w:pPr>
    </w:lvl>
    <w:lvl w:ilvl="4">
      <w:start w:val="1"/>
      <w:numFmt w:val="decimal"/>
      <w:pStyle w:val="5"/>
      <w:lvlText w:val="%1.%2.%3.%4.%5"/>
      <w:lvlJc w:val="left"/>
      <w:pPr>
        <w:ind w:left="1008" w:hanging="1008"/>
      </w:pPr>
    </w:lvl>
    <w:lvl w:ilvl="5">
      <w:start w:val="1"/>
      <w:numFmt w:val="decimal"/>
      <w:pStyle w:val="6"/>
      <w:lvlText w:val="%1.%2.%3.%4.%5.%6"/>
      <w:lvlJc w:val="left"/>
      <w:pPr>
        <w:ind w:left="1152" w:hanging="1152"/>
      </w:pPr>
    </w:lvl>
    <w:lvl w:ilvl="6">
      <w:start w:val="1"/>
      <w:numFmt w:val="decimal"/>
      <w:pStyle w:val="7"/>
      <w:lvlText w:val="%1.%2.%3.%4.%5.%6.%7"/>
      <w:lvlJc w:val="left"/>
      <w:pPr>
        <w:ind w:left="1296" w:hanging="1296"/>
      </w:pPr>
    </w:lvl>
    <w:lvl w:ilvl="7">
      <w:start w:val="1"/>
      <w:numFmt w:val="decimal"/>
      <w:pStyle w:val="8"/>
      <w:lvlText w:val="%1.%2.%3.%4.%5.%6.%7.%8"/>
      <w:lvlJc w:val="left"/>
      <w:pPr>
        <w:ind w:left="1440" w:hanging="1440"/>
      </w:pPr>
    </w:lvl>
    <w:lvl w:ilvl="8">
      <w:start w:val="1"/>
      <w:numFmt w:val="decimal"/>
      <w:pStyle w:val="9"/>
      <w:lvlText w:val="%1.%2.%3.%4.%5.%6.%7.%8.%9"/>
      <w:lvlJc w:val="left"/>
      <w:pPr>
        <w:ind w:left="1584" w:hanging="1584"/>
      </w:pPr>
    </w:lvl>
  </w:abstractNum>
  <w:abstractNum w:abstractNumId="18" w15:restartNumberingAfterBreak="0">
    <w:nsid w:val="57E5355B"/>
    <w:multiLevelType w:val="hybridMultilevel"/>
    <w:tmpl w:val="5DA4F9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D5F56FD"/>
    <w:multiLevelType w:val="hybridMultilevel"/>
    <w:tmpl w:val="F586B0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636605F9"/>
    <w:multiLevelType w:val="hybridMultilevel"/>
    <w:tmpl w:val="862E01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673238DA"/>
    <w:multiLevelType w:val="hybridMultilevel"/>
    <w:tmpl w:val="81749D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699A7AC3"/>
    <w:multiLevelType w:val="hybridMultilevel"/>
    <w:tmpl w:val="CE94A4BA"/>
    <w:lvl w:ilvl="0" w:tplc="1000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71866522"/>
    <w:multiLevelType w:val="hybridMultilevel"/>
    <w:tmpl w:val="50EAAA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791D30FF"/>
    <w:multiLevelType w:val="hybridMultilevel"/>
    <w:tmpl w:val="E65ACF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7B2A50DB"/>
    <w:multiLevelType w:val="hybridMultilevel"/>
    <w:tmpl w:val="649AD798"/>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num w:numId="1" w16cid:durableId="2062367700">
    <w:abstractNumId w:val="17"/>
  </w:num>
  <w:num w:numId="2" w16cid:durableId="595939607">
    <w:abstractNumId w:val="11"/>
  </w:num>
  <w:num w:numId="3" w16cid:durableId="1636984921">
    <w:abstractNumId w:val="25"/>
  </w:num>
  <w:num w:numId="4" w16cid:durableId="1511531526">
    <w:abstractNumId w:val="16"/>
  </w:num>
  <w:num w:numId="5" w16cid:durableId="13651481">
    <w:abstractNumId w:val="3"/>
  </w:num>
  <w:num w:numId="6" w16cid:durableId="2012904562">
    <w:abstractNumId w:val="12"/>
  </w:num>
  <w:num w:numId="7" w16cid:durableId="1704748772">
    <w:abstractNumId w:val="5"/>
  </w:num>
  <w:num w:numId="8" w16cid:durableId="1304195614">
    <w:abstractNumId w:val="1"/>
  </w:num>
  <w:num w:numId="9" w16cid:durableId="321197926">
    <w:abstractNumId w:val="19"/>
  </w:num>
  <w:num w:numId="10" w16cid:durableId="1231772202">
    <w:abstractNumId w:val="4"/>
  </w:num>
  <w:num w:numId="11" w16cid:durableId="1581062223">
    <w:abstractNumId w:val="20"/>
  </w:num>
  <w:num w:numId="12" w16cid:durableId="1344741358">
    <w:abstractNumId w:val="9"/>
  </w:num>
  <w:num w:numId="13" w16cid:durableId="1337922845">
    <w:abstractNumId w:val="22"/>
  </w:num>
  <w:num w:numId="14" w16cid:durableId="845705321">
    <w:abstractNumId w:val="14"/>
  </w:num>
  <w:num w:numId="15" w16cid:durableId="1163469555">
    <w:abstractNumId w:val="21"/>
  </w:num>
  <w:num w:numId="16" w16cid:durableId="1542478158">
    <w:abstractNumId w:val="6"/>
  </w:num>
  <w:num w:numId="17" w16cid:durableId="940337495">
    <w:abstractNumId w:val="13"/>
  </w:num>
  <w:num w:numId="18" w16cid:durableId="24839698">
    <w:abstractNumId w:val="23"/>
  </w:num>
  <w:num w:numId="19" w16cid:durableId="238097863">
    <w:abstractNumId w:val="7"/>
  </w:num>
  <w:num w:numId="20" w16cid:durableId="1870489645">
    <w:abstractNumId w:val="10"/>
  </w:num>
  <w:num w:numId="21" w16cid:durableId="1946955881">
    <w:abstractNumId w:val="24"/>
  </w:num>
  <w:num w:numId="22" w16cid:durableId="1784032357">
    <w:abstractNumId w:val="2"/>
  </w:num>
  <w:num w:numId="23" w16cid:durableId="2046445943">
    <w:abstractNumId w:val="0"/>
  </w:num>
  <w:num w:numId="24" w16cid:durableId="1900750176">
    <w:abstractNumId w:val="8"/>
  </w:num>
  <w:num w:numId="25" w16cid:durableId="318654588">
    <w:abstractNumId w:val="15"/>
  </w:num>
  <w:num w:numId="26" w16cid:durableId="1205482155">
    <w:abstractNumId w:val="18"/>
  </w:num>
  <w:numIdMacAtCleanup w:val="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720"/>
  <w:drawingGridHorizontalSpacing w:val="120"/>
  <w:displayHorizontalDrawingGridEvery w:val="2"/>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B6849"/>
    <w:rsid w:val="00001446"/>
    <w:rsid w:val="00014056"/>
    <w:rsid w:val="00014B5F"/>
    <w:rsid w:val="00016158"/>
    <w:rsid w:val="0001711C"/>
    <w:rsid w:val="00017690"/>
    <w:rsid w:val="00020A16"/>
    <w:rsid w:val="0002405D"/>
    <w:rsid w:val="000305F6"/>
    <w:rsid w:val="000317C7"/>
    <w:rsid w:val="00031F17"/>
    <w:rsid w:val="000339FD"/>
    <w:rsid w:val="0003414B"/>
    <w:rsid w:val="00034BA6"/>
    <w:rsid w:val="000409E9"/>
    <w:rsid w:val="000410F4"/>
    <w:rsid w:val="00041E55"/>
    <w:rsid w:val="000435CF"/>
    <w:rsid w:val="0004407B"/>
    <w:rsid w:val="00047BBB"/>
    <w:rsid w:val="00050648"/>
    <w:rsid w:val="0005200E"/>
    <w:rsid w:val="000533BC"/>
    <w:rsid w:val="000536CD"/>
    <w:rsid w:val="000537F3"/>
    <w:rsid w:val="00053A12"/>
    <w:rsid w:val="0006432A"/>
    <w:rsid w:val="00084F33"/>
    <w:rsid w:val="00085983"/>
    <w:rsid w:val="0009043B"/>
    <w:rsid w:val="000909A6"/>
    <w:rsid w:val="000934F0"/>
    <w:rsid w:val="000A0240"/>
    <w:rsid w:val="000A0323"/>
    <w:rsid w:val="000A22DA"/>
    <w:rsid w:val="000A351E"/>
    <w:rsid w:val="000A4F08"/>
    <w:rsid w:val="000A662E"/>
    <w:rsid w:val="000B2A46"/>
    <w:rsid w:val="000B2C7D"/>
    <w:rsid w:val="000B398A"/>
    <w:rsid w:val="000C0797"/>
    <w:rsid w:val="000C1CE8"/>
    <w:rsid w:val="000C1EF5"/>
    <w:rsid w:val="000C43ED"/>
    <w:rsid w:val="000D46B9"/>
    <w:rsid w:val="000E1326"/>
    <w:rsid w:val="000E4A87"/>
    <w:rsid w:val="000E5F42"/>
    <w:rsid w:val="000E5F72"/>
    <w:rsid w:val="000F00BE"/>
    <w:rsid w:val="000F1E30"/>
    <w:rsid w:val="000F49CB"/>
    <w:rsid w:val="000F5E4E"/>
    <w:rsid w:val="00104638"/>
    <w:rsid w:val="00104968"/>
    <w:rsid w:val="001146C7"/>
    <w:rsid w:val="00116868"/>
    <w:rsid w:val="00121638"/>
    <w:rsid w:val="00122034"/>
    <w:rsid w:val="00122C7F"/>
    <w:rsid w:val="00127432"/>
    <w:rsid w:val="00130166"/>
    <w:rsid w:val="00130E35"/>
    <w:rsid w:val="0013169A"/>
    <w:rsid w:val="00131DF7"/>
    <w:rsid w:val="00134B73"/>
    <w:rsid w:val="00144C51"/>
    <w:rsid w:val="001465C0"/>
    <w:rsid w:val="00147DA7"/>
    <w:rsid w:val="00150819"/>
    <w:rsid w:val="00150D3C"/>
    <w:rsid w:val="00150ED8"/>
    <w:rsid w:val="001514BA"/>
    <w:rsid w:val="00154549"/>
    <w:rsid w:val="00155FB8"/>
    <w:rsid w:val="001613A3"/>
    <w:rsid w:val="0017131F"/>
    <w:rsid w:val="00171375"/>
    <w:rsid w:val="00171B02"/>
    <w:rsid w:val="0017351B"/>
    <w:rsid w:val="00174057"/>
    <w:rsid w:val="001740A9"/>
    <w:rsid w:val="00176676"/>
    <w:rsid w:val="00180C85"/>
    <w:rsid w:val="00182150"/>
    <w:rsid w:val="001826DE"/>
    <w:rsid w:val="00182A68"/>
    <w:rsid w:val="00183B3D"/>
    <w:rsid w:val="001844D1"/>
    <w:rsid w:val="00192826"/>
    <w:rsid w:val="001932B9"/>
    <w:rsid w:val="00197AD6"/>
    <w:rsid w:val="001A1911"/>
    <w:rsid w:val="001A1944"/>
    <w:rsid w:val="001A1D54"/>
    <w:rsid w:val="001A5113"/>
    <w:rsid w:val="001A5B1B"/>
    <w:rsid w:val="001A6E4D"/>
    <w:rsid w:val="001B007B"/>
    <w:rsid w:val="001B1264"/>
    <w:rsid w:val="001B3019"/>
    <w:rsid w:val="001B4010"/>
    <w:rsid w:val="001B70C3"/>
    <w:rsid w:val="001B75E4"/>
    <w:rsid w:val="001C0B58"/>
    <w:rsid w:val="001C12A6"/>
    <w:rsid w:val="001C5130"/>
    <w:rsid w:val="001C5164"/>
    <w:rsid w:val="001C59FB"/>
    <w:rsid w:val="001C5E13"/>
    <w:rsid w:val="001D3A9B"/>
    <w:rsid w:val="001E1A85"/>
    <w:rsid w:val="001E1B2C"/>
    <w:rsid w:val="001E5733"/>
    <w:rsid w:val="001F41CB"/>
    <w:rsid w:val="001F7035"/>
    <w:rsid w:val="001F7AD7"/>
    <w:rsid w:val="00202F39"/>
    <w:rsid w:val="002038B9"/>
    <w:rsid w:val="0020529A"/>
    <w:rsid w:val="00205DB2"/>
    <w:rsid w:val="002113B8"/>
    <w:rsid w:val="002116F2"/>
    <w:rsid w:val="002124EF"/>
    <w:rsid w:val="00214A46"/>
    <w:rsid w:val="002171D2"/>
    <w:rsid w:val="0022060F"/>
    <w:rsid w:val="002219D7"/>
    <w:rsid w:val="00224F19"/>
    <w:rsid w:val="00230542"/>
    <w:rsid w:val="002317D3"/>
    <w:rsid w:val="002329BB"/>
    <w:rsid w:val="00237048"/>
    <w:rsid w:val="00237B29"/>
    <w:rsid w:val="0025171D"/>
    <w:rsid w:val="002523EA"/>
    <w:rsid w:val="002547BC"/>
    <w:rsid w:val="0026571C"/>
    <w:rsid w:val="00265821"/>
    <w:rsid w:val="00271E87"/>
    <w:rsid w:val="00271F7B"/>
    <w:rsid w:val="002748B2"/>
    <w:rsid w:val="00277E16"/>
    <w:rsid w:val="002871A2"/>
    <w:rsid w:val="002919A1"/>
    <w:rsid w:val="002934B1"/>
    <w:rsid w:val="00295FBC"/>
    <w:rsid w:val="00297BA5"/>
    <w:rsid w:val="00297DA9"/>
    <w:rsid w:val="002A1EC4"/>
    <w:rsid w:val="002A42FF"/>
    <w:rsid w:val="002A6E68"/>
    <w:rsid w:val="002A7220"/>
    <w:rsid w:val="002B150B"/>
    <w:rsid w:val="002B6849"/>
    <w:rsid w:val="002B6ED0"/>
    <w:rsid w:val="002B7D26"/>
    <w:rsid w:val="002C4412"/>
    <w:rsid w:val="002C47B9"/>
    <w:rsid w:val="002D44E7"/>
    <w:rsid w:val="002D4878"/>
    <w:rsid w:val="002E1821"/>
    <w:rsid w:val="002E2056"/>
    <w:rsid w:val="002E262C"/>
    <w:rsid w:val="002E5A3A"/>
    <w:rsid w:val="002F0055"/>
    <w:rsid w:val="002F1DC7"/>
    <w:rsid w:val="00301ED1"/>
    <w:rsid w:val="003079E8"/>
    <w:rsid w:val="003100D6"/>
    <w:rsid w:val="003102C9"/>
    <w:rsid w:val="00312287"/>
    <w:rsid w:val="00313507"/>
    <w:rsid w:val="0031396C"/>
    <w:rsid w:val="00313E74"/>
    <w:rsid w:val="00321AF7"/>
    <w:rsid w:val="00326DB3"/>
    <w:rsid w:val="003271A6"/>
    <w:rsid w:val="0033065C"/>
    <w:rsid w:val="003430B3"/>
    <w:rsid w:val="00343F02"/>
    <w:rsid w:val="00350354"/>
    <w:rsid w:val="00357CEE"/>
    <w:rsid w:val="003768C6"/>
    <w:rsid w:val="00390DFC"/>
    <w:rsid w:val="003917A8"/>
    <w:rsid w:val="00391FF1"/>
    <w:rsid w:val="00392124"/>
    <w:rsid w:val="0039287F"/>
    <w:rsid w:val="00393529"/>
    <w:rsid w:val="00394C05"/>
    <w:rsid w:val="00396A9B"/>
    <w:rsid w:val="00397461"/>
    <w:rsid w:val="003A299C"/>
    <w:rsid w:val="003A530B"/>
    <w:rsid w:val="003B2FC7"/>
    <w:rsid w:val="003B56F2"/>
    <w:rsid w:val="003B61FF"/>
    <w:rsid w:val="003C0420"/>
    <w:rsid w:val="003C1E9B"/>
    <w:rsid w:val="003C222B"/>
    <w:rsid w:val="003D173A"/>
    <w:rsid w:val="003D23DA"/>
    <w:rsid w:val="003D5582"/>
    <w:rsid w:val="003E17A7"/>
    <w:rsid w:val="003E6CAF"/>
    <w:rsid w:val="003E7BFE"/>
    <w:rsid w:val="003F3792"/>
    <w:rsid w:val="003F5769"/>
    <w:rsid w:val="0040040D"/>
    <w:rsid w:val="00401566"/>
    <w:rsid w:val="00401576"/>
    <w:rsid w:val="00403099"/>
    <w:rsid w:val="00406479"/>
    <w:rsid w:val="004149DC"/>
    <w:rsid w:val="00414B85"/>
    <w:rsid w:val="0042096F"/>
    <w:rsid w:val="004234BC"/>
    <w:rsid w:val="0042366C"/>
    <w:rsid w:val="004236FA"/>
    <w:rsid w:val="00424D88"/>
    <w:rsid w:val="0043108A"/>
    <w:rsid w:val="0044348E"/>
    <w:rsid w:val="004435A1"/>
    <w:rsid w:val="00444AD3"/>
    <w:rsid w:val="004471EA"/>
    <w:rsid w:val="00450DD0"/>
    <w:rsid w:val="0045341B"/>
    <w:rsid w:val="00454859"/>
    <w:rsid w:val="004578F7"/>
    <w:rsid w:val="00460B6A"/>
    <w:rsid w:val="00460CAF"/>
    <w:rsid w:val="00463D88"/>
    <w:rsid w:val="00465390"/>
    <w:rsid w:val="0046704D"/>
    <w:rsid w:val="004678A9"/>
    <w:rsid w:val="00471380"/>
    <w:rsid w:val="00473549"/>
    <w:rsid w:val="004752F8"/>
    <w:rsid w:val="00476AE5"/>
    <w:rsid w:val="00477B50"/>
    <w:rsid w:val="00481E13"/>
    <w:rsid w:val="00481F8A"/>
    <w:rsid w:val="00482C58"/>
    <w:rsid w:val="00483641"/>
    <w:rsid w:val="00487749"/>
    <w:rsid w:val="00490721"/>
    <w:rsid w:val="0049256F"/>
    <w:rsid w:val="0049271A"/>
    <w:rsid w:val="00495301"/>
    <w:rsid w:val="004A20F4"/>
    <w:rsid w:val="004A6CE2"/>
    <w:rsid w:val="004B09D4"/>
    <w:rsid w:val="004B0B40"/>
    <w:rsid w:val="004B18C3"/>
    <w:rsid w:val="004B5EC8"/>
    <w:rsid w:val="004B6904"/>
    <w:rsid w:val="004B7DD8"/>
    <w:rsid w:val="004C1A6F"/>
    <w:rsid w:val="004C2938"/>
    <w:rsid w:val="004C38D0"/>
    <w:rsid w:val="004C3B98"/>
    <w:rsid w:val="004D57A1"/>
    <w:rsid w:val="004D5ABA"/>
    <w:rsid w:val="004D7892"/>
    <w:rsid w:val="004E010D"/>
    <w:rsid w:val="004E0A7B"/>
    <w:rsid w:val="004E2B63"/>
    <w:rsid w:val="004E6E14"/>
    <w:rsid w:val="004F2052"/>
    <w:rsid w:val="004F46CA"/>
    <w:rsid w:val="00500F44"/>
    <w:rsid w:val="005048EC"/>
    <w:rsid w:val="00505863"/>
    <w:rsid w:val="00512863"/>
    <w:rsid w:val="00516ECB"/>
    <w:rsid w:val="005204A5"/>
    <w:rsid w:val="00520710"/>
    <w:rsid w:val="00520F7D"/>
    <w:rsid w:val="00522855"/>
    <w:rsid w:val="0052326A"/>
    <w:rsid w:val="005239F1"/>
    <w:rsid w:val="005241B8"/>
    <w:rsid w:val="0052460B"/>
    <w:rsid w:val="00532B36"/>
    <w:rsid w:val="00533134"/>
    <w:rsid w:val="0053332B"/>
    <w:rsid w:val="005364D3"/>
    <w:rsid w:val="005407A0"/>
    <w:rsid w:val="00545FBE"/>
    <w:rsid w:val="00550D60"/>
    <w:rsid w:val="005512DE"/>
    <w:rsid w:val="00554080"/>
    <w:rsid w:val="00565E6C"/>
    <w:rsid w:val="00572D61"/>
    <w:rsid w:val="0057650A"/>
    <w:rsid w:val="0058043F"/>
    <w:rsid w:val="00582E3B"/>
    <w:rsid w:val="00590A3D"/>
    <w:rsid w:val="00595CDB"/>
    <w:rsid w:val="005A282E"/>
    <w:rsid w:val="005A3267"/>
    <w:rsid w:val="005A45DA"/>
    <w:rsid w:val="005A4F89"/>
    <w:rsid w:val="005A5C9B"/>
    <w:rsid w:val="005A70CE"/>
    <w:rsid w:val="005B1C16"/>
    <w:rsid w:val="005B1F5E"/>
    <w:rsid w:val="005B1F72"/>
    <w:rsid w:val="005B3EF5"/>
    <w:rsid w:val="005B51DE"/>
    <w:rsid w:val="005B5C84"/>
    <w:rsid w:val="005C0C4B"/>
    <w:rsid w:val="005C313D"/>
    <w:rsid w:val="005C5FEC"/>
    <w:rsid w:val="005D43A9"/>
    <w:rsid w:val="005D46D6"/>
    <w:rsid w:val="005D4D3F"/>
    <w:rsid w:val="005D736F"/>
    <w:rsid w:val="005E086B"/>
    <w:rsid w:val="005E177B"/>
    <w:rsid w:val="005E201A"/>
    <w:rsid w:val="005E2208"/>
    <w:rsid w:val="005E2C5E"/>
    <w:rsid w:val="005E5652"/>
    <w:rsid w:val="005F0AB7"/>
    <w:rsid w:val="005F1767"/>
    <w:rsid w:val="005F1F7F"/>
    <w:rsid w:val="005F4900"/>
    <w:rsid w:val="00600357"/>
    <w:rsid w:val="006018F0"/>
    <w:rsid w:val="006054FB"/>
    <w:rsid w:val="00605B7F"/>
    <w:rsid w:val="006121A1"/>
    <w:rsid w:val="006223F3"/>
    <w:rsid w:val="00622B1F"/>
    <w:rsid w:val="00631A56"/>
    <w:rsid w:val="00634247"/>
    <w:rsid w:val="00636664"/>
    <w:rsid w:val="00636DE7"/>
    <w:rsid w:val="00640338"/>
    <w:rsid w:val="006418E2"/>
    <w:rsid w:val="00646FCC"/>
    <w:rsid w:val="00652C56"/>
    <w:rsid w:val="006532CA"/>
    <w:rsid w:val="0065405B"/>
    <w:rsid w:val="006614A4"/>
    <w:rsid w:val="00661A9A"/>
    <w:rsid w:val="00665BD2"/>
    <w:rsid w:val="006734D2"/>
    <w:rsid w:val="00680E09"/>
    <w:rsid w:val="0068210A"/>
    <w:rsid w:val="00682425"/>
    <w:rsid w:val="00685DAE"/>
    <w:rsid w:val="00686235"/>
    <w:rsid w:val="0068666F"/>
    <w:rsid w:val="00691294"/>
    <w:rsid w:val="006912DE"/>
    <w:rsid w:val="006956D1"/>
    <w:rsid w:val="006A2062"/>
    <w:rsid w:val="006B0472"/>
    <w:rsid w:val="006B6688"/>
    <w:rsid w:val="006C1257"/>
    <w:rsid w:val="006C156A"/>
    <w:rsid w:val="006C42BA"/>
    <w:rsid w:val="006D3DD9"/>
    <w:rsid w:val="006D6D30"/>
    <w:rsid w:val="006D7200"/>
    <w:rsid w:val="006D79A8"/>
    <w:rsid w:val="006E1190"/>
    <w:rsid w:val="006E1BCA"/>
    <w:rsid w:val="006E1CE6"/>
    <w:rsid w:val="006E5852"/>
    <w:rsid w:val="006E780C"/>
    <w:rsid w:val="006F0490"/>
    <w:rsid w:val="006F2A42"/>
    <w:rsid w:val="006F37AD"/>
    <w:rsid w:val="006F70F7"/>
    <w:rsid w:val="006F73FA"/>
    <w:rsid w:val="0070109D"/>
    <w:rsid w:val="0070187E"/>
    <w:rsid w:val="007031EA"/>
    <w:rsid w:val="0070428E"/>
    <w:rsid w:val="00710EDF"/>
    <w:rsid w:val="00713ABB"/>
    <w:rsid w:val="00715983"/>
    <w:rsid w:val="00717157"/>
    <w:rsid w:val="007217FE"/>
    <w:rsid w:val="007218C4"/>
    <w:rsid w:val="00727645"/>
    <w:rsid w:val="00727908"/>
    <w:rsid w:val="007351B5"/>
    <w:rsid w:val="00735C89"/>
    <w:rsid w:val="0073796E"/>
    <w:rsid w:val="007424E0"/>
    <w:rsid w:val="00747312"/>
    <w:rsid w:val="00747434"/>
    <w:rsid w:val="00747518"/>
    <w:rsid w:val="00747F8E"/>
    <w:rsid w:val="00753EF6"/>
    <w:rsid w:val="00761B01"/>
    <w:rsid w:val="007625BD"/>
    <w:rsid w:val="00762B71"/>
    <w:rsid w:val="0076454B"/>
    <w:rsid w:val="00770381"/>
    <w:rsid w:val="00776707"/>
    <w:rsid w:val="00785F92"/>
    <w:rsid w:val="00787759"/>
    <w:rsid w:val="00790675"/>
    <w:rsid w:val="0079679B"/>
    <w:rsid w:val="007A0A35"/>
    <w:rsid w:val="007A2275"/>
    <w:rsid w:val="007A51FF"/>
    <w:rsid w:val="007A54AF"/>
    <w:rsid w:val="007A64F7"/>
    <w:rsid w:val="007B010A"/>
    <w:rsid w:val="007B0CE2"/>
    <w:rsid w:val="007B1C50"/>
    <w:rsid w:val="007B5D21"/>
    <w:rsid w:val="007B6943"/>
    <w:rsid w:val="007C156C"/>
    <w:rsid w:val="007C15B7"/>
    <w:rsid w:val="007C3897"/>
    <w:rsid w:val="007C7E50"/>
    <w:rsid w:val="007D0EBC"/>
    <w:rsid w:val="007D73B0"/>
    <w:rsid w:val="007E172C"/>
    <w:rsid w:val="007E7773"/>
    <w:rsid w:val="007F3A07"/>
    <w:rsid w:val="007F6A9A"/>
    <w:rsid w:val="007F7BE2"/>
    <w:rsid w:val="0080108E"/>
    <w:rsid w:val="00811382"/>
    <w:rsid w:val="00815176"/>
    <w:rsid w:val="00821FAB"/>
    <w:rsid w:val="00825366"/>
    <w:rsid w:val="00825B80"/>
    <w:rsid w:val="00832B7F"/>
    <w:rsid w:val="00836561"/>
    <w:rsid w:val="00842DAF"/>
    <w:rsid w:val="00844FA4"/>
    <w:rsid w:val="00846B46"/>
    <w:rsid w:val="00850318"/>
    <w:rsid w:val="00853A69"/>
    <w:rsid w:val="008546A0"/>
    <w:rsid w:val="00864B39"/>
    <w:rsid w:val="00864D90"/>
    <w:rsid w:val="00865077"/>
    <w:rsid w:val="00865AE7"/>
    <w:rsid w:val="008661BB"/>
    <w:rsid w:val="00866EC7"/>
    <w:rsid w:val="00870FA2"/>
    <w:rsid w:val="00880AD8"/>
    <w:rsid w:val="00885704"/>
    <w:rsid w:val="0088570F"/>
    <w:rsid w:val="008869EA"/>
    <w:rsid w:val="00887D1A"/>
    <w:rsid w:val="00893BB0"/>
    <w:rsid w:val="008A38E6"/>
    <w:rsid w:val="008B1ECB"/>
    <w:rsid w:val="008B5332"/>
    <w:rsid w:val="008B6386"/>
    <w:rsid w:val="008C0D25"/>
    <w:rsid w:val="008C194B"/>
    <w:rsid w:val="008C2D13"/>
    <w:rsid w:val="008C2E2A"/>
    <w:rsid w:val="008C3872"/>
    <w:rsid w:val="008C405F"/>
    <w:rsid w:val="008C6C8F"/>
    <w:rsid w:val="008D4988"/>
    <w:rsid w:val="008E22B3"/>
    <w:rsid w:val="008E3810"/>
    <w:rsid w:val="008F344C"/>
    <w:rsid w:val="008F46E5"/>
    <w:rsid w:val="008F5A70"/>
    <w:rsid w:val="0090093F"/>
    <w:rsid w:val="009067FD"/>
    <w:rsid w:val="00907D41"/>
    <w:rsid w:val="009109AF"/>
    <w:rsid w:val="00923735"/>
    <w:rsid w:val="009403AD"/>
    <w:rsid w:val="00942F08"/>
    <w:rsid w:val="00946F49"/>
    <w:rsid w:val="00951A37"/>
    <w:rsid w:val="00951EC5"/>
    <w:rsid w:val="00953005"/>
    <w:rsid w:val="00953CAC"/>
    <w:rsid w:val="009548B1"/>
    <w:rsid w:val="00955FEC"/>
    <w:rsid w:val="00971759"/>
    <w:rsid w:val="00973D12"/>
    <w:rsid w:val="00973E84"/>
    <w:rsid w:val="00975CC7"/>
    <w:rsid w:val="0098188B"/>
    <w:rsid w:val="00981DC5"/>
    <w:rsid w:val="00983F78"/>
    <w:rsid w:val="00984A33"/>
    <w:rsid w:val="00985E0B"/>
    <w:rsid w:val="00985EE8"/>
    <w:rsid w:val="0099091C"/>
    <w:rsid w:val="009931A5"/>
    <w:rsid w:val="0099491A"/>
    <w:rsid w:val="00995A51"/>
    <w:rsid w:val="00995CDA"/>
    <w:rsid w:val="009A5522"/>
    <w:rsid w:val="009B0951"/>
    <w:rsid w:val="009B7854"/>
    <w:rsid w:val="009C36FE"/>
    <w:rsid w:val="009D0CF3"/>
    <w:rsid w:val="009D13E0"/>
    <w:rsid w:val="009D30D6"/>
    <w:rsid w:val="009D4E42"/>
    <w:rsid w:val="009D54DB"/>
    <w:rsid w:val="009D7C05"/>
    <w:rsid w:val="009E164C"/>
    <w:rsid w:val="009E656D"/>
    <w:rsid w:val="009E6CE7"/>
    <w:rsid w:val="00A04856"/>
    <w:rsid w:val="00A04A69"/>
    <w:rsid w:val="00A068B5"/>
    <w:rsid w:val="00A1402C"/>
    <w:rsid w:val="00A156D6"/>
    <w:rsid w:val="00A16DBE"/>
    <w:rsid w:val="00A211A3"/>
    <w:rsid w:val="00A2162C"/>
    <w:rsid w:val="00A21A99"/>
    <w:rsid w:val="00A21F04"/>
    <w:rsid w:val="00A23A14"/>
    <w:rsid w:val="00A23C57"/>
    <w:rsid w:val="00A27D7A"/>
    <w:rsid w:val="00A30F53"/>
    <w:rsid w:val="00A33101"/>
    <w:rsid w:val="00A333D9"/>
    <w:rsid w:val="00A40370"/>
    <w:rsid w:val="00A4038A"/>
    <w:rsid w:val="00A421B6"/>
    <w:rsid w:val="00A445C9"/>
    <w:rsid w:val="00A50F92"/>
    <w:rsid w:val="00A511F0"/>
    <w:rsid w:val="00A54F4C"/>
    <w:rsid w:val="00A57010"/>
    <w:rsid w:val="00A57CF3"/>
    <w:rsid w:val="00A60C9A"/>
    <w:rsid w:val="00A610F9"/>
    <w:rsid w:val="00A618AF"/>
    <w:rsid w:val="00A62834"/>
    <w:rsid w:val="00A63852"/>
    <w:rsid w:val="00A65528"/>
    <w:rsid w:val="00A71760"/>
    <w:rsid w:val="00A73BEA"/>
    <w:rsid w:val="00A7402B"/>
    <w:rsid w:val="00A756A8"/>
    <w:rsid w:val="00A7624C"/>
    <w:rsid w:val="00A76F71"/>
    <w:rsid w:val="00A77FD7"/>
    <w:rsid w:val="00A810F4"/>
    <w:rsid w:val="00A825ED"/>
    <w:rsid w:val="00A95B26"/>
    <w:rsid w:val="00A961FB"/>
    <w:rsid w:val="00A96810"/>
    <w:rsid w:val="00AA30A8"/>
    <w:rsid w:val="00AA4CBB"/>
    <w:rsid w:val="00AA5ECF"/>
    <w:rsid w:val="00AB581E"/>
    <w:rsid w:val="00AB7664"/>
    <w:rsid w:val="00AC2152"/>
    <w:rsid w:val="00AC3946"/>
    <w:rsid w:val="00AC3C68"/>
    <w:rsid w:val="00AC794C"/>
    <w:rsid w:val="00AD1EC1"/>
    <w:rsid w:val="00AD20CD"/>
    <w:rsid w:val="00AD26AF"/>
    <w:rsid w:val="00AD3315"/>
    <w:rsid w:val="00AD3922"/>
    <w:rsid w:val="00AD3DEE"/>
    <w:rsid w:val="00AE51BE"/>
    <w:rsid w:val="00AF0F6E"/>
    <w:rsid w:val="00AF1195"/>
    <w:rsid w:val="00AF13A8"/>
    <w:rsid w:val="00AF3726"/>
    <w:rsid w:val="00AF71BD"/>
    <w:rsid w:val="00B036CB"/>
    <w:rsid w:val="00B037F3"/>
    <w:rsid w:val="00B069C4"/>
    <w:rsid w:val="00B109DF"/>
    <w:rsid w:val="00B10F72"/>
    <w:rsid w:val="00B12B60"/>
    <w:rsid w:val="00B14AFA"/>
    <w:rsid w:val="00B1634F"/>
    <w:rsid w:val="00B211FF"/>
    <w:rsid w:val="00B2195A"/>
    <w:rsid w:val="00B236D5"/>
    <w:rsid w:val="00B30318"/>
    <w:rsid w:val="00B32326"/>
    <w:rsid w:val="00B409DE"/>
    <w:rsid w:val="00B5206E"/>
    <w:rsid w:val="00B54629"/>
    <w:rsid w:val="00B54BBC"/>
    <w:rsid w:val="00B54F9D"/>
    <w:rsid w:val="00B642F5"/>
    <w:rsid w:val="00B661A1"/>
    <w:rsid w:val="00B70EE1"/>
    <w:rsid w:val="00B73377"/>
    <w:rsid w:val="00B740AC"/>
    <w:rsid w:val="00B769EC"/>
    <w:rsid w:val="00B80724"/>
    <w:rsid w:val="00B81B07"/>
    <w:rsid w:val="00B83F6B"/>
    <w:rsid w:val="00B84163"/>
    <w:rsid w:val="00B8428F"/>
    <w:rsid w:val="00B86C98"/>
    <w:rsid w:val="00B96F97"/>
    <w:rsid w:val="00BA0057"/>
    <w:rsid w:val="00BA2FA6"/>
    <w:rsid w:val="00BA6655"/>
    <w:rsid w:val="00BA7551"/>
    <w:rsid w:val="00BA78B1"/>
    <w:rsid w:val="00BB11C2"/>
    <w:rsid w:val="00BB25E5"/>
    <w:rsid w:val="00BB3602"/>
    <w:rsid w:val="00BB6CE2"/>
    <w:rsid w:val="00BB6D00"/>
    <w:rsid w:val="00BC51C2"/>
    <w:rsid w:val="00BD2C57"/>
    <w:rsid w:val="00BD73B6"/>
    <w:rsid w:val="00BF42B1"/>
    <w:rsid w:val="00BF67E2"/>
    <w:rsid w:val="00C02198"/>
    <w:rsid w:val="00C0241B"/>
    <w:rsid w:val="00C02584"/>
    <w:rsid w:val="00C04ECC"/>
    <w:rsid w:val="00C062C4"/>
    <w:rsid w:val="00C07478"/>
    <w:rsid w:val="00C07A2A"/>
    <w:rsid w:val="00C1456E"/>
    <w:rsid w:val="00C156B5"/>
    <w:rsid w:val="00C41226"/>
    <w:rsid w:val="00C47B10"/>
    <w:rsid w:val="00C517AB"/>
    <w:rsid w:val="00C537BC"/>
    <w:rsid w:val="00C53E82"/>
    <w:rsid w:val="00C6209D"/>
    <w:rsid w:val="00C63112"/>
    <w:rsid w:val="00C64702"/>
    <w:rsid w:val="00C64D10"/>
    <w:rsid w:val="00C73E81"/>
    <w:rsid w:val="00C75831"/>
    <w:rsid w:val="00C7777A"/>
    <w:rsid w:val="00C84C8B"/>
    <w:rsid w:val="00C85E96"/>
    <w:rsid w:val="00C85FBE"/>
    <w:rsid w:val="00C86207"/>
    <w:rsid w:val="00C86E21"/>
    <w:rsid w:val="00C9105A"/>
    <w:rsid w:val="00C97B56"/>
    <w:rsid w:val="00C97F7C"/>
    <w:rsid w:val="00CA2807"/>
    <w:rsid w:val="00CA41B7"/>
    <w:rsid w:val="00CA65C2"/>
    <w:rsid w:val="00CB2964"/>
    <w:rsid w:val="00CB5F35"/>
    <w:rsid w:val="00CB7A55"/>
    <w:rsid w:val="00CC0A07"/>
    <w:rsid w:val="00CC3D8C"/>
    <w:rsid w:val="00CD1553"/>
    <w:rsid w:val="00CF191F"/>
    <w:rsid w:val="00CF499A"/>
    <w:rsid w:val="00CF5B1C"/>
    <w:rsid w:val="00CF5D63"/>
    <w:rsid w:val="00D1349E"/>
    <w:rsid w:val="00D27247"/>
    <w:rsid w:val="00D27B6D"/>
    <w:rsid w:val="00D30071"/>
    <w:rsid w:val="00D456E7"/>
    <w:rsid w:val="00D547F9"/>
    <w:rsid w:val="00D64538"/>
    <w:rsid w:val="00D6653C"/>
    <w:rsid w:val="00D6696C"/>
    <w:rsid w:val="00D71D75"/>
    <w:rsid w:val="00D85B1D"/>
    <w:rsid w:val="00D85E73"/>
    <w:rsid w:val="00D86D8F"/>
    <w:rsid w:val="00D95257"/>
    <w:rsid w:val="00D95E7D"/>
    <w:rsid w:val="00DA1EB7"/>
    <w:rsid w:val="00DA6972"/>
    <w:rsid w:val="00DA7FA6"/>
    <w:rsid w:val="00DB22B2"/>
    <w:rsid w:val="00DB4288"/>
    <w:rsid w:val="00DB7344"/>
    <w:rsid w:val="00DB7430"/>
    <w:rsid w:val="00DC38EF"/>
    <w:rsid w:val="00DC49C0"/>
    <w:rsid w:val="00DD050B"/>
    <w:rsid w:val="00DD169F"/>
    <w:rsid w:val="00DD478A"/>
    <w:rsid w:val="00DE2527"/>
    <w:rsid w:val="00DE473F"/>
    <w:rsid w:val="00DE4CFE"/>
    <w:rsid w:val="00DE5382"/>
    <w:rsid w:val="00DF0292"/>
    <w:rsid w:val="00DF0F14"/>
    <w:rsid w:val="00DF1D43"/>
    <w:rsid w:val="00DF415F"/>
    <w:rsid w:val="00E0050C"/>
    <w:rsid w:val="00E01F47"/>
    <w:rsid w:val="00E02139"/>
    <w:rsid w:val="00E16535"/>
    <w:rsid w:val="00E17AFB"/>
    <w:rsid w:val="00E20644"/>
    <w:rsid w:val="00E24813"/>
    <w:rsid w:val="00E301F1"/>
    <w:rsid w:val="00E3033F"/>
    <w:rsid w:val="00E32F83"/>
    <w:rsid w:val="00E4190F"/>
    <w:rsid w:val="00E421B7"/>
    <w:rsid w:val="00E45FEB"/>
    <w:rsid w:val="00E46937"/>
    <w:rsid w:val="00E55F31"/>
    <w:rsid w:val="00E60474"/>
    <w:rsid w:val="00E60585"/>
    <w:rsid w:val="00E64DA9"/>
    <w:rsid w:val="00E81CCB"/>
    <w:rsid w:val="00E82317"/>
    <w:rsid w:val="00E83E46"/>
    <w:rsid w:val="00E87FB0"/>
    <w:rsid w:val="00E92735"/>
    <w:rsid w:val="00E93845"/>
    <w:rsid w:val="00E9621D"/>
    <w:rsid w:val="00EA0441"/>
    <w:rsid w:val="00EA4F17"/>
    <w:rsid w:val="00EA5867"/>
    <w:rsid w:val="00EB17E2"/>
    <w:rsid w:val="00EB3182"/>
    <w:rsid w:val="00EB759A"/>
    <w:rsid w:val="00EB75EE"/>
    <w:rsid w:val="00ED4088"/>
    <w:rsid w:val="00ED6052"/>
    <w:rsid w:val="00EE25AD"/>
    <w:rsid w:val="00EF0836"/>
    <w:rsid w:val="00EF22B4"/>
    <w:rsid w:val="00F01DF9"/>
    <w:rsid w:val="00F0625A"/>
    <w:rsid w:val="00F12720"/>
    <w:rsid w:val="00F23537"/>
    <w:rsid w:val="00F32AF6"/>
    <w:rsid w:val="00F4174C"/>
    <w:rsid w:val="00F52A0B"/>
    <w:rsid w:val="00F53F35"/>
    <w:rsid w:val="00F55C25"/>
    <w:rsid w:val="00F60E0F"/>
    <w:rsid w:val="00F719D5"/>
    <w:rsid w:val="00F71EDD"/>
    <w:rsid w:val="00F74560"/>
    <w:rsid w:val="00F76621"/>
    <w:rsid w:val="00F7744A"/>
    <w:rsid w:val="00F8123F"/>
    <w:rsid w:val="00F85788"/>
    <w:rsid w:val="00F9636C"/>
    <w:rsid w:val="00FA6655"/>
    <w:rsid w:val="00FA6A38"/>
    <w:rsid w:val="00FA6FED"/>
    <w:rsid w:val="00FB1732"/>
    <w:rsid w:val="00FB5C68"/>
    <w:rsid w:val="00FC221E"/>
    <w:rsid w:val="00FC79E7"/>
    <w:rsid w:val="00FD1038"/>
    <w:rsid w:val="00FD4EBF"/>
    <w:rsid w:val="00FD4EE2"/>
    <w:rsid w:val="00FE2AE1"/>
    <w:rsid w:val="00FE3AF5"/>
    <w:rsid w:val="00FE3B86"/>
    <w:rsid w:val="00FE3CF4"/>
    <w:rsid w:val="00FE6FE3"/>
    <w:rsid w:val="00FE7046"/>
    <w:rsid w:val="00FE73DC"/>
    <w:rsid w:val="00FF24DD"/>
    <w:rsid w:val="00FF6CF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75418C2E"/>
  <w15:docId w15:val="{2C283887-1F4E-4170-84B9-40A5808E23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zh-CN"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2"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5C5FEC"/>
    <w:pPr>
      <w:spacing w:before="200" w:after="120" w:line="360" w:lineRule="auto"/>
      <w:jc w:val="both"/>
    </w:pPr>
    <w:rPr>
      <w:rFonts w:asciiTheme="majorHAnsi" w:eastAsia="PMingLiU" w:hAnsiTheme="majorHAnsi" w:cs="Times New Roman"/>
      <w:szCs w:val="24"/>
      <w:lang w:val="en-GB" w:eastAsia="en-US"/>
    </w:rPr>
  </w:style>
  <w:style w:type="paragraph" w:styleId="1">
    <w:name w:val="heading 1"/>
    <w:basedOn w:val="a"/>
    <w:next w:val="a"/>
    <w:link w:val="10"/>
    <w:uiPriority w:val="2"/>
    <w:qFormat/>
    <w:rsid w:val="00E0050C"/>
    <w:pPr>
      <w:keepNext/>
      <w:keepLines/>
      <w:pageBreakBefore/>
      <w:numPr>
        <w:numId w:val="1"/>
      </w:numPr>
      <w:outlineLvl w:val="0"/>
    </w:pPr>
    <w:rPr>
      <w:rFonts w:asciiTheme="minorHAnsi" w:eastAsiaTheme="majorEastAsia" w:hAnsiTheme="minorHAnsi" w:cstheme="minorHAnsi"/>
      <w:b/>
      <w:bCs/>
      <w:sz w:val="32"/>
      <w:szCs w:val="28"/>
    </w:rPr>
  </w:style>
  <w:style w:type="paragraph" w:styleId="2">
    <w:name w:val="heading 2"/>
    <w:basedOn w:val="a"/>
    <w:next w:val="a"/>
    <w:link w:val="20"/>
    <w:uiPriority w:val="9"/>
    <w:unhideWhenUsed/>
    <w:qFormat/>
    <w:rsid w:val="00E0050C"/>
    <w:pPr>
      <w:keepNext/>
      <w:numPr>
        <w:ilvl w:val="1"/>
        <w:numId w:val="1"/>
      </w:numPr>
      <w:spacing w:before="480" w:after="80"/>
      <w:ind w:left="578" w:hanging="578"/>
      <w:outlineLvl w:val="1"/>
    </w:pPr>
    <w:rPr>
      <w:rFonts w:asciiTheme="minorHAnsi" w:hAnsiTheme="minorHAnsi" w:cstheme="minorHAnsi"/>
      <w:b/>
      <w:spacing w:val="5"/>
      <w:sz w:val="28"/>
      <w:szCs w:val="28"/>
    </w:rPr>
  </w:style>
  <w:style w:type="paragraph" w:styleId="3">
    <w:name w:val="heading 3"/>
    <w:basedOn w:val="a"/>
    <w:next w:val="a"/>
    <w:link w:val="30"/>
    <w:uiPriority w:val="9"/>
    <w:unhideWhenUsed/>
    <w:qFormat/>
    <w:rsid w:val="00983F78"/>
    <w:pPr>
      <w:keepNext/>
      <w:numPr>
        <w:ilvl w:val="2"/>
        <w:numId w:val="1"/>
      </w:numPr>
      <w:outlineLvl w:val="2"/>
    </w:pPr>
    <w:rPr>
      <w:i/>
      <w:spacing w:val="5"/>
    </w:rPr>
  </w:style>
  <w:style w:type="paragraph" w:styleId="4">
    <w:name w:val="heading 4"/>
    <w:basedOn w:val="a"/>
    <w:next w:val="a"/>
    <w:link w:val="40"/>
    <w:uiPriority w:val="9"/>
    <w:semiHidden/>
    <w:unhideWhenUsed/>
    <w:qFormat/>
    <w:rsid w:val="002038B9"/>
    <w:pPr>
      <w:keepNext/>
      <w:keepLines/>
      <w:numPr>
        <w:ilvl w:val="3"/>
        <w:numId w:val="1"/>
      </w:numPr>
      <w:outlineLvl w:val="3"/>
    </w:pPr>
    <w:rPr>
      <w:rFonts w:eastAsiaTheme="majorEastAsia" w:cstheme="majorBidi"/>
      <w:b/>
      <w:bCs/>
      <w:i/>
      <w:iCs/>
      <w:color w:val="4F81BD" w:themeColor="accent1"/>
    </w:rPr>
  </w:style>
  <w:style w:type="paragraph" w:styleId="5">
    <w:name w:val="heading 5"/>
    <w:basedOn w:val="a"/>
    <w:next w:val="a"/>
    <w:link w:val="50"/>
    <w:uiPriority w:val="9"/>
    <w:semiHidden/>
    <w:unhideWhenUsed/>
    <w:qFormat/>
    <w:rsid w:val="002038B9"/>
    <w:pPr>
      <w:keepNext/>
      <w:keepLines/>
      <w:numPr>
        <w:ilvl w:val="4"/>
        <w:numId w:val="1"/>
      </w:numPr>
      <w:outlineLvl w:val="4"/>
    </w:pPr>
    <w:rPr>
      <w:rFonts w:eastAsiaTheme="majorEastAsia" w:cstheme="majorBidi"/>
      <w:color w:val="243F60" w:themeColor="accent1" w:themeShade="7F"/>
    </w:rPr>
  </w:style>
  <w:style w:type="paragraph" w:styleId="6">
    <w:name w:val="heading 6"/>
    <w:basedOn w:val="a"/>
    <w:next w:val="a"/>
    <w:link w:val="60"/>
    <w:uiPriority w:val="9"/>
    <w:semiHidden/>
    <w:unhideWhenUsed/>
    <w:qFormat/>
    <w:rsid w:val="002038B9"/>
    <w:pPr>
      <w:keepNext/>
      <w:keepLines/>
      <w:numPr>
        <w:ilvl w:val="5"/>
        <w:numId w:val="1"/>
      </w:numPr>
      <w:outlineLvl w:val="5"/>
    </w:pPr>
    <w:rPr>
      <w:rFonts w:eastAsiaTheme="majorEastAsia" w:cstheme="majorBidi"/>
      <w:i/>
      <w:iCs/>
      <w:color w:val="243F60" w:themeColor="accent1" w:themeShade="7F"/>
    </w:rPr>
  </w:style>
  <w:style w:type="paragraph" w:styleId="7">
    <w:name w:val="heading 7"/>
    <w:basedOn w:val="a"/>
    <w:next w:val="a"/>
    <w:link w:val="70"/>
    <w:uiPriority w:val="9"/>
    <w:semiHidden/>
    <w:unhideWhenUsed/>
    <w:qFormat/>
    <w:rsid w:val="002038B9"/>
    <w:pPr>
      <w:keepNext/>
      <w:keepLines/>
      <w:numPr>
        <w:ilvl w:val="6"/>
        <w:numId w:val="1"/>
      </w:numPr>
      <w:outlineLvl w:val="6"/>
    </w:pPr>
    <w:rPr>
      <w:rFonts w:eastAsiaTheme="majorEastAsia" w:cstheme="majorBidi"/>
      <w:i/>
      <w:iCs/>
      <w:color w:val="404040" w:themeColor="text1" w:themeTint="BF"/>
    </w:rPr>
  </w:style>
  <w:style w:type="paragraph" w:styleId="8">
    <w:name w:val="heading 8"/>
    <w:basedOn w:val="a"/>
    <w:next w:val="a"/>
    <w:link w:val="80"/>
    <w:uiPriority w:val="9"/>
    <w:semiHidden/>
    <w:unhideWhenUsed/>
    <w:qFormat/>
    <w:rsid w:val="002038B9"/>
    <w:pPr>
      <w:keepNext/>
      <w:keepLines/>
      <w:numPr>
        <w:ilvl w:val="7"/>
        <w:numId w:val="1"/>
      </w:numPr>
      <w:outlineLvl w:val="7"/>
    </w:pPr>
    <w:rPr>
      <w:rFonts w:eastAsiaTheme="majorEastAsia" w:cstheme="majorBidi"/>
      <w:color w:val="404040" w:themeColor="text1" w:themeTint="BF"/>
      <w:sz w:val="20"/>
      <w:szCs w:val="20"/>
    </w:rPr>
  </w:style>
  <w:style w:type="paragraph" w:styleId="9">
    <w:name w:val="heading 9"/>
    <w:basedOn w:val="a"/>
    <w:next w:val="a"/>
    <w:link w:val="90"/>
    <w:uiPriority w:val="9"/>
    <w:semiHidden/>
    <w:unhideWhenUsed/>
    <w:qFormat/>
    <w:rsid w:val="002038B9"/>
    <w:pPr>
      <w:keepNext/>
      <w:keepLines/>
      <w:numPr>
        <w:ilvl w:val="8"/>
        <w:numId w:val="1"/>
      </w:numPr>
      <w:outlineLvl w:val="8"/>
    </w:pPr>
    <w:rPr>
      <w:rFonts w:eastAsiaTheme="majorEastAsia" w:cstheme="majorBidi"/>
      <w:i/>
      <w:iCs/>
      <w:color w:val="404040" w:themeColor="text1" w:themeTint="BF"/>
      <w:sz w:val="20"/>
      <w:szCs w:val="20"/>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2"/>
    <w:rsid w:val="00E0050C"/>
    <w:rPr>
      <w:rFonts w:eastAsiaTheme="majorEastAsia" w:cstheme="minorHAnsi"/>
      <w:b/>
      <w:bCs/>
      <w:sz w:val="32"/>
      <w:szCs w:val="28"/>
      <w:lang w:val="en-GB" w:eastAsia="en-US"/>
    </w:rPr>
  </w:style>
  <w:style w:type="character" w:customStyle="1" w:styleId="20">
    <w:name w:val="标题 2 字符"/>
    <w:basedOn w:val="a0"/>
    <w:link w:val="2"/>
    <w:uiPriority w:val="9"/>
    <w:rsid w:val="00E0050C"/>
    <w:rPr>
      <w:rFonts w:eastAsia="PMingLiU" w:cstheme="minorHAnsi"/>
      <w:b/>
      <w:spacing w:val="5"/>
      <w:sz w:val="28"/>
      <w:szCs w:val="28"/>
      <w:lang w:val="en-GB" w:eastAsia="en-US"/>
    </w:rPr>
  </w:style>
  <w:style w:type="character" w:customStyle="1" w:styleId="30">
    <w:name w:val="标题 3 字符"/>
    <w:basedOn w:val="a0"/>
    <w:link w:val="3"/>
    <w:uiPriority w:val="9"/>
    <w:rsid w:val="00983F78"/>
    <w:rPr>
      <w:rFonts w:asciiTheme="majorHAnsi" w:eastAsia="PMingLiU" w:hAnsiTheme="majorHAnsi" w:cs="Times New Roman"/>
      <w:i/>
      <w:spacing w:val="5"/>
      <w:szCs w:val="24"/>
      <w:lang w:val="en-GB" w:eastAsia="en-US"/>
    </w:rPr>
  </w:style>
  <w:style w:type="paragraph" w:styleId="a3">
    <w:name w:val="Balloon Text"/>
    <w:basedOn w:val="a"/>
    <w:link w:val="a4"/>
    <w:uiPriority w:val="99"/>
    <w:semiHidden/>
    <w:unhideWhenUsed/>
    <w:rsid w:val="002B6849"/>
    <w:rPr>
      <w:rFonts w:ascii="Tahoma" w:hAnsi="Tahoma" w:cs="Tahoma"/>
      <w:sz w:val="16"/>
      <w:szCs w:val="16"/>
    </w:rPr>
  </w:style>
  <w:style w:type="character" w:customStyle="1" w:styleId="a4">
    <w:name w:val="批注框文本 字符"/>
    <w:basedOn w:val="a0"/>
    <w:link w:val="a3"/>
    <w:uiPriority w:val="99"/>
    <w:semiHidden/>
    <w:rsid w:val="002B6849"/>
    <w:rPr>
      <w:rFonts w:ascii="Tahoma" w:eastAsia="PMingLiU" w:hAnsi="Tahoma" w:cs="Tahoma"/>
      <w:sz w:val="16"/>
      <w:szCs w:val="16"/>
      <w:lang w:eastAsia="en-US"/>
    </w:rPr>
  </w:style>
  <w:style w:type="paragraph" w:styleId="TOC">
    <w:name w:val="TOC Heading"/>
    <w:basedOn w:val="1"/>
    <w:next w:val="a"/>
    <w:uiPriority w:val="39"/>
    <w:semiHidden/>
    <w:unhideWhenUsed/>
    <w:qFormat/>
    <w:rsid w:val="00F76621"/>
    <w:pPr>
      <w:spacing w:line="276" w:lineRule="auto"/>
      <w:outlineLvl w:val="9"/>
    </w:pPr>
  </w:style>
  <w:style w:type="paragraph" w:styleId="TOC1">
    <w:name w:val="toc 1"/>
    <w:basedOn w:val="a"/>
    <w:next w:val="a"/>
    <w:autoRedefine/>
    <w:uiPriority w:val="39"/>
    <w:unhideWhenUsed/>
    <w:rsid w:val="00301ED1"/>
    <w:pPr>
      <w:tabs>
        <w:tab w:val="left" w:pos="360"/>
        <w:tab w:val="right" w:leader="dot" w:pos="9000"/>
      </w:tabs>
      <w:spacing w:after="100" w:line="288" w:lineRule="auto"/>
    </w:pPr>
    <w:rPr>
      <w:noProof/>
    </w:rPr>
  </w:style>
  <w:style w:type="paragraph" w:styleId="TOC2">
    <w:name w:val="toc 2"/>
    <w:basedOn w:val="a"/>
    <w:next w:val="a"/>
    <w:autoRedefine/>
    <w:uiPriority w:val="39"/>
    <w:unhideWhenUsed/>
    <w:rsid w:val="00301ED1"/>
    <w:pPr>
      <w:keepNext/>
      <w:tabs>
        <w:tab w:val="left" w:pos="900"/>
        <w:tab w:val="right" w:leader="dot" w:pos="9000"/>
      </w:tabs>
      <w:spacing w:after="100" w:line="288" w:lineRule="auto"/>
      <w:ind w:left="357"/>
    </w:pPr>
    <w:rPr>
      <w:noProof/>
    </w:rPr>
  </w:style>
  <w:style w:type="character" w:styleId="a5">
    <w:name w:val="Hyperlink"/>
    <w:basedOn w:val="a0"/>
    <w:uiPriority w:val="99"/>
    <w:unhideWhenUsed/>
    <w:rsid w:val="00F76621"/>
    <w:rPr>
      <w:color w:val="0000FF" w:themeColor="hyperlink"/>
      <w:u w:val="single"/>
    </w:rPr>
  </w:style>
  <w:style w:type="character" w:customStyle="1" w:styleId="40">
    <w:name w:val="标题 4 字符"/>
    <w:basedOn w:val="a0"/>
    <w:link w:val="4"/>
    <w:uiPriority w:val="9"/>
    <w:semiHidden/>
    <w:rsid w:val="002038B9"/>
    <w:rPr>
      <w:rFonts w:asciiTheme="majorHAnsi" w:eastAsiaTheme="majorEastAsia" w:hAnsiTheme="majorHAnsi" w:cstheme="majorBidi"/>
      <w:b/>
      <w:bCs/>
      <w:i/>
      <w:iCs/>
      <w:color w:val="4F81BD" w:themeColor="accent1"/>
      <w:szCs w:val="24"/>
      <w:lang w:val="en-GB" w:eastAsia="en-US"/>
    </w:rPr>
  </w:style>
  <w:style w:type="character" w:customStyle="1" w:styleId="50">
    <w:name w:val="标题 5 字符"/>
    <w:basedOn w:val="a0"/>
    <w:link w:val="5"/>
    <w:uiPriority w:val="9"/>
    <w:semiHidden/>
    <w:rsid w:val="002038B9"/>
    <w:rPr>
      <w:rFonts w:asciiTheme="majorHAnsi" w:eastAsiaTheme="majorEastAsia" w:hAnsiTheme="majorHAnsi" w:cstheme="majorBidi"/>
      <w:color w:val="243F60" w:themeColor="accent1" w:themeShade="7F"/>
      <w:szCs w:val="24"/>
      <w:lang w:val="en-GB" w:eastAsia="en-US"/>
    </w:rPr>
  </w:style>
  <w:style w:type="character" w:customStyle="1" w:styleId="60">
    <w:name w:val="标题 6 字符"/>
    <w:basedOn w:val="a0"/>
    <w:link w:val="6"/>
    <w:uiPriority w:val="9"/>
    <w:semiHidden/>
    <w:rsid w:val="002038B9"/>
    <w:rPr>
      <w:rFonts w:asciiTheme="majorHAnsi" w:eastAsiaTheme="majorEastAsia" w:hAnsiTheme="majorHAnsi" w:cstheme="majorBidi"/>
      <w:i/>
      <w:iCs/>
      <w:color w:val="243F60" w:themeColor="accent1" w:themeShade="7F"/>
      <w:szCs w:val="24"/>
      <w:lang w:val="en-GB" w:eastAsia="en-US"/>
    </w:rPr>
  </w:style>
  <w:style w:type="character" w:customStyle="1" w:styleId="70">
    <w:name w:val="标题 7 字符"/>
    <w:basedOn w:val="a0"/>
    <w:link w:val="7"/>
    <w:uiPriority w:val="9"/>
    <w:semiHidden/>
    <w:rsid w:val="002038B9"/>
    <w:rPr>
      <w:rFonts w:asciiTheme="majorHAnsi" w:eastAsiaTheme="majorEastAsia" w:hAnsiTheme="majorHAnsi" w:cstheme="majorBidi"/>
      <w:i/>
      <w:iCs/>
      <w:color w:val="404040" w:themeColor="text1" w:themeTint="BF"/>
      <w:szCs w:val="24"/>
      <w:lang w:val="en-GB" w:eastAsia="en-US"/>
    </w:rPr>
  </w:style>
  <w:style w:type="character" w:customStyle="1" w:styleId="80">
    <w:name w:val="标题 8 字符"/>
    <w:basedOn w:val="a0"/>
    <w:link w:val="8"/>
    <w:uiPriority w:val="9"/>
    <w:semiHidden/>
    <w:rsid w:val="002038B9"/>
    <w:rPr>
      <w:rFonts w:asciiTheme="majorHAnsi" w:eastAsiaTheme="majorEastAsia" w:hAnsiTheme="majorHAnsi" w:cstheme="majorBidi"/>
      <w:color w:val="404040" w:themeColor="text1" w:themeTint="BF"/>
      <w:sz w:val="20"/>
      <w:szCs w:val="20"/>
      <w:lang w:val="en-GB" w:eastAsia="en-US"/>
    </w:rPr>
  </w:style>
  <w:style w:type="character" w:customStyle="1" w:styleId="90">
    <w:name w:val="标题 9 字符"/>
    <w:basedOn w:val="a0"/>
    <w:link w:val="9"/>
    <w:uiPriority w:val="9"/>
    <w:semiHidden/>
    <w:rsid w:val="002038B9"/>
    <w:rPr>
      <w:rFonts w:asciiTheme="majorHAnsi" w:eastAsiaTheme="majorEastAsia" w:hAnsiTheme="majorHAnsi" w:cstheme="majorBidi"/>
      <w:i/>
      <w:iCs/>
      <w:color w:val="404040" w:themeColor="text1" w:themeTint="BF"/>
      <w:sz w:val="20"/>
      <w:szCs w:val="20"/>
      <w:lang w:val="en-GB" w:eastAsia="en-US"/>
    </w:rPr>
  </w:style>
  <w:style w:type="paragraph" w:styleId="TOC3">
    <w:name w:val="toc 3"/>
    <w:basedOn w:val="a"/>
    <w:next w:val="a"/>
    <w:autoRedefine/>
    <w:uiPriority w:val="39"/>
    <w:unhideWhenUsed/>
    <w:rsid w:val="00985E0B"/>
    <w:pPr>
      <w:tabs>
        <w:tab w:val="left" w:pos="1620"/>
        <w:tab w:val="right" w:leader="dot" w:pos="9000"/>
      </w:tabs>
      <w:spacing w:after="100" w:line="288" w:lineRule="auto"/>
      <w:ind w:left="907"/>
    </w:pPr>
    <w:rPr>
      <w:noProof/>
    </w:rPr>
  </w:style>
  <w:style w:type="paragraph" w:styleId="a6">
    <w:name w:val="Normal (Web)"/>
    <w:basedOn w:val="a"/>
    <w:uiPriority w:val="99"/>
    <w:semiHidden/>
    <w:unhideWhenUsed/>
    <w:rsid w:val="00CA2807"/>
    <w:pPr>
      <w:spacing w:before="100" w:beforeAutospacing="1" w:after="100" w:afterAutospacing="1"/>
    </w:pPr>
    <w:rPr>
      <w:rFonts w:eastAsia="Times New Roman"/>
      <w:lang w:eastAsia="zh-CN"/>
    </w:rPr>
  </w:style>
  <w:style w:type="paragraph" w:styleId="a7">
    <w:name w:val="No Spacing"/>
    <w:uiPriority w:val="1"/>
    <w:qFormat/>
    <w:rsid w:val="00134B73"/>
    <w:pPr>
      <w:spacing w:after="0" w:line="288" w:lineRule="auto"/>
    </w:pPr>
    <w:rPr>
      <w:rFonts w:asciiTheme="majorHAnsi" w:eastAsia="PMingLiU" w:hAnsiTheme="majorHAnsi" w:cstheme="minorHAnsi"/>
      <w:lang w:eastAsia="en-US"/>
    </w:rPr>
  </w:style>
  <w:style w:type="paragraph" w:styleId="a8">
    <w:name w:val="header"/>
    <w:basedOn w:val="a"/>
    <w:link w:val="a9"/>
    <w:uiPriority w:val="99"/>
    <w:unhideWhenUsed/>
    <w:rsid w:val="006F0490"/>
    <w:pPr>
      <w:tabs>
        <w:tab w:val="center" w:pos="4680"/>
        <w:tab w:val="right" w:pos="9360"/>
      </w:tabs>
      <w:spacing w:before="0" w:after="0"/>
    </w:pPr>
  </w:style>
  <w:style w:type="character" w:customStyle="1" w:styleId="a9">
    <w:name w:val="页眉 字符"/>
    <w:basedOn w:val="a0"/>
    <w:link w:val="a8"/>
    <w:uiPriority w:val="99"/>
    <w:rsid w:val="006F0490"/>
    <w:rPr>
      <w:rFonts w:ascii="Times New Roman" w:eastAsia="PMingLiU" w:hAnsi="Times New Roman" w:cs="Times New Roman"/>
      <w:sz w:val="24"/>
      <w:szCs w:val="24"/>
      <w:lang w:eastAsia="en-US"/>
    </w:rPr>
  </w:style>
  <w:style w:type="paragraph" w:styleId="aa">
    <w:name w:val="footer"/>
    <w:basedOn w:val="a"/>
    <w:link w:val="ab"/>
    <w:uiPriority w:val="99"/>
    <w:unhideWhenUsed/>
    <w:rsid w:val="006F0490"/>
    <w:pPr>
      <w:tabs>
        <w:tab w:val="center" w:pos="4680"/>
        <w:tab w:val="right" w:pos="9360"/>
      </w:tabs>
      <w:spacing w:before="0" w:after="0"/>
    </w:pPr>
  </w:style>
  <w:style w:type="character" w:customStyle="1" w:styleId="ab">
    <w:name w:val="页脚 字符"/>
    <w:basedOn w:val="a0"/>
    <w:link w:val="aa"/>
    <w:uiPriority w:val="99"/>
    <w:rsid w:val="006F0490"/>
    <w:rPr>
      <w:rFonts w:ascii="Times New Roman" w:eastAsia="PMingLiU" w:hAnsi="Times New Roman" w:cs="Times New Roman"/>
      <w:sz w:val="24"/>
      <w:szCs w:val="24"/>
      <w:lang w:eastAsia="en-US"/>
    </w:rPr>
  </w:style>
  <w:style w:type="character" w:styleId="ac">
    <w:name w:val="page number"/>
    <w:basedOn w:val="a0"/>
    <w:rsid w:val="00FF24DD"/>
  </w:style>
  <w:style w:type="paragraph" w:styleId="ad">
    <w:name w:val="List Paragraph"/>
    <w:basedOn w:val="a"/>
    <w:uiPriority w:val="34"/>
    <w:qFormat/>
    <w:rsid w:val="00682425"/>
    <w:pPr>
      <w:spacing w:before="0" w:after="0"/>
      <w:ind w:left="720"/>
      <w:contextualSpacing/>
    </w:pPr>
  </w:style>
  <w:style w:type="paragraph" w:customStyle="1" w:styleId="SectionHeading">
    <w:name w:val="Section Heading"/>
    <w:basedOn w:val="a"/>
    <w:rsid w:val="00545FBE"/>
    <w:pPr>
      <w:pageBreakBefore/>
    </w:pPr>
    <w:rPr>
      <w:b/>
      <w:sz w:val="32"/>
      <w:szCs w:val="32"/>
    </w:rPr>
  </w:style>
  <w:style w:type="paragraph" w:styleId="ae">
    <w:name w:val="Subtitle"/>
    <w:basedOn w:val="a"/>
    <w:next w:val="a"/>
    <w:link w:val="af"/>
    <w:uiPriority w:val="11"/>
    <w:semiHidden/>
    <w:unhideWhenUsed/>
    <w:rsid w:val="00717157"/>
    <w:pPr>
      <w:numPr>
        <w:ilvl w:val="1"/>
      </w:numPr>
    </w:pPr>
    <w:rPr>
      <w:rFonts w:eastAsiaTheme="majorEastAsia" w:cstheme="majorBidi"/>
      <w:i/>
      <w:iCs/>
      <w:color w:val="4F81BD" w:themeColor="accent1"/>
      <w:spacing w:val="15"/>
    </w:rPr>
  </w:style>
  <w:style w:type="character" w:customStyle="1" w:styleId="af">
    <w:name w:val="副标题 字符"/>
    <w:basedOn w:val="a0"/>
    <w:link w:val="ae"/>
    <w:uiPriority w:val="11"/>
    <w:semiHidden/>
    <w:rsid w:val="002D4878"/>
    <w:rPr>
      <w:rFonts w:asciiTheme="majorHAnsi" w:eastAsiaTheme="majorEastAsia" w:hAnsiTheme="majorHAnsi" w:cstheme="majorBidi"/>
      <w:i/>
      <w:iCs/>
      <w:color w:val="4F81BD" w:themeColor="accent1"/>
      <w:spacing w:val="15"/>
      <w:sz w:val="24"/>
      <w:szCs w:val="24"/>
      <w:lang w:val="en-GB" w:eastAsia="en-US"/>
    </w:rPr>
  </w:style>
  <w:style w:type="paragraph" w:styleId="af0">
    <w:name w:val="Title"/>
    <w:basedOn w:val="a"/>
    <w:next w:val="a"/>
    <w:link w:val="af1"/>
    <w:uiPriority w:val="10"/>
    <w:semiHidden/>
    <w:unhideWhenUsed/>
    <w:rsid w:val="00717157"/>
    <w:pPr>
      <w:pBdr>
        <w:bottom w:val="single" w:sz="8" w:space="4" w:color="4F81BD" w:themeColor="accent1"/>
      </w:pBdr>
      <w:spacing w:before="0" w:after="300" w:line="240" w:lineRule="auto"/>
      <w:contextualSpacing/>
    </w:pPr>
    <w:rPr>
      <w:rFonts w:eastAsiaTheme="majorEastAsia" w:cstheme="majorBidi"/>
      <w:color w:val="17365D" w:themeColor="text2" w:themeShade="BF"/>
      <w:spacing w:val="5"/>
      <w:kern w:val="28"/>
      <w:sz w:val="52"/>
      <w:szCs w:val="52"/>
    </w:rPr>
  </w:style>
  <w:style w:type="character" w:customStyle="1" w:styleId="af1">
    <w:name w:val="标题 字符"/>
    <w:basedOn w:val="a0"/>
    <w:link w:val="af0"/>
    <w:uiPriority w:val="10"/>
    <w:semiHidden/>
    <w:rsid w:val="002D4878"/>
    <w:rPr>
      <w:rFonts w:asciiTheme="majorHAnsi" w:eastAsiaTheme="majorEastAsia" w:hAnsiTheme="majorHAnsi" w:cstheme="majorBidi"/>
      <w:color w:val="17365D" w:themeColor="text2" w:themeShade="BF"/>
      <w:spacing w:val="5"/>
      <w:kern w:val="28"/>
      <w:sz w:val="52"/>
      <w:szCs w:val="52"/>
      <w:lang w:val="en-GB" w:eastAsia="en-US"/>
    </w:rPr>
  </w:style>
  <w:style w:type="character" w:styleId="af2">
    <w:name w:val="Book Title"/>
    <w:basedOn w:val="a0"/>
    <w:uiPriority w:val="33"/>
    <w:semiHidden/>
    <w:unhideWhenUsed/>
    <w:rsid w:val="00717157"/>
    <w:rPr>
      <w:b/>
      <w:bCs/>
      <w:smallCaps/>
      <w:spacing w:val="5"/>
    </w:rPr>
  </w:style>
  <w:style w:type="paragraph" w:styleId="af3">
    <w:name w:val="Quote"/>
    <w:basedOn w:val="a"/>
    <w:next w:val="a"/>
    <w:link w:val="af4"/>
    <w:uiPriority w:val="29"/>
    <w:qFormat/>
    <w:rsid w:val="002D4878"/>
    <w:rPr>
      <w:i/>
      <w:iCs/>
      <w:color w:val="000000" w:themeColor="text1"/>
    </w:rPr>
  </w:style>
  <w:style w:type="character" w:customStyle="1" w:styleId="af4">
    <w:name w:val="引用 字符"/>
    <w:basedOn w:val="a0"/>
    <w:link w:val="af3"/>
    <w:uiPriority w:val="29"/>
    <w:rsid w:val="002D4878"/>
    <w:rPr>
      <w:rFonts w:ascii="Times New Roman" w:eastAsia="PMingLiU" w:hAnsi="Times New Roman" w:cs="Times New Roman"/>
      <w:i/>
      <w:iCs/>
      <w:color w:val="000000" w:themeColor="text1"/>
      <w:sz w:val="24"/>
      <w:szCs w:val="24"/>
      <w:lang w:val="en-GB" w:eastAsia="en-US"/>
    </w:rPr>
  </w:style>
  <w:style w:type="table" w:styleId="af5">
    <w:name w:val="Table Grid"/>
    <w:basedOn w:val="a1"/>
    <w:uiPriority w:val="39"/>
    <w:rsid w:val="00053A1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Shading1">
    <w:name w:val="Light Shading1"/>
    <w:basedOn w:val="a1"/>
    <w:uiPriority w:val="60"/>
    <w:rsid w:val="00053A12"/>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customStyle="1" w:styleId="LightShading-Accent11">
    <w:name w:val="Light Shading - Accent 11"/>
    <w:basedOn w:val="a1"/>
    <w:uiPriority w:val="60"/>
    <w:rsid w:val="00053A12"/>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5">
    <w:name w:val="Light Shading Accent 5"/>
    <w:basedOn w:val="a1"/>
    <w:uiPriority w:val="60"/>
    <w:rsid w:val="00053A12"/>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customStyle="1" w:styleId="LightList-Accent11">
    <w:name w:val="Light List - Accent 11"/>
    <w:basedOn w:val="a1"/>
    <w:uiPriority w:val="61"/>
    <w:rsid w:val="00053A12"/>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paragraph" w:styleId="af6">
    <w:name w:val="caption"/>
    <w:basedOn w:val="a"/>
    <w:next w:val="a"/>
    <w:uiPriority w:val="35"/>
    <w:unhideWhenUsed/>
    <w:qFormat/>
    <w:rsid w:val="00983F78"/>
    <w:pPr>
      <w:keepNext/>
      <w:spacing w:line="240" w:lineRule="auto"/>
      <w:jc w:val="center"/>
    </w:pPr>
    <w:rPr>
      <w:b/>
      <w:bCs/>
      <w:sz w:val="20"/>
      <w:szCs w:val="18"/>
    </w:rPr>
  </w:style>
  <w:style w:type="paragraph" w:styleId="af7">
    <w:name w:val="table of figures"/>
    <w:basedOn w:val="a"/>
    <w:next w:val="a"/>
    <w:uiPriority w:val="99"/>
    <w:unhideWhenUsed/>
    <w:rsid w:val="00301ED1"/>
    <w:pPr>
      <w:tabs>
        <w:tab w:val="right" w:leader="dot" w:pos="9000"/>
      </w:tabs>
      <w:spacing w:after="0"/>
    </w:pPr>
  </w:style>
  <w:style w:type="paragraph" w:customStyle="1" w:styleId="Figure">
    <w:name w:val="Figure"/>
    <w:basedOn w:val="a7"/>
    <w:uiPriority w:val="35"/>
    <w:qFormat/>
    <w:rsid w:val="00753EF6"/>
    <w:pPr>
      <w:keepNext/>
      <w:jc w:val="center"/>
    </w:pPr>
    <w:rPr>
      <w:noProof/>
      <w:lang w:eastAsia="zh-CN"/>
    </w:rPr>
  </w:style>
  <w:style w:type="paragraph" w:customStyle="1" w:styleId="Code">
    <w:name w:val="Code"/>
    <w:basedOn w:val="a7"/>
    <w:uiPriority w:val="10"/>
    <w:qFormat/>
    <w:rsid w:val="00753EF6"/>
    <w:rPr>
      <w:rFonts w:ascii="Courier New" w:hAnsi="Courier New" w:cs="Courier New"/>
      <w:color w:val="000000"/>
      <w:sz w:val="20"/>
      <w:szCs w:val="20"/>
      <w:shd w:val="clear" w:color="auto" w:fill="F9F9F9"/>
    </w:rPr>
  </w:style>
  <w:style w:type="paragraph" w:customStyle="1" w:styleId="BibItems">
    <w:name w:val="BibItems"/>
    <w:basedOn w:val="a"/>
    <w:uiPriority w:val="38"/>
    <w:unhideWhenUsed/>
    <w:qFormat/>
    <w:rsid w:val="00F8123F"/>
    <w:pPr>
      <w:jc w:val="left"/>
    </w:pPr>
    <w:rPr>
      <w:sz w:val="20"/>
    </w:rPr>
  </w:style>
  <w:style w:type="paragraph" w:customStyle="1" w:styleId="Heading1withoutnumbering">
    <w:name w:val="Heading 1 without numbering"/>
    <w:basedOn w:val="1"/>
    <w:next w:val="a"/>
    <w:uiPriority w:val="39"/>
    <w:unhideWhenUsed/>
    <w:qFormat/>
    <w:rsid w:val="00C64702"/>
    <w:pPr>
      <w:numPr>
        <w:numId w:val="0"/>
      </w:numPr>
    </w:pPr>
  </w:style>
  <w:style w:type="paragraph" w:customStyle="1" w:styleId="writing-hints">
    <w:name w:val="writing-hints"/>
    <w:basedOn w:val="a"/>
    <w:link w:val="writing-hintsChar"/>
    <w:qFormat/>
    <w:rsid w:val="005C5FEC"/>
    <w:pPr>
      <w:pBdr>
        <w:left w:val="single" w:sz="24" w:space="4" w:color="00B050"/>
        <w:right w:val="single" w:sz="8" w:space="4" w:color="00B050"/>
      </w:pBdr>
      <w:spacing w:line="276" w:lineRule="auto"/>
    </w:pPr>
    <w:rPr>
      <w:rFonts w:asciiTheme="minorHAnsi" w:hAnsiTheme="minorHAnsi" w:cstheme="minorHAnsi"/>
    </w:rPr>
  </w:style>
  <w:style w:type="character" w:customStyle="1" w:styleId="writing-hintsChar">
    <w:name w:val="writing-hints Char"/>
    <w:basedOn w:val="a0"/>
    <w:link w:val="writing-hints"/>
    <w:rsid w:val="005C5FEC"/>
    <w:rPr>
      <w:rFonts w:eastAsia="PMingLiU" w:cstheme="minorHAnsi"/>
      <w:szCs w:val="24"/>
      <w:lang w:val="en-GB" w:eastAsia="en-US"/>
    </w:rPr>
  </w:style>
  <w:style w:type="paragraph" w:styleId="af8">
    <w:name w:val="footnote text"/>
    <w:basedOn w:val="a"/>
    <w:link w:val="af9"/>
    <w:uiPriority w:val="99"/>
    <w:semiHidden/>
    <w:unhideWhenUsed/>
    <w:rsid w:val="008C2E2A"/>
    <w:pPr>
      <w:spacing w:before="0" w:after="0" w:line="240" w:lineRule="auto"/>
    </w:pPr>
    <w:rPr>
      <w:sz w:val="20"/>
      <w:szCs w:val="20"/>
    </w:rPr>
  </w:style>
  <w:style w:type="character" w:customStyle="1" w:styleId="af9">
    <w:name w:val="脚注文本 字符"/>
    <w:basedOn w:val="a0"/>
    <w:link w:val="af8"/>
    <w:uiPriority w:val="99"/>
    <w:semiHidden/>
    <w:rsid w:val="008C2E2A"/>
    <w:rPr>
      <w:rFonts w:asciiTheme="majorHAnsi" w:eastAsia="PMingLiU" w:hAnsiTheme="majorHAnsi" w:cs="Times New Roman"/>
      <w:sz w:val="20"/>
      <w:szCs w:val="20"/>
      <w:lang w:val="en-GB" w:eastAsia="en-US"/>
    </w:rPr>
  </w:style>
  <w:style w:type="character" w:styleId="afa">
    <w:name w:val="footnote reference"/>
    <w:basedOn w:val="a0"/>
    <w:uiPriority w:val="99"/>
    <w:semiHidden/>
    <w:unhideWhenUsed/>
    <w:rsid w:val="008C2E2A"/>
    <w:rPr>
      <w:vertAlign w:val="superscript"/>
    </w:rPr>
  </w:style>
  <w:style w:type="character" w:styleId="afb">
    <w:name w:val="Unresolved Mention"/>
    <w:basedOn w:val="a0"/>
    <w:uiPriority w:val="99"/>
    <w:semiHidden/>
    <w:unhideWhenUsed/>
    <w:rsid w:val="00EE25AD"/>
    <w:rPr>
      <w:color w:val="605E5C"/>
      <w:shd w:val="clear" w:color="auto" w:fill="E1DFDD"/>
    </w:rPr>
  </w:style>
  <w:style w:type="table" w:styleId="afc">
    <w:name w:val="Grid Table Light"/>
    <w:basedOn w:val="a1"/>
    <w:uiPriority w:val="40"/>
    <w:rsid w:val="00403099"/>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afd">
    <w:name w:val="FollowedHyperlink"/>
    <w:basedOn w:val="a0"/>
    <w:uiPriority w:val="99"/>
    <w:semiHidden/>
    <w:unhideWhenUsed/>
    <w:rsid w:val="00CF5B1C"/>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8164553">
      <w:bodyDiv w:val="1"/>
      <w:marLeft w:val="0"/>
      <w:marRight w:val="0"/>
      <w:marTop w:val="0"/>
      <w:marBottom w:val="0"/>
      <w:divBdr>
        <w:top w:val="none" w:sz="0" w:space="0" w:color="auto"/>
        <w:left w:val="none" w:sz="0" w:space="0" w:color="auto"/>
        <w:bottom w:val="none" w:sz="0" w:space="0" w:color="auto"/>
        <w:right w:val="none" w:sz="0" w:space="0" w:color="auto"/>
      </w:divBdr>
    </w:div>
    <w:div w:id="104349971">
      <w:bodyDiv w:val="1"/>
      <w:marLeft w:val="0"/>
      <w:marRight w:val="0"/>
      <w:marTop w:val="0"/>
      <w:marBottom w:val="0"/>
      <w:divBdr>
        <w:top w:val="none" w:sz="0" w:space="0" w:color="auto"/>
        <w:left w:val="none" w:sz="0" w:space="0" w:color="auto"/>
        <w:bottom w:val="none" w:sz="0" w:space="0" w:color="auto"/>
        <w:right w:val="none" w:sz="0" w:space="0" w:color="auto"/>
      </w:divBdr>
    </w:div>
    <w:div w:id="416874532">
      <w:bodyDiv w:val="1"/>
      <w:marLeft w:val="0"/>
      <w:marRight w:val="0"/>
      <w:marTop w:val="0"/>
      <w:marBottom w:val="0"/>
      <w:divBdr>
        <w:top w:val="none" w:sz="0" w:space="0" w:color="auto"/>
        <w:left w:val="none" w:sz="0" w:space="0" w:color="auto"/>
        <w:bottom w:val="none" w:sz="0" w:space="0" w:color="auto"/>
        <w:right w:val="none" w:sz="0" w:space="0" w:color="auto"/>
      </w:divBdr>
    </w:div>
    <w:div w:id="462843716">
      <w:bodyDiv w:val="1"/>
      <w:marLeft w:val="0"/>
      <w:marRight w:val="0"/>
      <w:marTop w:val="0"/>
      <w:marBottom w:val="0"/>
      <w:divBdr>
        <w:top w:val="none" w:sz="0" w:space="0" w:color="auto"/>
        <w:left w:val="none" w:sz="0" w:space="0" w:color="auto"/>
        <w:bottom w:val="none" w:sz="0" w:space="0" w:color="auto"/>
        <w:right w:val="none" w:sz="0" w:space="0" w:color="auto"/>
      </w:divBdr>
    </w:div>
    <w:div w:id="818692010">
      <w:bodyDiv w:val="1"/>
      <w:marLeft w:val="0"/>
      <w:marRight w:val="0"/>
      <w:marTop w:val="0"/>
      <w:marBottom w:val="0"/>
      <w:divBdr>
        <w:top w:val="none" w:sz="0" w:space="0" w:color="auto"/>
        <w:left w:val="none" w:sz="0" w:space="0" w:color="auto"/>
        <w:bottom w:val="none" w:sz="0" w:space="0" w:color="auto"/>
        <w:right w:val="none" w:sz="0" w:space="0" w:color="auto"/>
      </w:divBdr>
    </w:div>
    <w:div w:id="1237128146">
      <w:bodyDiv w:val="1"/>
      <w:marLeft w:val="0"/>
      <w:marRight w:val="0"/>
      <w:marTop w:val="0"/>
      <w:marBottom w:val="0"/>
      <w:divBdr>
        <w:top w:val="none" w:sz="0" w:space="0" w:color="auto"/>
        <w:left w:val="none" w:sz="0" w:space="0" w:color="auto"/>
        <w:bottom w:val="none" w:sz="0" w:space="0" w:color="auto"/>
        <w:right w:val="none" w:sz="0" w:space="0" w:color="auto"/>
      </w:divBdr>
    </w:div>
    <w:div w:id="134231269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jpeg"/><Relationship Id="rId18" Type="http://schemas.openxmlformats.org/officeDocument/2006/relationships/hyperlink" Target="https://www.cs.cf.ac.uk/ethics/" TargetMode="Externa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gif"/><Relationship Id="rId2" Type="http://schemas.openxmlformats.org/officeDocument/2006/relationships/numbering" Target="numbering.xml"/><Relationship Id="rId16" Type="http://schemas.openxmlformats.org/officeDocument/2006/relationships/image" Target="media/image7.jpe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image" Target="media/image6.png"/><Relationship Id="rId10" Type="http://schemas.openxmlformats.org/officeDocument/2006/relationships/hyperlink" Target="https://writingcenter.unc.edu/tips-and-tools/introductions/" TargetMode="External"/><Relationship Id="rId19" Type="http://schemas.openxmlformats.org/officeDocument/2006/relationships/hyperlink" Target="http://www.dcs.gla.ac.uk/ethics/"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9FFE1BE0-23A5-4246-88FC-4D6C4FC1A56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58</TotalTime>
  <Pages>30</Pages>
  <Words>5301</Words>
  <Characters>30220</Characters>
  <Application>Microsoft Office Word</Application>
  <DocSecurity>0</DocSecurity>
  <Lines>251</Lines>
  <Paragraphs>70</Paragraphs>
  <ScaleCrop>false</ScaleCrop>
  <HeadingPairs>
    <vt:vector size="2" baseType="variant">
      <vt:variant>
        <vt:lpstr>Title</vt:lpstr>
      </vt:variant>
      <vt:variant>
        <vt:i4>1</vt:i4>
      </vt:variant>
    </vt:vector>
  </HeadingPairs>
  <TitlesOfParts>
    <vt:vector size="1" baseType="lpstr">
      <vt:lpstr>Online shopping mall</vt:lpstr>
    </vt:vector>
  </TitlesOfParts>
  <Company/>
  <LinksUpToDate>false</LinksUpToDate>
  <CharactersWithSpaces>35451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Online shopping mall</dc:title>
  <dc:subject>COMP321 ISI Final Report</dc:subject>
  <dc:creator>Your name</dc:creator>
  <cp:lastModifiedBy>DD Rick</cp:lastModifiedBy>
  <cp:revision>11</cp:revision>
  <cp:lastPrinted>2024-05-23T04:27:00Z</cp:lastPrinted>
  <dcterms:created xsi:type="dcterms:W3CDTF">2024-06-03T07:35:00Z</dcterms:created>
  <dcterms:modified xsi:type="dcterms:W3CDTF">2026-03-13T13:51:00Z</dcterms:modified>
</cp:coreProperties>
</file>