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37E5E" w14:textId="061C9911" w:rsidR="002F09EC" w:rsidRDefault="00E85CF0">
      <w:pPr>
        <w:rPr>
          <w:rFonts w:ascii="宋体" w:eastAsia="宋体" w:hAnsi="宋体"/>
          <w:b/>
          <w:bCs/>
          <w:sz w:val="30"/>
          <w:szCs w:val="30"/>
        </w:rPr>
      </w:pPr>
      <w:r w:rsidRPr="00E85CF0">
        <w:rPr>
          <w:rFonts w:ascii="宋体" w:eastAsia="宋体" w:hAnsi="宋体" w:hint="eastAsia"/>
          <w:b/>
          <w:bCs/>
          <w:sz w:val="30"/>
          <w:szCs w:val="30"/>
        </w:rPr>
        <w:t>质点运动学-概念自测（1）</w:t>
      </w:r>
    </w:p>
    <w:p w14:paraId="1228C8AB" w14:textId="41A6F108" w:rsidR="00E85CF0" w:rsidRDefault="00E85CF0">
      <w:pPr>
        <w:rPr>
          <w:rFonts w:ascii="宋体" w:eastAsia="宋体" w:hAnsi="宋体"/>
          <w:sz w:val="24"/>
          <w:szCs w:val="24"/>
        </w:rPr>
      </w:pPr>
    </w:p>
    <w:p w14:paraId="3C79A07D" w14:textId="7433C5FF" w:rsidR="00E85CF0" w:rsidRDefault="00E85C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1，</w:t>
      </w:r>
      <w:r w:rsidR="008131E8">
        <w:rPr>
          <w:rFonts w:ascii="宋体" w:eastAsia="宋体" w:hAnsi="宋体" w:hint="eastAsia"/>
          <w:sz w:val="24"/>
          <w:szCs w:val="24"/>
        </w:rPr>
        <w:t>参考系和质点的定义是什么？</w:t>
      </w:r>
    </w:p>
    <w:p w14:paraId="013FC96B" w14:textId="50AA9B59" w:rsidR="008131E8" w:rsidRDefault="008131E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2，位置矢量是怎么定义的？在直角坐标系下的表达式怎么写？</w:t>
      </w:r>
    </w:p>
    <w:p w14:paraId="3C16962D" w14:textId="24463A2D" w:rsidR="008131E8" w:rsidRDefault="008131E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3，写出位移，速度和加速度的矢量定义式及其在直角坐标系下的矢量表达式。</w:t>
      </w:r>
    </w:p>
    <w:p w14:paraId="353293C9" w14:textId="5F6A8068" w:rsidR="008131E8" w:rsidRDefault="008131E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4，运动方程的矢量定义式怎么写？写出其在直角坐标系下的分量方程。</w:t>
      </w:r>
    </w:p>
    <w:p w14:paraId="13CCFFA8" w14:textId="65C14412" w:rsidR="008131E8" w:rsidRPr="00E85CF0" w:rsidRDefault="008131E8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5，运动学的典型问题是怎么划分的？</w:t>
      </w:r>
    </w:p>
    <w:sectPr w:rsidR="008131E8" w:rsidRPr="00E85CF0" w:rsidSect="00E85CF0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CF0"/>
    <w:rsid w:val="002F09EC"/>
    <w:rsid w:val="00462D7A"/>
    <w:rsid w:val="007C2704"/>
    <w:rsid w:val="008131E8"/>
    <w:rsid w:val="009B7828"/>
    <w:rsid w:val="009C3A24"/>
    <w:rsid w:val="00E8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8C60B"/>
  <w15:chartTrackingRefBased/>
  <w15:docId w15:val="{F60E65EE-4CD0-480D-9AAC-A0D1524C1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2022-02-16T08:14:00Z</dcterms:created>
  <dcterms:modified xsi:type="dcterms:W3CDTF">2022-02-16T08:41:00Z</dcterms:modified>
</cp:coreProperties>
</file>