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A3C9" w14:textId="6783B598" w:rsidR="00666A10" w:rsidRPr="00B22E66" w:rsidRDefault="0018472B">
      <w:pPr>
        <w:rPr>
          <w:sz w:val="20"/>
          <w:szCs w:val="20"/>
        </w:rPr>
      </w:pPr>
      <w:r w:rsidRPr="00B22E66">
        <w:rPr>
          <w:noProof/>
          <w:sz w:val="20"/>
          <w:szCs w:val="20"/>
        </w:rPr>
        <w:drawing>
          <wp:inline distT="0" distB="0" distL="0" distR="0" wp14:anchorId="42DA701B" wp14:editId="7855CE86">
            <wp:extent cx="955964" cy="254960"/>
            <wp:effectExtent l="0" t="0" r="0" b="0"/>
            <wp:docPr id="2512030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301" name="Picture 1" descr="Shap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359" cy="2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DF80" w14:textId="77777777" w:rsidR="00F35283" w:rsidRPr="00B22E66" w:rsidRDefault="00F35283">
      <w:pPr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3F0D44BF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</w:t>
      </w:r>
    </w:p>
    <w:p w14:paraId="7B131F83" w14:textId="77777777" w:rsidR="000B5328" w:rsidRPr="00B22E66" w:rsidRDefault="000B5328" w:rsidP="000B53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Retrieve data from a table.</w:t>
      </w:r>
    </w:p>
    <w:p w14:paraId="27ACD369" w14:textId="274A683A" w:rsidR="000B5328" w:rsidRPr="00B22E66" w:rsidRDefault="000B5328" w:rsidP="000B532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all columns from a table named employees.</w:t>
      </w:r>
    </w:p>
    <w:p w14:paraId="6C8D304A" w14:textId="7C185FBF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5E0A837D" wp14:editId="54632F3F">
            <wp:extent cx="3901778" cy="39627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842B" w14:textId="64F61967" w:rsidR="00AE2A2B" w:rsidRDefault="00AE2A2B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1E41C20E" wp14:editId="68C66FDC">
            <wp:extent cx="548640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6AC5" w14:textId="45C1E60D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3AA35C6F" w14:textId="281DF4C1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20434F35" w14:textId="5142557B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8D6367B" w14:textId="4CF514FA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132A43E" w14:textId="3ED3CE2B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E9913F9" w14:textId="31A014D2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54B7C33" w14:textId="1BE8AE69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4877AB9D" w14:textId="77777777" w:rsidR="00B22E66" w:rsidRP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2C372F7F" w14:textId="6B411B19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2</w:t>
      </w:r>
    </w:p>
    <w:p w14:paraId="5C25F87F" w14:textId="77777777" w:rsidR="000B5328" w:rsidRPr="00B22E66" w:rsidRDefault="000B5328" w:rsidP="000B532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Retrieve specific columns.</w:t>
      </w:r>
    </w:p>
    <w:p w14:paraId="37BB066A" w14:textId="1FBE2789" w:rsidR="000B5328" w:rsidRPr="00B22E66" w:rsidRDefault="000B5328" w:rsidP="000B532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the name and salary columns from the employees table.</w:t>
      </w:r>
    </w:p>
    <w:p w14:paraId="5CFF79BA" w14:textId="716CEDF1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41B9550B" wp14:editId="7E006D45">
            <wp:extent cx="3932261" cy="43437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3CBE" w14:textId="366875C3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607A8F1B" wp14:editId="2F3A392C">
            <wp:extent cx="4496190" cy="5799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1F4" w14:textId="77777777" w:rsidR="00AE2A2B" w:rsidRPr="00B22E66" w:rsidRDefault="00AE2A2B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1DF447B" w14:textId="77777777" w:rsidR="00AE2A2B" w:rsidRPr="00B22E66" w:rsidRDefault="00AE2A2B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CF1E807" w14:textId="6CE2BFA6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3</w:t>
      </w:r>
    </w:p>
    <w:p w14:paraId="075F0E04" w14:textId="77777777" w:rsidR="000B5328" w:rsidRPr="00B22E66" w:rsidRDefault="000B5328" w:rsidP="000B532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Filter results using the WHERE clause.</w:t>
      </w:r>
    </w:p>
    <w:p w14:paraId="64A96F24" w14:textId="7D530237" w:rsidR="000B5328" w:rsidRPr="00B22E66" w:rsidRDefault="000B5328" w:rsidP="000B532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with a salary greater than 50,000.</w:t>
      </w:r>
    </w:p>
    <w:p w14:paraId="7488E885" w14:textId="0E3361F9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5950A6A4" wp14:editId="0615D259">
            <wp:extent cx="3962743" cy="6553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456D" w14:textId="67ED11ED" w:rsidR="00AE2A2B" w:rsidRPr="00B22E66" w:rsidRDefault="00AE2A2B" w:rsidP="00AE2A2B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0CD5B1E7" wp14:editId="7D16A79B">
            <wp:extent cx="3581710" cy="618797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0F8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5319A10D" w14:textId="31FF8C1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4</w:t>
      </w:r>
    </w:p>
    <w:p w14:paraId="19445BEC" w14:textId="77777777" w:rsidR="000B5328" w:rsidRPr="00B22E66" w:rsidRDefault="000B5328" w:rsidP="000B532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Use the LIKE operator for pattern matching.</w:t>
      </w:r>
    </w:p>
    <w:p w14:paraId="6E872B4C" w14:textId="61B33A34" w:rsidR="000B5328" w:rsidRPr="00B22E66" w:rsidRDefault="000B5328" w:rsidP="000B532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whose names start with 'J'.</w:t>
      </w:r>
    </w:p>
    <w:p w14:paraId="29EF960C" w14:textId="54C02BE1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649C300D" wp14:editId="56EC5D61">
            <wp:extent cx="3932261" cy="6172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F56" w14:textId="1BF4178D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7E3834B7" wp14:editId="4D4B4F09">
            <wp:extent cx="3772227" cy="1417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F626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5</w:t>
      </w:r>
    </w:p>
    <w:p w14:paraId="37B3ED3E" w14:textId="77777777" w:rsidR="000B5328" w:rsidRPr="00B22E66" w:rsidRDefault="000B5328" w:rsidP="000B532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Use the IN operator to filter data.</w:t>
      </w:r>
    </w:p>
    <w:p w14:paraId="0CA12A69" w14:textId="5D23DE2A" w:rsidR="000B5328" w:rsidRPr="00B22E66" w:rsidRDefault="000B5328" w:rsidP="000B532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employees who belong to departments 1, 2, or 3.</w:t>
      </w:r>
    </w:p>
    <w:p w14:paraId="440EDF8D" w14:textId="2C5778BD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756578BB" wp14:editId="50D59239">
            <wp:extent cx="4618120" cy="609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B0F2" w14:textId="12ED6D68" w:rsidR="008F5D85" w:rsidRPr="00B22E66" w:rsidRDefault="008F5D85" w:rsidP="008F5D85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398AFC8F" wp14:editId="2407C242">
            <wp:extent cx="4953429" cy="30939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C06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DE4AB2E" w14:textId="37CDBFEE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6</w:t>
      </w:r>
    </w:p>
    <w:p w14:paraId="6887BD8E" w14:textId="77777777" w:rsidR="000B5328" w:rsidRPr="00B22E66" w:rsidRDefault="000B5328" w:rsidP="000B532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Sort query results.</w:t>
      </w:r>
    </w:p>
    <w:p w14:paraId="3A7FD31E" w14:textId="07F636E9" w:rsidR="000B5328" w:rsidRPr="00B22E66" w:rsidRDefault="000B5328" w:rsidP="000B532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select all employees and order them by their hire date in descending order.</w:t>
      </w:r>
    </w:p>
    <w:p w14:paraId="0BA532D5" w14:textId="3FFB6B64" w:rsidR="00867028" w:rsidRPr="00B22E66" w:rsidRDefault="00867028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3892E762" wp14:editId="76C35E09">
            <wp:extent cx="3924640" cy="39627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B95D" w14:textId="6F23A778" w:rsidR="00867028" w:rsidRPr="00B22E66" w:rsidRDefault="00867028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45DC8680" wp14:editId="2749F736">
            <wp:extent cx="5486400" cy="3269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FA44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7</w:t>
      </w:r>
    </w:p>
    <w:p w14:paraId="3CD7F0C6" w14:textId="77777777" w:rsidR="000B5328" w:rsidRPr="00B22E66" w:rsidRDefault="000B5328" w:rsidP="000B532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Count the number of rows.</w:t>
      </w:r>
    </w:p>
    <w:p w14:paraId="433CAF40" w14:textId="6C608425" w:rsidR="000B5328" w:rsidRPr="00B22E66" w:rsidRDefault="000B5328" w:rsidP="000B532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count the number of employees.</w:t>
      </w:r>
    </w:p>
    <w:p w14:paraId="4DBA6203" w14:textId="2614EF8D" w:rsidR="00867028" w:rsidRPr="00B22E66" w:rsidRDefault="006F7077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6FB1E912" wp14:editId="17474397">
            <wp:extent cx="3947502" cy="388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B4F7" w14:textId="62C7F5B8" w:rsidR="006F7077" w:rsidRPr="00B22E66" w:rsidRDefault="006F7077" w:rsidP="00867028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0C5F2638" wp14:editId="3949DF3A">
            <wp:extent cx="2751058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</w:t>
      </w:r>
    </w:p>
    <w:p w14:paraId="73489E09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123E21D4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694F96A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09585150" w14:textId="77777777" w:rsidR="00B22E66" w:rsidRDefault="00B22E66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0A1C037E" w14:textId="7C314606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8</w:t>
      </w:r>
    </w:p>
    <w:p w14:paraId="6FBEB90F" w14:textId="77777777" w:rsidR="000B5328" w:rsidRPr="00B22E66" w:rsidRDefault="000B5328" w:rsidP="000B532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Calculate the sum of a column.</w:t>
      </w:r>
    </w:p>
    <w:p w14:paraId="02CE6ED0" w14:textId="543ACE2B" w:rsidR="000B5328" w:rsidRPr="00B22E66" w:rsidRDefault="000B5328" w:rsidP="000B532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calculate the total salary of all employees.</w:t>
      </w:r>
    </w:p>
    <w:p w14:paraId="6F043191" w14:textId="2DFD6948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0174E319" wp14:editId="7C38E6DB">
            <wp:extent cx="4191363" cy="43437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A8A0" w14:textId="179C22E6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5BF38840" wp14:editId="28BEF005">
            <wp:extent cx="2819644" cy="51058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681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9</w:t>
      </w:r>
    </w:p>
    <w:p w14:paraId="28350B66" w14:textId="77777777" w:rsidR="000B5328" w:rsidRPr="00B22E66" w:rsidRDefault="000B5328" w:rsidP="000B532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Calculate the average of a column.</w:t>
      </w:r>
    </w:p>
    <w:p w14:paraId="16030BF1" w14:textId="400AB174" w:rsidR="000B5328" w:rsidRPr="00B22E66" w:rsidRDefault="000B5328" w:rsidP="000B532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a query to find the average salary of employees.</w:t>
      </w:r>
    </w:p>
    <w:p w14:paraId="75468D79" w14:textId="766E85C0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773B6E2E" wp14:editId="3DFEE39B">
            <wp:extent cx="3924640" cy="6553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BCB" w14:textId="189C00F5" w:rsidR="006F7077" w:rsidRPr="00B22E66" w:rsidRDefault="006F7077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33DD756C" wp14:editId="51EE6F79">
            <wp:extent cx="3368332" cy="571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E5C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10</w:t>
      </w:r>
    </w:p>
    <w:p w14:paraId="7A9408B5" w14:textId="77777777" w:rsidR="000B5328" w:rsidRPr="00B22E66" w:rsidRDefault="000B5328" w:rsidP="000B532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Find the minimum and maximum values.</w:t>
      </w:r>
    </w:p>
    <w:p w14:paraId="1C1F01AA" w14:textId="43375A7C" w:rsidR="000B5328" w:rsidRPr="00B22E66" w:rsidRDefault="000B5328" w:rsidP="000B532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queries to find the minimum and maximum salary of employees.</w:t>
      </w:r>
    </w:p>
    <w:p w14:paraId="3D97259B" w14:textId="53E98207" w:rsidR="006F7077" w:rsidRP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402E2AB9" wp14:editId="4629CF6D">
            <wp:extent cx="3977985" cy="39627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E1E0" w14:textId="42470C44" w:rsid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701AFD4C" wp14:editId="56742F4A">
            <wp:extent cx="2522439" cy="51058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5323" w14:textId="77777777" w:rsidR="00B22E66" w:rsidRDefault="00B22E66" w:rsidP="006F707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143A0548" wp14:editId="10E944F8">
            <wp:extent cx="3901778" cy="381033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054" w14:textId="1857F20C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188A58CF" wp14:editId="0E7DB925">
            <wp:extent cx="2827265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6CFC" w14:textId="77777777" w:rsidR="00B22E66" w:rsidRDefault="00B22E66" w:rsidP="00B22E66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6C8F9E9D" w14:textId="3DD19B4F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11</w:t>
      </w:r>
    </w:p>
    <w:p w14:paraId="5CC4CE4A" w14:textId="77777777" w:rsidR="000B5328" w:rsidRPr="00B22E66" w:rsidRDefault="000B5328" w:rsidP="000B532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Differentiate between WHERE and HAVING.</w:t>
      </w:r>
    </w:p>
    <w:p w14:paraId="052AE466" w14:textId="77777777" w:rsidR="000B5328" w:rsidRPr="00B22E66" w:rsidRDefault="000B5328" w:rsidP="000B532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Exercises:</w:t>
      </w:r>
    </w:p>
    <w:p w14:paraId="5988C5AA" w14:textId="77777777" w:rsidR="000B5328" w:rsidRPr="00B22E66" w:rsidRDefault="000B5328" w:rsidP="000B5328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Use WHERE to filter employees with a salary greater than 50,000.</w:t>
      </w:r>
    </w:p>
    <w:p w14:paraId="5563AC58" w14:textId="7029F5A8" w:rsidR="00B22E66" w:rsidRDefault="000B5328" w:rsidP="0035609B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Use HAVING to filter departments with an average salary greater than 50,000 after grouping.</w:t>
      </w:r>
    </w:p>
    <w:p w14:paraId="06CF45DE" w14:textId="58B7FEEF" w:rsidR="007058A7" w:rsidRP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0021696A" wp14:editId="1CD5B5E4">
            <wp:extent cx="3961905" cy="65714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568D" w14:textId="25BBF3E3" w:rsid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BDB4FA2" wp14:editId="0D202B5C">
            <wp:extent cx="3579971" cy="1226127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0188"/>
                    <a:stretch/>
                  </pic:blipFill>
                  <pic:spPr bwMode="auto">
                    <a:xfrm>
                      <a:off x="0" y="0"/>
                      <a:ext cx="3580952" cy="122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15DF" w14:textId="7DFF9981" w:rsidR="007058A7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7058A7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789CC7BC" wp14:editId="31A765F8">
            <wp:extent cx="4320914" cy="110499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5D4" w14:textId="6E7DA696" w:rsidR="007058A7" w:rsidRPr="00B22E66" w:rsidRDefault="007058A7" w:rsidP="007058A7">
      <w:pPr>
        <w:spacing w:before="100" w:beforeAutospacing="1" w:after="100" w:afterAutospacing="1" w:line="240" w:lineRule="auto"/>
        <w:ind w:left="144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7058A7">
        <w:rPr>
          <w:rFonts w:asciiTheme="minorBidi" w:eastAsia="Times New Roman" w:hAnsiTheme="minorBidi"/>
          <w:noProof/>
          <w:kern w:val="0"/>
          <w:sz w:val="20"/>
          <w:szCs w:val="20"/>
          <w14:ligatures w14:val="none"/>
        </w:rPr>
        <w:drawing>
          <wp:inline distT="0" distB="0" distL="0" distR="0" wp14:anchorId="656CC16D" wp14:editId="18455308">
            <wp:extent cx="5464013" cy="333784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B58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12</w:t>
      </w:r>
    </w:p>
    <w:p w14:paraId="5AA220DB" w14:textId="77777777" w:rsidR="000B5328" w:rsidRPr="00B22E66" w:rsidRDefault="000B5328" w:rsidP="000B532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one-to-one relationships.</w:t>
      </w:r>
    </w:p>
    <w:p w14:paraId="18D3494D" w14:textId="7D1C28A8" w:rsidR="000B5328" w:rsidRDefault="000B5328" w:rsidP="000B532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employees and employee_details with a one-to-one relationship using a foreign key.</w:t>
      </w:r>
    </w:p>
    <w:p w14:paraId="3C50ABCB" w14:textId="149F4977" w:rsidR="00B76B40" w:rsidRDefault="00B76B40" w:rsidP="00B76B40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76B40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77305B71" wp14:editId="15310526">
            <wp:extent cx="3863675" cy="158509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8B9" w14:textId="49A7D71D" w:rsidR="00B76B40" w:rsidRDefault="00B76B40" w:rsidP="00B76B40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76B40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drawing>
          <wp:inline distT="0" distB="0" distL="0" distR="0" wp14:anchorId="46F4602E" wp14:editId="349C43B1">
            <wp:extent cx="5486400" cy="2262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CBA1" w14:textId="77777777" w:rsidR="007058A7" w:rsidRPr="00B22E66" w:rsidRDefault="007058A7" w:rsidP="007058A7">
      <w:pPr>
        <w:spacing w:before="100" w:beforeAutospacing="1" w:after="100" w:afterAutospacing="1" w:line="240" w:lineRule="auto"/>
        <w:ind w:left="720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</w:p>
    <w:p w14:paraId="7CAFDD58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13</w:t>
      </w:r>
    </w:p>
    <w:p w14:paraId="01CB7906" w14:textId="77777777" w:rsidR="000B5328" w:rsidRPr="00B22E66" w:rsidRDefault="000B5328" w:rsidP="000B532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one-to-many relationships.</w:t>
      </w:r>
    </w:p>
    <w:p w14:paraId="75EE9EFD" w14:textId="77777777" w:rsidR="000B5328" w:rsidRPr="00B22E66" w:rsidRDefault="000B5328" w:rsidP="000B532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departments and employees with a one-to-many relationship where one department has many employees.</w:t>
      </w:r>
    </w:p>
    <w:p w14:paraId="5E563883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14</w:t>
      </w:r>
    </w:p>
    <w:p w14:paraId="2CC2DA06" w14:textId="77777777" w:rsidR="000B5328" w:rsidRPr="00B22E66" w:rsidRDefault="000B5328" w:rsidP="000B53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Understand and create many-to-many relationships.</w:t>
      </w:r>
    </w:p>
    <w:p w14:paraId="4A32E940" w14:textId="77777777" w:rsidR="000B5328" w:rsidRPr="00B22E66" w:rsidRDefault="000B5328" w:rsidP="000B532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create tables students, courses, and student_courses to represent students enrolled in multiple courses and courses having multiple students.</w:t>
      </w:r>
    </w:p>
    <w:p w14:paraId="1E2B2A9F" w14:textId="44778999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15</w:t>
      </w:r>
    </w:p>
    <w:p w14:paraId="790EDE97" w14:textId="77777777" w:rsidR="000B5328" w:rsidRPr="00B22E66" w:rsidRDefault="000B5328" w:rsidP="000B532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Implement foreign keys to enforce referential integrity.</w:t>
      </w:r>
    </w:p>
    <w:p w14:paraId="4A7E35F9" w14:textId="77777777" w:rsidR="000B5328" w:rsidRPr="00B22E66" w:rsidRDefault="000B5328" w:rsidP="000B532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add a foreign key to the employees table referencing the departments table.</w:t>
      </w:r>
    </w:p>
    <w:p w14:paraId="66E979AE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lastRenderedPageBreak/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16</w:t>
      </w:r>
    </w:p>
    <w:p w14:paraId="25EDFB74" w14:textId="77777777" w:rsidR="000B5328" w:rsidRPr="00B22E66" w:rsidRDefault="000B5328" w:rsidP="000B532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Ensure certain columns cannot have NULL values.</w:t>
      </w:r>
    </w:p>
    <w:p w14:paraId="35D4528E" w14:textId="77777777" w:rsidR="000B5328" w:rsidRPr="00B22E66" w:rsidRDefault="000B5328" w:rsidP="000B532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ensure the name column cannot be NULL.</w:t>
      </w:r>
    </w:p>
    <w:p w14:paraId="2D6FDB04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17</w:t>
      </w:r>
    </w:p>
    <w:p w14:paraId="37320298" w14:textId="77777777" w:rsidR="000B5328" w:rsidRPr="00B22E66" w:rsidRDefault="000B5328" w:rsidP="000B532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Ensure all values in a column are unique.</w:t>
      </w:r>
    </w:p>
    <w:p w14:paraId="149A4867" w14:textId="77777777" w:rsidR="000B5328" w:rsidRPr="00B22E66" w:rsidRDefault="000B5328" w:rsidP="000B532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ensure the email column has unique values.</w:t>
      </w:r>
    </w:p>
    <w:p w14:paraId="7DD86052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18</w:t>
      </w:r>
    </w:p>
    <w:p w14:paraId="70F41FE0" w14:textId="77777777" w:rsidR="000B5328" w:rsidRPr="00B22E66" w:rsidRDefault="000B5328" w:rsidP="000B532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Enforce specific rules for column values.</w:t>
      </w:r>
    </w:p>
    <w:p w14:paraId="6077B867" w14:textId="77777777" w:rsidR="000B5328" w:rsidRPr="00B22E66" w:rsidRDefault="000B5328" w:rsidP="000B532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add a CHECK constraint to the employees table to ensure the salary is greater than 0.</w:t>
      </w:r>
    </w:p>
    <w:p w14:paraId="6BEA3423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19</w:t>
      </w:r>
    </w:p>
    <w:p w14:paraId="12DF1210" w14:textId="77777777" w:rsidR="000B5328" w:rsidRPr="00B22E66" w:rsidRDefault="000B5328" w:rsidP="000B532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Set default values for columns.</w:t>
      </w:r>
    </w:p>
    <w:p w14:paraId="12C4A04B" w14:textId="77777777" w:rsidR="000B5328" w:rsidRPr="00B22E66" w:rsidRDefault="000B5328" w:rsidP="000B532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Exercise: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modify the employees table to set a default value of 'Active' for the status column.</w:t>
      </w:r>
    </w:p>
    <w:p w14:paraId="1C4624BB" w14:textId="77777777" w:rsidR="000B5328" w:rsidRPr="00B22E66" w:rsidRDefault="000B5328" w:rsidP="000B5328">
      <w:p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  </w:t>
      </w: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 20</w:t>
      </w:r>
    </w:p>
    <w:p w14:paraId="49FBD859" w14:textId="77777777" w:rsidR="000B5328" w:rsidRPr="00B22E66" w:rsidRDefault="000B5328" w:rsidP="000B532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Objective: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Apply all learned concepts in a complete database system.</w:t>
      </w:r>
    </w:p>
    <w:p w14:paraId="5DA7B3EF" w14:textId="4D661E2A" w:rsidR="000B5328" w:rsidRPr="00B22E66" w:rsidRDefault="000B5328" w:rsidP="000B532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b/>
          <w:bCs/>
          <w:kern w:val="0"/>
          <w:sz w:val="20"/>
          <w:szCs w:val="20"/>
          <w14:ligatures w14:val="none"/>
        </w:rPr>
        <w:t>Task:</w:t>
      </w: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 xml:space="preserve"> Write SQL queries to design and create a database for a company with the following requirements:</w:t>
      </w:r>
    </w:p>
    <w:p w14:paraId="05AEBD5B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Tables: departments, employees, projects, employee_projects.</w:t>
      </w:r>
    </w:p>
    <w:p w14:paraId="1BA30442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Relationships: One-to-many between departments and employees, many-to-many between employees and projects.</w:t>
      </w:r>
    </w:p>
    <w:p w14:paraId="57E7144B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Constraints: Appropriate use of NOT NULL, UNIQUE, CHECK, DEFAULT, and foreign keys.</w:t>
      </w:r>
    </w:p>
    <w:p w14:paraId="5702638D" w14:textId="77777777" w:rsidR="000B5328" w:rsidRPr="00B22E66" w:rsidRDefault="000B5328" w:rsidP="000B5328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Theme="minorBidi" w:eastAsia="Times New Roman" w:hAnsiTheme="minorBidi"/>
          <w:kern w:val="0"/>
          <w:sz w:val="20"/>
          <w:szCs w:val="20"/>
          <w14:ligatures w14:val="none"/>
        </w:rPr>
      </w:pPr>
      <w:r w:rsidRPr="00B22E66">
        <w:rPr>
          <w:rFonts w:asciiTheme="minorBidi" w:eastAsia="Times New Roman" w:hAnsiTheme="minorBidi"/>
          <w:kern w:val="0"/>
          <w:sz w:val="20"/>
          <w:szCs w:val="20"/>
          <w14:ligatures w14:val="none"/>
        </w:rPr>
        <w:t>Queries: Write queries to demonstrate use of SELECT, WHERE, LIKE, IN, ORDER BY, aggregation functions, WHERE vs. HAVING.</w:t>
      </w:r>
    </w:p>
    <w:p w14:paraId="754609E4" w14:textId="77777777" w:rsidR="000B5328" w:rsidRPr="00B22E66" w:rsidRDefault="000B5328">
      <w:pPr>
        <w:rPr>
          <w:sz w:val="20"/>
          <w:szCs w:val="20"/>
        </w:rPr>
      </w:pPr>
    </w:p>
    <w:sectPr w:rsidR="000B5328" w:rsidRPr="00B22E6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17FB"/>
    <w:multiLevelType w:val="multilevel"/>
    <w:tmpl w:val="7B60B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7642E"/>
    <w:multiLevelType w:val="multilevel"/>
    <w:tmpl w:val="EE92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61A52"/>
    <w:multiLevelType w:val="multilevel"/>
    <w:tmpl w:val="DE06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74F16"/>
    <w:multiLevelType w:val="multilevel"/>
    <w:tmpl w:val="7476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D5F4B"/>
    <w:multiLevelType w:val="multilevel"/>
    <w:tmpl w:val="2386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81891"/>
    <w:multiLevelType w:val="multilevel"/>
    <w:tmpl w:val="6F28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4B03D9"/>
    <w:multiLevelType w:val="multilevel"/>
    <w:tmpl w:val="7766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090BD1"/>
    <w:multiLevelType w:val="multilevel"/>
    <w:tmpl w:val="F632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95243"/>
    <w:multiLevelType w:val="multilevel"/>
    <w:tmpl w:val="34866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73B47"/>
    <w:multiLevelType w:val="multilevel"/>
    <w:tmpl w:val="B1361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43DD6"/>
    <w:multiLevelType w:val="multilevel"/>
    <w:tmpl w:val="FCD4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834217"/>
    <w:multiLevelType w:val="multilevel"/>
    <w:tmpl w:val="3AAA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556B4"/>
    <w:multiLevelType w:val="multilevel"/>
    <w:tmpl w:val="12AC9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891ABA"/>
    <w:multiLevelType w:val="multilevel"/>
    <w:tmpl w:val="303E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AA469E"/>
    <w:multiLevelType w:val="multilevel"/>
    <w:tmpl w:val="C812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536DD"/>
    <w:multiLevelType w:val="multilevel"/>
    <w:tmpl w:val="D8D0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610BA8"/>
    <w:multiLevelType w:val="multilevel"/>
    <w:tmpl w:val="E120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557FA"/>
    <w:multiLevelType w:val="multilevel"/>
    <w:tmpl w:val="A9D4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17633F"/>
    <w:multiLevelType w:val="multilevel"/>
    <w:tmpl w:val="7FA8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009CC"/>
    <w:multiLevelType w:val="multilevel"/>
    <w:tmpl w:val="F1F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9E6AE7"/>
    <w:multiLevelType w:val="multilevel"/>
    <w:tmpl w:val="F840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592D89"/>
    <w:multiLevelType w:val="multilevel"/>
    <w:tmpl w:val="454C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AB07A7"/>
    <w:multiLevelType w:val="multilevel"/>
    <w:tmpl w:val="78060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2C4D00"/>
    <w:multiLevelType w:val="multilevel"/>
    <w:tmpl w:val="96047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0F5F4A"/>
    <w:multiLevelType w:val="multilevel"/>
    <w:tmpl w:val="E0467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F12B5B"/>
    <w:multiLevelType w:val="multilevel"/>
    <w:tmpl w:val="D6C4A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1F5604"/>
    <w:multiLevelType w:val="multilevel"/>
    <w:tmpl w:val="4352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F4100"/>
    <w:multiLevelType w:val="multilevel"/>
    <w:tmpl w:val="9A56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520DC"/>
    <w:multiLevelType w:val="multilevel"/>
    <w:tmpl w:val="AA0E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66433E"/>
    <w:multiLevelType w:val="multilevel"/>
    <w:tmpl w:val="EA24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737316"/>
    <w:multiLevelType w:val="multilevel"/>
    <w:tmpl w:val="C238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2B7496"/>
    <w:multiLevelType w:val="multilevel"/>
    <w:tmpl w:val="C8E0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75B47"/>
    <w:multiLevelType w:val="multilevel"/>
    <w:tmpl w:val="0D5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2A61C8"/>
    <w:multiLevelType w:val="multilevel"/>
    <w:tmpl w:val="FB94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6D195F"/>
    <w:multiLevelType w:val="multilevel"/>
    <w:tmpl w:val="1536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5E7027"/>
    <w:multiLevelType w:val="multilevel"/>
    <w:tmpl w:val="CED4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CF66AB"/>
    <w:multiLevelType w:val="multilevel"/>
    <w:tmpl w:val="FE74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0709C9"/>
    <w:multiLevelType w:val="multilevel"/>
    <w:tmpl w:val="4FF28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BF0E58"/>
    <w:multiLevelType w:val="multilevel"/>
    <w:tmpl w:val="EEF4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EF1BC9"/>
    <w:multiLevelType w:val="multilevel"/>
    <w:tmpl w:val="6E6C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6"/>
  </w:num>
  <w:num w:numId="3">
    <w:abstractNumId w:val="12"/>
  </w:num>
  <w:num w:numId="4">
    <w:abstractNumId w:val="18"/>
  </w:num>
  <w:num w:numId="5">
    <w:abstractNumId w:val="25"/>
  </w:num>
  <w:num w:numId="6">
    <w:abstractNumId w:val="33"/>
  </w:num>
  <w:num w:numId="7">
    <w:abstractNumId w:val="24"/>
  </w:num>
  <w:num w:numId="8">
    <w:abstractNumId w:val="28"/>
  </w:num>
  <w:num w:numId="9">
    <w:abstractNumId w:val="2"/>
  </w:num>
  <w:num w:numId="10">
    <w:abstractNumId w:val="32"/>
  </w:num>
  <w:num w:numId="11">
    <w:abstractNumId w:val="21"/>
  </w:num>
  <w:num w:numId="12">
    <w:abstractNumId w:val="1"/>
  </w:num>
  <w:num w:numId="13">
    <w:abstractNumId w:val="29"/>
  </w:num>
  <w:num w:numId="14">
    <w:abstractNumId w:val="19"/>
  </w:num>
  <w:num w:numId="15">
    <w:abstractNumId w:val="6"/>
  </w:num>
  <w:num w:numId="16">
    <w:abstractNumId w:val="22"/>
  </w:num>
  <w:num w:numId="17">
    <w:abstractNumId w:val="17"/>
  </w:num>
  <w:num w:numId="18">
    <w:abstractNumId w:val="34"/>
  </w:num>
  <w:num w:numId="19">
    <w:abstractNumId w:val="15"/>
  </w:num>
  <w:num w:numId="20">
    <w:abstractNumId w:val="27"/>
  </w:num>
  <w:num w:numId="21">
    <w:abstractNumId w:val="30"/>
  </w:num>
  <w:num w:numId="22">
    <w:abstractNumId w:val="10"/>
  </w:num>
  <w:num w:numId="23">
    <w:abstractNumId w:val="14"/>
  </w:num>
  <w:num w:numId="24">
    <w:abstractNumId w:val="23"/>
  </w:num>
  <w:num w:numId="25">
    <w:abstractNumId w:val="31"/>
  </w:num>
  <w:num w:numId="26">
    <w:abstractNumId w:val="20"/>
  </w:num>
  <w:num w:numId="27">
    <w:abstractNumId w:val="16"/>
  </w:num>
  <w:num w:numId="28">
    <w:abstractNumId w:val="38"/>
  </w:num>
  <w:num w:numId="29">
    <w:abstractNumId w:val="8"/>
  </w:num>
  <w:num w:numId="30">
    <w:abstractNumId w:val="5"/>
  </w:num>
  <w:num w:numId="31">
    <w:abstractNumId w:val="39"/>
  </w:num>
  <w:num w:numId="32">
    <w:abstractNumId w:val="0"/>
  </w:num>
  <w:num w:numId="33">
    <w:abstractNumId w:val="36"/>
  </w:num>
  <w:num w:numId="34">
    <w:abstractNumId w:val="11"/>
  </w:num>
  <w:num w:numId="35">
    <w:abstractNumId w:val="37"/>
  </w:num>
  <w:num w:numId="36">
    <w:abstractNumId w:val="7"/>
  </w:num>
  <w:num w:numId="37">
    <w:abstractNumId w:val="9"/>
  </w:num>
  <w:num w:numId="38">
    <w:abstractNumId w:val="13"/>
  </w:num>
  <w:num w:numId="39">
    <w:abstractNumId w:val="35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F0"/>
    <w:rsid w:val="000B5328"/>
    <w:rsid w:val="0012408A"/>
    <w:rsid w:val="0018472B"/>
    <w:rsid w:val="002045F0"/>
    <w:rsid w:val="0039186D"/>
    <w:rsid w:val="003E7420"/>
    <w:rsid w:val="00486E33"/>
    <w:rsid w:val="00666A10"/>
    <w:rsid w:val="006F7077"/>
    <w:rsid w:val="007058A7"/>
    <w:rsid w:val="00867028"/>
    <w:rsid w:val="008F5D85"/>
    <w:rsid w:val="00A26287"/>
    <w:rsid w:val="00AE2A2B"/>
    <w:rsid w:val="00B22E66"/>
    <w:rsid w:val="00B76B40"/>
    <w:rsid w:val="00F35283"/>
    <w:rsid w:val="00F76D1A"/>
    <w:rsid w:val="00FC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83D69"/>
  <w15:chartTrackingRefBased/>
  <w15:docId w15:val="{52786063-9B73-4F21-92A2-7CD447BB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5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5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5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5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5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5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5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5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5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5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5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5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5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5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5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5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5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5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5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5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5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5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5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5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5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5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5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5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5F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3528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52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9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 alshouha  -gt</dc:creator>
  <cp:keywords/>
  <dc:description/>
  <cp:lastModifiedBy>Orange</cp:lastModifiedBy>
  <cp:revision>6</cp:revision>
  <dcterms:created xsi:type="dcterms:W3CDTF">2024-07-15T13:59:00Z</dcterms:created>
  <dcterms:modified xsi:type="dcterms:W3CDTF">2024-07-16T11:16:00Z</dcterms:modified>
</cp:coreProperties>
</file>