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0820" w14:textId="7A90BF60" w:rsidR="0049717E" w:rsidRDefault="006F3008" w:rsidP="006F300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3008">
        <w:rPr>
          <w:rFonts w:ascii="Times New Roman" w:hAnsi="Times New Roman" w:cs="Times New Roman"/>
          <w:b/>
          <w:bCs/>
          <w:sz w:val="48"/>
          <w:szCs w:val="48"/>
        </w:rPr>
        <w:t>Survival Snake</w:t>
      </w:r>
    </w:p>
    <w:p w14:paraId="1E0ABEBD" w14:textId="66DBF913" w:rsidR="006F3008" w:rsidRDefault="006F3008" w:rsidP="006F300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Proiectul meu a inceput de la ideea de a face un joc care sa provoace dependenta, iar cea mai usoara metoda a fost sa fac jocul cat mai greu. Astfel a luat nastere conceptul de “Survival Snake”. </w:t>
      </w:r>
    </w:p>
    <w:p w14:paraId="170583F3" w14:textId="5F3575BA" w:rsidR="006F3008" w:rsidRDefault="006F3008" w:rsidP="006F300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Inspirat din clasicul Snake Game, rolul tau in Survival Snake nu este de a manca cat mai multe fructe si de a te face cat mai mare, ci sa te feresti de obstacole </w:t>
      </w:r>
      <w:r w:rsidR="00E05728">
        <w:rPr>
          <w:rFonts w:ascii="Times New Roman" w:hAnsi="Times New Roman" w:cs="Times New Roman"/>
          <w:sz w:val="28"/>
          <w:szCs w:val="28"/>
        </w:rPr>
        <w:t>(</w:t>
      </w:r>
      <w:r w:rsidR="00307E65">
        <w:rPr>
          <w:rFonts w:ascii="Times New Roman" w:hAnsi="Times New Roman" w:cs="Times New Roman"/>
          <w:sz w:val="28"/>
          <w:szCs w:val="28"/>
        </w:rPr>
        <w:t>obstacole level</w:t>
      </w:r>
      <w:r w:rsidR="00E05728">
        <w:rPr>
          <w:rFonts w:ascii="Times New Roman" w:hAnsi="Times New Roman" w:cs="Times New Roman"/>
          <w:sz w:val="28"/>
          <w:szCs w:val="28"/>
        </w:rPr>
        <w:t xml:space="preserve"> 1, 2, 3)</w:t>
      </w:r>
      <w:r>
        <w:rPr>
          <w:rFonts w:ascii="Times New Roman" w:hAnsi="Times New Roman" w:cs="Times New Roman"/>
          <w:sz w:val="28"/>
          <w:szCs w:val="28"/>
        </w:rPr>
        <w:t xml:space="preserve">si sa supravetuiesti cat mai mult timp. </w:t>
      </w:r>
    </w:p>
    <w:p w14:paraId="2BA57876" w14:textId="0D578506" w:rsidR="00AC598C" w:rsidRDefault="00AC598C" w:rsidP="00AC598C">
      <w:pPr>
        <w:rPr>
          <w:rFonts w:ascii="Times New Roman" w:hAnsi="Times New Roman" w:cs="Times New Roman"/>
          <w:sz w:val="28"/>
          <w:szCs w:val="28"/>
        </w:rPr>
      </w:pPr>
      <w:r w:rsidRPr="00AC5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1EFB" wp14:editId="48B1DC46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7196E76E" w14:textId="6A1C7C32" w:rsidR="00AC598C" w:rsidRDefault="00AC598C" w:rsidP="00AC5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Pe parcursul jocului iti sunt testate reflexele deoarece posibilitatea sa apara urmatoarele obstacole e mare. De asemenea, cei cu un simt al observatiei foarte dezvoltat si cu o agilitate sporita vor putea sa profite de </w:t>
      </w:r>
      <w:r w:rsidR="00C37296">
        <w:rPr>
          <w:rFonts w:ascii="Times New Roman" w:hAnsi="Times New Roman" w:cs="Times New Roman"/>
          <w:sz w:val="28"/>
          <w:szCs w:val="28"/>
        </w:rPr>
        <w:t xml:space="preserve">“fructele fermecate” </w:t>
      </w:r>
      <w:r>
        <w:rPr>
          <w:rFonts w:ascii="Times New Roman" w:hAnsi="Times New Roman" w:cs="Times New Roman"/>
          <w:sz w:val="28"/>
          <w:szCs w:val="28"/>
        </w:rPr>
        <w:t>care apar random pe mapa pentru a primi un boost de puncte la scoril lor final.</w:t>
      </w:r>
    </w:p>
    <w:p w14:paraId="7C279E75" w14:textId="77777777" w:rsidR="00F81398" w:rsidRDefault="00F81398" w:rsidP="00AC598C">
      <w:pPr>
        <w:rPr>
          <w:rFonts w:ascii="Times New Roman" w:hAnsi="Times New Roman" w:cs="Times New Roman"/>
          <w:sz w:val="28"/>
          <w:szCs w:val="28"/>
        </w:rPr>
      </w:pPr>
    </w:p>
    <w:p w14:paraId="1C2D308A" w14:textId="77777777" w:rsidR="00F81398" w:rsidRDefault="00F81398" w:rsidP="00AC598C">
      <w:pPr>
        <w:rPr>
          <w:rFonts w:ascii="Times New Roman" w:hAnsi="Times New Roman" w:cs="Times New Roman"/>
          <w:sz w:val="28"/>
          <w:szCs w:val="28"/>
        </w:rPr>
      </w:pPr>
    </w:p>
    <w:p w14:paraId="366FC107" w14:textId="77777777" w:rsidR="00F81398" w:rsidRDefault="00F81398" w:rsidP="00AC598C">
      <w:pPr>
        <w:rPr>
          <w:rFonts w:ascii="Times New Roman" w:hAnsi="Times New Roman" w:cs="Times New Roman"/>
          <w:sz w:val="28"/>
          <w:szCs w:val="28"/>
        </w:rPr>
      </w:pPr>
    </w:p>
    <w:p w14:paraId="01AA8941" w14:textId="77777777" w:rsidR="00307E65" w:rsidRDefault="00307E65" w:rsidP="00AC598C">
      <w:pPr>
        <w:rPr>
          <w:rFonts w:ascii="Times New Roman" w:hAnsi="Times New Roman" w:cs="Times New Roman"/>
          <w:sz w:val="28"/>
          <w:szCs w:val="28"/>
        </w:rPr>
      </w:pPr>
    </w:p>
    <w:p w14:paraId="3321EC60" w14:textId="77777777" w:rsidR="00307E65" w:rsidRDefault="00307E65" w:rsidP="00AC598C">
      <w:pPr>
        <w:rPr>
          <w:rFonts w:ascii="Times New Roman" w:hAnsi="Times New Roman" w:cs="Times New Roman"/>
          <w:sz w:val="28"/>
          <w:szCs w:val="28"/>
        </w:rPr>
      </w:pPr>
    </w:p>
    <w:p w14:paraId="6A0B034A" w14:textId="3775FFAD" w:rsidR="00AC598C" w:rsidRDefault="00D243A1" w:rsidP="00AC598C">
      <w:pPr>
        <w:rPr>
          <w:rFonts w:ascii="Times New Roman" w:hAnsi="Times New Roman" w:cs="Times New Roman"/>
          <w:sz w:val="28"/>
          <w:szCs w:val="28"/>
        </w:rPr>
      </w:pPr>
      <w:r w:rsidRPr="00AC59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A61F01B" wp14:editId="13CEBBB8">
                <wp:simplePos x="0" y="0"/>
                <wp:positionH relativeFrom="column">
                  <wp:posOffset>4419600</wp:posOffset>
                </wp:positionH>
                <wp:positionV relativeFrom="paragraph">
                  <wp:posOffset>2042160</wp:posOffset>
                </wp:positionV>
                <wp:extent cx="118872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6642" w14:textId="04C6E3B0" w:rsidR="00D243A1" w:rsidRPr="00D243A1" w:rsidRDefault="00D243A1" w:rsidP="00D243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3A1">
                              <w:rPr>
                                <w:b/>
                                <w:bCs/>
                              </w:rPr>
                              <w:t>Obstacole 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61F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160.8pt;width:93.6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" filled="f" stroked="f">
                <v:textbox style="mso-fit-shape-to-text:t">
                  <w:txbxContent>
                    <w:p w14:paraId="566B6642" w14:textId="04C6E3B0" w:rsidR="00D243A1" w:rsidRPr="00D243A1" w:rsidRDefault="00D243A1" w:rsidP="00D243A1">
                      <w:pPr>
                        <w:rPr>
                          <w:b/>
                          <w:bCs/>
                        </w:rPr>
                      </w:pPr>
                      <w:r w:rsidRPr="00D243A1">
                        <w:rPr>
                          <w:b/>
                          <w:bCs/>
                        </w:rPr>
                        <w:t>Obstacole level 3</w:t>
                      </w:r>
                    </w:p>
                  </w:txbxContent>
                </v:textbox>
              </v:shape>
            </w:pict>
          </mc:Fallback>
        </mc:AlternateContent>
      </w:r>
      <w:r w:rsidRPr="00AC59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 wp14:anchorId="1DDE5B35" wp14:editId="7D0445BA">
                <wp:simplePos x="0" y="0"/>
                <wp:positionH relativeFrom="column">
                  <wp:posOffset>2369820</wp:posOffset>
                </wp:positionH>
                <wp:positionV relativeFrom="paragraph">
                  <wp:posOffset>2026920</wp:posOffset>
                </wp:positionV>
                <wp:extent cx="118872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6564" w14:textId="3598506F" w:rsidR="00D243A1" w:rsidRPr="00D243A1" w:rsidRDefault="00D243A1" w:rsidP="00D243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43A1">
                              <w:rPr>
                                <w:b/>
                                <w:bCs/>
                              </w:rPr>
                              <w:t>Obstacole level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E5B35" id="_x0000_s1027" type="#_x0000_t202" style="position:absolute;margin-left:186.6pt;margin-top:159.6pt;width:93.6pt;height:110.6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" stroked="f">
                <v:textbox style="mso-fit-shape-to-text:t">
                  <w:txbxContent>
                    <w:p w14:paraId="5C636564" w14:textId="3598506F" w:rsidR="00D243A1" w:rsidRPr="00D243A1" w:rsidRDefault="00D243A1" w:rsidP="00D243A1">
                      <w:pPr>
                        <w:rPr>
                          <w:b/>
                          <w:bCs/>
                        </w:rPr>
                      </w:pPr>
                      <w:r w:rsidRPr="00D243A1">
                        <w:rPr>
                          <w:b/>
                          <w:bCs/>
                        </w:rPr>
                        <w:t>Obstacole level 2</w:t>
                      </w:r>
                    </w:p>
                  </w:txbxContent>
                </v:textbox>
              </v:shape>
            </w:pict>
          </mc:Fallback>
        </mc:AlternateContent>
      </w:r>
      <w:r w:rsidR="00AC598C" w:rsidRPr="00AC59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39058532" wp14:editId="27F3E024">
                <wp:simplePos x="0" y="0"/>
                <wp:positionH relativeFrom="column">
                  <wp:posOffset>266700</wp:posOffset>
                </wp:positionH>
                <wp:positionV relativeFrom="paragraph">
                  <wp:posOffset>2004060</wp:posOffset>
                </wp:positionV>
                <wp:extent cx="11887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CFC3" w14:textId="2488395B" w:rsidR="00AC598C" w:rsidRPr="00D243A1" w:rsidRDefault="00D243A1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43A1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Obstacole 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58532" id="_x0000_s1028" type="#_x0000_t202" style="position:absolute;margin-left:21pt;margin-top:157.8pt;width:93.6pt;height:110.6pt;z-index:-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" stroked="f">
                <v:textbox style="mso-fit-shape-to-text:t">
                  <w:txbxContent>
                    <w:p w14:paraId="5794CFC3" w14:textId="2488395B" w:rsidR="00AC598C" w:rsidRPr="00D243A1" w:rsidRDefault="00D243A1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43A1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Obstacole level 1</w:t>
                      </w:r>
                    </w:p>
                  </w:txbxContent>
                </v:textbox>
              </v:shape>
            </w:pict>
          </mc:Fallback>
        </mc:AlternateContent>
      </w:r>
      <w:r w:rsidR="00AC598C" w:rsidRPr="00AC5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D4071" wp14:editId="51EA8A63">
            <wp:extent cx="1790855" cy="1988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98C">
        <w:rPr>
          <w:rFonts w:ascii="Times New Roman" w:hAnsi="Times New Roman" w:cs="Times New Roman"/>
          <w:sz w:val="28"/>
          <w:szCs w:val="28"/>
        </w:rPr>
        <w:t xml:space="preserve">      </w:t>
      </w:r>
      <w:r w:rsidR="00AC598C" w:rsidRPr="00AC5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1B71B" wp14:editId="2DCBD27B">
            <wp:extent cx="1813560" cy="19784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8712" cy="19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98C">
        <w:rPr>
          <w:rFonts w:ascii="Times New Roman" w:hAnsi="Times New Roman" w:cs="Times New Roman"/>
          <w:sz w:val="28"/>
          <w:szCs w:val="28"/>
        </w:rPr>
        <w:t xml:space="preserve">     </w:t>
      </w:r>
      <w:r w:rsidR="00AC598C" w:rsidRPr="00AC5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54C60" wp14:editId="7F567C57">
            <wp:extent cx="1786514" cy="1973339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055" cy="1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05F" w14:textId="0A91241A" w:rsidR="001E04C2" w:rsidRDefault="001E04C2" w:rsidP="00AC598C">
      <w:pPr>
        <w:rPr>
          <w:rFonts w:ascii="Times New Roman" w:hAnsi="Times New Roman" w:cs="Times New Roman"/>
          <w:sz w:val="28"/>
          <w:szCs w:val="28"/>
        </w:rPr>
      </w:pPr>
    </w:p>
    <w:p w14:paraId="7D22A905" w14:textId="35BB3222" w:rsidR="001E04C2" w:rsidRDefault="001E04C2" w:rsidP="00AC598C">
      <w:pPr>
        <w:rPr>
          <w:rFonts w:ascii="Times New Roman" w:hAnsi="Times New Roman" w:cs="Times New Roman"/>
          <w:sz w:val="28"/>
          <w:szCs w:val="28"/>
        </w:rPr>
      </w:pPr>
    </w:p>
    <w:p w14:paraId="4CDA08FB" w14:textId="77777777" w:rsidR="00F81398" w:rsidRDefault="00F81398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7661" w14:textId="77777777" w:rsidR="00307E65" w:rsidRDefault="00307E65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84674" w14:textId="77777777" w:rsidR="00307E65" w:rsidRDefault="00307E65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F0C01" w14:textId="1C8F2056" w:rsidR="001E04C2" w:rsidRDefault="00F81398" w:rsidP="001E0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3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BB5B41" wp14:editId="184B2E59">
                <wp:simplePos x="0" y="0"/>
                <wp:positionH relativeFrom="column">
                  <wp:posOffset>2369820</wp:posOffset>
                </wp:positionH>
                <wp:positionV relativeFrom="paragraph">
                  <wp:posOffset>2863215</wp:posOffset>
                </wp:positionV>
                <wp:extent cx="118872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69D8F" w14:textId="4013E977" w:rsidR="00F81398" w:rsidRPr="00F81398" w:rsidRDefault="00F813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1398">
                              <w:rPr>
                                <w:b/>
                                <w:bCs/>
                              </w:rPr>
                              <w:t>Fructul fermecat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B5B41" id="_x0000_s1029" type="#_x0000_t202" style="position:absolute;left:0;text-align:left;margin-left:186.6pt;margin-top:225.45pt;width:93.6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" filled="f" stroked="f">
                <v:textbox style="mso-fit-shape-to-text:t">
                  <w:txbxContent>
                    <w:p w14:paraId="1CF69D8F" w14:textId="4013E977" w:rsidR="00F81398" w:rsidRPr="00F81398" w:rsidRDefault="00F81398">
                      <w:pPr>
                        <w:rPr>
                          <w:b/>
                          <w:bCs/>
                        </w:rPr>
                      </w:pPr>
                      <w:r w:rsidRPr="00F81398">
                        <w:rPr>
                          <w:b/>
                          <w:bCs/>
                        </w:rPr>
                        <w:t>Fructul fermecat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FFA59" wp14:editId="298A169A">
            <wp:extent cx="2497455" cy="27821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99" cy="27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1476" w14:textId="46269DA7" w:rsidR="00F81398" w:rsidRDefault="00F81398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ADEA4" w14:textId="4EBC24A6" w:rsidR="00F81398" w:rsidRDefault="00F81398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6E3CD" w14:textId="28EDEDBD" w:rsidR="00F81398" w:rsidRDefault="00F81398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64353" w14:textId="3311B4EC" w:rsidR="00F81398" w:rsidRDefault="00F81398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A71CA" w14:textId="76CC1A89" w:rsidR="00F81398" w:rsidRDefault="00F81398" w:rsidP="001E0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D709A" w14:textId="5D21ACB5" w:rsidR="00F81398" w:rsidRDefault="00F81398" w:rsidP="00F81398">
      <w:pPr>
        <w:rPr>
          <w:rFonts w:ascii="Times New Roman" w:hAnsi="Times New Roman" w:cs="Times New Roman"/>
          <w:sz w:val="28"/>
          <w:szCs w:val="28"/>
        </w:rPr>
      </w:pPr>
    </w:p>
    <w:p w14:paraId="398FF0C6" w14:textId="0743CC06" w:rsidR="00CC2663" w:rsidRDefault="00CC2663" w:rsidP="00F813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 de functionare:</w:t>
      </w:r>
    </w:p>
    <w:p w14:paraId="41D3F63B" w14:textId="7987A6A5" w:rsidR="00832898" w:rsidRDefault="00832898" w:rsidP="00EF0E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110213" wp14:editId="6B258E91">
                <wp:simplePos x="0" y="0"/>
                <wp:positionH relativeFrom="column">
                  <wp:posOffset>1714500</wp:posOffset>
                </wp:positionH>
                <wp:positionV relativeFrom="paragraph">
                  <wp:posOffset>1085850</wp:posOffset>
                </wp:positionV>
                <wp:extent cx="2392680" cy="2036445"/>
                <wp:effectExtent l="0" t="0" r="7620" b="190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2036445"/>
                          <a:chOff x="0" y="0"/>
                          <a:chExt cx="2392680" cy="20364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1612900"/>
                            <a:ext cx="60960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3DBDA" w14:textId="1CAEDC47" w:rsidR="00832898" w:rsidRDefault="00832898">
                              <w:r>
                                <w:t>Fig 1.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10213" id="Group 11" o:spid="_x0000_s1030" style="position:absolute;left:0;text-align:left;margin-left:135pt;margin-top:85.5pt;width:188.4pt;height:160.35pt;z-index:251664384" coordsize="23926,20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1" type="#_x0000_t75" style="position:absolute;width:23926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">
                  <v:imagedata r:id="rId11" o:title=""/>
                </v:shape>
                <v:shape id="_x0000_s1032" type="#_x0000_t202" style="position:absolute;left:9525;top:16129;width:6096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FF3DBDA" w14:textId="1CAEDC47" w:rsidR="00832898" w:rsidRDefault="00832898">
                        <w:r>
                          <w:t>Fig 1.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C2663">
        <w:rPr>
          <w:rFonts w:ascii="Times New Roman" w:hAnsi="Times New Roman" w:cs="Times New Roman"/>
          <w:sz w:val="28"/>
          <w:szCs w:val="28"/>
        </w:rPr>
        <w:t xml:space="preserve">Mediul de joc este intr-o structura de tip while (fig 1) in care au loc toate apelarile necesare pentru ca obiectul mobil (“@”) </w:t>
      </w:r>
      <w:r>
        <w:rPr>
          <w:rFonts w:ascii="Times New Roman" w:hAnsi="Times New Roman" w:cs="Times New Roman"/>
          <w:sz w:val="28"/>
          <w:szCs w:val="28"/>
        </w:rPr>
        <w:t>sa se deplaseze si sa moara in momentul lovirii de un obstacol care poate fi reprezentat atat de peretii zonei de joc (“#”) cat si de obstacolele care se vor muta in functie de progresul de joc (“X”).</w:t>
      </w:r>
    </w:p>
    <w:p w14:paraId="341A6BC2" w14:textId="4662DDB0" w:rsidR="00832898" w:rsidRDefault="00416432" w:rsidP="00F813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 de scor:</w:t>
      </w:r>
    </w:p>
    <w:p w14:paraId="1E4D5829" w14:textId="7AF724AE" w:rsidR="00EF0E3D" w:rsidRDefault="00416432" w:rsidP="00EF0E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Scorul progresului este reprezentat de un cronometru care se bazeaza pe tick-urile calculatorului</w:t>
      </w:r>
      <w:r w:rsidR="00EF0E3D">
        <w:rPr>
          <w:rFonts w:ascii="Times New Roman" w:hAnsi="Times New Roman" w:cs="Times New Roman"/>
          <w:sz w:val="28"/>
          <w:szCs w:val="28"/>
        </w:rPr>
        <w:t xml:space="preserve"> obtinute cu functia clock()</w:t>
      </w:r>
      <w:r>
        <w:rPr>
          <w:rFonts w:ascii="Times New Roman" w:hAnsi="Times New Roman" w:cs="Times New Roman"/>
          <w:sz w:val="28"/>
          <w:szCs w:val="28"/>
        </w:rPr>
        <w:t xml:space="preserve"> care sunt stocate progresiv in functie de cat timp ruleaza functia de while</w:t>
      </w:r>
      <w:r w:rsidR="00EF0E3D">
        <w:rPr>
          <w:rFonts w:ascii="Times New Roman" w:hAnsi="Times New Roman" w:cs="Times New Roman"/>
          <w:sz w:val="28"/>
          <w:szCs w:val="28"/>
        </w:rPr>
        <w:t xml:space="preserve">. Insa scorul poate fi boostat de “fructul fermecat” care apare in zona de joc timp de 5 secunde dupa care dispare si apare altul(teoretic fiindca un bug face ca uneori sa nu apara acel “fruct” reprezentat de un 0). </w:t>
      </w:r>
    </w:p>
    <w:p w14:paraId="76471D25" w14:textId="2602D7EC" w:rsidR="005825BF" w:rsidRPr="005825BF" w:rsidRDefault="005825BF" w:rsidP="005825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5BF">
        <w:rPr>
          <w:rFonts w:ascii="Times New Roman" w:hAnsi="Times New Roman" w:cs="Times New Roman"/>
          <w:b/>
          <w:bCs/>
          <w:sz w:val="28"/>
          <w:szCs w:val="28"/>
        </w:rPr>
        <w:t>Crearea nivelelor:</w:t>
      </w:r>
    </w:p>
    <w:p w14:paraId="628B4520" w14:textId="58335CB2" w:rsidR="00EF0E3D" w:rsidRDefault="005825BF" w:rsidP="00EF0E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Exista trei nivele de obstacole de dificultati diferite, care se schimba random pe parcursul jocului, la fiecare 15 secunde. Obstacolele sunt reprezentate de X -uri. Acestea apar la potrivirea a doua coordonate x si y. Coordonatele obstacilelor au fost concepute cu un tabel de 32x16 in Excel (</w:t>
      </w:r>
      <w:r w:rsidR="00B45207">
        <w:rPr>
          <w:rFonts w:ascii="Times New Roman" w:hAnsi="Times New Roman" w:cs="Times New Roman"/>
          <w:sz w:val="28"/>
          <w:szCs w:val="28"/>
        </w:rPr>
        <w:t>vezi fisierul “modele level.xlsx”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B23BEFB" w14:textId="6192B89E" w:rsidR="00B45207" w:rsidRPr="00416432" w:rsidRDefault="00B45207" w:rsidP="00EF0E3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3A1E345" w14:textId="71DC8655" w:rsidR="00CC2663" w:rsidRPr="00CC2663" w:rsidRDefault="00CC2663" w:rsidP="00F81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6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Medii de rulare: </w:t>
      </w:r>
    </w:p>
    <w:p w14:paraId="6FEB8C4B" w14:textId="18F00E3E" w:rsidR="00C37296" w:rsidRPr="00CC2663" w:rsidRDefault="00CC2663" w:rsidP="00CC2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663">
        <w:rPr>
          <w:rFonts w:ascii="Times New Roman" w:hAnsi="Times New Roman" w:cs="Times New Roman"/>
          <w:sz w:val="28"/>
          <w:szCs w:val="28"/>
        </w:rPr>
        <w:t xml:space="preserve">Jocul ruleaza atat in termialul </w:t>
      </w:r>
      <w:r w:rsidR="00E05728">
        <w:rPr>
          <w:rFonts w:ascii="Times New Roman" w:hAnsi="Times New Roman" w:cs="Times New Roman"/>
          <w:sz w:val="28"/>
          <w:szCs w:val="28"/>
        </w:rPr>
        <w:t xml:space="preserve">din </w:t>
      </w:r>
      <w:r w:rsidRPr="00CC2663">
        <w:rPr>
          <w:rFonts w:ascii="Times New Roman" w:hAnsi="Times New Roman" w:cs="Times New Roman"/>
          <w:sz w:val="28"/>
          <w:szCs w:val="28"/>
        </w:rPr>
        <w:t>Eclipse cat si in cel din Windows.</w:t>
      </w:r>
    </w:p>
    <w:p w14:paraId="36B60268" w14:textId="34684817" w:rsidR="00CC2663" w:rsidRPr="00CC2663" w:rsidRDefault="00CC2663" w:rsidP="00CC2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663">
        <w:rPr>
          <w:rFonts w:ascii="Times New Roman" w:hAnsi="Times New Roman" w:cs="Times New Roman"/>
          <w:sz w:val="28"/>
          <w:szCs w:val="28"/>
        </w:rPr>
        <w:t>Functioneaza doar pe Windows.</w:t>
      </w:r>
    </w:p>
    <w:p w14:paraId="1277708E" w14:textId="2C9EEFC2" w:rsidR="00EF0E3D" w:rsidRPr="00B45207" w:rsidRDefault="00CC2663" w:rsidP="00F81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663">
        <w:rPr>
          <w:rFonts w:ascii="Times New Roman" w:hAnsi="Times New Roman" w:cs="Times New Roman"/>
          <w:sz w:val="28"/>
          <w:szCs w:val="28"/>
        </w:rPr>
        <w:t>Pentru a deschide jocul, poate fi accesat atat fisierul shortcut din folderul jocului cat si din executabilul “Survivl Snake” din folderul Debug.</w:t>
      </w:r>
    </w:p>
    <w:p w14:paraId="4EEDD15A" w14:textId="69FEEEEF" w:rsidR="00EF0E3D" w:rsidRDefault="00EF0E3D" w:rsidP="00F81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E3D">
        <w:rPr>
          <w:rFonts w:ascii="Times New Roman" w:hAnsi="Times New Roman" w:cs="Times New Roman"/>
          <w:b/>
          <w:bCs/>
          <w:sz w:val="28"/>
          <w:szCs w:val="28"/>
        </w:rPr>
        <w:t>Probleme de functionare:</w:t>
      </w:r>
    </w:p>
    <w:p w14:paraId="742147A0" w14:textId="4223F79A" w:rsidR="00EF0E3D" w:rsidRDefault="003E57A9" w:rsidP="003E5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cele mai multe ori punctele nu se randeaza de la inceput, ele ar trebuie sa apara imediat ce incepe jocul dar, cred ca atunci cand se cauta o coordonata x y favorabila aparitiei unui punct, acesta se spawneaza in interiorul X-urilor, cu toate ca acest fapt ar trebui sa fie exclus prin conditiile folosite.</w:t>
      </w:r>
    </w:p>
    <w:p w14:paraId="78DE9CB8" w14:textId="5B471509" w:rsidR="003E57A9" w:rsidRDefault="003E57A9" w:rsidP="003E5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Uneori, datorita comenzilor multiple sau a lagului, e o posibilitate ca obiectul mobil (“@”) sa treaca prin pereti pentru 1-2 secunde pana ca jocul sa se incheia cu mesajul “Ai murit strivit de perete!”.</w:t>
      </w:r>
    </w:p>
    <w:p w14:paraId="50FEF2FA" w14:textId="2A170403" w:rsidR="003E57A9" w:rsidRPr="003E57A9" w:rsidRDefault="00CF330E" w:rsidP="003E5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o problema la fereastra grafica, daca se apasa click in interiorul acesteia, in continuarea textului care a fost scris cu glutBitmapCharacter pentru a scrie date numerice apar grupuri de cate 0 zerouri, dupa cateva clickuri date intamplator in interiorul acestei ferestre programul se inchide.</w:t>
      </w:r>
    </w:p>
    <w:sectPr w:rsidR="003E57A9" w:rsidRPr="003E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6C6"/>
    <w:multiLevelType w:val="hybridMultilevel"/>
    <w:tmpl w:val="BC5A8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1178"/>
    <w:multiLevelType w:val="hybridMultilevel"/>
    <w:tmpl w:val="A872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528D1"/>
    <w:multiLevelType w:val="hybridMultilevel"/>
    <w:tmpl w:val="26FC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02B4"/>
    <w:rsid w:val="001E04C2"/>
    <w:rsid w:val="00307E65"/>
    <w:rsid w:val="003E57A9"/>
    <w:rsid w:val="00416432"/>
    <w:rsid w:val="0049717E"/>
    <w:rsid w:val="005825BF"/>
    <w:rsid w:val="006F3008"/>
    <w:rsid w:val="00832898"/>
    <w:rsid w:val="00AC598C"/>
    <w:rsid w:val="00B45207"/>
    <w:rsid w:val="00C37296"/>
    <w:rsid w:val="00CC2663"/>
    <w:rsid w:val="00CF330E"/>
    <w:rsid w:val="00D202B4"/>
    <w:rsid w:val="00D243A1"/>
    <w:rsid w:val="00D70BB9"/>
    <w:rsid w:val="00E05728"/>
    <w:rsid w:val="00EF0E3D"/>
    <w:rsid w:val="00F8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E1DD"/>
  <w15:chartTrackingRefBased/>
  <w15:docId w15:val="{A1E7A04C-DD05-4766-A8A0-913BB423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70B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B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Gabriel-PC</dc:creator>
  <cp:keywords/>
  <dc:description/>
  <cp:lastModifiedBy>Gabriel-PC</cp:lastModifiedBy>
  <cp:revision>7</cp:revision>
  <dcterms:created xsi:type="dcterms:W3CDTF">2022-05-20T14:56:00Z</dcterms:created>
  <dcterms:modified xsi:type="dcterms:W3CDTF">2022-05-21T16:53:00Z</dcterms:modified>
</cp:coreProperties>
</file>