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71" w:rsidRDefault="00BE1444">
      <w:r>
        <w:rPr>
          <w:noProof/>
        </w:rPr>
        <w:drawing>
          <wp:inline distT="0" distB="0" distL="0" distR="0">
            <wp:extent cx="5256107" cy="3816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17" cy="381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44" w:rsidRDefault="00BE1444"/>
    <w:p w:rsidR="00BE1444" w:rsidRDefault="00BE1444">
      <w:proofErr w:type="gramStart"/>
      <w:r>
        <w:t>Route to Rose-Hulman Ventures.</w:t>
      </w:r>
      <w:proofErr w:type="gramEnd"/>
      <w:r>
        <w:t xml:space="preserve">  Due at 10 AM.  Meet in front lobby.</w:t>
      </w:r>
    </w:p>
    <w:p w:rsidR="00BE1444" w:rsidRDefault="00BE1444"/>
    <w:p w:rsidR="00BE1444" w:rsidRDefault="00BE1444">
      <w:r>
        <w:rPr>
          <w:noProof/>
        </w:rPr>
        <w:drawing>
          <wp:inline distT="0" distB="0" distL="0" distR="0">
            <wp:extent cx="5263137" cy="3531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77" cy="353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444" w:rsidRDefault="00BE1444">
      <w:r>
        <w:t>Steve Chenoweth's cell phone is 937-657-3885</w:t>
      </w:r>
    </w:p>
    <w:sectPr w:rsidR="00BE1444" w:rsidSect="00BC0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44"/>
    <w:rsid w:val="00BC079D"/>
    <w:rsid w:val="00BE1444"/>
    <w:rsid w:val="00E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FB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4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4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Macintosh Word</Application>
  <DocSecurity>0</DocSecurity>
  <Lines>1</Lines>
  <Paragraphs>1</Paragraphs>
  <ScaleCrop>false</ScaleCrop>
  <Company>Rose-Hulman Institute of Technology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Chenoweth</dc:creator>
  <cp:keywords/>
  <dc:description/>
  <cp:lastModifiedBy>Steve Chenoweth</cp:lastModifiedBy>
  <cp:revision>1</cp:revision>
  <dcterms:created xsi:type="dcterms:W3CDTF">2019-06-24T11:16:00Z</dcterms:created>
  <dcterms:modified xsi:type="dcterms:W3CDTF">2019-06-24T11:20:00Z</dcterms:modified>
</cp:coreProperties>
</file>