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4D95B" w14:textId="1F5D8C7C" w:rsidR="000D2186" w:rsidRPr="00241500" w:rsidRDefault="009D253F" w:rsidP="009D253F">
      <w:pPr>
        <w:jc w:val="center"/>
        <w:rPr>
          <w:rFonts w:ascii="源石黑體丹 M" w:eastAsia="源石黑體丹 M" w:hAnsi="源石黑體丹 M"/>
          <w:b/>
          <w:bCs/>
          <w:sz w:val="56"/>
          <w:szCs w:val="56"/>
        </w:rPr>
      </w:pPr>
      <w:r w:rsidRPr="00241500">
        <w:rPr>
          <w:rFonts w:ascii="源石黑體丹 M" w:eastAsia="源石黑體丹 M" w:hAnsi="源石黑體丹 M" w:hint="eastAsia"/>
          <w:b/>
          <w:bCs/>
          <w:sz w:val="56"/>
          <w:szCs w:val="56"/>
        </w:rPr>
        <w:t>聲動廿二</w:t>
      </w:r>
    </w:p>
    <w:p w14:paraId="15E519C9" w14:textId="6304D824" w:rsidR="000D2186" w:rsidRPr="00241500" w:rsidRDefault="009D253F" w:rsidP="00241500">
      <w:pPr>
        <w:jc w:val="center"/>
        <w:rPr>
          <w:rFonts w:ascii="源石黑體丹 R" w:eastAsia="源石黑體丹 R" w:hAnsi="源石黑體丹 R" w:hint="eastAsia"/>
          <w:b/>
          <w:bCs/>
          <w:sz w:val="44"/>
          <w:szCs w:val="44"/>
        </w:rPr>
      </w:pPr>
      <w:r w:rsidRPr="00241500">
        <w:rPr>
          <w:rFonts w:ascii="源石黑體丹 R" w:eastAsia="源石黑體丹 R" w:hAnsi="源石黑體丹 R" w:hint="eastAsia"/>
          <w:b/>
          <w:bCs/>
          <w:sz w:val="44"/>
          <w:szCs w:val="44"/>
        </w:rPr>
        <w:t xml:space="preserve">活動日程表 </w:t>
      </w:r>
      <w:r w:rsidRPr="00241500">
        <w:rPr>
          <w:rFonts w:ascii="源石黑體丹 R" w:eastAsia="源石黑體丹 R" w:hAnsi="源石黑體丹 R"/>
          <w:b/>
          <w:bCs/>
          <w:sz w:val="44"/>
          <w:szCs w:val="44"/>
        </w:rPr>
        <w:t>–</w:t>
      </w:r>
      <w:r w:rsidRPr="00241500">
        <w:rPr>
          <w:rFonts w:ascii="源石黑體丹 R" w:eastAsia="源石黑體丹 R" w:hAnsi="源石黑體丹 R" w:hint="eastAsia"/>
          <w:b/>
          <w:bCs/>
          <w:sz w:val="44"/>
          <w:szCs w:val="44"/>
        </w:rPr>
        <w:t xml:space="preserve"> 家長</w:t>
      </w:r>
    </w:p>
    <w:tbl>
      <w:tblPr>
        <w:tblStyle w:val="ae"/>
        <w:tblpPr w:leftFromText="180" w:rightFromText="180" w:vertAnchor="page" w:horzAnchor="margin" w:tblpY="2634"/>
        <w:tblW w:w="10485" w:type="dxa"/>
        <w:tblLook w:val="04A0" w:firstRow="1" w:lastRow="0" w:firstColumn="1" w:lastColumn="0" w:noHBand="0" w:noVBand="1"/>
      </w:tblPr>
      <w:tblGrid>
        <w:gridCol w:w="3397"/>
        <w:gridCol w:w="7088"/>
      </w:tblGrid>
      <w:tr w:rsidR="00241500" w:rsidRPr="004A72C7" w14:paraId="4ED71C6D" w14:textId="77777777" w:rsidTr="001C0978">
        <w:trPr>
          <w:trHeight w:val="694"/>
        </w:trPr>
        <w:tc>
          <w:tcPr>
            <w:tcW w:w="3397" w:type="dxa"/>
            <w:shd w:val="clear" w:color="auto" w:fill="FAE2D5" w:themeFill="accent2" w:themeFillTint="33"/>
            <w:vAlign w:val="center"/>
          </w:tcPr>
          <w:p w14:paraId="2679E861" w14:textId="77777777" w:rsidR="00241500" w:rsidRPr="00241500" w:rsidRDefault="00241500" w:rsidP="001C0978">
            <w:pPr>
              <w:jc w:val="center"/>
              <w:rPr>
                <w:rFonts w:ascii="源石黑體丹 L" w:eastAsia="源石黑體丹 L" w:hAnsi="源石黑體丹 L"/>
                <w:b/>
                <w:bCs/>
                <w:sz w:val="36"/>
                <w:szCs w:val="36"/>
              </w:rPr>
            </w:pPr>
            <w:r w:rsidRPr="00241500">
              <w:rPr>
                <w:rFonts w:ascii="源石黑體丹 L" w:eastAsia="源石黑體丹 L" w:hAnsi="源石黑體丹 L" w:hint="eastAsia"/>
                <w:b/>
                <w:bCs/>
                <w:sz w:val="36"/>
                <w:szCs w:val="36"/>
              </w:rPr>
              <w:t>時間</w:t>
            </w:r>
          </w:p>
        </w:tc>
        <w:tc>
          <w:tcPr>
            <w:tcW w:w="7088" w:type="dxa"/>
            <w:shd w:val="clear" w:color="auto" w:fill="FAE2D5" w:themeFill="accent2" w:themeFillTint="33"/>
            <w:vAlign w:val="center"/>
          </w:tcPr>
          <w:p w14:paraId="2DD4914E" w14:textId="77777777" w:rsidR="00241500" w:rsidRPr="00241500" w:rsidRDefault="00241500" w:rsidP="001C0978">
            <w:pPr>
              <w:jc w:val="center"/>
              <w:rPr>
                <w:rFonts w:ascii="源石黑體丹 L" w:eastAsia="源石黑體丹 L" w:hAnsi="源石黑體丹 L"/>
                <w:b/>
                <w:bCs/>
                <w:sz w:val="36"/>
                <w:szCs w:val="36"/>
              </w:rPr>
            </w:pPr>
            <w:r w:rsidRPr="00241500">
              <w:rPr>
                <w:rFonts w:ascii="源石黑體丹 L" w:eastAsia="源石黑體丹 L" w:hAnsi="源石黑體丹 L" w:hint="eastAsia"/>
                <w:b/>
                <w:bCs/>
                <w:sz w:val="36"/>
                <w:szCs w:val="36"/>
              </w:rPr>
              <w:t>內容</w:t>
            </w:r>
          </w:p>
        </w:tc>
      </w:tr>
      <w:tr w:rsidR="00241500" w:rsidRPr="004A72C7" w14:paraId="00279F18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2D6A5931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10:10:12:00</w:t>
            </w:r>
          </w:p>
        </w:tc>
        <w:tc>
          <w:tcPr>
            <w:tcW w:w="7088" w:type="dxa"/>
            <w:vAlign w:val="center"/>
          </w:tcPr>
          <w:p w14:paraId="63EC6D3D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學生集合行前準備、午餐</w:t>
            </w:r>
          </w:p>
        </w:tc>
      </w:tr>
      <w:tr w:rsidR="00241500" w:rsidRPr="004A72C7" w14:paraId="1E1D12E1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0B0F1EB5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 w:hint="eastAsia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12:20-12:50</w:t>
            </w:r>
          </w:p>
        </w:tc>
        <w:tc>
          <w:tcPr>
            <w:tcW w:w="7088" w:type="dxa"/>
            <w:vAlign w:val="center"/>
          </w:tcPr>
          <w:p w14:paraId="5E19C811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學生發車前往中壢藝術館</w:t>
            </w:r>
          </w:p>
        </w:tc>
      </w:tr>
      <w:tr w:rsidR="00241500" w:rsidRPr="004A72C7" w14:paraId="26B263C5" w14:textId="77777777" w:rsidTr="009049A8">
        <w:trPr>
          <w:trHeight w:val="5133"/>
        </w:trPr>
        <w:tc>
          <w:tcPr>
            <w:tcW w:w="3397" w:type="dxa"/>
            <w:vAlign w:val="center"/>
          </w:tcPr>
          <w:p w14:paraId="5C69FCB5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13:00-18:25</w:t>
            </w:r>
          </w:p>
        </w:tc>
        <w:tc>
          <w:tcPr>
            <w:tcW w:w="7088" w:type="dxa"/>
            <w:vAlign w:val="center"/>
          </w:tcPr>
          <w:p w14:paraId="691083B8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(學生抵達，進場準備、彩排)</w:t>
            </w:r>
          </w:p>
          <w:p w14:paraId="399A0D20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sz w:val="28"/>
                <w:szCs w:val="28"/>
              </w:rPr>
            </w:pPr>
          </w:p>
          <w:p w14:paraId="35B2C280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 w:hint="eastAsia"/>
                <w:sz w:val="28"/>
                <w:szCs w:val="28"/>
              </w:rPr>
            </w:pPr>
          </w:p>
          <w:p w14:paraId="25DC7F92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64566B">
              <w:rPr>
                <w:rFonts w:ascii="源石黑體丹 M" w:eastAsia="源石黑體丹 M" w:hAnsi="源石黑體丹 M" w:hint="eastAsia"/>
                <w:b/>
                <w:bCs/>
                <w:sz w:val="28"/>
                <w:szCs w:val="28"/>
              </w:rPr>
              <w:t>場佈組</w:t>
            </w: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13:00即可進場</w:t>
            </w:r>
          </w:p>
          <w:p w14:paraId="1716BA11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</w:p>
          <w:p w14:paraId="5DECD03A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64566B">
              <w:rPr>
                <w:rFonts w:ascii="源石黑體丹 M" w:eastAsia="源石黑體丹 M" w:hAnsi="源石黑體丹 M" w:hint="eastAsia"/>
                <w:b/>
                <w:bCs/>
                <w:sz w:val="28"/>
                <w:szCs w:val="28"/>
              </w:rPr>
              <w:t>妝髮組</w:t>
            </w: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14:30後抵達即可</w:t>
            </w:r>
          </w:p>
          <w:p w14:paraId="60FD27CC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</w:p>
          <w:p w14:paraId="6AEC9812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 w:hint="eastAsia"/>
                <w:sz w:val="28"/>
                <w:szCs w:val="28"/>
              </w:rPr>
            </w:pPr>
            <w:r w:rsidRPr="0064566B">
              <w:rPr>
                <w:rFonts w:ascii="源石黑體丹 M" w:eastAsia="源石黑體丹 M" w:hAnsi="源石黑體丹 M" w:hint="eastAsia"/>
                <w:b/>
                <w:bCs/>
                <w:sz w:val="28"/>
                <w:szCs w:val="28"/>
              </w:rPr>
              <w:t>座位名牌組</w:t>
            </w:r>
            <w:r w:rsidRPr="001C0978">
              <w:rPr>
                <w:rFonts w:ascii="源石黑體丹 L" w:eastAsia="源石黑體丹 L" w:hAnsi="源石黑體丹 L" w:hint="eastAsia"/>
                <w:b/>
                <w:bCs/>
                <w:sz w:val="28"/>
                <w:szCs w:val="28"/>
              </w:rPr>
              <w:t xml:space="preserve"> </w:t>
            </w: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15:30後抵達即可</w:t>
            </w:r>
          </w:p>
          <w:p w14:paraId="1192D803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 w:hint="eastAsia"/>
                <w:sz w:val="28"/>
                <w:szCs w:val="28"/>
              </w:rPr>
            </w:pPr>
          </w:p>
          <w:p w14:paraId="4975AD1A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  <w:r w:rsidRPr="0064566B">
              <w:rPr>
                <w:rFonts w:ascii="源石黑體丹 M" w:eastAsia="源石黑體丹 M" w:hAnsi="源石黑體丹 M" w:hint="eastAsia"/>
                <w:b/>
                <w:bCs/>
                <w:sz w:val="28"/>
                <w:szCs w:val="28"/>
              </w:rPr>
              <w:t>飯捲、香蕉組</w:t>
            </w:r>
            <w:r w:rsidRPr="001C0978">
              <w:rPr>
                <w:rFonts w:ascii="源石黑體丹 L" w:eastAsia="源石黑體丹 L" w:hAnsi="源石黑體丹 L" w:hint="eastAsia"/>
                <w:b/>
                <w:bCs/>
                <w:sz w:val="28"/>
                <w:szCs w:val="28"/>
              </w:rPr>
              <w:t xml:space="preserve"> </w:t>
            </w: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16:10抵達(16:30放飯)</w:t>
            </w:r>
          </w:p>
          <w:p w14:paraId="427E9942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/>
                <w:sz w:val="28"/>
                <w:szCs w:val="28"/>
              </w:rPr>
            </w:pPr>
          </w:p>
          <w:p w14:paraId="0DCA5883" w14:textId="77777777" w:rsidR="00241500" w:rsidRPr="001C0978" w:rsidRDefault="00241500" w:rsidP="001C0978">
            <w:pPr>
              <w:ind w:leftChars="300" w:left="720"/>
              <w:rPr>
                <w:rFonts w:ascii="源石黑體丹 L" w:eastAsia="源石黑體丹 L" w:hAnsi="源石黑體丹 L" w:hint="eastAsia"/>
                <w:sz w:val="28"/>
                <w:szCs w:val="28"/>
              </w:rPr>
            </w:pPr>
            <w:r w:rsidRPr="0064566B">
              <w:rPr>
                <w:rFonts w:ascii="源石黑體丹 M" w:eastAsia="源石黑體丹 M" w:hAnsi="源石黑體丹 M" w:hint="eastAsia"/>
                <w:b/>
                <w:bCs/>
                <w:sz w:val="28"/>
                <w:szCs w:val="28"/>
              </w:rPr>
              <w:t>主持人</w:t>
            </w:r>
            <w:r w:rsidRPr="001C0978">
              <w:rPr>
                <w:rFonts w:ascii="源石黑體丹 L" w:eastAsia="源石黑體丹 L" w:hAnsi="源石黑體丹 L" w:hint="eastAsia"/>
                <w:sz w:val="28"/>
                <w:szCs w:val="28"/>
              </w:rPr>
              <w:t>16:30前抵達</w:t>
            </w:r>
          </w:p>
        </w:tc>
      </w:tr>
      <w:tr w:rsidR="00241500" w:rsidRPr="004A72C7" w14:paraId="1C33F25F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24AA4FAA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18:30-18:59</w:t>
            </w:r>
          </w:p>
        </w:tc>
        <w:tc>
          <w:tcPr>
            <w:tcW w:w="7088" w:type="dxa"/>
            <w:vAlign w:val="center"/>
          </w:tcPr>
          <w:p w14:paraId="34BEF118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家長進場、入座</w:t>
            </w:r>
          </w:p>
        </w:tc>
      </w:tr>
      <w:tr w:rsidR="00241500" w:rsidRPr="004A72C7" w14:paraId="153ECDB6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0FE5F963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19:00-21:10</w:t>
            </w:r>
          </w:p>
        </w:tc>
        <w:tc>
          <w:tcPr>
            <w:tcW w:w="7088" w:type="dxa"/>
            <w:vAlign w:val="center"/>
          </w:tcPr>
          <w:p w14:paraId="049CFA66" w14:textId="77777777" w:rsidR="00241500" w:rsidRPr="001C0978" w:rsidRDefault="00241500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(節目進行)</w:t>
            </w:r>
          </w:p>
        </w:tc>
      </w:tr>
      <w:tr w:rsidR="00241500" w:rsidRPr="004A72C7" w14:paraId="47921207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25666A81" w14:textId="34C754E7" w:rsidR="00241500" w:rsidRPr="001C0978" w:rsidRDefault="006A05D4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21:10-21:18</w:t>
            </w:r>
          </w:p>
        </w:tc>
        <w:tc>
          <w:tcPr>
            <w:tcW w:w="7088" w:type="dxa"/>
            <w:vAlign w:val="center"/>
          </w:tcPr>
          <w:p w14:paraId="651090DB" w14:textId="1F8D491B" w:rsidR="00241500" w:rsidRPr="001C0978" w:rsidRDefault="006A05D4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開放拍照</w:t>
            </w:r>
          </w:p>
        </w:tc>
      </w:tr>
      <w:tr w:rsidR="00B02CD6" w:rsidRPr="004A72C7" w14:paraId="413672D0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23494B8C" w14:textId="578D53C2" w:rsidR="00B02CD6" w:rsidRPr="001C0978" w:rsidRDefault="00B02CD6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21:20-21:55</w:t>
            </w:r>
          </w:p>
        </w:tc>
        <w:tc>
          <w:tcPr>
            <w:tcW w:w="7088" w:type="dxa"/>
            <w:vAlign w:val="center"/>
          </w:tcPr>
          <w:p w14:paraId="4DE40F94" w14:textId="3FACFB2B" w:rsidR="00B02CD6" w:rsidRPr="001C0978" w:rsidRDefault="00B02CD6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 w:rsidRPr="001C0978"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場地復原</w:t>
            </w:r>
          </w:p>
        </w:tc>
      </w:tr>
      <w:tr w:rsidR="009049A8" w:rsidRPr="004A72C7" w14:paraId="41F2C3F2" w14:textId="77777777" w:rsidTr="001C0978">
        <w:trPr>
          <w:trHeight w:val="680"/>
        </w:trPr>
        <w:tc>
          <w:tcPr>
            <w:tcW w:w="3397" w:type="dxa"/>
            <w:vAlign w:val="center"/>
          </w:tcPr>
          <w:p w14:paraId="0DB4E565" w14:textId="64B0DEC0" w:rsidR="009049A8" w:rsidRPr="001C0978" w:rsidRDefault="009049A8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22:10</w:t>
            </w:r>
          </w:p>
        </w:tc>
        <w:tc>
          <w:tcPr>
            <w:tcW w:w="7088" w:type="dxa"/>
            <w:vAlign w:val="center"/>
          </w:tcPr>
          <w:p w14:paraId="6FD10D29" w14:textId="3BCC59D3" w:rsidR="009049A8" w:rsidRPr="001C0978" w:rsidRDefault="009049A8" w:rsidP="001C0978">
            <w:pPr>
              <w:jc w:val="center"/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</w:pPr>
            <w:r>
              <w:rPr>
                <w:rFonts w:ascii="源石黑體丹 L" w:eastAsia="源石黑體丹 L" w:hAnsi="源石黑體丹 L" w:hint="eastAsia"/>
                <w:color w:val="000000"/>
                <w:sz w:val="28"/>
                <w:szCs w:val="28"/>
              </w:rPr>
              <w:t>解散(家長接走 or 遊覽車回校)</w:t>
            </w:r>
          </w:p>
        </w:tc>
      </w:tr>
    </w:tbl>
    <w:p w14:paraId="0E5D28E4" w14:textId="3E8E8CA9" w:rsidR="008167F6" w:rsidRDefault="008167F6" w:rsidP="00495AE3">
      <w:pPr>
        <w:widowControl/>
        <w:rPr>
          <w:rFonts w:ascii="源石黑體丹 L" w:eastAsia="源石黑體丹 L" w:hAnsi="源石黑體丹 L"/>
        </w:rPr>
      </w:pPr>
    </w:p>
    <w:p w14:paraId="30FAED7A" w14:textId="193761CF" w:rsidR="001C0978" w:rsidRPr="00C300A4" w:rsidRDefault="00647F41" w:rsidP="00495AE3">
      <w:pPr>
        <w:widowControl/>
        <w:rPr>
          <w:rFonts w:ascii="源石黑體丹 M" w:eastAsia="源石黑體丹 M" w:hAnsi="源石黑體丹 M"/>
        </w:rPr>
      </w:pPr>
      <w:r>
        <w:rPr>
          <w:rFonts w:ascii="源石黑體丹 M" w:eastAsia="源石黑體丹 M" w:hAnsi="源石黑體丹 M" w:hint="eastAsia"/>
        </w:rPr>
        <w:t>**</w:t>
      </w:r>
      <w:r w:rsidR="001C0978" w:rsidRPr="00C300A4">
        <w:rPr>
          <w:rFonts w:ascii="源石黑體丹 M" w:eastAsia="源石黑體丹 M" w:hAnsi="源石黑體丹 M" w:hint="eastAsia"/>
        </w:rPr>
        <w:t>最早入場時間為18:30</w:t>
      </w:r>
      <w:r w:rsidR="005C01BB">
        <w:rPr>
          <w:rFonts w:ascii="源石黑體丹 M" w:eastAsia="源石黑體丹 M" w:hAnsi="源石黑體丹 M" w:hint="eastAsia"/>
        </w:rPr>
        <w:t>，</w:t>
      </w:r>
      <w:r w:rsidR="00104CE9">
        <w:rPr>
          <w:rFonts w:ascii="源石黑體丹 M" w:eastAsia="源石黑體丹 M" w:hAnsi="源石黑體丹 M" w:hint="eastAsia"/>
        </w:rPr>
        <w:t>家長</w:t>
      </w:r>
      <w:r w:rsidR="005C01BB">
        <w:rPr>
          <w:rFonts w:ascii="源石黑體丹 M" w:eastAsia="源石黑體丹 M" w:hAnsi="源石黑體丹 M" w:hint="eastAsia"/>
        </w:rPr>
        <w:t>入場前請至前台報到</w:t>
      </w:r>
      <w:r w:rsidR="001C0978" w:rsidRPr="00C300A4">
        <w:rPr>
          <w:rFonts w:ascii="源石黑體丹 M" w:eastAsia="源石黑體丹 M" w:hAnsi="源石黑體丹 M" w:hint="eastAsia"/>
        </w:rPr>
        <w:t>。</w:t>
      </w:r>
    </w:p>
    <w:p w14:paraId="712685CD" w14:textId="61504CEC" w:rsidR="001C0978" w:rsidRPr="00C300A4" w:rsidRDefault="00647F41" w:rsidP="00495AE3">
      <w:pPr>
        <w:widowControl/>
        <w:rPr>
          <w:rFonts w:ascii="源石黑體丹 M" w:eastAsia="源石黑體丹 M" w:hAnsi="源石黑體丹 M"/>
        </w:rPr>
      </w:pPr>
      <w:r>
        <w:rPr>
          <w:rFonts w:ascii="源石黑體丹 M" w:eastAsia="源石黑體丹 M" w:hAnsi="源石黑體丹 M" w:hint="eastAsia"/>
        </w:rPr>
        <w:t>**</w:t>
      </w:r>
      <w:r w:rsidR="001C0978" w:rsidRPr="00C300A4">
        <w:rPr>
          <w:rFonts w:ascii="源石黑體丹 M" w:eastAsia="源石黑體丹 M" w:hAnsi="源石黑體丹 M" w:hint="eastAsia"/>
        </w:rPr>
        <w:t>如為避免演出後拍照時間不足，家長們可於16:30-18:00之間，提早抵達，於大廳拍照板拍照。</w:t>
      </w:r>
    </w:p>
    <w:p w14:paraId="1B7585BF" w14:textId="0C0BF122" w:rsidR="00C8651B" w:rsidRPr="00C300A4" w:rsidRDefault="00647F41" w:rsidP="00495AE3">
      <w:pPr>
        <w:widowControl/>
        <w:rPr>
          <w:rFonts w:ascii="源石黑體丹 M" w:eastAsia="源石黑體丹 M" w:hAnsi="源石黑體丹 M"/>
        </w:rPr>
      </w:pPr>
      <w:r>
        <w:rPr>
          <w:rFonts w:ascii="源石黑體丹 M" w:eastAsia="源石黑體丹 M" w:hAnsi="源石黑體丹 M" w:hint="eastAsia"/>
        </w:rPr>
        <w:t>**</w:t>
      </w:r>
      <w:r w:rsidR="00C8651B" w:rsidRPr="00C300A4">
        <w:rPr>
          <w:rFonts w:ascii="源石黑體丹 M" w:eastAsia="源石黑體丹 M" w:hAnsi="源石黑體丹 M" w:hint="eastAsia"/>
        </w:rPr>
        <w:t>鄰近傍晚時段，附近停車場易滿場，建議家長們可以提早抵達會場附近尋找車位。</w:t>
      </w:r>
    </w:p>
    <w:p w14:paraId="09203DC6" w14:textId="2A09EF14" w:rsidR="00C8651B" w:rsidRPr="00C300A4" w:rsidRDefault="00647F41" w:rsidP="00495AE3">
      <w:pPr>
        <w:widowControl/>
        <w:rPr>
          <w:rFonts w:ascii="源石黑體丹 M" w:eastAsia="源石黑體丹 M" w:hAnsi="源石黑體丹 M" w:hint="eastAsia"/>
        </w:rPr>
      </w:pPr>
      <w:r>
        <w:rPr>
          <w:rFonts w:ascii="源石黑體丹 M" w:eastAsia="源石黑體丹 M" w:hAnsi="源石黑體丹 M" w:hint="eastAsia"/>
        </w:rPr>
        <w:t>**</w:t>
      </w:r>
      <w:r w:rsidR="00C8651B" w:rsidRPr="00C300A4">
        <w:rPr>
          <w:rFonts w:ascii="源石黑體丹 M" w:eastAsia="源石黑體丹 M" w:hAnsi="源石黑體丹 M" w:hint="eastAsia"/>
        </w:rPr>
        <w:t>演出結束不提早放人，團員皆須一同完成場復工作後，方可解散。</w:t>
      </w:r>
    </w:p>
    <w:sectPr w:rsidR="00C8651B" w:rsidRPr="00C300A4" w:rsidSect="0024150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源石黑體丹 M">
    <w:panose1 w:val="020B0600000000000000"/>
    <w:charset w:val="88"/>
    <w:family w:val="swiss"/>
    <w:notTrueType/>
    <w:pitch w:val="variable"/>
    <w:sig w:usb0="20000083" w:usb1="2BDF3C10" w:usb2="00000016" w:usb3="00000000" w:csb0="00100001" w:csb1="00000000"/>
  </w:font>
  <w:font w:name="源石黑體丹 R">
    <w:panose1 w:val="020B0500000000000000"/>
    <w:charset w:val="88"/>
    <w:family w:val="swiss"/>
    <w:notTrueType/>
    <w:pitch w:val="variable"/>
    <w:sig w:usb0="20000083" w:usb1="2BDF3C10" w:usb2="00000016" w:usb3="00000000" w:csb0="00100001" w:csb1="00000000"/>
  </w:font>
  <w:font w:name="源石黑體丹 L">
    <w:panose1 w:val="020B0300000000000000"/>
    <w:charset w:val="88"/>
    <w:family w:val="swiss"/>
    <w:notTrueType/>
    <w:pitch w:val="variable"/>
    <w:sig w:usb0="20000083" w:usb1="2BDF3C1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A8"/>
    <w:rsid w:val="00020E7C"/>
    <w:rsid w:val="000B1A2E"/>
    <w:rsid w:val="000C511B"/>
    <w:rsid w:val="000C6045"/>
    <w:rsid w:val="000D2186"/>
    <w:rsid w:val="00104CE9"/>
    <w:rsid w:val="001368A8"/>
    <w:rsid w:val="0014280E"/>
    <w:rsid w:val="001567A1"/>
    <w:rsid w:val="00194BD5"/>
    <w:rsid w:val="001C0978"/>
    <w:rsid w:val="001E18BB"/>
    <w:rsid w:val="00215BAD"/>
    <w:rsid w:val="00221C82"/>
    <w:rsid w:val="00241500"/>
    <w:rsid w:val="00253A9F"/>
    <w:rsid w:val="00276503"/>
    <w:rsid w:val="00282036"/>
    <w:rsid w:val="002C61AA"/>
    <w:rsid w:val="002D1F34"/>
    <w:rsid w:val="002D2D37"/>
    <w:rsid w:val="002D7B69"/>
    <w:rsid w:val="0031177A"/>
    <w:rsid w:val="00371FFB"/>
    <w:rsid w:val="003908CF"/>
    <w:rsid w:val="003A3C61"/>
    <w:rsid w:val="003A7552"/>
    <w:rsid w:val="003A77B6"/>
    <w:rsid w:val="003F68CB"/>
    <w:rsid w:val="00420344"/>
    <w:rsid w:val="00435B35"/>
    <w:rsid w:val="00466948"/>
    <w:rsid w:val="00466C8D"/>
    <w:rsid w:val="00495AE3"/>
    <w:rsid w:val="00497ABC"/>
    <w:rsid w:val="004A72C7"/>
    <w:rsid w:val="004D5CB2"/>
    <w:rsid w:val="00546C09"/>
    <w:rsid w:val="005567A1"/>
    <w:rsid w:val="005707F0"/>
    <w:rsid w:val="005C01BB"/>
    <w:rsid w:val="006051BF"/>
    <w:rsid w:val="00615197"/>
    <w:rsid w:val="00621384"/>
    <w:rsid w:val="00636DBF"/>
    <w:rsid w:val="006414FC"/>
    <w:rsid w:val="0064566B"/>
    <w:rsid w:val="00647F41"/>
    <w:rsid w:val="00672AED"/>
    <w:rsid w:val="006A05D4"/>
    <w:rsid w:val="006E2C16"/>
    <w:rsid w:val="007008C9"/>
    <w:rsid w:val="00731211"/>
    <w:rsid w:val="00737DA2"/>
    <w:rsid w:val="0074283B"/>
    <w:rsid w:val="00743774"/>
    <w:rsid w:val="00744CE5"/>
    <w:rsid w:val="007554F8"/>
    <w:rsid w:val="007B6225"/>
    <w:rsid w:val="007D0BA9"/>
    <w:rsid w:val="008167F6"/>
    <w:rsid w:val="00850270"/>
    <w:rsid w:val="008534E6"/>
    <w:rsid w:val="00882373"/>
    <w:rsid w:val="008A7D83"/>
    <w:rsid w:val="008C2F52"/>
    <w:rsid w:val="008F2008"/>
    <w:rsid w:val="009036F9"/>
    <w:rsid w:val="009049A8"/>
    <w:rsid w:val="0090761C"/>
    <w:rsid w:val="00952D28"/>
    <w:rsid w:val="009A45F5"/>
    <w:rsid w:val="009B2B70"/>
    <w:rsid w:val="009C4E5E"/>
    <w:rsid w:val="009D253F"/>
    <w:rsid w:val="009F79B9"/>
    <w:rsid w:val="00A13D45"/>
    <w:rsid w:val="00A175A6"/>
    <w:rsid w:val="00A31C34"/>
    <w:rsid w:val="00A45A19"/>
    <w:rsid w:val="00A52C6A"/>
    <w:rsid w:val="00A5382D"/>
    <w:rsid w:val="00A66430"/>
    <w:rsid w:val="00A66BE6"/>
    <w:rsid w:val="00AB0E5D"/>
    <w:rsid w:val="00AC4A75"/>
    <w:rsid w:val="00AC7C3E"/>
    <w:rsid w:val="00B02CD6"/>
    <w:rsid w:val="00B20CAE"/>
    <w:rsid w:val="00B36DA2"/>
    <w:rsid w:val="00B72D0F"/>
    <w:rsid w:val="00B8381B"/>
    <w:rsid w:val="00BC790C"/>
    <w:rsid w:val="00BE6CEA"/>
    <w:rsid w:val="00C270B0"/>
    <w:rsid w:val="00C300A4"/>
    <w:rsid w:val="00C6763E"/>
    <w:rsid w:val="00C8651B"/>
    <w:rsid w:val="00CB510B"/>
    <w:rsid w:val="00CB671A"/>
    <w:rsid w:val="00D1633D"/>
    <w:rsid w:val="00D80FA6"/>
    <w:rsid w:val="00DC3326"/>
    <w:rsid w:val="00DF18F2"/>
    <w:rsid w:val="00E13776"/>
    <w:rsid w:val="00E16F9E"/>
    <w:rsid w:val="00E808A1"/>
    <w:rsid w:val="00E9163C"/>
    <w:rsid w:val="00F76AF9"/>
    <w:rsid w:val="00FA29DB"/>
    <w:rsid w:val="00FE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B2A6"/>
  <w15:chartTrackingRefBased/>
  <w15:docId w15:val="{4482C8F8-49E8-496B-B112-DD9BC41D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8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8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8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8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8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8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6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68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68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68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68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68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68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8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8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6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6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8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6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8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7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邑東 王</dc:creator>
  <cp:keywords/>
  <dc:description/>
  <cp:lastModifiedBy>邑東 王</cp:lastModifiedBy>
  <cp:revision>107</cp:revision>
  <cp:lastPrinted>2026-06-13T11:21:00Z</cp:lastPrinted>
  <dcterms:created xsi:type="dcterms:W3CDTF">2026-06-11T17:16:00Z</dcterms:created>
  <dcterms:modified xsi:type="dcterms:W3CDTF">2026-06-13T11:25:00Z</dcterms:modified>
</cp:coreProperties>
</file>