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WITH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1: Mobile Uncovered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mobile_uncovered_base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`bt-bvp-dataprod-dp-prod.cons_bvp_dp_hhvm_ro.vw_hhv_ibro_subscription_base`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snapshot_date = DATE '2024-10-01'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household_segment LIKE '%Unconverged%'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service = 'Mobile'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 BY acx_household_key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2: Converged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converged_base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mobile_uncovered_base.*,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converged_base.single_id IS NULL THEN 0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1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AS converged_flag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mobile_uncovered_base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`bt-bvp-dataprod-dp-prod.cons_bvp_dp_hhvm_ro.vw_hhv_ibro_subscription_base` converged_base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mobile_uncovered_base.single_id = converged_base.single_id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converged_base.snapshot_date = DATE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converged_base.household_segment LIKE '%Converged%'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converged_base.service = 'Broadband'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3: Combine with Traceability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combined_data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traceability.request_interaction_id,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traceability.request_session_id,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traceability.request_channel,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traceability.state_model_selection,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traceability.state_model_selection_version,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traceability.model_selection_rewards,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traceability.experiments_by_section,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traceability.state_model_selections,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traceability.experiment_id,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traceability.model_selection_result_weight,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traceability.price_offered,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traceability.pricing_strategy,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traceability.year,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traceability.month,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traceability.day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FULL JOIN `bt-bvp-dataprod-dp-prod.cons_bvp_dp_hhvm_ro.avw_cons_dp_144_bq_ee_nba_traceability_logs` AS traceability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cb.account_num = traceability.account_id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cb.acx_household_key = traceability.household_key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cb.snapshot_date = DATE(traceability.year, traceability.month, traceability.day)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Final Step: Select Data with Specific Conditions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FROM combined_data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WHERE converged_flag = 1;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WITH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1: Mobile Uncovered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mobile_uncovered_base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`bt-bvp-dataprod-dp-prod.cons_bvp_dp_hhvm_ro.vw_hhv_ibro_subscription_base`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snapshot_date = DATE '2024-10-01'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household_segment LIKE '%Unconverged%'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AND service = 'Mobile'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ORDER BY acx_household_key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2: Converged 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converged_base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mobile_uncovered_base.*,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CASE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WHEN converged_base.single_id IS NULL THEN 0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ELSE 1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AS converged_flag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mobile_uncovered_base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`bt-bvp-dataprod-dp-prod.cons_bvp_dp_hhvm_ro.vw_hhv_ibro_subscription_base` converged_base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mobile_uncovered_base.single_id = converged_base.single_id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converged_base.snapshot_date = DATE '2024-10-08'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converged_base.household_segment LIKE '%Converged%'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 converged_base.service = 'Broadband'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3: DP026 Relevant Data Extraction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dp026_relevant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dp026.service_id AS dp026_service_id,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dp026.subscriber_number AS dp026_subscriber_number,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dp026.account_number AS dp026_account_number,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dp026.request_interaction_id AS dp026_request_interaction_id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`bt-bvp-dataprod-dp-prod.dp026_nba_interactions` dp026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WHERE dp026.service_id = converged_base.service_id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OR dp026.subscriber_number = converged_base.single_id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OR dp026.account_number = converged_base.account_num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OR dp026.request_interaction_id = converged_base.request_interaction_id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),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Step 4: Combine Converged Base with Relevant DP026 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combined_data AS (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SELECT 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cb.*,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dp.*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converged_base cb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LEFT JOIN dp026_relevant dp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ON cb.service_id = dp.dp026_service_id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cb.single_id = dp.dp026_subscriber_number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cb.account_num = dp.dp026_account_number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 cb.request_interaction_id = dp.dp026_request_interaction_id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)</w:t>
      </w:r>
    </w:p>
    <w:p>
      <w:pPr>
        <w:pStyle w:val="PreformattedText"/>
        <w:bidi w:val="0"/>
        <w:ind w:hanging="0" w:left="0" w:right="0"/>
        <w:rPr>
          <w:rStyle w:val="SourceText"/>
        </w:rPr>
      </w:pPr>
      <w:r>
        <w:rPr/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Final Step: Select Relevant 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FROM combined_data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WHERE converged_flag = 1;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Mang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Mang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LibreOffice/7.6.3.2$Windows_X86_64 LibreOffice_project/29d686fea9f6705b262d369fede658f824154cc0</Application>
  <AppVersion>15.0000</AppVersion>
  <Pages>3</Pages>
  <Words>316</Words>
  <Characters>3233</Characters>
  <CharactersWithSpaces>3980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2024-12-08T20:38:48Z</dcterms:created>
  <dc:creator/>
  <dc:description/>
  <dc:language>en-GB</dc:language>
  <cp:lastModifiedBy/>
  <dcterms:modified xsi:type="dcterms:W3CDTF">2024-12-09T23:04:39Z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