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F0BD" w14:textId="77777777" w:rsidR="00BB2708" w:rsidRDefault="00BB2708" w:rsidP="00BB2708">
      <w:r>
        <w:t>COMPLETE PRODUCTS DESCRIPTION</w:t>
      </w:r>
    </w:p>
    <w:p w14:paraId="23086C29" w14:textId="77777777" w:rsidR="00BB2708" w:rsidRDefault="00BB2708" w:rsidP="00BB2708"/>
    <w:p w14:paraId="152A3125" w14:textId="77777777" w:rsidR="00BB2708" w:rsidRDefault="00BB2708" w:rsidP="00BB2708">
      <w:r>
        <w:t>BUREAU OF INDIAN STANDARDS (BIS)</w:t>
      </w:r>
    </w:p>
    <w:p w14:paraId="0EAC2087" w14:textId="77777777" w:rsidR="00BB2708" w:rsidRDefault="00BB2708" w:rsidP="00BB2708">
      <w:r>
        <w:t xml:space="preserve">Our national standards body, </w:t>
      </w:r>
      <w:proofErr w:type="gramStart"/>
      <w:r>
        <w:t>Which</w:t>
      </w:r>
      <w:proofErr w:type="gramEnd"/>
      <w:r>
        <w:t xml:space="preserve"> is inspecting and certifying our products and</w:t>
      </w:r>
    </w:p>
    <w:p w14:paraId="7C68847A" w14:textId="77777777" w:rsidR="00BB2708" w:rsidRDefault="00BB2708" w:rsidP="00BB2708">
      <w:r>
        <w:t>controlling the process.</w:t>
      </w:r>
    </w:p>
    <w:p w14:paraId="50AF2751" w14:textId="77777777" w:rsidR="00BB2708" w:rsidRDefault="00BB2708" w:rsidP="00BB2708">
      <w:r>
        <w:t>BODY MATERIAL MANUFACTURES: - We are buying materials (body steel) from the following sources.</w:t>
      </w:r>
    </w:p>
    <w:p w14:paraId="6A8436F3" w14:textId="77777777" w:rsidR="00BB2708" w:rsidRDefault="00BB2708" w:rsidP="00BB2708">
      <w:r>
        <w:t xml:space="preserve">a) </w:t>
      </w:r>
      <w:proofErr w:type="gramStart"/>
      <w:r>
        <w:t>SAIL :</w:t>
      </w:r>
      <w:proofErr w:type="gramEnd"/>
      <w:r>
        <w:t xml:space="preserve"> Steel Authority of India Limited</w:t>
      </w:r>
    </w:p>
    <w:p w14:paraId="6D3CF106" w14:textId="77777777" w:rsidR="00BB2708" w:rsidRDefault="00BB2708" w:rsidP="00BB2708">
      <w:r>
        <w:t xml:space="preserve">b) </w:t>
      </w:r>
      <w:proofErr w:type="gramStart"/>
      <w:r>
        <w:t>ESSAR :</w:t>
      </w:r>
      <w:proofErr w:type="gramEnd"/>
      <w:r>
        <w:t xml:space="preserve"> Essar steels</w:t>
      </w:r>
    </w:p>
    <w:p w14:paraId="55F770D5" w14:textId="77777777" w:rsidR="00BB2708" w:rsidRDefault="00BB2708" w:rsidP="00BB2708">
      <w:r>
        <w:t xml:space="preserve">c) </w:t>
      </w:r>
      <w:proofErr w:type="gramStart"/>
      <w:r>
        <w:t>TISCO :</w:t>
      </w:r>
      <w:proofErr w:type="gramEnd"/>
      <w:r>
        <w:t xml:space="preserve"> Tata Iron and Steel Company</w:t>
      </w:r>
    </w:p>
    <w:p w14:paraId="10B08CC0" w14:textId="77777777" w:rsidR="00BB2708" w:rsidRDefault="00BB2708" w:rsidP="00BB2708">
      <w:r>
        <w:t xml:space="preserve">d) </w:t>
      </w:r>
      <w:proofErr w:type="gramStart"/>
      <w:r>
        <w:t>LLOYD :</w:t>
      </w:r>
      <w:proofErr w:type="gramEnd"/>
      <w:r>
        <w:t xml:space="preserve"> Lloyd steels</w:t>
      </w:r>
    </w:p>
    <w:p w14:paraId="60144E68" w14:textId="77777777" w:rsidR="00BB2708" w:rsidRDefault="00BB2708" w:rsidP="00BB2708">
      <w:r>
        <w:t xml:space="preserve">e) </w:t>
      </w:r>
      <w:proofErr w:type="gramStart"/>
      <w:r>
        <w:t>ISPAT :</w:t>
      </w:r>
      <w:proofErr w:type="gramEnd"/>
      <w:r>
        <w:t xml:space="preserve"> </w:t>
      </w:r>
      <w:proofErr w:type="spellStart"/>
      <w:r>
        <w:t>Ispat</w:t>
      </w:r>
      <w:proofErr w:type="spellEnd"/>
      <w:r>
        <w:t xml:space="preserve"> India Ltd.,</w:t>
      </w:r>
    </w:p>
    <w:p w14:paraId="0610CF84" w14:textId="77777777" w:rsidR="00BB2708" w:rsidRDefault="00BB2708" w:rsidP="00BB2708">
      <w:r>
        <w:t xml:space="preserve">f) </w:t>
      </w:r>
      <w:proofErr w:type="gramStart"/>
      <w:r>
        <w:t>IMPORTED :</w:t>
      </w:r>
      <w:proofErr w:type="gramEnd"/>
      <w:r>
        <w:t xml:space="preserve"> Imported steels</w:t>
      </w:r>
    </w:p>
    <w:p w14:paraId="4DF5A55D" w14:textId="0D6171A8" w:rsidR="00BB2708" w:rsidRDefault="00853AFC" w:rsidP="00BB2708">
      <w:r>
        <w:t xml:space="preserve">Body Steel </w:t>
      </w:r>
      <w:proofErr w:type="spellStart"/>
      <w:r>
        <w:t>Bsi</w:t>
      </w:r>
      <w:proofErr w:type="spellEnd"/>
      <w:r>
        <w:t xml:space="preserve"> Specification</w:t>
      </w:r>
    </w:p>
    <w:p w14:paraId="63D5B348" w14:textId="77777777" w:rsidR="00BB2708" w:rsidRDefault="00BB2708" w:rsidP="00BB2708">
      <w:r>
        <w:t>IS: 6240</w:t>
      </w:r>
    </w:p>
    <w:p w14:paraId="184BAA79" w14:textId="3B7A6FA2" w:rsidR="00BB2708" w:rsidRDefault="00853AFC" w:rsidP="00BB2708">
      <w:r>
        <w:t>Sheet Specification</w:t>
      </w:r>
    </w:p>
    <w:p w14:paraId="29D7AB37" w14:textId="77777777" w:rsidR="00BB2708" w:rsidRDefault="00BB2708" w:rsidP="00BB2708">
      <w:r>
        <w:t>2.9mm x 1100mm x 2000mm</w:t>
      </w:r>
    </w:p>
    <w:p w14:paraId="51D02CDA" w14:textId="77777777" w:rsidR="00BB2708" w:rsidRDefault="00BB2708" w:rsidP="00BB2708">
      <w:r>
        <w:t>2.9mm = Thickness of sheet</w:t>
      </w:r>
    </w:p>
    <w:p w14:paraId="3A559929" w14:textId="77777777" w:rsidR="00BB2708" w:rsidRDefault="00BB2708" w:rsidP="00BB2708">
      <w:r>
        <w:t>1100mm = Width of sheet</w:t>
      </w:r>
    </w:p>
    <w:p w14:paraId="00E19E4D" w14:textId="77777777" w:rsidR="00BB2708" w:rsidRDefault="00BB2708" w:rsidP="00BB2708">
      <w:r>
        <w:t>2000mm = Length of sheet</w:t>
      </w:r>
    </w:p>
    <w:p w14:paraId="6A82B2BB" w14:textId="77777777" w:rsidR="00BB2708" w:rsidRDefault="00BB2708" w:rsidP="00BB2708">
      <w:r>
        <w:t>- Cast number shall be printed on every sheet. - What is CAST number: - Cast number (somebody calls it as Heat number) is nothing</w:t>
      </w:r>
    </w:p>
    <w:p w14:paraId="330FAA12" w14:textId="77777777" w:rsidR="00BB2708" w:rsidRDefault="00BB2708" w:rsidP="00BB2708">
      <w:r>
        <w:t>but the batch number followed by steel manufactures at the time of heat treatment. - After the purchase of steel and during unloading from lorry, we must check for the</w:t>
      </w:r>
    </w:p>
    <w:p w14:paraId="7AFC3653" w14:textId="77777777" w:rsidR="00BB2708" w:rsidRDefault="00BB2708" w:rsidP="00BB2708">
      <w:proofErr w:type="gramStart"/>
      <w:r>
        <w:t>following:-</w:t>
      </w:r>
      <w:proofErr w:type="gramEnd"/>
      <w:r>
        <w:t xml:space="preserve"> a) Invoice number and date</w:t>
      </w:r>
    </w:p>
    <w:p w14:paraId="38BCFA6D" w14:textId="77777777" w:rsidR="00BB2708" w:rsidRDefault="00BB2708" w:rsidP="00BB2708">
      <w:r>
        <w:t>b) Quantity of steel printed in Invoice and test certificate</w:t>
      </w:r>
    </w:p>
    <w:p w14:paraId="44DFED35" w14:textId="77777777" w:rsidR="00BB2708" w:rsidRDefault="00BB2708" w:rsidP="00BB2708">
      <w:r>
        <w:t>c) Wagon number in invoice and test certificate</w:t>
      </w:r>
    </w:p>
    <w:p w14:paraId="5D9BDA47" w14:textId="77777777" w:rsidR="00BB2708" w:rsidRDefault="00BB2708" w:rsidP="00BB2708">
      <w:r>
        <w:t>d) Test certificate number</w:t>
      </w:r>
    </w:p>
    <w:p w14:paraId="3F11AF55" w14:textId="77777777" w:rsidR="00BB2708" w:rsidRDefault="00BB2708" w:rsidP="00BB2708">
      <w:r>
        <w:t xml:space="preserve">e) Cast number, </w:t>
      </w:r>
      <w:proofErr w:type="gramStart"/>
      <w:r>
        <w:t>tonnage</w:t>
      </w:r>
      <w:proofErr w:type="gramEnd"/>
      <w:r>
        <w:t xml:space="preserve"> and physical and chemical properties values</w:t>
      </w:r>
    </w:p>
    <w:p w14:paraId="24802C0B" w14:textId="77777777" w:rsidR="00BB2708" w:rsidRDefault="00BB2708" w:rsidP="00BB2708">
      <w:r>
        <w:t>f) Sheet specification</w:t>
      </w:r>
    </w:p>
    <w:p w14:paraId="64266581" w14:textId="77777777" w:rsidR="00BB2708" w:rsidRDefault="00BB2708" w:rsidP="00BB2708">
      <w:r>
        <w:t>g) Check for the actual sheet specifications</w:t>
      </w:r>
    </w:p>
    <w:p w14:paraId="3010F8F4" w14:textId="77777777" w:rsidR="00BB2708" w:rsidRDefault="00BB2708" w:rsidP="00BB2708"/>
    <w:p w14:paraId="162B827C" w14:textId="77777777" w:rsidR="00BB2708" w:rsidRDefault="00BB2708" w:rsidP="00BB2708">
      <w:r>
        <w:lastRenderedPageBreak/>
        <w:t>h) Check for visual surface defects.</w:t>
      </w:r>
    </w:p>
    <w:p w14:paraId="1E397A5C" w14:textId="77777777" w:rsidR="00BB2708" w:rsidRDefault="00BB2708" w:rsidP="00BB2708">
      <w:r>
        <w:t>IS:9639</w:t>
      </w:r>
    </w:p>
    <w:p w14:paraId="1E17CE73" w14:textId="77777777" w:rsidR="00BB2708" w:rsidRDefault="00BB2708" w:rsidP="00BB2708">
      <w:r>
        <w:t>Reference standard for visual inspection of newly manufactured LPG cylinders</w:t>
      </w:r>
    </w:p>
    <w:p w14:paraId="1257E001" w14:textId="77777777" w:rsidR="00BB2708" w:rsidRDefault="00BB2708" w:rsidP="00BB2708">
      <w:r>
        <w:t>- The following are the surface defects to be verified visually before accepting the</w:t>
      </w:r>
    </w:p>
    <w:p w14:paraId="5039521D" w14:textId="77777777" w:rsidR="00BB2708" w:rsidRDefault="00BB2708" w:rsidP="00BB2708">
      <w:r>
        <w:t>sheet: Dig, Metal cut, Pit marks Laminations.</w:t>
      </w:r>
    </w:p>
    <w:p w14:paraId="421014E0" w14:textId="77777777" w:rsidR="00BB2708" w:rsidRDefault="00BB2708" w:rsidP="00BB2708">
      <w:proofErr w:type="gramStart"/>
      <w:r>
        <w:t>Dig:-</w:t>
      </w:r>
      <w:proofErr w:type="gramEnd"/>
      <w:r>
        <w:t xml:space="preserve"> A sharp impression where the surface material has not been penetrated.</w:t>
      </w:r>
    </w:p>
    <w:p w14:paraId="7DFDB641" w14:textId="77777777" w:rsidR="00BB2708" w:rsidRDefault="00BB2708" w:rsidP="00BB2708">
      <w:proofErr w:type="gramStart"/>
      <w:r>
        <w:t>Cut:-</w:t>
      </w:r>
      <w:proofErr w:type="gramEnd"/>
      <w:r>
        <w:t xml:space="preserve"> A sharp impression where the surface material has been penetrated.</w:t>
      </w:r>
    </w:p>
    <w:p w14:paraId="0945D680" w14:textId="77777777" w:rsidR="00BB2708" w:rsidRDefault="00BB2708" w:rsidP="00BB2708">
      <w:r>
        <w:t xml:space="preserve">Pit </w:t>
      </w:r>
      <w:proofErr w:type="gramStart"/>
      <w:r>
        <w:t>marks :</w:t>
      </w:r>
      <w:proofErr w:type="gramEnd"/>
      <w:r>
        <w:t>- An indentation formed by the scale on the raw material during rolling operation.</w:t>
      </w:r>
    </w:p>
    <w:p w14:paraId="57429BC7" w14:textId="77777777" w:rsidR="00BB2708" w:rsidRDefault="00BB2708" w:rsidP="00BB2708">
      <w:proofErr w:type="gramStart"/>
      <w:r>
        <w:t>Lamination:-</w:t>
      </w:r>
      <w:proofErr w:type="gramEnd"/>
      <w:r>
        <w:t xml:space="preserve"> Appearance of successive metallic layers on the surface</w:t>
      </w:r>
    </w:p>
    <w:p w14:paraId="315F12BC" w14:textId="77777777" w:rsidR="00BB2708" w:rsidRDefault="00BB2708" w:rsidP="00BB2708">
      <w:r>
        <w:t>- The accepted (passed) materials shall be entered in the raw material release record</w:t>
      </w:r>
    </w:p>
    <w:p w14:paraId="275E904A" w14:textId="77777777" w:rsidR="00BB2708" w:rsidRDefault="00BB2708" w:rsidP="00BB2708">
      <w:r>
        <w:t>maintained by Q.A department and obtain the permission from BIS inspecting officer</w:t>
      </w:r>
    </w:p>
    <w:p w14:paraId="71D22020" w14:textId="77777777" w:rsidR="00BB2708" w:rsidRDefault="00BB2708" w:rsidP="00BB2708">
      <w:r>
        <w:t>in writing for using to further process. - Each cast number shall vary with physical and chemical properties within the range</w:t>
      </w:r>
    </w:p>
    <w:p w14:paraId="25276323" w14:textId="77777777" w:rsidR="00BB2708" w:rsidRDefault="00BB2708" w:rsidP="00BB2708">
      <w:r>
        <w:t>given in Indian Standards. IS:</w:t>
      </w:r>
      <w:proofErr w:type="gramStart"/>
      <w:r>
        <w:t>6240 .</w:t>
      </w:r>
      <w:proofErr w:type="gramEnd"/>
      <w:r>
        <w:t xml:space="preserve"> - </w:t>
      </w:r>
      <w:proofErr w:type="gramStart"/>
      <w:r>
        <w:t>Hence</w:t>
      </w:r>
      <w:proofErr w:type="gramEnd"/>
      <w:r>
        <w:t xml:space="preserve"> we must ensure the non-mixing of cast numbers with one another. </w:t>
      </w:r>
      <w:proofErr w:type="gramStart"/>
      <w:r>
        <w:t>Hence</w:t>
      </w:r>
      <w:proofErr w:type="gramEnd"/>
      <w:r>
        <w:t xml:space="preserve"> we</w:t>
      </w:r>
    </w:p>
    <w:p w14:paraId="731304C3" w14:textId="77777777" w:rsidR="00BB2708" w:rsidRDefault="00BB2708" w:rsidP="00BB2708">
      <w:r>
        <w:t>must give different colour code to identify different cast numbers thus avoiding</w:t>
      </w:r>
    </w:p>
    <w:p w14:paraId="3BAA9EE2" w14:textId="77777777" w:rsidR="00BB2708" w:rsidRDefault="00BB2708" w:rsidP="00BB2708">
      <w:r>
        <w:t xml:space="preserve">mixing. - </w:t>
      </w:r>
      <w:proofErr w:type="gramStart"/>
      <w:r>
        <w:t>Example:-</w:t>
      </w:r>
      <w:proofErr w:type="gramEnd"/>
      <w:r>
        <w:t xml:space="preserve"> Any cylinder mixed with a different cast number means (upper halve one</w:t>
      </w:r>
    </w:p>
    <w:p w14:paraId="1B9E0943" w14:textId="77777777" w:rsidR="00BB2708" w:rsidRDefault="00BB2708" w:rsidP="00BB2708">
      <w:r>
        <w:t>cast number (colour) and lower halve other cast number (colour</w:t>
      </w:r>
      <w:proofErr w:type="gramStart"/>
      <w:r>
        <w:t>) ,</w:t>
      </w:r>
      <w:proofErr w:type="gramEnd"/>
      <w:r>
        <w:t xml:space="preserve"> the upper halve</w:t>
      </w:r>
    </w:p>
    <w:p w14:paraId="18D61BEB" w14:textId="77777777" w:rsidR="00BB2708" w:rsidRDefault="00BB2708" w:rsidP="00BB2708">
      <w:r>
        <w:t>differed with physical and chemical properties with lower halve.</w:t>
      </w:r>
    </w:p>
    <w:p w14:paraId="68F9D245" w14:textId="77777777" w:rsidR="00BB2708" w:rsidRDefault="00BB2708" w:rsidP="00BB2708">
      <w:r>
        <w:t xml:space="preserve">- When we select the </w:t>
      </w:r>
      <w:proofErr w:type="gramStart"/>
      <w:r>
        <w:t>particular cylinder</w:t>
      </w:r>
      <w:proofErr w:type="gramEnd"/>
      <w:r>
        <w:t xml:space="preserve"> for AT sample, the cylinder may fail due to</w:t>
      </w:r>
    </w:p>
    <w:p w14:paraId="5304A158" w14:textId="77777777" w:rsidR="00BB2708" w:rsidRDefault="00BB2708" w:rsidP="00BB2708">
      <w:r>
        <w:t xml:space="preserve">non-matching of physical and chemical properties of upper and lower part. - The failure and re-test criteria is gives in heat treatment </w:t>
      </w:r>
      <w:proofErr w:type="spellStart"/>
      <w:proofErr w:type="gramStart"/>
      <w:r>
        <w:t>process.The</w:t>
      </w:r>
      <w:proofErr w:type="spellEnd"/>
      <w:proofErr w:type="gramEnd"/>
      <w:r>
        <w:t xml:space="preserve"> inspection report</w:t>
      </w:r>
    </w:p>
    <w:p w14:paraId="73AE859B" w14:textId="77777777" w:rsidR="00BB2708" w:rsidRDefault="00BB2708" w:rsidP="00BB2708">
      <w:r>
        <w:t>should carry date, number of circles made, rejections, reworks, reason for the same,</w:t>
      </w:r>
    </w:p>
    <w:p w14:paraId="094886F2" w14:textId="77777777" w:rsidR="00BB2708" w:rsidRDefault="00BB2708" w:rsidP="00BB2708">
      <w:r>
        <w:t>cast number, colour code etc...</w:t>
      </w:r>
    </w:p>
    <w:p w14:paraId="3E6D9A4D" w14:textId="77777777" w:rsidR="00BB2708" w:rsidRDefault="00BB2708" w:rsidP="00BB2708">
      <w:r>
        <w:t>SHEARING: - Each cast number after identification by colour, shall cut into 8 equal parts called square.</w:t>
      </w:r>
    </w:p>
    <w:p w14:paraId="0DC55225" w14:textId="77777777" w:rsidR="00BB2708" w:rsidRDefault="00BB2708" w:rsidP="00BB2708"/>
    <w:p w14:paraId="65ED0492" w14:textId="77777777" w:rsidR="00BB2708" w:rsidRDefault="00BB2708" w:rsidP="00BB2708">
      <w:r>
        <w:t>The procedure and inspection details are given in the respective stage process sheet, work</w:t>
      </w:r>
    </w:p>
    <w:p w14:paraId="50D5388B" w14:textId="77777777" w:rsidR="00BB2708" w:rsidRDefault="00BB2708" w:rsidP="00BB2708">
      <w:r>
        <w:t>instructions inspection instructions and quality plan.</w:t>
      </w:r>
    </w:p>
    <w:p w14:paraId="1EE70EBB" w14:textId="77777777" w:rsidR="00BB2708" w:rsidRDefault="00BB2708" w:rsidP="00BB2708">
      <w:r>
        <w:t>The inspection report carries date, number of sheets cut, number of squares made</w:t>
      </w:r>
    </w:p>
    <w:p w14:paraId="212CD46F" w14:textId="77777777" w:rsidR="00BB2708" w:rsidRDefault="00BB2708" w:rsidP="00BB2708">
      <w:r>
        <w:t xml:space="preserve">rejections, reworks, reason for the same, cast number, colour code, etc., CIRCLE </w:t>
      </w:r>
      <w:proofErr w:type="gramStart"/>
      <w:r>
        <w:t>CUTTING:-</w:t>
      </w:r>
      <w:proofErr w:type="gramEnd"/>
      <w:r>
        <w:t xml:space="preserve"> Each square plates has been converted into circular plates during the operation.</w:t>
      </w:r>
    </w:p>
    <w:p w14:paraId="4FDE5827" w14:textId="77777777" w:rsidR="00BB2708" w:rsidRDefault="00BB2708" w:rsidP="00BB2708">
      <w:r>
        <w:lastRenderedPageBreak/>
        <w:t>Size of circle plate = 615-617mm. There shall be a flat portion in the starting and finishing portion. It should be controlled</w:t>
      </w:r>
    </w:p>
    <w:p w14:paraId="1FE8A1FE" w14:textId="77777777" w:rsidR="00BB2708" w:rsidRDefault="00BB2708" w:rsidP="00BB2708">
      <w:r>
        <w:t>by less than 50mm.</w:t>
      </w:r>
    </w:p>
    <w:p w14:paraId="3A9B4E3D" w14:textId="77777777" w:rsidR="00BB2708" w:rsidRDefault="00BB2708" w:rsidP="00BB2708">
      <w:r>
        <w:t>If the flat portion exceeds 50mm, it may crack the halve during deep drawing operation.</w:t>
      </w:r>
    </w:p>
    <w:p w14:paraId="73154024" w14:textId="77777777" w:rsidR="00BB2708" w:rsidRDefault="00BB2708" w:rsidP="00BB2708">
      <w:r>
        <w:t>The width of flat portion can be adjusted by adjusting the depth of cut.</w:t>
      </w:r>
    </w:p>
    <w:p w14:paraId="114A97F2" w14:textId="77777777" w:rsidR="00BB2708" w:rsidRDefault="00BB2708" w:rsidP="00BB2708">
      <w:r>
        <w:t>There shall not be more than one flat portion in a circle plate. This can be controlled by</w:t>
      </w:r>
    </w:p>
    <w:p w14:paraId="75B3E3EC" w14:textId="77777777" w:rsidR="00BB2708" w:rsidRDefault="00BB2708" w:rsidP="00BB2708">
      <w:r>
        <w:t xml:space="preserve">adjusting the stopper plate, used for positioning the square plate to the </w:t>
      </w:r>
      <w:proofErr w:type="spellStart"/>
      <w:r>
        <w:t>center</w:t>
      </w:r>
      <w:proofErr w:type="spellEnd"/>
      <w:r>
        <w:t>.</w:t>
      </w:r>
    </w:p>
    <w:p w14:paraId="113BB9BE" w14:textId="77777777" w:rsidR="00BB2708" w:rsidRDefault="00BB2708" w:rsidP="00BB2708"/>
    <w:p w14:paraId="3B515BCE" w14:textId="77777777" w:rsidR="00BB2708" w:rsidRDefault="00BB2708" w:rsidP="00BB2708">
      <w:r>
        <w:t>The procedure and inspection details are given in the respective stage process sheet, work</w:t>
      </w:r>
    </w:p>
    <w:p w14:paraId="3B3BC700" w14:textId="77777777" w:rsidR="00BB2708" w:rsidRDefault="00BB2708" w:rsidP="00BB2708">
      <w:r>
        <w:t xml:space="preserve">instruction, </w:t>
      </w:r>
      <w:proofErr w:type="gramStart"/>
      <w:r>
        <w:t>inspection</w:t>
      </w:r>
      <w:proofErr w:type="gramEnd"/>
      <w:r>
        <w:t xml:space="preserve"> and quality plan.</w:t>
      </w:r>
    </w:p>
    <w:p w14:paraId="7F4E2AAE" w14:textId="77777777" w:rsidR="00BB2708" w:rsidRDefault="00BB2708" w:rsidP="00BB2708"/>
    <w:p w14:paraId="74C853B0" w14:textId="40EB5FDD" w:rsidR="00BB2708" w:rsidRDefault="00853AFC" w:rsidP="00BB2708">
      <w:r>
        <w:t xml:space="preserve">Deep </w:t>
      </w:r>
      <w:proofErr w:type="gramStart"/>
      <w:r>
        <w:t>Drawing</w:t>
      </w:r>
      <w:r w:rsidR="00BB2708">
        <w:t>:-</w:t>
      </w:r>
      <w:proofErr w:type="gramEnd"/>
      <w:r w:rsidR="00BB2708">
        <w:t xml:space="preserve"> The 3 main tools used in deep drawing process are:</w:t>
      </w:r>
    </w:p>
    <w:p w14:paraId="443F7827" w14:textId="77777777" w:rsidR="00BB2708" w:rsidRDefault="00BB2708" w:rsidP="00BB2708"/>
    <w:p w14:paraId="51F15BB0" w14:textId="77777777" w:rsidR="00BB2708" w:rsidRDefault="00BB2708" w:rsidP="00BB2708">
      <w:r>
        <w:t>a) Punch b) Die c) Pressure pad</w:t>
      </w:r>
    </w:p>
    <w:p w14:paraId="335761E1" w14:textId="77777777" w:rsidR="00BB2708" w:rsidRDefault="00BB2708" w:rsidP="00BB2708">
      <w:r>
        <w:t>The circle plate is fed and get the shape of punch called halve.</w:t>
      </w:r>
    </w:p>
    <w:p w14:paraId="3A52C0A4" w14:textId="77777777" w:rsidR="00BB2708" w:rsidRDefault="00BB2708" w:rsidP="00BB2708">
      <w:r>
        <w:t>Two halves make a cylinder.</w:t>
      </w:r>
    </w:p>
    <w:p w14:paraId="13B52D7F" w14:textId="77777777" w:rsidR="00BB2708" w:rsidRDefault="00BB2708" w:rsidP="00BB2708">
      <w:r>
        <w:t xml:space="preserve">- The following are the dimensions of </w:t>
      </w:r>
      <w:proofErr w:type="gramStart"/>
      <w:r>
        <w:t>halve:-</w:t>
      </w:r>
      <w:proofErr w:type="gramEnd"/>
    </w:p>
    <w:p w14:paraId="289F136A" w14:textId="77777777" w:rsidR="00BB2708" w:rsidRDefault="00BB2708" w:rsidP="00BB2708">
      <w:proofErr w:type="gramStart"/>
      <w:r>
        <w:t>ID :</w:t>
      </w:r>
      <w:proofErr w:type="gramEnd"/>
      <w:r>
        <w:t xml:space="preserve"> 314.4 + 1%</w:t>
      </w:r>
    </w:p>
    <w:p w14:paraId="79B89EC6" w14:textId="77777777" w:rsidR="00BB2708" w:rsidRDefault="00BB2708" w:rsidP="00BB2708">
      <w:r>
        <w:t>- 0%</w:t>
      </w:r>
    </w:p>
    <w:p w14:paraId="3AB006E5" w14:textId="77777777" w:rsidR="00BB2708" w:rsidRDefault="00BB2708" w:rsidP="00BB2708">
      <w:proofErr w:type="gramStart"/>
      <w:r>
        <w:t>Height :</w:t>
      </w:r>
      <w:proofErr w:type="gramEnd"/>
      <w:r>
        <w:t xml:space="preserve"> 244-247mm</w:t>
      </w:r>
    </w:p>
    <w:p w14:paraId="0E054780" w14:textId="77777777" w:rsidR="00BB2708" w:rsidRDefault="00BB2708" w:rsidP="00BB2708">
      <w:r>
        <w:t xml:space="preserve">Minimum </w:t>
      </w:r>
      <w:proofErr w:type="gramStart"/>
      <w:r>
        <w:t>thickness :</w:t>
      </w:r>
      <w:proofErr w:type="gramEnd"/>
      <w:r>
        <w:t xml:space="preserve"> 2.43mm</w:t>
      </w:r>
    </w:p>
    <w:p w14:paraId="7B94B7D6" w14:textId="77777777" w:rsidR="00BB2708" w:rsidRDefault="00BB2708" w:rsidP="00BB2708">
      <w:r>
        <w:t>Ovality/</w:t>
      </w:r>
      <w:proofErr w:type="gramStart"/>
      <w:r>
        <w:t>circularity :</w:t>
      </w:r>
      <w:proofErr w:type="gramEnd"/>
      <w:r>
        <w:t xml:space="preserve"> 3.14mm</w:t>
      </w:r>
    </w:p>
    <w:p w14:paraId="135D91BE" w14:textId="77777777" w:rsidR="00BB2708" w:rsidRDefault="00BB2708" w:rsidP="00BB2708">
      <w:r>
        <w:t xml:space="preserve">Bung hole </w:t>
      </w:r>
      <w:proofErr w:type="gramStart"/>
      <w:r>
        <w:t>diameter :</w:t>
      </w:r>
      <w:proofErr w:type="gramEnd"/>
      <w:r>
        <w:t xml:space="preserve"> 52.0 +0.3mm</w:t>
      </w:r>
    </w:p>
    <w:p w14:paraId="07ACE963" w14:textId="77777777" w:rsidR="00BB2708" w:rsidRDefault="00BB2708" w:rsidP="00BB2708">
      <w:r>
        <w:t xml:space="preserve">Deviation from </w:t>
      </w:r>
      <w:proofErr w:type="spellStart"/>
      <w:r>
        <w:t>center</w:t>
      </w:r>
      <w:proofErr w:type="spellEnd"/>
      <w:r>
        <w:t>: 2mm</w:t>
      </w:r>
    </w:p>
    <w:p w14:paraId="0F8239C2" w14:textId="77777777" w:rsidR="00BB2708" w:rsidRDefault="00BB2708" w:rsidP="00BB2708">
      <w:r>
        <w:t>Possible defects during the process are:</w:t>
      </w:r>
    </w:p>
    <w:p w14:paraId="11EE8333" w14:textId="77777777" w:rsidR="00BB2708" w:rsidRDefault="00BB2708" w:rsidP="00BB2708">
      <w:r>
        <w:t xml:space="preserve">Wrinkles, sheet cracks, die marks, laminations, metal cut, bend, tear </w:t>
      </w:r>
      <w:proofErr w:type="gramStart"/>
      <w:r>
        <w:t>off..</w:t>
      </w:r>
      <w:proofErr w:type="gramEnd"/>
      <w:r>
        <w:t xml:space="preserve"> etc...</w:t>
      </w:r>
    </w:p>
    <w:p w14:paraId="062BE617" w14:textId="77777777" w:rsidR="00BB2708" w:rsidRDefault="00BB2708" w:rsidP="00BB2708">
      <w:r>
        <w:t>Check for trimming straightness and edge preparation.</w:t>
      </w:r>
    </w:p>
    <w:p w14:paraId="5D26BA6C" w14:textId="77777777" w:rsidR="00BB2708" w:rsidRDefault="00BB2708" w:rsidP="00BB2708">
      <w:r>
        <w:t>Edge preparation angle shall be 30 degrees and free from burrs.</w:t>
      </w:r>
    </w:p>
    <w:p w14:paraId="31CAB8AC" w14:textId="77777777" w:rsidR="00BB2708" w:rsidRDefault="00BB2708" w:rsidP="00BB2708">
      <w:r>
        <w:t>The halve height is fixed, based on the volume the halve with respect to the required</w:t>
      </w:r>
    </w:p>
    <w:p w14:paraId="491B667E" w14:textId="77777777" w:rsidR="00BB2708" w:rsidRDefault="00BB2708" w:rsidP="00BB2708">
      <w:r>
        <w:t>water capacity.</w:t>
      </w:r>
    </w:p>
    <w:p w14:paraId="3B37B89B" w14:textId="77777777" w:rsidR="00BB2708" w:rsidRDefault="00BB2708" w:rsidP="00BB2708">
      <w:r>
        <w:t>The halve height can be adjusted accordingly to suit the volume but within the range</w:t>
      </w:r>
    </w:p>
    <w:p w14:paraId="63B1DB10" w14:textId="77777777" w:rsidR="00BB2708" w:rsidRDefault="00BB2708" w:rsidP="00BB2708">
      <w:r>
        <w:lastRenderedPageBreak/>
        <w:t>given in the height.</w:t>
      </w:r>
    </w:p>
    <w:p w14:paraId="392DDCF7" w14:textId="77777777" w:rsidR="00BB2708" w:rsidRDefault="00BB2708" w:rsidP="00BB2708">
      <w:r>
        <w:t>Defects like tear-off, lamination and sheet crack shall be rejected.</w:t>
      </w:r>
    </w:p>
    <w:p w14:paraId="2F82B5A4" w14:textId="77777777" w:rsidR="00BB2708" w:rsidRDefault="00BB2708" w:rsidP="00BB2708">
      <w:r>
        <w:t>The defects other than the above shall be removed by grinding and check for minimum</w:t>
      </w:r>
    </w:p>
    <w:p w14:paraId="447F1A1D" w14:textId="77777777" w:rsidR="00BB2708" w:rsidRDefault="00BB2708" w:rsidP="00BB2708">
      <w:r>
        <w:t>thickness requirements. If it ensures minimum thickness it can be accepted, otherwise</w:t>
      </w:r>
    </w:p>
    <w:p w14:paraId="5B199397" w14:textId="77777777" w:rsidR="00BB2708" w:rsidRDefault="00BB2708" w:rsidP="00BB2708">
      <w:r>
        <w:t>rejected.</w:t>
      </w:r>
    </w:p>
    <w:p w14:paraId="7F3FE583" w14:textId="77777777" w:rsidR="00BB2708" w:rsidRDefault="00BB2708" w:rsidP="00BB2708">
      <w:r>
        <w:t xml:space="preserve">Use DD compound during deep drawing operation. Apply this on 2 sides of </w:t>
      </w:r>
      <w:proofErr w:type="spellStart"/>
      <w:r>
        <w:t>cirlcle</w:t>
      </w:r>
      <w:proofErr w:type="spellEnd"/>
      <w:r>
        <w:t xml:space="preserve"> plate</w:t>
      </w:r>
    </w:p>
    <w:p w14:paraId="5154D4BD" w14:textId="77777777" w:rsidR="00BB2708" w:rsidRDefault="00BB2708" w:rsidP="00BB2708">
      <w:r>
        <w:t>before feeding. DD compound is a type of soap solution, that controls the heat generated</w:t>
      </w:r>
    </w:p>
    <w:p w14:paraId="3E724421" w14:textId="77777777" w:rsidR="00BB2708" w:rsidRDefault="00BB2708" w:rsidP="00BB2708">
      <w:r>
        <w:t>during this operation. Further it ensures no friction and makes the circle plate to flow</w:t>
      </w:r>
    </w:p>
    <w:p w14:paraId="40AC8E4A" w14:textId="77777777" w:rsidR="00BB2708" w:rsidRDefault="00BB2708" w:rsidP="00BB2708">
      <w:r>
        <w:t>freely.</w:t>
      </w:r>
    </w:p>
    <w:p w14:paraId="36DB80BA" w14:textId="77777777" w:rsidR="00BB2708" w:rsidRDefault="00BB2708" w:rsidP="00BB2708">
      <w:r>
        <w:t xml:space="preserve">Make bung hole on 50% of the </w:t>
      </w:r>
      <w:proofErr w:type="gramStart"/>
      <w:r>
        <w:t>halves</w:t>
      </w:r>
      <w:proofErr w:type="gramEnd"/>
      <w:r>
        <w:t xml:space="preserve"> quantity.</w:t>
      </w:r>
    </w:p>
    <w:p w14:paraId="1DE6433A" w14:textId="77777777" w:rsidR="00BB2708" w:rsidRDefault="00BB2708" w:rsidP="00BB2708"/>
    <w:p w14:paraId="25ADD1E0" w14:textId="77777777" w:rsidR="00BB2708" w:rsidRDefault="00BB2708" w:rsidP="00BB2708">
      <w:r>
        <w:t xml:space="preserve">Check for bung hole concentricity. It shall be at the </w:t>
      </w:r>
      <w:proofErr w:type="spellStart"/>
      <w:r>
        <w:t>center</w:t>
      </w:r>
      <w:proofErr w:type="spellEnd"/>
      <w:r>
        <w:t xml:space="preserve"> and maximum deviation of</w:t>
      </w:r>
    </w:p>
    <w:p w14:paraId="185954FF" w14:textId="77777777" w:rsidR="00BB2708" w:rsidRDefault="00BB2708" w:rsidP="00BB2708">
      <w:r>
        <w:t xml:space="preserve">hole is 2mm from the </w:t>
      </w:r>
      <w:proofErr w:type="spellStart"/>
      <w:r>
        <w:t>center</w:t>
      </w:r>
      <w:proofErr w:type="spellEnd"/>
      <w:r>
        <w:t>.</w:t>
      </w:r>
    </w:p>
    <w:p w14:paraId="361E6D37" w14:textId="77777777" w:rsidR="00BB2708" w:rsidRDefault="00BB2708" w:rsidP="00BB2708">
      <w:r>
        <w:t>Use a special gauge/fixture for measuring the exact deviation.</w:t>
      </w:r>
    </w:p>
    <w:p w14:paraId="4850A1C2" w14:textId="77777777" w:rsidR="00BB2708" w:rsidRDefault="00BB2708" w:rsidP="00BB2708">
      <w:r>
        <w:t>The procedure and inspection details are given in the respective process sheet, work</w:t>
      </w:r>
    </w:p>
    <w:p w14:paraId="585A73F4" w14:textId="77777777" w:rsidR="00BB2708" w:rsidRDefault="00BB2708" w:rsidP="00BB2708">
      <w:r>
        <w:t>instructions, inspection instructions and quality plan.</w:t>
      </w:r>
    </w:p>
    <w:p w14:paraId="211F47BC" w14:textId="77777777" w:rsidR="00BB2708" w:rsidRDefault="00BB2708" w:rsidP="00BB2708">
      <w:r>
        <w:t>The inspection report carries date, number of halves accepted, rejections, reworks, reason</w:t>
      </w:r>
    </w:p>
    <w:p w14:paraId="480FC6F2" w14:textId="77777777" w:rsidR="00BB2708" w:rsidRDefault="00BB2708" w:rsidP="00BB2708">
      <w:r>
        <w:t xml:space="preserve">for the same, cast number, colour code, internal diameter, </w:t>
      </w:r>
      <w:proofErr w:type="gramStart"/>
      <w:r>
        <w:t>height</w:t>
      </w:r>
      <w:proofErr w:type="gramEnd"/>
      <w:r>
        <w:t xml:space="preserve"> and minimum thickness</w:t>
      </w:r>
    </w:p>
    <w:p w14:paraId="20500EFA" w14:textId="77777777" w:rsidR="00BB2708" w:rsidRDefault="00BB2708" w:rsidP="00BB2708">
      <w:r>
        <w:t xml:space="preserve">found, bung hole diameter and deviation of bung hole from </w:t>
      </w:r>
      <w:proofErr w:type="spellStart"/>
      <w:r>
        <w:t>center</w:t>
      </w:r>
      <w:proofErr w:type="spellEnd"/>
      <w:r>
        <w:t>, name of inspection</w:t>
      </w:r>
    </w:p>
    <w:p w14:paraId="3A5B573A" w14:textId="77777777" w:rsidR="00BB2708" w:rsidRDefault="00BB2708" w:rsidP="00BB2708">
      <w:r>
        <w:t xml:space="preserve">personal </w:t>
      </w:r>
      <w:proofErr w:type="gramStart"/>
      <w:r>
        <w:t>etc..</w:t>
      </w:r>
      <w:proofErr w:type="gramEnd"/>
      <w:r>
        <w:t>,</w:t>
      </w:r>
    </w:p>
    <w:p w14:paraId="5D2E0DB5" w14:textId="77777777" w:rsidR="00BB2708" w:rsidRDefault="00BB2708" w:rsidP="00BB2708">
      <w:r>
        <w:t xml:space="preserve">The following are the definitions for the possible surface defects during the </w:t>
      </w:r>
      <w:proofErr w:type="gramStart"/>
      <w:r>
        <w:t>operation:-</w:t>
      </w:r>
      <w:proofErr w:type="gramEnd"/>
    </w:p>
    <w:p w14:paraId="4AD0B717" w14:textId="77777777" w:rsidR="00BB2708" w:rsidRDefault="00BB2708" w:rsidP="00BB2708">
      <w:proofErr w:type="spellStart"/>
      <w:r>
        <w:t>i</w:t>
      </w:r>
      <w:proofErr w:type="spellEnd"/>
      <w:r>
        <w:t>) Lamination: - appearance of successive metallic layers on the cylinder wall.</w:t>
      </w:r>
    </w:p>
    <w:p w14:paraId="440CBB22" w14:textId="77777777" w:rsidR="00BB2708" w:rsidRDefault="00BB2708" w:rsidP="00BB2708">
      <w:r>
        <w:t xml:space="preserve">ii) </w:t>
      </w:r>
      <w:proofErr w:type="gramStart"/>
      <w:r>
        <w:t>Sliver :</w:t>
      </w:r>
      <w:proofErr w:type="gramEnd"/>
      <w:r>
        <w:t>- portion of metal peeled out due to defect in the raw material</w:t>
      </w:r>
    </w:p>
    <w:p w14:paraId="3773CFA9" w14:textId="77777777" w:rsidR="00BB2708" w:rsidRDefault="00BB2708" w:rsidP="00BB2708">
      <w:r>
        <w:t xml:space="preserve">iii) </w:t>
      </w:r>
      <w:proofErr w:type="gramStart"/>
      <w:r>
        <w:t>Wrinkles :</w:t>
      </w:r>
      <w:proofErr w:type="gramEnd"/>
      <w:r>
        <w:t>- Localized undulations or uneven surface similar to corrugations in</w:t>
      </w:r>
    </w:p>
    <w:p w14:paraId="70F244BB" w14:textId="77777777" w:rsidR="00BB2708" w:rsidRDefault="00BB2708" w:rsidP="00BB2708">
      <w:r>
        <w:t>Diameter at the straight portion of the cylinder, halve or dished ends.</w:t>
      </w:r>
    </w:p>
    <w:p w14:paraId="1943BEEF" w14:textId="77777777" w:rsidR="00BB2708" w:rsidRDefault="00BB2708" w:rsidP="00BB2708">
      <w:r>
        <w:t xml:space="preserve">iv) </w:t>
      </w:r>
      <w:proofErr w:type="gramStart"/>
      <w:r>
        <w:t>Dig :</w:t>
      </w:r>
      <w:proofErr w:type="gramEnd"/>
      <w:r>
        <w:t>- A sharp impression where the surface material has not been penetrated.</w:t>
      </w:r>
    </w:p>
    <w:p w14:paraId="57009A2F" w14:textId="77777777" w:rsidR="00BB2708" w:rsidRDefault="00BB2708" w:rsidP="00BB2708">
      <w:r>
        <w:t xml:space="preserve">v) </w:t>
      </w:r>
      <w:proofErr w:type="gramStart"/>
      <w:r>
        <w:t>Cut :</w:t>
      </w:r>
      <w:proofErr w:type="gramEnd"/>
      <w:r>
        <w:t>- A sharp impression where the surface material has been penetrated.</w:t>
      </w:r>
    </w:p>
    <w:p w14:paraId="4D27E23A" w14:textId="77777777" w:rsidR="00BB2708" w:rsidRDefault="00BB2708" w:rsidP="00BB2708">
      <w:r>
        <w:t xml:space="preserve">vi) </w:t>
      </w:r>
      <w:proofErr w:type="gramStart"/>
      <w:r>
        <w:t>Dent :</w:t>
      </w:r>
      <w:proofErr w:type="gramEnd"/>
      <w:r>
        <w:t>- A blunt impression where the surface material has not been penetrated.</w:t>
      </w:r>
    </w:p>
    <w:p w14:paraId="0E1EAD28" w14:textId="77777777" w:rsidR="00BB2708" w:rsidRDefault="00BB2708" w:rsidP="00BB2708">
      <w:r>
        <w:t xml:space="preserve">vii) Die </w:t>
      </w:r>
      <w:proofErr w:type="gramStart"/>
      <w:r>
        <w:t>mark :</w:t>
      </w:r>
      <w:proofErr w:type="gramEnd"/>
      <w:r>
        <w:t>- Identification formed during drawing operation due to foreign particles</w:t>
      </w:r>
    </w:p>
    <w:p w14:paraId="49E58217" w14:textId="77777777" w:rsidR="00BB2708" w:rsidRDefault="00BB2708" w:rsidP="00BB2708"/>
    <w:p w14:paraId="04BC8CCB" w14:textId="77777777" w:rsidR="00BB2708" w:rsidRDefault="00BB2708" w:rsidP="00BB2708">
      <w:r>
        <w:t>Adhering to the die.</w:t>
      </w:r>
    </w:p>
    <w:p w14:paraId="5071F274" w14:textId="77777777" w:rsidR="00BB2708" w:rsidRDefault="00BB2708" w:rsidP="00BB2708"/>
    <w:p w14:paraId="3E6F3A83" w14:textId="77777777" w:rsidR="00BB2708" w:rsidRDefault="00BB2708" w:rsidP="00BB2708">
      <w:r>
        <w:t xml:space="preserve">Halves </w:t>
      </w:r>
      <w:proofErr w:type="gramStart"/>
      <w:r>
        <w:t>inspection:-</w:t>
      </w:r>
      <w:proofErr w:type="gramEnd"/>
      <w:r>
        <w:t xml:space="preserve"> Remove the burrs from trimming edge with help of AG-7 grinder using disc wheel.</w:t>
      </w:r>
    </w:p>
    <w:p w14:paraId="4C247C6B" w14:textId="77777777" w:rsidR="00BB2708" w:rsidRDefault="00BB2708" w:rsidP="00BB2708">
      <w:r>
        <w:t>Since it may cause injury to the person in cleaning operation, ensure all halves for</w:t>
      </w:r>
    </w:p>
    <w:p w14:paraId="2EC603FE" w14:textId="77777777" w:rsidR="00BB2708" w:rsidRDefault="00BB2708" w:rsidP="00BB2708">
      <w:r>
        <w:t>burring.</w:t>
      </w:r>
    </w:p>
    <w:p w14:paraId="7D93E90F" w14:textId="77777777" w:rsidR="00BB2708" w:rsidRDefault="00BB2708" w:rsidP="00BB2708">
      <w:r>
        <w:t xml:space="preserve">Clean the halve with hot caustic soda solution and subsequently by </w:t>
      </w:r>
      <w:proofErr w:type="spellStart"/>
      <w:r>
        <w:t>nirma</w:t>
      </w:r>
      <w:proofErr w:type="spellEnd"/>
      <w:r>
        <w:t xml:space="preserve"> solution, plain</w:t>
      </w:r>
    </w:p>
    <w:p w14:paraId="2E60D0B9" w14:textId="77777777" w:rsidR="00BB2708" w:rsidRDefault="00BB2708" w:rsidP="00BB2708">
      <w:r>
        <w:t>water and cotton waste.</w:t>
      </w:r>
    </w:p>
    <w:p w14:paraId="53340ED1" w14:textId="77777777" w:rsidR="00BB2708" w:rsidRDefault="00BB2708" w:rsidP="00BB2708">
      <w:r>
        <w:t>Check for its dimensions and surface defects.</w:t>
      </w:r>
    </w:p>
    <w:p w14:paraId="0F2937F4" w14:textId="77777777" w:rsidR="00BB2708" w:rsidRDefault="00BB2708" w:rsidP="00BB2708">
      <w:r>
        <w:t>The nature of surface defects, its definitions are already given in deep drawing operation.</w:t>
      </w:r>
    </w:p>
    <w:p w14:paraId="3B543ED1" w14:textId="77777777" w:rsidR="00BB2708" w:rsidRDefault="00BB2708" w:rsidP="00BB2708">
      <w:r>
        <w:t>The reworks shall be performed carefully using AG-7 grinding machine and finally</w:t>
      </w:r>
    </w:p>
    <w:p w14:paraId="29FAB417" w14:textId="77777777" w:rsidR="00BB2708" w:rsidRDefault="00BB2708" w:rsidP="00BB2708">
      <w:r>
        <w:t>checked for its minimum thickness requirements.</w:t>
      </w:r>
    </w:p>
    <w:p w14:paraId="11DB99DE" w14:textId="77777777" w:rsidR="00BB2708" w:rsidRDefault="00BB2708" w:rsidP="00BB2708"/>
    <w:p w14:paraId="30AAA660" w14:textId="77777777" w:rsidR="00BB2708" w:rsidRDefault="00BB2708" w:rsidP="00BB2708">
      <w:r>
        <w:t>The rejections shall be holed and shifted to the specified area for storing rejections.</w:t>
      </w:r>
    </w:p>
    <w:p w14:paraId="1DBD8AB7" w14:textId="77777777" w:rsidR="00BB2708" w:rsidRDefault="00BB2708" w:rsidP="00BB2708">
      <w:r>
        <w:t>The procedure and inspection details are given in the respective process sheet, work</w:t>
      </w:r>
    </w:p>
    <w:p w14:paraId="0B7F6028" w14:textId="77777777" w:rsidR="00BB2708" w:rsidRDefault="00BB2708" w:rsidP="00BB2708">
      <w:r>
        <w:t>Instructions, inspection instructions and quality plan.</w:t>
      </w:r>
    </w:p>
    <w:p w14:paraId="3098918F" w14:textId="77777777" w:rsidR="00BB2708" w:rsidRDefault="00BB2708" w:rsidP="00BB2708">
      <w:r>
        <w:t>The inspection report carries date, number of halves accepted, rejected, reworked, reason</w:t>
      </w:r>
    </w:p>
    <w:p w14:paraId="6814E92C" w14:textId="77777777" w:rsidR="00BB2708" w:rsidRDefault="00BB2708" w:rsidP="00BB2708">
      <w:r>
        <w:t>for the same, cast number, colour code, internal diameter, height, minimum thickness</w:t>
      </w:r>
    </w:p>
    <w:p w14:paraId="05422F1B" w14:textId="77777777" w:rsidR="00BB2708" w:rsidRDefault="00BB2708" w:rsidP="00BB2708">
      <w:r>
        <w:t>found, bung hole diameter, deviation of bung hole from centre name of the</w:t>
      </w:r>
    </w:p>
    <w:p w14:paraId="5715C46C" w14:textId="77777777" w:rsidR="00BB2708" w:rsidRDefault="00BB2708" w:rsidP="00BB2708">
      <w:r>
        <w:t>inspection personnel etc...,</w:t>
      </w:r>
    </w:p>
    <w:p w14:paraId="791D441D" w14:textId="77777777" w:rsidR="00BB2708" w:rsidRDefault="00BB2708" w:rsidP="00BB2708"/>
    <w:p w14:paraId="72CB076A" w14:textId="77777777" w:rsidR="00BB2708" w:rsidRDefault="00BB2708" w:rsidP="00BB2708">
      <w:r>
        <w:t xml:space="preserve">Foot </w:t>
      </w:r>
      <w:proofErr w:type="gramStart"/>
      <w:r>
        <w:t>ring:-</w:t>
      </w:r>
      <w:proofErr w:type="gramEnd"/>
    </w:p>
    <w:p w14:paraId="71E86983" w14:textId="77777777" w:rsidR="00BB2708" w:rsidRDefault="00BB2708" w:rsidP="00BB2708">
      <w:r>
        <w:t>IS:1079</w:t>
      </w:r>
    </w:p>
    <w:p w14:paraId="7C24B81A" w14:textId="77777777" w:rsidR="00BB2708" w:rsidRDefault="00BB2708" w:rsidP="00BB2708">
      <w:r>
        <w:t xml:space="preserve">Grade `O’ steel for manufacture of </w:t>
      </w:r>
      <w:proofErr w:type="spellStart"/>
      <w:r>
        <w:t>footring</w:t>
      </w:r>
      <w:proofErr w:type="spellEnd"/>
      <w:r>
        <w:t>.</w:t>
      </w:r>
    </w:p>
    <w:p w14:paraId="27B7C4D8" w14:textId="77777777" w:rsidR="00BB2708" w:rsidRDefault="00BB2708" w:rsidP="00BB2708">
      <w:r>
        <w:t>Obtain BIS officer permission for using the steel.</w:t>
      </w:r>
    </w:p>
    <w:p w14:paraId="50074EA3" w14:textId="77777777" w:rsidR="00BB2708" w:rsidRDefault="00BB2708" w:rsidP="00BB2708">
      <w:proofErr w:type="spellStart"/>
      <w:proofErr w:type="gramStart"/>
      <w:r>
        <w:t>Specificaction</w:t>
      </w:r>
      <w:proofErr w:type="spellEnd"/>
      <w:r>
        <w:t xml:space="preserve"> :</w:t>
      </w:r>
      <w:proofErr w:type="gramEnd"/>
      <w:r>
        <w:t>- 1250X2500X2.8mm.</w:t>
      </w:r>
    </w:p>
    <w:p w14:paraId="43609796" w14:textId="77777777" w:rsidR="00BB2708" w:rsidRDefault="00BB2708" w:rsidP="00BB2708">
      <w:r>
        <w:t>Follow the procedure as given for body steel till getting permission from BIS office.</w:t>
      </w:r>
    </w:p>
    <w:p w14:paraId="6BA41D32" w14:textId="77777777" w:rsidR="00BB2708" w:rsidRDefault="00BB2708" w:rsidP="00BB2708">
      <w:r>
        <w:t xml:space="preserve">Dimensional details </w:t>
      </w:r>
      <w:proofErr w:type="gramStart"/>
      <w:r>
        <w:t>are:-</w:t>
      </w:r>
      <w:proofErr w:type="gramEnd"/>
      <w:r>
        <w:t xml:space="preserve"> Height : 265 </w:t>
      </w:r>
      <w:r>
        <w:t> 3</w:t>
      </w:r>
    </w:p>
    <w:p w14:paraId="120100DA" w14:textId="77777777" w:rsidR="00BB2708" w:rsidRDefault="00BB2708" w:rsidP="00BB2708">
      <w:r>
        <w:t xml:space="preserve">J- form </w:t>
      </w:r>
      <w:proofErr w:type="gramStart"/>
      <w:r>
        <w:t>radius :</w:t>
      </w:r>
      <w:proofErr w:type="gramEnd"/>
      <w:r>
        <w:t xml:space="preserve"> 44 </w:t>
      </w:r>
      <w:r>
        <w:t>2</w:t>
      </w:r>
    </w:p>
    <w:p w14:paraId="4B8A5E12" w14:textId="77777777" w:rsidR="00BB2708" w:rsidRDefault="00BB2708" w:rsidP="00BB2708">
      <w:r>
        <w:t xml:space="preserve">J- form </w:t>
      </w:r>
      <w:proofErr w:type="gramStart"/>
      <w:r>
        <w:t>radius :</w:t>
      </w:r>
      <w:proofErr w:type="gramEnd"/>
      <w:r>
        <w:t xml:space="preserve"> 8mm</w:t>
      </w:r>
    </w:p>
    <w:p w14:paraId="1647BF32" w14:textId="77777777" w:rsidR="00BB2708" w:rsidRDefault="00BB2708" w:rsidP="00BB2708">
      <w:r>
        <w:t xml:space="preserve">Number of drain </w:t>
      </w:r>
      <w:proofErr w:type="gramStart"/>
      <w:r>
        <w:t>holes :</w:t>
      </w:r>
      <w:proofErr w:type="gramEnd"/>
      <w:r>
        <w:t xml:space="preserve"> 16mm</w:t>
      </w:r>
    </w:p>
    <w:p w14:paraId="597E8ECB" w14:textId="77777777" w:rsidR="00BB2708" w:rsidRDefault="00BB2708" w:rsidP="00BB2708">
      <w:r>
        <w:t xml:space="preserve">Diameter of drain </w:t>
      </w:r>
      <w:proofErr w:type="gramStart"/>
      <w:r>
        <w:t>hole :</w:t>
      </w:r>
      <w:proofErr w:type="gramEnd"/>
      <w:r>
        <w:t xml:space="preserve"> 5mm</w:t>
      </w:r>
    </w:p>
    <w:p w14:paraId="6738F356" w14:textId="77777777" w:rsidR="00BB2708" w:rsidRDefault="00BB2708" w:rsidP="00BB2708">
      <w:r>
        <w:lastRenderedPageBreak/>
        <w:t xml:space="preserve">Number of ventilation </w:t>
      </w:r>
      <w:proofErr w:type="gramStart"/>
      <w:r>
        <w:t>holes :</w:t>
      </w:r>
      <w:proofErr w:type="gramEnd"/>
      <w:r>
        <w:t xml:space="preserve"> 6</w:t>
      </w:r>
    </w:p>
    <w:p w14:paraId="0EDC122C" w14:textId="77777777" w:rsidR="00BB2708" w:rsidRDefault="00BB2708" w:rsidP="00BB2708">
      <w:r>
        <w:t xml:space="preserve">Size of ventilations </w:t>
      </w:r>
      <w:proofErr w:type="gramStart"/>
      <w:r>
        <w:t>holes :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12mm (BPC)</w:t>
      </w:r>
    </w:p>
    <w:p w14:paraId="2BB1D2FD" w14:textId="77777777" w:rsidR="00BB2708" w:rsidRDefault="00BB2708" w:rsidP="00BB2708">
      <w:r>
        <w:t>: 20x 11 mm (HPC)</w:t>
      </w:r>
    </w:p>
    <w:p w14:paraId="5FF805CE" w14:textId="77777777" w:rsidR="00BB2708" w:rsidRDefault="00BB2708" w:rsidP="00BB2708">
      <w:r>
        <w:t xml:space="preserve">: 27x12 </w:t>
      </w:r>
      <w:proofErr w:type="gramStart"/>
      <w:r>
        <w:t>mm(</w:t>
      </w:r>
      <w:proofErr w:type="gramEnd"/>
      <w:r>
        <w:t>IOC)</w:t>
      </w:r>
    </w:p>
    <w:p w14:paraId="49039E21" w14:textId="77777777" w:rsidR="00BB2708" w:rsidRDefault="00BB2708" w:rsidP="00BB2708"/>
    <w:p w14:paraId="2AD64037" w14:textId="77777777" w:rsidR="00BB2708" w:rsidRDefault="00BB2708" w:rsidP="00BB2708">
      <w:proofErr w:type="gramStart"/>
      <w:r>
        <w:t>Markings:-</w:t>
      </w:r>
      <w:proofErr w:type="gramEnd"/>
    </w:p>
    <w:p w14:paraId="786A4ADB" w14:textId="77777777" w:rsidR="00BB2708" w:rsidRDefault="00BB2708" w:rsidP="00BB2708">
      <w:r>
        <w:t>j) license number</w:t>
      </w:r>
    </w:p>
    <w:p w14:paraId="20C69B56" w14:textId="77777777" w:rsidR="00BB2708" w:rsidRDefault="00BB2708" w:rsidP="00BB2708">
      <w:r>
        <w:t>k) Customer identification</w:t>
      </w:r>
    </w:p>
    <w:p w14:paraId="7E41FBBE" w14:textId="77777777" w:rsidR="00BB2708" w:rsidRDefault="00BB2708" w:rsidP="00BB2708">
      <w:r>
        <w:t> BPC-BHARAT GAS</w:t>
      </w:r>
    </w:p>
    <w:p w14:paraId="4463AF7E" w14:textId="77777777" w:rsidR="00BB2708" w:rsidRDefault="00BB2708" w:rsidP="00BB2708">
      <w:r>
        <w:t> HPC-HP GAS</w:t>
      </w:r>
    </w:p>
    <w:p w14:paraId="3F505E33" w14:textId="77777777" w:rsidR="00BB2708" w:rsidRDefault="00BB2708" w:rsidP="00BB2708">
      <w:r>
        <w:t> IOC-INDANE\</w:t>
      </w:r>
    </w:p>
    <w:p w14:paraId="093A93D0" w14:textId="77777777" w:rsidR="00BB2708" w:rsidRDefault="00BB2708" w:rsidP="00BB2708"/>
    <w:p w14:paraId="27453867" w14:textId="77777777" w:rsidR="00BB2708" w:rsidRDefault="00BB2708" w:rsidP="00BB2708">
      <w:r>
        <w:t xml:space="preserve">The thickness of footings </w:t>
      </w:r>
      <w:proofErr w:type="gramStart"/>
      <w:r>
        <w:t>sheet ,</w:t>
      </w:r>
      <w:proofErr w:type="gramEnd"/>
      <w:r>
        <w:t xml:space="preserve"> shall not be less than minimum declared wall thickness</w:t>
      </w:r>
    </w:p>
    <w:p w14:paraId="259196D8" w14:textId="77777777" w:rsidR="00BB2708" w:rsidRDefault="00BB2708" w:rsidP="00BB2708">
      <w:r>
        <w:t>of cylinder.</w:t>
      </w:r>
    </w:p>
    <w:p w14:paraId="5D54A4A0" w14:textId="77777777" w:rsidR="00BB2708" w:rsidRDefault="00BB2708" w:rsidP="00BB2708">
      <w:r>
        <w:t xml:space="preserve">Ventilation </w:t>
      </w:r>
      <w:proofErr w:type="gramStart"/>
      <w:r>
        <w:t>holes:-</w:t>
      </w:r>
      <w:proofErr w:type="gramEnd"/>
    </w:p>
    <w:p w14:paraId="133C64E5" w14:textId="77777777" w:rsidR="00BB2708" w:rsidRDefault="00BB2708" w:rsidP="00BB2708">
      <w:r>
        <w:t xml:space="preserve">It helps to drain or remove the water that </w:t>
      </w:r>
      <w:proofErr w:type="gramStart"/>
      <w:r>
        <w:t>entered into</w:t>
      </w:r>
      <w:proofErr w:type="gramEnd"/>
      <w:r>
        <w:t xml:space="preserve"> the J-form radius</w:t>
      </w:r>
    </w:p>
    <w:p w14:paraId="0EF765B5" w14:textId="77777777" w:rsidR="00BB2708" w:rsidRDefault="00BB2708" w:rsidP="00BB2708">
      <w:r>
        <w:t xml:space="preserve">It helps to avoid corroding the </w:t>
      </w:r>
      <w:proofErr w:type="spellStart"/>
      <w:r>
        <w:t>footring</w:t>
      </w:r>
      <w:proofErr w:type="spellEnd"/>
    </w:p>
    <w:p w14:paraId="4405934A" w14:textId="77777777" w:rsidR="00BB2708" w:rsidRDefault="00BB2708" w:rsidP="00BB2708">
      <w:proofErr w:type="spellStart"/>
      <w:r>
        <w:t>Footring</w:t>
      </w:r>
      <w:proofErr w:type="spellEnd"/>
      <w:r>
        <w:t xml:space="preserve"> </w:t>
      </w:r>
      <w:proofErr w:type="gramStart"/>
      <w:r>
        <w:t>welding:-</w:t>
      </w:r>
      <w:proofErr w:type="gramEnd"/>
      <w:r>
        <w:t xml:space="preserve"> Keep the plain halves over the fixture and ensure proper seating of halve in the groove</w:t>
      </w:r>
    </w:p>
    <w:p w14:paraId="24F0631D" w14:textId="77777777" w:rsidR="00BB2708" w:rsidRDefault="00BB2708" w:rsidP="00BB2708">
      <w:r>
        <w:t>given the fixture.</w:t>
      </w:r>
    </w:p>
    <w:p w14:paraId="35171239" w14:textId="77777777" w:rsidR="00BB2708" w:rsidRDefault="00BB2708" w:rsidP="00BB2708">
      <w:r>
        <w:t xml:space="preserve">Ensure proper cleanliness of </w:t>
      </w:r>
      <w:proofErr w:type="spellStart"/>
      <w:r>
        <w:t>footring</w:t>
      </w:r>
      <w:proofErr w:type="spellEnd"/>
      <w:r>
        <w:t>.</w:t>
      </w:r>
    </w:p>
    <w:p w14:paraId="5122E182" w14:textId="77777777" w:rsidR="00BB2708" w:rsidRDefault="00BB2708" w:rsidP="00BB2708">
      <w:r>
        <w:t xml:space="preserve">Put the </w:t>
      </w:r>
      <w:proofErr w:type="spellStart"/>
      <w:r>
        <w:t>footring</w:t>
      </w:r>
      <w:proofErr w:type="spellEnd"/>
      <w:r>
        <w:t xml:space="preserve"> is positioned concentric to the halve.</w:t>
      </w:r>
    </w:p>
    <w:p w14:paraId="42321909" w14:textId="77777777" w:rsidR="00BB2708" w:rsidRDefault="00BB2708" w:rsidP="00BB2708">
      <w:r>
        <w:t xml:space="preserve">Make continuous welding of at least 40 mm in 6 places </w:t>
      </w:r>
      <w:proofErr w:type="spellStart"/>
      <w:r>
        <w:t>equi</w:t>
      </w:r>
      <w:proofErr w:type="spellEnd"/>
      <w:r>
        <w:t>-distance using a weld</w:t>
      </w:r>
    </w:p>
    <w:p w14:paraId="16F73BD3" w14:textId="77777777" w:rsidR="00BB2708" w:rsidRDefault="00BB2708" w:rsidP="00BB2708">
      <w:r>
        <w:t>current 120-150 amps.</w:t>
      </w:r>
    </w:p>
    <w:p w14:paraId="25BEC10E" w14:textId="77777777" w:rsidR="00BB2708" w:rsidRDefault="00BB2708" w:rsidP="00BB2708">
      <w:r>
        <w:t>Remove the weld flux and spatters.</w:t>
      </w:r>
    </w:p>
    <w:p w14:paraId="220100CB" w14:textId="77777777" w:rsidR="00BB2708" w:rsidRDefault="00BB2708" w:rsidP="00BB2708">
      <w:r>
        <w:t xml:space="preserve">Check the distance between bottom of </w:t>
      </w:r>
      <w:proofErr w:type="spellStart"/>
      <w:r>
        <w:t>footring</w:t>
      </w:r>
      <w:proofErr w:type="spellEnd"/>
      <w:r>
        <w:t xml:space="preserve"> and bottom of halves is at least 10mm</w:t>
      </w:r>
    </w:p>
    <w:p w14:paraId="1B8822E5" w14:textId="77777777" w:rsidR="00BB2708" w:rsidRDefault="00BB2708" w:rsidP="00BB2708">
      <w:r>
        <w:t>Shift the halves to backing strip fitment area.</w:t>
      </w:r>
    </w:p>
    <w:p w14:paraId="50AF790B" w14:textId="77777777" w:rsidR="00BB2708" w:rsidRDefault="00BB2708" w:rsidP="00BB2708">
      <w:r>
        <w:t>Ensure the backing strip for proper cleanliness.</w:t>
      </w:r>
    </w:p>
    <w:p w14:paraId="76C36A44" w14:textId="77777777" w:rsidR="00BB2708" w:rsidRDefault="00BB2708" w:rsidP="00BB2708">
      <w:r>
        <w:t xml:space="preserve">Backing strip </w:t>
      </w:r>
      <w:proofErr w:type="gramStart"/>
      <w:r>
        <w:t>size:-</w:t>
      </w:r>
      <w:proofErr w:type="gramEnd"/>
      <w:r>
        <w:t xml:space="preserve"> Material conform to IS:1079 Gr. `O’ or superior quality.</w:t>
      </w:r>
    </w:p>
    <w:p w14:paraId="41D0B9A6" w14:textId="77777777" w:rsidR="00BB2708" w:rsidRDefault="00BB2708" w:rsidP="00BB2708">
      <w:proofErr w:type="gramStart"/>
      <w:r>
        <w:t>Width :</w:t>
      </w:r>
      <w:proofErr w:type="gramEnd"/>
      <w:r>
        <w:t xml:space="preserve"> 20mm, minimum</w:t>
      </w:r>
    </w:p>
    <w:p w14:paraId="7F6EF463" w14:textId="77777777" w:rsidR="00BB2708" w:rsidRDefault="00BB2708" w:rsidP="00BB2708">
      <w:proofErr w:type="gramStart"/>
      <w:r>
        <w:t>Thickness :</w:t>
      </w:r>
      <w:proofErr w:type="gramEnd"/>
      <w:r>
        <w:t xml:space="preserve"> 2.5mm, minimum</w:t>
      </w:r>
    </w:p>
    <w:p w14:paraId="5EA2670F" w14:textId="77777777" w:rsidR="00BB2708" w:rsidRDefault="00BB2708" w:rsidP="00BB2708">
      <w:r>
        <w:lastRenderedPageBreak/>
        <w:t>Fit the backing strip in the halve and ensure 10mm of backing strip inside the halve and</w:t>
      </w:r>
    </w:p>
    <w:p w14:paraId="17589646" w14:textId="77777777" w:rsidR="00BB2708" w:rsidRDefault="00BB2708" w:rsidP="00BB2708">
      <w:r>
        <w:t>remaining 10mm projecting outside.</w:t>
      </w:r>
    </w:p>
    <w:p w14:paraId="3C89BD84" w14:textId="77777777" w:rsidR="00BB2708" w:rsidRDefault="00BB2708" w:rsidP="00BB2708">
      <w:r>
        <w:t xml:space="preserve">Ensure the backing strip for tight </w:t>
      </w:r>
      <w:proofErr w:type="spellStart"/>
      <w:r>
        <w:t>fittment</w:t>
      </w:r>
      <w:proofErr w:type="spellEnd"/>
      <w:r>
        <w:t xml:space="preserve"> and with no gap between halve and backing</w:t>
      </w:r>
    </w:p>
    <w:p w14:paraId="0B3852BD" w14:textId="77777777" w:rsidR="00BB2708" w:rsidRDefault="00BB2708" w:rsidP="00BB2708">
      <w:r>
        <w:t>strip.</w:t>
      </w:r>
    </w:p>
    <w:p w14:paraId="0ACAD1B7" w14:textId="77777777" w:rsidR="00BB2708" w:rsidRDefault="00BB2708" w:rsidP="00BB2708">
      <w:r>
        <w:t xml:space="preserve">Hold the backing </w:t>
      </w:r>
      <w:proofErr w:type="spellStart"/>
      <w:r>
        <w:t>stip</w:t>
      </w:r>
      <w:proofErr w:type="spellEnd"/>
      <w:r>
        <w:t xml:space="preserve"> by tack welding in 8 places of </w:t>
      </w:r>
      <w:proofErr w:type="spellStart"/>
      <w:r>
        <w:t>equi</w:t>
      </w:r>
      <w:proofErr w:type="spellEnd"/>
      <w:r>
        <w:t>-distance.</w:t>
      </w:r>
    </w:p>
    <w:p w14:paraId="21DBFDAC" w14:textId="77777777" w:rsidR="00BB2708" w:rsidRDefault="00BB2708" w:rsidP="00BB2708">
      <w:r>
        <w:t>Remove weld flux and spatters thoroughly.</w:t>
      </w:r>
    </w:p>
    <w:p w14:paraId="0F9F7F10" w14:textId="77777777" w:rsidR="00BB2708" w:rsidRDefault="00BB2708" w:rsidP="00BB2708">
      <w:r>
        <w:t xml:space="preserve">Inspect the </w:t>
      </w:r>
      <w:proofErr w:type="spellStart"/>
      <w:r>
        <w:t>footring</w:t>
      </w:r>
      <w:proofErr w:type="spellEnd"/>
      <w:r>
        <w:t xml:space="preserve"> welding, backing strip </w:t>
      </w:r>
      <w:proofErr w:type="spellStart"/>
      <w:r>
        <w:t>fittment</w:t>
      </w:r>
      <w:proofErr w:type="spellEnd"/>
      <w:r>
        <w:t xml:space="preserve"> and welding for any defects and</w:t>
      </w:r>
    </w:p>
    <w:p w14:paraId="74DA388A" w14:textId="77777777" w:rsidR="00BB2708" w:rsidRDefault="00BB2708" w:rsidP="00BB2708">
      <w:r>
        <w:t>record the details</w:t>
      </w:r>
    </w:p>
    <w:p w14:paraId="72B7FB05" w14:textId="77777777" w:rsidR="00BB2708" w:rsidRDefault="00BB2708" w:rsidP="00BB2708"/>
    <w:p w14:paraId="1725D672" w14:textId="77777777" w:rsidR="00BB2708" w:rsidRDefault="00BB2708" w:rsidP="00BB2708">
      <w:r>
        <w:t>The record shall carry date of inspection, cast number, length of weld, inspection details</w:t>
      </w:r>
    </w:p>
    <w:p w14:paraId="21A08EFC" w14:textId="77777777" w:rsidR="00BB2708" w:rsidRDefault="00BB2708" w:rsidP="00BB2708">
      <w:r>
        <w:t>etc.,</w:t>
      </w:r>
    </w:p>
    <w:p w14:paraId="279A1C89" w14:textId="7D93C64D" w:rsidR="00BB2708" w:rsidRDefault="00853AFC" w:rsidP="00BB2708">
      <w:r>
        <w:t>Bung Welding</w:t>
      </w:r>
    </w:p>
    <w:p w14:paraId="5E457614" w14:textId="77777777" w:rsidR="00BB2708" w:rsidRDefault="00BB2708" w:rsidP="00BB2708">
      <w:r>
        <w:t>Bung welding conform to IS:2062 or IS:1875, hot forged mild steel</w:t>
      </w:r>
    </w:p>
    <w:p w14:paraId="29CFD3F4" w14:textId="77777777" w:rsidR="00BB2708" w:rsidRDefault="00BB2708" w:rsidP="00BB2708">
      <w:r>
        <w:t xml:space="preserve">Bung </w:t>
      </w:r>
      <w:proofErr w:type="gramStart"/>
      <w:r>
        <w:t>specification:-</w:t>
      </w:r>
      <w:proofErr w:type="gramEnd"/>
      <w:r>
        <w:t xml:space="preserve"> Outer diameter :52+0.0mm</w:t>
      </w:r>
    </w:p>
    <w:p w14:paraId="250306B1" w14:textId="77777777" w:rsidR="00BB2708" w:rsidRDefault="00BB2708" w:rsidP="00BB2708">
      <w:r>
        <w:t>-0.3</w:t>
      </w:r>
    </w:p>
    <w:p w14:paraId="00247FFC" w14:textId="77777777" w:rsidR="00BB2708" w:rsidRDefault="00BB2708" w:rsidP="00BB2708">
      <w:proofErr w:type="spellStart"/>
      <w:r>
        <w:t>Coller</w:t>
      </w:r>
      <w:proofErr w:type="spellEnd"/>
      <w:r>
        <w:t xml:space="preserve"> </w:t>
      </w:r>
      <w:proofErr w:type="gramStart"/>
      <w:r>
        <w:t>diameter :</w:t>
      </w:r>
      <w:proofErr w:type="gramEnd"/>
      <w:r>
        <w:t xml:space="preserve"> 60+2mm</w:t>
      </w:r>
    </w:p>
    <w:p w14:paraId="134E8532" w14:textId="77777777" w:rsidR="00BB2708" w:rsidRDefault="00BB2708" w:rsidP="00BB2708">
      <w:r>
        <w:t>-0</w:t>
      </w:r>
    </w:p>
    <w:p w14:paraId="46588DCE" w14:textId="77777777" w:rsidR="00BB2708" w:rsidRDefault="00BB2708" w:rsidP="00BB2708">
      <w:r>
        <w:t xml:space="preserve">Step </w:t>
      </w:r>
      <w:proofErr w:type="gramStart"/>
      <w:r>
        <w:t>height :</w:t>
      </w:r>
      <w:proofErr w:type="gramEnd"/>
      <w:r>
        <w:t xml:space="preserve"> 13+1mm</w:t>
      </w:r>
    </w:p>
    <w:p w14:paraId="4E44FA59" w14:textId="77777777" w:rsidR="00BB2708" w:rsidRDefault="00BB2708" w:rsidP="00BB2708">
      <w:r>
        <w:t>-0</w:t>
      </w:r>
    </w:p>
    <w:p w14:paraId="47450492" w14:textId="77777777" w:rsidR="00BB2708" w:rsidRDefault="00BB2708" w:rsidP="00BB2708">
      <w:r>
        <w:t xml:space="preserve">Total </w:t>
      </w:r>
      <w:proofErr w:type="gramStart"/>
      <w:r>
        <w:t>height :</w:t>
      </w:r>
      <w:proofErr w:type="gramEnd"/>
      <w:r>
        <w:t xml:space="preserve"> 22+1mm</w:t>
      </w:r>
    </w:p>
    <w:p w14:paraId="3DCD1F85" w14:textId="77777777" w:rsidR="00BB2708" w:rsidRDefault="00BB2708" w:rsidP="00BB2708">
      <w:r>
        <w:t>Collar taper :5</w:t>
      </w:r>
      <w:r>
        <w:t xml:space="preserve"> </w:t>
      </w:r>
      <w:proofErr w:type="gramStart"/>
      <w:r>
        <w:t>Thread :</w:t>
      </w:r>
      <w:proofErr w:type="gramEnd"/>
      <w:r>
        <w:t xml:space="preserve"> 3⁄4” x 14 TPI NGT</w:t>
      </w:r>
    </w:p>
    <w:p w14:paraId="013EF9ED" w14:textId="77777777" w:rsidR="00BB2708" w:rsidRDefault="00BB2708" w:rsidP="00BB2708">
      <w:r>
        <w:t>Thread angle :60</w:t>
      </w:r>
      <w:r>
        <w:t> Use L1 and L9 thread gauges to ensure the conformity of thread.</w:t>
      </w:r>
    </w:p>
    <w:p w14:paraId="6806ACF2" w14:textId="77777777" w:rsidR="00BB2708" w:rsidRDefault="00BB2708" w:rsidP="00BB2708">
      <w:r>
        <w:t>Use C1 and C2 plain plug gauges to ensure the conformity of thread truncation.</w:t>
      </w:r>
    </w:p>
    <w:p w14:paraId="6325B46D" w14:textId="77777777" w:rsidR="00BB2708" w:rsidRDefault="00BB2708" w:rsidP="00BB2708">
      <w:r>
        <w:t xml:space="preserve">Ensure identification mark of supplier at the bottom of </w:t>
      </w:r>
      <w:proofErr w:type="gramStart"/>
      <w:r>
        <w:t>bung .</w:t>
      </w:r>
      <w:proofErr w:type="gramEnd"/>
    </w:p>
    <w:p w14:paraId="3887B036" w14:textId="77777777" w:rsidR="00BB2708" w:rsidRDefault="00BB2708" w:rsidP="00BB2708">
      <w:r>
        <w:t>Get clearance from BIS officer for further use.</w:t>
      </w:r>
    </w:p>
    <w:p w14:paraId="487FCFB3" w14:textId="77777777" w:rsidR="00BB2708" w:rsidRDefault="00BB2708" w:rsidP="00BB2708">
      <w:r>
        <w:t>Release the bungs to production.</w:t>
      </w:r>
    </w:p>
    <w:p w14:paraId="6A4FD5D3" w14:textId="77777777" w:rsidR="00BB2708" w:rsidRDefault="00BB2708" w:rsidP="00BB2708">
      <w:r>
        <w:t>Check for the stampings on bung and ensure cleanliness.</w:t>
      </w:r>
    </w:p>
    <w:p w14:paraId="13CAEAA7" w14:textId="77777777" w:rsidR="00BB2708" w:rsidRDefault="00BB2708" w:rsidP="00BB2708">
      <w:r>
        <w:t>Place the flux are pre-heated at 150 degrees centigrade.</w:t>
      </w:r>
    </w:p>
    <w:p w14:paraId="6A98CAD4" w14:textId="77777777" w:rsidR="00BB2708" w:rsidRDefault="00BB2708" w:rsidP="00BB2708">
      <w:r>
        <w:t>Start the machine and do the operation with 2 rounds of weld.</w:t>
      </w:r>
    </w:p>
    <w:p w14:paraId="02AA0FC5" w14:textId="77777777" w:rsidR="00BB2708" w:rsidRDefault="00BB2708" w:rsidP="00BB2708">
      <w:r>
        <w:t xml:space="preserve">Bung welding </w:t>
      </w:r>
      <w:proofErr w:type="gramStart"/>
      <w:r>
        <w:t>parameters:-</w:t>
      </w:r>
      <w:proofErr w:type="gramEnd"/>
      <w:r>
        <w:t xml:space="preserve"> Amps : 240-270</w:t>
      </w:r>
    </w:p>
    <w:p w14:paraId="512BA97E" w14:textId="77777777" w:rsidR="00BB2708" w:rsidRDefault="00BB2708" w:rsidP="00BB2708">
      <w:proofErr w:type="gramStart"/>
      <w:r>
        <w:t>Volts :</w:t>
      </w:r>
      <w:proofErr w:type="gramEnd"/>
      <w:r>
        <w:t xml:space="preserve"> 24-26</w:t>
      </w:r>
    </w:p>
    <w:p w14:paraId="13123812" w14:textId="77777777" w:rsidR="00BB2708" w:rsidRDefault="00BB2708" w:rsidP="00BB2708">
      <w:proofErr w:type="gramStart"/>
      <w:r>
        <w:lastRenderedPageBreak/>
        <w:t>Speed :</w:t>
      </w:r>
      <w:proofErr w:type="gramEnd"/>
      <w:r>
        <w:t xml:space="preserve"> 13 sec/rev.</w:t>
      </w:r>
    </w:p>
    <w:p w14:paraId="3CFDC73B" w14:textId="77777777" w:rsidR="00BB2708" w:rsidRDefault="00BB2708" w:rsidP="00BB2708">
      <w:r>
        <w:t>1. Remove the weld slag and inspect</w:t>
      </w:r>
    </w:p>
    <w:p w14:paraId="6ED10137" w14:textId="77777777" w:rsidR="00BB2708" w:rsidRDefault="00BB2708" w:rsidP="00BB2708">
      <w:r>
        <w:t>2. Ensure the welds are smooth, uniform and defect free</w:t>
      </w:r>
    </w:p>
    <w:p w14:paraId="63289290" w14:textId="77777777" w:rsidR="00BB2708" w:rsidRDefault="00BB2708" w:rsidP="00BB2708"/>
    <w:p w14:paraId="268B9A9F" w14:textId="77777777" w:rsidR="00BB2708" w:rsidRDefault="00BB2708" w:rsidP="00BB2708">
      <w:r>
        <w:t>3. Weld shall be free from blow hole, pin hole, under cut, under bead, burn out, lack of</w:t>
      </w:r>
    </w:p>
    <w:p w14:paraId="54B78659" w14:textId="77777777" w:rsidR="00BB2708" w:rsidRDefault="00BB2708" w:rsidP="00BB2708">
      <w:r>
        <w:t>fusion</w:t>
      </w:r>
      <w:proofErr w:type="gramStart"/>
      <w:r>
        <w:t>....etc.</w:t>
      </w:r>
      <w:proofErr w:type="gramEnd"/>
      <w:r>
        <w:t>,</w:t>
      </w:r>
    </w:p>
    <w:p w14:paraId="1FA9F434" w14:textId="77777777" w:rsidR="00BB2708" w:rsidRDefault="00BB2708" w:rsidP="00BB2708">
      <w:r>
        <w:t>4. Burn-out and deep under cuts shall be rejected.</w:t>
      </w:r>
    </w:p>
    <w:p w14:paraId="560A29A2" w14:textId="77777777" w:rsidR="00BB2708" w:rsidRDefault="00BB2708" w:rsidP="00BB2708">
      <w:r>
        <w:t>5. Remaining defects can be repaired by removing the defects fully by grinding and</w:t>
      </w:r>
    </w:p>
    <w:p w14:paraId="5EEC1546" w14:textId="77777777" w:rsidR="00BB2708" w:rsidRDefault="00BB2708" w:rsidP="00BB2708">
      <w:r>
        <w:t>re weld to the satisfaction.</w:t>
      </w:r>
    </w:p>
    <w:p w14:paraId="21F90E13" w14:textId="77777777" w:rsidR="00BB2708" w:rsidRDefault="00BB2708" w:rsidP="00BB2708">
      <w:r>
        <w:t>6. Record the result.</w:t>
      </w:r>
    </w:p>
    <w:p w14:paraId="6A9DBB1A" w14:textId="77777777" w:rsidR="00BB2708" w:rsidRDefault="00BB2708" w:rsidP="00BB2708">
      <w:r>
        <w:t>7. The test record shall carry the date of inspection cast number. Colour code, accepted,</w:t>
      </w:r>
    </w:p>
    <w:p w14:paraId="401FCA3C" w14:textId="77777777" w:rsidR="00BB2708" w:rsidRDefault="00BB2708" w:rsidP="00BB2708">
      <w:r>
        <w:t>reworked, rejected and inspector details.</w:t>
      </w:r>
    </w:p>
    <w:p w14:paraId="1E9E27F5" w14:textId="77777777" w:rsidR="00BB2708" w:rsidRDefault="00BB2708" w:rsidP="00BB2708">
      <w:r>
        <w:t>Assembly</w:t>
      </w:r>
    </w:p>
    <w:p w14:paraId="346F9269" w14:textId="77777777" w:rsidR="00BB2708" w:rsidRDefault="00BB2708" w:rsidP="00BB2708">
      <w:r>
        <w:t xml:space="preserve">1. Ensure both </w:t>
      </w:r>
      <w:proofErr w:type="gramStart"/>
      <w:r>
        <w:t>bung</w:t>
      </w:r>
      <w:proofErr w:type="gramEnd"/>
      <w:r>
        <w:t xml:space="preserve"> welded halve and </w:t>
      </w:r>
      <w:proofErr w:type="spellStart"/>
      <w:r>
        <w:t>footring</w:t>
      </w:r>
      <w:proofErr w:type="spellEnd"/>
      <w:r>
        <w:t xml:space="preserve"> welded halves are passed at its stages.</w:t>
      </w:r>
    </w:p>
    <w:p w14:paraId="375086A9" w14:textId="77777777" w:rsidR="00BB2708" w:rsidRDefault="00BB2708" w:rsidP="00BB2708">
      <w:r>
        <w:t xml:space="preserve">2. Check the inside of </w:t>
      </w:r>
      <w:proofErr w:type="spellStart"/>
      <w:r>
        <w:t>footring</w:t>
      </w:r>
      <w:proofErr w:type="spellEnd"/>
      <w:r>
        <w:t xml:space="preserve"> welded halve for proper cleaning and removal of weld</w:t>
      </w:r>
    </w:p>
    <w:p w14:paraId="274AC3EF" w14:textId="77777777" w:rsidR="00BB2708" w:rsidRDefault="00BB2708" w:rsidP="00BB2708">
      <w:r>
        <w:t>slag</w:t>
      </w:r>
    </w:p>
    <w:p w14:paraId="7A4B66B0" w14:textId="77777777" w:rsidR="00BB2708" w:rsidRDefault="00BB2708" w:rsidP="00BB2708">
      <w:r>
        <w:t xml:space="preserve">3. Assemble bung welded halve over </w:t>
      </w:r>
      <w:proofErr w:type="spellStart"/>
      <w:r>
        <w:t>footring</w:t>
      </w:r>
      <w:proofErr w:type="spellEnd"/>
      <w:r>
        <w:t xml:space="preserve"> welded halve.</w:t>
      </w:r>
    </w:p>
    <w:p w14:paraId="39AF56FD" w14:textId="77777777" w:rsidR="00BB2708" w:rsidRDefault="00BB2708" w:rsidP="00BB2708">
      <w:r>
        <w:t>4. Ensure the joint is perfect and gapless.</w:t>
      </w:r>
    </w:p>
    <w:p w14:paraId="16A8F4DD" w14:textId="77777777" w:rsidR="00BB2708" w:rsidRDefault="00BB2708" w:rsidP="00BB2708">
      <w:r>
        <w:t xml:space="preserve">5. Clean the joint by buffing </w:t>
      </w:r>
      <w:proofErr w:type="gramStart"/>
      <w:r>
        <w:t>process .</w:t>
      </w:r>
      <w:proofErr w:type="gramEnd"/>
    </w:p>
    <w:p w14:paraId="6AC68AAA" w14:textId="77777777" w:rsidR="00BB2708" w:rsidRDefault="00BB2708" w:rsidP="00BB2708">
      <w:r>
        <w:t xml:space="preserve">6. Ensure the joint is well cleaned and no dust, dirt, </w:t>
      </w:r>
      <w:proofErr w:type="gramStart"/>
      <w:r>
        <w:t>oil</w:t>
      </w:r>
      <w:proofErr w:type="gramEnd"/>
      <w:r>
        <w:t xml:space="preserve"> or corrosion etc.,</w:t>
      </w:r>
    </w:p>
    <w:p w14:paraId="5DC2876E" w14:textId="77777777" w:rsidR="00BB2708" w:rsidRDefault="00BB2708" w:rsidP="00BB2708">
      <w:r>
        <w:t>7. Shift to `C’ welding machine.</w:t>
      </w:r>
    </w:p>
    <w:p w14:paraId="0AD2618E" w14:textId="3096CC2F" w:rsidR="00BB2708" w:rsidRDefault="00BB2708" w:rsidP="00BB2708">
      <w:r>
        <w:t xml:space="preserve">`C’ </w:t>
      </w:r>
      <w:r w:rsidR="00853AFC">
        <w:t>Welding</w:t>
      </w:r>
    </w:p>
    <w:p w14:paraId="43F528DA" w14:textId="77777777" w:rsidR="00BB2708" w:rsidRDefault="00BB2708" w:rsidP="00BB2708">
      <w:r>
        <w:t xml:space="preserve">Ensure the assembled cylinders are undergone buffing </w:t>
      </w:r>
      <w:proofErr w:type="spellStart"/>
      <w:r>
        <w:t>operatin</w:t>
      </w:r>
      <w:proofErr w:type="spellEnd"/>
      <w:r>
        <w:t>.</w:t>
      </w:r>
    </w:p>
    <w:p w14:paraId="2F2D09BD" w14:textId="77777777" w:rsidR="00BB2708" w:rsidRDefault="00BB2708" w:rsidP="00BB2708">
      <w:r>
        <w:t>Ensure the weld flux are pre-heated at 150</w:t>
      </w:r>
      <w:r>
        <w:t> C by oven</w:t>
      </w:r>
    </w:p>
    <w:p w14:paraId="6DDB69A1" w14:textId="77777777" w:rsidR="00BB2708" w:rsidRDefault="00BB2708" w:rsidP="00BB2708">
      <w:r>
        <w:t xml:space="preserve">Ensure the condition of nozzle, ammeter, </w:t>
      </w:r>
      <w:proofErr w:type="gramStart"/>
      <w:r>
        <w:t>voltmeter</w:t>
      </w:r>
      <w:proofErr w:type="gramEnd"/>
      <w:r>
        <w:t xml:space="preserve"> and welding wire.</w:t>
      </w:r>
    </w:p>
    <w:p w14:paraId="15703AC1" w14:textId="77777777" w:rsidR="00BB2708" w:rsidRDefault="00BB2708" w:rsidP="00BB2708">
      <w:r>
        <w:t>Load the cylinder and start the operation.</w:t>
      </w:r>
    </w:p>
    <w:p w14:paraId="0D8ABBEF" w14:textId="77777777" w:rsidR="00BB2708" w:rsidRDefault="00BB2708" w:rsidP="00BB2708">
      <w:r>
        <w:t>Set the welding parameters immediately and ensure the parameters are meeting to the</w:t>
      </w:r>
    </w:p>
    <w:p w14:paraId="1E586DAF" w14:textId="77777777" w:rsidR="00BB2708" w:rsidRDefault="00BB2708" w:rsidP="00BB2708">
      <w:r>
        <w:t>work instructions as declared.</w:t>
      </w:r>
    </w:p>
    <w:p w14:paraId="41748C58" w14:textId="77777777" w:rsidR="00BB2708" w:rsidRDefault="00BB2708" w:rsidP="00BB2708">
      <w:r>
        <w:t xml:space="preserve">Welding </w:t>
      </w:r>
      <w:proofErr w:type="gramStart"/>
      <w:r>
        <w:t>parameters:-</w:t>
      </w:r>
      <w:proofErr w:type="gramEnd"/>
      <w:r>
        <w:t xml:space="preserve"> Amps : 500 – 550</w:t>
      </w:r>
    </w:p>
    <w:p w14:paraId="2F38E788" w14:textId="77777777" w:rsidR="00BB2708" w:rsidRDefault="00BB2708" w:rsidP="00BB2708">
      <w:proofErr w:type="gramStart"/>
      <w:r>
        <w:t>Volts :</w:t>
      </w:r>
      <w:proofErr w:type="gramEnd"/>
      <w:r>
        <w:t xml:space="preserve"> 28 – 30</w:t>
      </w:r>
    </w:p>
    <w:p w14:paraId="351724E6" w14:textId="77777777" w:rsidR="00BB2708" w:rsidRDefault="00BB2708" w:rsidP="00BB2708">
      <w:proofErr w:type="gramStart"/>
      <w:r>
        <w:t>Speed :</w:t>
      </w:r>
      <w:proofErr w:type="gramEnd"/>
      <w:r>
        <w:t xml:space="preserve"> 42 sec/rev.</w:t>
      </w:r>
    </w:p>
    <w:p w14:paraId="53EF52E3" w14:textId="77777777" w:rsidR="00BB2708" w:rsidRDefault="00BB2708" w:rsidP="00BB2708">
      <w:r>
        <w:lastRenderedPageBreak/>
        <w:t> Do the welding operation continuously for 2 rounds.</w:t>
      </w:r>
    </w:p>
    <w:p w14:paraId="1F4BA54F" w14:textId="77777777" w:rsidR="00BB2708" w:rsidRDefault="00BB2708" w:rsidP="00BB2708">
      <w:r>
        <w:t xml:space="preserve"> Any weld defect observed in first round of weld, stop the </w:t>
      </w:r>
      <w:proofErr w:type="gramStart"/>
      <w:r>
        <w:t>operation</w:t>
      </w:r>
      <w:proofErr w:type="gramEnd"/>
      <w:r>
        <w:t xml:space="preserve"> and remove</w:t>
      </w:r>
    </w:p>
    <w:p w14:paraId="34118F2F" w14:textId="77777777" w:rsidR="00BB2708" w:rsidRDefault="00BB2708" w:rsidP="00BB2708">
      <w:r>
        <w:t xml:space="preserve">the cylinder. </w:t>
      </w:r>
      <w:r>
        <w:t> Remove the defect by grinding and reweld other than burn-out.</w:t>
      </w:r>
    </w:p>
    <w:p w14:paraId="20AEBC7E" w14:textId="77777777" w:rsidR="00BB2708" w:rsidRDefault="00BB2708" w:rsidP="00BB2708">
      <w:r>
        <w:t> Continue the operation for second round.</w:t>
      </w:r>
    </w:p>
    <w:p w14:paraId="6A81ED03" w14:textId="77777777" w:rsidR="00BB2708" w:rsidRDefault="00BB2708" w:rsidP="00BB2708">
      <w:r>
        <w:t> Check the cylinder for penetration by seeing though bung hole.</w:t>
      </w:r>
    </w:p>
    <w:p w14:paraId="156E719F" w14:textId="77777777" w:rsidR="00BB2708" w:rsidRDefault="00BB2708" w:rsidP="00BB2708">
      <w:r>
        <w:t> Ensure the penetration is sound and satisfactory.</w:t>
      </w:r>
    </w:p>
    <w:p w14:paraId="490998F5" w14:textId="77777777" w:rsidR="00BB2708" w:rsidRDefault="00BB2708" w:rsidP="00BB2708">
      <w:r>
        <w:t> Repair the weld defects if any other than burn-out, and reweld by machine and not</w:t>
      </w:r>
    </w:p>
    <w:p w14:paraId="103DD1B0" w14:textId="77777777" w:rsidR="00BB2708" w:rsidRDefault="00BB2708" w:rsidP="00BB2708">
      <w:r>
        <w:t>by manual arc welding.</w:t>
      </w:r>
    </w:p>
    <w:p w14:paraId="2EA208E2" w14:textId="77777777" w:rsidR="00BB2708" w:rsidRDefault="00BB2708" w:rsidP="00BB2708">
      <w:r>
        <w:t xml:space="preserve"> Enter the record for date of inspection, cast number, </w:t>
      </w:r>
      <w:proofErr w:type="spellStart"/>
      <w:r>
        <w:t>color</w:t>
      </w:r>
      <w:proofErr w:type="spellEnd"/>
      <w:r>
        <w:t xml:space="preserve"> code, accepted,</w:t>
      </w:r>
    </w:p>
    <w:p w14:paraId="193B8592" w14:textId="77777777" w:rsidR="00BB2708" w:rsidRDefault="00BB2708" w:rsidP="00BB2708">
      <w:r>
        <w:t>reworked.</w:t>
      </w:r>
    </w:p>
    <w:p w14:paraId="1B7FDFBF" w14:textId="77777777" w:rsidR="00BB2708" w:rsidRDefault="00BB2708" w:rsidP="00BB2708"/>
    <w:p w14:paraId="13B77496" w14:textId="77777777" w:rsidR="00BB2708" w:rsidRDefault="00BB2708" w:rsidP="00BB2708">
      <w:r>
        <w:t xml:space="preserve">-10- VP </w:t>
      </w:r>
      <w:proofErr w:type="gramStart"/>
      <w:r>
        <w:t>RING:-</w:t>
      </w:r>
      <w:proofErr w:type="gramEnd"/>
      <w:r>
        <w:t xml:space="preserve"> V.P tube conforms to IS:1239 (Part-1)</w:t>
      </w:r>
    </w:p>
    <w:p w14:paraId="00005BF0" w14:textId="77777777" w:rsidR="00BB2708" w:rsidRDefault="00BB2708" w:rsidP="00BB2708">
      <w:r>
        <w:t xml:space="preserve">Tube </w:t>
      </w:r>
      <w:proofErr w:type="gramStart"/>
      <w:r>
        <w:t>diameter :</w:t>
      </w:r>
      <w:proofErr w:type="gramEnd"/>
      <w:r>
        <w:t xml:space="preserve"> 21mm</w:t>
      </w:r>
    </w:p>
    <w:p w14:paraId="28D3B791" w14:textId="77777777" w:rsidR="00BB2708" w:rsidRDefault="00BB2708" w:rsidP="00BB2708">
      <w:proofErr w:type="gramStart"/>
      <w:r>
        <w:t>Thickness :</w:t>
      </w:r>
      <w:proofErr w:type="gramEnd"/>
      <w:r>
        <w:t xml:space="preserve"> 2mm</w:t>
      </w:r>
    </w:p>
    <w:p w14:paraId="5D36040D" w14:textId="77777777" w:rsidR="00BB2708" w:rsidRDefault="00BB2708" w:rsidP="00BB2708">
      <w:r>
        <w:t xml:space="preserve">V.P ring </w:t>
      </w:r>
      <w:proofErr w:type="gramStart"/>
      <w:r>
        <w:t>diameter :</w:t>
      </w:r>
      <w:proofErr w:type="gramEnd"/>
      <w:r>
        <w:t xml:space="preserve"> 220</w:t>
      </w:r>
      <w:r>
        <w:t>3mm</w:t>
      </w:r>
    </w:p>
    <w:p w14:paraId="7C464E32" w14:textId="77777777" w:rsidR="00BB2708" w:rsidRDefault="00BB2708" w:rsidP="00BB2708">
      <w:r>
        <w:t xml:space="preserve">Weep hole </w:t>
      </w:r>
      <w:proofErr w:type="gramStart"/>
      <w:r>
        <w:t>diameter :</w:t>
      </w:r>
      <w:proofErr w:type="gramEnd"/>
      <w:r>
        <w:t xml:space="preserve"> 2mm</w:t>
      </w:r>
    </w:p>
    <w:p w14:paraId="3032CE73" w14:textId="77777777" w:rsidR="00BB2708" w:rsidRDefault="00BB2708" w:rsidP="00BB2708">
      <w:r>
        <w:t xml:space="preserve">Weight of the </w:t>
      </w:r>
      <w:proofErr w:type="gramStart"/>
      <w:r>
        <w:t>ring :</w:t>
      </w:r>
      <w:proofErr w:type="gramEnd"/>
      <w:r>
        <w:t xml:space="preserve"> 550 </w:t>
      </w:r>
      <w:proofErr w:type="spellStart"/>
      <w:r>
        <w:t>Gms</w:t>
      </w:r>
      <w:proofErr w:type="spellEnd"/>
      <w:r>
        <w:t>(</w:t>
      </w:r>
      <w:proofErr w:type="spellStart"/>
      <w:r>
        <w:t>aprox</w:t>
      </w:r>
      <w:proofErr w:type="spellEnd"/>
      <w:r>
        <w:t>)</w:t>
      </w:r>
    </w:p>
    <w:p w14:paraId="2826D60A" w14:textId="77777777" w:rsidR="00BB2708" w:rsidRDefault="00BB2708" w:rsidP="00BB2708">
      <w:r>
        <w:t>Check for ISI monogram on VP tube, 1 cut of every meter distance.</w:t>
      </w:r>
    </w:p>
    <w:p w14:paraId="74EE0350" w14:textId="77777777" w:rsidR="00BB2708" w:rsidRDefault="00BB2708" w:rsidP="00BB2708">
      <w:r>
        <w:t xml:space="preserve">There shall not be </w:t>
      </w:r>
      <w:proofErr w:type="gramStart"/>
      <w:r>
        <w:t>a</w:t>
      </w:r>
      <w:proofErr w:type="gramEnd"/>
      <w:r>
        <w:t xml:space="preserve"> ovality in the VP ring.</w:t>
      </w:r>
    </w:p>
    <w:p w14:paraId="6A02116A" w14:textId="77777777" w:rsidR="00BB2708" w:rsidRDefault="00BB2708" w:rsidP="00BB2708">
      <w:r>
        <w:t>Check for VP ring joint weld for proper close in and weld defects.</w:t>
      </w:r>
    </w:p>
    <w:p w14:paraId="6C630B5D" w14:textId="77777777" w:rsidR="00BB2708" w:rsidRDefault="00BB2708" w:rsidP="00BB2708">
      <w:r>
        <w:t>Weep hole</w:t>
      </w:r>
    </w:p>
    <w:p w14:paraId="2EB7D24B" w14:textId="77777777" w:rsidR="00BB2708" w:rsidRDefault="00BB2708" w:rsidP="00BB2708">
      <w:r>
        <w:t>A 2 mm diameter hole to be made opposite to the weld joint, to save the ring from</w:t>
      </w:r>
    </w:p>
    <w:p w14:paraId="5D0B431D" w14:textId="77777777" w:rsidR="00BB2708" w:rsidRDefault="00BB2708" w:rsidP="00BB2708">
      <w:r>
        <w:t>cracking at the of heat treatment.</w:t>
      </w:r>
    </w:p>
    <w:p w14:paraId="141A8E66" w14:textId="77777777" w:rsidR="00BB2708" w:rsidRDefault="00BB2708" w:rsidP="00BB2708">
      <w:r>
        <w:t>STAY PLATE</w:t>
      </w:r>
    </w:p>
    <w:p w14:paraId="59D590E1" w14:textId="77777777" w:rsidR="00BB2708" w:rsidRDefault="00BB2708" w:rsidP="00BB2708">
      <w:r>
        <w:t>IS:6240</w:t>
      </w:r>
    </w:p>
    <w:p w14:paraId="7123FFEC" w14:textId="77777777" w:rsidR="00BB2708" w:rsidRDefault="00BB2708" w:rsidP="00BB2708">
      <w:r>
        <w:t xml:space="preserve">Stay plate </w:t>
      </w:r>
      <w:proofErr w:type="gramStart"/>
      <w:r>
        <w:t>width :</w:t>
      </w:r>
      <w:proofErr w:type="gramEnd"/>
      <w:r>
        <w:t xml:space="preserve"> 52mm</w:t>
      </w:r>
    </w:p>
    <w:p w14:paraId="0D1DE810" w14:textId="77777777" w:rsidR="00BB2708" w:rsidRDefault="00BB2708" w:rsidP="00BB2708">
      <w:r>
        <w:t xml:space="preserve">Stay plate </w:t>
      </w:r>
      <w:proofErr w:type="gramStart"/>
      <w:r>
        <w:t>length :</w:t>
      </w:r>
      <w:proofErr w:type="gramEnd"/>
      <w:r>
        <w:t xml:space="preserve"> 122 +0mm</w:t>
      </w:r>
    </w:p>
    <w:p w14:paraId="4F5C73DF" w14:textId="77777777" w:rsidR="00BB2708" w:rsidRDefault="00BB2708" w:rsidP="00BB2708"/>
    <w:p w14:paraId="28D6057C" w14:textId="77777777" w:rsidR="00BB2708" w:rsidRDefault="00BB2708" w:rsidP="00BB2708">
      <w:r>
        <w:t xml:space="preserve">VP Shroud </w:t>
      </w:r>
      <w:proofErr w:type="gramStart"/>
      <w:r>
        <w:t>assembly:-</w:t>
      </w:r>
      <w:proofErr w:type="gramEnd"/>
      <w:r>
        <w:t xml:space="preserve"> Place one of each stay plate in the fixture by ensuring the marking towards upward.</w:t>
      </w:r>
    </w:p>
    <w:p w14:paraId="359D26DC" w14:textId="77777777" w:rsidR="00BB2708" w:rsidRDefault="00BB2708" w:rsidP="00BB2708">
      <w:r>
        <w:t>Keep the VP ring (inspected one) over the stay plate end by ensuring the weep hole in</w:t>
      </w:r>
    </w:p>
    <w:p w14:paraId="68E8A454" w14:textId="77777777" w:rsidR="00BB2708" w:rsidRDefault="00BB2708" w:rsidP="00BB2708">
      <w:r>
        <w:lastRenderedPageBreak/>
        <w:t xml:space="preserve">the bottom </w:t>
      </w:r>
      <w:proofErr w:type="gramStart"/>
      <w:r>
        <w:t>side</w:t>
      </w:r>
      <w:proofErr w:type="gramEnd"/>
      <w:r>
        <w:t>.</w:t>
      </w:r>
    </w:p>
    <w:p w14:paraId="3FF525A0" w14:textId="77777777" w:rsidR="00BB2708" w:rsidRDefault="00BB2708" w:rsidP="00BB2708">
      <w:r>
        <w:t xml:space="preserve">Ensure the stay plates are seating in the </w:t>
      </w:r>
      <w:proofErr w:type="spellStart"/>
      <w:r>
        <w:t>center</w:t>
      </w:r>
      <w:proofErr w:type="spellEnd"/>
      <w:r>
        <w:t xml:space="preserve"> of VP ring.</w:t>
      </w:r>
    </w:p>
    <w:p w14:paraId="3AB12F4F" w14:textId="77777777" w:rsidR="00BB2708" w:rsidRDefault="00BB2708" w:rsidP="00BB2708">
      <w:r>
        <w:t>Hold the VP ring tightly and ensure no gap between VP ring and stay plate.</w:t>
      </w:r>
    </w:p>
    <w:p w14:paraId="3A70CEC7" w14:textId="77777777" w:rsidR="00BB2708" w:rsidRDefault="00BB2708" w:rsidP="00BB2708">
      <w:r>
        <w:t>Do tack welding and remove the assembly from fixture.</w:t>
      </w:r>
    </w:p>
    <w:p w14:paraId="14B98369" w14:textId="77777777" w:rsidR="00BB2708" w:rsidRDefault="00BB2708" w:rsidP="00BB2708">
      <w:r>
        <w:t>Chip-off the slag on tack weld and do for continuous welding both inner and outer.</w:t>
      </w:r>
    </w:p>
    <w:p w14:paraId="2BF301D4" w14:textId="77777777" w:rsidR="00BB2708" w:rsidRDefault="00BB2708" w:rsidP="00BB2708">
      <w:r>
        <w:t>Remove weld slag and inspect for weld defects, straightness and vertically.</w:t>
      </w:r>
    </w:p>
    <w:p w14:paraId="2499DBB6" w14:textId="77777777" w:rsidR="00BB2708" w:rsidRDefault="00BB2708" w:rsidP="00BB2708">
      <w:r>
        <w:t>FINAL WELDING (body welding)</w:t>
      </w:r>
    </w:p>
    <w:p w14:paraId="3D8EA9B6" w14:textId="77777777" w:rsidR="00BB2708" w:rsidRDefault="00BB2708" w:rsidP="00BB2708"/>
    <w:p w14:paraId="251187BB" w14:textId="77777777" w:rsidR="00BB2708" w:rsidRDefault="00BB2708" w:rsidP="00BB2708">
      <w:r>
        <w:t> Ensure the final welding fixture is correct and no looseness is observed.</w:t>
      </w:r>
    </w:p>
    <w:p w14:paraId="2C90D7E4" w14:textId="77777777" w:rsidR="00BB2708" w:rsidRDefault="00BB2708" w:rsidP="00BB2708">
      <w:r>
        <w:t> Keep the inspected VP shroud over the cylinder and tighten the fixture.</w:t>
      </w:r>
    </w:p>
    <w:p w14:paraId="4BB72031" w14:textId="77777777" w:rsidR="00BB2708" w:rsidRDefault="00BB2708" w:rsidP="00BB2708">
      <w:r>
        <w:t xml:space="preserve"> Ensure the shroud is sitting concentric. Check the </w:t>
      </w:r>
      <w:proofErr w:type="spellStart"/>
      <w:r>
        <w:t>equi</w:t>
      </w:r>
      <w:proofErr w:type="spellEnd"/>
      <w:r>
        <w:t>-distance of stay plate from</w:t>
      </w:r>
    </w:p>
    <w:p w14:paraId="4B5AD3E3" w14:textId="77777777" w:rsidR="00BB2708" w:rsidRDefault="00BB2708" w:rsidP="00BB2708">
      <w:r>
        <w:t xml:space="preserve">the </w:t>
      </w:r>
      <w:proofErr w:type="spellStart"/>
      <w:r>
        <w:t>center</w:t>
      </w:r>
      <w:proofErr w:type="spellEnd"/>
      <w:r>
        <w:t xml:space="preserve"> of bung by using scale.</w:t>
      </w:r>
    </w:p>
    <w:p w14:paraId="767F8E5E" w14:textId="77777777" w:rsidR="00BB2708" w:rsidRDefault="00BB2708" w:rsidP="00BB2708">
      <w:r>
        <w:t> Weld both inner and outer using a current of 130-150 Amps.</w:t>
      </w:r>
    </w:p>
    <w:p w14:paraId="1685A35D" w14:textId="77777777" w:rsidR="00BB2708" w:rsidRDefault="00BB2708" w:rsidP="00BB2708">
      <w:r>
        <w:t> Chip-off weld slag and spatters and check for overall height (620-630mm) with</w:t>
      </w:r>
    </w:p>
    <w:p w14:paraId="1FD8D9F7" w14:textId="77777777" w:rsidR="00BB2708" w:rsidRDefault="00BB2708" w:rsidP="00BB2708">
      <w:r>
        <w:t>the help of Go, No-Go fixture.</w:t>
      </w:r>
    </w:p>
    <w:p w14:paraId="5D2E8E87" w14:textId="77777777" w:rsidR="00BB2708" w:rsidRDefault="00BB2708" w:rsidP="00BB2708">
      <w:r>
        <w:t> Check all weld and body from bottom to top and allocate serial number to the</w:t>
      </w:r>
    </w:p>
    <w:p w14:paraId="5E1EBAEA" w14:textId="77777777" w:rsidR="00BB2708" w:rsidRDefault="00BB2708" w:rsidP="00BB2708">
      <w:r>
        <w:t xml:space="preserve">cylinder in the order with respect to different customers if every </w:t>
      </w:r>
      <w:proofErr w:type="gramStart"/>
      <w:r>
        <w:t>things</w:t>
      </w:r>
      <w:proofErr w:type="gramEnd"/>
      <w:r>
        <w:t xml:space="preserve"> are</w:t>
      </w:r>
    </w:p>
    <w:p w14:paraId="5BF59619" w14:textId="77777777" w:rsidR="00BB2708" w:rsidRDefault="00BB2708" w:rsidP="00BB2708">
      <w:r>
        <w:t>perfect.</w:t>
      </w:r>
    </w:p>
    <w:p w14:paraId="778C16EB" w14:textId="77777777" w:rsidR="00BB2708" w:rsidRDefault="00BB2708" w:rsidP="00BB2708">
      <w:r>
        <w:t> Enter inspection record with respect to the inspection done.</w:t>
      </w:r>
    </w:p>
    <w:p w14:paraId="54582D68" w14:textId="77777777" w:rsidR="00BB2708" w:rsidRDefault="00BB2708" w:rsidP="00BB2708">
      <w:r>
        <w:t> Maintain weld parameters record also.</w:t>
      </w:r>
    </w:p>
    <w:p w14:paraId="55D2C852" w14:textId="77777777" w:rsidR="00BB2708" w:rsidRDefault="00BB2708" w:rsidP="00BB2708">
      <w:r>
        <w:t xml:space="preserve">Number </w:t>
      </w:r>
      <w:proofErr w:type="gramStart"/>
      <w:r>
        <w:t>punching:-</w:t>
      </w:r>
      <w:proofErr w:type="gramEnd"/>
      <w:r>
        <w:t xml:space="preserve"> Keep the 6mm number punches and material code letter punch in the order close to the</w:t>
      </w:r>
    </w:p>
    <w:p w14:paraId="125BCDF4" w14:textId="77777777" w:rsidR="00BB2708" w:rsidRDefault="00BB2708" w:rsidP="00BB2708">
      <w:r>
        <w:t>punching bed.</w:t>
      </w:r>
    </w:p>
    <w:p w14:paraId="66F8CD26" w14:textId="77777777" w:rsidR="00BB2708" w:rsidRDefault="00BB2708" w:rsidP="00BB2708">
      <w:r>
        <w:t>Keep the 3mm number punches and material code letter punch in the order to bung punch</w:t>
      </w:r>
    </w:p>
    <w:p w14:paraId="71E31DE4" w14:textId="77777777" w:rsidR="00BB2708" w:rsidRDefault="00BB2708" w:rsidP="00BB2708">
      <w:r>
        <w:t>area.</w:t>
      </w:r>
    </w:p>
    <w:p w14:paraId="30FEB408" w14:textId="77777777" w:rsidR="00BB2708" w:rsidRDefault="00BB2708" w:rsidP="00BB2708">
      <w:r>
        <w:t>Keep the cylinder in the punching bed and punch the serial number of cylinder and</w:t>
      </w:r>
    </w:p>
    <w:p w14:paraId="364D68A7" w14:textId="77777777" w:rsidR="00BB2708" w:rsidRDefault="00BB2708" w:rsidP="00BB2708">
      <w:r>
        <w:t>material code on stay plate, using 6mm punches as marked by chalk piece.</w:t>
      </w:r>
    </w:p>
    <w:p w14:paraId="52B4AF06" w14:textId="77777777" w:rsidR="00BB2708" w:rsidRDefault="00BB2708" w:rsidP="00BB2708">
      <w:r>
        <w:t>Turn the stay plate and punch batch number also as marked by chalk piece using 6mm</w:t>
      </w:r>
    </w:p>
    <w:p w14:paraId="78AB69A5" w14:textId="77777777" w:rsidR="00BB2708" w:rsidRDefault="00BB2708" w:rsidP="00BB2708">
      <w:r>
        <w:t>punches.</w:t>
      </w:r>
    </w:p>
    <w:p w14:paraId="6300D16E" w14:textId="77777777" w:rsidR="00BB2708" w:rsidRDefault="00BB2708" w:rsidP="00BB2708">
      <w:r>
        <w:t>Punch serial number and material code on bung using 3mm punches as marked by chalk</w:t>
      </w:r>
    </w:p>
    <w:p w14:paraId="316F57C8" w14:textId="77777777" w:rsidR="00BB2708" w:rsidRDefault="00BB2708" w:rsidP="00BB2708">
      <w:r>
        <w:t>piece.</w:t>
      </w:r>
    </w:p>
    <w:p w14:paraId="17875FF0" w14:textId="77777777" w:rsidR="00BB2708" w:rsidRDefault="00BB2708" w:rsidP="00BB2708">
      <w:r>
        <w:lastRenderedPageBreak/>
        <w:t xml:space="preserve">Inspect the </w:t>
      </w:r>
      <w:proofErr w:type="spellStart"/>
      <w:r>
        <w:t>punchings</w:t>
      </w:r>
      <w:proofErr w:type="spellEnd"/>
      <w:r>
        <w:t xml:space="preserve"> for legibility and straightness both on stay plate and bung and</w:t>
      </w:r>
    </w:p>
    <w:p w14:paraId="3F782A38" w14:textId="77777777" w:rsidR="00BB2708" w:rsidRDefault="00BB2708" w:rsidP="00BB2708">
      <w:r>
        <w:t>enter stage record.</w:t>
      </w:r>
    </w:p>
    <w:p w14:paraId="7FF86A60" w14:textId="77777777" w:rsidR="00BB2708" w:rsidRDefault="00BB2708" w:rsidP="00BB2708">
      <w:r>
        <w:t>For any wrong punching, delete the respective marking by way of grinding/filing and re- punch and re-inspect.</w:t>
      </w:r>
    </w:p>
    <w:p w14:paraId="7815E260" w14:textId="77777777" w:rsidR="00BB2708" w:rsidRDefault="00BB2708" w:rsidP="00BB2708"/>
    <w:p w14:paraId="7A9A86AA" w14:textId="77777777" w:rsidR="00BB2708" w:rsidRDefault="00BB2708" w:rsidP="00BB2708">
      <w:r>
        <w:t xml:space="preserve">Heat </w:t>
      </w:r>
      <w:proofErr w:type="gramStart"/>
      <w:r>
        <w:t>treatment:-</w:t>
      </w:r>
      <w:proofErr w:type="gramEnd"/>
      <w:r>
        <w:t xml:space="preserve"> </w:t>
      </w:r>
      <w:r>
        <w:t> Ensure all burners are burning uniformly.</w:t>
      </w:r>
    </w:p>
    <w:p w14:paraId="152D2976" w14:textId="77777777" w:rsidR="00BB2708" w:rsidRDefault="00BB2708" w:rsidP="00BB2708">
      <w:r>
        <w:t> Ensure the temperature is thermocouple-1 and 2 are almost equal (</w:t>
      </w:r>
      <w:r>
        <w:t> 5</w:t>
      </w:r>
      <w:r>
        <w:t>C is</w:t>
      </w:r>
    </w:p>
    <w:p w14:paraId="009C5788" w14:textId="77777777" w:rsidR="00BB2708" w:rsidRDefault="00BB2708" w:rsidP="00BB2708">
      <w:r>
        <w:t>permitted)</w:t>
      </w:r>
    </w:p>
    <w:p w14:paraId="08D6B0B6" w14:textId="77777777" w:rsidR="00BB2708" w:rsidRDefault="00BB2708" w:rsidP="00BB2708">
      <w:r>
        <w:t> Ensure the temperature inside the furnace is 680 to 710</w:t>
      </w:r>
      <w:r>
        <w:t>C</w:t>
      </w:r>
    </w:p>
    <w:p w14:paraId="2F45E15A" w14:textId="77777777" w:rsidR="00BB2708" w:rsidRDefault="00BB2708" w:rsidP="00BB2708">
      <w:r>
        <w:t xml:space="preserve"> Run the furnace at the temperature for </w:t>
      </w:r>
      <w:proofErr w:type="spellStart"/>
      <w:r>
        <w:t>atleast</w:t>
      </w:r>
      <w:proofErr w:type="spellEnd"/>
      <w:r>
        <w:t xml:space="preserve"> 20 minutes.</w:t>
      </w:r>
    </w:p>
    <w:p w14:paraId="26E3179F" w14:textId="77777777" w:rsidR="00BB2708" w:rsidRDefault="00BB2708" w:rsidP="00BB2708">
      <w:r>
        <w:t> Ensure the times is set for 81 seconds.</w:t>
      </w:r>
    </w:p>
    <w:p w14:paraId="710DE964" w14:textId="77777777" w:rsidR="00BB2708" w:rsidRDefault="00BB2708" w:rsidP="00BB2708">
      <w:r>
        <w:t> Load the cylinders in sequence on both the rails and start the auto-functioning.</w:t>
      </w:r>
    </w:p>
    <w:p w14:paraId="3DBF937B" w14:textId="77777777" w:rsidR="00BB2708" w:rsidRDefault="00BB2708" w:rsidP="00BB2708">
      <w:r>
        <w:t> Check the door raises for proper functioning.</w:t>
      </w:r>
    </w:p>
    <w:p w14:paraId="7989B85C" w14:textId="77777777" w:rsidR="00BB2708" w:rsidRDefault="00BB2708" w:rsidP="00BB2708">
      <w:r>
        <w:t> Keep the unloaded cylinders one over the other.</w:t>
      </w:r>
    </w:p>
    <w:p w14:paraId="3372AA18" w14:textId="77777777" w:rsidR="00BB2708" w:rsidRDefault="00BB2708" w:rsidP="00BB2708">
      <w:r>
        <w:t> Enter the stage record for date, batch number, cylinder serial number,</w:t>
      </w:r>
    </w:p>
    <w:p w14:paraId="50F41A2F" w14:textId="77777777" w:rsidR="00BB2708" w:rsidRDefault="00BB2708" w:rsidP="00BB2708">
      <w:r>
        <w:t>temperature, loading time and unloading time.</w:t>
      </w:r>
    </w:p>
    <w:p w14:paraId="3F9D5125" w14:textId="77777777" w:rsidR="00BB2708" w:rsidRDefault="00BB2708" w:rsidP="00BB2708"/>
    <w:p w14:paraId="113ECAA4" w14:textId="77777777" w:rsidR="00BB2708" w:rsidRDefault="00BB2708" w:rsidP="00BB2708">
      <w:r>
        <w:t> Load the dummy cylinders one by one after the cylinders are over.</w:t>
      </w:r>
    </w:p>
    <w:p w14:paraId="30F0B305" w14:textId="77777777" w:rsidR="00BB2708" w:rsidRDefault="00BB2708" w:rsidP="00BB2708">
      <w:r>
        <w:t> Calibrate the furnace recorder, temperature indicator and thermocouple, once in</w:t>
      </w:r>
    </w:p>
    <w:p w14:paraId="1D109E8F" w14:textId="77777777" w:rsidR="00BB2708" w:rsidRDefault="00BB2708" w:rsidP="00BB2708">
      <w:r>
        <w:t>every six months.</w:t>
      </w:r>
    </w:p>
    <w:p w14:paraId="219FA254" w14:textId="77777777" w:rsidR="00BB2708" w:rsidRDefault="00BB2708" w:rsidP="00BB2708"/>
    <w:p w14:paraId="042323D8" w14:textId="77777777" w:rsidR="00BB2708" w:rsidRDefault="00BB2708" w:rsidP="00BB2708">
      <w:r>
        <w:t>H.S.T.</w:t>
      </w:r>
    </w:p>
    <w:p w14:paraId="5322D934" w14:textId="77777777" w:rsidR="00BB2708" w:rsidRDefault="00BB2708" w:rsidP="00BB2708">
      <w:r>
        <w:t> Ensure sample selection (AT, BT selection) for the batch by BIS officer is over.</w:t>
      </w:r>
    </w:p>
    <w:p w14:paraId="7AF38185" w14:textId="77777777" w:rsidR="00BB2708" w:rsidRDefault="00BB2708" w:rsidP="00BB2708">
      <w:r>
        <w:t> Ensure hydrostatic batch stretch set and burst test on the cylinder selected is over</w:t>
      </w:r>
    </w:p>
    <w:p w14:paraId="6ABCBF27" w14:textId="77777777" w:rsidR="00BB2708" w:rsidRDefault="00BB2708" w:rsidP="00BB2708">
      <w:r>
        <w:t>and passed the result.</w:t>
      </w:r>
    </w:p>
    <w:p w14:paraId="65FE347A" w14:textId="77777777" w:rsidR="00BB2708" w:rsidRDefault="00BB2708" w:rsidP="00BB2708">
      <w:r>
        <w:t> Plug the weep hole under the VP ring by using M-seal.</w:t>
      </w:r>
    </w:p>
    <w:p w14:paraId="64300914" w14:textId="77777777" w:rsidR="00BB2708" w:rsidRDefault="00BB2708" w:rsidP="00BB2708">
      <w:r>
        <w:t> Ensure the pressure gauges used on the stage are calibrated.</w:t>
      </w:r>
    </w:p>
    <w:p w14:paraId="21D93F86" w14:textId="77777777" w:rsidR="00BB2708" w:rsidRDefault="00BB2708" w:rsidP="00BB2708">
      <w:r>
        <w:t> Fill the cylinder with full of water one by one and load into the fixture for testing.</w:t>
      </w:r>
    </w:p>
    <w:p w14:paraId="2666C9CE" w14:textId="77777777" w:rsidR="00BB2708" w:rsidRDefault="00BB2708" w:rsidP="00BB2708">
      <w:r>
        <w:t> Hold the fixture tightly and dry the external surface of cylinder fully by using</w:t>
      </w:r>
    </w:p>
    <w:p w14:paraId="50589A4F" w14:textId="77777777" w:rsidR="00BB2708" w:rsidRDefault="00BB2708" w:rsidP="00BB2708">
      <w:r>
        <w:t>compressed air.</w:t>
      </w:r>
    </w:p>
    <w:p w14:paraId="7224A48F" w14:textId="77777777" w:rsidR="00BB2708" w:rsidRDefault="00BB2708" w:rsidP="00BB2708">
      <w:r>
        <w:t> Apply a pressure of 25.35kgf/cm2 by using hand pump.</w:t>
      </w:r>
    </w:p>
    <w:p w14:paraId="02C9F651" w14:textId="77777777" w:rsidR="00BB2708" w:rsidRDefault="00BB2708" w:rsidP="00BB2708">
      <w:r>
        <w:lastRenderedPageBreak/>
        <w:t> Tap the cylinder by using wooden hammer and wait for 30 seconds.</w:t>
      </w:r>
    </w:p>
    <w:p w14:paraId="18FB385A" w14:textId="77777777" w:rsidR="00BB2708" w:rsidRDefault="00BB2708" w:rsidP="00BB2708">
      <w:r>
        <w:t xml:space="preserve"> Start inspection carefully from </w:t>
      </w:r>
      <w:proofErr w:type="spellStart"/>
      <w:r>
        <w:t>topto</w:t>
      </w:r>
      <w:proofErr w:type="spellEnd"/>
      <w:r>
        <w:t xml:space="preserve"> bottom and check for leakage.</w:t>
      </w:r>
    </w:p>
    <w:p w14:paraId="78AD8DA4" w14:textId="77777777" w:rsidR="00BB2708" w:rsidRDefault="00BB2708" w:rsidP="00BB2708">
      <w:r>
        <w:t> Reject the cylinder if it leaks at any point.</w:t>
      </w:r>
    </w:p>
    <w:p w14:paraId="351FBF38" w14:textId="77777777" w:rsidR="00BB2708" w:rsidRDefault="00BB2708" w:rsidP="00BB2708">
      <w:r>
        <w:t> Remove pressure and drain the water into the tank.</w:t>
      </w:r>
    </w:p>
    <w:p w14:paraId="1DF79DE3" w14:textId="77777777" w:rsidR="00BB2708" w:rsidRDefault="00BB2708" w:rsidP="00BB2708">
      <w:r>
        <w:t> Enter inspection record for date of inspection, batch number, serial number of</w:t>
      </w:r>
    </w:p>
    <w:p w14:paraId="3F70DF70" w14:textId="77777777" w:rsidR="00BB2708" w:rsidRDefault="00BB2708" w:rsidP="00BB2708">
      <w:r>
        <w:t xml:space="preserve">cylinders of the batch, serial number of </w:t>
      </w:r>
      <w:proofErr w:type="gramStart"/>
      <w:r>
        <w:t>cylinder</w:t>
      </w:r>
      <w:proofErr w:type="gramEnd"/>
      <w:r>
        <w:t xml:space="preserve"> tested, details of cylinders</w:t>
      </w:r>
    </w:p>
    <w:p w14:paraId="68389A96" w14:textId="77777777" w:rsidR="00BB2708" w:rsidRDefault="00BB2708" w:rsidP="00BB2708">
      <w:r>
        <w:t>rejected, number of cylinders reworked, name of inspector...etc.,</w:t>
      </w:r>
    </w:p>
    <w:p w14:paraId="5E8F5098" w14:textId="77777777" w:rsidR="00BB2708" w:rsidRDefault="00BB2708" w:rsidP="00BB2708"/>
    <w:p w14:paraId="3B13CAD5" w14:textId="77777777" w:rsidR="00BB2708" w:rsidRDefault="00BB2708" w:rsidP="00BB2708">
      <w:r>
        <w:t>Shot Blasting</w:t>
      </w:r>
    </w:p>
    <w:p w14:paraId="015931A3" w14:textId="77777777" w:rsidR="00BB2708" w:rsidRDefault="00BB2708" w:rsidP="00BB2708">
      <w:r>
        <w:t> Plug the cylinder bung thread by using threaded plastic cap.</w:t>
      </w:r>
    </w:p>
    <w:p w14:paraId="55D1EF0A" w14:textId="77777777" w:rsidR="00BB2708" w:rsidRDefault="00BB2708" w:rsidP="00BB2708">
      <w:r>
        <w:t> Switch on the machine and load the cylinders one by one.</w:t>
      </w:r>
    </w:p>
    <w:p w14:paraId="71CC2EA5" w14:textId="77777777" w:rsidR="00BB2708" w:rsidRDefault="00BB2708" w:rsidP="00BB2708">
      <w:r>
        <w:t> Ensure the shots getting on blasted in the cylinders moving into the chamber and</w:t>
      </w:r>
    </w:p>
    <w:p w14:paraId="41265758" w14:textId="77777777" w:rsidR="00BB2708" w:rsidRDefault="00BB2708" w:rsidP="00BB2708">
      <w:r>
        <w:t>getting re-circulated properly.</w:t>
      </w:r>
    </w:p>
    <w:p w14:paraId="76F197EB" w14:textId="77777777" w:rsidR="00BB2708" w:rsidRDefault="00BB2708" w:rsidP="00BB2708">
      <w:r>
        <w:t> Remove cylinders one by one from unloading end.</w:t>
      </w:r>
    </w:p>
    <w:p w14:paraId="2D5E011E" w14:textId="77777777" w:rsidR="00BB2708" w:rsidRDefault="00BB2708" w:rsidP="00BB2708">
      <w:r>
        <w:t> Check for the cleanliness all over the body and bottom portion of cylinder also.</w:t>
      </w:r>
    </w:p>
    <w:p w14:paraId="0A5DA15C" w14:textId="77777777" w:rsidR="00BB2708" w:rsidRDefault="00BB2708" w:rsidP="00BB2708">
      <w:r>
        <w:t> For any improper cleaning, adjust the timer setting of the machine with the help</w:t>
      </w:r>
    </w:p>
    <w:p w14:paraId="45040882" w14:textId="77777777" w:rsidR="00BB2708" w:rsidRDefault="00BB2708" w:rsidP="00BB2708">
      <w:r>
        <w:t>of maintenance department personals.</w:t>
      </w:r>
    </w:p>
    <w:p w14:paraId="46C74502" w14:textId="77777777" w:rsidR="00BB2708" w:rsidRDefault="00BB2708" w:rsidP="00BB2708">
      <w:r>
        <w:t> Do sampling test on one out of 50 cylinders and enter the record.</w:t>
      </w:r>
    </w:p>
    <w:p w14:paraId="65AF3923" w14:textId="77777777" w:rsidR="00BB2708" w:rsidRDefault="00BB2708" w:rsidP="00BB2708">
      <w:r>
        <w:t> Enter date of inspection, batch number, serial number of cylinders tested for</w:t>
      </w:r>
    </w:p>
    <w:p w14:paraId="0E2FE4A3" w14:textId="77777777" w:rsidR="00BB2708" w:rsidRDefault="00BB2708" w:rsidP="00BB2708">
      <w:r>
        <w:t>cleanliness, signature of the person inspected...etc.,</w:t>
      </w:r>
    </w:p>
    <w:p w14:paraId="5E62EA6D" w14:textId="77777777" w:rsidR="00BB2708" w:rsidRDefault="00BB2708" w:rsidP="00BB2708"/>
    <w:p w14:paraId="13C82DB1" w14:textId="77777777" w:rsidR="00BB2708" w:rsidRDefault="00BB2708" w:rsidP="00BB2708">
      <w:proofErr w:type="spellStart"/>
      <w:r>
        <w:t>Metalising</w:t>
      </w:r>
      <w:proofErr w:type="spellEnd"/>
    </w:p>
    <w:p w14:paraId="018DADD4" w14:textId="77777777" w:rsidR="00BB2708" w:rsidRDefault="00BB2708" w:rsidP="00BB2708">
      <w:r>
        <w:t> Use LPG and oxygen for melting the zinc wire.</w:t>
      </w:r>
    </w:p>
    <w:p w14:paraId="33525F47" w14:textId="77777777" w:rsidR="00BB2708" w:rsidRDefault="00BB2708" w:rsidP="00BB2708">
      <w:r>
        <w:t xml:space="preserve"> Use </w:t>
      </w:r>
      <w:proofErr w:type="spellStart"/>
      <w:r>
        <w:t>atleast</w:t>
      </w:r>
      <w:proofErr w:type="spellEnd"/>
      <w:r>
        <w:t xml:space="preserve"> 4kg pressure of air for taking the spray with force to the cylinder.</w:t>
      </w:r>
    </w:p>
    <w:p w14:paraId="7A1E08A6" w14:textId="77777777" w:rsidR="00BB2708" w:rsidRDefault="00BB2708" w:rsidP="00BB2708"/>
    <w:p w14:paraId="6D3EB62F" w14:textId="77777777" w:rsidR="00BB2708" w:rsidRDefault="00BB2708" w:rsidP="00BB2708">
      <w:r>
        <w:t xml:space="preserve"> Connect zinc wire, LPG, </w:t>
      </w:r>
      <w:proofErr w:type="gramStart"/>
      <w:r>
        <w:t>oxygen</w:t>
      </w:r>
      <w:proofErr w:type="gramEnd"/>
      <w:r>
        <w:t xml:space="preserve"> and airline to the </w:t>
      </w:r>
      <w:proofErr w:type="spellStart"/>
      <w:r>
        <w:t>metalising</w:t>
      </w:r>
      <w:proofErr w:type="spellEnd"/>
      <w:r>
        <w:t xml:space="preserve"> gun.</w:t>
      </w:r>
    </w:p>
    <w:p w14:paraId="19E024A2" w14:textId="77777777" w:rsidR="00BB2708" w:rsidRDefault="00BB2708" w:rsidP="00BB2708">
      <w:r>
        <w:t xml:space="preserve"> Load the shot blasted cylinders one by one into the </w:t>
      </w:r>
      <w:proofErr w:type="spellStart"/>
      <w:r>
        <w:t>metalising</w:t>
      </w:r>
      <w:proofErr w:type="spellEnd"/>
      <w:r>
        <w:t xml:space="preserve"> chamber.</w:t>
      </w:r>
    </w:p>
    <w:p w14:paraId="46EA228F" w14:textId="77777777" w:rsidR="00BB2708" w:rsidRDefault="00BB2708" w:rsidP="00BB2708">
      <w:r>
        <w:t> Start the operation and make a uniform coating all over the body and bottom of</w:t>
      </w:r>
    </w:p>
    <w:p w14:paraId="1F3C9B46" w14:textId="77777777" w:rsidR="00BB2708" w:rsidRDefault="00BB2708" w:rsidP="00BB2708">
      <w:proofErr w:type="spellStart"/>
      <w:r>
        <w:t>footring</w:t>
      </w:r>
      <w:proofErr w:type="spellEnd"/>
      <w:r>
        <w:t xml:space="preserve"> portion also to a thickness of 37</w:t>
      </w:r>
      <w:r>
        <w:t> minimum.</w:t>
      </w:r>
    </w:p>
    <w:p w14:paraId="731D7F4E" w14:textId="77777777" w:rsidR="00BB2708" w:rsidRDefault="00BB2708" w:rsidP="00BB2708">
      <w:r>
        <w:t> Check for the finishing.</w:t>
      </w:r>
    </w:p>
    <w:p w14:paraId="4DA9B9FD" w14:textId="77777777" w:rsidR="00BB2708" w:rsidRDefault="00BB2708" w:rsidP="00BB2708">
      <w:r>
        <w:t xml:space="preserve"> Check the coat thickness in one out of 50 cylinders with help of </w:t>
      </w:r>
      <w:proofErr w:type="spellStart"/>
      <w:r>
        <w:t>Elco</w:t>
      </w:r>
      <w:proofErr w:type="spellEnd"/>
      <w:r>
        <w:t xml:space="preserve"> meter, at</w:t>
      </w:r>
    </w:p>
    <w:p w14:paraId="0350F30F" w14:textId="77777777" w:rsidR="00BB2708" w:rsidRDefault="00BB2708" w:rsidP="00BB2708">
      <w:r>
        <w:lastRenderedPageBreak/>
        <w:t>least in 2/3 places for ensuring uniformity.</w:t>
      </w:r>
    </w:p>
    <w:p w14:paraId="53893940" w14:textId="77777777" w:rsidR="00BB2708" w:rsidRDefault="00BB2708" w:rsidP="00BB2708">
      <w:r>
        <w:t> Enter inspection record for date of inspection batch number if cylinders tested for</w:t>
      </w:r>
    </w:p>
    <w:p w14:paraId="52662BEF" w14:textId="77777777" w:rsidR="00BB2708" w:rsidRDefault="00BB2708" w:rsidP="00BB2708">
      <w:r>
        <w:t xml:space="preserve">coat thickness, signature of inspector’s </w:t>
      </w:r>
      <w:proofErr w:type="gramStart"/>
      <w:r>
        <w:t>.....</w:t>
      </w:r>
      <w:proofErr w:type="gramEnd"/>
      <w:r>
        <w:t>Etc.,</w:t>
      </w:r>
    </w:p>
    <w:p w14:paraId="34B05EF2" w14:textId="77777777" w:rsidR="00BB2708" w:rsidRDefault="00BB2708" w:rsidP="00BB2708">
      <w:r>
        <w:t>PAINTING</w:t>
      </w:r>
    </w:p>
    <w:p w14:paraId="6D372BB3" w14:textId="77777777" w:rsidR="00BB2708" w:rsidRDefault="00BB2708" w:rsidP="00BB2708">
      <w:r>
        <w:t xml:space="preserve">a) Red-oxide </w:t>
      </w:r>
      <w:proofErr w:type="gramStart"/>
      <w:r>
        <w:t>painting:-</w:t>
      </w:r>
      <w:proofErr w:type="gramEnd"/>
      <w:r>
        <w:t xml:space="preserve"> </w:t>
      </w:r>
      <w:r>
        <w:t> Plug the cylinder bung thread by using threaded plastic cap.</w:t>
      </w:r>
    </w:p>
    <w:p w14:paraId="78945E4C" w14:textId="77777777" w:rsidR="00BB2708" w:rsidRDefault="00BB2708" w:rsidP="00BB2708">
      <w:r>
        <w:t xml:space="preserve"> Check the viscosity of </w:t>
      </w:r>
      <w:proofErr w:type="gramStart"/>
      <w:r>
        <w:t>red-oxide</w:t>
      </w:r>
      <w:proofErr w:type="gramEnd"/>
      <w:r>
        <w:t xml:space="preserve"> to 100-120 sec with the help of paint flow cup.</w:t>
      </w:r>
    </w:p>
    <w:p w14:paraId="6EF27594" w14:textId="77777777" w:rsidR="00BB2708" w:rsidRDefault="00BB2708" w:rsidP="00BB2708">
      <w:r>
        <w:t> Keep the cylinder horizontally on the roller bed near the painting system and</w:t>
      </w:r>
    </w:p>
    <w:p w14:paraId="6695A53A" w14:textId="77777777" w:rsidR="00BB2708" w:rsidRDefault="00BB2708" w:rsidP="00BB2708">
      <w:r>
        <w:t xml:space="preserve">apply a coat of </w:t>
      </w:r>
      <w:proofErr w:type="gramStart"/>
      <w:r>
        <w:t>red-oxide</w:t>
      </w:r>
      <w:proofErr w:type="gramEnd"/>
      <w:r>
        <w:t xml:space="preserve"> to the bottom portion of cylinder.</w:t>
      </w:r>
    </w:p>
    <w:p w14:paraId="15F082A8" w14:textId="77777777" w:rsidR="00BB2708" w:rsidRDefault="00BB2708" w:rsidP="00BB2708">
      <w:r>
        <w:t xml:space="preserve"> Ensure the </w:t>
      </w:r>
      <w:proofErr w:type="gramStart"/>
      <w:r>
        <w:t>red-oxide</w:t>
      </w:r>
      <w:proofErr w:type="gramEnd"/>
      <w:r>
        <w:t xml:space="preserve"> covered uniformly all over the bottom surface of cylinder.</w:t>
      </w:r>
    </w:p>
    <w:p w14:paraId="46D11FAD" w14:textId="77777777" w:rsidR="00BB2708" w:rsidRDefault="00BB2708" w:rsidP="00BB2708">
      <w:r>
        <w:t> Keep the cylinder vertically on the painting bed and rotate the cylinder. Apply</w:t>
      </w:r>
    </w:p>
    <w:p w14:paraId="5FB915F9" w14:textId="77777777" w:rsidR="00BB2708" w:rsidRDefault="00BB2708" w:rsidP="00BB2708">
      <w:proofErr w:type="gramStart"/>
      <w:r>
        <w:t>red-oxide</w:t>
      </w:r>
      <w:proofErr w:type="gramEnd"/>
      <w:r>
        <w:t xml:space="preserve"> on all over the body and VP ring bottom and top portion of the cylinder.</w:t>
      </w:r>
    </w:p>
    <w:p w14:paraId="5A8CE166" w14:textId="77777777" w:rsidR="00BB2708" w:rsidRDefault="00BB2708" w:rsidP="00BB2708">
      <w:r>
        <w:t> Ensure on uniform coverage all over the body.</w:t>
      </w:r>
    </w:p>
    <w:p w14:paraId="69AFEE21" w14:textId="77777777" w:rsidR="00BB2708" w:rsidRDefault="00BB2708" w:rsidP="00BB2708">
      <w:r>
        <w:t> Unload the cylinder from the bed and move to the designated place for drying</w:t>
      </w:r>
    </w:p>
    <w:p w14:paraId="1D4F4D4B" w14:textId="77777777" w:rsidR="00BB2708" w:rsidRDefault="00BB2708" w:rsidP="00BB2708">
      <w:r>
        <w:t> Wait for 2 hours or till the cylinder gets complete dry.</w:t>
      </w:r>
    </w:p>
    <w:p w14:paraId="0654FFE8" w14:textId="77777777" w:rsidR="00BB2708" w:rsidRDefault="00BB2708" w:rsidP="00BB2708">
      <w:r>
        <w:t> Ensure the cylinder dried fully.</w:t>
      </w:r>
    </w:p>
    <w:p w14:paraId="05EA099A" w14:textId="77777777" w:rsidR="00BB2708" w:rsidRDefault="00BB2708" w:rsidP="00BB2708">
      <w:r>
        <w:t xml:space="preserve"> Check coat thickness to a minimum of </w:t>
      </w:r>
      <w:r>
        <w:t xml:space="preserve"> on </w:t>
      </w:r>
      <w:proofErr w:type="spellStart"/>
      <w:r>
        <w:t>allover</w:t>
      </w:r>
      <w:proofErr w:type="spellEnd"/>
      <w:r>
        <w:t xml:space="preserve"> the body with the help of</w:t>
      </w:r>
    </w:p>
    <w:p w14:paraId="7E7F13C3" w14:textId="77777777" w:rsidR="00BB2708" w:rsidRDefault="00BB2708" w:rsidP="00BB2708">
      <w:proofErr w:type="spellStart"/>
      <w:r>
        <w:t>Elco</w:t>
      </w:r>
      <w:proofErr w:type="spellEnd"/>
      <w:r>
        <w:t xml:space="preserve"> meter on cylinders selected randomly.</w:t>
      </w:r>
    </w:p>
    <w:p w14:paraId="6C26103B" w14:textId="77777777" w:rsidR="00BB2708" w:rsidRDefault="00BB2708" w:rsidP="00BB2708">
      <w:r>
        <w:t> Remove the plastic cap plugged for the bung thread.</w:t>
      </w:r>
    </w:p>
    <w:p w14:paraId="0B4992F6" w14:textId="77777777" w:rsidR="00BB2708" w:rsidRDefault="00BB2708" w:rsidP="00BB2708">
      <w:r>
        <w:t>b) Signal red painting</w:t>
      </w:r>
    </w:p>
    <w:p w14:paraId="20978DA8" w14:textId="77777777" w:rsidR="00BB2708" w:rsidRDefault="00BB2708" w:rsidP="00BB2708">
      <w:r>
        <w:t> Plug the bung thread and top surface of bung by using special plastic cap.</w:t>
      </w:r>
    </w:p>
    <w:p w14:paraId="712238E6" w14:textId="77777777" w:rsidR="00BB2708" w:rsidRDefault="00BB2708" w:rsidP="00BB2708">
      <w:r>
        <w:t> Check the viscosity of signal red paint to 100-120 sec with the help of paint flow</w:t>
      </w:r>
    </w:p>
    <w:p w14:paraId="48EDCBB6" w14:textId="77777777" w:rsidR="00BB2708" w:rsidRDefault="00BB2708" w:rsidP="00BB2708">
      <w:r>
        <w:t>cup.</w:t>
      </w:r>
    </w:p>
    <w:p w14:paraId="65ACDE34" w14:textId="77777777" w:rsidR="00BB2708" w:rsidRDefault="00BB2708" w:rsidP="00BB2708">
      <w:r>
        <w:t> Keep the operation repeats as of red-oxide painting till the cylinder unloaded from</w:t>
      </w:r>
    </w:p>
    <w:p w14:paraId="33D56FF8" w14:textId="77777777" w:rsidR="00BB2708" w:rsidRDefault="00BB2708" w:rsidP="00BB2708">
      <w:r>
        <w:t xml:space="preserve">the painting </w:t>
      </w:r>
      <w:proofErr w:type="gramStart"/>
      <w:r>
        <w:t>bed</w:t>
      </w:r>
      <w:proofErr w:type="gramEnd"/>
      <w:r>
        <w:t>.</w:t>
      </w:r>
    </w:p>
    <w:p w14:paraId="1E355955" w14:textId="77777777" w:rsidR="00BB2708" w:rsidRDefault="00BB2708" w:rsidP="00BB2708">
      <w:r>
        <w:t> Wait for 6-8 Hrs. or till the cylinder gets complete dry.</w:t>
      </w:r>
    </w:p>
    <w:p w14:paraId="7FB0DC5B" w14:textId="77777777" w:rsidR="00BB2708" w:rsidRDefault="00BB2708" w:rsidP="00BB2708">
      <w:r>
        <w:t> Ensure the cylinder dried fully.</w:t>
      </w:r>
    </w:p>
    <w:p w14:paraId="3F027E07" w14:textId="77777777" w:rsidR="00BB2708" w:rsidRDefault="00BB2708" w:rsidP="00BB2708">
      <w:r>
        <w:t> Remove plastic cap and ensure the top of bung surface not coated with signal red</w:t>
      </w:r>
    </w:p>
    <w:p w14:paraId="5DA9ACD4" w14:textId="77777777" w:rsidR="00BB2708" w:rsidRDefault="00BB2708" w:rsidP="00BB2708">
      <w:r>
        <w:t>paint.</w:t>
      </w:r>
    </w:p>
    <w:p w14:paraId="51583C7F" w14:textId="77777777" w:rsidR="00BB2708" w:rsidRDefault="00BB2708" w:rsidP="00BB2708">
      <w:r>
        <w:t> Check the coat thickness to a minimum of 67</w:t>
      </w:r>
      <w:r>
        <w:t> on all over body by using</w:t>
      </w:r>
    </w:p>
    <w:p w14:paraId="4115BB2A" w14:textId="77777777" w:rsidR="00BB2708" w:rsidRDefault="00BB2708" w:rsidP="00BB2708">
      <w:proofErr w:type="spellStart"/>
      <w:r>
        <w:t>Electometer</w:t>
      </w:r>
      <w:proofErr w:type="spellEnd"/>
      <w:r>
        <w:t xml:space="preserve"> on cylinders selected randomly.</w:t>
      </w:r>
    </w:p>
    <w:p w14:paraId="79BA0ABA" w14:textId="77777777" w:rsidR="00BB2708" w:rsidRDefault="00BB2708" w:rsidP="00BB2708"/>
    <w:p w14:paraId="713A84EB" w14:textId="77777777" w:rsidR="00BB2708" w:rsidRDefault="00BB2708" w:rsidP="00BB2708">
      <w:r>
        <w:lastRenderedPageBreak/>
        <w:t> Enter inspection record for date inspection, batch number, serial number of</w:t>
      </w:r>
    </w:p>
    <w:p w14:paraId="6D0A153E" w14:textId="77777777" w:rsidR="00BB2708" w:rsidRDefault="00BB2708" w:rsidP="00BB2708">
      <w:r>
        <w:t>cylinder tested for paint coat thickness, average coat thickness observed, remarks</w:t>
      </w:r>
    </w:p>
    <w:p w14:paraId="36DDDEB0" w14:textId="77777777" w:rsidR="00BB2708" w:rsidRDefault="00BB2708" w:rsidP="00BB2708">
      <w:r>
        <w:t>and signature of inspection personnel and department HOD.</w:t>
      </w:r>
    </w:p>
    <w:p w14:paraId="78B4E6D1" w14:textId="77777777" w:rsidR="00BB2708" w:rsidRDefault="00BB2708" w:rsidP="00BB2708">
      <w:r>
        <w:t>INTERNAL CLEANING</w:t>
      </w:r>
    </w:p>
    <w:p w14:paraId="4F07DACF" w14:textId="77777777" w:rsidR="00BB2708" w:rsidRDefault="00BB2708" w:rsidP="00BB2708">
      <w:r>
        <w:t> Remove the water from inside cylinder with help of compressed air, using cotton</w:t>
      </w:r>
    </w:p>
    <w:p w14:paraId="7B620CD7" w14:textId="77777777" w:rsidR="00BB2708" w:rsidRDefault="00BB2708" w:rsidP="00BB2708">
      <w:r>
        <w:t>and dry the inner surface by blowing air inside.</w:t>
      </w:r>
    </w:p>
    <w:p w14:paraId="7B93858B" w14:textId="77777777" w:rsidR="00BB2708" w:rsidRDefault="00BB2708" w:rsidP="00BB2708">
      <w:r>
        <w:t xml:space="preserve"> Hit the cylinder by using wooden hammer at 2 or 3 </w:t>
      </w:r>
      <w:proofErr w:type="gramStart"/>
      <w:r>
        <w:t>place</w:t>
      </w:r>
      <w:proofErr w:type="gramEnd"/>
      <w:r>
        <w:t>.</w:t>
      </w:r>
    </w:p>
    <w:p w14:paraId="657725FF" w14:textId="77777777" w:rsidR="00BB2708" w:rsidRDefault="00BB2708" w:rsidP="00BB2708">
      <w:r>
        <w:t> Remove foreign particles if any with the help of magnet and M-seal.</w:t>
      </w:r>
    </w:p>
    <w:p w14:paraId="26F99542" w14:textId="77777777" w:rsidR="00BB2708" w:rsidRDefault="00BB2708" w:rsidP="00BB2708">
      <w:r>
        <w:t> Ensure thorough cleanliness inside by using low voltage lamp.</w:t>
      </w:r>
    </w:p>
    <w:p w14:paraId="4FDFD4D9" w14:textId="77777777" w:rsidR="00BB2708" w:rsidRDefault="00BB2708" w:rsidP="00BB2708">
      <w:r>
        <w:t xml:space="preserve"> Ensure the serial number of </w:t>
      </w:r>
      <w:proofErr w:type="gramStart"/>
      <w:r>
        <w:t>cylinder</w:t>
      </w:r>
      <w:proofErr w:type="gramEnd"/>
      <w:r>
        <w:t xml:space="preserve"> punched on stay plate and bung are</w:t>
      </w:r>
    </w:p>
    <w:p w14:paraId="58F57ACC" w14:textId="77777777" w:rsidR="00BB2708" w:rsidRDefault="00BB2708" w:rsidP="00BB2708">
      <w:r>
        <w:t>matching.</w:t>
      </w:r>
    </w:p>
    <w:p w14:paraId="5C74C883" w14:textId="77777777" w:rsidR="00BB2708" w:rsidRDefault="00BB2708" w:rsidP="00BB2708">
      <w:r>
        <w:t> Enter inspection record for date of inspection, batch number, serial number of</w:t>
      </w:r>
    </w:p>
    <w:p w14:paraId="073D32B8" w14:textId="77777777" w:rsidR="00BB2708" w:rsidRDefault="00BB2708" w:rsidP="00BB2708">
      <w:r>
        <w:t>cylinder tested for internal cleaning, remarks, signature of inspectors</w:t>
      </w:r>
      <w:proofErr w:type="gramStart"/>
      <w:r>
        <w:t>....etc.</w:t>
      </w:r>
      <w:proofErr w:type="gramEnd"/>
      <w:r>
        <w:t>,</w:t>
      </w:r>
    </w:p>
    <w:p w14:paraId="51CF6A40" w14:textId="77777777" w:rsidR="00BB2708" w:rsidRDefault="00BB2708" w:rsidP="00BB2708"/>
    <w:p w14:paraId="1D2BF5F0" w14:textId="77777777" w:rsidR="00BB2708" w:rsidRDefault="00BB2708" w:rsidP="00BB2708">
      <w:r>
        <w:t>Tare weight</w:t>
      </w:r>
    </w:p>
    <w:p w14:paraId="3A86C61D" w14:textId="77777777" w:rsidR="00BB2708" w:rsidRDefault="00BB2708" w:rsidP="00BB2708">
      <w:r>
        <w:t> Calibrate the weighing machine by using standard weights and ensure no error.</w:t>
      </w:r>
    </w:p>
    <w:p w14:paraId="5F6B1CC7" w14:textId="77777777" w:rsidR="00BB2708" w:rsidRDefault="00BB2708" w:rsidP="00BB2708">
      <w:r>
        <w:t xml:space="preserve"> Keep </w:t>
      </w:r>
      <w:proofErr w:type="gramStart"/>
      <w:r>
        <w:t>a</w:t>
      </w:r>
      <w:proofErr w:type="gramEnd"/>
      <w:r>
        <w:t xml:space="preserve"> LPG valve permanently on the weighing machine platform to add the</w:t>
      </w:r>
    </w:p>
    <w:p w14:paraId="2B3BDAC2" w14:textId="77777777" w:rsidR="00BB2708" w:rsidRDefault="00BB2708" w:rsidP="00BB2708">
      <w:r>
        <w:t>value weight also with the weight of cylinder.</w:t>
      </w:r>
    </w:p>
    <w:p w14:paraId="3243FD80" w14:textId="77777777" w:rsidR="00BB2708" w:rsidRDefault="00BB2708" w:rsidP="00BB2708">
      <w:r>
        <w:t> Keep internally cleaned and inspected cylinders on the weighing machine</w:t>
      </w:r>
    </w:p>
    <w:p w14:paraId="7560D3BD" w14:textId="77777777" w:rsidR="00BB2708" w:rsidRDefault="00BB2708" w:rsidP="00BB2708">
      <w:r>
        <w:t>platform and note down the weight with respect to cylinder serial number,</w:t>
      </w:r>
    </w:p>
    <w:p w14:paraId="1EA7FB5D" w14:textId="77777777" w:rsidR="00BB2708" w:rsidRDefault="00BB2708" w:rsidP="00BB2708">
      <w:r>
        <w:t> Follow the rounding off procedure for odd and even number weight.</w:t>
      </w:r>
    </w:p>
    <w:p w14:paraId="2D62E272" w14:textId="77777777" w:rsidR="00BB2708" w:rsidRDefault="00BB2708" w:rsidP="00BB2708">
      <w:r>
        <w:t> Write the rounded off weights by single digit by using chalk piece.</w:t>
      </w:r>
    </w:p>
    <w:p w14:paraId="45960A14" w14:textId="77777777" w:rsidR="00BB2708" w:rsidRDefault="00BB2708" w:rsidP="00BB2708">
      <w:r>
        <w:t> Place the cylinder on the punching bed and mark the weight against TARE</w:t>
      </w:r>
    </w:p>
    <w:p w14:paraId="280D72DD" w14:textId="77777777" w:rsidR="00BB2708" w:rsidRDefault="00BB2708" w:rsidP="00BB2708">
      <w:r>
        <w:t>WEIGHT in the stay plate by using 6mm number plate.</w:t>
      </w:r>
    </w:p>
    <w:p w14:paraId="26FC5AB5" w14:textId="77777777" w:rsidR="00BB2708" w:rsidRDefault="00BB2708" w:rsidP="00BB2708">
      <w:r>
        <w:t> Add the tare weight with 14.2 kg and mark the total weight against GROSS</w:t>
      </w:r>
    </w:p>
    <w:p w14:paraId="3A30A41A" w14:textId="77777777" w:rsidR="00BB2708" w:rsidRDefault="00BB2708" w:rsidP="00BB2708">
      <w:r>
        <w:t>WEIGHT marking.</w:t>
      </w:r>
    </w:p>
    <w:p w14:paraId="771444D2" w14:textId="77777777" w:rsidR="00BB2708" w:rsidRDefault="00BB2708" w:rsidP="00BB2708">
      <w:r>
        <w:t> Turn the cylinder and punch TEST DATE also.</w:t>
      </w:r>
    </w:p>
    <w:p w14:paraId="5FA12226" w14:textId="77777777" w:rsidR="00BB2708" w:rsidRDefault="00BB2708" w:rsidP="00BB2708">
      <w:r>
        <w:t> Shift the cylinder to bung punch and mark the TARE WEIGHT on bung by using</w:t>
      </w:r>
    </w:p>
    <w:p w14:paraId="43A8015E" w14:textId="77777777" w:rsidR="00BB2708" w:rsidRDefault="00BB2708" w:rsidP="00BB2708">
      <w:r>
        <w:t>3 mm number punches.</w:t>
      </w:r>
    </w:p>
    <w:p w14:paraId="1F494CC4" w14:textId="77777777" w:rsidR="00BB2708" w:rsidRDefault="00BB2708" w:rsidP="00BB2708">
      <w:r>
        <w:t> Enter the inspection record for date of inspection, batch number serial number of</w:t>
      </w:r>
    </w:p>
    <w:p w14:paraId="5A12B7F8" w14:textId="77777777" w:rsidR="00BB2708" w:rsidRDefault="00BB2708" w:rsidP="00BB2708">
      <w:r>
        <w:t>cylinder tested, actual weight observed, rounded-off weight, remarks, inspector’s</w:t>
      </w:r>
    </w:p>
    <w:p w14:paraId="1B288AD9" w14:textId="77777777" w:rsidR="00BB2708" w:rsidRDefault="00BB2708" w:rsidP="00BB2708">
      <w:r>
        <w:lastRenderedPageBreak/>
        <w:t>signature...etc.,</w:t>
      </w:r>
    </w:p>
    <w:p w14:paraId="7D6373EE" w14:textId="77777777" w:rsidR="00BB2708" w:rsidRDefault="00BB2708" w:rsidP="00BB2708">
      <w:r>
        <w:t> (all stay plate markings are 6mm size and bung marking are 3mm size)</w:t>
      </w:r>
    </w:p>
    <w:p w14:paraId="6B636E24" w14:textId="77777777" w:rsidR="00BB2708" w:rsidRDefault="00BB2708" w:rsidP="00BB2708">
      <w:r>
        <w:t>Bung Thread Cleaning</w:t>
      </w:r>
    </w:p>
    <w:p w14:paraId="60853E82" w14:textId="77777777" w:rsidR="00BB2708" w:rsidRDefault="00BB2708" w:rsidP="00BB2708">
      <w:r>
        <w:t> Take 3⁄4” NGTT tap and fix it on a handle for easy operation.</w:t>
      </w:r>
    </w:p>
    <w:p w14:paraId="72BBDC90" w14:textId="77777777" w:rsidR="00BB2708" w:rsidRDefault="00BB2708" w:rsidP="00BB2708">
      <w:r>
        <w:t>(NGTT: National Gas Taper Thread)</w:t>
      </w:r>
    </w:p>
    <w:p w14:paraId="2C096A43" w14:textId="77777777" w:rsidR="00BB2708" w:rsidRDefault="00BB2708" w:rsidP="00BB2708">
      <w:r>
        <w:t> Clean the bung thread by using the tap and check with L1 and L9 thread plug</w:t>
      </w:r>
    </w:p>
    <w:p w14:paraId="003E6030" w14:textId="77777777" w:rsidR="00BB2708" w:rsidRDefault="00BB2708" w:rsidP="00BB2708">
      <w:r>
        <w:t>gauges for bung thread conformity.</w:t>
      </w:r>
    </w:p>
    <w:p w14:paraId="73FCCEBA" w14:textId="77777777" w:rsidR="00BB2708" w:rsidRDefault="00BB2708" w:rsidP="00BB2708">
      <w:r>
        <w:t xml:space="preserve"> (wrongly tapered thread (or) uncleanness bung threads may </w:t>
      </w:r>
      <w:proofErr w:type="gramStart"/>
      <w:r>
        <w:t>damages</w:t>
      </w:r>
      <w:proofErr w:type="gramEnd"/>
      <w:r>
        <w:t xml:space="preserve"> the valve)</w:t>
      </w:r>
    </w:p>
    <w:p w14:paraId="4493A5BD" w14:textId="77777777" w:rsidR="00BB2708" w:rsidRDefault="00BB2708" w:rsidP="00BB2708"/>
    <w:p w14:paraId="6F4A28BC" w14:textId="77777777" w:rsidR="00BB2708" w:rsidRDefault="00BB2708" w:rsidP="00BB2708">
      <w:r>
        <w:t xml:space="preserve"> Pass the cylinder to next stage if it </w:t>
      </w:r>
      <w:proofErr w:type="gramStart"/>
      <w:r>
        <w:t>conform</w:t>
      </w:r>
      <w:proofErr w:type="gramEnd"/>
      <w:r>
        <w:t xml:space="preserve"> to the thread requirements otherwise</w:t>
      </w:r>
    </w:p>
    <w:p w14:paraId="0B09B5C7" w14:textId="77777777" w:rsidR="00BB2708" w:rsidRDefault="00BB2708" w:rsidP="00BB2708">
      <w:proofErr w:type="spellStart"/>
      <w:r>
        <w:t>retap</w:t>
      </w:r>
      <w:proofErr w:type="spellEnd"/>
      <w:r>
        <w:t xml:space="preserve"> it properly, recheck and pass.</w:t>
      </w:r>
    </w:p>
    <w:p w14:paraId="0E8F41FA" w14:textId="77777777" w:rsidR="00BB2708" w:rsidRDefault="00BB2708" w:rsidP="00BB2708">
      <w:r>
        <w:t> Enter inspection record for date of inspection, batch number, serial number of</w:t>
      </w:r>
    </w:p>
    <w:p w14:paraId="28E2CD84" w14:textId="77777777" w:rsidR="00BB2708" w:rsidRDefault="00BB2708" w:rsidP="00BB2708">
      <w:r>
        <w:t xml:space="preserve">cylinder tested, position of L1 and L9 gauges, </w:t>
      </w:r>
      <w:proofErr w:type="gramStart"/>
      <w:r>
        <w:t>remarks</w:t>
      </w:r>
      <w:proofErr w:type="gramEnd"/>
      <w:r>
        <w:t xml:space="preserve"> and inspectors</w:t>
      </w:r>
    </w:p>
    <w:p w14:paraId="1FF3158D" w14:textId="77777777" w:rsidR="00BB2708" w:rsidRDefault="00BB2708" w:rsidP="00BB2708">
      <w:r>
        <w:t>signature...etc.,</w:t>
      </w:r>
    </w:p>
    <w:p w14:paraId="4B8E7878" w14:textId="77777777" w:rsidR="00BB2708" w:rsidRDefault="00BB2708" w:rsidP="00BB2708"/>
    <w:p w14:paraId="33B080EA" w14:textId="77777777" w:rsidR="00BB2708" w:rsidRDefault="00BB2708" w:rsidP="00BB2708">
      <w:r>
        <w:t>VALVE FIXING</w:t>
      </w:r>
    </w:p>
    <w:p w14:paraId="154E6B60" w14:textId="77777777" w:rsidR="00BB2708" w:rsidRDefault="00BB2708" w:rsidP="00BB2708">
      <w:r>
        <w:t> Take the valves supplied by the customer and wound the threaded portion by</w:t>
      </w:r>
    </w:p>
    <w:p w14:paraId="7C79F798" w14:textId="77777777" w:rsidR="00BB2708" w:rsidRDefault="00BB2708" w:rsidP="00BB2708">
      <w:r>
        <w:t>using Teflon thread sealant tape at least by 3 rounds.</w:t>
      </w:r>
    </w:p>
    <w:p w14:paraId="6E1C8B7C" w14:textId="77777777" w:rsidR="00BB2708" w:rsidRDefault="00BB2708" w:rsidP="00BB2708">
      <w:r>
        <w:t> Screw the valve to the bung thread by hand tight.</w:t>
      </w:r>
    </w:p>
    <w:p w14:paraId="58200B42" w14:textId="77777777" w:rsidR="00BB2708" w:rsidRDefault="00BB2708" w:rsidP="00BB2708">
      <w:r>
        <w:t> Ensure the valve fixing machine is set in the range of 140-150 lbs/ft.</w:t>
      </w:r>
    </w:p>
    <w:p w14:paraId="605CBC84" w14:textId="77777777" w:rsidR="00BB2708" w:rsidRDefault="00BB2708" w:rsidP="00BB2708">
      <w:r>
        <w:t> Place the cylinder in the valve fixing machine and switch on.</w:t>
      </w:r>
    </w:p>
    <w:p w14:paraId="60B8F01D" w14:textId="77777777" w:rsidR="00BB2708" w:rsidRDefault="00BB2708" w:rsidP="00BB2708">
      <w:r>
        <w:t> See that the valve is tightened with bung thread and no valve thread damages</w:t>
      </w:r>
    </w:p>
    <w:p w14:paraId="31E07269" w14:textId="77777777" w:rsidR="00BB2708" w:rsidRDefault="00BB2708" w:rsidP="00BB2708">
      <w:r>
        <w:t>observed.</w:t>
      </w:r>
    </w:p>
    <w:p w14:paraId="0A91F2E0" w14:textId="77777777" w:rsidR="00BB2708" w:rsidRDefault="00BB2708" w:rsidP="00BB2708">
      <w:r>
        <w:t> Remove the cylinder and repeats the other cylinder one by one.</w:t>
      </w:r>
    </w:p>
    <w:p w14:paraId="1C1F2EDA" w14:textId="77777777" w:rsidR="00BB2708" w:rsidRDefault="00BB2708" w:rsidP="00BB2708">
      <w:r>
        <w:t> Check the valve torque randomly by using hand “torque wrench”</w:t>
      </w:r>
    </w:p>
    <w:p w14:paraId="735532DD" w14:textId="77777777" w:rsidR="00BB2708" w:rsidRDefault="00BB2708" w:rsidP="00BB2708">
      <w:r>
        <w:t> Check the valve torque is lying in the range of 145</w:t>
      </w:r>
      <w:r>
        <w:t>15lbs/ft</w:t>
      </w:r>
    </w:p>
    <w:p w14:paraId="268D480A" w14:textId="77777777" w:rsidR="00BB2708" w:rsidRDefault="00BB2708" w:rsidP="00BB2708">
      <w:r>
        <w:t> Check the cylinders randomly and enter the record for date of inspection, batch</w:t>
      </w:r>
    </w:p>
    <w:p w14:paraId="151175F0" w14:textId="77777777" w:rsidR="00BB2708" w:rsidRDefault="00BB2708" w:rsidP="00BB2708">
      <w:r>
        <w:t>number, serial number of cylinders tested, torque observed, remarks and</w:t>
      </w:r>
    </w:p>
    <w:p w14:paraId="59E6248B" w14:textId="77777777" w:rsidR="00BB2708" w:rsidRDefault="00BB2708" w:rsidP="00BB2708">
      <w:proofErr w:type="gramStart"/>
      <w:r>
        <w:t>inspectors</w:t>
      </w:r>
      <w:proofErr w:type="gramEnd"/>
      <w:r>
        <w:t xml:space="preserve"> signature.... Etc.,</w:t>
      </w:r>
    </w:p>
    <w:p w14:paraId="6D14D6B7" w14:textId="77777777" w:rsidR="00BB2708" w:rsidRDefault="00BB2708" w:rsidP="00BB2708">
      <w:r>
        <w:t>FINAL PNEUMATIC TESTING (FPT-I)</w:t>
      </w:r>
    </w:p>
    <w:p w14:paraId="537E0BBD" w14:textId="77777777" w:rsidR="00BB2708" w:rsidRDefault="00BB2708" w:rsidP="00BB2708">
      <w:r>
        <w:t xml:space="preserve"> Fill the cylinder with 10 </w:t>
      </w:r>
      <w:proofErr w:type="spellStart"/>
      <w:r>
        <w:t>kgf</w:t>
      </w:r>
      <w:proofErr w:type="spellEnd"/>
      <w:r>
        <w:t xml:space="preserve">/cm </w:t>
      </w:r>
      <w:r>
        <w:t> of air pressure minimum by using special air</w:t>
      </w:r>
    </w:p>
    <w:p w14:paraId="259522CF" w14:textId="77777777" w:rsidR="00BB2708" w:rsidRDefault="00BB2708" w:rsidP="00BB2708">
      <w:r>
        <w:lastRenderedPageBreak/>
        <w:t>filling gun.</w:t>
      </w:r>
    </w:p>
    <w:p w14:paraId="65652E2C" w14:textId="77777777" w:rsidR="00BB2708" w:rsidRDefault="00BB2708" w:rsidP="00BB2708">
      <w:r>
        <w:t xml:space="preserve"> Hit the cylinder at 2 or 3 </w:t>
      </w:r>
      <w:proofErr w:type="gramStart"/>
      <w:r>
        <w:t>place</w:t>
      </w:r>
      <w:proofErr w:type="gramEnd"/>
      <w:r>
        <w:t xml:space="preserve"> by using wooden hammer and check air pressure</w:t>
      </w:r>
    </w:p>
    <w:p w14:paraId="75A9390E" w14:textId="77777777" w:rsidR="00BB2708" w:rsidRDefault="00BB2708" w:rsidP="00BB2708">
      <w:r>
        <w:t>inside by using pressure gauge.</w:t>
      </w:r>
    </w:p>
    <w:p w14:paraId="77FEBD93" w14:textId="77777777" w:rsidR="00BB2708" w:rsidRDefault="00BB2708" w:rsidP="00BB2708">
      <w:r>
        <w:t xml:space="preserve"> Ensure the air pressure inside is 10 </w:t>
      </w:r>
      <w:proofErr w:type="spellStart"/>
      <w:r>
        <w:t>kgf</w:t>
      </w:r>
      <w:proofErr w:type="spellEnd"/>
      <w:r>
        <w:t>/cm2</w:t>
      </w:r>
    </w:p>
    <w:p w14:paraId="02BBBB66" w14:textId="77777777" w:rsidR="00BB2708" w:rsidRDefault="00BB2708" w:rsidP="00BB2708"/>
    <w:p w14:paraId="7710E96E" w14:textId="77777777" w:rsidR="00BB2708" w:rsidRDefault="00BB2708" w:rsidP="00BB2708">
      <w:r>
        <w:t>, minimum and pass it to next stage.</w:t>
      </w:r>
    </w:p>
    <w:p w14:paraId="5ED815B3" w14:textId="77777777" w:rsidR="00BB2708" w:rsidRDefault="00BB2708" w:rsidP="00BB2708">
      <w:r>
        <w:t> Load the cylinders in the FPT tank and wait for the water movement comes to</w:t>
      </w:r>
    </w:p>
    <w:p w14:paraId="22C564CC" w14:textId="77777777" w:rsidR="00BB2708" w:rsidRDefault="00BB2708" w:rsidP="00BB2708">
      <w:r>
        <w:t>stand still.</w:t>
      </w:r>
    </w:p>
    <w:p w14:paraId="09B8A7C0" w14:textId="77777777" w:rsidR="00BB2708" w:rsidRDefault="00BB2708" w:rsidP="00BB2708">
      <w:r>
        <w:t> Ensure the water in the tank is clean enough to detect minor leakages/bubbles.</w:t>
      </w:r>
    </w:p>
    <w:p w14:paraId="0C0828BA" w14:textId="77777777" w:rsidR="00BB2708" w:rsidRDefault="00BB2708" w:rsidP="00BB2708">
      <w:r>
        <w:t> After the water movement is stopped, wait for 1 minute to make the bubbles</w:t>
      </w:r>
    </w:p>
    <w:p w14:paraId="300F0EFC" w14:textId="77777777" w:rsidR="00BB2708" w:rsidRDefault="00BB2708" w:rsidP="00BB2708">
      <w:r>
        <w:t>generates through the leakages if any.</w:t>
      </w:r>
    </w:p>
    <w:p w14:paraId="4CBEA1DA" w14:textId="77777777" w:rsidR="00BB2708" w:rsidRDefault="00BB2708" w:rsidP="00BB2708"/>
    <w:p w14:paraId="48540CE6" w14:textId="77777777" w:rsidR="00BB2708" w:rsidRDefault="00BB2708" w:rsidP="00BB2708">
      <w:r>
        <w:t xml:space="preserve"> Reject the </w:t>
      </w:r>
      <w:proofErr w:type="gramStart"/>
      <w:r>
        <w:t>cylinder, if</w:t>
      </w:r>
      <w:proofErr w:type="gramEnd"/>
      <w:r>
        <w:t xml:space="preserve"> it leaks at any place other that valve joint.</w:t>
      </w:r>
    </w:p>
    <w:p w14:paraId="5B7FB230" w14:textId="77777777" w:rsidR="00BB2708" w:rsidRDefault="00BB2708" w:rsidP="00BB2708">
      <w:r>
        <w:t> Mark the cylinder as VJL (Valve Joint Leak), evacuate air inside the cylinder,</w:t>
      </w:r>
    </w:p>
    <w:p w14:paraId="4CE3C516" w14:textId="77777777" w:rsidR="00BB2708" w:rsidRDefault="00BB2708" w:rsidP="00BB2708">
      <w:r>
        <w:t>keep the cylinder on manual valve fixing bed, remove valve by using handle,</w:t>
      </w:r>
    </w:p>
    <w:p w14:paraId="590CBB2D" w14:textId="77777777" w:rsidR="00BB2708" w:rsidRDefault="00BB2708" w:rsidP="00BB2708">
      <w:r>
        <w:t>clean the bung thread by using 3⁄4” NGTT tap, check with L1 and L9 thread plug</w:t>
      </w:r>
    </w:p>
    <w:p w14:paraId="5875938C" w14:textId="77777777" w:rsidR="00BB2708" w:rsidRDefault="00BB2708" w:rsidP="00BB2708">
      <w:r>
        <w:t>gauges for bung thread conformity, fit with other valve wounded by Teflon tap,</w:t>
      </w:r>
    </w:p>
    <w:p w14:paraId="31AA58C6" w14:textId="77777777" w:rsidR="00BB2708" w:rsidRDefault="00BB2708" w:rsidP="00BB2708">
      <w:r>
        <w:t>fix the valve using automatic valve fixing machine, refill air and recheck</w:t>
      </w:r>
    </w:p>
    <w:p w14:paraId="6F1C6185" w14:textId="77777777" w:rsidR="00BB2708" w:rsidRDefault="00BB2708" w:rsidP="00BB2708">
      <w:r>
        <w:t> Make a hole on the body of rejected cylinder and pass it to the rejection yard or</w:t>
      </w:r>
    </w:p>
    <w:p w14:paraId="2ED610FF" w14:textId="77777777" w:rsidR="00BB2708" w:rsidRDefault="00BB2708" w:rsidP="00BB2708">
      <w:r>
        <w:t>designated place.</w:t>
      </w:r>
    </w:p>
    <w:p w14:paraId="6556CCD8" w14:textId="77777777" w:rsidR="00BB2708" w:rsidRDefault="00BB2708" w:rsidP="00BB2708"/>
    <w:p w14:paraId="4DFD5BE0" w14:textId="77777777" w:rsidR="00BB2708" w:rsidRDefault="00BB2708" w:rsidP="00BB2708">
      <w:r>
        <w:t> Shift the passing cylinders to the next stage.</w:t>
      </w:r>
    </w:p>
    <w:p w14:paraId="0BBA7F50" w14:textId="77777777" w:rsidR="00BB2708" w:rsidRDefault="00BB2708" w:rsidP="00BB2708">
      <w:r>
        <w:t> Enter inspection record for date of inspection, remarks, name of inspector... etc.,</w:t>
      </w:r>
    </w:p>
    <w:p w14:paraId="0CB2D8DD" w14:textId="77777777" w:rsidR="00BB2708" w:rsidRDefault="00BB2708" w:rsidP="00BB2708">
      <w:r>
        <w:t>Soap Leak Testing</w:t>
      </w:r>
    </w:p>
    <w:p w14:paraId="44363D9F" w14:textId="77777777" w:rsidR="00BB2708" w:rsidRDefault="00BB2708" w:rsidP="00BB2708">
      <w:r>
        <w:t> Take soap solution and mix it with water to the ratio required.</w:t>
      </w:r>
    </w:p>
    <w:p w14:paraId="6FE6E476" w14:textId="77777777" w:rsidR="00BB2708" w:rsidRDefault="00BB2708" w:rsidP="00BB2708">
      <w:r>
        <w:t xml:space="preserve"> Ensure the soap water mixing is </w:t>
      </w:r>
      <w:proofErr w:type="gramStart"/>
      <w:r>
        <w:t>sufficient enough</w:t>
      </w:r>
      <w:proofErr w:type="gramEnd"/>
      <w:r>
        <w:t xml:space="preserve"> to detect </w:t>
      </w:r>
      <w:proofErr w:type="spellStart"/>
      <w:r>
        <w:t>lakage</w:t>
      </w:r>
      <w:proofErr w:type="spellEnd"/>
      <w:r>
        <w:t>.</w:t>
      </w:r>
    </w:p>
    <w:p w14:paraId="07D76BB2" w14:textId="77777777" w:rsidR="00BB2708" w:rsidRDefault="00BB2708" w:rsidP="00BB2708">
      <w:r>
        <w:t> Keep the cylinder on the soap leak testing stand and rotate pour the soap water on</w:t>
      </w:r>
    </w:p>
    <w:p w14:paraId="6E4B43A2" w14:textId="77777777" w:rsidR="00BB2708" w:rsidRDefault="00BB2708" w:rsidP="00BB2708">
      <w:r>
        <w:t>all over the body land weld.</w:t>
      </w:r>
    </w:p>
    <w:p w14:paraId="586E91FD" w14:textId="77777777" w:rsidR="00BB2708" w:rsidRDefault="00BB2708" w:rsidP="00BB2708">
      <w:r>
        <w:t> Ensure the soap water is not getting sprinkled on the ground/floor and see that it is</w:t>
      </w:r>
    </w:p>
    <w:p w14:paraId="24E385BB" w14:textId="77777777" w:rsidR="00BB2708" w:rsidRDefault="00BB2708" w:rsidP="00BB2708">
      <w:r>
        <w:t>recycled.</w:t>
      </w:r>
    </w:p>
    <w:p w14:paraId="478E2336" w14:textId="77777777" w:rsidR="00BB2708" w:rsidRDefault="00BB2708" w:rsidP="00BB2708">
      <w:r>
        <w:t> Wait for 10 seconds and start inspection.</w:t>
      </w:r>
    </w:p>
    <w:p w14:paraId="32E9A503" w14:textId="77777777" w:rsidR="00BB2708" w:rsidRDefault="00BB2708" w:rsidP="00BB2708">
      <w:r>
        <w:lastRenderedPageBreak/>
        <w:t> Leakage at any place other than valve joint is rejected.</w:t>
      </w:r>
    </w:p>
    <w:p w14:paraId="486C2820" w14:textId="77777777" w:rsidR="00BB2708" w:rsidRDefault="00BB2708" w:rsidP="00BB2708">
      <w:r>
        <w:t> Follow the procedure as declared in previous stage, for valve joint leak cylinders.</w:t>
      </w:r>
    </w:p>
    <w:p w14:paraId="784C2AC3" w14:textId="77777777" w:rsidR="00BB2708" w:rsidRDefault="00BB2708" w:rsidP="00BB2708">
      <w:r>
        <w:t> Enter inspection record for date of inspection, batch number, serial number of</w:t>
      </w:r>
    </w:p>
    <w:p w14:paraId="1D11848F" w14:textId="77777777" w:rsidR="00BB2708" w:rsidRDefault="00BB2708" w:rsidP="00BB2708">
      <w:r>
        <w:t>cylinder tested, passed, rejected, reworked, remarks and name of inspector...etc.,</w:t>
      </w:r>
    </w:p>
    <w:p w14:paraId="44173665" w14:textId="77777777" w:rsidR="00BB2708" w:rsidRDefault="00BB2708" w:rsidP="00BB2708">
      <w:r>
        <w:t>FINAL QUALITY CHECK LIST (FQCL)</w:t>
      </w:r>
    </w:p>
    <w:p w14:paraId="498E8F5E" w14:textId="77777777" w:rsidR="00BB2708" w:rsidRDefault="00BB2708" w:rsidP="00BB2708">
      <w:r>
        <w:t> Ensure the air from the cylinder is removed fully.</w:t>
      </w:r>
    </w:p>
    <w:p w14:paraId="7D1ED858" w14:textId="77777777" w:rsidR="00BB2708" w:rsidRDefault="00BB2708" w:rsidP="00BB2708">
      <w:r>
        <w:t> Check for proper fitment of safety cap.</w:t>
      </w:r>
    </w:p>
    <w:p w14:paraId="235EA7F3" w14:textId="77777777" w:rsidR="00BB2708" w:rsidRDefault="00BB2708" w:rsidP="00BB2708">
      <w:r>
        <w:t> Check for serial number on stay plate and bung and ensure both are matching.</w:t>
      </w:r>
    </w:p>
    <w:p w14:paraId="015DD20C" w14:textId="77777777" w:rsidR="00BB2708" w:rsidRDefault="00BB2708" w:rsidP="00BB2708">
      <w:r>
        <w:t> Check tare weight punching on stay plate and bung and ensure both are matching.</w:t>
      </w:r>
    </w:p>
    <w:p w14:paraId="074FD5C1" w14:textId="77777777" w:rsidR="00BB2708" w:rsidRDefault="00BB2708" w:rsidP="00BB2708">
      <w:r>
        <w:t> Ensure the grass weight marking is right.</w:t>
      </w:r>
    </w:p>
    <w:p w14:paraId="1CC7F3DB" w14:textId="77777777" w:rsidR="00BB2708" w:rsidRDefault="00BB2708" w:rsidP="00BB2708">
      <w:r>
        <w:t xml:space="preserve"> Check for tare weight </w:t>
      </w:r>
      <w:proofErr w:type="spellStart"/>
      <w:r>
        <w:t>stenciling</w:t>
      </w:r>
      <w:proofErr w:type="spellEnd"/>
      <w:r>
        <w:t xml:space="preserve"> on body and inner stay plate and ensure for</w:t>
      </w:r>
    </w:p>
    <w:p w14:paraId="3DE2D404" w14:textId="77777777" w:rsidR="00BB2708" w:rsidRDefault="00BB2708" w:rsidP="00BB2708">
      <w:r>
        <w:t>matching with respect to stay plate marking.</w:t>
      </w:r>
    </w:p>
    <w:p w14:paraId="41EC692B" w14:textId="77777777" w:rsidR="00BB2708" w:rsidRDefault="00BB2708" w:rsidP="00BB2708">
      <w:r>
        <w:t> Check for batch number and test date markings and ensure both markings are</w:t>
      </w:r>
    </w:p>
    <w:p w14:paraId="258B7256" w14:textId="77777777" w:rsidR="00BB2708" w:rsidRDefault="00BB2708" w:rsidP="00BB2708">
      <w:r>
        <w:t>right</w:t>
      </w:r>
    </w:p>
    <w:p w14:paraId="71AE0D4E" w14:textId="77777777" w:rsidR="00BB2708" w:rsidRDefault="00BB2708" w:rsidP="00BB2708">
      <w:r>
        <w:t xml:space="preserve"> Check for </w:t>
      </w:r>
      <w:proofErr w:type="spellStart"/>
      <w:r>
        <w:t>footring</w:t>
      </w:r>
      <w:proofErr w:type="spellEnd"/>
      <w:r>
        <w:t xml:space="preserve"> for customer identification at two places and license number</w:t>
      </w:r>
    </w:p>
    <w:p w14:paraId="3D414ECA" w14:textId="77777777" w:rsidR="00BB2708" w:rsidRDefault="00BB2708" w:rsidP="00BB2708">
      <w:r>
        <w:t>and type of ventilation hole and its sizes.</w:t>
      </w:r>
    </w:p>
    <w:p w14:paraId="0D787321" w14:textId="77777777" w:rsidR="00BB2708" w:rsidRDefault="00BB2708" w:rsidP="00BB2708">
      <w:r>
        <w:t> Check for painting all over body, top portion of cylinder and inner stay</w:t>
      </w:r>
    </w:p>
    <w:p w14:paraId="60E56100" w14:textId="77777777" w:rsidR="00BB2708" w:rsidRDefault="00BB2708" w:rsidP="00BB2708">
      <w:r>
        <w:t>plate...etc.,</w:t>
      </w:r>
    </w:p>
    <w:p w14:paraId="5AC716B0" w14:textId="77777777" w:rsidR="00BB2708" w:rsidRDefault="00BB2708" w:rsidP="00BB2708">
      <w:r>
        <w:t xml:space="preserve"> Check for other stencils like check seal, switch off regulator and due for </w:t>
      </w:r>
      <w:proofErr w:type="gramStart"/>
      <w:r>
        <w:t>test..</w:t>
      </w:r>
      <w:proofErr w:type="gramEnd"/>
      <w:r>
        <w:t xml:space="preserve"> etc.,</w:t>
      </w:r>
    </w:p>
    <w:p w14:paraId="22BE480A" w14:textId="77777777" w:rsidR="00BB2708" w:rsidRDefault="00BB2708" w:rsidP="00BB2708">
      <w:r>
        <w:t> Enter date of inspection, inspectors name, details of rejections</w:t>
      </w:r>
      <w:proofErr w:type="gramStart"/>
      <w:r>
        <w:t>....etc.</w:t>
      </w:r>
      <w:proofErr w:type="gramEnd"/>
      <w:r>
        <w:t>,</w:t>
      </w:r>
    </w:p>
    <w:p w14:paraId="1AE475FB" w14:textId="78DE62E6" w:rsidR="002D29E9" w:rsidRDefault="00BB2708" w:rsidP="00BB2708">
      <w:r>
        <w:t> Get the approval of in charge-QA and file.</w:t>
      </w:r>
    </w:p>
    <w:sectPr w:rsidR="002D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8"/>
    <w:rsid w:val="00853AFC"/>
    <w:rsid w:val="00BB2708"/>
    <w:rsid w:val="00CF4F92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1109"/>
  <w15:chartTrackingRefBased/>
  <w15:docId w15:val="{2A681E23-EA97-4001-ACB1-653BFF0C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3936</Words>
  <Characters>22436</Characters>
  <Application>Microsoft Office Word</Application>
  <DocSecurity>0</DocSecurity>
  <Lines>186</Lines>
  <Paragraphs>52</Paragraphs>
  <ScaleCrop>false</ScaleCrop>
  <Company/>
  <LinksUpToDate>false</LinksUpToDate>
  <CharactersWithSpaces>26320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Rebba</dc:creator>
  <cp:keywords/>
  <dc:description/>
  <cp:lastModifiedBy>Kiran Rebba</cp:lastModifiedBy>
  <cp:revision>3</cp:revision>
  <dcterms:created xsi:type="dcterms:W3CDTF">2020-12-04T06:20:00Z</dcterms:created>
  <dcterms:modified xsi:type="dcterms:W3CDTF">2020-12-04T06:55:00Z</dcterms:modified>
</cp:coreProperties>
</file>