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Stephanie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18/09/20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discussion and preparation for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is currently working on deploying the application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Catherine was confused about her tasks and has not integrated with the backend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has requested someone else be on the backend for the next sprint as he is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to message Stephanie regarding incorrect dates on the sprint 2 burndown chart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to email Sachin tonight regarding if we need to set up circle CI for the front end as well as the backend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has messaged Homy regarding issues with passing data to the backend through Postman and is waiting for a response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has messaged Homy regarding issues with deployment and is waiting on a response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to email Lawrence regarding Milestone 1 marks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to aim to complete unfinished tasks by next meeting on Sunday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Sunday 6:30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