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0B55" w14:textId="35C109DA" w:rsidR="00E70AA8" w:rsidRPr="00E54259" w:rsidRDefault="00E54259" w:rsidP="00E54259">
      <w:pPr>
        <w:rPr>
          <w:b/>
          <w:bCs/>
        </w:rPr>
      </w:pPr>
      <w:r w:rsidRPr="00E54259">
        <w:rPr>
          <w:b/>
          <w:bCs/>
        </w:rPr>
        <w:t xml:space="preserve">URL: </w:t>
      </w:r>
      <w:hyperlink r:id="rId5" w:history="1">
        <w:r w:rsidR="00E70AA8" w:rsidRPr="00E87672">
          <w:rPr>
            <w:rStyle w:val="Hipervnculo"/>
            <w:b/>
            <w:bCs/>
          </w:rPr>
          <w:t>WWW.CERALTERNATIVAS.COM</w:t>
        </w:r>
      </w:hyperlink>
    </w:p>
    <w:p w14:paraId="3747F022" w14:textId="73A508E4" w:rsidR="00667E0A" w:rsidRPr="00E54259" w:rsidRDefault="0010460C" w:rsidP="00E54259">
      <w:pPr>
        <w:rPr>
          <w:b/>
          <w:bCs/>
          <w:u w:val="single"/>
        </w:rPr>
      </w:pPr>
      <w:r w:rsidRPr="00E54259">
        <w:rPr>
          <w:b/>
          <w:bCs/>
          <w:u w:val="single"/>
        </w:rPr>
        <w:t>MENU</w:t>
      </w:r>
      <w:r w:rsidR="00E54259">
        <w:rPr>
          <w:b/>
          <w:bCs/>
          <w:u w:val="single"/>
        </w:rPr>
        <w:t xml:space="preserve"> / HEADER</w:t>
      </w:r>
    </w:p>
    <w:p w14:paraId="39AD36DC" w14:textId="5400F30A" w:rsidR="0010460C" w:rsidRDefault="0010460C" w:rsidP="00E54259">
      <w:pPr>
        <w:pStyle w:val="Prrafodelista"/>
        <w:numPr>
          <w:ilvl w:val="0"/>
          <w:numId w:val="1"/>
        </w:numPr>
      </w:pPr>
      <w:r>
        <w:t>LOGO</w:t>
      </w:r>
      <w:r w:rsidR="00E54259">
        <w:t xml:space="preserve"> (MARGEN IZQ SUPERIOR)</w:t>
      </w:r>
      <w:r>
        <w:tab/>
      </w:r>
      <w:r>
        <w:tab/>
      </w:r>
    </w:p>
    <w:p w14:paraId="6A855EBD" w14:textId="2E8DACC2" w:rsidR="0010460C" w:rsidRDefault="0010460C" w:rsidP="00E54259">
      <w:pPr>
        <w:pStyle w:val="Prrafodelista"/>
        <w:numPr>
          <w:ilvl w:val="0"/>
          <w:numId w:val="1"/>
        </w:numPr>
      </w:pPr>
      <w:r>
        <w:t>CER ALTERNATIVAS PLACEMENT SOLUTION</w:t>
      </w:r>
      <w:r w:rsidR="00E54259">
        <w:t xml:space="preserve">S (TITULO EN MEDIO) </w:t>
      </w:r>
      <w:r>
        <w:tab/>
      </w:r>
      <w:r>
        <w:tab/>
      </w:r>
      <w:r>
        <w:tab/>
      </w:r>
    </w:p>
    <w:p w14:paraId="09F93D92" w14:textId="41BFBB94" w:rsidR="0010460C" w:rsidRDefault="0010460C" w:rsidP="00E54259">
      <w:pPr>
        <w:pStyle w:val="Prrafodelista"/>
        <w:numPr>
          <w:ilvl w:val="0"/>
          <w:numId w:val="1"/>
        </w:numPr>
      </w:pPr>
      <w:r>
        <w:t>OPCIONES DE MENU</w:t>
      </w:r>
      <w:r w:rsidR="00E54259">
        <w:t xml:space="preserve"> (MARGEN DERECHO SUPERIOR):</w:t>
      </w:r>
    </w:p>
    <w:p w14:paraId="46643AE3" w14:textId="77777777" w:rsidR="0010460C" w:rsidRDefault="0010460C" w:rsidP="00E54259">
      <w:pPr>
        <w:pStyle w:val="Prrafodelista"/>
        <w:numPr>
          <w:ilvl w:val="0"/>
          <w:numId w:val="2"/>
        </w:numPr>
      </w:pPr>
      <w:r>
        <w:t>HOME</w:t>
      </w:r>
    </w:p>
    <w:p w14:paraId="63882E46" w14:textId="484BF202" w:rsidR="0010460C" w:rsidRDefault="0010460C" w:rsidP="00E54259">
      <w:pPr>
        <w:pStyle w:val="Prrafodelista"/>
        <w:numPr>
          <w:ilvl w:val="0"/>
          <w:numId w:val="2"/>
        </w:numPr>
      </w:pPr>
      <w:r>
        <w:t>SERVICIOS</w:t>
      </w:r>
      <w:r w:rsidR="00E54259">
        <w:t xml:space="preserve"> (Oportunidad laboral en Hoteles del exterior-Cruceros-Hoteles de Argentina-Training en Gerenciamiento hotelero)</w:t>
      </w:r>
    </w:p>
    <w:p w14:paraId="0C3F1A47" w14:textId="68F89D6A" w:rsidR="0010460C" w:rsidRDefault="0010460C" w:rsidP="00E54259">
      <w:pPr>
        <w:pStyle w:val="Prrafodelista"/>
        <w:numPr>
          <w:ilvl w:val="0"/>
          <w:numId w:val="2"/>
        </w:numPr>
      </w:pPr>
      <w:r>
        <w:t>BUSQUEDAS ACTIVAS</w:t>
      </w:r>
      <w:r>
        <w:tab/>
      </w:r>
      <w:r w:rsidR="00E54259">
        <w:t xml:space="preserve"> (redirecciona a carrusel)</w:t>
      </w:r>
    </w:p>
    <w:p w14:paraId="7C4D535A" w14:textId="5DE37645" w:rsidR="0010460C" w:rsidRDefault="0010460C" w:rsidP="00E54259">
      <w:pPr>
        <w:pStyle w:val="Prrafodelista"/>
        <w:numPr>
          <w:ilvl w:val="0"/>
          <w:numId w:val="2"/>
        </w:numPr>
      </w:pPr>
      <w:r>
        <w:t>PASANTIAS RENTADAS AL EXTERIOR</w:t>
      </w:r>
      <w:r w:rsidR="00E54259">
        <w:t xml:space="preserve"> (redirecciona a carrusel)</w:t>
      </w:r>
    </w:p>
    <w:p w14:paraId="54647D23" w14:textId="53AB8907" w:rsidR="0010460C" w:rsidRDefault="0010460C" w:rsidP="00E54259">
      <w:pPr>
        <w:pStyle w:val="Prrafodelista"/>
        <w:numPr>
          <w:ilvl w:val="0"/>
          <w:numId w:val="2"/>
        </w:numPr>
      </w:pPr>
      <w:r>
        <w:t>PASANTIAS EN ARGENTINA</w:t>
      </w:r>
      <w:r w:rsidR="00E54259">
        <w:t xml:space="preserve"> (redirecciona a carrusel)</w:t>
      </w:r>
    </w:p>
    <w:p w14:paraId="4692561A" w14:textId="21FDEA42" w:rsidR="0010460C" w:rsidRDefault="0010460C" w:rsidP="00E54259">
      <w:pPr>
        <w:pStyle w:val="Prrafodelista"/>
        <w:numPr>
          <w:ilvl w:val="0"/>
          <w:numId w:val="2"/>
        </w:numPr>
      </w:pPr>
      <w:r>
        <w:t>CONTACTANOS</w:t>
      </w:r>
      <w:r w:rsidR="00E54259">
        <w:t xml:space="preserve"> (redirecci</w:t>
      </w:r>
      <w:r w:rsidR="00E70AA8">
        <w:t>o</w:t>
      </w:r>
      <w:r w:rsidR="00E54259">
        <w:t xml:space="preserve">na a </w:t>
      </w:r>
      <w:proofErr w:type="spellStart"/>
      <w:r w:rsidR="00E54259">
        <w:t>Footer</w:t>
      </w:r>
      <w:proofErr w:type="spellEnd"/>
      <w:r w:rsidR="00E54259">
        <w:t>)</w:t>
      </w:r>
    </w:p>
    <w:p w14:paraId="6B247FB0" w14:textId="74941E8D" w:rsidR="0010460C" w:rsidRDefault="00E54259">
      <w:r>
        <w:t>…………………………………………………………………………………………………………………………</w:t>
      </w:r>
    </w:p>
    <w:p w14:paraId="159662D9" w14:textId="7594FF0D" w:rsidR="0010460C" w:rsidRPr="0010460C" w:rsidRDefault="0010460C">
      <w:pPr>
        <w:rPr>
          <w:b/>
          <w:bCs/>
          <w:u w:val="single"/>
        </w:rPr>
      </w:pPr>
      <w:r w:rsidRPr="0010460C">
        <w:rPr>
          <w:b/>
          <w:bCs/>
          <w:u w:val="single"/>
        </w:rPr>
        <w:t>CENTRO/CONTENIDO</w:t>
      </w:r>
      <w:r w:rsidR="00E70AA8">
        <w:rPr>
          <w:b/>
          <w:bCs/>
          <w:u w:val="single"/>
        </w:rPr>
        <w:t xml:space="preserve"> (C</w:t>
      </w:r>
      <w:r w:rsidRPr="0010460C">
        <w:rPr>
          <w:b/>
          <w:bCs/>
          <w:u w:val="single"/>
        </w:rPr>
        <w:t>UERPO</w:t>
      </w:r>
      <w:r w:rsidR="00E70AA8">
        <w:rPr>
          <w:b/>
          <w:bCs/>
          <w:u w:val="single"/>
        </w:rPr>
        <w:t>)</w:t>
      </w:r>
      <w:r w:rsidRPr="0010460C">
        <w:rPr>
          <w:b/>
          <w:bCs/>
          <w:u w:val="single"/>
        </w:rPr>
        <w:t>:</w:t>
      </w:r>
    </w:p>
    <w:p w14:paraId="18051484" w14:textId="64D54697" w:rsidR="0010460C" w:rsidRDefault="0010460C">
      <w:r>
        <w:t>TU EXPERIENCIA EN HOTELERIA Y TURISMO ESTA A UN CLIC DE DISTANCIA</w:t>
      </w:r>
    </w:p>
    <w:p w14:paraId="540A53AE" w14:textId="5EDBAC91" w:rsidR="0010460C" w:rsidRDefault="00E54259">
      <w:r>
        <w:t>+</w:t>
      </w:r>
    </w:p>
    <w:p w14:paraId="55C9DA22" w14:textId="48752B2B" w:rsidR="00E54259" w:rsidRDefault="00E54259">
      <w:r>
        <w:t>APLICA A TU PROXIMA EXPERIENCIA EN EL EXTERIOR</w:t>
      </w:r>
      <w:r w:rsidR="00E70AA8">
        <w:t xml:space="preserve"> </w:t>
      </w:r>
    </w:p>
    <w:p w14:paraId="159CE3F0" w14:textId="1502A2F3" w:rsidR="00E54259" w:rsidRDefault="00E54259">
      <w:r>
        <w:t>CARRUSEL DE ALTERNATIVAS LABORALES (FOTOS + DESCRIPCIONES)</w:t>
      </w:r>
    </w:p>
    <w:p w14:paraId="04AC8A59" w14:textId="3C26BB5B" w:rsidR="00534B09" w:rsidRPr="00BA3A29" w:rsidRDefault="00534B09" w:rsidP="00BA3A29">
      <w:pPr>
        <w:pStyle w:val="Prrafodelista"/>
        <w:numPr>
          <w:ilvl w:val="0"/>
          <w:numId w:val="3"/>
        </w:numPr>
        <w:rPr>
          <w:i/>
          <w:iCs/>
        </w:rPr>
      </w:pPr>
      <w:r w:rsidRPr="00BA3A29">
        <w:rPr>
          <w:i/>
          <w:iCs/>
        </w:rPr>
        <w:t>Ejemplo:</w:t>
      </w:r>
    </w:p>
    <w:p w14:paraId="38D3B20E" w14:textId="77F7FB7A" w:rsidR="00534B09" w:rsidRDefault="00BA3A29" w:rsidP="00BA3A29">
      <w:pPr>
        <w:pStyle w:val="Prrafodelista"/>
        <w:numPr>
          <w:ilvl w:val="0"/>
          <w:numId w:val="3"/>
        </w:numPr>
      </w:pPr>
      <w:r>
        <w:t>Pasantía Rentada en hoteles de USA</w:t>
      </w:r>
    </w:p>
    <w:p w14:paraId="0CDBE350" w14:textId="1097CA06" w:rsidR="00BA3A29" w:rsidRDefault="00BA3A29" w:rsidP="00BA3A29">
      <w:pPr>
        <w:pStyle w:val="Prrafodelista"/>
        <w:numPr>
          <w:ilvl w:val="0"/>
          <w:numId w:val="3"/>
        </w:numPr>
      </w:pPr>
      <w:r>
        <w:t>Training en Gerenciamiento hotelero CARIBE</w:t>
      </w:r>
    </w:p>
    <w:p w14:paraId="3708DF7F" w14:textId="5CA75652" w:rsidR="00BA3A29" w:rsidRDefault="00BA3A29" w:rsidP="00BA3A29">
      <w:pPr>
        <w:pStyle w:val="Prrafodelista"/>
        <w:numPr>
          <w:ilvl w:val="0"/>
          <w:numId w:val="3"/>
        </w:numPr>
      </w:pPr>
      <w:proofErr w:type="spellStart"/>
      <w:r>
        <w:t>Trabajá</w:t>
      </w:r>
      <w:proofErr w:type="spellEnd"/>
      <w:r>
        <w:t xml:space="preserve"> en CRUCEROS</w:t>
      </w:r>
    </w:p>
    <w:p w14:paraId="1F7C5FF5" w14:textId="77777777" w:rsidR="00C23346" w:rsidRDefault="00C23346" w:rsidP="00C23346">
      <w:pPr>
        <w:pStyle w:val="Prrafodelista"/>
      </w:pPr>
    </w:p>
    <w:p w14:paraId="0179F294" w14:textId="3B5E42FA" w:rsidR="00C23346" w:rsidRDefault="00A907B8" w:rsidP="00C23346">
      <w:r>
        <w:t>¡OPORTUNIDAD!</w:t>
      </w:r>
    </w:p>
    <w:p w14:paraId="3E5BD090" w14:textId="77777777" w:rsidR="00C23346" w:rsidRPr="00C23346" w:rsidRDefault="00C23346" w:rsidP="00C23346">
      <w:pPr>
        <w:rPr>
          <w:rFonts w:ascii="Arial" w:hAnsi="Arial" w:cs="Arial"/>
        </w:rPr>
      </w:pPr>
      <w:r>
        <w:t>Según tu perfil, te acercamos oportunidades laborales de vacantes disponibles para que puedas aplicar a diferentes puestos de trabajo, en el marco de práctica profesional rentada.</w:t>
      </w:r>
      <w:r w:rsidRPr="00534B09">
        <w:t xml:space="preserve"> </w:t>
      </w:r>
    </w:p>
    <w:p w14:paraId="58EF10CA" w14:textId="77777777" w:rsidR="00394203" w:rsidRDefault="00C23346">
      <w:pPr>
        <w:rPr>
          <w:rFonts w:ascii="Arial" w:hAnsi="Arial" w:cs="Arial"/>
        </w:rPr>
      </w:pPr>
      <w:r>
        <w:t>Ofrecemos asesor</w:t>
      </w:r>
      <w:r w:rsidRPr="00C23346">
        <w:rPr>
          <w:rFonts w:ascii="Arial" w:hAnsi="Arial" w:cs="Arial"/>
        </w:rPr>
        <w:t>ía desde el inicio del proceso y durante tu desempeño.</w:t>
      </w:r>
    </w:p>
    <w:p w14:paraId="2A059DFB" w14:textId="34F93EE8" w:rsidR="00E54259" w:rsidRPr="00BB61B1" w:rsidRDefault="00E54259">
      <w:pPr>
        <w:rPr>
          <w:rFonts w:ascii="Arial" w:hAnsi="Arial" w:cs="Arial"/>
        </w:rPr>
      </w:pPr>
      <w:r>
        <w:t>……………………………………………………………………………………………………………………………</w:t>
      </w:r>
    </w:p>
    <w:p w14:paraId="6CCBD52E" w14:textId="22254164" w:rsidR="00E54259" w:rsidRDefault="00E54259">
      <w:pPr>
        <w:rPr>
          <w:b/>
          <w:bCs/>
        </w:rPr>
      </w:pPr>
      <w:r w:rsidRPr="00E54259">
        <w:rPr>
          <w:b/>
          <w:bCs/>
        </w:rPr>
        <w:t>QUIENE</w:t>
      </w:r>
      <w:r w:rsidR="004C5694">
        <w:rPr>
          <w:b/>
          <w:bCs/>
        </w:rPr>
        <w:t>S</w:t>
      </w:r>
      <w:r w:rsidRPr="00E54259">
        <w:rPr>
          <w:b/>
          <w:bCs/>
        </w:rPr>
        <w:t xml:space="preserve"> SOMOS (FOOTER)</w:t>
      </w:r>
    </w:p>
    <w:p w14:paraId="22D8058F" w14:textId="5B6B8AEE" w:rsidR="00E70AA8" w:rsidRDefault="00E70AA8">
      <w:r>
        <w:t>Redirecciona a hoja de presentación:</w:t>
      </w:r>
    </w:p>
    <w:p w14:paraId="534B1681" w14:textId="68600DE6" w:rsidR="00E70AA8" w:rsidRDefault="00E70AA8">
      <w:proofErr w:type="spellStart"/>
      <w:r>
        <w:t>Cer</w:t>
      </w:r>
      <w:proofErr w:type="spellEnd"/>
      <w:r>
        <w:t xml:space="preserve"> Alternativas es la fusión de la consultora “CER hoteles </w:t>
      </w:r>
      <w:proofErr w:type="spellStart"/>
      <w:r>
        <w:t>Revenue</w:t>
      </w:r>
      <w:proofErr w:type="spellEnd"/>
      <w:r>
        <w:t xml:space="preserve"> Management” y de la bolsa de trabajo “Alternativas Laborales”. Somos hoteleras con años de experiencia en el rubro de hotelería y Turism</w:t>
      </w:r>
      <w:r w:rsidR="006E2D83">
        <w:t>o.</w:t>
      </w:r>
    </w:p>
    <w:p w14:paraId="43610D8E" w14:textId="1640B0D0" w:rsidR="007C2F09" w:rsidRDefault="007C2F09">
      <w:r>
        <w:t>Abrimos caminos para tu crecimiento profesional colabo</w:t>
      </w:r>
      <w:r w:rsidR="004A6BFA">
        <w:t>rando</w:t>
      </w:r>
      <w:r>
        <w:t xml:space="preserve"> en el proceso de búsqueda de tu próxima </w:t>
      </w:r>
      <w:r w:rsidRPr="004A6BFA">
        <w:rPr>
          <w:b/>
          <w:bCs/>
        </w:rPr>
        <w:t>práctica rentada en el exterior</w:t>
      </w:r>
      <w:r>
        <w:t>.</w:t>
      </w:r>
      <w:r w:rsidR="00394648">
        <w:t xml:space="preserve"> </w:t>
      </w:r>
      <w:proofErr w:type="gramStart"/>
      <w:r w:rsidR="004A6BFA">
        <w:t>(</w:t>
      </w:r>
      <w:proofErr w:type="gramEnd"/>
      <w:r w:rsidR="004A6BFA">
        <w:t>redirecciona a carrusel)</w:t>
      </w:r>
    </w:p>
    <w:p w14:paraId="42BC086E" w14:textId="200A2F56" w:rsidR="007C2F09" w:rsidRDefault="00E70AA8">
      <w:r>
        <w:t>Izquierda breve presentación Daniela – Derecha breve presentación Cecilia</w:t>
      </w:r>
    </w:p>
    <w:p w14:paraId="4B95B573" w14:textId="00743782" w:rsidR="007C476F" w:rsidRDefault="00C23346">
      <w:proofErr w:type="gramStart"/>
      <w:r>
        <w:lastRenderedPageBreak/>
        <w:t>OPORTUNIDAD!</w:t>
      </w:r>
      <w:proofErr w:type="gramEnd"/>
    </w:p>
    <w:p w14:paraId="1A306D34" w14:textId="2D980FBE" w:rsidR="00E70AA8" w:rsidRPr="007C2F09" w:rsidRDefault="006E2D83">
      <w:pPr>
        <w:rPr>
          <w:rFonts w:ascii="Arial" w:hAnsi="Arial" w:cs="Arial"/>
        </w:rPr>
      </w:pPr>
      <w:r>
        <w:t>Según tu perfi</w:t>
      </w:r>
      <w:r w:rsidR="009B7DEA">
        <w:t>l</w:t>
      </w:r>
      <w:r w:rsidR="007C2F09">
        <w:t xml:space="preserve">, </w:t>
      </w:r>
      <w:r w:rsidR="006575A1">
        <w:t>te acercamos</w:t>
      </w:r>
      <w:r w:rsidR="00A90A7D">
        <w:t xml:space="preserve"> oportunidades</w:t>
      </w:r>
      <w:r w:rsidR="007C2F09">
        <w:t xml:space="preserve"> laborales</w:t>
      </w:r>
      <w:r w:rsidR="00534B09">
        <w:t xml:space="preserve"> de vacantes disponibles</w:t>
      </w:r>
      <w:r w:rsidR="00A90A7D">
        <w:t xml:space="preserve"> </w:t>
      </w:r>
      <w:r w:rsidR="00FC6B50">
        <w:t xml:space="preserve">para que puedas </w:t>
      </w:r>
      <w:r w:rsidR="00A54671">
        <w:t>aplicar a diferentes puestos de trabajo</w:t>
      </w:r>
      <w:r w:rsidR="006575A1">
        <w:t>,</w:t>
      </w:r>
      <w:r w:rsidR="00A54671">
        <w:t xml:space="preserve"> en el marco de práctica profesional rentada</w:t>
      </w:r>
      <w:r w:rsidR="00FC6B50">
        <w:t>.</w:t>
      </w:r>
      <w:r w:rsidR="00534B09" w:rsidRPr="00534B09">
        <w:t xml:space="preserve"> </w:t>
      </w:r>
    </w:p>
    <w:p w14:paraId="7C63011C" w14:textId="3FFA117D" w:rsidR="00E70AA8" w:rsidRPr="00534B09" w:rsidRDefault="00E70AA8">
      <w:pPr>
        <w:rPr>
          <w:rFonts w:ascii="Arial" w:hAnsi="Arial" w:cs="Arial"/>
        </w:rPr>
      </w:pPr>
      <w:r>
        <w:t>Ofrecemos asesor</w:t>
      </w:r>
      <w:r>
        <w:rPr>
          <w:rFonts w:ascii="Arial" w:hAnsi="Arial" w:cs="Arial"/>
        </w:rPr>
        <w:t xml:space="preserve">ía desde el inicio del proceso y durante tu </w:t>
      </w:r>
      <w:proofErr w:type="gramStart"/>
      <w:r>
        <w:rPr>
          <w:rFonts w:ascii="Arial" w:hAnsi="Arial" w:cs="Arial"/>
        </w:rPr>
        <w:t>desempeño.-</w:t>
      </w:r>
      <w:proofErr w:type="gramEnd"/>
    </w:p>
    <w:p w14:paraId="511692F7" w14:textId="77777777" w:rsidR="00C23346" w:rsidRDefault="00C23346"/>
    <w:p w14:paraId="28E9372C" w14:textId="501229FF" w:rsidR="00C23346" w:rsidRPr="00C23346" w:rsidRDefault="00C23346">
      <w:pPr>
        <w:rPr>
          <w:b/>
          <w:bCs/>
        </w:rPr>
      </w:pPr>
      <w:r w:rsidRPr="00C23346">
        <w:rPr>
          <w:b/>
          <w:bCs/>
        </w:rPr>
        <w:t>FOOTER</w:t>
      </w:r>
    </w:p>
    <w:p w14:paraId="36D8076A" w14:textId="6A10FDE5" w:rsidR="00E54259" w:rsidRDefault="00E54259">
      <w:r>
        <w:t>ENVIANOS TU CV (AQUÍ ENLACE A REDES Y WSSP) + CORREO ELECTRONICO</w:t>
      </w:r>
    </w:p>
    <w:p w14:paraId="691FF393" w14:textId="2610E0FC" w:rsidR="00E70AA8" w:rsidRPr="00C23346" w:rsidRDefault="00C23346">
      <w:pPr>
        <w:rPr>
          <w:b/>
          <w:bCs/>
        </w:rPr>
      </w:pPr>
      <w:r w:rsidRPr="00C23346">
        <w:rPr>
          <w:b/>
          <w:bCs/>
        </w:rPr>
        <w:t>FOOTER</w:t>
      </w:r>
    </w:p>
    <w:p w14:paraId="5153A579" w14:textId="3A0E585D" w:rsidR="00E70AA8" w:rsidRPr="00E70AA8" w:rsidRDefault="00E70AA8">
      <w:pPr>
        <w:rPr>
          <w:u w:val="single"/>
        </w:rPr>
      </w:pPr>
      <w:r w:rsidRPr="00E70AA8">
        <w:rPr>
          <w:u w:val="single"/>
        </w:rPr>
        <w:t>Complementos:</w:t>
      </w:r>
    </w:p>
    <w:p w14:paraId="3E984F56" w14:textId="15EEAF17" w:rsidR="00E70AA8" w:rsidRDefault="00E70AA8">
      <w:r>
        <w:t>¡Armamos tu CV español</w:t>
      </w:r>
      <w:r w:rsidR="000B6EB5">
        <w:t xml:space="preserve"> </w:t>
      </w:r>
      <w:r>
        <w:t>/</w:t>
      </w:r>
      <w:r w:rsidR="000B6EB5">
        <w:t xml:space="preserve"> </w:t>
      </w:r>
      <w:proofErr w:type="gramStart"/>
      <w:r>
        <w:t>Inglés</w:t>
      </w:r>
      <w:proofErr w:type="gramEnd"/>
      <w:r>
        <w:t xml:space="preserve"> junto a vos!</w:t>
      </w:r>
    </w:p>
    <w:p w14:paraId="7B9C0645" w14:textId="6D533DBB" w:rsidR="00E70AA8" w:rsidRDefault="00E70AA8">
      <w:r>
        <w:t>Preparamos en conjunto la primera entrevista con el reclutador</w:t>
      </w:r>
    </w:p>
    <w:p w14:paraId="0565539A" w14:textId="4769975E" w:rsidR="006579CD" w:rsidRDefault="00E70AA8">
      <w:r>
        <w:t xml:space="preserve">Te ayudamos a tramitar tu VISA de trabajo (redirecciona o abre ventana a </w:t>
      </w:r>
      <w:proofErr w:type="spellStart"/>
      <w:r>
        <w:t>info</w:t>
      </w:r>
      <w:proofErr w:type="spellEnd"/>
      <w:r>
        <w:t xml:space="preserve"> de trámite)</w:t>
      </w:r>
    </w:p>
    <w:p w14:paraId="3F6CEC0B" w14:textId="77777777" w:rsidR="006579CD" w:rsidRDefault="006579CD"/>
    <w:p w14:paraId="0B2DDB06" w14:textId="1D186A26" w:rsidR="006579CD" w:rsidRPr="00D17806" w:rsidRDefault="00DF2B0B">
      <w:pPr>
        <w:rPr>
          <w:b/>
          <w:bCs/>
          <w:u w:val="single"/>
        </w:rPr>
      </w:pPr>
      <w:r>
        <w:rPr>
          <w:b/>
          <w:bCs/>
          <w:u w:val="single"/>
        </w:rPr>
        <w:t>Paleta colores</w:t>
      </w:r>
    </w:p>
    <w:p w14:paraId="7B84FACD" w14:textId="3F56ADEB" w:rsidR="006579CD" w:rsidRDefault="006579CD">
      <w:r>
        <w:t>Código color</w:t>
      </w:r>
      <w:r w:rsidR="00850916">
        <w:t xml:space="preserve"> Violeta</w:t>
      </w:r>
      <w:r>
        <w:t xml:space="preserve">: </w:t>
      </w:r>
      <w:r w:rsidRPr="006579CD">
        <w:t>#4003a8</w:t>
      </w:r>
    </w:p>
    <w:p w14:paraId="7E116ABD" w14:textId="42F478EC" w:rsidR="006579CD" w:rsidRDefault="00850916">
      <w:r>
        <w:t xml:space="preserve">Código color Verde: </w:t>
      </w:r>
      <w:r w:rsidRPr="00850916">
        <w:t>#01853c</w:t>
      </w:r>
    </w:p>
    <w:p w14:paraId="388C40E5" w14:textId="77777777" w:rsidR="00850916" w:rsidRDefault="00850916"/>
    <w:sectPr w:rsidR="00850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25D6E"/>
    <w:multiLevelType w:val="hybridMultilevel"/>
    <w:tmpl w:val="0772F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ABE"/>
    <w:multiLevelType w:val="hybridMultilevel"/>
    <w:tmpl w:val="F624865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3426A"/>
    <w:multiLevelType w:val="hybridMultilevel"/>
    <w:tmpl w:val="38B00E1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10095">
    <w:abstractNumId w:val="0"/>
  </w:num>
  <w:num w:numId="2" w16cid:durableId="1605190039">
    <w:abstractNumId w:val="2"/>
  </w:num>
  <w:num w:numId="3" w16cid:durableId="95540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0C"/>
    <w:rsid w:val="000B6EB5"/>
    <w:rsid w:val="000C4BE5"/>
    <w:rsid w:val="0010460C"/>
    <w:rsid w:val="00326ADD"/>
    <w:rsid w:val="00394203"/>
    <w:rsid w:val="00394648"/>
    <w:rsid w:val="004A6BFA"/>
    <w:rsid w:val="004C5694"/>
    <w:rsid w:val="004F039E"/>
    <w:rsid w:val="00534B09"/>
    <w:rsid w:val="006575A1"/>
    <w:rsid w:val="006579CD"/>
    <w:rsid w:val="006611EA"/>
    <w:rsid w:val="00667E0A"/>
    <w:rsid w:val="006E2D83"/>
    <w:rsid w:val="006E5BC4"/>
    <w:rsid w:val="00734A13"/>
    <w:rsid w:val="00754BE3"/>
    <w:rsid w:val="007C2F09"/>
    <w:rsid w:val="007C476F"/>
    <w:rsid w:val="00802D39"/>
    <w:rsid w:val="00850916"/>
    <w:rsid w:val="009B7DEA"/>
    <w:rsid w:val="00A54671"/>
    <w:rsid w:val="00A907B8"/>
    <w:rsid w:val="00A90A7D"/>
    <w:rsid w:val="00BA3A29"/>
    <w:rsid w:val="00BB61B1"/>
    <w:rsid w:val="00C23346"/>
    <w:rsid w:val="00D17806"/>
    <w:rsid w:val="00DD1DE8"/>
    <w:rsid w:val="00DF2B0B"/>
    <w:rsid w:val="00E54259"/>
    <w:rsid w:val="00E70AA8"/>
    <w:rsid w:val="00E804C1"/>
    <w:rsid w:val="00FB2EB8"/>
    <w:rsid w:val="00FC6B50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BFBD"/>
  <w15:chartTrackingRefBased/>
  <w15:docId w15:val="{0D68477F-C099-4F80-80DA-BCCA59CC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6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0A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RALTERNATIV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Cerliani</dc:creator>
  <cp:keywords/>
  <dc:description/>
  <cp:lastModifiedBy>Daniela Cerliani</cp:lastModifiedBy>
  <cp:revision>13</cp:revision>
  <dcterms:created xsi:type="dcterms:W3CDTF">2024-12-27T03:42:00Z</dcterms:created>
  <dcterms:modified xsi:type="dcterms:W3CDTF">2024-12-27T13:07:00Z</dcterms:modified>
</cp:coreProperties>
</file>