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4146"/>
        <w:gridCol w:w="668"/>
        <w:gridCol w:w="4419"/>
      </w:tblGrid>
      <w:tr>
        <w:trPr>
          <w:trHeight w:val="1077" w:hRule="atLeast"/>
        </w:trPr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</w:t>
            </w:r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03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H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05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>
          <w:trHeight w:val="1731" w:hRule="atLeast"/>
        </w:trPr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ln</m:t>
                                </m:r>
                                <m:d>
                                  <m:dPr>
                                    <m:begChr m:val="|"/>
                                    <m:endChr m:val="|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ΔT</m:t>
                            </m:r>
                          </m:den>
                        </m:f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ΔT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/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07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ΔT</m:t>
                                </m:r>
                              </m:den>
                            </m:f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ΔT</m:t>
                                </m:r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1214" w:hRule="atLeast"/>
        </w:trPr>
        <w:tc>
          <w:tcPr>
            <w:tcW w:w="73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16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ΔT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ΔT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Arial" w:hAnsi="Arial"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LibreOffice/7.2.5.2$Windows_X86_64 LibreOffice_project/499f9727c189e6ef3471021d6132d4c694f357e5</Application>
  <AppVersion>15.0000</AppVersion>
  <Pages>1</Pages>
  <Words>20</Words>
  <Characters>52</Characters>
  <CharactersWithSpaces>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2022-01-27T06:20:36Z</dcterms:created>
  <dc:creator>Rémi Saint-Amant</dc:creator>
  <dc:description/>
  <dc:language>en-CA</dc:language>
  <cp:lastModifiedBy>Rémi Saint-Amant</cp:lastModifiedBy>
  <dcterms:modified xsi:type="dcterms:W3CDTF">2022-01-27T08:04:52Z</dcterms:modified>
  <cp:revision>9</cp:revision>
  <dc:subject/>
  <dc:title/>
</cp:coreProperties>
</file>