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F3D0" w14:textId="49D2D611" w:rsidR="00CD4BDC" w:rsidRDefault="00CD4BDC" w:rsidP="00CD4BDC">
      <w:pPr>
        <w:jc w:val="center"/>
        <w:rPr>
          <w:sz w:val="32"/>
          <w:szCs w:val="32"/>
        </w:rPr>
      </w:pPr>
      <w:r w:rsidRPr="00CD4BDC">
        <w:rPr>
          <w:sz w:val="32"/>
          <w:szCs w:val="32"/>
        </w:rPr>
        <w:t>Evaluatie</w:t>
      </w:r>
    </w:p>
    <w:p w14:paraId="386B1F85" w14:textId="00A506E4" w:rsidR="00CD4BDC" w:rsidRDefault="00CD4BDC" w:rsidP="00CD4BDC">
      <w:pPr>
        <w:rPr>
          <w:sz w:val="32"/>
          <w:szCs w:val="32"/>
        </w:rPr>
      </w:pPr>
    </w:p>
    <w:p w14:paraId="5605F693" w14:textId="68BA4BD9" w:rsidR="00CD4BDC" w:rsidRPr="00CD4BDC" w:rsidRDefault="00CD4BDC" w:rsidP="00CD4BDC">
      <w:r>
        <w:t xml:space="preserve">Ik vond dit project op zich wel prima gaan, ik was wel wat later begonnen omdat ik vooral nog bezig was met andere opdrachten. Maar ik heb hem wel af gekregen, alles werkt ook. Over het node JS, ik heb het geïnstalleerd en heb het ook proberen te gebruiken in de app.js, dit heeft voor mij alleen niet heel goed gewerkt dus ik zou dat wel beter willen leren. Ik vind dat mijn project er uit ziet als op de foto die bij de opdracht erin stond als voorbeeld. De zoekbalk werkt ook, alleen daarvoor moet ik wel de namen van de foto’s erbij laten staan. </w:t>
      </w:r>
    </w:p>
    <w:sectPr w:rsidR="00CD4BDC" w:rsidRPr="00CD4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C"/>
    <w:rsid w:val="00CD4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949C"/>
  <w15:chartTrackingRefBased/>
  <w15:docId w15:val="{E6824D89-491F-4449-AA04-9BF61543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476</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Klarenbeek</dc:creator>
  <cp:keywords/>
  <dc:description/>
  <cp:lastModifiedBy>Renzo Klarenbeek</cp:lastModifiedBy>
  <cp:revision>1</cp:revision>
  <dcterms:created xsi:type="dcterms:W3CDTF">2023-04-11T08:40:00Z</dcterms:created>
  <dcterms:modified xsi:type="dcterms:W3CDTF">2023-04-11T08:47:00Z</dcterms:modified>
</cp:coreProperties>
</file>