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9A6C10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9A6C10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9A6C10">
        <w:tc>
          <w:tcPr>
            <w:tcW w:w="4111" w:type="dxa"/>
          </w:tcPr>
          <w:p w14:paraId="6FDF31CD" w14:textId="0184F7FA" w:rsidR="00B604D5" w:rsidRPr="009A6C10" w:rsidRDefault="00343108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p w14:paraId="241F42FA" w14:textId="6137CBAF" w:rsidR="00D00F63" w:rsidRPr="00D00F63" w:rsidRDefault="00D00F63" w:rsidP="00D00F63">
      <w:pPr>
        <w:pStyle w:val="BodyText"/>
        <w:spacing w:after="240"/>
      </w:pPr>
      <w:r w:rsidRPr="00D00F63">
        <w:t>AHPRA Limited Registration MED0004001841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4304672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  <w:r w:rsidR="004C055D">
              <w:rPr>
                <w:lang w:val="en-US"/>
              </w:rPr>
              <w:t xml:space="preserve"> (ATLS)</w:t>
            </w:r>
          </w:p>
        </w:tc>
        <w:tc>
          <w:tcPr>
            <w:tcW w:w="2835" w:type="dxa"/>
            <w:shd w:val="clear" w:color="auto" w:fill="auto"/>
          </w:tcPr>
          <w:p w14:paraId="3C43B7A4" w14:textId="34A1A9C4" w:rsidR="00806A86" w:rsidRDefault="00053ECF" w:rsidP="00B06E02">
            <w:pPr>
              <w:spacing w:before="80" w:after="80"/>
            </w:pPr>
            <w:r>
              <w:rPr>
                <w:lang w:val="en-US"/>
              </w:rPr>
              <w:t xml:space="preserve">Clinical Hospital, </w:t>
            </w:r>
            <w:r w:rsidRPr="00860E56">
              <w:rPr>
                <w:lang w:val="en-US"/>
              </w:rPr>
              <w:t xml:space="preserve">Faculty of Medicine of </w:t>
            </w:r>
            <w:r>
              <w:rPr>
                <w:lang w:val="en-US"/>
              </w:rPr>
              <w:t>University of</w:t>
            </w:r>
            <w:r w:rsidRPr="00053ECF">
              <w:rPr>
                <w:lang w:val="en-US"/>
              </w:rPr>
              <w:t xml:space="preserve"> São Paulo</w:t>
            </w:r>
            <w:r>
              <w:rPr>
                <w:lang w:val="en-US"/>
              </w:rPr>
              <w:t xml:space="preserve"> (USP)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20DF4872" w:rsidR="00806A86" w:rsidRDefault="00806A86" w:rsidP="00B06E02">
            <w:pPr>
              <w:spacing w:before="80" w:after="80"/>
            </w:pPr>
            <w:r>
              <w:t>20</w:t>
            </w:r>
            <w:r w:rsidR="00053ECF">
              <w:t>25</w:t>
            </w:r>
          </w:p>
        </w:tc>
      </w:tr>
      <w:tr w:rsidR="004C055D" w14:paraId="747E18A1" w14:textId="77777777" w:rsidTr="00013BB0">
        <w:tc>
          <w:tcPr>
            <w:tcW w:w="2977" w:type="dxa"/>
            <w:shd w:val="clear" w:color="auto" w:fill="auto"/>
          </w:tcPr>
          <w:p w14:paraId="3D031565" w14:textId="498DFE4F" w:rsidR="004C055D" w:rsidRPr="004C055D" w:rsidRDefault="004C055D" w:rsidP="00013BB0">
            <w:pPr>
              <w:spacing w:before="80" w:after="80"/>
            </w:pPr>
            <w:r>
              <w:rPr>
                <w:lang w:val="en-US"/>
              </w:rPr>
              <w:t xml:space="preserve">AHA’s </w:t>
            </w:r>
            <w:r w:rsidRPr="004C055D">
              <w:t>Paediatric Advanced Life Support</w:t>
            </w:r>
            <w:r>
              <w:t xml:space="preserve"> (PALS)</w:t>
            </w:r>
          </w:p>
        </w:tc>
        <w:tc>
          <w:tcPr>
            <w:tcW w:w="2835" w:type="dxa"/>
            <w:shd w:val="clear" w:color="auto" w:fill="auto"/>
          </w:tcPr>
          <w:p w14:paraId="3A58967D" w14:textId="73A1D263" w:rsidR="004C055D" w:rsidRDefault="00824233" w:rsidP="00013BB0">
            <w:pPr>
              <w:spacing w:before="80" w:after="80"/>
              <w:rPr>
                <w:lang w:val="en-US"/>
              </w:rPr>
            </w:pPr>
            <w:r w:rsidRPr="00824233">
              <w:rPr>
                <w:lang w:val="en-US"/>
              </w:rPr>
              <w:t xml:space="preserve">Institute Dante </w:t>
            </w:r>
            <w:proofErr w:type="spellStart"/>
            <w:r w:rsidRPr="00824233">
              <w:rPr>
                <w:lang w:val="en-US"/>
              </w:rPr>
              <w:t>Pazzanese</w:t>
            </w:r>
            <w:proofErr w:type="spellEnd"/>
            <w:r w:rsidRPr="00824233">
              <w:rPr>
                <w:lang w:val="en-US"/>
              </w:rPr>
              <w:t xml:space="preserve"> of Cardiology</w:t>
            </w:r>
            <w:r>
              <w:rPr>
                <w:lang w:val="en-US"/>
              </w:rPr>
              <w:t xml:space="preserve"> </w:t>
            </w:r>
            <w:r w:rsidRPr="00824233">
              <w:rPr>
                <w:lang w:val="en-US"/>
              </w:rPr>
              <w:t>of University of São Paulo (USP)</w:t>
            </w:r>
          </w:p>
        </w:tc>
        <w:tc>
          <w:tcPr>
            <w:tcW w:w="2126" w:type="dxa"/>
            <w:shd w:val="clear" w:color="auto" w:fill="auto"/>
          </w:tcPr>
          <w:p w14:paraId="73921F3C" w14:textId="6632148C" w:rsidR="004C055D" w:rsidRDefault="004C055D" w:rsidP="00013BB0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47C53B3B" w14:textId="067CDDB8" w:rsidR="004C055D" w:rsidRDefault="004C055D" w:rsidP="00013BB0">
            <w:pPr>
              <w:spacing w:before="80" w:after="80"/>
            </w:pPr>
            <w:r>
              <w:t>2025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2C91FEC2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  <w:r w:rsidR="004C055D">
              <w:rPr>
                <w:lang w:val="en-US"/>
              </w:rPr>
              <w:t xml:space="preserve"> (ACLS) 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24FAAE5" w14:textId="258CDCE9" w:rsidR="00F45FCE" w:rsidRDefault="00860E56" w:rsidP="00D00F63">
      <w:pPr>
        <w:pStyle w:val="Heading2"/>
      </w:pPr>
      <w:r w:rsidRPr="00312216">
        <w:t>Detailed Practi</w:t>
      </w:r>
      <w:r w:rsidR="005E47F7">
        <w:t>s</w:t>
      </w:r>
      <w:r>
        <w:t>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00F63" w:rsidRPr="00756915" w14:paraId="3332ABA0" w14:textId="77777777" w:rsidTr="009E6E4D">
        <w:tc>
          <w:tcPr>
            <w:tcW w:w="1696" w:type="dxa"/>
            <w:shd w:val="clear" w:color="auto" w:fill="auto"/>
          </w:tcPr>
          <w:p w14:paraId="03B88D5A" w14:textId="77777777" w:rsidR="00D00F63" w:rsidRPr="00756915" w:rsidRDefault="00D00F63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5A135863" w14:textId="46F4F4E2" w:rsidR="00D00F63" w:rsidRPr="00756915" w:rsidRDefault="00C0235F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D00F63" w:rsidRPr="00756915">
              <w:rPr>
                <w:b/>
                <w:bCs/>
              </w:rPr>
              <w:t>/0</w:t>
            </w:r>
            <w:r w:rsidR="00D00F63">
              <w:rPr>
                <w:b/>
                <w:bCs/>
              </w:rPr>
              <w:t>4</w:t>
            </w:r>
            <w:r w:rsidR="00D00F63" w:rsidRPr="00756915">
              <w:rPr>
                <w:b/>
                <w:bCs/>
              </w:rPr>
              <w:t>/202</w:t>
            </w:r>
            <w:r w:rsidR="00D00F63">
              <w:rPr>
                <w:b/>
                <w:bCs/>
              </w:rPr>
              <w:t>5</w:t>
            </w:r>
            <w:r w:rsidR="00D00F63" w:rsidRPr="00756915">
              <w:rPr>
                <w:b/>
                <w:bCs/>
              </w:rPr>
              <w:t xml:space="preserve"> </w:t>
            </w:r>
            <w:r w:rsidR="00D00F63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27</w:t>
            </w:r>
            <w:r w:rsidR="00D00F63">
              <w:rPr>
                <w:b/>
                <w:bCs/>
              </w:rPr>
              <w:t>/06/2025</w:t>
            </w:r>
          </w:p>
        </w:tc>
      </w:tr>
      <w:tr w:rsidR="00D00F63" w:rsidRPr="00E3609D" w14:paraId="08416CF8" w14:textId="77777777" w:rsidTr="009E6E4D">
        <w:tc>
          <w:tcPr>
            <w:tcW w:w="1696" w:type="dxa"/>
            <w:shd w:val="clear" w:color="auto" w:fill="auto"/>
          </w:tcPr>
          <w:p w14:paraId="39EEF4EA" w14:textId="77777777" w:rsidR="00D00F63" w:rsidRPr="00E3609D" w:rsidRDefault="00D00F63" w:rsidP="009E6E4D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1F367C0B" w14:textId="36CE7590" w:rsidR="00D00F63" w:rsidRPr="00E3609D" w:rsidRDefault="005E47F7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 xml:space="preserve">Hospital </w:t>
            </w:r>
            <w:r w:rsidR="00C87C77">
              <w:rPr>
                <w:b/>
                <w:bCs/>
              </w:rPr>
              <w:t>Medical Officer</w:t>
            </w:r>
          </w:p>
        </w:tc>
      </w:tr>
      <w:tr w:rsidR="00D00F63" w14:paraId="78699B96" w14:textId="77777777" w:rsidTr="009E6E4D">
        <w:tc>
          <w:tcPr>
            <w:tcW w:w="1696" w:type="dxa"/>
            <w:shd w:val="clear" w:color="auto" w:fill="auto"/>
          </w:tcPr>
          <w:p w14:paraId="50FE17B2" w14:textId="77777777" w:rsidR="00D00F63" w:rsidRDefault="00D00F63" w:rsidP="009E6E4D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EDFEAF2" w14:textId="0AC014FD" w:rsidR="00D00F63" w:rsidRDefault="00C87C77" w:rsidP="009E6E4D">
            <w:pPr>
              <w:spacing w:before="80" w:after="80"/>
            </w:pPr>
            <w:r>
              <w:t>Training program, working under supervision in the following clinical areas</w:t>
            </w:r>
            <w:r w:rsidR="00D00F63">
              <w:t>:</w:t>
            </w:r>
          </w:p>
          <w:p w14:paraId="2F45133E" w14:textId="05F1EB21" w:rsidR="00D00F63" w:rsidRDefault="00C0235F" w:rsidP="00C0235F">
            <w:pPr>
              <w:pStyle w:val="ListParagraph"/>
            </w:pPr>
            <w:r>
              <w:t>Emergency Medicine</w:t>
            </w:r>
            <w:r w:rsidR="00D00F63">
              <w:t>.</w:t>
            </w:r>
          </w:p>
          <w:p w14:paraId="49C3D25A" w14:textId="2CD613D3" w:rsidR="00D00F63" w:rsidRDefault="00C0235F" w:rsidP="009E6E4D">
            <w:pPr>
              <w:pStyle w:val="ListParagraph"/>
            </w:pPr>
            <w:r w:rsidRPr="00C0235F">
              <w:t>Renal Medicine</w:t>
            </w:r>
            <w:r>
              <w:t>.</w:t>
            </w:r>
          </w:p>
        </w:tc>
      </w:tr>
      <w:tr w:rsidR="00D00F63" w14:paraId="24CAF003" w14:textId="77777777" w:rsidTr="009E6E4D">
        <w:tc>
          <w:tcPr>
            <w:tcW w:w="1696" w:type="dxa"/>
            <w:shd w:val="clear" w:color="auto" w:fill="auto"/>
          </w:tcPr>
          <w:p w14:paraId="0682C1FB" w14:textId="77777777" w:rsidR="00D00F63" w:rsidRDefault="00D00F63" w:rsidP="009E6E4D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DDD6BDD" w14:textId="1BF9BFF7" w:rsidR="00D00F63" w:rsidRDefault="00C0235F" w:rsidP="009E6E4D">
            <w:pPr>
              <w:spacing w:before="80" w:after="80"/>
              <w:rPr>
                <w:b/>
                <w:bCs/>
                <w:iCs/>
              </w:rPr>
            </w:pPr>
            <w:r w:rsidRPr="00C0235F">
              <w:rPr>
                <w:b/>
                <w:bCs/>
                <w:iCs/>
              </w:rPr>
              <w:t>Monash Medical Centre</w:t>
            </w:r>
            <w:r w:rsidRPr="00C0235F">
              <w:rPr>
                <w:iCs/>
              </w:rPr>
              <w:t xml:space="preserve"> </w:t>
            </w:r>
            <w:r>
              <w:rPr>
                <w:iCs/>
              </w:rPr>
              <w:t xml:space="preserve">- </w:t>
            </w:r>
            <w:r w:rsidR="00D00F63">
              <w:rPr>
                <w:b/>
                <w:bCs/>
                <w:iCs/>
              </w:rPr>
              <w:t>Monash Health</w:t>
            </w:r>
          </w:p>
          <w:p w14:paraId="664FF731" w14:textId="6E42A5EA" w:rsidR="00C0235F" w:rsidRPr="00C0235F" w:rsidRDefault="00C0235F" w:rsidP="009E6E4D">
            <w:pPr>
              <w:spacing w:before="80" w:after="80"/>
              <w:rPr>
                <w:iCs/>
              </w:rPr>
            </w:pPr>
            <w:r w:rsidRPr="00C0235F">
              <w:rPr>
                <w:iCs/>
              </w:rPr>
              <w:t>Monash Medical Centre is a major teaching and research hospital providing a comprehensive range of specialist surgical, medical, allied health, mental health and palliative care services.</w:t>
            </w:r>
          </w:p>
        </w:tc>
      </w:tr>
      <w:tr w:rsidR="00D00F63" w14:paraId="669A13ED" w14:textId="77777777" w:rsidTr="009E6E4D">
        <w:tc>
          <w:tcPr>
            <w:tcW w:w="1696" w:type="dxa"/>
            <w:shd w:val="clear" w:color="auto" w:fill="auto"/>
          </w:tcPr>
          <w:p w14:paraId="18667B6F" w14:textId="77777777" w:rsidR="00D00F63" w:rsidRDefault="00D00F63" w:rsidP="009E6E4D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2E9A0AB8" w14:textId="52821EA9" w:rsidR="00D00F63" w:rsidRDefault="00C0235F" w:rsidP="00C0235F">
            <w:pPr>
              <w:spacing w:before="80" w:after="80"/>
            </w:pPr>
            <w:r>
              <w:t>246 Clayton Road, Clayton VIC 3168</w:t>
            </w:r>
          </w:p>
        </w:tc>
      </w:tr>
      <w:tr w:rsidR="00D00F63" w14:paraId="67C32B36" w14:textId="77777777" w:rsidTr="009E6E4D">
        <w:tc>
          <w:tcPr>
            <w:tcW w:w="1696" w:type="dxa"/>
            <w:shd w:val="clear" w:color="auto" w:fill="auto"/>
          </w:tcPr>
          <w:p w14:paraId="3FFB5832" w14:textId="77777777" w:rsidR="00D00F63" w:rsidRDefault="00D00F63" w:rsidP="009E6E4D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8733BA0" w14:textId="543F8438" w:rsidR="00D00F63" w:rsidRDefault="00D00F63" w:rsidP="009E6E4D">
            <w:pPr>
              <w:spacing w:before="80" w:after="80"/>
            </w:pPr>
            <w:r>
              <w:t>Australia</w:t>
            </w:r>
          </w:p>
        </w:tc>
      </w:tr>
    </w:tbl>
    <w:p w14:paraId="05B4CA10" w14:textId="77777777" w:rsidR="00D00F63" w:rsidRPr="00D00F63" w:rsidRDefault="00D00F63" w:rsidP="00D00F63">
      <w:pPr>
        <w:pStyle w:val="BodyText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22101E44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 xml:space="preserve">15/07/2024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66A3ADAC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Senior Emergency </w:t>
            </w:r>
            <w:r w:rsidR="00606935">
              <w:rPr>
                <w:b/>
                <w:bCs/>
              </w:rPr>
              <w:t>Doctor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75F1D9EF" w:rsidR="006B11CB" w:rsidRDefault="006B11CB" w:rsidP="006B11CB">
            <w:pPr>
              <w:spacing w:before="80" w:after="80"/>
            </w:pPr>
            <w:r>
              <w:t xml:space="preserve">Locum Doctor, </w:t>
            </w:r>
            <w:r w:rsidR="00B604D5" w:rsidRPr="00B604D5">
              <w:rPr>
                <w:b/>
                <w:bCs/>
              </w:rPr>
              <w:t>24h per week on average</w:t>
            </w:r>
            <w:r w:rsidR="00B604D5">
              <w:t xml:space="preserve">, </w:t>
            </w:r>
            <w:r>
              <w:t>working in the red room, attending to patients with the most critical 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lastRenderedPageBreak/>
              <w:t>Providing immediate care to stabilise critically ill patients and performing emergency and lifesaving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 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t>Balancing multiple patients and tasks simultaneously in a fast-paced environment to 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4A2DDB89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1F5E2922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r w:rsidR="00824233">
              <w:rPr>
                <w:iCs/>
                <w:lang w:val="en-US"/>
              </w:rPr>
              <w:t xml:space="preserve">of </w:t>
            </w:r>
            <w:r>
              <w:rPr>
                <w:iCs/>
                <w:lang w:val="en-US"/>
              </w:rPr>
              <w:t>Pedreira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5B0E6A98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20/06/2024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300F6C89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 w:rsidRPr="00B604D5">
              <w:rPr>
                <w:b/>
                <w:bCs/>
              </w:rPr>
              <w:t>Full-time</w:t>
            </w:r>
            <w:r>
              <w:t>, attending to patients after general or neurosurgery or referred by the ED with complex clinical conditions (infectious, cardio-vascular, neurological etc):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0C4A9F1F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 w:rsidRPr="00B604D5">
              <w:rPr>
                <w:b/>
                <w:bCs/>
              </w:rPr>
              <w:t>Full</w:t>
            </w:r>
            <w:r w:rsidR="00DB6AFD" w:rsidRPr="00B604D5">
              <w:rPr>
                <w:b/>
                <w:bCs/>
              </w:rPr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0FAC8F9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</w:t>
      </w:r>
      <w:r w:rsidR="009A6C10">
        <w:rPr>
          <w:b/>
          <w:bCs/>
        </w:rPr>
        <w:t xml:space="preserve"> from January 2022 to March 2024</w:t>
      </w:r>
      <w:r w:rsidRPr="00D6684B">
        <w:rPr>
          <w:b/>
          <w:bCs/>
        </w:rPr>
        <w:t>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</w:t>
      </w:r>
      <w:r w:rsidRPr="00395427">
        <w:rPr>
          <w:b/>
          <w:bCs/>
        </w:rPr>
        <w:t>Australia</w:t>
      </w:r>
      <w:r>
        <w:t xml:space="preserve">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A64817E" w14:textId="543234E5" w:rsidR="00BE6F6D" w:rsidRDefault="00B63DC3" w:rsidP="009A6C10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15AF2D0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Senior Emergency </w:t>
            </w:r>
            <w:r w:rsidR="00606935">
              <w:rPr>
                <w:b/>
                <w:bCs/>
              </w:rPr>
              <w:t>Doctor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1AF29CB4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57399251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63AF1D65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Pedreira,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1931649A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01E860F6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7B64E836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</w:t>
      </w:r>
      <w:r w:rsidR="009A6C10" w:rsidRPr="009A6C10">
        <w:rPr>
          <w:b/>
          <w:bCs/>
        </w:rPr>
        <w:t>from November 2010 to December 2014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</w:t>
      </w:r>
      <w:r w:rsidR="006279DB" w:rsidRPr="00395427">
        <w:rPr>
          <w:b/>
          <w:bCs/>
        </w:rPr>
        <w:t>Australia</w:t>
      </w:r>
      <w:r w:rsidR="006279DB" w:rsidRPr="00E9703D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475FBBB4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 xml:space="preserve">Intensive Care Senior </w:t>
            </w:r>
            <w:r w:rsidR="00606935" w:rsidRPr="00E3609D">
              <w:rPr>
                <w:b/>
                <w:bCs/>
              </w:rPr>
              <w:t>Doctor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20F52221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 xml:space="preserve">Intensive Care Senior </w:t>
            </w:r>
            <w:r w:rsidR="00606935" w:rsidRPr="00E3609D">
              <w:rPr>
                <w:b/>
                <w:bCs/>
              </w:rPr>
              <w:t>Doctor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65E0239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</w:t>
            </w:r>
            <w:r w:rsidR="00606935">
              <w:rPr>
                <w:b/>
                <w:bCs/>
              </w:rPr>
              <w:t>gistrar</w:t>
            </w:r>
            <w:r>
              <w:rPr>
                <w:b/>
                <w:bCs/>
              </w:rPr>
              <w:t xml:space="preserve">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Pr="00B604D5" w:rsidRDefault="005D691A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Pr="00B604D5" w:rsidRDefault="002E4EAE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Pr="00B604D5" w:rsidRDefault="000A3527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Pr="00B604D5" w:rsidRDefault="0029419E" w:rsidP="005D50C5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lastRenderedPageBreak/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52216DB6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D00F63" w14:paraId="69A2E793" w14:textId="77777777" w:rsidTr="009E6E4D">
        <w:tc>
          <w:tcPr>
            <w:tcW w:w="2694" w:type="dxa"/>
            <w:shd w:val="clear" w:color="auto" w:fill="auto"/>
          </w:tcPr>
          <w:p w14:paraId="46CCC7CE" w14:textId="435CE3EF" w:rsidR="00D00F63" w:rsidRDefault="00D00F63" w:rsidP="009E6E4D">
            <w:pPr>
              <w:spacing w:before="80" w:after="80"/>
            </w:pPr>
            <w:r>
              <w:rPr>
                <w:lang w:val="en-US"/>
              </w:rPr>
              <w:t>AHPRA</w:t>
            </w:r>
          </w:p>
        </w:tc>
        <w:tc>
          <w:tcPr>
            <w:tcW w:w="4394" w:type="dxa"/>
            <w:shd w:val="clear" w:color="auto" w:fill="auto"/>
          </w:tcPr>
          <w:p w14:paraId="3919F97C" w14:textId="5AE77E50" w:rsidR="00D00F63" w:rsidRDefault="00D00F63" w:rsidP="009E6E4D">
            <w:pPr>
              <w:spacing w:before="80" w:after="80"/>
            </w:pPr>
            <w:r>
              <w:t>Limited Registration, Australia</w:t>
            </w:r>
          </w:p>
        </w:tc>
        <w:tc>
          <w:tcPr>
            <w:tcW w:w="2977" w:type="dxa"/>
            <w:shd w:val="clear" w:color="auto" w:fill="auto"/>
          </w:tcPr>
          <w:p w14:paraId="3484E71C" w14:textId="4B6FDE9F" w:rsidR="00D00F63" w:rsidRDefault="00D00F63" w:rsidP="009E6E4D">
            <w:pPr>
              <w:spacing w:before="80" w:after="80"/>
            </w:pPr>
            <w:r w:rsidRPr="00D00F63">
              <w:rPr>
                <w:lang w:val="en-US"/>
              </w:rPr>
              <w:t>MED0004001841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lastRenderedPageBreak/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C9FAF04" w14:textId="77777777" w:rsidTr="00EB540A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114139E4" w14:textId="77777777" w:rsidR="00156452" w:rsidRPr="005A507F" w:rsidRDefault="00156452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</w:tr>
      <w:tr w:rsidR="00156452" w14:paraId="7CFE2468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0509EF25" w14:textId="77777777" w:rsidR="00156452" w:rsidRPr="004729C7" w:rsidRDefault="00156452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692804E1" w14:textId="098FF87A" w:rsidR="00156452" w:rsidRDefault="00156452" w:rsidP="00EE4E56">
            <w:pPr>
              <w:spacing w:before="80" w:after="80"/>
            </w:pPr>
            <w:r>
              <w:t xml:space="preserve">Dr </w:t>
            </w:r>
            <w:r w:rsidRPr="00C268FE">
              <w:t xml:space="preserve">Sergio Elia </w:t>
            </w:r>
            <w:proofErr w:type="spellStart"/>
            <w:r w:rsidRPr="00C268FE">
              <w:t>Mataloun</w:t>
            </w:r>
            <w:proofErr w:type="spellEnd"/>
          </w:p>
        </w:tc>
      </w:tr>
      <w:tr w:rsidR="00156452" w14:paraId="46D4F11A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CC7A9E9" w14:textId="77777777" w:rsidR="00156452" w:rsidRPr="004729C7" w:rsidRDefault="00156452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52CE1A7F" w14:textId="385C955A" w:rsidR="00156452" w:rsidRDefault="00156452" w:rsidP="00EE4E56">
            <w:pPr>
              <w:spacing w:before="80" w:after="80"/>
            </w:pPr>
            <w:r>
              <w:t>Neuro ICU Coordinator</w:t>
            </w:r>
          </w:p>
        </w:tc>
      </w:tr>
      <w:tr w:rsidR="00156452" w14:paraId="78E29655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72324277" w14:textId="43BD0923" w:rsidR="00156452" w:rsidRPr="004729C7" w:rsidRDefault="00156452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0D2CCF23" w14:textId="75345479" w:rsidR="00156452" w:rsidRDefault="00156452" w:rsidP="00EE4E56">
            <w:pPr>
              <w:spacing w:before="80" w:after="80"/>
            </w:pPr>
            <w:r>
              <w:t>General Hospital of Pedreira</w:t>
            </w:r>
          </w:p>
        </w:tc>
      </w:tr>
      <w:tr w:rsidR="00156452" w14:paraId="60C2264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27AE29D9" w14:textId="77777777" w:rsidR="00156452" w:rsidRPr="004729C7" w:rsidRDefault="00156452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5F88441E" w14:textId="71241287" w:rsidR="00156452" w:rsidRDefault="00156452" w:rsidP="00EE4E56">
            <w:pPr>
              <w:spacing w:before="80" w:after="80"/>
            </w:pPr>
            <w:r w:rsidRPr="00C268FE">
              <w:t>+55 (11) 99252 8291</w:t>
            </w:r>
          </w:p>
        </w:tc>
      </w:tr>
      <w:tr w:rsidR="00156452" w14:paraId="51F5E4F8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1342CF2E" w14:textId="77777777" w:rsidR="00156452" w:rsidRPr="004729C7" w:rsidRDefault="00156452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512CE56" w14:textId="4D2FFE6A" w:rsidR="00156452" w:rsidRDefault="00156452" w:rsidP="00EE4E56">
            <w:pPr>
              <w:spacing w:before="80" w:after="80"/>
            </w:pPr>
            <w:r w:rsidRPr="00C268FE">
              <w:t>selmata60@gmail.com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E53055D" w14:textId="77777777" w:rsidTr="00322925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57B0A266" w14:textId="15ED3267" w:rsidR="00156452" w:rsidRPr="005A507F" w:rsidRDefault="00156452" w:rsidP="0032292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2</w:t>
            </w:r>
          </w:p>
        </w:tc>
      </w:tr>
      <w:tr w:rsidR="00156452" w14:paraId="34CD7AFD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42018040" w14:textId="77777777" w:rsidR="00156452" w:rsidRPr="004729C7" w:rsidRDefault="00156452" w:rsidP="00156452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4EA1EB52" w14:textId="7B449BA4" w:rsidR="00156452" w:rsidRDefault="00156452" w:rsidP="00156452">
            <w:pPr>
              <w:spacing w:before="80" w:after="80"/>
            </w:pPr>
            <w:r>
              <w:t xml:space="preserve">Dr </w:t>
            </w:r>
            <w:r w:rsidRPr="00C268FE">
              <w:t xml:space="preserve">Jair José </w:t>
            </w:r>
            <w:proofErr w:type="spellStart"/>
            <w:r w:rsidRPr="00C268FE">
              <w:t>Golghetto</w:t>
            </w:r>
            <w:proofErr w:type="spellEnd"/>
          </w:p>
        </w:tc>
      </w:tr>
      <w:tr w:rsidR="00156452" w14:paraId="52899C1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9F3F95A" w14:textId="77777777" w:rsidR="00156452" w:rsidRPr="004729C7" w:rsidRDefault="00156452" w:rsidP="00156452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2FB1C970" w14:textId="1E045A72" w:rsidR="00156452" w:rsidRDefault="00156452" w:rsidP="00156452">
            <w:pPr>
              <w:spacing w:before="80" w:after="80"/>
            </w:pPr>
            <w:r>
              <w:t>General ICU Coordinator</w:t>
            </w:r>
          </w:p>
        </w:tc>
      </w:tr>
      <w:tr w:rsidR="00156452" w14:paraId="6D680A36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0434EB81" w14:textId="77777777" w:rsidR="00156452" w:rsidRPr="004729C7" w:rsidRDefault="00156452" w:rsidP="00156452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7D3B7798" w14:textId="509B56D5" w:rsidR="00156452" w:rsidRDefault="00156452" w:rsidP="00156452">
            <w:pPr>
              <w:spacing w:before="80" w:after="80"/>
            </w:pPr>
            <w:r>
              <w:t>General Hospital of Pedreira</w:t>
            </w:r>
          </w:p>
        </w:tc>
      </w:tr>
      <w:tr w:rsidR="00156452" w14:paraId="0F67869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B5CAD88" w14:textId="77777777" w:rsidR="00156452" w:rsidRPr="004729C7" w:rsidRDefault="00156452" w:rsidP="00156452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3D7A143F" w14:textId="43F11729" w:rsidR="00156452" w:rsidRDefault="00156452" w:rsidP="00156452">
            <w:pPr>
              <w:spacing w:before="80" w:after="80"/>
            </w:pPr>
            <w:r w:rsidRPr="00C268FE">
              <w:t>+55 (11) 94452 3647</w:t>
            </w:r>
          </w:p>
        </w:tc>
      </w:tr>
      <w:tr w:rsidR="00156452" w14:paraId="7E842F21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11A1F558" w14:textId="77777777" w:rsidR="00156452" w:rsidRPr="004729C7" w:rsidRDefault="00156452" w:rsidP="00156452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D4DD8D6" w14:textId="4117DDD5" w:rsidR="00156452" w:rsidRDefault="00156452" w:rsidP="00156452">
            <w:pPr>
              <w:spacing w:before="80" w:after="80"/>
            </w:pPr>
            <w:r w:rsidRPr="00C268FE">
              <w:t>jairgolghetto@hotmail.com</w:t>
            </w:r>
          </w:p>
        </w:tc>
      </w:tr>
    </w:tbl>
    <w:p w14:paraId="4BB62B8E" w14:textId="77777777" w:rsidR="00156452" w:rsidRDefault="00156452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18ECC0BA" w14:textId="77777777" w:rsidTr="00891F52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4929DD70" w14:textId="71F9A62D" w:rsidR="00156452" w:rsidRPr="005A507F" w:rsidRDefault="00156452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</w:tr>
      <w:tr w:rsidR="00C268FE" w14:paraId="7D835C07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4DAA4D93" w14:textId="77777777" w:rsidR="00C268FE" w:rsidRPr="004729C7" w:rsidRDefault="00C268FE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196EEE7A" w14:textId="0E1DE855" w:rsidR="00C268FE" w:rsidRDefault="00C268FE" w:rsidP="005D50C5">
            <w:pPr>
              <w:spacing w:before="80" w:after="80"/>
            </w:pPr>
            <w:r>
              <w:t xml:space="preserve">Dr </w:t>
            </w:r>
            <w:r>
              <w:rPr>
                <w:lang w:val="pt-BR"/>
              </w:rPr>
              <w:t>Marco Antônio Elias</w:t>
            </w:r>
          </w:p>
        </w:tc>
      </w:tr>
      <w:tr w:rsidR="00C268FE" w14:paraId="2F9E35C9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36E858F" w14:textId="77777777" w:rsidR="00C268FE" w:rsidRPr="004729C7" w:rsidRDefault="00C268FE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32069318" w14:textId="6E4CFC28" w:rsidR="00C268FE" w:rsidRDefault="00C268FE" w:rsidP="005D50C5">
            <w:pPr>
              <w:spacing w:before="80" w:after="80"/>
            </w:pPr>
            <w:r>
              <w:t>General ICU Coordinator</w:t>
            </w:r>
          </w:p>
        </w:tc>
      </w:tr>
      <w:tr w:rsidR="00C268FE" w14:paraId="73F9B5D1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63823822" w14:textId="77777777" w:rsidR="00C268FE" w:rsidRPr="004729C7" w:rsidRDefault="00C268FE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15B06192" w14:textId="393DCD33" w:rsidR="00C268FE" w:rsidRDefault="00C268FE" w:rsidP="005D50C5">
            <w:pPr>
              <w:spacing w:before="80" w:after="80"/>
            </w:pPr>
            <w:r>
              <w:t>General Hospital of Pedreira</w:t>
            </w:r>
          </w:p>
        </w:tc>
      </w:tr>
      <w:tr w:rsidR="00C268FE" w14:paraId="632C8C5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4DC112D4" w14:textId="77777777" w:rsidR="00C268FE" w:rsidRPr="004729C7" w:rsidRDefault="00C268FE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02FC2B42" w14:textId="5E6628CC" w:rsidR="00C268FE" w:rsidRDefault="00C268FE" w:rsidP="005D50C5">
            <w:pPr>
              <w:spacing w:before="80" w:after="80"/>
            </w:pPr>
            <w:r>
              <w:t xml:space="preserve">+55 </w:t>
            </w:r>
            <w:r w:rsidR="00156452">
              <w:t>(</w:t>
            </w:r>
            <w:r>
              <w:t>11</w:t>
            </w:r>
            <w:r w:rsidR="00156452">
              <w:t>) 98609 0630</w:t>
            </w:r>
          </w:p>
        </w:tc>
      </w:tr>
      <w:tr w:rsidR="00C268FE" w14:paraId="6C8828E6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F103D5F" w14:textId="77777777" w:rsidR="00C268FE" w:rsidRPr="004729C7" w:rsidRDefault="00C268FE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6D0F2A98" w14:textId="36B121F0" w:rsidR="00C268FE" w:rsidRDefault="00824233" w:rsidP="005D50C5">
            <w:pPr>
              <w:spacing w:before="80" w:after="80"/>
            </w:pPr>
            <w:r>
              <w:t>maepmedicina</w:t>
            </w:r>
            <w:r w:rsidR="00C268FE">
              <w:t>@</w:t>
            </w:r>
            <w:r>
              <w:t>yahoo</w:t>
            </w:r>
            <w:r w:rsidR="00C268FE">
              <w:t>.com.br</w:t>
            </w:r>
          </w:p>
        </w:tc>
      </w:tr>
    </w:tbl>
    <w:p w14:paraId="3E95E023" w14:textId="77777777" w:rsidR="003F0C8F" w:rsidRDefault="003F0C8F" w:rsidP="003F0C8F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199EB34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9A6C10">
        <w:t>1</w:t>
      </w:r>
      <w:r w:rsidR="00156452">
        <w:t>9</w:t>
      </w:r>
      <w:r w:rsidR="00E87764">
        <w:t xml:space="preserve"> </w:t>
      </w:r>
      <w:r w:rsidR="00156452">
        <w:t>March</w:t>
      </w:r>
      <w:r w:rsidR="00EB7677">
        <w:t xml:space="preserve"> 202</w:t>
      </w:r>
      <w:r w:rsidR="00724429">
        <w:t>5</w:t>
      </w:r>
      <w:r>
        <w:t>.</w:t>
      </w:r>
    </w:p>
    <w:p w14:paraId="518C5125" w14:textId="77777777" w:rsidR="00156452" w:rsidRDefault="00156452" w:rsidP="00EE4E56"/>
    <w:p w14:paraId="5CF16A3F" w14:textId="59F971B7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CEF26" w14:textId="77777777" w:rsidR="00D67C05" w:rsidRDefault="00D67C05" w:rsidP="00524C0F">
      <w:r>
        <w:separator/>
      </w:r>
    </w:p>
  </w:endnote>
  <w:endnote w:type="continuationSeparator" w:id="0">
    <w:p w14:paraId="66333E6E" w14:textId="77777777" w:rsidR="00D67C05" w:rsidRDefault="00D67C05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4F2A8" w14:textId="77777777" w:rsidR="00D67C05" w:rsidRDefault="00D67C05" w:rsidP="00524C0F">
      <w:r>
        <w:separator/>
      </w:r>
    </w:p>
  </w:footnote>
  <w:footnote w:type="continuationSeparator" w:id="0">
    <w:p w14:paraId="49636554" w14:textId="77777777" w:rsidR="00D67C05" w:rsidRDefault="00D67C05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425B9"/>
    <w:rsid w:val="000538FE"/>
    <w:rsid w:val="00053ECF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56452"/>
    <w:rsid w:val="0016075B"/>
    <w:rsid w:val="00164C8F"/>
    <w:rsid w:val="001650DA"/>
    <w:rsid w:val="00174C49"/>
    <w:rsid w:val="00185852"/>
    <w:rsid w:val="001A796C"/>
    <w:rsid w:val="001C0F0C"/>
    <w:rsid w:val="001E3B49"/>
    <w:rsid w:val="00205A4A"/>
    <w:rsid w:val="002140DE"/>
    <w:rsid w:val="0023029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95427"/>
    <w:rsid w:val="003A5DDD"/>
    <w:rsid w:val="003C4C21"/>
    <w:rsid w:val="003D6A0E"/>
    <w:rsid w:val="003E621A"/>
    <w:rsid w:val="003F0C8F"/>
    <w:rsid w:val="003F702A"/>
    <w:rsid w:val="003F7E11"/>
    <w:rsid w:val="00413D18"/>
    <w:rsid w:val="00413F54"/>
    <w:rsid w:val="004311CC"/>
    <w:rsid w:val="00434180"/>
    <w:rsid w:val="004452AF"/>
    <w:rsid w:val="004529A0"/>
    <w:rsid w:val="0047589A"/>
    <w:rsid w:val="004A02A8"/>
    <w:rsid w:val="004C055D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47F7"/>
    <w:rsid w:val="005E65C7"/>
    <w:rsid w:val="005F0527"/>
    <w:rsid w:val="00606935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097C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24233"/>
    <w:rsid w:val="00832654"/>
    <w:rsid w:val="00832DDA"/>
    <w:rsid w:val="00841E9A"/>
    <w:rsid w:val="00860E56"/>
    <w:rsid w:val="0086540D"/>
    <w:rsid w:val="008674B8"/>
    <w:rsid w:val="00871F7A"/>
    <w:rsid w:val="00874BE9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EB2"/>
    <w:rsid w:val="009A5F29"/>
    <w:rsid w:val="009A6C10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D679B"/>
    <w:rsid w:val="00AE15D6"/>
    <w:rsid w:val="00AE7081"/>
    <w:rsid w:val="00B037F6"/>
    <w:rsid w:val="00B453B7"/>
    <w:rsid w:val="00B561E0"/>
    <w:rsid w:val="00B56C5B"/>
    <w:rsid w:val="00B604D5"/>
    <w:rsid w:val="00B63DC3"/>
    <w:rsid w:val="00B727A8"/>
    <w:rsid w:val="00B94357"/>
    <w:rsid w:val="00BD1ABD"/>
    <w:rsid w:val="00BE19CA"/>
    <w:rsid w:val="00BE6F6D"/>
    <w:rsid w:val="00BF1883"/>
    <w:rsid w:val="00C0235F"/>
    <w:rsid w:val="00C268FE"/>
    <w:rsid w:val="00C274BE"/>
    <w:rsid w:val="00C31634"/>
    <w:rsid w:val="00C407E3"/>
    <w:rsid w:val="00C4123A"/>
    <w:rsid w:val="00C442F9"/>
    <w:rsid w:val="00C44549"/>
    <w:rsid w:val="00C4478B"/>
    <w:rsid w:val="00C476CF"/>
    <w:rsid w:val="00C52C5E"/>
    <w:rsid w:val="00C65176"/>
    <w:rsid w:val="00C65238"/>
    <w:rsid w:val="00C72B20"/>
    <w:rsid w:val="00C86BF6"/>
    <w:rsid w:val="00C87C77"/>
    <w:rsid w:val="00C929DA"/>
    <w:rsid w:val="00CB0B9A"/>
    <w:rsid w:val="00CB0CED"/>
    <w:rsid w:val="00CB778A"/>
    <w:rsid w:val="00CC4A48"/>
    <w:rsid w:val="00CC75C0"/>
    <w:rsid w:val="00CD68E2"/>
    <w:rsid w:val="00CE62BC"/>
    <w:rsid w:val="00D00F63"/>
    <w:rsid w:val="00D05009"/>
    <w:rsid w:val="00D26200"/>
    <w:rsid w:val="00D537A8"/>
    <w:rsid w:val="00D6684B"/>
    <w:rsid w:val="00D67C05"/>
    <w:rsid w:val="00D72CF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41844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7735B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3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2025-02-11T01:54:00Z</cp:lastPrinted>
  <dcterms:created xsi:type="dcterms:W3CDTF">2025-06-14T05:43:00Z</dcterms:created>
  <dcterms:modified xsi:type="dcterms:W3CDTF">2025-06-14T05:43:00Z</dcterms:modified>
</cp:coreProperties>
</file>