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17" w:rsidRPr="008F7117" w:rsidRDefault="008F7117" w:rsidP="008F7117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1. 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2. Пользователь вводит время в секундах. Переведите время в часы, минуты и секунды и выведите в формате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proofErr w:type="spellStart"/>
      <w:proofErr w:type="gramStart"/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ru-RU"/>
        </w:rPr>
        <w:t>чч:мм</w:t>
      </w:r>
      <w:proofErr w:type="gramEnd"/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ru-RU"/>
        </w:rPr>
        <w:t>:сс</w:t>
      </w:r>
      <w:proofErr w:type="spellEnd"/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. Используйте форматирование строк.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 xml:space="preserve">3. Узнайте у пользователя число 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n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. Найдите сумму чисел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ru-RU"/>
        </w:rPr>
        <w:t xml:space="preserve"> + </w:t>
      </w:r>
      <w:proofErr w:type="spellStart"/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nn</w:t>
      </w:r>
      <w:proofErr w:type="spellEnd"/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ru-RU"/>
        </w:rPr>
        <w:t xml:space="preserve"> + </w:t>
      </w:r>
      <w:proofErr w:type="spellStart"/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nnn</w:t>
      </w:r>
      <w:proofErr w:type="spellEnd"/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. Например, пользователь ввёл число 3. Считаем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ru-RU"/>
        </w:rPr>
        <w:t>3 + 33 + 333 = 369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 xml:space="preserve">4. Пользователь вводит целое положительное число. Найдите самую большую цифру в числе. Для решения используйте цикл 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while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 xml:space="preserve"> и арифметические операции.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5. Запросите у пользователя значения выручки и издержек фирмы. Определите, с каким финансовым результатом работает фирма (прибыль — выручка больше издержек, или убыток —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6. Спортсмен занимается ежедневными пробежками. В первый день его результат составил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a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километров. Каждый день спортсмен увеличивал результат на 10 % относительно предыдущего. Требуется определить номер дня, на который общий результат спортсмена составить не менее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b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километров. Программа должна принимать значения параметров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a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и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b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 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и выводить одно натуральное число — номер дня.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</w:rPr>
      </w:pPr>
      <w:proofErr w:type="spellStart"/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Например</w:t>
      </w:r>
      <w:proofErr w:type="spellEnd"/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: </w:t>
      </w:r>
      <w:r w:rsidRPr="008F711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a = 2, b = 3</w:t>
      </w:r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.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</w:rPr>
      </w:pPr>
      <w:proofErr w:type="spellStart"/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Результат</w:t>
      </w:r>
      <w:proofErr w:type="spellEnd"/>
      <w:r w:rsidRPr="008F7117">
        <w:rPr>
          <w:rFonts w:ascii="Helvetica" w:eastAsia="Times New Roman" w:hAnsi="Helvetica" w:cs="Helvetica"/>
          <w:color w:val="3F5368"/>
          <w:sz w:val="26"/>
          <w:szCs w:val="26"/>
        </w:rPr>
        <w:t>:</w:t>
      </w:r>
    </w:p>
    <w:p w:rsidR="008F7117" w:rsidRPr="008F7117" w:rsidRDefault="008F7117" w:rsidP="008F71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 w:rsidRPr="008F7117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1-й день: 2</w:t>
      </w:r>
      <w:r w:rsidRPr="008F7117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br/>
        <w:t>2-й день: 2,2</w:t>
      </w:r>
      <w:r w:rsidRPr="008F7117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br/>
        <w:t>3-й день: 2,42</w:t>
      </w:r>
      <w:r w:rsidRPr="008F7117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br/>
        <w:t>4-й день: 2,66</w:t>
      </w:r>
      <w:r w:rsidRPr="008F7117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br/>
        <w:t>5-й день: 2,93</w:t>
      </w:r>
      <w:r w:rsidRPr="008F7117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br/>
        <w:t>6-й день: 3,22</w:t>
      </w:r>
    </w:p>
    <w:p w:rsidR="008F7117" w:rsidRPr="008F7117" w:rsidRDefault="008F7117" w:rsidP="008F711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F711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Ответ: на 6-й день спортсмен достиг результата — не менее 3 км.</w:t>
      </w:r>
    </w:p>
    <w:p w:rsidR="008F7117" w:rsidRPr="008F7117" w:rsidRDefault="008F7117" w:rsidP="008F7117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lastRenderedPageBreak/>
        <w:t>1. Создать список и заполнить его элементами различных типов данных. Реализовать скрипт проверки типа данных каждого элемента. Использовать функцию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 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type</w:t>
      </w:r>
      <w:r w:rsidRPr="008F7117"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  <w:lang w:val="ru-RU"/>
        </w:rPr>
        <w:t>(</w:t>
      </w:r>
      <w:proofErr w:type="gramEnd"/>
      <w:r w:rsidRPr="008F7117"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  <w:lang w:val="ru-RU"/>
        </w:rPr>
        <w:t>)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 </w:t>
      </w: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для проверки типа. Элементы списка можно не запрашивать у пользователя, а указать явно, в программе.</w:t>
      </w:r>
    </w:p>
    <w:p w:rsidR="008F7117" w:rsidRPr="008F7117" w:rsidRDefault="008F7117" w:rsidP="008F711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2. Для списка реализовать обмен значений соседних элементов, т.е. Значениями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 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input</w:t>
      </w:r>
      <w:r w:rsidRPr="008F7117"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  <w:lang w:val="ru-RU"/>
        </w:rPr>
        <w:t>(</w:t>
      </w:r>
      <w:proofErr w:type="gramEnd"/>
      <w:r w:rsidRPr="008F7117"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  <w:lang w:val="ru-RU"/>
        </w:rPr>
        <w:t>)</w:t>
      </w: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.</w:t>
      </w:r>
    </w:p>
    <w:p w:rsidR="008F7117" w:rsidRPr="008F7117" w:rsidRDefault="008F7117" w:rsidP="008F711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3. Пользователь вводит месяц в виде целого числа от 1 до 12. Сообщить к какому времени года относится месяц (зима, весна, лето, осень). Напишите решения через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list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 </w:t>
      </w: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и через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dict</w:t>
      </w:r>
      <w:proofErr w:type="spellEnd"/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.</w:t>
      </w:r>
    </w:p>
    <w:p w:rsidR="008F7117" w:rsidRPr="008F7117" w:rsidRDefault="008F7117" w:rsidP="008F711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4. Пользователь вводит строку из нескольких слов, разделённых пробелами. Вывести каждое слово с новой строки. Строки необходимо пронумеровать. Если в слово длинное, выводить только первые 10 букв в слове.</w:t>
      </w:r>
    </w:p>
    <w:p w:rsidR="008F7117" w:rsidRPr="008F7117" w:rsidRDefault="008F7117" w:rsidP="008F711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5. Реализовать структуру «</w:t>
      </w:r>
      <w:r w:rsidRPr="008F7117"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  <w:lang w:val="ru-RU"/>
        </w:rPr>
        <w:t>Рейтинг</w:t>
      </w: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»,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Подсказка. Например, набор натуральных чисел: 7, 5, 3, 3, 2.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Пользователь ввел число 3. Результат: 7, 5, 3, 3, 3, 2.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Пользователь ввел число 8. Результат: 8, 7, 5, 3, 3, 2.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Пользователь ввел число 1. Результат: 7, 5, 3, 3, 2, 1.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Набор натуральных чисел можно задать непосредственно в коде, например,</w:t>
      </w:r>
      <w:r>
        <w:rPr>
          <w:rFonts w:ascii="Helvetica" w:hAnsi="Helvetica" w:cs="Helvetica"/>
          <w:b/>
          <w:bCs/>
          <w:color w:val="2C2D30"/>
          <w:sz w:val="26"/>
          <w:szCs w:val="26"/>
        </w:rPr>
        <w:t>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my</w:t>
      </w:r>
      <w:r w:rsidRPr="008F7117"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  <w:lang w:val="ru-RU"/>
        </w:rPr>
        <w:t>_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list</w:t>
      </w:r>
      <w:r w:rsidRPr="008F7117"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  <w:lang w:val="ru-RU"/>
        </w:rPr>
        <w:t xml:space="preserve"> = [7, 5, 3, 3, 2]</w:t>
      </w: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.</w:t>
      </w:r>
    </w:p>
    <w:p w:rsidR="008F7117" w:rsidRPr="008F7117" w:rsidRDefault="008F7117" w:rsidP="008F711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6. * Реализовать структуру данных «</w:t>
      </w:r>
      <w:r w:rsidRPr="008F7117"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  <w:lang w:val="ru-RU"/>
        </w:rPr>
        <w:t>Товары</w:t>
      </w: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 xml:space="preserve">». Она должна представлять собой список кортежей. Каждый кортеж хранит информацию об отдельном товаре. В кортеже должно быть два элемента — номер товара и словарь с параметрами (характеристиками товара: название, цена, количество, единица измерения). </w:t>
      </w: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lastRenderedPageBreak/>
        <w:t>Структуру нужно сформировать программно, т.е. запрашивать все данные у пользователя.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Пример готовой структуры: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[</w:t>
      </w:r>
    </w:p>
    <w:p w:rsidR="008F7117" w:rsidRP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ru-RU"/>
        </w:rPr>
      </w:pPr>
      <w:r w:rsidRPr="008F7117">
        <w:rPr>
          <w:rStyle w:val="HTML"/>
          <w:rFonts w:ascii="Consolas" w:hAnsi="Consolas"/>
          <w:color w:val="333333"/>
          <w:lang w:val="ru-RU"/>
        </w:rPr>
        <w:t>(1, {“название”: “компьютер”, “цена”: 20000, “количество”: 5, “</w:t>
      </w:r>
      <w:r>
        <w:rPr>
          <w:rStyle w:val="HTML"/>
          <w:rFonts w:ascii="Consolas" w:hAnsi="Consolas"/>
          <w:color w:val="333333"/>
        </w:rPr>
        <w:t>e</w:t>
      </w:r>
      <w:r w:rsidRPr="008F7117">
        <w:rPr>
          <w:rStyle w:val="HTML"/>
          <w:rFonts w:ascii="Consolas" w:hAnsi="Consolas"/>
          <w:color w:val="333333"/>
          <w:lang w:val="ru-RU"/>
        </w:rPr>
        <w:t>д”: “шт.”}),</w:t>
      </w:r>
    </w:p>
    <w:p w:rsidR="008F7117" w:rsidRP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ru-RU"/>
        </w:rPr>
      </w:pPr>
      <w:r w:rsidRPr="008F7117">
        <w:rPr>
          <w:rStyle w:val="HTML"/>
          <w:rFonts w:ascii="Consolas" w:hAnsi="Consolas"/>
          <w:color w:val="333333"/>
          <w:lang w:val="ru-RU"/>
        </w:rPr>
        <w:t>(2, {“название”: “принтер”, “цена”: 6000, “количество”: 2, “</w:t>
      </w:r>
      <w:r>
        <w:rPr>
          <w:rStyle w:val="HTML"/>
          <w:rFonts w:ascii="Consolas" w:hAnsi="Consolas"/>
          <w:color w:val="333333"/>
        </w:rPr>
        <w:t>e</w:t>
      </w:r>
      <w:r w:rsidRPr="008F7117">
        <w:rPr>
          <w:rStyle w:val="HTML"/>
          <w:rFonts w:ascii="Consolas" w:hAnsi="Consolas"/>
          <w:color w:val="333333"/>
          <w:lang w:val="ru-RU"/>
        </w:rPr>
        <w:t xml:space="preserve">д”: “шт.”}), </w:t>
      </w:r>
    </w:p>
    <w:p w:rsidR="008F7117" w:rsidRP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ru-RU"/>
        </w:rPr>
      </w:pPr>
      <w:r w:rsidRPr="008F7117">
        <w:rPr>
          <w:rStyle w:val="HTML"/>
          <w:rFonts w:ascii="Consolas" w:hAnsi="Consolas"/>
          <w:color w:val="333333"/>
          <w:lang w:val="ru-RU"/>
        </w:rPr>
        <w:t>(3, {“название”: “сканер”, “цена”: 2000, “количество”: 7, “</w:t>
      </w:r>
      <w:r>
        <w:rPr>
          <w:rStyle w:val="HTML"/>
          <w:rFonts w:ascii="Consolas" w:hAnsi="Consolas"/>
          <w:color w:val="333333"/>
        </w:rPr>
        <w:t>e</w:t>
      </w:r>
      <w:r w:rsidRPr="008F7117">
        <w:rPr>
          <w:rStyle w:val="HTML"/>
          <w:rFonts w:ascii="Consolas" w:hAnsi="Consolas"/>
          <w:color w:val="333333"/>
          <w:lang w:val="ru-RU"/>
        </w:rPr>
        <w:t>д”: “шт.”})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]</w:t>
      </w:r>
    </w:p>
    <w:p w:rsidR="008F7117" w:rsidRPr="008F7117" w:rsidRDefault="008F7117" w:rsidP="008F711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 xml:space="preserve">Необходимо собрать аналитику о товарах. Реализовать словарь, в котором каждый ключ — характеристика товара, </w:t>
      </w:r>
      <w:proofErr w:type="gramStart"/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например</w:t>
      </w:r>
      <w:proofErr w:type="gramEnd"/>
      <w:r w:rsidRPr="008F7117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 xml:space="preserve"> название, а значение — список значений-характеристик, например список названий товаров.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Пример:</w:t>
      </w:r>
    </w:p>
    <w:p w:rsidR="008F7117" w:rsidRP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</w:pPr>
      <w:r w:rsidRPr="008F711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{</w:t>
      </w:r>
    </w:p>
    <w:p w:rsidR="008F7117" w:rsidRP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ru-RU"/>
        </w:rPr>
      </w:pPr>
      <w:r w:rsidRPr="008F7117">
        <w:rPr>
          <w:rStyle w:val="HTML"/>
          <w:rFonts w:ascii="Consolas" w:hAnsi="Consolas"/>
          <w:color w:val="333333"/>
          <w:lang w:val="ru-RU"/>
        </w:rPr>
        <w:t>“название”: [“компьютер”, “принтер”, “сканер”],</w:t>
      </w:r>
    </w:p>
    <w:p w:rsid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</w:t>
      </w:r>
      <w:proofErr w:type="spellStart"/>
      <w:r>
        <w:rPr>
          <w:rStyle w:val="HTML"/>
          <w:rFonts w:ascii="Consolas" w:hAnsi="Consolas"/>
          <w:color w:val="333333"/>
        </w:rPr>
        <w:t>цена</w:t>
      </w:r>
      <w:proofErr w:type="spellEnd"/>
      <w:r>
        <w:rPr>
          <w:rStyle w:val="HTML"/>
          <w:rFonts w:ascii="Consolas" w:hAnsi="Consolas"/>
          <w:color w:val="333333"/>
        </w:rPr>
        <w:t>”: [20000, 6000, 2000],</w:t>
      </w:r>
    </w:p>
    <w:p w:rsid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</w:t>
      </w:r>
      <w:proofErr w:type="spellStart"/>
      <w:r>
        <w:rPr>
          <w:rStyle w:val="HTML"/>
          <w:rFonts w:ascii="Consolas" w:hAnsi="Consolas"/>
          <w:color w:val="333333"/>
        </w:rPr>
        <w:t>количество</w:t>
      </w:r>
      <w:proofErr w:type="spellEnd"/>
      <w:r>
        <w:rPr>
          <w:rStyle w:val="HTML"/>
          <w:rFonts w:ascii="Consolas" w:hAnsi="Consolas"/>
          <w:color w:val="333333"/>
        </w:rPr>
        <w:t>”: [5, 2, 7],</w:t>
      </w:r>
    </w:p>
    <w:p w:rsidR="008F7117" w:rsidRDefault="008F7117" w:rsidP="008F711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</w:t>
      </w:r>
      <w:proofErr w:type="spellStart"/>
      <w:r>
        <w:rPr>
          <w:rStyle w:val="HTML"/>
          <w:rFonts w:ascii="Consolas" w:hAnsi="Consolas"/>
          <w:color w:val="333333"/>
        </w:rPr>
        <w:t>ед</w:t>
      </w:r>
      <w:proofErr w:type="spellEnd"/>
      <w:r>
        <w:rPr>
          <w:rStyle w:val="HTML"/>
          <w:rFonts w:ascii="Consolas" w:hAnsi="Consolas"/>
          <w:color w:val="333333"/>
        </w:rPr>
        <w:t>”: [“</w:t>
      </w:r>
      <w:proofErr w:type="spellStart"/>
      <w:r>
        <w:rPr>
          <w:rStyle w:val="HTML"/>
          <w:rFonts w:ascii="Consolas" w:hAnsi="Consolas"/>
          <w:color w:val="333333"/>
        </w:rPr>
        <w:t>шт</w:t>
      </w:r>
      <w:proofErr w:type="spellEnd"/>
      <w:r>
        <w:rPr>
          <w:rStyle w:val="HTML"/>
          <w:rFonts w:ascii="Consolas" w:hAnsi="Consolas"/>
          <w:color w:val="333333"/>
        </w:rPr>
        <w:t>.”]</w:t>
      </w:r>
    </w:p>
    <w:p w:rsidR="008F7117" w:rsidRDefault="008F7117" w:rsidP="008F7117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</w:rPr>
      </w:pPr>
      <w:r>
        <w:rPr>
          <w:rFonts w:ascii="Helvetica" w:hAnsi="Helvetica" w:cs="Helvetica"/>
          <w:b/>
          <w:bCs/>
          <w:color w:val="2C2D30"/>
          <w:sz w:val="26"/>
          <w:szCs w:val="26"/>
        </w:rPr>
        <w:t>}</w:t>
      </w:r>
    </w:p>
    <w:p w:rsidR="004D772A" w:rsidRPr="008F7117" w:rsidRDefault="004D772A">
      <w:pPr>
        <w:rPr>
          <w:lang w:val="ru-RU"/>
        </w:rPr>
      </w:pPr>
      <w:bookmarkStart w:id="0" w:name="_GoBack"/>
      <w:bookmarkEnd w:id="0"/>
    </w:p>
    <w:sectPr w:rsidR="004D772A" w:rsidRPr="008F71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09"/>
    <w:rsid w:val="004D772A"/>
    <w:rsid w:val="008F7117"/>
    <w:rsid w:val="00A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ADDBF-3FBB-47C6-9375-FF05D11A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7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71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F711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F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F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8F7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7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3479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2021-01-09T12:52:00Z</dcterms:created>
  <dcterms:modified xsi:type="dcterms:W3CDTF">2021-01-09T12:52:00Z</dcterms:modified>
</cp:coreProperties>
</file>