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A529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289EE159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высшего образования</w:t>
      </w:r>
    </w:p>
    <w:p w14:paraId="7237E9CC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ИТМО»</w:t>
      </w:r>
    </w:p>
    <w:p w14:paraId="66112879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40AE57" wp14:editId="586D414E">
            <wp:extent cx="3741420" cy="1475740"/>
            <wp:effectExtent l="0" t="0" r="0" b="0"/>
            <wp:docPr id="1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AA36B" w14:textId="77777777" w:rsidR="0002266F" w:rsidRDefault="000226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6C0435" w14:textId="77777777" w:rsidR="0002266F" w:rsidRDefault="000226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EA31E7" w14:textId="0124B78A" w:rsidR="0002266F" w:rsidRPr="007B047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#</w:t>
      </w:r>
      <w:r w:rsidR="00D73506" w:rsidRPr="007B047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56896427" w14:textId="46C54086" w:rsidR="0002266F" w:rsidRPr="007B047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#</w:t>
      </w:r>
      <w:r w:rsidR="00D73506" w:rsidRPr="007B0477">
        <w:rPr>
          <w:rFonts w:ascii="Times New Roman" w:hAnsi="Times New Roman" w:cs="Times New Roman"/>
          <w:b/>
          <w:bCs/>
          <w:sz w:val="28"/>
          <w:szCs w:val="28"/>
          <w:lang w:val="ru-RU"/>
        </w:rPr>
        <w:t>591352</w:t>
      </w:r>
    </w:p>
    <w:p w14:paraId="6FD4021C" w14:textId="77777777" w:rsidR="0002266F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3361D320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Программирование</w:t>
      </w:r>
    </w:p>
    <w:p w14:paraId="4AED3C47" w14:textId="77777777" w:rsidR="0002266F" w:rsidRDefault="0002266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2E5ED7" w14:textId="77777777" w:rsidR="0002266F" w:rsidRDefault="0002266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F918ED" w14:textId="77777777" w:rsidR="0002266F" w:rsidRDefault="0002266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3E0622" w14:textId="77777777" w:rsidR="0002266F" w:rsidRDefault="0002266F">
      <w:pPr>
        <w:jc w:val="right"/>
        <w:rPr>
          <w:rFonts w:ascii="Times New Roman" w:hAnsi="Times New Roman" w:cs="Times New Roman"/>
          <w:lang w:val="ru-RU"/>
        </w:rPr>
      </w:pPr>
    </w:p>
    <w:p w14:paraId="207DE526" w14:textId="77777777" w:rsidR="0002266F" w:rsidRPr="00EA38E4" w:rsidRDefault="00000000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lang w:val="ru-RU"/>
        </w:rPr>
        <w:t>3138</w:t>
      </w:r>
    </w:p>
    <w:p w14:paraId="18CCAF63" w14:textId="77777777" w:rsidR="0002266F" w:rsidRDefault="00000000">
      <w:pPr>
        <w:jc w:val="right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Глазков </w:t>
      </w:r>
      <w:proofErr w:type="gramStart"/>
      <w:r>
        <w:rPr>
          <w:rFonts w:ascii="Times New Roman" w:hAnsi="Times New Roman" w:cs="Times New Roman"/>
          <w:b/>
          <w:bCs/>
          <w:lang w:val="ru-RU"/>
        </w:rPr>
        <w:t>В.Н.</w:t>
      </w:r>
      <w:proofErr w:type="gramEnd"/>
    </w:p>
    <w:p w14:paraId="7F712581" w14:textId="77777777" w:rsidR="0002266F" w:rsidRDefault="00000000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Преподаватель:</w:t>
      </w:r>
    </w:p>
    <w:p w14:paraId="32B8BD13" w14:textId="77777777" w:rsidR="0002266F" w:rsidRDefault="00000000">
      <w:pPr>
        <w:jc w:val="right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Кобелев </w:t>
      </w:r>
      <w:proofErr w:type="gramStart"/>
      <w:r>
        <w:rPr>
          <w:rFonts w:ascii="Times New Roman" w:hAnsi="Times New Roman" w:cs="Times New Roman"/>
          <w:b/>
          <w:bCs/>
          <w:lang w:val="ru-RU"/>
        </w:rPr>
        <w:t>Р.П.</w:t>
      </w:r>
      <w:proofErr w:type="gramEnd"/>
    </w:p>
    <w:p w14:paraId="743A5B70" w14:textId="77777777" w:rsidR="0002266F" w:rsidRDefault="0002266F">
      <w:pPr>
        <w:jc w:val="right"/>
        <w:rPr>
          <w:rFonts w:ascii="Times New Roman" w:hAnsi="Times New Roman" w:cs="Times New Roman"/>
          <w:b/>
          <w:bCs/>
          <w:lang w:val="ru-RU"/>
        </w:rPr>
      </w:pPr>
    </w:p>
    <w:p w14:paraId="7DD2DA36" w14:textId="77777777" w:rsidR="0002266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г. Санкт-Петербург</w:t>
      </w:r>
    </w:p>
    <w:p w14:paraId="1D0A33A5" w14:textId="77777777" w:rsidR="0002266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2025 г.</w:t>
      </w:r>
    </w:p>
    <w:p w14:paraId="2B6BF551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Текст задания</w:t>
      </w:r>
    </w:p>
    <w:p w14:paraId="67AEFCFD" w14:textId="6E4F3F05" w:rsidR="0002266F" w:rsidRDefault="00D735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319D9F" wp14:editId="2D5FEDC7">
            <wp:extent cx="5943600" cy="7225030"/>
            <wp:effectExtent l="0" t="0" r="0" b="0"/>
            <wp:docPr id="198037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D42C" w14:textId="787C4785" w:rsidR="00D73506" w:rsidRDefault="00D735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9A445" w14:textId="00278CAE" w:rsidR="00D73506" w:rsidRDefault="00D735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Диаграмма классов реализованной объектной модели</w:t>
      </w:r>
    </w:p>
    <w:p w14:paraId="7E6097B1" w14:textId="4B068C3C" w:rsidR="00D73506" w:rsidRPr="00D73506" w:rsidRDefault="007B0477" w:rsidP="00D735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hyperlink r:id="rId7" w:history="1">
        <w:r w:rsidRPr="000F4CB1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https://github.com/RYAZHENKA-11/itmo-java-labs/blob/main/lab2-59135</w:t>
        </w:r>
        <w:r w:rsidRPr="000F4CB1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0F4CB1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/uml.png</w:t>
        </w:r>
      </w:hyperlink>
    </w:p>
    <w:p w14:paraId="00F59580" w14:textId="654B8325" w:rsidR="00D73506" w:rsidRPr="00D73506" w:rsidRDefault="007B04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8FA1F51" wp14:editId="0BF58712">
            <wp:extent cx="5935980" cy="3657600"/>
            <wp:effectExtent l="0" t="0" r="0" b="0"/>
            <wp:docPr id="15165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4003" w14:textId="77777777" w:rsidR="00D73506" w:rsidRPr="00D73506" w:rsidRDefault="00D735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2C6A93" w14:textId="42645AC6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код программы</w:t>
      </w:r>
    </w:p>
    <w:p w14:paraId="7BF093B4" w14:textId="05E7CD08" w:rsidR="007B0477" w:rsidRPr="007B0477" w:rsidRDefault="007B04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hyperlink r:id="rId9" w:history="1">
        <w:r w:rsidRPr="000F4CB1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https://github.com/RYAZHENKA-11/itmo-java-labs/tree/mai</w:t>
        </w:r>
        <w:r w:rsidRPr="000F4CB1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n</w:t>
        </w:r>
        <w:r w:rsidRPr="000F4CB1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/lab2-591352/src</w:t>
        </w:r>
      </w:hyperlink>
    </w:p>
    <w:p w14:paraId="1D37FF7C" w14:textId="09C594F8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00D735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Pr="00D735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7EF2540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Bruxish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ChatGPT из команды белых вступает в бой!</w:t>
      </w:r>
    </w:p>
    <w:p w14:paraId="318DD76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из команды красных вступает в бой!</w:t>
      </w:r>
    </w:p>
    <w:p w14:paraId="298C411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Bruxish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ChatGPT использует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Thunder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4A9C03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51 здоровья.</w:t>
      </w:r>
    </w:p>
    <w:p w14:paraId="7F3F9B9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парализован</w:t>
      </w:r>
    </w:p>
    <w:p w14:paraId="46404CF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D47AD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lastRenderedPageBreak/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11785F6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F16E4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Bruxish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ChatGPT промахивается</w:t>
      </w:r>
    </w:p>
    <w:p w14:paraId="361F7A0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99EE4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5C581F4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B47A8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Bruxish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ChatGPT промахивается</w:t>
      </w:r>
    </w:p>
    <w:p w14:paraId="15CC519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23C6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05B450F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934F9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Bruxish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ChatGPT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Dream Eater. </w:t>
      </w:r>
    </w:p>
    <w:p w14:paraId="3B60A28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0548E7A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Grok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58EB786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Bruxish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ChatGPT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50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5C773B5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652B973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Bruxish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ChatGPT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261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5454544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Deepseek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из команды белых вступает в бой!</w:t>
      </w:r>
    </w:p>
    <w:p w14:paraId="4231C59D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Deepseek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0A76FD1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D91CA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Magical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Leaf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12CE15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Deepseek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112 здоровья.</w:t>
      </w:r>
    </w:p>
    <w:p w14:paraId="41CDF364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FF17ED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Deepseek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Aerial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Ace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945955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1D7F3E4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lastRenderedPageBreak/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156 здоровья.</w:t>
      </w:r>
    </w:p>
    <w:p w14:paraId="3585773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3C87F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19393E5D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1A46A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Deepseek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3F148E5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A48E9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Grok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4E00316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 </w:t>
      </w:r>
      <w:proofErr w:type="spellStart"/>
      <w:r w:rsidRPr="008123E5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126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7873BC0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 </w:t>
      </w:r>
      <w:proofErr w:type="spellStart"/>
      <w:r w:rsidRPr="008123E5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сознание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0B01CF5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из команды белых вступает в бой!</w:t>
      </w:r>
    </w:p>
    <w:p w14:paraId="5F7CBC7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использует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Facade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F57C68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7566F41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354 здоровья.</w:t>
      </w:r>
    </w:p>
    <w:p w14:paraId="09AEFD2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Grok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сознание.</w:t>
      </w:r>
    </w:p>
    <w:p w14:paraId="1932C97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Claude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из команды красных вступает в бой!</w:t>
      </w:r>
    </w:p>
    <w:p w14:paraId="4C679D3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использует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Facade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E072FA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34BC105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Claude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110 здоровья.</w:t>
      </w:r>
    </w:p>
    <w:p w14:paraId="2DCC421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10F7D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Claude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76012B34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E34EE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1C567B5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3CC66B6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2313547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lastRenderedPageBreak/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134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379C315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7E1DEE2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Aerial Ace. </w:t>
      </w:r>
    </w:p>
    <w:p w14:paraId="5D476C8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106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181B167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6238A4A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3211459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5BA801D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575C116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0213F33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526615D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3160ADE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64FD3F4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6270788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0FCBC92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17F194C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29E61A9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7B9713C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6DDFB6D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3A75B98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Aerial Ace. </w:t>
      </w:r>
    </w:p>
    <w:p w14:paraId="515C74F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6301308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Claude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174 здоровья.</w:t>
      </w:r>
    </w:p>
    <w:p w14:paraId="3FAEA4D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Steenee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Claude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сознание.</w:t>
      </w:r>
    </w:p>
    <w:p w14:paraId="29F6E67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GigaChat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из команды красных вступает в бой!</w:t>
      </w:r>
    </w:p>
    <w:p w14:paraId="7FF3F73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lastRenderedPageBreak/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промахивается</w:t>
      </w:r>
    </w:p>
    <w:p w14:paraId="4D60A5B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C3481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GigaChat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51B03FB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89284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использует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Facade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5DAC24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245BBDC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GigaChat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теряет 62 здоровья.</w:t>
      </w:r>
    </w:p>
    <w:p w14:paraId="6E8CB75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63417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GigaChat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25D3C54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450EF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промахивается</w:t>
      </w:r>
    </w:p>
    <w:p w14:paraId="1C5BD41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E4B00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GigaChat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2541DA6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65784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промахивается</w:t>
      </w:r>
    </w:p>
    <w:p w14:paraId="51C48FE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D1E67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GigaChat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промахивается</w:t>
      </w:r>
    </w:p>
    <w:p w14:paraId="1B8330A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ED82C2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0477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7B0477">
        <w:rPr>
          <w:rFonts w:ascii="Times New Roman" w:hAnsi="Times New Roman" w:cs="Times New Roman"/>
          <w:sz w:val="28"/>
          <w:szCs w:val="28"/>
        </w:rPr>
        <w:t xml:space="preserve"> Aerial Ace. </w:t>
      </w:r>
    </w:p>
    <w:p w14:paraId="3CBE0007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0477">
        <w:rPr>
          <w:rFonts w:ascii="Times New Roman" w:hAnsi="Times New Roman" w:cs="Times New Roman"/>
          <w:sz w:val="28"/>
          <w:szCs w:val="28"/>
        </w:rPr>
        <w:t>Tsareena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47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7B0477">
        <w:rPr>
          <w:rFonts w:ascii="Times New Roman" w:hAnsi="Times New Roman" w:cs="Times New Roman"/>
          <w:sz w:val="28"/>
          <w:szCs w:val="28"/>
        </w:rPr>
        <w:t xml:space="preserve"> 57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7B0477">
        <w:rPr>
          <w:rFonts w:ascii="Times New Roman" w:hAnsi="Times New Roman" w:cs="Times New Roman"/>
          <w:sz w:val="28"/>
          <w:szCs w:val="28"/>
        </w:rPr>
        <w:t>.</w:t>
      </w:r>
    </w:p>
    <w:p w14:paraId="6013E52E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764C1157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0477">
        <w:rPr>
          <w:rFonts w:ascii="Times New Roman" w:hAnsi="Times New Roman" w:cs="Times New Roman"/>
          <w:sz w:val="28"/>
          <w:szCs w:val="28"/>
        </w:rPr>
        <w:t>Tsareena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47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5F422B91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088E4859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0477">
        <w:rPr>
          <w:rFonts w:ascii="Times New Roman" w:hAnsi="Times New Roman" w:cs="Times New Roman"/>
          <w:sz w:val="28"/>
          <w:szCs w:val="28"/>
        </w:rPr>
        <w:t>Kabutops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7B0477">
        <w:rPr>
          <w:rFonts w:ascii="Times New Roman" w:hAnsi="Times New Roman" w:cs="Times New Roman"/>
          <w:sz w:val="28"/>
          <w:szCs w:val="28"/>
        </w:rPr>
        <w:t xml:space="preserve"> Facade. </w:t>
      </w:r>
    </w:p>
    <w:p w14:paraId="557A3CAC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0477">
        <w:rPr>
          <w:rFonts w:ascii="Times New Roman" w:hAnsi="Times New Roman" w:cs="Times New Roman"/>
          <w:sz w:val="28"/>
          <w:szCs w:val="28"/>
        </w:rPr>
        <w:lastRenderedPageBreak/>
        <w:t>Tsareena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47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7B0477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7B0477">
        <w:rPr>
          <w:rFonts w:ascii="Times New Roman" w:hAnsi="Times New Roman" w:cs="Times New Roman"/>
          <w:sz w:val="28"/>
          <w:szCs w:val="28"/>
        </w:rPr>
        <w:t xml:space="preserve"> 34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7B0477">
        <w:rPr>
          <w:rFonts w:ascii="Times New Roman" w:hAnsi="Times New Roman" w:cs="Times New Roman"/>
          <w:sz w:val="28"/>
          <w:szCs w:val="28"/>
        </w:rPr>
        <w:t>.</w:t>
      </w:r>
    </w:p>
    <w:p w14:paraId="4D76711E" w14:textId="77777777" w:rsidR="008123E5" w:rsidRPr="007B0477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53DE758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</w:rPr>
        <w:t>Tsareena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23E5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8123E5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18505A0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5D9B3E3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теряет 236 здоровья.</w:t>
      </w:r>
    </w:p>
    <w:p w14:paraId="27ADFB14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</w:t>
      </w:r>
      <w:proofErr w:type="spellEnd"/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 Gemini теряет сознание.</w:t>
      </w:r>
    </w:p>
    <w:p w14:paraId="5885EBD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В команде белых не осталось покемонов.</w:t>
      </w:r>
    </w:p>
    <w:p w14:paraId="678F8EB4" w14:textId="24B6163D" w:rsidR="008123E5" w:rsidRPr="00606B7A" w:rsidRDefault="008123E5" w:rsidP="00606B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6B7A">
        <w:rPr>
          <w:rFonts w:ascii="Times New Roman" w:hAnsi="Times New Roman" w:cs="Times New Roman"/>
          <w:sz w:val="28"/>
          <w:szCs w:val="28"/>
          <w:lang w:val="ru-RU"/>
        </w:rPr>
        <w:t>Команда красных побеждает в этом бою!</w:t>
      </w:r>
    </w:p>
    <w:p w14:paraId="2F35C0BE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3BF2EA7" w14:textId="77777777" w:rsidR="002C3FAA" w:rsidRPr="002C3FAA" w:rsidRDefault="002C3FAA" w:rsidP="002C3F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>В процессе выполнения лабораторной работы:</w:t>
      </w:r>
    </w:p>
    <w:p w14:paraId="686D8BF1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Изучены основы объектно-ориентированного программирования в </w:t>
      </w:r>
      <w:r w:rsidRPr="002C3FAA">
        <w:rPr>
          <w:rFonts w:ascii="Times New Roman" w:hAnsi="Times New Roman" w:cs="Times New Roman"/>
          <w:sz w:val="28"/>
          <w:szCs w:val="28"/>
        </w:rPr>
        <w:t>Java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>: наследование, инкапсуляция, полиморфизм.</w:t>
      </w:r>
    </w:p>
    <w:p w14:paraId="4D9E7D22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Создана иерархия классов покемонов, унаследованных от базового класса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Pokemon</w:t>
      </w:r>
      <w:proofErr w:type="spellEnd"/>
      <w:r w:rsidRPr="002C3FAA">
        <w:rPr>
          <w:rFonts w:ascii="Times New Roman" w:hAnsi="Times New Roman" w:cs="Times New Roman"/>
          <w:sz w:val="28"/>
          <w:szCs w:val="28"/>
          <w:lang w:val="ru-RU"/>
        </w:rPr>
        <w:t>, с учётом цепочек эволюции.</w:t>
      </w:r>
    </w:p>
    <w:p w14:paraId="5433605C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классы атак, унаследованные от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PhysicalMove</w:t>
      </w:r>
      <w:proofErr w:type="spellEnd"/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SpecialMove</w:t>
      </w:r>
      <w:proofErr w:type="spellEnd"/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StatusMove</w:t>
      </w:r>
      <w:proofErr w:type="spellEnd"/>
      <w:r w:rsidRPr="002C3FAA">
        <w:rPr>
          <w:rFonts w:ascii="Times New Roman" w:hAnsi="Times New Roman" w:cs="Times New Roman"/>
          <w:sz w:val="28"/>
          <w:szCs w:val="28"/>
          <w:lang w:val="ru-RU"/>
        </w:rPr>
        <w:t>, с переопределением методов для применения эффектов и описания действий.</w:t>
      </w:r>
    </w:p>
    <w:p w14:paraId="52048F8C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Использованы модификаторы </w:t>
      </w:r>
      <w:r w:rsidRPr="002C3FAA">
        <w:rPr>
          <w:rFonts w:ascii="Times New Roman" w:hAnsi="Times New Roman" w:cs="Times New Roman"/>
          <w:sz w:val="28"/>
          <w:szCs w:val="28"/>
        </w:rPr>
        <w:t>final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 для запрета наследования там, где это необходимо.</w:t>
      </w:r>
    </w:p>
    <w:p w14:paraId="1403DDCE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Организовано взаимодействие между классами через композицию </w:t>
      </w:r>
      <w:r w:rsidRPr="002C3F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добавление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атак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покемонам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>).</w:t>
      </w:r>
    </w:p>
    <w:p w14:paraId="7360E98C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Подключена внешняя библиотека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Pokemon</w:t>
      </w:r>
      <w:proofErr w:type="spellEnd"/>
      <w:r w:rsidRPr="002C3FA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C3FAA">
        <w:rPr>
          <w:rFonts w:ascii="Times New Roman" w:hAnsi="Times New Roman" w:cs="Times New Roman"/>
          <w:sz w:val="28"/>
          <w:szCs w:val="28"/>
        </w:rPr>
        <w:t>jar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 для использования базовых классов и симулятора боя.</w:t>
      </w:r>
    </w:p>
    <w:p w14:paraId="67EC8529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Создана программа, моделирующая сражение двух команд покемонов с использованием класса </w:t>
      </w:r>
      <w:r w:rsidRPr="002C3FAA">
        <w:rPr>
          <w:rFonts w:ascii="Times New Roman" w:hAnsi="Times New Roman" w:cs="Times New Roman"/>
          <w:sz w:val="28"/>
          <w:szCs w:val="28"/>
        </w:rPr>
        <w:t>Battle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6733F2" w14:textId="49DFA773" w:rsidR="0002266F" w:rsidRPr="002C3FAA" w:rsidRDefault="002C3FAA">
      <w:pPr>
        <w:rPr>
          <w:rFonts w:ascii="Times New Roman" w:hAnsi="Times New Roman" w:cs="Times New Roman"/>
          <w:sz w:val="28"/>
          <w:szCs w:val="28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результате была разработана работоспособная программа, демонстрирующая применение принципов ООП для построения объектной модели и проведения симуляции.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цели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лабораторной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FAA">
        <w:rPr>
          <w:rFonts w:ascii="Times New Roman" w:hAnsi="Times New Roman" w:cs="Times New Roman"/>
          <w:sz w:val="28"/>
          <w:szCs w:val="28"/>
        </w:rPr>
        <w:t>достигнуты</w:t>
      </w:r>
      <w:proofErr w:type="spellEnd"/>
      <w:r w:rsidRPr="002C3FAA">
        <w:rPr>
          <w:rFonts w:ascii="Times New Roman" w:hAnsi="Times New Roman" w:cs="Times New Roman"/>
          <w:sz w:val="28"/>
          <w:szCs w:val="28"/>
        </w:rPr>
        <w:t>.</w:t>
      </w:r>
    </w:p>
    <w:sectPr w:rsidR="0002266F" w:rsidRPr="002C3FA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91A31"/>
    <w:multiLevelType w:val="multilevel"/>
    <w:tmpl w:val="0A3860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E63862"/>
    <w:multiLevelType w:val="multilevel"/>
    <w:tmpl w:val="87DA5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F8D3CFF"/>
    <w:multiLevelType w:val="multilevel"/>
    <w:tmpl w:val="971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645878">
    <w:abstractNumId w:val="0"/>
  </w:num>
  <w:num w:numId="2" w16cid:durableId="1543248075">
    <w:abstractNumId w:val="1"/>
  </w:num>
  <w:num w:numId="3" w16cid:durableId="827087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6F"/>
    <w:rsid w:val="0002266F"/>
    <w:rsid w:val="002C3FAA"/>
    <w:rsid w:val="00606B7A"/>
    <w:rsid w:val="0078703F"/>
    <w:rsid w:val="007B0477"/>
    <w:rsid w:val="008072D7"/>
    <w:rsid w:val="008123E5"/>
    <w:rsid w:val="00D73506"/>
    <w:rsid w:val="00E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59DD"/>
  <w15:docId w15:val="{0400E30C-7A45-4AB7-9E4A-1E6265F3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1A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A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1A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1A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1A2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1A2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1A2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1A2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1A2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1A26B5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1A26B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1A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1A26B5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1A26B5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1A26B5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1A26B5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117393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qFormat/>
    <w:rsid w:val="00117393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43AAE"/>
    <w:rPr>
      <w:color w:val="96607D" w:themeColor="followedHyperlink"/>
      <w:u w:val="single"/>
    </w:rPr>
  </w:style>
  <w:style w:type="paragraph" w:styleId="a4">
    <w:name w:val="Title"/>
    <w:basedOn w:val="a"/>
    <w:next w:val="ae"/>
    <w:link w:val="a3"/>
    <w:uiPriority w:val="10"/>
    <w:qFormat/>
    <w:rsid w:val="001A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1">
    <w:name w:val="index heading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1A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1A26B5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1A26B5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1A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af3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RYAZHENKA-11/itmo-java-labs/blob/main/lab2-591352/uml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YAZHENKA-11/itmo-java-labs/tree/main/lab2-591352/sr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494</Words>
  <Characters>3807</Characters>
  <Application>Microsoft Office Word</Application>
  <DocSecurity>0</DocSecurity>
  <Lines>173</Lines>
  <Paragraphs>122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Глазков Вячеслав Николаевич</dc:creator>
  <dc:description/>
  <cp:lastModifiedBy>Глазков Вячеслав Николаевич</cp:lastModifiedBy>
  <cp:revision>7</cp:revision>
  <cp:lastPrinted>2025-09-30T20:17:00Z</cp:lastPrinted>
  <dcterms:created xsi:type="dcterms:W3CDTF">2025-11-11T22:10:00Z</dcterms:created>
  <dcterms:modified xsi:type="dcterms:W3CDTF">2025-11-26T06:53:00Z</dcterms:modified>
  <dc:language>ru-RU</dc:language>
</cp:coreProperties>
</file>