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01" w:type="dxa"/>
        <w:tblInd w:w="-572" w:type="dxa"/>
        <w:tblLook w:val="04A0" w:firstRow="1" w:lastRow="0" w:firstColumn="1" w:lastColumn="0" w:noHBand="0" w:noVBand="1"/>
      </w:tblPr>
      <w:tblGrid>
        <w:gridCol w:w="4087"/>
        <w:gridCol w:w="2757"/>
        <w:gridCol w:w="2757"/>
      </w:tblGrid>
      <w:tr w:rsidR="00B21D69" w14:paraId="72D9F9FE" w14:textId="77777777" w:rsidTr="00B21D69">
        <w:tc>
          <w:tcPr>
            <w:tcW w:w="4087" w:type="dxa"/>
          </w:tcPr>
          <w:p w14:paraId="1982E72E" w14:textId="0392CF25" w:rsidR="00B21D69" w:rsidRPr="00B21D69" w:rsidRDefault="00B21D69">
            <w:pPr>
              <w:rPr>
                <w:rFonts w:ascii="Consolas" w:hAnsi="Consolas"/>
                <w:sz w:val="20"/>
                <w:szCs w:val="20"/>
                <w:highlight w:val="cyan"/>
              </w:rPr>
            </w:pPr>
            <w:proofErr w:type="spellStart"/>
            <w:r w:rsidRPr="00B21D69">
              <w:rPr>
                <w:rFonts w:ascii="Consolas" w:hAnsi="Consolas"/>
                <w:color w:val="333333"/>
                <w:sz w:val="20"/>
                <w:szCs w:val="20"/>
                <w:highlight w:val="cyan"/>
                <w:shd w:val="clear" w:color="auto" w:fill="FFFFFF"/>
              </w:rPr>
              <w:t>variables_compartidas</w:t>
            </w:r>
            <w:proofErr w:type="spellEnd"/>
            <w:r w:rsidRPr="00B21D69">
              <w:rPr>
                <w:rFonts w:ascii="Consolas" w:hAnsi="Consolas"/>
                <w:color w:val="333333"/>
                <w:sz w:val="20"/>
                <w:szCs w:val="20"/>
                <w:highlight w:val="cyan"/>
                <w:shd w:val="clear" w:color="auto" w:fill="FFFFFF"/>
              </w:rPr>
              <w:t> a = b = 1;</w:t>
            </w:r>
          </w:p>
        </w:tc>
        <w:tc>
          <w:tcPr>
            <w:tcW w:w="2757" w:type="dxa"/>
          </w:tcPr>
          <w:p w14:paraId="4DEB9A30" w14:textId="200A32AB" w:rsidR="00B21D69" w:rsidRPr="00B21D69" w:rsidRDefault="00B21D69">
            <w:pPr>
              <w:rPr>
                <w:rFonts w:ascii="Consolas" w:hAnsi="Consolas"/>
                <w:sz w:val="20"/>
                <w:szCs w:val="20"/>
                <w:highlight w:val="cyan"/>
              </w:rPr>
            </w:pPr>
            <w:proofErr w:type="spellStart"/>
            <w:r w:rsidRPr="008475F7">
              <w:rPr>
                <w:rFonts w:ascii="Consolas" w:hAnsi="Consolas"/>
                <w:sz w:val="20"/>
                <w:szCs w:val="20"/>
                <w:highlight w:val="yellow"/>
              </w:rPr>
              <w:t>sem_A</w:t>
            </w:r>
            <w:proofErr w:type="spellEnd"/>
            <w:r w:rsidRPr="008475F7">
              <w:rPr>
                <w:rFonts w:ascii="Consolas" w:hAnsi="Consolas"/>
                <w:sz w:val="20"/>
                <w:szCs w:val="20"/>
                <w:highlight w:val="yellow"/>
              </w:rPr>
              <w:t xml:space="preserve"> = 1; </w:t>
            </w:r>
            <w:proofErr w:type="spellStart"/>
            <w:r w:rsidRPr="008475F7">
              <w:rPr>
                <w:rFonts w:ascii="Consolas" w:hAnsi="Consolas"/>
                <w:sz w:val="20"/>
                <w:szCs w:val="20"/>
                <w:highlight w:val="green"/>
              </w:rPr>
              <w:t>sem_B</w:t>
            </w:r>
            <w:proofErr w:type="spellEnd"/>
            <w:r w:rsidRPr="008475F7">
              <w:rPr>
                <w:rFonts w:ascii="Consolas" w:hAnsi="Consolas"/>
                <w:sz w:val="20"/>
                <w:szCs w:val="20"/>
                <w:highlight w:val="green"/>
              </w:rPr>
              <w:t xml:space="preserve"> = 0</w:t>
            </w:r>
          </w:p>
        </w:tc>
        <w:tc>
          <w:tcPr>
            <w:tcW w:w="2757" w:type="dxa"/>
          </w:tcPr>
          <w:p w14:paraId="62871268" w14:textId="77777777" w:rsidR="00B21D69" w:rsidRPr="00B21D69" w:rsidRDefault="00B21D69">
            <w:pPr>
              <w:rPr>
                <w:rFonts w:ascii="Consolas" w:hAnsi="Consolas"/>
                <w:sz w:val="20"/>
                <w:szCs w:val="20"/>
                <w:highlight w:val="cyan"/>
              </w:rPr>
            </w:pPr>
          </w:p>
        </w:tc>
      </w:tr>
      <w:tr w:rsidR="00B21D69" w14:paraId="1282B165" w14:textId="77777777" w:rsidTr="00B21D69">
        <w:tc>
          <w:tcPr>
            <w:tcW w:w="4087" w:type="dxa"/>
          </w:tcPr>
          <w:p w14:paraId="2F5879CA" w14:textId="71F3582C" w:rsidR="00B21D69" w:rsidRPr="00B21D69" w:rsidRDefault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>Proceso 1</w:t>
            </w:r>
          </w:p>
        </w:tc>
        <w:tc>
          <w:tcPr>
            <w:tcW w:w="2757" w:type="dxa"/>
          </w:tcPr>
          <w:p w14:paraId="7044FF3D" w14:textId="420BD032" w:rsidR="00B21D69" w:rsidRPr="00B21D69" w:rsidRDefault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>Procesos 2</w:t>
            </w:r>
          </w:p>
        </w:tc>
        <w:tc>
          <w:tcPr>
            <w:tcW w:w="2757" w:type="dxa"/>
          </w:tcPr>
          <w:p w14:paraId="2200C498" w14:textId="5B0D2F07" w:rsidR="00B21D69" w:rsidRPr="00B21D69" w:rsidRDefault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>Proceso 3</w:t>
            </w:r>
          </w:p>
        </w:tc>
      </w:tr>
      <w:tr w:rsidR="00B21D69" w14:paraId="1F2CD54E" w14:textId="77777777" w:rsidTr="00B21D69">
        <w:tc>
          <w:tcPr>
            <w:tcW w:w="4087" w:type="dxa"/>
          </w:tcPr>
          <w:p w14:paraId="26ED8D81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21D69">
              <w:rPr>
                <w:rFonts w:ascii="Consolas" w:hAnsi="Consolas"/>
                <w:sz w:val="20"/>
                <w:szCs w:val="20"/>
              </w:rPr>
              <w:t>variable_local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</w:rPr>
              <w:t> d = 1;</w:t>
            </w:r>
          </w:p>
          <w:p w14:paraId="025A580C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</w:p>
          <w:p w14:paraId="5EF07117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21D69">
              <w:rPr>
                <w:rFonts w:ascii="Consolas" w:hAnsi="Consolas"/>
                <w:sz w:val="20"/>
                <w:szCs w:val="20"/>
              </w:rPr>
              <w:t>While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</w:rPr>
              <w:t> (TRUE</w:t>
            </w:r>
            <w:proofErr w:type="gramStart"/>
            <w:r w:rsidRPr="00B21D69">
              <w:rPr>
                <w:rFonts w:ascii="Consolas" w:hAnsi="Consolas"/>
                <w:sz w:val="20"/>
                <w:szCs w:val="20"/>
              </w:rPr>
              <w:t>){</w:t>
            </w:r>
            <w:proofErr w:type="gramEnd"/>
          </w:p>
          <w:p w14:paraId="492F6A0E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</w:p>
          <w:p w14:paraId="3B047EBE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wait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sem_A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);</w:t>
            </w:r>
          </w:p>
          <w:p w14:paraId="367F08D4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</w:p>
          <w:p w14:paraId="428283A2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  <w:t>a = a + d;</w:t>
            </w:r>
          </w:p>
          <w:p w14:paraId="2400B6CB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</w:p>
          <w:p w14:paraId="4A715486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  <w:t>a = a * d;</w:t>
            </w:r>
          </w:p>
          <w:p w14:paraId="78C47D28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</w:p>
          <w:p w14:paraId="250257A0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signal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sem_A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);</w:t>
            </w:r>
          </w:p>
          <w:p w14:paraId="65E864C6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</w:p>
          <w:p w14:paraId="1F6EDCFE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B21D69">
              <w:rPr>
                <w:rFonts w:ascii="Consolas" w:hAnsi="Consolas"/>
                <w:sz w:val="20"/>
                <w:szCs w:val="20"/>
              </w:rPr>
              <w:t>sleep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21D69">
              <w:rPr>
                <w:rFonts w:ascii="Consolas" w:hAnsi="Consolas"/>
                <w:sz w:val="20"/>
                <w:szCs w:val="20"/>
              </w:rPr>
              <w:t>10000);</w:t>
            </w:r>
          </w:p>
          <w:p w14:paraId="7B20C6AD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</w:p>
          <w:p w14:paraId="3372C2D9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wait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sem_B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);</w:t>
            </w:r>
          </w:p>
          <w:p w14:paraId="54A9DD2A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</w:p>
          <w:p w14:paraId="13968866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  <w:t>b = b – d;</w:t>
            </w:r>
          </w:p>
          <w:p w14:paraId="10FB795D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</w:p>
          <w:p w14:paraId="1A6BA321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signal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sem_B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);</w:t>
            </w:r>
          </w:p>
          <w:p w14:paraId="3ADC2FAE" w14:textId="2E5DE143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2757" w:type="dxa"/>
          </w:tcPr>
          <w:p w14:paraId="593A1017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proofErr w:type="spellStart"/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variable_local</w:t>
            </w:r>
            <w:proofErr w:type="spellEnd"/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e = 2;</w:t>
            </w:r>
          </w:p>
          <w:p w14:paraId="23882C15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</w:t>
            </w:r>
          </w:p>
          <w:p w14:paraId="3A0FE06B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While (TRUE</w:t>
            </w:r>
            <w:proofErr w:type="gramStart"/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){</w:t>
            </w:r>
            <w:proofErr w:type="gramEnd"/>
          </w:p>
          <w:p w14:paraId="0E214AF5" w14:textId="70FF6045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 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wait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sem_B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);</w:t>
            </w:r>
          </w:p>
          <w:p w14:paraId="2E454391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b = b * e;</w:t>
            </w:r>
          </w:p>
          <w:p w14:paraId="5706C400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signal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sem_B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);</w:t>
            </w:r>
          </w:p>
          <w:p w14:paraId="323DCBBF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 </w:t>
            </w:r>
          </w:p>
          <w:p w14:paraId="07BE2F77" w14:textId="0AFA440B" w:rsid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sleep</w:t>
            </w:r>
            <w:proofErr w:type="spellEnd"/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(</w:t>
            </w:r>
            <w:proofErr w:type="gramEnd"/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10000)</w:t>
            </w:r>
          </w:p>
          <w:p w14:paraId="3E1103CE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08C91F36" w14:textId="2DCBDD50" w:rsid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e = e ^ e;</w:t>
            </w:r>
          </w:p>
          <w:p w14:paraId="00F619FD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26BEFD03" w14:textId="5E12CF5F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wait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sem_A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);</w:t>
            </w:r>
          </w:p>
          <w:p w14:paraId="07FD1DE1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a++;</w:t>
            </w:r>
          </w:p>
          <w:p w14:paraId="147006A6" w14:textId="70E22481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signal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sem_A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);</w:t>
            </w:r>
          </w:p>
          <w:p w14:paraId="28BBD3D7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}</w:t>
            </w:r>
          </w:p>
          <w:p w14:paraId="2C1E04B2" w14:textId="77777777" w:rsidR="00B21D69" w:rsidRPr="00B21D69" w:rsidRDefault="00B21D6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757" w:type="dxa"/>
          </w:tcPr>
          <w:p w14:paraId="0F2A5AC4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proofErr w:type="spellStart"/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variable_local</w:t>
            </w:r>
            <w:proofErr w:type="spellEnd"/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f = 3;</w:t>
            </w:r>
          </w:p>
          <w:p w14:paraId="66E8BB16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</w:t>
            </w:r>
          </w:p>
          <w:p w14:paraId="095E2971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While (TRUE</w:t>
            </w:r>
            <w:proofErr w:type="gramStart"/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){</w:t>
            </w:r>
            <w:proofErr w:type="gramEnd"/>
          </w:p>
          <w:p w14:paraId="7C687D7C" w14:textId="50E100C0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wait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sem_A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);</w:t>
            </w:r>
          </w:p>
          <w:p w14:paraId="4FA2E90B" w14:textId="00D221D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a = f * a;             </w:t>
            </w:r>
          </w:p>
          <w:p w14:paraId="37D33386" w14:textId="2CF715DE" w:rsid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signal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sem_A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yellow"/>
              </w:rPr>
              <w:t>);</w:t>
            </w:r>
          </w:p>
          <w:p w14:paraId="1E0EA8DD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6C5E11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 </w:t>
            </w:r>
            <w:proofErr w:type="spellStart"/>
            <w:proofErr w:type="gramStart"/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sleep</w:t>
            </w:r>
            <w:proofErr w:type="spellEnd"/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(</w:t>
            </w:r>
            <w:proofErr w:type="gramEnd"/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10000)</w:t>
            </w:r>
          </w:p>
          <w:p w14:paraId="24618978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4CE38B86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f=f+5;</w:t>
            </w:r>
          </w:p>
          <w:p w14:paraId="506C5FBB" w14:textId="153F76E3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wait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sem_B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);</w:t>
            </w:r>
          </w:p>
          <w:p w14:paraId="68A170C8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b=f+2;</w:t>
            </w:r>
          </w:p>
          <w:p w14:paraId="55742F6A" w14:textId="77777777" w:rsidR="00B21D69" w:rsidRPr="00B21D69" w:rsidRDefault="00B21D69" w:rsidP="00B21D69">
            <w:pPr>
              <w:rPr>
                <w:rFonts w:ascii="Consolas" w:hAnsi="Consolas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 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signal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(</w:t>
            </w:r>
            <w:proofErr w:type="spellStart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sem_B</w:t>
            </w:r>
            <w:proofErr w:type="spellEnd"/>
            <w:r w:rsidRPr="00B21D69">
              <w:rPr>
                <w:rFonts w:ascii="Consolas" w:hAnsi="Consolas"/>
                <w:sz w:val="20"/>
                <w:szCs w:val="20"/>
                <w:highlight w:val="green"/>
              </w:rPr>
              <w:t>);</w:t>
            </w:r>
          </w:p>
          <w:p w14:paraId="14709F6C" w14:textId="654BC8E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FA0A1E4" w14:textId="77777777" w:rsidR="00B21D69" w:rsidRPr="00B21D69" w:rsidRDefault="00B21D69" w:rsidP="00B21D69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nsolas" w:hAnsi="Consolas"/>
                <w:color w:val="333333"/>
                <w:sz w:val="20"/>
                <w:szCs w:val="20"/>
              </w:rPr>
            </w:pPr>
            <w:r w:rsidRPr="00B21D69">
              <w:rPr>
                <w:rFonts w:ascii="Consolas" w:hAnsi="Consolas"/>
                <w:color w:val="333333"/>
                <w:sz w:val="20"/>
                <w:szCs w:val="20"/>
              </w:rPr>
              <w:t>}</w:t>
            </w:r>
          </w:p>
          <w:p w14:paraId="16A6FC61" w14:textId="77777777" w:rsidR="00B21D69" w:rsidRPr="00B21D69" w:rsidRDefault="00B21D69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9FA1EFB" w14:textId="09ECAD83" w:rsidR="004D20A7" w:rsidRDefault="004D20A7"/>
    <w:p w14:paraId="57C94225" w14:textId="77777777" w:rsidR="00B21D69" w:rsidRDefault="00B21D69"/>
    <w:sectPr w:rsidR="00B21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37197B"/>
    <w:rsid w:val="004D20A7"/>
    <w:rsid w:val="008475F7"/>
    <w:rsid w:val="00B2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7B82"/>
  <w15:chartTrackingRefBased/>
  <w15:docId w15:val="{48BFC4AE-3502-49C4-A3FF-D4EDD947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Raton</dc:creator>
  <cp:keywords/>
  <dc:description/>
  <cp:lastModifiedBy>Raton</cp:lastModifiedBy>
  <cp:revision>2</cp:revision>
  <dcterms:created xsi:type="dcterms:W3CDTF">2024-10-12T13:33:00Z</dcterms:created>
  <dcterms:modified xsi:type="dcterms:W3CDTF">2024-10-12T13:46:00Z</dcterms:modified>
</cp:coreProperties>
</file>