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1761" w14:textId="15D2F01C" w:rsidR="00C856EF" w:rsidRDefault="009218DB">
      <w:pPr>
        <w:rPr>
          <w:b/>
          <w:bCs/>
          <w:sz w:val="52"/>
          <w:szCs w:val="52"/>
          <w:lang w:val="en-US"/>
        </w:rPr>
      </w:pPr>
      <w:r w:rsidRPr="009218DB">
        <w:rPr>
          <w:b/>
          <w:bCs/>
          <w:sz w:val="52"/>
          <w:szCs w:val="52"/>
          <w:lang w:val="en-US"/>
        </w:rPr>
        <w:t>PK Inovatives Day-6 Report(24-03-2022)</w:t>
      </w:r>
    </w:p>
    <w:p w14:paraId="585218F1" w14:textId="6093CD49" w:rsidR="009218DB" w:rsidRDefault="009218DB">
      <w:pPr>
        <w:rPr>
          <w:b/>
          <w:bCs/>
          <w:sz w:val="52"/>
          <w:szCs w:val="52"/>
          <w:lang w:val="en-US"/>
        </w:rPr>
      </w:pPr>
    </w:p>
    <w:p w14:paraId="21374D67" w14:textId="44DFD43D" w:rsidR="009218DB" w:rsidRDefault="009218DB" w:rsidP="009218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218DB">
        <w:rPr>
          <w:sz w:val="36"/>
          <w:szCs w:val="36"/>
          <w:lang w:val="en-US"/>
        </w:rPr>
        <w:t xml:space="preserve">The app chosen for me is Truecaller . today I downloaded truecaller in my mobile and I analysed </w:t>
      </w:r>
      <w:r w:rsidR="007351E5">
        <w:rPr>
          <w:sz w:val="36"/>
          <w:szCs w:val="36"/>
          <w:lang w:val="en-US"/>
        </w:rPr>
        <w:t>it.</w:t>
      </w:r>
    </w:p>
    <w:p w14:paraId="27FF2346" w14:textId="19B99067" w:rsidR="009218DB" w:rsidRDefault="00EA4991" w:rsidP="009218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created a home page in XD.</w:t>
      </w:r>
    </w:p>
    <w:p w14:paraId="7EE575BD" w14:textId="7479952C" w:rsidR="00EA4991" w:rsidRPr="009218DB" w:rsidRDefault="00EA4991" w:rsidP="009218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downloaded some icons and images from google for my usage. </w:t>
      </w:r>
    </w:p>
    <w:p w14:paraId="20A4A84E" w14:textId="77777777" w:rsidR="009218DB" w:rsidRPr="009218DB" w:rsidRDefault="009218DB">
      <w:pPr>
        <w:rPr>
          <w:sz w:val="36"/>
          <w:szCs w:val="36"/>
          <w:lang w:val="en-US"/>
        </w:rPr>
      </w:pPr>
    </w:p>
    <w:sectPr w:rsidR="009218DB" w:rsidRPr="0092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A1578"/>
    <w:multiLevelType w:val="hybridMultilevel"/>
    <w:tmpl w:val="BB5A17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DB"/>
    <w:rsid w:val="007351E5"/>
    <w:rsid w:val="009218DB"/>
    <w:rsid w:val="00C856EF"/>
    <w:rsid w:val="00EA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4B3E"/>
  <w15:chartTrackingRefBased/>
  <w15:docId w15:val="{45DBFB88-5C65-4990-BC03-1E442AFE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</dc:creator>
  <cp:keywords/>
  <dc:description/>
  <cp:lastModifiedBy>RAAKESH</cp:lastModifiedBy>
  <cp:revision>2</cp:revision>
  <dcterms:created xsi:type="dcterms:W3CDTF">2022-03-24T14:34:00Z</dcterms:created>
  <dcterms:modified xsi:type="dcterms:W3CDTF">2022-03-24T16:22:00Z</dcterms:modified>
</cp:coreProperties>
</file>