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8B2" w:rsidRPr="003348B2" w:rsidRDefault="003A1473" w:rsidP="003348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 xml:space="preserve">I Taught a Robotic Arm to Do </w:t>
      </w:r>
      <w:r w:rsidR="003348B2" w:rsidRPr="003348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Makeup (Sort Of)</w:t>
      </w:r>
    </w:p>
    <w:p w:rsidR="003348B2" w:rsidRPr="003348B2" w:rsidRDefault="003A1473" w:rsidP="00334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For most ladies, applying makeup is a daily routine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Some </w:t>
      </w:r>
      <w:r w:rsidR="00BA7A34">
        <w:rPr>
          <w:rFonts w:ascii="Times New Roman" w:eastAsia="Times New Roman" w:hAnsi="Times New Roman" w:cs="Times New Roman"/>
          <w:sz w:val="24"/>
          <w:szCs w:val="24"/>
          <w:lang w:eastAsia="en-CA"/>
        </w:rPr>
        <w:t>procedures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are simple and</w:t>
      </w:r>
      <w:r w:rsidR="00BA7A3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 be done within a few minutes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while others require a professional makeup artist. What if you had a personal stylist who is always available to do your makeup whenever you want?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That's basically what this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project is about;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physical robot that</w:t>
      </w:r>
      <w:r w:rsidR="006C15E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does your makeup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controllable by clicking a button </w:t>
      </w:r>
      <w:r w:rsidR="006C15E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on a web interface 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or just... talking to it.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 call it Artsy.</w:t>
      </w:r>
      <w:r w:rsidR="006C15EA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2549C2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</w:p>
    <w:p w:rsidR="00BA7A34" w:rsidRPr="00BA7A34" w:rsidRDefault="003348B2" w:rsidP="00B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3348B2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So what does it actually do?</w:t>
      </w:r>
    </w:p>
    <w:p w:rsidR="006C15EA" w:rsidRDefault="006C15EA" w:rsidP="00334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robot does exactly what you tell it. Currently it can perform 3 basic actions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i.e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apply lipstick, draw eyebrows, and put on some blush on the cheeks. I settled on these simple actions as proof-of-concept before adding more functionality. </w:t>
      </w:r>
    </w:p>
    <w:p w:rsidR="006C15EA" w:rsidRDefault="006C15EA" w:rsidP="00334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Disclaimer alert; this is still a work in progress and so it runs on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Cyberwave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simulation environment (though the </w:t>
      </w:r>
      <w:r w:rsidR="00F44364">
        <w:rPr>
          <w:rFonts w:ascii="Times New Roman" w:eastAsia="Times New Roman" w:hAnsi="Times New Roman" w:cs="Times New Roman"/>
          <w:sz w:val="24"/>
          <w:szCs w:val="24"/>
          <w:lang w:eastAsia="en-CA"/>
        </w:rPr>
        <w:t>live robot’s movements can be seen in live mode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)</w:t>
      </w:r>
      <w:r w:rsidR="00F44364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3348B2" w:rsidRPr="003348B2" w:rsidRDefault="00F44364" w:rsidP="00334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You can control Artsy in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two ways:</w:t>
      </w:r>
    </w:p>
    <w:p w:rsidR="003348B2" w:rsidRPr="003348B2" w:rsidRDefault="00F44364" w:rsidP="00334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Web interface: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web app provides you with an interface where you can select color, thickness, and what makeup to apply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F44364" w:rsidRDefault="00F44364" w:rsidP="00206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4436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Voice command: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with this, you can issue instructions verbally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e.g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“put on some dark-blue lipstick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”  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 “draw purple eyebrows”.</w:t>
      </w:r>
    </w:p>
    <w:p w:rsidR="003348B2" w:rsidRDefault="003348B2" w:rsidP="00254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Either way, you're watching the s</w:t>
      </w:r>
      <w:r w:rsidR="00F44364">
        <w:rPr>
          <w:rFonts w:ascii="Times New Roman" w:eastAsia="Times New Roman" w:hAnsi="Times New Roman" w:cs="Times New Roman"/>
          <w:sz w:val="24"/>
          <w:szCs w:val="24"/>
          <w:lang w:eastAsia="en-CA"/>
        </w:rPr>
        <w:t>ame robot do the same motion. The web interface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the voice command are just two doors into the same room.</w:t>
      </w:r>
      <w:r w:rsidR="00F44364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  <w:t xml:space="preserve">Since there is no 3D face model added to the simulation environment yet, the web app also allows you to upload a face image where you will be able to see as the makeup is being applied. </w:t>
      </w:r>
    </w:p>
    <w:p w:rsidR="002549C2" w:rsidRPr="003348B2" w:rsidRDefault="002549C2" w:rsidP="00254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started as a demo project for showing off a physical AI agent doing something tangible and fun rather than another </w:t>
      </w:r>
      <w:proofErr w:type="spellStart"/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chatbot</w:t>
      </w:r>
      <w:proofErr w:type="spellEnd"/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 a text box. Makeup application turned out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be a great choice for that because it is visual, satisfying to watch, and also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nice showcase of a robot arm doing something precise and </w:t>
      </w:r>
      <w:r w:rsidRPr="003348B2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gentle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rather than the usual industrial-arm-lifting-boxes cliché. It's equ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ally a fun way to explore what physical AI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can look like when you let a language model drive real hardware, safely, through natural conversation.</w:t>
      </w:r>
    </w:p>
    <w:p w:rsidR="003348B2" w:rsidRPr="003348B2" w:rsidRDefault="003348B2" w:rsidP="00334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3348B2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Ho</w:t>
      </w:r>
      <w:r w:rsidR="006871F7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w to</w:t>
      </w:r>
      <w:r w:rsidRPr="003348B2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use it</w:t>
      </w:r>
    </w:p>
    <w:p w:rsidR="003348B2" w:rsidRPr="003348B2" w:rsidRDefault="003348B2" w:rsidP="00334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48B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Fire up the server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— this is the one process that actually talks to the robot (or simulates it, if you don't have hardware handy).</w:t>
      </w:r>
    </w:p>
    <w:p w:rsidR="003348B2" w:rsidRPr="003348B2" w:rsidRDefault="003348B2" w:rsidP="00334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48B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lastRenderedPageBreak/>
        <w:t>Open the web app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, upload a </w:t>
      </w:r>
      <w:r w:rsidR="002549C2">
        <w:rPr>
          <w:rFonts w:ascii="Times New Roman" w:eastAsia="Times New Roman" w:hAnsi="Times New Roman" w:cs="Times New Roman"/>
          <w:sz w:val="24"/>
          <w:szCs w:val="24"/>
          <w:lang w:eastAsia="en-CA"/>
        </w:rPr>
        <w:t>clear face photo</w:t>
      </w:r>
      <w:r w:rsidR="006871F7">
        <w:rPr>
          <w:rFonts w:ascii="Times New Roman" w:eastAsia="Times New Roman" w:hAnsi="Times New Roman" w:cs="Times New Roman"/>
          <w:sz w:val="24"/>
          <w:szCs w:val="24"/>
          <w:lang w:eastAsia="en-CA"/>
        </w:rPr>
        <w:t>,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pick a makeup action and color from the sidebar.</w:t>
      </w:r>
    </w:p>
    <w:p w:rsidR="003348B2" w:rsidRPr="003348B2" w:rsidRDefault="003348B2" w:rsidP="00334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Hit </w:t>
      </w:r>
      <w:r w:rsidRPr="003348B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Apply Makeup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watch the arm move</w:t>
      </w:r>
      <w:r w:rsidR="006871F7">
        <w:rPr>
          <w:rFonts w:ascii="Times New Roman" w:eastAsia="Times New Roman" w:hAnsi="Times New Roman" w:cs="Times New Roman"/>
          <w:sz w:val="24"/>
          <w:szCs w:val="24"/>
          <w:lang w:eastAsia="en-CA"/>
        </w:rPr>
        <w:t>. You will also see the makeup being applied on the uploaded photo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:rsidR="003348B2" w:rsidRDefault="003348B2" w:rsidP="00334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Want to control it by voice instead? Run the voice/text assistant in a terminal, say something like </w:t>
      </w:r>
      <w:r w:rsidRPr="003348B2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"draw both my eyebrows in dark brown,"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wat</w:t>
      </w:r>
      <w:r w:rsidR="006871F7">
        <w:rPr>
          <w:rFonts w:ascii="Times New Roman" w:eastAsia="Times New Roman" w:hAnsi="Times New Roman" w:cs="Times New Roman"/>
          <w:sz w:val="24"/>
          <w:szCs w:val="24"/>
          <w:lang w:eastAsia="en-CA"/>
        </w:rPr>
        <w:t>ch the same thing happen.</w:t>
      </w:r>
    </w:p>
    <w:p w:rsidR="006871F7" w:rsidRPr="006871F7" w:rsidRDefault="006871F7" w:rsidP="006871F7">
      <w:r w:rsidRPr="006871F7">
        <w:t>For detailed instructions on how to run the program, check the readme.md file in this repo: https://github.com/Rabinnnn/artsy.git</w:t>
      </w:r>
    </w:p>
    <w:p w:rsidR="006871F7" w:rsidRPr="003348B2" w:rsidRDefault="006871F7" w:rsidP="0068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:rsidR="003348B2" w:rsidRPr="003348B2" w:rsidRDefault="003348B2" w:rsidP="00334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3348B2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The tech stack</w:t>
      </w:r>
    </w:p>
    <w:p w:rsidR="00606EC6" w:rsidRDefault="00606EC6" w:rsidP="00D34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 w:rsidRPr="00606EC6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Cyberwave</w:t>
      </w:r>
      <w:proofErr w:type="spellEnd"/>
      <w:r w:rsidRPr="00606EC6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Python SDK</w:t>
      </w:r>
      <w:r w:rsidR="006871F7" w:rsidRPr="00606EC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-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owns the actual connection to the SO-101 arm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allows you to control it</w:t>
      </w:r>
      <w:r w:rsidRPr="00606EC6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:rsidR="003348B2" w:rsidRDefault="00606EC6" w:rsidP="00D34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HTML/JS</w:t>
      </w:r>
      <w:r w:rsidR="006871F7" w:rsidRPr="00606EC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–</w:t>
      </w:r>
      <w:r w:rsidR="006871F7" w:rsidRPr="00606EC6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for the web app interface that the user interacts with to give commands and also visualize the makeup application.</w:t>
      </w:r>
    </w:p>
    <w:p w:rsidR="00606EC6" w:rsidRPr="003348B2" w:rsidRDefault="00606EC6" w:rsidP="00D34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MediaPipe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FaceMesh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– open source library for detecting facial features.</w:t>
      </w:r>
    </w:p>
    <w:p w:rsidR="003348B2" w:rsidRDefault="00606EC6" w:rsidP="00334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Planner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– 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LLM (</w:t>
      </w:r>
      <w:proofErr w:type="spellStart"/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DeepSeek</w:t>
      </w:r>
      <w:proofErr w:type="spellEnd"/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) that</w:t>
      </w:r>
      <w:r w:rsidR="006871F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listens to what you say and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figures out </w:t>
      </w:r>
      <w:r w:rsidR="006871F7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makeup actions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that </w:t>
      </w:r>
      <w:r w:rsidR="006871F7">
        <w:rPr>
          <w:rFonts w:ascii="Times New Roman" w:eastAsia="Times New Roman" w:hAnsi="Times New Roman" w:cs="Times New Roman"/>
          <w:sz w:val="24"/>
          <w:szCs w:val="24"/>
          <w:lang w:eastAsia="en-CA"/>
        </w:rPr>
        <w:t>need to be taken to satisfy your command.</w:t>
      </w:r>
    </w:p>
    <w:p w:rsidR="00606EC6" w:rsidRPr="003348B2" w:rsidRDefault="00606EC6" w:rsidP="00334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Mistral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Voxtral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– the speech-to-text engine that translates your voice commands to text.</w:t>
      </w:r>
    </w:p>
    <w:p w:rsidR="003348B2" w:rsidRPr="003348B2" w:rsidRDefault="00606EC6" w:rsidP="003348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– the glue that links e</w:t>
      </w:r>
      <w:r w:rsidR="003348B2"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verything together, so the robot, the web app, and the voice assistant are all watching the same live </w:t>
      </w:r>
      <w:r w:rsidR="006871F7">
        <w:rPr>
          <w:rFonts w:ascii="Times New Roman" w:eastAsia="Times New Roman" w:hAnsi="Times New Roman" w:cs="Times New Roman"/>
          <w:sz w:val="24"/>
          <w:szCs w:val="24"/>
          <w:lang w:eastAsia="en-CA"/>
        </w:rPr>
        <w:t>stream of what the arm is doing.</w:t>
      </w:r>
    </w:p>
    <w:p w:rsidR="003348B2" w:rsidRPr="003348B2" w:rsidRDefault="003348B2" w:rsidP="003348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3348B2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What's </w:t>
      </w:r>
      <w:proofErr w:type="gramStart"/>
      <w:r w:rsidRPr="003348B2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next</w:t>
      </w:r>
      <w:proofErr w:type="gramEnd"/>
    </w:p>
    <w:p w:rsidR="003348B2" w:rsidRPr="003348B2" w:rsidRDefault="00F01051" w:rsidP="00334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Here are some of the things that I intend to work on next.</w:t>
      </w:r>
    </w:p>
    <w:p w:rsidR="003348B2" w:rsidRPr="003348B2" w:rsidRDefault="003348B2" w:rsidP="003348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3348B2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Real vision</w:t>
      </w:r>
      <w:r w:rsidR="00155E9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>–</w:t>
      </w:r>
      <w:r w:rsidR="00155E9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>right now facial detection is done on an uploaded image. It would be great to have the camera attached to the robot do the actual recognition of facial features.</w:t>
      </w:r>
    </w:p>
    <w:p w:rsidR="00F01051" w:rsidRDefault="003348B2" w:rsidP="00787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0105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More looks</w:t>
      </w:r>
      <w:r w:rsidR="00155E9B" w:rsidRP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– currently the robot is only capable of applying lipstick, blush, and drawing eyebrows. More actions are required </w:t>
      </w:r>
      <w:proofErr w:type="spellStart"/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>e.g</w:t>
      </w:r>
      <w:proofErr w:type="spellEnd"/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eyeliner, contouring etc.</w:t>
      </w:r>
    </w:p>
    <w:p w:rsidR="003348B2" w:rsidRPr="003348B2" w:rsidRDefault="003348B2" w:rsidP="007871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F01051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Smarter color talk</w:t>
      </w:r>
      <w:r w:rsidR="00155E9B" w:rsidRP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-</w:t>
      </w:r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right now you can specify the color </w:t>
      </w:r>
      <w:proofErr w:type="spellStart"/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>e.g</w:t>
      </w:r>
      <w:proofErr w:type="spellEnd"/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"coral" or "teal" and it works, but pairing that w</w:t>
      </w:r>
      <w:r w:rsidR="00F01051" w:rsidRP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ith actual style/vibe requests </w:t>
      </w:r>
      <w:proofErr w:type="spellStart"/>
      <w:r w:rsidR="00F01051" w:rsidRP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>e.g</w:t>
      </w:r>
      <w:proofErr w:type="spellEnd"/>
      <w:r w:rsidR="00F01051" w:rsidRP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"something that'd l</w:t>
      </w:r>
      <w:r w:rsidR="00F01051" w:rsidRP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>ook good for a night out"</w:t>
      </w:r>
      <w:r w:rsidR="00F010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would be</w:t>
      </w:r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fun nex</w:t>
      </w:r>
      <w:bookmarkStart w:id="0" w:name="_GoBack"/>
      <w:bookmarkEnd w:id="0"/>
      <w:r w:rsidRPr="003348B2">
        <w:rPr>
          <w:rFonts w:ascii="Times New Roman" w:eastAsia="Times New Roman" w:hAnsi="Times New Roman" w:cs="Times New Roman"/>
          <w:sz w:val="24"/>
          <w:szCs w:val="24"/>
          <w:lang w:eastAsia="en-CA"/>
        </w:rPr>
        <w:t>t step.</w:t>
      </w:r>
    </w:p>
    <w:p w:rsidR="00FB7E82" w:rsidRDefault="00F01051"/>
    <w:sectPr w:rsidR="00FB7E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8629E"/>
    <w:multiLevelType w:val="multilevel"/>
    <w:tmpl w:val="1C2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D6335"/>
    <w:multiLevelType w:val="multilevel"/>
    <w:tmpl w:val="7DCC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07496"/>
    <w:multiLevelType w:val="multilevel"/>
    <w:tmpl w:val="C274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8510F"/>
    <w:multiLevelType w:val="multilevel"/>
    <w:tmpl w:val="FDE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8B2"/>
    <w:rsid w:val="00155E9B"/>
    <w:rsid w:val="001C32FF"/>
    <w:rsid w:val="002549C2"/>
    <w:rsid w:val="003348B2"/>
    <w:rsid w:val="003A1473"/>
    <w:rsid w:val="00606EC6"/>
    <w:rsid w:val="006871F7"/>
    <w:rsid w:val="006C15EA"/>
    <w:rsid w:val="00916257"/>
    <w:rsid w:val="00A5347F"/>
    <w:rsid w:val="00BA7A34"/>
    <w:rsid w:val="00E12428"/>
    <w:rsid w:val="00F01051"/>
    <w:rsid w:val="00F4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D6235-2110-4878-A1EA-6DC83F64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48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334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8B2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3348B2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334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3348B2"/>
    <w:rPr>
      <w:b/>
      <w:bCs/>
    </w:rPr>
  </w:style>
  <w:style w:type="character" w:styleId="Emphasis">
    <w:name w:val="Emphasis"/>
    <w:basedOn w:val="DefaultParagraphFont"/>
    <w:uiPriority w:val="20"/>
    <w:qFormat/>
    <w:rsid w:val="003348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0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</dc:creator>
  <cp:keywords/>
  <dc:description/>
  <cp:lastModifiedBy>Rabin</cp:lastModifiedBy>
  <cp:revision>9</cp:revision>
  <dcterms:created xsi:type="dcterms:W3CDTF">2026-08-11T10:18:00Z</dcterms:created>
  <dcterms:modified xsi:type="dcterms:W3CDTF">2026-08-11T13:20:00Z</dcterms:modified>
</cp:coreProperties>
</file>