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what the challenges have been, how you addressed them, and what you have learned from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have you found easy? What have you found difficult? What was unexpected? In what ways have you been stretched? Note that these challenges will likely vary for each person in the group. Only say the group found something challenging if all of you had an issue. Use Tables to summarise.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my opinion i dont find any specific tasks is either easy or difficult, there just a lot of things need to be done and nothing was unexpected since they all been predicted before it could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term of a group we do have some challanges. One of them is due to different reasons, a few of our teammates couldnt join the meeting very often so there were a lots of stuff that we needed to catch up and worried about. Luckily, before the due came they did managed to submit their work in time and we managed to address that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challenges were you expecting? What have you done to address these? Have they been overcome?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challenges that i was expecting is how much the workload that needed to be done. To be honest its a huge amount of workload that a university student can handle during a full-load semester. In order to solve this challenge i have to spent more extra times, reduced less important workflow or replacing them with acceptable assets. Thankfully during our planning stage I already awared these potentials challenges and have enough times to address them early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are the new skills or experience you have learned and/or developed? Include those that haven't worked out. For example, using a particular tool but finding that it won't work in the way you anticipated.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able to actknowlegde deeper in 3D software Zbrush, Maya, Blender as for programming during this semester i also developed more experience in web programming as well as game programming.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Plans change, did yours? (plans can change in more ways that simply the timetable. For example, your aims and/or goals change, or roles change, or unanticipated events). In hindsight, would you make any changes to your plan now? Have things turned out as you expected? What would you do differently if you had your time over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particiapted most of the roles in our project from programmer to designer and this is not the first time i done this so before the project started most of the predicted challenges that have been awared and adjusted before they happened as i expected so there are nothing to be concerned. Im did everything at my very best for this project so even if i had time over again i would do it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Was your timetable realistic? What would you change in your timetable, knowing what you do now? Justify your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before, i did have experiences in current workflow so the timetable is 99% has been processed well.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Have the tools and technologies worked out as expected? Have any of the risks you identified materialised?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they all worked well as expected. No, it hasn't.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there been unanticipated events affecting your progress?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there havent.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