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42C9" w14:textId="77777777" w:rsidR="00EC77F8" w:rsidRDefault="00C05551">
      <w:r>
        <w:t>MCO 358</w:t>
      </w:r>
    </w:p>
    <w:p w14:paraId="1791EDC4" w14:textId="77777777" w:rsidR="004A7D34" w:rsidRDefault="004A7D34"/>
    <w:p w14:paraId="545B3C63" w14:textId="77777777" w:rsidR="00EC77F8" w:rsidRDefault="004A7D34">
      <w:r>
        <w:t>NodeJS</w:t>
      </w:r>
      <w:r w:rsidR="00EC77F8">
        <w:t xml:space="preserve"> </w:t>
      </w:r>
      <w:r w:rsidR="00C05551">
        <w:t xml:space="preserve">Final </w:t>
      </w:r>
      <w:r w:rsidR="00EC77F8">
        <w:t>Project Requirements</w:t>
      </w:r>
    </w:p>
    <w:p w14:paraId="4B28870B" w14:textId="77777777" w:rsidR="00EC77F8" w:rsidRDefault="00EC77F8"/>
    <w:p w14:paraId="6CD18C1B" w14:textId="77777777" w:rsidR="00813C98" w:rsidRDefault="00813C98">
      <w:r>
        <w:t>Main Goals:</w:t>
      </w:r>
    </w:p>
    <w:p w14:paraId="3DF8E337" w14:textId="77777777" w:rsidR="004A7D34" w:rsidRDefault="004A7D34"/>
    <w:p w14:paraId="1031951E" w14:textId="77777777" w:rsidR="004A7D34" w:rsidRDefault="004A7D34">
      <w:r>
        <w:t>Design a NodeJS basic web server that serves a web site containing the following:</w:t>
      </w:r>
    </w:p>
    <w:p w14:paraId="59325519" w14:textId="77777777" w:rsidR="004A7D34" w:rsidRDefault="004A7D34" w:rsidP="004A7D34">
      <w:pPr>
        <w:numPr>
          <w:ilvl w:val="0"/>
          <w:numId w:val="1"/>
        </w:numPr>
      </w:pPr>
      <w:r>
        <w:t>"</w:t>
      </w:r>
      <w:proofErr w:type="gramStart"/>
      <w:r>
        <w:t>home</w:t>
      </w:r>
      <w:proofErr w:type="gramEnd"/>
      <w:r>
        <w:t xml:space="preserve"> page" for your project site with a simple logo and basic information about the site</w:t>
      </w:r>
    </w:p>
    <w:p w14:paraId="7AF77892" w14:textId="77777777" w:rsidR="004A7D34" w:rsidRDefault="004A7D34" w:rsidP="004A7D34">
      <w:pPr>
        <w:numPr>
          <w:ilvl w:val="0"/>
          <w:numId w:val="1"/>
        </w:numPr>
      </w:pPr>
      <w:r>
        <w:t>“</w:t>
      </w:r>
      <w:proofErr w:type="gramStart"/>
      <w:r>
        <w:t>data</w:t>
      </w:r>
      <w:proofErr w:type="gramEnd"/>
      <w:r>
        <w:t xml:space="preserve"> entry page” that displays a form that will save to a MySQL database upon submission</w:t>
      </w:r>
    </w:p>
    <w:p w14:paraId="02D966BD" w14:textId="77777777" w:rsidR="004A7D34" w:rsidRDefault="004A7D34" w:rsidP="004A7D34">
      <w:pPr>
        <w:numPr>
          <w:ilvl w:val="0"/>
          <w:numId w:val="1"/>
        </w:numPr>
      </w:pPr>
      <w:r>
        <w:t>“</w:t>
      </w:r>
      <w:proofErr w:type="gramStart"/>
      <w:r>
        <w:t>data</w:t>
      </w:r>
      <w:proofErr w:type="gramEnd"/>
      <w:r>
        <w:t xml:space="preserve"> display page” that displays some information from at least one MySQL database table</w:t>
      </w:r>
    </w:p>
    <w:p w14:paraId="69471123" w14:textId="77777777" w:rsidR="004A7D34" w:rsidRDefault="004A7D34" w:rsidP="004A7D34">
      <w:pPr>
        <w:numPr>
          <w:ilvl w:val="0"/>
          <w:numId w:val="1"/>
        </w:numPr>
      </w:pPr>
      <w:r>
        <w:t>“</w:t>
      </w:r>
      <w:proofErr w:type="gramStart"/>
      <w:r>
        <w:t>contact</w:t>
      </w:r>
      <w:proofErr w:type="gramEnd"/>
      <w:r>
        <w:t xml:space="preserve"> us page” that sends email from your web site</w:t>
      </w:r>
    </w:p>
    <w:p w14:paraId="6669598F" w14:textId="77777777" w:rsidR="0064372F" w:rsidRDefault="004A7D34" w:rsidP="004A7D34">
      <w:pPr>
        <w:numPr>
          <w:ilvl w:val="0"/>
          <w:numId w:val="1"/>
        </w:numPr>
      </w:pPr>
      <w:r>
        <w:t xml:space="preserve">All pages should use a Pug/Jade </w:t>
      </w:r>
      <w:proofErr w:type="gramStart"/>
      <w:r>
        <w:t>template</w:t>
      </w:r>
      <w:proofErr w:type="gramEnd"/>
      <w:r>
        <w:t xml:space="preserve"> so they have a standard look and feel</w:t>
      </w:r>
    </w:p>
    <w:p w14:paraId="729DBEBA" w14:textId="77777777" w:rsidR="0064372F" w:rsidRDefault="0064372F" w:rsidP="0064372F">
      <w:pPr>
        <w:numPr>
          <w:ilvl w:val="0"/>
          <w:numId w:val="1"/>
        </w:numPr>
      </w:pPr>
      <w:r>
        <w:t>Express should be used for routing</w:t>
      </w:r>
    </w:p>
    <w:p w14:paraId="28AAE879" w14:textId="77777777" w:rsidR="0064372F" w:rsidRDefault="0064372F" w:rsidP="0064372F">
      <w:pPr>
        <w:numPr>
          <w:ilvl w:val="0"/>
          <w:numId w:val="1"/>
        </w:numPr>
      </w:pPr>
      <w:r>
        <w:t xml:space="preserve">Database: </w:t>
      </w:r>
      <w:r w:rsidR="004A7D34">
        <w:t xml:space="preserve">You can use the same MySQL </w:t>
      </w:r>
      <w:r>
        <w:t>database as for your PHP project.</w:t>
      </w:r>
    </w:p>
    <w:p w14:paraId="3FA52A05" w14:textId="77777777" w:rsidR="0064372F" w:rsidRDefault="0064372F" w:rsidP="0064372F"/>
    <w:p w14:paraId="3E49E745" w14:textId="77777777" w:rsidR="00767DB1" w:rsidRPr="00767DB1" w:rsidRDefault="00767DB1" w:rsidP="00813C98">
      <w:pPr>
        <w:rPr>
          <w:b/>
          <w:bCs/>
        </w:rPr>
      </w:pPr>
      <w:r>
        <w:rPr>
          <w:b/>
          <w:bCs/>
        </w:rPr>
        <w:t xml:space="preserve">Submit all files used in creating your project, as one zip file,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include the checklist below (filled out).</w:t>
      </w:r>
    </w:p>
    <w:p w14:paraId="343A19A9" w14:textId="77777777" w:rsidR="00767DB1" w:rsidRDefault="00767DB1" w:rsidP="00813C98"/>
    <w:p w14:paraId="33F728D5" w14:textId="77777777" w:rsidR="00EC77F8" w:rsidRPr="00767DB1" w:rsidRDefault="00EC77F8">
      <w:pPr>
        <w:rPr>
          <w:b/>
          <w:bCs/>
          <w:u w:val="single"/>
        </w:rPr>
      </w:pPr>
      <w:r w:rsidRPr="00767DB1">
        <w:rPr>
          <w:b/>
          <w:bCs/>
          <w:u w:val="single"/>
        </w:rPr>
        <w:t>Checklist for submission:</w:t>
      </w:r>
    </w:p>
    <w:p w14:paraId="2BE65550" w14:textId="77777777" w:rsidR="00EC77F8" w:rsidRDefault="00EC77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2"/>
        <w:gridCol w:w="1849"/>
        <w:gridCol w:w="4319"/>
      </w:tblGrid>
      <w:tr w:rsidR="00EC77F8" w14:paraId="617ACBBE" w14:textId="77777777" w:rsidTr="00A95359">
        <w:tc>
          <w:tcPr>
            <w:tcW w:w="4623" w:type="dxa"/>
          </w:tcPr>
          <w:p w14:paraId="3E63A10C" w14:textId="77777777" w:rsidR="00EC77F8" w:rsidRDefault="00EC77F8">
            <w:r>
              <w:t>Item</w:t>
            </w:r>
          </w:p>
        </w:tc>
        <w:tc>
          <w:tcPr>
            <w:tcW w:w="1849" w:type="dxa"/>
          </w:tcPr>
          <w:p w14:paraId="0F26320A" w14:textId="77777777" w:rsidR="00EC77F8" w:rsidRDefault="00EC77F8">
            <w:r>
              <w:t>Completed by</w:t>
            </w:r>
          </w:p>
          <w:p w14:paraId="475A5398" w14:textId="77777777" w:rsidR="00EC77F8" w:rsidRDefault="00EC77F8">
            <w:r>
              <w:t>(</w:t>
            </w:r>
            <w:proofErr w:type="gramStart"/>
            <w:r>
              <w:t>if</w:t>
            </w:r>
            <w:proofErr w:type="gramEnd"/>
            <w:r>
              <w:t xml:space="preserve"> group project)</w:t>
            </w:r>
          </w:p>
        </w:tc>
        <w:tc>
          <w:tcPr>
            <w:tcW w:w="4320" w:type="dxa"/>
          </w:tcPr>
          <w:p w14:paraId="6F45BD44" w14:textId="77777777" w:rsidR="00EC77F8" w:rsidRDefault="00EC77F8">
            <w:r>
              <w:t>Applicable Filenames, Other Information</w:t>
            </w:r>
          </w:p>
        </w:tc>
      </w:tr>
      <w:tr w:rsidR="00EC77F8" w14:paraId="36262CC5" w14:textId="77777777" w:rsidTr="00A95359">
        <w:tc>
          <w:tcPr>
            <w:tcW w:w="4623" w:type="dxa"/>
          </w:tcPr>
          <w:p w14:paraId="3EE7238C" w14:textId="77777777" w:rsidR="00EC77F8" w:rsidRDefault="00B65530">
            <w:r>
              <w:t>0</w:t>
            </w:r>
            <w:r w:rsidR="00EC77F8">
              <w:t>. Project Proposal</w:t>
            </w:r>
          </w:p>
        </w:tc>
        <w:tc>
          <w:tcPr>
            <w:tcW w:w="1849" w:type="dxa"/>
          </w:tcPr>
          <w:p w14:paraId="444B7E70" w14:textId="77777777" w:rsidR="00EC77F8" w:rsidRDefault="00EC77F8"/>
        </w:tc>
        <w:tc>
          <w:tcPr>
            <w:tcW w:w="4320" w:type="dxa"/>
          </w:tcPr>
          <w:p w14:paraId="1F3E5A98" w14:textId="77777777" w:rsidR="00EC77F8" w:rsidRDefault="00681CD9">
            <w:r>
              <w:t>----------</w:t>
            </w:r>
          </w:p>
        </w:tc>
      </w:tr>
      <w:tr w:rsidR="004A7D34" w14:paraId="3F75247B" w14:textId="77777777" w:rsidTr="00A95359">
        <w:tc>
          <w:tcPr>
            <w:tcW w:w="4623" w:type="dxa"/>
          </w:tcPr>
          <w:p w14:paraId="71905A34" w14:textId="77777777" w:rsidR="004A7D34" w:rsidRDefault="004A7D34">
            <w:r>
              <w:t>1. URL used in browser for testing</w:t>
            </w:r>
          </w:p>
        </w:tc>
        <w:tc>
          <w:tcPr>
            <w:tcW w:w="1849" w:type="dxa"/>
          </w:tcPr>
          <w:p w14:paraId="49E17886" w14:textId="77777777" w:rsidR="004A7D34" w:rsidRDefault="004A7D34"/>
        </w:tc>
        <w:tc>
          <w:tcPr>
            <w:tcW w:w="4320" w:type="dxa"/>
          </w:tcPr>
          <w:p w14:paraId="69D97B6D" w14:textId="77777777" w:rsidR="004A7D34" w:rsidRDefault="004A7D34">
            <w:r>
              <w:t>URL (including port if needed):</w:t>
            </w:r>
          </w:p>
          <w:p w14:paraId="57610121" w14:textId="5E50874E" w:rsidR="004A7D34" w:rsidRDefault="00B70A7F">
            <w:r>
              <w:t>localhost:7000</w:t>
            </w:r>
          </w:p>
        </w:tc>
      </w:tr>
      <w:tr w:rsidR="00B65530" w14:paraId="53BB48C5" w14:textId="77777777" w:rsidTr="00A95359">
        <w:tc>
          <w:tcPr>
            <w:tcW w:w="4623" w:type="dxa"/>
          </w:tcPr>
          <w:p w14:paraId="0C056631" w14:textId="77777777" w:rsidR="00B65530" w:rsidRDefault="004A7D34">
            <w:r>
              <w:t>2</w:t>
            </w:r>
            <w:r w:rsidR="00B65530">
              <w:t xml:space="preserve">. Home page </w:t>
            </w:r>
            <w:r>
              <w:t xml:space="preserve">path </w:t>
            </w:r>
            <w:r w:rsidR="00B65530">
              <w:t>(including site logo).</w:t>
            </w:r>
          </w:p>
        </w:tc>
        <w:tc>
          <w:tcPr>
            <w:tcW w:w="1849" w:type="dxa"/>
          </w:tcPr>
          <w:p w14:paraId="462E21AB" w14:textId="77777777" w:rsidR="00B65530" w:rsidRDefault="00B65530"/>
        </w:tc>
        <w:tc>
          <w:tcPr>
            <w:tcW w:w="4320" w:type="dxa"/>
          </w:tcPr>
          <w:p w14:paraId="72CE7BFA" w14:textId="77777777" w:rsidR="00B65530" w:rsidRDefault="004A7D34">
            <w:r>
              <w:t>Path/route to</w:t>
            </w:r>
            <w:r w:rsidR="00B65530">
              <w:t xml:space="preserve"> home page:</w:t>
            </w:r>
          </w:p>
          <w:p w14:paraId="7677245F" w14:textId="2636E1D0" w:rsidR="00B65530" w:rsidRDefault="00B70A7F">
            <w:r>
              <w:t>localhost:7000</w:t>
            </w:r>
          </w:p>
        </w:tc>
      </w:tr>
      <w:tr w:rsidR="00EC77F8" w14:paraId="50B7413F" w14:textId="77777777" w:rsidTr="00A95359">
        <w:tc>
          <w:tcPr>
            <w:tcW w:w="4623" w:type="dxa"/>
          </w:tcPr>
          <w:p w14:paraId="52E39BEF" w14:textId="77777777" w:rsidR="00EC77F8" w:rsidRDefault="0064372F">
            <w:r>
              <w:t>3</w:t>
            </w:r>
            <w:r w:rsidR="00EC77F8">
              <w:t xml:space="preserve">. </w:t>
            </w:r>
            <w:r w:rsidR="004A7D34">
              <w:t>Pug/Jade template file</w:t>
            </w:r>
          </w:p>
        </w:tc>
        <w:tc>
          <w:tcPr>
            <w:tcW w:w="1849" w:type="dxa"/>
          </w:tcPr>
          <w:p w14:paraId="00E20F06" w14:textId="77777777" w:rsidR="00EC77F8" w:rsidRDefault="00EC77F8"/>
        </w:tc>
        <w:tc>
          <w:tcPr>
            <w:tcW w:w="4320" w:type="dxa"/>
          </w:tcPr>
          <w:p w14:paraId="7B66FB92" w14:textId="77777777" w:rsidR="00EC77F8" w:rsidRDefault="004A7D34">
            <w:r>
              <w:t>Name of template file:</w:t>
            </w:r>
          </w:p>
          <w:p w14:paraId="38CDF831" w14:textId="70812108" w:rsidR="004A7D34" w:rsidRDefault="00B70A7F">
            <w:proofErr w:type="spellStart"/>
            <w:r>
              <w:t>default.pug</w:t>
            </w:r>
            <w:proofErr w:type="spellEnd"/>
          </w:p>
        </w:tc>
      </w:tr>
      <w:tr w:rsidR="0064372F" w14:paraId="35DA4C50" w14:textId="77777777" w:rsidTr="00A95359">
        <w:tc>
          <w:tcPr>
            <w:tcW w:w="4623" w:type="dxa"/>
          </w:tcPr>
          <w:p w14:paraId="214EF8BD" w14:textId="77777777" w:rsidR="0064372F" w:rsidRDefault="0064372F" w:rsidP="0064372F">
            <w:r>
              <w:t>4. Data Entry page</w:t>
            </w:r>
          </w:p>
        </w:tc>
        <w:tc>
          <w:tcPr>
            <w:tcW w:w="1849" w:type="dxa"/>
          </w:tcPr>
          <w:p w14:paraId="6DA91EE2" w14:textId="77777777" w:rsidR="0064372F" w:rsidRDefault="0064372F" w:rsidP="0064372F"/>
        </w:tc>
        <w:tc>
          <w:tcPr>
            <w:tcW w:w="4320" w:type="dxa"/>
          </w:tcPr>
          <w:p w14:paraId="0C12B519" w14:textId="77777777" w:rsidR="0064372F" w:rsidRDefault="0064372F" w:rsidP="0064372F">
            <w:r>
              <w:t>Path/route to data entry page:</w:t>
            </w:r>
          </w:p>
          <w:p w14:paraId="44BA3043" w14:textId="039D965B" w:rsidR="0064372F" w:rsidRDefault="00B70A7F" w:rsidP="0064372F">
            <w:r>
              <w:t>/</w:t>
            </w:r>
            <w:proofErr w:type="gramStart"/>
            <w:r>
              <w:t>order</w:t>
            </w:r>
            <w:proofErr w:type="gramEnd"/>
          </w:p>
        </w:tc>
      </w:tr>
      <w:tr w:rsidR="0064372F" w14:paraId="41A03A6A" w14:textId="77777777" w:rsidTr="00A95359">
        <w:tc>
          <w:tcPr>
            <w:tcW w:w="4623" w:type="dxa"/>
          </w:tcPr>
          <w:p w14:paraId="12AE67F7" w14:textId="77777777" w:rsidR="0064372F" w:rsidRDefault="0064372F" w:rsidP="0064372F">
            <w:r>
              <w:t>5. Data Display page</w:t>
            </w:r>
          </w:p>
        </w:tc>
        <w:tc>
          <w:tcPr>
            <w:tcW w:w="1849" w:type="dxa"/>
          </w:tcPr>
          <w:p w14:paraId="47D72C79" w14:textId="77777777" w:rsidR="0064372F" w:rsidRDefault="0064372F" w:rsidP="0064372F"/>
        </w:tc>
        <w:tc>
          <w:tcPr>
            <w:tcW w:w="4320" w:type="dxa"/>
          </w:tcPr>
          <w:p w14:paraId="24D1EB36" w14:textId="77777777" w:rsidR="0064372F" w:rsidRDefault="0064372F" w:rsidP="0064372F">
            <w:r>
              <w:t>Path/route to data display page:</w:t>
            </w:r>
          </w:p>
          <w:p w14:paraId="24393483" w14:textId="30E3A77B" w:rsidR="0064372F" w:rsidRDefault="00B70A7F" w:rsidP="0064372F">
            <w:r>
              <w:t>/</w:t>
            </w:r>
            <w:proofErr w:type="gramStart"/>
            <w:r>
              <w:t>products</w:t>
            </w:r>
            <w:proofErr w:type="gramEnd"/>
          </w:p>
        </w:tc>
      </w:tr>
      <w:tr w:rsidR="0064372F" w14:paraId="7A57FA0E" w14:textId="77777777" w:rsidTr="00A95359">
        <w:tc>
          <w:tcPr>
            <w:tcW w:w="4623" w:type="dxa"/>
          </w:tcPr>
          <w:p w14:paraId="3AEDD085" w14:textId="77777777" w:rsidR="0064372F" w:rsidRDefault="0064372F" w:rsidP="0064372F">
            <w:r>
              <w:t>6. Contact Us page</w:t>
            </w:r>
          </w:p>
        </w:tc>
        <w:tc>
          <w:tcPr>
            <w:tcW w:w="1849" w:type="dxa"/>
          </w:tcPr>
          <w:p w14:paraId="50655A41" w14:textId="77777777" w:rsidR="0064372F" w:rsidRDefault="0064372F" w:rsidP="0064372F"/>
        </w:tc>
        <w:tc>
          <w:tcPr>
            <w:tcW w:w="4320" w:type="dxa"/>
          </w:tcPr>
          <w:p w14:paraId="5B444495" w14:textId="77777777" w:rsidR="0064372F" w:rsidRDefault="0064372F" w:rsidP="0064372F">
            <w:r>
              <w:t>Path/route to contact page:</w:t>
            </w:r>
          </w:p>
          <w:p w14:paraId="6507E137" w14:textId="208D933E" w:rsidR="0064372F" w:rsidRDefault="00B70A7F" w:rsidP="0064372F">
            <w:r>
              <w:t>/</w:t>
            </w:r>
            <w:proofErr w:type="gramStart"/>
            <w:r>
              <w:t>contact</w:t>
            </w:r>
            <w:proofErr w:type="gramEnd"/>
          </w:p>
        </w:tc>
      </w:tr>
      <w:tr w:rsidR="0064372F" w14:paraId="6219192D" w14:textId="77777777" w:rsidTr="00A95359">
        <w:tc>
          <w:tcPr>
            <w:tcW w:w="4623" w:type="dxa"/>
          </w:tcPr>
          <w:p w14:paraId="1C20EDB0" w14:textId="77777777" w:rsidR="0064372F" w:rsidRDefault="0064372F" w:rsidP="0064372F">
            <w:r>
              <w:t xml:space="preserve">7. MySQL Database Design </w:t>
            </w:r>
          </w:p>
        </w:tc>
        <w:tc>
          <w:tcPr>
            <w:tcW w:w="1849" w:type="dxa"/>
          </w:tcPr>
          <w:p w14:paraId="364B437E" w14:textId="77777777" w:rsidR="0064372F" w:rsidRDefault="0064372F" w:rsidP="0064372F"/>
        </w:tc>
        <w:tc>
          <w:tcPr>
            <w:tcW w:w="4320" w:type="dxa"/>
          </w:tcPr>
          <w:p w14:paraId="0069085A" w14:textId="77777777" w:rsidR="0064372F" w:rsidRDefault="0064372F" w:rsidP="0064372F">
            <w:r>
              <w:t>Database name:</w:t>
            </w:r>
          </w:p>
          <w:p w14:paraId="5872146C" w14:textId="3A0AAECC" w:rsidR="0064372F" w:rsidRDefault="00B70A7F" w:rsidP="0064372F">
            <w:r>
              <w:t>358project</w:t>
            </w:r>
          </w:p>
          <w:p w14:paraId="2B866820" w14:textId="77777777" w:rsidR="0064372F" w:rsidRDefault="0064372F" w:rsidP="0064372F">
            <w:r>
              <w:t>Table names:</w:t>
            </w:r>
          </w:p>
          <w:p w14:paraId="5E556346" w14:textId="268319B2" w:rsidR="0064372F" w:rsidRDefault="00B70A7F" w:rsidP="0064372F">
            <w:r>
              <w:t>products</w:t>
            </w:r>
          </w:p>
          <w:p w14:paraId="06E5A19C" w14:textId="279BAF01" w:rsidR="00B70A7F" w:rsidRDefault="00B70A7F" w:rsidP="0064372F">
            <w:proofErr w:type="spellStart"/>
            <w:r>
              <w:t>orderinfo</w:t>
            </w:r>
            <w:proofErr w:type="spellEnd"/>
          </w:p>
          <w:p w14:paraId="1A958412" w14:textId="38D24698" w:rsidR="00B70A7F" w:rsidRDefault="00B70A7F" w:rsidP="0064372F">
            <w:r>
              <w:t>(</w:t>
            </w:r>
            <w:proofErr w:type="spellStart"/>
            <w:proofErr w:type="gramStart"/>
            <w:r>
              <w:t>authorizedusers</w:t>
            </w:r>
            <w:proofErr w:type="spellEnd"/>
            <w:proofErr w:type="gramEnd"/>
          </w:p>
          <w:p w14:paraId="0CCE517E" w14:textId="37D6C6DE" w:rsidR="0064372F" w:rsidRDefault="00B70A7F" w:rsidP="00B70A7F">
            <w:proofErr w:type="spellStart"/>
            <w:r>
              <w:t>daysbaked</w:t>
            </w:r>
            <w:proofErr w:type="spellEnd"/>
            <w:r>
              <w:t>)</w:t>
            </w:r>
          </w:p>
        </w:tc>
      </w:tr>
      <w:tr w:rsidR="0064372F" w14:paraId="3D0CA67F" w14:textId="77777777" w:rsidTr="00A95359">
        <w:tc>
          <w:tcPr>
            <w:tcW w:w="4623" w:type="dxa"/>
          </w:tcPr>
          <w:p w14:paraId="77E7BB58" w14:textId="77777777" w:rsidR="0064372F" w:rsidRDefault="0064372F" w:rsidP="0064372F">
            <w:r>
              <w:t>8.  Any other comments/extra features implemented:</w:t>
            </w:r>
          </w:p>
        </w:tc>
        <w:tc>
          <w:tcPr>
            <w:tcW w:w="1849" w:type="dxa"/>
          </w:tcPr>
          <w:p w14:paraId="100B23AC" w14:textId="77777777" w:rsidR="0064372F" w:rsidRDefault="0064372F" w:rsidP="0064372F"/>
        </w:tc>
        <w:tc>
          <w:tcPr>
            <w:tcW w:w="4320" w:type="dxa"/>
          </w:tcPr>
          <w:p w14:paraId="166424F9" w14:textId="77777777" w:rsidR="0064372F" w:rsidRDefault="0064372F" w:rsidP="0064372F"/>
          <w:p w14:paraId="1AEB33BC" w14:textId="77777777" w:rsidR="00A45997" w:rsidRDefault="00A45997" w:rsidP="0064372F"/>
          <w:p w14:paraId="4C2C6D84" w14:textId="77777777" w:rsidR="00A45997" w:rsidRDefault="00A45997" w:rsidP="0064372F"/>
          <w:p w14:paraId="5F723FF6" w14:textId="77777777" w:rsidR="00A45997" w:rsidRDefault="00A45997" w:rsidP="0064372F"/>
        </w:tc>
      </w:tr>
    </w:tbl>
    <w:p w14:paraId="295C1FB8" w14:textId="77777777" w:rsidR="00EC77F8" w:rsidRDefault="00EC77F8"/>
    <w:sectPr w:rsidR="00EC77F8" w:rsidSect="00681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12D"/>
    <w:multiLevelType w:val="hybridMultilevel"/>
    <w:tmpl w:val="42A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F8"/>
    <w:rsid w:val="00075B68"/>
    <w:rsid w:val="000F1E94"/>
    <w:rsid w:val="0045503C"/>
    <w:rsid w:val="004A7D34"/>
    <w:rsid w:val="0064372F"/>
    <w:rsid w:val="00681CD9"/>
    <w:rsid w:val="006E77EB"/>
    <w:rsid w:val="00767DB1"/>
    <w:rsid w:val="00813C98"/>
    <w:rsid w:val="00A45997"/>
    <w:rsid w:val="00A90811"/>
    <w:rsid w:val="00A95359"/>
    <w:rsid w:val="00B65530"/>
    <w:rsid w:val="00B70A7F"/>
    <w:rsid w:val="00C05551"/>
    <w:rsid w:val="00CA0F3E"/>
    <w:rsid w:val="00CA2880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07E4"/>
  <w15:chartTrackingRefBased/>
  <w15:docId w15:val="{7E12A82F-FD6B-4A10-BB8E-5A0F9D10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rsid w:val="00EC77F8"/>
    <w:rPr>
      <w:b/>
      <w:bCs/>
    </w:rPr>
  </w:style>
  <w:style w:type="character" w:customStyle="1" w:styleId="fnt0">
    <w:name w:val="fnt0"/>
    <w:basedOn w:val="DefaultParagraphFont"/>
    <w:rsid w:val="00EC77F8"/>
  </w:style>
  <w:style w:type="table" w:styleId="TableGrid">
    <w:name w:val="Table Grid"/>
    <w:basedOn w:val="TableNormal"/>
    <w:rsid w:val="00EC7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MSIS 630</vt:lpstr>
    </vt:vector>
  </TitlesOfParts>
  <Company>Touro College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MSIS 630</dc:title>
  <dc:subject/>
  <dc:creator>Academic Computing</dc:creator>
  <cp:keywords/>
  <cp:lastModifiedBy>Rachaeli Brisman</cp:lastModifiedBy>
  <cp:revision>3</cp:revision>
  <dcterms:created xsi:type="dcterms:W3CDTF">2021-12-13T09:29:00Z</dcterms:created>
  <dcterms:modified xsi:type="dcterms:W3CDTF">2021-12-13T16:45:00Z</dcterms:modified>
</cp:coreProperties>
</file>