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ind w:left="1260" w:leftChars="0" w:firstLine="420" w:firstLineChars="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功能文档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1.向目标手机（安装有本app）发送123，会收到短信如下图，其中一条为你设置的验证信息</w:t>
      </w:r>
    </w:p>
    <w:p>
      <w:pPr/>
    </w:p>
    <w:p>
      <w:pPr/>
      <w:r>
        <w:drawing>
          <wp:inline distT="0" distB="0" distL="114300" distR="114300">
            <wp:extent cx="5271770" cy="4799330"/>
            <wp:effectExtent l="0" t="0" r="508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799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2.回复正确答案时会收到right的确认短信</w:t>
      </w:r>
    </w:p>
    <w:p>
      <w:pPr/>
      <w:r>
        <w:drawing>
          <wp:inline distT="0" distB="0" distL="114300" distR="114300">
            <wp:extent cx="5271770" cy="4799330"/>
            <wp:effectExtent l="0" t="0" r="508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799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5271770" cy="4799330"/>
            <wp:effectExtent l="0" t="0" r="508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799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  <w:lang w:eastAsia="zh-CN"/>
        </w:rPr>
        <w:t>确认成功之后回复</w:t>
      </w:r>
      <w:r>
        <w:rPr>
          <w:rFonts w:hint="eastAsia"/>
          <w:lang w:val="en-US" w:eastAsia="zh-CN"/>
        </w:rPr>
        <w:t>lock+4个数字即可将目标手机的锁屏密码设为该数字</w:t>
      </w:r>
    </w:p>
    <w:p>
      <w:pPr/>
      <w:r>
        <w:drawing>
          <wp:inline distT="0" distB="0" distL="114300" distR="114300">
            <wp:extent cx="5273675" cy="4769485"/>
            <wp:effectExtent l="0" t="0" r="3175" b="1206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769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/>
      <w:r>
        <w:drawing>
          <wp:inline distT="0" distB="0" distL="114300" distR="114300">
            <wp:extent cx="5271770" cy="4799330"/>
            <wp:effectExtent l="0" t="0" r="508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799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</w:t>
      </w:r>
      <w:r>
        <w:rPr>
          <w:rFonts w:hint="eastAsia"/>
          <w:lang w:eastAsia="zh-CN"/>
        </w:rPr>
        <w:t>回复</w:t>
      </w:r>
      <w:r>
        <w:rPr>
          <w:rFonts w:hint="eastAsia"/>
          <w:lang w:val="en-US" w:eastAsia="zh-CN"/>
        </w:rPr>
        <w:t>music可使目标手机播放默认音乐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在修改答案一栏中可以修改默认问题的答案</w:t>
      </w:r>
    </w:p>
    <w:p>
      <w:pPr/>
      <w:r>
        <w:drawing>
          <wp:inline distT="0" distB="0" distL="114300" distR="114300">
            <wp:extent cx="5271770" cy="4799330"/>
            <wp:effectExtent l="0" t="0" r="508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799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5271770" cy="4799330"/>
            <wp:effectExtent l="0" t="0" r="508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799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5.</w:t>
      </w:r>
      <w:r>
        <w:rPr>
          <w:rFonts w:hint="eastAsia"/>
          <w:lang w:eastAsia="zh-CN"/>
        </w:rPr>
        <w:t>在新建问题一栏中可以新建自定义问题</w:t>
      </w:r>
    </w:p>
    <w:p>
      <w:pPr/>
      <w:r>
        <w:drawing>
          <wp:inline distT="0" distB="0" distL="114300" distR="114300">
            <wp:extent cx="5271770" cy="4799330"/>
            <wp:effectExtent l="0" t="0" r="508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799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默认问题及答案：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your high school is ?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qibao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your college is ?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jiaotong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your primary school is ?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zhongxue</w:t>
            </w:r>
          </w:p>
        </w:tc>
      </w:tr>
    </w:tbl>
    <w:p>
      <w:pPr>
        <w:rPr>
          <w:rFonts w:hint="eastAsia"/>
          <w:lang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E43194"/>
    <w:rsid w:val="54C77979"/>
    <w:rsid w:val="70661C56"/>
    <w:rsid w:val="7BE4319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2015-12-18T06:35:00Z</dcterms:created>
  <dc:creator>steven</dc:creator>
  <cp:lastModifiedBy>steven</cp:lastModifiedBy>
  <dcterms:modified xsi:type="dcterms:W3CDTF">2015-12-18T08:11:19Z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