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B758" w14:textId="368EA974" w:rsidR="00E35B1C" w:rsidRDefault="00245AFC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lang w:val="en-US"/>
        </w:rPr>
        <w:t>Akun GitHub</w:t>
      </w:r>
    </w:p>
    <w:p w14:paraId="1A078D20" w14:textId="3AB4C7D5" w:rsidR="00245AFC" w:rsidRPr="00245AFC" w:rsidRDefault="00245AFC">
      <w:pPr>
        <w:rPr>
          <w:rFonts w:ascii="Arial Black" w:hAnsi="Arial Black" w:cs="Times New Roman"/>
          <w:lang w:val="en-US"/>
        </w:rPr>
      </w:pPr>
      <w:r w:rsidRPr="00245AFC">
        <w:rPr>
          <w:rFonts w:ascii="Arial Black" w:hAnsi="Arial Black" w:cs="Times New Roman"/>
          <w:lang w:val="en-US"/>
        </w:rPr>
        <w:t>https://github.com/Radit717/Rental-Mobil.git</w:t>
      </w:r>
    </w:p>
    <w:sectPr w:rsidR="00245AFC" w:rsidRPr="00245AFC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C"/>
    <w:rsid w:val="00245AFC"/>
    <w:rsid w:val="009013E5"/>
    <w:rsid w:val="00E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6CAB"/>
  <w15:chartTrackingRefBased/>
  <w15:docId w15:val="{ACC0CDE0-5E0F-4B34-A268-AEEAF4B6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1</cp:revision>
  <dcterms:created xsi:type="dcterms:W3CDTF">2025-02-14T03:57:00Z</dcterms:created>
  <dcterms:modified xsi:type="dcterms:W3CDTF">2025-02-14T03:58:00Z</dcterms:modified>
</cp:coreProperties>
</file>