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C654" w14:textId="47674630" w:rsidR="00790D06" w:rsidRDefault="0047178C">
      <w:r>
        <w:t xml:space="preserve">The purpose of this project was to use the bank marketing dataset and use Azure to configure a cloud-based ML production model, deploy it and consume it. We also created, published and consumed a pipeline using </w:t>
      </w:r>
      <w:r w:rsidR="005E1A5D">
        <w:t xml:space="preserve">a </w:t>
      </w:r>
      <w:r w:rsidR="005E1A5D">
        <w:t>Jupyter notebook</w:t>
      </w:r>
      <w:r w:rsidR="005E1A5D">
        <w:t xml:space="preserve"> with</w:t>
      </w:r>
      <w:r>
        <w:t xml:space="preserve"> Azure Python SDK.</w:t>
      </w:r>
    </w:p>
    <w:p w14:paraId="51E47C50" w14:textId="51BCEC58" w:rsidR="0047178C" w:rsidRDefault="0047178C">
      <w:r>
        <w:t xml:space="preserve">The first step after authentication was to create an AutoML model. </w:t>
      </w:r>
      <w:r w:rsidR="008E26D4">
        <w:t>Navigation to the jobs, we see the completed AutoML job.</w:t>
      </w:r>
      <w:r w:rsidR="00244308">
        <w:t xml:space="preserve"> The best model was a voting ensemble. The</w:t>
      </w:r>
      <w:r w:rsidR="008E26D4">
        <w:t xml:space="preserve"> </w:t>
      </w:r>
      <w:r>
        <w:t xml:space="preserve">model was then deployed using an Azure Container instance. </w:t>
      </w:r>
      <w:r w:rsidR="00EF3B79">
        <w:t>Authentication and l</w:t>
      </w:r>
      <w:r>
        <w:t>ogging was enabled. You can see the logs over the last 12 hours. The swagger URI was used to generate documentation for the model so that we know what inputs the model expects. We can test the endpoint by copying the data from serve.py to the Test section. We see that the model executes, giving us some output for the two test cases in the json payload.</w:t>
      </w:r>
    </w:p>
    <w:p w14:paraId="5FBAE217" w14:textId="77777777" w:rsidR="0047178C" w:rsidRDefault="0047178C">
      <w:r>
        <w:t>In the next part of the project we used a Jupyter notebook to create, publish and consume a pipeline. If we navigate to the Pipeline section in ML Studio we can see the deployed pipeline. Navigating to the pipeline endpoint we see the status and endpoints.</w:t>
      </w:r>
    </w:p>
    <w:p w14:paraId="18091180" w14:textId="65BFB15D" w:rsidR="0047178C" w:rsidRDefault="00F04C63">
      <w:r>
        <w:t xml:space="preserve">For further details see the </w:t>
      </w:r>
      <w:r w:rsidR="003D3906">
        <w:t>README file included with the project submission.</w:t>
      </w:r>
    </w:p>
    <w:sectPr w:rsidR="00471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8C"/>
    <w:rsid w:val="00244308"/>
    <w:rsid w:val="003D3906"/>
    <w:rsid w:val="0047178C"/>
    <w:rsid w:val="005E1A5D"/>
    <w:rsid w:val="00790D06"/>
    <w:rsid w:val="008E26D4"/>
    <w:rsid w:val="00EF3B79"/>
    <w:rsid w:val="00F04C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9CDC"/>
  <w15:chartTrackingRefBased/>
  <w15:docId w15:val="{D42D0D6B-817B-4851-B350-5A671F23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goolam sirkhoth</dc:creator>
  <cp:keywords/>
  <dc:description/>
  <cp:lastModifiedBy>goolam sirkhoth</cp:lastModifiedBy>
  <cp:revision>6</cp:revision>
  <dcterms:created xsi:type="dcterms:W3CDTF">2022-10-05T09:13:00Z</dcterms:created>
  <dcterms:modified xsi:type="dcterms:W3CDTF">2022-10-05T09:40:00Z</dcterms:modified>
</cp:coreProperties>
</file>