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5BCB5" w14:textId="3DAE149E" w:rsidR="0044122A" w:rsidRDefault="00B00F01">
      <w:r>
        <w:t>Zé Mário</w:t>
      </w:r>
      <w:bookmarkStart w:id="0" w:name="_GoBack"/>
      <w:bookmarkEnd w:id="0"/>
      <w:r>
        <w:t xml:space="preserve"> é um animal do caralho que fez eu ter que fazer essa merda, </w:t>
      </w:r>
      <w:proofErr w:type="spellStart"/>
      <w:r>
        <w:t>pqp</w:t>
      </w:r>
      <w:proofErr w:type="spellEnd"/>
      <w:r>
        <w:t>.</w:t>
      </w:r>
    </w:p>
    <w:sectPr w:rsidR="004412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22A"/>
    <w:rsid w:val="0044122A"/>
    <w:rsid w:val="00B00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CC17F"/>
  <w15:chartTrackingRefBased/>
  <w15:docId w15:val="{D10124F0-52DD-4B46-8984-C54BF9D41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DIOGENES FERRO</dc:creator>
  <cp:keywords/>
  <dc:description/>
  <cp:lastModifiedBy>RAFAEL DIOGENES FERRO</cp:lastModifiedBy>
  <cp:revision>3</cp:revision>
  <dcterms:created xsi:type="dcterms:W3CDTF">2024-08-07T12:24:00Z</dcterms:created>
  <dcterms:modified xsi:type="dcterms:W3CDTF">2024-08-07T12:25:00Z</dcterms:modified>
</cp:coreProperties>
</file>