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54298" w14:textId="77777777" w:rsidR="006541D9" w:rsidRDefault="0060059C">
      <w:pPr>
        <w:pBdr>
          <w:top w:val="nil"/>
          <w:left w:val="nil"/>
          <w:bottom w:val="nil"/>
          <w:right w:val="nil"/>
          <w:between w:val="nil"/>
        </w:pBdr>
        <w:spacing w:after="0" w:line="360" w:lineRule="auto"/>
        <w:jc w:val="center"/>
        <w:rPr>
          <w:color w:val="000000"/>
        </w:rPr>
      </w:pPr>
      <w:r>
        <w:rPr>
          <w:color w:val="000000"/>
        </w:rPr>
        <w:t>UNIVERSIDAD AUTÓNOMA GABRIEL RENÉ MORENO</w:t>
      </w:r>
    </w:p>
    <w:p w14:paraId="3DC8AE04" w14:textId="77777777" w:rsidR="006541D9" w:rsidRDefault="0060059C">
      <w:pPr>
        <w:pBdr>
          <w:top w:val="nil"/>
          <w:left w:val="nil"/>
          <w:bottom w:val="nil"/>
          <w:right w:val="nil"/>
          <w:between w:val="nil"/>
        </w:pBdr>
        <w:spacing w:after="0" w:line="360" w:lineRule="auto"/>
        <w:jc w:val="center"/>
        <w:rPr>
          <w:color w:val="000000"/>
        </w:rPr>
      </w:pPr>
      <w:r>
        <w:rPr>
          <w:color w:val="000000"/>
        </w:rPr>
        <w:t xml:space="preserve">FACULTAD DE INGENIERÍA EN CIENCIAS DE LA COMPUTACIÓN Y </w:t>
      </w:r>
    </w:p>
    <w:p w14:paraId="56C89F67" w14:textId="77777777" w:rsidR="006541D9" w:rsidRDefault="0060059C">
      <w:pPr>
        <w:pBdr>
          <w:top w:val="nil"/>
          <w:left w:val="nil"/>
          <w:bottom w:val="nil"/>
          <w:right w:val="nil"/>
          <w:between w:val="nil"/>
        </w:pBdr>
        <w:spacing w:after="0" w:line="360" w:lineRule="auto"/>
        <w:jc w:val="center"/>
        <w:rPr>
          <w:i/>
          <w:iCs/>
          <w:color w:val="000000"/>
        </w:rPr>
      </w:pPr>
      <w:r>
        <w:rPr>
          <w:color w:val="000000"/>
        </w:rPr>
        <w:t>TELECOMUNICACIONES</w:t>
      </w:r>
    </w:p>
    <w:p w14:paraId="699804FD" w14:textId="77777777" w:rsidR="006541D9" w:rsidRDefault="006541D9"/>
    <w:p w14:paraId="08043E32" w14:textId="77777777" w:rsidR="006541D9" w:rsidRDefault="0060059C">
      <w:pPr>
        <w:pBdr>
          <w:top w:val="nil"/>
          <w:left w:val="nil"/>
          <w:bottom w:val="nil"/>
          <w:right w:val="nil"/>
          <w:between w:val="nil"/>
        </w:pBdr>
        <w:spacing w:after="0" w:line="360" w:lineRule="auto"/>
        <w:jc w:val="center"/>
        <w:rPr>
          <w:color w:val="000000"/>
        </w:rPr>
      </w:pPr>
      <w:r>
        <w:rPr>
          <w:noProof/>
        </w:rPr>
        <w:drawing>
          <wp:anchor distT="0" distB="0" distL="114300" distR="114300" simplePos="0" relativeHeight="251658240" behindDoc="0" locked="0" layoutInCell="1" hidden="0" allowOverlap="1" wp14:anchorId="035C0B11" wp14:editId="74459E7C">
            <wp:simplePos x="0" y="0"/>
            <wp:positionH relativeFrom="margin">
              <wp:align>center</wp:align>
            </wp:positionH>
            <wp:positionV relativeFrom="paragraph">
              <wp:posOffset>16510</wp:posOffset>
            </wp:positionV>
            <wp:extent cx="1643063" cy="2130165"/>
            <wp:effectExtent l="0" t="0" r="0" b="3810"/>
            <wp:wrapNone/>
            <wp:docPr id="9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6"/>
                    <a:srcRect/>
                    <a:stretch>
                      <a:fillRect/>
                    </a:stretch>
                  </pic:blipFill>
                  <pic:spPr>
                    <a:xfrm>
                      <a:off x="0" y="0"/>
                      <a:ext cx="1643063" cy="2130165"/>
                    </a:xfrm>
                    <a:prstGeom prst="rect">
                      <a:avLst/>
                    </a:prstGeom>
                    <a:ln/>
                  </pic:spPr>
                </pic:pic>
              </a:graphicData>
            </a:graphic>
          </wp:anchor>
        </w:drawing>
      </w:r>
    </w:p>
    <w:p w14:paraId="25D2C74D" w14:textId="77777777" w:rsidR="006541D9" w:rsidRDefault="006541D9">
      <w:pPr>
        <w:pBdr>
          <w:top w:val="nil"/>
          <w:left w:val="nil"/>
          <w:bottom w:val="nil"/>
          <w:right w:val="nil"/>
          <w:between w:val="nil"/>
        </w:pBdr>
        <w:spacing w:after="0" w:line="360" w:lineRule="auto"/>
        <w:jc w:val="center"/>
        <w:rPr>
          <w:color w:val="000000"/>
        </w:rPr>
      </w:pPr>
    </w:p>
    <w:p w14:paraId="2234A539" w14:textId="77777777" w:rsidR="006541D9" w:rsidRDefault="006541D9">
      <w:pPr>
        <w:pBdr>
          <w:top w:val="nil"/>
          <w:left w:val="nil"/>
          <w:bottom w:val="nil"/>
          <w:right w:val="nil"/>
          <w:between w:val="nil"/>
        </w:pBdr>
        <w:spacing w:after="0" w:line="360" w:lineRule="auto"/>
        <w:jc w:val="center"/>
        <w:rPr>
          <w:color w:val="000000"/>
        </w:rPr>
      </w:pPr>
    </w:p>
    <w:p w14:paraId="58B343C9" w14:textId="77777777" w:rsidR="006541D9" w:rsidRDefault="006541D9">
      <w:pPr>
        <w:pBdr>
          <w:top w:val="nil"/>
          <w:left w:val="nil"/>
          <w:bottom w:val="nil"/>
          <w:right w:val="nil"/>
          <w:between w:val="nil"/>
        </w:pBdr>
        <w:spacing w:after="0" w:line="360" w:lineRule="auto"/>
        <w:jc w:val="center"/>
        <w:rPr>
          <w:color w:val="000000"/>
        </w:rPr>
      </w:pPr>
    </w:p>
    <w:p w14:paraId="703C6C2E" w14:textId="77777777" w:rsidR="006541D9" w:rsidRDefault="006541D9">
      <w:pPr>
        <w:pBdr>
          <w:top w:val="nil"/>
          <w:left w:val="nil"/>
          <w:bottom w:val="nil"/>
          <w:right w:val="nil"/>
          <w:between w:val="nil"/>
        </w:pBdr>
        <w:spacing w:after="0" w:line="360" w:lineRule="auto"/>
        <w:jc w:val="center"/>
        <w:rPr>
          <w:color w:val="000000"/>
        </w:rPr>
      </w:pPr>
    </w:p>
    <w:p w14:paraId="590F0BB5" w14:textId="77777777" w:rsidR="006541D9" w:rsidRDefault="006541D9">
      <w:pPr>
        <w:pBdr>
          <w:top w:val="nil"/>
          <w:left w:val="nil"/>
          <w:bottom w:val="nil"/>
          <w:right w:val="nil"/>
          <w:between w:val="nil"/>
        </w:pBdr>
        <w:spacing w:after="0" w:line="360" w:lineRule="auto"/>
        <w:jc w:val="center"/>
        <w:rPr>
          <w:color w:val="000000"/>
        </w:rPr>
      </w:pPr>
    </w:p>
    <w:p w14:paraId="31410748" w14:textId="77777777" w:rsidR="006541D9" w:rsidRDefault="006541D9">
      <w:pPr>
        <w:pBdr>
          <w:top w:val="nil"/>
          <w:left w:val="nil"/>
          <w:bottom w:val="nil"/>
          <w:right w:val="nil"/>
          <w:between w:val="nil"/>
        </w:pBdr>
        <w:spacing w:after="0" w:line="360" w:lineRule="auto"/>
        <w:jc w:val="center"/>
        <w:rPr>
          <w:color w:val="000000"/>
        </w:rPr>
      </w:pPr>
    </w:p>
    <w:p w14:paraId="26C1178B" w14:textId="77777777" w:rsidR="006541D9" w:rsidRDefault="006541D9">
      <w:pPr>
        <w:pBdr>
          <w:top w:val="nil"/>
          <w:left w:val="nil"/>
          <w:bottom w:val="nil"/>
          <w:right w:val="nil"/>
          <w:between w:val="nil"/>
        </w:pBdr>
        <w:spacing w:after="0" w:line="360" w:lineRule="auto"/>
        <w:jc w:val="center"/>
        <w:rPr>
          <w:color w:val="000000"/>
        </w:rPr>
      </w:pPr>
    </w:p>
    <w:p w14:paraId="58B106C9" w14:textId="77777777" w:rsidR="006541D9" w:rsidRDefault="006541D9">
      <w:pPr>
        <w:pBdr>
          <w:top w:val="nil"/>
          <w:left w:val="nil"/>
          <w:bottom w:val="nil"/>
          <w:right w:val="nil"/>
          <w:between w:val="nil"/>
        </w:pBdr>
        <w:spacing w:after="0" w:line="360" w:lineRule="auto"/>
        <w:jc w:val="center"/>
        <w:rPr>
          <w:color w:val="000000"/>
        </w:rPr>
      </w:pPr>
    </w:p>
    <w:p w14:paraId="1A5E3E50" w14:textId="77777777" w:rsidR="006541D9" w:rsidRDefault="0060059C">
      <w:pPr>
        <w:pBdr>
          <w:top w:val="nil"/>
          <w:left w:val="nil"/>
          <w:bottom w:val="nil"/>
          <w:right w:val="nil"/>
          <w:between w:val="nil"/>
        </w:pBdr>
        <w:spacing w:after="0" w:line="360" w:lineRule="auto"/>
        <w:jc w:val="center"/>
        <w:rPr>
          <w:color w:val="000000"/>
        </w:rPr>
      </w:pPr>
      <w:r>
        <w:rPr>
          <w:color w:val="000000"/>
        </w:rPr>
        <w:t xml:space="preserve">PLATAFORMA INTELIGENTE DE COMERCIO ELECTRÓNICO PARA TIENDA </w:t>
      </w:r>
    </w:p>
    <w:p w14:paraId="2C894F1E" w14:textId="77777777" w:rsidR="006541D9" w:rsidRDefault="0060059C">
      <w:pPr>
        <w:pBdr>
          <w:top w:val="nil"/>
          <w:left w:val="nil"/>
          <w:bottom w:val="nil"/>
          <w:right w:val="nil"/>
          <w:between w:val="nil"/>
        </w:pBdr>
        <w:spacing w:after="0" w:line="360" w:lineRule="auto"/>
        <w:jc w:val="center"/>
        <w:rPr>
          <w:color w:val="000000"/>
        </w:rPr>
      </w:pPr>
      <w:r>
        <w:rPr>
          <w:color w:val="000000"/>
        </w:rPr>
        <w:t>DE ROPA CON VESTIDORES VIRTUALES VÍA REALIDAD AUMENTADA</w:t>
      </w:r>
    </w:p>
    <w:p w14:paraId="2AACF363" w14:textId="77777777" w:rsidR="006541D9" w:rsidRDefault="0060059C">
      <w:pPr>
        <w:pBdr>
          <w:top w:val="nil"/>
          <w:left w:val="nil"/>
          <w:bottom w:val="nil"/>
          <w:right w:val="nil"/>
          <w:between w:val="nil"/>
        </w:pBdr>
        <w:spacing w:after="0" w:line="360" w:lineRule="auto"/>
        <w:jc w:val="center"/>
        <w:rPr>
          <w:color w:val="000000"/>
          <w:sz w:val="26"/>
          <w:szCs w:val="26"/>
        </w:rPr>
      </w:pPr>
      <w:r>
        <w:rPr>
          <w:color w:val="000000"/>
        </w:rPr>
        <w:t>Grupo # 35</w:t>
      </w:r>
    </w:p>
    <w:p w14:paraId="4801ED5D" w14:textId="77777777" w:rsidR="006541D9" w:rsidRDefault="0060059C">
      <w:pPr>
        <w:pBdr>
          <w:top w:val="nil"/>
          <w:left w:val="nil"/>
          <w:bottom w:val="nil"/>
          <w:right w:val="nil"/>
          <w:between w:val="nil"/>
        </w:pBdr>
        <w:spacing w:after="0" w:line="360" w:lineRule="auto"/>
        <w:jc w:val="center"/>
        <w:rPr>
          <w:color w:val="000000"/>
        </w:rPr>
      </w:pPr>
      <w:r>
        <w:rPr>
          <w:b/>
          <w:bCs/>
          <w:color w:val="000000"/>
        </w:rPr>
        <w:t>MATERIA:</w:t>
      </w:r>
      <w:r>
        <w:rPr>
          <w:color w:val="000000"/>
        </w:rPr>
        <w:t xml:space="preserve"> Sistemas de Información II</w:t>
      </w:r>
    </w:p>
    <w:p w14:paraId="0CFBDECE" w14:textId="77777777" w:rsidR="006541D9" w:rsidRDefault="0060059C">
      <w:pPr>
        <w:pBdr>
          <w:top w:val="nil"/>
          <w:left w:val="nil"/>
          <w:bottom w:val="nil"/>
          <w:right w:val="nil"/>
          <w:between w:val="nil"/>
        </w:pBdr>
        <w:spacing w:after="0" w:line="360" w:lineRule="auto"/>
        <w:jc w:val="center"/>
        <w:rPr>
          <w:color w:val="000000"/>
        </w:rPr>
      </w:pPr>
      <w:r>
        <w:rPr>
          <w:b/>
          <w:bCs/>
          <w:color w:val="000000"/>
        </w:rPr>
        <w:t xml:space="preserve">SIGLA: </w:t>
      </w:r>
      <w:r>
        <w:rPr>
          <w:color w:val="000000"/>
        </w:rPr>
        <w:t>INF 412 - SA</w:t>
      </w:r>
    </w:p>
    <w:p w14:paraId="359F4C65" w14:textId="77777777" w:rsidR="006541D9" w:rsidRDefault="0060059C">
      <w:pPr>
        <w:pBdr>
          <w:top w:val="nil"/>
          <w:left w:val="nil"/>
          <w:bottom w:val="nil"/>
          <w:right w:val="nil"/>
          <w:between w:val="nil"/>
        </w:pBdr>
        <w:spacing w:after="0" w:line="360" w:lineRule="auto"/>
        <w:jc w:val="center"/>
        <w:rPr>
          <w:color w:val="000000"/>
        </w:rPr>
      </w:pPr>
      <w:r>
        <w:rPr>
          <w:b/>
          <w:bCs/>
          <w:color w:val="000000"/>
        </w:rPr>
        <w:t>DOCENTE:</w:t>
      </w:r>
      <w:r>
        <w:rPr>
          <w:color w:val="000000"/>
        </w:rPr>
        <w:t xml:space="preserve"> MSc. Ing. Angélica Garzón Cuéllar</w:t>
      </w:r>
    </w:p>
    <w:tbl>
      <w:tblPr>
        <w:tblW w:w="8640" w:type="dxa"/>
        <w:tblBorders>
          <w:top w:val="nil"/>
          <w:left w:val="nil"/>
          <w:bottom w:val="nil"/>
          <w:right w:val="nil"/>
          <w:insideH w:val="nil"/>
          <w:insideV w:val="nil"/>
        </w:tblBorders>
        <w:tblLayout w:type="fixed"/>
        <w:tblLook w:val="0600" w:firstRow="0" w:lastRow="0" w:firstColumn="0" w:lastColumn="0" w:noHBand="1" w:noVBand="1"/>
      </w:tblPr>
      <w:tblGrid>
        <w:gridCol w:w="5970"/>
        <w:gridCol w:w="2670"/>
      </w:tblGrid>
      <w:tr w:rsidR="006541D9" w14:paraId="2D3A7FCC" w14:textId="77777777">
        <w:trPr>
          <w:trHeight w:val="2987"/>
        </w:trPr>
        <w:tc>
          <w:tcPr>
            <w:tcW w:w="5970" w:type="dxa"/>
            <w:tcMar>
              <w:top w:w="0" w:type="dxa"/>
              <w:left w:w="100" w:type="dxa"/>
              <w:bottom w:w="0" w:type="dxa"/>
              <w:right w:w="100" w:type="dxa"/>
            </w:tcMar>
          </w:tcPr>
          <w:p w14:paraId="3B428413" w14:textId="77777777" w:rsidR="006541D9" w:rsidRDefault="0060059C">
            <w:pPr>
              <w:pBdr>
                <w:top w:val="nil"/>
                <w:left w:val="nil"/>
                <w:bottom w:val="nil"/>
                <w:right w:val="nil"/>
                <w:between w:val="nil"/>
              </w:pBdr>
              <w:spacing w:after="0" w:line="360" w:lineRule="auto"/>
              <w:jc w:val="center"/>
              <w:rPr>
                <w:color w:val="000000"/>
              </w:rPr>
            </w:pPr>
            <w:r>
              <w:rPr>
                <w:color w:val="000000"/>
              </w:rPr>
              <w:t>INTEGRANTES</w:t>
            </w:r>
          </w:p>
          <w:p w14:paraId="01D1AE63" w14:textId="77777777" w:rsidR="006541D9" w:rsidRDefault="0060059C">
            <w:pPr>
              <w:pBdr>
                <w:top w:val="nil"/>
                <w:left w:val="nil"/>
                <w:bottom w:val="nil"/>
                <w:right w:val="nil"/>
                <w:between w:val="nil"/>
              </w:pBdr>
              <w:spacing w:after="0" w:line="360" w:lineRule="auto"/>
              <w:jc w:val="center"/>
              <w:rPr>
                <w:color w:val="000000"/>
              </w:rPr>
            </w:pPr>
            <w:r>
              <w:rPr>
                <w:color w:val="000000"/>
              </w:rPr>
              <w:t>Montaño Roca Rafael</w:t>
            </w:r>
          </w:p>
          <w:p w14:paraId="641BCB81" w14:textId="77777777" w:rsidR="006541D9" w:rsidRDefault="0060059C">
            <w:pPr>
              <w:pBdr>
                <w:top w:val="nil"/>
                <w:left w:val="nil"/>
                <w:bottom w:val="nil"/>
                <w:right w:val="nil"/>
                <w:between w:val="nil"/>
              </w:pBdr>
              <w:spacing w:after="0" w:line="360" w:lineRule="auto"/>
              <w:jc w:val="center"/>
              <w:rPr>
                <w:color w:val="000000"/>
              </w:rPr>
            </w:pPr>
            <w:r>
              <w:rPr>
                <w:color w:val="000000"/>
              </w:rPr>
              <w:t>Valencia Amezaga Andre</w:t>
            </w:r>
          </w:p>
        </w:tc>
        <w:tc>
          <w:tcPr>
            <w:tcW w:w="2670" w:type="dxa"/>
            <w:tcMar>
              <w:top w:w="0" w:type="dxa"/>
              <w:left w:w="100" w:type="dxa"/>
              <w:bottom w:w="0" w:type="dxa"/>
              <w:right w:w="100" w:type="dxa"/>
            </w:tcMar>
          </w:tcPr>
          <w:p w14:paraId="195AEEE8" w14:textId="77777777" w:rsidR="006541D9" w:rsidRDefault="0060059C">
            <w:pPr>
              <w:pBdr>
                <w:top w:val="nil"/>
                <w:left w:val="nil"/>
                <w:bottom w:val="nil"/>
                <w:right w:val="nil"/>
                <w:between w:val="nil"/>
              </w:pBdr>
              <w:spacing w:after="0" w:line="360" w:lineRule="auto"/>
              <w:jc w:val="center"/>
              <w:rPr>
                <w:color w:val="000000"/>
              </w:rPr>
            </w:pPr>
            <w:r>
              <w:rPr>
                <w:color w:val="000000"/>
              </w:rPr>
              <w:t>REGISTRO</w:t>
            </w:r>
          </w:p>
          <w:p w14:paraId="508BF8FF" w14:textId="77777777" w:rsidR="006541D9" w:rsidRDefault="0060059C">
            <w:pPr>
              <w:pBdr>
                <w:top w:val="nil"/>
                <w:left w:val="nil"/>
                <w:bottom w:val="nil"/>
                <w:right w:val="nil"/>
                <w:between w:val="nil"/>
              </w:pBdr>
              <w:spacing w:after="0" w:line="360" w:lineRule="auto"/>
              <w:jc w:val="center"/>
              <w:rPr>
                <w:color w:val="000000"/>
              </w:rPr>
            </w:pPr>
            <w:r>
              <w:rPr>
                <w:color w:val="000000"/>
              </w:rPr>
              <w:t>220154511</w:t>
            </w:r>
          </w:p>
          <w:p w14:paraId="24DC29C0" w14:textId="77777777" w:rsidR="006541D9" w:rsidRDefault="0060059C">
            <w:pPr>
              <w:pBdr>
                <w:top w:val="nil"/>
                <w:left w:val="nil"/>
                <w:bottom w:val="nil"/>
                <w:right w:val="nil"/>
                <w:between w:val="nil"/>
              </w:pBdr>
              <w:spacing w:after="0" w:line="360" w:lineRule="auto"/>
              <w:jc w:val="center"/>
              <w:rPr>
                <w:color w:val="000000"/>
              </w:rPr>
            </w:pPr>
            <w:r>
              <w:rPr>
                <w:color w:val="000000"/>
              </w:rPr>
              <w:t>224072145</w:t>
            </w:r>
          </w:p>
        </w:tc>
      </w:tr>
    </w:tbl>
    <w:p w14:paraId="38456ECE" w14:textId="77777777" w:rsidR="006541D9" w:rsidRDefault="006541D9"/>
    <w:p w14:paraId="5AB8A96E" w14:textId="77777777" w:rsidR="006541D9" w:rsidRDefault="0060059C">
      <w:pPr>
        <w:pBdr>
          <w:top w:val="nil"/>
          <w:left w:val="nil"/>
          <w:bottom w:val="nil"/>
          <w:right w:val="nil"/>
          <w:between w:val="nil"/>
        </w:pBdr>
        <w:spacing w:after="0" w:line="360" w:lineRule="auto"/>
        <w:jc w:val="center"/>
        <w:rPr>
          <w:color w:val="000000"/>
        </w:rPr>
      </w:pPr>
      <w:r>
        <w:rPr>
          <w:color w:val="000000"/>
        </w:rPr>
        <w:t>Semestre II/2026</w:t>
      </w:r>
    </w:p>
    <w:p w14:paraId="7948BD92" w14:textId="77777777" w:rsidR="006541D9" w:rsidRDefault="0060059C">
      <w:pPr>
        <w:pBdr>
          <w:top w:val="nil"/>
          <w:left w:val="nil"/>
          <w:bottom w:val="nil"/>
          <w:right w:val="nil"/>
          <w:between w:val="nil"/>
        </w:pBdr>
        <w:spacing w:after="0" w:line="360" w:lineRule="auto"/>
        <w:jc w:val="center"/>
        <w:rPr>
          <w:color w:val="000000"/>
        </w:rPr>
      </w:pPr>
      <w:r>
        <w:rPr>
          <w:color w:val="000000"/>
        </w:rPr>
        <w:t>Santa Cruz de la Sierra – Bolivia</w:t>
      </w:r>
    </w:p>
    <w:p w14:paraId="769D775B" w14:textId="77777777" w:rsidR="006541D9" w:rsidRDefault="006541D9">
      <w:pPr>
        <w:pStyle w:val="Ttulo1"/>
      </w:pPr>
    </w:p>
    <w:p w14:paraId="11F8DEDD" w14:textId="77777777" w:rsidR="006541D9" w:rsidRDefault="0060059C">
      <w:r>
        <w:br w:type="page"/>
      </w:r>
    </w:p>
    <w:p w14:paraId="138A810E" w14:textId="77777777" w:rsidR="006541D9" w:rsidRDefault="006541D9">
      <w:pPr>
        <w:pBdr>
          <w:top w:val="nil"/>
          <w:left w:val="nil"/>
          <w:bottom w:val="nil"/>
          <w:right w:val="nil"/>
          <w:between w:val="nil"/>
        </w:pBdr>
        <w:spacing w:after="100"/>
        <w:rPr>
          <w:color w:val="000000"/>
        </w:rPr>
      </w:pPr>
    </w:p>
    <w:p w14:paraId="4385B57A" w14:textId="77777777" w:rsidR="006541D9" w:rsidRDefault="006541D9">
      <w:pPr>
        <w:pBdr>
          <w:top w:val="nil"/>
          <w:left w:val="nil"/>
          <w:bottom w:val="nil"/>
          <w:right w:val="nil"/>
          <w:between w:val="nil"/>
        </w:pBdr>
        <w:spacing w:after="100"/>
        <w:rPr>
          <w:color w:val="000000"/>
        </w:rPr>
      </w:pPr>
    </w:p>
    <w:bookmarkStart w:id="0" w:name="_7mx02pgtf0z4" w:colFirst="0" w:colLast="0" w:displacedByCustomXml="next"/>
    <w:bookmarkEnd w:id="0" w:displacedByCustomXml="next"/>
    <w:sdt>
      <w:sdtPr>
        <w:rPr>
          <w:rFonts w:ascii="Times New Roman" w:eastAsia="Times New Roman" w:hAnsi="Times New Roman" w:cs="Times New Roman"/>
          <w:color w:val="auto"/>
          <w:sz w:val="24"/>
          <w:szCs w:val="24"/>
          <w:lang w:val="es-ES"/>
        </w:rPr>
        <w:id w:val="-1725979112"/>
        <w:docPartObj>
          <w:docPartGallery w:val="Table of Contents"/>
          <w:docPartUnique/>
        </w:docPartObj>
      </w:sdtPr>
      <w:sdtEndPr>
        <w:rPr>
          <w:b/>
          <w:bCs/>
        </w:rPr>
      </w:sdtEndPr>
      <w:sdtContent>
        <w:p w14:paraId="7D63A809" w14:textId="3C5CBB74" w:rsidR="00B238DB" w:rsidRDefault="00B238DB">
          <w:pPr>
            <w:pStyle w:val="TtuloTDC"/>
          </w:pPr>
          <w:r>
            <w:rPr>
              <w:lang w:val="es-ES"/>
            </w:rPr>
            <w:t>Contenido</w:t>
          </w:r>
        </w:p>
        <w:p w14:paraId="4E19A2C6" w14:textId="5580294A" w:rsidR="00DD4918" w:rsidRDefault="00B238DB">
          <w:pPr>
            <w:pStyle w:val="TDC1"/>
            <w:tabs>
              <w:tab w:val="left" w:pos="440"/>
              <w:tab w:val="right" w:leader="dot" w:pos="11628"/>
            </w:tabs>
            <w:rPr>
              <w:rFonts w:cstheme="minorBidi"/>
              <w:noProof/>
            </w:rPr>
          </w:pPr>
          <w:r>
            <w:fldChar w:fldCharType="begin"/>
          </w:r>
          <w:r>
            <w:instrText xml:space="preserve"> TOC \o "1-3" \h \z \u </w:instrText>
          </w:r>
          <w:r>
            <w:fldChar w:fldCharType="separate"/>
          </w:r>
          <w:hyperlink w:anchor="_Toc240942259" w:history="1">
            <w:r w:rsidR="00DD4918" w:rsidRPr="00940231">
              <w:rPr>
                <w:rStyle w:val="Hipervnculo"/>
                <w:noProof/>
              </w:rPr>
              <w:t>1)</w:t>
            </w:r>
            <w:r w:rsidR="00DD4918">
              <w:rPr>
                <w:rFonts w:cstheme="minorBidi"/>
                <w:noProof/>
              </w:rPr>
              <w:tab/>
            </w:r>
            <w:r w:rsidR="00DD4918" w:rsidRPr="00940231">
              <w:rPr>
                <w:rStyle w:val="Hipervnculo"/>
                <w:noProof/>
              </w:rPr>
              <w:t>PERFIL</w:t>
            </w:r>
            <w:r w:rsidR="00DD4918">
              <w:rPr>
                <w:noProof/>
                <w:webHidden/>
              </w:rPr>
              <w:tab/>
            </w:r>
            <w:r w:rsidR="00DD4918">
              <w:rPr>
                <w:noProof/>
                <w:webHidden/>
              </w:rPr>
              <w:fldChar w:fldCharType="begin"/>
            </w:r>
            <w:r w:rsidR="00DD4918">
              <w:rPr>
                <w:noProof/>
                <w:webHidden/>
              </w:rPr>
              <w:instrText xml:space="preserve"> PAGEREF _Toc240942259 \h </w:instrText>
            </w:r>
            <w:r w:rsidR="00DD4918">
              <w:rPr>
                <w:noProof/>
                <w:webHidden/>
              </w:rPr>
            </w:r>
            <w:r w:rsidR="00DD4918">
              <w:rPr>
                <w:noProof/>
                <w:webHidden/>
              </w:rPr>
              <w:fldChar w:fldCharType="separate"/>
            </w:r>
            <w:r w:rsidR="00DD4918">
              <w:rPr>
                <w:noProof/>
                <w:webHidden/>
              </w:rPr>
              <w:t>9</w:t>
            </w:r>
            <w:r w:rsidR="00DD4918">
              <w:rPr>
                <w:noProof/>
                <w:webHidden/>
              </w:rPr>
              <w:fldChar w:fldCharType="end"/>
            </w:r>
          </w:hyperlink>
        </w:p>
        <w:p w14:paraId="488660E4" w14:textId="61311A11" w:rsidR="00DD4918" w:rsidRDefault="00DD4918">
          <w:pPr>
            <w:pStyle w:val="TDC2"/>
            <w:tabs>
              <w:tab w:val="left" w:pos="880"/>
              <w:tab w:val="right" w:leader="dot" w:pos="11628"/>
            </w:tabs>
            <w:rPr>
              <w:rFonts w:cstheme="minorBidi"/>
              <w:noProof/>
            </w:rPr>
          </w:pPr>
          <w:hyperlink w:anchor="_Toc240942260" w:history="1">
            <w:r w:rsidRPr="00940231">
              <w:rPr>
                <w:rStyle w:val="Hipervnculo"/>
                <w:noProof/>
              </w:rPr>
              <w:t>1.1</w:t>
            </w:r>
            <w:r>
              <w:rPr>
                <w:rFonts w:cstheme="minorBidi"/>
                <w:noProof/>
              </w:rPr>
              <w:tab/>
            </w:r>
            <w:r w:rsidRPr="00940231">
              <w:rPr>
                <w:rStyle w:val="Hipervnculo"/>
                <w:noProof/>
              </w:rPr>
              <w:t>INTRODUCCIÓN</w:t>
            </w:r>
            <w:r>
              <w:rPr>
                <w:noProof/>
                <w:webHidden/>
              </w:rPr>
              <w:tab/>
            </w:r>
            <w:r>
              <w:rPr>
                <w:noProof/>
                <w:webHidden/>
              </w:rPr>
              <w:fldChar w:fldCharType="begin"/>
            </w:r>
            <w:r>
              <w:rPr>
                <w:noProof/>
                <w:webHidden/>
              </w:rPr>
              <w:instrText xml:space="preserve"> PAGEREF _Toc240942260 \h </w:instrText>
            </w:r>
            <w:r>
              <w:rPr>
                <w:noProof/>
                <w:webHidden/>
              </w:rPr>
            </w:r>
            <w:r>
              <w:rPr>
                <w:noProof/>
                <w:webHidden/>
              </w:rPr>
              <w:fldChar w:fldCharType="separate"/>
            </w:r>
            <w:r>
              <w:rPr>
                <w:noProof/>
                <w:webHidden/>
              </w:rPr>
              <w:t>9</w:t>
            </w:r>
            <w:r>
              <w:rPr>
                <w:noProof/>
                <w:webHidden/>
              </w:rPr>
              <w:fldChar w:fldCharType="end"/>
            </w:r>
          </w:hyperlink>
        </w:p>
        <w:p w14:paraId="663FF84C" w14:textId="61844238" w:rsidR="00DD4918" w:rsidRDefault="00DD4918">
          <w:pPr>
            <w:pStyle w:val="TDC2"/>
            <w:tabs>
              <w:tab w:val="left" w:pos="880"/>
              <w:tab w:val="right" w:leader="dot" w:pos="11628"/>
            </w:tabs>
            <w:rPr>
              <w:rFonts w:cstheme="minorBidi"/>
              <w:noProof/>
            </w:rPr>
          </w:pPr>
          <w:hyperlink w:anchor="_Toc240942261" w:history="1">
            <w:r w:rsidRPr="00940231">
              <w:rPr>
                <w:rStyle w:val="Hipervnculo"/>
                <w:noProof/>
              </w:rPr>
              <w:t>1.2</w:t>
            </w:r>
            <w:r>
              <w:rPr>
                <w:rFonts w:cstheme="minorBidi"/>
                <w:noProof/>
              </w:rPr>
              <w:tab/>
            </w:r>
            <w:r w:rsidRPr="00940231">
              <w:rPr>
                <w:rStyle w:val="Hipervnculo"/>
                <w:noProof/>
              </w:rPr>
              <w:t>OBJETIVO GENERAL</w:t>
            </w:r>
            <w:r>
              <w:rPr>
                <w:noProof/>
                <w:webHidden/>
              </w:rPr>
              <w:tab/>
            </w:r>
            <w:r>
              <w:rPr>
                <w:noProof/>
                <w:webHidden/>
              </w:rPr>
              <w:fldChar w:fldCharType="begin"/>
            </w:r>
            <w:r>
              <w:rPr>
                <w:noProof/>
                <w:webHidden/>
              </w:rPr>
              <w:instrText xml:space="preserve"> PAGEREF _Toc240942261 \h </w:instrText>
            </w:r>
            <w:r>
              <w:rPr>
                <w:noProof/>
                <w:webHidden/>
              </w:rPr>
            </w:r>
            <w:r>
              <w:rPr>
                <w:noProof/>
                <w:webHidden/>
              </w:rPr>
              <w:fldChar w:fldCharType="separate"/>
            </w:r>
            <w:r>
              <w:rPr>
                <w:noProof/>
                <w:webHidden/>
              </w:rPr>
              <w:t>9</w:t>
            </w:r>
            <w:r>
              <w:rPr>
                <w:noProof/>
                <w:webHidden/>
              </w:rPr>
              <w:fldChar w:fldCharType="end"/>
            </w:r>
          </w:hyperlink>
        </w:p>
        <w:p w14:paraId="3F2563E9" w14:textId="379AAD9D" w:rsidR="00DD4918" w:rsidRDefault="00DD4918">
          <w:pPr>
            <w:pStyle w:val="TDC2"/>
            <w:tabs>
              <w:tab w:val="left" w:pos="880"/>
              <w:tab w:val="right" w:leader="dot" w:pos="11628"/>
            </w:tabs>
            <w:rPr>
              <w:rFonts w:cstheme="minorBidi"/>
              <w:noProof/>
            </w:rPr>
          </w:pPr>
          <w:hyperlink w:anchor="_Toc240942262" w:history="1">
            <w:r w:rsidRPr="00940231">
              <w:rPr>
                <w:rStyle w:val="Hipervnculo"/>
                <w:noProof/>
              </w:rPr>
              <w:t>1.3</w:t>
            </w:r>
            <w:r>
              <w:rPr>
                <w:rFonts w:cstheme="minorBidi"/>
                <w:noProof/>
              </w:rPr>
              <w:tab/>
            </w:r>
            <w:r w:rsidRPr="00940231">
              <w:rPr>
                <w:rStyle w:val="Hipervnculo"/>
                <w:noProof/>
              </w:rPr>
              <w:t>OBJETIVOS ESPECÍFICOS</w:t>
            </w:r>
            <w:r>
              <w:rPr>
                <w:noProof/>
                <w:webHidden/>
              </w:rPr>
              <w:tab/>
            </w:r>
            <w:r>
              <w:rPr>
                <w:noProof/>
                <w:webHidden/>
              </w:rPr>
              <w:fldChar w:fldCharType="begin"/>
            </w:r>
            <w:r>
              <w:rPr>
                <w:noProof/>
                <w:webHidden/>
              </w:rPr>
              <w:instrText xml:space="preserve"> PAGEREF _Toc240942262 \h </w:instrText>
            </w:r>
            <w:r>
              <w:rPr>
                <w:noProof/>
                <w:webHidden/>
              </w:rPr>
            </w:r>
            <w:r>
              <w:rPr>
                <w:noProof/>
                <w:webHidden/>
              </w:rPr>
              <w:fldChar w:fldCharType="separate"/>
            </w:r>
            <w:r>
              <w:rPr>
                <w:noProof/>
                <w:webHidden/>
              </w:rPr>
              <w:t>9</w:t>
            </w:r>
            <w:r>
              <w:rPr>
                <w:noProof/>
                <w:webHidden/>
              </w:rPr>
              <w:fldChar w:fldCharType="end"/>
            </w:r>
          </w:hyperlink>
        </w:p>
        <w:p w14:paraId="1876B57E" w14:textId="3D7248A0" w:rsidR="00DD4918" w:rsidRDefault="00DD4918">
          <w:pPr>
            <w:pStyle w:val="TDC2"/>
            <w:tabs>
              <w:tab w:val="left" w:pos="880"/>
              <w:tab w:val="right" w:leader="dot" w:pos="11628"/>
            </w:tabs>
            <w:rPr>
              <w:rFonts w:cstheme="minorBidi"/>
              <w:noProof/>
            </w:rPr>
          </w:pPr>
          <w:hyperlink w:anchor="_Toc240942263" w:history="1">
            <w:r w:rsidRPr="00940231">
              <w:rPr>
                <w:rStyle w:val="Hipervnculo"/>
                <w:noProof/>
              </w:rPr>
              <w:t>1.4</w:t>
            </w:r>
            <w:r>
              <w:rPr>
                <w:rFonts w:cstheme="minorBidi"/>
                <w:noProof/>
              </w:rPr>
              <w:tab/>
            </w:r>
            <w:r w:rsidRPr="00940231">
              <w:rPr>
                <w:rStyle w:val="Hipervnculo"/>
                <w:noProof/>
              </w:rPr>
              <w:t>DESCRIPCIÓN DEL PROBLEMA</w:t>
            </w:r>
            <w:r>
              <w:rPr>
                <w:noProof/>
                <w:webHidden/>
              </w:rPr>
              <w:tab/>
            </w:r>
            <w:r>
              <w:rPr>
                <w:noProof/>
                <w:webHidden/>
              </w:rPr>
              <w:fldChar w:fldCharType="begin"/>
            </w:r>
            <w:r>
              <w:rPr>
                <w:noProof/>
                <w:webHidden/>
              </w:rPr>
              <w:instrText xml:space="preserve"> PAGEREF _Toc240942263 \h </w:instrText>
            </w:r>
            <w:r>
              <w:rPr>
                <w:noProof/>
                <w:webHidden/>
              </w:rPr>
            </w:r>
            <w:r>
              <w:rPr>
                <w:noProof/>
                <w:webHidden/>
              </w:rPr>
              <w:fldChar w:fldCharType="separate"/>
            </w:r>
            <w:r>
              <w:rPr>
                <w:noProof/>
                <w:webHidden/>
              </w:rPr>
              <w:t>9</w:t>
            </w:r>
            <w:r>
              <w:rPr>
                <w:noProof/>
                <w:webHidden/>
              </w:rPr>
              <w:fldChar w:fldCharType="end"/>
            </w:r>
          </w:hyperlink>
        </w:p>
        <w:p w14:paraId="1D1D6011" w14:textId="2FB11B50" w:rsidR="00DD4918" w:rsidRDefault="00DD4918">
          <w:pPr>
            <w:pStyle w:val="TDC2"/>
            <w:tabs>
              <w:tab w:val="left" w:pos="880"/>
              <w:tab w:val="right" w:leader="dot" w:pos="11628"/>
            </w:tabs>
            <w:rPr>
              <w:rFonts w:cstheme="minorBidi"/>
              <w:noProof/>
            </w:rPr>
          </w:pPr>
          <w:hyperlink w:anchor="_Toc240942264" w:history="1">
            <w:r w:rsidRPr="00940231">
              <w:rPr>
                <w:rStyle w:val="Hipervnculo"/>
                <w:noProof/>
              </w:rPr>
              <w:t>1.5</w:t>
            </w:r>
            <w:r>
              <w:rPr>
                <w:rFonts w:cstheme="minorBidi"/>
                <w:noProof/>
              </w:rPr>
              <w:tab/>
            </w:r>
            <w:r w:rsidRPr="00940231">
              <w:rPr>
                <w:rStyle w:val="Hipervnculo"/>
                <w:noProof/>
              </w:rPr>
              <w:t>ALCANCE</w:t>
            </w:r>
            <w:r>
              <w:rPr>
                <w:noProof/>
                <w:webHidden/>
              </w:rPr>
              <w:tab/>
            </w:r>
            <w:r>
              <w:rPr>
                <w:noProof/>
                <w:webHidden/>
              </w:rPr>
              <w:fldChar w:fldCharType="begin"/>
            </w:r>
            <w:r>
              <w:rPr>
                <w:noProof/>
                <w:webHidden/>
              </w:rPr>
              <w:instrText xml:space="preserve"> PAGEREF _Toc240942264 \h </w:instrText>
            </w:r>
            <w:r>
              <w:rPr>
                <w:noProof/>
                <w:webHidden/>
              </w:rPr>
            </w:r>
            <w:r>
              <w:rPr>
                <w:noProof/>
                <w:webHidden/>
              </w:rPr>
              <w:fldChar w:fldCharType="separate"/>
            </w:r>
            <w:r>
              <w:rPr>
                <w:noProof/>
                <w:webHidden/>
              </w:rPr>
              <w:t>10</w:t>
            </w:r>
            <w:r>
              <w:rPr>
                <w:noProof/>
                <w:webHidden/>
              </w:rPr>
              <w:fldChar w:fldCharType="end"/>
            </w:r>
          </w:hyperlink>
        </w:p>
        <w:p w14:paraId="0AFB35FC" w14:textId="173A74FE" w:rsidR="00DD4918" w:rsidRDefault="00DD4918">
          <w:pPr>
            <w:pStyle w:val="TDC3"/>
            <w:tabs>
              <w:tab w:val="right" w:leader="dot" w:pos="11628"/>
            </w:tabs>
            <w:rPr>
              <w:rFonts w:cstheme="minorBidi"/>
              <w:noProof/>
            </w:rPr>
          </w:pPr>
          <w:hyperlink w:anchor="_Toc240942265" w:history="1">
            <w:r w:rsidRPr="00940231">
              <w:rPr>
                <w:rStyle w:val="Hipervnculo"/>
                <w:noProof/>
              </w:rPr>
              <w:t>1. MÓDULO DE GESTIÓN DE USUARIOS Y SEGURIDAD</w:t>
            </w:r>
            <w:r>
              <w:rPr>
                <w:noProof/>
                <w:webHidden/>
              </w:rPr>
              <w:tab/>
            </w:r>
            <w:r>
              <w:rPr>
                <w:noProof/>
                <w:webHidden/>
              </w:rPr>
              <w:fldChar w:fldCharType="begin"/>
            </w:r>
            <w:r>
              <w:rPr>
                <w:noProof/>
                <w:webHidden/>
              </w:rPr>
              <w:instrText xml:space="preserve"> PAGEREF _Toc240942265 \h </w:instrText>
            </w:r>
            <w:r>
              <w:rPr>
                <w:noProof/>
                <w:webHidden/>
              </w:rPr>
            </w:r>
            <w:r>
              <w:rPr>
                <w:noProof/>
                <w:webHidden/>
              </w:rPr>
              <w:fldChar w:fldCharType="separate"/>
            </w:r>
            <w:r>
              <w:rPr>
                <w:noProof/>
                <w:webHidden/>
              </w:rPr>
              <w:t>10</w:t>
            </w:r>
            <w:r>
              <w:rPr>
                <w:noProof/>
                <w:webHidden/>
              </w:rPr>
              <w:fldChar w:fldCharType="end"/>
            </w:r>
          </w:hyperlink>
        </w:p>
        <w:p w14:paraId="6252B4CD" w14:textId="771D8E9E" w:rsidR="00DD4918" w:rsidRDefault="00DD4918">
          <w:pPr>
            <w:pStyle w:val="TDC3"/>
            <w:tabs>
              <w:tab w:val="right" w:leader="dot" w:pos="11628"/>
            </w:tabs>
            <w:rPr>
              <w:rFonts w:cstheme="minorBidi"/>
              <w:noProof/>
            </w:rPr>
          </w:pPr>
          <w:hyperlink w:anchor="_Toc240942266" w:history="1">
            <w:r w:rsidRPr="00940231">
              <w:rPr>
                <w:rStyle w:val="Hipervnculo"/>
                <w:noProof/>
              </w:rPr>
              <w:t>2. MÓDULO DE CATÁLOGO</w:t>
            </w:r>
            <w:r>
              <w:rPr>
                <w:noProof/>
                <w:webHidden/>
              </w:rPr>
              <w:tab/>
            </w:r>
            <w:r>
              <w:rPr>
                <w:noProof/>
                <w:webHidden/>
              </w:rPr>
              <w:fldChar w:fldCharType="begin"/>
            </w:r>
            <w:r>
              <w:rPr>
                <w:noProof/>
                <w:webHidden/>
              </w:rPr>
              <w:instrText xml:space="preserve"> PAGEREF _Toc240942266 \h </w:instrText>
            </w:r>
            <w:r>
              <w:rPr>
                <w:noProof/>
                <w:webHidden/>
              </w:rPr>
            </w:r>
            <w:r>
              <w:rPr>
                <w:noProof/>
                <w:webHidden/>
              </w:rPr>
              <w:fldChar w:fldCharType="separate"/>
            </w:r>
            <w:r>
              <w:rPr>
                <w:noProof/>
                <w:webHidden/>
              </w:rPr>
              <w:t>10</w:t>
            </w:r>
            <w:r>
              <w:rPr>
                <w:noProof/>
                <w:webHidden/>
              </w:rPr>
              <w:fldChar w:fldCharType="end"/>
            </w:r>
          </w:hyperlink>
        </w:p>
        <w:p w14:paraId="19EEF56A" w14:textId="1680C0FA" w:rsidR="00DD4918" w:rsidRDefault="00DD4918">
          <w:pPr>
            <w:pStyle w:val="TDC3"/>
            <w:tabs>
              <w:tab w:val="right" w:leader="dot" w:pos="11628"/>
            </w:tabs>
            <w:rPr>
              <w:rFonts w:cstheme="minorBidi"/>
              <w:noProof/>
            </w:rPr>
          </w:pPr>
          <w:hyperlink w:anchor="_Toc240942267" w:history="1">
            <w:r w:rsidRPr="00940231">
              <w:rPr>
                <w:rStyle w:val="Hipervnculo"/>
                <w:noProof/>
              </w:rPr>
              <w:t>3. MÓDULO DE INVENTARIO Y DISPONIBILIDAD</w:t>
            </w:r>
            <w:r>
              <w:rPr>
                <w:noProof/>
                <w:webHidden/>
              </w:rPr>
              <w:tab/>
            </w:r>
            <w:r>
              <w:rPr>
                <w:noProof/>
                <w:webHidden/>
              </w:rPr>
              <w:fldChar w:fldCharType="begin"/>
            </w:r>
            <w:r>
              <w:rPr>
                <w:noProof/>
                <w:webHidden/>
              </w:rPr>
              <w:instrText xml:space="preserve"> PAGEREF _Toc240942267 \h </w:instrText>
            </w:r>
            <w:r>
              <w:rPr>
                <w:noProof/>
                <w:webHidden/>
              </w:rPr>
            </w:r>
            <w:r>
              <w:rPr>
                <w:noProof/>
                <w:webHidden/>
              </w:rPr>
              <w:fldChar w:fldCharType="separate"/>
            </w:r>
            <w:r>
              <w:rPr>
                <w:noProof/>
                <w:webHidden/>
              </w:rPr>
              <w:t>10</w:t>
            </w:r>
            <w:r>
              <w:rPr>
                <w:noProof/>
                <w:webHidden/>
              </w:rPr>
              <w:fldChar w:fldCharType="end"/>
            </w:r>
          </w:hyperlink>
        </w:p>
        <w:p w14:paraId="7F49AE48" w14:textId="798FFE1F" w:rsidR="00DD4918" w:rsidRDefault="00DD4918">
          <w:pPr>
            <w:pStyle w:val="TDC3"/>
            <w:tabs>
              <w:tab w:val="right" w:leader="dot" w:pos="11628"/>
            </w:tabs>
            <w:rPr>
              <w:rFonts w:cstheme="minorBidi"/>
              <w:noProof/>
            </w:rPr>
          </w:pPr>
          <w:hyperlink w:anchor="_Toc240942268" w:history="1">
            <w:r w:rsidRPr="00940231">
              <w:rPr>
                <w:rStyle w:val="Hipervnculo"/>
                <w:noProof/>
              </w:rPr>
              <w:t>4. MÓDULO DE RESERVAS</w:t>
            </w:r>
            <w:r>
              <w:rPr>
                <w:noProof/>
                <w:webHidden/>
              </w:rPr>
              <w:tab/>
            </w:r>
            <w:r>
              <w:rPr>
                <w:noProof/>
                <w:webHidden/>
              </w:rPr>
              <w:fldChar w:fldCharType="begin"/>
            </w:r>
            <w:r>
              <w:rPr>
                <w:noProof/>
                <w:webHidden/>
              </w:rPr>
              <w:instrText xml:space="preserve"> PAGEREF _Toc240942268 \h </w:instrText>
            </w:r>
            <w:r>
              <w:rPr>
                <w:noProof/>
                <w:webHidden/>
              </w:rPr>
            </w:r>
            <w:r>
              <w:rPr>
                <w:noProof/>
                <w:webHidden/>
              </w:rPr>
              <w:fldChar w:fldCharType="separate"/>
            </w:r>
            <w:r>
              <w:rPr>
                <w:noProof/>
                <w:webHidden/>
              </w:rPr>
              <w:t>10</w:t>
            </w:r>
            <w:r>
              <w:rPr>
                <w:noProof/>
                <w:webHidden/>
              </w:rPr>
              <w:fldChar w:fldCharType="end"/>
            </w:r>
          </w:hyperlink>
        </w:p>
        <w:p w14:paraId="48B00B00" w14:textId="79D175B2" w:rsidR="00DD4918" w:rsidRDefault="00DD4918">
          <w:pPr>
            <w:pStyle w:val="TDC3"/>
            <w:tabs>
              <w:tab w:val="right" w:leader="dot" w:pos="11628"/>
            </w:tabs>
            <w:rPr>
              <w:rFonts w:cstheme="minorBidi"/>
              <w:noProof/>
            </w:rPr>
          </w:pPr>
          <w:hyperlink w:anchor="_Toc240942269" w:history="1">
            <w:r w:rsidRPr="00940231">
              <w:rPr>
                <w:rStyle w:val="Hipervnculo"/>
                <w:noProof/>
              </w:rPr>
              <w:t>5. MÓDULO DE VENTAS Y PAGOS</w:t>
            </w:r>
            <w:r>
              <w:rPr>
                <w:noProof/>
                <w:webHidden/>
              </w:rPr>
              <w:tab/>
            </w:r>
            <w:r>
              <w:rPr>
                <w:noProof/>
                <w:webHidden/>
              </w:rPr>
              <w:fldChar w:fldCharType="begin"/>
            </w:r>
            <w:r>
              <w:rPr>
                <w:noProof/>
                <w:webHidden/>
              </w:rPr>
              <w:instrText xml:space="preserve"> PAGEREF _Toc240942269 \h </w:instrText>
            </w:r>
            <w:r>
              <w:rPr>
                <w:noProof/>
                <w:webHidden/>
              </w:rPr>
            </w:r>
            <w:r>
              <w:rPr>
                <w:noProof/>
                <w:webHidden/>
              </w:rPr>
              <w:fldChar w:fldCharType="separate"/>
            </w:r>
            <w:r>
              <w:rPr>
                <w:noProof/>
                <w:webHidden/>
              </w:rPr>
              <w:t>11</w:t>
            </w:r>
            <w:r>
              <w:rPr>
                <w:noProof/>
                <w:webHidden/>
              </w:rPr>
              <w:fldChar w:fldCharType="end"/>
            </w:r>
          </w:hyperlink>
        </w:p>
        <w:p w14:paraId="24A2C8CE" w14:textId="244F0639" w:rsidR="00DD4918" w:rsidRDefault="00DD4918">
          <w:pPr>
            <w:pStyle w:val="TDC3"/>
            <w:tabs>
              <w:tab w:val="right" w:leader="dot" w:pos="11628"/>
            </w:tabs>
            <w:rPr>
              <w:rFonts w:cstheme="minorBidi"/>
              <w:noProof/>
            </w:rPr>
          </w:pPr>
          <w:hyperlink w:anchor="_Toc240942270" w:history="1">
            <w:r w:rsidRPr="00940231">
              <w:rPr>
                <w:rStyle w:val="Hipervnculo"/>
                <w:noProof/>
              </w:rPr>
              <w:t>6. MÓDULO DE INTELIGENCIA Y REPORTES (Intelligence &amp; Reporting)</w:t>
            </w:r>
            <w:r>
              <w:rPr>
                <w:noProof/>
                <w:webHidden/>
              </w:rPr>
              <w:tab/>
            </w:r>
            <w:r>
              <w:rPr>
                <w:noProof/>
                <w:webHidden/>
              </w:rPr>
              <w:fldChar w:fldCharType="begin"/>
            </w:r>
            <w:r>
              <w:rPr>
                <w:noProof/>
                <w:webHidden/>
              </w:rPr>
              <w:instrText xml:space="preserve"> PAGEREF _Toc240942270 \h </w:instrText>
            </w:r>
            <w:r>
              <w:rPr>
                <w:noProof/>
                <w:webHidden/>
              </w:rPr>
            </w:r>
            <w:r>
              <w:rPr>
                <w:noProof/>
                <w:webHidden/>
              </w:rPr>
              <w:fldChar w:fldCharType="separate"/>
            </w:r>
            <w:r>
              <w:rPr>
                <w:noProof/>
                <w:webHidden/>
              </w:rPr>
              <w:t>11</w:t>
            </w:r>
            <w:r>
              <w:rPr>
                <w:noProof/>
                <w:webHidden/>
              </w:rPr>
              <w:fldChar w:fldCharType="end"/>
            </w:r>
          </w:hyperlink>
        </w:p>
        <w:p w14:paraId="13FE5D75" w14:textId="4EB32CD7" w:rsidR="00DD4918" w:rsidRDefault="00DD4918">
          <w:pPr>
            <w:pStyle w:val="TDC1"/>
            <w:tabs>
              <w:tab w:val="right" w:leader="dot" w:pos="11628"/>
            </w:tabs>
            <w:rPr>
              <w:rFonts w:cstheme="minorBidi"/>
              <w:noProof/>
            </w:rPr>
          </w:pPr>
          <w:hyperlink w:anchor="_Toc240942271" w:history="1">
            <w:r w:rsidRPr="00940231">
              <w:rPr>
                <w:rStyle w:val="Hipervnculo"/>
                <w:noProof/>
              </w:rPr>
              <w:t>PARTE I – FUNDAMENTACIÓN TEÓRICA</w:t>
            </w:r>
            <w:r>
              <w:rPr>
                <w:noProof/>
                <w:webHidden/>
              </w:rPr>
              <w:tab/>
            </w:r>
            <w:r>
              <w:rPr>
                <w:noProof/>
                <w:webHidden/>
              </w:rPr>
              <w:fldChar w:fldCharType="begin"/>
            </w:r>
            <w:r>
              <w:rPr>
                <w:noProof/>
                <w:webHidden/>
              </w:rPr>
              <w:instrText xml:space="preserve"> PAGEREF _Toc240942271 \h </w:instrText>
            </w:r>
            <w:r>
              <w:rPr>
                <w:noProof/>
                <w:webHidden/>
              </w:rPr>
            </w:r>
            <w:r>
              <w:rPr>
                <w:noProof/>
                <w:webHidden/>
              </w:rPr>
              <w:fldChar w:fldCharType="separate"/>
            </w:r>
            <w:r>
              <w:rPr>
                <w:noProof/>
                <w:webHidden/>
              </w:rPr>
              <w:t>11</w:t>
            </w:r>
            <w:r>
              <w:rPr>
                <w:noProof/>
                <w:webHidden/>
              </w:rPr>
              <w:fldChar w:fldCharType="end"/>
            </w:r>
          </w:hyperlink>
        </w:p>
        <w:p w14:paraId="20540415" w14:textId="05722FAE" w:rsidR="00DD4918" w:rsidRDefault="00DD4918">
          <w:pPr>
            <w:pStyle w:val="TDC1"/>
            <w:tabs>
              <w:tab w:val="left" w:pos="440"/>
              <w:tab w:val="right" w:leader="dot" w:pos="11628"/>
            </w:tabs>
            <w:rPr>
              <w:rFonts w:cstheme="minorBidi"/>
              <w:noProof/>
            </w:rPr>
          </w:pPr>
          <w:hyperlink w:anchor="_Toc240942272" w:history="1">
            <w:r w:rsidRPr="00940231">
              <w:rPr>
                <w:rStyle w:val="Hipervnculo"/>
                <w:noProof/>
              </w:rPr>
              <w:t>1.</w:t>
            </w:r>
            <w:r>
              <w:rPr>
                <w:rFonts w:cstheme="minorBidi"/>
                <w:noProof/>
              </w:rPr>
              <w:tab/>
            </w:r>
            <w:r w:rsidRPr="00940231">
              <w:rPr>
                <w:rStyle w:val="Hipervnculo"/>
                <w:noProof/>
              </w:rPr>
              <w:t>MARCO REFERENCIAL</w:t>
            </w:r>
            <w:r>
              <w:rPr>
                <w:noProof/>
                <w:webHidden/>
              </w:rPr>
              <w:tab/>
            </w:r>
            <w:r>
              <w:rPr>
                <w:noProof/>
                <w:webHidden/>
              </w:rPr>
              <w:fldChar w:fldCharType="begin"/>
            </w:r>
            <w:r>
              <w:rPr>
                <w:noProof/>
                <w:webHidden/>
              </w:rPr>
              <w:instrText xml:space="preserve"> PAGEREF _Toc240942272 \h </w:instrText>
            </w:r>
            <w:r>
              <w:rPr>
                <w:noProof/>
                <w:webHidden/>
              </w:rPr>
            </w:r>
            <w:r>
              <w:rPr>
                <w:noProof/>
                <w:webHidden/>
              </w:rPr>
              <w:fldChar w:fldCharType="separate"/>
            </w:r>
            <w:r>
              <w:rPr>
                <w:noProof/>
                <w:webHidden/>
              </w:rPr>
              <w:t>11</w:t>
            </w:r>
            <w:r>
              <w:rPr>
                <w:noProof/>
                <w:webHidden/>
              </w:rPr>
              <w:fldChar w:fldCharType="end"/>
            </w:r>
          </w:hyperlink>
        </w:p>
        <w:p w14:paraId="522D6468" w14:textId="289C0F7B" w:rsidR="00DD4918" w:rsidRDefault="00DD4918">
          <w:pPr>
            <w:pStyle w:val="TDC2"/>
            <w:tabs>
              <w:tab w:val="left" w:pos="880"/>
              <w:tab w:val="right" w:leader="dot" w:pos="11628"/>
            </w:tabs>
            <w:rPr>
              <w:rFonts w:cstheme="minorBidi"/>
              <w:noProof/>
            </w:rPr>
          </w:pPr>
          <w:hyperlink w:anchor="_Toc240942273" w:history="1">
            <w:r w:rsidRPr="00940231">
              <w:rPr>
                <w:rStyle w:val="Hipervnculo"/>
                <w:noProof/>
              </w:rPr>
              <w:t>1.1</w:t>
            </w:r>
            <w:r>
              <w:rPr>
                <w:rFonts w:cstheme="minorBidi"/>
                <w:noProof/>
              </w:rPr>
              <w:tab/>
            </w:r>
            <w:r w:rsidRPr="00940231">
              <w:rPr>
                <w:rStyle w:val="Hipervnculo"/>
                <w:noProof/>
              </w:rPr>
              <w:t>E-COMMERCE: MODELOS Y PLATAFORMAS</w:t>
            </w:r>
            <w:r>
              <w:rPr>
                <w:noProof/>
                <w:webHidden/>
              </w:rPr>
              <w:tab/>
            </w:r>
            <w:r>
              <w:rPr>
                <w:noProof/>
                <w:webHidden/>
              </w:rPr>
              <w:fldChar w:fldCharType="begin"/>
            </w:r>
            <w:r>
              <w:rPr>
                <w:noProof/>
                <w:webHidden/>
              </w:rPr>
              <w:instrText xml:space="preserve"> PAGEREF _Toc240942273 \h </w:instrText>
            </w:r>
            <w:r>
              <w:rPr>
                <w:noProof/>
                <w:webHidden/>
              </w:rPr>
            </w:r>
            <w:r>
              <w:rPr>
                <w:noProof/>
                <w:webHidden/>
              </w:rPr>
              <w:fldChar w:fldCharType="separate"/>
            </w:r>
            <w:r>
              <w:rPr>
                <w:noProof/>
                <w:webHidden/>
              </w:rPr>
              <w:t>11</w:t>
            </w:r>
            <w:r>
              <w:rPr>
                <w:noProof/>
                <w:webHidden/>
              </w:rPr>
              <w:fldChar w:fldCharType="end"/>
            </w:r>
          </w:hyperlink>
        </w:p>
        <w:p w14:paraId="3271CE43" w14:textId="4ABCFB1B" w:rsidR="00DD4918" w:rsidRDefault="00DD4918">
          <w:pPr>
            <w:pStyle w:val="TDC2"/>
            <w:tabs>
              <w:tab w:val="left" w:pos="880"/>
              <w:tab w:val="right" w:leader="dot" w:pos="11628"/>
            </w:tabs>
            <w:rPr>
              <w:rFonts w:cstheme="minorBidi"/>
              <w:noProof/>
            </w:rPr>
          </w:pPr>
          <w:hyperlink w:anchor="_Toc240942274" w:history="1">
            <w:r w:rsidRPr="00940231">
              <w:rPr>
                <w:rStyle w:val="Hipervnculo"/>
                <w:noProof/>
              </w:rPr>
              <w:t>1.2</w:t>
            </w:r>
            <w:r>
              <w:rPr>
                <w:rFonts w:cstheme="minorBidi"/>
                <w:noProof/>
              </w:rPr>
              <w:tab/>
            </w:r>
            <w:r w:rsidRPr="00940231">
              <w:rPr>
                <w:rStyle w:val="Hipervnculo"/>
                <w:noProof/>
              </w:rPr>
              <w:t>PASARELAS DE PAGO</w:t>
            </w:r>
            <w:r>
              <w:rPr>
                <w:noProof/>
                <w:webHidden/>
              </w:rPr>
              <w:tab/>
            </w:r>
            <w:r>
              <w:rPr>
                <w:noProof/>
                <w:webHidden/>
              </w:rPr>
              <w:fldChar w:fldCharType="begin"/>
            </w:r>
            <w:r>
              <w:rPr>
                <w:noProof/>
                <w:webHidden/>
              </w:rPr>
              <w:instrText xml:space="preserve"> PAGEREF _Toc240942274 \h </w:instrText>
            </w:r>
            <w:r>
              <w:rPr>
                <w:noProof/>
                <w:webHidden/>
              </w:rPr>
            </w:r>
            <w:r>
              <w:rPr>
                <w:noProof/>
                <w:webHidden/>
              </w:rPr>
              <w:fldChar w:fldCharType="separate"/>
            </w:r>
            <w:r>
              <w:rPr>
                <w:noProof/>
                <w:webHidden/>
              </w:rPr>
              <w:t>12</w:t>
            </w:r>
            <w:r>
              <w:rPr>
                <w:noProof/>
                <w:webHidden/>
              </w:rPr>
              <w:fldChar w:fldCharType="end"/>
            </w:r>
          </w:hyperlink>
        </w:p>
        <w:p w14:paraId="5302AA12" w14:textId="01B7453E" w:rsidR="00DD4918" w:rsidRDefault="00DD4918">
          <w:pPr>
            <w:pStyle w:val="TDC2"/>
            <w:tabs>
              <w:tab w:val="left" w:pos="880"/>
              <w:tab w:val="right" w:leader="dot" w:pos="11628"/>
            </w:tabs>
            <w:rPr>
              <w:rFonts w:cstheme="minorBidi"/>
              <w:noProof/>
            </w:rPr>
          </w:pPr>
          <w:hyperlink w:anchor="_Toc240942275" w:history="1">
            <w:r w:rsidRPr="00940231">
              <w:rPr>
                <w:rStyle w:val="Hipervnculo"/>
                <w:noProof/>
              </w:rPr>
              <w:t>1.3</w:t>
            </w:r>
            <w:r>
              <w:rPr>
                <w:rFonts w:cstheme="minorBidi"/>
                <w:noProof/>
              </w:rPr>
              <w:tab/>
            </w:r>
            <w:r w:rsidRPr="00940231">
              <w:rPr>
                <w:rStyle w:val="Hipervnculo"/>
                <w:noProof/>
              </w:rPr>
              <w:t>DELIVERY</w:t>
            </w:r>
            <w:r>
              <w:rPr>
                <w:noProof/>
                <w:webHidden/>
              </w:rPr>
              <w:tab/>
            </w:r>
            <w:r>
              <w:rPr>
                <w:noProof/>
                <w:webHidden/>
              </w:rPr>
              <w:fldChar w:fldCharType="begin"/>
            </w:r>
            <w:r>
              <w:rPr>
                <w:noProof/>
                <w:webHidden/>
              </w:rPr>
              <w:instrText xml:space="preserve"> PAGEREF _Toc240942275 \h </w:instrText>
            </w:r>
            <w:r>
              <w:rPr>
                <w:noProof/>
                <w:webHidden/>
              </w:rPr>
            </w:r>
            <w:r>
              <w:rPr>
                <w:noProof/>
                <w:webHidden/>
              </w:rPr>
              <w:fldChar w:fldCharType="separate"/>
            </w:r>
            <w:r>
              <w:rPr>
                <w:noProof/>
                <w:webHidden/>
              </w:rPr>
              <w:t>12</w:t>
            </w:r>
            <w:r>
              <w:rPr>
                <w:noProof/>
                <w:webHidden/>
              </w:rPr>
              <w:fldChar w:fldCharType="end"/>
            </w:r>
          </w:hyperlink>
        </w:p>
        <w:p w14:paraId="28434431" w14:textId="22077528" w:rsidR="00DD4918" w:rsidRDefault="00DD4918">
          <w:pPr>
            <w:pStyle w:val="TDC2"/>
            <w:tabs>
              <w:tab w:val="left" w:pos="880"/>
              <w:tab w:val="right" w:leader="dot" w:pos="11628"/>
            </w:tabs>
            <w:rPr>
              <w:rFonts w:cstheme="minorBidi"/>
              <w:noProof/>
            </w:rPr>
          </w:pPr>
          <w:hyperlink w:anchor="_Toc240942276" w:history="1">
            <w:r w:rsidRPr="00940231">
              <w:rPr>
                <w:rStyle w:val="Hipervnculo"/>
                <w:noProof/>
              </w:rPr>
              <w:t>1.4</w:t>
            </w:r>
            <w:r>
              <w:rPr>
                <w:rFonts w:cstheme="minorBidi"/>
                <w:noProof/>
              </w:rPr>
              <w:tab/>
            </w:r>
            <w:r w:rsidRPr="00940231">
              <w:rPr>
                <w:rStyle w:val="Hipervnculo"/>
                <w:noProof/>
              </w:rPr>
              <w:t>PROCESO UNIFICADO DE DESARROLLO DE SOFTWARE</w:t>
            </w:r>
            <w:r>
              <w:rPr>
                <w:noProof/>
                <w:webHidden/>
              </w:rPr>
              <w:tab/>
            </w:r>
            <w:r>
              <w:rPr>
                <w:noProof/>
                <w:webHidden/>
              </w:rPr>
              <w:fldChar w:fldCharType="begin"/>
            </w:r>
            <w:r>
              <w:rPr>
                <w:noProof/>
                <w:webHidden/>
              </w:rPr>
              <w:instrText xml:space="preserve"> PAGEREF _Toc240942276 \h </w:instrText>
            </w:r>
            <w:r>
              <w:rPr>
                <w:noProof/>
                <w:webHidden/>
              </w:rPr>
            </w:r>
            <w:r>
              <w:rPr>
                <w:noProof/>
                <w:webHidden/>
              </w:rPr>
              <w:fldChar w:fldCharType="separate"/>
            </w:r>
            <w:r>
              <w:rPr>
                <w:noProof/>
                <w:webHidden/>
              </w:rPr>
              <w:t>12</w:t>
            </w:r>
            <w:r>
              <w:rPr>
                <w:noProof/>
                <w:webHidden/>
              </w:rPr>
              <w:fldChar w:fldCharType="end"/>
            </w:r>
          </w:hyperlink>
        </w:p>
        <w:p w14:paraId="379BC280" w14:textId="1AB7FEA6" w:rsidR="00DD4918" w:rsidRDefault="00DD4918">
          <w:pPr>
            <w:pStyle w:val="TDC2"/>
            <w:tabs>
              <w:tab w:val="left" w:pos="880"/>
              <w:tab w:val="right" w:leader="dot" w:pos="11628"/>
            </w:tabs>
            <w:rPr>
              <w:rFonts w:cstheme="minorBidi"/>
              <w:noProof/>
            </w:rPr>
          </w:pPr>
          <w:hyperlink w:anchor="_Toc240942277" w:history="1">
            <w:r w:rsidRPr="00940231">
              <w:rPr>
                <w:rStyle w:val="Hipervnculo"/>
                <w:noProof/>
              </w:rPr>
              <w:t>1.5</w:t>
            </w:r>
            <w:r>
              <w:rPr>
                <w:rFonts w:cstheme="minorBidi"/>
                <w:noProof/>
              </w:rPr>
              <w:tab/>
            </w:r>
            <w:r w:rsidRPr="00940231">
              <w:rPr>
                <w:rStyle w:val="Hipervnculo"/>
                <w:noProof/>
              </w:rPr>
              <w:t>LENGUAJE UNIFICADO DE MODELADO (UML 2.5+)</w:t>
            </w:r>
            <w:r>
              <w:rPr>
                <w:noProof/>
                <w:webHidden/>
              </w:rPr>
              <w:tab/>
            </w:r>
            <w:r>
              <w:rPr>
                <w:noProof/>
                <w:webHidden/>
              </w:rPr>
              <w:fldChar w:fldCharType="begin"/>
            </w:r>
            <w:r>
              <w:rPr>
                <w:noProof/>
                <w:webHidden/>
              </w:rPr>
              <w:instrText xml:space="preserve"> PAGEREF _Toc240942277 \h </w:instrText>
            </w:r>
            <w:r>
              <w:rPr>
                <w:noProof/>
                <w:webHidden/>
              </w:rPr>
            </w:r>
            <w:r>
              <w:rPr>
                <w:noProof/>
                <w:webHidden/>
              </w:rPr>
              <w:fldChar w:fldCharType="separate"/>
            </w:r>
            <w:r>
              <w:rPr>
                <w:noProof/>
                <w:webHidden/>
              </w:rPr>
              <w:t>13</w:t>
            </w:r>
            <w:r>
              <w:rPr>
                <w:noProof/>
                <w:webHidden/>
              </w:rPr>
              <w:fldChar w:fldCharType="end"/>
            </w:r>
          </w:hyperlink>
        </w:p>
        <w:p w14:paraId="6D8172E7" w14:textId="217DB4DE" w:rsidR="00DD4918" w:rsidRDefault="00DD4918">
          <w:pPr>
            <w:pStyle w:val="TDC1"/>
            <w:tabs>
              <w:tab w:val="left" w:pos="440"/>
              <w:tab w:val="right" w:leader="dot" w:pos="11628"/>
            </w:tabs>
            <w:rPr>
              <w:rFonts w:cstheme="minorBidi"/>
              <w:noProof/>
            </w:rPr>
          </w:pPr>
          <w:hyperlink w:anchor="_Toc240942278" w:history="1">
            <w:r w:rsidRPr="00940231">
              <w:rPr>
                <w:rStyle w:val="Hipervnculo"/>
                <w:noProof/>
              </w:rPr>
              <w:t>2.</w:t>
            </w:r>
            <w:r>
              <w:rPr>
                <w:rFonts w:cstheme="minorBidi"/>
                <w:noProof/>
              </w:rPr>
              <w:tab/>
            </w:r>
            <w:r w:rsidRPr="00940231">
              <w:rPr>
                <w:rStyle w:val="Hipervnculo"/>
                <w:noProof/>
              </w:rPr>
              <w:t>MARCO METODOLÓGICO Y TECNOLÓGICO</w:t>
            </w:r>
            <w:r>
              <w:rPr>
                <w:noProof/>
                <w:webHidden/>
              </w:rPr>
              <w:tab/>
            </w:r>
            <w:r>
              <w:rPr>
                <w:noProof/>
                <w:webHidden/>
              </w:rPr>
              <w:fldChar w:fldCharType="begin"/>
            </w:r>
            <w:r>
              <w:rPr>
                <w:noProof/>
                <w:webHidden/>
              </w:rPr>
              <w:instrText xml:space="preserve"> PAGEREF _Toc240942278 \h </w:instrText>
            </w:r>
            <w:r>
              <w:rPr>
                <w:noProof/>
                <w:webHidden/>
              </w:rPr>
            </w:r>
            <w:r>
              <w:rPr>
                <w:noProof/>
                <w:webHidden/>
              </w:rPr>
              <w:fldChar w:fldCharType="separate"/>
            </w:r>
            <w:r>
              <w:rPr>
                <w:noProof/>
                <w:webHidden/>
              </w:rPr>
              <w:t>13</w:t>
            </w:r>
            <w:r>
              <w:rPr>
                <w:noProof/>
                <w:webHidden/>
              </w:rPr>
              <w:fldChar w:fldCharType="end"/>
            </w:r>
          </w:hyperlink>
        </w:p>
        <w:p w14:paraId="1A21EFEC" w14:textId="1EDEFC92" w:rsidR="00DD4918" w:rsidRDefault="00DD4918">
          <w:pPr>
            <w:pStyle w:val="TDC2"/>
            <w:tabs>
              <w:tab w:val="left" w:pos="880"/>
              <w:tab w:val="right" w:leader="dot" w:pos="11628"/>
            </w:tabs>
            <w:rPr>
              <w:rFonts w:cstheme="minorBidi"/>
              <w:noProof/>
            </w:rPr>
          </w:pPr>
          <w:hyperlink w:anchor="_Toc240942279" w:history="1">
            <w:r w:rsidRPr="00940231">
              <w:rPr>
                <w:rStyle w:val="Hipervnculo"/>
                <w:noProof/>
              </w:rPr>
              <w:t>2.1</w:t>
            </w:r>
            <w:r>
              <w:rPr>
                <w:rFonts w:cstheme="minorBidi"/>
                <w:noProof/>
              </w:rPr>
              <w:tab/>
            </w:r>
            <w:r w:rsidRPr="00940231">
              <w:rPr>
                <w:rStyle w:val="Hipervnculo"/>
                <w:noProof/>
              </w:rPr>
              <w:t>PROCESO UNIFICADO DE DESARROLLO DE SOFTWARE (PUDS)</w:t>
            </w:r>
            <w:r>
              <w:rPr>
                <w:noProof/>
                <w:webHidden/>
              </w:rPr>
              <w:tab/>
            </w:r>
            <w:r>
              <w:rPr>
                <w:noProof/>
                <w:webHidden/>
              </w:rPr>
              <w:fldChar w:fldCharType="begin"/>
            </w:r>
            <w:r>
              <w:rPr>
                <w:noProof/>
                <w:webHidden/>
              </w:rPr>
              <w:instrText xml:space="preserve"> PAGEREF _Toc240942279 \h </w:instrText>
            </w:r>
            <w:r>
              <w:rPr>
                <w:noProof/>
                <w:webHidden/>
              </w:rPr>
            </w:r>
            <w:r>
              <w:rPr>
                <w:noProof/>
                <w:webHidden/>
              </w:rPr>
              <w:fldChar w:fldCharType="separate"/>
            </w:r>
            <w:r>
              <w:rPr>
                <w:noProof/>
                <w:webHidden/>
              </w:rPr>
              <w:t>13</w:t>
            </w:r>
            <w:r>
              <w:rPr>
                <w:noProof/>
                <w:webHidden/>
              </w:rPr>
              <w:fldChar w:fldCharType="end"/>
            </w:r>
          </w:hyperlink>
        </w:p>
        <w:p w14:paraId="22FDE8B5" w14:textId="208DABAB" w:rsidR="00DD4918" w:rsidRDefault="00DD4918">
          <w:pPr>
            <w:pStyle w:val="TDC2"/>
            <w:tabs>
              <w:tab w:val="left" w:pos="880"/>
              <w:tab w:val="right" w:leader="dot" w:pos="11628"/>
            </w:tabs>
            <w:rPr>
              <w:rFonts w:cstheme="minorBidi"/>
              <w:noProof/>
            </w:rPr>
          </w:pPr>
          <w:hyperlink w:anchor="_Toc240942280" w:history="1">
            <w:r w:rsidRPr="00940231">
              <w:rPr>
                <w:rStyle w:val="Hipervnculo"/>
                <w:noProof/>
              </w:rPr>
              <w:t>2.2</w:t>
            </w:r>
            <w:r>
              <w:rPr>
                <w:rFonts w:cstheme="minorBidi"/>
                <w:noProof/>
              </w:rPr>
              <w:tab/>
            </w:r>
            <w:r w:rsidRPr="00940231">
              <w:rPr>
                <w:rStyle w:val="Hipervnculo"/>
                <w:noProof/>
              </w:rPr>
              <w:t>LENGUAJE UNIFICADO DE MODELADO (UML)</w:t>
            </w:r>
            <w:r>
              <w:rPr>
                <w:noProof/>
                <w:webHidden/>
              </w:rPr>
              <w:tab/>
            </w:r>
            <w:r>
              <w:rPr>
                <w:noProof/>
                <w:webHidden/>
              </w:rPr>
              <w:fldChar w:fldCharType="begin"/>
            </w:r>
            <w:r>
              <w:rPr>
                <w:noProof/>
                <w:webHidden/>
              </w:rPr>
              <w:instrText xml:space="preserve"> PAGEREF _Toc240942280 \h </w:instrText>
            </w:r>
            <w:r>
              <w:rPr>
                <w:noProof/>
                <w:webHidden/>
              </w:rPr>
            </w:r>
            <w:r>
              <w:rPr>
                <w:noProof/>
                <w:webHidden/>
              </w:rPr>
              <w:fldChar w:fldCharType="separate"/>
            </w:r>
            <w:r>
              <w:rPr>
                <w:noProof/>
                <w:webHidden/>
              </w:rPr>
              <w:t>13</w:t>
            </w:r>
            <w:r>
              <w:rPr>
                <w:noProof/>
                <w:webHidden/>
              </w:rPr>
              <w:fldChar w:fldCharType="end"/>
            </w:r>
          </w:hyperlink>
        </w:p>
        <w:p w14:paraId="01D53589" w14:textId="5D041C3D" w:rsidR="00DD4918" w:rsidRDefault="00DD4918">
          <w:pPr>
            <w:pStyle w:val="TDC2"/>
            <w:tabs>
              <w:tab w:val="left" w:pos="880"/>
              <w:tab w:val="right" w:leader="dot" w:pos="11628"/>
            </w:tabs>
            <w:rPr>
              <w:rFonts w:cstheme="minorBidi"/>
              <w:noProof/>
            </w:rPr>
          </w:pPr>
          <w:hyperlink w:anchor="_Toc240942281" w:history="1">
            <w:r w:rsidRPr="00940231">
              <w:rPr>
                <w:rStyle w:val="Hipervnculo"/>
                <w:noProof/>
              </w:rPr>
              <w:t>2.3</w:t>
            </w:r>
            <w:r>
              <w:rPr>
                <w:rFonts w:cstheme="minorBidi"/>
                <w:noProof/>
              </w:rPr>
              <w:tab/>
            </w:r>
            <w:r w:rsidRPr="00940231">
              <w:rPr>
                <w:rStyle w:val="Hipervnculo"/>
                <w:noProof/>
              </w:rPr>
              <w:t>INTELIGENCIA ARTIFICIAL Y PROCESAMIENTO DE DATOS</w:t>
            </w:r>
            <w:r>
              <w:rPr>
                <w:noProof/>
                <w:webHidden/>
              </w:rPr>
              <w:tab/>
            </w:r>
            <w:r>
              <w:rPr>
                <w:noProof/>
                <w:webHidden/>
              </w:rPr>
              <w:fldChar w:fldCharType="begin"/>
            </w:r>
            <w:r>
              <w:rPr>
                <w:noProof/>
                <w:webHidden/>
              </w:rPr>
              <w:instrText xml:space="preserve"> PAGEREF _Toc240942281 \h </w:instrText>
            </w:r>
            <w:r>
              <w:rPr>
                <w:noProof/>
                <w:webHidden/>
              </w:rPr>
            </w:r>
            <w:r>
              <w:rPr>
                <w:noProof/>
                <w:webHidden/>
              </w:rPr>
              <w:fldChar w:fldCharType="separate"/>
            </w:r>
            <w:r>
              <w:rPr>
                <w:noProof/>
                <w:webHidden/>
              </w:rPr>
              <w:t>13</w:t>
            </w:r>
            <w:r>
              <w:rPr>
                <w:noProof/>
                <w:webHidden/>
              </w:rPr>
              <w:fldChar w:fldCharType="end"/>
            </w:r>
          </w:hyperlink>
        </w:p>
        <w:p w14:paraId="6B736AB6" w14:textId="228336DF" w:rsidR="00DD4918" w:rsidRDefault="00DD4918">
          <w:pPr>
            <w:pStyle w:val="TDC2"/>
            <w:tabs>
              <w:tab w:val="left" w:pos="880"/>
              <w:tab w:val="right" w:leader="dot" w:pos="11628"/>
            </w:tabs>
            <w:rPr>
              <w:rFonts w:cstheme="minorBidi"/>
              <w:noProof/>
            </w:rPr>
          </w:pPr>
          <w:hyperlink w:anchor="_Toc240942282" w:history="1">
            <w:r w:rsidRPr="00940231">
              <w:rPr>
                <w:rStyle w:val="Hipervnculo"/>
                <w:noProof/>
              </w:rPr>
              <w:t>2.4</w:t>
            </w:r>
            <w:r>
              <w:rPr>
                <w:rFonts w:cstheme="minorBidi"/>
                <w:noProof/>
              </w:rPr>
              <w:tab/>
            </w:r>
            <w:r w:rsidRPr="00940231">
              <w:rPr>
                <w:rStyle w:val="Hipervnculo"/>
                <w:noProof/>
              </w:rPr>
              <w:t>SISTEMAS BASADOS EN LOCALIZACIÓN</w:t>
            </w:r>
            <w:r>
              <w:rPr>
                <w:noProof/>
                <w:webHidden/>
              </w:rPr>
              <w:tab/>
            </w:r>
            <w:r>
              <w:rPr>
                <w:noProof/>
                <w:webHidden/>
              </w:rPr>
              <w:fldChar w:fldCharType="begin"/>
            </w:r>
            <w:r>
              <w:rPr>
                <w:noProof/>
                <w:webHidden/>
              </w:rPr>
              <w:instrText xml:space="preserve"> PAGEREF _Toc240942282 \h </w:instrText>
            </w:r>
            <w:r>
              <w:rPr>
                <w:noProof/>
                <w:webHidden/>
              </w:rPr>
            </w:r>
            <w:r>
              <w:rPr>
                <w:noProof/>
                <w:webHidden/>
              </w:rPr>
              <w:fldChar w:fldCharType="separate"/>
            </w:r>
            <w:r>
              <w:rPr>
                <w:noProof/>
                <w:webHidden/>
              </w:rPr>
              <w:t>13</w:t>
            </w:r>
            <w:r>
              <w:rPr>
                <w:noProof/>
                <w:webHidden/>
              </w:rPr>
              <w:fldChar w:fldCharType="end"/>
            </w:r>
          </w:hyperlink>
        </w:p>
        <w:p w14:paraId="45D1ACD3" w14:textId="4CBA4068" w:rsidR="00DD4918" w:rsidRDefault="00DD4918">
          <w:pPr>
            <w:pStyle w:val="TDC2"/>
            <w:tabs>
              <w:tab w:val="left" w:pos="880"/>
              <w:tab w:val="right" w:leader="dot" w:pos="11628"/>
            </w:tabs>
            <w:rPr>
              <w:rFonts w:cstheme="minorBidi"/>
              <w:noProof/>
            </w:rPr>
          </w:pPr>
          <w:hyperlink w:anchor="_Toc240942283" w:history="1">
            <w:r w:rsidRPr="00940231">
              <w:rPr>
                <w:rStyle w:val="Hipervnculo"/>
                <w:noProof/>
              </w:rPr>
              <w:t>2.5</w:t>
            </w:r>
            <w:r>
              <w:rPr>
                <w:rFonts w:cstheme="minorBidi"/>
                <w:noProof/>
              </w:rPr>
              <w:tab/>
            </w:r>
            <w:r w:rsidRPr="00940231">
              <w:rPr>
                <w:rStyle w:val="Hipervnculo"/>
                <w:noProof/>
              </w:rPr>
              <w:t>ARQUITECTURA CLIENTE-SERVIDOR Y APIS -MONOLÍTICA MODULAR</w:t>
            </w:r>
            <w:r>
              <w:rPr>
                <w:noProof/>
                <w:webHidden/>
              </w:rPr>
              <w:tab/>
            </w:r>
            <w:r>
              <w:rPr>
                <w:noProof/>
                <w:webHidden/>
              </w:rPr>
              <w:fldChar w:fldCharType="begin"/>
            </w:r>
            <w:r>
              <w:rPr>
                <w:noProof/>
                <w:webHidden/>
              </w:rPr>
              <w:instrText xml:space="preserve"> PAGEREF _Toc240942283 \h </w:instrText>
            </w:r>
            <w:r>
              <w:rPr>
                <w:noProof/>
                <w:webHidden/>
              </w:rPr>
            </w:r>
            <w:r>
              <w:rPr>
                <w:noProof/>
                <w:webHidden/>
              </w:rPr>
              <w:fldChar w:fldCharType="separate"/>
            </w:r>
            <w:r>
              <w:rPr>
                <w:noProof/>
                <w:webHidden/>
              </w:rPr>
              <w:t>13</w:t>
            </w:r>
            <w:r>
              <w:rPr>
                <w:noProof/>
                <w:webHidden/>
              </w:rPr>
              <w:fldChar w:fldCharType="end"/>
            </w:r>
          </w:hyperlink>
        </w:p>
        <w:p w14:paraId="17DFEA01" w14:textId="2DD0DD1B" w:rsidR="00DD4918" w:rsidRDefault="00DD4918">
          <w:pPr>
            <w:pStyle w:val="TDC1"/>
            <w:tabs>
              <w:tab w:val="right" w:leader="dot" w:pos="11628"/>
            </w:tabs>
            <w:rPr>
              <w:rFonts w:cstheme="minorBidi"/>
              <w:noProof/>
            </w:rPr>
          </w:pPr>
          <w:hyperlink w:anchor="_Toc240942284" w:history="1">
            <w:r w:rsidRPr="00940231">
              <w:rPr>
                <w:rStyle w:val="Hipervnculo"/>
                <w:noProof/>
              </w:rPr>
              <w:t>PARTE II – PROCESO DE DESARROLLO</w:t>
            </w:r>
            <w:r>
              <w:rPr>
                <w:noProof/>
                <w:webHidden/>
              </w:rPr>
              <w:tab/>
            </w:r>
            <w:r>
              <w:rPr>
                <w:noProof/>
                <w:webHidden/>
              </w:rPr>
              <w:fldChar w:fldCharType="begin"/>
            </w:r>
            <w:r>
              <w:rPr>
                <w:noProof/>
                <w:webHidden/>
              </w:rPr>
              <w:instrText xml:space="preserve"> PAGEREF _Toc240942284 \h </w:instrText>
            </w:r>
            <w:r>
              <w:rPr>
                <w:noProof/>
                <w:webHidden/>
              </w:rPr>
            </w:r>
            <w:r>
              <w:rPr>
                <w:noProof/>
                <w:webHidden/>
              </w:rPr>
              <w:fldChar w:fldCharType="separate"/>
            </w:r>
            <w:r>
              <w:rPr>
                <w:noProof/>
                <w:webHidden/>
              </w:rPr>
              <w:t>13</w:t>
            </w:r>
            <w:r>
              <w:rPr>
                <w:noProof/>
                <w:webHidden/>
              </w:rPr>
              <w:fldChar w:fldCharType="end"/>
            </w:r>
          </w:hyperlink>
        </w:p>
        <w:p w14:paraId="0420E98E" w14:textId="5AB43820" w:rsidR="00DD4918" w:rsidRDefault="00DD4918">
          <w:pPr>
            <w:pStyle w:val="TDC1"/>
            <w:tabs>
              <w:tab w:val="left" w:pos="440"/>
              <w:tab w:val="right" w:leader="dot" w:pos="11628"/>
            </w:tabs>
            <w:rPr>
              <w:rFonts w:cstheme="minorBidi"/>
              <w:noProof/>
            </w:rPr>
          </w:pPr>
          <w:hyperlink w:anchor="_Toc240942285" w:history="1">
            <w:r w:rsidRPr="00940231">
              <w:rPr>
                <w:rStyle w:val="Hipervnculo"/>
                <w:noProof/>
              </w:rPr>
              <w:t>2</w:t>
            </w:r>
            <w:r>
              <w:rPr>
                <w:rFonts w:cstheme="minorBidi"/>
                <w:noProof/>
              </w:rPr>
              <w:tab/>
            </w:r>
            <w:r w:rsidRPr="00940231">
              <w:rPr>
                <w:rStyle w:val="Hipervnculo"/>
                <w:noProof/>
              </w:rPr>
              <w:t>FLUJO DE TRABAJO: CAPTURA DE REQUISITOS</w:t>
            </w:r>
            <w:r>
              <w:rPr>
                <w:noProof/>
                <w:webHidden/>
              </w:rPr>
              <w:tab/>
            </w:r>
            <w:r>
              <w:rPr>
                <w:noProof/>
                <w:webHidden/>
              </w:rPr>
              <w:fldChar w:fldCharType="begin"/>
            </w:r>
            <w:r>
              <w:rPr>
                <w:noProof/>
                <w:webHidden/>
              </w:rPr>
              <w:instrText xml:space="preserve"> PAGEREF _Toc240942285 \h </w:instrText>
            </w:r>
            <w:r>
              <w:rPr>
                <w:noProof/>
                <w:webHidden/>
              </w:rPr>
            </w:r>
            <w:r>
              <w:rPr>
                <w:noProof/>
                <w:webHidden/>
              </w:rPr>
              <w:fldChar w:fldCharType="separate"/>
            </w:r>
            <w:r>
              <w:rPr>
                <w:noProof/>
                <w:webHidden/>
              </w:rPr>
              <w:t>13</w:t>
            </w:r>
            <w:r>
              <w:rPr>
                <w:noProof/>
                <w:webHidden/>
              </w:rPr>
              <w:fldChar w:fldCharType="end"/>
            </w:r>
          </w:hyperlink>
        </w:p>
        <w:p w14:paraId="7DACA11B" w14:textId="12A062E7" w:rsidR="00DD4918" w:rsidRDefault="00DD4918">
          <w:pPr>
            <w:pStyle w:val="TDC2"/>
            <w:tabs>
              <w:tab w:val="left" w:pos="880"/>
              <w:tab w:val="right" w:leader="dot" w:pos="11628"/>
            </w:tabs>
            <w:rPr>
              <w:rFonts w:cstheme="minorBidi"/>
              <w:noProof/>
            </w:rPr>
          </w:pPr>
          <w:hyperlink w:anchor="_Toc240942286" w:history="1">
            <w:r w:rsidRPr="00940231">
              <w:rPr>
                <w:rStyle w:val="Hipervnculo"/>
                <w:noProof/>
              </w:rPr>
              <w:t>2.1</w:t>
            </w:r>
            <w:r>
              <w:rPr>
                <w:rFonts w:cstheme="minorBidi"/>
                <w:noProof/>
              </w:rPr>
              <w:tab/>
            </w:r>
            <w:r w:rsidRPr="00940231">
              <w:rPr>
                <w:rStyle w:val="Hipervnculo"/>
                <w:noProof/>
              </w:rPr>
              <w:t>ACTORES</w:t>
            </w:r>
            <w:r>
              <w:rPr>
                <w:noProof/>
                <w:webHidden/>
              </w:rPr>
              <w:tab/>
            </w:r>
            <w:r>
              <w:rPr>
                <w:noProof/>
                <w:webHidden/>
              </w:rPr>
              <w:fldChar w:fldCharType="begin"/>
            </w:r>
            <w:r>
              <w:rPr>
                <w:noProof/>
                <w:webHidden/>
              </w:rPr>
              <w:instrText xml:space="preserve"> PAGEREF _Toc240942286 \h </w:instrText>
            </w:r>
            <w:r>
              <w:rPr>
                <w:noProof/>
                <w:webHidden/>
              </w:rPr>
            </w:r>
            <w:r>
              <w:rPr>
                <w:noProof/>
                <w:webHidden/>
              </w:rPr>
              <w:fldChar w:fldCharType="separate"/>
            </w:r>
            <w:r>
              <w:rPr>
                <w:noProof/>
                <w:webHidden/>
              </w:rPr>
              <w:t>13</w:t>
            </w:r>
            <w:r>
              <w:rPr>
                <w:noProof/>
                <w:webHidden/>
              </w:rPr>
              <w:fldChar w:fldCharType="end"/>
            </w:r>
          </w:hyperlink>
        </w:p>
        <w:p w14:paraId="62AD95AC" w14:textId="7A8C5BFA" w:rsidR="00DD4918" w:rsidRDefault="00DD4918">
          <w:pPr>
            <w:pStyle w:val="TDC2"/>
            <w:tabs>
              <w:tab w:val="left" w:pos="880"/>
              <w:tab w:val="right" w:leader="dot" w:pos="11628"/>
            </w:tabs>
            <w:rPr>
              <w:rFonts w:cstheme="minorBidi"/>
              <w:noProof/>
            </w:rPr>
          </w:pPr>
          <w:hyperlink w:anchor="_Toc240942287" w:history="1">
            <w:r w:rsidRPr="00940231">
              <w:rPr>
                <w:rStyle w:val="Hipervnculo"/>
                <w:noProof/>
              </w:rPr>
              <w:t>2.2</w:t>
            </w:r>
            <w:r>
              <w:rPr>
                <w:rFonts w:cstheme="minorBidi"/>
                <w:noProof/>
              </w:rPr>
              <w:tab/>
            </w:r>
            <w:r w:rsidRPr="00940231">
              <w:rPr>
                <w:rStyle w:val="Hipervnculo"/>
                <w:noProof/>
              </w:rPr>
              <w:t>CASOS DE USO</w:t>
            </w:r>
            <w:r>
              <w:rPr>
                <w:noProof/>
                <w:webHidden/>
              </w:rPr>
              <w:tab/>
            </w:r>
            <w:r>
              <w:rPr>
                <w:noProof/>
                <w:webHidden/>
              </w:rPr>
              <w:fldChar w:fldCharType="begin"/>
            </w:r>
            <w:r>
              <w:rPr>
                <w:noProof/>
                <w:webHidden/>
              </w:rPr>
              <w:instrText xml:space="preserve"> PAGEREF _Toc240942287 \h </w:instrText>
            </w:r>
            <w:r>
              <w:rPr>
                <w:noProof/>
                <w:webHidden/>
              </w:rPr>
            </w:r>
            <w:r>
              <w:rPr>
                <w:noProof/>
                <w:webHidden/>
              </w:rPr>
              <w:fldChar w:fldCharType="separate"/>
            </w:r>
            <w:r>
              <w:rPr>
                <w:noProof/>
                <w:webHidden/>
              </w:rPr>
              <w:t>14</w:t>
            </w:r>
            <w:r>
              <w:rPr>
                <w:noProof/>
                <w:webHidden/>
              </w:rPr>
              <w:fldChar w:fldCharType="end"/>
            </w:r>
          </w:hyperlink>
        </w:p>
        <w:p w14:paraId="3853D3E8" w14:textId="77AF9B65" w:rsidR="00DD4918" w:rsidRDefault="00DD4918">
          <w:pPr>
            <w:pStyle w:val="TDC2"/>
            <w:tabs>
              <w:tab w:val="left" w:pos="880"/>
              <w:tab w:val="right" w:leader="dot" w:pos="11628"/>
            </w:tabs>
            <w:rPr>
              <w:rFonts w:cstheme="minorBidi"/>
              <w:noProof/>
            </w:rPr>
          </w:pPr>
          <w:hyperlink w:anchor="_Toc240942288" w:history="1">
            <w:r w:rsidRPr="00940231">
              <w:rPr>
                <w:rStyle w:val="Hipervnculo"/>
                <w:noProof/>
              </w:rPr>
              <w:t>2.3</w:t>
            </w:r>
            <w:r>
              <w:rPr>
                <w:rFonts w:cstheme="minorBidi"/>
                <w:noProof/>
              </w:rPr>
              <w:tab/>
            </w:r>
            <w:r w:rsidRPr="00940231">
              <w:rPr>
                <w:rStyle w:val="Hipervnculo"/>
                <w:noProof/>
              </w:rPr>
              <w:t>PRIORIZAR CASOS DE USO</w:t>
            </w:r>
            <w:r>
              <w:rPr>
                <w:noProof/>
                <w:webHidden/>
              </w:rPr>
              <w:tab/>
            </w:r>
            <w:r>
              <w:rPr>
                <w:noProof/>
                <w:webHidden/>
              </w:rPr>
              <w:fldChar w:fldCharType="begin"/>
            </w:r>
            <w:r>
              <w:rPr>
                <w:noProof/>
                <w:webHidden/>
              </w:rPr>
              <w:instrText xml:space="preserve"> PAGEREF _Toc240942288 \h </w:instrText>
            </w:r>
            <w:r>
              <w:rPr>
                <w:noProof/>
                <w:webHidden/>
              </w:rPr>
            </w:r>
            <w:r>
              <w:rPr>
                <w:noProof/>
                <w:webHidden/>
              </w:rPr>
              <w:fldChar w:fldCharType="separate"/>
            </w:r>
            <w:r>
              <w:rPr>
                <w:noProof/>
                <w:webHidden/>
              </w:rPr>
              <w:t>15</w:t>
            </w:r>
            <w:r>
              <w:rPr>
                <w:noProof/>
                <w:webHidden/>
              </w:rPr>
              <w:fldChar w:fldCharType="end"/>
            </w:r>
          </w:hyperlink>
        </w:p>
        <w:p w14:paraId="02F53EC1" w14:textId="6A4125D2" w:rsidR="00DD4918" w:rsidRDefault="00DD4918">
          <w:pPr>
            <w:pStyle w:val="TDC3"/>
            <w:tabs>
              <w:tab w:val="right" w:leader="dot" w:pos="11628"/>
            </w:tabs>
            <w:rPr>
              <w:rFonts w:cstheme="minorBidi"/>
              <w:noProof/>
            </w:rPr>
          </w:pPr>
          <w:hyperlink w:anchor="_Toc240942289" w:history="1">
            <w:r w:rsidRPr="00940231">
              <w:rPr>
                <w:rStyle w:val="Hipervnculo"/>
                <w:noProof/>
              </w:rPr>
              <w:t>CICLO #1</w:t>
            </w:r>
            <w:r>
              <w:rPr>
                <w:noProof/>
                <w:webHidden/>
              </w:rPr>
              <w:tab/>
            </w:r>
            <w:r>
              <w:rPr>
                <w:noProof/>
                <w:webHidden/>
              </w:rPr>
              <w:fldChar w:fldCharType="begin"/>
            </w:r>
            <w:r>
              <w:rPr>
                <w:noProof/>
                <w:webHidden/>
              </w:rPr>
              <w:instrText xml:space="preserve"> PAGEREF _Toc240942289 \h </w:instrText>
            </w:r>
            <w:r>
              <w:rPr>
                <w:noProof/>
                <w:webHidden/>
              </w:rPr>
            </w:r>
            <w:r>
              <w:rPr>
                <w:noProof/>
                <w:webHidden/>
              </w:rPr>
              <w:fldChar w:fldCharType="separate"/>
            </w:r>
            <w:r>
              <w:rPr>
                <w:noProof/>
                <w:webHidden/>
              </w:rPr>
              <w:t>16</w:t>
            </w:r>
            <w:r>
              <w:rPr>
                <w:noProof/>
                <w:webHidden/>
              </w:rPr>
              <w:fldChar w:fldCharType="end"/>
            </w:r>
          </w:hyperlink>
        </w:p>
        <w:p w14:paraId="157532EE" w14:textId="457997D9" w:rsidR="00DD4918" w:rsidRDefault="00DD4918">
          <w:pPr>
            <w:pStyle w:val="TDC3"/>
            <w:tabs>
              <w:tab w:val="right" w:leader="dot" w:pos="11628"/>
            </w:tabs>
            <w:rPr>
              <w:rFonts w:cstheme="minorBidi"/>
              <w:noProof/>
            </w:rPr>
          </w:pPr>
          <w:hyperlink w:anchor="_Toc240942290" w:history="1">
            <w:r w:rsidRPr="00940231">
              <w:rPr>
                <w:rStyle w:val="Hipervnculo"/>
                <w:noProof/>
              </w:rPr>
              <w:t>CICLO #2</w:t>
            </w:r>
            <w:r>
              <w:rPr>
                <w:noProof/>
                <w:webHidden/>
              </w:rPr>
              <w:tab/>
            </w:r>
            <w:r>
              <w:rPr>
                <w:noProof/>
                <w:webHidden/>
              </w:rPr>
              <w:fldChar w:fldCharType="begin"/>
            </w:r>
            <w:r>
              <w:rPr>
                <w:noProof/>
                <w:webHidden/>
              </w:rPr>
              <w:instrText xml:space="preserve"> PAGEREF _Toc240942290 \h </w:instrText>
            </w:r>
            <w:r>
              <w:rPr>
                <w:noProof/>
                <w:webHidden/>
              </w:rPr>
            </w:r>
            <w:r>
              <w:rPr>
                <w:noProof/>
                <w:webHidden/>
              </w:rPr>
              <w:fldChar w:fldCharType="separate"/>
            </w:r>
            <w:r>
              <w:rPr>
                <w:noProof/>
                <w:webHidden/>
              </w:rPr>
              <w:t>17</w:t>
            </w:r>
            <w:r>
              <w:rPr>
                <w:noProof/>
                <w:webHidden/>
              </w:rPr>
              <w:fldChar w:fldCharType="end"/>
            </w:r>
          </w:hyperlink>
        </w:p>
        <w:p w14:paraId="4C2F8C82" w14:textId="307B8B6A" w:rsidR="00DD4918" w:rsidRDefault="00DD4918">
          <w:pPr>
            <w:pStyle w:val="TDC3"/>
            <w:tabs>
              <w:tab w:val="right" w:leader="dot" w:pos="11628"/>
            </w:tabs>
            <w:rPr>
              <w:rFonts w:cstheme="minorBidi"/>
              <w:noProof/>
            </w:rPr>
          </w:pPr>
          <w:hyperlink w:anchor="_Toc240942291" w:history="1">
            <w:r w:rsidRPr="00940231">
              <w:rPr>
                <w:rStyle w:val="Hipervnculo"/>
                <w:noProof/>
              </w:rPr>
              <w:t>CICLO #3</w:t>
            </w:r>
            <w:r>
              <w:rPr>
                <w:noProof/>
                <w:webHidden/>
              </w:rPr>
              <w:tab/>
            </w:r>
            <w:r>
              <w:rPr>
                <w:noProof/>
                <w:webHidden/>
              </w:rPr>
              <w:fldChar w:fldCharType="begin"/>
            </w:r>
            <w:r>
              <w:rPr>
                <w:noProof/>
                <w:webHidden/>
              </w:rPr>
              <w:instrText xml:space="preserve"> PAGEREF _Toc240942291 \h </w:instrText>
            </w:r>
            <w:r>
              <w:rPr>
                <w:noProof/>
                <w:webHidden/>
              </w:rPr>
            </w:r>
            <w:r>
              <w:rPr>
                <w:noProof/>
                <w:webHidden/>
              </w:rPr>
              <w:fldChar w:fldCharType="separate"/>
            </w:r>
            <w:r>
              <w:rPr>
                <w:noProof/>
                <w:webHidden/>
              </w:rPr>
              <w:t>17</w:t>
            </w:r>
            <w:r>
              <w:rPr>
                <w:noProof/>
                <w:webHidden/>
              </w:rPr>
              <w:fldChar w:fldCharType="end"/>
            </w:r>
          </w:hyperlink>
        </w:p>
        <w:p w14:paraId="572E42F9" w14:textId="55BE2EE8" w:rsidR="00DD4918" w:rsidRDefault="00DD4918">
          <w:pPr>
            <w:pStyle w:val="TDC2"/>
            <w:tabs>
              <w:tab w:val="left" w:pos="880"/>
              <w:tab w:val="right" w:leader="dot" w:pos="11628"/>
            </w:tabs>
            <w:rPr>
              <w:rFonts w:cstheme="minorBidi"/>
              <w:noProof/>
            </w:rPr>
          </w:pPr>
          <w:hyperlink w:anchor="_Toc240942292" w:history="1">
            <w:r w:rsidRPr="00940231">
              <w:rPr>
                <w:rStyle w:val="Hipervnculo"/>
                <w:noProof/>
              </w:rPr>
              <w:t>2.4</w:t>
            </w:r>
            <w:r>
              <w:rPr>
                <w:rFonts w:cstheme="minorBidi"/>
                <w:noProof/>
              </w:rPr>
              <w:tab/>
            </w:r>
            <w:r w:rsidRPr="00940231">
              <w:rPr>
                <w:rStyle w:val="Hipervnculo"/>
                <w:noProof/>
              </w:rPr>
              <w:t>DETALLAR CASOS DE USO</w:t>
            </w:r>
            <w:r>
              <w:rPr>
                <w:noProof/>
                <w:webHidden/>
              </w:rPr>
              <w:tab/>
            </w:r>
            <w:r>
              <w:rPr>
                <w:noProof/>
                <w:webHidden/>
              </w:rPr>
              <w:fldChar w:fldCharType="begin"/>
            </w:r>
            <w:r>
              <w:rPr>
                <w:noProof/>
                <w:webHidden/>
              </w:rPr>
              <w:instrText xml:space="preserve"> PAGEREF _Toc240942292 \h </w:instrText>
            </w:r>
            <w:r>
              <w:rPr>
                <w:noProof/>
                <w:webHidden/>
              </w:rPr>
            </w:r>
            <w:r>
              <w:rPr>
                <w:noProof/>
                <w:webHidden/>
              </w:rPr>
              <w:fldChar w:fldCharType="separate"/>
            </w:r>
            <w:r>
              <w:rPr>
                <w:noProof/>
                <w:webHidden/>
              </w:rPr>
              <w:t>17</w:t>
            </w:r>
            <w:r>
              <w:rPr>
                <w:noProof/>
                <w:webHidden/>
              </w:rPr>
              <w:fldChar w:fldCharType="end"/>
            </w:r>
          </w:hyperlink>
        </w:p>
        <w:p w14:paraId="24CC2BF1" w14:textId="23AEDA9D" w:rsidR="00DD4918" w:rsidRDefault="00DD4918">
          <w:pPr>
            <w:pStyle w:val="TDC2"/>
            <w:tabs>
              <w:tab w:val="right" w:leader="dot" w:pos="11628"/>
            </w:tabs>
            <w:rPr>
              <w:rFonts w:cstheme="minorBidi"/>
              <w:noProof/>
            </w:rPr>
          </w:pPr>
          <w:hyperlink w:anchor="_Toc240942293" w:history="1">
            <w:r w:rsidRPr="00940231">
              <w:rPr>
                <w:rStyle w:val="Hipervnculo"/>
                <w:noProof/>
              </w:rPr>
              <w:t>CICLO #1</w:t>
            </w:r>
            <w:r>
              <w:rPr>
                <w:noProof/>
                <w:webHidden/>
              </w:rPr>
              <w:tab/>
            </w:r>
            <w:r>
              <w:rPr>
                <w:noProof/>
                <w:webHidden/>
              </w:rPr>
              <w:fldChar w:fldCharType="begin"/>
            </w:r>
            <w:r>
              <w:rPr>
                <w:noProof/>
                <w:webHidden/>
              </w:rPr>
              <w:instrText xml:space="preserve"> PAGEREF _Toc240942293 \h </w:instrText>
            </w:r>
            <w:r>
              <w:rPr>
                <w:noProof/>
                <w:webHidden/>
              </w:rPr>
            </w:r>
            <w:r>
              <w:rPr>
                <w:noProof/>
                <w:webHidden/>
              </w:rPr>
              <w:fldChar w:fldCharType="separate"/>
            </w:r>
            <w:r>
              <w:rPr>
                <w:noProof/>
                <w:webHidden/>
              </w:rPr>
              <w:t>17</w:t>
            </w:r>
            <w:r>
              <w:rPr>
                <w:noProof/>
                <w:webHidden/>
              </w:rPr>
              <w:fldChar w:fldCharType="end"/>
            </w:r>
          </w:hyperlink>
        </w:p>
        <w:p w14:paraId="47BE7C17" w14:textId="521C2D76" w:rsidR="00DD4918" w:rsidRDefault="00DD4918">
          <w:pPr>
            <w:pStyle w:val="TDC2"/>
            <w:tabs>
              <w:tab w:val="right" w:leader="dot" w:pos="11628"/>
            </w:tabs>
            <w:rPr>
              <w:rFonts w:cstheme="minorBidi"/>
              <w:noProof/>
            </w:rPr>
          </w:pPr>
          <w:hyperlink w:anchor="_Toc240942294" w:history="1">
            <w:r w:rsidRPr="00940231">
              <w:rPr>
                <w:rStyle w:val="Hipervnculo"/>
                <w:noProof/>
              </w:rPr>
              <w:t>CU-01: Registrarse en la plataforma</w:t>
            </w:r>
            <w:r>
              <w:rPr>
                <w:noProof/>
                <w:webHidden/>
              </w:rPr>
              <w:tab/>
            </w:r>
            <w:r>
              <w:rPr>
                <w:noProof/>
                <w:webHidden/>
              </w:rPr>
              <w:fldChar w:fldCharType="begin"/>
            </w:r>
            <w:r>
              <w:rPr>
                <w:noProof/>
                <w:webHidden/>
              </w:rPr>
              <w:instrText xml:space="preserve"> PAGEREF _Toc240942294 \h </w:instrText>
            </w:r>
            <w:r>
              <w:rPr>
                <w:noProof/>
                <w:webHidden/>
              </w:rPr>
            </w:r>
            <w:r>
              <w:rPr>
                <w:noProof/>
                <w:webHidden/>
              </w:rPr>
              <w:fldChar w:fldCharType="separate"/>
            </w:r>
            <w:r>
              <w:rPr>
                <w:noProof/>
                <w:webHidden/>
              </w:rPr>
              <w:t>17</w:t>
            </w:r>
            <w:r>
              <w:rPr>
                <w:noProof/>
                <w:webHidden/>
              </w:rPr>
              <w:fldChar w:fldCharType="end"/>
            </w:r>
          </w:hyperlink>
        </w:p>
        <w:p w14:paraId="71AB5964" w14:textId="6B801B11" w:rsidR="00DD4918" w:rsidRDefault="00DD4918">
          <w:pPr>
            <w:pStyle w:val="TDC2"/>
            <w:tabs>
              <w:tab w:val="right" w:leader="dot" w:pos="11628"/>
            </w:tabs>
            <w:rPr>
              <w:rFonts w:cstheme="minorBidi"/>
              <w:noProof/>
            </w:rPr>
          </w:pPr>
          <w:hyperlink w:anchor="_Toc240942295" w:history="1">
            <w:r w:rsidRPr="00940231">
              <w:rPr>
                <w:rStyle w:val="Hipervnculo"/>
                <w:noProof/>
              </w:rPr>
              <w:t>CU-02: Iniciar sesión</w:t>
            </w:r>
            <w:r>
              <w:rPr>
                <w:noProof/>
                <w:webHidden/>
              </w:rPr>
              <w:tab/>
            </w:r>
            <w:r>
              <w:rPr>
                <w:noProof/>
                <w:webHidden/>
              </w:rPr>
              <w:fldChar w:fldCharType="begin"/>
            </w:r>
            <w:r>
              <w:rPr>
                <w:noProof/>
                <w:webHidden/>
              </w:rPr>
              <w:instrText xml:space="preserve"> PAGEREF _Toc240942295 \h </w:instrText>
            </w:r>
            <w:r>
              <w:rPr>
                <w:noProof/>
                <w:webHidden/>
              </w:rPr>
            </w:r>
            <w:r>
              <w:rPr>
                <w:noProof/>
                <w:webHidden/>
              </w:rPr>
              <w:fldChar w:fldCharType="separate"/>
            </w:r>
            <w:r>
              <w:rPr>
                <w:noProof/>
                <w:webHidden/>
              </w:rPr>
              <w:t>19</w:t>
            </w:r>
            <w:r>
              <w:rPr>
                <w:noProof/>
                <w:webHidden/>
              </w:rPr>
              <w:fldChar w:fldCharType="end"/>
            </w:r>
          </w:hyperlink>
        </w:p>
        <w:p w14:paraId="559145C4" w14:textId="5F5D9D91" w:rsidR="00DD4918" w:rsidRDefault="00DD4918">
          <w:pPr>
            <w:pStyle w:val="TDC2"/>
            <w:tabs>
              <w:tab w:val="right" w:leader="dot" w:pos="11628"/>
            </w:tabs>
            <w:rPr>
              <w:rFonts w:cstheme="minorBidi"/>
              <w:noProof/>
            </w:rPr>
          </w:pPr>
          <w:hyperlink w:anchor="_Toc240942296" w:history="1">
            <w:r w:rsidRPr="00940231">
              <w:rPr>
                <w:rStyle w:val="Hipervnculo"/>
                <w:noProof/>
              </w:rPr>
              <w:t>CU-03: Gestionar perfil de usuario</w:t>
            </w:r>
            <w:r>
              <w:rPr>
                <w:noProof/>
                <w:webHidden/>
              </w:rPr>
              <w:tab/>
            </w:r>
            <w:r>
              <w:rPr>
                <w:noProof/>
                <w:webHidden/>
              </w:rPr>
              <w:fldChar w:fldCharType="begin"/>
            </w:r>
            <w:r>
              <w:rPr>
                <w:noProof/>
                <w:webHidden/>
              </w:rPr>
              <w:instrText xml:space="preserve"> PAGEREF _Toc240942296 \h </w:instrText>
            </w:r>
            <w:r>
              <w:rPr>
                <w:noProof/>
                <w:webHidden/>
              </w:rPr>
            </w:r>
            <w:r>
              <w:rPr>
                <w:noProof/>
                <w:webHidden/>
              </w:rPr>
              <w:fldChar w:fldCharType="separate"/>
            </w:r>
            <w:r>
              <w:rPr>
                <w:noProof/>
                <w:webHidden/>
              </w:rPr>
              <w:t>20</w:t>
            </w:r>
            <w:r>
              <w:rPr>
                <w:noProof/>
                <w:webHidden/>
              </w:rPr>
              <w:fldChar w:fldCharType="end"/>
            </w:r>
          </w:hyperlink>
        </w:p>
        <w:p w14:paraId="412E5488" w14:textId="6AF2A2BC" w:rsidR="00DD4918" w:rsidRDefault="00DD4918">
          <w:pPr>
            <w:pStyle w:val="TDC2"/>
            <w:tabs>
              <w:tab w:val="right" w:leader="dot" w:pos="11628"/>
            </w:tabs>
            <w:rPr>
              <w:rFonts w:cstheme="minorBidi"/>
              <w:noProof/>
            </w:rPr>
          </w:pPr>
          <w:hyperlink w:anchor="_Toc240942297" w:history="1">
            <w:r w:rsidRPr="00940231">
              <w:rPr>
                <w:rStyle w:val="Hipervnculo"/>
                <w:noProof/>
              </w:rPr>
              <w:t>CU-04: Consultar catálogo de prendas</w:t>
            </w:r>
            <w:r>
              <w:rPr>
                <w:noProof/>
                <w:webHidden/>
              </w:rPr>
              <w:tab/>
            </w:r>
            <w:r>
              <w:rPr>
                <w:noProof/>
                <w:webHidden/>
              </w:rPr>
              <w:fldChar w:fldCharType="begin"/>
            </w:r>
            <w:r>
              <w:rPr>
                <w:noProof/>
                <w:webHidden/>
              </w:rPr>
              <w:instrText xml:space="preserve"> PAGEREF _Toc240942297 \h </w:instrText>
            </w:r>
            <w:r>
              <w:rPr>
                <w:noProof/>
                <w:webHidden/>
              </w:rPr>
            </w:r>
            <w:r>
              <w:rPr>
                <w:noProof/>
                <w:webHidden/>
              </w:rPr>
              <w:fldChar w:fldCharType="separate"/>
            </w:r>
            <w:r>
              <w:rPr>
                <w:noProof/>
                <w:webHidden/>
              </w:rPr>
              <w:t>22</w:t>
            </w:r>
            <w:r>
              <w:rPr>
                <w:noProof/>
                <w:webHidden/>
              </w:rPr>
              <w:fldChar w:fldCharType="end"/>
            </w:r>
          </w:hyperlink>
        </w:p>
        <w:p w14:paraId="296DC790" w14:textId="584D9969" w:rsidR="00DD4918" w:rsidRDefault="00DD4918">
          <w:pPr>
            <w:pStyle w:val="TDC2"/>
            <w:tabs>
              <w:tab w:val="right" w:leader="dot" w:pos="11628"/>
            </w:tabs>
            <w:rPr>
              <w:rFonts w:cstheme="minorBidi"/>
              <w:noProof/>
            </w:rPr>
          </w:pPr>
          <w:hyperlink w:anchor="_Toc240942298" w:history="1">
            <w:r w:rsidRPr="00940231">
              <w:rPr>
                <w:rStyle w:val="Hipervnculo"/>
                <w:noProof/>
              </w:rPr>
              <w:t>CU-05: Filtrar productos por talla, color, categoría, temporada</w:t>
            </w:r>
            <w:r>
              <w:rPr>
                <w:noProof/>
                <w:webHidden/>
              </w:rPr>
              <w:tab/>
            </w:r>
            <w:r>
              <w:rPr>
                <w:noProof/>
                <w:webHidden/>
              </w:rPr>
              <w:fldChar w:fldCharType="begin"/>
            </w:r>
            <w:r>
              <w:rPr>
                <w:noProof/>
                <w:webHidden/>
              </w:rPr>
              <w:instrText xml:space="preserve"> PAGEREF _Toc240942298 \h </w:instrText>
            </w:r>
            <w:r>
              <w:rPr>
                <w:noProof/>
                <w:webHidden/>
              </w:rPr>
            </w:r>
            <w:r>
              <w:rPr>
                <w:noProof/>
                <w:webHidden/>
              </w:rPr>
              <w:fldChar w:fldCharType="separate"/>
            </w:r>
            <w:r>
              <w:rPr>
                <w:noProof/>
                <w:webHidden/>
              </w:rPr>
              <w:t>23</w:t>
            </w:r>
            <w:r>
              <w:rPr>
                <w:noProof/>
                <w:webHidden/>
              </w:rPr>
              <w:fldChar w:fldCharType="end"/>
            </w:r>
          </w:hyperlink>
        </w:p>
        <w:p w14:paraId="738DB733" w14:textId="636985A9" w:rsidR="00DD4918" w:rsidRDefault="00DD4918">
          <w:pPr>
            <w:pStyle w:val="TDC2"/>
            <w:tabs>
              <w:tab w:val="right" w:leader="dot" w:pos="11628"/>
            </w:tabs>
            <w:rPr>
              <w:rFonts w:cstheme="minorBidi"/>
              <w:noProof/>
            </w:rPr>
          </w:pPr>
          <w:hyperlink w:anchor="_Toc240942299" w:history="1">
            <w:r w:rsidRPr="00940231">
              <w:rPr>
                <w:rStyle w:val="Hipervnculo"/>
                <w:noProof/>
              </w:rPr>
              <w:t>CU-06: Consultar disponibilidad por sucursal</w:t>
            </w:r>
            <w:r>
              <w:rPr>
                <w:noProof/>
                <w:webHidden/>
              </w:rPr>
              <w:tab/>
            </w:r>
            <w:r>
              <w:rPr>
                <w:noProof/>
                <w:webHidden/>
              </w:rPr>
              <w:fldChar w:fldCharType="begin"/>
            </w:r>
            <w:r>
              <w:rPr>
                <w:noProof/>
                <w:webHidden/>
              </w:rPr>
              <w:instrText xml:space="preserve"> PAGEREF _Toc240942299 \h </w:instrText>
            </w:r>
            <w:r>
              <w:rPr>
                <w:noProof/>
                <w:webHidden/>
              </w:rPr>
            </w:r>
            <w:r>
              <w:rPr>
                <w:noProof/>
                <w:webHidden/>
              </w:rPr>
              <w:fldChar w:fldCharType="separate"/>
            </w:r>
            <w:r>
              <w:rPr>
                <w:noProof/>
                <w:webHidden/>
              </w:rPr>
              <w:t>24</w:t>
            </w:r>
            <w:r>
              <w:rPr>
                <w:noProof/>
                <w:webHidden/>
              </w:rPr>
              <w:fldChar w:fldCharType="end"/>
            </w:r>
          </w:hyperlink>
        </w:p>
        <w:p w14:paraId="1EBA2234" w14:textId="1CA45152" w:rsidR="00DD4918" w:rsidRDefault="00DD4918">
          <w:pPr>
            <w:pStyle w:val="TDC2"/>
            <w:tabs>
              <w:tab w:val="right" w:leader="dot" w:pos="11628"/>
            </w:tabs>
            <w:rPr>
              <w:rFonts w:cstheme="minorBidi"/>
              <w:noProof/>
            </w:rPr>
          </w:pPr>
          <w:hyperlink w:anchor="_Toc240942300" w:history="1">
            <w:r w:rsidRPr="00940231">
              <w:rPr>
                <w:rStyle w:val="Hipervnculo"/>
                <w:noProof/>
              </w:rPr>
              <w:t>CU-08: Realizar reserva de múltiples prendas</w:t>
            </w:r>
            <w:r>
              <w:rPr>
                <w:noProof/>
                <w:webHidden/>
              </w:rPr>
              <w:tab/>
            </w:r>
            <w:r>
              <w:rPr>
                <w:noProof/>
                <w:webHidden/>
              </w:rPr>
              <w:fldChar w:fldCharType="begin"/>
            </w:r>
            <w:r>
              <w:rPr>
                <w:noProof/>
                <w:webHidden/>
              </w:rPr>
              <w:instrText xml:space="preserve"> PAGEREF _Toc240942300 \h </w:instrText>
            </w:r>
            <w:r>
              <w:rPr>
                <w:noProof/>
                <w:webHidden/>
              </w:rPr>
            </w:r>
            <w:r>
              <w:rPr>
                <w:noProof/>
                <w:webHidden/>
              </w:rPr>
              <w:fldChar w:fldCharType="separate"/>
            </w:r>
            <w:r>
              <w:rPr>
                <w:noProof/>
                <w:webHidden/>
              </w:rPr>
              <w:t>25</w:t>
            </w:r>
            <w:r>
              <w:rPr>
                <w:noProof/>
                <w:webHidden/>
              </w:rPr>
              <w:fldChar w:fldCharType="end"/>
            </w:r>
          </w:hyperlink>
        </w:p>
        <w:p w14:paraId="65BEF656" w14:textId="064C1078" w:rsidR="00DD4918" w:rsidRDefault="00DD4918">
          <w:pPr>
            <w:pStyle w:val="TDC2"/>
            <w:tabs>
              <w:tab w:val="right" w:leader="dot" w:pos="11628"/>
            </w:tabs>
            <w:rPr>
              <w:rFonts w:cstheme="minorBidi"/>
              <w:noProof/>
            </w:rPr>
          </w:pPr>
          <w:hyperlink w:anchor="_Toc240942301" w:history="1">
            <w:r w:rsidRPr="00940231">
              <w:rPr>
                <w:rStyle w:val="Hipervnculo"/>
                <w:noProof/>
              </w:rPr>
              <w:t>CU-09: Consultar y cancelar reservas</w:t>
            </w:r>
            <w:r>
              <w:rPr>
                <w:noProof/>
                <w:webHidden/>
              </w:rPr>
              <w:tab/>
            </w:r>
            <w:r>
              <w:rPr>
                <w:noProof/>
                <w:webHidden/>
              </w:rPr>
              <w:fldChar w:fldCharType="begin"/>
            </w:r>
            <w:r>
              <w:rPr>
                <w:noProof/>
                <w:webHidden/>
              </w:rPr>
              <w:instrText xml:space="preserve"> PAGEREF _Toc240942301 \h </w:instrText>
            </w:r>
            <w:r>
              <w:rPr>
                <w:noProof/>
                <w:webHidden/>
              </w:rPr>
            </w:r>
            <w:r>
              <w:rPr>
                <w:noProof/>
                <w:webHidden/>
              </w:rPr>
              <w:fldChar w:fldCharType="separate"/>
            </w:r>
            <w:r>
              <w:rPr>
                <w:noProof/>
                <w:webHidden/>
              </w:rPr>
              <w:t>26</w:t>
            </w:r>
            <w:r>
              <w:rPr>
                <w:noProof/>
                <w:webHidden/>
              </w:rPr>
              <w:fldChar w:fldCharType="end"/>
            </w:r>
          </w:hyperlink>
        </w:p>
        <w:p w14:paraId="69FD2C16" w14:textId="3F1AA3A2" w:rsidR="00DD4918" w:rsidRDefault="00DD4918">
          <w:pPr>
            <w:pStyle w:val="TDC2"/>
            <w:tabs>
              <w:tab w:val="right" w:leader="dot" w:pos="11628"/>
            </w:tabs>
            <w:rPr>
              <w:rFonts w:cstheme="minorBidi"/>
              <w:noProof/>
            </w:rPr>
          </w:pPr>
          <w:hyperlink w:anchor="_Toc240942302" w:history="1">
            <w:r w:rsidRPr="00940231">
              <w:rPr>
                <w:rStyle w:val="Hipervnculo"/>
                <w:noProof/>
              </w:rPr>
              <w:t>CU-18: Preparar reservas (Encargado de sucursal)</w:t>
            </w:r>
            <w:r>
              <w:rPr>
                <w:noProof/>
                <w:webHidden/>
              </w:rPr>
              <w:tab/>
            </w:r>
            <w:r>
              <w:rPr>
                <w:noProof/>
                <w:webHidden/>
              </w:rPr>
              <w:fldChar w:fldCharType="begin"/>
            </w:r>
            <w:r>
              <w:rPr>
                <w:noProof/>
                <w:webHidden/>
              </w:rPr>
              <w:instrText xml:space="preserve"> PAGEREF _Toc240942302 \h </w:instrText>
            </w:r>
            <w:r>
              <w:rPr>
                <w:noProof/>
                <w:webHidden/>
              </w:rPr>
            </w:r>
            <w:r>
              <w:rPr>
                <w:noProof/>
                <w:webHidden/>
              </w:rPr>
              <w:fldChar w:fldCharType="separate"/>
            </w:r>
            <w:r>
              <w:rPr>
                <w:noProof/>
                <w:webHidden/>
              </w:rPr>
              <w:t>27</w:t>
            </w:r>
            <w:r>
              <w:rPr>
                <w:noProof/>
                <w:webHidden/>
              </w:rPr>
              <w:fldChar w:fldCharType="end"/>
            </w:r>
          </w:hyperlink>
        </w:p>
        <w:p w14:paraId="309148F2" w14:textId="15A38758" w:rsidR="00DD4918" w:rsidRDefault="00DD4918">
          <w:pPr>
            <w:pStyle w:val="TDC2"/>
            <w:tabs>
              <w:tab w:val="right" w:leader="dot" w:pos="11628"/>
            </w:tabs>
            <w:rPr>
              <w:rFonts w:cstheme="minorBidi"/>
              <w:noProof/>
            </w:rPr>
          </w:pPr>
          <w:hyperlink w:anchor="_Toc240942303" w:history="1">
            <w:r w:rsidRPr="00940231">
              <w:rPr>
                <w:rStyle w:val="Hipervnculo"/>
                <w:noProof/>
              </w:rPr>
              <w:t>CU-19: Administrar usuarios y roles</w:t>
            </w:r>
            <w:r>
              <w:rPr>
                <w:noProof/>
                <w:webHidden/>
              </w:rPr>
              <w:tab/>
            </w:r>
            <w:r>
              <w:rPr>
                <w:noProof/>
                <w:webHidden/>
              </w:rPr>
              <w:fldChar w:fldCharType="begin"/>
            </w:r>
            <w:r>
              <w:rPr>
                <w:noProof/>
                <w:webHidden/>
              </w:rPr>
              <w:instrText xml:space="preserve"> PAGEREF _Toc240942303 \h </w:instrText>
            </w:r>
            <w:r>
              <w:rPr>
                <w:noProof/>
                <w:webHidden/>
              </w:rPr>
            </w:r>
            <w:r>
              <w:rPr>
                <w:noProof/>
                <w:webHidden/>
              </w:rPr>
              <w:fldChar w:fldCharType="separate"/>
            </w:r>
            <w:r>
              <w:rPr>
                <w:noProof/>
                <w:webHidden/>
              </w:rPr>
              <w:t>29</w:t>
            </w:r>
            <w:r>
              <w:rPr>
                <w:noProof/>
                <w:webHidden/>
              </w:rPr>
              <w:fldChar w:fldCharType="end"/>
            </w:r>
          </w:hyperlink>
        </w:p>
        <w:p w14:paraId="50A8368B" w14:textId="60D03CF9" w:rsidR="00DD4918" w:rsidRDefault="00DD4918">
          <w:pPr>
            <w:pStyle w:val="TDC2"/>
            <w:tabs>
              <w:tab w:val="right" w:leader="dot" w:pos="11628"/>
            </w:tabs>
            <w:rPr>
              <w:rFonts w:cstheme="minorBidi"/>
              <w:noProof/>
            </w:rPr>
          </w:pPr>
          <w:hyperlink w:anchor="_Toc240942304" w:history="1">
            <w:r w:rsidRPr="00940231">
              <w:rPr>
                <w:rStyle w:val="Hipervnculo"/>
                <w:noProof/>
              </w:rPr>
              <w:t>CU-20: Administrar sucursales</w:t>
            </w:r>
            <w:r>
              <w:rPr>
                <w:noProof/>
                <w:webHidden/>
              </w:rPr>
              <w:tab/>
            </w:r>
            <w:r>
              <w:rPr>
                <w:noProof/>
                <w:webHidden/>
              </w:rPr>
              <w:fldChar w:fldCharType="begin"/>
            </w:r>
            <w:r>
              <w:rPr>
                <w:noProof/>
                <w:webHidden/>
              </w:rPr>
              <w:instrText xml:space="preserve"> PAGEREF _Toc240942304 \h </w:instrText>
            </w:r>
            <w:r>
              <w:rPr>
                <w:noProof/>
                <w:webHidden/>
              </w:rPr>
            </w:r>
            <w:r>
              <w:rPr>
                <w:noProof/>
                <w:webHidden/>
              </w:rPr>
              <w:fldChar w:fldCharType="separate"/>
            </w:r>
            <w:r>
              <w:rPr>
                <w:noProof/>
                <w:webHidden/>
              </w:rPr>
              <w:t>30</w:t>
            </w:r>
            <w:r>
              <w:rPr>
                <w:noProof/>
                <w:webHidden/>
              </w:rPr>
              <w:fldChar w:fldCharType="end"/>
            </w:r>
          </w:hyperlink>
        </w:p>
        <w:p w14:paraId="60414909" w14:textId="3E6786E9" w:rsidR="00DD4918" w:rsidRDefault="00DD4918">
          <w:pPr>
            <w:pStyle w:val="TDC2"/>
            <w:tabs>
              <w:tab w:val="right" w:leader="dot" w:pos="11628"/>
            </w:tabs>
            <w:rPr>
              <w:rFonts w:cstheme="minorBidi"/>
              <w:noProof/>
            </w:rPr>
          </w:pPr>
          <w:hyperlink w:anchor="_Toc240942305" w:history="1">
            <w:r w:rsidRPr="00940231">
              <w:rPr>
                <w:rStyle w:val="Hipervnculo"/>
                <w:noProof/>
              </w:rPr>
              <w:t>CU-21: Administrar catálogo de productos (CRUD)</w:t>
            </w:r>
            <w:r>
              <w:rPr>
                <w:noProof/>
                <w:webHidden/>
              </w:rPr>
              <w:tab/>
            </w:r>
            <w:r>
              <w:rPr>
                <w:noProof/>
                <w:webHidden/>
              </w:rPr>
              <w:fldChar w:fldCharType="begin"/>
            </w:r>
            <w:r>
              <w:rPr>
                <w:noProof/>
                <w:webHidden/>
              </w:rPr>
              <w:instrText xml:space="preserve"> PAGEREF _Toc240942305 \h </w:instrText>
            </w:r>
            <w:r>
              <w:rPr>
                <w:noProof/>
                <w:webHidden/>
              </w:rPr>
            </w:r>
            <w:r>
              <w:rPr>
                <w:noProof/>
                <w:webHidden/>
              </w:rPr>
              <w:fldChar w:fldCharType="separate"/>
            </w:r>
            <w:r>
              <w:rPr>
                <w:noProof/>
                <w:webHidden/>
              </w:rPr>
              <w:t>31</w:t>
            </w:r>
            <w:r>
              <w:rPr>
                <w:noProof/>
                <w:webHidden/>
              </w:rPr>
              <w:fldChar w:fldCharType="end"/>
            </w:r>
          </w:hyperlink>
        </w:p>
        <w:p w14:paraId="439BD69B" w14:textId="311EFF3F" w:rsidR="00DD4918" w:rsidRDefault="00DD4918">
          <w:pPr>
            <w:pStyle w:val="TDC2"/>
            <w:tabs>
              <w:tab w:val="right" w:leader="dot" w:pos="11628"/>
            </w:tabs>
            <w:rPr>
              <w:rFonts w:cstheme="minorBidi"/>
              <w:noProof/>
            </w:rPr>
          </w:pPr>
          <w:hyperlink w:anchor="_Toc240942306" w:history="1">
            <w:r w:rsidRPr="00940231">
              <w:rPr>
                <w:rStyle w:val="Hipervnculo"/>
                <w:noProof/>
              </w:rPr>
              <w:t>CICLO #2</w:t>
            </w:r>
            <w:r>
              <w:rPr>
                <w:noProof/>
                <w:webHidden/>
              </w:rPr>
              <w:tab/>
            </w:r>
            <w:r>
              <w:rPr>
                <w:noProof/>
                <w:webHidden/>
              </w:rPr>
              <w:fldChar w:fldCharType="begin"/>
            </w:r>
            <w:r>
              <w:rPr>
                <w:noProof/>
                <w:webHidden/>
              </w:rPr>
              <w:instrText xml:space="preserve"> PAGEREF _Toc240942306 \h </w:instrText>
            </w:r>
            <w:r>
              <w:rPr>
                <w:noProof/>
                <w:webHidden/>
              </w:rPr>
            </w:r>
            <w:r>
              <w:rPr>
                <w:noProof/>
                <w:webHidden/>
              </w:rPr>
              <w:fldChar w:fldCharType="separate"/>
            </w:r>
            <w:r>
              <w:rPr>
                <w:noProof/>
                <w:webHidden/>
              </w:rPr>
              <w:t>33</w:t>
            </w:r>
            <w:r>
              <w:rPr>
                <w:noProof/>
                <w:webHidden/>
              </w:rPr>
              <w:fldChar w:fldCharType="end"/>
            </w:r>
          </w:hyperlink>
        </w:p>
        <w:p w14:paraId="4C84C735" w14:textId="3E6748CC" w:rsidR="00DD4918" w:rsidRDefault="00DD4918">
          <w:pPr>
            <w:pStyle w:val="TDC2"/>
            <w:tabs>
              <w:tab w:val="right" w:leader="dot" w:pos="11628"/>
            </w:tabs>
            <w:rPr>
              <w:rFonts w:cstheme="minorBidi"/>
              <w:noProof/>
            </w:rPr>
          </w:pPr>
          <w:hyperlink w:anchor="_Toc240942307" w:history="1">
            <w:r w:rsidRPr="00940231">
              <w:rPr>
                <w:rStyle w:val="Hipervnculo"/>
                <w:noProof/>
              </w:rPr>
              <w:t>CU-10: Realizar compra digital</w:t>
            </w:r>
            <w:r>
              <w:rPr>
                <w:noProof/>
                <w:webHidden/>
              </w:rPr>
              <w:tab/>
            </w:r>
            <w:r>
              <w:rPr>
                <w:noProof/>
                <w:webHidden/>
              </w:rPr>
              <w:fldChar w:fldCharType="begin"/>
            </w:r>
            <w:r>
              <w:rPr>
                <w:noProof/>
                <w:webHidden/>
              </w:rPr>
              <w:instrText xml:space="preserve"> PAGEREF _Toc240942307 \h </w:instrText>
            </w:r>
            <w:r>
              <w:rPr>
                <w:noProof/>
                <w:webHidden/>
              </w:rPr>
            </w:r>
            <w:r>
              <w:rPr>
                <w:noProof/>
                <w:webHidden/>
              </w:rPr>
              <w:fldChar w:fldCharType="separate"/>
            </w:r>
            <w:r>
              <w:rPr>
                <w:noProof/>
                <w:webHidden/>
              </w:rPr>
              <w:t>33</w:t>
            </w:r>
            <w:r>
              <w:rPr>
                <w:noProof/>
                <w:webHidden/>
              </w:rPr>
              <w:fldChar w:fldCharType="end"/>
            </w:r>
          </w:hyperlink>
        </w:p>
        <w:p w14:paraId="1CDB205C" w14:textId="3C068718" w:rsidR="00DD4918" w:rsidRDefault="00DD4918">
          <w:pPr>
            <w:pStyle w:val="TDC2"/>
            <w:tabs>
              <w:tab w:val="right" w:leader="dot" w:pos="11628"/>
            </w:tabs>
            <w:rPr>
              <w:rFonts w:cstheme="minorBidi"/>
              <w:noProof/>
            </w:rPr>
          </w:pPr>
          <w:hyperlink w:anchor="_Toc240942308" w:history="1">
            <w:r w:rsidRPr="00940231">
              <w:rPr>
                <w:rStyle w:val="Hipervnculo"/>
                <w:noProof/>
              </w:rPr>
              <w:t>CU-11: Realizar compra presencial (caja)</w:t>
            </w:r>
            <w:r>
              <w:rPr>
                <w:noProof/>
                <w:webHidden/>
              </w:rPr>
              <w:tab/>
            </w:r>
            <w:r>
              <w:rPr>
                <w:noProof/>
                <w:webHidden/>
              </w:rPr>
              <w:fldChar w:fldCharType="begin"/>
            </w:r>
            <w:r>
              <w:rPr>
                <w:noProof/>
                <w:webHidden/>
              </w:rPr>
              <w:instrText xml:space="preserve"> PAGEREF _Toc240942308 \h </w:instrText>
            </w:r>
            <w:r>
              <w:rPr>
                <w:noProof/>
                <w:webHidden/>
              </w:rPr>
            </w:r>
            <w:r>
              <w:rPr>
                <w:noProof/>
                <w:webHidden/>
              </w:rPr>
              <w:fldChar w:fldCharType="separate"/>
            </w:r>
            <w:r>
              <w:rPr>
                <w:noProof/>
                <w:webHidden/>
              </w:rPr>
              <w:t>34</w:t>
            </w:r>
            <w:r>
              <w:rPr>
                <w:noProof/>
                <w:webHidden/>
              </w:rPr>
              <w:fldChar w:fldCharType="end"/>
            </w:r>
          </w:hyperlink>
        </w:p>
        <w:p w14:paraId="1D7536AD" w14:textId="4F3281D4" w:rsidR="00DD4918" w:rsidRDefault="00DD4918">
          <w:pPr>
            <w:pStyle w:val="TDC2"/>
            <w:tabs>
              <w:tab w:val="right" w:leader="dot" w:pos="11628"/>
            </w:tabs>
            <w:rPr>
              <w:rFonts w:cstheme="minorBidi"/>
              <w:noProof/>
            </w:rPr>
          </w:pPr>
          <w:hyperlink w:anchor="_Toc240942309" w:history="1">
            <w:r w:rsidRPr="00940231">
              <w:rPr>
                <w:rStyle w:val="Hipervnculo"/>
                <w:noProof/>
              </w:rPr>
              <w:t>ahorCU-12: Gestionar pagos (pasarela)</w:t>
            </w:r>
            <w:r>
              <w:rPr>
                <w:noProof/>
                <w:webHidden/>
              </w:rPr>
              <w:tab/>
            </w:r>
            <w:r>
              <w:rPr>
                <w:noProof/>
                <w:webHidden/>
              </w:rPr>
              <w:fldChar w:fldCharType="begin"/>
            </w:r>
            <w:r>
              <w:rPr>
                <w:noProof/>
                <w:webHidden/>
              </w:rPr>
              <w:instrText xml:space="preserve"> PAGEREF _Toc240942309 \h </w:instrText>
            </w:r>
            <w:r>
              <w:rPr>
                <w:noProof/>
                <w:webHidden/>
              </w:rPr>
            </w:r>
            <w:r>
              <w:rPr>
                <w:noProof/>
                <w:webHidden/>
              </w:rPr>
              <w:fldChar w:fldCharType="separate"/>
            </w:r>
            <w:r>
              <w:rPr>
                <w:noProof/>
                <w:webHidden/>
              </w:rPr>
              <w:t>36</w:t>
            </w:r>
            <w:r>
              <w:rPr>
                <w:noProof/>
                <w:webHidden/>
              </w:rPr>
              <w:fldChar w:fldCharType="end"/>
            </w:r>
          </w:hyperlink>
        </w:p>
        <w:p w14:paraId="34BF48BD" w14:textId="596F6D13" w:rsidR="00DD4918" w:rsidRDefault="00DD4918">
          <w:pPr>
            <w:pStyle w:val="TDC2"/>
            <w:tabs>
              <w:tab w:val="right" w:leader="dot" w:pos="11628"/>
            </w:tabs>
            <w:rPr>
              <w:rFonts w:cstheme="minorBidi"/>
              <w:noProof/>
            </w:rPr>
          </w:pPr>
          <w:hyperlink w:anchor="_Toc240942310" w:history="1">
            <w:r w:rsidRPr="00940231">
              <w:rPr>
                <w:rStyle w:val="Hipervnculo"/>
                <w:noProof/>
              </w:rPr>
              <w:t>CU-13: Gestionar inventario global y local</w:t>
            </w:r>
            <w:r>
              <w:rPr>
                <w:noProof/>
                <w:webHidden/>
              </w:rPr>
              <w:tab/>
            </w:r>
            <w:r>
              <w:rPr>
                <w:noProof/>
                <w:webHidden/>
              </w:rPr>
              <w:fldChar w:fldCharType="begin"/>
            </w:r>
            <w:r>
              <w:rPr>
                <w:noProof/>
                <w:webHidden/>
              </w:rPr>
              <w:instrText xml:space="preserve"> PAGEREF _Toc240942310 \h </w:instrText>
            </w:r>
            <w:r>
              <w:rPr>
                <w:noProof/>
                <w:webHidden/>
              </w:rPr>
            </w:r>
            <w:r>
              <w:rPr>
                <w:noProof/>
                <w:webHidden/>
              </w:rPr>
              <w:fldChar w:fldCharType="separate"/>
            </w:r>
            <w:r>
              <w:rPr>
                <w:noProof/>
                <w:webHidden/>
              </w:rPr>
              <w:t>37</w:t>
            </w:r>
            <w:r>
              <w:rPr>
                <w:noProof/>
                <w:webHidden/>
              </w:rPr>
              <w:fldChar w:fldCharType="end"/>
            </w:r>
          </w:hyperlink>
        </w:p>
        <w:p w14:paraId="295655D9" w14:textId="2B0F6DF0" w:rsidR="00DD4918" w:rsidRDefault="00DD4918">
          <w:pPr>
            <w:pStyle w:val="TDC2"/>
            <w:tabs>
              <w:tab w:val="right" w:leader="dot" w:pos="11628"/>
            </w:tabs>
            <w:rPr>
              <w:rFonts w:cstheme="minorBidi"/>
              <w:noProof/>
            </w:rPr>
          </w:pPr>
          <w:hyperlink w:anchor="_Toc240942311" w:history="1">
            <w:r w:rsidRPr="00940231">
              <w:rPr>
                <w:rStyle w:val="Hipervnculo"/>
                <w:noProof/>
              </w:rPr>
              <w:t>CU-14: Administrar proveedores</w:t>
            </w:r>
            <w:r>
              <w:rPr>
                <w:noProof/>
                <w:webHidden/>
              </w:rPr>
              <w:tab/>
            </w:r>
            <w:r>
              <w:rPr>
                <w:noProof/>
                <w:webHidden/>
              </w:rPr>
              <w:fldChar w:fldCharType="begin"/>
            </w:r>
            <w:r>
              <w:rPr>
                <w:noProof/>
                <w:webHidden/>
              </w:rPr>
              <w:instrText xml:space="preserve"> PAGEREF _Toc240942311 \h </w:instrText>
            </w:r>
            <w:r>
              <w:rPr>
                <w:noProof/>
                <w:webHidden/>
              </w:rPr>
            </w:r>
            <w:r>
              <w:rPr>
                <w:noProof/>
                <w:webHidden/>
              </w:rPr>
              <w:fldChar w:fldCharType="separate"/>
            </w:r>
            <w:r>
              <w:rPr>
                <w:noProof/>
                <w:webHidden/>
              </w:rPr>
              <w:t>38</w:t>
            </w:r>
            <w:r>
              <w:rPr>
                <w:noProof/>
                <w:webHidden/>
              </w:rPr>
              <w:fldChar w:fldCharType="end"/>
            </w:r>
          </w:hyperlink>
        </w:p>
        <w:p w14:paraId="702841D7" w14:textId="3D829AF9" w:rsidR="00DD4918" w:rsidRDefault="00DD4918">
          <w:pPr>
            <w:pStyle w:val="TDC2"/>
            <w:tabs>
              <w:tab w:val="right" w:leader="dot" w:pos="11628"/>
            </w:tabs>
            <w:rPr>
              <w:rFonts w:cstheme="minorBidi"/>
              <w:noProof/>
            </w:rPr>
          </w:pPr>
          <w:hyperlink w:anchor="_Toc240942312" w:history="1">
            <w:r w:rsidRPr="00940231">
              <w:rPr>
                <w:rStyle w:val="Hipervnculo"/>
                <w:noProof/>
              </w:rPr>
              <w:t>CU-15: Administrar temporadas y colecciones</w:t>
            </w:r>
            <w:r>
              <w:rPr>
                <w:noProof/>
                <w:webHidden/>
              </w:rPr>
              <w:tab/>
            </w:r>
            <w:r>
              <w:rPr>
                <w:noProof/>
                <w:webHidden/>
              </w:rPr>
              <w:fldChar w:fldCharType="begin"/>
            </w:r>
            <w:r>
              <w:rPr>
                <w:noProof/>
                <w:webHidden/>
              </w:rPr>
              <w:instrText xml:space="preserve"> PAGEREF _Toc240942312 \h </w:instrText>
            </w:r>
            <w:r>
              <w:rPr>
                <w:noProof/>
                <w:webHidden/>
              </w:rPr>
            </w:r>
            <w:r>
              <w:rPr>
                <w:noProof/>
                <w:webHidden/>
              </w:rPr>
              <w:fldChar w:fldCharType="separate"/>
            </w:r>
            <w:r>
              <w:rPr>
                <w:noProof/>
                <w:webHidden/>
              </w:rPr>
              <w:t>40</w:t>
            </w:r>
            <w:r>
              <w:rPr>
                <w:noProof/>
                <w:webHidden/>
              </w:rPr>
              <w:fldChar w:fldCharType="end"/>
            </w:r>
          </w:hyperlink>
        </w:p>
        <w:p w14:paraId="5372D768" w14:textId="6ECA7F5B" w:rsidR="00DD4918" w:rsidRDefault="00DD4918">
          <w:pPr>
            <w:pStyle w:val="TDC2"/>
            <w:tabs>
              <w:tab w:val="right" w:leader="dot" w:pos="11628"/>
            </w:tabs>
            <w:rPr>
              <w:rFonts w:cstheme="minorBidi"/>
              <w:noProof/>
            </w:rPr>
          </w:pPr>
          <w:hyperlink w:anchor="_Toc240942313" w:history="1">
            <w:r w:rsidRPr="00940231">
              <w:rPr>
                <w:rStyle w:val="Hipervnculo"/>
                <w:noProof/>
              </w:rPr>
              <w:t>CU-22: Cerrar sesión</w:t>
            </w:r>
            <w:r>
              <w:rPr>
                <w:noProof/>
                <w:webHidden/>
              </w:rPr>
              <w:tab/>
            </w:r>
            <w:r>
              <w:rPr>
                <w:noProof/>
                <w:webHidden/>
              </w:rPr>
              <w:fldChar w:fldCharType="begin"/>
            </w:r>
            <w:r>
              <w:rPr>
                <w:noProof/>
                <w:webHidden/>
              </w:rPr>
              <w:instrText xml:space="preserve"> PAGEREF _Toc240942313 \h </w:instrText>
            </w:r>
            <w:r>
              <w:rPr>
                <w:noProof/>
                <w:webHidden/>
              </w:rPr>
            </w:r>
            <w:r>
              <w:rPr>
                <w:noProof/>
                <w:webHidden/>
              </w:rPr>
              <w:fldChar w:fldCharType="separate"/>
            </w:r>
            <w:r>
              <w:rPr>
                <w:noProof/>
                <w:webHidden/>
              </w:rPr>
              <w:t>41</w:t>
            </w:r>
            <w:r>
              <w:rPr>
                <w:noProof/>
                <w:webHidden/>
              </w:rPr>
              <w:fldChar w:fldCharType="end"/>
            </w:r>
          </w:hyperlink>
        </w:p>
        <w:p w14:paraId="77BE85D2" w14:textId="19681C8E" w:rsidR="00DD4918" w:rsidRDefault="00DD4918">
          <w:pPr>
            <w:pStyle w:val="TDC2"/>
            <w:tabs>
              <w:tab w:val="right" w:leader="dot" w:pos="11628"/>
            </w:tabs>
            <w:rPr>
              <w:rFonts w:cstheme="minorBidi"/>
              <w:noProof/>
            </w:rPr>
          </w:pPr>
          <w:hyperlink w:anchor="_Toc240942314" w:history="1">
            <w:r w:rsidRPr="00940231">
              <w:rPr>
                <w:rStyle w:val="Hipervnculo"/>
                <w:noProof/>
              </w:rPr>
              <w:t>teCU-23: Registrar bitácora</w:t>
            </w:r>
            <w:r>
              <w:rPr>
                <w:noProof/>
                <w:webHidden/>
              </w:rPr>
              <w:tab/>
            </w:r>
            <w:r>
              <w:rPr>
                <w:noProof/>
                <w:webHidden/>
              </w:rPr>
              <w:fldChar w:fldCharType="begin"/>
            </w:r>
            <w:r>
              <w:rPr>
                <w:noProof/>
                <w:webHidden/>
              </w:rPr>
              <w:instrText xml:space="preserve"> PAGEREF _Toc240942314 \h </w:instrText>
            </w:r>
            <w:r>
              <w:rPr>
                <w:noProof/>
                <w:webHidden/>
              </w:rPr>
            </w:r>
            <w:r>
              <w:rPr>
                <w:noProof/>
                <w:webHidden/>
              </w:rPr>
              <w:fldChar w:fldCharType="separate"/>
            </w:r>
            <w:r>
              <w:rPr>
                <w:noProof/>
                <w:webHidden/>
              </w:rPr>
              <w:t>42</w:t>
            </w:r>
            <w:r>
              <w:rPr>
                <w:noProof/>
                <w:webHidden/>
              </w:rPr>
              <w:fldChar w:fldCharType="end"/>
            </w:r>
          </w:hyperlink>
        </w:p>
        <w:p w14:paraId="6320CFB5" w14:textId="2651AB3C" w:rsidR="00DD4918" w:rsidRDefault="00DD4918">
          <w:pPr>
            <w:pStyle w:val="TDC2"/>
            <w:tabs>
              <w:tab w:val="right" w:leader="dot" w:pos="11628"/>
            </w:tabs>
            <w:rPr>
              <w:rFonts w:cstheme="minorBidi"/>
              <w:noProof/>
            </w:rPr>
          </w:pPr>
          <w:hyperlink w:anchor="_Toc240942315" w:history="1">
            <w:r w:rsidRPr="00940231">
              <w:rPr>
                <w:rStyle w:val="Hipervnculo"/>
                <w:noProof/>
              </w:rPr>
              <w:t>CICLO#3</w:t>
            </w:r>
            <w:r>
              <w:rPr>
                <w:noProof/>
                <w:webHidden/>
              </w:rPr>
              <w:tab/>
            </w:r>
            <w:r>
              <w:rPr>
                <w:noProof/>
                <w:webHidden/>
              </w:rPr>
              <w:fldChar w:fldCharType="begin"/>
            </w:r>
            <w:r>
              <w:rPr>
                <w:noProof/>
                <w:webHidden/>
              </w:rPr>
              <w:instrText xml:space="preserve"> PAGEREF _Toc240942315 \h </w:instrText>
            </w:r>
            <w:r>
              <w:rPr>
                <w:noProof/>
                <w:webHidden/>
              </w:rPr>
            </w:r>
            <w:r>
              <w:rPr>
                <w:noProof/>
                <w:webHidden/>
              </w:rPr>
              <w:fldChar w:fldCharType="separate"/>
            </w:r>
            <w:r>
              <w:rPr>
                <w:noProof/>
                <w:webHidden/>
              </w:rPr>
              <w:t>43</w:t>
            </w:r>
            <w:r>
              <w:rPr>
                <w:noProof/>
                <w:webHidden/>
              </w:rPr>
              <w:fldChar w:fldCharType="end"/>
            </w:r>
          </w:hyperlink>
        </w:p>
        <w:p w14:paraId="7CCD4DDC" w14:textId="724D3152" w:rsidR="00DD4918" w:rsidRDefault="00DD4918">
          <w:pPr>
            <w:pStyle w:val="TDC2"/>
            <w:tabs>
              <w:tab w:val="right" w:leader="dot" w:pos="11628"/>
            </w:tabs>
            <w:rPr>
              <w:rFonts w:cstheme="minorBidi"/>
              <w:noProof/>
            </w:rPr>
          </w:pPr>
          <w:hyperlink w:anchor="_Toc240942316" w:history="1">
            <w:r w:rsidRPr="00940231">
              <w:rPr>
                <w:rStyle w:val="Hipervnculo"/>
                <w:noProof/>
              </w:rPr>
              <w:t>CU-07: Utilizar vestidor virtual</w:t>
            </w:r>
            <w:r>
              <w:rPr>
                <w:noProof/>
                <w:webHidden/>
              </w:rPr>
              <w:tab/>
            </w:r>
            <w:r>
              <w:rPr>
                <w:noProof/>
                <w:webHidden/>
              </w:rPr>
              <w:fldChar w:fldCharType="begin"/>
            </w:r>
            <w:r>
              <w:rPr>
                <w:noProof/>
                <w:webHidden/>
              </w:rPr>
              <w:instrText xml:space="preserve"> PAGEREF _Toc240942316 \h </w:instrText>
            </w:r>
            <w:r>
              <w:rPr>
                <w:noProof/>
                <w:webHidden/>
              </w:rPr>
            </w:r>
            <w:r>
              <w:rPr>
                <w:noProof/>
                <w:webHidden/>
              </w:rPr>
              <w:fldChar w:fldCharType="separate"/>
            </w:r>
            <w:r>
              <w:rPr>
                <w:noProof/>
                <w:webHidden/>
              </w:rPr>
              <w:t>43</w:t>
            </w:r>
            <w:r>
              <w:rPr>
                <w:noProof/>
                <w:webHidden/>
              </w:rPr>
              <w:fldChar w:fldCharType="end"/>
            </w:r>
          </w:hyperlink>
        </w:p>
        <w:p w14:paraId="6B30DB78" w14:textId="7A9375DC" w:rsidR="00DD4918" w:rsidRDefault="00DD4918">
          <w:pPr>
            <w:pStyle w:val="TDC2"/>
            <w:tabs>
              <w:tab w:val="right" w:leader="dot" w:pos="11628"/>
            </w:tabs>
            <w:rPr>
              <w:rFonts w:cstheme="minorBidi"/>
              <w:noProof/>
            </w:rPr>
          </w:pPr>
          <w:hyperlink w:anchor="_Toc240942317" w:history="1">
            <w:r w:rsidRPr="00940231">
              <w:rPr>
                <w:rStyle w:val="Hipervnculo"/>
                <w:noProof/>
              </w:rPr>
              <w:t>CU-16: Generar reportes y dashboards</w:t>
            </w:r>
            <w:r>
              <w:rPr>
                <w:noProof/>
                <w:webHidden/>
              </w:rPr>
              <w:tab/>
            </w:r>
            <w:r>
              <w:rPr>
                <w:noProof/>
                <w:webHidden/>
              </w:rPr>
              <w:fldChar w:fldCharType="begin"/>
            </w:r>
            <w:r>
              <w:rPr>
                <w:noProof/>
                <w:webHidden/>
              </w:rPr>
              <w:instrText xml:space="preserve"> PAGEREF _Toc240942317 \h </w:instrText>
            </w:r>
            <w:r>
              <w:rPr>
                <w:noProof/>
                <w:webHidden/>
              </w:rPr>
            </w:r>
            <w:r>
              <w:rPr>
                <w:noProof/>
                <w:webHidden/>
              </w:rPr>
              <w:fldChar w:fldCharType="separate"/>
            </w:r>
            <w:r>
              <w:rPr>
                <w:noProof/>
                <w:webHidden/>
              </w:rPr>
              <w:t>45</w:t>
            </w:r>
            <w:r>
              <w:rPr>
                <w:noProof/>
                <w:webHidden/>
              </w:rPr>
              <w:fldChar w:fldCharType="end"/>
            </w:r>
          </w:hyperlink>
        </w:p>
        <w:p w14:paraId="4C606FD2" w14:textId="26F85910" w:rsidR="00DD4918" w:rsidRDefault="00DD4918">
          <w:pPr>
            <w:pStyle w:val="TDC2"/>
            <w:tabs>
              <w:tab w:val="right" w:leader="dot" w:pos="11628"/>
            </w:tabs>
            <w:rPr>
              <w:rFonts w:cstheme="minorBidi"/>
              <w:noProof/>
            </w:rPr>
          </w:pPr>
          <w:hyperlink w:anchor="_Toc240942318" w:history="1">
            <w:r w:rsidRPr="00940231">
              <w:rPr>
                <w:rStyle w:val="Hipervnculo"/>
                <w:noProof/>
              </w:rPr>
              <w:t>CU-17: Recibir recomendaciones de IA</w:t>
            </w:r>
            <w:r>
              <w:rPr>
                <w:noProof/>
                <w:webHidden/>
              </w:rPr>
              <w:tab/>
            </w:r>
            <w:r>
              <w:rPr>
                <w:noProof/>
                <w:webHidden/>
              </w:rPr>
              <w:fldChar w:fldCharType="begin"/>
            </w:r>
            <w:r>
              <w:rPr>
                <w:noProof/>
                <w:webHidden/>
              </w:rPr>
              <w:instrText xml:space="preserve"> PAGEREF _Toc240942318 \h </w:instrText>
            </w:r>
            <w:r>
              <w:rPr>
                <w:noProof/>
                <w:webHidden/>
              </w:rPr>
            </w:r>
            <w:r>
              <w:rPr>
                <w:noProof/>
                <w:webHidden/>
              </w:rPr>
              <w:fldChar w:fldCharType="separate"/>
            </w:r>
            <w:r>
              <w:rPr>
                <w:noProof/>
                <w:webHidden/>
              </w:rPr>
              <w:t>46</w:t>
            </w:r>
            <w:r>
              <w:rPr>
                <w:noProof/>
                <w:webHidden/>
              </w:rPr>
              <w:fldChar w:fldCharType="end"/>
            </w:r>
          </w:hyperlink>
        </w:p>
        <w:p w14:paraId="2AAEB46A" w14:textId="02AF201A" w:rsidR="00DD4918" w:rsidRDefault="00DD4918">
          <w:pPr>
            <w:pStyle w:val="TDC2"/>
            <w:tabs>
              <w:tab w:val="left" w:pos="880"/>
              <w:tab w:val="right" w:leader="dot" w:pos="11628"/>
            </w:tabs>
            <w:rPr>
              <w:rFonts w:cstheme="minorBidi"/>
              <w:noProof/>
            </w:rPr>
          </w:pPr>
          <w:hyperlink w:anchor="_Toc240942319" w:history="1">
            <w:r w:rsidRPr="00940231">
              <w:rPr>
                <w:rStyle w:val="Hipervnculo"/>
                <w:noProof/>
              </w:rPr>
              <w:t>2.4</w:t>
            </w:r>
            <w:r>
              <w:rPr>
                <w:rFonts w:cstheme="minorBidi"/>
                <w:noProof/>
              </w:rPr>
              <w:tab/>
            </w:r>
            <w:r w:rsidRPr="00940231">
              <w:rPr>
                <w:rStyle w:val="Hipervnculo"/>
                <w:noProof/>
              </w:rPr>
              <w:t>PROTOTIPO INTERFAZ DE USUARIO</w:t>
            </w:r>
            <w:r>
              <w:rPr>
                <w:noProof/>
                <w:webHidden/>
              </w:rPr>
              <w:tab/>
            </w:r>
            <w:r>
              <w:rPr>
                <w:noProof/>
                <w:webHidden/>
              </w:rPr>
              <w:fldChar w:fldCharType="begin"/>
            </w:r>
            <w:r>
              <w:rPr>
                <w:noProof/>
                <w:webHidden/>
              </w:rPr>
              <w:instrText xml:space="preserve"> PAGEREF _Toc240942319 \h </w:instrText>
            </w:r>
            <w:r>
              <w:rPr>
                <w:noProof/>
                <w:webHidden/>
              </w:rPr>
            </w:r>
            <w:r>
              <w:rPr>
                <w:noProof/>
                <w:webHidden/>
              </w:rPr>
              <w:fldChar w:fldCharType="separate"/>
            </w:r>
            <w:r>
              <w:rPr>
                <w:noProof/>
                <w:webHidden/>
              </w:rPr>
              <w:t>49</w:t>
            </w:r>
            <w:r>
              <w:rPr>
                <w:noProof/>
                <w:webHidden/>
              </w:rPr>
              <w:fldChar w:fldCharType="end"/>
            </w:r>
          </w:hyperlink>
        </w:p>
        <w:p w14:paraId="0B4C1A48" w14:textId="7E55630B" w:rsidR="00DD4918" w:rsidRDefault="00DD4918">
          <w:pPr>
            <w:pStyle w:val="TDC2"/>
            <w:tabs>
              <w:tab w:val="left" w:pos="880"/>
              <w:tab w:val="right" w:leader="dot" w:pos="11628"/>
            </w:tabs>
            <w:rPr>
              <w:rFonts w:cstheme="minorBidi"/>
              <w:noProof/>
            </w:rPr>
          </w:pPr>
          <w:hyperlink w:anchor="_Toc240942320" w:history="1">
            <w:r w:rsidRPr="00940231">
              <w:rPr>
                <w:rStyle w:val="Hipervnculo"/>
                <w:noProof/>
              </w:rPr>
              <w:t>2.5</w:t>
            </w:r>
            <w:r>
              <w:rPr>
                <w:rFonts w:cstheme="minorBidi"/>
                <w:noProof/>
              </w:rPr>
              <w:tab/>
            </w:r>
            <w:r w:rsidRPr="00940231">
              <w:rPr>
                <w:rStyle w:val="Hipervnculo"/>
                <w:noProof/>
              </w:rPr>
              <w:t>ESTRUCTURAR EL MODELO DE CASO DE USO</w:t>
            </w:r>
            <w:r>
              <w:rPr>
                <w:noProof/>
                <w:webHidden/>
              </w:rPr>
              <w:tab/>
            </w:r>
            <w:r>
              <w:rPr>
                <w:noProof/>
                <w:webHidden/>
              </w:rPr>
              <w:fldChar w:fldCharType="begin"/>
            </w:r>
            <w:r>
              <w:rPr>
                <w:noProof/>
                <w:webHidden/>
              </w:rPr>
              <w:instrText xml:space="preserve"> PAGEREF _Toc240942320 \h </w:instrText>
            </w:r>
            <w:r>
              <w:rPr>
                <w:noProof/>
                <w:webHidden/>
              </w:rPr>
            </w:r>
            <w:r>
              <w:rPr>
                <w:noProof/>
                <w:webHidden/>
              </w:rPr>
              <w:fldChar w:fldCharType="separate"/>
            </w:r>
            <w:r>
              <w:rPr>
                <w:noProof/>
                <w:webHidden/>
              </w:rPr>
              <w:t>52</w:t>
            </w:r>
            <w:r>
              <w:rPr>
                <w:noProof/>
                <w:webHidden/>
              </w:rPr>
              <w:fldChar w:fldCharType="end"/>
            </w:r>
          </w:hyperlink>
        </w:p>
        <w:p w14:paraId="0198F27C" w14:textId="094D30C3" w:rsidR="00DD4918" w:rsidRDefault="00DD4918">
          <w:pPr>
            <w:pStyle w:val="TDC2"/>
            <w:tabs>
              <w:tab w:val="right" w:leader="dot" w:pos="11628"/>
            </w:tabs>
            <w:rPr>
              <w:rFonts w:cstheme="minorBidi"/>
              <w:noProof/>
            </w:rPr>
          </w:pPr>
          <w:hyperlink w:anchor="_Toc240942321" w:history="1">
            <w:r w:rsidRPr="00940231">
              <w:rPr>
                <w:rStyle w:val="Hipervnculo"/>
                <w:noProof/>
              </w:rPr>
              <w:t>CICLO #1</w:t>
            </w:r>
            <w:r>
              <w:rPr>
                <w:noProof/>
                <w:webHidden/>
              </w:rPr>
              <w:tab/>
            </w:r>
            <w:r>
              <w:rPr>
                <w:noProof/>
                <w:webHidden/>
              </w:rPr>
              <w:fldChar w:fldCharType="begin"/>
            </w:r>
            <w:r>
              <w:rPr>
                <w:noProof/>
                <w:webHidden/>
              </w:rPr>
              <w:instrText xml:space="preserve"> PAGEREF _Toc240942321 \h </w:instrText>
            </w:r>
            <w:r>
              <w:rPr>
                <w:noProof/>
                <w:webHidden/>
              </w:rPr>
            </w:r>
            <w:r>
              <w:rPr>
                <w:noProof/>
                <w:webHidden/>
              </w:rPr>
              <w:fldChar w:fldCharType="separate"/>
            </w:r>
            <w:r>
              <w:rPr>
                <w:noProof/>
                <w:webHidden/>
              </w:rPr>
              <w:t>52</w:t>
            </w:r>
            <w:r>
              <w:rPr>
                <w:noProof/>
                <w:webHidden/>
              </w:rPr>
              <w:fldChar w:fldCharType="end"/>
            </w:r>
          </w:hyperlink>
        </w:p>
        <w:p w14:paraId="639B269B" w14:textId="49A8DF5C" w:rsidR="00DD4918" w:rsidRDefault="00DD4918">
          <w:pPr>
            <w:pStyle w:val="TDC2"/>
            <w:tabs>
              <w:tab w:val="right" w:leader="dot" w:pos="11628"/>
            </w:tabs>
            <w:rPr>
              <w:rFonts w:cstheme="minorBidi"/>
              <w:noProof/>
            </w:rPr>
          </w:pPr>
          <w:hyperlink w:anchor="_Toc240942322" w:history="1">
            <w:r w:rsidRPr="00940231">
              <w:rPr>
                <w:rStyle w:val="Hipervnculo"/>
                <w:noProof/>
              </w:rPr>
              <w:t>CICLO #1+CICLO#2</w:t>
            </w:r>
            <w:r>
              <w:rPr>
                <w:noProof/>
                <w:webHidden/>
              </w:rPr>
              <w:tab/>
            </w:r>
            <w:r>
              <w:rPr>
                <w:noProof/>
                <w:webHidden/>
              </w:rPr>
              <w:fldChar w:fldCharType="begin"/>
            </w:r>
            <w:r>
              <w:rPr>
                <w:noProof/>
                <w:webHidden/>
              </w:rPr>
              <w:instrText xml:space="preserve"> PAGEREF _Toc240942322 \h </w:instrText>
            </w:r>
            <w:r>
              <w:rPr>
                <w:noProof/>
                <w:webHidden/>
              </w:rPr>
            </w:r>
            <w:r>
              <w:rPr>
                <w:noProof/>
                <w:webHidden/>
              </w:rPr>
              <w:fldChar w:fldCharType="separate"/>
            </w:r>
            <w:r>
              <w:rPr>
                <w:noProof/>
                <w:webHidden/>
              </w:rPr>
              <w:t>53</w:t>
            </w:r>
            <w:r>
              <w:rPr>
                <w:noProof/>
                <w:webHidden/>
              </w:rPr>
              <w:fldChar w:fldCharType="end"/>
            </w:r>
          </w:hyperlink>
        </w:p>
        <w:p w14:paraId="522504EA" w14:textId="562F5A15" w:rsidR="00DD4918" w:rsidRDefault="00DD4918">
          <w:pPr>
            <w:pStyle w:val="TDC2"/>
            <w:tabs>
              <w:tab w:val="right" w:leader="dot" w:pos="11628"/>
            </w:tabs>
            <w:rPr>
              <w:rFonts w:cstheme="minorBidi"/>
              <w:noProof/>
            </w:rPr>
          </w:pPr>
          <w:hyperlink w:anchor="_Toc240942323" w:history="1">
            <w:r w:rsidRPr="00940231">
              <w:rPr>
                <w:rStyle w:val="Hipervnculo"/>
                <w:noProof/>
              </w:rPr>
              <w:t>CICLO #1+CICLO#2+CICLO#3</w:t>
            </w:r>
            <w:r>
              <w:rPr>
                <w:noProof/>
                <w:webHidden/>
              </w:rPr>
              <w:tab/>
            </w:r>
            <w:r>
              <w:rPr>
                <w:noProof/>
                <w:webHidden/>
              </w:rPr>
              <w:fldChar w:fldCharType="begin"/>
            </w:r>
            <w:r>
              <w:rPr>
                <w:noProof/>
                <w:webHidden/>
              </w:rPr>
              <w:instrText xml:space="preserve"> PAGEREF _Toc240942323 \h </w:instrText>
            </w:r>
            <w:r>
              <w:rPr>
                <w:noProof/>
                <w:webHidden/>
              </w:rPr>
            </w:r>
            <w:r>
              <w:rPr>
                <w:noProof/>
                <w:webHidden/>
              </w:rPr>
              <w:fldChar w:fldCharType="separate"/>
            </w:r>
            <w:r>
              <w:rPr>
                <w:noProof/>
                <w:webHidden/>
              </w:rPr>
              <w:t>53</w:t>
            </w:r>
            <w:r>
              <w:rPr>
                <w:noProof/>
                <w:webHidden/>
              </w:rPr>
              <w:fldChar w:fldCharType="end"/>
            </w:r>
          </w:hyperlink>
        </w:p>
        <w:p w14:paraId="713A6CEE" w14:textId="1BF64985" w:rsidR="00DD4918" w:rsidRDefault="00DD4918">
          <w:pPr>
            <w:pStyle w:val="TDC1"/>
            <w:tabs>
              <w:tab w:val="left" w:pos="440"/>
              <w:tab w:val="right" w:leader="dot" w:pos="11628"/>
            </w:tabs>
            <w:rPr>
              <w:rFonts w:cstheme="minorBidi"/>
              <w:noProof/>
            </w:rPr>
          </w:pPr>
          <w:hyperlink w:anchor="_Toc240942324" w:history="1">
            <w:r w:rsidRPr="00940231">
              <w:rPr>
                <w:rStyle w:val="Hipervnculo"/>
                <w:noProof/>
              </w:rPr>
              <w:t>3</w:t>
            </w:r>
            <w:r>
              <w:rPr>
                <w:rFonts w:cstheme="minorBidi"/>
                <w:noProof/>
              </w:rPr>
              <w:tab/>
            </w:r>
            <w:r w:rsidRPr="00940231">
              <w:rPr>
                <w:rStyle w:val="Hipervnculo"/>
                <w:noProof/>
              </w:rPr>
              <w:t>FLUJO DE TRABAJO: ANÁLISIS</w:t>
            </w:r>
            <w:r>
              <w:rPr>
                <w:noProof/>
                <w:webHidden/>
              </w:rPr>
              <w:tab/>
            </w:r>
            <w:r>
              <w:rPr>
                <w:noProof/>
                <w:webHidden/>
              </w:rPr>
              <w:fldChar w:fldCharType="begin"/>
            </w:r>
            <w:r>
              <w:rPr>
                <w:noProof/>
                <w:webHidden/>
              </w:rPr>
              <w:instrText xml:space="preserve"> PAGEREF _Toc240942324 \h </w:instrText>
            </w:r>
            <w:r>
              <w:rPr>
                <w:noProof/>
                <w:webHidden/>
              </w:rPr>
            </w:r>
            <w:r>
              <w:rPr>
                <w:noProof/>
                <w:webHidden/>
              </w:rPr>
              <w:fldChar w:fldCharType="separate"/>
            </w:r>
            <w:r>
              <w:rPr>
                <w:noProof/>
                <w:webHidden/>
              </w:rPr>
              <w:t>54</w:t>
            </w:r>
            <w:r>
              <w:rPr>
                <w:noProof/>
                <w:webHidden/>
              </w:rPr>
              <w:fldChar w:fldCharType="end"/>
            </w:r>
          </w:hyperlink>
        </w:p>
        <w:p w14:paraId="6971E430" w14:textId="3FEBF187" w:rsidR="00DD4918" w:rsidRDefault="00DD4918">
          <w:pPr>
            <w:pStyle w:val="TDC2"/>
            <w:tabs>
              <w:tab w:val="left" w:pos="880"/>
              <w:tab w:val="right" w:leader="dot" w:pos="11628"/>
            </w:tabs>
            <w:rPr>
              <w:rFonts w:cstheme="minorBidi"/>
              <w:noProof/>
            </w:rPr>
          </w:pPr>
          <w:hyperlink w:anchor="_Toc240942325" w:history="1">
            <w:r w:rsidRPr="00940231">
              <w:rPr>
                <w:rStyle w:val="Hipervnculo"/>
                <w:noProof/>
              </w:rPr>
              <w:t>3.1</w:t>
            </w:r>
            <w:r>
              <w:rPr>
                <w:rFonts w:cstheme="minorBidi"/>
                <w:noProof/>
              </w:rPr>
              <w:tab/>
            </w:r>
            <w:r w:rsidRPr="00940231">
              <w:rPr>
                <w:rStyle w:val="Hipervnculo"/>
                <w:noProof/>
              </w:rPr>
              <w:t>ANÁLISIS DE ARQUITECTURA</w:t>
            </w:r>
            <w:r>
              <w:rPr>
                <w:noProof/>
                <w:webHidden/>
              </w:rPr>
              <w:tab/>
            </w:r>
            <w:r>
              <w:rPr>
                <w:noProof/>
                <w:webHidden/>
              </w:rPr>
              <w:fldChar w:fldCharType="begin"/>
            </w:r>
            <w:r>
              <w:rPr>
                <w:noProof/>
                <w:webHidden/>
              </w:rPr>
              <w:instrText xml:space="preserve"> PAGEREF _Toc240942325 \h </w:instrText>
            </w:r>
            <w:r>
              <w:rPr>
                <w:noProof/>
                <w:webHidden/>
              </w:rPr>
            </w:r>
            <w:r>
              <w:rPr>
                <w:noProof/>
                <w:webHidden/>
              </w:rPr>
              <w:fldChar w:fldCharType="separate"/>
            </w:r>
            <w:r>
              <w:rPr>
                <w:noProof/>
                <w:webHidden/>
              </w:rPr>
              <w:t>54</w:t>
            </w:r>
            <w:r>
              <w:rPr>
                <w:noProof/>
                <w:webHidden/>
              </w:rPr>
              <w:fldChar w:fldCharType="end"/>
            </w:r>
          </w:hyperlink>
        </w:p>
        <w:p w14:paraId="514BFDD9" w14:textId="2FFAC7AC" w:rsidR="00DD4918" w:rsidRDefault="00DD4918">
          <w:pPr>
            <w:pStyle w:val="TDC3"/>
            <w:tabs>
              <w:tab w:val="left" w:pos="1320"/>
              <w:tab w:val="right" w:leader="dot" w:pos="11628"/>
            </w:tabs>
            <w:rPr>
              <w:rFonts w:cstheme="minorBidi"/>
              <w:noProof/>
            </w:rPr>
          </w:pPr>
          <w:hyperlink w:anchor="_Toc240942326" w:history="1">
            <w:r w:rsidRPr="00940231">
              <w:rPr>
                <w:rStyle w:val="Hipervnculo"/>
                <w:noProof/>
              </w:rPr>
              <w:t>3.1.1</w:t>
            </w:r>
            <w:r>
              <w:rPr>
                <w:rFonts w:cstheme="minorBidi"/>
                <w:noProof/>
              </w:rPr>
              <w:tab/>
            </w:r>
            <w:r w:rsidRPr="00940231">
              <w:rPr>
                <w:rStyle w:val="Hipervnculo"/>
                <w:noProof/>
              </w:rPr>
              <w:t>IDENTIFICAR PAQUETES</w:t>
            </w:r>
            <w:r>
              <w:rPr>
                <w:noProof/>
                <w:webHidden/>
              </w:rPr>
              <w:tab/>
            </w:r>
            <w:r>
              <w:rPr>
                <w:noProof/>
                <w:webHidden/>
              </w:rPr>
              <w:fldChar w:fldCharType="begin"/>
            </w:r>
            <w:r>
              <w:rPr>
                <w:noProof/>
                <w:webHidden/>
              </w:rPr>
              <w:instrText xml:space="preserve"> PAGEREF _Toc240942326 \h </w:instrText>
            </w:r>
            <w:r>
              <w:rPr>
                <w:noProof/>
                <w:webHidden/>
              </w:rPr>
            </w:r>
            <w:r>
              <w:rPr>
                <w:noProof/>
                <w:webHidden/>
              </w:rPr>
              <w:fldChar w:fldCharType="separate"/>
            </w:r>
            <w:r>
              <w:rPr>
                <w:noProof/>
                <w:webHidden/>
              </w:rPr>
              <w:t>54</w:t>
            </w:r>
            <w:r>
              <w:rPr>
                <w:noProof/>
                <w:webHidden/>
              </w:rPr>
              <w:fldChar w:fldCharType="end"/>
            </w:r>
          </w:hyperlink>
        </w:p>
        <w:p w14:paraId="6B5643B3" w14:textId="1E8C74C5" w:rsidR="00DD4918" w:rsidRDefault="00DD4918">
          <w:pPr>
            <w:pStyle w:val="TDC3"/>
            <w:tabs>
              <w:tab w:val="right" w:leader="dot" w:pos="11628"/>
            </w:tabs>
            <w:rPr>
              <w:rFonts w:cstheme="minorBidi"/>
              <w:noProof/>
            </w:rPr>
          </w:pPr>
          <w:hyperlink w:anchor="_Toc240942327" w:history="1">
            <w:r w:rsidRPr="00940231">
              <w:rPr>
                <w:rStyle w:val="Hipervnculo"/>
                <w:noProof/>
              </w:rPr>
              <w:t>Gestión de Usuarios y Seguridad</w:t>
            </w:r>
            <w:r>
              <w:rPr>
                <w:noProof/>
                <w:webHidden/>
              </w:rPr>
              <w:tab/>
            </w:r>
            <w:r>
              <w:rPr>
                <w:noProof/>
                <w:webHidden/>
              </w:rPr>
              <w:fldChar w:fldCharType="begin"/>
            </w:r>
            <w:r>
              <w:rPr>
                <w:noProof/>
                <w:webHidden/>
              </w:rPr>
              <w:instrText xml:space="preserve"> PAGEREF _Toc240942327 \h </w:instrText>
            </w:r>
            <w:r>
              <w:rPr>
                <w:noProof/>
                <w:webHidden/>
              </w:rPr>
            </w:r>
            <w:r>
              <w:rPr>
                <w:noProof/>
                <w:webHidden/>
              </w:rPr>
              <w:fldChar w:fldCharType="separate"/>
            </w:r>
            <w:r>
              <w:rPr>
                <w:noProof/>
                <w:webHidden/>
              </w:rPr>
              <w:t>54</w:t>
            </w:r>
            <w:r>
              <w:rPr>
                <w:noProof/>
                <w:webHidden/>
              </w:rPr>
              <w:fldChar w:fldCharType="end"/>
            </w:r>
          </w:hyperlink>
        </w:p>
        <w:p w14:paraId="67700A02" w14:textId="7265D871" w:rsidR="00DD4918" w:rsidRDefault="00DD4918">
          <w:pPr>
            <w:pStyle w:val="TDC3"/>
            <w:tabs>
              <w:tab w:val="right" w:leader="dot" w:pos="11628"/>
            </w:tabs>
            <w:rPr>
              <w:rFonts w:cstheme="minorBidi"/>
              <w:noProof/>
            </w:rPr>
          </w:pPr>
          <w:hyperlink w:anchor="_Toc240942328" w:history="1">
            <w:r w:rsidRPr="00940231">
              <w:rPr>
                <w:rStyle w:val="Hipervnculo"/>
                <w:noProof/>
              </w:rPr>
              <w:t>Catálogo</w:t>
            </w:r>
            <w:r>
              <w:rPr>
                <w:noProof/>
                <w:webHidden/>
              </w:rPr>
              <w:tab/>
            </w:r>
            <w:r>
              <w:rPr>
                <w:noProof/>
                <w:webHidden/>
              </w:rPr>
              <w:fldChar w:fldCharType="begin"/>
            </w:r>
            <w:r>
              <w:rPr>
                <w:noProof/>
                <w:webHidden/>
              </w:rPr>
              <w:instrText xml:space="preserve"> PAGEREF _Toc240942328 \h </w:instrText>
            </w:r>
            <w:r>
              <w:rPr>
                <w:noProof/>
                <w:webHidden/>
              </w:rPr>
            </w:r>
            <w:r>
              <w:rPr>
                <w:noProof/>
                <w:webHidden/>
              </w:rPr>
              <w:fldChar w:fldCharType="separate"/>
            </w:r>
            <w:r>
              <w:rPr>
                <w:noProof/>
                <w:webHidden/>
              </w:rPr>
              <w:t>54</w:t>
            </w:r>
            <w:r>
              <w:rPr>
                <w:noProof/>
                <w:webHidden/>
              </w:rPr>
              <w:fldChar w:fldCharType="end"/>
            </w:r>
          </w:hyperlink>
        </w:p>
        <w:p w14:paraId="503CE2CA" w14:textId="1F8E2D27" w:rsidR="00DD4918" w:rsidRDefault="00DD4918">
          <w:pPr>
            <w:pStyle w:val="TDC3"/>
            <w:tabs>
              <w:tab w:val="right" w:leader="dot" w:pos="11628"/>
            </w:tabs>
            <w:rPr>
              <w:rFonts w:cstheme="minorBidi"/>
              <w:noProof/>
            </w:rPr>
          </w:pPr>
          <w:hyperlink w:anchor="_Toc240942329" w:history="1">
            <w:r w:rsidRPr="00940231">
              <w:rPr>
                <w:rStyle w:val="Hipervnculo"/>
                <w:noProof/>
              </w:rPr>
              <w:t>Inventario y Disponibilidad</w:t>
            </w:r>
            <w:r>
              <w:rPr>
                <w:noProof/>
                <w:webHidden/>
              </w:rPr>
              <w:tab/>
            </w:r>
            <w:r>
              <w:rPr>
                <w:noProof/>
                <w:webHidden/>
              </w:rPr>
              <w:fldChar w:fldCharType="begin"/>
            </w:r>
            <w:r>
              <w:rPr>
                <w:noProof/>
                <w:webHidden/>
              </w:rPr>
              <w:instrText xml:space="preserve"> PAGEREF _Toc240942329 \h </w:instrText>
            </w:r>
            <w:r>
              <w:rPr>
                <w:noProof/>
                <w:webHidden/>
              </w:rPr>
            </w:r>
            <w:r>
              <w:rPr>
                <w:noProof/>
                <w:webHidden/>
              </w:rPr>
              <w:fldChar w:fldCharType="separate"/>
            </w:r>
            <w:r>
              <w:rPr>
                <w:noProof/>
                <w:webHidden/>
              </w:rPr>
              <w:t>55</w:t>
            </w:r>
            <w:r>
              <w:rPr>
                <w:noProof/>
                <w:webHidden/>
              </w:rPr>
              <w:fldChar w:fldCharType="end"/>
            </w:r>
          </w:hyperlink>
        </w:p>
        <w:p w14:paraId="4AD54715" w14:textId="39090C21" w:rsidR="00DD4918" w:rsidRDefault="00DD4918">
          <w:pPr>
            <w:pStyle w:val="TDC3"/>
            <w:tabs>
              <w:tab w:val="right" w:leader="dot" w:pos="11628"/>
            </w:tabs>
            <w:rPr>
              <w:rFonts w:cstheme="minorBidi"/>
              <w:noProof/>
            </w:rPr>
          </w:pPr>
          <w:hyperlink w:anchor="_Toc240942330" w:history="1">
            <w:r w:rsidRPr="00940231">
              <w:rPr>
                <w:rStyle w:val="Hipervnculo"/>
                <w:noProof/>
              </w:rPr>
              <w:t>Reservas</w:t>
            </w:r>
            <w:r>
              <w:rPr>
                <w:noProof/>
                <w:webHidden/>
              </w:rPr>
              <w:tab/>
            </w:r>
            <w:r>
              <w:rPr>
                <w:noProof/>
                <w:webHidden/>
              </w:rPr>
              <w:fldChar w:fldCharType="begin"/>
            </w:r>
            <w:r>
              <w:rPr>
                <w:noProof/>
                <w:webHidden/>
              </w:rPr>
              <w:instrText xml:space="preserve"> PAGEREF _Toc240942330 \h </w:instrText>
            </w:r>
            <w:r>
              <w:rPr>
                <w:noProof/>
                <w:webHidden/>
              </w:rPr>
            </w:r>
            <w:r>
              <w:rPr>
                <w:noProof/>
                <w:webHidden/>
              </w:rPr>
              <w:fldChar w:fldCharType="separate"/>
            </w:r>
            <w:r>
              <w:rPr>
                <w:noProof/>
                <w:webHidden/>
              </w:rPr>
              <w:t>55</w:t>
            </w:r>
            <w:r>
              <w:rPr>
                <w:noProof/>
                <w:webHidden/>
              </w:rPr>
              <w:fldChar w:fldCharType="end"/>
            </w:r>
          </w:hyperlink>
        </w:p>
        <w:p w14:paraId="7314D973" w14:textId="140F91D1" w:rsidR="00DD4918" w:rsidRDefault="00DD4918">
          <w:pPr>
            <w:pStyle w:val="TDC3"/>
            <w:tabs>
              <w:tab w:val="right" w:leader="dot" w:pos="11628"/>
            </w:tabs>
            <w:rPr>
              <w:rFonts w:cstheme="minorBidi"/>
              <w:noProof/>
            </w:rPr>
          </w:pPr>
          <w:hyperlink w:anchor="_Toc240942331" w:history="1">
            <w:r w:rsidRPr="00940231">
              <w:rPr>
                <w:rStyle w:val="Hipervnculo"/>
                <w:noProof/>
              </w:rPr>
              <w:t>Ventas y Pagos</w:t>
            </w:r>
            <w:r>
              <w:rPr>
                <w:noProof/>
                <w:webHidden/>
              </w:rPr>
              <w:tab/>
            </w:r>
            <w:r>
              <w:rPr>
                <w:noProof/>
                <w:webHidden/>
              </w:rPr>
              <w:fldChar w:fldCharType="begin"/>
            </w:r>
            <w:r>
              <w:rPr>
                <w:noProof/>
                <w:webHidden/>
              </w:rPr>
              <w:instrText xml:space="preserve"> PAGEREF _Toc240942331 \h </w:instrText>
            </w:r>
            <w:r>
              <w:rPr>
                <w:noProof/>
                <w:webHidden/>
              </w:rPr>
            </w:r>
            <w:r>
              <w:rPr>
                <w:noProof/>
                <w:webHidden/>
              </w:rPr>
              <w:fldChar w:fldCharType="separate"/>
            </w:r>
            <w:r>
              <w:rPr>
                <w:noProof/>
                <w:webHidden/>
              </w:rPr>
              <w:t>56</w:t>
            </w:r>
            <w:r>
              <w:rPr>
                <w:noProof/>
                <w:webHidden/>
              </w:rPr>
              <w:fldChar w:fldCharType="end"/>
            </w:r>
          </w:hyperlink>
        </w:p>
        <w:p w14:paraId="01E71568" w14:textId="6A307A39" w:rsidR="00DD4918" w:rsidRDefault="00DD4918">
          <w:pPr>
            <w:pStyle w:val="TDC3"/>
            <w:tabs>
              <w:tab w:val="right" w:leader="dot" w:pos="11628"/>
            </w:tabs>
            <w:rPr>
              <w:rFonts w:cstheme="minorBidi"/>
              <w:noProof/>
            </w:rPr>
          </w:pPr>
          <w:hyperlink w:anchor="_Toc240942332" w:history="1">
            <w:r w:rsidRPr="00940231">
              <w:rPr>
                <w:rStyle w:val="Hipervnculo"/>
                <w:noProof/>
              </w:rPr>
              <w:t>Inteligencia y Reportes</w:t>
            </w:r>
            <w:r>
              <w:rPr>
                <w:noProof/>
                <w:webHidden/>
              </w:rPr>
              <w:tab/>
            </w:r>
            <w:r>
              <w:rPr>
                <w:noProof/>
                <w:webHidden/>
              </w:rPr>
              <w:fldChar w:fldCharType="begin"/>
            </w:r>
            <w:r>
              <w:rPr>
                <w:noProof/>
                <w:webHidden/>
              </w:rPr>
              <w:instrText xml:space="preserve"> PAGEREF _Toc240942332 \h </w:instrText>
            </w:r>
            <w:r>
              <w:rPr>
                <w:noProof/>
                <w:webHidden/>
              </w:rPr>
            </w:r>
            <w:r>
              <w:rPr>
                <w:noProof/>
                <w:webHidden/>
              </w:rPr>
              <w:fldChar w:fldCharType="separate"/>
            </w:r>
            <w:r>
              <w:rPr>
                <w:noProof/>
                <w:webHidden/>
              </w:rPr>
              <w:t>56</w:t>
            </w:r>
            <w:r>
              <w:rPr>
                <w:noProof/>
                <w:webHidden/>
              </w:rPr>
              <w:fldChar w:fldCharType="end"/>
            </w:r>
          </w:hyperlink>
        </w:p>
        <w:p w14:paraId="192CD761" w14:textId="3E225BB5" w:rsidR="00DD4918" w:rsidRDefault="00DD4918">
          <w:pPr>
            <w:pStyle w:val="TDC3"/>
            <w:tabs>
              <w:tab w:val="left" w:pos="1320"/>
              <w:tab w:val="right" w:leader="dot" w:pos="11628"/>
            </w:tabs>
            <w:rPr>
              <w:rFonts w:cstheme="minorBidi"/>
              <w:noProof/>
            </w:rPr>
          </w:pPr>
          <w:hyperlink w:anchor="_Toc240942333" w:history="1">
            <w:r w:rsidRPr="00940231">
              <w:rPr>
                <w:rStyle w:val="Hipervnculo"/>
                <w:noProof/>
              </w:rPr>
              <w:t>3.1.2</w:t>
            </w:r>
            <w:r>
              <w:rPr>
                <w:rFonts w:cstheme="minorBidi"/>
                <w:noProof/>
              </w:rPr>
              <w:tab/>
            </w:r>
            <w:r w:rsidRPr="00940231">
              <w:rPr>
                <w:rStyle w:val="Hipervnculo"/>
                <w:noProof/>
              </w:rPr>
              <w:t>RELACIONAR PAQUETES Y CASOS DE USO</w:t>
            </w:r>
            <w:r>
              <w:rPr>
                <w:noProof/>
                <w:webHidden/>
              </w:rPr>
              <w:tab/>
            </w:r>
            <w:r>
              <w:rPr>
                <w:noProof/>
                <w:webHidden/>
              </w:rPr>
              <w:fldChar w:fldCharType="begin"/>
            </w:r>
            <w:r>
              <w:rPr>
                <w:noProof/>
                <w:webHidden/>
              </w:rPr>
              <w:instrText xml:space="preserve"> PAGEREF _Toc240942333 \h </w:instrText>
            </w:r>
            <w:r>
              <w:rPr>
                <w:noProof/>
                <w:webHidden/>
              </w:rPr>
            </w:r>
            <w:r>
              <w:rPr>
                <w:noProof/>
                <w:webHidden/>
              </w:rPr>
              <w:fldChar w:fldCharType="separate"/>
            </w:r>
            <w:r>
              <w:rPr>
                <w:noProof/>
                <w:webHidden/>
              </w:rPr>
              <w:t>57</w:t>
            </w:r>
            <w:r>
              <w:rPr>
                <w:noProof/>
                <w:webHidden/>
              </w:rPr>
              <w:fldChar w:fldCharType="end"/>
            </w:r>
          </w:hyperlink>
        </w:p>
        <w:p w14:paraId="684F583D" w14:textId="6B0D76D5" w:rsidR="00DD4918" w:rsidRDefault="00DD4918">
          <w:pPr>
            <w:pStyle w:val="TDC3"/>
            <w:tabs>
              <w:tab w:val="right" w:leader="dot" w:pos="11628"/>
            </w:tabs>
            <w:rPr>
              <w:rFonts w:cstheme="minorBidi"/>
              <w:noProof/>
            </w:rPr>
          </w:pPr>
          <w:hyperlink w:anchor="_Toc240942334" w:history="1">
            <w:r w:rsidRPr="00940231">
              <w:rPr>
                <w:rStyle w:val="Hipervnculo"/>
                <w:noProof/>
              </w:rPr>
              <w:t>Gestión de Usuarios y Seguridad</w:t>
            </w:r>
            <w:r>
              <w:rPr>
                <w:noProof/>
                <w:webHidden/>
              </w:rPr>
              <w:tab/>
            </w:r>
            <w:r>
              <w:rPr>
                <w:noProof/>
                <w:webHidden/>
              </w:rPr>
              <w:fldChar w:fldCharType="begin"/>
            </w:r>
            <w:r>
              <w:rPr>
                <w:noProof/>
                <w:webHidden/>
              </w:rPr>
              <w:instrText xml:space="preserve"> PAGEREF _Toc240942334 \h </w:instrText>
            </w:r>
            <w:r>
              <w:rPr>
                <w:noProof/>
                <w:webHidden/>
              </w:rPr>
            </w:r>
            <w:r>
              <w:rPr>
                <w:noProof/>
                <w:webHidden/>
              </w:rPr>
              <w:fldChar w:fldCharType="separate"/>
            </w:r>
            <w:r>
              <w:rPr>
                <w:noProof/>
                <w:webHidden/>
              </w:rPr>
              <w:t>57</w:t>
            </w:r>
            <w:r>
              <w:rPr>
                <w:noProof/>
                <w:webHidden/>
              </w:rPr>
              <w:fldChar w:fldCharType="end"/>
            </w:r>
          </w:hyperlink>
        </w:p>
        <w:p w14:paraId="46F90F40" w14:textId="3CA5069A" w:rsidR="00DD4918" w:rsidRDefault="00DD4918">
          <w:pPr>
            <w:pStyle w:val="TDC3"/>
            <w:tabs>
              <w:tab w:val="right" w:leader="dot" w:pos="11628"/>
            </w:tabs>
            <w:rPr>
              <w:rFonts w:cstheme="minorBidi"/>
              <w:noProof/>
            </w:rPr>
          </w:pPr>
          <w:hyperlink w:anchor="_Toc240942335" w:history="1">
            <w:r w:rsidRPr="00940231">
              <w:rPr>
                <w:rStyle w:val="Hipervnculo"/>
                <w:noProof/>
              </w:rPr>
              <w:t>Catálogo</w:t>
            </w:r>
            <w:r>
              <w:rPr>
                <w:noProof/>
                <w:webHidden/>
              </w:rPr>
              <w:tab/>
            </w:r>
            <w:r>
              <w:rPr>
                <w:noProof/>
                <w:webHidden/>
              </w:rPr>
              <w:fldChar w:fldCharType="begin"/>
            </w:r>
            <w:r>
              <w:rPr>
                <w:noProof/>
                <w:webHidden/>
              </w:rPr>
              <w:instrText xml:space="preserve"> PAGEREF _Toc240942335 \h </w:instrText>
            </w:r>
            <w:r>
              <w:rPr>
                <w:noProof/>
                <w:webHidden/>
              </w:rPr>
            </w:r>
            <w:r>
              <w:rPr>
                <w:noProof/>
                <w:webHidden/>
              </w:rPr>
              <w:fldChar w:fldCharType="separate"/>
            </w:r>
            <w:r>
              <w:rPr>
                <w:noProof/>
                <w:webHidden/>
              </w:rPr>
              <w:t>57</w:t>
            </w:r>
            <w:r>
              <w:rPr>
                <w:noProof/>
                <w:webHidden/>
              </w:rPr>
              <w:fldChar w:fldCharType="end"/>
            </w:r>
          </w:hyperlink>
        </w:p>
        <w:p w14:paraId="5BCAE416" w14:textId="0CD22A12" w:rsidR="00DD4918" w:rsidRDefault="00DD4918">
          <w:pPr>
            <w:pStyle w:val="TDC3"/>
            <w:tabs>
              <w:tab w:val="right" w:leader="dot" w:pos="11628"/>
            </w:tabs>
            <w:rPr>
              <w:rFonts w:cstheme="minorBidi"/>
              <w:noProof/>
            </w:rPr>
          </w:pPr>
          <w:hyperlink w:anchor="_Toc240942336" w:history="1">
            <w:r w:rsidRPr="00940231">
              <w:rPr>
                <w:rStyle w:val="Hipervnculo"/>
                <w:noProof/>
              </w:rPr>
              <w:t>Inventario y Disponibilidad</w:t>
            </w:r>
            <w:r>
              <w:rPr>
                <w:noProof/>
                <w:webHidden/>
              </w:rPr>
              <w:tab/>
            </w:r>
            <w:r>
              <w:rPr>
                <w:noProof/>
                <w:webHidden/>
              </w:rPr>
              <w:fldChar w:fldCharType="begin"/>
            </w:r>
            <w:r>
              <w:rPr>
                <w:noProof/>
                <w:webHidden/>
              </w:rPr>
              <w:instrText xml:space="preserve"> PAGEREF _Toc240942336 \h </w:instrText>
            </w:r>
            <w:r>
              <w:rPr>
                <w:noProof/>
                <w:webHidden/>
              </w:rPr>
            </w:r>
            <w:r>
              <w:rPr>
                <w:noProof/>
                <w:webHidden/>
              </w:rPr>
              <w:fldChar w:fldCharType="separate"/>
            </w:r>
            <w:r>
              <w:rPr>
                <w:noProof/>
                <w:webHidden/>
              </w:rPr>
              <w:t>57</w:t>
            </w:r>
            <w:r>
              <w:rPr>
                <w:noProof/>
                <w:webHidden/>
              </w:rPr>
              <w:fldChar w:fldCharType="end"/>
            </w:r>
          </w:hyperlink>
        </w:p>
        <w:p w14:paraId="119D1808" w14:textId="65C2A5AF" w:rsidR="00DD4918" w:rsidRDefault="00DD4918">
          <w:pPr>
            <w:pStyle w:val="TDC3"/>
            <w:tabs>
              <w:tab w:val="right" w:leader="dot" w:pos="11628"/>
            </w:tabs>
            <w:rPr>
              <w:rFonts w:cstheme="minorBidi"/>
              <w:noProof/>
            </w:rPr>
          </w:pPr>
          <w:hyperlink w:anchor="_Toc240942337" w:history="1">
            <w:r w:rsidRPr="00940231">
              <w:rPr>
                <w:rStyle w:val="Hipervnculo"/>
                <w:noProof/>
              </w:rPr>
              <w:t>Reservas</w:t>
            </w:r>
            <w:r>
              <w:rPr>
                <w:noProof/>
                <w:webHidden/>
              </w:rPr>
              <w:tab/>
            </w:r>
            <w:r>
              <w:rPr>
                <w:noProof/>
                <w:webHidden/>
              </w:rPr>
              <w:fldChar w:fldCharType="begin"/>
            </w:r>
            <w:r>
              <w:rPr>
                <w:noProof/>
                <w:webHidden/>
              </w:rPr>
              <w:instrText xml:space="preserve"> PAGEREF _Toc240942337 \h </w:instrText>
            </w:r>
            <w:r>
              <w:rPr>
                <w:noProof/>
                <w:webHidden/>
              </w:rPr>
            </w:r>
            <w:r>
              <w:rPr>
                <w:noProof/>
                <w:webHidden/>
              </w:rPr>
              <w:fldChar w:fldCharType="separate"/>
            </w:r>
            <w:r>
              <w:rPr>
                <w:noProof/>
                <w:webHidden/>
              </w:rPr>
              <w:t>58</w:t>
            </w:r>
            <w:r>
              <w:rPr>
                <w:noProof/>
                <w:webHidden/>
              </w:rPr>
              <w:fldChar w:fldCharType="end"/>
            </w:r>
          </w:hyperlink>
        </w:p>
        <w:p w14:paraId="52AF9DEE" w14:textId="72170DD7" w:rsidR="00DD4918" w:rsidRDefault="00DD4918">
          <w:pPr>
            <w:pStyle w:val="TDC3"/>
            <w:tabs>
              <w:tab w:val="right" w:leader="dot" w:pos="11628"/>
            </w:tabs>
            <w:rPr>
              <w:rFonts w:cstheme="minorBidi"/>
              <w:noProof/>
            </w:rPr>
          </w:pPr>
          <w:hyperlink w:anchor="_Toc240942338" w:history="1">
            <w:r w:rsidRPr="00940231">
              <w:rPr>
                <w:rStyle w:val="Hipervnculo"/>
                <w:noProof/>
              </w:rPr>
              <w:t>Ventas y Pagos</w:t>
            </w:r>
            <w:r>
              <w:rPr>
                <w:noProof/>
                <w:webHidden/>
              </w:rPr>
              <w:tab/>
            </w:r>
            <w:r>
              <w:rPr>
                <w:noProof/>
                <w:webHidden/>
              </w:rPr>
              <w:fldChar w:fldCharType="begin"/>
            </w:r>
            <w:r>
              <w:rPr>
                <w:noProof/>
                <w:webHidden/>
              </w:rPr>
              <w:instrText xml:space="preserve"> PAGEREF _Toc240942338 \h </w:instrText>
            </w:r>
            <w:r>
              <w:rPr>
                <w:noProof/>
                <w:webHidden/>
              </w:rPr>
            </w:r>
            <w:r>
              <w:rPr>
                <w:noProof/>
                <w:webHidden/>
              </w:rPr>
              <w:fldChar w:fldCharType="separate"/>
            </w:r>
            <w:r>
              <w:rPr>
                <w:noProof/>
                <w:webHidden/>
              </w:rPr>
              <w:t>58</w:t>
            </w:r>
            <w:r>
              <w:rPr>
                <w:noProof/>
                <w:webHidden/>
              </w:rPr>
              <w:fldChar w:fldCharType="end"/>
            </w:r>
          </w:hyperlink>
        </w:p>
        <w:p w14:paraId="364AA80D" w14:textId="12832098" w:rsidR="00DD4918" w:rsidRDefault="00DD4918">
          <w:pPr>
            <w:pStyle w:val="TDC3"/>
            <w:tabs>
              <w:tab w:val="right" w:leader="dot" w:pos="11628"/>
            </w:tabs>
            <w:rPr>
              <w:rFonts w:cstheme="minorBidi"/>
              <w:noProof/>
            </w:rPr>
          </w:pPr>
          <w:hyperlink w:anchor="_Toc240942339" w:history="1">
            <w:r w:rsidRPr="00940231">
              <w:rPr>
                <w:rStyle w:val="Hipervnculo"/>
                <w:noProof/>
              </w:rPr>
              <w:t>Inteligencia y Reportes</w:t>
            </w:r>
            <w:r>
              <w:rPr>
                <w:noProof/>
                <w:webHidden/>
              </w:rPr>
              <w:tab/>
            </w:r>
            <w:r>
              <w:rPr>
                <w:noProof/>
                <w:webHidden/>
              </w:rPr>
              <w:fldChar w:fldCharType="begin"/>
            </w:r>
            <w:r>
              <w:rPr>
                <w:noProof/>
                <w:webHidden/>
              </w:rPr>
              <w:instrText xml:space="preserve"> PAGEREF _Toc240942339 \h </w:instrText>
            </w:r>
            <w:r>
              <w:rPr>
                <w:noProof/>
                <w:webHidden/>
              </w:rPr>
            </w:r>
            <w:r>
              <w:rPr>
                <w:noProof/>
                <w:webHidden/>
              </w:rPr>
              <w:fldChar w:fldCharType="separate"/>
            </w:r>
            <w:r>
              <w:rPr>
                <w:noProof/>
                <w:webHidden/>
              </w:rPr>
              <w:t>58</w:t>
            </w:r>
            <w:r>
              <w:rPr>
                <w:noProof/>
                <w:webHidden/>
              </w:rPr>
              <w:fldChar w:fldCharType="end"/>
            </w:r>
          </w:hyperlink>
        </w:p>
        <w:p w14:paraId="691DC679" w14:textId="37C4C0C4" w:rsidR="00DD4918" w:rsidRDefault="00DD4918">
          <w:pPr>
            <w:pStyle w:val="TDC2"/>
            <w:tabs>
              <w:tab w:val="left" w:pos="880"/>
              <w:tab w:val="right" w:leader="dot" w:pos="11628"/>
            </w:tabs>
            <w:rPr>
              <w:rFonts w:cstheme="minorBidi"/>
              <w:noProof/>
            </w:rPr>
          </w:pPr>
          <w:hyperlink w:anchor="_Toc240942340" w:history="1">
            <w:r w:rsidRPr="00940231">
              <w:rPr>
                <w:rStyle w:val="Hipervnculo"/>
                <w:noProof/>
              </w:rPr>
              <w:t>3.2</w:t>
            </w:r>
            <w:r>
              <w:rPr>
                <w:rFonts w:cstheme="minorBidi"/>
                <w:noProof/>
              </w:rPr>
              <w:tab/>
            </w:r>
            <w:r w:rsidRPr="00940231">
              <w:rPr>
                <w:rStyle w:val="Hipervnculo"/>
                <w:noProof/>
              </w:rPr>
              <w:t>ANÁLISIS DE CASOS DE USO</w:t>
            </w:r>
            <w:r>
              <w:rPr>
                <w:noProof/>
                <w:webHidden/>
              </w:rPr>
              <w:tab/>
            </w:r>
            <w:r>
              <w:rPr>
                <w:noProof/>
                <w:webHidden/>
              </w:rPr>
              <w:fldChar w:fldCharType="begin"/>
            </w:r>
            <w:r>
              <w:rPr>
                <w:noProof/>
                <w:webHidden/>
              </w:rPr>
              <w:instrText xml:space="preserve"> PAGEREF _Toc240942340 \h </w:instrText>
            </w:r>
            <w:r>
              <w:rPr>
                <w:noProof/>
                <w:webHidden/>
              </w:rPr>
            </w:r>
            <w:r>
              <w:rPr>
                <w:noProof/>
                <w:webHidden/>
              </w:rPr>
              <w:fldChar w:fldCharType="separate"/>
            </w:r>
            <w:r>
              <w:rPr>
                <w:noProof/>
                <w:webHidden/>
              </w:rPr>
              <w:t>59</w:t>
            </w:r>
            <w:r>
              <w:rPr>
                <w:noProof/>
                <w:webHidden/>
              </w:rPr>
              <w:fldChar w:fldCharType="end"/>
            </w:r>
          </w:hyperlink>
        </w:p>
        <w:p w14:paraId="3654024C" w14:textId="25E9535F" w:rsidR="00DD4918" w:rsidRDefault="00DD4918">
          <w:pPr>
            <w:pStyle w:val="TDC2"/>
            <w:tabs>
              <w:tab w:val="left" w:pos="1100"/>
              <w:tab w:val="right" w:leader="dot" w:pos="11628"/>
            </w:tabs>
            <w:rPr>
              <w:rFonts w:cstheme="minorBidi"/>
              <w:noProof/>
            </w:rPr>
          </w:pPr>
          <w:hyperlink w:anchor="_Toc240942341" w:history="1">
            <w:r w:rsidRPr="00940231">
              <w:rPr>
                <w:rStyle w:val="Hipervnculo"/>
                <w:noProof/>
              </w:rPr>
              <w:t>3.3.1</w:t>
            </w:r>
            <w:r>
              <w:rPr>
                <w:rFonts w:cstheme="minorBidi"/>
                <w:noProof/>
              </w:rPr>
              <w:tab/>
            </w:r>
            <w:r w:rsidRPr="00940231">
              <w:rPr>
                <w:rStyle w:val="Hipervnculo"/>
                <w:noProof/>
              </w:rPr>
              <w:t>ANÁLISIS DE CLASES</w:t>
            </w:r>
            <w:r>
              <w:rPr>
                <w:noProof/>
                <w:webHidden/>
              </w:rPr>
              <w:tab/>
            </w:r>
            <w:r>
              <w:rPr>
                <w:noProof/>
                <w:webHidden/>
              </w:rPr>
              <w:fldChar w:fldCharType="begin"/>
            </w:r>
            <w:r>
              <w:rPr>
                <w:noProof/>
                <w:webHidden/>
              </w:rPr>
              <w:instrText xml:space="preserve"> PAGEREF _Toc240942341 \h </w:instrText>
            </w:r>
            <w:r>
              <w:rPr>
                <w:noProof/>
                <w:webHidden/>
              </w:rPr>
            </w:r>
            <w:r>
              <w:rPr>
                <w:noProof/>
                <w:webHidden/>
              </w:rPr>
              <w:fldChar w:fldCharType="separate"/>
            </w:r>
            <w:r>
              <w:rPr>
                <w:noProof/>
                <w:webHidden/>
              </w:rPr>
              <w:t>59</w:t>
            </w:r>
            <w:r>
              <w:rPr>
                <w:noProof/>
                <w:webHidden/>
              </w:rPr>
              <w:fldChar w:fldCharType="end"/>
            </w:r>
          </w:hyperlink>
        </w:p>
        <w:p w14:paraId="4FE8FE7E" w14:textId="6FD5B541" w:rsidR="00DD4918" w:rsidRDefault="00DD4918">
          <w:pPr>
            <w:pStyle w:val="TDC2"/>
            <w:tabs>
              <w:tab w:val="right" w:leader="dot" w:pos="11628"/>
            </w:tabs>
            <w:rPr>
              <w:rFonts w:cstheme="minorBidi"/>
              <w:noProof/>
            </w:rPr>
          </w:pPr>
          <w:hyperlink w:anchor="_Toc240942342" w:history="1">
            <w:r w:rsidRPr="00940231">
              <w:rPr>
                <w:rStyle w:val="Hipervnculo"/>
                <w:noProof/>
              </w:rPr>
              <w:t>Ciclo#1</w:t>
            </w:r>
            <w:r>
              <w:rPr>
                <w:noProof/>
                <w:webHidden/>
              </w:rPr>
              <w:tab/>
            </w:r>
            <w:r>
              <w:rPr>
                <w:noProof/>
                <w:webHidden/>
              </w:rPr>
              <w:fldChar w:fldCharType="begin"/>
            </w:r>
            <w:r>
              <w:rPr>
                <w:noProof/>
                <w:webHidden/>
              </w:rPr>
              <w:instrText xml:space="preserve"> PAGEREF _Toc240942342 \h </w:instrText>
            </w:r>
            <w:r>
              <w:rPr>
                <w:noProof/>
                <w:webHidden/>
              </w:rPr>
            </w:r>
            <w:r>
              <w:rPr>
                <w:noProof/>
                <w:webHidden/>
              </w:rPr>
              <w:fldChar w:fldCharType="separate"/>
            </w:r>
            <w:r>
              <w:rPr>
                <w:noProof/>
                <w:webHidden/>
              </w:rPr>
              <w:t>59</w:t>
            </w:r>
            <w:r>
              <w:rPr>
                <w:noProof/>
                <w:webHidden/>
              </w:rPr>
              <w:fldChar w:fldCharType="end"/>
            </w:r>
          </w:hyperlink>
        </w:p>
        <w:p w14:paraId="3877FC4B" w14:textId="10EE4B20" w:rsidR="00DD4918" w:rsidRDefault="00DD4918">
          <w:pPr>
            <w:pStyle w:val="TDC2"/>
            <w:tabs>
              <w:tab w:val="left" w:pos="880"/>
              <w:tab w:val="right" w:leader="dot" w:pos="11628"/>
            </w:tabs>
            <w:rPr>
              <w:rFonts w:cstheme="minorBidi"/>
              <w:noProof/>
            </w:rPr>
          </w:pPr>
          <w:hyperlink w:anchor="_Toc240942343" w:history="1">
            <w:r w:rsidRPr="00940231">
              <w:rPr>
                <w:rStyle w:val="Hipervnculo"/>
                <w:noProof/>
              </w:rPr>
              <w:t>CU1</w:t>
            </w:r>
            <w:r>
              <w:rPr>
                <w:rFonts w:cstheme="minorBidi"/>
                <w:noProof/>
              </w:rPr>
              <w:tab/>
            </w:r>
            <w:r w:rsidRPr="00940231">
              <w:rPr>
                <w:rStyle w:val="Hipervnculo"/>
                <w:noProof/>
              </w:rPr>
              <w:t>Registrarse en la plataforma</w:t>
            </w:r>
            <w:r>
              <w:rPr>
                <w:noProof/>
                <w:webHidden/>
              </w:rPr>
              <w:tab/>
            </w:r>
            <w:r>
              <w:rPr>
                <w:noProof/>
                <w:webHidden/>
              </w:rPr>
              <w:fldChar w:fldCharType="begin"/>
            </w:r>
            <w:r>
              <w:rPr>
                <w:noProof/>
                <w:webHidden/>
              </w:rPr>
              <w:instrText xml:space="preserve"> PAGEREF _Toc240942343 \h </w:instrText>
            </w:r>
            <w:r>
              <w:rPr>
                <w:noProof/>
                <w:webHidden/>
              </w:rPr>
            </w:r>
            <w:r>
              <w:rPr>
                <w:noProof/>
                <w:webHidden/>
              </w:rPr>
              <w:fldChar w:fldCharType="separate"/>
            </w:r>
            <w:r>
              <w:rPr>
                <w:noProof/>
                <w:webHidden/>
              </w:rPr>
              <w:t>59</w:t>
            </w:r>
            <w:r>
              <w:rPr>
                <w:noProof/>
                <w:webHidden/>
              </w:rPr>
              <w:fldChar w:fldCharType="end"/>
            </w:r>
          </w:hyperlink>
        </w:p>
        <w:p w14:paraId="6E169EE3" w14:textId="1BBADFBF" w:rsidR="00DD4918" w:rsidRDefault="00DD4918">
          <w:pPr>
            <w:pStyle w:val="TDC2"/>
            <w:tabs>
              <w:tab w:val="left" w:pos="880"/>
              <w:tab w:val="right" w:leader="dot" w:pos="11628"/>
            </w:tabs>
            <w:rPr>
              <w:rFonts w:cstheme="minorBidi"/>
              <w:noProof/>
            </w:rPr>
          </w:pPr>
          <w:hyperlink w:anchor="_Toc240942344" w:history="1">
            <w:r w:rsidRPr="00940231">
              <w:rPr>
                <w:rStyle w:val="Hipervnculo"/>
                <w:noProof/>
              </w:rPr>
              <w:t>CU2</w:t>
            </w:r>
            <w:r>
              <w:rPr>
                <w:rFonts w:cstheme="minorBidi"/>
                <w:noProof/>
              </w:rPr>
              <w:tab/>
            </w:r>
            <w:r w:rsidRPr="00940231">
              <w:rPr>
                <w:rStyle w:val="Hipervnculo"/>
                <w:noProof/>
              </w:rPr>
              <w:t>Iniciar sesión</w:t>
            </w:r>
            <w:r>
              <w:rPr>
                <w:noProof/>
                <w:webHidden/>
              </w:rPr>
              <w:tab/>
            </w:r>
            <w:r>
              <w:rPr>
                <w:noProof/>
                <w:webHidden/>
              </w:rPr>
              <w:fldChar w:fldCharType="begin"/>
            </w:r>
            <w:r>
              <w:rPr>
                <w:noProof/>
                <w:webHidden/>
              </w:rPr>
              <w:instrText xml:space="preserve"> PAGEREF _Toc240942344 \h </w:instrText>
            </w:r>
            <w:r>
              <w:rPr>
                <w:noProof/>
                <w:webHidden/>
              </w:rPr>
            </w:r>
            <w:r>
              <w:rPr>
                <w:noProof/>
                <w:webHidden/>
              </w:rPr>
              <w:fldChar w:fldCharType="separate"/>
            </w:r>
            <w:r>
              <w:rPr>
                <w:noProof/>
                <w:webHidden/>
              </w:rPr>
              <w:t>59</w:t>
            </w:r>
            <w:r>
              <w:rPr>
                <w:noProof/>
                <w:webHidden/>
              </w:rPr>
              <w:fldChar w:fldCharType="end"/>
            </w:r>
          </w:hyperlink>
        </w:p>
        <w:p w14:paraId="74DA5BE7" w14:textId="2C7653C5" w:rsidR="00DD4918" w:rsidRDefault="00DD4918">
          <w:pPr>
            <w:pStyle w:val="TDC2"/>
            <w:tabs>
              <w:tab w:val="left" w:pos="880"/>
              <w:tab w:val="right" w:leader="dot" w:pos="11628"/>
            </w:tabs>
            <w:rPr>
              <w:rFonts w:cstheme="minorBidi"/>
              <w:noProof/>
            </w:rPr>
          </w:pPr>
          <w:hyperlink w:anchor="_Toc240942345" w:history="1">
            <w:r w:rsidRPr="00940231">
              <w:rPr>
                <w:rStyle w:val="Hipervnculo"/>
                <w:noProof/>
              </w:rPr>
              <w:t>CU3</w:t>
            </w:r>
            <w:r>
              <w:rPr>
                <w:rFonts w:cstheme="minorBidi"/>
                <w:noProof/>
              </w:rPr>
              <w:tab/>
            </w:r>
            <w:r w:rsidRPr="00940231">
              <w:rPr>
                <w:rStyle w:val="Hipervnculo"/>
                <w:noProof/>
              </w:rPr>
              <w:t>Gestionar perfil de usuario</w:t>
            </w:r>
            <w:r>
              <w:rPr>
                <w:noProof/>
                <w:webHidden/>
              </w:rPr>
              <w:tab/>
            </w:r>
            <w:r>
              <w:rPr>
                <w:noProof/>
                <w:webHidden/>
              </w:rPr>
              <w:fldChar w:fldCharType="begin"/>
            </w:r>
            <w:r>
              <w:rPr>
                <w:noProof/>
                <w:webHidden/>
              </w:rPr>
              <w:instrText xml:space="preserve"> PAGEREF _Toc240942345 \h </w:instrText>
            </w:r>
            <w:r>
              <w:rPr>
                <w:noProof/>
                <w:webHidden/>
              </w:rPr>
            </w:r>
            <w:r>
              <w:rPr>
                <w:noProof/>
                <w:webHidden/>
              </w:rPr>
              <w:fldChar w:fldCharType="separate"/>
            </w:r>
            <w:r>
              <w:rPr>
                <w:noProof/>
                <w:webHidden/>
              </w:rPr>
              <w:t>59</w:t>
            </w:r>
            <w:r>
              <w:rPr>
                <w:noProof/>
                <w:webHidden/>
              </w:rPr>
              <w:fldChar w:fldCharType="end"/>
            </w:r>
          </w:hyperlink>
        </w:p>
        <w:p w14:paraId="7804AD6B" w14:textId="450BA34D" w:rsidR="00DD4918" w:rsidRDefault="00DD4918">
          <w:pPr>
            <w:pStyle w:val="TDC2"/>
            <w:tabs>
              <w:tab w:val="left" w:pos="1100"/>
              <w:tab w:val="right" w:leader="dot" w:pos="11628"/>
            </w:tabs>
            <w:rPr>
              <w:rFonts w:cstheme="minorBidi"/>
              <w:noProof/>
            </w:rPr>
          </w:pPr>
          <w:hyperlink w:anchor="_Toc240942346" w:history="1">
            <w:r w:rsidRPr="00940231">
              <w:rPr>
                <w:rStyle w:val="Hipervnculo"/>
                <w:noProof/>
              </w:rPr>
              <w:t>CU20</w:t>
            </w:r>
            <w:r>
              <w:rPr>
                <w:rFonts w:cstheme="minorBidi"/>
                <w:noProof/>
              </w:rPr>
              <w:tab/>
            </w:r>
            <w:r w:rsidRPr="00940231">
              <w:rPr>
                <w:rStyle w:val="Hipervnculo"/>
                <w:noProof/>
              </w:rPr>
              <w:t>Administrar sucursales</w:t>
            </w:r>
            <w:r>
              <w:rPr>
                <w:noProof/>
                <w:webHidden/>
              </w:rPr>
              <w:tab/>
            </w:r>
            <w:r>
              <w:rPr>
                <w:noProof/>
                <w:webHidden/>
              </w:rPr>
              <w:fldChar w:fldCharType="begin"/>
            </w:r>
            <w:r>
              <w:rPr>
                <w:noProof/>
                <w:webHidden/>
              </w:rPr>
              <w:instrText xml:space="preserve"> PAGEREF _Toc240942346 \h </w:instrText>
            </w:r>
            <w:r>
              <w:rPr>
                <w:noProof/>
                <w:webHidden/>
              </w:rPr>
            </w:r>
            <w:r>
              <w:rPr>
                <w:noProof/>
                <w:webHidden/>
              </w:rPr>
              <w:fldChar w:fldCharType="separate"/>
            </w:r>
            <w:r>
              <w:rPr>
                <w:noProof/>
                <w:webHidden/>
              </w:rPr>
              <w:t>59</w:t>
            </w:r>
            <w:r>
              <w:rPr>
                <w:noProof/>
                <w:webHidden/>
              </w:rPr>
              <w:fldChar w:fldCharType="end"/>
            </w:r>
          </w:hyperlink>
        </w:p>
        <w:p w14:paraId="667DCF7D" w14:textId="6C0A0550" w:rsidR="00DD4918" w:rsidRDefault="00DD4918">
          <w:pPr>
            <w:pStyle w:val="TDC2"/>
            <w:tabs>
              <w:tab w:val="left" w:pos="1100"/>
              <w:tab w:val="right" w:leader="dot" w:pos="11628"/>
            </w:tabs>
            <w:rPr>
              <w:rFonts w:cstheme="minorBidi"/>
              <w:noProof/>
            </w:rPr>
          </w:pPr>
          <w:hyperlink w:anchor="_Toc240942347" w:history="1">
            <w:r w:rsidRPr="00940231">
              <w:rPr>
                <w:rStyle w:val="Hipervnculo"/>
                <w:noProof/>
              </w:rPr>
              <w:t>CU19</w:t>
            </w:r>
            <w:r>
              <w:rPr>
                <w:rFonts w:cstheme="minorBidi"/>
                <w:noProof/>
              </w:rPr>
              <w:tab/>
            </w:r>
            <w:r w:rsidRPr="00940231">
              <w:rPr>
                <w:rStyle w:val="Hipervnculo"/>
                <w:noProof/>
              </w:rPr>
              <w:t>Administrar usuarios y roles</w:t>
            </w:r>
            <w:r>
              <w:rPr>
                <w:noProof/>
                <w:webHidden/>
              </w:rPr>
              <w:tab/>
            </w:r>
            <w:r>
              <w:rPr>
                <w:noProof/>
                <w:webHidden/>
              </w:rPr>
              <w:fldChar w:fldCharType="begin"/>
            </w:r>
            <w:r>
              <w:rPr>
                <w:noProof/>
                <w:webHidden/>
              </w:rPr>
              <w:instrText xml:space="preserve"> PAGEREF _Toc240942347 \h </w:instrText>
            </w:r>
            <w:r>
              <w:rPr>
                <w:noProof/>
                <w:webHidden/>
              </w:rPr>
            </w:r>
            <w:r>
              <w:rPr>
                <w:noProof/>
                <w:webHidden/>
              </w:rPr>
              <w:fldChar w:fldCharType="separate"/>
            </w:r>
            <w:r>
              <w:rPr>
                <w:noProof/>
                <w:webHidden/>
              </w:rPr>
              <w:t>60</w:t>
            </w:r>
            <w:r>
              <w:rPr>
                <w:noProof/>
                <w:webHidden/>
              </w:rPr>
              <w:fldChar w:fldCharType="end"/>
            </w:r>
          </w:hyperlink>
        </w:p>
        <w:p w14:paraId="038DE4BA" w14:textId="43DBA3FC" w:rsidR="00DD4918" w:rsidRDefault="00DD4918">
          <w:pPr>
            <w:pStyle w:val="TDC2"/>
            <w:tabs>
              <w:tab w:val="left" w:pos="1100"/>
              <w:tab w:val="right" w:leader="dot" w:pos="11628"/>
            </w:tabs>
            <w:rPr>
              <w:rFonts w:cstheme="minorBidi"/>
              <w:noProof/>
            </w:rPr>
          </w:pPr>
          <w:hyperlink w:anchor="_Toc240942348" w:history="1">
            <w:r w:rsidRPr="00940231">
              <w:rPr>
                <w:rStyle w:val="Hipervnculo"/>
                <w:noProof/>
              </w:rPr>
              <w:t>CU21</w:t>
            </w:r>
            <w:r>
              <w:rPr>
                <w:rFonts w:cstheme="minorBidi"/>
                <w:noProof/>
              </w:rPr>
              <w:tab/>
            </w:r>
            <w:r w:rsidRPr="00940231">
              <w:rPr>
                <w:rStyle w:val="Hipervnculo"/>
                <w:noProof/>
              </w:rPr>
              <w:t>Administrar catálogo de productos</w:t>
            </w:r>
            <w:r>
              <w:rPr>
                <w:noProof/>
                <w:webHidden/>
              </w:rPr>
              <w:tab/>
            </w:r>
            <w:r>
              <w:rPr>
                <w:noProof/>
                <w:webHidden/>
              </w:rPr>
              <w:fldChar w:fldCharType="begin"/>
            </w:r>
            <w:r>
              <w:rPr>
                <w:noProof/>
                <w:webHidden/>
              </w:rPr>
              <w:instrText xml:space="preserve"> PAGEREF _Toc240942348 \h </w:instrText>
            </w:r>
            <w:r>
              <w:rPr>
                <w:noProof/>
                <w:webHidden/>
              </w:rPr>
            </w:r>
            <w:r>
              <w:rPr>
                <w:noProof/>
                <w:webHidden/>
              </w:rPr>
              <w:fldChar w:fldCharType="separate"/>
            </w:r>
            <w:r>
              <w:rPr>
                <w:noProof/>
                <w:webHidden/>
              </w:rPr>
              <w:t>60</w:t>
            </w:r>
            <w:r>
              <w:rPr>
                <w:noProof/>
                <w:webHidden/>
              </w:rPr>
              <w:fldChar w:fldCharType="end"/>
            </w:r>
          </w:hyperlink>
        </w:p>
        <w:p w14:paraId="758C5FC6" w14:textId="0A6C022C" w:rsidR="00DD4918" w:rsidRDefault="00DD4918">
          <w:pPr>
            <w:pStyle w:val="TDC2"/>
            <w:tabs>
              <w:tab w:val="left" w:pos="880"/>
              <w:tab w:val="right" w:leader="dot" w:pos="11628"/>
            </w:tabs>
            <w:rPr>
              <w:rFonts w:cstheme="minorBidi"/>
              <w:noProof/>
            </w:rPr>
          </w:pPr>
          <w:hyperlink w:anchor="_Toc240942349" w:history="1">
            <w:r w:rsidRPr="00940231">
              <w:rPr>
                <w:rStyle w:val="Hipervnculo"/>
                <w:noProof/>
              </w:rPr>
              <w:t>CU4</w:t>
            </w:r>
            <w:r>
              <w:rPr>
                <w:rFonts w:cstheme="minorBidi"/>
                <w:noProof/>
              </w:rPr>
              <w:tab/>
            </w:r>
            <w:r w:rsidRPr="00940231">
              <w:rPr>
                <w:rStyle w:val="Hipervnculo"/>
                <w:noProof/>
              </w:rPr>
              <w:t>Consultar catálogo de prendas</w:t>
            </w:r>
            <w:r>
              <w:rPr>
                <w:noProof/>
                <w:webHidden/>
              </w:rPr>
              <w:tab/>
            </w:r>
            <w:r>
              <w:rPr>
                <w:noProof/>
                <w:webHidden/>
              </w:rPr>
              <w:fldChar w:fldCharType="begin"/>
            </w:r>
            <w:r>
              <w:rPr>
                <w:noProof/>
                <w:webHidden/>
              </w:rPr>
              <w:instrText xml:space="preserve"> PAGEREF _Toc240942349 \h </w:instrText>
            </w:r>
            <w:r>
              <w:rPr>
                <w:noProof/>
                <w:webHidden/>
              </w:rPr>
            </w:r>
            <w:r>
              <w:rPr>
                <w:noProof/>
                <w:webHidden/>
              </w:rPr>
              <w:fldChar w:fldCharType="separate"/>
            </w:r>
            <w:r>
              <w:rPr>
                <w:noProof/>
                <w:webHidden/>
              </w:rPr>
              <w:t>60</w:t>
            </w:r>
            <w:r>
              <w:rPr>
                <w:noProof/>
                <w:webHidden/>
              </w:rPr>
              <w:fldChar w:fldCharType="end"/>
            </w:r>
          </w:hyperlink>
        </w:p>
        <w:p w14:paraId="25433594" w14:textId="24338388" w:rsidR="00DD4918" w:rsidRDefault="00DD4918">
          <w:pPr>
            <w:pStyle w:val="TDC2"/>
            <w:tabs>
              <w:tab w:val="left" w:pos="880"/>
              <w:tab w:val="right" w:leader="dot" w:pos="11628"/>
            </w:tabs>
            <w:rPr>
              <w:rFonts w:cstheme="minorBidi"/>
              <w:noProof/>
            </w:rPr>
          </w:pPr>
          <w:hyperlink w:anchor="_Toc240942350" w:history="1">
            <w:r w:rsidRPr="00940231">
              <w:rPr>
                <w:rStyle w:val="Hipervnculo"/>
                <w:noProof/>
              </w:rPr>
              <w:t>CU5</w:t>
            </w:r>
            <w:r>
              <w:rPr>
                <w:rFonts w:cstheme="minorBidi"/>
                <w:noProof/>
              </w:rPr>
              <w:tab/>
            </w:r>
            <w:r w:rsidRPr="00940231">
              <w:rPr>
                <w:rStyle w:val="Hipervnculo"/>
                <w:noProof/>
              </w:rPr>
              <w:t>Filtrar productos por talla, color, categoría, temporada</w:t>
            </w:r>
            <w:r>
              <w:rPr>
                <w:noProof/>
                <w:webHidden/>
              </w:rPr>
              <w:tab/>
            </w:r>
            <w:r>
              <w:rPr>
                <w:noProof/>
                <w:webHidden/>
              </w:rPr>
              <w:fldChar w:fldCharType="begin"/>
            </w:r>
            <w:r>
              <w:rPr>
                <w:noProof/>
                <w:webHidden/>
              </w:rPr>
              <w:instrText xml:space="preserve"> PAGEREF _Toc240942350 \h </w:instrText>
            </w:r>
            <w:r>
              <w:rPr>
                <w:noProof/>
                <w:webHidden/>
              </w:rPr>
            </w:r>
            <w:r>
              <w:rPr>
                <w:noProof/>
                <w:webHidden/>
              </w:rPr>
              <w:fldChar w:fldCharType="separate"/>
            </w:r>
            <w:r>
              <w:rPr>
                <w:noProof/>
                <w:webHidden/>
              </w:rPr>
              <w:t>60</w:t>
            </w:r>
            <w:r>
              <w:rPr>
                <w:noProof/>
                <w:webHidden/>
              </w:rPr>
              <w:fldChar w:fldCharType="end"/>
            </w:r>
          </w:hyperlink>
        </w:p>
        <w:p w14:paraId="1E6B31FB" w14:textId="13708522" w:rsidR="00DD4918" w:rsidRDefault="00DD4918">
          <w:pPr>
            <w:pStyle w:val="TDC2"/>
            <w:tabs>
              <w:tab w:val="left" w:pos="880"/>
              <w:tab w:val="right" w:leader="dot" w:pos="11628"/>
            </w:tabs>
            <w:rPr>
              <w:rFonts w:cstheme="minorBidi"/>
              <w:noProof/>
            </w:rPr>
          </w:pPr>
          <w:hyperlink w:anchor="_Toc240942351" w:history="1">
            <w:r w:rsidRPr="00940231">
              <w:rPr>
                <w:rStyle w:val="Hipervnculo"/>
                <w:noProof/>
              </w:rPr>
              <w:t>CU6</w:t>
            </w:r>
            <w:r>
              <w:rPr>
                <w:rFonts w:cstheme="minorBidi"/>
                <w:noProof/>
              </w:rPr>
              <w:tab/>
            </w:r>
            <w:r w:rsidRPr="00940231">
              <w:rPr>
                <w:rStyle w:val="Hipervnculo"/>
                <w:noProof/>
              </w:rPr>
              <w:t>Consultar disponibilidad por sucursal</w:t>
            </w:r>
            <w:r>
              <w:rPr>
                <w:noProof/>
                <w:webHidden/>
              </w:rPr>
              <w:tab/>
            </w:r>
            <w:r>
              <w:rPr>
                <w:noProof/>
                <w:webHidden/>
              </w:rPr>
              <w:fldChar w:fldCharType="begin"/>
            </w:r>
            <w:r>
              <w:rPr>
                <w:noProof/>
                <w:webHidden/>
              </w:rPr>
              <w:instrText xml:space="preserve"> PAGEREF _Toc240942351 \h </w:instrText>
            </w:r>
            <w:r>
              <w:rPr>
                <w:noProof/>
                <w:webHidden/>
              </w:rPr>
            </w:r>
            <w:r>
              <w:rPr>
                <w:noProof/>
                <w:webHidden/>
              </w:rPr>
              <w:fldChar w:fldCharType="separate"/>
            </w:r>
            <w:r>
              <w:rPr>
                <w:noProof/>
                <w:webHidden/>
              </w:rPr>
              <w:t>60</w:t>
            </w:r>
            <w:r>
              <w:rPr>
                <w:noProof/>
                <w:webHidden/>
              </w:rPr>
              <w:fldChar w:fldCharType="end"/>
            </w:r>
          </w:hyperlink>
        </w:p>
        <w:p w14:paraId="11691B0A" w14:textId="7F5E74CA" w:rsidR="00DD4918" w:rsidRDefault="00DD4918">
          <w:pPr>
            <w:pStyle w:val="TDC2"/>
            <w:tabs>
              <w:tab w:val="left" w:pos="880"/>
              <w:tab w:val="right" w:leader="dot" w:pos="11628"/>
            </w:tabs>
            <w:rPr>
              <w:rFonts w:cstheme="minorBidi"/>
              <w:noProof/>
            </w:rPr>
          </w:pPr>
          <w:hyperlink w:anchor="_Toc240942352" w:history="1">
            <w:r w:rsidRPr="00940231">
              <w:rPr>
                <w:rStyle w:val="Hipervnculo"/>
                <w:noProof/>
              </w:rPr>
              <w:t>CU8</w:t>
            </w:r>
            <w:r>
              <w:rPr>
                <w:rFonts w:cstheme="minorBidi"/>
                <w:noProof/>
              </w:rPr>
              <w:tab/>
            </w:r>
            <w:r w:rsidRPr="00940231">
              <w:rPr>
                <w:rStyle w:val="Hipervnculo"/>
                <w:noProof/>
              </w:rPr>
              <w:t>Realizar reserva de múltiples prendas</w:t>
            </w:r>
            <w:r>
              <w:rPr>
                <w:noProof/>
                <w:webHidden/>
              </w:rPr>
              <w:tab/>
            </w:r>
            <w:r>
              <w:rPr>
                <w:noProof/>
                <w:webHidden/>
              </w:rPr>
              <w:fldChar w:fldCharType="begin"/>
            </w:r>
            <w:r>
              <w:rPr>
                <w:noProof/>
                <w:webHidden/>
              </w:rPr>
              <w:instrText xml:space="preserve"> PAGEREF _Toc240942352 \h </w:instrText>
            </w:r>
            <w:r>
              <w:rPr>
                <w:noProof/>
                <w:webHidden/>
              </w:rPr>
            </w:r>
            <w:r>
              <w:rPr>
                <w:noProof/>
                <w:webHidden/>
              </w:rPr>
              <w:fldChar w:fldCharType="separate"/>
            </w:r>
            <w:r>
              <w:rPr>
                <w:noProof/>
                <w:webHidden/>
              </w:rPr>
              <w:t>61</w:t>
            </w:r>
            <w:r>
              <w:rPr>
                <w:noProof/>
                <w:webHidden/>
              </w:rPr>
              <w:fldChar w:fldCharType="end"/>
            </w:r>
          </w:hyperlink>
        </w:p>
        <w:p w14:paraId="083F1299" w14:textId="73D3AD7D" w:rsidR="00DD4918" w:rsidRDefault="00DD4918">
          <w:pPr>
            <w:pStyle w:val="TDC2"/>
            <w:tabs>
              <w:tab w:val="left" w:pos="880"/>
              <w:tab w:val="right" w:leader="dot" w:pos="11628"/>
            </w:tabs>
            <w:rPr>
              <w:rFonts w:cstheme="minorBidi"/>
              <w:noProof/>
            </w:rPr>
          </w:pPr>
          <w:hyperlink w:anchor="_Toc240942353" w:history="1">
            <w:r w:rsidRPr="00940231">
              <w:rPr>
                <w:rStyle w:val="Hipervnculo"/>
                <w:noProof/>
              </w:rPr>
              <w:t>CU9</w:t>
            </w:r>
            <w:r>
              <w:rPr>
                <w:rFonts w:cstheme="minorBidi"/>
                <w:noProof/>
              </w:rPr>
              <w:tab/>
            </w:r>
            <w:r w:rsidRPr="00940231">
              <w:rPr>
                <w:rStyle w:val="Hipervnculo"/>
                <w:noProof/>
              </w:rPr>
              <w:t>Consultar y cancelar reservas</w:t>
            </w:r>
            <w:r>
              <w:rPr>
                <w:noProof/>
                <w:webHidden/>
              </w:rPr>
              <w:tab/>
            </w:r>
            <w:r>
              <w:rPr>
                <w:noProof/>
                <w:webHidden/>
              </w:rPr>
              <w:fldChar w:fldCharType="begin"/>
            </w:r>
            <w:r>
              <w:rPr>
                <w:noProof/>
                <w:webHidden/>
              </w:rPr>
              <w:instrText xml:space="preserve"> PAGEREF _Toc240942353 \h </w:instrText>
            </w:r>
            <w:r>
              <w:rPr>
                <w:noProof/>
                <w:webHidden/>
              </w:rPr>
            </w:r>
            <w:r>
              <w:rPr>
                <w:noProof/>
                <w:webHidden/>
              </w:rPr>
              <w:fldChar w:fldCharType="separate"/>
            </w:r>
            <w:r>
              <w:rPr>
                <w:noProof/>
                <w:webHidden/>
              </w:rPr>
              <w:t>61</w:t>
            </w:r>
            <w:r>
              <w:rPr>
                <w:noProof/>
                <w:webHidden/>
              </w:rPr>
              <w:fldChar w:fldCharType="end"/>
            </w:r>
          </w:hyperlink>
        </w:p>
        <w:p w14:paraId="76B92164" w14:textId="618B73A6" w:rsidR="00DD4918" w:rsidRDefault="00DD4918">
          <w:pPr>
            <w:pStyle w:val="TDC2"/>
            <w:tabs>
              <w:tab w:val="left" w:pos="1100"/>
              <w:tab w:val="right" w:leader="dot" w:pos="11628"/>
            </w:tabs>
            <w:rPr>
              <w:rFonts w:cstheme="minorBidi"/>
              <w:noProof/>
            </w:rPr>
          </w:pPr>
          <w:hyperlink w:anchor="_Toc240942354" w:history="1">
            <w:r w:rsidRPr="00940231">
              <w:rPr>
                <w:rStyle w:val="Hipervnculo"/>
                <w:noProof/>
              </w:rPr>
              <w:t>CU18</w:t>
            </w:r>
            <w:r>
              <w:rPr>
                <w:rFonts w:cstheme="minorBidi"/>
                <w:noProof/>
              </w:rPr>
              <w:tab/>
            </w:r>
            <w:r w:rsidRPr="00940231">
              <w:rPr>
                <w:rStyle w:val="Hipervnculo"/>
                <w:noProof/>
              </w:rPr>
              <w:t>Preparar reservas (encargado)</w:t>
            </w:r>
            <w:r>
              <w:rPr>
                <w:noProof/>
                <w:webHidden/>
              </w:rPr>
              <w:tab/>
            </w:r>
            <w:r>
              <w:rPr>
                <w:noProof/>
                <w:webHidden/>
              </w:rPr>
              <w:fldChar w:fldCharType="begin"/>
            </w:r>
            <w:r>
              <w:rPr>
                <w:noProof/>
                <w:webHidden/>
              </w:rPr>
              <w:instrText xml:space="preserve"> PAGEREF _Toc240942354 \h </w:instrText>
            </w:r>
            <w:r>
              <w:rPr>
                <w:noProof/>
                <w:webHidden/>
              </w:rPr>
            </w:r>
            <w:r>
              <w:rPr>
                <w:noProof/>
                <w:webHidden/>
              </w:rPr>
              <w:fldChar w:fldCharType="separate"/>
            </w:r>
            <w:r>
              <w:rPr>
                <w:noProof/>
                <w:webHidden/>
              </w:rPr>
              <w:t>61</w:t>
            </w:r>
            <w:r>
              <w:rPr>
                <w:noProof/>
                <w:webHidden/>
              </w:rPr>
              <w:fldChar w:fldCharType="end"/>
            </w:r>
          </w:hyperlink>
        </w:p>
        <w:p w14:paraId="3742E0CE" w14:textId="6EFDA960" w:rsidR="00DD4918" w:rsidRDefault="00DD4918">
          <w:pPr>
            <w:pStyle w:val="TDC2"/>
            <w:tabs>
              <w:tab w:val="right" w:leader="dot" w:pos="11628"/>
            </w:tabs>
            <w:rPr>
              <w:rFonts w:cstheme="minorBidi"/>
              <w:noProof/>
            </w:rPr>
          </w:pPr>
          <w:hyperlink w:anchor="_Toc240942355" w:history="1">
            <w:r w:rsidRPr="00940231">
              <w:rPr>
                <w:rStyle w:val="Hipervnculo"/>
                <w:noProof/>
              </w:rPr>
              <w:t>Ciclo#2</w:t>
            </w:r>
            <w:r>
              <w:rPr>
                <w:noProof/>
                <w:webHidden/>
              </w:rPr>
              <w:tab/>
            </w:r>
            <w:r>
              <w:rPr>
                <w:noProof/>
                <w:webHidden/>
              </w:rPr>
              <w:fldChar w:fldCharType="begin"/>
            </w:r>
            <w:r>
              <w:rPr>
                <w:noProof/>
                <w:webHidden/>
              </w:rPr>
              <w:instrText xml:space="preserve"> PAGEREF _Toc240942355 \h </w:instrText>
            </w:r>
            <w:r>
              <w:rPr>
                <w:noProof/>
                <w:webHidden/>
              </w:rPr>
            </w:r>
            <w:r>
              <w:rPr>
                <w:noProof/>
                <w:webHidden/>
              </w:rPr>
              <w:fldChar w:fldCharType="separate"/>
            </w:r>
            <w:r>
              <w:rPr>
                <w:noProof/>
                <w:webHidden/>
              </w:rPr>
              <w:t>61</w:t>
            </w:r>
            <w:r>
              <w:rPr>
                <w:noProof/>
                <w:webHidden/>
              </w:rPr>
              <w:fldChar w:fldCharType="end"/>
            </w:r>
          </w:hyperlink>
        </w:p>
        <w:p w14:paraId="1BB712D5" w14:textId="30E95CFC" w:rsidR="00DD4918" w:rsidRDefault="00DD4918">
          <w:pPr>
            <w:pStyle w:val="TDC2"/>
            <w:tabs>
              <w:tab w:val="right" w:leader="dot" w:pos="11628"/>
            </w:tabs>
            <w:rPr>
              <w:rFonts w:cstheme="minorBidi"/>
              <w:noProof/>
            </w:rPr>
          </w:pPr>
          <w:hyperlink w:anchor="_Toc240942356" w:history="1">
            <w:r w:rsidRPr="00940231">
              <w:rPr>
                <w:rStyle w:val="Hipervnculo"/>
                <w:noProof/>
              </w:rPr>
              <w:t>CU-10: Realizar compra digital</w:t>
            </w:r>
            <w:r>
              <w:rPr>
                <w:noProof/>
                <w:webHidden/>
              </w:rPr>
              <w:tab/>
            </w:r>
            <w:r>
              <w:rPr>
                <w:noProof/>
                <w:webHidden/>
              </w:rPr>
              <w:fldChar w:fldCharType="begin"/>
            </w:r>
            <w:r>
              <w:rPr>
                <w:noProof/>
                <w:webHidden/>
              </w:rPr>
              <w:instrText xml:space="preserve"> PAGEREF _Toc240942356 \h </w:instrText>
            </w:r>
            <w:r>
              <w:rPr>
                <w:noProof/>
                <w:webHidden/>
              </w:rPr>
            </w:r>
            <w:r>
              <w:rPr>
                <w:noProof/>
                <w:webHidden/>
              </w:rPr>
              <w:fldChar w:fldCharType="separate"/>
            </w:r>
            <w:r>
              <w:rPr>
                <w:noProof/>
                <w:webHidden/>
              </w:rPr>
              <w:t>61</w:t>
            </w:r>
            <w:r>
              <w:rPr>
                <w:noProof/>
                <w:webHidden/>
              </w:rPr>
              <w:fldChar w:fldCharType="end"/>
            </w:r>
          </w:hyperlink>
        </w:p>
        <w:p w14:paraId="595A409B" w14:textId="7E9EFD24" w:rsidR="00DD4918" w:rsidRDefault="00DD4918">
          <w:pPr>
            <w:pStyle w:val="TDC2"/>
            <w:tabs>
              <w:tab w:val="right" w:leader="dot" w:pos="11628"/>
            </w:tabs>
            <w:rPr>
              <w:rFonts w:cstheme="minorBidi"/>
              <w:noProof/>
            </w:rPr>
          </w:pPr>
          <w:hyperlink w:anchor="_Toc240942357" w:history="1">
            <w:r w:rsidRPr="00940231">
              <w:rPr>
                <w:rStyle w:val="Hipervnculo"/>
                <w:noProof/>
              </w:rPr>
              <w:t>CU-11: Realizar compra presencial</w:t>
            </w:r>
            <w:r>
              <w:rPr>
                <w:noProof/>
                <w:webHidden/>
              </w:rPr>
              <w:tab/>
            </w:r>
            <w:r>
              <w:rPr>
                <w:noProof/>
                <w:webHidden/>
              </w:rPr>
              <w:fldChar w:fldCharType="begin"/>
            </w:r>
            <w:r>
              <w:rPr>
                <w:noProof/>
                <w:webHidden/>
              </w:rPr>
              <w:instrText xml:space="preserve"> PAGEREF _Toc240942357 \h </w:instrText>
            </w:r>
            <w:r>
              <w:rPr>
                <w:noProof/>
                <w:webHidden/>
              </w:rPr>
            </w:r>
            <w:r>
              <w:rPr>
                <w:noProof/>
                <w:webHidden/>
              </w:rPr>
              <w:fldChar w:fldCharType="separate"/>
            </w:r>
            <w:r>
              <w:rPr>
                <w:noProof/>
                <w:webHidden/>
              </w:rPr>
              <w:t>61</w:t>
            </w:r>
            <w:r>
              <w:rPr>
                <w:noProof/>
                <w:webHidden/>
              </w:rPr>
              <w:fldChar w:fldCharType="end"/>
            </w:r>
          </w:hyperlink>
        </w:p>
        <w:p w14:paraId="766D623B" w14:textId="4E4693E0" w:rsidR="00DD4918" w:rsidRDefault="00DD4918">
          <w:pPr>
            <w:pStyle w:val="TDC2"/>
            <w:tabs>
              <w:tab w:val="right" w:leader="dot" w:pos="11628"/>
            </w:tabs>
            <w:rPr>
              <w:rFonts w:cstheme="minorBidi"/>
              <w:noProof/>
            </w:rPr>
          </w:pPr>
          <w:hyperlink w:anchor="_Toc240942358" w:history="1">
            <w:r w:rsidRPr="00940231">
              <w:rPr>
                <w:rStyle w:val="Hipervnculo"/>
                <w:noProof/>
              </w:rPr>
              <w:t>CU-12: Gestionar pagos (pasarela)</w:t>
            </w:r>
            <w:r>
              <w:rPr>
                <w:noProof/>
                <w:webHidden/>
              </w:rPr>
              <w:tab/>
            </w:r>
            <w:r>
              <w:rPr>
                <w:noProof/>
                <w:webHidden/>
              </w:rPr>
              <w:fldChar w:fldCharType="begin"/>
            </w:r>
            <w:r>
              <w:rPr>
                <w:noProof/>
                <w:webHidden/>
              </w:rPr>
              <w:instrText xml:space="preserve"> PAGEREF _Toc240942358 \h </w:instrText>
            </w:r>
            <w:r>
              <w:rPr>
                <w:noProof/>
                <w:webHidden/>
              </w:rPr>
            </w:r>
            <w:r>
              <w:rPr>
                <w:noProof/>
                <w:webHidden/>
              </w:rPr>
              <w:fldChar w:fldCharType="separate"/>
            </w:r>
            <w:r>
              <w:rPr>
                <w:noProof/>
                <w:webHidden/>
              </w:rPr>
              <w:t>62</w:t>
            </w:r>
            <w:r>
              <w:rPr>
                <w:noProof/>
                <w:webHidden/>
              </w:rPr>
              <w:fldChar w:fldCharType="end"/>
            </w:r>
          </w:hyperlink>
        </w:p>
        <w:p w14:paraId="5D5E6F29" w14:textId="5894A46A" w:rsidR="00DD4918" w:rsidRDefault="00DD4918">
          <w:pPr>
            <w:pStyle w:val="TDC2"/>
            <w:tabs>
              <w:tab w:val="right" w:leader="dot" w:pos="11628"/>
            </w:tabs>
            <w:rPr>
              <w:rFonts w:cstheme="minorBidi"/>
              <w:noProof/>
            </w:rPr>
          </w:pPr>
          <w:hyperlink w:anchor="_Toc240942359" w:history="1">
            <w:r w:rsidRPr="00940231">
              <w:rPr>
                <w:rStyle w:val="Hipervnculo"/>
                <w:noProof/>
              </w:rPr>
              <w:t>CU-13: Gestionar inventario</w:t>
            </w:r>
            <w:r>
              <w:rPr>
                <w:noProof/>
                <w:webHidden/>
              </w:rPr>
              <w:tab/>
            </w:r>
            <w:r>
              <w:rPr>
                <w:noProof/>
                <w:webHidden/>
              </w:rPr>
              <w:fldChar w:fldCharType="begin"/>
            </w:r>
            <w:r>
              <w:rPr>
                <w:noProof/>
                <w:webHidden/>
              </w:rPr>
              <w:instrText xml:space="preserve"> PAGEREF _Toc240942359 \h </w:instrText>
            </w:r>
            <w:r>
              <w:rPr>
                <w:noProof/>
                <w:webHidden/>
              </w:rPr>
            </w:r>
            <w:r>
              <w:rPr>
                <w:noProof/>
                <w:webHidden/>
              </w:rPr>
              <w:fldChar w:fldCharType="separate"/>
            </w:r>
            <w:r>
              <w:rPr>
                <w:noProof/>
                <w:webHidden/>
              </w:rPr>
              <w:t>62</w:t>
            </w:r>
            <w:r>
              <w:rPr>
                <w:noProof/>
                <w:webHidden/>
              </w:rPr>
              <w:fldChar w:fldCharType="end"/>
            </w:r>
          </w:hyperlink>
        </w:p>
        <w:p w14:paraId="0ADB704F" w14:textId="140127CF" w:rsidR="00DD4918" w:rsidRDefault="00DD4918">
          <w:pPr>
            <w:pStyle w:val="TDC2"/>
            <w:tabs>
              <w:tab w:val="right" w:leader="dot" w:pos="11628"/>
            </w:tabs>
            <w:rPr>
              <w:rFonts w:cstheme="minorBidi"/>
              <w:noProof/>
            </w:rPr>
          </w:pPr>
          <w:hyperlink w:anchor="_Toc240942360" w:history="1">
            <w:r w:rsidRPr="00940231">
              <w:rPr>
                <w:rStyle w:val="Hipervnculo"/>
                <w:noProof/>
              </w:rPr>
              <w:t>CU-14: Administrar proveedores</w:t>
            </w:r>
            <w:r>
              <w:rPr>
                <w:noProof/>
                <w:webHidden/>
              </w:rPr>
              <w:tab/>
            </w:r>
            <w:r>
              <w:rPr>
                <w:noProof/>
                <w:webHidden/>
              </w:rPr>
              <w:fldChar w:fldCharType="begin"/>
            </w:r>
            <w:r>
              <w:rPr>
                <w:noProof/>
                <w:webHidden/>
              </w:rPr>
              <w:instrText xml:space="preserve"> PAGEREF _Toc240942360 \h </w:instrText>
            </w:r>
            <w:r>
              <w:rPr>
                <w:noProof/>
                <w:webHidden/>
              </w:rPr>
            </w:r>
            <w:r>
              <w:rPr>
                <w:noProof/>
                <w:webHidden/>
              </w:rPr>
              <w:fldChar w:fldCharType="separate"/>
            </w:r>
            <w:r>
              <w:rPr>
                <w:noProof/>
                <w:webHidden/>
              </w:rPr>
              <w:t>62</w:t>
            </w:r>
            <w:r>
              <w:rPr>
                <w:noProof/>
                <w:webHidden/>
              </w:rPr>
              <w:fldChar w:fldCharType="end"/>
            </w:r>
          </w:hyperlink>
        </w:p>
        <w:p w14:paraId="1F703635" w14:textId="633B1C2F" w:rsidR="00DD4918" w:rsidRDefault="00DD4918">
          <w:pPr>
            <w:pStyle w:val="TDC2"/>
            <w:tabs>
              <w:tab w:val="right" w:leader="dot" w:pos="11628"/>
            </w:tabs>
            <w:rPr>
              <w:rFonts w:cstheme="minorBidi"/>
              <w:noProof/>
            </w:rPr>
          </w:pPr>
          <w:hyperlink w:anchor="_Toc240942361" w:history="1">
            <w:r w:rsidRPr="00940231">
              <w:rPr>
                <w:rStyle w:val="Hipervnculo"/>
                <w:noProof/>
              </w:rPr>
              <w:t>CU-15 - Administrar temporadas y colecciones</w:t>
            </w:r>
            <w:r>
              <w:rPr>
                <w:noProof/>
                <w:webHidden/>
              </w:rPr>
              <w:tab/>
            </w:r>
            <w:r>
              <w:rPr>
                <w:noProof/>
                <w:webHidden/>
              </w:rPr>
              <w:fldChar w:fldCharType="begin"/>
            </w:r>
            <w:r>
              <w:rPr>
                <w:noProof/>
                <w:webHidden/>
              </w:rPr>
              <w:instrText xml:space="preserve"> PAGEREF _Toc240942361 \h </w:instrText>
            </w:r>
            <w:r>
              <w:rPr>
                <w:noProof/>
                <w:webHidden/>
              </w:rPr>
            </w:r>
            <w:r>
              <w:rPr>
                <w:noProof/>
                <w:webHidden/>
              </w:rPr>
              <w:fldChar w:fldCharType="separate"/>
            </w:r>
            <w:r>
              <w:rPr>
                <w:noProof/>
                <w:webHidden/>
              </w:rPr>
              <w:t>62</w:t>
            </w:r>
            <w:r>
              <w:rPr>
                <w:noProof/>
                <w:webHidden/>
              </w:rPr>
              <w:fldChar w:fldCharType="end"/>
            </w:r>
          </w:hyperlink>
        </w:p>
        <w:p w14:paraId="2EDC48E0" w14:textId="45B750E4" w:rsidR="00DD4918" w:rsidRDefault="00DD4918">
          <w:pPr>
            <w:pStyle w:val="TDC2"/>
            <w:tabs>
              <w:tab w:val="right" w:leader="dot" w:pos="11628"/>
            </w:tabs>
            <w:rPr>
              <w:rFonts w:cstheme="minorBidi"/>
              <w:noProof/>
            </w:rPr>
          </w:pPr>
          <w:hyperlink w:anchor="_Toc240942362" w:history="1">
            <w:r w:rsidRPr="00940231">
              <w:rPr>
                <w:rStyle w:val="Hipervnculo"/>
                <w:noProof/>
              </w:rPr>
              <w:t>CU-22 - Cerrar sesión</w:t>
            </w:r>
            <w:r>
              <w:rPr>
                <w:noProof/>
                <w:webHidden/>
              </w:rPr>
              <w:tab/>
            </w:r>
            <w:r>
              <w:rPr>
                <w:noProof/>
                <w:webHidden/>
              </w:rPr>
              <w:fldChar w:fldCharType="begin"/>
            </w:r>
            <w:r>
              <w:rPr>
                <w:noProof/>
                <w:webHidden/>
              </w:rPr>
              <w:instrText xml:space="preserve"> PAGEREF _Toc240942362 \h </w:instrText>
            </w:r>
            <w:r>
              <w:rPr>
                <w:noProof/>
                <w:webHidden/>
              </w:rPr>
            </w:r>
            <w:r>
              <w:rPr>
                <w:noProof/>
                <w:webHidden/>
              </w:rPr>
              <w:fldChar w:fldCharType="separate"/>
            </w:r>
            <w:r>
              <w:rPr>
                <w:noProof/>
                <w:webHidden/>
              </w:rPr>
              <w:t>62</w:t>
            </w:r>
            <w:r>
              <w:rPr>
                <w:noProof/>
                <w:webHidden/>
              </w:rPr>
              <w:fldChar w:fldCharType="end"/>
            </w:r>
          </w:hyperlink>
        </w:p>
        <w:p w14:paraId="53E48700" w14:textId="7A06F7CE" w:rsidR="00DD4918" w:rsidRDefault="00DD4918">
          <w:pPr>
            <w:pStyle w:val="TDC2"/>
            <w:tabs>
              <w:tab w:val="right" w:leader="dot" w:pos="11628"/>
            </w:tabs>
            <w:rPr>
              <w:rFonts w:cstheme="minorBidi"/>
              <w:noProof/>
            </w:rPr>
          </w:pPr>
          <w:hyperlink w:anchor="_Toc240942363" w:history="1">
            <w:r w:rsidRPr="00940231">
              <w:rPr>
                <w:rStyle w:val="Hipervnculo"/>
                <w:noProof/>
              </w:rPr>
              <w:t>CU-23 - Registrar bitácora</w:t>
            </w:r>
            <w:r>
              <w:rPr>
                <w:noProof/>
                <w:webHidden/>
              </w:rPr>
              <w:tab/>
            </w:r>
            <w:r>
              <w:rPr>
                <w:noProof/>
                <w:webHidden/>
              </w:rPr>
              <w:fldChar w:fldCharType="begin"/>
            </w:r>
            <w:r>
              <w:rPr>
                <w:noProof/>
                <w:webHidden/>
              </w:rPr>
              <w:instrText xml:space="preserve"> PAGEREF _Toc240942363 \h </w:instrText>
            </w:r>
            <w:r>
              <w:rPr>
                <w:noProof/>
                <w:webHidden/>
              </w:rPr>
            </w:r>
            <w:r>
              <w:rPr>
                <w:noProof/>
                <w:webHidden/>
              </w:rPr>
              <w:fldChar w:fldCharType="separate"/>
            </w:r>
            <w:r>
              <w:rPr>
                <w:noProof/>
                <w:webHidden/>
              </w:rPr>
              <w:t>63</w:t>
            </w:r>
            <w:r>
              <w:rPr>
                <w:noProof/>
                <w:webHidden/>
              </w:rPr>
              <w:fldChar w:fldCharType="end"/>
            </w:r>
          </w:hyperlink>
        </w:p>
        <w:p w14:paraId="011BEBBD" w14:textId="7B8BBE6C" w:rsidR="00DD4918" w:rsidRDefault="00DD4918">
          <w:pPr>
            <w:pStyle w:val="TDC2"/>
            <w:tabs>
              <w:tab w:val="right" w:leader="dot" w:pos="11628"/>
            </w:tabs>
            <w:rPr>
              <w:rFonts w:cstheme="minorBidi"/>
              <w:noProof/>
            </w:rPr>
          </w:pPr>
          <w:hyperlink w:anchor="_Toc240942364" w:history="1">
            <w:r w:rsidRPr="00940231">
              <w:rPr>
                <w:rStyle w:val="Hipervnculo"/>
                <w:noProof/>
              </w:rPr>
              <w:t>Ciclo#3</w:t>
            </w:r>
            <w:r>
              <w:rPr>
                <w:noProof/>
                <w:webHidden/>
              </w:rPr>
              <w:tab/>
            </w:r>
            <w:r>
              <w:rPr>
                <w:noProof/>
                <w:webHidden/>
              </w:rPr>
              <w:fldChar w:fldCharType="begin"/>
            </w:r>
            <w:r>
              <w:rPr>
                <w:noProof/>
                <w:webHidden/>
              </w:rPr>
              <w:instrText xml:space="preserve"> PAGEREF _Toc240942364 \h </w:instrText>
            </w:r>
            <w:r>
              <w:rPr>
                <w:noProof/>
                <w:webHidden/>
              </w:rPr>
            </w:r>
            <w:r>
              <w:rPr>
                <w:noProof/>
                <w:webHidden/>
              </w:rPr>
              <w:fldChar w:fldCharType="separate"/>
            </w:r>
            <w:r>
              <w:rPr>
                <w:noProof/>
                <w:webHidden/>
              </w:rPr>
              <w:t>63</w:t>
            </w:r>
            <w:r>
              <w:rPr>
                <w:noProof/>
                <w:webHidden/>
              </w:rPr>
              <w:fldChar w:fldCharType="end"/>
            </w:r>
          </w:hyperlink>
        </w:p>
        <w:p w14:paraId="272F51E2" w14:textId="1AA6E09A" w:rsidR="00DD4918" w:rsidRDefault="00DD4918">
          <w:pPr>
            <w:pStyle w:val="TDC2"/>
            <w:tabs>
              <w:tab w:val="right" w:leader="dot" w:pos="11628"/>
            </w:tabs>
            <w:rPr>
              <w:rFonts w:cstheme="minorBidi"/>
              <w:noProof/>
            </w:rPr>
          </w:pPr>
          <w:hyperlink w:anchor="_Toc240942365" w:history="1">
            <w:r w:rsidRPr="00940231">
              <w:rPr>
                <w:rStyle w:val="Hipervnculo"/>
                <w:noProof/>
              </w:rPr>
              <w:t>CU-7: Utilizar vestidor virtual</w:t>
            </w:r>
            <w:r>
              <w:rPr>
                <w:noProof/>
                <w:webHidden/>
              </w:rPr>
              <w:tab/>
            </w:r>
            <w:r>
              <w:rPr>
                <w:noProof/>
                <w:webHidden/>
              </w:rPr>
              <w:fldChar w:fldCharType="begin"/>
            </w:r>
            <w:r>
              <w:rPr>
                <w:noProof/>
                <w:webHidden/>
              </w:rPr>
              <w:instrText xml:space="preserve"> PAGEREF _Toc240942365 \h </w:instrText>
            </w:r>
            <w:r>
              <w:rPr>
                <w:noProof/>
                <w:webHidden/>
              </w:rPr>
            </w:r>
            <w:r>
              <w:rPr>
                <w:noProof/>
                <w:webHidden/>
              </w:rPr>
              <w:fldChar w:fldCharType="separate"/>
            </w:r>
            <w:r>
              <w:rPr>
                <w:noProof/>
                <w:webHidden/>
              </w:rPr>
              <w:t>63</w:t>
            </w:r>
            <w:r>
              <w:rPr>
                <w:noProof/>
                <w:webHidden/>
              </w:rPr>
              <w:fldChar w:fldCharType="end"/>
            </w:r>
          </w:hyperlink>
        </w:p>
        <w:p w14:paraId="5D6502A0" w14:textId="2A2F8131" w:rsidR="00DD4918" w:rsidRDefault="00DD4918">
          <w:pPr>
            <w:pStyle w:val="TDC2"/>
            <w:tabs>
              <w:tab w:val="right" w:leader="dot" w:pos="11628"/>
            </w:tabs>
            <w:rPr>
              <w:rFonts w:cstheme="minorBidi"/>
              <w:noProof/>
            </w:rPr>
          </w:pPr>
          <w:hyperlink w:anchor="_Toc240942366" w:history="1">
            <w:r w:rsidRPr="00940231">
              <w:rPr>
                <w:rStyle w:val="Hipervnculo"/>
                <w:noProof/>
              </w:rPr>
              <w:t>CU-16: Generar reportes y dashboards</w:t>
            </w:r>
            <w:r>
              <w:rPr>
                <w:noProof/>
                <w:webHidden/>
              </w:rPr>
              <w:tab/>
            </w:r>
            <w:r>
              <w:rPr>
                <w:noProof/>
                <w:webHidden/>
              </w:rPr>
              <w:fldChar w:fldCharType="begin"/>
            </w:r>
            <w:r>
              <w:rPr>
                <w:noProof/>
                <w:webHidden/>
              </w:rPr>
              <w:instrText xml:space="preserve"> PAGEREF _Toc240942366 \h </w:instrText>
            </w:r>
            <w:r>
              <w:rPr>
                <w:noProof/>
                <w:webHidden/>
              </w:rPr>
            </w:r>
            <w:r>
              <w:rPr>
                <w:noProof/>
                <w:webHidden/>
              </w:rPr>
              <w:fldChar w:fldCharType="separate"/>
            </w:r>
            <w:r>
              <w:rPr>
                <w:noProof/>
                <w:webHidden/>
              </w:rPr>
              <w:t>63</w:t>
            </w:r>
            <w:r>
              <w:rPr>
                <w:noProof/>
                <w:webHidden/>
              </w:rPr>
              <w:fldChar w:fldCharType="end"/>
            </w:r>
          </w:hyperlink>
        </w:p>
        <w:p w14:paraId="072289F6" w14:textId="5762C36A" w:rsidR="00DD4918" w:rsidRDefault="00DD4918">
          <w:pPr>
            <w:pStyle w:val="TDC2"/>
            <w:tabs>
              <w:tab w:val="right" w:leader="dot" w:pos="11628"/>
            </w:tabs>
            <w:rPr>
              <w:rFonts w:cstheme="minorBidi"/>
              <w:noProof/>
            </w:rPr>
          </w:pPr>
          <w:hyperlink w:anchor="_Toc240942367" w:history="1">
            <w:r w:rsidRPr="00940231">
              <w:rPr>
                <w:rStyle w:val="Hipervnculo"/>
                <w:noProof/>
              </w:rPr>
              <w:t>CU-17: Recibir recomendaciones IA</w:t>
            </w:r>
            <w:r>
              <w:rPr>
                <w:noProof/>
                <w:webHidden/>
              </w:rPr>
              <w:tab/>
            </w:r>
            <w:r>
              <w:rPr>
                <w:noProof/>
                <w:webHidden/>
              </w:rPr>
              <w:fldChar w:fldCharType="begin"/>
            </w:r>
            <w:r>
              <w:rPr>
                <w:noProof/>
                <w:webHidden/>
              </w:rPr>
              <w:instrText xml:space="preserve"> PAGEREF _Toc240942367 \h </w:instrText>
            </w:r>
            <w:r>
              <w:rPr>
                <w:noProof/>
                <w:webHidden/>
              </w:rPr>
            </w:r>
            <w:r>
              <w:rPr>
                <w:noProof/>
                <w:webHidden/>
              </w:rPr>
              <w:fldChar w:fldCharType="separate"/>
            </w:r>
            <w:r>
              <w:rPr>
                <w:noProof/>
                <w:webHidden/>
              </w:rPr>
              <w:t>63</w:t>
            </w:r>
            <w:r>
              <w:rPr>
                <w:noProof/>
                <w:webHidden/>
              </w:rPr>
              <w:fldChar w:fldCharType="end"/>
            </w:r>
          </w:hyperlink>
        </w:p>
        <w:p w14:paraId="53134548" w14:textId="2A035450" w:rsidR="00DD4918" w:rsidRDefault="00DD4918">
          <w:pPr>
            <w:pStyle w:val="TDC2"/>
            <w:tabs>
              <w:tab w:val="left" w:pos="1100"/>
              <w:tab w:val="right" w:leader="dot" w:pos="11628"/>
            </w:tabs>
            <w:rPr>
              <w:rFonts w:cstheme="minorBidi"/>
              <w:noProof/>
            </w:rPr>
          </w:pPr>
          <w:hyperlink w:anchor="_Toc240942368" w:history="1">
            <w:r w:rsidRPr="00940231">
              <w:rPr>
                <w:rStyle w:val="Hipervnculo"/>
                <w:noProof/>
              </w:rPr>
              <w:t>3.3.2</w:t>
            </w:r>
            <w:r>
              <w:rPr>
                <w:rFonts w:cstheme="minorBidi"/>
                <w:noProof/>
              </w:rPr>
              <w:tab/>
            </w:r>
            <w:r w:rsidRPr="00940231">
              <w:rPr>
                <w:rStyle w:val="Hipervnculo"/>
                <w:noProof/>
              </w:rPr>
              <w:t>ANÁLISIS DE PAQUETES</w:t>
            </w:r>
            <w:r>
              <w:rPr>
                <w:noProof/>
                <w:webHidden/>
              </w:rPr>
              <w:tab/>
            </w:r>
            <w:r>
              <w:rPr>
                <w:noProof/>
                <w:webHidden/>
              </w:rPr>
              <w:fldChar w:fldCharType="begin"/>
            </w:r>
            <w:r>
              <w:rPr>
                <w:noProof/>
                <w:webHidden/>
              </w:rPr>
              <w:instrText xml:space="preserve"> PAGEREF _Toc240942368 \h </w:instrText>
            </w:r>
            <w:r>
              <w:rPr>
                <w:noProof/>
                <w:webHidden/>
              </w:rPr>
            </w:r>
            <w:r>
              <w:rPr>
                <w:noProof/>
                <w:webHidden/>
              </w:rPr>
              <w:fldChar w:fldCharType="separate"/>
            </w:r>
            <w:r>
              <w:rPr>
                <w:noProof/>
                <w:webHidden/>
              </w:rPr>
              <w:t>63</w:t>
            </w:r>
            <w:r>
              <w:rPr>
                <w:noProof/>
                <w:webHidden/>
              </w:rPr>
              <w:fldChar w:fldCharType="end"/>
            </w:r>
          </w:hyperlink>
        </w:p>
        <w:p w14:paraId="2555CDB9" w14:textId="7F5E790A" w:rsidR="00DD4918" w:rsidRDefault="00DD4918">
          <w:pPr>
            <w:pStyle w:val="TDC2"/>
            <w:tabs>
              <w:tab w:val="right" w:leader="dot" w:pos="11628"/>
            </w:tabs>
            <w:rPr>
              <w:rFonts w:cstheme="minorBidi"/>
              <w:noProof/>
            </w:rPr>
          </w:pPr>
          <w:hyperlink w:anchor="_Toc240942369" w:history="1">
            <w:r w:rsidRPr="00940231">
              <w:rPr>
                <w:rStyle w:val="Hipervnculo"/>
                <w:noProof/>
              </w:rPr>
              <w:t>Gestión de Usuarios y Seguridad</w:t>
            </w:r>
            <w:r>
              <w:rPr>
                <w:noProof/>
                <w:webHidden/>
              </w:rPr>
              <w:tab/>
            </w:r>
            <w:r>
              <w:rPr>
                <w:noProof/>
                <w:webHidden/>
              </w:rPr>
              <w:fldChar w:fldCharType="begin"/>
            </w:r>
            <w:r>
              <w:rPr>
                <w:noProof/>
                <w:webHidden/>
              </w:rPr>
              <w:instrText xml:space="preserve"> PAGEREF _Toc240942369 \h </w:instrText>
            </w:r>
            <w:r>
              <w:rPr>
                <w:noProof/>
                <w:webHidden/>
              </w:rPr>
            </w:r>
            <w:r>
              <w:rPr>
                <w:noProof/>
                <w:webHidden/>
              </w:rPr>
              <w:fldChar w:fldCharType="separate"/>
            </w:r>
            <w:r>
              <w:rPr>
                <w:noProof/>
                <w:webHidden/>
              </w:rPr>
              <w:t>63</w:t>
            </w:r>
            <w:r>
              <w:rPr>
                <w:noProof/>
                <w:webHidden/>
              </w:rPr>
              <w:fldChar w:fldCharType="end"/>
            </w:r>
          </w:hyperlink>
        </w:p>
        <w:p w14:paraId="67C201A1" w14:textId="7C5A18AE" w:rsidR="00DD4918" w:rsidRDefault="00DD4918">
          <w:pPr>
            <w:pStyle w:val="TDC2"/>
            <w:tabs>
              <w:tab w:val="right" w:leader="dot" w:pos="11628"/>
            </w:tabs>
            <w:rPr>
              <w:rFonts w:cstheme="minorBidi"/>
              <w:noProof/>
            </w:rPr>
          </w:pPr>
          <w:hyperlink w:anchor="_Toc240942370" w:history="1">
            <w:r w:rsidRPr="00940231">
              <w:rPr>
                <w:rStyle w:val="Hipervnculo"/>
                <w:noProof/>
              </w:rPr>
              <w:t>Catálogo</w:t>
            </w:r>
            <w:r>
              <w:rPr>
                <w:noProof/>
                <w:webHidden/>
              </w:rPr>
              <w:tab/>
            </w:r>
            <w:r>
              <w:rPr>
                <w:noProof/>
                <w:webHidden/>
              </w:rPr>
              <w:fldChar w:fldCharType="begin"/>
            </w:r>
            <w:r>
              <w:rPr>
                <w:noProof/>
                <w:webHidden/>
              </w:rPr>
              <w:instrText xml:space="preserve"> PAGEREF _Toc240942370 \h </w:instrText>
            </w:r>
            <w:r>
              <w:rPr>
                <w:noProof/>
                <w:webHidden/>
              </w:rPr>
            </w:r>
            <w:r>
              <w:rPr>
                <w:noProof/>
                <w:webHidden/>
              </w:rPr>
              <w:fldChar w:fldCharType="separate"/>
            </w:r>
            <w:r>
              <w:rPr>
                <w:noProof/>
                <w:webHidden/>
              </w:rPr>
              <w:t>64</w:t>
            </w:r>
            <w:r>
              <w:rPr>
                <w:noProof/>
                <w:webHidden/>
              </w:rPr>
              <w:fldChar w:fldCharType="end"/>
            </w:r>
          </w:hyperlink>
        </w:p>
        <w:p w14:paraId="18C56C03" w14:textId="2C4B5574" w:rsidR="00DD4918" w:rsidRDefault="00DD4918">
          <w:pPr>
            <w:pStyle w:val="TDC2"/>
            <w:tabs>
              <w:tab w:val="right" w:leader="dot" w:pos="11628"/>
            </w:tabs>
            <w:rPr>
              <w:rFonts w:cstheme="minorBidi"/>
              <w:noProof/>
            </w:rPr>
          </w:pPr>
          <w:hyperlink w:anchor="_Toc240942371" w:history="1">
            <w:r w:rsidRPr="00940231">
              <w:rPr>
                <w:rStyle w:val="Hipervnculo"/>
                <w:noProof/>
              </w:rPr>
              <w:t>Inventario y Disponibilidad</w:t>
            </w:r>
            <w:r>
              <w:rPr>
                <w:noProof/>
                <w:webHidden/>
              </w:rPr>
              <w:tab/>
            </w:r>
            <w:r>
              <w:rPr>
                <w:noProof/>
                <w:webHidden/>
              </w:rPr>
              <w:fldChar w:fldCharType="begin"/>
            </w:r>
            <w:r>
              <w:rPr>
                <w:noProof/>
                <w:webHidden/>
              </w:rPr>
              <w:instrText xml:space="preserve"> PAGEREF _Toc240942371 \h </w:instrText>
            </w:r>
            <w:r>
              <w:rPr>
                <w:noProof/>
                <w:webHidden/>
              </w:rPr>
            </w:r>
            <w:r>
              <w:rPr>
                <w:noProof/>
                <w:webHidden/>
              </w:rPr>
              <w:fldChar w:fldCharType="separate"/>
            </w:r>
            <w:r>
              <w:rPr>
                <w:noProof/>
                <w:webHidden/>
              </w:rPr>
              <w:t>65</w:t>
            </w:r>
            <w:r>
              <w:rPr>
                <w:noProof/>
                <w:webHidden/>
              </w:rPr>
              <w:fldChar w:fldCharType="end"/>
            </w:r>
          </w:hyperlink>
        </w:p>
        <w:p w14:paraId="68CD5F7E" w14:textId="3483356E" w:rsidR="00DD4918" w:rsidRDefault="00DD4918">
          <w:pPr>
            <w:pStyle w:val="TDC2"/>
            <w:tabs>
              <w:tab w:val="right" w:leader="dot" w:pos="11628"/>
            </w:tabs>
            <w:rPr>
              <w:rFonts w:cstheme="minorBidi"/>
              <w:noProof/>
            </w:rPr>
          </w:pPr>
          <w:hyperlink w:anchor="_Toc240942372" w:history="1">
            <w:r w:rsidRPr="00940231">
              <w:rPr>
                <w:rStyle w:val="Hipervnculo"/>
                <w:noProof/>
              </w:rPr>
              <w:t>Reservas</w:t>
            </w:r>
            <w:r>
              <w:rPr>
                <w:noProof/>
                <w:webHidden/>
              </w:rPr>
              <w:tab/>
            </w:r>
            <w:r>
              <w:rPr>
                <w:noProof/>
                <w:webHidden/>
              </w:rPr>
              <w:fldChar w:fldCharType="begin"/>
            </w:r>
            <w:r>
              <w:rPr>
                <w:noProof/>
                <w:webHidden/>
              </w:rPr>
              <w:instrText xml:space="preserve"> PAGEREF _Toc240942372 \h </w:instrText>
            </w:r>
            <w:r>
              <w:rPr>
                <w:noProof/>
                <w:webHidden/>
              </w:rPr>
            </w:r>
            <w:r>
              <w:rPr>
                <w:noProof/>
                <w:webHidden/>
              </w:rPr>
              <w:fldChar w:fldCharType="separate"/>
            </w:r>
            <w:r>
              <w:rPr>
                <w:noProof/>
                <w:webHidden/>
              </w:rPr>
              <w:t>65</w:t>
            </w:r>
            <w:r>
              <w:rPr>
                <w:noProof/>
                <w:webHidden/>
              </w:rPr>
              <w:fldChar w:fldCharType="end"/>
            </w:r>
          </w:hyperlink>
        </w:p>
        <w:p w14:paraId="29D54BA7" w14:textId="2E76FA84" w:rsidR="00DD4918" w:rsidRDefault="00DD4918">
          <w:pPr>
            <w:pStyle w:val="TDC2"/>
            <w:tabs>
              <w:tab w:val="right" w:leader="dot" w:pos="11628"/>
            </w:tabs>
            <w:rPr>
              <w:rFonts w:cstheme="minorBidi"/>
              <w:noProof/>
            </w:rPr>
          </w:pPr>
          <w:hyperlink w:anchor="_Toc240942373" w:history="1">
            <w:r w:rsidRPr="00940231">
              <w:rPr>
                <w:rStyle w:val="Hipervnculo"/>
                <w:noProof/>
              </w:rPr>
              <w:t>Ventas y Pagos</w:t>
            </w:r>
            <w:r>
              <w:rPr>
                <w:noProof/>
                <w:webHidden/>
              </w:rPr>
              <w:tab/>
            </w:r>
            <w:r>
              <w:rPr>
                <w:noProof/>
                <w:webHidden/>
              </w:rPr>
              <w:fldChar w:fldCharType="begin"/>
            </w:r>
            <w:r>
              <w:rPr>
                <w:noProof/>
                <w:webHidden/>
              </w:rPr>
              <w:instrText xml:space="preserve"> PAGEREF _Toc240942373 \h </w:instrText>
            </w:r>
            <w:r>
              <w:rPr>
                <w:noProof/>
                <w:webHidden/>
              </w:rPr>
            </w:r>
            <w:r>
              <w:rPr>
                <w:noProof/>
                <w:webHidden/>
              </w:rPr>
              <w:fldChar w:fldCharType="separate"/>
            </w:r>
            <w:r>
              <w:rPr>
                <w:noProof/>
                <w:webHidden/>
              </w:rPr>
              <w:t>65</w:t>
            </w:r>
            <w:r>
              <w:rPr>
                <w:noProof/>
                <w:webHidden/>
              </w:rPr>
              <w:fldChar w:fldCharType="end"/>
            </w:r>
          </w:hyperlink>
        </w:p>
        <w:p w14:paraId="76C40834" w14:textId="1D5229B6" w:rsidR="00DD4918" w:rsidRDefault="00DD4918">
          <w:pPr>
            <w:pStyle w:val="TDC2"/>
            <w:tabs>
              <w:tab w:val="right" w:leader="dot" w:pos="11628"/>
            </w:tabs>
            <w:rPr>
              <w:rFonts w:cstheme="minorBidi"/>
              <w:noProof/>
            </w:rPr>
          </w:pPr>
          <w:hyperlink w:anchor="_Toc240942374" w:history="1">
            <w:r w:rsidRPr="00940231">
              <w:rPr>
                <w:rStyle w:val="Hipervnculo"/>
                <w:noProof/>
              </w:rPr>
              <w:t>Inteligencia y Reportes</w:t>
            </w:r>
            <w:r>
              <w:rPr>
                <w:noProof/>
                <w:webHidden/>
              </w:rPr>
              <w:tab/>
            </w:r>
            <w:r>
              <w:rPr>
                <w:noProof/>
                <w:webHidden/>
              </w:rPr>
              <w:fldChar w:fldCharType="begin"/>
            </w:r>
            <w:r>
              <w:rPr>
                <w:noProof/>
                <w:webHidden/>
              </w:rPr>
              <w:instrText xml:space="preserve"> PAGEREF _Toc240942374 \h </w:instrText>
            </w:r>
            <w:r>
              <w:rPr>
                <w:noProof/>
                <w:webHidden/>
              </w:rPr>
            </w:r>
            <w:r>
              <w:rPr>
                <w:noProof/>
                <w:webHidden/>
              </w:rPr>
              <w:fldChar w:fldCharType="separate"/>
            </w:r>
            <w:r>
              <w:rPr>
                <w:noProof/>
                <w:webHidden/>
              </w:rPr>
              <w:t>66</w:t>
            </w:r>
            <w:r>
              <w:rPr>
                <w:noProof/>
                <w:webHidden/>
              </w:rPr>
              <w:fldChar w:fldCharType="end"/>
            </w:r>
          </w:hyperlink>
        </w:p>
        <w:p w14:paraId="597B981E" w14:textId="689E457A" w:rsidR="00DD4918" w:rsidRDefault="00DD4918">
          <w:pPr>
            <w:pStyle w:val="TDC1"/>
            <w:tabs>
              <w:tab w:val="left" w:pos="440"/>
              <w:tab w:val="right" w:leader="dot" w:pos="11628"/>
            </w:tabs>
            <w:rPr>
              <w:rFonts w:cstheme="minorBidi"/>
              <w:noProof/>
            </w:rPr>
          </w:pPr>
          <w:hyperlink w:anchor="_Toc240942375" w:history="1">
            <w:r w:rsidRPr="00940231">
              <w:rPr>
                <w:rStyle w:val="Hipervnculo"/>
                <w:noProof/>
              </w:rPr>
              <w:t>4</w:t>
            </w:r>
            <w:r>
              <w:rPr>
                <w:rFonts w:cstheme="minorBidi"/>
                <w:noProof/>
              </w:rPr>
              <w:tab/>
            </w:r>
            <w:r w:rsidRPr="00940231">
              <w:rPr>
                <w:rStyle w:val="Hipervnculo"/>
                <w:noProof/>
              </w:rPr>
              <w:t>FLUJO DE TRABAJO: DISEÑO</w:t>
            </w:r>
            <w:r>
              <w:rPr>
                <w:noProof/>
                <w:webHidden/>
              </w:rPr>
              <w:tab/>
            </w:r>
            <w:r>
              <w:rPr>
                <w:noProof/>
                <w:webHidden/>
              </w:rPr>
              <w:fldChar w:fldCharType="begin"/>
            </w:r>
            <w:r>
              <w:rPr>
                <w:noProof/>
                <w:webHidden/>
              </w:rPr>
              <w:instrText xml:space="preserve"> PAGEREF _Toc240942375 \h </w:instrText>
            </w:r>
            <w:r>
              <w:rPr>
                <w:noProof/>
                <w:webHidden/>
              </w:rPr>
            </w:r>
            <w:r>
              <w:rPr>
                <w:noProof/>
                <w:webHidden/>
              </w:rPr>
              <w:fldChar w:fldCharType="separate"/>
            </w:r>
            <w:r>
              <w:rPr>
                <w:noProof/>
                <w:webHidden/>
              </w:rPr>
              <w:t>66</w:t>
            </w:r>
            <w:r>
              <w:rPr>
                <w:noProof/>
                <w:webHidden/>
              </w:rPr>
              <w:fldChar w:fldCharType="end"/>
            </w:r>
          </w:hyperlink>
        </w:p>
        <w:p w14:paraId="7587A005" w14:textId="76B05995" w:rsidR="00DD4918" w:rsidRDefault="00DD4918">
          <w:pPr>
            <w:pStyle w:val="TDC2"/>
            <w:tabs>
              <w:tab w:val="left" w:pos="880"/>
              <w:tab w:val="right" w:leader="dot" w:pos="11628"/>
            </w:tabs>
            <w:rPr>
              <w:rFonts w:cstheme="minorBidi"/>
              <w:noProof/>
            </w:rPr>
          </w:pPr>
          <w:hyperlink w:anchor="_Toc240942376" w:history="1">
            <w:r w:rsidRPr="00940231">
              <w:rPr>
                <w:rStyle w:val="Hipervnculo"/>
                <w:noProof/>
              </w:rPr>
              <w:t>4.1</w:t>
            </w:r>
            <w:r>
              <w:rPr>
                <w:rFonts w:cstheme="minorBidi"/>
                <w:noProof/>
              </w:rPr>
              <w:tab/>
            </w:r>
            <w:r w:rsidRPr="00940231">
              <w:rPr>
                <w:rStyle w:val="Hipervnculo"/>
                <w:noProof/>
              </w:rPr>
              <w:t>DISEÑO DE ARQUITECTURA</w:t>
            </w:r>
            <w:r>
              <w:rPr>
                <w:noProof/>
                <w:webHidden/>
              </w:rPr>
              <w:tab/>
            </w:r>
            <w:r>
              <w:rPr>
                <w:noProof/>
                <w:webHidden/>
              </w:rPr>
              <w:fldChar w:fldCharType="begin"/>
            </w:r>
            <w:r>
              <w:rPr>
                <w:noProof/>
                <w:webHidden/>
              </w:rPr>
              <w:instrText xml:space="preserve"> PAGEREF _Toc240942376 \h </w:instrText>
            </w:r>
            <w:r>
              <w:rPr>
                <w:noProof/>
                <w:webHidden/>
              </w:rPr>
            </w:r>
            <w:r>
              <w:rPr>
                <w:noProof/>
                <w:webHidden/>
              </w:rPr>
              <w:fldChar w:fldCharType="separate"/>
            </w:r>
            <w:r>
              <w:rPr>
                <w:noProof/>
                <w:webHidden/>
              </w:rPr>
              <w:t>66</w:t>
            </w:r>
            <w:r>
              <w:rPr>
                <w:noProof/>
                <w:webHidden/>
              </w:rPr>
              <w:fldChar w:fldCharType="end"/>
            </w:r>
          </w:hyperlink>
        </w:p>
        <w:p w14:paraId="6F12D9F2" w14:textId="08F53840" w:rsidR="00DD4918" w:rsidRDefault="00DD4918">
          <w:pPr>
            <w:pStyle w:val="TDC3"/>
            <w:tabs>
              <w:tab w:val="right" w:leader="dot" w:pos="11628"/>
            </w:tabs>
            <w:rPr>
              <w:rFonts w:cstheme="minorBidi"/>
              <w:noProof/>
            </w:rPr>
          </w:pPr>
          <w:hyperlink w:anchor="_Toc240942377" w:history="1">
            <w:r w:rsidRPr="00940231">
              <w:rPr>
                <w:rStyle w:val="Hipervnculo"/>
                <w:noProof/>
              </w:rPr>
              <w:t>4.1.1    DIAGRAMA DE TIEMPO</w:t>
            </w:r>
            <w:r>
              <w:rPr>
                <w:noProof/>
                <w:webHidden/>
              </w:rPr>
              <w:tab/>
            </w:r>
            <w:r>
              <w:rPr>
                <w:noProof/>
                <w:webHidden/>
              </w:rPr>
              <w:fldChar w:fldCharType="begin"/>
            </w:r>
            <w:r>
              <w:rPr>
                <w:noProof/>
                <w:webHidden/>
              </w:rPr>
              <w:instrText xml:space="preserve"> PAGEREF _Toc240942377 \h </w:instrText>
            </w:r>
            <w:r>
              <w:rPr>
                <w:noProof/>
                <w:webHidden/>
              </w:rPr>
            </w:r>
            <w:r>
              <w:rPr>
                <w:noProof/>
                <w:webHidden/>
              </w:rPr>
              <w:fldChar w:fldCharType="separate"/>
            </w:r>
            <w:r>
              <w:rPr>
                <w:noProof/>
                <w:webHidden/>
              </w:rPr>
              <w:t>66</w:t>
            </w:r>
            <w:r>
              <w:rPr>
                <w:noProof/>
                <w:webHidden/>
              </w:rPr>
              <w:fldChar w:fldCharType="end"/>
            </w:r>
          </w:hyperlink>
        </w:p>
        <w:p w14:paraId="41401C1D" w14:textId="2237F256" w:rsidR="00DD4918" w:rsidRDefault="00DD4918">
          <w:pPr>
            <w:pStyle w:val="TDC1"/>
            <w:tabs>
              <w:tab w:val="right" w:leader="dot" w:pos="11628"/>
            </w:tabs>
            <w:rPr>
              <w:rFonts w:cstheme="minorBidi"/>
              <w:noProof/>
            </w:rPr>
          </w:pPr>
          <w:hyperlink w:anchor="_Toc240942378" w:history="1">
            <w:r w:rsidRPr="00940231">
              <w:rPr>
                <w:rStyle w:val="Hipervnculo"/>
                <w:noProof/>
              </w:rPr>
              <w:t>CU4 Consultar catálogo de prendas</w:t>
            </w:r>
            <w:r>
              <w:rPr>
                <w:noProof/>
                <w:webHidden/>
              </w:rPr>
              <w:tab/>
            </w:r>
            <w:r>
              <w:rPr>
                <w:noProof/>
                <w:webHidden/>
              </w:rPr>
              <w:fldChar w:fldCharType="begin"/>
            </w:r>
            <w:r>
              <w:rPr>
                <w:noProof/>
                <w:webHidden/>
              </w:rPr>
              <w:instrText xml:space="preserve"> PAGEREF _Toc240942378 \h </w:instrText>
            </w:r>
            <w:r>
              <w:rPr>
                <w:noProof/>
                <w:webHidden/>
              </w:rPr>
            </w:r>
            <w:r>
              <w:rPr>
                <w:noProof/>
                <w:webHidden/>
              </w:rPr>
              <w:fldChar w:fldCharType="separate"/>
            </w:r>
            <w:r>
              <w:rPr>
                <w:noProof/>
                <w:webHidden/>
              </w:rPr>
              <w:t>66</w:t>
            </w:r>
            <w:r>
              <w:rPr>
                <w:noProof/>
                <w:webHidden/>
              </w:rPr>
              <w:fldChar w:fldCharType="end"/>
            </w:r>
          </w:hyperlink>
        </w:p>
        <w:p w14:paraId="53836079" w14:textId="301625E2" w:rsidR="00DD4918" w:rsidRDefault="00DD4918">
          <w:pPr>
            <w:pStyle w:val="TDC1"/>
            <w:tabs>
              <w:tab w:val="right" w:leader="dot" w:pos="11628"/>
            </w:tabs>
            <w:rPr>
              <w:rFonts w:cstheme="minorBidi"/>
              <w:noProof/>
            </w:rPr>
          </w:pPr>
          <w:hyperlink w:anchor="_Toc240942379" w:history="1">
            <w:r w:rsidRPr="00940231">
              <w:rPr>
                <w:rStyle w:val="Hipervnculo"/>
                <w:noProof/>
              </w:rPr>
              <w:t>CU7 Utilizar vestidor virtual (RA)</w:t>
            </w:r>
            <w:r>
              <w:rPr>
                <w:noProof/>
                <w:webHidden/>
              </w:rPr>
              <w:tab/>
            </w:r>
            <w:r>
              <w:rPr>
                <w:noProof/>
                <w:webHidden/>
              </w:rPr>
              <w:fldChar w:fldCharType="begin"/>
            </w:r>
            <w:r>
              <w:rPr>
                <w:noProof/>
                <w:webHidden/>
              </w:rPr>
              <w:instrText xml:space="preserve"> PAGEREF _Toc240942379 \h </w:instrText>
            </w:r>
            <w:r>
              <w:rPr>
                <w:noProof/>
                <w:webHidden/>
              </w:rPr>
            </w:r>
            <w:r>
              <w:rPr>
                <w:noProof/>
                <w:webHidden/>
              </w:rPr>
              <w:fldChar w:fldCharType="separate"/>
            </w:r>
            <w:r>
              <w:rPr>
                <w:noProof/>
                <w:webHidden/>
              </w:rPr>
              <w:t>67</w:t>
            </w:r>
            <w:r>
              <w:rPr>
                <w:noProof/>
                <w:webHidden/>
              </w:rPr>
              <w:fldChar w:fldCharType="end"/>
            </w:r>
          </w:hyperlink>
        </w:p>
        <w:p w14:paraId="7218D6EC" w14:textId="4F3E38CE" w:rsidR="00DD4918" w:rsidRDefault="00DD4918">
          <w:pPr>
            <w:pStyle w:val="TDC1"/>
            <w:tabs>
              <w:tab w:val="right" w:leader="dot" w:pos="11628"/>
            </w:tabs>
            <w:rPr>
              <w:rFonts w:cstheme="minorBidi"/>
              <w:noProof/>
            </w:rPr>
          </w:pPr>
          <w:hyperlink w:anchor="_Toc240942380" w:history="1">
            <w:r w:rsidRPr="00940231">
              <w:rPr>
                <w:rStyle w:val="Hipervnculo"/>
                <w:noProof/>
              </w:rPr>
              <w:t>CU8 Realizar reserva de múltiples prendas</w:t>
            </w:r>
            <w:r>
              <w:rPr>
                <w:noProof/>
                <w:webHidden/>
              </w:rPr>
              <w:tab/>
            </w:r>
            <w:r>
              <w:rPr>
                <w:noProof/>
                <w:webHidden/>
              </w:rPr>
              <w:fldChar w:fldCharType="begin"/>
            </w:r>
            <w:r>
              <w:rPr>
                <w:noProof/>
                <w:webHidden/>
              </w:rPr>
              <w:instrText xml:space="preserve"> PAGEREF _Toc240942380 \h </w:instrText>
            </w:r>
            <w:r>
              <w:rPr>
                <w:noProof/>
                <w:webHidden/>
              </w:rPr>
            </w:r>
            <w:r>
              <w:rPr>
                <w:noProof/>
                <w:webHidden/>
              </w:rPr>
              <w:fldChar w:fldCharType="separate"/>
            </w:r>
            <w:r>
              <w:rPr>
                <w:noProof/>
                <w:webHidden/>
              </w:rPr>
              <w:t>67</w:t>
            </w:r>
            <w:r>
              <w:rPr>
                <w:noProof/>
                <w:webHidden/>
              </w:rPr>
              <w:fldChar w:fldCharType="end"/>
            </w:r>
          </w:hyperlink>
        </w:p>
        <w:p w14:paraId="3DFA1B30" w14:textId="2B1F21BB" w:rsidR="00DD4918" w:rsidRDefault="00DD4918">
          <w:pPr>
            <w:pStyle w:val="TDC1"/>
            <w:tabs>
              <w:tab w:val="right" w:leader="dot" w:pos="11628"/>
            </w:tabs>
            <w:rPr>
              <w:rFonts w:cstheme="minorBidi"/>
              <w:noProof/>
            </w:rPr>
          </w:pPr>
          <w:hyperlink w:anchor="_Toc240942381" w:history="1">
            <w:r w:rsidRPr="00940231">
              <w:rPr>
                <w:rStyle w:val="Hipervnculo"/>
                <w:noProof/>
              </w:rPr>
              <w:t>CU10 Realizar compra digital</w:t>
            </w:r>
            <w:r>
              <w:rPr>
                <w:noProof/>
                <w:webHidden/>
              </w:rPr>
              <w:tab/>
            </w:r>
            <w:r>
              <w:rPr>
                <w:noProof/>
                <w:webHidden/>
              </w:rPr>
              <w:fldChar w:fldCharType="begin"/>
            </w:r>
            <w:r>
              <w:rPr>
                <w:noProof/>
                <w:webHidden/>
              </w:rPr>
              <w:instrText xml:space="preserve"> PAGEREF _Toc240942381 \h </w:instrText>
            </w:r>
            <w:r>
              <w:rPr>
                <w:noProof/>
                <w:webHidden/>
              </w:rPr>
            </w:r>
            <w:r>
              <w:rPr>
                <w:noProof/>
                <w:webHidden/>
              </w:rPr>
              <w:fldChar w:fldCharType="separate"/>
            </w:r>
            <w:r>
              <w:rPr>
                <w:noProof/>
                <w:webHidden/>
              </w:rPr>
              <w:t>68</w:t>
            </w:r>
            <w:r>
              <w:rPr>
                <w:noProof/>
                <w:webHidden/>
              </w:rPr>
              <w:fldChar w:fldCharType="end"/>
            </w:r>
          </w:hyperlink>
        </w:p>
        <w:p w14:paraId="3EF1D93A" w14:textId="44458B22" w:rsidR="00DD4918" w:rsidRDefault="00DD4918">
          <w:pPr>
            <w:pStyle w:val="TDC1"/>
            <w:tabs>
              <w:tab w:val="right" w:leader="dot" w:pos="11628"/>
            </w:tabs>
            <w:rPr>
              <w:rFonts w:cstheme="minorBidi"/>
              <w:noProof/>
            </w:rPr>
          </w:pPr>
          <w:hyperlink w:anchor="_Toc240942382" w:history="1">
            <w:r w:rsidRPr="00940231">
              <w:rPr>
                <w:rStyle w:val="Hipervnculo"/>
                <w:noProof/>
              </w:rPr>
              <w:t>CU17 Recibir recomendaciones IA</w:t>
            </w:r>
            <w:r>
              <w:rPr>
                <w:noProof/>
                <w:webHidden/>
              </w:rPr>
              <w:tab/>
            </w:r>
            <w:r>
              <w:rPr>
                <w:noProof/>
                <w:webHidden/>
              </w:rPr>
              <w:fldChar w:fldCharType="begin"/>
            </w:r>
            <w:r>
              <w:rPr>
                <w:noProof/>
                <w:webHidden/>
              </w:rPr>
              <w:instrText xml:space="preserve"> PAGEREF _Toc240942382 \h </w:instrText>
            </w:r>
            <w:r>
              <w:rPr>
                <w:noProof/>
                <w:webHidden/>
              </w:rPr>
            </w:r>
            <w:r>
              <w:rPr>
                <w:noProof/>
                <w:webHidden/>
              </w:rPr>
              <w:fldChar w:fldCharType="separate"/>
            </w:r>
            <w:r>
              <w:rPr>
                <w:noProof/>
                <w:webHidden/>
              </w:rPr>
              <w:t>68</w:t>
            </w:r>
            <w:r>
              <w:rPr>
                <w:noProof/>
                <w:webHidden/>
              </w:rPr>
              <w:fldChar w:fldCharType="end"/>
            </w:r>
          </w:hyperlink>
        </w:p>
        <w:p w14:paraId="5F276946" w14:textId="7E7EF14F" w:rsidR="00DD4918" w:rsidRDefault="00DD4918">
          <w:pPr>
            <w:pStyle w:val="TDC3"/>
            <w:tabs>
              <w:tab w:val="right" w:leader="dot" w:pos="11628"/>
            </w:tabs>
            <w:rPr>
              <w:rFonts w:cstheme="minorBidi"/>
              <w:noProof/>
            </w:rPr>
          </w:pPr>
          <w:hyperlink w:anchor="_Toc240942383" w:history="1">
            <w:r w:rsidRPr="00940231">
              <w:rPr>
                <w:rStyle w:val="Hipervnculo"/>
                <w:noProof/>
              </w:rPr>
              <w:t>4.1.2   DIAGRAMA DE ESTADO</w:t>
            </w:r>
            <w:r>
              <w:rPr>
                <w:noProof/>
                <w:webHidden/>
              </w:rPr>
              <w:tab/>
            </w:r>
            <w:r>
              <w:rPr>
                <w:noProof/>
                <w:webHidden/>
              </w:rPr>
              <w:fldChar w:fldCharType="begin"/>
            </w:r>
            <w:r>
              <w:rPr>
                <w:noProof/>
                <w:webHidden/>
              </w:rPr>
              <w:instrText xml:space="preserve"> PAGEREF _Toc240942383 \h </w:instrText>
            </w:r>
            <w:r>
              <w:rPr>
                <w:noProof/>
                <w:webHidden/>
              </w:rPr>
            </w:r>
            <w:r>
              <w:rPr>
                <w:noProof/>
                <w:webHidden/>
              </w:rPr>
              <w:fldChar w:fldCharType="separate"/>
            </w:r>
            <w:r>
              <w:rPr>
                <w:noProof/>
                <w:webHidden/>
              </w:rPr>
              <w:t>69</w:t>
            </w:r>
            <w:r>
              <w:rPr>
                <w:noProof/>
                <w:webHidden/>
              </w:rPr>
              <w:fldChar w:fldCharType="end"/>
            </w:r>
          </w:hyperlink>
        </w:p>
        <w:p w14:paraId="05FE8F28" w14:textId="50B1481C" w:rsidR="00DD4918" w:rsidRDefault="00DD4918">
          <w:pPr>
            <w:pStyle w:val="TDC2"/>
            <w:tabs>
              <w:tab w:val="right" w:leader="dot" w:pos="11628"/>
            </w:tabs>
            <w:rPr>
              <w:rFonts w:cstheme="minorBidi"/>
              <w:noProof/>
            </w:rPr>
          </w:pPr>
          <w:hyperlink w:anchor="_Toc240942384" w:history="1">
            <w:r w:rsidRPr="00940231">
              <w:rPr>
                <w:rStyle w:val="Hipervnculo"/>
                <w:noProof/>
              </w:rPr>
              <w:t>CICLO#1</w:t>
            </w:r>
            <w:r>
              <w:rPr>
                <w:noProof/>
                <w:webHidden/>
              </w:rPr>
              <w:tab/>
            </w:r>
            <w:r>
              <w:rPr>
                <w:noProof/>
                <w:webHidden/>
              </w:rPr>
              <w:fldChar w:fldCharType="begin"/>
            </w:r>
            <w:r>
              <w:rPr>
                <w:noProof/>
                <w:webHidden/>
              </w:rPr>
              <w:instrText xml:space="preserve"> PAGEREF _Toc240942384 \h </w:instrText>
            </w:r>
            <w:r>
              <w:rPr>
                <w:noProof/>
                <w:webHidden/>
              </w:rPr>
            </w:r>
            <w:r>
              <w:rPr>
                <w:noProof/>
                <w:webHidden/>
              </w:rPr>
              <w:fldChar w:fldCharType="separate"/>
            </w:r>
            <w:r>
              <w:rPr>
                <w:noProof/>
                <w:webHidden/>
              </w:rPr>
              <w:t>69</w:t>
            </w:r>
            <w:r>
              <w:rPr>
                <w:noProof/>
                <w:webHidden/>
              </w:rPr>
              <w:fldChar w:fldCharType="end"/>
            </w:r>
          </w:hyperlink>
        </w:p>
        <w:p w14:paraId="11C69427" w14:textId="222457E7" w:rsidR="00DD4918" w:rsidRDefault="00DD4918">
          <w:pPr>
            <w:pStyle w:val="TDC2"/>
            <w:tabs>
              <w:tab w:val="left" w:pos="880"/>
              <w:tab w:val="right" w:leader="dot" w:pos="11628"/>
            </w:tabs>
            <w:rPr>
              <w:rFonts w:cstheme="minorBidi"/>
              <w:noProof/>
            </w:rPr>
          </w:pPr>
          <w:hyperlink w:anchor="_Toc240942385" w:history="1">
            <w:r w:rsidRPr="00940231">
              <w:rPr>
                <w:rStyle w:val="Hipervnculo"/>
                <w:noProof/>
              </w:rPr>
              <w:t>cu1</w:t>
            </w:r>
            <w:r>
              <w:rPr>
                <w:rFonts w:cstheme="minorBidi"/>
                <w:noProof/>
              </w:rPr>
              <w:tab/>
            </w:r>
            <w:r w:rsidRPr="00940231">
              <w:rPr>
                <w:rStyle w:val="Hipervnculo"/>
                <w:noProof/>
              </w:rPr>
              <w:t>Registrarse en la plataforma</w:t>
            </w:r>
            <w:r>
              <w:rPr>
                <w:noProof/>
                <w:webHidden/>
              </w:rPr>
              <w:tab/>
            </w:r>
            <w:r>
              <w:rPr>
                <w:noProof/>
                <w:webHidden/>
              </w:rPr>
              <w:fldChar w:fldCharType="begin"/>
            </w:r>
            <w:r>
              <w:rPr>
                <w:noProof/>
                <w:webHidden/>
              </w:rPr>
              <w:instrText xml:space="preserve"> PAGEREF _Toc240942385 \h </w:instrText>
            </w:r>
            <w:r>
              <w:rPr>
                <w:noProof/>
                <w:webHidden/>
              </w:rPr>
            </w:r>
            <w:r>
              <w:rPr>
                <w:noProof/>
                <w:webHidden/>
              </w:rPr>
              <w:fldChar w:fldCharType="separate"/>
            </w:r>
            <w:r>
              <w:rPr>
                <w:noProof/>
                <w:webHidden/>
              </w:rPr>
              <w:t>69</w:t>
            </w:r>
            <w:r>
              <w:rPr>
                <w:noProof/>
                <w:webHidden/>
              </w:rPr>
              <w:fldChar w:fldCharType="end"/>
            </w:r>
          </w:hyperlink>
        </w:p>
        <w:p w14:paraId="0A2E4C80" w14:textId="3C33AFD6" w:rsidR="00DD4918" w:rsidRDefault="00DD4918">
          <w:pPr>
            <w:pStyle w:val="TDC2"/>
            <w:tabs>
              <w:tab w:val="left" w:pos="880"/>
              <w:tab w:val="right" w:leader="dot" w:pos="11628"/>
            </w:tabs>
            <w:rPr>
              <w:rFonts w:cstheme="minorBidi"/>
              <w:noProof/>
            </w:rPr>
          </w:pPr>
          <w:hyperlink w:anchor="_Toc240942386" w:history="1">
            <w:r w:rsidRPr="00940231">
              <w:rPr>
                <w:rStyle w:val="Hipervnculo"/>
                <w:noProof/>
              </w:rPr>
              <w:t>cu2</w:t>
            </w:r>
            <w:r>
              <w:rPr>
                <w:rFonts w:cstheme="minorBidi"/>
                <w:noProof/>
              </w:rPr>
              <w:tab/>
            </w:r>
            <w:r w:rsidRPr="00940231">
              <w:rPr>
                <w:rStyle w:val="Hipervnculo"/>
                <w:noProof/>
              </w:rPr>
              <w:t>Iniciar sesión</w:t>
            </w:r>
            <w:r>
              <w:rPr>
                <w:noProof/>
                <w:webHidden/>
              </w:rPr>
              <w:tab/>
            </w:r>
            <w:r>
              <w:rPr>
                <w:noProof/>
                <w:webHidden/>
              </w:rPr>
              <w:fldChar w:fldCharType="begin"/>
            </w:r>
            <w:r>
              <w:rPr>
                <w:noProof/>
                <w:webHidden/>
              </w:rPr>
              <w:instrText xml:space="preserve"> PAGEREF _Toc240942386 \h </w:instrText>
            </w:r>
            <w:r>
              <w:rPr>
                <w:noProof/>
                <w:webHidden/>
              </w:rPr>
            </w:r>
            <w:r>
              <w:rPr>
                <w:noProof/>
                <w:webHidden/>
              </w:rPr>
              <w:fldChar w:fldCharType="separate"/>
            </w:r>
            <w:r>
              <w:rPr>
                <w:noProof/>
                <w:webHidden/>
              </w:rPr>
              <w:t>70</w:t>
            </w:r>
            <w:r>
              <w:rPr>
                <w:noProof/>
                <w:webHidden/>
              </w:rPr>
              <w:fldChar w:fldCharType="end"/>
            </w:r>
          </w:hyperlink>
        </w:p>
        <w:p w14:paraId="2D39840C" w14:textId="2AF4E69E" w:rsidR="00DD4918" w:rsidRDefault="00DD4918">
          <w:pPr>
            <w:pStyle w:val="TDC2"/>
            <w:tabs>
              <w:tab w:val="left" w:pos="880"/>
              <w:tab w:val="right" w:leader="dot" w:pos="11628"/>
            </w:tabs>
            <w:rPr>
              <w:rFonts w:cstheme="minorBidi"/>
              <w:noProof/>
            </w:rPr>
          </w:pPr>
          <w:hyperlink w:anchor="_Toc240942387" w:history="1">
            <w:r w:rsidRPr="00940231">
              <w:rPr>
                <w:rStyle w:val="Hipervnculo"/>
                <w:noProof/>
              </w:rPr>
              <w:t>cu3</w:t>
            </w:r>
            <w:r>
              <w:rPr>
                <w:rFonts w:cstheme="minorBidi"/>
                <w:noProof/>
              </w:rPr>
              <w:tab/>
            </w:r>
            <w:r w:rsidRPr="00940231">
              <w:rPr>
                <w:rStyle w:val="Hipervnculo"/>
                <w:noProof/>
              </w:rPr>
              <w:t>Gestionar perfil de usuario</w:t>
            </w:r>
            <w:r>
              <w:rPr>
                <w:noProof/>
                <w:webHidden/>
              </w:rPr>
              <w:tab/>
            </w:r>
            <w:r>
              <w:rPr>
                <w:noProof/>
                <w:webHidden/>
              </w:rPr>
              <w:fldChar w:fldCharType="begin"/>
            </w:r>
            <w:r>
              <w:rPr>
                <w:noProof/>
                <w:webHidden/>
              </w:rPr>
              <w:instrText xml:space="preserve"> PAGEREF _Toc240942387 \h </w:instrText>
            </w:r>
            <w:r>
              <w:rPr>
                <w:noProof/>
                <w:webHidden/>
              </w:rPr>
            </w:r>
            <w:r>
              <w:rPr>
                <w:noProof/>
                <w:webHidden/>
              </w:rPr>
              <w:fldChar w:fldCharType="separate"/>
            </w:r>
            <w:r>
              <w:rPr>
                <w:noProof/>
                <w:webHidden/>
              </w:rPr>
              <w:t>70</w:t>
            </w:r>
            <w:r>
              <w:rPr>
                <w:noProof/>
                <w:webHidden/>
              </w:rPr>
              <w:fldChar w:fldCharType="end"/>
            </w:r>
          </w:hyperlink>
        </w:p>
        <w:p w14:paraId="128B8705" w14:textId="24FD4684" w:rsidR="00DD4918" w:rsidRDefault="00DD4918">
          <w:pPr>
            <w:pStyle w:val="TDC2"/>
            <w:tabs>
              <w:tab w:val="left" w:pos="880"/>
              <w:tab w:val="right" w:leader="dot" w:pos="11628"/>
            </w:tabs>
            <w:rPr>
              <w:rFonts w:cstheme="minorBidi"/>
              <w:noProof/>
            </w:rPr>
          </w:pPr>
          <w:hyperlink w:anchor="_Toc240942388" w:history="1">
            <w:r w:rsidRPr="00940231">
              <w:rPr>
                <w:rStyle w:val="Hipervnculo"/>
                <w:noProof/>
              </w:rPr>
              <w:t>cu20</w:t>
            </w:r>
            <w:r>
              <w:rPr>
                <w:rFonts w:cstheme="minorBidi"/>
                <w:noProof/>
              </w:rPr>
              <w:tab/>
            </w:r>
            <w:r w:rsidRPr="00940231">
              <w:rPr>
                <w:rStyle w:val="Hipervnculo"/>
                <w:noProof/>
              </w:rPr>
              <w:t>Administrar sucursales</w:t>
            </w:r>
            <w:r>
              <w:rPr>
                <w:noProof/>
                <w:webHidden/>
              </w:rPr>
              <w:tab/>
            </w:r>
            <w:r>
              <w:rPr>
                <w:noProof/>
                <w:webHidden/>
              </w:rPr>
              <w:fldChar w:fldCharType="begin"/>
            </w:r>
            <w:r>
              <w:rPr>
                <w:noProof/>
                <w:webHidden/>
              </w:rPr>
              <w:instrText xml:space="preserve"> PAGEREF _Toc240942388 \h </w:instrText>
            </w:r>
            <w:r>
              <w:rPr>
                <w:noProof/>
                <w:webHidden/>
              </w:rPr>
            </w:r>
            <w:r>
              <w:rPr>
                <w:noProof/>
                <w:webHidden/>
              </w:rPr>
              <w:fldChar w:fldCharType="separate"/>
            </w:r>
            <w:r>
              <w:rPr>
                <w:noProof/>
                <w:webHidden/>
              </w:rPr>
              <w:t>71</w:t>
            </w:r>
            <w:r>
              <w:rPr>
                <w:noProof/>
                <w:webHidden/>
              </w:rPr>
              <w:fldChar w:fldCharType="end"/>
            </w:r>
          </w:hyperlink>
        </w:p>
        <w:p w14:paraId="0DC7894F" w14:textId="1CA8DFF0" w:rsidR="00DD4918" w:rsidRDefault="00DD4918">
          <w:pPr>
            <w:pStyle w:val="TDC2"/>
            <w:tabs>
              <w:tab w:val="left" w:pos="880"/>
              <w:tab w:val="right" w:leader="dot" w:pos="11628"/>
            </w:tabs>
            <w:rPr>
              <w:rFonts w:cstheme="minorBidi"/>
              <w:noProof/>
            </w:rPr>
          </w:pPr>
          <w:hyperlink w:anchor="_Toc240942389" w:history="1">
            <w:r w:rsidRPr="00940231">
              <w:rPr>
                <w:rStyle w:val="Hipervnculo"/>
                <w:noProof/>
              </w:rPr>
              <w:t>cu19</w:t>
            </w:r>
            <w:r>
              <w:rPr>
                <w:rFonts w:cstheme="minorBidi"/>
                <w:noProof/>
              </w:rPr>
              <w:tab/>
            </w:r>
            <w:r w:rsidRPr="00940231">
              <w:rPr>
                <w:rStyle w:val="Hipervnculo"/>
                <w:noProof/>
              </w:rPr>
              <w:t>Administrar usuarios y roles</w:t>
            </w:r>
            <w:r>
              <w:rPr>
                <w:noProof/>
                <w:webHidden/>
              </w:rPr>
              <w:tab/>
            </w:r>
            <w:r>
              <w:rPr>
                <w:noProof/>
                <w:webHidden/>
              </w:rPr>
              <w:fldChar w:fldCharType="begin"/>
            </w:r>
            <w:r>
              <w:rPr>
                <w:noProof/>
                <w:webHidden/>
              </w:rPr>
              <w:instrText xml:space="preserve"> PAGEREF _Toc240942389 \h </w:instrText>
            </w:r>
            <w:r>
              <w:rPr>
                <w:noProof/>
                <w:webHidden/>
              </w:rPr>
            </w:r>
            <w:r>
              <w:rPr>
                <w:noProof/>
                <w:webHidden/>
              </w:rPr>
              <w:fldChar w:fldCharType="separate"/>
            </w:r>
            <w:r>
              <w:rPr>
                <w:noProof/>
                <w:webHidden/>
              </w:rPr>
              <w:t>72</w:t>
            </w:r>
            <w:r>
              <w:rPr>
                <w:noProof/>
                <w:webHidden/>
              </w:rPr>
              <w:fldChar w:fldCharType="end"/>
            </w:r>
          </w:hyperlink>
        </w:p>
        <w:p w14:paraId="3AEB61E8" w14:textId="51DCC643" w:rsidR="00DD4918" w:rsidRDefault="00DD4918">
          <w:pPr>
            <w:pStyle w:val="TDC2"/>
            <w:tabs>
              <w:tab w:val="left" w:pos="880"/>
              <w:tab w:val="right" w:leader="dot" w:pos="11628"/>
            </w:tabs>
            <w:rPr>
              <w:rFonts w:cstheme="minorBidi"/>
              <w:noProof/>
            </w:rPr>
          </w:pPr>
          <w:hyperlink w:anchor="_Toc240942390" w:history="1">
            <w:r w:rsidRPr="00940231">
              <w:rPr>
                <w:rStyle w:val="Hipervnculo"/>
                <w:noProof/>
              </w:rPr>
              <w:t>cu21</w:t>
            </w:r>
            <w:r>
              <w:rPr>
                <w:rFonts w:cstheme="minorBidi"/>
                <w:noProof/>
              </w:rPr>
              <w:tab/>
            </w:r>
            <w:r w:rsidRPr="00940231">
              <w:rPr>
                <w:rStyle w:val="Hipervnculo"/>
                <w:noProof/>
              </w:rPr>
              <w:t>Administrar catálogo de productos</w:t>
            </w:r>
            <w:r>
              <w:rPr>
                <w:noProof/>
                <w:webHidden/>
              </w:rPr>
              <w:tab/>
            </w:r>
            <w:r>
              <w:rPr>
                <w:noProof/>
                <w:webHidden/>
              </w:rPr>
              <w:fldChar w:fldCharType="begin"/>
            </w:r>
            <w:r>
              <w:rPr>
                <w:noProof/>
                <w:webHidden/>
              </w:rPr>
              <w:instrText xml:space="preserve"> PAGEREF _Toc240942390 \h </w:instrText>
            </w:r>
            <w:r>
              <w:rPr>
                <w:noProof/>
                <w:webHidden/>
              </w:rPr>
            </w:r>
            <w:r>
              <w:rPr>
                <w:noProof/>
                <w:webHidden/>
              </w:rPr>
              <w:fldChar w:fldCharType="separate"/>
            </w:r>
            <w:r>
              <w:rPr>
                <w:noProof/>
                <w:webHidden/>
              </w:rPr>
              <w:t>73</w:t>
            </w:r>
            <w:r>
              <w:rPr>
                <w:noProof/>
                <w:webHidden/>
              </w:rPr>
              <w:fldChar w:fldCharType="end"/>
            </w:r>
          </w:hyperlink>
        </w:p>
        <w:p w14:paraId="7317E2AF" w14:textId="2F0C75B4" w:rsidR="00DD4918" w:rsidRDefault="00DD4918">
          <w:pPr>
            <w:pStyle w:val="TDC2"/>
            <w:tabs>
              <w:tab w:val="left" w:pos="880"/>
              <w:tab w:val="right" w:leader="dot" w:pos="11628"/>
            </w:tabs>
            <w:rPr>
              <w:rFonts w:cstheme="minorBidi"/>
              <w:noProof/>
            </w:rPr>
          </w:pPr>
          <w:hyperlink w:anchor="_Toc240942391" w:history="1">
            <w:r w:rsidRPr="00940231">
              <w:rPr>
                <w:rStyle w:val="Hipervnculo"/>
                <w:noProof/>
              </w:rPr>
              <w:t>cu4</w:t>
            </w:r>
            <w:r>
              <w:rPr>
                <w:rFonts w:cstheme="minorBidi"/>
                <w:noProof/>
              </w:rPr>
              <w:tab/>
            </w:r>
            <w:r w:rsidRPr="00940231">
              <w:rPr>
                <w:rStyle w:val="Hipervnculo"/>
                <w:noProof/>
              </w:rPr>
              <w:t>Consultar catálogo de prendas</w:t>
            </w:r>
            <w:r>
              <w:rPr>
                <w:noProof/>
                <w:webHidden/>
              </w:rPr>
              <w:tab/>
            </w:r>
            <w:r>
              <w:rPr>
                <w:noProof/>
                <w:webHidden/>
              </w:rPr>
              <w:fldChar w:fldCharType="begin"/>
            </w:r>
            <w:r>
              <w:rPr>
                <w:noProof/>
                <w:webHidden/>
              </w:rPr>
              <w:instrText xml:space="preserve"> PAGEREF _Toc240942391 \h </w:instrText>
            </w:r>
            <w:r>
              <w:rPr>
                <w:noProof/>
                <w:webHidden/>
              </w:rPr>
            </w:r>
            <w:r>
              <w:rPr>
                <w:noProof/>
                <w:webHidden/>
              </w:rPr>
              <w:fldChar w:fldCharType="separate"/>
            </w:r>
            <w:r>
              <w:rPr>
                <w:noProof/>
                <w:webHidden/>
              </w:rPr>
              <w:t>73</w:t>
            </w:r>
            <w:r>
              <w:rPr>
                <w:noProof/>
                <w:webHidden/>
              </w:rPr>
              <w:fldChar w:fldCharType="end"/>
            </w:r>
          </w:hyperlink>
        </w:p>
        <w:p w14:paraId="766058DE" w14:textId="585BA9BE" w:rsidR="00DD4918" w:rsidRDefault="00DD4918">
          <w:pPr>
            <w:pStyle w:val="TDC2"/>
            <w:tabs>
              <w:tab w:val="left" w:pos="880"/>
              <w:tab w:val="right" w:leader="dot" w:pos="11628"/>
            </w:tabs>
            <w:rPr>
              <w:rFonts w:cstheme="minorBidi"/>
              <w:noProof/>
            </w:rPr>
          </w:pPr>
          <w:hyperlink w:anchor="_Toc240942392" w:history="1">
            <w:r w:rsidRPr="00940231">
              <w:rPr>
                <w:rStyle w:val="Hipervnculo"/>
                <w:noProof/>
              </w:rPr>
              <w:t>cu5</w:t>
            </w:r>
            <w:r>
              <w:rPr>
                <w:rFonts w:cstheme="minorBidi"/>
                <w:noProof/>
              </w:rPr>
              <w:tab/>
            </w:r>
            <w:r w:rsidRPr="00940231">
              <w:rPr>
                <w:rStyle w:val="Hipervnculo"/>
                <w:noProof/>
              </w:rPr>
              <w:t>Filtrar productos por talla, color, categoría, temporada</w:t>
            </w:r>
            <w:r>
              <w:rPr>
                <w:noProof/>
                <w:webHidden/>
              </w:rPr>
              <w:tab/>
            </w:r>
            <w:r>
              <w:rPr>
                <w:noProof/>
                <w:webHidden/>
              </w:rPr>
              <w:fldChar w:fldCharType="begin"/>
            </w:r>
            <w:r>
              <w:rPr>
                <w:noProof/>
                <w:webHidden/>
              </w:rPr>
              <w:instrText xml:space="preserve"> PAGEREF _Toc240942392 \h </w:instrText>
            </w:r>
            <w:r>
              <w:rPr>
                <w:noProof/>
                <w:webHidden/>
              </w:rPr>
            </w:r>
            <w:r>
              <w:rPr>
                <w:noProof/>
                <w:webHidden/>
              </w:rPr>
              <w:fldChar w:fldCharType="separate"/>
            </w:r>
            <w:r>
              <w:rPr>
                <w:noProof/>
                <w:webHidden/>
              </w:rPr>
              <w:t>74</w:t>
            </w:r>
            <w:r>
              <w:rPr>
                <w:noProof/>
                <w:webHidden/>
              </w:rPr>
              <w:fldChar w:fldCharType="end"/>
            </w:r>
          </w:hyperlink>
        </w:p>
        <w:p w14:paraId="693E423E" w14:textId="57EF3139" w:rsidR="00DD4918" w:rsidRDefault="00DD4918">
          <w:pPr>
            <w:pStyle w:val="TDC2"/>
            <w:tabs>
              <w:tab w:val="left" w:pos="880"/>
              <w:tab w:val="right" w:leader="dot" w:pos="11628"/>
            </w:tabs>
            <w:rPr>
              <w:rFonts w:cstheme="minorBidi"/>
              <w:noProof/>
            </w:rPr>
          </w:pPr>
          <w:hyperlink w:anchor="_Toc240942393" w:history="1">
            <w:r w:rsidRPr="00940231">
              <w:rPr>
                <w:rStyle w:val="Hipervnculo"/>
                <w:noProof/>
              </w:rPr>
              <w:t>cu6</w:t>
            </w:r>
            <w:r>
              <w:rPr>
                <w:rFonts w:cstheme="minorBidi"/>
                <w:noProof/>
              </w:rPr>
              <w:tab/>
            </w:r>
            <w:r w:rsidRPr="00940231">
              <w:rPr>
                <w:rStyle w:val="Hipervnculo"/>
                <w:noProof/>
              </w:rPr>
              <w:t>Consultar disponibilidad por sucursal</w:t>
            </w:r>
            <w:r>
              <w:rPr>
                <w:noProof/>
                <w:webHidden/>
              </w:rPr>
              <w:tab/>
            </w:r>
            <w:r>
              <w:rPr>
                <w:noProof/>
                <w:webHidden/>
              </w:rPr>
              <w:fldChar w:fldCharType="begin"/>
            </w:r>
            <w:r>
              <w:rPr>
                <w:noProof/>
                <w:webHidden/>
              </w:rPr>
              <w:instrText xml:space="preserve"> PAGEREF _Toc240942393 \h </w:instrText>
            </w:r>
            <w:r>
              <w:rPr>
                <w:noProof/>
                <w:webHidden/>
              </w:rPr>
            </w:r>
            <w:r>
              <w:rPr>
                <w:noProof/>
                <w:webHidden/>
              </w:rPr>
              <w:fldChar w:fldCharType="separate"/>
            </w:r>
            <w:r>
              <w:rPr>
                <w:noProof/>
                <w:webHidden/>
              </w:rPr>
              <w:t>74</w:t>
            </w:r>
            <w:r>
              <w:rPr>
                <w:noProof/>
                <w:webHidden/>
              </w:rPr>
              <w:fldChar w:fldCharType="end"/>
            </w:r>
          </w:hyperlink>
        </w:p>
        <w:p w14:paraId="14803FA2" w14:textId="6F92E907" w:rsidR="00DD4918" w:rsidRDefault="00DD4918">
          <w:pPr>
            <w:pStyle w:val="TDC2"/>
            <w:tabs>
              <w:tab w:val="left" w:pos="880"/>
              <w:tab w:val="right" w:leader="dot" w:pos="11628"/>
            </w:tabs>
            <w:rPr>
              <w:rFonts w:cstheme="minorBidi"/>
              <w:noProof/>
            </w:rPr>
          </w:pPr>
          <w:hyperlink w:anchor="_Toc240942394" w:history="1">
            <w:r w:rsidRPr="00940231">
              <w:rPr>
                <w:rStyle w:val="Hipervnculo"/>
                <w:noProof/>
              </w:rPr>
              <w:t>cu8</w:t>
            </w:r>
            <w:r>
              <w:rPr>
                <w:rFonts w:cstheme="minorBidi"/>
                <w:noProof/>
              </w:rPr>
              <w:tab/>
            </w:r>
            <w:r w:rsidRPr="00940231">
              <w:rPr>
                <w:rStyle w:val="Hipervnculo"/>
                <w:noProof/>
              </w:rPr>
              <w:t>Realizar reserva de múltiples prendas</w:t>
            </w:r>
            <w:r>
              <w:rPr>
                <w:noProof/>
                <w:webHidden/>
              </w:rPr>
              <w:tab/>
            </w:r>
            <w:r>
              <w:rPr>
                <w:noProof/>
                <w:webHidden/>
              </w:rPr>
              <w:fldChar w:fldCharType="begin"/>
            </w:r>
            <w:r>
              <w:rPr>
                <w:noProof/>
                <w:webHidden/>
              </w:rPr>
              <w:instrText xml:space="preserve"> PAGEREF _Toc240942394 \h </w:instrText>
            </w:r>
            <w:r>
              <w:rPr>
                <w:noProof/>
                <w:webHidden/>
              </w:rPr>
            </w:r>
            <w:r>
              <w:rPr>
                <w:noProof/>
                <w:webHidden/>
              </w:rPr>
              <w:fldChar w:fldCharType="separate"/>
            </w:r>
            <w:r>
              <w:rPr>
                <w:noProof/>
                <w:webHidden/>
              </w:rPr>
              <w:t>74</w:t>
            </w:r>
            <w:r>
              <w:rPr>
                <w:noProof/>
                <w:webHidden/>
              </w:rPr>
              <w:fldChar w:fldCharType="end"/>
            </w:r>
          </w:hyperlink>
        </w:p>
        <w:p w14:paraId="1715EE0A" w14:textId="63916BB2" w:rsidR="00DD4918" w:rsidRDefault="00DD4918">
          <w:pPr>
            <w:pStyle w:val="TDC2"/>
            <w:tabs>
              <w:tab w:val="left" w:pos="880"/>
              <w:tab w:val="right" w:leader="dot" w:pos="11628"/>
            </w:tabs>
            <w:rPr>
              <w:rFonts w:cstheme="minorBidi"/>
              <w:noProof/>
            </w:rPr>
          </w:pPr>
          <w:hyperlink w:anchor="_Toc240942395" w:history="1">
            <w:r w:rsidRPr="00940231">
              <w:rPr>
                <w:rStyle w:val="Hipervnculo"/>
                <w:noProof/>
              </w:rPr>
              <w:t>cu9</w:t>
            </w:r>
            <w:r>
              <w:rPr>
                <w:rFonts w:cstheme="minorBidi"/>
                <w:noProof/>
              </w:rPr>
              <w:tab/>
            </w:r>
            <w:r w:rsidRPr="00940231">
              <w:rPr>
                <w:rStyle w:val="Hipervnculo"/>
                <w:noProof/>
              </w:rPr>
              <w:t>Consultar y cancelar reservas</w:t>
            </w:r>
            <w:r>
              <w:rPr>
                <w:noProof/>
                <w:webHidden/>
              </w:rPr>
              <w:tab/>
            </w:r>
            <w:r>
              <w:rPr>
                <w:noProof/>
                <w:webHidden/>
              </w:rPr>
              <w:fldChar w:fldCharType="begin"/>
            </w:r>
            <w:r>
              <w:rPr>
                <w:noProof/>
                <w:webHidden/>
              </w:rPr>
              <w:instrText xml:space="preserve"> PAGEREF _Toc240942395 \h </w:instrText>
            </w:r>
            <w:r>
              <w:rPr>
                <w:noProof/>
                <w:webHidden/>
              </w:rPr>
            </w:r>
            <w:r>
              <w:rPr>
                <w:noProof/>
                <w:webHidden/>
              </w:rPr>
              <w:fldChar w:fldCharType="separate"/>
            </w:r>
            <w:r>
              <w:rPr>
                <w:noProof/>
                <w:webHidden/>
              </w:rPr>
              <w:t>75</w:t>
            </w:r>
            <w:r>
              <w:rPr>
                <w:noProof/>
                <w:webHidden/>
              </w:rPr>
              <w:fldChar w:fldCharType="end"/>
            </w:r>
          </w:hyperlink>
        </w:p>
        <w:p w14:paraId="3F59B459" w14:textId="0C5CA6D5" w:rsidR="00DD4918" w:rsidRDefault="00DD4918">
          <w:pPr>
            <w:pStyle w:val="TDC2"/>
            <w:tabs>
              <w:tab w:val="left" w:pos="880"/>
              <w:tab w:val="right" w:leader="dot" w:pos="11628"/>
            </w:tabs>
            <w:rPr>
              <w:rFonts w:cstheme="minorBidi"/>
              <w:noProof/>
            </w:rPr>
          </w:pPr>
          <w:hyperlink w:anchor="_Toc240942396" w:history="1">
            <w:r w:rsidRPr="00940231">
              <w:rPr>
                <w:rStyle w:val="Hipervnculo"/>
                <w:noProof/>
              </w:rPr>
              <w:t>cu18</w:t>
            </w:r>
            <w:r>
              <w:rPr>
                <w:rFonts w:cstheme="minorBidi"/>
                <w:noProof/>
              </w:rPr>
              <w:tab/>
            </w:r>
            <w:r w:rsidRPr="00940231">
              <w:rPr>
                <w:rStyle w:val="Hipervnculo"/>
                <w:noProof/>
              </w:rPr>
              <w:t>Preparar reservas (encargado)</w:t>
            </w:r>
            <w:r>
              <w:rPr>
                <w:noProof/>
                <w:webHidden/>
              </w:rPr>
              <w:tab/>
            </w:r>
            <w:r>
              <w:rPr>
                <w:noProof/>
                <w:webHidden/>
              </w:rPr>
              <w:fldChar w:fldCharType="begin"/>
            </w:r>
            <w:r>
              <w:rPr>
                <w:noProof/>
                <w:webHidden/>
              </w:rPr>
              <w:instrText xml:space="preserve"> PAGEREF _Toc240942396 \h </w:instrText>
            </w:r>
            <w:r>
              <w:rPr>
                <w:noProof/>
                <w:webHidden/>
              </w:rPr>
            </w:r>
            <w:r>
              <w:rPr>
                <w:noProof/>
                <w:webHidden/>
              </w:rPr>
              <w:fldChar w:fldCharType="separate"/>
            </w:r>
            <w:r>
              <w:rPr>
                <w:noProof/>
                <w:webHidden/>
              </w:rPr>
              <w:t>75</w:t>
            </w:r>
            <w:r>
              <w:rPr>
                <w:noProof/>
                <w:webHidden/>
              </w:rPr>
              <w:fldChar w:fldCharType="end"/>
            </w:r>
          </w:hyperlink>
        </w:p>
        <w:p w14:paraId="6F689571" w14:textId="19B150D9" w:rsidR="00DD4918" w:rsidRDefault="00DD4918">
          <w:pPr>
            <w:pStyle w:val="TDC2"/>
            <w:tabs>
              <w:tab w:val="right" w:leader="dot" w:pos="11628"/>
            </w:tabs>
            <w:rPr>
              <w:rFonts w:cstheme="minorBidi"/>
              <w:noProof/>
            </w:rPr>
          </w:pPr>
          <w:hyperlink w:anchor="_Toc240942397" w:history="1">
            <w:r w:rsidRPr="00940231">
              <w:rPr>
                <w:rStyle w:val="Hipervnculo"/>
                <w:noProof/>
              </w:rPr>
              <w:t>CICLO#2</w:t>
            </w:r>
            <w:r>
              <w:rPr>
                <w:noProof/>
                <w:webHidden/>
              </w:rPr>
              <w:tab/>
            </w:r>
            <w:r>
              <w:rPr>
                <w:noProof/>
                <w:webHidden/>
              </w:rPr>
              <w:fldChar w:fldCharType="begin"/>
            </w:r>
            <w:r>
              <w:rPr>
                <w:noProof/>
                <w:webHidden/>
              </w:rPr>
              <w:instrText xml:space="preserve"> PAGEREF _Toc240942397 \h </w:instrText>
            </w:r>
            <w:r>
              <w:rPr>
                <w:noProof/>
                <w:webHidden/>
              </w:rPr>
            </w:r>
            <w:r>
              <w:rPr>
                <w:noProof/>
                <w:webHidden/>
              </w:rPr>
              <w:fldChar w:fldCharType="separate"/>
            </w:r>
            <w:r>
              <w:rPr>
                <w:noProof/>
                <w:webHidden/>
              </w:rPr>
              <w:t>76</w:t>
            </w:r>
            <w:r>
              <w:rPr>
                <w:noProof/>
                <w:webHidden/>
              </w:rPr>
              <w:fldChar w:fldCharType="end"/>
            </w:r>
          </w:hyperlink>
        </w:p>
        <w:p w14:paraId="1A3A0B76" w14:textId="7E257AB9" w:rsidR="00DD4918" w:rsidRDefault="00DD4918">
          <w:pPr>
            <w:pStyle w:val="TDC2"/>
            <w:tabs>
              <w:tab w:val="right" w:leader="dot" w:pos="11628"/>
            </w:tabs>
            <w:rPr>
              <w:rFonts w:cstheme="minorBidi"/>
              <w:noProof/>
            </w:rPr>
          </w:pPr>
          <w:hyperlink w:anchor="_Toc240942398" w:history="1">
            <w:r w:rsidRPr="00940231">
              <w:rPr>
                <w:rStyle w:val="Hipervnculo"/>
                <w:noProof/>
              </w:rPr>
              <w:t>CU10: Realizar compra digital</w:t>
            </w:r>
            <w:r>
              <w:rPr>
                <w:noProof/>
                <w:webHidden/>
              </w:rPr>
              <w:tab/>
            </w:r>
            <w:r>
              <w:rPr>
                <w:noProof/>
                <w:webHidden/>
              </w:rPr>
              <w:fldChar w:fldCharType="begin"/>
            </w:r>
            <w:r>
              <w:rPr>
                <w:noProof/>
                <w:webHidden/>
              </w:rPr>
              <w:instrText xml:space="preserve"> PAGEREF _Toc240942398 \h </w:instrText>
            </w:r>
            <w:r>
              <w:rPr>
                <w:noProof/>
                <w:webHidden/>
              </w:rPr>
            </w:r>
            <w:r>
              <w:rPr>
                <w:noProof/>
                <w:webHidden/>
              </w:rPr>
              <w:fldChar w:fldCharType="separate"/>
            </w:r>
            <w:r>
              <w:rPr>
                <w:noProof/>
                <w:webHidden/>
              </w:rPr>
              <w:t>76</w:t>
            </w:r>
            <w:r>
              <w:rPr>
                <w:noProof/>
                <w:webHidden/>
              </w:rPr>
              <w:fldChar w:fldCharType="end"/>
            </w:r>
          </w:hyperlink>
        </w:p>
        <w:p w14:paraId="3FD667A3" w14:textId="60F53FC4" w:rsidR="00DD4918" w:rsidRDefault="00DD4918">
          <w:pPr>
            <w:pStyle w:val="TDC2"/>
            <w:tabs>
              <w:tab w:val="right" w:leader="dot" w:pos="11628"/>
            </w:tabs>
            <w:rPr>
              <w:rFonts w:cstheme="minorBidi"/>
              <w:noProof/>
            </w:rPr>
          </w:pPr>
          <w:hyperlink w:anchor="_Toc240942399" w:history="1">
            <w:r w:rsidRPr="00940231">
              <w:rPr>
                <w:rStyle w:val="Hipervnculo"/>
                <w:noProof/>
              </w:rPr>
              <w:t>CU11: Realizar compra presencial (caja)</w:t>
            </w:r>
            <w:r>
              <w:rPr>
                <w:noProof/>
                <w:webHidden/>
              </w:rPr>
              <w:tab/>
            </w:r>
            <w:r>
              <w:rPr>
                <w:noProof/>
                <w:webHidden/>
              </w:rPr>
              <w:fldChar w:fldCharType="begin"/>
            </w:r>
            <w:r>
              <w:rPr>
                <w:noProof/>
                <w:webHidden/>
              </w:rPr>
              <w:instrText xml:space="preserve"> PAGEREF _Toc240942399 \h </w:instrText>
            </w:r>
            <w:r>
              <w:rPr>
                <w:noProof/>
                <w:webHidden/>
              </w:rPr>
            </w:r>
            <w:r>
              <w:rPr>
                <w:noProof/>
                <w:webHidden/>
              </w:rPr>
              <w:fldChar w:fldCharType="separate"/>
            </w:r>
            <w:r>
              <w:rPr>
                <w:noProof/>
                <w:webHidden/>
              </w:rPr>
              <w:t>76</w:t>
            </w:r>
            <w:r>
              <w:rPr>
                <w:noProof/>
                <w:webHidden/>
              </w:rPr>
              <w:fldChar w:fldCharType="end"/>
            </w:r>
          </w:hyperlink>
        </w:p>
        <w:p w14:paraId="1F52B3C8" w14:textId="6A7A68A8" w:rsidR="00DD4918" w:rsidRDefault="00DD4918">
          <w:pPr>
            <w:pStyle w:val="TDC2"/>
            <w:tabs>
              <w:tab w:val="right" w:leader="dot" w:pos="11628"/>
            </w:tabs>
            <w:rPr>
              <w:rFonts w:cstheme="minorBidi"/>
              <w:noProof/>
            </w:rPr>
          </w:pPr>
          <w:hyperlink w:anchor="_Toc240942400" w:history="1">
            <w:r w:rsidRPr="00940231">
              <w:rPr>
                <w:rStyle w:val="Hipervnculo"/>
                <w:noProof/>
              </w:rPr>
              <w:t>CU12: Gestionar pagos (pasarela)</w:t>
            </w:r>
            <w:r>
              <w:rPr>
                <w:noProof/>
                <w:webHidden/>
              </w:rPr>
              <w:tab/>
            </w:r>
            <w:r>
              <w:rPr>
                <w:noProof/>
                <w:webHidden/>
              </w:rPr>
              <w:fldChar w:fldCharType="begin"/>
            </w:r>
            <w:r>
              <w:rPr>
                <w:noProof/>
                <w:webHidden/>
              </w:rPr>
              <w:instrText xml:space="preserve"> PAGEREF _Toc240942400 \h </w:instrText>
            </w:r>
            <w:r>
              <w:rPr>
                <w:noProof/>
                <w:webHidden/>
              </w:rPr>
            </w:r>
            <w:r>
              <w:rPr>
                <w:noProof/>
                <w:webHidden/>
              </w:rPr>
              <w:fldChar w:fldCharType="separate"/>
            </w:r>
            <w:r>
              <w:rPr>
                <w:noProof/>
                <w:webHidden/>
              </w:rPr>
              <w:t>76</w:t>
            </w:r>
            <w:r>
              <w:rPr>
                <w:noProof/>
                <w:webHidden/>
              </w:rPr>
              <w:fldChar w:fldCharType="end"/>
            </w:r>
          </w:hyperlink>
        </w:p>
        <w:p w14:paraId="42C7B1C9" w14:textId="4FAF5F5A" w:rsidR="00DD4918" w:rsidRDefault="00DD4918">
          <w:pPr>
            <w:pStyle w:val="TDC2"/>
            <w:tabs>
              <w:tab w:val="right" w:leader="dot" w:pos="11628"/>
            </w:tabs>
            <w:rPr>
              <w:rFonts w:cstheme="minorBidi"/>
              <w:noProof/>
            </w:rPr>
          </w:pPr>
          <w:hyperlink w:anchor="_Toc240942401" w:history="1">
            <w:r w:rsidRPr="00940231">
              <w:rPr>
                <w:rStyle w:val="Hipervnculo"/>
                <w:noProof/>
              </w:rPr>
              <w:t>CU13: Gestionar inventario</w:t>
            </w:r>
            <w:r>
              <w:rPr>
                <w:noProof/>
                <w:webHidden/>
              </w:rPr>
              <w:tab/>
            </w:r>
            <w:r>
              <w:rPr>
                <w:noProof/>
                <w:webHidden/>
              </w:rPr>
              <w:fldChar w:fldCharType="begin"/>
            </w:r>
            <w:r>
              <w:rPr>
                <w:noProof/>
                <w:webHidden/>
              </w:rPr>
              <w:instrText xml:space="preserve"> PAGEREF _Toc240942401 \h </w:instrText>
            </w:r>
            <w:r>
              <w:rPr>
                <w:noProof/>
                <w:webHidden/>
              </w:rPr>
            </w:r>
            <w:r>
              <w:rPr>
                <w:noProof/>
                <w:webHidden/>
              </w:rPr>
              <w:fldChar w:fldCharType="separate"/>
            </w:r>
            <w:r>
              <w:rPr>
                <w:noProof/>
                <w:webHidden/>
              </w:rPr>
              <w:t>77</w:t>
            </w:r>
            <w:r>
              <w:rPr>
                <w:noProof/>
                <w:webHidden/>
              </w:rPr>
              <w:fldChar w:fldCharType="end"/>
            </w:r>
          </w:hyperlink>
        </w:p>
        <w:p w14:paraId="01FC335B" w14:textId="78985013" w:rsidR="00DD4918" w:rsidRDefault="00DD4918">
          <w:pPr>
            <w:pStyle w:val="TDC2"/>
            <w:tabs>
              <w:tab w:val="right" w:leader="dot" w:pos="11628"/>
            </w:tabs>
            <w:rPr>
              <w:rFonts w:cstheme="minorBidi"/>
              <w:noProof/>
            </w:rPr>
          </w:pPr>
          <w:hyperlink w:anchor="_Toc240942402" w:history="1">
            <w:r w:rsidRPr="00940231">
              <w:rPr>
                <w:rStyle w:val="Hipervnculo"/>
                <w:noProof/>
              </w:rPr>
              <w:t>CU14: Administrar proveedores</w:t>
            </w:r>
            <w:r>
              <w:rPr>
                <w:noProof/>
                <w:webHidden/>
              </w:rPr>
              <w:tab/>
            </w:r>
            <w:r>
              <w:rPr>
                <w:noProof/>
                <w:webHidden/>
              </w:rPr>
              <w:fldChar w:fldCharType="begin"/>
            </w:r>
            <w:r>
              <w:rPr>
                <w:noProof/>
                <w:webHidden/>
              </w:rPr>
              <w:instrText xml:space="preserve"> PAGEREF _Toc240942402 \h </w:instrText>
            </w:r>
            <w:r>
              <w:rPr>
                <w:noProof/>
                <w:webHidden/>
              </w:rPr>
            </w:r>
            <w:r>
              <w:rPr>
                <w:noProof/>
                <w:webHidden/>
              </w:rPr>
              <w:fldChar w:fldCharType="separate"/>
            </w:r>
            <w:r>
              <w:rPr>
                <w:noProof/>
                <w:webHidden/>
              </w:rPr>
              <w:t>77</w:t>
            </w:r>
            <w:r>
              <w:rPr>
                <w:noProof/>
                <w:webHidden/>
              </w:rPr>
              <w:fldChar w:fldCharType="end"/>
            </w:r>
          </w:hyperlink>
        </w:p>
        <w:p w14:paraId="434ADA8A" w14:textId="29A7F694" w:rsidR="00DD4918" w:rsidRDefault="00DD4918">
          <w:pPr>
            <w:pStyle w:val="TDC2"/>
            <w:tabs>
              <w:tab w:val="right" w:leader="dot" w:pos="11628"/>
            </w:tabs>
            <w:rPr>
              <w:rFonts w:cstheme="minorBidi"/>
              <w:noProof/>
            </w:rPr>
          </w:pPr>
          <w:hyperlink w:anchor="_Toc240942403" w:history="1">
            <w:r w:rsidRPr="00940231">
              <w:rPr>
                <w:rStyle w:val="Hipervnculo"/>
                <w:noProof/>
              </w:rPr>
              <w:t>CU15: Administrar temporadas y colecciones</w:t>
            </w:r>
            <w:r>
              <w:rPr>
                <w:noProof/>
                <w:webHidden/>
              </w:rPr>
              <w:tab/>
            </w:r>
            <w:r>
              <w:rPr>
                <w:noProof/>
                <w:webHidden/>
              </w:rPr>
              <w:fldChar w:fldCharType="begin"/>
            </w:r>
            <w:r>
              <w:rPr>
                <w:noProof/>
                <w:webHidden/>
              </w:rPr>
              <w:instrText xml:space="preserve"> PAGEREF _Toc240942403 \h </w:instrText>
            </w:r>
            <w:r>
              <w:rPr>
                <w:noProof/>
                <w:webHidden/>
              </w:rPr>
            </w:r>
            <w:r>
              <w:rPr>
                <w:noProof/>
                <w:webHidden/>
              </w:rPr>
              <w:fldChar w:fldCharType="separate"/>
            </w:r>
            <w:r>
              <w:rPr>
                <w:noProof/>
                <w:webHidden/>
              </w:rPr>
              <w:t>78</w:t>
            </w:r>
            <w:r>
              <w:rPr>
                <w:noProof/>
                <w:webHidden/>
              </w:rPr>
              <w:fldChar w:fldCharType="end"/>
            </w:r>
          </w:hyperlink>
        </w:p>
        <w:p w14:paraId="29AEA79E" w14:textId="0268D35A" w:rsidR="00DD4918" w:rsidRDefault="00DD4918">
          <w:pPr>
            <w:pStyle w:val="TDC2"/>
            <w:tabs>
              <w:tab w:val="right" w:leader="dot" w:pos="11628"/>
            </w:tabs>
            <w:rPr>
              <w:rFonts w:cstheme="minorBidi"/>
              <w:noProof/>
            </w:rPr>
          </w:pPr>
          <w:hyperlink w:anchor="_Toc240942404" w:history="1">
            <w:r w:rsidRPr="00940231">
              <w:rPr>
                <w:rStyle w:val="Hipervnculo"/>
                <w:noProof/>
              </w:rPr>
              <w:t>CU22: Cerrar sesión</w:t>
            </w:r>
            <w:r>
              <w:rPr>
                <w:noProof/>
                <w:webHidden/>
              </w:rPr>
              <w:tab/>
            </w:r>
            <w:r>
              <w:rPr>
                <w:noProof/>
                <w:webHidden/>
              </w:rPr>
              <w:fldChar w:fldCharType="begin"/>
            </w:r>
            <w:r>
              <w:rPr>
                <w:noProof/>
                <w:webHidden/>
              </w:rPr>
              <w:instrText xml:space="preserve"> PAGEREF _Toc240942404 \h </w:instrText>
            </w:r>
            <w:r>
              <w:rPr>
                <w:noProof/>
                <w:webHidden/>
              </w:rPr>
            </w:r>
            <w:r>
              <w:rPr>
                <w:noProof/>
                <w:webHidden/>
              </w:rPr>
              <w:fldChar w:fldCharType="separate"/>
            </w:r>
            <w:r>
              <w:rPr>
                <w:noProof/>
                <w:webHidden/>
              </w:rPr>
              <w:t>78</w:t>
            </w:r>
            <w:r>
              <w:rPr>
                <w:noProof/>
                <w:webHidden/>
              </w:rPr>
              <w:fldChar w:fldCharType="end"/>
            </w:r>
          </w:hyperlink>
        </w:p>
        <w:p w14:paraId="2C612DD1" w14:textId="44B93115" w:rsidR="00DD4918" w:rsidRDefault="00DD4918">
          <w:pPr>
            <w:pStyle w:val="TDC2"/>
            <w:tabs>
              <w:tab w:val="right" w:leader="dot" w:pos="11628"/>
            </w:tabs>
            <w:rPr>
              <w:rFonts w:cstheme="minorBidi"/>
              <w:noProof/>
            </w:rPr>
          </w:pPr>
          <w:hyperlink w:anchor="_Toc240942405" w:history="1">
            <w:r w:rsidRPr="00940231">
              <w:rPr>
                <w:rStyle w:val="Hipervnculo"/>
                <w:noProof/>
              </w:rPr>
              <w:t>CU23: Registrar bitácora</w:t>
            </w:r>
            <w:r>
              <w:rPr>
                <w:noProof/>
                <w:webHidden/>
              </w:rPr>
              <w:tab/>
            </w:r>
            <w:r>
              <w:rPr>
                <w:noProof/>
                <w:webHidden/>
              </w:rPr>
              <w:fldChar w:fldCharType="begin"/>
            </w:r>
            <w:r>
              <w:rPr>
                <w:noProof/>
                <w:webHidden/>
              </w:rPr>
              <w:instrText xml:space="preserve"> PAGEREF _Toc240942405 \h </w:instrText>
            </w:r>
            <w:r>
              <w:rPr>
                <w:noProof/>
                <w:webHidden/>
              </w:rPr>
            </w:r>
            <w:r>
              <w:rPr>
                <w:noProof/>
                <w:webHidden/>
              </w:rPr>
              <w:fldChar w:fldCharType="separate"/>
            </w:r>
            <w:r>
              <w:rPr>
                <w:noProof/>
                <w:webHidden/>
              </w:rPr>
              <w:t>78</w:t>
            </w:r>
            <w:r>
              <w:rPr>
                <w:noProof/>
                <w:webHidden/>
              </w:rPr>
              <w:fldChar w:fldCharType="end"/>
            </w:r>
          </w:hyperlink>
        </w:p>
        <w:p w14:paraId="27278777" w14:textId="61F81F36" w:rsidR="00DD4918" w:rsidRDefault="00DD4918">
          <w:pPr>
            <w:pStyle w:val="TDC3"/>
            <w:tabs>
              <w:tab w:val="right" w:leader="dot" w:pos="11628"/>
            </w:tabs>
            <w:rPr>
              <w:rFonts w:cstheme="minorBidi"/>
              <w:noProof/>
            </w:rPr>
          </w:pPr>
          <w:hyperlink w:anchor="_Toc240942406" w:history="1">
            <w:r w:rsidRPr="00940231">
              <w:rPr>
                <w:rStyle w:val="Hipervnculo"/>
                <w:noProof/>
              </w:rPr>
              <w:t>4.1.3   DIAGRAMA DE NAVEGACION</w:t>
            </w:r>
            <w:r>
              <w:rPr>
                <w:noProof/>
                <w:webHidden/>
              </w:rPr>
              <w:tab/>
            </w:r>
            <w:r>
              <w:rPr>
                <w:noProof/>
                <w:webHidden/>
              </w:rPr>
              <w:fldChar w:fldCharType="begin"/>
            </w:r>
            <w:r>
              <w:rPr>
                <w:noProof/>
                <w:webHidden/>
              </w:rPr>
              <w:instrText xml:space="preserve"> PAGEREF _Toc240942406 \h </w:instrText>
            </w:r>
            <w:r>
              <w:rPr>
                <w:noProof/>
                <w:webHidden/>
              </w:rPr>
            </w:r>
            <w:r>
              <w:rPr>
                <w:noProof/>
                <w:webHidden/>
              </w:rPr>
              <w:fldChar w:fldCharType="separate"/>
            </w:r>
            <w:r>
              <w:rPr>
                <w:noProof/>
                <w:webHidden/>
              </w:rPr>
              <w:t>79</w:t>
            </w:r>
            <w:r>
              <w:rPr>
                <w:noProof/>
                <w:webHidden/>
              </w:rPr>
              <w:fldChar w:fldCharType="end"/>
            </w:r>
          </w:hyperlink>
        </w:p>
        <w:p w14:paraId="3284A038" w14:textId="056E9383" w:rsidR="00DD4918" w:rsidRDefault="00DD4918">
          <w:pPr>
            <w:pStyle w:val="TDC2"/>
            <w:tabs>
              <w:tab w:val="right" w:leader="dot" w:pos="11628"/>
            </w:tabs>
            <w:rPr>
              <w:rFonts w:cstheme="minorBidi"/>
              <w:noProof/>
            </w:rPr>
          </w:pPr>
          <w:hyperlink w:anchor="_Toc240942407" w:history="1">
            <w:r w:rsidRPr="00940231">
              <w:rPr>
                <w:rStyle w:val="Hipervnculo"/>
                <w:noProof/>
              </w:rPr>
              <w:t>CICLO#1</w:t>
            </w:r>
            <w:r>
              <w:rPr>
                <w:noProof/>
                <w:webHidden/>
              </w:rPr>
              <w:tab/>
            </w:r>
            <w:r>
              <w:rPr>
                <w:noProof/>
                <w:webHidden/>
              </w:rPr>
              <w:fldChar w:fldCharType="begin"/>
            </w:r>
            <w:r>
              <w:rPr>
                <w:noProof/>
                <w:webHidden/>
              </w:rPr>
              <w:instrText xml:space="preserve"> PAGEREF _Toc240942407 \h </w:instrText>
            </w:r>
            <w:r>
              <w:rPr>
                <w:noProof/>
                <w:webHidden/>
              </w:rPr>
            </w:r>
            <w:r>
              <w:rPr>
                <w:noProof/>
                <w:webHidden/>
              </w:rPr>
              <w:fldChar w:fldCharType="separate"/>
            </w:r>
            <w:r>
              <w:rPr>
                <w:noProof/>
                <w:webHidden/>
              </w:rPr>
              <w:t>79</w:t>
            </w:r>
            <w:r>
              <w:rPr>
                <w:noProof/>
                <w:webHidden/>
              </w:rPr>
              <w:fldChar w:fldCharType="end"/>
            </w:r>
          </w:hyperlink>
        </w:p>
        <w:p w14:paraId="250362D5" w14:textId="37103E5B" w:rsidR="00DD4918" w:rsidRDefault="00DD4918">
          <w:pPr>
            <w:pStyle w:val="TDC3"/>
            <w:tabs>
              <w:tab w:val="right" w:leader="dot" w:pos="11628"/>
            </w:tabs>
            <w:rPr>
              <w:rFonts w:cstheme="minorBidi"/>
              <w:noProof/>
            </w:rPr>
          </w:pPr>
          <w:hyperlink w:anchor="_Toc240942408" w:history="1">
            <w:r w:rsidRPr="00940231">
              <w:rPr>
                <w:rStyle w:val="Hipervnculo"/>
                <w:noProof/>
              </w:rPr>
              <w:t>cu1 Registrarse en la plataforma</w:t>
            </w:r>
            <w:r>
              <w:rPr>
                <w:noProof/>
                <w:webHidden/>
              </w:rPr>
              <w:tab/>
            </w:r>
            <w:r>
              <w:rPr>
                <w:noProof/>
                <w:webHidden/>
              </w:rPr>
              <w:fldChar w:fldCharType="begin"/>
            </w:r>
            <w:r>
              <w:rPr>
                <w:noProof/>
                <w:webHidden/>
              </w:rPr>
              <w:instrText xml:space="preserve"> PAGEREF _Toc240942408 \h </w:instrText>
            </w:r>
            <w:r>
              <w:rPr>
                <w:noProof/>
                <w:webHidden/>
              </w:rPr>
            </w:r>
            <w:r>
              <w:rPr>
                <w:noProof/>
                <w:webHidden/>
              </w:rPr>
              <w:fldChar w:fldCharType="separate"/>
            </w:r>
            <w:r>
              <w:rPr>
                <w:noProof/>
                <w:webHidden/>
              </w:rPr>
              <w:t>79</w:t>
            </w:r>
            <w:r>
              <w:rPr>
                <w:noProof/>
                <w:webHidden/>
              </w:rPr>
              <w:fldChar w:fldCharType="end"/>
            </w:r>
          </w:hyperlink>
        </w:p>
        <w:p w14:paraId="0DF33ABB" w14:textId="7863A068" w:rsidR="00DD4918" w:rsidRDefault="00DD4918">
          <w:pPr>
            <w:pStyle w:val="TDC3"/>
            <w:tabs>
              <w:tab w:val="right" w:leader="dot" w:pos="11628"/>
            </w:tabs>
            <w:rPr>
              <w:rFonts w:cstheme="minorBidi"/>
              <w:noProof/>
            </w:rPr>
          </w:pPr>
          <w:hyperlink w:anchor="_Toc240942409" w:history="1">
            <w:r w:rsidRPr="00940231">
              <w:rPr>
                <w:rStyle w:val="Hipervnculo"/>
                <w:noProof/>
              </w:rPr>
              <w:t>cu2 Iniciar sesión</w:t>
            </w:r>
            <w:r>
              <w:rPr>
                <w:noProof/>
                <w:webHidden/>
              </w:rPr>
              <w:tab/>
            </w:r>
            <w:r>
              <w:rPr>
                <w:noProof/>
                <w:webHidden/>
              </w:rPr>
              <w:fldChar w:fldCharType="begin"/>
            </w:r>
            <w:r>
              <w:rPr>
                <w:noProof/>
                <w:webHidden/>
              </w:rPr>
              <w:instrText xml:space="preserve"> PAGEREF _Toc240942409 \h </w:instrText>
            </w:r>
            <w:r>
              <w:rPr>
                <w:noProof/>
                <w:webHidden/>
              </w:rPr>
            </w:r>
            <w:r>
              <w:rPr>
                <w:noProof/>
                <w:webHidden/>
              </w:rPr>
              <w:fldChar w:fldCharType="separate"/>
            </w:r>
            <w:r>
              <w:rPr>
                <w:noProof/>
                <w:webHidden/>
              </w:rPr>
              <w:t>79</w:t>
            </w:r>
            <w:r>
              <w:rPr>
                <w:noProof/>
                <w:webHidden/>
              </w:rPr>
              <w:fldChar w:fldCharType="end"/>
            </w:r>
          </w:hyperlink>
        </w:p>
        <w:p w14:paraId="4720D7FF" w14:textId="7214EDE3" w:rsidR="00DD4918" w:rsidRDefault="00DD4918">
          <w:pPr>
            <w:pStyle w:val="TDC3"/>
            <w:tabs>
              <w:tab w:val="right" w:leader="dot" w:pos="11628"/>
            </w:tabs>
            <w:rPr>
              <w:rFonts w:cstheme="minorBidi"/>
              <w:noProof/>
            </w:rPr>
          </w:pPr>
          <w:hyperlink w:anchor="_Toc240942410" w:history="1">
            <w:r w:rsidRPr="00940231">
              <w:rPr>
                <w:rStyle w:val="Hipervnculo"/>
                <w:noProof/>
              </w:rPr>
              <w:t>cu3 Gestionar perfil de usuario</w:t>
            </w:r>
            <w:r>
              <w:rPr>
                <w:noProof/>
                <w:webHidden/>
              </w:rPr>
              <w:tab/>
            </w:r>
            <w:r>
              <w:rPr>
                <w:noProof/>
                <w:webHidden/>
              </w:rPr>
              <w:fldChar w:fldCharType="begin"/>
            </w:r>
            <w:r>
              <w:rPr>
                <w:noProof/>
                <w:webHidden/>
              </w:rPr>
              <w:instrText xml:space="preserve"> PAGEREF _Toc240942410 \h </w:instrText>
            </w:r>
            <w:r>
              <w:rPr>
                <w:noProof/>
                <w:webHidden/>
              </w:rPr>
            </w:r>
            <w:r>
              <w:rPr>
                <w:noProof/>
                <w:webHidden/>
              </w:rPr>
              <w:fldChar w:fldCharType="separate"/>
            </w:r>
            <w:r>
              <w:rPr>
                <w:noProof/>
                <w:webHidden/>
              </w:rPr>
              <w:t>80</w:t>
            </w:r>
            <w:r>
              <w:rPr>
                <w:noProof/>
                <w:webHidden/>
              </w:rPr>
              <w:fldChar w:fldCharType="end"/>
            </w:r>
          </w:hyperlink>
        </w:p>
        <w:p w14:paraId="520B3717" w14:textId="15A5CBE9" w:rsidR="00DD4918" w:rsidRDefault="00DD4918">
          <w:pPr>
            <w:pStyle w:val="TDC3"/>
            <w:tabs>
              <w:tab w:val="right" w:leader="dot" w:pos="11628"/>
            </w:tabs>
            <w:rPr>
              <w:rFonts w:cstheme="minorBidi"/>
              <w:noProof/>
            </w:rPr>
          </w:pPr>
          <w:hyperlink w:anchor="_Toc240942411" w:history="1">
            <w:r w:rsidRPr="00940231">
              <w:rPr>
                <w:rStyle w:val="Hipervnculo"/>
                <w:noProof/>
              </w:rPr>
              <w:t>cu20 Administrar sucursales</w:t>
            </w:r>
            <w:r>
              <w:rPr>
                <w:noProof/>
                <w:webHidden/>
              </w:rPr>
              <w:tab/>
            </w:r>
            <w:r>
              <w:rPr>
                <w:noProof/>
                <w:webHidden/>
              </w:rPr>
              <w:fldChar w:fldCharType="begin"/>
            </w:r>
            <w:r>
              <w:rPr>
                <w:noProof/>
                <w:webHidden/>
              </w:rPr>
              <w:instrText xml:space="preserve"> PAGEREF _Toc240942411 \h </w:instrText>
            </w:r>
            <w:r>
              <w:rPr>
                <w:noProof/>
                <w:webHidden/>
              </w:rPr>
            </w:r>
            <w:r>
              <w:rPr>
                <w:noProof/>
                <w:webHidden/>
              </w:rPr>
              <w:fldChar w:fldCharType="separate"/>
            </w:r>
            <w:r>
              <w:rPr>
                <w:noProof/>
                <w:webHidden/>
              </w:rPr>
              <w:t>80</w:t>
            </w:r>
            <w:r>
              <w:rPr>
                <w:noProof/>
                <w:webHidden/>
              </w:rPr>
              <w:fldChar w:fldCharType="end"/>
            </w:r>
          </w:hyperlink>
        </w:p>
        <w:p w14:paraId="134D44F3" w14:textId="4A76776B" w:rsidR="00DD4918" w:rsidRDefault="00DD4918">
          <w:pPr>
            <w:pStyle w:val="TDC3"/>
            <w:tabs>
              <w:tab w:val="right" w:leader="dot" w:pos="11628"/>
            </w:tabs>
            <w:rPr>
              <w:rFonts w:cstheme="minorBidi"/>
              <w:noProof/>
            </w:rPr>
          </w:pPr>
          <w:hyperlink w:anchor="_Toc240942412" w:history="1">
            <w:r w:rsidRPr="00940231">
              <w:rPr>
                <w:rStyle w:val="Hipervnculo"/>
                <w:noProof/>
              </w:rPr>
              <w:t>cu19 Administrar usuarios y roles</w:t>
            </w:r>
            <w:r>
              <w:rPr>
                <w:noProof/>
                <w:webHidden/>
              </w:rPr>
              <w:tab/>
            </w:r>
            <w:r>
              <w:rPr>
                <w:noProof/>
                <w:webHidden/>
              </w:rPr>
              <w:fldChar w:fldCharType="begin"/>
            </w:r>
            <w:r>
              <w:rPr>
                <w:noProof/>
                <w:webHidden/>
              </w:rPr>
              <w:instrText xml:space="preserve"> PAGEREF _Toc240942412 \h </w:instrText>
            </w:r>
            <w:r>
              <w:rPr>
                <w:noProof/>
                <w:webHidden/>
              </w:rPr>
            </w:r>
            <w:r>
              <w:rPr>
                <w:noProof/>
                <w:webHidden/>
              </w:rPr>
              <w:fldChar w:fldCharType="separate"/>
            </w:r>
            <w:r>
              <w:rPr>
                <w:noProof/>
                <w:webHidden/>
              </w:rPr>
              <w:t>81</w:t>
            </w:r>
            <w:r>
              <w:rPr>
                <w:noProof/>
                <w:webHidden/>
              </w:rPr>
              <w:fldChar w:fldCharType="end"/>
            </w:r>
          </w:hyperlink>
        </w:p>
        <w:p w14:paraId="165ADEB8" w14:textId="0C17814F" w:rsidR="00DD4918" w:rsidRDefault="00DD4918">
          <w:pPr>
            <w:pStyle w:val="TDC3"/>
            <w:tabs>
              <w:tab w:val="right" w:leader="dot" w:pos="11628"/>
            </w:tabs>
            <w:rPr>
              <w:rFonts w:cstheme="minorBidi"/>
              <w:noProof/>
            </w:rPr>
          </w:pPr>
          <w:hyperlink w:anchor="_Toc240942413" w:history="1">
            <w:r w:rsidRPr="00940231">
              <w:rPr>
                <w:rStyle w:val="Hipervnculo"/>
                <w:noProof/>
              </w:rPr>
              <w:t>cu21 Administrar catálogo de productos</w:t>
            </w:r>
            <w:r>
              <w:rPr>
                <w:noProof/>
                <w:webHidden/>
              </w:rPr>
              <w:tab/>
            </w:r>
            <w:r>
              <w:rPr>
                <w:noProof/>
                <w:webHidden/>
              </w:rPr>
              <w:fldChar w:fldCharType="begin"/>
            </w:r>
            <w:r>
              <w:rPr>
                <w:noProof/>
                <w:webHidden/>
              </w:rPr>
              <w:instrText xml:space="preserve"> PAGEREF _Toc240942413 \h </w:instrText>
            </w:r>
            <w:r>
              <w:rPr>
                <w:noProof/>
                <w:webHidden/>
              </w:rPr>
            </w:r>
            <w:r>
              <w:rPr>
                <w:noProof/>
                <w:webHidden/>
              </w:rPr>
              <w:fldChar w:fldCharType="separate"/>
            </w:r>
            <w:r>
              <w:rPr>
                <w:noProof/>
                <w:webHidden/>
              </w:rPr>
              <w:t>81</w:t>
            </w:r>
            <w:r>
              <w:rPr>
                <w:noProof/>
                <w:webHidden/>
              </w:rPr>
              <w:fldChar w:fldCharType="end"/>
            </w:r>
          </w:hyperlink>
        </w:p>
        <w:p w14:paraId="371EF46A" w14:textId="5336CB37" w:rsidR="00DD4918" w:rsidRDefault="00DD4918">
          <w:pPr>
            <w:pStyle w:val="TDC3"/>
            <w:tabs>
              <w:tab w:val="right" w:leader="dot" w:pos="11628"/>
            </w:tabs>
            <w:rPr>
              <w:rFonts w:cstheme="minorBidi"/>
              <w:noProof/>
            </w:rPr>
          </w:pPr>
          <w:hyperlink w:anchor="_Toc240942414" w:history="1">
            <w:r w:rsidRPr="00940231">
              <w:rPr>
                <w:rStyle w:val="Hipervnculo"/>
                <w:noProof/>
              </w:rPr>
              <w:t>cu4 Consultar catálogo de prendas</w:t>
            </w:r>
            <w:r>
              <w:rPr>
                <w:noProof/>
                <w:webHidden/>
              </w:rPr>
              <w:tab/>
            </w:r>
            <w:r>
              <w:rPr>
                <w:noProof/>
                <w:webHidden/>
              </w:rPr>
              <w:fldChar w:fldCharType="begin"/>
            </w:r>
            <w:r>
              <w:rPr>
                <w:noProof/>
                <w:webHidden/>
              </w:rPr>
              <w:instrText xml:space="preserve"> PAGEREF _Toc240942414 \h </w:instrText>
            </w:r>
            <w:r>
              <w:rPr>
                <w:noProof/>
                <w:webHidden/>
              </w:rPr>
            </w:r>
            <w:r>
              <w:rPr>
                <w:noProof/>
                <w:webHidden/>
              </w:rPr>
              <w:fldChar w:fldCharType="separate"/>
            </w:r>
            <w:r>
              <w:rPr>
                <w:noProof/>
                <w:webHidden/>
              </w:rPr>
              <w:t>82</w:t>
            </w:r>
            <w:r>
              <w:rPr>
                <w:noProof/>
                <w:webHidden/>
              </w:rPr>
              <w:fldChar w:fldCharType="end"/>
            </w:r>
          </w:hyperlink>
        </w:p>
        <w:p w14:paraId="3993497F" w14:textId="34B646F9" w:rsidR="00DD4918" w:rsidRDefault="00DD4918">
          <w:pPr>
            <w:pStyle w:val="TDC3"/>
            <w:tabs>
              <w:tab w:val="right" w:leader="dot" w:pos="11628"/>
            </w:tabs>
            <w:rPr>
              <w:rFonts w:cstheme="minorBidi"/>
              <w:noProof/>
            </w:rPr>
          </w:pPr>
          <w:hyperlink w:anchor="_Toc240942415" w:history="1">
            <w:r w:rsidRPr="00940231">
              <w:rPr>
                <w:rStyle w:val="Hipervnculo"/>
                <w:noProof/>
              </w:rPr>
              <w:t>cu5 Filtrar productos por talla, color, categoría, temporada</w:t>
            </w:r>
            <w:r>
              <w:rPr>
                <w:noProof/>
                <w:webHidden/>
              </w:rPr>
              <w:tab/>
            </w:r>
            <w:r>
              <w:rPr>
                <w:noProof/>
                <w:webHidden/>
              </w:rPr>
              <w:fldChar w:fldCharType="begin"/>
            </w:r>
            <w:r>
              <w:rPr>
                <w:noProof/>
                <w:webHidden/>
              </w:rPr>
              <w:instrText xml:space="preserve"> PAGEREF _Toc240942415 \h </w:instrText>
            </w:r>
            <w:r>
              <w:rPr>
                <w:noProof/>
                <w:webHidden/>
              </w:rPr>
            </w:r>
            <w:r>
              <w:rPr>
                <w:noProof/>
                <w:webHidden/>
              </w:rPr>
              <w:fldChar w:fldCharType="separate"/>
            </w:r>
            <w:r>
              <w:rPr>
                <w:noProof/>
                <w:webHidden/>
              </w:rPr>
              <w:t>82</w:t>
            </w:r>
            <w:r>
              <w:rPr>
                <w:noProof/>
                <w:webHidden/>
              </w:rPr>
              <w:fldChar w:fldCharType="end"/>
            </w:r>
          </w:hyperlink>
        </w:p>
        <w:p w14:paraId="62774F72" w14:textId="3680DF55" w:rsidR="00DD4918" w:rsidRDefault="00DD4918">
          <w:pPr>
            <w:pStyle w:val="TDC3"/>
            <w:tabs>
              <w:tab w:val="right" w:leader="dot" w:pos="11628"/>
            </w:tabs>
            <w:rPr>
              <w:rFonts w:cstheme="minorBidi"/>
              <w:noProof/>
            </w:rPr>
          </w:pPr>
          <w:hyperlink w:anchor="_Toc240942416" w:history="1">
            <w:r w:rsidRPr="00940231">
              <w:rPr>
                <w:rStyle w:val="Hipervnculo"/>
                <w:noProof/>
              </w:rPr>
              <w:t>cu6 Consultar disponibilidad por sucursal</w:t>
            </w:r>
            <w:r>
              <w:rPr>
                <w:noProof/>
                <w:webHidden/>
              </w:rPr>
              <w:tab/>
            </w:r>
            <w:r>
              <w:rPr>
                <w:noProof/>
                <w:webHidden/>
              </w:rPr>
              <w:fldChar w:fldCharType="begin"/>
            </w:r>
            <w:r>
              <w:rPr>
                <w:noProof/>
                <w:webHidden/>
              </w:rPr>
              <w:instrText xml:space="preserve"> PAGEREF _Toc240942416 \h </w:instrText>
            </w:r>
            <w:r>
              <w:rPr>
                <w:noProof/>
                <w:webHidden/>
              </w:rPr>
            </w:r>
            <w:r>
              <w:rPr>
                <w:noProof/>
                <w:webHidden/>
              </w:rPr>
              <w:fldChar w:fldCharType="separate"/>
            </w:r>
            <w:r>
              <w:rPr>
                <w:noProof/>
                <w:webHidden/>
              </w:rPr>
              <w:t>82</w:t>
            </w:r>
            <w:r>
              <w:rPr>
                <w:noProof/>
                <w:webHidden/>
              </w:rPr>
              <w:fldChar w:fldCharType="end"/>
            </w:r>
          </w:hyperlink>
        </w:p>
        <w:p w14:paraId="162FBF1A" w14:textId="77D9B5D4" w:rsidR="00DD4918" w:rsidRDefault="00DD4918">
          <w:pPr>
            <w:pStyle w:val="TDC3"/>
            <w:tabs>
              <w:tab w:val="right" w:leader="dot" w:pos="11628"/>
            </w:tabs>
            <w:rPr>
              <w:rFonts w:cstheme="minorBidi"/>
              <w:noProof/>
            </w:rPr>
          </w:pPr>
          <w:hyperlink w:anchor="_Toc240942417" w:history="1">
            <w:r w:rsidRPr="00940231">
              <w:rPr>
                <w:rStyle w:val="Hipervnculo"/>
                <w:noProof/>
              </w:rPr>
              <w:t>cu8 Realizar reserva de múltiples prendas</w:t>
            </w:r>
            <w:r>
              <w:rPr>
                <w:noProof/>
                <w:webHidden/>
              </w:rPr>
              <w:tab/>
            </w:r>
            <w:r>
              <w:rPr>
                <w:noProof/>
                <w:webHidden/>
              </w:rPr>
              <w:fldChar w:fldCharType="begin"/>
            </w:r>
            <w:r>
              <w:rPr>
                <w:noProof/>
                <w:webHidden/>
              </w:rPr>
              <w:instrText xml:space="preserve"> PAGEREF _Toc240942417 \h </w:instrText>
            </w:r>
            <w:r>
              <w:rPr>
                <w:noProof/>
                <w:webHidden/>
              </w:rPr>
            </w:r>
            <w:r>
              <w:rPr>
                <w:noProof/>
                <w:webHidden/>
              </w:rPr>
              <w:fldChar w:fldCharType="separate"/>
            </w:r>
            <w:r>
              <w:rPr>
                <w:noProof/>
                <w:webHidden/>
              </w:rPr>
              <w:t>83</w:t>
            </w:r>
            <w:r>
              <w:rPr>
                <w:noProof/>
                <w:webHidden/>
              </w:rPr>
              <w:fldChar w:fldCharType="end"/>
            </w:r>
          </w:hyperlink>
        </w:p>
        <w:p w14:paraId="40C3177F" w14:textId="5BA44693" w:rsidR="00DD4918" w:rsidRDefault="00DD4918">
          <w:pPr>
            <w:pStyle w:val="TDC3"/>
            <w:tabs>
              <w:tab w:val="right" w:leader="dot" w:pos="11628"/>
            </w:tabs>
            <w:rPr>
              <w:rFonts w:cstheme="minorBidi"/>
              <w:noProof/>
            </w:rPr>
          </w:pPr>
          <w:hyperlink w:anchor="_Toc240942418" w:history="1">
            <w:r w:rsidRPr="00940231">
              <w:rPr>
                <w:rStyle w:val="Hipervnculo"/>
                <w:noProof/>
              </w:rPr>
              <w:t>cu9 Consultar y cancelar reservas</w:t>
            </w:r>
            <w:r>
              <w:rPr>
                <w:noProof/>
                <w:webHidden/>
              </w:rPr>
              <w:tab/>
            </w:r>
            <w:r>
              <w:rPr>
                <w:noProof/>
                <w:webHidden/>
              </w:rPr>
              <w:fldChar w:fldCharType="begin"/>
            </w:r>
            <w:r>
              <w:rPr>
                <w:noProof/>
                <w:webHidden/>
              </w:rPr>
              <w:instrText xml:space="preserve"> PAGEREF _Toc240942418 \h </w:instrText>
            </w:r>
            <w:r>
              <w:rPr>
                <w:noProof/>
                <w:webHidden/>
              </w:rPr>
            </w:r>
            <w:r>
              <w:rPr>
                <w:noProof/>
                <w:webHidden/>
              </w:rPr>
              <w:fldChar w:fldCharType="separate"/>
            </w:r>
            <w:r>
              <w:rPr>
                <w:noProof/>
                <w:webHidden/>
              </w:rPr>
              <w:t>83</w:t>
            </w:r>
            <w:r>
              <w:rPr>
                <w:noProof/>
                <w:webHidden/>
              </w:rPr>
              <w:fldChar w:fldCharType="end"/>
            </w:r>
          </w:hyperlink>
        </w:p>
        <w:p w14:paraId="17692ED1" w14:textId="7BDAFE5B" w:rsidR="00DD4918" w:rsidRDefault="00DD4918">
          <w:pPr>
            <w:pStyle w:val="TDC3"/>
            <w:tabs>
              <w:tab w:val="right" w:leader="dot" w:pos="11628"/>
            </w:tabs>
            <w:rPr>
              <w:rFonts w:cstheme="minorBidi"/>
              <w:noProof/>
            </w:rPr>
          </w:pPr>
          <w:hyperlink w:anchor="_Toc240942419" w:history="1">
            <w:r w:rsidRPr="00940231">
              <w:rPr>
                <w:rStyle w:val="Hipervnculo"/>
                <w:noProof/>
              </w:rPr>
              <w:t>cu18 Preparar reservas (encargado)</w:t>
            </w:r>
            <w:r>
              <w:rPr>
                <w:noProof/>
                <w:webHidden/>
              </w:rPr>
              <w:tab/>
            </w:r>
            <w:r>
              <w:rPr>
                <w:noProof/>
                <w:webHidden/>
              </w:rPr>
              <w:fldChar w:fldCharType="begin"/>
            </w:r>
            <w:r>
              <w:rPr>
                <w:noProof/>
                <w:webHidden/>
              </w:rPr>
              <w:instrText xml:space="preserve"> PAGEREF _Toc240942419 \h </w:instrText>
            </w:r>
            <w:r>
              <w:rPr>
                <w:noProof/>
                <w:webHidden/>
              </w:rPr>
            </w:r>
            <w:r>
              <w:rPr>
                <w:noProof/>
                <w:webHidden/>
              </w:rPr>
              <w:fldChar w:fldCharType="separate"/>
            </w:r>
            <w:r>
              <w:rPr>
                <w:noProof/>
                <w:webHidden/>
              </w:rPr>
              <w:t>83</w:t>
            </w:r>
            <w:r>
              <w:rPr>
                <w:noProof/>
                <w:webHidden/>
              </w:rPr>
              <w:fldChar w:fldCharType="end"/>
            </w:r>
          </w:hyperlink>
        </w:p>
        <w:p w14:paraId="3935CCEF" w14:textId="75EE3229" w:rsidR="00DD4918" w:rsidRDefault="00DD4918">
          <w:pPr>
            <w:pStyle w:val="TDC2"/>
            <w:tabs>
              <w:tab w:val="right" w:leader="dot" w:pos="11628"/>
            </w:tabs>
            <w:rPr>
              <w:rFonts w:cstheme="minorBidi"/>
              <w:noProof/>
            </w:rPr>
          </w:pPr>
          <w:hyperlink w:anchor="_Toc240942420" w:history="1">
            <w:r w:rsidRPr="00940231">
              <w:rPr>
                <w:rStyle w:val="Hipervnculo"/>
                <w:noProof/>
              </w:rPr>
              <w:t>CICLO#2</w:t>
            </w:r>
            <w:r>
              <w:rPr>
                <w:noProof/>
                <w:webHidden/>
              </w:rPr>
              <w:tab/>
            </w:r>
            <w:r>
              <w:rPr>
                <w:noProof/>
                <w:webHidden/>
              </w:rPr>
              <w:fldChar w:fldCharType="begin"/>
            </w:r>
            <w:r>
              <w:rPr>
                <w:noProof/>
                <w:webHidden/>
              </w:rPr>
              <w:instrText xml:space="preserve"> PAGEREF _Toc240942420 \h </w:instrText>
            </w:r>
            <w:r>
              <w:rPr>
                <w:noProof/>
                <w:webHidden/>
              </w:rPr>
            </w:r>
            <w:r>
              <w:rPr>
                <w:noProof/>
                <w:webHidden/>
              </w:rPr>
              <w:fldChar w:fldCharType="separate"/>
            </w:r>
            <w:r>
              <w:rPr>
                <w:noProof/>
                <w:webHidden/>
              </w:rPr>
              <w:t>84</w:t>
            </w:r>
            <w:r>
              <w:rPr>
                <w:noProof/>
                <w:webHidden/>
              </w:rPr>
              <w:fldChar w:fldCharType="end"/>
            </w:r>
          </w:hyperlink>
        </w:p>
        <w:p w14:paraId="6003D1D3" w14:textId="510148CB" w:rsidR="00DD4918" w:rsidRDefault="00DD4918">
          <w:pPr>
            <w:pStyle w:val="TDC3"/>
            <w:tabs>
              <w:tab w:val="right" w:leader="dot" w:pos="11628"/>
            </w:tabs>
            <w:rPr>
              <w:rFonts w:cstheme="minorBidi"/>
              <w:noProof/>
            </w:rPr>
          </w:pPr>
          <w:hyperlink w:anchor="_Toc240942421" w:history="1">
            <w:r w:rsidRPr="00940231">
              <w:rPr>
                <w:rStyle w:val="Hipervnculo"/>
                <w:noProof/>
              </w:rPr>
              <w:t>CU-10: Compra Digital</w:t>
            </w:r>
            <w:r>
              <w:rPr>
                <w:noProof/>
                <w:webHidden/>
              </w:rPr>
              <w:tab/>
            </w:r>
            <w:r>
              <w:rPr>
                <w:noProof/>
                <w:webHidden/>
              </w:rPr>
              <w:fldChar w:fldCharType="begin"/>
            </w:r>
            <w:r>
              <w:rPr>
                <w:noProof/>
                <w:webHidden/>
              </w:rPr>
              <w:instrText xml:space="preserve"> PAGEREF _Toc240942421 \h </w:instrText>
            </w:r>
            <w:r>
              <w:rPr>
                <w:noProof/>
                <w:webHidden/>
              </w:rPr>
            </w:r>
            <w:r>
              <w:rPr>
                <w:noProof/>
                <w:webHidden/>
              </w:rPr>
              <w:fldChar w:fldCharType="separate"/>
            </w:r>
            <w:r>
              <w:rPr>
                <w:noProof/>
                <w:webHidden/>
              </w:rPr>
              <w:t>84</w:t>
            </w:r>
            <w:r>
              <w:rPr>
                <w:noProof/>
                <w:webHidden/>
              </w:rPr>
              <w:fldChar w:fldCharType="end"/>
            </w:r>
          </w:hyperlink>
        </w:p>
        <w:p w14:paraId="0D95862A" w14:textId="0807B3B8" w:rsidR="00DD4918" w:rsidRDefault="00DD4918">
          <w:pPr>
            <w:pStyle w:val="TDC3"/>
            <w:tabs>
              <w:tab w:val="right" w:leader="dot" w:pos="11628"/>
            </w:tabs>
            <w:rPr>
              <w:rFonts w:cstheme="minorBidi"/>
              <w:noProof/>
            </w:rPr>
          </w:pPr>
          <w:hyperlink w:anchor="_Toc240942422" w:history="1">
            <w:r w:rsidRPr="00940231">
              <w:rPr>
                <w:rStyle w:val="Hipervnculo"/>
                <w:noProof/>
              </w:rPr>
              <w:t>CU-11: Compra Presencial</w:t>
            </w:r>
            <w:r>
              <w:rPr>
                <w:noProof/>
                <w:webHidden/>
              </w:rPr>
              <w:tab/>
            </w:r>
            <w:r>
              <w:rPr>
                <w:noProof/>
                <w:webHidden/>
              </w:rPr>
              <w:fldChar w:fldCharType="begin"/>
            </w:r>
            <w:r>
              <w:rPr>
                <w:noProof/>
                <w:webHidden/>
              </w:rPr>
              <w:instrText xml:space="preserve"> PAGEREF _Toc240942422 \h </w:instrText>
            </w:r>
            <w:r>
              <w:rPr>
                <w:noProof/>
                <w:webHidden/>
              </w:rPr>
            </w:r>
            <w:r>
              <w:rPr>
                <w:noProof/>
                <w:webHidden/>
              </w:rPr>
              <w:fldChar w:fldCharType="separate"/>
            </w:r>
            <w:r>
              <w:rPr>
                <w:noProof/>
                <w:webHidden/>
              </w:rPr>
              <w:t>84</w:t>
            </w:r>
            <w:r>
              <w:rPr>
                <w:noProof/>
                <w:webHidden/>
              </w:rPr>
              <w:fldChar w:fldCharType="end"/>
            </w:r>
          </w:hyperlink>
        </w:p>
        <w:p w14:paraId="3C48AC0F" w14:textId="4A8FB0F3" w:rsidR="00DD4918" w:rsidRDefault="00DD4918">
          <w:pPr>
            <w:pStyle w:val="TDC3"/>
            <w:tabs>
              <w:tab w:val="right" w:leader="dot" w:pos="11628"/>
            </w:tabs>
            <w:rPr>
              <w:rFonts w:cstheme="minorBidi"/>
              <w:noProof/>
            </w:rPr>
          </w:pPr>
          <w:hyperlink w:anchor="_Toc240942423" w:history="1">
            <w:r w:rsidRPr="00940231">
              <w:rPr>
                <w:rStyle w:val="Hipervnculo"/>
                <w:noProof/>
              </w:rPr>
              <w:t>CU-12: Gestionar Pagos</w:t>
            </w:r>
            <w:r>
              <w:rPr>
                <w:noProof/>
                <w:webHidden/>
              </w:rPr>
              <w:tab/>
            </w:r>
            <w:r>
              <w:rPr>
                <w:noProof/>
                <w:webHidden/>
              </w:rPr>
              <w:fldChar w:fldCharType="begin"/>
            </w:r>
            <w:r>
              <w:rPr>
                <w:noProof/>
                <w:webHidden/>
              </w:rPr>
              <w:instrText xml:space="preserve"> PAGEREF _Toc240942423 \h </w:instrText>
            </w:r>
            <w:r>
              <w:rPr>
                <w:noProof/>
                <w:webHidden/>
              </w:rPr>
            </w:r>
            <w:r>
              <w:rPr>
                <w:noProof/>
                <w:webHidden/>
              </w:rPr>
              <w:fldChar w:fldCharType="separate"/>
            </w:r>
            <w:r>
              <w:rPr>
                <w:noProof/>
                <w:webHidden/>
              </w:rPr>
              <w:t>85</w:t>
            </w:r>
            <w:r>
              <w:rPr>
                <w:noProof/>
                <w:webHidden/>
              </w:rPr>
              <w:fldChar w:fldCharType="end"/>
            </w:r>
          </w:hyperlink>
        </w:p>
        <w:p w14:paraId="4AFD9B22" w14:textId="297C6C10" w:rsidR="00DD4918" w:rsidRDefault="00DD4918">
          <w:pPr>
            <w:pStyle w:val="TDC3"/>
            <w:tabs>
              <w:tab w:val="right" w:leader="dot" w:pos="11628"/>
            </w:tabs>
            <w:rPr>
              <w:rFonts w:cstheme="minorBidi"/>
              <w:noProof/>
            </w:rPr>
          </w:pPr>
          <w:hyperlink w:anchor="_Toc240942424" w:history="1">
            <w:r w:rsidRPr="00940231">
              <w:rPr>
                <w:rStyle w:val="Hipervnculo"/>
                <w:noProof/>
              </w:rPr>
              <w:t>CU-13: Gestionar Inventario</w:t>
            </w:r>
            <w:r>
              <w:rPr>
                <w:noProof/>
                <w:webHidden/>
              </w:rPr>
              <w:tab/>
            </w:r>
            <w:r>
              <w:rPr>
                <w:noProof/>
                <w:webHidden/>
              </w:rPr>
              <w:fldChar w:fldCharType="begin"/>
            </w:r>
            <w:r>
              <w:rPr>
                <w:noProof/>
                <w:webHidden/>
              </w:rPr>
              <w:instrText xml:space="preserve"> PAGEREF _Toc240942424 \h </w:instrText>
            </w:r>
            <w:r>
              <w:rPr>
                <w:noProof/>
                <w:webHidden/>
              </w:rPr>
            </w:r>
            <w:r>
              <w:rPr>
                <w:noProof/>
                <w:webHidden/>
              </w:rPr>
              <w:fldChar w:fldCharType="separate"/>
            </w:r>
            <w:r>
              <w:rPr>
                <w:noProof/>
                <w:webHidden/>
              </w:rPr>
              <w:t>85</w:t>
            </w:r>
            <w:r>
              <w:rPr>
                <w:noProof/>
                <w:webHidden/>
              </w:rPr>
              <w:fldChar w:fldCharType="end"/>
            </w:r>
          </w:hyperlink>
        </w:p>
        <w:p w14:paraId="7E353F77" w14:textId="17E14CAC" w:rsidR="00DD4918" w:rsidRDefault="00DD4918">
          <w:pPr>
            <w:pStyle w:val="TDC3"/>
            <w:tabs>
              <w:tab w:val="right" w:leader="dot" w:pos="11628"/>
            </w:tabs>
            <w:rPr>
              <w:rFonts w:cstheme="minorBidi"/>
              <w:noProof/>
            </w:rPr>
          </w:pPr>
          <w:hyperlink w:anchor="_Toc240942425" w:history="1">
            <w:r w:rsidRPr="00940231">
              <w:rPr>
                <w:rStyle w:val="Hipervnculo"/>
                <w:noProof/>
              </w:rPr>
              <w:t>CU-14: Administrar Proveedores</w:t>
            </w:r>
            <w:r>
              <w:rPr>
                <w:noProof/>
                <w:webHidden/>
              </w:rPr>
              <w:tab/>
            </w:r>
            <w:r>
              <w:rPr>
                <w:noProof/>
                <w:webHidden/>
              </w:rPr>
              <w:fldChar w:fldCharType="begin"/>
            </w:r>
            <w:r>
              <w:rPr>
                <w:noProof/>
                <w:webHidden/>
              </w:rPr>
              <w:instrText xml:space="preserve"> PAGEREF _Toc240942425 \h </w:instrText>
            </w:r>
            <w:r>
              <w:rPr>
                <w:noProof/>
                <w:webHidden/>
              </w:rPr>
            </w:r>
            <w:r>
              <w:rPr>
                <w:noProof/>
                <w:webHidden/>
              </w:rPr>
              <w:fldChar w:fldCharType="separate"/>
            </w:r>
            <w:r>
              <w:rPr>
                <w:noProof/>
                <w:webHidden/>
              </w:rPr>
              <w:t>85</w:t>
            </w:r>
            <w:r>
              <w:rPr>
                <w:noProof/>
                <w:webHidden/>
              </w:rPr>
              <w:fldChar w:fldCharType="end"/>
            </w:r>
          </w:hyperlink>
        </w:p>
        <w:p w14:paraId="5BD0A972" w14:textId="0E401EE1" w:rsidR="00DD4918" w:rsidRDefault="00DD4918">
          <w:pPr>
            <w:pStyle w:val="TDC3"/>
            <w:tabs>
              <w:tab w:val="right" w:leader="dot" w:pos="11628"/>
            </w:tabs>
            <w:rPr>
              <w:rFonts w:cstheme="minorBidi"/>
              <w:noProof/>
            </w:rPr>
          </w:pPr>
          <w:hyperlink w:anchor="_Toc240942426" w:history="1">
            <w:r w:rsidRPr="00940231">
              <w:rPr>
                <w:rStyle w:val="Hipervnculo"/>
                <w:noProof/>
              </w:rPr>
              <w:t>CU-15: Administrar Temporadas</w:t>
            </w:r>
            <w:r>
              <w:rPr>
                <w:noProof/>
                <w:webHidden/>
              </w:rPr>
              <w:tab/>
            </w:r>
            <w:r>
              <w:rPr>
                <w:noProof/>
                <w:webHidden/>
              </w:rPr>
              <w:fldChar w:fldCharType="begin"/>
            </w:r>
            <w:r>
              <w:rPr>
                <w:noProof/>
                <w:webHidden/>
              </w:rPr>
              <w:instrText xml:space="preserve"> PAGEREF _Toc240942426 \h </w:instrText>
            </w:r>
            <w:r>
              <w:rPr>
                <w:noProof/>
                <w:webHidden/>
              </w:rPr>
            </w:r>
            <w:r>
              <w:rPr>
                <w:noProof/>
                <w:webHidden/>
              </w:rPr>
              <w:fldChar w:fldCharType="separate"/>
            </w:r>
            <w:r>
              <w:rPr>
                <w:noProof/>
                <w:webHidden/>
              </w:rPr>
              <w:t>86</w:t>
            </w:r>
            <w:r>
              <w:rPr>
                <w:noProof/>
                <w:webHidden/>
              </w:rPr>
              <w:fldChar w:fldCharType="end"/>
            </w:r>
          </w:hyperlink>
        </w:p>
        <w:p w14:paraId="6F0165EF" w14:textId="599327C8" w:rsidR="00DD4918" w:rsidRDefault="00DD4918">
          <w:pPr>
            <w:pStyle w:val="TDC3"/>
            <w:tabs>
              <w:tab w:val="right" w:leader="dot" w:pos="11628"/>
            </w:tabs>
            <w:rPr>
              <w:rFonts w:cstheme="minorBidi"/>
              <w:noProof/>
            </w:rPr>
          </w:pPr>
          <w:hyperlink w:anchor="_Toc240942427" w:history="1">
            <w:r w:rsidRPr="00940231">
              <w:rPr>
                <w:rStyle w:val="Hipervnculo"/>
                <w:noProof/>
              </w:rPr>
              <w:t>CU-22: Cerrar Sesión</w:t>
            </w:r>
            <w:r>
              <w:rPr>
                <w:noProof/>
                <w:webHidden/>
              </w:rPr>
              <w:tab/>
            </w:r>
            <w:r>
              <w:rPr>
                <w:noProof/>
                <w:webHidden/>
              </w:rPr>
              <w:fldChar w:fldCharType="begin"/>
            </w:r>
            <w:r>
              <w:rPr>
                <w:noProof/>
                <w:webHidden/>
              </w:rPr>
              <w:instrText xml:space="preserve"> PAGEREF _Toc240942427 \h </w:instrText>
            </w:r>
            <w:r>
              <w:rPr>
                <w:noProof/>
                <w:webHidden/>
              </w:rPr>
            </w:r>
            <w:r>
              <w:rPr>
                <w:noProof/>
                <w:webHidden/>
              </w:rPr>
              <w:fldChar w:fldCharType="separate"/>
            </w:r>
            <w:r>
              <w:rPr>
                <w:noProof/>
                <w:webHidden/>
              </w:rPr>
              <w:t>86</w:t>
            </w:r>
            <w:r>
              <w:rPr>
                <w:noProof/>
                <w:webHidden/>
              </w:rPr>
              <w:fldChar w:fldCharType="end"/>
            </w:r>
          </w:hyperlink>
        </w:p>
        <w:p w14:paraId="23B074C4" w14:textId="4D1D7370" w:rsidR="00DD4918" w:rsidRDefault="00DD4918">
          <w:pPr>
            <w:pStyle w:val="TDC3"/>
            <w:tabs>
              <w:tab w:val="right" w:leader="dot" w:pos="11628"/>
            </w:tabs>
            <w:rPr>
              <w:rFonts w:cstheme="minorBidi"/>
              <w:noProof/>
            </w:rPr>
          </w:pPr>
          <w:hyperlink w:anchor="_Toc240942428" w:history="1">
            <w:r w:rsidRPr="00940231">
              <w:rPr>
                <w:rStyle w:val="Hipervnculo"/>
                <w:noProof/>
              </w:rPr>
              <w:t>CU-23: Registrar Bitácora</w:t>
            </w:r>
            <w:r>
              <w:rPr>
                <w:noProof/>
                <w:webHidden/>
              </w:rPr>
              <w:tab/>
            </w:r>
            <w:r>
              <w:rPr>
                <w:noProof/>
                <w:webHidden/>
              </w:rPr>
              <w:fldChar w:fldCharType="begin"/>
            </w:r>
            <w:r>
              <w:rPr>
                <w:noProof/>
                <w:webHidden/>
              </w:rPr>
              <w:instrText xml:space="preserve"> PAGEREF _Toc240942428 \h </w:instrText>
            </w:r>
            <w:r>
              <w:rPr>
                <w:noProof/>
                <w:webHidden/>
              </w:rPr>
            </w:r>
            <w:r>
              <w:rPr>
                <w:noProof/>
                <w:webHidden/>
              </w:rPr>
              <w:fldChar w:fldCharType="separate"/>
            </w:r>
            <w:r>
              <w:rPr>
                <w:noProof/>
                <w:webHidden/>
              </w:rPr>
              <w:t>86</w:t>
            </w:r>
            <w:r>
              <w:rPr>
                <w:noProof/>
                <w:webHidden/>
              </w:rPr>
              <w:fldChar w:fldCharType="end"/>
            </w:r>
          </w:hyperlink>
        </w:p>
        <w:p w14:paraId="437C4F41" w14:textId="3AEF656F" w:rsidR="00DD4918" w:rsidRDefault="00DD4918">
          <w:pPr>
            <w:pStyle w:val="TDC2"/>
            <w:tabs>
              <w:tab w:val="right" w:leader="dot" w:pos="11628"/>
            </w:tabs>
            <w:rPr>
              <w:rFonts w:cstheme="minorBidi"/>
              <w:noProof/>
            </w:rPr>
          </w:pPr>
          <w:hyperlink w:anchor="_Toc240942429" w:history="1">
            <w:r w:rsidRPr="00940231">
              <w:rPr>
                <w:rStyle w:val="Hipervnculo"/>
                <w:noProof/>
              </w:rPr>
              <w:t>CICLO#3</w:t>
            </w:r>
            <w:r>
              <w:rPr>
                <w:noProof/>
                <w:webHidden/>
              </w:rPr>
              <w:tab/>
            </w:r>
            <w:r>
              <w:rPr>
                <w:noProof/>
                <w:webHidden/>
              </w:rPr>
              <w:fldChar w:fldCharType="begin"/>
            </w:r>
            <w:r>
              <w:rPr>
                <w:noProof/>
                <w:webHidden/>
              </w:rPr>
              <w:instrText xml:space="preserve"> PAGEREF _Toc240942429 \h </w:instrText>
            </w:r>
            <w:r>
              <w:rPr>
                <w:noProof/>
                <w:webHidden/>
              </w:rPr>
            </w:r>
            <w:r>
              <w:rPr>
                <w:noProof/>
                <w:webHidden/>
              </w:rPr>
              <w:fldChar w:fldCharType="separate"/>
            </w:r>
            <w:r>
              <w:rPr>
                <w:noProof/>
                <w:webHidden/>
              </w:rPr>
              <w:t>87</w:t>
            </w:r>
            <w:r>
              <w:rPr>
                <w:noProof/>
                <w:webHidden/>
              </w:rPr>
              <w:fldChar w:fldCharType="end"/>
            </w:r>
          </w:hyperlink>
        </w:p>
        <w:p w14:paraId="12F95878" w14:textId="004F06CA" w:rsidR="00DD4918" w:rsidRDefault="00DD4918">
          <w:pPr>
            <w:pStyle w:val="TDC3"/>
            <w:tabs>
              <w:tab w:val="right" w:leader="dot" w:pos="11628"/>
            </w:tabs>
            <w:rPr>
              <w:rFonts w:cstheme="minorBidi"/>
              <w:noProof/>
            </w:rPr>
          </w:pPr>
          <w:hyperlink w:anchor="_Toc240942430" w:history="1">
            <w:r w:rsidRPr="00940231">
              <w:rPr>
                <w:rStyle w:val="Hipervnculo"/>
                <w:noProof/>
              </w:rPr>
              <w:t>CU-07: Vestidor virtual</w:t>
            </w:r>
            <w:r>
              <w:rPr>
                <w:noProof/>
                <w:webHidden/>
              </w:rPr>
              <w:tab/>
            </w:r>
            <w:r>
              <w:rPr>
                <w:noProof/>
                <w:webHidden/>
              </w:rPr>
              <w:fldChar w:fldCharType="begin"/>
            </w:r>
            <w:r>
              <w:rPr>
                <w:noProof/>
                <w:webHidden/>
              </w:rPr>
              <w:instrText xml:space="preserve"> PAGEREF _Toc240942430 \h </w:instrText>
            </w:r>
            <w:r>
              <w:rPr>
                <w:noProof/>
                <w:webHidden/>
              </w:rPr>
            </w:r>
            <w:r>
              <w:rPr>
                <w:noProof/>
                <w:webHidden/>
              </w:rPr>
              <w:fldChar w:fldCharType="separate"/>
            </w:r>
            <w:r>
              <w:rPr>
                <w:noProof/>
                <w:webHidden/>
              </w:rPr>
              <w:t>87</w:t>
            </w:r>
            <w:r>
              <w:rPr>
                <w:noProof/>
                <w:webHidden/>
              </w:rPr>
              <w:fldChar w:fldCharType="end"/>
            </w:r>
          </w:hyperlink>
        </w:p>
        <w:p w14:paraId="02C39DA2" w14:textId="358961DA" w:rsidR="00DD4918" w:rsidRDefault="00DD4918">
          <w:pPr>
            <w:pStyle w:val="TDC3"/>
            <w:tabs>
              <w:tab w:val="right" w:leader="dot" w:pos="11628"/>
            </w:tabs>
            <w:rPr>
              <w:rFonts w:cstheme="minorBidi"/>
              <w:noProof/>
            </w:rPr>
          </w:pPr>
          <w:hyperlink w:anchor="_Toc240942431" w:history="1">
            <w:r w:rsidRPr="00940231">
              <w:rPr>
                <w:rStyle w:val="Hipervnculo"/>
                <w:noProof/>
              </w:rPr>
              <w:t>CU-16: Generar reportes</w:t>
            </w:r>
            <w:r>
              <w:rPr>
                <w:noProof/>
                <w:webHidden/>
              </w:rPr>
              <w:tab/>
            </w:r>
            <w:r>
              <w:rPr>
                <w:noProof/>
                <w:webHidden/>
              </w:rPr>
              <w:fldChar w:fldCharType="begin"/>
            </w:r>
            <w:r>
              <w:rPr>
                <w:noProof/>
                <w:webHidden/>
              </w:rPr>
              <w:instrText xml:space="preserve"> PAGEREF _Toc240942431 \h </w:instrText>
            </w:r>
            <w:r>
              <w:rPr>
                <w:noProof/>
                <w:webHidden/>
              </w:rPr>
            </w:r>
            <w:r>
              <w:rPr>
                <w:noProof/>
                <w:webHidden/>
              </w:rPr>
              <w:fldChar w:fldCharType="separate"/>
            </w:r>
            <w:r>
              <w:rPr>
                <w:noProof/>
                <w:webHidden/>
              </w:rPr>
              <w:t>87</w:t>
            </w:r>
            <w:r>
              <w:rPr>
                <w:noProof/>
                <w:webHidden/>
              </w:rPr>
              <w:fldChar w:fldCharType="end"/>
            </w:r>
          </w:hyperlink>
        </w:p>
        <w:p w14:paraId="2582FF82" w14:textId="6160E894" w:rsidR="00DD4918" w:rsidRDefault="00DD4918">
          <w:pPr>
            <w:pStyle w:val="TDC3"/>
            <w:tabs>
              <w:tab w:val="right" w:leader="dot" w:pos="11628"/>
            </w:tabs>
            <w:rPr>
              <w:rFonts w:cstheme="minorBidi"/>
              <w:noProof/>
            </w:rPr>
          </w:pPr>
          <w:hyperlink w:anchor="_Toc240942432" w:history="1">
            <w:r w:rsidRPr="00940231">
              <w:rPr>
                <w:rStyle w:val="Hipervnculo"/>
                <w:noProof/>
              </w:rPr>
              <w:t>CU-17: Recomendaciones IA</w:t>
            </w:r>
            <w:r>
              <w:rPr>
                <w:noProof/>
                <w:webHidden/>
              </w:rPr>
              <w:tab/>
            </w:r>
            <w:r>
              <w:rPr>
                <w:noProof/>
                <w:webHidden/>
              </w:rPr>
              <w:fldChar w:fldCharType="begin"/>
            </w:r>
            <w:r>
              <w:rPr>
                <w:noProof/>
                <w:webHidden/>
              </w:rPr>
              <w:instrText xml:space="preserve"> PAGEREF _Toc240942432 \h </w:instrText>
            </w:r>
            <w:r>
              <w:rPr>
                <w:noProof/>
                <w:webHidden/>
              </w:rPr>
            </w:r>
            <w:r>
              <w:rPr>
                <w:noProof/>
                <w:webHidden/>
              </w:rPr>
              <w:fldChar w:fldCharType="separate"/>
            </w:r>
            <w:r>
              <w:rPr>
                <w:noProof/>
                <w:webHidden/>
              </w:rPr>
              <w:t>88</w:t>
            </w:r>
            <w:r>
              <w:rPr>
                <w:noProof/>
                <w:webHidden/>
              </w:rPr>
              <w:fldChar w:fldCharType="end"/>
            </w:r>
          </w:hyperlink>
        </w:p>
        <w:p w14:paraId="2D90E5C9" w14:textId="48BB03CA" w:rsidR="00DD4918" w:rsidRDefault="00DD4918">
          <w:pPr>
            <w:pStyle w:val="TDC2"/>
            <w:tabs>
              <w:tab w:val="left" w:pos="1100"/>
              <w:tab w:val="right" w:leader="dot" w:pos="11628"/>
            </w:tabs>
            <w:rPr>
              <w:rFonts w:cstheme="minorBidi"/>
              <w:noProof/>
            </w:rPr>
          </w:pPr>
          <w:hyperlink w:anchor="_Toc240942433" w:history="1">
            <w:r w:rsidRPr="00940231">
              <w:rPr>
                <w:rStyle w:val="Hipervnculo"/>
                <w:noProof/>
              </w:rPr>
              <w:t>4.1.4</w:t>
            </w:r>
            <w:r>
              <w:rPr>
                <w:rFonts w:cstheme="minorBidi"/>
                <w:noProof/>
              </w:rPr>
              <w:tab/>
            </w:r>
            <w:r w:rsidRPr="00940231">
              <w:rPr>
                <w:rStyle w:val="Hipervnculo"/>
                <w:noProof/>
              </w:rPr>
              <w:t>DIAGRAMA DE SECUENCIA</w:t>
            </w:r>
            <w:r>
              <w:rPr>
                <w:noProof/>
                <w:webHidden/>
              </w:rPr>
              <w:tab/>
            </w:r>
            <w:r>
              <w:rPr>
                <w:noProof/>
                <w:webHidden/>
              </w:rPr>
              <w:fldChar w:fldCharType="begin"/>
            </w:r>
            <w:r>
              <w:rPr>
                <w:noProof/>
                <w:webHidden/>
              </w:rPr>
              <w:instrText xml:space="preserve"> PAGEREF _Toc240942433 \h </w:instrText>
            </w:r>
            <w:r>
              <w:rPr>
                <w:noProof/>
                <w:webHidden/>
              </w:rPr>
            </w:r>
            <w:r>
              <w:rPr>
                <w:noProof/>
                <w:webHidden/>
              </w:rPr>
              <w:fldChar w:fldCharType="separate"/>
            </w:r>
            <w:r>
              <w:rPr>
                <w:noProof/>
                <w:webHidden/>
              </w:rPr>
              <w:t>89</w:t>
            </w:r>
            <w:r>
              <w:rPr>
                <w:noProof/>
                <w:webHidden/>
              </w:rPr>
              <w:fldChar w:fldCharType="end"/>
            </w:r>
          </w:hyperlink>
        </w:p>
        <w:p w14:paraId="2ACC2C68" w14:textId="40202501" w:rsidR="00DD4918" w:rsidRDefault="00DD4918">
          <w:pPr>
            <w:pStyle w:val="TDC2"/>
            <w:tabs>
              <w:tab w:val="right" w:leader="dot" w:pos="11628"/>
            </w:tabs>
            <w:rPr>
              <w:rFonts w:cstheme="minorBidi"/>
              <w:noProof/>
            </w:rPr>
          </w:pPr>
          <w:hyperlink w:anchor="_Toc240942434" w:history="1">
            <w:r w:rsidRPr="00940231">
              <w:rPr>
                <w:rStyle w:val="Hipervnculo"/>
                <w:noProof/>
              </w:rPr>
              <w:t>CICLO#1</w:t>
            </w:r>
            <w:r>
              <w:rPr>
                <w:noProof/>
                <w:webHidden/>
              </w:rPr>
              <w:tab/>
            </w:r>
            <w:r>
              <w:rPr>
                <w:noProof/>
                <w:webHidden/>
              </w:rPr>
              <w:fldChar w:fldCharType="begin"/>
            </w:r>
            <w:r>
              <w:rPr>
                <w:noProof/>
                <w:webHidden/>
              </w:rPr>
              <w:instrText xml:space="preserve"> PAGEREF _Toc240942434 \h </w:instrText>
            </w:r>
            <w:r>
              <w:rPr>
                <w:noProof/>
                <w:webHidden/>
              </w:rPr>
            </w:r>
            <w:r>
              <w:rPr>
                <w:noProof/>
                <w:webHidden/>
              </w:rPr>
              <w:fldChar w:fldCharType="separate"/>
            </w:r>
            <w:r>
              <w:rPr>
                <w:noProof/>
                <w:webHidden/>
              </w:rPr>
              <w:t>89</w:t>
            </w:r>
            <w:r>
              <w:rPr>
                <w:noProof/>
                <w:webHidden/>
              </w:rPr>
              <w:fldChar w:fldCharType="end"/>
            </w:r>
          </w:hyperlink>
        </w:p>
        <w:p w14:paraId="75D06A32" w14:textId="641EC68F" w:rsidR="00DD4918" w:rsidRDefault="00DD4918">
          <w:pPr>
            <w:pStyle w:val="TDC3"/>
            <w:tabs>
              <w:tab w:val="right" w:leader="dot" w:pos="11628"/>
            </w:tabs>
            <w:rPr>
              <w:rFonts w:cstheme="minorBidi"/>
              <w:noProof/>
            </w:rPr>
          </w:pPr>
          <w:hyperlink w:anchor="_Toc240942435" w:history="1">
            <w:r w:rsidRPr="00940231">
              <w:rPr>
                <w:rStyle w:val="Hipervnculo"/>
                <w:noProof/>
              </w:rPr>
              <w:t>CU1: Registrarse en la plataforma</w:t>
            </w:r>
            <w:r>
              <w:rPr>
                <w:noProof/>
                <w:webHidden/>
              </w:rPr>
              <w:tab/>
            </w:r>
            <w:r>
              <w:rPr>
                <w:noProof/>
                <w:webHidden/>
              </w:rPr>
              <w:fldChar w:fldCharType="begin"/>
            </w:r>
            <w:r>
              <w:rPr>
                <w:noProof/>
                <w:webHidden/>
              </w:rPr>
              <w:instrText xml:space="preserve"> PAGEREF _Toc240942435 \h </w:instrText>
            </w:r>
            <w:r>
              <w:rPr>
                <w:noProof/>
                <w:webHidden/>
              </w:rPr>
            </w:r>
            <w:r>
              <w:rPr>
                <w:noProof/>
                <w:webHidden/>
              </w:rPr>
              <w:fldChar w:fldCharType="separate"/>
            </w:r>
            <w:r>
              <w:rPr>
                <w:noProof/>
                <w:webHidden/>
              </w:rPr>
              <w:t>89</w:t>
            </w:r>
            <w:r>
              <w:rPr>
                <w:noProof/>
                <w:webHidden/>
              </w:rPr>
              <w:fldChar w:fldCharType="end"/>
            </w:r>
          </w:hyperlink>
        </w:p>
        <w:p w14:paraId="5786E6E4" w14:textId="756F3D8D" w:rsidR="00DD4918" w:rsidRDefault="00DD4918">
          <w:pPr>
            <w:pStyle w:val="TDC3"/>
            <w:tabs>
              <w:tab w:val="right" w:leader="dot" w:pos="11628"/>
            </w:tabs>
            <w:rPr>
              <w:rFonts w:cstheme="minorBidi"/>
              <w:noProof/>
            </w:rPr>
          </w:pPr>
          <w:hyperlink w:anchor="_Toc240942436" w:history="1">
            <w:r w:rsidRPr="00940231">
              <w:rPr>
                <w:rStyle w:val="Hipervnculo"/>
                <w:noProof/>
              </w:rPr>
              <w:t>CU2: Iniciar sesión</w:t>
            </w:r>
            <w:r>
              <w:rPr>
                <w:noProof/>
                <w:webHidden/>
              </w:rPr>
              <w:tab/>
            </w:r>
            <w:r>
              <w:rPr>
                <w:noProof/>
                <w:webHidden/>
              </w:rPr>
              <w:fldChar w:fldCharType="begin"/>
            </w:r>
            <w:r>
              <w:rPr>
                <w:noProof/>
                <w:webHidden/>
              </w:rPr>
              <w:instrText xml:space="preserve"> PAGEREF _Toc240942436 \h </w:instrText>
            </w:r>
            <w:r>
              <w:rPr>
                <w:noProof/>
                <w:webHidden/>
              </w:rPr>
            </w:r>
            <w:r>
              <w:rPr>
                <w:noProof/>
                <w:webHidden/>
              </w:rPr>
              <w:fldChar w:fldCharType="separate"/>
            </w:r>
            <w:r>
              <w:rPr>
                <w:noProof/>
                <w:webHidden/>
              </w:rPr>
              <w:t>90</w:t>
            </w:r>
            <w:r>
              <w:rPr>
                <w:noProof/>
                <w:webHidden/>
              </w:rPr>
              <w:fldChar w:fldCharType="end"/>
            </w:r>
          </w:hyperlink>
        </w:p>
        <w:p w14:paraId="6D5493DD" w14:textId="7F150F5A" w:rsidR="00DD4918" w:rsidRDefault="00DD4918">
          <w:pPr>
            <w:pStyle w:val="TDC3"/>
            <w:tabs>
              <w:tab w:val="right" w:leader="dot" w:pos="11628"/>
            </w:tabs>
            <w:rPr>
              <w:rFonts w:cstheme="minorBidi"/>
              <w:noProof/>
            </w:rPr>
          </w:pPr>
          <w:hyperlink w:anchor="_Toc240942437" w:history="1">
            <w:r w:rsidRPr="00940231">
              <w:rPr>
                <w:rStyle w:val="Hipervnculo"/>
                <w:noProof/>
              </w:rPr>
              <w:t>CU3:Gestionar perfil de usuario</w:t>
            </w:r>
            <w:r>
              <w:rPr>
                <w:noProof/>
                <w:webHidden/>
              </w:rPr>
              <w:tab/>
            </w:r>
            <w:r>
              <w:rPr>
                <w:noProof/>
                <w:webHidden/>
              </w:rPr>
              <w:fldChar w:fldCharType="begin"/>
            </w:r>
            <w:r>
              <w:rPr>
                <w:noProof/>
                <w:webHidden/>
              </w:rPr>
              <w:instrText xml:space="preserve"> PAGEREF _Toc240942437 \h </w:instrText>
            </w:r>
            <w:r>
              <w:rPr>
                <w:noProof/>
                <w:webHidden/>
              </w:rPr>
            </w:r>
            <w:r>
              <w:rPr>
                <w:noProof/>
                <w:webHidden/>
              </w:rPr>
              <w:fldChar w:fldCharType="separate"/>
            </w:r>
            <w:r>
              <w:rPr>
                <w:noProof/>
                <w:webHidden/>
              </w:rPr>
              <w:t>91</w:t>
            </w:r>
            <w:r>
              <w:rPr>
                <w:noProof/>
                <w:webHidden/>
              </w:rPr>
              <w:fldChar w:fldCharType="end"/>
            </w:r>
          </w:hyperlink>
        </w:p>
        <w:p w14:paraId="60B979B9" w14:textId="53293E4F" w:rsidR="00DD4918" w:rsidRDefault="00DD4918">
          <w:pPr>
            <w:pStyle w:val="TDC3"/>
            <w:tabs>
              <w:tab w:val="right" w:leader="dot" w:pos="11628"/>
            </w:tabs>
            <w:rPr>
              <w:rFonts w:cstheme="minorBidi"/>
              <w:noProof/>
            </w:rPr>
          </w:pPr>
          <w:hyperlink w:anchor="_Toc240942438" w:history="1">
            <w:r w:rsidRPr="00940231">
              <w:rPr>
                <w:rStyle w:val="Hipervnculo"/>
                <w:noProof/>
              </w:rPr>
              <w:t>CU20:Administrar sucursales</w:t>
            </w:r>
            <w:r>
              <w:rPr>
                <w:noProof/>
                <w:webHidden/>
              </w:rPr>
              <w:tab/>
            </w:r>
            <w:r>
              <w:rPr>
                <w:noProof/>
                <w:webHidden/>
              </w:rPr>
              <w:fldChar w:fldCharType="begin"/>
            </w:r>
            <w:r>
              <w:rPr>
                <w:noProof/>
                <w:webHidden/>
              </w:rPr>
              <w:instrText xml:space="preserve"> PAGEREF _Toc240942438 \h </w:instrText>
            </w:r>
            <w:r>
              <w:rPr>
                <w:noProof/>
                <w:webHidden/>
              </w:rPr>
            </w:r>
            <w:r>
              <w:rPr>
                <w:noProof/>
                <w:webHidden/>
              </w:rPr>
              <w:fldChar w:fldCharType="separate"/>
            </w:r>
            <w:r>
              <w:rPr>
                <w:noProof/>
                <w:webHidden/>
              </w:rPr>
              <w:t>92</w:t>
            </w:r>
            <w:r>
              <w:rPr>
                <w:noProof/>
                <w:webHidden/>
              </w:rPr>
              <w:fldChar w:fldCharType="end"/>
            </w:r>
          </w:hyperlink>
        </w:p>
        <w:p w14:paraId="467F9289" w14:textId="018E0A03" w:rsidR="00DD4918" w:rsidRDefault="00DD4918">
          <w:pPr>
            <w:pStyle w:val="TDC3"/>
            <w:tabs>
              <w:tab w:val="right" w:leader="dot" w:pos="11628"/>
            </w:tabs>
            <w:rPr>
              <w:rFonts w:cstheme="minorBidi"/>
              <w:noProof/>
            </w:rPr>
          </w:pPr>
          <w:hyperlink w:anchor="_Toc240942439" w:history="1">
            <w:r w:rsidRPr="00940231">
              <w:rPr>
                <w:rStyle w:val="Hipervnculo"/>
                <w:noProof/>
              </w:rPr>
              <w:t>CU19: Administrar usuarios y roles</w:t>
            </w:r>
            <w:r>
              <w:rPr>
                <w:noProof/>
                <w:webHidden/>
              </w:rPr>
              <w:tab/>
            </w:r>
            <w:r>
              <w:rPr>
                <w:noProof/>
                <w:webHidden/>
              </w:rPr>
              <w:fldChar w:fldCharType="begin"/>
            </w:r>
            <w:r>
              <w:rPr>
                <w:noProof/>
                <w:webHidden/>
              </w:rPr>
              <w:instrText xml:space="preserve"> PAGEREF _Toc240942439 \h </w:instrText>
            </w:r>
            <w:r>
              <w:rPr>
                <w:noProof/>
                <w:webHidden/>
              </w:rPr>
            </w:r>
            <w:r>
              <w:rPr>
                <w:noProof/>
                <w:webHidden/>
              </w:rPr>
              <w:fldChar w:fldCharType="separate"/>
            </w:r>
            <w:r>
              <w:rPr>
                <w:noProof/>
                <w:webHidden/>
              </w:rPr>
              <w:t>94</w:t>
            </w:r>
            <w:r>
              <w:rPr>
                <w:noProof/>
                <w:webHidden/>
              </w:rPr>
              <w:fldChar w:fldCharType="end"/>
            </w:r>
          </w:hyperlink>
        </w:p>
        <w:p w14:paraId="272573ED" w14:textId="553FE74C" w:rsidR="00DD4918" w:rsidRDefault="00DD4918">
          <w:pPr>
            <w:pStyle w:val="TDC3"/>
            <w:tabs>
              <w:tab w:val="right" w:leader="dot" w:pos="11628"/>
            </w:tabs>
            <w:rPr>
              <w:rFonts w:cstheme="minorBidi"/>
              <w:noProof/>
            </w:rPr>
          </w:pPr>
          <w:hyperlink w:anchor="_Toc240942440" w:history="1">
            <w:r w:rsidRPr="00940231">
              <w:rPr>
                <w:rStyle w:val="Hipervnculo"/>
                <w:noProof/>
              </w:rPr>
              <w:t>CU21: Administrar catálogo de productos</w:t>
            </w:r>
            <w:r>
              <w:rPr>
                <w:noProof/>
                <w:webHidden/>
              </w:rPr>
              <w:tab/>
            </w:r>
            <w:r>
              <w:rPr>
                <w:noProof/>
                <w:webHidden/>
              </w:rPr>
              <w:fldChar w:fldCharType="begin"/>
            </w:r>
            <w:r>
              <w:rPr>
                <w:noProof/>
                <w:webHidden/>
              </w:rPr>
              <w:instrText xml:space="preserve"> PAGEREF _Toc240942440 \h </w:instrText>
            </w:r>
            <w:r>
              <w:rPr>
                <w:noProof/>
                <w:webHidden/>
              </w:rPr>
            </w:r>
            <w:r>
              <w:rPr>
                <w:noProof/>
                <w:webHidden/>
              </w:rPr>
              <w:fldChar w:fldCharType="separate"/>
            </w:r>
            <w:r>
              <w:rPr>
                <w:noProof/>
                <w:webHidden/>
              </w:rPr>
              <w:t>95</w:t>
            </w:r>
            <w:r>
              <w:rPr>
                <w:noProof/>
                <w:webHidden/>
              </w:rPr>
              <w:fldChar w:fldCharType="end"/>
            </w:r>
          </w:hyperlink>
        </w:p>
        <w:p w14:paraId="62DD22FD" w14:textId="64A13B40" w:rsidR="00DD4918" w:rsidRDefault="00DD4918">
          <w:pPr>
            <w:pStyle w:val="TDC3"/>
            <w:tabs>
              <w:tab w:val="right" w:leader="dot" w:pos="11628"/>
            </w:tabs>
            <w:rPr>
              <w:rFonts w:cstheme="minorBidi"/>
              <w:noProof/>
            </w:rPr>
          </w:pPr>
          <w:hyperlink w:anchor="_Toc240942441" w:history="1">
            <w:r w:rsidRPr="00940231">
              <w:rPr>
                <w:rStyle w:val="Hipervnculo"/>
                <w:noProof/>
              </w:rPr>
              <w:t>CU04: Consultar catálogo de prendas</w:t>
            </w:r>
            <w:r>
              <w:rPr>
                <w:noProof/>
                <w:webHidden/>
              </w:rPr>
              <w:tab/>
            </w:r>
            <w:r>
              <w:rPr>
                <w:noProof/>
                <w:webHidden/>
              </w:rPr>
              <w:fldChar w:fldCharType="begin"/>
            </w:r>
            <w:r>
              <w:rPr>
                <w:noProof/>
                <w:webHidden/>
              </w:rPr>
              <w:instrText xml:space="preserve"> PAGEREF _Toc240942441 \h </w:instrText>
            </w:r>
            <w:r>
              <w:rPr>
                <w:noProof/>
                <w:webHidden/>
              </w:rPr>
            </w:r>
            <w:r>
              <w:rPr>
                <w:noProof/>
                <w:webHidden/>
              </w:rPr>
              <w:fldChar w:fldCharType="separate"/>
            </w:r>
            <w:r>
              <w:rPr>
                <w:noProof/>
                <w:webHidden/>
              </w:rPr>
              <w:t>97</w:t>
            </w:r>
            <w:r>
              <w:rPr>
                <w:noProof/>
                <w:webHidden/>
              </w:rPr>
              <w:fldChar w:fldCharType="end"/>
            </w:r>
          </w:hyperlink>
        </w:p>
        <w:p w14:paraId="58942038" w14:textId="74378FAC" w:rsidR="00DD4918" w:rsidRDefault="00DD4918">
          <w:pPr>
            <w:pStyle w:val="TDC3"/>
            <w:tabs>
              <w:tab w:val="right" w:leader="dot" w:pos="11628"/>
            </w:tabs>
            <w:rPr>
              <w:rFonts w:cstheme="minorBidi"/>
              <w:noProof/>
            </w:rPr>
          </w:pPr>
          <w:hyperlink w:anchor="_Toc240942442" w:history="1">
            <w:r w:rsidRPr="00940231">
              <w:rPr>
                <w:rStyle w:val="Hipervnculo"/>
                <w:noProof/>
              </w:rPr>
              <w:t>CU05: Filtrar productos por talla, color, categoría, temporada</w:t>
            </w:r>
            <w:r>
              <w:rPr>
                <w:noProof/>
                <w:webHidden/>
              </w:rPr>
              <w:tab/>
            </w:r>
            <w:r>
              <w:rPr>
                <w:noProof/>
                <w:webHidden/>
              </w:rPr>
              <w:fldChar w:fldCharType="begin"/>
            </w:r>
            <w:r>
              <w:rPr>
                <w:noProof/>
                <w:webHidden/>
              </w:rPr>
              <w:instrText xml:space="preserve"> PAGEREF _Toc240942442 \h </w:instrText>
            </w:r>
            <w:r>
              <w:rPr>
                <w:noProof/>
                <w:webHidden/>
              </w:rPr>
            </w:r>
            <w:r>
              <w:rPr>
                <w:noProof/>
                <w:webHidden/>
              </w:rPr>
              <w:fldChar w:fldCharType="separate"/>
            </w:r>
            <w:r>
              <w:rPr>
                <w:noProof/>
                <w:webHidden/>
              </w:rPr>
              <w:t>98</w:t>
            </w:r>
            <w:r>
              <w:rPr>
                <w:noProof/>
                <w:webHidden/>
              </w:rPr>
              <w:fldChar w:fldCharType="end"/>
            </w:r>
          </w:hyperlink>
        </w:p>
        <w:p w14:paraId="45A4FC27" w14:textId="041C7A91" w:rsidR="00DD4918" w:rsidRDefault="00DD4918">
          <w:pPr>
            <w:pStyle w:val="TDC3"/>
            <w:tabs>
              <w:tab w:val="right" w:leader="dot" w:pos="11628"/>
            </w:tabs>
            <w:rPr>
              <w:rFonts w:cstheme="minorBidi"/>
              <w:noProof/>
            </w:rPr>
          </w:pPr>
          <w:hyperlink w:anchor="_Toc240942443" w:history="1">
            <w:r w:rsidRPr="00940231">
              <w:rPr>
                <w:rStyle w:val="Hipervnculo"/>
                <w:noProof/>
              </w:rPr>
              <w:t>CU6: Consultar disponibilidad por sucursal</w:t>
            </w:r>
            <w:r>
              <w:rPr>
                <w:noProof/>
                <w:webHidden/>
              </w:rPr>
              <w:tab/>
            </w:r>
            <w:r>
              <w:rPr>
                <w:noProof/>
                <w:webHidden/>
              </w:rPr>
              <w:fldChar w:fldCharType="begin"/>
            </w:r>
            <w:r>
              <w:rPr>
                <w:noProof/>
                <w:webHidden/>
              </w:rPr>
              <w:instrText xml:space="preserve"> PAGEREF _Toc240942443 \h </w:instrText>
            </w:r>
            <w:r>
              <w:rPr>
                <w:noProof/>
                <w:webHidden/>
              </w:rPr>
            </w:r>
            <w:r>
              <w:rPr>
                <w:noProof/>
                <w:webHidden/>
              </w:rPr>
              <w:fldChar w:fldCharType="separate"/>
            </w:r>
            <w:r>
              <w:rPr>
                <w:noProof/>
                <w:webHidden/>
              </w:rPr>
              <w:t>99</w:t>
            </w:r>
            <w:r>
              <w:rPr>
                <w:noProof/>
                <w:webHidden/>
              </w:rPr>
              <w:fldChar w:fldCharType="end"/>
            </w:r>
          </w:hyperlink>
        </w:p>
        <w:p w14:paraId="656A4F04" w14:textId="2271DB4E" w:rsidR="00DD4918" w:rsidRDefault="00DD4918">
          <w:pPr>
            <w:pStyle w:val="TDC3"/>
            <w:tabs>
              <w:tab w:val="right" w:leader="dot" w:pos="11628"/>
            </w:tabs>
            <w:rPr>
              <w:rFonts w:cstheme="minorBidi"/>
              <w:noProof/>
            </w:rPr>
          </w:pPr>
          <w:hyperlink w:anchor="_Toc240942444" w:history="1">
            <w:r w:rsidRPr="00940231">
              <w:rPr>
                <w:rStyle w:val="Hipervnculo"/>
                <w:noProof/>
              </w:rPr>
              <w:t>CU8: Realizar reserva de múltiples prendas</w:t>
            </w:r>
            <w:r>
              <w:rPr>
                <w:noProof/>
                <w:webHidden/>
              </w:rPr>
              <w:tab/>
            </w:r>
            <w:r>
              <w:rPr>
                <w:noProof/>
                <w:webHidden/>
              </w:rPr>
              <w:fldChar w:fldCharType="begin"/>
            </w:r>
            <w:r>
              <w:rPr>
                <w:noProof/>
                <w:webHidden/>
              </w:rPr>
              <w:instrText xml:space="preserve"> PAGEREF _Toc240942444 \h </w:instrText>
            </w:r>
            <w:r>
              <w:rPr>
                <w:noProof/>
                <w:webHidden/>
              </w:rPr>
            </w:r>
            <w:r>
              <w:rPr>
                <w:noProof/>
                <w:webHidden/>
              </w:rPr>
              <w:fldChar w:fldCharType="separate"/>
            </w:r>
            <w:r>
              <w:rPr>
                <w:noProof/>
                <w:webHidden/>
              </w:rPr>
              <w:t>100</w:t>
            </w:r>
            <w:r>
              <w:rPr>
                <w:noProof/>
                <w:webHidden/>
              </w:rPr>
              <w:fldChar w:fldCharType="end"/>
            </w:r>
          </w:hyperlink>
        </w:p>
        <w:p w14:paraId="3A66270B" w14:textId="64F72ACC" w:rsidR="00DD4918" w:rsidRDefault="00DD4918">
          <w:pPr>
            <w:pStyle w:val="TDC3"/>
            <w:tabs>
              <w:tab w:val="right" w:leader="dot" w:pos="11628"/>
            </w:tabs>
            <w:rPr>
              <w:rFonts w:cstheme="minorBidi"/>
              <w:noProof/>
            </w:rPr>
          </w:pPr>
          <w:hyperlink w:anchor="_Toc240942445" w:history="1">
            <w:r w:rsidRPr="00940231">
              <w:rPr>
                <w:rStyle w:val="Hipervnculo"/>
                <w:noProof/>
              </w:rPr>
              <w:t>CU9: Consultar y cancelar reservas</w:t>
            </w:r>
            <w:r>
              <w:rPr>
                <w:noProof/>
                <w:webHidden/>
              </w:rPr>
              <w:tab/>
            </w:r>
            <w:r>
              <w:rPr>
                <w:noProof/>
                <w:webHidden/>
              </w:rPr>
              <w:fldChar w:fldCharType="begin"/>
            </w:r>
            <w:r>
              <w:rPr>
                <w:noProof/>
                <w:webHidden/>
              </w:rPr>
              <w:instrText xml:space="preserve"> PAGEREF _Toc240942445 \h </w:instrText>
            </w:r>
            <w:r>
              <w:rPr>
                <w:noProof/>
                <w:webHidden/>
              </w:rPr>
            </w:r>
            <w:r>
              <w:rPr>
                <w:noProof/>
                <w:webHidden/>
              </w:rPr>
              <w:fldChar w:fldCharType="separate"/>
            </w:r>
            <w:r>
              <w:rPr>
                <w:noProof/>
                <w:webHidden/>
              </w:rPr>
              <w:t>101</w:t>
            </w:r>
            <w:r>
              <w:rPr>
                <w:noProof/>
                <w:webHidden/>
              </w:rPr>
              <w:fldChar w:fldCharType="end"/>
            </w:r>
          </w:hyperlink>
        </w:p>
        <w:p w14:paraId="7BF49B9F" w14:textId="0E266A79" w:rsidR="00DD4918" w:rsidRDefault="00DD4918">
          <w:pPr>
            <w:pStyle w:val="TDC3"/>
            <w:tabs>
              <w:tab w:val="right" w:leader="dot" w:pos="11628"/>
            </w:tabs>
            <w:rPr>
              <w:rFonts w:cstheme="minorBidi"/>
              <w:noProof/>
            </w:rPr>
          </w:pPr>
          <w:hyperlink w:anchor="_Toc240942446" w:history="1">
            <w:r w:rsidRPr="00940231">
              <w:rPr>
                <w:rStyle w:val="Hipervnculo"/>
                <w:noProof/>
              </w:rPr>
              <w:t>CU18: Preparar reservas (encargado)</w:t>
            </w:r>
            <w:r>
              <w:rPr>
                <w:noProof/>
                <w:webHidden/>
              </w:rPr>
              <w:tab/>
            </w:r>
            <w:r>
              <w:rPr>
                <w:noProof/>
                <w:webHidden/>
              </w:rPr>
              <w:fldChar w:fldCharType="begin"/>
            </w:r>
            <w:r>
              <w:rPr>
                <w:noProof/>
                <w:webHidden/>
              </w:rPr>
              <w:instrText xml:space="preserve"> PAGEREF _Toc240942446 \h </w:instrText>
            </w:r>
            <w:r>
              <w:rPr>
                <w:noProof/>
                <w:webHidden/>
              </w:rPr>
            </w:r>
            <w:r>
              <w:rPr>
                <w:noProof/>
                <w:webHidden/>
              </w:rPr>
              <w:fldChar w:fldCharType="separate"/>
            </w:r>
            <w:r>
              <w:rPr>
                <w:noProof/>
                <w:webHidden/>
              </w:rPr>
              <w:t>102</w:t>
            </w:r>
            <w:r>
              <w:rPr>
                <w:noProof/>
                <w:webHidden/>
              </w:rPr>
              <w:fldChar w:fldCharType="end"/>
            </w:r>
          </w:hyperlink>
        </w:p>
        <w:p w14:paraId="72031FAA" w14:textId="356F72B0" w:rsidR="00DD4918" w:rsidRDefault="00DD4918">
          <w:pPr>
            <w:pStyle w:val="TDC2"/>
            <w:tabs>
              <w:tab w:val="right" w:leader="dot" w:pos="11628"/>
            </w:tabs>
            <w:rPr>
              <w:rFonts w:cstheme="minorBidi"/>
              <w:noProof/>
            </w:rPr>
          </w:pPr>
          <w:hyperlink w:anchor="_Toc240942447" w:history="1">
            <w:r w:rsidRPr="00940231">
              <w:rPr>
                <w:rStyle w:val="Hipervnculo"/>
                <w:noProof/>
              </w:rPr>
              <w:t>CICLO#2</w:t>
            </w:r>
            <w:r>
              <w:rPr>
                <w:noProof/>
                <w:webHidden/>
              </w:rPr>
              <w:tab/>
            </w:r>
            <w:r>
              <w:rPr>
                <w:noProof/>
                <w:webHidden/>
              </w:rPr>
              <w:fldChar w:fldCharType="begin"/>
            </w:r>
            <w:r>
              <w:rPr>
                <w:noProof/>
                <w:webHidden/>
              </w:rPr>
              <w:instrText xml:space="preserve"> PAGEREF _Toc240942447 \h </w:instrText>
            </w:r>
            <w:r>
              <w:rPr>
                <w:noProof/>
                <w:webHidden/>
              </w:rPr>
            </w:r>
            <w:r>
              <w:rPr>
                <w:noProof/>
                <w:webHidden/>
              </w:rPr>
              <w:fldChar w:fldCharType="separate"/>
            </w:r>
            <w:r>
              <w:rPr>
                <w:noProof/>
                <w:webHidden/>
              </w:rPr>
              <w:t>103</w:t>
            </w:r>
            <w:r>
              <w:rPr>
                <w:noProof/>
                <w:webHidden/>
              </w:rPr>
              <w:fldChar w:fldCharType="end"/>
            </w:r>
          </w:hyperlink>
        </w:p>
        <w:p w14:paraId="7CE2B52A" w14:textId="71582999" w:rsidR="00DD4918" w:rsidRDefault="00DD4918">
          <w:pPr>
            <w:pStyle w:val="TDC3"/>
            <w:tabs>
              <w:tab w:val="right" w:leader="dot" w:pos="11628"/>
            </w:tabs>
            <w:rPr>
              <w:rFonts w:cstheme="minorBidi"/>
              <w:noProof/>
            </w:rPr>
          </w:pPr>
          <w:hyperlink w:anchor="_Toc240942448" w:history="1">
            <w:r w:rsidRPr="00940231">
              <w:rPr>
                <w:rStyle w:val="Hipervnculo"/>
                <w:noProof/>
              </w:rPr>
              <w:t>CU10: Realizar compra digital</w:t>
            </w:r>
            <w:r>
              <w:rPr>
                <w:noProof/>
                <w:webHidden/>
              </w:rPr>
              <w:tab/>
            </w:r>
            <w:r>
              <w:rPr>
                <w:noProof/>
                <w:webHidden/>
              </w:rPr>
              <w:fldChar w:fldCharType="begin"/>
            </w:r>
            <w:r>
              <w:rPr>
                <w:noProof/>
                <w:webHidden/>
              </w:rPr>
              <w:instrText xml:space="preserve"> PAGEREF _Toc240942448 \h </w:instrText>
            </w:r>
            <w:r>
              <w:rPr>
                <w:noProof/>
                <w:webHidden/>
              </w:rPr>
            </w:r>
            <w:r>
              <w:rPr>
                <w:noProof/>
                <w:webHidden/>
              </w:rPr>
              <w:fldChar w:fldCharType="separate"/>
            </w:r>
            <w:r>
              <w:rPr>
                <w:noProof/>
                <w:webHidden/>
              </w:rPr>
              <w:t>103</w:t>
            </w:r>
            <w:r>
              <w:rPr>
                <w:noProof/>
                <w:webHidden/>
              </w:rPr>
              <w:fldChar w:fldCharType="end"/>
            </w:r>
          </w:hyperlink>
        </w:p>
        <w:p w14:paraId="204D0891" w14:textId="193687C9" w:rsidR="00DD4918" w:rsidRDefault="00DD4918">
          <w:pPr>
            <w:pStyle w:val="TDC3"/>
            <w:tabs>
              <w:tab w:val="right" w:leader="dot" w:pos="11628"/>
            </w:tabs>
            <w:rPr>
              <w:rFonts w:cstheme="minorBidi"/>
              <w:noProof/>
            </w:rPr>
          </w:pPr>
          <w:hyperlink w:anchor="_Toc240942449" w:history="1">
            <w:r w:rsidRPr="00940231">
              <w:rPr>
                <w:rStyle w:val="Hipervnculo"/>
                <w:noProof/>
              </w:rPr>
              <w:t>CU11: Realizar compra presencial</w:t>
            </w:r>
            <w:r>
              <w:rPr>
                <w:noProof/>
                <w:webHidden/>
              </w:rPr>
              <w:tab/>
            </w:r>
            <w:r>
              <w:rPr>
                <w:noProof/>
                <w:webHidden/>
              </w:rPr>
              <w:fldChar w:fldCharType="begin"/>
            </w:r>
            <w:r>
              <w:rPr>
                <w:noProof/>
                <w:webHidden/>
              </w:rPr>
              <w:instrText xml:space="preserve"> PAGEREF _Toc240942449 \h </w:instrText>
            </w:r>
            <w:r>
              <w:rPr>
                <w:noProof/>
                <w:webHidden/>
              </w:rPr>
            </w:r>
            <w:r>
              <w:rPr>
                <w:noProof/>
                <w:webHidden/>
              </w:rPr>
              <w:fldChar w:fldCharType="separate"/>
            </w:r>
            <w:r>
              <w:rPr>
                <w:noProof/>
                <w:webHidden/>
              </w:rPr>
              <w:t>104</w:t>
            </w:r>
            <w:r>
              <w:rPr>
                <w:noProof/>
                <w:webHidden/>
              </w:rPr>
              <w:fldChar w:fldCharType="end"/>
            </w:r>
          </w:hyperlink>
        </w:p>
        <w:p w14:paraId="464E6357" w14:textId="5885B3C4" w:rsidR="00DD4918" w:rsidRDefault="00DD4918">
          <w:pPr>
            <w:pStyle w:val="TDC3"/>
            <w:tabs>
              <w:tab w:val="right" w:leader="dot" w:pos="11628"/>
            </w:tabs>
            <w:rPr>
              <w:rFonts w:cstheme="minorBidi"/>
              <w:noProof/>
            </w:rPr>
          </w:pPr>
          <w:hyperlink w:anchor="_Toc240942450" w:history="1">
            <w:r w:rsidRPr="00940231">
              <w:rPr>
                <w:rStyle w:val="Hipervnculo"/>
                <w:noProof/>
              </w:rPr>
              <w:t>CU12: Gestionar pagos</w:t>
            </w:r>
            <w:r>
              <w:rPr>
                <w:noProof/>
                <w:webHidden/>
              </w:rPr>
              <w:tab/>
            </w:r>
            <w:r>
              <w:rPr>
                <w:noProof/>
                <w:webHidden/>
              </w:rPr>
              <w:fldChar w:fldCharType="begin"/>
            </w:r>
            <w:r>
              <w:rPr>
                <w:noProof/>
                <w:webHidden/>
              </w:rPr>
              <w:instrText xml:space="preserve"> PAGEREF _Toc240942450 \h </w:instrText>
            </w:r>
            <w:r>
              <w:rPr>
                <w:noProof/>
                <w:webHidden/>
              </w:rPr>
            </w:r>
            <w:r>
              <w:rPr>
                <w:noProof/>
                <w:webHidden/>
              </w:rPr>
              <w:fldChar w:fldCharType="separate"/>
            </w:r>
            <w:r>
              <w:rPr>
                <w:noProof/>
                <w:webHidden/>
              </w:rPr>
              <w:t>104</w:t>
            </w:r>
            <w:r>
              <w:rPr>
                <w:noProof/>
                <w:webHidden/>
              </w:rPr>
              <w:fldChar w:fldCharType="end"/>
            </w:r>
          </w:hyperlink>
        </w:p>
        <w:p w14:paraId="4845D114" w14:textId="0282A281" w:rsidR="00DD4918" w:rsidRDefault="00DD4918">
          <w:pPr>
            <w:pStyle w:val="TDC3"/>
            <w:tabs>
              <w:tab w:val="right" w:leader="dot" w:pos="11628"/>
            </w:tabs>
            <w:rPr>
              <w:rFonts w:cstheme="minorBidi"/>
              <w:noProof/>
            </w:rPr>
          </w:pPr>
          <w:hyperlink w:anchor="_Toc240942451" w:history="1">
            <w:r w:rsidRPr="00940231">
              <w:rPr>
                <w:rStyle w:val="Hipervnculo"/>
                <w:noProof/>
              </w:rPr>
              <w:t>CU13: Gestionar inventario</w:t>
            </w:r>
            <w:r>
              <w:rPr>
                <w:noProof/>
                <w:webHidden/>
              </w:rPr>
              <w:tab/>
            </w:r>
            <w:r>
              <w:rPr>
                <w:noProof/>
                <w:webHidden/>
              </w:rPr>
              <w:fldChar w:fldCharType="begin"/>
            </w:r>
            <w:r>
              <w:rPr>
                <w:noProof/>
                <w:webHidden/>
              </w:rPr>
              <w:instrText xml:space="preserve"> PAGEREF _Toc240942451 \h </w:instrText>
            </w:r>
            <w:r>
              <w:rPr>
                <w:noProof/>
                <w:webHidden/>
              </w:rPr>
            </w:r>
            <w:r>
              <w:rPr>
                <w:noProof/>
                <w:webHidden/>
              </w:rPr>
              <w:fldChar w:fldCharType="separate"/>
            </w:r>
            <w:r>
              <w:rPr>
                <w:noProof/>
                <w:webHidden/>
              </w:rPr>
              <w:t>105</w:t>
            </w:r>
            <w:r>
              <w:rPr>
                <w:noProof/>
                <w:webHidden/>
              </w:rPr>
              <w:fldChar w:fldCharType="end"/>
            </w:r>
          </w:hyperlink>
        </w:p>
        <w:p w14:paraId="3972C941" w14:textId="1FDFE6F9" w:rsidR="00DD4918" w:rsidRDefault="00DD4918">
          <w:pPr>
            <w:pStyle w:val="TDC3"/>
            <w:tabs>
              <w:tab w:val="right" w:leader="dot" w:pos="11628"/>
            </w:tabs>
            <w:rPr>
              <w:rFonts w:cstheme="minorBidi"/>
              <w:noProof/>
            </w:rPr>
          </w:pPr>
          <w:hyperlink w:anchor="_Toc240942452" w:history="1">
            <w:r w:rsidRPr="00940231">
              <w:rPr>
                <w:rStyle w:val="Hipervnculo"/>
                <w:noProof/>
              </w:rPr>
              <w:t>CU14: Administrar proveedores</w:t>
            </w:r>
            <w:r>
              <w:rPr>
                <w:noProof/>
                <w:webHidden/>
              </w:rPr>
              <w:tab/>
            </w:r>
            <w:r>
              <w:rPr>
                <w:noProof/>
                <w:webHidden/>
              </w:rPr>
              <w:fldChar w:fldCharType="begin"/>
            </w:r>
            <w:r>
              <w:rPr>
                <w:noProof/>
                <w:webHidden/>
              </w:rPr>
              <w:instrText xml:space="preserve"> PAGEREF _Toc240942452 \h </w:instrText>
            </w:r>
            <w:r>
              <w:rPr>
                <w:noProof/>
                <w:webHidden/>
              </w:rPr>
            </w:r>
            <w:r>
              <w:rPr>
                <w:noProof/>
                <w:webHidden/>
              </w:rPr>
              <w:fldChar w:fldCharType="separate"/>
            </w:r>
            <w:r>
              <w:rPr>
                <w:noProof/>
                <w:webHidden/>
              </w:rPr>
              <w:t>106</w:t>
            </w:r>
            <w:r>
              <w:rPr>
                <w:noProof/>
                <w:webHidden/>
              </w:rPr>
              <w:fldChar w:fldCharType="end"/>
            </w:r>
          </w:hyperlink>
        </w:p>
        <w:p w14:paraId="039F860E" w14:textId="51C73EE5" w:rsidR="00DD4918" w:rsidRDefault="00DD4918">
          <w:pPr>
            <w:pStyle w:val="TDC3"/>
            <w:tabs>
              <w:tab w:val="right" w:leader="dot" w:pos="11628"/>
            </w:tabs>
            <w:rPr>
              <w:rFonts w:cstheme="minorBidi"/>
              <w:noProof/>
            </w:rPr>
          </w:pPr>
          <w:hyperlink w:anchor="_Toc240942453" w:history="1">
            <w:r w:rsidRPr="00940231">
              <w:rPr>
                <w:rStyle w:val="Hipervnculo"/>
                <w:noProof/>
              </w:rPr>
              <w:t>CU15: Administrar temporadas y colecciones</w:t>
            </w:r>
            <w:r>
              <w:rPr>
                <w:noProof/>
                <w:webHidden/>
              </w:rPr>
              <w:tab/>
            </w:r>
            <w:r>
              <w:rPr>
                <w:noProof/>
                <w:webHidden/>
              </w:rPr>
              <w:fldChar w:fldCharType="begin"/>
            </w:r>
            <w:r>
              <w:rPr>
                <w:noProof/>
                <w:webHidden/>
              </w:rPr>
              <w:instrText xml:space="preserve"> PAGEREF _Toc240942453 \h </w:instrText>
            </w:r>
            <w:r>
              <w:rPr>
                <w:noProof/>
                <w:webHidden/>
              </w:rPr>
            </w:r>
            <w:r>
              <w:rPr>
                <w:noProof/>
                <w:webHidden/>
              </w:rPr>
              <w:fldChar w:fldCharType="separate"/>
            </w:r>
            <w:r>
              <w:rPr>
                <w:noProof/>
                <w:webHidden/>
              </w:rPr>
              <w:t>107</w:t>
            </w:r>
            <w:r>
              <w:rPr>
                <w:noProof/>
                <w:webHidden/>
              </w:rPr>
              <w:fldChar w:fldCharType="end"/>
            </w:r>
          </w:hyperlink>
        </w:p>
        <w:p w14:paraId="19E6667C" w14:textId="787E09FD" w:rsidR="00DD4918" w:rsidRDefault="00DD4918">
          <w:pPr>
            <w:pStyle w:val="TDC3"/>
            <w:tabs>
              <w:tab w:val="right" w:leader="dot" w:pos="11628"/>
            </w:tabs>
            <w:rPr>
              <w:rFonts w:cstheme="minorBidi"/>
              <w:noProof/>
            </w:rPr>
          </w:pPr>
          <w:hyperlink w:anchor="_Toc240942454" w:history="1">
            <w:r w:rsidRPr="00940231">
              <w:rPr>
                <w:rStyle w:val="Hipervnculo"/>
                <w:noProof/>
              </w:rPr>
              <w:t>CU22: Cerrar sesión</w:t>
            </w:r>
            <w:r>
              <w:rPr>
                <w:noProof/>
                <w:webHidden/>
              </w:rPr>
              <w:tab/>
            </w:r>
            <w:r>
              <w:rPr>
                <w:noProof/>
                <w:webHidden/>
              </w:rPr>
              <w:fldChar w:fldCharType="begin"/>
            </w:r>
            <w:r>
              <w:rPr>
                <w:noProof/>
                <w:webHidden/>
              </w:rPr>
              <w:instrText xml:space="preserve"> PAGEREF _Toc240942454 \h </w:instrText>
            </w:r>
            <w:r>
              <w:rPr>
                <w:noProof/>
                <w:webHidden/>
              </w:rPr>
            </w:r>
            <w:r>
              <w:rPr>
                <w:noProof/>
                <w:webHidden/>
              </w:rPr>
              <w:fldChar w:fldCharType="separate"/>
            </w:r>
            <w:r>
              <w:rPr>
                <w:noProof/>
                <w:webHidden/>
              </w:rPr>
              <w:t>108</w:t>
            </w:r>
            <w:r>
              <w:rPr>
                <w:noProof/>
                <w:webHidden/>
              </w:rPr>
              <w:fldChar w:fldCharType="end"/>
            </w:r>
          </w:hyperlink>
        </w:p>
        <w:p w14:paraId="36F65AA5" w14:textId="3474C0D0" w:rsidR="00DD4918" w:rsidRDefault="00DD4918">
          <w:pPr>
            <w:pStyle w:val="TDC3"/>
            <w:tabs>
              <w:tab w:val="right" w:leader="dot" w:pos="11628"/>
            </w:tabs>
            <w:rPr>
              <w:rFonts w:cstheme="minorBidi"/>
              <w:noProof/>
            </w:rPr>
          </w:pPr>
          <w:hyperlink w:anchor="_Toc240942455" w:history="1">
            <w:r w:rsidRPr="00940231">
              <w:rPr>
                <w:rStyle w:val="Hipervnculo"/>
                <w:noProof/>
              </w:rPr>
              <w:t>CU23: Registrar bitácora</w:t>
            </w:r>
            <w:r>
              <w:rPr>
                <w:noProof/>
                <w:webHidden/>
              </w:rPr>
              <w:tab/>
            </w:r>
            <w:r>
              <w:rPr>
                <w:noProof/>
                <w:webHidden/>
              </w:rPr>
              <w:fldChar w:fldCharType="begin"/>
            </w:r>
            <w:r>
              <w:rPr>
                <w:noProof/>
                <w:webHidden/>
              </w:rPr>
              <w:instrText xml:space="preserve"> PAGEREF _Toc240942455 \h </w:instrText>
            </w:r>
            <w:r>
              <w:rPr>
                <w:noProof/>
                <w:webHidden/>
              </w:rPr>
            </w:r>
            <w:r>
              <w:rPr>
                <w:noProof/>
                <w:webHidden/>
              </w:rPr>
              <w:fldChar w:fldCharType="separate"/>
            </w:r>
            <w:r>
              <w:rPr>
                <w:noProof/>
                <w:webHidden/>
              </w:rPr>
              <w:t>108</w:t>
            </w:r>
            <w:r>
              <w:rPr>
                <w:noProof/>
                <w:webHidden/>
              </w:rPr>
              <w:fldChar w:fldCharType="end"/>
            </w:r>
          </w:hyperlink>
        </w:p>
        <w:p w14:paraId="24003D3E" w14:textId="5072DFD2" w:rsidR="00DD4918" w:rsidRDefault="00DD4918">
          <w:pPr>
            <w:pStyle w:val="TDC2"/>
            <w:tabs>
              <w:tab w:val="right" w:leader="dot" w:pos="11628"/>
            </w:tabs>
            <w:rPr>
              <w:rFonts w:cstheme="minorBidi"/>
              <w:noProof/>
            </w:rPr>
          </w:pPr>
          <w:hyperlink w:anchor="_Toc240942456" w:history="1">
            <w:r w:rsidRPr="00940231">
              <w:rPr>
                <w:rStyle w:val="Hipervnculo"/>
                <w:noProof/>
              </w:rPr>
              <w:t>CICLO#3</w:t>
            </w:r>
            <w:r>
              <w:rPr>
                <w:noProof/>
                <w:webHidden/>
              </w:rPr>
              <w:tab/>
            </w:r>
            <w:r>
              <w:rPr>
                <w:noProof/>
                <w:webHidden/>
              </w:rPr>
              <w:fldChar w:fldCharType="begin"/>
            </w:r>
            <w:r>
              <w:rPr>
                <w:noProof/>
                <w:webHidden/>
              </w:rPr>
              <w:instrText xml:space="preserve"> PAGEREF _Toc240942456 \h </w:instrText>
            </w:r>
            <w:r>
              <w:rPr>
                <w:noProof/>
                <w:webHidden/>
              </w:rPr>
            </w:r>
            <w:r>
              <w:rPr>
                <w:noProof/>
                <w:webHidden/>
              </w:rPr>
              <w:fldChar w:fldCharType="separate"/>
            </w:r>
            <w:r>
              <w:rPr>
                <w:noProof/>
                <w:webHidden/>
              </w:rPr>
              <w:t>108</w:t>
            </w:r>
            <w:r>
              <w:rPr>
                <w:noProof/>
                <w:webHidden/>
              </w:rPr>
              <w:fldChar w:fldCharType="end"/>
            </w:r>
          </w:hyperlink>
        </w:p>
        <w:p w14:paraId="383A2A12" w14:textId="29EAB1F9" w:rsidR="00DD4918" w:rsidRDefault="00DD4918">
          <w:pPr>
            <w:pStyle w:val="TDC2"/>
            <w:tabs>
              <w:tab w:val="right" w:leader="dot" w:pos="11628"/>
            </w:tabs>
            <w:rPr>
              <w:rFonts w:cstheme="minorBidi"/>
              <w:noProof/>
            </w:rPr>
          </w:pPr>
          <w:hyperlink w:anchor="_Toc240942457" w:history="1">
            <w:r w:rsidRPr="00940231">
              <w:rPr>
                <w:rStyle w:val="Hipervnculo"/>
                <w:noProof/>
              </w:rPr>
              <w:t>CU07: Utilizar vestidor virtual</w:t>
            </w:r>
            <w:r>
              <w:rPr>
                <w:noProof/>
                <w:webHidden/>
              </w:rPr>
              <w:tab/>
            </w:r>
            <w:r>
              <w:rPr>
                <w:noProof/>
                <w:webHidden/>
              </w:rPr>
              <w:fldChar w:fldCharType="begin"/>
            </w:r>
            <w:r>
              <w:rPr>
                <w:noProof/>
                <w:webHidden/>
              </w:rPr>
              <w:instrText xml:space="preserve"> PAGEREF _Toc240942457 \h </w:instrText>
            </w:r>
            <w:r>
              <w:rPr>
                <w:noProof/>
                <w:webHidden/>
              </w:rPr>
            </w:r>
            <w:r>
              <w:rPr>
                <w:noProof/>
                <w:webHidden/>
              </w:rPr>
              <w:fldChar w:fldCharType="separate"/>
            </w:r>
            <w:r>
              <w:rPr>
                <w:noProof/>
                <w:webHidden/>
              </w:rPr>
              <w:t>108</w:t>
            </w:r>
            <w:r>
              <w:rPr>
                <w:noProof/>
                <w:webHidden/>
              </w:rPr>
              <w:fldChar w:fldCharType="end"/>
            </w:r>
          </w:hyperlink>
        </w:p>
        <w:p w14:paraId="2A6CD75F" w14:textId="3DA5374C" w:rsidR="00DD4918" w:rsidRDefault="00DD4918">
          <w:pPr>
            <w:pStyle w:val="TDC2"/>
            <w:tabs>
              <w:tab w:val="right" w:leader="dot" w:pos="11628"/>
            </w:tabs>
            <w:rPr>
              <w:rFonts w:cstheme="minorBidi"/>
              <w:noProof/>
            </w:rPr>
          </w:pPr>
          <w:hyperlink w:anchor="_Toc240942458" w:history="1">
            <w:r w:rsidRPr="00940231">
              <w:rPr>
                <w:rStyle w:val="Hipervnculo"/>
                <w:noProof/>
              </w:rPr>
              <w:t>CU16: Generar reportes y dashboard</w:t>
            </w:r>
            <w:r>
              <w:rPr>
                <w:noProof/>
                <w:webHidden/>
              </w:rPr>
              <w:tab/>
            </w:r>
            <w:r>
              <w:rPr>
                <w:noProof/>
                <w:webHidden/>
              </w:rPr>
              <w:fldChar w:fldCharType="begin"/>
            </w:r>
            <w:r>
              <w:rPr>
                <w:noProof/>
                <w:webHidden/>
              </w:rPr>
              <w:instrText xml:space="preserve"> PAGEREF _Toc240942458 \h </w:instrText>
            </w:r>
            <w:r>
              <w:rPr>
                <w:noProof/>
                <w:webHidden/>
              </w:rPr>
            </w:r>
            <w:r>
              <w:rPr>
                <w:noProof/>
                <w:webHidden/>
              </w:rPr>
              <w:fldChar w:fldCharType="separate"/>
            </w:r>
            <w:r>
              <w:rPr>
                <w:noProof/>
                <w:webHidden/>
              </w:rPr>
              <w:t>110</w:t>
            </w:r>
            <w:r>
              <w:rPr>
                <w:noProof/>
                <w:webHidden/>
              </w:rPr>
              <w:fldChar w:fldCharType="end"/>
            </w:r>
          </w:hyperlink>
        </w:p>
        <w:p w14:paraId="2C8F2164" w14:textId="435B84C2" w:rsidR="00DD4918" w:rsidRDefault="00DD4918">
          <w:pPr>
            <w:pStyle w:val="TDC2"/>
            <w:tabs>
              <w:tab w:val="right" w:leader="dot" w:pos="11628"/>
            </w:tabs>
            <w:rPr>
              <w:rFonts w:cstheme="minorBidi"/>
              <w:noProof/>
            </w:rPr>
          </w:pPr>
          <w:hyperlink w:anchor="_Toc240942459" w:history="1">
            <w:r w:rsidRPr="00940231">
              <w:rPr>
                <w:rStyle w:val="Hipervnculo"/>
                <w:noProof/>
              </w:rPr>
              <w:t>CU17: Recomendaciones IA</w:t>
            </w:r>
            <w:r>
              <w:rPr>
                <w:noProof/>
                <w:webHidden/>
              </w:rPr>
              <w:tab/>
            </w:r>
            <w:r>
              <w:rPr>
                <w:noProof/>
                <w:webHidden/>
              </w:rPr>
              <w:fldChar w:fldCharType="begin"/>
            </w:r>
            <w:r>
              <w:rPr>
                <w:noProof/>
                <w:webHidden/>
              </w:rPr>
              <w:instrText xml:space="preserve"> PAGEREF _Toc240942459 \h </w:instrText>
            </w:r>
            <w:r>
              <w:rPr>
                <w:noProof/>
                <w:webHidden/>
              </w:rPr>
            </w:r>
            <w:r>
              <w:rPr>
                <w:noProof/>
                <w:webHidden/>
              </w:rPr>
              <w:fldChar w:fldCharType="separate"/>
            </w:r>
            <w:r>
              <w:rPr>
                <w:noProof/>
                <w:webHidden/>
              </w:rPr>
              <w:t>111</w:t>
            </w:r>
            <w:r>
              <w:rPr>
                <w:noProof/>
                <w:webHidden/>
              </w:rPr>
              <w:fldChar w:fldCharType="end"/>
            </w:r>
          </w:hyperlink>
        </w:p>
        <w:p w14:paraId="0A00D6EB" w14:textId="1563CE02" w:rsidR="00DD4918" w:rsidRDefault="00DD4918">
          <w:pPr>
            <w:pStyle w:val="TDC2"/>
            <w:tabs>
              <w:tab w:val="left" w:pos="1100"/>
              <w:tab w:val="right" w:leader="dot" w:pos="11628"/>
            </w:tabs>
            <w:rPr>
              <w:rFonts w:cstheme="minorBidi"/>
              <w:noProof/>
            </w:rPr>
          </w:pPr>
          <w:hyperlink w:anchor="_Toc240942460" w:history="1">
            <w:r w:rsidRPr="00940231">
              <w:rPr>
                <w:rStyle w:val="Hipervnculo"/>
                <w:noProof/>
              </w:rPr>
              <w:t>4.1.5</w:t>
            </w:r>
            <w:r>
              <w:rPr>
                <w:rFonts w:cstheme="minorBidi"/>
                <w:noProof/>
              </w:rPr>
              <w:tab/>
            </w:r>
            <w:r w:rsidRPr="00940231">
              <w:rPr>
                <w:rStyle w:val="Hipervnculo"/>
                <w:noProof/>
              </w:rPr>
              <w:t>DIAGRAMA DE COMUNICACIÓN</w:t>
            </w:r>
            <w:r>
              <w:rPr>
                <w:noProof/>
                <w:webHidden/>
              </w:rPr>
              <w:tab/>
            </w:r>
            <w:r>
              <w:rPr>
                <w:noProof/>
                <w:webHidden/>
              </w:rPr>
              <w:fldChar w:fldCharType="begin"/>
            </w:r>
            <w:r>
              <w:rPr>
                <w:noProof/>
                <w:webHidden/>
              </w:rPr>
              <w:instrText xml:space="preserve"> PAGEREF _Toc240942460 \h </w:instrText>
            </w:r>
            <w:r>
              <w:rPr>
                <w:noProof/>
                <w:webHidden/>
              </w:rPr>
            </w:r>
            <w:r>
              <w:rPr>
                <w:noProof/>
                <w:webHidden/>
              </w:rPr>
              <w:fldChar w:fldCharType="separate"/>
            </w:r>
            <w:r>
              <w:rPr>
                <w:noProof/>
                <w:webHidden/>
              </w:rPr>
              <w:t>111</w:t>
            </w:r>
            <w:r>
              <w:rPr>
                <w:noProof/>
                <w:webHidden/>
              </w:rPr>
              <w:fldChar w:fldCharType="end"/>
            </w:r>
          </w:hyperlink>
        </w:p>
        <w:p w14:paraId="5D41A3D3" w14:textId="523FB272" w:rsidR="00DD4918" w:rsidRDefault="00DD4918">
          <w:pPr>
            <w:pStyle w:val="TDC2"/>
            <w:tabs>
              <w:tab w:val="right" w:leader="dot" w:pos="11628"/>
            </w:tabs>
            <w:rPr>
              <w:rFonts w:cstheme="minorBidi"/>
              <w:noProof/>
            </w:rPr>
          </w:pPr>
          <w:hyperlink w:anchor="_Toc240942461" w:history="1">
            <w:r w:rsidRPr="00940231">
              <w:rPr>
                <w:rStyle w:val="Hipervnculo"/>
                <w:noProof/>
              </w:rPr>
              <w:t>CICLO#1</w:t>
            </w:r>
            <w:r>
              <w:rPr>
                <w:noProof/>
                <w:webHidden/>
              </w:rPr>
              <w:tab/>
            </w:r>
            <w:r>
              <w:rPr>
                <w:noProof/>
                <w:webHidden/>
              </w:rPr>
              <w:fldChar w:fldCharType="begin"/>
            </w:r>
            <w:r>
              <w:rPr>
                <w:noProof/>
                <w:webHidden/>
              </w:rPr>
              <w:instrText xml:space="preserve"> PAGEREF _Toc240942461 \h </w:instrText>
            </w:r>
            <w:r>
              <w:rPr>
                <w:noProof/>
                <w:webHidden/>
              </w:rPr>
            </w:r>
            <w:r>
              <w:rPr>
                <w:noProof/>
                <w:webHidden/>
              </w:rPr>
              <w:fldChar w:fldCharType="separate"/>
            </w:r>
            <w:r>
              <w:rPr>
                <w:noProof/>
                <w:webHidden/>
              </w:rPr>
              <w:t>111</w:t>
            </w:r>
            <w:r>
              <w:rPr>
                <w:noProof/>
                <w:webHidden/>
              </w:rPr>
              <w:fldChar w:fldCharType="end"/>
            </w:r>
          </w:hyperlink>
        </w:p>
        <w:p w14:paraId="3A36C72B" w14:textId="7F598101" w:rsidR="00DD4918" w:rsidRDefault="00DD4918">
          <w:pPr>
            <w:pStyle w:val="TDC2"/>
            <w:tabs>
              <w:tab w:val="left" w:pos="880"/>
              <w:tab w:val="right" w:leader="dot" w:pos="11628"/>
            </w:tabs>
            <w:rPr>
              <w:rFonts w:cstheme="minorBidi"/>
              <w:noProof/>
            </w:rPr>
          </w:pPr>
          <w:hyperlink w:anchor="_Toc240942462" w:history="1">
            <w:r w:rsidRPr="00940231">
              <w:rPr>
                <w:rStyle w:val="Hipervnculo"/>
                <w:noProof/>
              </w:rPr>
              <w:t>CU1</w:t>
            </w:r>
            <w:r>
              <w:rPr>
                <w:rFonts w:cstheme="minorBidi"/>
                <w:noProof/>
              </w:rPr>
              <w:tab/>
            </w:r>
            <w:r w:rsidRPr="00940231">
              <w:rPr>
                <w:rStyle w:val="Hipervnculo"/>
                <w:noProof/>
              </w:rPr>
              <w:t>Registrarse en la plataforma</w:t>
            </w:r>
            <w:r>
              <w:rPr>
                <w:noProof/>
                <w:webHidden/>
              </w:rPr>
              <w:tab/>
            </w:r>
            <w:r>
              <w:rPr>
                <w:noProof/>
                <w:webHidden/>
              </w:rPr>
              <w:fldChar w:fldCharType="begin"/>
            </w:r>
            <w:r>
              <w:rPr>
                <w:noProof/>
                <w:webHidden/>
              </w:rPr>
              <w:instrText xml:space="preserve"> PAGEREF _Toc240942462 \h </w:instrText>
            </w:r>
            <w:r>
              <w:rPr>
                <w:noProof/>
                <w:webHidden/>
              </w:rPr>
            </w:r>
            <w:r>
              <w:rPr>
                <w:noProof/>
                <w:webHidden/>
              </w:rPr>
              <w:fldChar w:fldCharType="separate"/>
            </w:r>
            <w:r>
              <w:rPr>
                <w:noProof/>
                <w:webHidden/>
              </w:rPr>
              <w:t>111</w:t>
            </w:r>
            <w:r>
              <w:rPr>
                <w:noProof/>
                <w:webHidden/>
              </w:rPr>
              <w:fldChar w:fldCharType="end"/>
            </w:r>
          </w:hyperlink>
        </w:p>
        <w:p w14:paraId="62839D94" w14:textId="44D39A8D" w:rsidR="00DD4918" w:rsidRDefault="00DD4918">
          <w:pPr>
            <w:pStyle w:val="TDC2"/>
            <w:tabs>
              <w:tab w:val="left" w:pos="880"/>
              <w:tab w:val="right" w:leader="dot" w:pos="11628"/>
            </w:tabs>
            <w:rPr>
              <w:rFonts w:cstheme="minorBidi"/>
              <w:noProof/>
            </w:rPr>
          </w:pPr>
          <w:hyperlink w:anchor="_Toc240942463" w:history="1">
            <w:r w:rsidRPr="00940231">
              <w:rPr>
                <w:rStyle w:val="Hipervnculo"/>
                <w:noProof/>
              </w:rPr>
              <w:t>CU2</w:t>
            </w:r>
            <w:r>
              <w:rPr>
                <w:rFonts w:cstheme="minorBidi"/>
                <w:noProof/>
              </w:rPr>
              <w:tab/>
            </w:r>
            <w:r w:rsidRPr="00940231">
              <w:rPr>
                <w:rStyle w:val="Hipervnculo"/>
                <w:noProof/>
              </w:rPr>
              <w:t>Iniciar sesión</w:t>
            </w:r>
            <w:r>
              <w:rPr>
                <w:noProof/>
                <w:webHidden/>
              </w:rPr>
              <w:tab/>
            </w:r>
            <w:r>
              <w:rPr>
                <w:noProof/>
                <w:webHidden/>
              </w:rPr>
              <w:fldChar w:fldCharType="begin"/>
            </w:r>
            <w:r>
              <w:rPr>
                <w:noProof/>
                <w:webHidden/>
              </w:rPr>
              <w:instrText xml:space="preserve"> PAGEREF _Toc240942463 \h </w:instrText>
            </w:r>
            <w:r>
              <w:rPr>
                <w:noProof/>
                <w:webHidden/>
              </w:rPr>
            </w:r>
            <w:r>
              <w:rPr>
                <w:noProof/>
                <w:webHidden/>
              </w:rPr>
              <w:fldChar w:fldCharType="separate"/>
            </w:r>
            <w:r>
              <w:rPr>
                <w:noProof/>
                <w:webHidden/>
              </w:rPr>
              <w:t>112</w:t>
            </w:r>
            <w:r>
              <w:rPr>
                <w:noProof/>
                <w:webHidden/>
              </w:rPr>
              <w:fldChar w:fldCharType="end"/>
            </w:r>
          </w:hyperlink>
        </w:p>
        <w:p w14:paraId="6E411240" w14:textId="3774FF7A" w:rsidR="00DD4918" w:rsidRDefault="00DD4918">
          <w:pPr>
            <w:pStyle w:val="TDC2"/>
            <w:tabs>
              <w:tab w:val="left" w:pos="880"/>
              <w:tab w:val="right" w:leader="dot" w:pos="11628"/>
            </w:tabs>
            <w:rPr>
              <w:rFonts w:cstheme="minorBidi"/>
              <w:noProof/>
            </w:rPr>
          </w:pPr>
          <w:hyperlink w:anchor="_Toc240942464" w:history="1">
            <w:r w:rsidRPr="00940231">
              <w:rPr>
                <w:rStyle w:val="Hipervnculo"/>
                <w:noProof/>
              </w:rPr>
              <w:t>CU3</w:t>
            </w:r>
            <w:r>
              <w:rPr>
                <w:rFonts w:cstheme="minorBidi"/>
                <w:noProof/>
              </w:rPr>
              <w:tab/>
            </w:r>
            <w:r w:rsidRPr="00940231">
              <w:rPr>
                <w:rStyle w:val="Hipervnculo"/>
                <w:noProof/>
              </w:rPr>
              <w:t>Gestionar perfil de usuario</w:t>
            </w:r>
            <w:r>
              <w:rPr>
                <w:noProof/>
                <w:webHidden/>
              </w:rPr>
              <w:tab/>
            </w:r>
            <w:r>
              <w:rPr>
                <w:noProof/>
                <w:webHidden/>
              </w:rPr>
              <w:fldChar w:fldCharType="begin"/>
            </w:r>
            <w:r>
              <w:rPr>
                <w:noProof/>
                <w:webHidden/>
              </w:rPr>
              <w:instrText xml:space="preserve"> PAGEREF _Toc240942464 \h </w:instrText>
            </w:r>
            <w:r>
              <w:rPr>
                <w:noProof/>
                <w:webHidden/>
              </w:rPr>
            </w:r>
            <w:r>
              <w:rPr>
                <w:noProof/>
                <w:webHidden/>
              </w:rPr>
              <w:fldChar w:fldCharType="separate"/>
            </w:r>
            <w:r>
              <w:rPr>
                <w:noProof/>
                <w:webHidden/>
              </w:rPr>
              <w:t>112</w:t>
            </w:r>
            <w:r>
              <w:rPr>
                <w:noProof/>
                <w:webHidden/>
              </w:rPr>
              <w:fldChar w:fldCharType="end"/>
            </w:r>
          </w:hyperlink>
        </w:p>
        <w:p w14:paraId="51661922" w14:textId="3B86D473" w:rsidR="00DD4918" w:rsidRDefault="00DD4918">
          <w:pPr>
            <w:pStyle w:val="TDC2"/>
            <w:tabs>
              <w:tab w:val="left" w:pos="1100"/>
              <w:tab w:val="right" w:leader="dot" w:pos="11628"/>
            </w:tabs>
            <w:rPr>
              <w:rFonts w:cstheme="minorBidi"/>
              <w:noProof/>
            </w:rPr>
          </w:pPr>
          <w:hyperlink w:anchor="_Toc240942465" w:history="1">
            <w:r w:rsidRPr="00940231">
              <w:rPr>
                <w:rStyle w:val="Hipervnculo"/>
                <w:noProof/>
              </w:rPr>
              <w:t>CU20</w:t>
            </w:r>
            <w:r>
              <w:rPr>
                <w:rFonts w:cstheme="minorBidi"/>
                <w:noProof/>
              </w:rPr>
              <w:tab/>
            </w:r>
            <w:r w:rsidRPr="00940231">
              <w:rPr>
                <w:rStyle w:val="Hipervnculo"/>
                <w:noProof/>
              </w:rPr>
              <w:t>Administrar sucursales</w:t>
            </w:r>
            <w:r>
              <w:rPr>
                <w:noProof/>
                <w:webHidden/>
              </w:rPr>
              <w:tab/>
            </w:r>
            <w:r>
              <w:rPr>
                <w:noProof/>
                <w:webHidden/>
              </w:rPr>
              <w:fldChar w:fldCharType="begin"/>
            </w:r>
            <w:r>
              <w:rPr>
                <w:noProof/>
                <w:webHidden/>
              </w:rPr>
              <w:instrText xml:space="preserve"> PAGEREF _Toc240942465 \h </w:instrText>
            </w:r>
            <w:r>
              <w:rPr>
                <w:noProof/>
                <w:webHidden/>
              </w:rPr>
            </w:r>
            <w:r>
              <w:rPr>
                <w:noProof/>
                <w:webHidden/>
              </w:rPr>
              <w:fldChar w:fldCharType="separate"/>
            </w:r>
            <w:r>
              <w:rPr>
                <w:noProof/>
                <w:webHidden/>
              </w:rPr>
              <w:t>112</w:t>
            </w:r>
            <w:r>
              <w:rPr>
                <w:noProof/>
                <w:webHidden/>
              </w:rPr>
              <w:fldChar w:fldCharType="end"/>
            </w:r>
          </w:hyperlink>
        </w:p>
        <w:p w14:paraId="54DF1F2B" w14:textId="4B63D26C" w:rsidR="00DD4918" w:rsidRDefault="00DD4918">
          <w:pPr>
            <w:pStyle w:val="TDC2"/>
            <w:tabs>
              <w:tab w:val="left" w:pos="1100"/>
              <w:tab w:val="right" w:leader="dot" w:pos="11628"/>
            </w:tabs>
            <w:rPr>
              <w:rFonts w:cstheme="minorBidi"/>
              <w:noProof/>
            </w:rPr>
          </w:pPr>
          <w:hyperlink w:anchor="_Toc240942466" w:history="1">
            <w:r w:rsidRPr="00940231">
              <w:rPr>
                <w:rStyle w:val="Hipervnculo"/>
                <w:noProof/>
              </w:rPr>
              <w:t>CU19</w:t>
            </w:r>
            <w:r>
              <w:rPr>
                <w:rFonts w:cstheme="minorBidi"/>
                <w:noProof/>
              </w:rPr>
              <w:tab/>
            </w:r>
            <w:r w:rsidRPr="00940231">
              <w:rPr>
                <w:rStyle w:val="Hipervnculo"/>
                <w:noProof/>
              </w:rPr>
              <w:t>Administrar usuarios y roles</w:t>
            </w:r>
            <w:r>
              <w:rPr>
                <w:noProof/>
                <w:webHidden/>
              </w:rPr>
              <w:tab/>
            </w:r>
            <w:r>
              <w:rPr>
                <w:noProof/>
                <w:webHidden/>
              </w:rPr>
              <w:fldChar w:fldCharType="begin"/>
            </w:r>
            <w:r>
              <w:rPr>
                <w:noProof/>
                <w:webHidden/>
              </w:rPr>
              <w:instrText xml:space="preserve"> PAGEREF _Toc240942466 \h </w:instrText>
            </w:r>
            <w:r>
              <w:rPr>
                <w:noProof/>
                <w:webHidden/>
              </w:rPr>
            </w:r>
            <w:r>
              <w:rPr>
                <w:noProof/>
                <w:webHidden/>
              </w:rPr>
              <w:fldChar w:fldCharType="separate"/>
            </w:r>
            <w:r>
              <w:rPr>
                <w:noProof/>
                <w:webHidden/>
              </w:rPr>
              <w:t>112</w:t>
            </w:r>
            <w:r>
              <w:rPr>
                <w:noProof/>
                <w:webHidden/>
              </w:rPr>
              <w:fldChar w:fldCharType="end"/>
            </w:r>
          </w:hyperlink>
        </w:p>
        <w:p w14:paraId="0EBB8B17" w14:textId="3ABFFACF" w:rsidR="00DD4918" w:rsidRDefault="00DD4918">
          <w:pPr>
            <w:pStyle w:val="TDC2"/>
            <w:tabs>
              <w:tab w:val="right" w:leader="dot" w:pos="11628"/>
            </w:tabs>
            <w:rPr>
              <w:rFonts w:cstheme="minorBidi"/>
              <w:noProof/>
            </w:rPr>
          </w:pPr>
          <w:hyperlink w:anchor="_Toc240942467" w:history="1">
            <w:r w:rsidRPr="00940231">
              <w:rPr>
                <w:rStyle w:val="Hipervnculo"/>
                <w:noProof/>
              </w:rPr>
              <w:t>CU04: Consultar catalogo</w:t>
            </w:r>
            <w:r>
              <w:rPr>
                <w:noProof/>
                <w:webHidden/>
              </w:rPr>
              <w:tab/>
            </w:r>
            <w:r>
              <w:rPr>
                <w:noProof/>
                <w:webHidden/>
              </w:rPr>
              <w:fldChar w:fldCharType="begin"/>
            </w:r>
            <w:r>
              <w:rPr>
                <w:noProof/>
                <w:webHidden/>
              </w:rPr>
              <w:instrText xml:space="preserve"> PAGEREF _Toc240942467 \h </w:instrText>
            </w:r>
            <w:r>
              <w:rPr>
                <w:noProof/>
                <w:webHidden/>
              </w:rPr>
            </w:r>
            <w:r>
              <w:rPr>
                <w:noProof/>
                <w:webHidden/>
              </w:rPr>
              <w:fldChar w:fldCharType="separate"/>
            </w:r>
            <w:r>
              <w:rPr>
                <w:noProof/>
                <w:webHidden/>
              </w:rPr>
              <w:t>113</w:t>
            </w:r>
            <w:r>
              <w:rPr>
                <w:noProof/>
                <w:webHidden/>
              </w:rPr>
              <w:fldChar w:fldCharType="end"/>
            </w:r>
          </w:hyperlink>
        </w:p>
        <w:p w14:paraId="4BD3BC5C" w14:textId="40814345" w:rsidR="00DD4918" w:rsidRDefault="00DD4918">
          <w:pPr>
            <w:pStyle w:val="TDC2"/>
            <w:tabs>
              <w:tab w:val="right" w:leader="dot" w:pos="11628"/>
            </w:tabs>
            <w:rPr>
              <w:rFonts w:cstheme="minorBidi"/>
              <w:noProof/>
            </w:rPr>
          </w:pPr>
          <w:hyperlink w:anchor="_Toc240942468" w:history="1">
            <w:r w:rsidRPr="00940231">
              <w:rPr>
                <w:rStyle w:val="Hipervnculo"/>
                <w:noProof/>
              </w:rPr>
              <w:t>CU05: Filtrar productos</w:t>
            </w:r>
            <w:r>
              <w:rPr>
                <w:noProof/>
                <w:webHidden/>
              </w:rPr>
              <w:tab/>
            </w:r>
            <w:r>
              <w:rPr>
                <w:noProof/>
                <w:webHidden/>
              </w:rPr>
              <w:fldChar w:fldCharType="begin"/>
            </w:r>
            <w:r>
              <w:rPr>
                <w:noProof/>
                <w:webHidden/>
              </w:rPr>
              <w:instrText xml:space="preserve"> PAGEREF _Toc240942468 \h </w:instrText>
            </w:r>
            <w:r>
              <w:rPr>
                <w:noProof/>
                <w:webHidden/>
              </w:rPr>
            </w:r>
            <w:r>
              <w:rPr>
                <w:noProof/>
                <w:webHidden/>
              </w:rPr>
              <w:fldChar w:fldCharType="separate"/>
            </w:r>
            <w:r>
              <w:rPr>
                <w:noProof/>
                <w:webHidden/>
              </w:rPr>
              <w:t>113</w:t>
            </w:r>
            <w:r>
              <w:rPr>
                <w:noProof/>
                <w:webHidden/>
              </w:rPr>
              <w:fldChar w:fldCharType="end"/>
            </w:r>
          </w:hyperlink>
        </w:p>
        <w:p w14:paraId="14EDE872" w14:textId="2728AC6E" w:rsidR="00DD4918" w:rsidRDefault="00DD4918">
          <w:pPr>
            <w:pStyle w:val="TDC2"/>
            <w:tabs>
              <w:tab w:val="right" w:leader="dot" w:pos="11628"/>
            </w:tabs>
            <w:rPr>
              <w:rFonts w:cstheme="minorBidi"/>
              <w:noProof/>
            </w:rPr>
          </w:pPr>
          <w:hyperlink w:anchor="_Toc240942469" w:history="1">
            <w:r w:rsidRPr="00940231">
              <w:rPr>
                <w:rStyle w:val="Hipervnculo"/>
                <w:noProof/>
              </w:rPr>
              <w:t>CU06: Consultar Disponibilidad</w:t>
            </w:r>
            <w:r>
              <w:rPr>
                <w:noProof/>
                <w:webHidden/>
              </w:rPr>
              <w:tab/>
            </w:r>
            <w:r>
              <w:rPr>
                <w:noProof/>
                <w:webHidden/>
              </w:rPr>
              <w:fldChar w:fldCharType="begin"/>
            </w:r>
            <w:r>
              <w:rPr>
                <w:noProof/>
                <w:webHidden/>
              </w:rPr>
              <w:instrText xml:space="preserve"> PAGEREF _Toc240942469 \h </w:instrText>
            </w:r>
            <w:r>
              <w:rPr>
                <w:noProof/>
                <w:webHidden/>
              </w:rPr>
            </w:r>
            <w:r>
              <w:rPr>
                <w:noProof/>
                <w:webHidden/>
              </w:rPr>
              <w:fldChar w:fldCharType="separate"/>
            </w:r>
            <w:r>
              <w:rPr>
                <w:noProof/>
                <w:webHidden/>
              </w:rPr>
              <w:t>113</w:t>
            </w:r>
            <w:r>
              <w:rPr>
                <w:noProof/>
                <w:webHidden/>
              </w:rPr>
              <w:fldChar w:fldCharType="end"/>
            </w:r>
          </w:hyperlink>
        </w:p>
        <w:p w14:paraId="05FB1AC9" w14:textId="5DA0C48A" w:rsidR="00DD4918" w:rsidRDefault="00DD4918">
          <w:pPr>
            <w:pStyle w:val="TDC2"/>
            <w:tabs>
              <w:tab w:val="right" w:leader="dot" w:pos="11628"/>
            </w:tabs>
            <w:rPr>
              <w:rFonts w:cstheme="minorBidi"/>
              <w:noProof/>
            </w:rPr>
          </w:pPr>
          <w:hyperlink w:anchor="_Toc240942470" w:history="1">
            <w:r w:rsidRPr="00940231">
              <w:rPr>
                <w:rStyle w:val="Hipervnculo"/>
                <w:noProof/>
              </w:rPr>
              <w:t>CU08: Realizar reserva</w:t>
            </w:r>
            <w:r>
              <w:rPr>
                <w:noProof/>
                <w:webHidden/>
              </w:rPr>
              <w:tab/>
            </w:r>
            <w:r>
              <w:rPr>
                <w:noProof/>
                <w:webHidden/>
              </w:rPr>
              <w:fldChar w:fldCharType="begin"/>
            </w:r>
            <w:r>
              <w:rPr>
                <w:noProof/>
                <w:webHidden/>
              </w:rPr>
              <w:instrText xml:space="preserve"> PAGEREF _Toc240942470 \h </w:instrText>
            </w:r>
            <w:r>
              <w:rPr>
                <w:noProof/>
                <w:webHidden/>
              </w:rPr>
            </w:r>
            <w:r>
              <w:rPr>
                <w:noProof/>
                <w:webHidden/>
              </w:rPr>
              <w:fldChar w:fldCharType="separate"/>
            </w:r>
            <w:r>
              <w:rPr>
                <w:noProof/>
                <w:webHidden/>
              </w:rPr>
              <w:t>113</w:t>
            </w:r>
            <w:r>
              <w:rPr>
                <w:noProof/>
                <w:webHidden/>
              </w:rPr>
              <w:fldChar w:fldCharType="end"/>
            </w:r>
          </w:hyperlink>
        </w:p>
        <w:p w14:paraId="0D3F3B6F" w14:textId="097B01A3" w:rsidR="00DD4918" w:rsidRDefault="00DD4918">
          <w:pPr>
            <w:pStyle w:val="TDC2"/>
            <w:tabs>
              <w:tab w:val="right" w:leader="dot" w:pos="11628"/>
            </w:tabs>
            <w:rPr>
              <w:rFonts w:cstheme="minorBidi"/>
              <w:noProof/>
            </w:rPr>
          </w:pPr>
          <w:hyperlink w:anchor="_Toc240942471" w:history="1">
            <w:r w:rsidRPr="00940231">
              <w:rPr>
                <w:rStyle w:val="Hipervnculo"/>
                <w:noProof/>
              </w:rPr>
              <w:t>CU09: Consultar y cancelar reservas</w:t>
            </w:r>
            <w:r>
              <w:rPr>
                <w:noProof/>
                <w:webHidden/>
              </w:rPr>
              <w:tab/>
            </w:r>
            <w:r>
              <w:rPr>
                <w:noProof/>
                <w:webHidden/>
              </w:rPr>
              <w:fldChar w:fldCharType="begin"/>
            </w:r>
            <w:r>
              <w:rPr>
                <w:noProof/>
                <w:webHidden/>
              </w:rPr>
              <w:instrText xml:space="preserve"> PAGEREF _Toc240942471 \h </w:instrText>
            </w:r>
            <w:r>
              <w:rPr>
                <w:noProof/>
                <w:webHidden/>
              </w:rPr>
            </w:r>
            <w:r>
              <w:rPr>
                <w:noProof/>
                <w:webHidden/>
              </w:rPr>
              <w:fldChar w:fldCharType="separate"/>
            </w:r>
            <w:r>
              <w:rPr>
                <w:noProof/>
                <w:webHidden/>
              </w:rPr>
              <w:t>113</w:t>
            </w:r>
            <w:r>
              <w:rPr>
                <w:noProof/>
                <w:webHidden/>
              </w:rPr>
              <w:fldChar w:fldCharType="end"/>
            </w:r>
          </w:hyperlink>
        </w:p>
        <w:p w14:paraId="4DD7BD75" w14:textId="5C61C146" w:rsidR="00DD4918" w:rsidRDefault="00DD4918">
          <w:pPr>
            <w:pStyle w:val="TDC2"/>
            <w:tabs>
              <w:tab w:val="right" w:leader="dot" w:pos="11628"/>
            </w:tabs>
            <w:rPr>
              <w:rFonts w:cstheme="minorBidi"/>
              <w:noProof/>
            </w:rPr>
          </w:pPr>
          <w:hyperlink w:anchor="_Toc240942472" w:history="1">
            <w:r w:rsidRPr="00940231">
              <w:rPr>
                <w:rStyle w:val="Hipervnculo"/>
                <w:noProof/>
              </w:rPr>
              <w:t>CU18: Preparar reservas</w:t>
            </w:r>
            <w:r>
              <w:rPr>
                <w:noProof/>
                <w:webHidden/>
              </w:rPr>
              <w:tab/>
            </w:r>
            <w:r>
              <w:rPr>
                <w:noProof/>
                <w:webHidden/>
              </w:rPr>
              <w:fldChar w:fldCharType="begin"/>
            </w:r>
            <w:r>
              <w:rPr>
                <w:noProof/>
                <w:webHidden/>
              </w:rPr>
              <w:instrText xml:space="preserve"> PAGEREF _Toc240942472 \h </w:instrText>
            </w:r>
            <w:r>
              <w:rPr>
                <w:noProof/>
                <w:webHidden/>
              </w:rPr>
            </w:r>
            <w:r>
              <w:rPr>
                <w:noProof/>
                <w:webHidden/>
              </w:rPr>
              <w:fldChar w:fldCharType="separate"/>
            </w:r>
            <w:r>
              <w:rPr>
                <w:noProof/>
                <w:webHidden/>
              </w:rPr>
              <w:t>114</w:t>
            </w:r>
            <w:r>
              <w:rPr>
                <w:noProof/>
                <w:webHidden/>
              </w:rPr>
              <w:fldChar w:fldCharType="end"/>
            </w:r>
          </w:hyperlink>
        </w:p>
        <w:p w14:paraId="688C0AD1" w14:textId="04C6CD2E" w:rsidR="00DD4918" w:rsidRDefault="00DD4918">
          <w:pPr>
            <w:pStyle w:val="TDC2"/>
            <w:tabs>
              <w:tab w:val="right" w:leader="dot" w:pos="11628"/>
            </w:tabs>
            <w:rPr>
              <w:rFonts w:cstheme="minorBidi"/>
              <w:noProof/>
            </w:rPr>
          </w:pPr>
          <w:hyperlink w:anchor="_Toc240942473" w:history="1">
            <w:r w:rsidRPr="00940231">
              <w:rPr>
                <w:rStyle w:val="Hipervnculo"/>
                <w:noProof/>
              </w:rPr>
              <w:t>CU21: Administrar catalogo</w:t>
            </w:r>
            <w:r>
              <w:rPr>
                <w:noProof/>
                <w:webHidden/>
              </w:rPr>
              <w:tab/>
            </w:r>
            <w:r>
              <w:rPr>
                <w:noProof/>
                <w:webHidden/>
              </w:rPr>
              <w:fldChar w:fldCharType="begin"/>
            </w:r>
            <w:r>
              <w:rPr>
                <w:noProof/>
                <w:webHidden/>
              </w:rPr>
              <w:instrText xml:space="preserve"> PAGEREF _Toc240942473 \h </w:instrText>
            </w:r>
            <w:r>
              <w:rPr>
                <w:noProof/>
                <w:webHidden/>
              </w:rPr>
            </w:r>
            <w:r>
              <w:rPr>
                <w:noProof/>
                <w:webHidden/>
              </w:rPr>
              <w:fldChar w:fldCharType="separate"/>
            </w:r>
            <w:r>
              <w:rPr>
                <w:noProof/>
                <w:webHidden/>
              </w:rPr>
              <w:t>114</w:t>
            </w:r>
            <w:r>
              <w:rPr>
                <w:noProof/>
                <w:webHidden/>
              </w:rPr>
              <w:fldChar w:fldCharType="end"/>
            </w:r>
          </w:hyperlink>
        </w:p>
        <w:p w14:paraId="5F87E18B" w14:textId="3EBBE6F5" w:rsidR="00DD4918" w:rsidRDefault="00DD4918">
          <w:pPr>
            <w:pStyle w:val="TDC2"/>
            <w:tabs>
              <w:tab w:val="right" w:leader="dot" w:pos="11628"/>
            </w:tabs>
            <w:rPr>
              <w:rFonts w:cstheme="minorBidi"/>
              <w:noProof/>
            </w:rPr>
          </w:pPr>
          <w:hyperlink w:anchor="_Toc240942474" w:history="1">
            <w:r w:rsidRPr="00940231">
              <w:rPr>
                <w:rStyle w:val="Hipervnculo"/>
                <w:noProof/>
              </w:rPr>
              <w:t>CICLO#2</w:t>
            </w:r>
            <w:r>
              <w:rPr>
                <w:noProof/>
                <w:webHidden/>
              </w:rPr>
              <w:tab/>
            </w:r>
            <w:r>
              <w:rPr>
                <w:noProof/>
                <w:webHidden/>
              </w:rPr>
              <w:fldChar w:fldCharType="begin"/>
            </w:r>
            <w:r>
              <w:rPr>
                <w:noProof/>
                <w:webHidden/>
              </w:rPr>
              <w:instrText xml:space="preserve"> PAGEREF _Toc240942474 \h </w:instrText>
            </w:r>
            <w:r>
              <w:rPr>
                <w:noProof/>
                <w:webHidden/>
              </w:rPr>
            </w:r>
            <w:r>
              <w:rPr>
                <w:noProof/>
                <w:webHidden/>
              </w:rPr>
              <w:fldChar w:fldCharType="separate"/>
            </w:r>
            <w:r>
              <w:rPr>
                <w:noProof/>
                <w:webHidden/>
              </w:rPr>
              <w:t>114</w:t>
            </w:r>
            <w:r>
              <w:rPr>
                <w:noProof/>
                <w:webHidden/>
              </w:rPr>
              <w:fldChar w:fldCharType="end"/>
            </w:r>
          </w:hyperlink>
        </w:p>
        <w:p w14:paraId="7AE487BB" w14:textId="07549A6A" w:rsidR="00DD4918" w:rsidRDefault="00DD4918">
          <w:pPr>
            <w:pStyle w:val="TDC2"/>
            <w:tabs>
              <w:tab w:val="right" w:leader="dot" w:pos="11628"/>
            </w:tabs>
            <w:rPr>
              <w:rFonts w:cstheme="minorBidi"/>
              <w:noProof/>
            </w:rPr>
          </w:pPr>
          <w:hyperlink w:anchor="_Toc240942475" w:history="1">
            <w:r w:rsidRPr="00940231">
              <w:rPr>
                <w:rStyle w:val="Hipervnculo"/>
                <w:noProof/>
              </w:rPr>
              <w:t>CU10: Compra digital</w:t>
            </w:r>
            <w:r>
              <w:rPr>
                <w:noProof/>
                <w:webHidden/>
              </w:rPr>
              <w:tab/>
            </w:r>
            <w:r>
              <w:rPr>
                <w:noProof/>
                <w:webHidden/>
              </w:rPr>
              <w:fldChar w:fldCharType="begin"/>
            </w:r>
            <w:r>
              <w:rPr>
                <w:noProof/>
                <w:webHidden/>
              </w:rPr>
              <w:instrText xml:space="preserve"> PAGEREF _Toc240942475 \h </w:instrText>
            </w:r>
            <w:r>
              <w:rPr>
                <w:noProof/>
                <w:webHidden/>
              </w:rPr>
            </w:r>
            <w:r>
              <w:rPr>
                <w:noProof/>
                <w:webHidden/>
              </w:rPr>
              <w:fldChar w:fldCharType="separate"/>
            </w:r>
            <w:r>
              <w:rPr>
                <w:noProof/>
                <w:webHidden/>
              </w:rPr>
              <w:t>114</w:t>
            </w:r>
            <w:r>
              <w:rPr>
                <w:noProof/>
                <w:webHidden/>
              </w:rPr>
              <w:fldChar w:fldCharType="end"/>
            </w:r>
          </w:hyperlink>
        </w:p>
        <w:p w14:paraId="2C3802E7" w14:textId="5A21F044" w:rsidR="00DD4918" w:rsidRDefault="00DD4918">
          <w:pPr>
            <w:pStyle w:val="TDC2"/>
            <w:tabs>
              <w:tab w:val="right" w:leader="dot" w:pos="11628"/>
            </w:tabs>
            <w:rPr>
              <w:rFonts w:cstheme="minorBidi"/>
              <w:noProof/>
            </w:rPr>
          </w:pPr>
          <w:hyperlink w:anchor="_Toc240942476" w:history="1">
            <w:r w:rsidRPr="00940231">
              <w:rPr>
                <w:rStyle w:val="Hipervnculo"/>
                <w:noProof/>
              </w:rPr>
              <w:t>CU11: Realizar compra presencial (caja)</w:t>
            </w:r>
            <w:r>
              <w:rPr>
                <w:noProof/>
                <w:webHidden/>
              </w:rPr>
              <w:tab/>
            </w:r>
            <w:r>
              <w:rPr>
                <w:noProof/>
                <w:webHidden/>
              </w:rPr>
              <w:fldChar w:fldCharType="begin"/>
            </w:r>
            <w:r>
              <w:rPr>
                <w:noProof/>
                <w:webHidden/>
              </w:rPr>
              <w:instrText xml:space="preserve"> PAGEREF _Toc240942476 \h </w:instrText>
            </w:r>
            <w:r>
              <w:rPr>
                <w:noProof/>
                <w:webHidden/>
              </w:rPr>
            </w:r>
            <w:r>
              <w:rPr>
                <w:noProof/>
                <w:webHidden/>
              </w:rPr>
              <w:fldChar w:fldCharType="separate"/>
            </w:r>
            <w:r>
              <w:rPr>
                <w:noProof/>
                <w:webHidden/>
              </w:rPr>
              <w:t>115</w:t>
            </w:r>
            <w:r>
              <w:rPr>
                <w:noProof/>
                <w:webHidden/>
              </w:rPr>
              <w:fldChar w:fldCharType="end"/>
            </w:r>
          </w:hyperlink>
        </w:p>
        <w:p w14:paraId="7BD41608" w14:textId="38D12C11" w:rsidR="00DD4918" w:rsidRDefault="00DD4918">
          <w:pPr>
            <w:pStyle w:val="TDC2"/>
            <w:tabs>
              <w:tab w:val="right" w:leader="dot" w:pos="11628"/>
            </w:tabs>
            <w:rPr>
              <w:rFonts w:cstheme="minorBidi"/>
              <w:noProof/>
            </w:rPr>
          </w:pPr>
          <w:hyperlink w:anchor="_Toc240942477" w:history="1">
            <w:r w:rsidRPr="00940231">
              <w:rPr>
                <w:rStyle w:val="Hipervnculo"/>
                <w:noProof/>
              </w:rPr>
              <w:t>CU12: Gestionar pagos</w:t>
            </w:r>
            <w:r>
              <w:rPr>
                <w:noProof/>
                <w:webHidden/>
              </w:rPr>
              <w:tab/>
            </w:r>
            <w:r>
              <w:rPr>
                <w:noProof/>
                <w:webHidden/>
              </w:rPr>
              <w:fldChar w:fldCharType="begin"/>
            </w:r>
            <w:r>
              <w:rPr>
                <w:noProof/>
                <w:webHidden/>
              </w:rPr>
              <w:instrText xml:space="preserve"> PAGEREF _Toc240942477 \h </w:instrText>
            </w:r>
            <w:r>
              <w:rPr>
                <w:noProof/>
                <w:webHidden/>
              </w:rPr>
            </w:r>
            <w:r>
              <w:rPr>
                <w:noProof/>
                <w:webHidden/>
              </w:rPr>
              <w:fldChar w:fldCharType="separate"/>
            </w:r>
            <w:r>
              <w:rPr>
                <w:noProof/>
                <w:webHidden/>
              </w:rPr>
              <w:t>115</w:t>
            </w:r>
            <w:r>
              <w:rPr>
                <w:noProof/>
                <w:webHidden/>
              </w:rPr>
              <w:fldChar w:fldCharType="end"/>
            </w:r>
          </w:hyperlink>
        </w:p>
        <w:p w14:paraId="125E2101" w14:textId="6D21250D" w:rsidR="00DD4918" w:rsidRDefault="00DD4918">
          <w:pPr>
            <w:pStyle w:val="TDC2"/>
            <w:tabs>
              <w:tab w:val="right" w:leader="dot" w:pos="11628"/>
            </w:tabs>
            <w:rPr>
              <w:rFonts w:cstheme="minorBidi"/>
              <w:noProof/>
            </w:rPr>
          </w:pPr>
          <w:hyperlink w:anchor="_Toc240942478" w:history="1">
            <w:r w:rsidRPr="00940231">
              <w:rPr>
                <w:rStyle w:val="Hipervnculo"/>
                <w:noProof/>
              </w:rPr>
              <w:t>CU13: Gestionar inventario</w:t>
            </w:r>
            <w:r>
              <w:rPr>
                <w:noProof/>
                <w:webHidden/>
              </w:rPr>
              <w:tab/>
            </w:r>
            <w:r>
              <w:rPr>
                <w:noProof/>
                <w:webHidden/>
              </w:rPr>
              <w:fldChar w:fldCharType="begin"/>
            </w:r>
            <w:r>
              <w:rPr>
                <w:noProof/>
                <w:webHidden/>
              </w:rPr>
              <w:instrText xml:space="preserve"> PAGEREF _Toc240942478 \h </w:instrText>
            </w:r>
            <w:r>
              <w:rPr>
                <w:noProof/>
                <w:webHidden/>
              </w:rPr>
            </w:r>
            <w:r>
              <w:rPr>
                <w:noProof/>
                <w:webHidden/>
              </w:rPr>
              <w:fldChar w:fldCharType="separate"/>
            </w:r>
            <w:r>
              <w:rPr>
                <w:noProof/>
                <w:webHidden/>
              </w:rPr>
              <w:t>115</w:t>
            </w:r>
            <w:r>
              <w:rPr>
                <w:noProof/>
                <w:webHidden/>
              </w:rPr>
              <w:fldChar w:fldCharType="end"/>
            </w:r>
          </w:hyperlink>
        </w:p>
        <w:p w14:paraId="4024CCA6" w14:textId="59EB8170" w:rsidR="00DD4918" w:rsidRDefault="00DD4918">
          <w:pPr>
            <w:pStyle w:val="TDC2"/>
            <w:tabs>
              <w:tab w:val="right" w:leader="dot" w:pos="11628"/>
            </w:tabs>
            <w:rPr>
              <w:rFonts w:cstheme="minorBidi"/>
              <w:noProof/>
            </w:rPr>
          </w:pPr>
          <w:hyperlink w:anchor="_Toc240942479" w:history="1">
            <w:r w:rsidRPr="00940231">
              <w:rPr>
                <w:rStyle w:val="Hipervnculo"/>
                <w:noProof/>
              </w:rPr>
              <w:t>CU14: Administrar proveedores</w:t>
            </w:r>
            <w:r>
              <w:rPr>
                <w:noProof/>
                <w:webHidden/>
              </w:rPr>
              <w:tab/>
            </w:r>
            <w:r>
              <w:rPr>
                <w:noProof/>
                <w:webHidden/>
              </w:rPr>
              <w:fldChar w:fldCharType="begin"/>
            </w:r>
            <w:r>
              <w:rPr>
                <w:noProof/>
                <w:webHidden/>
              </w:rPr>
              <w:instrText xml:space="preserve"> PAGEREF _Toc240942479 \h </w:instrText>
            </w:r>
            <w:r>
              <w:rPr>
                <w:noProof/>
                <w:webHidden/>
              </w:rPr>
            </w:r>
            <w:r>
              <w:rPr>
                <w:noProof/>
                <w:webHidden/>
              </w:rPr>
              <w:fldChar w:fldCharType="separate"/>
            </w:r>
            <w:r>
              <w:rPr>
                <w:noProof/>
                <w:webHidden/>
              </w:rPr>
              <w:t>115</w:t>
            </w:r>
            <w:r>
              <w:rPr>
                <w:noProof/>
                <w:webHidden/>
              </w:rPr>
              <w:fldChar w:fldCharType="end"/>
            </w:r>
          </w:hyperlink>
        </w:p>
        <w:p w14:paraId="5ECBD95D" w14:textId="191605F4" w:rsidR="00DD4918" w:rsidRDefault="00DD4918">
          <w:pPr>
            <w:pStyle w:val="TDC2"/>
            <w:tabs>
              <w:tab w:val="right" w:leader="dot" w:pos="11628"/>
            </w:tabs>
            <w:rPr>
              <w:rFonts w:cstheme="minorBidi"/>
              <w:noProof/>
            </w:rPr>
          </w:pPr>
          <w:hyperlink w:anchor="_Toc240942480" w:history="1">
            <w:r w:rsidRPr="00940231">
              <w:rPr>
                <w:rStyle w:val="Hipervnculo"/>
                <w:noProof/>
              </w:rPr>
              <w:t>CU15: Administrar temporadas y colecciones</w:t>
            </w:r>
            <w:r>
              <w:rPr>
                <w:noProof/>
                <w:webHidden/>
              </w:rPr>
              <w:tab/>
            </w:r>
            <w:r>
              <w:rPr>
                <w:noProof/>
                <w:webHidden/>
              </w:rPr>
              <w:fldChar w:fldCharType="begin"/>
            </w:r>
            <w:r>
              <w:rPr>
                <w:noProof/>
                <w:webHidden/>
              </w:rPr>
              <w:instrText xml:space="preserve"> PAGEREF _Toc240942480 \h </w:instrText>
            </w:r>
            <w:r>
              <w:rPr>
                <w:noProof/>
                <w:webHidden/>
              </w:rPr>
            </w:r>
            <w:r>
              <w:rPr>
                <w:noProof/>
                <w:webHidden/>
              </w:rPr>
              <w:fldChar w:fldCharType="separate"/>
            </w:r>
            <w:r>
              <w:rPr>
                <w:noProof/>
                <w:webHidden/>
              </w:rPr>
              <w:t>115</w:t>
            </w:r>
            <w:r>
              <w:rPr>
                <w:noProof/>
                <w:webHidden/>
              </w:rPr>
              <w:fldChar w:fldCharType="end"/>
            </w:r>
          </w:hyperlink>
        </w:p>
        <w:p w14:paraId="4D5EB58D" w14:textId="0D8FE46A" w:rsidR="00DD4918" w:rsidRDefault="00DD4918">
          <w:pPr>
            <w:pStyle w:val="TDC2"/>
            <w:tabs>
              <w:tab w:val="right" w:leader="dot" w:pos="11628"/>
            </w:tabs>
            <w:rPr>
              <w:rFonts w:cstheme="minorBidi"/>
              <w:noProof/>
            </w:rPr>
          </w:pPr>
          <w:hyperlink w:anchor="_Toc240942481" w:history="1">
            <w:r w:rsidRPr="00940231">
              <w:rPr>
                <w:rStyle w:val="Hipervnculo"/>
                <w:noProof/>
              </w:rPr>
              <w:t>CU22: Cerrar sesión</w:t>
            </w:r>
            <w:r>
              <w:rPr>
                <w:noProof/>
                <w:webHidden/>
              </w:rPr>
              <w:tab/>
            </w:r>
            <w:r>
              <w:rPr>
                <w:noProof/>
                <w:webHidden/>
              </w:rPr>
              <w:fldChar w:fldCharType="begin"/>
            </w:r>
            <w:r>
              <w:rPr>
                <w:noProof/>
                <w:webHidden/>
              </w:rPr>
              <w:instrText xml:space="preserve"> PAGEREF _Toc240942481 \h </w:instrText>
            </w:r>
            <w:r>
              <w:rPr>
                <w:noProof/>
                <w:webHidden/>
              </w:rPr>
            </w:r>
            <w:r>
              <w:rPr>
                <w:noProof/>
                <w:webHidden/>
              </w:rPr>
              <w:fldChar w:fldCharType="separate"/>
            </w:r>
            <w:r>
              <w:rPr>
                <w:noProof/>
                <w:webHidden/>
              </w:rPr>
              <w:t>116</w:t>
            </w:r>
            <w:r>
              <w:rPr>
                <w:noProof/>
                <w:webHidden/>
              </w:rPr>
              <w:fldChar w:fldCharType="end"/>
            </w:r>
          </w:hyperlink>
        </w:p>
        <w:p w14:paraId="4567CA39" w14:textId="373510B5" w:rsidR="00DD4918" w:rsidRDefault="00DD4918">
          <w:pPr>
            <w:pStyle w:val="TDC2"/>
            <w:tabs>
              <w:tab w:val="right" w:leader="dot" w:pos="11628"/>
            </w:tabs>
            <w:rPr>
              <w:rFonts w:cstheme="minorBidi"/>
              <w:noProof/>
            </w:rPr>
          </w:pPr>
          <w:hyperlink w:anchor="_Toc240942482" w:history="1">
            <w:r w:rsidRPr="00940231">
              <w:rPr>
                <w:rStyle w:val="Hipervnculo"/>
                <w:noProof/>
              </w:rPr>
              <w:t>CU23: Registrar bitácora</w:t>
            </w:r>
            <w:r>
              <w:rPr>
                <w:noProof/>
                <w:webHidden/>
              </w:rPr>
              <w:tab/>
            </w:r>
            <w:r>
              <w:rPr>
                <w:noProof/>
                <w:webHidden/>
              </w:rPr>
              <w:fldChar w:fldCharType="begin"/>
            </w:r>
            <w:r>
              <w:rPr>
                <w:noProof/>
                <w:webHidden/>
              </w:rPr>
              <w:instrText xml:space="preserve"> PAGEREF _Toc240942482 \h </w:instrText>
            </w:r>
            <w:r>
              <w:rPr>
                <w:noProof/>
                <w:webHidden/>
              </w:rPr>
            </w:r>
            <w:r>
              <w:rPr>
                <w:noProof/>
                <w:webHidden/>
              </w:rPr>
              <w:fldChar w:fldCharType="separate"/>
            </w:r>
            <w:r>
              <w:rPr>
                <w:noProof/>
                <w:webHidden/>
              </w:rPr>
              <w:t>116</w:t>
            </w:r>
            <w:r>
              <w:rPr>
                <w:noProof/>
                <w:webHidden/>
              </w:rPr>
              <w:fldChar w:fldCharType="end"/>
            </w:r>
          </w:hyperlink>
        </w:p>
        <w:p w14:paraId="39C5CB0B" w14:textId="55F6B50F" w:rsidR="00DD4918" w:rsidRDefault="00DD4918">
          <w:pPr>
            <w:pStyle w:val="TDC2"/>
            <w:tabs>
              <w:tab w:val="right" w:leader="dot" w:pos="11628"/>
            </w:tabs>
            <w:rPr>
              <w:rFonts w:cstheme="minorBidi"/>
              <w:noProof/>
            </w:rPr>
          </w:pPr>
          <w:hyperlink w:anchor="_Toc240942483" w:history="1">
            <w:r w:rsidRPr="00940231">
              <w:rPr>
                <w:rStyle w:val="Hipervnculo"/>
                <w:noProof/>
              </w:rPr>
              <w:t>CICLO#3</w:t>
            </w:r>
            <w:r>
              <w:rPr>
                <w:noProof/>
                <w:webHidden/>
              </w:rPr>
              <w:tab/>
            </w:r>
            <w:r>
              <w:rPr>
                <w:noProof/>
                <w:webHidden/>
              </w:rPr>
              <w:fldChar w:fldCharType="begin"/>
            </w:r>
            <w:r>
              <w:rPr>
                <w:noProof/>
                <w:webHidden/>
              </w:rPr>
              <w:instrText xml:space="preserve"> PAGEREF _Toc240942483 \h </w:instrText>
            </w:r>
            <w:r>
              <w:rPr>
                <w:noProof/>
                <w:webHidden/>
              </w:rPr>
            </w:r>
            <w:r>
              <w:rPr>
                <w:noProof/>
                <w:webHidden/>
              </w:rPr>
              <w:fldChar w:fldCharType="separate"/>
            </w:r>
            <w:r>
              <w:rPr>
                <w:noProof/>
                <w:webHidden/>
              </w:rPr>
              <w:t>116</w:t>
            </w:r>
            <w:r>
              <w:rPr>
                <w:noProof/>
                <w:webHidden/>
              </w:rPr>
              <w:fldChar w:fldCharType="end"/>
            </w:r>
          </w:hyperlink>
        </w:p>
        <w:p w14:paraId="740B32C5" w14:textId="71CCDE52" w:rsidR="00DD4918" w:rsidRDefault="00DD4918">
          <w:pPr>
            <w:pStyle w:val="TDC2"/>
            <w:tabs>
              <w:tab w:val="right" w:leader="dot" w:pos="11628"/>
            </w:tabs>
            <w:rPr>
              <w:rFonts w:cstheme="minorBidi"/>
              <w:noProof/>
            </w:rPr>
          </w:pPr>
          <w:hyperlink w:anchor="_Toc240942484" w:history="1">
            <w:r w:rsidRPr="00940231">
              <w:rPr>
                <w:rStyle w:val="Hipervnculo"/>
                <w:noProof/>
              </w:rPr>
              <w:t>CU07: Vestidor virtual</w:t>
            </w:r>
            <w:r>
              <w:rPr>
                <w:noProof/>
                <w:webHidden/>
              </w:rPr>
              <w:tab/>
            </w:r>
            <w:r>
              <w:rPr>
                <w:noProof/>
                <w:webHidden/>
              </w:rPr>
              <w:fldChar w:fldCharType="begin"/>
            </w:r>
            <w:r>
              <w:rPr>
                <w:noProof/>
                <w:webHidden/>
              </w:rPr>
              <w:instrText xml:space="preserve"> PAGEREF _Toc240942484 \h </w:instrText>
            </w:r>
            <w:r>
              <w:rPr>
                <w:noProof/>
                <w:webHidden/>
              </w:rPr>
            </w:r>
            <w:r>
              <w:rPr>
                <w:noProof/>
                <w:webHidden/>
              </w:rPr>
              <w:fldChar w:fldCharType="separate"/>
            </w:r>
            <w:r>
              <w:rPr>
                <w:noProof/>
                <w:webHidden/>
              </w:rPr>
              <w:t>116</w:t>
            </w:r>
            <w:r>
              <w:rPr>
                <w:noProof/>
                <w:webHidden/>
              </w:rPr>
              <w:fldChar w:fldCharType="end"/>
            </w:r>
          </w:hyperlink>
        </w:p>
        <w:p w14:paraId="6CA79E3C" w14:textId="1E99E6FA" w:rsidR="00DD4918" w:rsidRDefault="00DD4918">
          <w:pPr>
            <w:pStyle w:val="TDC2"/>
            <w:tabs>
              <w:tab w:val="right" w:leader="dot" w:pos="11628"/>
            </w:tabs>
            <w:rPr>
              <w:rFonts w:cstheme="minorBidi"/>
              <w:noProof/>
            </w:rPr>
          </w:pPr>
          <w:hyperlink w:anchor="_Toc240942485" w:history="1">
            <w:r w:rsidRPr="00940231">
              <w:rPr>
                <w:rStyle w:val="Hipervnculo"/>
                <w:noProof/>
              </w:rPr>
              <w:t>CU16: Reportes y Dashboards</w:t>
            </w:r>
            <w:r>
              <w:rPr>
                <w:noProof/>
                <w:webHidden/>
              </w:rPr>
              <w:tab/>
            </w:r>
            <w:r>
              <w:rPr>
                <w:noProof/>
                <w:webHidden/>
              </w:rPr>
              <w:fldChar w:fldCharType="begin"/>
            </w:r>
            <w:r>
              <w:rPr>
                <w:noProof/>
                <w:webHidden/>
              </w:rPr>
              <w:instrText xml:space="preserve"> PAGEREF _Toc240942485 \h </w:instrText>
            </w:r>
            <w:r>
              <w:rPr>
                <w:noProof/>
                <w:webHidden/>
              </w:rPr>
            </w:r>
            <w:r>
              <w:rPr>
                <w:noProof/>
                <w:webHidden/>
              </w:rPr>
              <w:fldChar w:fldCharType="separate"/>
            </w:r>
            <w:r>
              <w:rPr>
                <w:noProof/>
                <w:webHidden/>
              </w:rPr>
              <w:t>116</w:t>
            </w:r>
            <w:r>
              <w:rPr>
                <w:noProof/>
                <w:webHidden/>
              </w:rPr>
              <w:fldChar w:fldCharType="end"/>
            </w:r>
          </w:hyperlink>
        </w:p>
        <w:p w14:paraId="756E4893" w14:textId="3FE2825D" w:rsidR="00DD4918" w:rsidRDefault="00DD4918">
          <w:pPr>
            <w:pStyle w:val="TDC2"/>
            <w:tabs>
              <w:tab w:val="right" w:leader="dot" w:pos="11628"/>
            </w:tabs>
            <w:rPr>
              <w:rFonts w:cstheme="minorBidi"/>
              <w:noProof/>
            </w:rPr>
          </w:pPr>
          <w:hyperlink w:anchor="_Toc240942486" w:history="1">
            <w:r w:rsidRPr="00940231">
              <w:rPr>
                <w:rStyle w:val="Hipervnculo"/>
                <w:noProof/>
              </w:rPr>
              <w:t>CU17: Recomendaciones IA</w:t>
            </w:r>
            <w:r>
              <w:rPr>
                <w:noProof/>
                <w:webHidden/>
              </w:rPr>
              <w:tab/>
            </w:r>
            <w:r>
              <w:rPr>
                <w:noProof/>
                <w:webHidden/>
              </w:rPr>
              <w:fldChar w:fldCharType="begin"/>
            </w:r>
            <w:r>
              <w:rPr>
                <w:noProof/>
                <w:webHidden/>
              </w:rPr>
              <w:instrText xml:space="preserve"> PAGEREF _Toc240942486 \h </w:instrText>
            </w:r>
            <w:r>
              <w:rPr>
                <w:noProof/>
                <w:webHidden/>
              </w:rPr>
            </w:r>
            <w:r>
              <w:rPr>
                <w:noProof/>
                <w:webHidden/>
              </w:rPr>
              <w:fldChar w:fldCharType="separate"/>
            </w:r>
            <w:r>
              <w:rPr>
                <w:noProof/>
                <w:webHidden/>
              </w:rPr>
              <w:t>117</w:t>
            </w:r>
            <w:r>
              <w:rPr>
                <w:noProof/>
                <w:webHidden/>
              </w:rPr>
              <w:fldChar w:fldCharType="end"/>
            </w:r>
          </w:hyperlink>
        </w:p>
        <w:p w14:paraId="22E31515" w14:textId="0FF0ED1E" w:rsidR="00DD4918" w:rsidRDefault="00DD4918">
          <w:pPr>
            <w:pStyle w:val="TDC3"/>
            <w:tabs>
              <w:tab w:val="left" w:pos="1320"/>
              <w:tab w:val="right" w:leader="dot" w:pos="11628"/>
            </w:tabs>
            <w:rPr>
              <w:rFonts w:cstheme="minorBidi"/>
              <w:noProof/>
            </w:rPr>
          </w:pPr>
          <w:hyperlink w:anchor="_Toc240942487" w:history="1">
            <w:r w:rsidRPr="00940231">
              <w:rPr>
                <w:rStyle w:val="Hipervnculo"/>
                <w:noProof/>
              </w:rPr>
              <w:t>4.1.6</w:t>
            </w:r>
            <w:r>
              <w:rPr>
                <w:rFonts w:cstheme="minorBidi"/>
                <w:noProof/>
              </w:rPr>
              <w:tab/>
            </w:r>
            <w:r w:rsidRPr="00940231">
              <w:rPr>
                <w:rStyle w:val="Hipervnculo"/>
                <w:noProof/>
              </w:rPr>
              <w:t>DISEÑO FÍSICO (DIAGRAMA DE DESPLIEGUE)</w:t>
            </w:r>
            <w:r>
              <w:rPr>
                <w:noProof/>
                <w:webHidden/>
              </w:rPr>
              <w:tab/>
            </w:r>
            <w:r>
              <w:rPr>
                <w:noProof/>
                <w:webHidden/>
              </w:rPr>
              <w:fldChar w:fldCharType="begin"/>
            </w:r>
            <w:r>
              <w:rPr>
                <w:noProof/>
                <w:webHidden/>
              </w:rPr>
              <w:instrText xml:space="preserve"> PAGEREF _Toc240942487 \h </w:instrText>
            </w:r>
            <w:r>
              <w:rPr>
                <w:noProof/>
                <w:webHidden/>
              </w:rPr>
            </w:r>
            <w:r>
              <w:rPr>
                <w:noProof/>
                <w:webHidden/>
              </w:rPr>
              <w:fldChar w:fldCharType="separate"/>
            </w:r>
            <w:r>
              <w:rPr>
                <w:noProof/>
                <w:webHidden/>
              </w:rPr>
              <w:t>117</w:t>
            </w:r>
            <w:r>
              <w:rPr>
                <w:noProof/>
                <w:webHidden/>
              </w:rPr>
              <w:fldChar w:fldCharType="end"/>
            </w:r>
          </w:hyperlink>
        </w:p>
        <w:p w14:paraId="7CAC8CD5" w14:textId="1DD13704" w:rsidR="00DD4918" w:rsidRDefault="00DD4918">
          <w:pPr>
            <w:pStyle w:val="TDC3"/>
            <w:tabs>
              <w:tab w:val="left" w:pos="1320"/>
              <w:tab w:val="right" w:leader="dot" w:pos="11628"/>
            </w:tabs>
            <w:rPr>
              <w:rFonts w:cstheme="minorBidi"/>
              <w:noProof/>
            </w:rPr>
          </w:pPr>
          <w:hyperlink w:anchor="_Toc240942488" w:history="1">
            <w:r w:rsidRPr="00940231">
              <w:rPr>
                <w:rStyle w:val="Hipervnculo"/>
                <w:noProof/>
              </w:rPr>
              <w:t>4.1.7</w:t>
            </w:r>
            <w:r>
              <w:rPr>
                <w:rFonts w:cstheme="minorBidi"/>
                <w:noProof/>
              </w:rPr>
              <w:tab/>
            </w:r>
            <w:r w:rsidRPr="00940231">
              <w:rPr>
                <w:rStyle w:val="Hipervnculo"/>
                <w:noProof/>
              </w:rPr>
              <w:t>DISEÑO LÓGICO</w:t>
            </w:r>
            <w:r>
              <w:rPr>
                <w:noProof/>
                <w:webHidden/>
              </w:rPr>
              <w:tab/>
            </w:r>
            <w:r>
              <w:rPr>
                <w:noProof/>
                <w:webHidden/>
              </w:rPr>
              <w:fldChar w:fldCharType="begin"/>
            </w:r>
            <w:r>
              <w:rPr>
                <w:noProof/>
                <w:webHidden/>
              </w:rPr>
              <w:instrText xml:space="preserve"> PAGEREF _Toc240942488 \h </w:instrText>
            </w:r>
            <w:r>
              <w:rPr>
                <w:noProof/>
                <w:webHidden/>
              </w:rPr>
            </w:r>
            <w:r>
              <w:rPr>
                <w:noProof/>
                <w:webHidden/>
              </w:rPr>
              <w:fldChar w:fldCharType="separate"/>
            </w:r>
            <w:r>
              <w:rPr>
                <w:noProof/>
                <w:webHidden/>
              </w:rPr>
              <w:t>117</w:t>
            </w:r>
            <w:r>
              <w:rPr>
                <w:noProof/>
                <w:webHidden/>
              </w:rPr>
              <w:fldChar w:fldCharType="end"/>
            </w:r>
          </w:hyperlink>
        </w:p>
        <w:p w14:paraId="02A3CF27" w14:textId="32702D1B" w:rsidR="00DD4918" w:rsidRDefault="00DD4918">
          <w:pPr>
            <w:pStyle w:val="TDC2"/>
            <w:tabs>
              <w:tab w:val="left" w:pos="880"/>
              <w:tab w:val="right" w:leader="dot" w:pos="11628"/>
            </w:tabs>
            <w:rPr>
              <w:rFonts w:cstheme="minorBidi"/>
              <w:noProof/>
            </w:rPr>
          </w:pPr>
          <w:hyperlink w:anchor="_Toc240942489" w:history="1">
            <w:r w:rsidRPr="00940231">
              <w:rPr>
                <w:rStyle w:val="Hipervnculo"/>
                <w:noProof/>
              </w:rPr>
              <w:t>4.2</w:t>
            </w:r>
            <w:r>
              <w:rPr>
                <w:rFonts w:cstheme="minorBidi"/>
                <w:noProof/>
              </w:rPr>
              <w:tab/>
            </w:r>
            <w:r w:rsidRPr="00940231">
              <w:rPr>
                <w:rStyle w:val="Hipervnculo"/>
                <w:noProof/>
              </w:rPr>
              <w:t>DISEÑO DE DATOS</w:t>
            </w:r>
            <w:r>
              <w:rPr>
                <w:noProof/>
                <w:webHidden/>
              </w:rPr>
              <w:tab/>
            </w:r>
            <w:r>
              <w:rPr>
                <w:noProof/>
                <w:webHidden/>
              </w:rPr>
              <w:fldChar w:fldCharType="begin"/>
            </w:r>
            <w:r>
              <w:rPr>
                <w:noProof/>
                <w:webHidden/>
              </w:rPr>
              <w:instrText xml:space="preserve"> PAGEREF _Toc240942489 \h </w:instrText>
            </w:r>
            <w:r>
              <w:rPr>
                <w:noProof/>
                <w:webHidden/>
              </w:rPr>
            </w:r>
            <w:r>
              <w:rPr>
                <w:noProof/>
                <w:webHidden/>
              </w:rPr>
              <w:fldChar w:fldCharType="separate"/>
            </w:r>
            <w:r>
              <w:rPr>
                <w:noProof/>
                <w:webHidden/>
              </w:rPr>
              <w:t>118</w:t>
            </w:r>
            <w:r>
              <w:rPr>
                <w:noProof/>
                <w:webHidden/>
              </w:rPr>
              <w:fldChar w:fldCharType="end"/>
            </w:r>
          </w:hyperlink>
        </w:p>
        <w:p w14:paraId="614EC3BD" w14:textId="10958298" w:rsidR="00DD4918" w:rsidRDefault="00DD4918">
          <w:pPr>
            <w:pStyle w:val="TDC3"/>
            <w:tabs>
              <w:tab w:val="left" w:pos="1320"/>
              <w:tab w:val="right" w:leader="dot" w:pos="11628"/>
            </w:tabs>
            <w:rPr>
              <w:rFonts w:cstheme="minorBidi"/>
              <w:noProof/>
            </w:rPr>
          </w:pPr>
          <w:hyperlink w:anchor="_Toc240942490" w:history="1">
            <w:r w:rsidRPr="00940231">
              <w:rPr>
                <w:rStyle w:val="Hipervnculo"/>
                <w:noProof/>
              </w:rPr>
              <w:t>4.2.1</w:t>
            </w:r>
            <w:r>
              <w:rPr>
                <w:rFonts w:cstheme="minorBidi"/>
                <w:noProof/>
              </w:rPr>
              <w:tab/>
            </w:r>
            <w:r w:rsidRPr="00940231">
              <w:rPr>
                <w:rStyle w:val="Hipervnculo"/>
                <w:noProof/>
              </w:rPr>
              <w:t>DISEÑO DE DATOS LÓGICOS</w:t>
            </w:r>
            <w:r>
              <w:rPr>
                <w:noProof/>
                <w:webHidden/>
              </w:rPr>
              <w:tab/>
            </w:r>
            <w:r>
              <w:rPr>
                <w:noProof/>
                <w:webHidden/>
              </w:rPr>
              <w:fldChar w:fldCharType="begin"/>
            </w:r>
            <w:r>
              <w:rPr>
                <w:noProof/>
                <w:webHidden/>
              </w:rPr>
              <w:instrText xml:space="preserve"> PAGEREF _Toc240942490 \h </w:instrText>
            </w:r>
            <w:r>
              <w:rPr>
                <w:noProof/>
                <w:webHidden/>
              </w:rPr>
            </w:r>
            <w:r>
              <w:rPr>
                <w:noProof/>
                <w:webHidden/>
              </w:rPr>
              <w:fldChar w:fldCharType="separate"/>
            </w:r>
            <w:r>
              <w:rPr>
                <w:noProof/>
                <w:webHidden/>
              </w:rPr>
              <w:t>118</w:t>
            </w:r>
            <w:r>
              <w:rPr>
                <w:noProof/>
                <w:webHidden/>
              </w:rPr>
              <w:fldChar w:fldCharType="end"/>
            </w:r>
          </w:hyperlink>
        </w:p>
        <w:p w14:paraId="25B808D3" w14:textId="504575C3" w:rsidR="00DD4918" w:rsidRDefault="00DD4918">
          <w:pPr>
            <w:pStyle w:val="TDC3"/>
            <w:tabs>
              <w:tab w:val="left" w:pos="1320"/>
              <w:tab w:val="right" w:leader="dot" w:pos="11628"/>
            </w:tabs>
            <w:rPr>
              <w:rFonts w:cstheme="minorBidi"/>
              <w:noProof/>
            </w:rPr>
          </w:pPr>
          <w:hyperlink w:anchor="_Toc240942491" w:history="1">
            <w:r w:rsidRPr="00940231">
              <w:rPr>
                <w:rStyle w:val="Hipervnculo"/>
                <w:noProof/>
              </w:rPr>
              <w:t>4.2.2</w:t>
            </w:r>
            <w:r>
              <w:rPr>
                <w:rFonts w:cstheme="minorBidi"/>
                <w:noProof/>
              </w:rPr>
              <w:tab/>
            </w:r>
            <w:r w:rsidRPr="00940231">
              <w:rPr>
                <w:rStyle w:val="Hipervnculo"/>
                <w:noProof/>
              </w:rPr>
              <w:t>DISEÑO DE DATOS FÍSICOS</w:t>
            </w:r>
            <w:r>
              <w:rPr>
                <w:noProof/>
                <w:webHidden/>
              </w:rPr>
              <w:tab/>
            </w:r>
            <w:r>
              <w:rPr>
                <w:noProof/>
                <w:webHidden/>
              </w:rPr>
              <w:fldChar w:fldCharType="begin"/>
            </w:r>
            <w:r>
              <w:rPr>
                <w:noProof/>
                <w:webHidden/>
              </w:rPr>
              <w:instrText xml:space="preserve"> PAGEREF _Toc240942491 \h </w:instrText>
            </w:r>
            <w:r>
              <w:rPr>
                <w:noProof/>
                <w:webHidden/>
              </w:rPr>
            </w:r>
            <w:r>
              <w:rPr>
                <w:noProof/>
                <w:webHidden/>
              </w:rPr>
              <w:fldChar w:fldCharType="separate"/>
            </w:r>
            <w:r>
              <w:rPr>
                <w:noProof/>
                <w:webHidden/>
              </w:rPr>
              <w:t>121</w:t>
            </w:r>
            <w:r>
              <w:rPr>
                <w:noProof/>
                <w:webHidden/>
              </w:rPr>
              <w:fldChar w:fldCharType="end"/>
            </w:r>
          </w:hyperlink>
        </w:p>
        <w:p w14:paraId="203744FF" w14:textId="5E6297F9" w:rsidR="00DD4918" w:rsidRDefault="00DD4918">
          <w:pPr>
            <w:pStyle w:val="TDC1"/>
            <w:tabs>
              <w:tab w:val="left" w:pos="440"/>
              <w:tab w:val="right" w:leader="dot" w:pos="11628"/>
            </w:tabs>
            <w:rPr>
              <w:rFonts w:cstheme="minorBidi"/>
              <w:noProof/>
            </w:rPr>
          </w:pPr>
          <w:hyperlink w:anchor="_Toc240942492" w:history="1">
            <w:r w:rsidRPr="00940231">
              <w:rPr>
                <w:rStyle w:val="Hipervnculo"/>
                <w:noProof/>
              </w:rPr>
              <w:t>5</w:t>
            </w:r>
            <w:r>
              <w:rPr>
                <w:rFonts w:cstheme="minorBidi"/>
                <w:noProof/>
              </w:rPr>
              <w:tab/>
            </w:r>
            <w:r w:rsidRPr="00940231">
              <w:rPr>
                <w:rStyle w:val="Hipervnculo"/>
                <w:noProof/>
              </w:rPr>
              <w:t>FLUJO DE TRABAJO: IMPLEMENTACIÓN</w:t>
            </w:r>
            <w:r>
              <w:rPr>
                <w:noProof/>
                <w:webHidden/>
              </w:rPr>
              <w:tab/>
            </w:r>
            <w:r>
              <w:rPr>
                <w:noProof/>
                <w:webHidden/>
              </w:rPr>
              <w:fldChar w:fldCharType="begin"/>
            </w:r>
            <w:r>
              <w:rPr>
                <w:noProof/>
                <w:webHidden/>
              </w:rPr>
              <w:instrText xml:space="preserve"> PAGEREF _Toc240942492 \h </w:instrText>
            </w:r>
            <w:r>
              <w:rPr>
                <w:noProof/>
                <w:webHidden/>
              </w:rPr>
            </w:r>
            <w:r>
              <w:rPr>
                <w:noProof/>
                <w:webHidden/>
              </w:rPr>
              <w:fldChar w:fldCharType="separate"/>
            </w:r>
            <w:r>
              <w:rPr>
                <w:noProof/>
                <w:webHidden/>
              </w:rPr>
              <w:t>146</w:t>
            </w:r>
            <w:r>
              <w:rPr>
                <w:noProof/>
                <w:webHidden/>
              </w:rPr>
              <w:fldChar w:fldCharType="end"/>
            </w:r>
          </w:hyperlink>
        </w:p>
        <w:p w14:paraId="035EA2E9" w14:textId="1C2F6A00" w:rsidR="00DD4918" w:rsidRDefault="00DD4918">
          <w:pPr>
            <w:pStyle w:val="TDC2"/>
            <w:tabs>
              <w:tab w:val="left" w:pos="880"/>
              <w:tab w:val="right" w:leader="dot" w:pos="11628"/>
            </w:tabs>
            <w:rPr>
              <w:rFonts w:cstheme="minorBidi"/>
              <w:noProof/>
            </w:rPr>
          </w:pPr>
          <w:hyperlink w:anchor="_Toc240942493" w:history="1">
            <w:r w:rsidRPr="00940231">
              <w:rPr>
                <w:rStyle w:val="Hipervnculo"/>
                <w:noProof/>
              </w:rPr>
              <w:t>5.1</w:t>
            </w:r>
            <w:r>
              <w:rPr>
                <w:rFonts w:cstheme="minorBidi"/>
                <w:noProof/>
              </w:rPr>
              <w:tab/>
            </w:r>
            <w:r w:rsidRPr="00940231">
              <w:rPr>
                <w:rStyle w:val="Hipervnculo"/>
                <w:noProof/>
              </w:rPr>
              <w:t>ELECCIÓN DE LA PLATAFORMA DE DESARROLLO DE SOFTWARE</w:t>
            </w:r>
            <w:r>
              <w:rPr>
                <w:noProof/>
                <w:webHidden/>
              </w:rPr>
              <w:tab/>
            </w:r>
            <w:r>
              <w:rPr>
                <w:noProof/>
                <w:webHidden/>
              </w:rPr>
              <w:fldChar w:fldCharType="begin"/>
            </w:r>
            <w:r>
              <w:rPr>
                <w:noProof/>
                <w:webHidden/>
              </w:rPr>
              <w:instrText xml:space="preserve"> PAGEREF _Toc240942493 \h </w:instrText>
            </w:r>
            <w:r>
              <w:rPr>
                <w:noProof/>
                <w:webHidden/>
              </w:rPr>
            </w:r>
            <w:r>
              <w:rPr>
                <w:noProof/>
                <w:webHidden/>
              </w:rPr>
              <w:fldChar w:fldCharType="separate"/>
            </w:r>
            <w:r>
              <w:rPr>
                <w:noProof/>
                <w:webHidden/>
              </w:rPr>
              <w:t>146</w:t>
            </w:r>
            <w:r>
              <w:rPr>
                <w:noProof/>
                <w:webHidden/>
              </w:rPr>
              <w:fldChar w:fldCharType="end"/>
            </w:r>
          </w:hyperlink>
        </w:p>
        <w:p w14:paraId="609C87EE" w14:textId="4ED51A02" w:rsidR="00DD4918" w:rsidRDefault="00DD4918">
          <w:pPr>
            <w:pStyle w:val="TDC3"/>
            <w:tabs>
              <w:tab w:val="left" w:pos="1320"/>
              <w:tab w:val="right" w:leader="dot" w:pos="11628"/>
            </w:tabs>
            <w:rPr>
              <w:rFonts w:cstheme="minorBidi"/>
              <w:noProof/>
            </w:rPr>
          </w:pPr>
          <w:hyperlink w:anchor="_Toc240942494" w:history="1">
            <w:r w:rsidRPr="00940231">
              <w:rPr>
                <w:rStyle w:val="Hipervnculo"/>
                <w:noProof/>
              </w:rPr>
              <w:t>5.1.1</w:t>
            </w:r>
            <w:r>
              <w:rPr>
                <w:rFonts w:cstheme="minorBidi"/>
                <w:noProof/>
              </w:rPr>
              <w:tab/>
            </w:r>
            <w:r w:rsidRPr="00940231">
              <w:rPr>
                <w:rStyle w:val="Hipervnculo"/>
                <w:noProof/>
              </w:rPr>
              <w:t>LENGUAJE DE PROGRAMACIÓN</w:t>
            </w:r>
            <w:r>
              <w:rPr>
                <w:noProof/>
                <w:webHidden/>
              </w:rPr>
              <w:tab/>
            </w:r>
            <w:r>
              <w:rPr>
                <w:noProof/>
                <w:webHidden/>
              </w:rPr>
              <w:fldChar w:fldCharType="begin"/>
            </w:r>
            <w:r>
              <w:rPr>
                <w:noProof/>
                <w:webHidden/>
              </w:rPr>
              <w:instrText xml:space="preserve"> PAGEREF _Toc240942494 \h </w:instrText>
            </w:r>
            <w:r>
              <w:rPr>
                <w:noProof/>
                <w:webHidden/>
              </w:rPr>
            </w:r>
            <w:r>
              <w:rPr>
                <w:noProof/>
                <w:webHidden/>
              </w:rPr>
              <w:fldChar w:fldCharType="separate"/>
            </w:r>
            <w:r>
              <w:rPr>
                <w:noProof/>
                <w:webHidden/>
              </w:rPr>
              <w:t>146</w:t>
            </w:r>
            <w:r>
              <w:rPr>
                <w:noProof/>
                <w:webHidden/>
              </w:rPr>
              <w:fldChar w:fldCharType="end"/>
            </w:r>
          </w:hyperlink>
        </w:p>
        <w:p w14:paraId="701793A5" w14:textId="6EA732E8" w:rsidR="00DD4918" w:rsidRDefault="00DD4918">
          <w:pPr>
            <w:pStyle w:val="TDC3"/>
            <w:tabs>
              <w:tab w:val="left" w:pos="1320"/>
              <w:tab w:val="right" w:leader="dot" w:pos="11628"/>
            </w:tabs>
            <w:rPr>
              <w:rFonts w:cstheme="minorBidi"/>
              <w:noProof/>
            </w:rPr>
          </w:pPr>
          <w:hyperlink w:anchor="_Toc240942495" w:history="1">
            <w:r w:rsidRPr="00940231">
              <w:rPr>
                <w:rStyle w:val="Hipervnculo"/>
                <w:noProof/>
              </w:rPr>
              <w:t>5.1.2</w:t>
            </w:r>
            <w:r>
              <w:rPr>
                <w:rFonts w:cstheme="minorBidi"/>
                <w:noProof/>
              </w:rPr>
              <w:tab/>
            </w:r>
            <w:r w:rsidRPr="00940231">
              <w:rPr>
                <w:rStyle w:val="Hipervnculo"/>
                <w:noProof/>
              </w:rPr>
              <w:t>BASE DE DATOS</w:t>
            </w:r>
            <w:r>
              <w:rPr>
                <w:noProof/>
                <w:webHidden/>
              </w:rPr>
              <w:tab/>
            </w:r>
            <w:r>
              <w:rPr>
                <w:noProof/>
                <w:webHidden/>
              </w:rPr>
              <w:fldChar w:fldCharType="begin"/>
            </w:r>
            <w:r>
              <w:rPr>
                <w:noProof/>
                <w:webHidden/>
              </w:rPr>
              <w:instrText xml:space="preserve"> PAGEREF _Toc240942495 \h </w:instrText>
            </w:r>
            <w:r>
              <w:rPr>
                <w:noProof/>
                <w:webHidden/>
              </w:rPr>
            </w:r>
            <w:r>
              <w:rPr>
                <w:noProof/>
                <w:webHidden/>
              </w:rPr>
              <w:fldChar w:fldCharType="separate"/>
            </w:r>
            <w:r>
              <w:rPr>
                <w:noProof/>
                <w:webHidden/>
              </w:rPr>
              <w:t>147</w:t>
            </w:r>
            <w:r>
              <w:rPr>
                <w:noProof/>
                <w:webHidden/>
              </w:rPr>
              <w:fldChar w:fldCharType="end"/>
            </w:r>
          </w:hyperlink>
        </w:p>
        <w:p w14:paraId="53880725" w14:textId="2DAFBC51" w:rsidR="00DD4918" w:rsidRDefault="00DD4918">
          <w:pPr>
            <w:pStyle w:val="TDC3"/>
            <w:tabs>
              <w:tab w:val="left" w:pos="1320"/>
              <w:tab w:val="right" w:leader="dot" w:pos="11628"/>
            </w:tabs>
            <w:rPr>
              <w:rFonts w:cstheme="minorBidi"/>
              <w:noProof/>
            </w:rPr>
          </w:pPr>
          <w:hyperlink w:anchor="_Toc240942496" w:history="1">
            <w:r w:rsidRPr="00940231">
              <w:rPr>
                <w:rStyle w:val="Hipervnculo"/>
                <w:noProof/>
              </w:rPr>
              <w:t>5.1.3</w:t>
            </w:r>
            <w:r>
              <w:rPr>
                <w:rFonts w:cstheme="minorBidi"/>
                <w:noProof/>
              </w:rPr>
              <w:tab/>
            </w:r>
            <w:r w:rsidRPr="00940231">
              <w:rPr>
                <w:rStyle w:val="Hipervnculo"/>
                <w:noProof/>
              </w:rPr>
              <w:t>SISTEMAS OPERATIVOS</w:t>
            </w:r>
            <w:r>
              <w:rPr>
                <w:noProof/>
                <w:webHidden/>
              </w:rPr>
              <w:tab/>
            </w:r>
            <w:r>
              <w:rPr>
                <w:noProof/>
                <w:webHidden/>
              </w:rPr>
              <w:fldChar w:fldCharType="begin"/>
            </w:r>
            <w:r>
              <w:rPr>
                <w:noProof/>
                <w:webHidden/>
              </w:rPr>
              <w:instrText xml:space="preserve"> PAGEREF _Toc240942496 \h </w:instrText>
            </w:r>
            <w:r>
              <w:rPr>
                <w:noProof/>
                <w:webHidden/>
              </w:rPr>
            </w:r>
            <w:r>
              <w:rPr>
                <w:noProof/>
                <w:webHidden/>
              </w:rPr>
              <w:fldChar w:fldCharType="separate"/>
            </w:r>
            <w:r>
              <w:rPr>
                <w:noProof/>
                <w:webHidden/>
              </w:rPr>
              <w:t>148</w:t>
            </w:r>
            <w:r>
              <w:rPr>
                <w:noProof/>
                <w:webHidden/>
              </w:rPr>
              <w:fldChar w:fldCharType="end"/>
            </w:r>
          </w:hyperlink>
        </w:p>
        <w:p w14:paraId="2486E6FE" w14:textId="59F6EBE5" w:rsidR="00DD4918" w:rsidRDefault="00DD4918">
          <w:pPr>
            <w:pStyle w:val="TDC3"/>
            <w:tabs>
              <w:tab w:val="left" w:pos="1320"/>
              <w:tab w:val="right" w:leader="dot" w:pos="11628"/>
            </w:tabs>
            <w:rPr>
              <w:rFonts w:cstheme="minorBidi"/>
              <w:noProof/>
            </w:rPr>
          </w:pPr>
          <w:hyperlink w:anchor="_Toc240942497" w:history="1">
            <w:r w:rsidRPr="00940231">
              <w:rPr>
                <w:rStyle w:val="Hipervnculo"/>
                <w:noProof/>
              </w:rPr>
              <w:t>5.1.4</w:t>
            </w:r>
            <w:r>
              <w:rPr>
                <w:rFonts w:cstheme="minorBidi"/>
                <w:noProof/>
              </w:rPr>
              <w:tab/>
            </w:r>
            <w:r w:rsidRPr="00940231">
              <w:rPr>
                <w:rStyle w:val="Hipervnculo"/>
                <w:noProof/>
              </w:rPr>
              <w:t>OTROS</w:t>
            </w:r>
            <w:r>
              <w:rPr>
                <w:noProof/>
                <w:webHidden/>
              </w:rPr>
              <w:tab/>
            </w:r>
            <w:r>
              <w:rPr>
                <w:noProof/>
                <w:webHidden/>
              </w:rPr>
              <w:fldChar w:fldCharType="begin"/>
            </w:r>
            <w:r>
              <w:rPr>
                <w:noProof/>
                <w:webHidden/>
              </w:rPr>
              <w:instrText xml:space="preserve"> PAGEREF _Toc240942497 \h </w:instrText>
            </w:r>
            <w:r>
              <w:rPr>
                <w:noProof/>
                <w:webHidden/>
              </w:rPr>
            </w:r>
            <w:r>
              <w:rPr>
                <w:noProof/>
                <w:webHidden/>
              </w:rPr>
              <w:fldChar w:fldCharType="separate"/>
            </w:r>
            <w:r>
              <w:rPr>
                <w:noProof/>
                <w:webHidden/>
              </w:rPr>
              <w:t>148</w:t>
            </w:r>
            <w:r>
              <w:rPr>
                <w:noProof/>
                <w:webHidden/>
              </w:rPr>
              <w:fldChar w:fldCharType="end"/>
            </w:r>
          </w:hyperlink>
        </w:p>
        <w:p w14:paraId="66585BDD" w14:textId="1B053FA8" w:rsidR="00DD4918" w:rsidRDefault="00DD4918">
          <w:pPr>
            <w:pStyle w:val="TDC2"/>
            <w:tabs>
              <w:tab w:val="left" w:pos="880"/>
              <w:tab w:val="right" w:leader="dot" w:pos="11628"/>
            </w:tabs>
            <w:rPr>
              <w:rFonts w:cstheme="minorBidi"/>
              <w:noProof/>
            </w:rPr>
          </w:pPr>
          <w:hyperlink w:anchor="_Toc240942498" w:history="1">
            <w:r w:rsidRPr="00940231">
              <w:rPr>
                <w:rStyle w:val="Hipervnculo"/>
                <w:noProof/>
              </w:rPr>
              <w:t>5.2</w:t>
            </w:r>
            <w:r>
              <w:rPr>
                <w:rFonts w:cstheme="minorBidi"/>
                <w:noProof/>
              </w:rPr>
              <w:tab/>
            </w:r>
            <w:r w:rsidRPr="00940231">
              <w:rPr>
                <w:rStyle w:val="Hipervnculo"/>
                <w:noProof/>
              </w:rPr>
              <w:t>IMPLEMENTACIÓN DE LA ARQUITECTURA DEL SISTEMA</w:t>
            </w:r>
            <w:r>
              <w:rPr>
                <w:noProof/>
                <w:webHidden/>
              </w:rPr>
              <w:tab/>
            </w:r>
            <w:r>
              <w:rPr>
                <w:noProof/>
                <w:webHidden/>
              </w:rPr>
              <w:fldChar w:fldCharType="begin"/>
            </w:r>
            <w:r>
              <w:rPr>
                <w:noProof/>
                <w:webHidden/>
              </w:rPr>
              <w:instrText xml:space="preserve"> PAGEREF _Toc240942498 \h </w:instrText>
            </w:r>
            <w:r>
              <w:rPr>
                <w:noProof/>
                <w:webHidden/>
              </w:rPr>
            </w:r>
            <w:r>
              <w:rPr>
                <w:noProof/>
                <w:webHidden/>
              </w:rPr>
              <w:fldChar w:fldCharType="separate"/>
            </w:r>
            <w:r>
              <w:rPr>
                <w:noProof/>
                <w:webHidden/>
              </w:rPr>
              <w:t>149</w:t>
            </w:r>
            <w:r>
              <w:rPr>
                <w:noProof/>
                <w:webHidden/>
              </w:rPr>
              <w:fldChar w:fldCharType="end"/>
            </w:r>
          </w:hyperlink>
        </w:p>
        <w:p w14:paraId="66C912F6" w14:textId="17F3FA02" w:rsidR="00DD4918" w:rsidRDefault="00DD4918">
          <w:pPr>
            <w:pStyle w:val="TDC2"/>
            <w:tabs>
              <w:tab w:val="right" w:leader="dot" w:pos="11628"/>
            </w:tabs>
            <w:rPr>
              <w:rFonts w:cstheme="minorBidi"/>
              <w:noProof/>
            </w:rPr>
          </w:pPr>
          <w:hyperlink w:anchor="_Toc240942499" w:history="1">
            <w:r w:rsidRPr="00940231">
              <w:rPr>
                <w:rStyle w:val="Hipervnculo"/>
                <w:noProof/>
              </w:rPr>
              <w:t>5.3 IMPLEMENTACION DE LA ARQUITECTURA DEL SUBSISTEMA</w:t>
            </w:r>
            <w:r>
              <w:rPr>
                <w:noProof/>
                <w:webHidden/>
              </w:rPr>
              <w:tab/>
            </w:r>
            <w:r>
              <w:rPr>
                <w:noProof/>
                <w:webHidden/>
              </w:rPr>
              <w:fldChar w:fldCharType="begin"/>
            </w:r>
            <w:r>
              <w:rPr>
                <w:noProof/>
                <w:webHidden/>
              </w:rPr>
              <w:instrText xml:space="preserve"> PAGEREF _Toc240942499 \h </w:instrText>
            </w:r>
            <w:r>
              <w:rPr>
                <w:noProof/>
                <w:webHidden/>
              </w:rPr>
            </w:r>
            <w:r>
              <w:rPr>
                <w:noProof/>
                <w:webHidden/>
              </w:rPr>
              <w:fldChar w:fldCharType="separate"/>
            </w:r>
            <w:r>
              <w:rPr>
                <w:noProof/>
                <w:webHidden/>
              </w:rPr>
              <w:t>149</w:t>
            </w:r>
            <w:r>
              <w:rPr>
                <w:noProof/>
                <w:webHidden/>
              </w:rPr>
              <w:fldChar w:fldCharType="end"/>
            </w:r>
          </w:hyperlink>
        </w:p>
        <w:p w14:paraId="4AE953DD" w14:textId="72F6CBAD" w:rsidR="00DD4918" w:rsidRDefault="00DD4918">
          <w:pPr>
            <w:pStyle w:val="TDC1"/>
            <w:tabs>
              <w:tab w:val="left" w:pos="440"/>
              <w:tab w:val="right" w:leader="dot" w:pos="11628"/>
            </w:tabs>
            <w:rPr>
              <w:rFonts w:cstheme="minorBidi"/>
              <w:noProof/>
            </w:rPr>
          </w:pPr>
          <w:hyperlink w:anchor="_Toc240942500" w:history="1">
            <w:r w:rsidRPr="00940231">
              <w:rPr>
                <w:rStyle w:val="Hipervnculo"/>
                <w:noProof/>
              </w:rPr>
              <w:t>6</w:t>
            </w:r>
            <w:r>
              <w:rPr>
                <w:rFonts w:cstheme="minorBidi"/>
                <w:noProof/>
              </w:rPr>
              <w:tab/>
            </w:r>
            <w:r w:rsidRPr="00940231">
              <w:rPr>
                <w:rStyle w:val="Hipervnculo"/>
                <w:noProof/>
              </w:rPr>
              <w:t>FLUJO DE TRABAJO: PRUEBAS</w:t>
            </w:r>
            <w:r>
              <w:rPr>
                <w:noProof/>
                <w:webHidden/>
              </w:rPr>
              <w:tab/>
            </w:r>
            <w:r>
              <w:rPr>
                <w:noProof/>
                <w:webHidden/>
              </w:rPr>
              <w:fldChar w:fldCharType="begin"/>
            </w:r>
            <w:r>
              <w:rPr>
                <w:noProof/>
                <w:webHidden/>
              </w:rPr>
              <w:instrText xml:space="preserve"> PAGEREF _Toc240942500 \h </w:instrText>
            </w:r>
            <w:r>
              <w:rPr>
                <w:noProof/>
                <w:webHidden/>
              </w:rPr>
            </w:r>
            <w:r>
              <w:rPr>
                <w:noProof/>
                <w:webHidden/>
              </w:rPr>
              <w:fldChar w:fldCharType="separate"/>
            </w:r>
            <w:r>
              <w:rPr>
                <w:noProof/>
                <w:webHidden/>
              </w:rPr>
              <w:t>151</w:t>
            </w:r>
            <w:r>
              <w:rPr>
                <w:noProof/>
                <w:webHidden/>
              </w:rPr>
              <w:fldChar w:fldCharType="end"/>
            </w:r>
          </w:hyperlink>
        </w:p>
        <w:p w14:paraId="74431FB9" w14:textId="66983E31" w:rsidR="00DD4918" w:rsidRDefault="00DD4918">
          <w:pPr>
            <w:pStyle w:val="TDC2"/>
            <w:tabs>
              <w:tab w:val="right" w:leader="dot" w:pos="11628"/>
            </w:tabs>
            <w:rPr>
              <w:rFonts w:cstheme="minorBidi"/>
              <w:noProof/>
            </w:rPr>
          </w:pPr>
          <w:hyperlink w:anchor="_Toc240942501" w:history="1">
            <w:r w:rsidRPr="00940231">
              <w:rPr>
                <w:rStyle w:val="Hipervnculo"/>
                <w:noProof/>
              </w:rPr>
              <w:t>Prueba#1</w:t>
            </w:r>
            <w:r>
              <w:rPr>
                <w:noProof/>
                <w:webHidden/>
              </w:rPr>
              <w:tab/>
            </w:r>
            <w:r>
              <w:rPr>
                <w:noProof/>
                <w:webHidden/>
              </w:rPr>
              <w:fldChar w:fldCharType="begin"/>
            </w:r>
            <w:r>
              <w:rPr>
                <w:noProof/>
                <w:webHidden/>
              </w:rPr>
              <w:instrText xml:space="preserve"> PAGEREF _Toc240942501 \h </w:instrText>
            </w:r>
            <w:r>
              <w:rPr>
                <w:noProof/>
                <w:webHidden/>
              </w:rPr>
            </w:r>
            <w:r>
              <w:rPr>
                <w:noProof/>
                <w:webHidden/>
              </w:rPr>
              <w:fldChar w:fldCharType="separate"/>
            </w:r>
            <w:r>
              <w:rPr>
                <w:noProof/>
                <w:webHidden/>
              </w:rPr>
              <w:t>151</w:t>
            </w:r>
            <w:r>
              <w:rPr>
                <w:noProof/>
                <w:webHidden/>
              </w:rPr>
              <w:fldChar w:fldCharType="end"/>
            </w:r>
          </w:hyperlink>
        </w:p>
        <w:p w14:paraId="4E24DF43" w14:textId="4219F3EE" w:rsidR="00DD4918" w:rsidRDefault="00DD4918">
          <w:pPr>
            <w:pStyle w:val="TDC2"/>
            <w:tabs>
              <w:tab w:val="right" w:leader="dot" w:pos="11628"/>
            </w:tabs>
            <w:rPr>
              <w:rFonts w:cstheme="minorBidi"/>
              <w:noProof/>
            </w:rPr>
          </w:pPr>
          <w:hyperlink w:anchor="_Toc240942502" w:history="1">
            <w:r w:rsidRPr="00940231">
              <w:rPr>
                <w:rStyle w:val="Hipervnculo"/>
                <w:noProof/>
                <w:lang w:val="en-US"/>
              </w:rPr>
              <w:t>Prueba#2</w:t>
            </w:r>
            <w:r>
              <w:rPr>
                <w:noProof/>
                <w:webHidden/>
              </w:rPr>
              <w:tab/>
            </w:r>
            <w:r>
              <w:rPr>
                <w:noProof/>
                <w:webHidden/>
              </w:rPr>
              <w:fldChar w:fldCharType="begin"/>
            </w:r>
            <w:r>
              <w:rPr>
                <w:noProof/>
                <w:webHidden/>
              </w:rPr>
              <w:instrText xml:space="preserve"> PAGEREF _Toc240942502 \h </w:instrText>
            </w:r>
            <w:r>
              <w:rPr>
                <w:noProof/>
                <w:webHidden/>
              </w:rPr>
            </w:r>
            <w:r>
              <w:rPr>
                <w:noProof/>
                <w:webHidden/>
              </w:rPr>
              <w:fldChar w:fldCharType="separate"/>
            </w:r>
            <w:r>
              <w:rPr>
                <w:noProof/>
                <w:webHidden/>
              </w:rPr>
              <w:t>153</w:t>
            </w:r>
            <w:r>
              <w:rPr>
                <w:noProof/>
                <w:webHidden/>
              </w:rPr>
              <w:fldChar w:fldCharType="end"/>
            </w:r>
          </w:hyperlink>
        </w:p>
        <w:p w14:paraId="7795EC45" w14:textId="4F40D597" w:rsidR="00DD4918" w:rsidRDefault="00DD4918">
          <w:pPr>
            <w:pStyle w:val="TDC2"/>
            <w:tabs>
              <w:tab w:val="right" w:leader="dot" w:pos="11628"/>
            </w:tabs>
            <w:rPr>
              <w:rFonts w:cstheme="minorBidi"/>
              <w:noProof/>
            </w:rPr>
          </w:pPr>
          <w:hyperlink w:anchor="_Toc240942503" w:history="1">
            <w:r w:rsidRPr="00940231">
              <w:rPr>
                <w:rStyle w:val="Hipervnculo"/>
                <w:noProof/>
                <w:lang w:val="en-US"/>
              </w:rPr>
              <w:t>Prueba#3</w:t>
            </w:r>
            <w:r>
              <w:rPr>
                <w:noProof/>
                <w:webHidden/>
              </w:rPr>
              <w:tab/>
            </w:r>
            <w:r>
              <w:rPr>
                <w:noProof/>
                <w:webHidden/>
              </w:rPr>
              <w:fldChar w:fldCharType="begin"/>
            </w:r>
            <w:r>
              <w:rPr>
                <w:noProof/>
                <w:webHidden/>
              </w:rPr>
              <w:instrText xml:space="preserve"> PAGEREF _Toc240942503 \h </w:instrText>
            </w:r>
            <w:r>
              <w:rPr>
                <w:noProof/>
                <w:webHidden/>
              </w:rPr>
            </w:r>
            <w:r>
              <w:rPr>
                <w:noProof/>
                <w:webHidden/>
              </w:rPr>
              <w:fldChar w:fldCharType="separate"/>
            </w:r>
            <w:r>
              <w:rPr>
                <w:noProof/>
                <w:webHidden/>
              </w:rPr>
              <w:t>155</w:t>
            </w:r>
            <w:r>
              <w:rPr>
                <w:noProof/>
                <w:webHidden/>
              </w:rPr>
              <w:fldChar w:fldCharType="end"/>
            </w:r>
          </w:hyperlink>
        </w:p>
        <w:p w14:paraId="4D961897" w14:textId="58BE8DD1" w:rsidR="00DD4918" w:rsidRDefault="00DD4918">
          <w:pPr>
            <w:pStyle w:val="TDC2"/>
            <w:tabs>
              <w:tab w:val="right" w:leader="dot" w:pos="11628"/>
            </w:tabs>
            <w:rPr>
              <w:rFonts w:cstheme="minorBidi"/>
              <w:noProof/>
            </w:rPr>
          </w:pPr>
          <w:hyperlink w:anchor="_Toc240942504" w:history="1">
            <w:r w:rsidRPr="00940231">
              <w:rPr>
                <w:rStyle w:val="Hipervnculo"/>
                <w:noProof/>
                <w:lang w:val="en-US"/>
              </w:rPr>
              <w:t>Prueba#4</w:t>
            </w:r>
            <w:r>
              <w:rPr>
                <w:noProof/>
                <w:webHidden/>
              </w:rPr>
              <w:tab/>
            </w:r>
            <w:r>
              <w:rPr>
                <w:noProof/>
                <w:webHidden/>
              </w:rPr>
              <w:fldChar w:fldCharType="begin"/>
            </w:r>
            <w:r>
              <w:rPr>
                <w:noProof/>
                <w:webHidden/>
              </w:rPr>
              <w:instrText xml:space="preserve"> PAGEREF _Toc240942504 \h </w:instrText>
            </w:r>
            <w:r>
              <w:rPr>
                <w:noProof/>
                <w:webHidden/>
              </w:rPr>
            </w:r>
            <w:r>
              <w:rPr>
                <w:noProof/>
                <w:webHidden/>
              </w:rPr>
              <w:fldChar w:fldCharType="separate"/>
            </w:r>
            <w:r>
              <w:rPr>
                <w:noProof/>
                <w:webHidden/>
              </w:rPr>
              <w:t>157</w:t>
            </w:r>
            <w:r>
              <w:rPr>
                <w:noProof/>
                <w:webHidden/>
              </w:rPr>
              <w:fldChar w:fldCharType="end"/>
            </w:r>
          </w:hyperlink>
        </w:p>
        <w:p w14:paraId="123A26B6" w14:textId="7E4194D5" w:rsidR="00DD4918" w:rsidRDefault="00DD4918">
          <w:pPr>
            <w:pStyle w:val="TDC2"/>
            <w:tabs>
              <w:tab w:val="right" w:leader="dot" w:pos="11628"/>
            </w:tabs>
            <w:rPr>
              <w:rFonts w:cstheme="minorBidi"/>
              <w:noProof/>
            </w:rPr>
          </w:pPr>
          <w:hyperlink w:anchor="_Toc240942505" w:history="1">
            <w:r w:rsidRPr="00940231">
              <w:rPr>
                <w:rStyle w:val="Hipervnculo"/>
                <w:noProof/>
                <w:lang w:val="en-US" w:eastAsia="en-US"/>
              </w:rPr>
              <w:t>Prueba#5</w:t>
            </w:r>
            <w:r>
              <w:rPr>
                <w:noProof/>
                <w:webHidden/>
              </w:rPr>
              <w:tab/>
            </w:r>
            <w:r>
              <w:rPr>
                <w:noProof/>
                <w:webHidden/>
              </w:rPr>
              <w:fldChar w:fldCharType="begin"/>
            </w:r>
            <w:r>
              <w:rPr>
                <w:noProof/>
                <w:webHidden/>
              </w:rPr>
              <w:instrText xml:space="preserve"> PAGEREF _Toc240942505 \h </w:instrText>
            </w:r>
            <w:r>
              <w:rPr>
                <w:noProof/>
                <w:webHidden/>
              </w:rPr>
            </w:r>
            <w:r>
              <w:rPr>
                <w:noProof/>
                <w:webHidden/>
              </w:rPr>
              <w:fldChar w:fldCharType="separate"/>
            </w:r>
            <w:r>
              <w:rPr>
                <w:noProof/>
                <w:webHidden/>
              </w:rPr>
              <w:t>158</w:t>
            </w:r>
            <w:r>
              <w:rPr>
                <w:noProof/>
                <w:webHidden/>
              </w:rPr>
              <w:fldChar w:fldCharType="end"/>
            </w:r>
          </w:hyperlink>
        </w:p>
        <w:p w14:paraId="5BEBBD07" w14:textId="05045C38" w:rsidR="00DD4918" w:rsidRDefault="00DD4918">
          <w:pPr>
            <w:pStyle w:val="TDC2"/>
            <w:tabs>
              <w:tab w:val="right" w:leader="dot" w:pos="11628"/>
            </w:tabs>
            <w:rPr>
              <w:rFonts w:cstheme="minorBidi"/>
              <w:noProof/>
            </w:rPr>
          </w:pPr>
          <w:hyperlink w:anchor="_Toc240942506" w:history="1">
            <w:r w:rsidRPr="00940231">
              <w:rPr>
                <w:rStyle w:val="Hipervnculo"/>
                <w:noProof/>
                <w:lang w:val="en-US"/>
              </w:rPr>
              <w:t>Prueba#6:</w:t>
            </w:r>
            <w:r>
              <w:rPr>
                <w:noProof/>
                <w:webHidden/>
              </w:rPr>
              <w:tab/>
            </w:r>
            <w:r>
              <w:rPr>
                <w:noProof/>
                <w:webHidden/>
              </w:rPr>
              <w:fldChar w:fldCharType="begin"/>
            </w:r>
            <w:r>
              <w:rPr>
                <w:noProof/>
                <w:webHidden/>
              </w:rPr>
              <w:instrText xml:space="preserve"> PAGEREF _Toc240942506 \h </w:instrText>
            </w:r>
            <w:r>
              <w:rPr>
                <w:noProof/>
                <w:webHidden/>
              </w:rPr>
            </w:r>
            <w:r>
              <w:rPr>
                <w:noProof/>
                <w:webHidden/>
              </w:rPr>
              <w:fldChar w:fldCharType="separate"/>
            </w:r>
            <w:r>
              <w:rPr>
                <w:noProof/>
                <w:webHidden/>
              </w:rPr>
              <w:t>159</w:t>
            </w:r>
            <w:r>
              <w:rPr>
                <w:noProof/>
                <w:webHidden/>
              </w:rPr>
              <w:fldChar w:fldCharType="end"/>
            </w:r>
          </w:hyperlink>
        </w:p>
        <w:p w14:paraId="7DBF961F" w14:textId="2FC910EB" w:rsidR="00DD4918" w:rsidRDefault="00DD4918">
          <w:pPr>
            <w:pStyle w:val="TDC2"/>
            <w:tabs>
              <w:tab w:val="right" w:leader="dot" w:pos="11628"/>
            </w:tabs>
            <w:rPr>
              <w:rFonts w:cstheme="minorBidi"/>
              <w:noProof/>
            </w:rPr>
          </w:pPr>
          <w:hyperlink w:anchor="_Toc240942507" w:history="1">
            <w:r w:rsidRPr="00940231">
              <w:rPr>
                <w:rStyle w:val="Hipervnculo"/>
                <w:noProof/>
                <w:lang w:val="en-US"/>
              </w:rPr>
              <w:t>Prueba#8</w:t>
            </w:r>
            <w:r>
              <w:rPr>
                <w:noProof/>
                <w:webHidden/>
              </w:rPr>
              <w:tab/>
            </w:r>
            <w:r>
              <w:rPr>
                <w:noProof/>
                <w:webHidden/>
              </w:rPr>
              <w:fldChar w:fldCharType="begin"/>
            </w:r>
            <w:r>
              <w:rPr>
                <w:noProof/>
                <w:webHidden/>
              </w:rPr>
              <w:instrText xml:space="preserve"> PAGEREF _Toc240942507 \h </w:instrText>
            </w:r>
            <w:r>
              <w:rPr>
                <w:noProof/>
                <w:webHidden/>
              </w:rPr>
            </w:r>
            <w:r>
              <w:rPr>
                <w:noProof/>
                <w:webHidden/>
              </w:rPr>
              <w:fldChar w:fldCharType="separate"/>
            </w:r>
            <w:r>
              <w:rPr>
                <w:noProof/>
                <w:webHidden/>
              </w:rPr>
              <w:t>160</w:t>
            </w:r>
            <w:r>
              <w:rPr>
                <w:noProof/>
                <w:webHidden/>
              </w:rPr>
              <w:fldChar w:fldCharType="end"/>
            </w:r>
          </w:hyperlink>
        </w:p>
        <w:p w14:paraId="39EF28A3" w14:textId="39CEF043" w:rsidR="00DD4918" w:rsidRDefault="00DD4918">
          <w:pPr>
            <w:pStyle w:val="TDC2"/>
            <w:tabs>
              <w:tab w:val="right" w:leader="dot" w:pos="11628"/>
            </w:tabs>
            <w:rPr>
              <w:rFonts w:cstheme="minorBidi"/>
              <w:noProof/>
            </w:rPr>
          </w:pPr>
          <w:hyperlink w:anchor="_Toc240942508" w:history="1">
            <w:r w:rsidRPr="00940231">
              <w:rPr>
                <w:rStyle w:val="Hipervnculo"/>
                <w:noProof/>
                <w:lang w:val="en-US"/>
              </w:rPr>
              <w:t>Prueba#9</w:t>
            </w:r>
            <w:r>
              <w:rPr>
                <w:noProof/>
                <w:webHidden/>
              </w:rPr>
              <w:tab/>
            </w:r>
            <w:r>
              <w:rPr>
                <w:noProof/>
                <w:webHidden/>
              </w:rPr>
              <w:fldChar w:fldCharType="begin"/>
            </w:r>
            <w:r>
              <w:rPr>
                <w:noProof/>
                <w:webHidden/>
              </w:rPr>
              <w:instrText xml:space="preserve"> PAGEREF _Toc240942508 \h </w:instrText>
            </w:r>
            <w:r>
              <w:rPr>
                <w:noProof/>
                <w:webHidden/>
              </w:rPr>
            </w:r>
            <w:r>
              <w:rPr>
                <w:noProof/>
                <w:webHidden/>
              </w:rPr>
              <w:fldChar w:fldCharType="separate"/>
            </w:r>
            <w:r>
              <w:rPr>
                <w:noProof/>
                <w:webHidden/>
              </w:rPr>
              <w:t>162</w:t>
            </w:r>
            <w:r>
              <w:rPr>
                <w:noProof/>
                <w:webHidden/>
              </w:rPr>
              <w:fldChar w:fldCharType="end"/>
            </w:r>
          </w:hyperlink>
        </w:p>
        <w:p w14:paraId="26F6B4FB" w14:textId="170910EE" w:rsidR="00DD4918" w:rsidRDefault="00DD4918">
          <w:pPr>
            <w:pStyle w:val="TDC2"/>
            <w:tabs>
              <w:tab w:val="right" w:leader="dot" w:pos="11628"/>
            </w:tabs>
            <w:rPr>
              <w:rFonts w:cstheme="minorBidi"/>
              <w:noProof/>
            </w:rPr>
          </w:pPr>
          <w:hyperlink w:anchor="_Toc240942509" w:history="1">
            <w:r w:rsidRPr="00940231">
              <w:rPr>
                <w:rStyle w:val="Hipervnculo"/>
                <w:noProof/>
                <w:lang w:val="en-US"/>
              </w:rPr>
              <w:t>Prueba #10</w:t>
            </w:r>
            <w:r>
              <w:rPr>
                <w:noProof/>
                <w:webHidden/>
              </w:rPr>
              <w:tab/>
            </w:r>
            <w:r>
              <w:rPr>
                <w:noProof/>
                <w:webHidden/>
              </w:rPr>
              <w:fldChar w:fldCharType="begin"/>
            </w:r>
            <w:r>
              <w:rPr>
                <w:noProof/>
                <w:webHidden/>
              </w:rPr>
              <w:instrText xml:space="preserve"> PAGEREF _Toc240942509 \h </w:instrText>
            </w:r>
            <w:r>
              <w:rPr>
                <w:noProof/>
                <w:webHidden/>
              </w:rPr>
            </w:r>
            <w:r>
              <w:rPr>
                <w:noProof/>
                <w:webHidden/>
              </w:rPr>
              <w:fldChar w:fldCharType="separate"/>
            </w:r>
            <w:r>
              <w:rPr>
                <w:noProof/>
                <w:webHidden/>
              </w:rPr>
              <w:t>164</w:t>
            </w:r>
            <w:r>
              <w:rPr>
                <w:noProof/>
                <w:webHidden/>
              </w:rPr>
              <w:fldChar w:fldCharType="end"/>
            </w:r>
          </w:hyperlink>
        </w:p>
        <w:p w14:paraId="6189CAC3" w14:textId="14AA502D" w:rsidR="00DD4918" w:rsidRDefault="00DD4918">
          <w:pPr>
            <w:pStyle w:val="TDC1"/>
            <w:tabs>
              <w:tab w:val="right" w:leader="dot" w:pos="11628"/>
            </w:tabs>
            <w:rPr>
              <w:rFonts w:cstheme="minorBidi"/>
              <w:noProof/>
            </w:rPr>
          </w:pPr>
          <w:hyperlink w:anchor="_Toc240942510" w:history="1">
            <w:r w:rsidRPr="00940231">
              <w:rPr>
                <w:rStyle w:val="Hipervnculo"/>
                <w:noProof/>
              </w:rPr>
              <w:t>RECOMENDACIÓN</w:t>
            </w:r>
            <w:r>
              <w:rPr>
                <w:noProof/>
                <w:webHidden/>
              </w:rPr>
              <w:tab/>
            </w:r>
            <w:r>
              <w:rPr>
                <w:noProof/>
                <w:webHidden/>
              </w:rPr>
              <w:fldChar w:fldCharType="begin"/>
            </w:r>
            <w:r>
              <w:rPr>
                <w:noProof/>
                <w:webHidden/>
              </w:rPr>
              <w:instrText xml:space="preserve"> PAGEREF _Toc240942510 \h </w:instrText>
            </w:r>
            <w:r>
              <w:rPr>
                <w:noProof/>
                <w:webHidden/>
              </w:rPr>
            </w:r>
            <w:r>
              <w:rPr>
                <w:noProof/>
                <w:webHidden/>
              </w:rPr>
              <w:fldChar w:fldCharType="separate"/>
            </w:r>
            <w:r>
              <w:rPr>
                <w:noProof/>
                <w:webHidden/>
              </w:rPr>
              <w:t>166</w:t>
            </w:r>
            <w:r>
              <w:rPr>
                <w:noProof/>
                <w:webHidden/>
              </w:rPr>
              <w:fldChar w:fldCharType="end"/>
            </w:r>
          </w:hyperlink>
        </w:p>
        <w:p w14:paraId="7E3482E9" w14:textId="722F5AA3" w:rsidR="00DD4918" w:rsidRDefault="00DD4918">
          <w:pPr>
            <w:pStyle w:val="TDC1"/>
            <w:tabs>
              <w:tab w:val="right" w:leader="dot" w:pos="11628"/>
            </w:tabs>
            <w:rPr>
              <w:rFonts w:cstheme="minorBidi"/>
              <w:noProof/>
            </w:rPr>
          </w:pPr>
          <w:hyperlink w:anchor="_Toc240942511" w:history="1">
            <w:r w:rsidRPr="00940231">
              <w:rPr>
                <w:rStyle w:val="Hipervnculo"/>
                <w:noProof/>
              </w:rPr>
              <w:t>BIBLIOGRAFÍA</w:t>
            </w:r>
            <w:r>
              <w:rPr>
                <w:noProof/>
                <w:webHidden/>
              </w:rPr>
              <w:tab/>
            </w:r>
            <w:r>
              <w:rPr>
                <w:noProof/>
                <w:webHidden/>
              </w:rPr>
              <w:fldChar w:fldCharType="begin"/>
            </w:r>
            <w:r>
              <w:rPr>
                <w:noProof/>
                <w:webHidden/>
              </w:rPr>
              <w:instrText xml:space="preserve"> PAGEREF _Toc240942511 \h </w:instrText>
            </w:r>
            <w:r>
              <w:rPr>
                <w:noProof/>
                <w:webHidden/>
              </w:rPr>
            </w:r>
            <w:r>
              <w:rPr>
                <w:noProof/>
                <w:webHidden/>
              </w:rPr>
              <w:fldChar w:fldCharType="separate"/>
            </w:r>
            <w:r>
              <w:rPr>
                <w:noProof/>
                <w:webHidden/>
              </w:rPr>
              <w:t>167</w:t>
            </w:r>
            <w:r>
              <w:rPr>
                <w:noProof/>
                <w:webHidden/>
              </w:rPr>
              <w:fldChar w:fldCharType="end"/>
            </w:r>
          </w:hyperlink>
        </w:p>
        <w:p w14:paraId="3F8F3050" w14:textId="06711FEC" w:rsidR="00DD4918" w:rsidRDefault="00DD4918">
          <w:pPr>
            <w:pStyle w:val="TDC1"/>
            <w:tabs>
              <w:tab w:val="right" w:leader="dot" w:pos="11628"/>
            </w:tabs>
            <w:rPr>
              <w:rFonts w:cstheme="minorBidi"/>
              <w:noProof/>
            </w:rPr>
          </w:pPr>
          <w:hyperlink w:anchor="_Toc240942512" w:history="1">
            <w:r w:rsidRPr="00940231">
              <w:rPr>
                <w:rStyle w:val="Hipervnculo"/>
                <w:noProof/>
              </w:rPr>
              <w:t>URL Y QR</w:t>
            </w:r>
            <w:r>
              <w:rPr>
                <w:noProof/>
                <w:webHidden/>
              </w:rPr>
              <w:tab/>
            </w:r>
            <w:r>
              <w:rPr>
                <w:noProof/>
                <w:webHidden/>
              </w:rPr>
              <w:fldChar w:fldCharType="begin"/>
            </w:r>
            <w:r>
              <w:rPr>
                <w:noProof/>
                <w:webHidden/>
              </w:rPr>
              <w:instrText xml:space="preserve"> PAGEREF _Toc240942512 \h </w:instrText>
            </w:r>
            <w:r>
              <w:rPr>
                <w:noProof/>
                <w:webHidden/>
              </w:rPr>
            </w:r>
            <w:r>
              <w:rPr>
                <w:noProof/>
                <w:webHidden/>
              </w:rPr>
              <w:fldChar w:fldCharType="separate"/>
            </w:r>
            <w:r>
              <w:rPr>
                <w:noProof/>
                <w:webHidden/>
              </w:rPr>
              <w:t>168</w:t>
            </w:r>
            <w:r>
              <w:rPr>
                <w:noProof/>
                <w:webHidden/>
              </w:rPr>
              <w:fldChar w:fldCharType="end"/>
            </w:r>
          </w:hyperlink>
        </w:p>
        <w:p w14:paraId="73325974" w14:textId="733D36B7" w:rsidR="00B238DB" w:rsidRDefault="00B238DB">
          <w:r>
            <w:rPr>
              <w:b/>
              <w:bCs/>
              <w:lang w:val="es-ES"/>
            </w:rPr>
            <w:fldChar w:fldCharType="end"/>
          </w:r>
        </w:p>
      </w:sdtContent>
    </w:sdt>
    <w:p w14:paraId="1BA194D2" w14:textId="77777777" w:rsidR="006541D9" w:rsidRDefault="006541D9"/>
    <w:p w14:paraId="20D6F337" w14:textId="77777777" w:rsidR="006541D9" w:rsidRDefault="0060059C">
      <w:r>
        <w:br w:type="page"/>
      </w:r>
    </w:p>
    <w:p w14:paraId="713D3DEC" w14:textId="77777777" w:rsidR="006541D9" w:rsidRDefault="006541D9"/>
    <w:p w14:paraId="557D88BC" w14:textId="77777777" w:rsidR="006541D9" w:rsidRDefault="0060059C">
      <w:pPr>
        <w:pStyle w:val="Ttulo1"/>
      </w:pPr>
      <w:bookmarkStart w:id="1" w:name="_Toc240942259"/>
      <w:r>
        <w:t>1)</w:t>
      </w:r>
      <w:r>
        <w:tab/>
        <w:t>PERFIL</w:t>
      </w:r>
      <w:bookmarkEnd w:id="1"/>
      <w:r>
        <w:tab/>
      </w:r>
    </w:p>
    <w:p w14:paraId="4BF373D4" w14:textId="77777777" w:rsidR="006541D9" w:rsidRDefault="0060059C" w:rsidP="00454CD5">
      <w:pPr>
        <w:pStyle w:val="Ttulo2"/>
      </w:pPr>
      <w:bookmarkStart w:id="2" w:name="_Toc240942260"/>
      <w:r>
        <w:t>1.1</w:t>
      </w:r>
      <w:r>
        <w:tab/>
        <w:t>INTRODUCCIÓN</w:t>
      </w:r>
      <w:bookmarkEnd w:id="2"/>
      <w:r>
        <w:tab/>
      </w:r>
    </w:p>
    <w:p w14:paraId="55AF7C8F" w14:textId="77777777" w:rsidR="006541D9" w:rsidRDefault="0060059C">
      <w:r>
        <w:t>En la actualidad, el sector retail textil enfrenta el desafío de converger la experiencia física con la digital. Los clientes demandan comodidad para explorar catálogos desde casa, pero también la certeza de que las prendas les quedarán bien, reduciendo así las altas tasas de devolución por tallas incorrectas.</w:t>
      </w:r>
    </w:p>
    <w:p w14:paraId="484A4D0B" w14:textId="77777777" w:rsidR="006541D9" w:rsidRDefault="0060059C">
      <w:r>
        <w:t>El presente proyecto, denominado FashionStore, propone el desarrollo de una plataforma inteligente de comercio electrónico que integra, bajo un ecosistema omnicanal, una tienda en línea (web y móvil), la gestión centralizada de inventarios por sucursal, y una innovadora funcionalidad de vestidores virtuales mediante Realidad Aumentada (AR). Además, se incorporarán asistentes de recomendación basados en Inteligencia Artificial (IA) para mejorar la experiencia de compra. El desarrollo se enmarca bajo la metodología del Proceso Unificado de Desarrollo de Software (PUDS) y el modelado con UML 2.5+, garantizando un producto robusto, escalable y alineado con las necesidades del negocio.</w:t>
      </w:r>
    </w:p>
    <w:p w14:paraId="657A89B1" w14:textId="77777777" w:rsidR="006541D9" w:rsidRDefault="0060059C" w:rsidP="00454CD5">
      <w:pPr>
        <w:pStyle w:val="Ttulo2"/>
      </w:pPr>
      <w:bookmarkStart w:id="3" w:name="_Toc240942261"/>
      <w:r>
        <w:t>1.2</w:t>
      </w:r>
      <w:r>
        <w:tab/>
        <w:t>OBJETIVO GENERAL</w:t>
      </w:r>
      <w:bookmarkEnd w:id="3"/>
      <w:r>
        <w:tab/>
      </w:r>
    </w:p>
    <w:p w14:paraId="29013E51" w14:textId="77777777" w:rsidR="006541D9" w:rsidRDefault="0060059C">
      <w:r>
        <w:t>Desarrollar una plataforma inteligente de comercio electrónico para una cadena de tiendas de ropa, que integre comercio electrónico web y móvil, reservas de prendas, gestión de sucursales ,inventario, puntos de venta, pagos electrónicos, vestidores virtuales mediante realidad aumentada e inteligencia artificial, utilizando el Proceso Unificado de Desarrollo y modelos UML.</w:t>
      </w:r>
    </w:p>
    <w:p w14:paraId="2FC07C4C" w14:textId="77777777" w:rsidR="006541D9" w:rsidRDefault="0060059C" w:rsidP="00454CD5">
      <w:pPr>
        <w:pStyle w:val="Ttulo2"/>
      </w:pPr>
      <w:bookmarkStart w:id="4" w:name="_Toc240942262"/>
      <w:r>
        <w:t>1.3</w:t>
      </w:r>
      <w:r>
        <w:tab/>
        <w:t>OBJETIVOS ESPECÍFICOS</w:t>
      </w:r>
      <w:bookmarkEnd w:id="4"/>
    </w:p>
    <w:p w14:paraId="066D4568" w14:textId="77777777" w:rsidR="006541D9" w:rsidRDefault="0060059C">
      <w:pPr>
        <w:numPr>
          <w:ilvl w:val="0"/>
          <w:numId w:val="10"/>
        </w:numPr>
        <w:pBdr>
          <w:top w:val="nil"/>
          <w:left w:val="nil"/>
          <w:bottom w:val="nil"/>
          <w:right w:val="nil"/>
          <w:between w:val="nil"/>
        </w:pBdr>
        <w:spacing w:after="0"/>
      </w:pPr>
      <w:r>
        <w:rPr>
          <w:color w:val="000000"/>
        </w:rPr>
        <w:t>Recolectar documentar los requisitos funcionales y no funcionales del sistema, así como las necesidades de los actores (clientes, administradores, encargados, cajeros), mediante entrevistas, observación y análisis del negocio, para establecer una base sólida que guíe el desarrollo.</w:t>
      </w:r>
    </w:p>
    <w:p w14:paraId="290C596F" w14:textId="77777777" w:rsidR="006541D9" w:rsidRDefault="0060059C">
      <w:pPr>
        <w:numPr>
          <w:ilvl w:val="0"/>
          <w:numId w:val="10"/>
        </w:numPr>
        <w:pBdr>
          <w:top w:val="nil"/>
          <w:left w:val="nil"/>
          <w:bottom w:val="nil"/>
          <w:right w:val="nil"/>
          <w:between w:val="nil"/>
        </w:pBdr>
        <w:spacing w:after="0"/>
      </w:pPr>
      <w:r>
        <w:rPr>
          <w:color w:val="000000"/>
        </w:rPr>
        <w:t>Analizar los requisitos en modelos UML (casos de uso, clases, secuencias, comunicación y estados), definiendo la arquitectura lógica del sistema, los flujos de trabajo, la interacción entre módulos y los mecanismos de seguridad y auditoría, asegurando la trazabilidad y consistencia de los datos.</w:t>
      </w:r>
    </w:p>
    <w:p w14:paraId="59CFC912" w14:textId="77777777" w:rsidR="006541D9" w:rsidRDefault="0060059C">
      <w:pPr>
        <w:numPr>
          <w:ilvl w:val="0"/>
          <w:numId w:val="10"/>
        </w:numPr>
        <w:pBdr>
          <w:top w:val="nil"/>
          <w:left w:val="nil"/>
          <w:bottom w:val="nil"/>
          <w:right w:val="nil"/>
          <w:between w:val="nil"/>
        </w:pBdr>
        <w:spacing w:after="0"/>
      </w:pPr>
      <w:r>
        <w:rPr>
          <w:color w:val="000000"/>
        </w:rPr>
        <w:t>Diseñar la arquitectura física (despliegue, componentes, base de datos), la interfaz de usuario (web y móvil) y la integración con servicios externos (pasarela de pago, realidad aumentada, motor de recomendaciones), definiendo el esquema de datos, la estructura de paquetes y los prototipos de navegación.</w:t>
      </w:r>
    </w:p>
    <w:p w14:paraId="136197E6" w14:textId="77777777" w:rsidR="006541D9" w:rsidRDefault="0060059C">
      <w:pPr>
        <w:numPr>
          <w:ilvl w:val="0"/>
          <w:numId w:val="10"/>
        </w:numPr>
        <w:pBdr>
          <w:top w:val="nil"/>
          <w:left w:val="nil"/>
          <w:bottom w:val="nil"/>
          <w:right w:val="nil"/>
          <w:between w:val="nil"/>
        </w:pBdr>
        <w:spacing w:after="0"/>
      </w:pPr>
      <w:r>
        <w:rPr>
          <w:color w:val="000000"/>
        </w:rPr>
        <w:t>Implementar la plataforma siguiendo el diseño definido, codificando el backend con FastAPI (Python), el frontend web con Angular (TypeScript) y la aplicación móvil con Flutter (Dart), integrando todos los módulos (usuarios, catálogo, inventario, reservas, ventas, pagos, inteligencia y reportes) y desplegando en un entorno de producción (Neon.Tech / Docker).</w:t>
      </w:r>
    </w:p>
    <w:p w14:paraId="220D1CA9" w14:textId="77777777" w:rsidR="006541D9" w:rsidRDefault="0060059C">
      <w:pPr>
        <w:numPr>
          <w:ilvl w:val="0"/>
          <w:numId w:val="10"/>
        </w:numPr>
        <w:pBdr>
          <w:top w:val="nil"/>
          <w:left w:val="nil"/>
          <w:bottom w:val="nil"/>
          <w:right w:val="nil"/>
          <w:between w:val="nil"/>
        </w:pBdr>
      </w:pPr>
      <w:r>
        <w:rPr>
          <w:color w:val="000000"/>
        </w:rPr>
        <w:t>Probar la funcionalidad, rendimiento, seguridad y usabilidad del sistema mediante pruebas unitarias, de integración, de carga y de aceptación, asegurando que cumple con los requisitos establecidos y que la experiencia de usuario es óptima en todos los dispositivos y escenarios de uso.</w:t>
      </w:r>
    </w:p>
    <w:p w14:paraId="6C114B85" w14:textId="77777777" w:rsidR="006541D9" w:rsidRDefault="0060059C" w:rsidP="00454CD5">
      <w:pPr>
        <w:pStyle w:val="Ttulo2"/>
      </w:pPr>
      <w:bookmarkStart w:id="5" w:name="_Toc240942263"/>
      <w:r>
        <w:t>1.4</w:t>
      </w:r>
      <w:r>
        <w:tab/>
        <w:t>DESCRIPCIÓN DEL PROBLEMA</w:t>
      </w:r>
      <w:bookmarkEnd w:id="5"/>
    </w:p>
    <w:p w14:paraId="6E8B1C22" w14:textId="77777777" w:rsidR="006541D9" w:rsidRDefault="0060059C">
      <w:pPr>
        <w:rPr>
          <w:b/>
          <w:bCs/>
        </w:rPr>
      </w:pPr>
      <w:r>
        <w:t>La cadena de tiendas de ropa carece actualmente de una plataforma unificada que sincronice sus operaciones físicas y digitales. Los clientes no pueden visualizar la disponibilidad en tiempo real de las prendas por sucursal, lo que genera frustración al acudir a una tienda y encontrar productos agotados. Además, el proceso de reserva para probarse prendas es manual y no está integrado con el inventario, provocando sobreventas o pérdida de oportunidades. La falta de herramientas de IA impide ofrecer recomendaciones personalizadas, y la ausencia de vestidores virtuales limita la experiencia de compra digital. Por otro lado, la administración de inventarios, proveedores y temporadas se realiza de forma descentralizada, dificultando la toma de decisiones. El presente proyecto soluciona estas brechas mediante una plataforma con inteligencia de negocio.</w:t>
      </w:r>
      <w:r>
        <w:rPr>
          <w:b/>
          <w:bCs/>
        </w:rPr>
        <w:tab/>
      </w:r>
    </w:p>
    <w:p w14:paraId="69C33711" w14:textId="77777777" w:rsidR="006541D9" w:rsidRDefault="0060059C" w:rsidP="00454CD5">
      <w:pPr>
        <w:pStyle w:val="Ttulo2"/>
      </w:pPr>
      <w:bookmarkStart w:id="6" w:name="_Toc240942264"/>
      <w:r>
        <w:lastRenderedPageBreak/>
        <w:t>1.5</w:t>
      </w:r>
      <w:r>
        <w:tab/>
        <w:t>ALCANCE</w:t>
      </w:r>
      <w:bookmarkEnd w:id="6"/>
      <w:r>
        <w:tab/>
      </w:r>
    </w:p>
    <w:p w14:paraId="0124649E" w14:textId="77777777" w:rsidR="006541D9" w:rsidRDefault="0060059C">
      <w:pPr>
        <w:pStyle w:val="Ttulo3"/>
      </w:pPr>
      <w:bookmarkStart w:id="7" w:name="_Toc240942265"/>
      <w:r>
        <w:t>1. MÓDULO DE GESTIÓN DE USUARIOS Y SEGURIDAD</w:t>
      </w:r>
      <w:bookmarkEnd w:id="7"/>
      <w:r>
        <w:t xml:space="preserve"> </w:t>
      </w:r>
    </w:p>
    <w:p w14:paraId="6C34A1EA" w14:textId="77777777" w:rsidR="006541D9" w:rsidRDefault="0060059C">
      <w:r>
        <w:t>El módulo de gestión de usuarios y seguridad constituye la base de la plataforma, encargándose de todos los aspectos relacionados con la identidad, autenticación y control de acceso de los usuarios del sistema. Este paquete gestiona el registro de nuevos clientes (CU-01), el inicio de sesión (CU-02) y el cierre de sesión (CU-22), garantizando que las contraseñas y datos sensibles se almacenen de forma segura mediante hash y sal, cumpliendo así con el requisito no funcional RNF01. Además, permite a los clientes gestionar su perfil personal (CU-03), actualizando su información de contacto y preferencias, y proporciona al administrador las herramientas necesarias para administrar todos los usuarios y roles del sistema (CU-19), definiendo permisos específicos para cada tipo de actor (admin, encargado, cajero, cliente). Este módulo actúa como un servicio transversal, del cual dependen el resto de los módulos para validar que cada petición provenga de un usuario autenticado y autorizado, implementando mecanismos de seguridad transaccional que protegen tanto la información del cliente como la integridad de las operaciones comerciales.</w:t>
      </w:r>
    </w:p>
    <w:p w14:paraId="3A3487C5" w14:textId="77777777" w:rsidR="006541D9" w:rsidRDefault="006541D9"/>
    <w:p w14:paraId="0C495607" w14:textId="77777777" w:rsidR="006541D9" w:rsidRDefault="0060059C">
      <w:pPr>
        <w:pStyle w:val="Ttulo3"/>
      </w:pPr>
      <w:bookmarkStart w:id="8" w:name="_Toc240942266"/>
      <w:r>
        <w:t>2. MÓDULO DE CATÁLOGO</w:t>
      </w:r>
      <w:bookmarkEnd w:id="8"/>
      <w:r>
        <w:t xml:space="preserve"> </w:t>
      </w:r>
    </w:p>
    <w:p w14:paraId="74760CA0" w14:textId="77777777" w:rsidR="006541D9" w:rsidRDefault="0060059C">
      <w:r>
        <w:t>El módulo de </w:t>
      </w:r>
      <w:r>
        <w:rPr>
          <w:b/>
          <w:bCs/>
        </w:rPr>
        <w:t>Catalogo</w:t>
      </w:r>
      <w:r>
        <w:t> es el núcleo de la oferta comercial de FashionStore, gestionando todo el ciclo de vida de los productos y sus atributos asociados. Este paquete permite a los clientes consultar el catálogo completo de prendas (CU-04) y aplicar filtros avanzados por talla, color, categoría y temporada (CU-05), facilitando la búsqueda de productos específicos. Para el administrador, este módulo proporciona las funcionalidades necesarias para administrar el catálogo de productos (CU-21), incluyendo la creación, modificación, eliminación y consulta de prendas, así como la gestión de categorías, tallas, colores, proveedores (CU-14), temporadas (CU-15) y colecciones, asegurando que todos los datos maestros estén correctamente parametrizados. Adicionalmente, este módulo incluye la administración de sucursales (CU-20), permitiendo al administrador dar de alta las tiendas físicas y asignarlas a ciudades específicas, lo cual es fundamental para que los módulos posteriores (como Inventario y Reservas) puedan operar con la información de ubicación. En esencia, Catalog es el repositorio central de toda la información descriptiva del negocio, alimentando al resto de los módulos con los datos necesarios para las transacciones comerciales.</w:t>
      </w:r>
    </w:p>
    <w:p w14:paraId="6FCF5E44" w14:textId="77777777" w:rsidR="006541D9" w:rsidRDefault="006541D9"/>
    <w:p w14:paraId="0160588F" w14:textId="77777777" w:rsidR="006541D9" w:rsidRDefault="0060059C">
      <w:pPr>
        <w:pStyle w:val="Ttulo3"/>
      </w:pPr>
      <w:bookmarkStart w:id="9" w:name="_Toc240942267"/>
      <w:r>
        <w:t>3. MÓDULO DE INVENTARIO Y DISPONIBILIDAD</w:t>
      </w:r>
      <w:bookmarkEnd w:id="9"/>
      <w:r>
        <w:t xml:space="preserve"> </w:t>
      </w:r>
    </w:p>
    <w:p w14:paraId="6832112E" w14:textId="77777777" w:rsidR="006541D9" w:rsidRDefault="0060059C">
      <w:r>
        <w:t>El módulo de </w:t>
      </w:r>
      <w:r>
        <w:rPr>
          <w:b/>
          <w:bCs/>
        </w:rPr>
        <w:t xml:space="preserve">Inventario </w:t>
      </w:r>
      <w:r>
        <w:t>es el corazón operativo de la cadena de tiendas, responsable de gestionar las existencias físicas de cada prenda en cada sucursal y de proporcionar información en tiempo real sobre la disponibilidad de productos. Este paquete permite a los clientes, encargados y cajeros consultar la disponibilidad por sucursal (CU-06), visualizando el stock disponible, reservado y próximo a ingresar para cada combinación de producto, talla y color, discriminado por cada tienda física. Asimismo, este módulo es el encargado de gestionar el inventario global y local (CU-13), controlando todas las operaciones que afectan las existencias: entradas por recepción de proveedores, salidas por ventas, reservas, cancelaciones, devoluciones y ajustes. Cada una de estas operaciones genera un registro en el histórico de movimientos de inventario, cumpliendo con los requisitos RF20, RF21 y RF22 de actualización automática del stock. El módulo de Inventario mantiene una estrecha dependencia con el Catálogo (para validar la existencia de productos y variantes) y con el módulo de Reservas (para bloquear y liberar unidades), asegurando que nunca se sobrepase la cantidad física disponible.</w:t>
      </w:r>
    </w:p>
    <w:p w14:paraId="63CA0A7F" w14:textId="77777777" w:rsidR="006541D9" w:rsidRDefault="006541D9"/>
    <w:p w14:paraId="590187F2" w14:textId="77777777" w:rsidR="006541D9" w:rsidRDefault="0060059C">
      <w:pPr>
        <w:pStyle w:val="Ttulo3"/>
      </w:pPr>
      <w:bookmarkStart w:id="10" w:name="_Toc240942268"/>
      <w:r>
        <w:t>4. MÓDULO DE RESERVAS</w:t>
      </w:r>
      <w:bookmarkEnd w:id="10"/>
      <w:r>
        <w:t xml:space="preserve"> </w:t>
      </w:r>
    </w:p>
    <w:p w14:paraId="2AC938A4" w14:textId="77777777" w:rsidR="006541D9" w:rsidRDefault="0060059C">
      <w:r>
        <w:t>El módulo de </w:t>
      </w:r>
      <w:r>
        <w:rPr>
          <w:b/>
          <w:bCs/>
        </w:rPr>
        <w:t>Reserva</w:t>
      </w:r>
      <w:r>
        <w:t xml:space="preserve"> gestiona el proceso de apartado de prendas para su posterior prueba en las tiendas físicas, siendo uno de los diferenciadores clave de la experiencia omnicanal de FashionStore. Este paquete permite a los clientes realizar reservas de múltiples prendas (CU-08), seleccionando la sucursal de su preferencia, un horario de atención y las variantes específicas (producto, talla, color) que desean probarse. Al crear una reserva, el sistema consulta automáticamente la disponibilidad en tiempo real (apoyándose en el módulo de Inventario) y bloquea las unidades </w:t>
      </w:r>
      <w:r>
        <w:lastRenderedPageBreak/>
        <w:t>seleccionadas, incrementando la cantidad reservada en el inventario para evitar sobreventas. Los clientes también pueden consultar el estado de sus reservas y cancelarlas (CU-09), lo que libera el stock previamente apartado y actualiza el estado de la reserva a "cancelada". Por su parte, el encargado de sucursal dispone de las herramientas necesarias para preparar las reservas (CU-18), visualizando las peticiones pendientes asignadas a su tienda, marcándolas como "preparadas" una vez que ha reunido las prendas, y confirmando la recepción del cliente cuando este acude a la tienda. Este módulo garantiza que todo el flujo de reservas, desde la solicitud hasta la atención en tienda, quede registrado y trazable, mejorando la experiencia del cliente y optimizando la operativa de las sucursales.</w:t>
      </w:r>
    </w:p>
    <w:p w14:paraId="048EAA5F" w14:textId="77777777" w:rsidR="006541D9" w:rsidRDefault="006541D9"/>
    <w:p w14:paraId="702ABA3A" w14:textId="77777777" w:rsidR="006541D9" w:rsidRDefault="0060059C">
      <w:pPr>
        <w:pStyle w:val="Ttulo3"/>
      </w:pPr>
      <w:bookmarkStart w:id="11" w:name="_Toc240942269"/>
      <w:r>
        <w:t>5. MÓDULO DE VENTAS Y PAGOS</w:t>
      </w:r>
      <w:bookmarkEnd w:id="11"/>
      <w:r>
        <w:t xml:space="preserve"> </w:t>
      </w:r>
    </w:p>
    <w:p w14:paraId="32373A5B" w14:textId="77777777" w:rsidR="006541D9" w:rsidRDefault="0060059C">
      <w:r>
        <w:t>El módulo de </w:t>
      </w:r>
      <w:r>
        <w:rPr>
          <w:b/>
          <w:bCs/>
        </w:rPr>
        <w:t>Sales &amp; Payments</w:t>
      </w:r>
      <w:r>
        <w:t> constituye el corazón transaccional del negocio, gestionando todo el proceso de compra, ya sea de forma digital (web o móvil) o presencial (en punto de caja), así como la integración con la pasarela de pago. Este paquete permite a los clientes realizar compras digitales (CU-10) a través de la plataforma web o la aplicación móvil, agregando productos al carrito y completando el proceso de checkout mediante una pasarela de pago electrónica (CU-12) en modo de pruebas (sandbox), cumpliendo con el requisito RNF09. De manera paralela, el cajero puede registrar ventas presenciales (CU-11) directamente en el punto de venta de la sucursal, procesar el pago en efectivo o con tarjeta, emitir el comprobante correspondiente y actualizar automáticamente el inventario. Cada transacción de venta genera un pedido (cabecera y detalles), un registro de pago vinculado a la pasarela externa, y, una vez confirmado el pago, activa la actualización del inventario (CU-13) para disminuir la cantidad disponible. El módulo depende directamente del inventario para verificar y descontar stock, y del catálogo para recuperar los precios y descripciones de los productos en el momento de la compra, garantizando la consistencia de los datos en todo el proceso transaccional.</w:t>
      </w:r>
    </w:p>
    <w:p w14:paraId="0BC6957F" w14:textId="77777777" w:rsidR="006541D9" w:rsidRDefault="006541D9"/>
    <w:p w14:paraId="5C61D3D8" w14:textId="77777777" w:rsidR="006541D9" w:rsidRDefault="0060059C">
      <w:pPr>
        <w:pStyle w:val="Ttulo3"/>
      </w:pPr>
      <w:bookmarkStart w:id="12" w:name="_Toc240942270"/>
      <w:r>
        <w:t>6. MÓDULO DE INTELIGENCIA Y REPORTES (Intelligence &amp; Reporting)</w:t>
      </w:r>
      <w:bookmarkEnd w:id="12"/>
    </w:p>
    <w:p w14:paraId="3008F3D7" w14:textId="77777777" w:rsidR="006541D9" w:rsidRDefault="0060059C">
      <w:r>
        <w:t>El módulo de </w:t>
      </w:r>
      <w:r>
        <w:rPr>
          <w:b/>
          <w:bCs/>
        </w:rPr>
        <w:t>Intelligence &amp; Reporting</w:t>
      </w:r>
      <w:r>
        <w:t> agrupa las funcionalidades de valor agregado y de soporte a la toma de decisiones, integrando tecnologías emergentes como la realidad aumentada (RA) y la inteligencia artificial (IA) para potenciar la experiencia de compra y la gestión del negocio. Este paquete permite a los clientes utilizar el vestidor virtual mediante realidad aumentada (CU-07) desde la aplicación móvil, visualizando de manera superpuesta en su cámara cómo podría lucir una prenda determinada, utilizando el modelo 3D asociado al producto y aprovechando las capacidades de los SDK nativos (ARKit/ARCore). Asimismo, el módulo incorpora un asistente virtual/recomendador de productos basado en inteligencia artificial (CU-17), que analiza las preferencias del cliente, su historial de navegación o compra, la temporada actual, la categoría, talla y disponibilidad real por sucursal para sugerir prendas personalizadas, mejorando la tasa de conversión y la satisfacción del usuario. Por último, este módulo proporciona herramientas de generación de reportes y dashboards (CU-16) para apoyar la toma de decisiones de los administradores y encargados, ofreciendo indicadores clave de negocio (KPIs) como ventas por sucursal, productos más vendidos, rotación de inventario, niveles de stock crítico, comportamiento de reservas y análisis de tendencias por temporada. Este módulo consume información de prácticamente todos los demás módulos (Catalog, Inventory, Reservations, Sales) y presenta los datos de manera visual e intuitiva, cerrando el ciclo de negocio con inteligencia de datos.</w:t>
      </w:r>
    </w:p>
    <w:p w14:paraId="627F47EF" w14:textId="77777777" w:rsidR="006541D9" w:rsidRDefault="006541D9"/>
    <w:p w14:paraId="47F78AF1" w14:textId="77777777" w:rsidR="006541D9" w:rsidRDefault="0060059C">
      <w:pPr>
        <w:pStyle w:val="Ttulo1"/>
      </w:pPr>
      <w:bookmarkStart w:id="13" w:name="_Toc240942271"/>
      <w:r>
        <w:t>PARTE I – FUNDAMENTACIÓN TEÓRICA</w:t>
      </w:r>
      <w:bookmarkEnd w:id="13"/>
      <w:r>
        <w:tab/>
      </w:r>
    </w:p>
    <w:p w14:paraId="7E9A27B3" w14:textId="77777777" w:rsidR="006541D9" w:rsidRDefault="0060059C">
      <w:pPr>
        <w:pStyle w:val="Ttulo1"/>
      </w:pPr>
      <w:bookmarkStart w:id="14" w:name="_Toc240942272"/>
      <w:r>
        <w:t>1.</w:t>
      </w:r>
      <w:r>
        <w:tab/>
        <w:t>MARCO REFERENCIAL</w:t>
      </w:r>
      <w:bookmarkEnd w:id="14"/>
      <w:r>
        <w:tab/>
      </w:r>
    </w:p>
    <w:p w14:paraId="7AF1EA4C" w14:textId="77777777" w:rsidR="006541D9" w:rsidRDefault="0060059C" w:rsidP="00454CD5">
      <w:pPr>
        <w:pStyle w:val="Ttulo2"/>
      </w:pPr>
      <w:bookmarkStart w:id="15" w:name="_Toc240942273"/>
      <w:r>
        <w:t>1.1</w:t>
      </w:r>
      <w:r>
        <w:tab/>
        <w:t>E-COMMERCE: MODELOS Y PLATAFORMAS</w:t>
      </w:r>
      <w:bookmarkEnd w:id="15"/>
    </w:p>
    <w:p w14:paraId="2DB65195" w14:textId="77777777" w:rsidR="006541D9" w:rsidRDefault="0060059C">
      <w:r>
        <w:t>El comercio electrónico (e-commerce) es la compra y venta de bienes o servicios a través de internet. Para este proyecto, se ha analizado su funcionamiento desde dos perspectivas:</w:t>
      </w:r>
    </w:p>
    <w:p w14:paraId="4664913A" w14:textId="77777777" w:rsidR="006541D9" w:rsidRDefault="0060059C">
      <w:pPr>
        <w:numPr>
          <w:ilvl w:val="0"/>
          <w:numId w:val="8"/>
        </w:numPr>
        <w:pBdr>
          <w:top w:val="nil"/>
          <w:left w:val="nil"/>
          <w:bottom w:val="nil"/>
          <w:right w:val="nil"/>
          <w:between w:val="nil"/>
        </w:pBdr>
        <w:spacing w:after="0"/>
      </w:pPr>
      <w:r>
        <w:rPr>
          <w:color w:val="000000"/>
        </w:rPr>
        <w:t>Como usuario (B2C):</w:t>
      </w:r>
    </w:p>
    <w:p w14:paraId="1B243E95" w14:textId="77777777" w:rsidR="006541D9" w:rsidRDefault="0060059C">
      <w:pPr>
        <w:numPr>
          <w:ilvl w:val="1"/>
          <w:numId w:val="8"/>
        </w:numPr>
        <w:pBdr>
          <w:top w:val="nil"/>
          <w:left w:val="nil"/>
          <w:bottom w:val="nil"/>
          <w:right w:val="nil"/>
          <w:between w:val="nil"/>
        </w:pBdr>
        <w:spacing w:after="0"/>
      </w:pPr>
      <w:r>
        <w:rPr>
          <w:color w:val="000000"/>
        </w:rPr>
        <w:lastRenderedPageBreak/>
        <w:t>Amazon: Destaca por su motor de recomendaciones, logística avanzada y sistema de reseñas. Su flujo de compra es fluido y su inventario es global pero segmentado por regiones.</w:t>
      </w:r>
    </w:p>
    <w:p w14:paraId="58818BCE" w14:textId="77777777" w:rsidR="006541D9" w:rsidRDefault="0060059C">
      <w:pPr>
        <w:numPr>
          <w:ilvl w:val="1"/>
          <w:numId w:val="8"/>
        </w:numPr>
        <w:pBdr>
          <w:top w:val="nil"/>
          <w:left w:val="nil"/>
          <w:bottom w:val="nil"/>
          <w:right w:val="nil"/>
          <w:between w:val="nil"/>
        </w:pBdr>
        <w:spacing w:after="0"/>
      </w:pPr>
      <w:r>
        <w:rPr>
          <w:color w:val="000000"/>
        </w:rPr>
        <w:t>Alibaba: Actúa como puente entre fabricantes y compradores, gestionando grandes volúmenes y múltiples vendedores dentro de la misma plataforma (modelo multitenant por naturaleza).</w:t>
      </w:r>
    </w:p>
    <w:p w14:paraId="7CDD4815" w14:textId="77777777" w:rsidR="006541D9" w:rsidRDefault="0060059C">
      <w:pPr>
        <w:numPr>
          <w:ilvl w:val="1"/>
          <w:numId w:val="8"/>
        </w:numPr>
        <w:pBdr>
          <w:top w:val="nil"/>
          <w:left w:val="nil"/>
          <w:bottom w:val="nil"/>
          <w:right w:val="nil"/>
          <w:between w:val="nil"/>
        </w:pBdr>
        <w:spacing w:after="0"/>
      </w:pPr>
      <w:r>
        <w:rPr>
          <w:color w:val="000000"/>
        </w:rPr>
        <w:t>Shopify: Permite a los comerciantes crear tiendas online con fácil gestión de productos, pagos y envíos, utilizando una arquitectura de plugins y temas.</w:t>
      </w:r>
    </w:p>
    <w:p w14:paraId="50233D32" w14:textId="77777777" w:rsidR="006541D9" w:rsidRDefault="0060059C">
      <w:pPr>
        <w:numPr>
          <w:ilvl w:val="0"/>
          <w:numId w:val="8"/>
        </w:numPr>
        <w:pBdr>
          <w:top w:val="nil"/>
          <w:left w:val="nil"/>
          <w:bottom w:val="nil"/>
          <w:right w:val="nil"/>
          <w:between w:val="nil"/>
        </w:pBdr>
        <w:spacing w:after="0"/>
      </w:pPr>
      <w:r>
        <w:rPr>
          <w:color w:val="000000"/>
        </w:rPr>
        <w:t>Como desarrollador (Plataformas de código abierto / prohibidas en este proyecto):</w:t>
      </w:r>
    </w:p>
    <w:p w14:paraId="72EF92D5" w14:textId="77777777" w:rsidR="006541D9" w:rsidRDefault="0060059C">
      <w:pPr>
        <w:numPr>
          <w:ilvl w:val="1"/>
          <w:numId w:val="8"/>
        </w:numPr>
        <w:pBdr>
          <w:top w:val="nil"/>
          <w:left w:val="nil"/>
          <w:bottom w:val="nil"/>
          <w:right w:val="nil"/>
          <w:between w:val="nil"/>
        </w:pBdr>
        <w:spacing w:after="0"/>
      </w:pPr>
      <w:r>
        <w:rPr>
          <w:color w:val="000000"/>
        </w:rPr>
        <w:t>Magento: Ofrece alta flexibilidad pero requiere curvas de aprendizaje pronunciadas.</w:t>
      </w:r>
    </w:p>
    <w:p w14:paraId="6BE0F641" w14:textId="77777777" w:rsidR="006541D9" w:rsidRDefault="0060059C">
      <w:pPr>
        <w:numPr>
          <w:ilvl w:val="1"/>
          <w:numId w:val="8"/>
        </w:numPr>
        <w:pBdr>
          <w:top w:val="nil"/>
          <w:left w:val="nil"/>
          <w:bottom w:val="nil"/>
          <w:right w:val="nil"/>
          <w:between w:val="nil"/>
        </w:pBdr>
        <w:spacing w:after="0"/>
      </w:pPr>
      <w:r>
        <w:rPr>
          <w:color w:val="000000"/>
        </w:rPr>
        <w:t>PrestaShop: Solución ligera y modular para PYMES.</w:t>
      </w:r>
    </w:p>
    <w:p w14:paraId="305405A3" w14:textId="77777777" w:rsidR="006541D9" w:rsidRDefault="0060059C">
      <w:pPr>
        <w:numPr>
          <w:ilvl w:val="1"/>
          <w:numId w:val="8"/>
        </w:numPr>
        <w:pBdr>
          <w:top w:val="nil"/>
          <w:left w:val="nil"/>
          <w:bottom w:val="nil"/>
          <w:right w:val="nil"/>
          <w:between w:val="nil"/>
        </w:pBdr>
        <w:spacing w:after="0"/>
      </w:pPr>
      <w:r>
        <w:rPr>
          <w:color w:val="000000"/>
        </w:rPr>
        <w:t>WooCommerce: Plugins para WordPress que convierten sitios en tiendas.</w:t>
      </w:r>
    </w:p>
    <w:p w14:paraId="226918F5" w14:textId="77777777" w:rsidR="006541D9" w:rsidRDefault="0060059C">
      <w:pPr>
        <w:numPr>
          <w:ilvl w:val="1"/>
          <w:numId w:val="8"/>
        </w:numPr>
        <w:pBdr>
          <w:top w:val="nil"/>
          <w:left w:val="nil"/>
          <w:bottom w:val="nil"/>
          <w:right w:val="nil"/>
          <w:between w:val="nil"/>
        </w:pBdr>
      </w:pPr>
      <w:r>
        <w:rPr>
          <w:b/>
          <w:bCs/>
          <w:color w:val="000000"/>
        </w:rPr>
        <w:t>Nota</w:t>
      </w:r>
      <w:r>
        <w:rPr>
          <w:color w:val="000000"/>
        </w:rPr>
        <w:t>: El presente proyecto se desarrolla desde cero (código propietario) para cumplir con los requisitos académicos y de personalización, evitando el uso de estos frameworks.</w:t>
      </w:r>
    </w:p>
    <w:p w14:paraId="34EF2135" w14:textId="77777777" w:rsidR="006541D9" w:rsidRDefault="006541D9"/>
    <w:p w14:paraId="54D9BC8E" w14:textId="77777777" w:rsidR="006541D9" w:rsidRDefault="0060059C" w:rsidP="00454CD5">
      <w:pPr>
        <w:pStyle w:val="Ttulo2"/>
      </w:pPr>
      <w:bookmarkStart w:id="16" w:name="_Toc240942274"/>
      <w:r>
        <w:t>1.2</w:t>
      </w:r>
      <w:r>
        <w:tab/>
        <w:t>PASARELAS DE PAGO</w:t>
      </w:r>
      <w:bookmarkEnd w:id="16"/>
    </w:p>
    <w:p w14:paraId="4023664F" w14:textId="77777777" w:rsidR="006541D9" w:rsidRDefault="0060059C">
      <w:pPr>
        <w:numPr>
          <w:ilvl w:val="0"/>
          <w:numId w:val="11"/>
        </w:numPr>
        <w:pBdr>
          <w:top w:val="nil"/>
          <w:left w:val="nil"/>
          <w:bottom w:val="nil"/>
          <w:right w:val="nil"/>
          <w:between w:val="nil"/>
        </w:pBdr>
        <w:spacing w:after="0"/>
      </w:pPr>
      <w:r>
        <w:rPr>
          <w:color w:val="000000"/>
        </w:rPr>
        <w:t>Las pasarelas de pago son servicios que autorizan y procesan transacciones de tarjetas de crédito/débito para comercios electrónicos.</w:t>
      </w:r>
    </w:p>
    <w:p w14:paraId="2918AC8F" w14:textId="77777777" w:rsidR="006541D9" w:rsidRDefault="0060059C">
      <w:pPr>
        <w:numPr>
          <w:ilvl w:val="0"/>
          <w:numId w:val="11"/>
        </w:numPr>
        <w:pBdr>
          <w:top w:val="nil"/>
          <w:left w:val="nil"/>
          <w:bottom w:val="nil"/>
          <w:right w:val="nil"/>
          <w:between w:val="nil"/>
        </w:pBdr>
        <w:spacing w:after="0"/>
      </w:pPr>
      <w:r>
        <w:rPr>
          <w:color w:val="000000"/>
        </w:rPr>
        <w:t>Tarjetas de Crédito/Débito y QR: Utilizan redes como Visa/Mastercard. Los pagos QR (códigos estáticos o dinámicos) son populares en entornos móviles.</w:t>
      </w:r>
    </w:p>
    <w:p w14:paraId="32A0A4D8" w14:textId="77777777" w:rsidR="006541D9" w:rsidRDefault="0060059C">
      <w:pPr>
        <w:numPr>
          <w:ilvl w:val="0"/>
          <w:numId w:val="11"/>
        </w:numPr>
        <w:pBdr>
          <w:top w:val="nil"/>
          <w:left w:val="nil"/>
          <w:bottom w:val="nil"/>
          <w:right w:val="nil"/>
          <w:between w:val="nil"/>
        </w:pBdr>
        <w:spacing w:after="0"/>
      </w:pPr>
      <w:r>
        <w:rPr>
          <w:color w:val="000000"/>
        </w:rPr>
        <w:t>Transferencias bancarias: Se realizan mediante banca por internet, generalmente con confirmación manual o mediante API de Webhooks.</w:t>
      </w:r>
    </w:p>
    <w:p w14:paraId="57E0C377" w14:textId="77777777" w:rsidR="006541D9" w:rsidRDefault="0060059C">
      <w:pPr>
        <w:numPr>
          <w:ilvl w:val="0"/>
          <w:numId w:val="11"/>
        </w:numPr>
        <w:pBdr>
          <w:top w:val="nil"/>
          <w:left w:val="nil"/>
          <w:bottom w:val="nil"/>
          <w:right w:val="nil"/>
          <w:between w:val="nil"/>
        </w:pBdr>
        <w:spacing w:after="0"/>
      </w:pPr>
      <w:r>
        <w:rPr>
          <w:color w:val="000000"/>
        </w:rPr>
        <w:t>Libélula (Bolivia): Pasarela local que conecta con bancos nacionales, permitiendo pagos con tarjetas y QR referenciados.</w:t>
      </w:r>
    </w:p>
    <w:p w14:paraId="64B793A1" w14:textId="77777777" w:rsidR="006541D9" w:rsidRDefault="0060059C">
      <w:pPr>
        <w:numPr>
          <w:ilvl w:val="0"/>
          <w:numId w:val="11"/>
        </w:numPr>
        <w:pBdr>
          <w:top w:val="nil"/>
          <w:left w:val="nil"/>
          <w:bottom w:val="nil"/>
          <w:right w:val="nil"/>
          <w:between w:val="nil"/>
        </w:pBdr>
      </w:pPr>
      <w:r>
        <w:rPr>
          <w:color w:val="000000"/>
        </w:rPr>
        <w:t>PayPal y Stripe: Internacionales. Stripe destaca por su API REST sencilla, manejo de suscripciones y webhooks para notificaciones asíncronas. Para este proyecto se implementará Stripe en modo "test" por su robusta documentación y compatibilidad con FastAPI.</w:t>
      </w:r>
    </w:p>
    <w:p w14:paraId="71A77ACD" w14:textId="77777777" w:rsidR="006541D9" w:rsidRDefault="0060059C" w:rsidP="00454CD5">
      <w:pPr>
        <w:pStyle w:val="Ttulo2"/>
      </w:pPr>
      <w:bookmarkStart w:id="17" w:name="_Toc240942275"/>
      <w:r>
        <w:t>1.3</w:t>
      </w:r>
      <w:r>
        <w:tab/>
        <w:t>DELIVERY</w:t>
      </w:r>
      <w:bookmarkEnd w:id="17"/>
      <w:r>
        <w:tab/>
      </w:r>
    </w:p>
    <w:p w14:paraId="411EF938" w14:textId="77777777" w:rsidR="006541D9" w:rsidRDefault="0060059C">
      <w:r>
        <w:t>Si bien el enunciado no exige un módulo de delivery complejo, la fundamentación teórica incluye su comprensión. Plataformas como Yaigo/Yummy calculan tarifas basadas en:</w:t>
      </w:r>
    </w:p>
    <w:p w14:paraId="5C4B9ECD" w14:textId="77777777" w:rsidR="006541D9" w:rsidRDefault="0060059C">
      <w:r>
        <w:t>Distancia: Kilómetros recorridos (geolocalización).</w:t>
      </w:r>
    </w:p>
    <w:p w14:paraId="5C1806EC" w14:textId="77777777" w:rsidR="006541D9" w:rsidRDefault="0060059C">
      <w:r>
        <w:t>Peso y volumen: Afecta el costo de transporte.</w:t>
      </w:r>
    </w:p>
    <w:p w14:paraId="20CE6D85" w14:textId="77777777" w:rsidR="006541D9" w:rsidRDefault="0060059C">
      <w:r>
        <w:t>Tiempo y demanda: Tarifas dinámicas en horas pico.</w:t>
      </w:r>
    </w:p>
    <w:p w14:paraId="2A4C3C5E" w14:textId="77777777" w:rsidR="006541D9" w:rsidRDefault="0060059C">
      <w:r>
        <w:t>En FashionStore, el delivery se limitará a la preparación y espera en tienda (click &amp; collect), pero se deja la arquitectura preparada para futuras extensiones con cálculo de envíos.</w:t>
      </w:r>
    </w:p>
    <w:p w14:paraId="49B4ACB4" w14:textId="77777777" w:rsidR="006541D9" w:rsidRDefault="0060059C" w:rsidP="00454CD5">
      <w:pPr>
        <w:pStyle w:val="Ttulo2"/>
      </w:pPr>
      <w:bookmarkStart w:id="18" w:name="_Toc240942276"/>
      <w:r>
        <w:t>1.4</w:t>
      </w:r>
      <w:r>
        <w:tab/>
        <w:t>PROCESO UNIFICADO DE DESARROLLO DE SOFTWARE</w:t>
      </w:r>
      <w:bookmarkEnd w:id="18"/>
    </w:p>
    <w:p w14:paraId="335244F7" w14:textId="77777777" w:rsidR="006541D9" w:rsidRDefault="0060059C">
      <w:r>
        <w:t>El PUDS es un marco de trabajo iterativo e incremental basado en UML. Se estructura en cuatro fases:</w:t>
      </w:r>
    </w:p>
    <w:p w14:paraId="762C8DD2" w14:textId="77777777" w:rsidR="006541D9" w:rsidRDefault="0060059C">
      <w:r>
        <w:t>Incepción: Establecer el alcance, los requisitos críticos y la viabilidad.</w:t>
      </w:r>
    </w:p>
    <w:p w14:paraId="2649A62E" w14:textId="77777777" w:rsidR="006541D9" w:rsidRDefault="0060059C">
      <w:r>
        <w:t>Elaboración: Refinar la arquitectura, mitigar riesgos y detallar la mayoría de los casos de uso.</w:t>
      </w:r>
    </w:p>
    <w:p w14:paraId="7278F3F9" w14:textId="77777777" w:rsidR="006541D9" w:rsidRDefault="0060059C">
      <w:r>
        <w:t>Construcción: Desarrollo iterativo del producto, implementando funcionalidades por ciclos.</w:t>
      </w:r>
    </w:p>
    <w:p w14:paraId="25347951" w14:textId="77777777" w:rsidR="006541D9" w:rsidRDefault="0060059C">
      <w:r>
        <w:t>Transición: Despliegue, pruebas de aceptación y entrega final.</w:t>
      </w:r>
    </w:p>
    <w:p w14:paraId="691ED497" w14:textId="77777777" w:rsidR="006541D9" w:rsidRDefault="0060059C">
      <w:r>
        <w:t>Para este proyecto, las fases de Incepción y Elaboración se concentran en la preparación inicial, mientras que la Construcción se divide en 3 ciclos de desarrollo (semanas 1 a 3), y la Transición ocupa la semana 4 (integración, despliegue en la nube y pruebas finales).</w:t>
      </w:r>
      <w:r>
        <w:tab/>
      </w:r>
    </w:p>
    <w:p w14:paraId="5ECE9F96" w14:textId="77777777" w:rsidR="006541D9" w:rsidRDefault="0060059C" w:rsidP="00454CD5">
      <w:pPr>
        <w:pStyle w:val="Ttulo2"/>
      </w:pPr>
      <w:bookmarkStart w:id="19" w:name="_Toc240942277"/>
      <w:r>
        <w:lastRenderedPageBreak/>
        <w:t>1.5</w:t>
      </w:r>
      <w:r>
        <w:tab/>
        <w:t>LENGUAJE UNIFICADO DE MODELADO (UML 2.5+)</w:t>
      </w:r>
      <w:bookmarkEnd w:id="19"/>
      <w:r>
        <w:tab/>
      </w:r>
    </w:p>
    <w:p w14:paraId="37CD2B90" w14:textId="77777777" w:rsidR="006541D9" w:rsidRDefault="0060059C">
      <w:r>
        <w:tab/>
        <w:t>UML es un lenguaje estándar para visualizar, especificar y documentar sistemas de software. En este proyecto utilizaremos:</w:t>
      </w:r>
    </w:p>
    <w:p w14:paraId="550D06A2" w14:textId="77777777" w:rsidR="006541D9" w:rsidRDefault="0060059C">
      <w:r>
        <w:t>Diagrama de Casos de Uso: Para representar la interacción de los actores con el sistema.</w:t>
      </w:r>
    </w:p>
    <w:p w14:paraId="6FC44E17" w14:textId="77777777" w:rsidR="006541D9" w:rsidRDefault="0060059C">
      <w:r>
        <w:t>Diagrama de Clases: Para el modelo estático y el mapeo objeto-relacional (con 16 clases definidas).</w:t>
      </w:r>
    </w:p>
    <w:p w14:paraId="58F4AF02" w14:textId="77777777" w:rsidR="006541D9" w:rsidRDefault="0060059C">
      <w:r>
        <w:t>Diagramas de Comunicación y Secuencia: Para modelar la interacción dinámica en flujos críticos.</w:t>
      </w:r>
    </w:p>
    <w:p w14:paraId="3DEAB3DF" w14:textId="77777777" w:rsidR="006541D9" w:rsidRDefault="0060059C">
      <w:r>
        <w:t>Diagrama de Despliegue: Para la infraestructura física y lógica (nube).</w:t>
      </w:r>
    </w:p>
    <w:p w14:paraId="70034B2C" w14:textId="77777777" w:rsidR="006541D9" w:rsidRDefault="0060059C">
      <w:r>
        <w:t>Diagrama de Paquetes: Para organizar la arquitectura en capas.</w:t>
      </w:r>
    </w:p>
    <w:p w14:paraId="4967DD08" w14:textId="77777777" w:rsidR="006541D9" w:rsidRDefault="0060059C">
      <w:pPr>
        <w:pStyle w:val="Ttulo1"/>
      </w:pPr>
      <w:bookmarkStart w:id="20" w:name="_Toc240942278"/>
      <w:r>
        <w:t>2.</w:t>
      </w:r>
      <w:r>
        <w:tab/>
        <w:t>MARCO METODOLÓGICO Y TECNOLÓGICO</w:t>
      </w:r>
      <w:bookmarkEnd w:id="20"/>
      <w:r>
        <w:tab/>
      </w:r>
    </w:p>
    <w:p w14:paraId="30975419" w14:textId="77777777" w:rsidR="006541D9" w:rsidRDefault="0060059C" w:rsidP="00454CD5">
      <w:pPr>
        <w:pStyle w:val="Ttulo2"/>
      </w:pPr>
      <w:bookmarkStart w:id="21" w:name="_Toc240942279"/>
      <w:r>
        <w:t>2.1</w:t>
      </w:r>
      <w:r>
        <w:tab/>
        <w:t>PROCESO UNIFICADO DE DESARROLLO DE SOFTWARE (PUDS)</w:t>
      </w:r>
      <w:bookmarkEnd w:id="21"/>
      <w:r>
        <w:tab/>
      </w:r>
    </w:p>
    <w:p w14:paraId="388214E8" w14:textId="77777777" w:rsidR="006541D9" w:rsidRDefault="0060059C">
      <w:r>
        <w:t>Se aplicará PUDS de forma iterativa, priorizando los casos de uso de alto valor para el MVP en 3 ciclos de desarrollo. Cada ciclo entregará un incremento funcional del sistema:</w:t>
      </w:r>
    </w:p>
    <w:p w14:paraId="7168C93E" w14:textId="77777777" w:rsidR="006541D9" w:rsidRDefault="0060059C">
      <w:r>
        <w:t>Ciclo #1: Base operativa (catálogo, disponibilidad y reservas).</w:t>
      </w:r>
    </w:p>
    <w:p w14:paraId="5BFD3BDE" w14:textId="77777777" w:rsidR="006541D9" w:rsidRDefault="0060059C">
      <w:r>
        <w:t>Ciclo #2: Núcleo transaccional (ventas y pagos).</w:t>
      </w:r>
    </w:p>
    <w:p w14:paraId="1CEEA6AA" w14:textId="77777777" w:rsidR="006541D9" w:rsidRDefault="0060059C">
      <w:r>
        <w:t>Ciclo #3: Diferenciadores tecnológicos (IA, RA y administración avanzada).</w:t>
      </w:r>
    </w:p>
    <w:p w14:paraId="0A7C9AA2" w14:textId="77777777" w:rsidR="006541D9" w:rsidRDefault="0060059C" w:rsidP="00454CD5">
      <w:pPr>
        <w:pStyle w:val="Ttulo2"/>
      </w:pPr>
      <w:bookmarkStart w:id="22" w:name="_Toc240942280"/>
      <w:r>
        <w:t>2.2</w:t>
      </w:r>
      <w:r>
        <w:tab/>
        <w:t>LENGUAJE UNIFICADO DE MODELADO (UML)</w:t>
      </w:r>
      <w:bookmarkEnd w:id="22"/>
    </w:p>
    <w:p w14:paraId="6944E847" w14:textId="77777777" w:rsidR="006541D9" w:rsidRDefault="0060059C">
      <w:r>
        <w:t>Se utilizará la herramienta Lucidchart y PlantUML para generar los diagramas formales. Los modelos serán actualizados en cada iteración según los cambios identificados en las revisiones con el docente.</w:t>
      </w:r>
      <w:r>
        <w:tab/>
      </w:r>
    </w:p>
    <w:p w14:paraId="138FEB2D" w14:textId="77777777" w:rsidR="006541D9" w:rsidRDefault="0060059C" w:rsidP="00454CD5">
      <w:pPr>
        <w:pStyle w:val="Ttulo2"/>
      </w:pPr>
      <w:bookmarkStart w:id="23" w:name="_Toc240942281"/>
      <w:r>
        <w:t>2.3</w:t>
      </w:r>
      <w:r>
        <w:tab/>
        <w:t>INTELIGENCIA ARTIFICIAL Y PROCESAMIENTO DE DATOS</w:t>
      </w:r>
      <w:bookmarkEnd w:id="23"/>
      <w:r>
        <w:tab/>
      </w:r>
    </w:p>
    <w:p w14:paraId="133DC8BC" w14:textId="77777777" w:rsidR="006541D9" w:rsidRDefault="0060059C">
      <w:r>
        <w:t>La IA se integrará mediante un microservicio en Python (FastAPI) que consumirá un modelo de filtrado colaborativo (usando librerías como Surprise o scikit-learn) o bien la API de OpenAI para el asistente conversacional. El sistema de recomendación considerará: preferencias del cliente, historial de compras, temporada actual y disponibilidad real por sucursal (tenant</w:t>
      </w:r>
    </w:p>
    <w:p w14:paraId="444A8E4B" w14:textId="77777777" w:rsidR="006541D9" w:rsidRDefault="0060059C" w:rsidP="00454CD5">
      <w:pPr>
        <w:pStyle w:val="Ttulo2"/>
      </w:pPr>
      <w:bookmarkStart w:id="24" w:name="_Toc240942282"/>
      <w:r>
        <w:t>2.4</w:t>
      </w:r>
      <w:r>
        <w:tab/>
        <w:t>SISTEMAS BASADOS EN LOCALIZACIÓN</w:t>
      </w:r>
      <w:bookmarkEnd w:id="24"/>
      <w:r>
        <w:tab/>
      </w:r>
    </w:p>
    <w:p w14:paraId="7B419D59" w14:textId="77777777" w:rsidR="006541D9" w:rsidRDefault="0060059C">
      <w:r>
        <w:t>Para la funcionalidad de disponibilidad por sucursal, se georreferenciarán las tiendas (latitud/longitud). Aunque el MVP no requiere ordenamiento por cercanía, la base de datos almacenará estas coordenadas para futuros filtros y análisis de proximidad.</w:t>
      </w:r>
    </w:p>
    <w:p w14:paraId="1F3E51D3" w14:textId="77777777" w:rsidR="006541D9" w:rsidRDefault="0060059C" w:rsidP="00454CD5">
      <w:pPr>
        <w:pStyle w:val="Ttulo2"/>
      </w:pPr>
      <w:bookmarkStart w:id="25" w:name="_Toc240942283"/>
      <w:r>
        <w:t>2.5</w:t>
      </w:r>
      <w:r>
        <w:tab/>
        <w:t>ARQUITECTURA CLIENTE-SERVIDOR Y APIS -MONOLÍTICA MODULAR</w:t>
      </w:r>
      <w:bookmarkEnd w:id="25"/>
    </w:p>
    <w:p w14:paraId="34D5D41C" w14:textId="77777777" w:rsidR="006541D9" w:rsidRDefault="0060059C">
      <w:r>
        <w:t>Se utilizará una arquitectura de microservicios (aunque inicialmente monolítica modular) con FastAPI exponiendo endpoints RESTful. La comunicación será síncrona para la mayoría de las operaciones (catálogo, reservas) y asíncrona (webhooks) para la confirmación de pagos. El frontend web (Angular) y móvil (Flutter) consumirán la misma API Gateway, asegurando la coherencia de datos.</w:t>
      </w:r>
    </w:p>
    <w:p w14:paraId="0A370274" w14:textId="77777777" w:rsidR="006541D9" w:rsidRDefault="0060059C">
      <w:pPr>
        <w:pStyle w:val="Ttulo1"/>
      </w:pPr>
      <w:bookmarkStart w:id="26" w:name="_Toc240942284"/>
      <w:r>
        <w:t>PARTE II – PROCESO DE DESARROLLO</w:t>
      </w:r>
      <w:bookmarkEnd w:id="26"/>
      <w:r>
        <w:tab/>
      </w:r>
    </w:p>
    <w:p w14:paraId="7B65CC2B" w14:textId="77777777" w:rsidR="006541D9" w:rsidRDefault="0060059C">
      <w:pPr>
        <w:pStyle w:val="Ttulo1"/>
      </w:pPr>
      <w:bookmarkStart w:id="27" w:name="_Toc240942285"/>
      <w:r>
        <w:t>2</w:t>
      </w:r>
      <w:r>
        <w:tab/>
        <w:t>FLUJO DE TRABAJO: CAPTURA DE REQUISITOS</w:t>
      </w:r>
      <w:bookmarkEnd w:id="27"/>
    </w:p>
    <w:p w14:paraId="0B567806" w14:textId="77777777" w:rsidR="006541D9" w:rsidRDefault="0060059C" w:rsidP="00454CD5">
      <w:pPr>
        <w:pStyle w:val="Ttulo2"/>
      </w:pPr>
      <w:bookmarkStart w:id="28" w:name="_Toc240942286"/>
      <w:r>
        <w:t>2.1</w:t>
      </w:r>
      <w:r>
        <w:tab/>
        <w:t>ACTORES</w:t>
      </w:r>
      <w:bookmarkEnd w:id="28"/>
    </w:p>
    <w:p w14:paraId="0F472EF6" w14:textId="77777777" w:rsidR="006541D9" w:rsidRDefault="0060059C">
      <w:r>
        <w:t>Identificamos los siguientes actores que interactúan con el sistema:</w:t>
      </w:r>
    </w:p>
    <w:p w14:paraId="38E1505C" w14:textId="77777777" w:rsidR="006541D9" w:rsidRDefault="006541D9"/>
    <w:p w14:paraId="36D4ADB8" w14:textId="77777777" w:rsidR="006541D9" w:rsidRDefault="0060059C">
      <w:pPr>
        <w:numPr>
          <w:ilvl w:val="0"/>
          <w:numId w:val="12"/>
        </w:numPr>
        <w:pBdr>
          <w:top w:val="nil"/>
          <w:left w:val="nil"/>
          <w:bottom w:val="nil"/>
          <w:right w:val="nil"/>
          <w:between w:val="nil"/>
        </w:pBdr>
        <w:spacing w:after="0"/>
      </w:pPr>
      <w:r>
        <w:rPr>
          <w:color w:val="000000"/>
        </w:rPr>
        <w:lastRenderedPageBreak/>
        <w:t>Cliente: Usuario no autenticado (invitado) o registrado. Navega, reserva, compra y usa RA/IA.</w:t>
      </w:r>
    </w:p>
    <w:p w14:paraId="18192C96" w14:textId="77777777" w:rsidR="006541D9" w:rsidRDefault="0060059C">
      <w:pPr>
        <w:numPr>
          <w:ilvl w:val="0"/>
          <w:numId w:val="12"/>
        </w:numPr>
        <w:pBdr>
          <w:top w:val="nil"/>
          <w:left w:val="nil"/>
          <w:bottom w:val="nil"/>
          <w:right w:val="nil"/>
          <w:between w:val="nil"/>
        </w:pBdr>
        <w:spacing w:after="0"/>
      </w:pPr>
      <w:r>
        <w:rPr>
          <w:color w:val="000000"/>
        </w:rPr>
        <w:t>Administrador: Gestiona la configuración global del sistema: usuarios, roles, proveedores, temporadas y parametrización de sucursales.</w:t>
      </w:r>
    </w:p>
    <w:p w14:paraId="18D02793" w14:textId="77777777" w:rsidR="006541D9" w:rsidRDefault="0060059C">
      <w:pPr>
        <w:numPr>
          <w:ilvl w:val="0"/>
          <w:numId w:val="12"/>
        </w:numPr>
        <w:pBdr>
          <w:top w:val="nil"/>
          <w:left w:val="nil"/>
          <w:bottom w:val="nil"/>
          <w:right w:val="nil"/>
          <w:between w:val="nil"/>
        </w:pBdr>
        <w:spacing w:after="0"/>
      </w:pPr>
      <w:r>
        <w:rPr>
          <w:color w:val="000000"/>
        </w:rPr>
        <w:t>Encargado de Sucursal: Usuario interno del tenant. Ve las reservas de su tienda, prepara pedidos, gestiona inventario local.</w:t>
      </w:r>
    </w:p>
    <w:p w14:paraId="048AE4E8" w14:textId="77777777" w:rsidR="006541D9" w:rsidRDefault="0060059C">
      <w:pPr>
        <w:numPr>
          <w:ilvl w:val="0"/>
          <w:numId w:val="12"/>
        </w:numPr>
        <w:pBdr>
          <w:top w:val="nil"/>
          <w:left w:val="nil"/>
          <w:bottom w:val="nil"/>
          <w:right w:val="nil"/>
          <w:between w:val="nil"/>
        </w:pBdr>
        <w:spacing w:after="0"/>
      </w:pPr>
      <w:r>
        <w:rPr>
          <w:color w:val="000000"/>
        </w:rPr>
        <w:t>Cajero: Usuario interno del tenant. Realiza ventas presenciales, procesa pagos en caja y actualiza inventario.</w:t>
      </w:r>
    </w:p>
    <w:p w14:paraId="5F7C5C17" w14:textId="77777777" w:rsidR="006541D9" w:rsidRDefault="0060059C">
      <w:pPr>
        <w:numPr>
          <w:ilvl w:val="0"/>
          <w:numId w:val="12"/>
        </w:numPr>
        <w:pBdr>
          <w:top w:val="nil"/>
          <w:left w:val="nil"/>
          <w:bottom w:val="nil"/>
          <w:right w:val="nil"/>
          <w:between w:val="nil"/>
        </w:pBdr>
        <w:spacing w:after="0"/>
      </w:pPr>
      <w:r>
        <w:rPr>
          <w:color w:val="000000"/>
        </w:rPr>
        <w:t>Proveedor: Entidad externa que registra productos y asociaciones con temporadas/colecciones.</w:t>
      </w:r>
    </w:p>
    <w:p w14:paraId="40E5C6F5" w14:textId="77777777" w:rsidR="006541D9" w:rsidRDefault="0060059C">
      <w:pPr>
        <w:numPr>
          <w:ilvl w:val="0"/>
          <w:numId w:val="12"/>
        </w:numPr>
        <w:pBdr>
          <w:top w:val="nil"/>
          <w:left w:val="nil"/>
          <w:bottom w:val="nil"/>
          <w:right w:val="nil"/>
          <w:between w:val="nil"/>
        </w:pBdr>
        <w:spacing w:after="0"/>
      </w:pPr>
      <w:r>
        <w:rPr>
          <w:color w:val="000000"/>
        </w:rPr>
        <w:t>Sistema de Pagos: Actor externo (pasarela) que valida transacciones.</w:t>
      </w:r>
    </w:p>
    <w:p w14:paraId="4A0E6E5C" w14:textId="77777777" w:rsidR="006541D9" w:rsidRDefault="0060059C">
      <w:pPr>
        <w:numPr>
          <w:ilvl w:val="0"/>
          <w:numId w:val="12"/>
        </w:numPr>
        <w:pBdr>
          <w:top w:val="nil"/>
          <w:left w:val="nil"/>
          <w:bottom w:val="nil"/>
          <w:right w:val="nil"/>
          <w:between w:val="nil"/>
        </w:pBdr>
      </w:pPr>
      <w:r>
        <w:rPr>
          <w:color w:val="000000"/>
        </w:rPr>
        <w:t>Servicio de IA: Actor externo o interno que procesa datos para recomendaciones.</w:t>
      </w:r>
      <w:r>
        <w:rPr>
          <w:color w:val="000000"/>
        </w:rPr>
        <w:tab/>
      </w:r>
    </w:p>
    <w:p w14:paraId="26AC9298" w14:textId="77777777" w:rsidR="006541D9" w:rsidRDefault="0060059C" w:rsidP="00454CD5">
      <w:pPr>
        <w:pStyle w:val="Ttulo2"/>
      </w:pPr>
      <w:bookmarkStart w:id="29" w:name="_Toc240942287"/>
      <w:r>
        <w:t>2.2</w:t>
      </w:r>
      <w:r>
        <w:tab/>
        <w:t>CASOS DE USO</w:t>
      </w:r>
      <w:bookmarkEnd w:id="29"/>
    </w:p>
    <w:p w14:paraId="45809C86" w14:textId="77777777" w:rsidR="006541D9" w:rsidRDefault="0060059C">
      <w:r>
        <w:tab/>
        <w:t>Se han definido 23 casos de uso que cubren la totalidad de los requisitos funcionales (RF01 al RF25). Esta cantidad es óptima para un MVP desarrollado en 3 ciclos, ya que cada caso de uso representa un módulo o flujo completo de negocio (ej. "Gestionar proveedores" agrupa el ABM de entidades, evitando una granularidad excesiva.</w:t>
      </w:r>
    </w:p>
    <w:tbl>
      <w:tblPr>
        <w:tblStyle w:val="a"/>
        <w:tblW w:w="4335" w:type="dxa"/>
        <w:tblInd w:w="1228" w:type="dxa"/>
        <w:tblLayout w:type="fixed"/>
        <w:tblLook w:val="0400" w:firstRow="0" w:lastRow="0" w:firstColumn="0" w:lastColumn="0" w:noHBand="0" w:noVBand="1"/>
      </w:tblPr>
      <w:tblGrid>
        <w:gridCol w:w="765"/>
        <w:gridCol w:w="3570"/>
      </w:tblGrid>
      <w:tr w:rsidR="006541D9" w14:paraId="68DC83A1" w14:textId="77777777">
        <w:trPr>
          <w:trHeight w:val="265"/>
        </w:trPr>
        <w:tc>
          <w:tcPr>
            <w:tcW w:w="76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2018935" w14:textId="77777777" w:rsidR="006541D9" w:rsidRDefault="0060059C">
            <w:r>
              <w:t>CU</w:t>
            </w:r>
          </w:p>
        </w:tc>
        <w:tc>
          <w:tcPr>
            <w:tcW w:w="3570" w:type="dxa"/>
            <w:tcBorders>
              <w:top w:val="single" w:sz="4" w:space="0" w:color="000000"/>
              <w:left w:val="nil"/>
              <w:bottom w:val="single" w:sz="4" w:space="0" w:color="000000"/>
              <w:right w:val="single" w:sz="4" w:space="0" w:color="000000"/>
            </w:tcBorders>
            <w:shd w:val="clear" w:color="auto" w:fill="auto"/>
            <w:vAlign w:val="bottom"/>
          </w:tcPr>
          <w:p w14:paraId="3FF9AFDD" w14:textId="77777777" w:rsidR="006541D9" w:rsidRDefault="0060059C">
            <w:r>
              <w:t>Caso de Uso</w:t>
            </w:r>
          </w:p>
        </w:tc>
      </w:tr>
      <w:tr w:rsidR="006541D9" w14:paraId="10BD9F0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EB2A93A" w14:textId="77777777" w:rsidR="006541D9" w:rsidRDefault="0060059C">
            <w:r>
              <w:t>CU1</w:t>
            </w:r>
          </w:p>
        </w:tc>
        <w:tc>
          <w:tcPr>
            <w:tcW w:w="3570" w:type="dxa"/>
            <w:tcBorders>
              <w:top w:val="nil"/>
              <w:left w:val="nil"/>
              <w:bottom w:val="single" w:sz="4" w:space="0" w:color="000000"/>
              <w:right w:val="single" w:sz="4" w:space="0" w:color="000000"/>
            </w:tcBorders>
            <w:shd w:val="clear" w:color="auto" w:fill="auto"/>
            <w:vAlign w:val="bottom"/>
          </w:tcPr>
          <w:p w14:paraId="57130BEE" w14:textId="77777777" w:rsidR="006541D9" w:rsidRDefault="0060059C">
            <w:r>
              <w:t>Registrarse en la plataforma</w:t>
            </w:r>
          </w:p>
        </w:tc>
      </w:tr>
      <w:tr w:rsidR="006541D9" w14:paraId="5137DF20"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58A82CB" w14:textId="77777777" w:rsidR="006541D9" w:rsidRDefault="0060059C">
            <w:r>
              <w:t>CU2</w:t>
            </w:r>
          </w:p>
        </w:tc>
        <w:tc>
          <w:tcPr>
            <w:tcW w:w="3570" w:type="dxa"/>
            <w:tcBorders>
              <w:top w:val="nil"/>
              <w:left w:val="nil"/>
              <w:bottom w:val="single" w:sz="4" w:space="0" w:color="000000"/>
              <w:right w:val="single" w:sz="4" w:space="0" w:color="000000"/>
            </w:tcBorders>
            <w:shd w:val="clear" w:color="auto" w:fill="auto"/>
            <w:vAlign w:val="bottom"/>
          </w:tcPr>
          <w:p w14:paraId="3DC888E0" w14:textId="77777777" w:rsidR="006541D9" w:rsidRDefault="0060059C">
            <w:r>
              <w:t>Iniciar sesión</w:t>
            </w:r>
          </w:p>
        </w:tc>
      </w:tr>
      <w:tr w:rsidR="006541D9" w14:paraId="400223E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777C216" w14:textId="77777777" w:rsidR="006541D9" w:rsidRDefault="0060059C">
            <w:r>
              <w:t>CU3</w:t>
            </w:r>
          </w:p>
        </w:tc>
        <w:tc>
          <w:tcPr>
            <w:tcW w:w="3570" w:type="dxa"/>
            <w:tcBorders>
              <w:top w:val="nil"/>
              <w:left w:val="nil"/>
              <w:bottom w:val="single" w:sz="4" w:space="0" w:color="000000"/>
              <w:right w:val="single" w:sz="4" w:space="0" w:color="000000"/>
            </w:tcBorders>
            <w:shd w:val="clear" w:color="auto" w:fill="auto"/>
            <w:vAlign w:val="bottom"/>
          </w:tcPr>
          <w:p w14:paraId="785DC2AB" w14:textId="77777777" w:rsidR="006541D9" w:rsidRDefault="0060059C">
            <w:r>
              <w:t>Gestionar perfil de usuario</w:t>
            </w:r>
          </w:p>
        </w:tc>
      </w:tr>
      <w:tr w:rsidR="006541D9" w14:paraId="65A01B10"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2D28A359" w14:textId="77777777" w:rsidR="006541D9" w:rsidRDefault="0060059C">
            <w:r>
              <w:t>CU4</w:t>
            </w:r>
          </w:p>
        </w:tc>
        <w:tc>
          <w:tcPr>
            <w:tcW w:w="3570" w:type="dxa"/>
            <w:tcBorders>
              <w:top w:val="nil"/>
              <w:left w:val="nil"/>
              <w:bottom w:val="single" w:sz="4" w:space="0" w:color="000000"/>
              <w:right w:val="single" w:sz="4" w:space="0" w:color="000000"/>
            </w:tcBorders>
            <w:shd w:val="clear" w:color="auto" w:fill="auto"/>
            <w:vAlign w:val="bottom"/>
          </w:tcPr>
          <w:p w14:paraId="0B0F50EC" w14:textId="77777777" w:rsidR="006541D9" w:rsidRDefault="0060059C">
            <w:r>
              <w:t>Consultar catálogo de prendas</w:t>
            </w:r>
          </w:p>
        </w:tc>
      </w:tr>
      <w:tr w:rsidR="006541D9" w14:paraId="4550610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4A3B30E5" w14:textId="77777777" w:rsidR="006541D9" w:rsidRDefault="0060059C">
            <w:r>
              <w:t>CU5</w:t>
            </w:r>
          </w:p>
        </w:tc>
        <w:tc>
          <w:tcPr>
            <w:tcW w:w="3570" w:type="dxa"/>
            <w:tcBorders>
              <w:top w:val="nil"/>
              <w:left w:val="nil"/>
              <w:bottom w:val="single" w:sz="4" w:space="0" w:color="000000"/>
              <w:right w:val="single" w:sz="4" w:space="0" w:color="000000"/>
            </w:tcBorders>
            <w:shd w:val="clear" w:color="auto" w:fill="auto"/>
            <w:vAlign w:val="bottom"/>
          </w:tcPr>
          <w:p w14:paraId="5BCF933D" w14:textId="77777777" w:rsidR="006541D9" w:rsidRDefault="0060059C">
            <w:r>
              <w:t>Filtrar productos por talla, color, categoría, temporada</w:t>
            </w:r>
          </w:p>
        </w:tc>
      </w:tr>
      <w:tr w:rsidR="006541D9" w14:paraId="0FDA99DB"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37A72987" w14:textId="77777777" w:rsidR="006541D9" w:rsidRDefault="0060059C">
            <w:r>
              <w:t>CU6</w:t>
            </w:r>
          </w:p>
        </w:tc>
        <w:tc>
          <w:tcPr>
            <w:tcW w:w="3570" w:type="dxa"/>
            <w:tcBorders>
              <w:top w:val="nil"/>
              <w:left w:val="nil"/>
              <w:bottom w:val="single" w:sz="4" w:space="0" w:color="000000"/>
              <w:right w:val="single" w:sz="4" w:space="0" w:color="000000"/>
            </w:tcBorders>
            <w:shd w:val="clear" w:color="auto" w:fill="auto"/>
            <w:vAlign w:val="bottom"/>
          </w:tcPr>
          <w:p w14:paraId="22F0EDAC" w14:textId="77777777" w:rsidR="006541D9" w:rsidRDefault="0060059C">
            <w:r>
              <w:t>Consultar disponibilidad por sucursal (tenant)</w:t>
            </w:r>
          </w:p>
        </w:tc>
      </w:tr>
      <w:tr w:rsidR="006541D9" w14:paraId="40711D0F"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04D2D24" w14:textId="77777777" w:rsidR="006541D9" w:rsidRDefault="0060059C">
            <w:r>
              <w:t>CU7</w:t>
            </w:r>
          </w:p>
        </w:tc>
        <w:tc>
          <w:tcPr>
            <w:tcW w:w="3570" w:type="dxa"/>
            <w:tcBorders>
              <w:top w:val="nil"/>
              <w:left w:val="nil"/>
              <w:bottom w:val="single" w:sz="4" w:space="0" w:color="000000"/>
              <w:right w:val="single" w:sz="4" w:space="0" w:color="000000"/>
            </w:tcBorders>
            <w:shd w:val="clear" w:color="auto" w:fill="auto"/>
            <w:vAlign w:val="bottom"/>
          </w:tcPr>
          <w:p w14:paraId="3BC99BF7" w14:textId="77777777" w:rsidR="006541D9" w:rsidRDefault="0060059C">
            <w:r>
              <w:t>Utilizar vestidor virtual (RA)</w:t>
            </w:r>
          </w:p>
        </w:tc>
      </w:tr>
      <w:tr w:rsidR="006541D9" w14:paraId="6CD6507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4E74A97B" w14:textId="77777777" w:rsidR="006541D9" w:rsidRDefault="0060059C">
            <w:r>
              <w:t>CU8</w:t>
            </w:r>
          </w:p>
        </w:tc>
        <w:tc>
          <w:tcPr>
            <w:tcW w:w="3570" w:type="dxa"/>
            <w:tcBorders>
              <w:top w:val="nil"/>
              <w:left w:val="nil"/>
              <w:bottom w:val="single" w:sz="4" w:space="0" w:color="000000"/>
              <w:right w:val="single" w:sz="4" w:space="0" w:color="000000"/>
            </w:tcBorders>
            <w:shd w:val="clear" w:color="auto" w:fill="auto"/>
            <w:vAlign w:val="bottom"/>
          </w:tcPr>
          <w:p w14:paraId="6C96B623" w14:textId="77777777" w:rsidR="006541D9" w:rsidRDefault="0060059C">
            <w:r>
              <w:t>Realizar reserva de múltiples prendas</w:t>
            </w:r>
          </w:p>
        </w:tc>
      </w:tr>
      <w:tr w:rsidR="006541D9" w14:paraId="5372EC5E"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74DA4A95" w14:textId="77777777" w:rsidR="006541D9" w:rsidRDefault="0060059C">
            <w:r>
              <w:t>CU9</w:t>
            </w:r>
          </w:p>
        </w:tc>
        <w:tc>
          <w:tcPr>
            <w:tcW w:w="3570" w:type="dxa"/>
            <w:tcBorders>
              <w:top w:val="nil"/>
              <w:left w:val="nil"/>
              <w:bottom w:val="single" w:sz="4" w:space="0" w:color="000000"/>
              <w:right w:val="single" w:sz="4" w:space="0" w:color="000000"/>
            </w:tcBorders>
            <w:shd w:val="clear" w:color="auto" w:fill="auto"/>
            <w:vAlign w:val="bottom"/>
          </w:tcPr>
          <w:p w14:paraId="756C367A" w14:textId="77777777" w:rsidR="006541D9" w:rsidRDefault="0060059C">
            <w:r>
              <w:t>Consultar y cancelar reservas</w:t>
            </w:r>
          </w:p>
        </w:tc>
      </w:tr>
      <w:tr w:rsidR="006541D9" w14:paraId="737D45EC"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7AE2AA56" w14:textId="77777777" w:rsidR="006541D9" w:rsidRDefault="0060059C">
            <w:r>
              <w:t>CU10</w:t>
            </w:r>
          </w:p>
        </w:tc>
        <w:tc>
          <w:tcPr>
            <w:tcW w:w="3570" w:type="dxa"/>
            <w:tcBorders>
              <w:top w:val="nil"/>
              <w:left w:val="nil"/>
              <w:bottom w:val="single" w:sz="4" w:space="0" w:color="000000"/>
              <w:right w:val="single" w:sz="4" w:space="0" w:color="000000"/>
            </w:tcBorders>
            <w:shd w:val="clear" w:color="auto" w:fill="auto"/>
            <w:vAlign w:val="bottom"/>
          </w:tcPr>
          <w:p w14:paraId="64AD9D6D" w14:textId="77777777" w:rsidR="006541D9" w:rsidRDefault="0060059C">
            <w:r>
              <w:t>Realizar compra digital</w:t>
            </w:r>
          </w:p>
        </w:tc>
      </w:tr>
      <w:tr w:rsidR="006541D9" w14:paraId="01B4FA08"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27F05B15" w14:textId="77777777" w:rsidR="006541D9" w:rsidRDefault="0060059C">
            <w:r>
              <w:t>CU11</w:t>
            </w:r>
          </w:p>
        </w:tc>
        <w:tc>
          <w:tcPr>
            <w:tcW w:w="3570" w:type="dxa"/>
            <w:tcBorders>
              <w:top w:val="nil"/>
              <w:left w:val="nil"/>
              <w:bottom w:val="single" w:sz="4" w:space="0" w:color="000000"/>
              <w:right w:val="single" w:sz="4" w:space="0" w:color="000000"/>
            </w:tcBorders>
            <w:shd w:val="clear" w:color="auto" w:fill="auto"/>
            <w:vAlign w:val="bottom"/>
          </w:tcPr>
          <w:p w14:paraId="4AE30148" w14:textId="77777777" w:rsidR="006541D9" w:rsidRDefault="0060059C">
            <w:r>
              <w:t>Realizar compra presencial (caja)</w:t>
            </w:r>
          </w:p>
        </w:tc>
      </w:tr>
      <w:tr w:rsidR="006541D9" w14:paraId="5AF16CB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16E8B457" w14:textId="77777777" w:rsidR="006541D9" w:rsidRDefault="0060059C">
            <w:r>
              <w:t>CU12</w:t>
            </w:r>
          </w:p>
        </w:tc>
        <w:tc>
          <w:tcPr>
            <w:tcW w:w="3570" w:type="dxa"/>
            <w:tcBorders>
              <w:top w:val="nil"/>
              <w:left w:val="nil"/>
              <w:bottom w:val="single" w:sz="4" w:space="0" w:color="000000"/>
              <w:right w:val="single" w:sz="4" w:space="0" w:color="000000"/>
            </w:tcBorders>
            <w:shd w:val="clear" w:color="auto" w:fill="auto"/>
            <w:vAlign w:val="bottom"/>
          </w:tcPr>
          <w:p w14:paraId="785B2042" w14:textId="77777777" w:rsidR="006541D9" w:rsidRDefault="0060059C">
            <w:r>
              <w:t>Gestionar pagos (pasarela)</w:t>
            </w:r>
          </w:p>
        </w:tc>
      </w:tr>
      <w:tr w:rsidR="006541D9" w14:paraId="3A5184F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7AE4F302" w14:textId="77777777" w:rsidR="006541D9" w:rsidRDefault="0060059C">
            <w:r>
              <w:t>CU13</w:t>
            </w:r>
          </w:p>
        </w:tc>
        <w:tc>
          <w:tcPr>
            <w:tcW w:w="3570" w:type="dxa"/>
            <w:tcBorders>
              <w:top w:val="nil"/>
              <w:left w:val="nil"/>
              <w:bottom w:val="single" w:sz="4" w:space="0" w:color="000000"/>
              <w:right w:val="single" w:sz="4" w:space="0" w:color="000000"/>
            </w:tcBorders>
            <w:shd w:val="clear" w:color="auto" w:fill="auto"/>
            <w:vAlign w:val="bottom"/>
          </w:tcPr>
          <w:p w14:paraId="3C4B92F5" w14:textId="77777777" w:rsidR="006541D9" w:rsidRDefault="0060059C">
            <w:r>
              <w:t>Gestionar inventario global y local</w:t>
            </w:r>
          </w:p>
        </w:tc>
      </w:tr>
      <w:tr w:rsidR="006541D9" w14:paraId="37BA869D"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466C7E7" w14:textId="77777777" w:rsidR="006541D9" w:rsidRDefault="0060059C">
            <w:r>
              <w:t>CU14</w:t>
            </w:r>
          </w:p>
        </w:tc>
        <w:tc>
          <w:tcPr>
            <w:tcW w:w="3570" w:type="dxa"/>
            <w:tcBorders>
              <w:top w:val="nil"/>
              <w:left w:val="nil"/>
              <w:bottom w:val="single" w:sz="4" w:space="0" w:color="000000"/>
              <w:right w:val="single" w:sz="4" w:space="0" w:color="000000"/>
            </w:tcBorders>
            <w:shd w:val="clear" w:color="auto" w:fill="auto"/>
            <w:vAlign w:val="bottom"/>
          </w:tcPr>
          <w:p w14:paraId="560FD065" w14:textId="77777777" w:rsidR="006541D9" w:rsidRDefault="0060059C">
            <w:r>
              <w:t>Administrar proveedores</w:t>
            </w:r>
          </w:p>
        </w:tc>
      </w:tr>
      <w:tr w:rsidR="006541D9" w14:paraId="5A277A3D"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09CAF94C" w14:textId="77777777" w:rsidR="006541D9" w:rsidRDefault="0060059C">
            <w:r>
              <w:t>CU15</w:t>
            </w:r>
          </w:p>
        </w:tc>
        <w:tc>
          <w:tcPr>
            <w:tcW w:w="3570" w:type="dxa"/>
            <w:tcBorders>
              <w:top w:val="nil"/>
              <w:left w:val="nil"/>
              <w:bottom w:val="single" w:sz="4" w:space="0" w:color="000000"/>
              <w:right w:val="single" w:sz="4" w:space="0" w:color="000000"/>
            </w:tcBorders>
            <w:shd w:val="clear" w:color="auto" w:fill="auto"/>
            <w:vAlign w:val="bottom"/>
          </w:tcPr>
          <w:p w14:paraId="4ACA9E4B" w14:textId="77777777" w:rsidR="006541D9" w:rsidRDefault="0060059C">
            <w:r>
              <w:t>Administrar temporadas y colecciones</w:t>
            </w:r>
          </w:p>
        </w:tc>
      </w:tr>
      <w:tr w:rsidR="006541D9" w14:paraId="1679F554"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37894B94" w14:textId="77777777" w:rsidR="006541D9" w:rsidRDefault="0060059C">
            <w:r>
              <w:lastRenderedPageBreak/>
              <w:t>CU16</w:t>
            </w:r>
          </w:p>
        </w:tc>
        <w:tc>
          <w:tcPr>
            <w:tcW w:w="3570" w:type="dxa"/>
            <w:tcBorders>
              <w:top w:val="nil"/>
              <w:left w:val="nil"/>
              <w:bottom w:val="single" w:sz="4" w:space="0" w:color="000000"/>
              <w:right w:val="single" w:sz="4" w:space="0" w:color="000000"/>
            </w:tcBorders>
            <w:shd w:val="clear" w:color="auto" w:fill="auto"/>
            <w:vAlign w:val="bottom"/>
          </w:tcPr>
          <w:p w14:paraId="2925494E" w14:textId="77777777" w:rsidR="006541D9" w:rsidRDefault="0060059C">
            <w:r>
              <w:t>Generar reportes y dashboards</w:t>
            </w:r>
          </w:p>
        </w:tc>
      </w:tr>
      <w:tr w:rsidR="006541D9" w14:paraId="4EA99986"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FC54FA3" w14:textId="77777777" w:rsidR="006541D9" w:rsidRDefault="0060059C">
            <w:r>
              <w:t>CU17</w:t>
            </w:r>
          </w:p>
        </w:tc>
        <w:tc>
          <w:tcPr>
            <w:tcW w:w="3570" w:type="dxa"/>
            <w:tcBorders>
              <w:top w:val="nil"/>
              <w:left w:val="nil"/>
              <w:bottom w:val="single" w:sz="4" w:space="0" w:color="000000"/>
              <w:right w:val="single" w:sz="4" w:space="0" w:color="000000"/>
            </w:tcBorders>
            <w:shd w:val="clear" w:color="auto" w:fill="auto"/>
            <w:vAlign w:val="bottom"/>
          </w:tcPr>
          <w:p w14:paraId="2F8CFBEE" w14:textId="77777777" w:rsidR="006541D9" w:rsidRDefault="0060059C">
            <w:r>
              <w:t>Recibir recomendaciones de IA</w:t>
            </w:r>
          </w:p>
        </w:tc>
      </w:tr>
      <w:tr w:rsidR="006541D9" w14:paraId="697D1E5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B738F22" w14:textId="77777777" w:rsidR="006541D9" w:rsidRDefault="0060059C">
            <w:r>
              <w:t>CU18</w:t>
            </w:r>
          </w:p>
        </w:tc>
        <w:tc>
          <w:tcPr>
            <w:tcW w:w="3570" w:type="dxa"/>
            <w:tcBorders>
              <w:top w:val="nil"/>
              <w:left w:val="nil"/>
              <w:bottom w:val="single" w:sz="4" w:space="0" w:color="000000"/>
              <w:right w:val="single" w:sz="4" w:space="0" w:color="000000"/>
            </w:tcBorders>
            <w:shd w:val="clear" w:color="auto" w:fill="auto"/>
            <w:vAlign w:val="bottom"/>
          </w:tcPr>
          <w:p w14:paraId="7B46E2F0" w14:textId="77777777" w:rsidR="006541D9" w:rsidRDefault="0060059C">
            <w:r>
              <w:t>Preparar reservas (encargado)</w:t>
            </w:r>
          </w:p>
        </w:tc>
      </w:tr>
      <w:tr w:rsidR="006541D9" w14:paraId="5B32E5A2"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000244A1" w14:textId="77777777" w:rsidR="006541D9" w:rsidRDefault="0060059C">
            <w:r>
              <w:t>CU19</w:t>
            </w:r>
          </w:p>
        </w:tc>
        <w:tc>
          <w:tcPr>
            <w:tcW w:w="3570" w:type="dxa"/>
            <w:tcBorders>
              <w:top w:val="nil"/>
              <w:left w:val="nil"/>
              <w:bottom w:val="single" w:sz="4" w:space="0" w:color="000000"/>
              <w:right w:val="single" w:sz="4" w:space="0" w:color="000000"/>
            </w:tcBorders>
            <w:shd w:val="clear" w:color="auto" w:fill="auto"/>
            <w:vAlign w:val="bottom"/>
          </w:tcPr>
          <w:p w14:paraId="720F9779" w14:textId="77777777" w:rsidR="006541D9" w:rsidRDefault="0060059C">
            <w:r>
              <w:t>Administrar usuarios y roles</w:t>
            </w:r>
          </w:p>
        </w:tc>
      </w:tr>
      <w:tr w:rsidR="006541D9" w14:paraId="2E075B82"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4AA05609" w14:textId="77777777" w:rsidR="006541D9" w:rsidRDefault="0060059C">
            <w:r>
              <w:t>CU20</w:t>
            </w:r>
          </w:p>
        </w:tc>
        <w:tc>
          <w:tcPr>
            <w:tcW w:w="3570" w:type="dxa"/>
            <w:tcBorders>
              <w:top w:val="nil"/>
              <w:left w:val="nil"/>
              <w:bottom w:val="single" w:sz="4" w:space="0" w:color="000000"/>
              <w:right w:val="single" w:sz="4" w:space="0" w:color="000000"/>
            </w:tcBorders>
            <w:shd w:val="clear" w:color="auto" w:fill="auto"/>
            <w:vAlign w:val="bottom"/>
          </w:tcPr>
          <w:p w14:paraId="04117D7A" w14:textId="77777777" w:rsidR="006541D9" w:rsidRDefault="0060059C">
            <w:r>
              <w:t>Administrar sucursales</w:t>
            </w:r>
          </w:p>
        </w:tc>
      </w:tr>
      <w:tr w:rsidR="006541D9" w14:paraId="0E3EBA85"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B4E47D1" w14:textId="77777777" w:rsidR="006541D9" w:rsidRDefault="0060059C">
            <w:r>
              <w:t>CU21</w:t>
            </w:r>
          </w:p>
        </w:tc>
        <w:tc>
          <w:tcPr>
            <w:tcW w:w="3570" w:type="dxa"/>
            <w:tcBorders>
              <w:top w:val="nil"/>
              <w:left w:val="nil"/>
              <w:bottom w:val="single" w:sz="4" w:space="0" w:color="000000"/>
              <w:right w:val="single" w:sz="4" w:space="0" w:color="000000"/>
            </w:tcBorders>
            <w:shd w:val="clear" w:color="auto" w:fill="auto"/>
            <w:vAlign w:val="bottom"/>
          </w:tcPr>
          <w:p w14:paraId="3526029B" w14:textId="77777777" w:rsidR="006541D9" w:rsidRDefault="0060059C">
            <w:r>
              <w:t>Administrar catálogo de productos (CRUD)</w:t>
            </w:r>
          </w:p>
        </w:tc>
      </w:tr>
      <w:tr w:rsidR="006541D9" w14:paraId="7FACDD3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17863B5D" w14:textId="77777777" w:rsidR="006541D9" w:rsidRDefault="0060059C">
            <w:r>
              <w:t>CU22</w:t>
            </w:r>
          </w:p>
        </w:tc>
        <w:tc>
          <w:tcPr>
            <w:tcW w:w="3570" w:type="dxa"/>
            <w:tcBorders>
              <w:top w:val="nil"/>
              <w:left w:val="nil"/>
              <w:bottom w:val="single" w:sz="4" w:space="0" w:color="000000"/>
              <w:right w:val="single" w:sz="4" w:space="0" w:color="000000"/>
            </w:tcBorders>
            <w:shd w:val="clear" w:color="auto" w:fill="auto"/>
            <w:vAlign w:val="bottom"/>
          </w:tcPr>
          <w:p w14:paraId="13A0175C" w14:textId="77777777" w:rsidR="006541D9" w:rsidRDefault="0060059C">
            <w:r>
              <w:t>cerrar sesión</w:t>
            </w:r>
          </w:p>
        </w:tc>
      </w:tr>
      <w:tr w:rsidR="006541D9" w14:paraId="01F8415D"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25AF7B0C" w14:textId="77777777" w:rsidR="006541D9" w:rsidRDefault="0060059C">
            <w:r>
              <w:t>CU23</w:t>
            </w:r>
          </w:p>
        </w:tc>
        <w:tc>
          <w:tcPr>
            <w:tcW w:w="3570" w:type="dxa"/>
            <w:tcBorders>
              <w:top w:val="nil"/>
              <w:left w:val="nil"/>
              <w:bottom w:val="single" w:sz="4" w:space="0" w:color="000000"/>
              <w:right w:val="single" w:sz="4" w:space="0" w:color="000000"/>
            </w:tcBorders>
            <w:shd w:val="clear" w:color="auto" w:fill="auto"/>
            <w:vAlign w:val="bottom"/>
          </w:tcPr>
          <w:p w14:paraId="58103CC5" w14:textId="77777777" w:rsidR="006541D9" w:rsidRDefault="0060059C">
            <w:r>
              <w:t>Registrar bitacora</w:t>
            </w:r>
          </w:p>
        </w:tc>
      </w:tr>
    </w:tbl>
    <w:p w14:paraId="2BF04090" w14:textId="77777777" w:rsidR="006541D9" w:rsidRDefault="006541D9"/>
    <w:p w14:paraId="2EFF370C" w14:textId="523E5FF5" w:rsidR="006541D9" w:rsidRDefault="0060059C" w:rsidP="00454CD5">
      <w:pPr>
        <w:pStyle w:val="Ttulo2"/>
      </w:pPr>
      <w:bookmarkStart w:id="30" w:name="_Toc240942288"/>
      <w:r>
        <w:t>2.3</w:t>
      </w:r>
      <w:r>
        <w:tab/>
        <w:t>PRIORIZAR CASOS DE USO</w:t>
      </w:r>
      <w:bookmarkStart w:id="31" w:name="_vechk6fle2z" w:colFirst="0" w:colLast="0"/>
      <w:bookmarkEnd w:id="30"/>
      <w:bookmarkEnd w:id="31"/>
      <w:r>
        <w:tab/>
      </w:r>
    </w:p>
    <w:tbl>
      <w:tblPr>
        <w:tblStyle w:val="a0"/>
        <w:tblW w:w="116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4975"/>
        <w:gridCol w:w="3949"/>
        <w:gridCol w:w="1349"/>
      </w:tblGrid>
      <w:tr w:rsidR="006541D9" w14:paraId="73DDEFBD" w14:textId="77777777">
        <w:trPr>
          <w:trHeight w:val="300"/>
        </w:trPr>
        <w:tc>
          <w:tcPr>
            <w:tcW w:w="134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EF8E05" w14:textId="77777777" w:rsidR="006541D9" w:rsidRDefault="0060059C">
            <w:pPr>
              <w:spacing w:line="276" w:lineRule="auto"/>
            </w:pPr>
            <w:r>
              <w:t>CU</w:t>
            </w:r>
          </w:p>
        </w:tc>
        <w:tc>
          <w:tcPr>
            <w:tcW w:w="49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428144E" w14:textId="77777777" w:rsidR="006541D9" w:rsidRDefault="0060059C">
            <w:pPr>
              <w:spacing w:line="276" w:lineRule="auto"/>
            </w:pPr>
            <w:r>
              <w:t>Nombre</w:t>
            </w:r>
          </w:p>
        </w:tc>
        <w:tc>
          <w:tcPr>
            <w:tcW w:w="394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9FE0E8" w14:textId="77777777" w:rsidR="006541D9" w:rsidRDefault="0060059C">
            <w:pPr>
              <w:spacing w:line="276" w:lineRule="auto"/>
            </w:pPr>
            <w:r>
              <w:t>Actor(es)</w:t>
            </w:r>
          </w:p>
        </w:tc>
        <w:tc>
          <w:tcPr>
            <w:tcW w:w="134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08405C3" w14:textId="77777777" w:rsidR="006541D9" w:rsidRDefault="0060059C">
            <w:pPr>
              <w:spacing w:line="276" w:lineRule="auto"/>
            </w:pPr>
            <w:r>
              <w:t>Prioridad</w:t>
            </w:r>
          </w:p>
        </w:tc>
      </w:tr>
      <w:tr w:rsidR="006541D9" w14:paraId="0EDBE93C"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432710" w14:textId="77777777" w:rsidR="006541D9" w:rsidRDefault="0060059C">
            <w:pPr>
              <w:spacing w:line="276" w:lineRule="auto"/>
            </w:pPr>
            <w:r>
              <w:t>CU-01</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F3E5EF7" w14:textId="77777777" w:rsidR="006541D9" w:rsidRDefault="0060059C">
            <w:pPr>
              <w:spacing w:line="276" w:lineRule="auto"/>
            </w:pPr>
            <w:r>
              <w:t>Registrarse en la plataforma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56CDEE83"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35440E0D" w14:textId="77777777" w:rsidR="006541D9" w:rsidRDefault="0060059C">
            <w:pPr>
              <w:spacing w:line="276" w:lineRule="auto"/>
            </w:pPr>
            <w:r>
              <w:t>Alta</w:t>
            </w:r>
          </w:p>
        </w:tc>
      </w:tr>
      <w:tr w:rsidR="006541D9" w14:paraId="52BBB6FD"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8F547A" w14:textId="77777777" w:rsidR="006541D9" w:rsidRDefault="0060059C">
            <w:pPr>
              <w:spacing w:line="276" w:lineRule="auto"/>
            </w:pPr>
            <w:r>
              <w:t>CU-02</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6A89036" w14:textId="77777777" w:rsidR="006541D9" w:rsidRDefault="0060059C">
            <w:pPr>
              <w:spacing w:line="276" w:lineRule="auto"/>
            </w:pPr>
            <w:r>
              <w:t>Iniciar sesión</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BB10A76" w14:textId="77777777" w:rsidR="006541D9" w:rsidRDefault="0060059C">
            <w:pPr>
              <w:spacing w:line="276" w:lineRule="auto"/>
            </w:pPr>
            <w:r>
              <w:t>Cliente, Administrador, Encargado, 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1EB161A" w14:textId="77777777" w:rsidR="006541D9" w:rsidRDefault="0060059C">
            <w:pPr>
              <w:spacing w:line="276" w:lineRule="auto"/>
            </w:pPr>
            <w:r>
              <w:t>Alta</w:t>
            </w:r>
          </w:p>
        </w:tc>
      </w:tr>
      <w:tr w:rsidR="006541D9" w14:paraId="433BD985"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67F60F" w14:textId="77777777" w:rsidR="006541D9" w:rsidRDefault="0060059C">
            <w:pPr>
              <w:spacing w:line="276" w:lineRule="auto"/>
            </w:pPr>
            <w:r>
              <w:t>CU-03</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D575160" w14:textId="77777777" w:rsidR="006541D9" w:rsidRDefault="0060059C">
            <w:pPr>
              <w:spacing w:line="276" w:lineRule="auto"/>
            </w:pPr>
            <w:r>
              <w:t>Gestionar perfil de usuario</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9D9A4FE"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D9B8B4D" w14:textId="77777777" w:rsidR="006541D9" w:rsidRDefault="0060059C">
            <w:pPr>
              <w:spacing w:line="276" w:lineRule="auto"/>
            </w:pPr>
            <w:r>
              <w:t>Alta</w:t>
            </w:r>
          </w:p>
        </w:tc>
      </w:tr>
      <w:tr w:rsidR="006541D9" w14:paraId="7E35472A"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14A745" w14:textId="77777777" w:rsidR="006541D9" w:rsidRDefault="0060059C">
            <w:pPr>
              <w:spacing w:line="276" w:lineRule="auto"/>
            </w:pPr>
            <w:r>
              <w:t>CU-04</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561E7BF" w14:textId="77777777" w:rsidR="006541D9" w:rsidRDefault="0060059C">
            <w:pPr>
              <w:spacing w:line="276" w:lineRule="auto"/>
            </w:pPr>
            <w:r>
              <w:t>Consultar catálogo de prendas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8045086"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891D8C2" w14:textId="77777777" w:rsidR="006541D9" w:rsidRDefault="0060059C">
            <w:pPr>
              <w:spacing w:line="276" w:lineRule="auto"/>
            </w:pPr>
            <w:r>
              <w:t>Alta</w:t>
            </w:r>
          </w:p>
        </w:tc>
      </w:tr>
      <w:tr w:rsidR="006541D9" w14:paraId="2A6BF5AB"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F81B67" w14:textId="77777777" w:rsidR="006541D9" w:rsidRDefault="0060059C">
            <w:pPr>
              <w:spacing w:line="276" w:lineRule="auto"/>
            </w:pPr>
            <w:r>
              <w:t>CU-05</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5403614" w14:textId="77777777" w:rsidR="006541D9" w:rsidRDefault="0060059C">
            <w:pPr>
              <w:spacing w:line="276" w:lineRule="auto"/>
            </w:pPr>
            <w:r>
              <w:t>Filtrar productos por talla, color, categoría, temporada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B677A2C"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4BC6F32D" w14:textId="77777777" w:rsidR="006541D9" w:rsidRDefault="0060059C">
            <w:pPr>
              <w:spacing w:line="276" w:lineRule="auto"/>
            </w:pPr>
            <w:r>
              <w:t>Alta</w:t>
            </w:r>
          </w:p>
        </w:tc>
      </w:tr>
      <w:tr w:rsidR="006541D9" w14:paraId="15973C61"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BC5F51" w14:textId="77777777" w:rsidR="006541D9" w:rsidRDefault="0060059C">
            <w:pPr>
              <w:spacing w:line="276" w:lineRule="auto"/>
            </w:pPr>
            <w:r>
              <w:t>CU-06</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77A150C2" w14:textId="77777777" w:rsidR="006541D9" w:rsidRDefault="0060059C">
            <w:pPr>
              <w:spacing w:line="276" w:lineRule="auto"/>
            </w:pPr>
            <w:r>
              <w:t>Consultar disponibilidad por sucursal</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2A4145F" w14:textId="77777777" w:rsidR="006541D9" w:rsidRDefault="0060059C">
            <w:pPr>
              <w:spacing w:line="276" w:lineRule="auto"/>
            </w:pPr>
            <w:r>
              <w:t>Cliente, Encargado, 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6BAE3795" w14:textId="77777777" w:rsidR="006541D9" w:rsidRDefault="0060059C">
            <w:pPr>
              <w:spacing w:line="276" w:lineRule="auto"/>
            </w:pPr>
            <w:r>
              <w:t>Alta</w:t>
            </w:r>
          </w:p>
        </w:tc>
      </w:tr>
      <w:tr w:rsidR="006541D9" w14:paraId="65EBD104"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F41959" w14:textId="77777777" w:rsidR="006541D9" w:rsidRDefault="0060059C">
            <w:pPr>
              <w:spacing w:line="276" w:lineRule="auto"/>
            </w:pPr>
            <w:r>
              <w:t>CU-07</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607D4971" w14:textId="77777777" w:rsidR="006541D9" w:rsidRDefault="0060059C">
            <w:pPr>
              <w:spacing w:line="276" w:lineRule="auto"/>
            </w:pPr>
            <w:r>
              <w:t>Utilizar vestidor virtual (RA)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41775349"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9C2EC31" w14:textId="77777777" w:rsidR="006541D9" w:rsidRDefault="0060059C">
            <w:pPr>
              <w:spacing w:line="276" w:lineRule="auto"/>
            </w:pPr>
            <w:r>
              <w:t>Baja</w:t>
            </w:r>
          </w:p>
        </w:tc>
      </w:tr>
      <w:tr w:rsidR="006541D9" w14:paraId="1C314F51"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BE6FA8" w14:textId="77777777" w:rsidR="006541D9" w:rsidRDefault="0060059C">
            <w:pPr>
              <w:spacing w:line="276" w:lineRule="auto"/>
            </w:pPr>
            <w:r>
              <w:t>CU-08</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7ECE3467" w14:textId="77777777" w:rsidR="006541D9" w:rsidRDefault="0060059C">
            <w:pPr>
              <w:spacing w:line="276" w:lineRule="auto"/>
            </w:pPr>
            <w:r>
              <w:t>Realizar reserva de múltiples prendas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47BD5259"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450CEEC8" w14:textId="77777777" w:rsidR="006541D9" w:rsidRDefault="0060059C">
            <w:pPr>
              <w:spacing w:line="276" w:lineRule="auto"/>
            </w:pPr>
            <w:r>
              <w:t>Alta</w:t>
            </w:r>
          </w:p>
        </w:tc>
      </w:tr>
      <w:tr w:rsidR="006541D9" w14:paraId="69E51F10"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BC960B" w14:textId="77777777" w:rsidR="006541D9" w:rsidRDefault="0060059C">
            <w:pPr>
              <w:spacing w:line="276" w:lineRule="auto"/>
            </w:pPr>
            <w:r>
              <w:t>CU-09</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1FD4DFA4" w14:textId="77777777" w:rsidR="006541D9" w:rsidRDefault="0060059C">
            <w:pPr>
              <w:spacing w:line="276" w:lineRule="auto"/>
            </w:pPr>
            <w:r>
              <w:t>Consultar y cancelar reservas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44946088" w14:textId="77777777" w:rsidR="006541D9" w:rsidRDefault="0060059C">
            <w:pPr>
              <w:spacing w:line="276" w:lineRule="auto"/>
            </w:pPr>
            <w:r>
              <w:t>Cliente, 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0B4825F7" w14:textId="77777777" w:rsidR="006541D9" w:rsidRDefault="0060059C">
            <w:pPr>
              <w:spacing w:line="276" w:lineRule="auto"/>
            </w:pPr>
            <w:r>
              <w:t>Alta</w:t>
            </w:r>
          </w:p>
        </w:tc>
      </w:tr>
      <w:tr w:rsidR="006541D9" w14:paraId="7853378F"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E59AB5" w14:textId="77777777" w:rsidR="006541D9" w:rsidRDefault="0060059C">
            <w:pPr>
              <w:spacing w:line="276" w:lineRule="auto"/>
            </w:pPr>
            <w:r>
              <w:t>CU-10</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246CC8D4" w14:textId="77777777" w:rsidR="006541D9" w:rsidRDefault="0060059C">
            <w:pPr>
              <w:spacing w:line="276" w:lineRule="auto"/>
            </w:pPr>
            <w:r>
              <w:t>Realizar compra digital</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C6133E5"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3810D1F3" w14:textId="77777777" w:rsidR="006541D9" w:rsidRDefault="0060059C">
            <w:pPr>
              <w:spacing w:line="276" w:lineRule="auto"/>
            </w:pPr>
            <w:r>
              <w:t>Media</w:t>
            </w:r>
          </w:p>
        </w:tc>
      </w:tr>
      <w:tr w:rsidR="006541D9" w14:paraId="2D30FB3C"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875273" w14:textId="77777777" w:rsidR="006541D9" w:rsidRDefault="0060059C">
            <w:pPr>
              <w:spacing w:line="276" w:lineRule="auto"/>
            </w:pPr>
            <w:r>
              <w:t>CU-11</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172D608" w14:textId="77777777" w:rsidR="006541D9" w:rsidRDefault="0060059C">
            <w:pPr>
              <w:spacing w:line="276" w:lineRule="auto"/>
            </w:pPr>
            <w:r>
              <w:t>Realizar compra presencial (caja)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2D8992A0" w14:textId="77777777" w:rsidR="006541D9" w:rsidRDefault="0060059C">
            <w:pPr>
              <w:spacing w:line="276" w:lineRule="auto"/>
            </w:pPr>
            <w:r>
              <w:t>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1CAD3EE" w14:textId="77777777" w:rsidR="006541D9" w:rsidRDefault="0060059C">
            <w:pPr>
              <w:spacing w:line="276" w:lineRule="auto"/>
            </w:pPr>
            <w:r>
              <w:t>Media</w:t>
            </w:r>
          </w:p>
        </w:tc>
      </w:tr>
      <w:tr w:rsidR="006541D9" w14:paraId="279FB9DD"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22FD9B" w14:textId="77777777" w:rsidR="006541D9" w:rsidRDefault="0060059C">
            <w:pPr>
              <w:spacing w:line="276" w:lineRule="auto"/>
            </w:pPr>
            <w:r>
              <w:t>CU-12</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18680C79" w14:textId="77777777" w:rsidR="006541D9" w:rsidRDefault="0060059C">
            <w:pPr>
              <w:spacing w:line="276" w:lineRule="auto"/>
            </w:pPr>
            <w:r>
              <w:t>Gestionar pagos (pasarela)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6AB341FD" w14:textId="77777777" w:rsidR="006541D9" w:rsidRDefault="0060059C">
            <w:pPr>
              <w:spacing w:line="276" w:lineRule="auto"/>
            </w:pPr>
            <w:r>
              <w:t>Cliente, Cajero, Sistema de Pagos</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79F78469" w14:textId="77777777" w:rsidR="006541D9" w:rsidRDefault="0060059C">
            <w:pPr>
              <w:spacing w:line="276" w:lineRule="auto"/>
            </w:pPr>
            <w:r>
              <w:t>Media</w:t>
            </w:r>
          </w:p>
        </w:tc>
      </w:tr>
      <w:tr w:rsidR="006541D9" w14:paraId="3F2E7341"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AA27BB" w14:textId="77777777" w:rsidR="006541D9" w:rsidRDefault="0060059C">
            <w:pPr>
              <w:spacing w:line="276" w:lineRule="auto"/>
            </w:pPr>
            <w:r>
              <w:t>CU-13</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BC2FF9B" w14:textId="77777777" w:rsidR="006541D9" w:rsidRDefault="0060059C">
            <w:pPr>
              <w:spacing w:line="276" w:lineRule="auto"/>
            </w:pPr>
            <w:r>
              <w:t>Gestionar inventario global y local</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62D4D2DF" w14:textId="77777777" w:rsidR="006541D9" w:rsidRDefault="0060059C">
            <w:pPr>
              <w:spacing w:line="276" w:lineRule="auto"/>
            </w:pPr>
            <w:r>
              <w:t>Administrador, 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9AA8EA1" w14:textId="77777777" w:rsidR="006541D9" w:rsidRDefault="0060059C">
            <w:pPr>
              <w:spacing w:line="276" w:lineRule="auto"/>
            </w:pPr>
            <w:r>
              <w:t>Media</w:t>
            </w:r>
          </w:p>
        </w:tc>
      </w:tr>
      <w:tr w:rsidR="006541D9" w14:paraId="2DD65BF7"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086A5D" w14:textId="77777777" w:rsidR="006541D9" w:rsidRDefault="0060059C">
            <w:pPr>
              <w:spacing w:line="276" w:lineRule="auto"/>
            </w:pPr>
            <w:r>
              <w:lastRenderedPageBreak/>
              <w:t>CU-14</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1E56541" w14:textId="77777777" w:rsidR="006541D9" w:rsidRDefault="0060059C">
            <w:pPr>
              <w:spacing w:line="276" w:lineRule="auto"/>
            </w:pPr>
            <w:r>
              <w:t>Administrar proveedores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586A1EA4"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7A2663FA" w14:textId="77777777" w:rsidR="006541D9" w:rsidRDefault="0060059C">
            <w:pPr>
              <w:spacing w:line="276" w:lineRule="auto"/>
            </w:pPr>
            <w:r>
              <w:t>Media</w:t>
            </w:r>
          </w:p>
        </w:tc>
      </w:tr>
      <w:tr w:rsidR="006541D9" w14:paraId="78BCEAD8"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92ED2C" w14:textId="77777777" w:rsidR="006541D9" w:rsidRDefault="0060059C">
            <w:pPr>
              <w:spacing w:line="276" w:lineRule="auto"/>
            </w:pPr>
            <w:r>
              <w:t>CU-15</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6A16DAE" w14:textId="77777777" w:rsidR="006541D9" w:rsidRDefault="0060059C">
            <w:pPr>
              <w:spacing w:line="276" w:lineRule="auto"/>
            </w:pPr>
            <w:r>
              <w:t>Administrar temporadas y colecciones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9F964A1"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6F966C12" w14:textId="77777777" w:rsidR="006541D9" w:rsidRDefault="0060059C">
            <w:pPr>
              <w:spacing w:line="276" w:lineRule="auto"/>
            </w:pPr>
            <w:r>
              <w:t>Media</w:t>
            </w:r>
          </w:p>
        </w:tc>
      </w:tr>
      <w:tr w:rsidR="006541D9" w14:paraId="3F568BA3"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8A4780" w14:textId="77777777" w:rsidR="006541D9" w:rsidRDefault="0060059C">
            <w:pPr>
              <w:spacing w:line="276" w:lineRule="auto"/>
            </w:pPr>
            <w:r>
              <w:t>CU-16</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DE5A3B0" w14:textId="77777777" w:rsidR="006541D9" w:rsidRDefault="0060059C">
            <w:pPr>
              <w:spacing w:line="276" w:lineRule="auto"/>
            </w:pPr>
            <w:r>
              <w:t>Generar reportes y dashboards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DC55488" w14:textId="77777777" w:rsidR="006541D9" w:rsidRDefault="0060059C">
            <w:pPr>
              <w:spacing w:line="276" w:lineRule="auto"/>
            </w:pPr>
            <w:r>
              <w:t>Administrador, 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5648BBB9" w14:textId="77777777" w:rsidR="006541D9" w:rsidRDefault="0060059C">
            <w:pPr>
              <w:spacing w:line="276" w:lineRule="auto"/>
            </w:pPr>
            <w:r>
              <w:t>Baja</w:t>
            </w:r>
          </w:p>
        </w:tc>
      </w:tr>
      <w:tr w:rsidR="006541D9" w14:paraId="19830808"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37C779" w14:textId="77777777" w:rsidR="006541D9" w:rsidRDefault="0060059C">
            <w:pPr>
              <w:spacing w:line="276" w:lineRule="auto"/>
            </w:pPr>
            <w:r>
              <w:t>CU-17</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4EC764D" w14:textId="77777777" w:rsidR="006541D9" w:rsidRDefault="0060059C">
            <w:pPr>
              <w:spacing w:line="276" w:lineRule="auto"/>
            </w:pPr>
            <w:r>
              <w:t>Recibir recomendaciones de IA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E833FDE" w14:textId="77777777" w:rsidR="006541D9" w:rsidRDefault="0060059C">
            <w:pPr>
              <w:spacing w:line="276" w:lineRule="auto"/>
            </w:pPr>
            <w:r>
              <w:t>Cliente, Servicio de IA</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5C35DD98" w14:textId="77777777" w:rsidR="006541D9" w:rsidRDefault="0060059C">
            <w:pPr>
              <w:spacing w:line="276" w:lineRule="auto"/>
            </w:pPr>
            <w:r>
              <w:t>Baja</w:t>
            </w:r>
          </w:p>
        </w:tc>
      </w:tr>
      <w:tr w:rsidR="006541D9" w14:paraId="246C3378"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D7DF64" w14:textId="77777777" w:rsidR="006541D9" w:rsidRDefault="0060059C">
            <w:pPr>
              <w:spacing w:line="276" w:lineRule="auto"/>
            </w:pPr>
            <w:r>
              <w:t>CU-18</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EA1D9EB" w14:textId="77777777" w:rsidR="006541D9" w:rsidRDefault="0060059C">
            <w:pPr>
              <w:spacing w:line="276" w:lineRule="auto"/>
            </w:pPr>
            <w:r>
              <w:t>Preparar reservas (encargado)</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6231D6FF" w14:textId="77777777" w:rsidR="006541D9" w:rsidRDefault="0060059C">
            <w:pPr>
              <w:spacing w:line="276" w:lineRule="auto"/>
            </w:pPr>
            <w:r>
              <w:t>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D11F18B" w14:textId="77777777" w:rsidR="006541D9" w:rsidRDefault="0060059C">
            <w:pPr>
              <w:spacing w:line="276" w:lineRule="auto"/>
            </w:pPr>
            <w:r>
              <w:t>Alta</w:t>
            </w:r>
          </w:p>
        </w:tc>
      </w:tr>
      <w:tr w:rsidR="006541D9" w14:paraId="09A49A73"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FF517E" w14:textId="77777777" w:rsidR="006541D9" w:rsidRDefault="0060059C">
            <w:pPr>
              <w:spacing w:line="276" w:lineRule="auto"/>
            </w:pPr>
            <w:r>
              <w:t>CU-19</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EE632E2" w14:textId="77777777" w:rsidR="006541D9" w:rsidRDefault="0060059C">
            <w:pPr>
              <w:spacing w:line="276" w:lineRule="auto"/>
            </w:pPr>
            <w:r>
              <w:t>Administrar usuarios y roles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03AAEFE"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5658042A" w14:textId="77777777" w:rsidR="006541D9" w:rsidRDefault="0060059C">
            <w:pPr>
              <w:spacing w:line="276" w:lineRule="auto"/>
            </w:pPr>
            <w:r>
              <w:t>Alta</w:t>
            </w:r>
          </w:p>
        </w:tc>
      </w:tr>
      <w:tr w:rsidR="006541D9" w14:paraId="2A5AC177"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C5E36E" w14:textId="77777777" w:rsidR="006541D9" w:rsidRDefault="0060059C">
            <w:pPr>
              <w:spacing w:line="276" w:lineRule="auto"/>
            </w:pPr>
            <w:r>
              <w:t>CU-20</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64B2A888" w14:textId="77777777" w:rsidR="006541D9" w:rsidRDefault="0060059C">
            <w:pPr>
              <w:spacing w:line="276" w:lineRule="auto"/>
            </w:pPr>
            <w:r>
              <w:t>Administrar sucursales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4F864BD"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383D7FC0" w14:textId="77777777" w:rsidR="006541D9" w:rsidRDefault="0060059C">
            <w:pPr>
              <w:spacing w:line="276" w:lineRule="auto"/>
            </w:pPr>
            <w:r>
              <w:t>Alta</w:t>
            </w:r>
          </w:p>
        </w:tc>
      </w:tr>
      <w:tr w:rsidR="006541D9" w14:paraId="7279E6FB"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BCCE77" w14:textId="77777777" w:rsidR="006541D9" w:rsidRDefault="0060059C">
            <w:pPr>
              <w:spacing w:line="276" w:lineRule="auto"/>
            </w:pPr>
            <w:r>
              <w:t>CU-21</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44499C13" w14:textId="77777777" w:rsidR="006541D9" w:rsidRDefault="0060059C">
            <w:pPr>
              <w:spacing w:line="276" w:lineRule="auto"/>
            </w:pPr>
            <w:r>
              <w:t>Administrar catálogo de productos (CRUD)</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56F54DA8"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BB10E2F" w14:textId="77777777" w:rsidR="006541D9" w:rsidRDefault="0060059C">
            <w:pPr>
              <w:spacing w:line="276" w:lineRule="auto"/>
            </w:pPr>
            <w:r>
              <w:t>Alta</w:t>
            </w:r>
          </w:p>
        </w:tc>
      </w:tr>
      <w:tr w:rsidR="006541D9" w14:paraId="275D5244" w14:textId="77777777" w:rsidTr="00454CD5">
        <w:trPr>
          <w:trHeight w:val="264"/>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9F1714" w14:textId="77777777" w:rsidR="006541D9" w:rsidRDefault="0060059C">
            <w:pPr>
              <w:spacing w:line="276" w:lineRule="auto"/>
            </w:pPr>
            <w:r>
              <w:t>CU-22</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774549AE" w14:textId="77777777" w:rsidR="006541D9" w:rsidRDefault="0060059C">
            <w:pPr>
              <w:spacing w:line="276" w:lineRule="auto"/>
            </w:pPr>
            <w:r>
              <w:t>Cerrar sesión</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8289C3C" w14:textId="77777777" w:rsidR="006541D9" w:rsidRDefault="0060059C">
            <w:pPr>
              <w:spacing w:line="276" w:lineRule="auto"/>
            </w:pPr>
            <w:r>
              <w:t>Cliente, Administrador, Encargado, 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08FE85BD" w14:textId="77777777" w:rsidR="006541D9" w:rsidRDefault="0060059C">
            <w:pPr>
              <w:spacing w:line="276" w:lineRule="auto"/>
            </w:pPr>
            <w:r>
              <w:t>Media</w:t>
            </w:r>
          </w:p>
        </w:tc>
      </w:tr>
      <w:tr w:rsidR="006541D9" w14:paraId="1596577E"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29D3CB" w14:textId="77777777" w:rsidR="006541D9" w:rsidRDefault="0060059C">
            <w:pPr>
              <w:spacing w:line="276" w:lineRule="auto"/>
            </w:pPr>
            <w:r>
              <w:t>CU-23</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9AEEB76" w14:textId="77777777" w:rsidR="006541D9" w:rsidRDefault="0060059C">
            <w:pPr>
              <w:spacing w:line="276" w:lineRule="auto"/>
            </w:pPr>
            <w:r>
              <w:t>Registrar bitácora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268BEA1B" w14:textId="77777777" w:rsidR="006541D9" w:rsidRDefault="0060059C">
            <w:pPr>
              <w:spacing w:line="276" w:lineRule="auto"/>
            </w:pPr>
            <w:r>
              <w:t>Sistema (todos los actores)</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60A0D849" w14:textId="77777777" w:rsidR="006541D9" w:rsidRDefault="0060059C">
            <w:pPr>
              <w:spacing w:line="276" w:lineRule="auto"/>
            </w:pPr>
            <w:r>
              <w:t>Media</w:t>
            </w:r>
          </w:p>
        </w:tc>
      </w:tr>
    </w:tbl>
    <w:p w14:paraId="00013848" w14:textId="77777777" w:rsidR="006541D9" w:rsidRDefault="0060059C">
      <w:pPr>
        <w:pStyle w:val="Ttulo3"/>
      </w:pPr>
      <w:bookmarkStart w:id="32" w:name="_v8pa1zphsysg" w:colFirst="0" w:colLast="0"/>
      <w:bookmarkStart w:id="33" w:name="_Toc240942289"/>
      <w:bookmarkEnd w:id="32"/>
      <w:r>
        <w:t>CICLO #1</w:t>
      </w:r>
      <w:bookmarkEnd w:id="33"/>
    </w:p>
    <w:p w14:paraId="49D8C094" w14:textId="77777777" w:rsidR="006541D9" w:rsidRDefault="0060059C">
      <w:r>
        <w:t>Tomando en cuenta que el proyecto tiene una duración máxima de 4 semanas, dividimos el desarrollo en 3 ciclos iterativos (semanas 1, 2 y 3), dejando la semana 4 para la integración final, pruebas de carga, pulido de interfaces y despliegue en la nube.</w:t>
      </w:r>
      <w:r>
        <w:tab/>
      </w:r>
    </w:p>
    <w:tbl>
      <w:tblPr>
        <w:tblStyle w:val="a1"/>
        <w:tblW w:w="6250" w:type="dxa"/>
        <w:tblInd w:w="1116" w:type="dxa"/>
        <w:tblLayout w:type="fixed"/>
        <w:tblLook w:val="0400" w:firstRow="0" w:lastRow="0" w:firstColumn="0" w:lastColumn="0" w:noHBand="0" w:noVBand="1"/>
      </w:tblPr>
      <w:tblGrid>
        <w:gridCol w:w="864"/>
        <w:gridCol w:w="5386"/>
      </w:tblGrid>
      <w:tr w:rsidR="006541D9" w14:paraId="3E25B6DD" w14:textId="77777777" w:rsidTr="00943544">
        <w:trPr>
          <w:trHeight w:val="300"/>
        </w:trPr>
        <w:tc>
          <w:tcPr>
            <w:tcW w:w="8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B60BDDE" w14:textId="77777777" w:rsidR="006541D9" w:rsidRDefault="0060059C">
            <w:r>
              <w:t>CU</w:t>
            </w:r>
          </w:p>
        </w:tc>
        <w:tc>
          <w:tcPr>
            <w:tcW w:w="5386" w:type="dxa"/>
            <w:tcBorders>
              <w:top w:val="single" w:sz="4" w:space="0" w:color="000000"/>
              <w:left w:val="nil"/>
              <w:bottom w:val="single" w:sz="4" w:space="0" w:color="000000"/>
              <w:right w:val="single" w:sz="4" w:space="0" w:color="000000"/>
            </w:tcBorders>
            <w:shd w:val="clear" w:color="auto" w:fill="auto"/>
            <w:vAlign w:val="bottom"/>
          </w:tcPr>
          <w:p w14:paraId="6960B5A7" w14:textId="77777777" w:rsidR="006541D9" w:rsidRDefault="0060059C">
            <w:r>
              <w:t>Caso de uso</w:t>
            </w:r>
          </w:p>
        </w:tc>
      </w:tr>
      <w:tr w:rsidR="006541D9" w14:paraId="55323CED"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47E5050A" w14:textId="1200E44F" w:rsidR="006541D9" w:rsidRDefault="004D0011">
            <w:bookmarkStart w:id="34" w:name="_x3jf5l4xppx8" w:colFirst="0" w:colLast="0"/>
            <w:bookmarkEnd w:id="34"/>
            <w:r>
              <w:t>CU-1</w:t>
            </w:r>
          </w:p>
        </w:tc>
        <w:tc>
          <w:tcPr>
            <w:tcW w:w="5386" w:type="dxa"/>
            <w:tcBorders>
              <w:top w:val="nil"/>
              <w:left w:val="nil"/>
              <w:bottom w:val="single" w:sz="4" w:space="0" w:color="000000"/>
              <w:right w:val="single" w:sz="4" w:space="0" w:color="000000"/>
            </w:tcBorders>
            <w:shd w:val="clear" w:color="auto" w:fill="auto"/>
            <w:vAlign w:val="bottom"/>
          </w:tcPr>
          <w:p w14:paraId="37FF38C9" w14:textId="77777777" w:rsidR="006541D9" w:rsidRDefault="0060059C">
            <w:r>
              <w:t>Registrarse en la plataforma</w:t>
            </w:r>
          </w:p>
        </w:tc>
      </w:tr>
      <w:tr w:rsidR="006541D9" w14:paraId="575D59F6"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03583C00" w14:textId="474368E4" w:rsidR="006541D9" w:rsidRDefault="004D0011">
            <w:r>
              <w:t>CU-2</w:t>
            </w:r>
          </w:p>
        </w:tc>
        <w:tc>
          <w:tcPr>
            <w:tcW w:w="5386" w:type="dxa"/>
            <w:tcBorders>
              <w:top w:val="nil"/>
              <w:left w:val="nil"/>
              <w:bottom w:val="single" w:sz="4" w:space="0" w:color="000000"/>
              <w:right w:val="single" w:sz="4" w:space="0" w:color="000000"/>
            </w:tcBorders>
            <w:shd w:val="clear" w:color="auto" w:fill="auto"/>
            <w:vAlign w:val="bottom"/>
          </w:tcPr>
          <w:p w14:paraId="6B026EB1" w14:textId="77777777" w:rsidR="006541D9" w:rsidRDefault="0060059C">
            <w:r>
              <w:t>Iniciar sesión</w:t>
            </w:r>
          </w:p>
        </w:tc>
      </w:tr>
      <w:tr w:rsidR="006541D9" w14:paraId="2AB8D86D"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33510E4E" w14:textId="001BC388" w:rsidR="006541D9" w:rsidRDefault="004D0011">
            <w:r>
              <w:t>CU-3</w:t>
            </w:r>
          </w:p>
        </w:tc>
        <w:tc>
          <w:tcPr>
            <w:tcW w:w="5386" w:type="dxa"/>
            <w:tcBorders>
              <w:top w:val="nil"/>
              <w:left w:val="nil"/>
              <w:bottom w:val="single" w:sz="4" w:space="0" w:color="000000"/>
              <w:right w:val="single" w:sz="4" w:space="0" w:color="000000"/>
            </w:tcBorders>
            <w:shd w:val="clear" w:color="auto" w:fill="auto"/>
            <w:vAlign w:val="bottom"/>
          </w:tcPr>
          <w:p w14:paraId="479E9B4E" w14:textId="77777777" w:rsidR="006541D9" w:rsidRDefault="0060059C">
            <w:r>
              <w:t>Gestionar perfil de usuario</w:t>
            </w:r>
          </w:p>
        </w:tc>
      </w:tr>
      <w:tr w:rsidR="006541D9" w14:paraId="10907F74"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1053A651" w14:textId="4428DD92" w:rsidR="006541D9" w:rsidRDefault="004D0011">
            <w:r>
              <w:t>CU-20</w:t>
            </w:r>
          </w:p>
        </w:tc>
        <w:tc>
          <w:tcPr>
            <w:tcW w:w="5386" w:type="dxa"/>
            <w:tcBorders>
              <w:top w:val="nil"/>
              <w:left w:val="nil"/>
              <w:bottom w:val="single" w:sz="4" w:space="0" w:color="000000"/>
              <w:right w:val="single" w:sz="4" w:space="0" w:color="000000"/>
            </w:tcBorders>
            <w:shd w:val="clear" w:color="auto" w:fill="auto"/>
            <w:vAlign w:val="bottom"/>
          </w:tcPr>
          <w:p w14:paraId="7420274C" w14:textId="77777777" w:rsidR="006541D9" w:rsidRDefault="0060059C">
            <w:r>
              <w:t>Administrar sucursales</w:t>
            </w:r>
          </w:p>
        </w:tc>
      </w:tr>
      <w:tr w:rsidR="006541D9" w14:paraId="46731FE0"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12764DE6" w14:textId="6EC90779" w:rsidR="006541D9" w:rsidRDefault="004D0011">
            <w:r>
              <w:t>CU-19</w:t>
            </w:r>
          </w:p>
        </w:tc>
        <w:tc>
          <w:tcPr>
            <w:tcW w:w="5386" w:type="dxa"/>
            <w:tcBorders>
              <w:top w:val="nil"/>
              <w:left w:val="nil"/>
              <w:bottom w:val="single" w:sz="4" w:space="0" w:color="000000"/>
              <w:right w:val="single" w:sz="4" w:space="0" w:color="000000"/>
            </w:tcBorders>
            <w:shd w:val="clear" w:color="auto" w:fill="auto"/>
            <w:vAlign w:val="bottom"/>
          </w:tcPr>
          <w:p w14:paraId="5F973257" w14:textId="77777777" w:rsidR="006541D9" w:rsidRDefault="0060059C">
            <w:r>
              <w:t>Administrar usuarios y roles</w:t>
            </w:r>
          </w:p>
        </w:tc>
      </w:tr>
      <w:tr w:rsidR="006541D9" w14:paraId="3138A0B5"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499AC045" w14:textId="3130A897" w:rsidR="006541D9" w:rsidRDefault="004D0011">
            <w:r>
              <w:t>CU-21</w:t>
            </w:r>
          </w:p>
        </w:tc>
        <w:tc>
          <w:tcPr>
            <w:tcW w:w="5386" w:type="dxa"/>
            <w:tcBorders>
              <w:top w:val="nil"/>
              <w:left w:val="nil"/>
              <w:bottom w:val="single" w:sz="4" w:space="0" w:color="000000"/>
              <w:right w:val="single" w:sz="4" w:space="0" w:color="000000"/>
            </w:tcBorders>
            <w:shd w:val="clear" w:color="auto" w:fill="auto"/>
            <w:vAlign w:val="bottom"/>
          </w:tcPr>
          <w:p w14:paraId="50CF067C" w14:textId="77777777" w:rsidR="006541D9" w:rsidRDefault="0060059C">
            <w:r>
              <w:t>Administrar catálogo de productos</w:t>
            </w:r>
          </w:p>
        </w:tc>
      </w:tr>
      <w:tr w:rsidR="006541D9" w14:paraId="22269E61"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647A1B8A" w14:textId="32C0779B" w:rsidR="006541D9" w:rsidRDefault="004D0011">
            <w:r>
              <w:t>CU-4</w:t>
            </w:r>
          </w:p>
        </w:tc>
        <w:tc>
          <w:tcPr>
            <w:tcW w:w="5386" w:type="dxa"/>
            <w:tcBorders>
              <w:top w:val="nil"/>
              <w:left w:val="nil"/>
              <w:bottom w:val="single" w:sz="4" w:space="0" w:color="000000"/>
              <w:right w:val="single" w:sz="4" w:space="0" w:color="000000"/>
            </w:tcBorders>
            <w:shd w:val="clear" w:color="auto" w:fill="auto"/>
            <w:vAlign w:val="bottom"/>
          </w:tcPr>
          <w:p w14:paraId="3B7F6A87" w14:textId="77777777" w:rsidR="006541D9" w:rsidRDefault="0060059C">
            <w:r>
              <w:t>Consultar catálogo de prendas</w:t>
            </w:r>
          </w:p>
        </w:tc>
      </w:tr>
      <w:tr w:rsidR="006541D9" w14:paraId="64E4124A"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3E96A0D7" w14:textId="1CB94B7B" w:rsidR="006541D9" w:rsidRDefault="004D0011">
            <w:r>
              <w:t>CU-5</w:t>
            </w:r>
          </w:p>
        </w:tc>
        <w:tc>
          <w:tcPr>
            <w:tcW w:w="5386" w:type="dxa"/>
            <w:tcBorders>
              <w:top w:val="nil"/>
              <w:left w:val="nil"/>
              <w:bottom w:val="single" w:sz="4" w:space="0" w:color="000000"/>
              <w:right w:val="single" w:sz="4" w:space="0" w:color="000000"/>
            </w:tcBorders>
            <w:shd w:val="clear" w:color="auto" w:fill="auto"/>
            <w:vAlign w:val="bottom"/>
          </w:tcPr>
          <w:p w14:paraId="33A53B63" w14:textId="77777777" w:rsidR="006541D9" w:rsidRDefault="0060059C">
            <w:r>
              <w:t>Filtrar productos por talla, color, categoría, temporada</w:t>
            </w:r>
          </w:p>
        </w:tc>
      </w:tr>
      <w:tr w:rsidR="006541D9" w14:paraId="6BB473C2"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1C9E8C1C" w14:textId="0B915CD1" w:rsidR="006541D9" w:rsidRDefault="004D0011">
            <w:r>
              <w:t>CU-6</w:t>
            </w:r>
          </w:p>
        </w:tc>
        <w:tc>
          <w:tcPr>
            <w:tcW w:w="5386" w:type="dxa"/>
            <w:tcBorders>
              <w:top w:val="nil"/>
              <w:left w:val="nil"/>
              <w:bottom w:val="single" w:sz="4" w:space="0" w:color="000000"/>
              <w:right w:val="single" w:sz="4" w:space="0" w:color="000000"/>
            </w:tcBorders>
            <w:shd w:val="clear" w:color="auto" w:fill="auto"/>
            <w:vAlign w:val="bottom"/>
          </w:tcPr>
          <w:p w14:paraId="0971BEE1" w14:textId="77777777" w:rsidR="006541D9" w:rsidRDefault="0060059C">
            <w:r>
              <w:t>Consultar disponibilidad por sucursal (tenant)</w:t>
            </w:r>
          </w:p>
        </w:tc>
      </w:tr>
      <w:tr w:rsidR="006541D9" w14:paraId="3D9E1092"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04C9D842" w14:textId="62A27B11" w:rsidR="006541D9" w:rsidRDefault="004D0011">
            <w:r>
              <w:t>CU-8</w:t>
            </w:r>
          </w:p>
        </w:tc>
        <w:tc>
          <w:tcPr>
            <w:tcW w:w="5386" w:type="dxa"/>
            <w:tcBorders>
              <w:top w:val="nil"/>
              <w:left w:val="nil"/>
              <w:bottom w:val="single" w:sz="4" w:space="0" w:color="000000"/>
              <w:right w:val="single" w:sz="4" w:space="0" w:color="000000"/>
            </w:tcBorders>
            <w:shd w:val="clear" w:color="auto" w:fill="auto"/>
            <w:vAlign w:val="bottom"/>
          </w:tcPr>
          <w:p w14:paraId="4E7A1C57" w14:textId="77777777" w:rsidR="006541D9" w:rsidRDefault="0060059C">
            <w:r>
              <w:t>Realizar reserva de múltiples prendas</w:t>
            </w:r>
          </w:p>
        </w:tc>
      </w:tr>
      <w:tr w:rsidR="006541D9" w14:paraId="4AC34BDE"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73EE7825" w14:textId="0E581D69" w:rsidR="006541D9" w:rsidRDefault="004D0011">
            <w:r>
              <w:lastRenderedPageBreak/>
              <w:t>CU-9</w:t>
            </w:r>
          </w:p>
        </w:tc>
        <w:tc>
          <w:tcPr>
            <w:tcW w:w="5386" w:type="dxa"/>
            <w:tcBorders>
              <w:top w:val="nil"/>
              <w:left w:val="nil"/>
              <w:bottom w:val="single" w:sz="4" w:space="0" w:color="000000"/>
              <w:right w:val="single" w:sz="4" w:space="0" w:color="000000"/>
            </w:tcBorders>
            <w:shd w:val="clear" w:color="auto" w:fill="auto"/>
            <w:vAlign w:val="bottom"/>
          </w:tcPr>
          <w:p w14:paraId="1E840BBE" w14:textId="77777777" w:rsidR="006541D9" w:rsidRDefault="0060059C">
            <w:r>
              <w:t>Consultar y cancelar reservas</w:t>
            </w:r>
          </w:p>
        </w:tc>
      </w:tr>
      <w:tr w:rsidR="006541D9" w14:paraId="31406CB2"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4142674E" w14:textId="656CFDA3" w:rsidR="006541D9" w:rsidRDefault="004D0011">
            <w:r>
              <w:t>CU-18</w:t>
            </w:r>
          </w:p>
        </w:tc>
        <w:tc>
          <w:tcPr>
            <w:tcW w:w="5386" w:type="dxa"/>
            <w:tcBorders>
              <w:top w:val="nil"/>
              <w:left w:val="nil"/>
              <w:bottom w:val="single" w:sz="4" w:space="0" w:color="000000"/>
              <w:right w:val="single" w:sz="4" w:space="0" w:color="000000"/>
            </w:tcBorders>
            <w:shd w:val="clear" w:color="auto" w:fill="auto"/>
            <w:vAlign w:val="bottom"/>
          </w:tcPr>
          <w:p w14:paraId="2B81E524" w14:textId="77777777" w:rsidR="006541D9" w:rsidRDefault="0060059C">
            <w:r>
              <w:t>Preparar reservas (encargado)</w:t>
            </w:r>
          </w:p>
        </w:tc>
      </w:tr>
    </w:tbl>
    <w:p w14:paraId="0F96C19B" w14:textId="77777777" w:rsidR="006541D9" w:rsidRDefault="006541D9"/>
    <w:p w14:paraId="05F7A3D0" w14:textId="77777777" w:rsidR="004D0011" w:rsidRDefault="0060059C">
      <w:pPr>
        <w:pStyle w:val="Ttulo3"/>
      </w:pPr>
      <w:bookmarkStart w:id="35" w:name="_Toc240942290"/>
      <w:r>
        <w:t>CICLO #2</w:t>
      </w:r>
      <w:bookmarkEnd w:id="35"/>
    </w:p>
    <w:tbl>
      <w:tblPr>
        <w:tblStyle w:val="ab"/>
        <w:tblW w:w="0" w:type="auto"/>
        <w:tblInd w:w="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4111"/>
      </w:tblGrid>
      <w:tr w:rsidR="004D0011" w:rsidRPr="004D0011" w14:paraId="09B8004F" w14:textId="77777777" w:rsidTr="00DD453F">
        <w:tc>
          <w:tcPr>
            <w:tcW w:w="1129" w:type="dxa"/>
          </w:tcPr>
          <w:p w14:paraId="2088DC85" w14:textId="77777777" w:rsidR="004D0011" w:rsidRPr="004D0011" w:rsidRDefault="004D0011" w:rsidP="001234EA">
            <w:r w:rsidRPr="004D0011">
              <w:t>CU</w:t>
            </w:r>
          </w:p>
        </w:tc>
        <w:tc>
          <w:tcPr>
            <w:tcW w:w="4111" w:type="dxa"/>
          </w:tcPr>
          <w:p w14:paraId="3D809A9B" w14:textId="095FC813" w:rsidR="004D0011" w:rsidRPr="004D0011" w:rsidRDefault="004D0011" w:rsidP="001234EA">
            <w:r w:rsidRPr="004D0011">
              <w:t xml:space="preserve"> Caso de Uso</w:t>
            </w:r>
          </w:p>
        </w:tc>
      </w:tr>
      <w:tr w:rsidR="004D0011" w:rsidRPr="004D0011" w14:paraId="23A49A9B" w14:textId="77777777" w:rsidTr="00DD453F">
        <w:tc>
          <w:tcPr>
            <w:tcW w:w="1129" w:type="dxa"/>
          </w:tcPr>
          <w:p w14:paraId="72F07B90" w14:textId="77777777" w:rsidR="004D0011" w:rsidRPr="004D0011" w:rsidRDefault="004D0011" w:rsidP="001234EA">
            <w:r w:rsidRPr="004D0011">
              <w:t>CU-10</w:t>
            </w:r>
          </w:p>
        </w:tc>
        <w:tc>
          <w:tcPr>
            <w:tcW w:w="4111" w:type="dxa"/>
          </w:tcPr>
          <w:p w14:paraId="0EC12B3E" w14:textId="77777777" w:rsidR="004D0011" w:rsidRPr="004D0011" w:rsidRDefault="004D0011" w:rsidP="001234EA">
            <w:r w:rsidRPr="004D0011">
              <w:t>Realizar compra digital</w:t>
            </w:r>
          </w:p>
        </w:tc>
      </w:tr>
      <w:tr w:rsidR="004D0011" w:rsidRPr="004D0011" w14:paraId="20824630" w14:textId="77777777" w:rsidTr="00DD453F">
        <w:tc>
          <w:tcPr>
            <w:tcW w:w="1129" w:type="dxa"/>
          </w:tcPr>
          <w:p w14:paraId="7CCBDECF" w14:textId="77777777" w:rsidR="004D0011" w:rsidRPr="004D0011" w:rsidRDefault="004D0011" w:rsidP="001234EA">
            <w:r w:rsidRPr="004D0011">
              <w:t>CU-11</w:t>
            </w:r>
          </w:p>
        </w:tc>
        <w:tc>
          <w:tcPr>
            <w:tcW w:w="4111" w:type="dxa"/>
          </w:tcPr>
          <w:p w14:paraId="342F9560" w14:textId="77777777" w:rsidR="004D0011" w:rsidRPr="004D0011" w:rsidRDefault="004D0011" w:rsidP="001234EA">
            <w:r w:rsidRPr="004D0011">
              <w:t>Realizar compra presencial (caja)</w:t>
            </w:r>
          </w:p>
        </w:tc>
      </w:tr>
      <w:tr w:rsidR="004D0011" w:rsidRPr="004D0011" w14:paraId="182AA882" w14:textId="77777777" w:rsidTr="00DD453F">
        <w:tc>
          <w:tcPr>
            <w:tcW w:w="1129" w:type="dxa"/>
          </w:tcPr>
          <w:p w14:paraId="40CB6FC3" w14:textId="77777777" w:rsidR="004D0011" w:rsidRPr="004D0011" w:rsidRDefault="004D0011" w:rsidP="001234EA">
            <w:r w:rsidRPr="004D0011">
              <w:t>CU-12</w:t>
            </w:r>
          </w:p>
        </w:tc>
        <w:tc>
          <w:tcPr>
            <w:tcW w:w="4111" w:type="dxa"/>
          </w:tcPr>
          <w:p w14:paraId="578B5AE3" w14:textId="77777777" w:rsidR="004D0011" w:rsidRPr="004D0011" w:rsidRDefault="004D0011" w:rsidP="001234EA">
            <w:r w:rsidRPr="004D0011">
              <w:t>Gestionar pagos (pasarela)</w:t>
            </w:r>
          </w:p>
        </w:tc>
      </w:tr>
      <w:tr w:rsidR="004D0011" w:rsidRPr="004D0011" w14:paraId="51522E9E" w14:textId="77777777" w:rsidTr="00DD453F">
        <w:tc>
          <w:tcPr>
            <w:tcW w:w="1129" w:type="dxa"/>
          </w:tcPr>
          <w:p w14:paraId="378F483D" w14:textId="77777777" w:rsidR="004D0011" w:rsidRPr="004D0011" w:rsidRDefault="004D0011" w:rsidP="001234EA">
            <w:r w:rsidRPr="004D0011">
              <w:t>CU-13</w:t>
            </w:r>
          </w:p>
        </w:tc>
        <w:tc>
          <w:tcPr>
            <w:tcW w:w="4111" w:type="dxa"/>
          </w:tcPr>
          <w:p w14:paraId="0ED30ACE" w14:textId="77777777" w:rsidR="004D0011" w:rsidRPr="004D0011" w:rsidRDefault="004D0011" w:rsidP="001234EA">
            <w:r w:rsidRPr="004D0011">
              <w:t>Gestionar inventario global y local</w:t>
            </w:r>
          </w:p>
        </w:tc>
      </w:tr>
      <w:tr w:rsidR="004D0011" w:rsidRPr="004D0011" w14:paraId="08EEF1C2" w14:textId="77777777" w:rsidTr="00DD453F">
        <w:tc>
          <w:tcPr>
            <w:tcW w:w="1129" w:type="dxa"/>
          </w:tcPr>
          <w:p w14:paraId="58D33C90" w14:textId="77777777" w:rsidR="004D0011" w:rsidRPr="004D0011" w:rsidRDefault="004D0011" w:rsidP="001234EA">
            <w:r w:rsidRPr="004D0011">
              <w:t>CU-14</w:t>
            </w:r>
          </w:p>
        </w:tc>
        <w:tc>
          <w:tcPr>
            <w:tcW w:w="4111" w:type="dxa"/>
          </w:tcPr>
          <w:p w14:paraId="3AC73FFF" w14:textId="77777777" w:rsidR="004D0011" w:rsidRPr="004D0011" w:rsidRDefault="004D0011" w:rsidP="001234EA">
            <w:r w:rsidRPr="004D0011">
              <w:t>Administrar proveedores</w:t>
            </w:r>
          </w:p>
        </w:tc>
      </w:tr>
      <w:tr w:rsidR="004D0011" w:rsidRPr="004D0011" w14:paraId="4AC21852" w14:textId="77777777" w:rsidTr="00DD453F">
        <w:tc>
          <w:tcPr>
            <w:tcW w:w="1129" w:type="dxa"/>
          </w:tcPr>
          <w:p w14:paraId="51BD43F7" w14:textId="77777777" w:rsidR="004D0011" w:rsidRPr="004D0011" w:rsidRDefault="004D0011" w:rsidP="001234EA">
            <w:r w:rsidRPr="004D0011">
              <w:t>CU-15</w:t>
            </w:r>
          </w:p>
        </w:tc>
        <w:tc>
          <w:tcPr>
            <w:tcW w:w="4111" w:type="dxa"/>
          </w:tcPr>
          <w:p w14:paraId="64E5462D" w14:textId="77777777" w:rsidR="004D0011" w:rsidRPr="004D0011" w:rsidRDefault="004D0011" w:rsidP="001234EA">
            <w:r w:rsidRPr="004D0011">
              <w:t>Administrar temporadas y colecciones</w:t>
            </w:r>
          </w:p>
        </w:tc>
      </w:tr>
      <w:tr w:rsidR="004D0011" w:rsidRPr="004D0011" w14:paraId="5880AB9B" w14:textId="77777777" w:rsidTr="00DD453F">
        <w:tc>
          <w:tcPr>
            <w:tcW w:w="1129" w:type="dxa"/>
          </w:tcPr>
          <w:p w14:paraId="132BD1D1" w14:textId="77777777" w:rsidR="004D0011" w:rsidRPr="004D0011" w:rsidRDefault="004D0011" w:rsidP="001234EA">
            <w:r w:rsidRPr="004D0011">
              <w:t>CU-22</w:t>
            </w:r>
          </w:p>
        </w:tc>
        <w:tc>
          <w:tcPr>
            <w:tcW w:w="4111" w:type="dxa"/>
          </w:tcPr>
          <w:p w14:paraId="131CF21B" w14:textId="77777777" w:rsidR="004D0011" w:rsidRPr="004D0011" w:rsidRDefault="004D0011" w:rsidP="001234EA">
            <w:r w:rsidRPr="004D0011">
              <w:t>Cerrar sesión</w:t>
            </w:r>
          </w:p>
        </w:tc>
      </w:tr>
      <w:tr w:rsidR="004D0011" w:rsidRPr="004D0011" w14:paraId="6E5A484F" w14:textId="77777777" w:rsidTr="00DD453F">
        <w:tc>
          <w:tcPr>
            <w:tcW w:w="1129" w:type="dxa"/>
          </w:tcPr>
          <w:p w14:paraId="5B44432E" w14:textId="77777777" w:rsidR="004D0011" w:rsidRPr="004D0011" w:rsidRDefault="004D0011" w:rsidP="001234EA">
            <w:r w:rsidRPr="004D0011">
              <w:t>CU-23</w:t>
            </w:r>
          </w:p>
        </w:tc>
        <w:tc>
          <w:tcPr>
            <w:tcW w:w="4111" w:type="dxa"/>
          </w:tcPr>
          <w:p w14:paraId="64D22ECD" w14:textId="77777777" w:rsidR="004D0011" w:rsidRPr="004D0011" w:rsidRDefault="004D0011" w:rsidP="001234EA">
            <w:r w:rsidRPr="004D0011">
              <w:t>Registrar bitácora</w:t>
            </w:r>
          </w:p>
        </w:tc>
      </w:tr>
    </w:tbl>
    <w:p w14:paraId="58BE8A78" w14:textId="63365A7D" w:rsidR="006541D9" w:rsidRDefault="0060059C">
      <w:pPr>
        <w:pStyle w:val="Ttulo3"/>
      </w:pPr>
      <w:bookmarkStart w:id="36" w:name="_Toc240942291"/>
      <w:r>
        <w:t>CICLO #3</w:t>
      </w:r>
      <w:bookmarkEnd w:id="36"/>
      <w:r>
        <w:tab/>
      </w:r>
    </w:p>
    <w:tbl>
      <w:tblPr>
        <w:tblStyle w:val="ab"/>
        <w:tblW w:w="0" w:type="auto"/>
        <w:tblInd w:w="1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tblGrid>
      <w:tr w:rsidR="00943544" w:rsidRPr="00943544" w14:paraId="07D51611" w14:textId="77777777" w:rsidTr="00DD453F">
        <w:tc>
          <w:tcPr>
            <w:tcW w:w="1129" w:type="dxa"/>
          </w:tcPr>
          <w:p w14:paraId="36DF79D8" w14:textId="77777777" w:rsidR="00943544" w:rsidRPr="00943544" w:rsidRDefault="00943544" w:rsidP="00DC6739">
            <w:r w:rsidRPr="00943544">
              <w:t>CU</w:t>
            </w:r>
          </w:p>
        </w:tc>
        <w:tc>
          <w:tcPr>
            <w:tcW w:w="3402" w:type="dxa"/>
          </w:tcPr>
          <w:p w14:paraId="36522152" w14:textId="3DC80F49" w:rsidR="00943544" w:rsidRPr="00943544" w:rsidRDefault="00943544" w:rsidP="00DC6739">
            <w:r w:rsidRPr="00943544">
              <w:t xml:space="preserve"> Caso de Uso</w:t>
            </w:r>
          </w:p>
        </w:tc>
      </w:tr>
      <w:tr w:rsidR="00943544" w:rsidRPr="00943544" w14:paraId="1E7F7A28" w14:textId="77777777" w:rsidTr="00DD453F">
        <w:tc>
          <w:tcPr>
            <w:tcW w:w="1129" w:type="dxa"/>
          </w:tcPr>
          <w:p w14:paraId="14BC4466" w14:textId="77777777" w:rsidR="00943544" w:rsidRPr="00943544" w:rsidRDefault="00943544" w:rsidP="00DC6739">
            <w:r w:rsidRPr="00943544">
              <w:t>CU-07</w:t>
            </w:r>
          </w:p>
        </w:tc>
        <w:tc>
          <w:tcPr>
            <w:tcW w:w="3402" w:type="dxa"/>
          </w:tcPr>
          <w:p w14:paraId="1598B5B4" w14:textId="77777777" w:rsidR="00943544" w:rsidRPr="00943544" w:rsidRDefault="00943544" w:rsidP="00DC6739">
            <w:r w:rsidRPr="00943544">
              <w:t>Utilizar vestidor virtual (RA)</w:t>
            </w:r>
          </w:p>
        </w:tc>
      </w:tr>
      <w:tr w:rsidR="00943544" w:rsidRPr="00943544" w14:paraId="0F5D3231" w14:textId="77777777" w:rsidTr="00DD453F">
        <w:tc>
          <w:tcPr>
            <w:tcW w:w="1129" w:type="dxa"/>
          </w:tcPr>
          <w:p w14:paraId="1B7E1A1D" w14:textId="77777777" w:rsidR="00943544" w:rsidRPr="00943544" w:rsidRDefault="00943544" w:rsidP="00DC6739">
            <w:r w:rsidRPr="00943544">
              <w:t>CU-16</w:t>
            </w:r>
          </w:p>
        </w:tc>
        <w:tc>
          <w:tcPr>
            <w:tcW w:w="3402" w:type="dxa"/>
          </w:tcPr>
          <w:p w14:paraId="4FBC8C3F" w14:textId="77777777" w:rsidR="00943544" w:rsidRPr="00943544" w:rsidRDefault="00943544" w:rsidP="00DC6739">
            <w:r w:rsidRPr="00943544">
              <w:t>Generar reportes y dashboards</w:t>
            </w:r>
          </w:p>
        </w:tc>
      </w:tr>
      <w:tr w:rsidR="00943544" w:rsidRPr="00943544" w14:paraId="052A3C43" w14:textId="77777777" w:rsidTr="00DD453F">
        <w:tc>
          <w:tcPr>
            <w:tcW w:w="1129" w:type="dxa"/>
          </w:tcPr>
          <w:p w14:paraId="055B4B76" w14:textId="77777777" w:rsidR="00943544" w:rsidRPr="00943544" w:rsidRDefault="00943544" w:rsidP="00DC6739">
            <w:r w:rsidRPr="00943544">
              <w:t>CU-17</w:t>
            </w:r>
          </w:p>
        </w:tc>
        <w:tc>
          <w:tcPr>
            <w:tcW w:w="3402" w:type="dxa"/>
          </w:tcPr>
          <w:p w14:paraId="1A6A9030" w14:textId="77777777" w:rsidR="00943544" w:rsidRPr="00943544" w:rsidRDefault="00943544" w:rsidP="00DC6739">
            <w:r w:rsidRPr="00943544">
              <w:t>Recibir recomendaciones de IA</w:t>
            </w:r>
          </w:p>
        </w:tc>
      </w:tr>
    </w:tbl>
    <w:p w14:paraId="20D30DB0" w14:textId="77777777" w:rsidR="006541D9" w:rsidRDefault="0060059C" w:rsidP="00454CD5">
      <w:pPr>
        <w:pStyle w:val="Ttulo2"/>
      </w:pPr>
      <w:bookmarkStart w:id="37" w:name="_Toc240942292"/>
      <w:r>
        <w:t>2.4</w:t>
      </w:r>
      <w:r>
        <w:tab/>
        <w:t>DETALLAR CASOS DE USO</w:t>
      </w:r>
      <w:bookmarkEnd w:id="37"/>
      <w:r>
        <w:tab/>
      </w:r>
    </w:p>
    <w:p w14:paraId="5BC0E896" w14:textId="77777777" w:rsidR="006541D9" w:rsidRDefault="0060059C" w:rsidP="00454CD5">
      <w:pPr>
        <w:pStyle w:val="Ttulo2"/>
      </w:pPr>
      <w:bookmarkStart w:id="38" w:name="_Toc240942293"/>
      <w:r>
        <w:t>CICLO #1</w:t>
      </w:r>
      <w:bookmarkEnd w:id="38"/>
    </w:p>
    <w:p w14:paraId="12A79F8E" w14:textId="77777777" w:rsidR="006541D9" w:rsidRDefault="0060059C" w:rsidP="00454CD5">
      <w:pPr>
        <w:pStyle w:val="Ttulo2"/>
      </w:pPr>
      <w:bookmarkStart w:id="39" w:name="_Toc240942294"/>
      <w:r>
        <w:t>CU-01: Registrarse en la plataforma</w:t>
      </w:r>
      <w:bookmarkEnd w:id="39"/>
    </w:p>
    <w:p w14:paraId="43A0D4FD" w14:textId="7F4994F4" w:rsidR="006541D9" w:rsidRDefault="00547645">
      <w:r>
        <w:rPr>
          <w:noProof/>
        </w:rPr>
        <w:drawing>
          <wp:inline distT="0" distB="0" distL="0" distR="0" wp14:anchorId="44E446D5" wp14:editId="047E2C54">
            <wp:extent cx="6523809" cy="2400000"/>
            <wp:effectExtent l="0" t="0" r="0" b="635"/>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23809" cy="2400000"/>
                    </a:xfrm>
                    <a:prstGeom prst="rect">
                      <a:avLst/>
                    </a:prstGeom>
                  </pic:spPr>
                </pic:pic>
              </a:graphicData>
            </a:graphic>
          </wp:inline>
        </w:drawing>
      </w:r>
    </w:p>
    <w:tbl>
      <w:tblPr>
        <w:tblStyle w:val="a2"/>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15354FF6" w14:textId="77777777">
        <w:trPr>
          <w:trHeight w:val="400"/>
        </w:trPr>
        <w:tc>
          <w:tcPr>
            <w:tcW w:w="2460" w:type="dxa"/>
          </w:tcPr>
          <w:p w14:paraId="0C17D5EA" w14:textId="77777777" w:rsidR="006541D9" w:rsidRDefault="0060059C">
            <w:bookmarkStart w:id="40" w:name="_Hlk240047204"/>
            <w:r>
              <w:t>Campo</w:t>
            </w:r>
          </w:p>
        </w:tc>
        <w:tc>
          <w:tcPr>
            <w:tcW w:w="7940" w:type="dxa"/>
          </w:tcPr>
          <w:p w14:paraId="097629FC" w14:textId="77777777" w:rsidR="006541D9" w:rsidRDefault="0060059C">
            <w:r>
              <w:t>Descripción</w:t>
            </w:r>
          </w:p>
        </w:tc>
      </w:tr>
      <w:tr w:rsidR="006541D9" w14:paraId="7E104712" w14:textId="77777777">
        <w:trPr>
          <w:trHeight w:val="400"/>
        </w:trPr>
        <w:tc>
          <w:tcPr>
            <w:tcW w:w="2460" w:type="dxa"/>
          </w:tcPr>
          <w:p w14:paraId="394958AC" w14:textId="77777777" w:rsidR="006541D9" w:rsidRDefault="0060059C">
            <w:r>
              <w:t>Nombre</w:t>
            </w:r>
          </w:p>
        </w:tc>
        <w:tc>
          <w:tcPr>
            <w:tcW w:w="7940" w:type="dxa"/>
          </w:tcPr>
          <w:p w14:paraId="4DDBA330" w14:textId="77777777" w:rsidR="006541D9" w:rsidRDefault="0060059C">
            <w:r>
              <w:t>Registrarse en la plataforma</w:t>
            </w:r>
          </w:p>
        </w:tc>
      </w:tr>
      <w:tr w:rsidR="006541D9" w14:paraId="2F67A710" w14:textId="77777777">
        <w:trPr>
          <w:trHeight w:val="1340"/>
        </w:trPr>
        <w:tc>
          <w:tcPr>
            <w:tcW w:w="2460" w:type="dxa"/>
          </w:tcPr>
          <w:p w14:paraId="51836730" w14:textId="77777777" w:rsidR="006541D9" w:rsidRDefault="006541D9"/>
          <w:p w14:paraId="391A7AC6" w14:textId="77777777" w:rsidR="006541D9" w:rsidRDefault="0060059C">
            <w:r>
              <w:t>Propósito</w:t>
            </w:r>
          </w:p>
        </w:tc>
        <w:tc>
          <w:tcPr>
            <w:tcW w:w="7940" w:type="dxa"/>
          </w:tcPr>
          <w:p w14:paraId="47E4CBB5" w14:textId="77777777" w:rsidR="006541D9" w:rsidRDefault="0060059C">
            <w:r>
              <w:t>Este caso de uso describe cómo un nuevo cliente crea una cuenta en la plataforma FashionStore para acceder a las funcionalidades de reserva, compra y recomendaciones personalizadas.</w:t>
            </w:r>
          </w:p>
        </w:tc>
      </w:tr>
      <w:tr w:rsidR="006541D9" w14:paraId="0CF14720" w14:textId="77777777">
        <w:trPr>
          <w:trHeight w:val="419"/>
        </w:trPr>
        <w:tc>
          <w:tcPr>
            <w:tcW w:w="2460" w:type="dxa"/>
          </w:tcPr>
          <w:p w14:paraId="3680CF27" w14:textId="77777777" w:rsidR="006541D9" w:rsidRDefault="0060059C">
            <w:r>
              <w:t>Actor(es)</w:t>
            </w:r>
          </w:p>
        </w:tc>
        <w:tc>
          <w:tcPr>
            <w:tcW w:w="7940" w:type="dxa"/>
          </w:tcPr>
          <w:p w14:paraId="0697E9CE" w14:textId="77777777" w:rsidR="006541D9" w:rsidRDefault="0060059C">
            <w:r>
              <w:tab/>
              <w:t>Cliente</w:t>
            </w:r>
          </w:p>
        </w:tc>
      </w:tr>
      <w:tr w:rsidR="006541D9" w14:paraId="18EFEAF3" w14:textId="77777777">
        <w:trPr>
          <w:trHeight w:val="400"/>
        </w:trPr>
        <w:tc>
          <w:tcPr>
            <w:tcW w:w="2460" w:type="dxa"/>
          </w:tcPr>
          <w:p w14:paraId="1F424E73" w14:textId="77777777" w:rsidR="006541D9" w:rsidRDefault="0060059C">
            <w:r>
              <w:lastRenderedPageBreak/>
              <w:t>Actor iniciador</w:t>
            </w:r>
          </w:p>
        </w:tc>
        <w:tc>
          <w:tcPr>
            <w:tcW w:w="7940" w:type="dxa"/>
          </w:tcPr>
          <w:p w14:paraId="4DC8519E" w14:textId="77777777" w:rsidR="006541D9" w:rsidRDefault="0060059C">
            <w:r>
              <w:tab/>
              <w:t>Cliente</w:t>
            </w:r>
          </w:p>
        </w:tc>
      </w:tr>
      <w:tr w:rsidR="006541D9" w14:paraId="5AFCCFA6" w14:textId="77777777">
        <w:trPr>
          <w:trHeight w:val="400"/>
        </w:trPr>
        <w:tc>
          <w:tcPr>
            <w:tcW w:w="2460" w:type="dxa"/>
          </w:tcPr>
          <w:p w14:paraId="471529DE" w14:textId="77777777" w:rsidR="006541D9" w:rsidRDefault="0060059C">
            <w:r>
              <w:t>Plataforma</w:t>
            </w:r>
          </w:p>
        </w:tc>
        <w:tc>
          <w:tcPr>
            <w:tcW w:w="7940" w:type="dxa"/>
          </w:tcPr>
          <w:p w14:paraId="11F40F54" w14:textId="77777777" w:rsidR="006541D9" w:rsidRDefault="0060059C">
            <w:r>
              <w:t>Web/Móvil</w:t>
            </w:r>
          </w:p>
        </w:tc>
      </w:tr>
      <w:tr w:rsidR="006541D9" w14:paraId="73575F0C" w14:textId="77777777">
        <w:trPr>
          <w:trHeight w:val="719"/>
        </w:trPr>
        <w:tc>
          <w:tcPr>
            <w:tcW w:w="2460" w:type="dxa"/>
          </w:tcPr>
          <w:p w14:paraId="2FB6EDBF" w14:textId="77777777" w:rsidR="006541D9" w:rsidRDefault="0060059C">
            <w:r>
              <w:t>Precondiciones</w:t>
            </w:r>
          </w:p>
        </w:tc>
        <w:tc>
          <w:tcPr>
            <w:tcW w:w="7940" w:type="dxa"/>
          </w:tcPr>
          <w:p w14:paraId="17CB7515" w14:textId="77777777" w:rsidR="006541D9" w:rsidRDefault="0060059C">
            <w:r>
              <w:tab/>
              <w:t>El usuario no debe tener una cuenta registrada previamente con el mismo correo electrónico. El dispositivo debe contar con conexión a internet.</w:t>
            </w:r>
          </w:p>
        </w:tc>
      </w:tr>
      <w:tr w:rsidR="006541D9" w14:paraId="10A32B54" w14:textId="77777777">
        <w:trPr>
          <w:trHeight w:val="2940"/>
        </w:trPr>
        <w:tc>
          <w:tcPr>
            <w:tcW w:w="2460" w:type="dxa"/>
          </w:tcPr>
          <w:p w14:paraId="79E646F1" w14:textId="77777777" w:rsidR="006541D9" w:rsidRDefault="006541D9"/>
          <w:p w14:paraId="123C87DC" w14:textId="77777777" w:rsidR="006541D9" w:rsidRDefault="006541D9"/>
          <w:p w14:paraId="3734C396" w14:textId="77777777" w:rsidR="006541D9" w:rsidRDefault="006541D9"/>
          <w:p w14:paraId="7E4021F6" w14:textId="77777777" w:rsidR="006541D9" w:rsidRDefault="006541D9"/>
          <w:p w14:paraId="7D63DDB7" w14:textId="77777777" w:rsidR="006541D9" w:rsidRDefault="0060059C">
            <w:r>
              <w:t>Flujo Principal</w:t>
            </w:r>
          </w:p>
        </w:tc>
        <w:tc>
          <w:tcPr>
            <w:tcW w:w="7940" w:type="dxa"/>
          </w:tcPr>
          <w:p w14:paraId="7B3D9F5A" w14:textId="77777777" w:rsidR="006541D9" w:rsidRDefault="0060059C">
            <w:r>
              <w:tab/>
              <w:t>1. El usuario accede a la sección "Registrarse" desde la pantalla de inicio o login.</w:t>
            </w:r>
          </w:p>
          <w:p w14:paraId="061732DD" w14:textId="77777777" w:rsidR="006541D9" w:rsidRDefault="0060059C">
            <w:r>
              <w:t>2. El sistema presenta el formulario de registro con los campos: nombre completo, correo electrónico, teléfono y contraseña.</w:t>
            </w:r>
          </w:p>
          <w:p w14:paraId="430702CE" w14:textId="77777777" w:rsidR="006541D9" w:rsidRDefault="0060059C">
            <w:r>
              <w:t>3. El usuario completa todos los campos obligatorios y acepta los términos y condiciones.</w:t>
            </w:r>
          </w:p>
          <w:p w14:paraId="7F036D5A" w14:textId="77777777" w:rsidR="006541D9" w:rsidRDefault="0060059C">
            <w:r>
              <w:t>4. El usuario presiona el botón "Crear cuenta".</w:t>
            </w:r>
          </w:p>
          <w:p w14:paraId="418711B4" w14:textId="77777777" w:rsidR="006541D9" w:rsidRDefault="0060059C">
            <w:r>
              <w:t>5. El sistema valida que el correo electrónico no esté registrado previamente en la tabla usuarios.</w:t>
            </w:r>
          </w:p>
          <w:p w14:paraId="75BEF18A" w14:textId="77777777" w:rsidR="006541D9" w:rsidRDefault="0060059C">
            <w:r>
              <w:t>6. El sistema aplica un hash seguro a la contraseña ingresada (cumpliendo RNF01).</w:t>
            </w:r>
          </w:p>
          <w:p w14:paraId="39454274" w14:textId="77777777" w:rsidR="006541D9" w:rsidRDefault="0060059C">
            <w:r>
              <w:t>7. El sistema crea un nuevo registro en la tabla usuarios con el rol 'cliente' y el campo activo en TRUE.</w:t>
            </w:r>
          </w:p>
          <w:p w14:paraId="311337C7" w14:textId="77777777" w:rsidR="006541D9" w:rsidRDefault="0060059C">
            <w:r>
              <w:t>8. El sistema envía un correo electrónico de bienvenida (opcional en MVP).</w:t>
            </w:r>
          </w:p>
          <w:p w14:paraId="494FACC0" w14:textId="77777777" w:rsidR="006541D9" w:rsidRDefault="0060059C">
            <w:r>
              <w:t>9. El sistema redirige al usuario a la pantalla de inicio de sesión con un mensaje de confirmación.</w:t>
            </w:r>
          </w:p>
        </w:tc>
      </w:tr>
      <w:tr w:rsidR="006541D9" w14:paraId="1CF98822" w14:textId="77777777">
        <w:trPr>
          <w:trHeight w:val="2940"/>
        </w:trPr>
        <w:tc>
          <w:tcPr>
            <w:tcW w:w="2460" w:type="dxa"/>
          </w:tcPr>
          <w:p w14:paraId="5EC1E65E" w14:textId="77777777" w:rsidR="006541D9" w:rsidRDefault="0060059C">
            <w:r>
              <w:t>Post-condiciones</w:t>
            </w:r>
          </w:p>
        </w:tc>
        <w:tc>
          <w:tcPr>
            <w:tcW w:w="7940" w:type="dxa"/>
          </w:tcPr>
          <w:p w14:paraId="4FAF8E79" w14:textId="77777777" w:rsidR="006541D9" w:rsidRDefault="0060059C">
            <w:r>
              <w:t>La cuenta del cliente queda registrada en la base de datos y puede iniciar sesión (CU-02).</w:t>
            </w:r>
          </w:p>
        </w:tc>
      </w:tr>
      <w:tr w:rsidR="006541D9" w14:paraId="609A0815" w14:textId="77777777">
        <w:trPr>
          <w:trHeight w:val="2940"/>
        </w:trPr>
        <w:tc>
          <w:tcPr>
            <w:tcW w:w="2460" w:type="dxa"/>
          </w:tcPr>
          <w:p w14:paraId="2BE84177" w14:textId="77777777" w:rsidR="006541D9" w:rsidRDefault="0060059C">
            <w:r>
              <w:t>Flujos Alternativos o Excepciones</w:t>
            </w:r>
          </w:p>
        </w:tc>
        <w:tc>
          <w:tcPr>
            <w:tcW w:w="7940" w:type="dxa"/>
          </w:tcPr>
          <w:p w14:paraId="08244627" w14:textId="77777777" w:rsidR="006541D9" w:rsidRDefault="0060059C">
            <w:r>
              <w:tab/>
              <w:t>1. Correo ya registrado: Si el correo electrónico ya existe en la base de datos, el sistema muestra un mensaje de error y solicita utilizar otro correo o recuperar la contraseña.</w:t>
            </w:r>
          </w:p>
          <w:p w14:paraId="72A40A6D" w14:textId="77777777" w:rsidR="006541D9" w:rsidRDefault="0060059C">
            <w:r>
              <w:t>2. Contraseña débil: Si la contraseña no cumple con los requisitos mínimos de seguridad (longitud, caracteres especiales), el sistema rechaza el registro y muestra los requisitos.</w:t>
            </w:r>
          </w:p>
          <w:p w14:paraId="1A30E3A6" w14:textId="77777777" w:rsidR="006541D9" w:rsidRDefault="0060059C">
            <w:r>
              <w:t>3. Campos incompletos: Si el usuario omite algún campo obligatorio, el sistema resalta los campos faltantes y no permite continuar.</w:t>
            </w:r>
          </w:p>
        </w:tc>
      </w:tr>
      <w:bookmarkEnd w:id="40"/>
    </w:tbl>
    <w:p w14:paraId="1034F0FD" w14:textId="77777777" w:rsidR="006541D9" w:rsidRDefault="006541D9">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5A0DC7D7" w14:textId="77777777" w:rsidR="006541D9" w:rsidRDefault="006541D9"/>
    <w:p w14:paraId="5DB86A35" w14:textId="77777777" w:rsidR="006541D9" w:rsidRDefault="006541D9"/>
    <w:p w14:paraId="06CF4AB3" w14:textId="77777777" w:rsidR="006541D9" w:rsidRDefault="006541D9"/>
    <w:p w14:paraId="59716787" w14:textId="77777777" w:rsidR="006541D9" w:rsidRDefault="006541D9"/>
    <w:p w14:paraId="6E9D9037" w14:textId="77777777" w:rsidR="006541D9" w:rsidRDefault="006541D9"/>
    <w:p w14:paraId="2DB27695" w14:textId="77777777" w:rsidR="006541D9" w:rsidRDefault="006541D9"/>
    <w:p w14:paraId="327BFB7C" w14:textId="77777777" w:rsidR="006541D9" w:rsidRDefault="006541D9"/>
    <w:p w14:paraId="596B9737" w14:textId="77777777" w:rsidR="006541D9" w:rsidRDefault="006541D9"/>
    <w:p w14:paraId="0F950AA6" w14:textId="77777777" w:rsidR="006541D9" w:rsidRDefault="006541D9"/>
    <w:p w14:paraId="63C64AD5" w14:textId="77777777" w:rsidR="006541D9" w:rsidRDefault="006541D9"/>
    <w:p w14:paraId="4931C6FD" w14:textId="77777777" w:rsidR="006541D9" w:rsidRDefault="006541D9"/>
    <w:p w14:paraId="15ABAA2F" w14:textId="77777777" w:rsidR="006541D9" w:rsidRDefault="006541D9"/>
    <w:p w14:paraId="75AC917B" w14:textId="77777777" w:rsidR="006541D9" w:rsidRDefault="006541D9">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785615AA" w14:textId="77777777" w:rsidR="006541D9" w:rsidRDefault="0060059C" w:rsidP="00454CD5">
      <w:pPr>
        <w:pStyle w:val="Ttulo2"/>
      </w:pPr>
      <w:r>
        <w:lastRenderedPageBreak/>
        <w:br/>
      </w:r>
      <w:bookmarkStart w:id="41" w:name="_Toc240942295"/>
      <w:r>
        <w:t>CU-02: Iniciar sesión</w:t>
      </w:r>
      <w:bookmarkEnd w:id="41"/>
    </w:p>
    <w:p w14:paraId="198A0FE0" w14:textId="77777777" w:rsidR="006541D9" w:rsidRDefault="0060059C">
      <w:r>
        <w:rPr>
          <w:noProof/>
        </w:rPr>
        <w:drawing>
          <wp:inline distT="0" distB="0" distL="0" distR="0" wp14:anchorId="5C17E700" wp14:editId="1C05CB5C">
            <wp:extent cx="2934109" cy="2172003"/>
            <wp:effectExtent l="0" t="0" r="0" b="0"/>
            <wp:docPr id="101"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8"/>
                    <a:srcRect/>
                    <a:stretch>
                      <a:fillRect/>
                    </a:stretch>
                  </pic:blipFill>
                  <pic:spPr>
                    <a:xfrm>
                      <a:off x="0" y="0"/>
                      <a:ext cx="2934109" cy="2172003"/>
                    </a:xfrm>
                    <a:prstGeom prst="rect">
                      <a:avLst/>
                    </a:prstGeom>
                    <a:ln/>
                  </pic:spPr>
                </pic:pic>
              </a:graphicData>
            </a:graphic>
          </wp:inline>
        </w:drawing>
      </w:r>
    </w:p>
    <w:tbl>
      <w:tblPr>
        <w:tblStyle w:val="a3"/>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01D9FE4A" w14:textId="77777777">
        <w:trPr>
          <w:trHeight w:val="400"/>
        </w:trPr>
        <w:tc>
          <w:tcPr>
            <w:tcW w:w="2460" w:type="dxa"/>
          </w:tcPr>
          <w:p w14:paraId="608FB441" w14:textId="77777777" w:rsidR="006541D9" w:rsidRDefault="0060059C">
            <w:bookmarkStart w:id="42" w:name="_4yozt86jrpcf" w:colFirst="0" w:colLast="0"/>
            <w:bookmarkStart w:id="43" w:name="_Hlk240061261"/>
            <w:bookmarkEnd w:id="42"/>
            <w:r>
              <w:t>Campo</w:t>
            </w:r>
          </w:p>
        </w:tc>
        <w:tc>
          <w:tcPr>
            <w:tcW w:w="7940" w:type="dxa"/>
          </w:tcPr>
          <w:p w14:paraId="0402FE14" w14:textId="77777777" w:rsidR="006541D9" w:rsidRDefault="0060059C">
            <w:r>
              <w:t>Descripción</w:t>
            </w:r>
          </w:p>
        </w:tc>
      </w:tr>
      <w:tr w:rsidR="006541D9" w14:paraId="0A6CCD53" w14:textId="77777777">
        <w:trPr>
          <w:trHeight w:val="400"/>
        </w:trPr>
        <w:tc>
          <w:tcPr>
            <w:tcW w:w="2460" w:type="dxa"/>
          </w:tcPr>
          <w:p w14:paraId="22FD1921" w14:textId="77777777" w:rsidR="006541D9" w:rsidRDefault="0060059C">
            <w:r>
              <w:t>Nombre</w:t>
            </w:r>
          </w:p>
        </w:tc>
        <w:tc>
          <w:tcPr>
            <w:tcW w:w="7940" w:type="dxa"/>
          </w:tcPr>
          <w:p w14:paraId="62B9BBF7" w14:textId="77777777" w:rsidR="006541D9" w:rsidRDefault="0060059C">
            <w:r>
              <w:t>Iniciar sesión</w:t>
            </w:r>
          </w:p>
        </w:tc>
      </w:tr>
      <w:tr w:rsidR="006541D9" w14:paraId="36FE7995" w14:textId="77777777">
        <w:trPr>
          <w:trHeight w:val="1340"/>
        </w:trPr>
        <w:tc>
          <w:tcPr>
            <w:tcW w:w="2460" w:type="dxa"/>
          </w:tcPr>
          <w:p w14:paraId="0B0D8D6C" w14:textId="77777777" w:rsidR="006541D9" w:rsidRDefault="006541D9"/>
          <w:p w14:paraId="21F7186A" w14:textId="77777777" w:rsidR="006541D9" w:rsidRDefault="0060059C">
            <w:r>
              <w:t>Propósito</w:t>
            </w:r>
          </w:p>
        </w:tc>
        <w:tc>
          <w:tcPr>
            <w:tcW w:w="7940" w:type="dxa"/>
          </w:tcPr>
          <w:p w14:paraId="1F706C7B" w14:textId="77777777" w:rsidR="006541D9" w:rsidRDefault="0060059C">
            <w:r>
              <w:t>Este caso de uso describe cómo un usuario registrado (cliente, administrador, encargado o cajero) accede a la plataforma proporcionando sus credenciales. El sistema verifica la autenticidad de los datos ingresados y otorga el acceso correspondiente a su rol.</w:t>
            </w:r>
          </w:p>
        </w:tc>
      </w:tr>
      <w:tr w:rsidR="006541D9" w14:paraId="619AC49D" w14:textId="77777777">
        <w:trPr>
          <w:trHeight w:val="419"/>
        </w:trPr>
        <w:tc>
          <w:tcPr>
            <w:tcW w:w="2460" w:type="dxa"/>
          </w:tcPr>
          <w:p w14:paraId="5B8B2D3B" w14:textId="77777777" w:rsidR="006541D9" w:rsidRDefault="0060059C">
            <w:r>
              <w:t>Actor(es)</w:t>
            </w:r>
          </w:p>
        </w:tc>
        <w:tc>
          <w:tcPr>
            <w:tcW w:w="7940" w:type="dxa"/>
          </w:tcPr>
          <w:p w14:paraId="0553240D" w14:textId="77777777" w:rsidR="006541D9" w:rsidRDefault="0060059C">
            <w:r>
              <w:tab/>
            </w:r>
            <w:r>
              <w:tab/>
              <w:t>Cliente, Administrador, Encargado, Cajero</w:t>
            </w:r>
          </w:p>
        </w:tc>
      </w:tr>
      <w:tr w:rsidR="006541D9" w14:paraId="462342C8" w14:textId="77777777">
        <w:trPr>
          <w:trHeight w:val="400"/>
        </w:trPr>
        <w:tc>
          <w:tcPr>
            <w:tcW w:w="2460" w:type="dxa"/>
          </w:tcPr>
          <w:p w14:paraId="0975963A" w14:textId="77777777" w:rsidR="006541D9" w:rsidRDefault="0060059C">
            <w:r>
              <w:t>Actor iniciador</w:t>
            </w:r>
          </w:p>
        </w:tc>
        <w:tc>
          <w:tcPr>
            <w:tcW w:w="7940" w:type="dxa"/>
          </w:tcPr>
          <w:p w14:paraId="7F10E4B7" w14:textId="77777777" w:rsidR="006541D9" w:rsidRDefault="0060059C">
            <w:r>
              <w:tab/>
            </w:r>
            <w:r>
              <w:tab/>
              <w:t>Cliente, Administrador, Encargado, Cajero</w:t>
            </w:r>
          </w:p>
        </w:tc>
      </w:tr>
      <w:tr w:rsidR="006541D9" w14:paraId="0E426697" w14:textId="77777777">
        <w:trPr>
          <w:trHeight w:val="400"/>
        </w:trPr>
        <w:tc>
          <w:tcPr>
            <w:tcW w:w="2460" w:type="dxa"/>
          </w:tcPr>
          <w:p w14:paraId="51C5C7B3" w14:textId="77777777" w:rsidR="006541D9" w:rsidRDefault="0060059C">
            <w:r>
              <w:t>Plataforma</w:t>
            </w:r>
          </w:p>
        </w:tc>
        <w:tc>
          <w:tcPr>
            <w:tcW w:w="7940" w:type="dxa"/>
          </w:tcPr>
          <w:p w14:paraId="2B8AFE16" w14:textId="77777777" w:rsidR="006541D9" w:rsidRDefault="0060059C">
            <w:r>
              <w:t>Web/Móvil</w:t>
            </w:r>
          </w:p>
        </w:tc>
      </w:tr>
      <w:tr w:rsidR="006541D9" w14:paraId="7768D090" w14:textId="77777777">
        <w:trPr>
          <w:trHeight w:val="719"/>
        </w:trPr>
        <w:tc>
          <w:tcPr>
            <w:tcW w:w="2460" w:type="dxa"/>
          </w:tcPr>
          <w:p w14:paraId="2466651B" w14:textId="77777777" w:rsidR="006541D9" w:rsidRDefault="0060059C">
            <w:r>
              <w:t>Precondiciones</w:t>
            </w:r>
          </w:p>
        </w:tc>
        <w:tc>
          <w:tcPr>
            <w:tcW w:w="7940" w:type="dxa"/>
          </w:tcPr>
          <w:p w14:paraId="074183C5" w14:textId="77777777" w:rsidR="006541D9" w:rsidRDefault="0060059C">
            <w:r>
              <w:tab/>
              <w:t>El usuario debe tener una cuenta activa registrada previamente en la base de datos (tabla usuarios). El dispositivo debe contar con conexión a internet.</w:t>
            </w:r>
          </w:p>
        </w:tc>
      </w:tr>
      <w:tr w:rsidR="006541D9" w14:paraId="06F1A6CB" w14:textId="77777777">
        <w:trPr>
          <w:trHeight w:val="2940"/>
        </w:trPr>
        <w:tc>
          <w:tcPr>
            <w:tcW w:w="2460" w:type="dxa"/>
          </w:tcPr>
          <w:p w14:paraId="0B1626C4" w14:textId="77777777" w:rsidR="006541D9" w:rsidRDefault="006541D9"/>
          <w:p w14:paraId="6BD9E9D1" w14:textId="77777777" w:rsidR="006541D9" w:rsidRDefault="006541D9"/>
          <w:p w14:paraId="21EBF51B" w14:textId="77777777" w:rsidR="006541D9" w:rsidRDefault="006541D9"/>
          <w:p w14:paraId="7426E226" w14:textId="77777777" w:rsidR="006541D9" w:rsidRDefault="006541D9"/>
          <w:p w14:paraId="12BEC7BD" w14:textId="77777777" w:rsidR="006541D9" w:rsidRDefault="0060059C">
            <w:r>
              <w:t>Flujo Principal</w:t>
            </w:r>
          </w:p>
        </w:tc>
        <w:tc>
          <w:tcPr>
            <w:tcW w:w="7940" w:type="dxa"/>
          </w:tcPr>
          <w:p w14:paraId="3C0161EC" w14:textId="77777777" w:rsidR="006541D9" w:rsidRDefault="0060059C">
            <w:r>
              <w:tab/>
            </w:r>
            <w:r>
              <w:tab/>
              <w:t>1. El usuario abre la aplicación móvil o la página web.</w:t>
            </w:r>
          </w:p>
          <w:p w14:paraId="1C16606C" w14:textId="77777777" w:rsidR="006541D9" w:rsidRDefault="0060059C">
            <w:r>
              <w:t>2. El sistema presenta el formulario de inicio de sesión.</w:t>
            </w:r>
          </w:p>
          <w:p w14:paraId="217DBFDD" w14:textId="77777777" w:rsidR="006541D9" w:rsidRDefault="0060059C">
            <w:r>
              <w:t>3. El usuario ingresa su correo electrónico y contraseña.</w:t>
            </w:r>
          </w:p>
          <w:p w14:paraId="703656B3" w14:textId="77777777" w:rsidR="006541D9" w:rsidRDefault="0060059C">
            <w:r>
              <w:t>4. El usuario presiona el botón "Iniciar Sesión".</w:t>
            </w:r>
          </w:p>
          <w:p w14:paraId="6FA913ED" w14:textId="77777777" w:rsidR="006541D9" w:rsidRDefault="0060059C">
            <w:r>
              <w:t>5. El sistema verifica la existencia del correo en la tabla usuarios.</w:t>
            </w:r>
          </w:p>
          <w:p w14:paraId="446E5186" w14:textId="77777777" w:rsidR="006541D9" w:rsidRDefault="0060059C">
            <w:r>
              <w:t>6. El sistema compara la contraseña ingresada (aplicando hash) con el hash almacenado en password_hash.</w:t>
            </w:r>
          </w:p>
          <w:p w14:paraId="573A6735" w14:textId="77777777" w:rsidR="006541D9" w:rsidRDefault="0060059C">
            <w:r>
              <w:t>7. El sistema verifica que el campo activo sea TRUE.</w:t>
            </w:r>
          </w:p>
          <w:p w14:paraId="76963ACF" w14:textId="77777777" w:rsidR="006541D9" w:rsidRDefault="0060059C">
            <w:r>
              <w:t>8. El sistema genera un token JWT (JSON Web Token) con el id_usuario, rol y, en el caso de empleados, el sucursal_id.</w:t>
            </w:r>
          </w:p>
          <w:p w14:paraId="7C5B203D" w14:textId="77777777" w:rsidR="006541D9" w:rsidRDefault="0060059C">
            <w:r>
              <w:t>9. El sistema redirige al usuario a su panel principal según su rol: Cliente (catálogo), Administrador (panel de gestión), Encargado (reservas de su sucursal), Cajero (punto de venta).</w:t>
            </w:r>
          </w:p>
          <w:p w14:paraId="4EF0CCE7" w14:textId="77777777" w:rsidR="006541D9" w:rsidRDefault="006541D9"/>
        </w:tc>
      </w:tr>
      <w:tr w:rsidR="006541D9" w14:paraId="5AF241F7" w14:textId="77777777">
        <w:trPr>
          <w:trHeight w:val="1028"/>
        </w:trPr>
        <w:tc>
          <w:tcPr>
            <w:tcW w:w="2460" w:type="dxa"/>
          </w:tcPr>
          <w:p w14:paraId="7F986A4C" w14:textId="77777777" w:rsidR="006541D9" w:rsidRDefault="0060059C">
            <w:r>
              <w:t>Post-condiciones</w:t>
            </w:r>
          </w:p>
        </w:tc>
        <w:tc>
          <w:tcPr>
            <w:tcW w:w="7940" w:type="dxa"/>
          </w:tcPr>
          <w:p w14:paraId="1532DA6D" w14:textId="77777777" w:rsidR="006541D9" w:rsidRDefault="0060059C">
            <w:r>
              <w:t>El usuario se encuentra autenticado en el sistema y tiene acceso a las funciones correspondientes a su rol.</w:t>
            </w:r>
          </w:p>
        </w:tc>
      </w:tr>
      <w:tr w:rsidR="006541D9" w14:paraId="6DCE4B75" w14:textId="77777777">
        <w:trPr>
          <w:trHeight w:val="2940"/>
        </w:trPr>
        <w:tc>
          <w:tcPr>
            <w:tcW w:w="2460" w:type="dxa"/>
          </w:tcPr>
          <w:p w14:paraId="1AD98DAE" w14:textId="77777777" w:rsidR="006541D9" w:rsidRDefault="0060059C">
            <w:r>
              <w:lastRenderedPageBreak/>
              <w:t>Flujos Alternativos o Excepciones</w:t>
            </w:r>
          </w:p>
        </w:tc>
        <w:tc>
          <w:tcPr>
            <w:tcW w:w="7940" w:type="dxa"/>
          </w:tcPr>
          <w:p w14:paraId="271D03BC" w14:textId="77777777" w:rsidR="006541D9" w:rsidRDefault="0060059C">
            <w:r>
              <w:tab/>
              <w:t>1. Credenciales Incorrectas: Si el correo no existe o la contraseña no coincide, el sistema muestra un mensaje genérico "Correo o contraseña incorrectos".</w:t>
            </w:r>
          </w:p>
          <w:p w14:paraId="1F250DA1" w14:textId="77777777" w:rsidR="006541D9" w:rsidRDefault="0060059C">
            <w:r>
              <w:t>2. Cuenta Suspendida: Si el administrador ha desactivado la cuenta (activo = FALSE), el sistema muestra un mensaje "Cuenta desactivada, contacte al administrador".</w:t>
            </w:r>
          </w:p>
          <w:p w14:paraId="6B889428" w14:textId="77777777" w:rsidR="006541D9" w:rsidRDefault="0060059C">
            <w:r>
              <w:t>3. Error de Conexión: Si el servidor no responde, se muestra un mensaje de error de red y se sugiere reintentar más tarde.</w:t>
            </w:r>
          </w:p>
          <w:p w14:paraId="71A8A4FC" w14:textId="77777777" w:rsidR="006541D9" w:rsidRDefault="006541D9"/>
        </w:tc>
      </w:tr>
      <w:bookmarkEnd w:id="43"/>
    </w:tbl>
    <w:p w14:paraId="1E31C7B5" w14:textId="77777777" w:rsidR="006541D9" w:rsidRDefault="006541D9"/>
    <w:p w14:paraId="76C73C7F" w14:textId="77777777" w:rsidR="006541D9" w:rsidRDefault="006541D9"/>
    <w:p w14:paraId="5468DADB" w14:textId="77777777" w:rsidR="006541D9" w:rsidRDefault="006541D9"/>
    <w:p w14:paraId="55A0F42D" w14:textId="77777777" w:rsidR="006541D9" w:rsidRDefault="006541D9"/>
    <w:p w14:paraId="1AC43C6A" w14:textId="77777777" w:rsidR="006541D9" w:rsidRDefault="006541D9"/>
    <w:p w14:paraId="754E6EB8" w14:textId="77777777" w:rsidR="006541D9" w:rsidRDefault="006541D9"/>
    <w:p w14:paraId="5CFA7C3B" w14:textId="77777777" w:rsidR="006541D9" w:rsidRDefault="006541D9"/>
    <w:p w14:paraId="107CD926" w14:textId="77777777" w:rsidR="006541D9" w:rsidRDefault="006541D9"/>
    <w:p w14:paraId="20A347FF" w14:textId="77777777" w:rsidR="006541D9" w:rsidRDefault="006541D9"/>
    <w:p w14:paraId="330DB62A" w14:textId="77777777" w:rsidR="006541D9" w:rsidRDefault="006541D9"/>
    <w:p w14:paraId="30122966" w14:textId="77777777" w:rsidR="006541D9" w:rsidRDefault="006541D9"/>
    <w:p w14:paraId="43CAF41D" w14:textId="77777777" w:rsidR="006541D9" w:rsidRDefault="006541D9"/>
    <w:p w14:paraId="5C03D001" w14:textId="77777777" w:rsidR="006541D9" w:rsidRDefault="006541D9"/>
    <w:p w14:paraId="194F9D8B" w14:textId="77777777" w:rsidR="006541D9" w:rsidRDefault="006541D9"/>
    <w:p w14:paraId="1E5B958B" w14:textId="77777777" w:rsidR="006541D9" w:rsidRDefault="006541D9"/>
    <w:p w14:paraId="3A84CA3E" w14:textId="77777777" w:rsidR="006541D9" w:rsidRDefault="006541D9"/>
    <w:p w14:paraId="134F70B6" w14:textId="77777777" w:rsidR="006541D9" w:rsidRDefault="006541D9"/>
    <w:p w14:paraId="69A3B4D4" w14:textId="77777777" w:rsidR="006541D9" w:rsidRDefault="006541D9"/>
    <w:p w14:paraId="6C7FAC18" w14:textId="75F27772" w:rsidR="00A913F8" w:rsidRDefault="008B6BD9" w:rsidP="00454CD5">
      <w:pPr>
        <w:pStyle w:val="Ttulo2"/>
      </w:pPr>
      <w:bookmarkStart w:id="44" w:name="_Toc240942296"/>
      <w:r>
        <w:t>CU-03:</w:t>
      </w:r>
      <w:r w:rsidRPr="008B6BD9">
        <w:t xml:space="preserve"> Gestionar perfil de usuario</w:t>
      </w:r>
      <w:bookmarkEnd w:id="44"/>
    </w:p>
    <w:p w14:paraId="5176CF2F" w14:textId="150615BF" w:rsidR="0010344C" w:rsidRDefault="0010344C" w:rsidP="00A913F8"/>
    <w:p w14:paraId="257D0BD7" w14:textId="5358D379" w:rsidR="0010344C" w:rsidRDefault="0055025C" w:rsidP="00A913F8">
      <w:r>
        <w:rPr>
          <w:noProof/>
        </w:rPr>
        <w:drawing>
          <wp:inline distT="0" distB="0" distL="0" distR="0" wp14:anchorId="11B5B695" wp14:editId="5F7C7BA8">
            <wp:extent cx="7390130" cy="3494405"/>
            <wp:effectExtent l="0" t="0" r="127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90130" cy="3494405"/>
                    </a:xfrm>
                    <a:prstGeom prst="rect">
                      <a:avLst/>
                    </a:prstGeom>
                  </pic:spPr>
                </pic:pic>
              </a:graphicData>
            </a:graphic>
          </wp:inline>
        </w:drawing>
      </w:r>
    </w:p>
    <w:tbl>
      <w:tblPr>
        <w:tblStyle w:val="a3"/>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55025C" w14:paraId="6A137D99" w14:textId="77777777" w:rsidTr="00225511">
        <w:trPr>
          <w:trHeight w:val="400"/>
        </w:trPr>
        <w:tc>
          <w:tcPr>
            <w:tcW w:w="2460" w:type="dxa"/>
          </w:tcPr>
          <w:p w14:paraId="4AF0E639" w14:textId="77777777" w:rsidR="0055025C" w:rsidRDefault="0055025C" w:rsidP="00225511">
            <w:r>
              <w:lastRenderedPageBreak/>
              <w:t>Campo</w:t>
            </w:r>
          </w:p>
        </w:tc>
        <w:tc>
          <w:tcPr>
            <w:tcW w:w="7940" w:type="dxa"/>
          </w:tcPr>
          <w:p w14:paraId="16BCF519" w14:textId="77777777" w:rsidR="0055025C" w:rsidRDefault="0055025C" w:rsidP="00225511">
            <w:r>
              <w:t>Descripción</w:t>
            </w:r>
          </w:p>
        </w:tc>
      </w:tr>
      <w:tr w:rsidR="0055025C" w14:paraId="47A53090" w14:textId="77777777" w:rsidTr="00225511">
        <w:trPr>
          <w:trHeight w:val="400"/>
        </w:trPr>
        <w:tc>
          <w:tcPr>
            <w:tcW w:w="2460" w:type="dxa"/>
          </w:tcPr>
          <w:p w14:paraId="08C6354C" w14:textId="77777777" w:rsidR="0055025C" w:rsidRDefault="0055025C" w:rsidP="00225511">
            <w:r>
              <w:t>Nombre</w:t>
            </w:r>
          </w:p>
        </w:tc>
        <w:tc>
          <w:tcPr>
            <w:tcW w:w="7940" w:type="dxa"/>
          </w:tcPr>
          <w:p w14:paraId="36F74880" w14:textId="4446F7D5" w:rsidR="0055025C" w:rsidRDefault="0055025C" w:rsidP="00225511">
            <w:r w:rsidRPr="0055025C">
              <w:t>Gestionar perfil de usuario</w:t>
            </w:r>
          </w:p>
        </w:tc>
      </w:tr>
      <w:tr w:rsidR="0055025C" w14:paraId="06E64CD6" w14:textId="77777777" w:rsidTr="00225511">
        <w:trPr>
          <w:trHeight w:val="1340"/>
        </w:trPr>
        <w:tc>
          <w:tcPr>
            <w:tcW w:w="2460" w:type="dxa"/>
          </w:tcPr>
          <w:p w14:paraId="2744EAE4" w14:textId="77777777" w:rsidR="0055025C" w:rsidRDefault="0055025C" w:rsidP="00225511"/>
          <w:p w14:paraId="19F3F9DB" w14:textId="77777777" w:rsidR="0055025C" w:rsidRDefault="0055025C" w:rsidP="00225511">
            <w:r>
              <w:t>Propósito</w:t>
            </w:r>
          </w:p>
        </w:tc>
        <w:tc>
          <w:tcPr>
            <w:tcW w:w="7940" w:type="dxa"/>
          </w:tcPr>
          <w:p w14:paraId="3FC515E8" w14:textId="4BB04B93" w:rsidR="0055025C" w:rsidRDefault="0055025C" w:rsidP="00225511">
            <w:r w:rsidRPr="0055025C">
              <w:t>Este caso de uso permite al cliente autenticado consultar y actualizar su información personal (nombre, correo electrónico, teléfono, dirección y preferencias), manteniendo sus datos actualizados dentro de la plataforma FashionStore.</w:t>
            </w:r>
          </w:p>
        </w:tc>
      </w:tr>
      <w:tr w:rsidR="0055025C" w14:paraId="30170450" w14:textId="77777777" w:rsidTr="00225511">
        <w:trPr>
          <w:trHeight w:val="419"/>
        </w:trPr>
        <w:tc>
          <w:tcPr>
            <w:tcW w:w="2460" w:type="dxa"/>
          </w:tcPr>
          <w:p w14:paraId="4C1E6244" w14:textId="77777777" w:rsidR="0055025C" w:rsidRDefault="0055025C" w:rsidP="00225511">
            <w:r>
              <w:t>Actor(es)</w:t>
            </w:r>
          </w:p>
        </w:tc>
        <w:tc>
          <w:tcPr>
            <w:tcW w:w="7940" w:type="dxa"/>
          </w:tcPr>
          <w:p w14:paraId="44ACB134" w14:textId="7D1FC48D" w:rsidR="0055025C" w:rsidRDefault="0055025C" w:rsidP="00225511">
            <w:r>
              <w:tab/>
            </w:r>
            <w:r>
              <w:tab/>
              <w:t>Cliente</w:t>
            </w:r>
          </w:p>
        </w:tc>
      </w:tr>
      <w:tr w:rsidR="0055025C" w14:paraId="6688BE9D" w14:textId="77777777" w:rsidTr="00225511">
        <w:trPr>
          <w:trHeight w:val="400"/>
        </w:trPr>
        <w:tc>
          <w:tcPr>
            <w:tcW w:w="2460" w:type="dxa"/>
          </w:tcPr>
          <w:p w14:paraId="7E0D4487" w14:textId="77777777" w:rsidR="0055025C" w:rsidRDefault="0055025C" w:rsidP="00225511">
            <w:r>
              <w:t>Actor iniciador</w:t>
            </w:r>
          </w:p>
        </w:tc>
        <w:tc>
          <w:tcPr>
            <w:tcW w:w="7940" w:type="dxa"/>
          </w:tcPr>
          <w:p w14:paraId="5E0AFC95" w14:textId="3D7EA191" w:rsidR="0055025C" w:rsidRDefault="0055025C" w:rsidP="00225511">
            <w:r>
              <w:tab/>
            </w:r>
            <w:r>
              <w:tab/>
              <w:t>Cliente</w:t>
            </w:r>
          </w:p>
        </w:tc>
      </w:tr>
      <w:tr w:rsidR="0055025C" w14:paraId="5C060A04" w14:textId="77777777" w:rsidTr="00225511">
        <w:trPr>
          <w:trHeight w:val="400"/>
        </w:trPr>
        <w:tc>
          <w:tcPr>
            <w:tcW w:w="2460" w:type="dxa"/>
          </w:tcPr>
          <w:p w14:paraId="270568C0" w14:textId="77777777" w:rsidR="0055025C" w:rsidRDefault="0055025C" w:rsidP="00225511">
            <w:r>
              <w:t>Plataforma</w:t>
            </w:r>
          </w:p>
        </w:tc>
        <w:tc>
          <w:tcPr>
            <w:tcW w:w="7940" w:type="dxa"/>
          </w:tcPr>
          <w:p w14:paraId="15904DD1" w14:textId="77777777" w:rsidR="0055025C" w:rsidRDefault="0055025C" w:rsidP="00225511">
            <w:r>
              <w:t>Web/Móvil</w:t>
            </w:r>
          </w:p>
        </w:tc>
      </w:tr>
      <w:tr w:rsidR="0055025C" w14:paraId="53253B0A" w14:textId="77777777" w:rsidTr="00225511">
        <w:trPr>
          <w:trHeight w:val="719"/>
        </w:trPr>
        <w:tc>
          <w:tcPr>
            <w:tcW w:w="2460" w:type="dxa"/>
          </w:tcPr>
          <w:p w14:paraId="6EBB130B" w14:textId="77777777" w:rsidR="0055025C" w:rsidRDefault="0055025C" w:rsidP="00225511">
            <w:r>
              <w:t>Precondiciones</w:t>
            </w:r>
          </w:p>
        </w:tc>
        <w:tc>
          <w:tcPr>
            <w:tcW w:w="7940" w:type="dxa"/>
          </w:tcPr>
          <w:p w14:paraId="19D673CD" w14:textId="6D0D5642" w:rsidR="0055025C" w:rsidRDefault="0055025C" w:rsidP="00225511">
            <w:r w:rsidRPr="0055025C">
              <w:t>El cliente debe haber iniciado sesión previamente (CU-02). La cuenta debe estar activa.</w:t>
            </w:r>
          </w:p>
        </w:tc>
      </w:tr>
      <w:tr w:rsidR="0055025C" w14:paraId="23F2AF4F" w14:textId="77777777" w:rsidTr="00225511">
        <w:trPr>
          <w:trHeight w:val="2940"/>
        </w:trPr>
        <w:tc>
          <w:tcPr>
            <w:tcW w:w="2460" w:type="dxa"/>
          </w:tcPr>
          <w:p w14:paraId="5656D7FB" w14:textId="77777777" w:rsidR="0055025C" w:rsidRDefault="0055025C" w:rsidP="00225511"/>
          <w:p w14:paraId="5CA8A0DB" w14:textId="77777777" w:rsidR="0055025C" w:rsidRDefault="0055025C" w:rsidP="00225511"/>
          <w:p w14:paraId="4C2FE83F" w14:textId="77777777" w:rsidR="0055025C" w:rsidRDefault="0055025C" w:rsidP="00225511"/>
          <w:p w14:paraId="64ED87EF" w14:textId="77777777" w:rsidR="0055025C" w:rsidRDefault="0055025C" w:rsidP="00225511"/>
          <w:p w14:paraId="0784CDDE" w14:textId="77777777" w:rsidR="0055025C" w:rsidRDefault="0055025C" w:rsidP="00225511">
            <w:r>
              <w:t>Flujo Principal</w:t>
            </w:r>
          </w:p>
        </w:tc>
        <w:tc>
          <w:tcPr>
            <w:tcW w:w="7940" w:type="dxa"/>
          </w:tcPr>
          <w:p w14:paraId="07138658" w14:textId="1A993865" w:rsidR="0055025C" w:rsidRDefault="0055025C" w:rsidP="0055025C">
            <w:r>
              <w:t>1. El cliente accede a la opción "Mi perfil" desde el menú de usuario.</w:t>
            </w:r>
          </w:p>
          <w:p w14:paraId="13158815" w14:textId="77777777" w:rsidR="0055025C" w:rsidRDefault="0055025C" w:rsidP="0055025C">
            <w:r>
              <w:t>2. El sistema consulta los datos del usuario en la tabla usuarios.</w:t>
            </w:r>
          </w:p>
          <w:p w14:paraId="3C124441" w14:textId="77777777" w:rsidR="0055025C" w:rsidRDefault="0055025C" w:rsidP="0055025C">
            <w:r>
              <w:t>3. El sistema muestra el formulario con los datos actuales: nombre completo, correo, teléfono, dirección.</w:t>
            </w:r>
          </w:p>
          <w:p w14:paraId="23D1350D" w14:textId="77777777" w:rsidR="0055025C" w:rsidRDefault="0055025C" w:rsidP="0055025C">
            <w:r>
              <w:t>4. El cliente modifica los campos que desea actualizar.</w:t>
            </w:r>
          </w:p>
          <w:p w14:paraId="2BECF97C" w14:textId="77777777" w:rsidR="0055025C" w:rsidRDefault="0055025C" w:rsidP="0055025C">
            <w:r>
              <w:t>5. El cliente presiona el botón "Guardar cambios".</w:t>
            </w:r>
          </w:p>
          <w:p w14:paraId="3D2BC1A5" w14:textId="77777777" w:rsidR="0055025C" w:rsidRDefault="0055025C" w:rsidP="0055025C">
            <w:r>
              <w:t>6. El sistema valida que el correo electrónico no esté registrado por otro usuario.</w:t>
            </w:r>
          </w:p>
          <w:p w14:paraId="52B0A83D" w14:textId="77777777" w:rsidR="0055025C" w:rsidRDefault="0055025C" w:rsidP="0055025C">
            <w:r>
              <w:t>7. El sistema valida que los datos tengan el formato correcto (email, teléfono).</w:t>
            </w:r>
          </w:p>
          <w:p w14:paraId="5E330912" w14:textId="77777777" w:rsidR="0055025C" w:rsidRDefault="0055025C" w:rsidP="0055025C">
            <w:r>
              <w:t>8. El sistema actualiza el registro en la tabla usuarios.</w:t>
            </w:r>
          </w:p>
          <w:p w14:paraId="49DC4FEA" w14:textId="66EFDA5E" w:rsidR="0055025C" w:rsidRDefault="0055025C" w:rsidP="0055025C">
            <w:r>
              <w:t>9. El sistema muestra el mensaje "Perfil actualizado correctamente".</w:t>
            </w:r>
          </w:p>
        </w:tc>
      </w:tr>
      <w:tr w:rsidR="0055025C" w14:paraId="5B8BD815" w14:textId="77777777" w:rsidTr="00225511">
        <w:trPr>
          <w:trHeight w:val="1028"/>
        </w:trPr>
        <w:tc>
          <w:tcPr>
            <w:tcW w:w="2460" w:type="dxa"/>
          </w:tcPr>
          <w:p w14:paraId="303C215F" w14:textId="77777777" w:rsidR="0055025C" w:rsidRDefault="0055025C" w:rsidP="00225511">
            <w:r>
              <w:t>Post-condiciones</w:t>
            </w:r>
          </w:p>
        </w:tc>
        <w:tc>
          <w:tcPr>
            <w:tcW w:w="7940" w:type="dxa"/>
          </w:tcPr>
          <w:p w14:paraId="0DD911C8" w14:textId="1410F375" w:rsidR="0055025C" w:rsidRDefault="0055025C" w:rsidP="00225511">
            <w:r w:rsidRPr="0055025C">
              <w:t>Los datos del usuario quedan actualizados en la base de datos y se reflejan en su próxima sesión.</w:t>
            </w:r>
          </w:p>
        </w:tc>
      </w:tr>
      <w:tr w:rsidR="0055025C" w14:paraId="686E5A67" w14:textId="77777777" w:rsidTr="00225511">
        <w:trPr>
          <w:trHeight w:val="2940"/>
        </w:trPr>
        <w:tc>
          <w:tcPr>
            <w:tcW w:w="2460" w:type="dxa"/>
          </w:tcPr>
          <w:p w14:paraId="1EED80D6" w14:textId="77777777" w:rsidR="0055025C" w:rsidRDefault="0055025C" w:rsidP="00225511">
            <w:r>
              <w:t>Flujos Alternativos o Excepciones</w:t>
            </w:r>
          </w:p>
        </w:tc>
        <w:tc>
          <w:tcPr>
            <w:tcW w:w="7940" w:type="dxa"/>
          </w:tcPr>
          <w:p w14:paraId="04ACF11C" w14:textId="77777777" w:rsidR="0055025C" w:rsidRDefault="0055025C" w:rsidP="0055025C">
            <w:r>
              <w:t>1. Correo duplicado: Si el nuevo correo ya está registrado por otro usuario, el sistema muestra "El correo ya está en uso".</w:t>
            </w:r>
          </w:p>
          <w:p w14:paraId="79AA6EE6" w14:textId="77777777" w:rsidR="0055025C" w:rsidRDefault="0055025C" w:rsidP="0055025C">
            <w:r>
              <w:t>2. Datos inválidos: Si el teléfono o email tienen formato incorrecto, el sistema muestra un error de validación.</w:t>
            </w:r>
          </w:p>
          <w:p w14:paraId="12CD48CB" w14:textId="1A6D6272" w:rsidR="0055025C" w:rsidRDefault="0055025C" w:rsidP="0055025C">
            <w:r>
              <w:t>3. Campos obligatorios vacíos: Si el usuario borra un campo obligatorio, el sistema no permite guardar y resalta el campo.</w:t>
            </w:r>
          </w:p>
        </w:tc>
      </w:tr>
    </w:tbl>
    <w:p w14:paraId="1FE18B68" w14:textId="2AADE7CE" w:rsidR="0010344C" w:rsidRDefault="0010344C" w:rsidP="00A913F8"/>
    <w:p w14:paraId="6CA28733" w14:textId="3229A6AA" w:rsidR="0010344C" w:rsidRDefault="0010344C" w:rsidP="00A913F8"/>
    <w:p w14:paraId="02EB9A68" w14:textId="238F48AC" w:rsidR="0010344C" w:rsidRDefault="0010344C" w:rsidP="00A913F8"/>
    <w:p w14:paraId="4AE3AD80" w14:textId="1B83EF21" w:rsidR="0010344C" w:rsidRDefault="0010344C" w:rsidP="00A913F8"/>
    <w:p w14:paraId="2F79807C" w14:textId="77777777" w:rsidR="0010344C" w:rsidRPr="00A913F8" w:rsidRDefault="0010344C" w:rsidP="00A913F8"/>
    <w:p w14:paraId="3933F8D1" w14:textId="4398BC9C" w:rsidR="006541D9" w:rsidRDefault="0060059C" w:rsidP="00454CD5">
      <w:pPr>
        <w:pStyle w:val="Ttulo2"/>
      </w:pPr>
      <w:bookmarkStart w:id="45" w:name="_Toc240942297"/>
      <w:r>
        <w:lastRenderedPageBreak/>
        <w:t>CU-04: Consultar catálogo de prendas</w:t>
      </w:r>
      <w:bookmarkEnd w:id="45"/>
    </w:p>
    <w:p w14:paraId="19DD49FD" w14:textId="77777777" w:rsidR="006541D9" w:rsidRDefault="0060059C">
      <w:r>
        <w:rPr>
          <w:noProof/>
        </w:rPr>
        <w:drawing>
          <wp:inline distT="0" distB="0" distL="0" distR="0" wp14:anchorId="25575287" wp14:editId="2205D12C">
            <wp:extent cx="4201111" cy="2410161"/>
            <wp:effectExtent l="0" t="0" r="0" b="0"/>
            <wp:docPr id="10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
                    <a:srcRect/>
                    <a:stretch>
                      <a:fillRect/>
                    </a:stretch>
                  </pic:blipFill>
                  <pic:spPr>
                    <a:xfrm>
                      <a:off x="0" y="0"/>
                      <a:ext cx="4201111" cy="2410161"/>
                    </a:xfrm>
                    <a:prstGeom prst="rect">
                      <a:avLst/>
                    </a:prstGeom>
                    <a:ln/>
                  </pic:spPr>
                </pic:pic>
              </a:graphicData>
            </a:graphic>
          </wp:inline>
        </w:drawing>
      </w:r>
    </w:p>
    <w:p w14:paraId="596C1D24" w14:textId="77777777" w:rsidR="006541D9" w:rsidRDefault="006541D9"/>
    <w:tbl>
      <w:tblPr>
        <w:tblStyle w:val="a4"/>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24E25158" w14:textId="77777777">
        <w:trPr>
          <w:trHeight w:val="400"/>
        </w:trPr>
        <w:tc>
          <w:tcPr>
            <w:tcW w:w="2460" w:type="dxa"/>
          </w:tcPr>
          <w:p w14:paraId="23A6CAB1" w14:textId="77777777" w:rsidR="006541D9" w:rsidRDefault="0060059C">
            <w:bookmarkStart w:id="46" w:name="_fxlkvjam50k7" w:colFirst="0" w:colLast="0"/>
            <w:bookmarkEnd w:id="46"/>
            <w:r>
              <w:t>Campo</w:t>
            </w:r>
          </w:p>
        </w:tc>
        <w:tc>
          <w:tcPr>
            <w:tcW w:w="7940" w:type="dxa"/>
          </w:tcPr>
          <w:p w14:paraId="50BAAF42" w14:textId="77777777" w:rsidR="006541D9" w:rsidRDefault="0060059C">
            <w:r>
              <w:t>Descripción</w:t>
            </w:r>
          </w:p>
        </w:tc>
      </w:tr>
      <w:tr w:rsidR="006541D9" w14:paraId="5D15491A" w14:textId="77777777">
        <w:trPr>
          <w:trHeight w:val="400"/>
        </w:trPr>
        <w:tc>
          <w:tcPr>
            <w:tcW w:w="2460" w:type="dxa"/>
          </w:tcPr>
          <w:p w14:paraId="195752B2" w14:textId="77777777" w:rsidR="006541D9" w:rsidRDefault="0060059C">
            <w:r>
              <w:t>Nombre</w:t>
            </w:r>
          </w:p>
        </w:tc>
        <w:tc>
          <w:tcPr>
            <w:tcW w:w="7940" w:type="dxa"/>
          </w:tcPr>
          <w:p w14:paraId="460C3335" w14:textId="77777777" w:rsidR="006541D9" w:rsidRDefault="0060059C">
            <w:r>
              <w:tab/>
              <w:t>Consultar catálogo de prendas</w:t>
            </w:r>
          </w:p>
        </w:tc>
      </w:tr>
      <w:tr w:rsidR="006541D9" w14:paraId="265F0804" w14:textId="77777777">
        <w:trPr>
          <w:trHeight w:val="1340"/>
        </w:trPr>
        <w:tc>
          <w:tcPr>
            <w:tcW w:w="2460" w:type="dxa"/>
          </w:tcPr>
          <w:p w14:paraId="14A243EA" w14:textId="77777777" w:rsidR="006541D9" w:rsidRDefault="006541D9"/>
          <w:p w14:paraId="301416D7" w14:textId="77777777" w:rsidR="006541D9" w:rsidRDefault="0060059C">
            <w:r>
              <w:t>Propósito</w:t>
            </w:r>
          </w:p>
        </w:tc>
        <w:tc>
          <w:tcPr>
            <w:tcW w:w="7940" w:type="dxa"/>
          </w:tcPr>
          <w:p w14:paraId="0DBCFDBE" w14:textId="77777777" w:rsidR="006541D9" w:rsidRDefault="0060059C">
            <w:r>
              <w:tab/>
              <w:t>Este caso de uso permite al cliente visualizar la lista de productos disponibles en la tienda, mostrando información relevante como nombre, precio, imagen, categoría y disponibilidad general.</w:t>
            </w:r>
          </w:p>
        </w:tc>
      </w:tr>
      <w:tr w:rsidR="006541D9" w14:paraId="45AC429A" w14:textId="77777777">
        <w:trPr>
          <w:trHeight w:val="419"/>
        </w:trPr>
        <w:tc>
          <w:tcPr>
            <w:tcW w:w="2460" w:type="dxa"/>
          </w:tcPr>
          <w:p w14:paraId="26C33874" w14:textId="77777777" w:rsidR="006541D9" w:rsidRDefault="0060059C">
            <w:r>
              <w:t xml:space="preserve"> Actor(es)</w:t>
            </w:r>
          </w:p>
        </w:tc>
        <w:tc>
          <w:tcPr>
            <w:tcW w:w="7940" w:type="dxa"/>
          </w:tcPr>
          <w:p w14:paraId="2A597A0E" w14:textId="77777777" w:rsidR="006541D9" w:rsidRDefault="0060059C">
            <w:r>
              <w:tab/>
            </w:r>
            <w:r>
              <w:tab/>
              <w:t>Cliente</w:t>
            </w:r>
          </w:p>
        </w:tc>
      </w:tr>
      <w:tr w:rsidR="006541D9" w14:paraId="4D7D0618" w14:textId="77777777">
        <w:trPr>
          <w:trHeight w:val="400"/>
        </w:trPr>
        <w:tc>
          <w:tcPr>
            <w:tcW w:w="2460" w:type="dxa"/>
          </w:tcPr>
          <w:p w14:paraId="7C83EDC6" w14:textId="77777777" w:rsidR="006541D9" w:rsidRDefault="0060059C">
            <w:r>
              <w:t>Actor iniciador</w:t>
            </w:r>
          </w:p>
        </w:tc>
        <w:tc>
          <w:tcPr>
            <w:tcW w:w="7940" w:type="dxa"/>
          </w:tcPr>
          <w:p w14:paraId="6C45D158" w14:textId="77777777" w:rsidR="006541D9" w:rsidRDefault="0060059C">
            <w:r>
              <w:tab/>
            </w:r>
            <w:r>
              <w:tab/>
              <w:t>Cliente</w:t>
            </w:r>
          </w:p>
        </w:tc>
      </w:tr>
      <w:tr w:rsidR="006541D9" w14:paraId="2A2318E6" w14:textId="77777777">
        <w:trPr>
          <w:trHeight w:val="400"/>
        </w:trPr>
        <w:tc>
          <w:tcPr>
            <w:tcW w:w="2460" w:type="dxa"/>
          </w:tcPr>
          <w:p w14:paraId="505F9A90" w14:textId="77777777" w:rsidR="006541D9" w:rsidRDefault="0060059C">
            <w:r>
              <w:t>Plataforma</w:t>
            </w:r>
          </w:p>
        </w:tc>
        <w:tc>
          <w:tcPr>
            <w:tcW w:w="7940" w:type="dxa"/>
          </w:tcPr>
          <w:p w14:paraId="7EB969F7" w14:textId="77777777" w:rsidR="006541D9" w:rsidRDefault="0060059C">
            <w:r>
              <w:t>Web/Móvil</w:t>
            </w:r>
          </w:p>
        </w:tc>
      </w:tr>
      <w:tr w:rsidR="006541D9" w14:paraId="3E501EC4" w14:textId="77777777">
        <w:trPr>
          <w:trHeight w:val="719"/>
        </w:trPr>
        <w:tc>
          <w:tcPr>
            <w:tcW w:w="2460" w:type="dxa"/>
          </w:tcPr>
          <w:p w14:paraId="1F7F0640" w14:textId="77777777" w:rsidR="006541D9" w:rsidRDefault="0060059C">
            <w:r>
              <w:t>Precondiciones</w:t>
            </w:r>
          </w:p>
        </w:tc>
        <w:tc>
          <w:tcPr>
            <w:tcW w:w="7940" w:type="dxa"/>
          </w:tcPr>
          <w:p w14:paraId="671F7ECB" w14:textId="77777777" w:rsidR="006541D9" w:rsidRDefault="0060059C">
            <w:r>
              <w:tab/>
              <w:t>El cliente puede estar autenticado o en modo invitado. La base de datos debe contener al menos un producto registrado en la tabla productos con activo = TRUE.</w:t>
            </w:r>
          </w:p>
        </w:tc>
      </w:tr>
      <w:tr w:rsidR="006541D9" w14:paraId="7907C0EA" w14:textId="77777777">
        <w:trPr>
          <w:trHeight w:val="2940"/>
        </w:trPr>
        <w:tc>
          <w:tcPr>
            <w:tcW w:w="2460" w:type="dxa"/>
          </w:tcPr>
          <w:p w14:paraId="22B92A0F" w14:textId="77777777" w:rsidR="006541D9" w:rsidRDefault="006541D9"/>
          <w:p w14:paraId="348F47A8" w14:textId="77777777" w:rsidR="006541D9" w:rsidRDefault="006541D9"/>
          <w:p w14:paraId="77BCD96F" w14:textId="77777777" w:rsidR="006541D9" w:rsidRDefault="006541D9"/>
          <w:p w14:paraId="22EE7CA0" w14:textId="77777777" w:rsidR="006541D9" w:rsidRDefault="006541D9"/>
          <w:p w14:paraId="322FBEFF" w14:textId="77777777" w:rsidR="006541D9" w:rsidRDefault="0060059C">
            <w:r>
              <w:t>Flujo Principal</w:t>
            </w:r>
          </w:p>
        </w:tc>
        <w:tc>
          <w:tcPr>
            <w:tcW w:w="7940" w:type="dxa"/>
          </w:tcPr>
          <w:p w14:paraId="6CBF114E" w14:textId="77777777" w:rsidR="006541D9" w:rsidRDefault="0060059C">
            <w:r>
              <w:t>1. El cliente accede a la sección "Catálogo" o "Tienda" desde la pantalla principal.</w:t>
            </w:r>
            <w:r>
              <w:br/>
              <w:t>2. El sistema consulta la tabla productos y sus relaciones (categorias, temporadas, colecciones, proveedores).</w:t>
            </w:r>
            <w:r>
              <w:br/>
              <w:t>3. El sistema muestra un listado paginado de productos con su imagen principal, nombre, precio base y categoría.</w:t>
            </w:r>
            <w:r>
              <w:br/>
              <w:t>4. El cliente puede hacer scroll para cargar más productos o navegar por páginas.</w:t>
            </w:r>
            <w:r>
              <w:br/>
              <w:t>5. El cliente puede seleccionar un producto para ver su detalle completo (descripción, tallas, colores, disponibilidad en sucursales).</w:t>
            </w:r>
          </w:p>
        </w:tc>
      </w:tr>
      <w:tr w:rsidR="006541D9" w14:paraId="6B8FFB99" w14:textId="77777777">
        <w:trPr>
          <w:trHeight w:val="1028"/>
        </w:trPr>
        <w:tc>
          <w:tcPr>
            <w:tcW w:w="2460" w:type="dxa"/>
          </w:tcPr>
          <w:p w14:paraId="3980BA48" w14:textId="77777777" w:rsidR="006541D9" w:rsidRDefault="0060059C">
            <w:r>
              <w:t>Post-condiciones</w:t>
            </w:r>
          </w:p>
        </w:tc>
        <w:tc>
          <w:tcPr>
            <w:tcW w:w="7940" w:type="dxa"/>
          </w:tcPr>
          <w:p w14:paraId="1A773DF1" w14:textId="77777777" w:rsidR="006541D9" w:rsidRDefault="0060059C">
            <w:r>
              <w:t>El cliente visualiza la lista de productos y puede navegar por el catálogo.</w:t>
            </w:r>
          </w:p>
        </w:tc>
      </w:tr>
      <w:tr w:rsidR="006541D9" w14:paraId="4450540D" w14:textId="77777777">
        <w:trPr>
          <w:trHeight w:val="1367"/>
        </w:trPr>
        <w:tc>
          <w:tcPr>
            <w:tcW w:w="2460" w:type="dxa"/>
          </w:tcPr>
          <w:p w14:paraId="0DB40D81" w14:textId="77777777" w:rsidR="006541D9" w:rsidRDefault="0060059C">
            <w:r>
              <w:t>Flujos Alternativos o Excepciones</w:t>
            </w:r>
          </w:p>
        </w:tc>
        <w:tc>
          <w:tcPr>
            <w:tcW w:w="7940" w:type="dxa"/>
          </w:tcPr>
          <w:p w14:paraId="4F76B726" w14:textId="77777777" w:rsidR="006541D9" w:rsidRDefault="0060059C">
            <w:r>
              <w:t>1. Catálogo vacío: Si no hay productos activos en la base de datos, el sistema muestra un mensaje "No hay productos disponibles en este momento".</w:t>
            </w:r>
          </w:p>
          <w:p w14:paraId="185D09DE" w14:textId="77777777" w:rsidR="006541D9" w:rsidRDefault="0060059C">
            <w:r>
              <w:t>2. Tiempo de espera: Si la consulta tarda demasiado, se muestra un indicador de carga y luego el mensaje "Error al cargar el catálogo, intente de nuevo".</w:t>
            </w:r>
          </w:p>
        </w:tc>
      </w:tr>
    </w:tbl>
    <w:p w14:paraId="58B55EB9" w14:textId="77777777" w:rsidR="006541D9" w:rsidRDefault="0060059C">
      <w:r>
        <w:t xml:space="preserve">    </w:t>
      </w:r>
    </w:p>
    <w:p w14:paraId="40FFBD8B" w14:textId="77777777" w:rsidR="006541D9" w:rsidRDefault="0060059C">
      <w:r>
        <w:t xml:space="preserve">                                                                  </w:t>
      </w:r>
    </w:p>
    <w:p w14:paraId="2E174B46" w14:textId="77777777" w:rsidR="006541D9" w:rsidRDefault="006541D9"/>
    <w:p w14:paraId="4EAF84BC" w14:textId="77777777" w:rsidR="006541D9" w:rsidRDefault="006541D9"/>
    <w:p w14:paraId="3E840500" w14:textId="77777777" w:rsidR="006541D9" w:rsidRDefault="006541D9"/>
    <w:p w14:paraId="69C0AFA2" w14:textId="77777777" w:rsidR="006541D9" w:rsidRDefault="006541D9"/>
    <w:p w14:paraId="201EC381" w14:textId="77777777" w:rsidR="006541D9" w:rsidRDefault="006541D9"/>
    <w:p w14:paraId="573EE3AF" w14:textId="77777777" w:rsidR="006541D9" w:rsidRDefault="006541D9"/>
    <w:p w14:paraId="22B196C7" w14:textId="77777777" w:rsidR="006541D9" w:rsidRDefault="006541D9"/>
    <w:p w14:paraId="11F220D8" w14:textId="77777777" w:rsidR="006541D9" w:rsidRDefault="006541D9"/>
    <w:p w14:paraId="10E2BC10" w14:textId="77777777" w:rsidR="006541D9" w:rsidRDefault="006541D9"/>
    <w:p w14:paraId="65557120" w14:textId="77777777" w:rsidR="006541D9" w:rsidRDefault="006541D9"/>
    <w:p w14:paraId="19E1C520" w14:textId="77777777" w:rsidR="006541D9" w:rsidRDefault="006541D9"/>
    <w:p w14:paraId="055410B4" w14:textId="77777777" w:rsidR="006541D9" w:rsidRDefault="006541D9"/>
    <w:p w14:paraId="05118616" w14:textId="77777777" w:rsidR="006541D9" w:rsidRDefault="006541D9"/>
    <w:p w14:paraId="0C51B26B" w14:textId="77777777" w:rsidR="006541D9" w:rsidRDefault="006541D9"/>
    <w:p w14:paraId="35365DBB" w14:textId="77777777" w:rsidR="006541D9" w:rsidRDefault="006541D9"/>
    <w:p w14:paraId="01B6A4E1" w14:textId="77777777" w:rsidR="006541D9" w:rsidRDefault="006541D9"/>
    <w:p w14:paraId="56E00C53" w14:textId="77777777" w:rsidR="006541D9" w:rsidRDefault="006541D9"/>
    <w:p w14:paraId="6C45BC05" w14:textId="77777777" w:rsidR="006541D9" w:rsidRDefault="006541D9"/>
    <w:p w14:paraId="4A4B03ED" w14:textId="77777777" w:rsidR="006541D9" w:rsidRDefault="006541D9"/>
    <w:p w14:paraId="3AE27B88" w14:textId="77777777" w:rsidR="006541D9" w:rsidRDefault="0060059C" w:rsidP="00454CD5">
      <w:pPr>
        <w:pStyle w:val="Ttulo2"/>
      </w:pPr>
      <w:bookmarkStart w:id="47" w:name="_Toc240942298"/>
      <w:r>
        <w:lastRenderedPageBreak/>
        <w:t>CU-05: Filtrar productos por talla, color, categoría, temporada</w:t>
      </w:r>
      <w:bookmarkEnd w:id="47"/>
    </w:p>
    <w:p w14:paraId="1DA9E17B" w14:textId="77777777" w:rsidR="006541D9" w:rsidRDefault="0060059C">
      <w:bookmarkStart w:id="48" w:name="_5415s9cd0iua" w:colFirst="0" w:colLast="0"/>
      <w:bookmarkEnd w:id="48"/>
      <w:r>
        <w:rPr>
          <w:noProof/>
        </w:rPr>
        <w:drawing>
          <wp:inline distT="0" distB="0" distL="0" distR="0" wp14:anchorId="54364D70" wp14:editId="4245B454">
            <wp:extent cx="5077534" cy="1905266"/>
            <wp:effectExtent l="0" t="0" r="0" b="0"/>
            <wp:docPr id="10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1"/>
                    <a:srcRect/>
                    <a:stretch>
                      <a:fillRect/>
                    </a:stretch>
                  </pic:blipFill>
                  <pic:spPr>
                    <a:xfrm>
                      <a:off x="0" y="0"/>
                      <a:ext cx="5077534" cy="1905266"/>
                    </a:xfrm>
                    <a:prstGeom prst="rect">
                      <a:avLst/>
                    </a:prstGeom>
                    <a:ln/>
                  </pic:spPr>
                </pic:pic>
              </a:graphicData>
            </a:graphic>
          </wp:inline>
        </w:drawing>
      </w:r>
    </w:p>
    <w:tbl>
      <w:tblPr>
        <w:tblStyle w:val="a5"/>
        <w:tblpPr w:leftFromText="141" w:rightFromText="141" w:vertAnchor="text" w:tblpY="1"/>
        <w:tblW w:w="114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9012"/>
      </w:tblGrid>
      <w:tr w:rsidR="006541D9" w14:paraId="2D8C5F1C" w14:textId="77777777" w:rsidTr="00F019D0">
        <w:trPr>
          <w:trHeight w:val="400"/>
        </w:trPr>
        <w:tc>
          <w:tcPr>
            <w:tcW w:w="2460" w:type="dxa"/>
          </w:tcPr>
          <w:p w14:paraId="193BF3B1" w14:textId="77777777" w:rsidR="006541D9" w:rsidRDefault="0060059C">
            <w:bookmarkStart w:id="49" w:name="_Hlk240061833"/>
            <w:r>
              <w:t>Campo</w:t>
            </w:r>
          </w:p>
        </w:tc>
        <w:tc>
          <w:tcPr>
            <w:tcW w:w="9012" w:type="dxa"/>
          </w:tcPr>
          <w:p w14:paraId="2C009622" w14:textId="77777777" w:rsidR="006541D9" w:rsidRDefault="0060059C">
            <w:r>
              <w:t>Descripción</w:t>
            </w:r>
          </w:p>
        </w:tc>
      </w:tr>
      <w:tr w:rsidR="006541D9" w14:paraId="45FD4667" w14:textId="77777777" w:rsidTr="00F019D0">
        <w:trPr>
          <w:trHeight w:val="400"/>
        </w:trPr>
        <w:tc>
          <w:tcPr>
            <w:tcW w:w="2460" w:type="dxa"/>
          </w:tcPr>
          <w:p w14:paraId="7D2976F5" w14:textId="77777777" w:rsidR="006541D9" w:rsidRDefault="0060059C">
            <w:r>
              <w:t>Nombre</w:t>
            </w:r>
          </w:p>
        </w:tc>
        <w:tc>
          <w:tcPr>
            <w:tcW w:w="9012" w:type="dxa"/>
          </w:tcPr>
          <w:p w14:paraId="3AC58147" w14:textId="77777777" w:rsidR="006541D9" w:rsidRDefault="0060059C">
            <w:r>
              <w:tab/>
              <w:t>Filtrar productos por talla, color, categoría, temporada</w:t>
            </w:r>
          </w:p>
        </w:tc>
      </w:tr>
      <w:tr w:rsidR="006541D9" w14:paraId="0B3F5555" w14:textId="77777777" w:rsidTr="00F019D0">
        <w:trPr>
          <w:trHeight w:val="1340"/>
        </w:trPr>
        <w:tc>
          <w:tcPr>
            <w:tcW w:w="2460" w:type="dxa"/>
          </w:tcPr>
          <w:p w14:paraId="2082AD72" w14:textId="77777777" w:rsidR="006541D9" w:rsidRDefault="006541D9"/>
          <w:p w14:paraId="5044A197" w14:textId="77777777" w:rsidR="006541D9" w:rsidRDefault="0060059C">
            <w:r>
              <w:t>Propósito</w:t>
            </w:r>
          </w:p>
        </w:tc>
        <w:tc>
          <w:tcPr>
            <w:tcW w:w="9012" w:type="dxa"/>
          </w:tcPr>
          <w:p w14:paraId="73F7FA04" w14:textId="77777777" w:rsidR="006541D9" w:rsidRDefault="0060059C">
            <w:r>
              <w:t>Este caso de uso permite al cliente refinar la búsqueda de prendas aplicando filtros combinados (talla, color, categoría, temporada) para encontrar productos específicos de manera rápida y eficiente.</w:t>
            </w:r>
          </w:p>
        </w:tc>
      </w:tr>
      <w:tr w:rsidR="006541D9" w14:paraId="4D6EA359" w14:textId="77777777" w:rsidTr="00F019D0">
        <w:trPr>
          <w:trHeight w:val="419"/>
        </w:trPr>
        <w:tc>
          <w:tcPr>
            <w:tcW w:w="2460" w:type="dxa"/>
          </w:tcPr>
          <w:p w14:paraId="17B94452" w14:textId="77777777" w:rsidR="006541D9" w:rsidRDefault="0060059C">
            <w:r>
              <w:t>Actor(es)</w:t>
            </w:r>
          </w:p>
        </w:tc>
        <w:tc>
          <w:tcPr>
            <w:tcW w:w="9012" w:type="dxa"/>
          </w:tcPr>
          <w:p w14:paraId="397EB83C" w14:textId="77777777" w:rsidR="006541D9" w:rsidRDefault="0060059C">
            <w:r>
              <w:tab/>
            </w:r>
            <w:r>
              <w:tab/>
              <w:t>Cliente</w:t>
            </w:r>
          </w:p>
        </w:tc>
      </w:tr>
      <w:tr w:rsidR="006541D9" w14:paraId="1D03A088" w14:textId="77777777" w:rsidTr="00F019D0">
        <w:trPr>
          <w:trHeight w:val="400"/>
        </w:trPr>
        <w:tc>
          <w:tcPr>
            <w:tcW w:w="2460" w:type="dxa"/>
          </w:tcPr>
          <w:p w14:paraId="287D6719" w14:textId="77777777" w:rsidR="006541D9" w:rsidRDefault="0060059C">
            <w:r>
              <w:t>Actor iniciador</w:t>
            </w:r>
          </w:p>
        </w:tc>
        <w:tc>
          <w:tcPr>
            <w:tcW w:w="9012" w:type="dxa"/>
          </w:tcPr>
          <w:p w14:paraId="6DE8F4C8" w14:textId="77777777" w:rsidR="006541D9" w:rsidRDefault="0060059C">
            <w:r>
              <w:tab/>
            </w:r>
            <w:r>
              <w:tab/>
              <w:t>Cliente</w:t>
            </w:r>
          </w:p>
        </w:tc>
      </w:tr>
      <w:tr w:rsidR="006541D9" w14:paraId="74BA85D4" w14:textId="77777777" w:rsidTr="00F019D0">
        <w:trPr>
          <w:trHeight w:val="400"/>
        </w:trPr>
        <w:tc>
          <w:tcPr>
            <w:tcW w:w="2460" w:type="dxa"/>
          </w:tcPr>
          <w:p w14:paraId="2F324F42" w14:textId="77777777" w:rsidR="006541D9" w:rsidRDefault="0060059C">
            <w:r>
              <w:t>Plataforma</w:t>
            </w:r>
          </w:p>
        </w:tc>
        <w:tc>
          <w:tcPr>
            <w:tcW w:w="9012" w:type="dxa"/>
          </w:tcPr>
          <w:p w14:paraId="38176640" w14:textId="77777777" w:rsidR="006541D9" w:rsidRDefault="0060059C">
            <w:r>
              <w:t>Web/Móvil</w:t>
            </w:r>
          </w:p>
        </w:tc>
      </w:tr>
      <w:tr w:rsidR="006541D9" w14:paraId="4DE4E14C" w14:textId="77777777" w:rsidTr="00F019D0">
        <w:trPr>
          <w:trHeight w:val="719"/>
        </w:trPr>
        <w:tc>
          <w:tcPr>
            <w:tcW w:w="2460" w:type="dxa"/>
          </w:tcPr>
          <w:p w14:paraId="32AD1B64" w14:textId="77777777" w:rsidR="006541D9" w:rsidRDefault="0060059C">
            <w:r>
              <w:t>Precondiciones</w:t>
            </w:r>
          </w:p>
        </w:tc>
        <w:tc>
          <w:tcPr>
            <w:tcW w:w="9012" w:type="dxa"/>
          </w:tcPr>
          <w:p w14:paraId="36008B18" w14:textId="77777777" w:rsidR="006541D9" w:rsidRDefault="0060059C">
            <w:r>
              <w:t>El cliente debe estar en la vista de catálogo (CU-04). Deben existir registros en las tablas categorias, colores, tallas y temporadas.</w:t>
            </w:r>
          </w:p>
        </w:tc>
      </w:tr>
      <w:tr w:rsidR="006541D9" w14:paraId="3BCF8D3B" w14:textId="77777777" w:rsidTr="00F019D0">
        <w:trPr>
          <w:trHeight w:val="2940"/>
        </w:trPr>
        <w:tc>
          <w:tcPr>
            <w:tcW w:w="2460" w:type="dxa"/>
          </w:tcPr>
          <w:p w14:paraId="60A408AF" w14:textId="77777777" w:rsidR="006541D9" w:rsidRDefault="006541D9"/>
          <w:p w14:paraId="0FEE06E1" w14:textId="77777777" w:rsidR="006541D9" w:rsidRDefault="006541D9"/>
          <w:p w14:paraId="398AAF65" w14:textId="77777777" w:rsidR="006541D9" w:rsidRDefault="006541D9"/>
          <w:p w14:paraId="18777E60" w14:textId="77777777" w:rsidR="006541D9" w:rsidRDefault="006541D9"/>
          <w:p w14:paraId="3B37E3B2" w14:textId="77777777" w:rsidR="006541D9" w:rsidRDefault="0060059C">
            <w:r>
              <w:t>Flujo Principal</w:t>
            </w:r>
          </w:p>
        </w:tc>
        <w:tc>
          <w:tcPr>
            <w:tcW w:w="9012" w:type="dxa"/>
          </w:tcPr>
          <w:p w14:paraId="6A26EDB1" w14:textId="77777777" w:rsidR="006541D9" w:rsidRDefault="0060059C">
            <w:r>
              <w:t>1. El cliente visualiza la barra de filtros en la parte superior de la página de catálogo.</w:t>
            </w:r>
            <w:r>
              <w:br/>
              <w:t>2. El cliente selecciona una o varias opciones de filtro (ej. Categoría: "Camisetas", Talla: "M", Color: "Rojo", Temporada: "Primavera-Verano").</w:t>
            </w:r>
            <w:r>
              <w:br/>
              <w:t>3. El cliente presiona el botón "Aplicar filtros".</w:t>
            </w:r>
            <w:r>
              <w:br/>
              <w:t>4. El sistema construye una consulta dinámica en la base de datos que une las tablas productos, producto_variantes, colores, tallas, categorias y temporadas.</w:t>
            </w:r>
            <w:r>
              <w:br/>
              <w:t>5. El sistema devuelve la lista de productos que coinciden con todos los filtros seleccionados.</w:t>
            </w:r>
            <w:r>
              <w:br/>
              <w:t>6. El sistema actualiza la vista del catálogo mostrando únicamente los resultados filtrados y manteniendo la paginación.</w:t>
            </w:r>
          </w:p>
          <w:p w14:paraId="72798AD2" w14:textId="77777777" w:rsidR="006541D9" w:rsidRDefault="006541D9"/>
        </w:tc>
      </w:tr>
      <w:tr w:rsidR="006541D9" w14:paraId="04910FF5" w14:textId="77777777" w:rsidTr="00F019D0">
        <w:trPr>
          <w:trHeight w:val="689"/>
        </w:trPr>
        <w:tc>
          <w:tcPr>
            <w:tcW w:w="2460" w:type="dxa"/>
          </w:tcPr>
          <w:p w14:paraId="2469DC7D" w14:textId="77777777" w:rsidR="006541D9" w:rsidRDefault="0060059C">
            <w:r>
              <w:t>Post-condiciones</w:t>
            </w:r>
          </w:p>
        </w:tc>
        <w:tc>
          <w:tcPr>
            <w:tcW w:w="9012" w:type="dxa"/>
          </w:tcPr>
          <w:p w14:paraId="0C3C68E7" w14:textId="77777777" w:rsidR="006541D9" w:rsidRDefault="0060059C">
            <w:r>
              <w:t>El usuario visualiza el stock detallado por sucursal para la variante seleccionada.</w:t>
            </w:r>
          </w:p>
        </w:tc>
      </w:tr>
      <w:tr w:rsidR="006541D9" w14:paraId="4FF7ACA9" w14:textId="77777777" w:rsidTr="00F019D0">
        <w:trPr>
          <w:trHeight w:val="1367"/>
        </w:trPr>
        <w:tc>
          <w:tcPr>
            <w:tcW w:w="2460" w:type="dxa"/>
          </w:tcPr>
          <w:p w14:paraId="4C1DD9A8" w14:textId="77777777" w:rsidR="006541D9" w:rsidRDefault="0060059C">
            <w:r>
              <w:t>Flujos Alternativos o Excepciones</w:t>
            </w:r>
          </w:p>
        </w:tc>
        <w:tc>
          <w:tcPr>
            <w:tcW w:w="9012" w:type="dxa"/>
          </w:tcPr>
          <w:p w14:paraId="3033EFF4" w14:textId="77777777" w:rsidR="006541D9" w:rsidRDefault="0060059C">
            <w:r>
              <w:t>1. Producto sin inventario: Si la variante no existe en inventario para ninguna sucursal, se muestra "Este producto no está disponible en ninguna tienda".</w:t>
            </w:r>
            <w:r>
              <w:br/>
              <w:t>2. Filtro por ciudad: Opcionalmente, el cliente puede filtrar las sucursales por ciudad para ver solo las cercanas.</w:t>
            </w:r>
          </w:p>
          <w:p w14:paraId="53892906" w14:textId="77777777" w:rsidR="006541D9" w:rsidRDefault="006541D9"/>
        </w:tc>
      </w:tr>
      <w:bookmarkEnd w:id="49"/>
    </w:tbl>
    <w:p w14:paraId="6BA7B54B" w14:textId="77777777" w:rsidR="006541D9" w:rsidRDefault="006541D9"/>
    <w:p w14:paraId="1BE2FFA6" w14:textId="77777777" w:rsidR="006541D9" w:rsidRDefault="006541D9"/>
    <w:p w14:paraId="6E765174" w14:textId="77777777" w:rsidR="006541D9" w:rsidRDefault="006541D9"/>
    <w:p w14:paraId="4C1FBA4A" w14:textId="77777777" w:rsidR="006541D9" w:rsidRDefault="006541D9"/>
    <w:p w14:paraId="783A7921" w14:textId="77777777" w:rsidR="006541D9" w:rsidRDefault="006541D9"/>
    <w:p w14:paraId="08E33CE0" w14:textId="77777777" w:rsidR="006541D9" w:rsidRDefault="006541D9"/>
    <w:p w14:paraId="7DC2CE82" w14:textId="66E90742" w:rsidR="00F11B3A" w:rsidRDefault="00F11B3A" w:rsidP="00454CD5">
      <w:pPr>
        <w:pStyle w:val="Ttulo2"/>
      </w:pPr>
      <w:bookmarkStart w:id="50" w:name="_Toc240942299"/>
      <w:r w:rsidRPr="00F11B3A">
        <w:t>CU-06: Consultar disponibilidad por sucursal</w:t>
      </w:r>
      <w:bookmarkEnd w:id="50"/>
    </w:p>
    <w:p w14:paraId="14C84E24" w14:textId="7DC22AF6" w:rsidR="00F019D0" w:rsidRDefault="00F019D0" w:rsidP="00F019D0">
      <w:r>
        <w:rPr>
          <w:noProof/>
        </w:rPr>
        <w:drawing>
          <wp:inline distT="0" distB="0" distL="0" distR="0" wp14:anchorId="0BFFCCE7" wp14:editId="6F648152">
            <wp:extent cx="5714286" cy="3057143"/>
            <wp:effectExtent l="0" t="0" r="127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4286" cy="3057143"/>
                    </a:xfrm>
                    <a:prstGeom prst="rect">
                      <a:avLst/>
                    </a:prstGeom>
                  </pic:spPr>
                </pic:pic>
              </a:graphicData>
            </a:graphic>
          </wp:inline>
        </w:drawing>
      </w:r>
    </w:p>
    <w:tbl>
      <w:tblPr>
        <w:tblStyle w:val="a5"/>
        <w:tblpPr w:leftFromText="141" w:rightFromText="141" w:vertAnchor="text" w:tblpY="1"/>
        <w:tblW w:w="114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9012"/>
      </w:tblGrid>
      <w:tr w:rsidR="00F019D0" w:rsidRPr="00F019D0" w14:paraId="488D5DC8" w14:textId="77777777" w:rsidTr="00225511">
        <w:trPr>
          <w:trHeight w:val="400"/>
        </w:trPr>
        <w:tc>
          <w:tcPr>
            <w:tcW w:w="2460" w:type="dxa"/>
          </w:tcPr>
          <w:p w14:paraId="364781D6" w14:textId="77777777" w:rsidR="00F019D0" w:rsidRPr="00F019D0" w:rsidRDefault="00F019D0" w:rsidP="00F019D0">
            <w:pPr>
              <w:widowControl/>
              <w:spacing w:after="160" w:line="259" w:lineRule="auto"/>
            </w:pPr>
            <w:r w:rsidRPr="00F019D0">
              <w:t>Campo</w:t>
            </w:r>
          </w:p>
        </w:tc>
        <w:tc>
          <w:tcPr>
            <w:tcW w:w="9012" w:type="dxa"/>
          </w:tcPr>
          <w:p w14:paraId="704CACC8" w14:textId="77777777" w:rsidR="00F019D0" w:rsidRPr="00F019D0" w:rsidRDefault="00F019D0" w:rsidP="00F019D0">
            <w:pPr>
              <w:widowControl/>
              <w:spacing w:after="160" w:line="259" w:lineRule="auto"/>
            </w:pPr>
            <w:r w:rsidRPr="00F019D0">
              <w:t>Descripción</w:t>
            </w:r>
          </w:p>
        </w:tc>
      </w:tr>
      <w:tr w:rsidR="00F019D0" w:rsidRPr="00F019D0" w14:paraId="5C064F7C" w14:textId="77777777" w:rsidTr="00225511">
        <w:trPr>
          <w:trHeight w:val="400"/>
        </w:trPr>
        <w:tc>
          <w:tcPr>
            <w:tcW w:w="2460" w:type="dxa"/>
          </w:tcPr>
          <w:p w14:paraId="72539580" w14:textId="77777777" w:rsidR="00F019D0" w:rsidRPr="00F019D0" w:rsidRDefault="00F019D0" w:rsidP="00F019D0">
            <w:pPr>
              <w:widowControl/>
              <w:spacing w:after="160" w:line="259" w:lineRule="auto"/>
            </w:pPr>
            <w:r w:rsidRPr="00F019D0">
              <w:t>Nombre</w:t>
            </w:r>
          </w:p>
        </w:tc>
        <w:tc>
          <w:tcPr>
            <w:tcW w:w="9012" w:type="dxa"/>
          </w:tcPr>
          <w:p w14:paraId="0B9B3328" w14:textId="5802BCB6" w:rsidR="00F019D0" w:rsidRPr="00F019D0" w:rsidRDefault="00F019D0" w:rsidP="00F019D0">
            <w:pPr>
              <w:widowControl/>
              <w:spacing w:after="160" w:line="259" w:lineRule="auto"/>
            </w:pPr>
            <w:r w:rsidRPr="00F019D0">
              <w:tab/>
              <w:t>Consultar disponibilidad por sucursal</w:t>
            </w:r>
          </w:p>
        </w:tc>
      </w:tr>
      <w:tr w:rsidR="00F019D0" w:rsidRPr="00F019D0" w14:paraId="5817E9F9" w14:textId="77777777" w:rsidTr="00225511">
        <w:trPr>
          <w:trHeight w:val="1340"/>
        </w:trPr>
        <w:tc>
          <w:tcPr>
            <w:tcW w:w="2460" w:type="dxa"/>
          </w:tcPr>
          <w:p w14:paraId="79242C99" w14:textId="77777777" w:rsidR="00F019D0" w:rsidRPr="00F019D0" w:rsidRDefault="00F019D0" w:rsidP="00F019D0">
            <w:pPr>
              <w:widowControl/>
              <w:spacing w:after="160" w:line="259" w:lineRule="auto"/>
            </w:pPr>
          </w:p>
          <w:p w14:paraId="7BCFE0A4" w14:textId="77777777" w:rsidR="00F019D0" w:rsidRPr="00F019D0" w:rsidRDefault="00F019D0" w:rsidP="00F019D0">
            <w:pPr>
              <w:widowControl/>
              <w:spacing w:after="160" w:line="259" w:lineRule="auto"/>
            </w:pPr>
            <w:r w:rsidRPr="00F019D0">
              <w:t>Propósito</w:t>
            </w:r>
          </w:p>
        </w:tc>
        <w:tc>
          <w:tcPr>
            <w:tcW w:w="9012" w:type="dxa"/>
          </w:tcPr>
          <w:p w14:paraId="70E9E58B" w14:textId="76DBC1F4" w:rsidR="00F019D0" w:rsidRPr="00F019D0" w:rsidRDefault="00F019D0" w:rsidP="00F019D0">
            <w:pPr>
              <w:widowControl/>
              <w:spacing w:after="160" w:line="259" w:lineRule="auto"/>
            </w:pPr>
            <w:r w:rsidRPr="00F019D0">
              <w:t>Este caso de uso permite al cliente, encargado o cajero consultar el stock disponible de una prenda específica (variante: talla, color) en cada sucursal de la cadena, mostrando cantidades disponibles, reservadas y próximas a ingresar.</w:t>
            </w:r>
          </w:p>
        </w:tc>
      </w:tr>
      <w:tr w:rsidR="00F019D0" w:rsidRPr="00F019D0" w14:paraId="139CAEF7" w14:textId="77777777" w:rsidTr="00225511">
        <w:trPr>
          <w:trHeight w:val="419"/>
        </w:trPr>
        <w:tc>
          <w:tcPr>
            <w:tcW w:w="2460" w:type="dxa"/>
          </w:tcPr>
          <w:p w14:paraId="2877E5A0" w14:textId="77777777" w:rsidR="00F019D0" w:rsidRPr="00F019D0" w:rsidRDefault="00F019D0" w:rsidP="00F019D0">
            <w:pPr>
              <w:widowControl/>
              <w:spacing w:after="160" w:line="259" w:lineRule="auto"/>
            </w:pPr>
            <w:r w:rsidRPr="00F019D0">
              <w:t>Actor(es)</w:t>
            </w:r>
          </w:p>
        </w:tc>
        <w:tc>
          <w:tcPr>
            <w:tcW w:w="9012" w:type="dxa"/>
          </w:tcPr>
          <w:p w14:paraId="1AB101BF" w14:textId="697DBD79" w:rsidR="00F019D0" w:rsidRPr="00F019D0" w:rsidRDefault="00F019D0" w:rsidP="00F019D0">
            <w:pPr>
              <w:widowControl/>
              <w:spacing w:after="160" w:line="259" w:lineRule="auto"/>
            </w:pPr>
            <w:r w:rsidRPr="00F019D0">
              <w:t>Cliente, Encargado, Cajero</w:t>
            </w:r>
          </w:p>
        </w:tc>
      </w:tr>
      <w:tr w:rsidR="00F019D0" w:rsidRPr="00F019D0" w14:paraId="4934908F" w14:textId="77777777" w:rsidTr="00225511">
        <w:trPr>
          <w:trHeight w:val="400"/>
        </w:trPr>
        <w:tc>
          <w:tcPr>
            <w:tcW w:w="2460" w:type="dxa"/>
          </w:tcPr>
          <w:p w14:paraId="7CF10481" w14:textId="77777777" w:rsidR="00F019D0" w:rsidRPr="00F019D0" w:rsidRDefault="00F019D0" w:rsidP="00F019D0">
            <w:pPr>
              <w:widowControl/>
              <w:spacing w:after="160" w:line="259" w:lineRule="auto"/>
            </w:pPr>
            <w:r w:rsidRPr="00F019D0">
              <w:t>Actor iniciador</w:t>
            </w:r>
          </w:p>
        </w:tc>
        <w:tc>
          <w:tcPr>
            <w:tcW w:w="9012" w:type="dxa"/>
          </w:tcPr>
          <w:p w14:paraId="4546D3B5" w14:textId="19DE11D5" w:rsidR="00F019D0" w:rsidRPr="00F019D0" w:rsidRDefault="00F019D0" w:rsidP="00F019D0">
            <w:pPr>
              <w:widowControl/>
              <w:spacing w:after="160" w:line="259" w:lineRule="auto"/>
            </w:pPr>
            <w:r w:rsidRPr="00F019D0">
              <w:t>Cliente, Encargado, Cajero</w:t>
            </w:r>
          </w:p>
        </w:tc>
      </w:tr>
      <w:tr w:rsidR="00F019D0" w:rsidRPr="00F019D0" w14:paraId="1D28132E" w14:textId="77777777" w:rsidTr="00225511">
        <w:trPr>
          <w:trHeight w:val="400"/>
        </w:trPr>
        <w:tc>
          <w:tcPr>
            <w:tcW w:w="2460" w:type="dxa"/>
          </w:tcPr>
          <w:p w14:paraId="009A9492" w14:textId="77777777" w:rsidR="00F019D0" w:rsidRPr="00F019D0" w:rsidRDefault="00F019D0" w:rsidP="00F019D0">
            <w:pPr>
              <w:widowControl/>
              <w:spacing w:after="160" w:line="259" w:lineRule="auto"/>
            </w:pPr>
            <w:r w:rsidRPr="00F019D0">
              <w:t>Plataforma</w:t>
            </w:r>
          </w:p>
        </w:tc>
        <w:tc>
          <w:tcPr>
            <w:tcW w:w="9012" w:type="dxa"/>
          </w:tcPr>
          <w:p w14:paraId="4542579E" w14:textId="77777777" w:rsidR="00F019D0" w:rsidRPr="00F019D0" w:rsidRDefault="00F019D0" w:rsidP="00F019D0">
            <w:pPr>
              <w:widowControl/>
              <w:spacing w:after="160" w:line="259" w:lineRule="auto"/>
            </w:pPr>
            <w:r w:rsidRPr="00F019D0">
              <w:t>Web/Móvil</w:t>
            </w:r>
          </w:p>
        </w:tc>
      </w:tr>
      <w:tr w:rsidR="00F019D0" w:rsidRPr="00F019D0" w14:paraId="2826DF4F" w14:textId="77777777" w:rsidTr="00225511">
        <w:trPr>
          <w:trHeight w:val="719"/>
        </w:trPr>
        <w:tc>
          <w:tcPr>
            <w:tcW w:w="2460" w:type="dxa"/>
          </w:tcPr>
          <w:p w14:paraId="2574954B" w14:textId="77777777" w:rsidR="00F019D0" w:rsidRPr="00F019D0" w:rsidRDefault="00F019D0" w:rsidP="00F019D0">
            <w:pPr>
              <w:widowControl/>
              <w:spacing w:after="160" w:line="259" w:lineRule="auto"/>
            </w:pPr>
            <w:r w:rsidRPr="00F019D0">
              <w:t>Precondiciones</w:t>
            </w:r>
          </w:p>
        </w:tc>
        <w:tc>
          <w:tcPr>
            <w:tcW w:w="9012" w:type="dxa"/>
          </w:tcPr>
          <w:p w14:paraId="04901FF6" w14:textId="16869DFB" w:rsidR="00F019D0" w:rsidRPr="00F019D0" w:rsidRDefault="00F019D0" w:rsidP="00F019D0">
            <w:pPr>
              <w:widowControl/>
              <w:spacing w:after="160" w:line="259" w:lineRule="auto"/>
            </w:pPr>
            <w:r w:rsidRPr="00F019D0">
              <w:t>Debe existir al menos un producto registrado con variantes activas en el catálogo. Debe existir al menos una sucursal activa con inventario asociado.</w:t>
            </w:r>
          </w:p>
        </w:tc>
      </w:tr>
      <w:tr w:rsidR="00F019D0" w:rsidRPr="00F019D0" w14:paraId="5F9E1C26" w14:textId="77777777" w:rsidTr="00225511">
        <w:trPr>
          <w:trHeight w:val="2940"/>
        </w:trPr>
        <w:tc>
          <w:tcPr>
            <w:tcW w:w="2460" w:type="dxa"/>
          </w:tcPr>
          <w:p w14:paraId="7651A35A" w14:textId="77777777" w:rsidR="00F019D0" w:rsidRPr="00F019D0" w:rsidRDefault="00F019D0" w:rsidP="00F019D0">
            <w:pPr>
              <w:widowControl/>
              <w:spacing w:after="160" w:line="259" w:lineRule="auto"/>
            </w:pPr>
          </w:p>
          <w:p w14:paraId="34F4A2BD" w14:textId="77777777" w:rsidR="00F019D0" w:rsidRPr="00F019D0" w:rsidRDefault="00F019D0" w:rsidP="00F019D0">
            <w:pPr>
              <w:widowControl/>
              <w:spacing w:after="160" w:line="259" w:lineRule="auto"/>
            </w:pPr>
          </w:p>
          <w:p w14:paraId="28140DFE" w14:textId="77777777" w:rsidR="00F019D0" w:rsidRPr="00F019D0" w:rsidRDefault="00F019D0" w:rsidP="00F019D0">
            <w:pPr>
              <w:widowControl/>
              <w:spacing w:after="160" w:line="259" w:lineRule="auto"/>
            </w:pPr>
          </w:p>
          <w:p w14:paraId="2469A13E" w14:textId="77777777" w:rsidR="00F019D0" w:rsidRPr="00F019D0" w:rsidRDefault="00F019D0" w:rsidP="00F019D0">
            <w:pPr>
              <w:widowControl/>
              <w:spacing w:after="160" w:line="259" w:lineRule="auto"/>
            </w:pPr>
          </w:p>
          <w:p w14:paraId="035B8472" w14:textId="77777777" w:rsidR="00F019D0" w:rsidRPr="00F019D0" w:rsidRDefault="00F019D0" w:rsidP="00F019D0">
            <w:pPr>
              <w:widowControl/>
              <w:spacing w:after="160" w:line="259" w:lineRule="auto"/>
            </w:pPr>
            <w:r w:rsidRPr="00F019D0">
              <w:t>Flujo Principal</w:t>
            </w:r>
          </w:p>
        </w:tc>
        <w:tc>
          <w:tcPr>
            <w:tcW w:w="9012" w:type="dxa"/>
          </w:tcPr>
          <w:p w14:paraId="711B3A63" w14:textId="13C41F12" w:rsidR="00F019D0" w:rsidRDefault="00F019D0" w:rsidP="00F019D0">
            <w:r>
              <w:t>1. El usuario selecciona un producto desde el catálogo o desde el detalle del producto.</w:t>
            </w:r>
          </w:p>
          <w:p w14:paraId="3C9BDBCE" w14:textId="77777777" w:rsidR="00F019D0" w:rsidRDefault="00F019D0" w:rsidP="00F019D0">
            <w:r>
              <w:t>2. El usuario selecciona la variante (talla y color) de su interés.</w:t>
            </w:r>
          </w:p>
          <w:p w14:paraId="424C40C8" w14:textId="77777777" w:rsidR="00F019D0" w:rsidRDefault="00F019D0" w:rsidP="00F019D0">
            <w:r>
              <w:t>3. El sistema consulta la tabla inventario filtrando por variante_id.</w:t>
            </w:r>
          </w:p>
          <w:p w14:paraId="025E156C" w14:textId="77777777" w:rsidR="00F019D0" w:rsidRDefault="00F019D0" w:rsidP="00F019D0">
            <w:r>
              <w:t>4. El sistema agrupa los resultados por sucursal, mostrando: nombre de sucursal, ciudad, cantidad disponible, cantidad reservada y stock mínimo.</w:t>
            </w:r>
          </w:p>
          <w:p w14:paraId="6E687EC3" w14:textId="77777777" w:rsidR="00F019D0" w:rsidRDefault="00F019D0" w:rsidP="00F019D0">
            <w:r>
              <w:t>5. El sistema muestra la lista de sucursales con su disponibilidad en tiempo real.</w:t>
            </w:r>
          </w:p>
          <w:p w14:paraId="68F4B060" w14:textId="39D3F754" w:rsidR="00F019D0" w:rsidRPr="00F019D0" w:rsidRDefault="00F019D0" w:rsidP="00F019D0">
            <w:pPr>
              <w:widowControl/>
              <w:spacing w:after="160" w:line="259" w:lineRule="auto"/>
            </w:pPr>
            <w:r>
              <w:t>6. El usuario puede filtrar las sucursales por ciudad (opcional).</w:t>
            </w:r>
          </w:p>
          <w:p w14:paraId="0E1F3E1A" w14:textId="77777777" w:rsidR="00F019D0" w:rsidRPr="00F019D0" w:rsidRDefault="00F019D0" w:rsidP="00F019D0">
            <w:pPr>
              <w:widowControl/>
              <w:spacing w:after="160" w:line="259" w:lineRule="auto"/>
            </w:pPr>
          </w:p>
        </w:tc>
      </w:tr>
      <w:tr w:rsidR="00F019D0" w:rsidRPr="00F019D0" w14:paraId="4EE89EB5" w14:textId="77777777" w:rsidTr="00225511">
        <w:trPr>
          <w:trHeight w:val="689"/>
        </w:trPr>
        <w:tc>
          <w:tcPr>
            <w:tcW w:w="2460" w:type="dxa"/>
          </w:tcPr>
          <w:p w14:paraId="4FAABA31" w14:textId="77777777" w:rsidR="00F019D0" w:rsidRPr="00F019D0" w:rsidRDefault="00F019D0" w:rsidP="00F019D0">
            <w:pPr>
              <w:widowControl/>
              <w:spacing w:after="160" w:line="259" w:lineRule="auto"/>
            </w:pPr>
            <w:r w:rsidRPr="00F019D0">
              <w:t>Post-condiciones</w:t>
            </w:r>
          </w:p>
        </w:tc>
        <w:tc>
          <w:tcPr>
            <w:tcW w:w="9012" w:type="dxa"/>
          </w:tcPr>
          <w:p w14:paraId="63B5C237" w14:textId="7C66FE84" w:rsidR="00F019D0" w:rsidRPr="00F019D0" w:rsidRDefault="00F019D0" w:rsidP="00F019D0">
            <w:pPr>
              <w:widowControl/>
              <w:spacing w:after="160" w:line="259" w:lineRule="auto"/>
            </w:pPr>
            <w:r w:rsidRPr="00F019D0">
              <w:t>El usuario visualiza el stock detallado por sucursal para la variante seleccionada.</w:t>
            </w:r>
          </w:p>
        </w:tc>
      </w:tr>
      <w:tr w:rsidR="00F019D0" w:rsidRPr="00F019D0" w14:paraId="662F8C9C" w14:textId="77777777" w:rsidTr="00225511">
        <w:trPr>
          <w:trHeight w:val="1367"/>
        </w:trPr>
        <w:tc>
          <w:tcPr>
            <w:tcW w:w="2460" w:type="dxa"/>
          </w:tcPr>
          <w:p w14:paraId="4D1D60B7" w14:textId="77777777" w:rsidR="00F019D0" w:rsidRPr="00F019D0" w:rsidRDefault="00F019D0" w:rsidP="00F019D0">
            <w:pPr>
              <w:widowControl/>
              <w:spacing w:after="160" w:line="259" w:lineRule="auto"/>
            </w:pPr>
            <w:r w:rsidRPr="00F019D0">
              <w:lastRenderedPageBreak/>
              <w:t>Flujos Alternativos o Excepciones</w:t>
            </w:r>
          </w:p>
        </w:tc>
        <w:tc>
          <w:tcPr>
            <w:tcW w:w="9012" w:type="dxa"/>
          </w:tcPr>
          <w:p w14:paraId="2A5964AB" w14:textId="07629695" w:rsidR="008860E5" w:rsidRDefault="008860E5" w:rsidP="008860E5">
            <w:r>
              <w:t>1. Producto sin inventario: Si la variante no existe en inventario para ninguna sucursal, se muestra "Este producto no está disponible en ninguna tienda".</w:t>
            </w:r>
          </w:p>
          <w:p w14:paraId="4277C4AB" w14:textId="77777777" w:rsidR="008860E5" w:rsidRDefault="008860E5" w:rsidP="008860E5">
            <w:r>
              <w:t>2. Sucursal inactiva: El sistema excluye del listado las sucursales con activo = FALSE.</w:t>
            </w:r>
          </w:p>
          <w:p w14:paraId="7B1439F3" w14:textId="07C0B814" w:rsidR="00F019D0" w:rsidRPr="00F019D0" w:rsidRDefault="008860E5" w:rsidP="008860E5">
            <w:pPr>
              <w:widowControl/>
              <w:spacing w:after="160" w:line="259" w:lineRule="auto"/>
            </w:pPr>
            <w:r>
              <w:t>3. Error de consulta: Si la consulta tarda demasiado, el sistema muestra "Error al cargar disponibilidad, intente de nuevo".</w:t>
            </w:r>
          </w:p>
          <w:p w14:paraId="52000794" w14:textId="77777777" w:rsidR="00F019D0" w:rsidRPr="00F019D0" w:rsidRDefault="00F019D0" w:rsidP="00F019D0">
            <w:pPr>
              <w:widowControl/>
              <w:spacing w:after="160" w:line="259" w:lineRule="auto"/>
            </w:pPr>
          </w:p>
        </w:tc>
      </w:tr>
    </w:tbl>
    <w:p w14:paraId="1CF70918" w14:textId="77777777" w:rsidR="00F019D0" w:rsidRPr="00F019D0" w:rsidRDefault="00F019D0" w:rsidP="00F019D0"/>
    <w:p w14:paraId="6901C314" w14:textId="6E2DDCC5" w:rsidR="006541D9" w:rsidRDefault="0060059C" w:rsidP="00454CD5">
      <w:pPr>
        <w:pStyle w:val="Ttulo2"/>
      </w:pPr>
      <w:bookmarkStart w:id="51" w:name="_Toc240942300"/>
      <w:r>
        <w:t>CU-08: Realizar reserva de múltiples prendas</w:t>
      </w:r>
      <w:bookmarkEnd w:id="51"/>
    </w:p>
    <w:p w14:paraId="03A5D4E6" w14:textId="77777777" w:rsidR="006541D9" w:rsidRDefault="0060059C">
      <w:r>
        <w:rPr>
          <w:noProof/>
        </w:rPr>
        <w:drawing>
          <wp:inline distT="0" distB="0" distL="0" distR="0" wp14:anchorId="0723D0E9" wp14:editId="04123EAF">
            <wp:extent cx="4401164" cy="2543530"/>
            <wp:effectExtent l="0" t="0" r="0" b="0"/>
            <wp:docPr id="106"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3"/>
                    <a:srcRect/>
                    <a:stretch>
                      <a:fillRect/>
                    </a:stretch>
                  </pic:blipFill>
                  <pic:spPr>
                    <a:xfrm>
                      <a:off x="0" y="0"/>
                      <a:ext cx="4401164" cy="2543530"/>
                    </a:xfrm>
                    <a:prstGeom prst="rect">
                      <a:avLst/>
                    </a:prstGeom>
                    <a:ln/>
                  </pic:spPr>
                </pic:pic>
              </a:graphicData>
            </a:graphic>
          </wp:inline>
        </w:drawing>
      </w:r>
    </w:p>
    <w:p w14:paraId="0BE52DFC" w14:textId="77777777" w:rsidR="006541D9" w:rsidRDefault="006541D9">
      <w:bookmarkStart w:id="52" w:name="_tinn0yk3hamj" w:colFirst="0" w:colLast="0"/>
      <w:bookmarkEnd w:id="52"/>
    </w:p>
    <w:tbl>
      <w:tblPr>
        <w:tblStyle w:val="a6"/>
        <w:tblpPr w:leftFromText="141" w:rightFromText="141" w:vertAnchor="text" w:tblpY="1"/>
        <w:tblW w:w="110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8587"/>
      </w:tblGrid>
      <w:tr w:rsidR="006541D9" w14:paraId="13D103FF" w14:textId="77777777">
        <w:trPr>
          <w:trHeight w:val="400"/>
        </w:trPr>
        <w:tc>
          <w:tcPr>
            <w:tcW w:w="2460" w:type="dxa"/>
          </w:tcPr>
          <w:p w14:paraId="7221D963" w14:textId="77777777" w:rsidR="006541D9" w:rsidRDefault="0060059C">
            <w:r>
              <w:t>Campo</w:t>
            </w:r>
          </w:p>
        </w:tc>
        <w:tc>
          <w:tcPr>
            <w:tcW w:w="8587" w:type="dxa"/>
          </w:tcPr>
          <w:p w14:paraId="179D97B0" w14:textId="77777777" w:rsidR="006541D9" w:rsidRDefault="0060059C">
            <w:r>
              <w:t>Descripción</w:t>
            </w:r>
          </w:p>
        </w:tc>
      </w:tr>
      <w:tr w:rsidR="006541D9" w14:paraId="22BCEE12" w14:textId="77777777">
        <w:trPr>
          <w:trHeight w:val="400"/>
        </w:trPr>
        <w:tc>
          <w:tcPr>
            <w:tcW w:w="2460" w:type="dxa"/>
          </w:tcPr>
          <w:p w14:paraId="549304EF" w14:textId="77777777" w:rsidR="006541D9" w:rsidRDefault="0060059C">
            <w:r>
              <w:t>Nombre</w:t>
            </w:r>
          </w:p>
        </w:tc>
        <w:tc>
          <w:tcPr>
            <w:tcW w:w="8587" w:type="dxa"/>
          </w:tcPr>
          <w:p w14:paraId="2731209D" w14:textId="77777777" w:rsidR="006541D9" w:rsidRDefault="0060059C">
            <w:r>
              <w:tab/>
            </w:r>
            <w:r>
              <w:rPr>
                <w:rFonts w:ascii="Quattrocento Sans" w:eastAsia="Quattrocento Sans" w:hAnsi="Quattrocento Sans" w:cs="Quattrocento Sans"/>
                <w:color w:val="F9FAFB"/>
                <w:sz w:val="23"/>
                <w:szCs w:val="23"/>
                <w:shd w:val="clear" w:color="auto" w:fill="151517"/>
              </w:rPr>
              <w:t xml:space="preserve"> </w:t>
            </w:r>
            <w:r>
              <w:t>Realizar reserva de múltiples prendas</w:t>
            </w:r>
          </w:p>
        </w:tc>
      </w:tr>
      <w:tr w:rsidR="006541D9" w14:paraId="1448FBF5" w14:textId="77777777">
        <w:trPr>
          <w:trHeight w:val="1340"/>
        </w:trPr>
        <w:tc>
          <w:tcPr>
            <w:tcW w:w="2460" w:type="dxa"/>
          </w:tcPr>
          <w:p w14:paraId="4505E382" w14:textId="77777777" w:rsidR="006541D9" w:rsidRDefault="006541D9"/>
          <w:p w14:paraId="0DF5CA32" w14:textId="77777777" w:rsidR="006541D9" w:rsidRDefault="0060059C">
            <w:r>
              <w:t>Propósito</w:t>
            </w:r>
          </w:p>
        </w:tc>
        <w:tc>
          <w:tcPr>
            <w:tcW w:w="8587" w:type="dxa"/>
          </w:tcPr>
          <w:p w14:paraId="295A9D15" w14:textId="77777777" w:rsidR="006541D9" w:rsidRDefault="0060059C">
            <w:r>
              <w:t>Este caso de uso permite al cliente seleccionar varias prendas (variantes) y apartarlas para probárselas en una sucursal específica en una fecha y hora determinadas, bloqueando el stock temporalmente en el inventario.</w:t>
            </w:r>
          </w:p>
        </w:tc>
      </w:tr>
      <w:tr w:rsidR="006541D9" w14:paraId="3E57D415" w14:textId="77777777">
        <w:trPr>
          <w:trHeight w:val="419"/>
        </w:trPr>
        <w:tc>
          <w:tcPr>
            <w:tcW w:w="2460" w:type="dxa"/>
          </w:tcPr>
          <w:p w14:paraId="4EF6AADD" w14:textId="77777777" w:rsidR="006541D9" w:rsidRDefault="0060059C">
            <w:r>
              <w:t>Actor(es)</w:t>
            </w:r>
          </w:p>
        </w:tc>
        <w:tc>
          <w:tcPr>
            <w:tcW w:w="8587" w:type="dxa"/>
          </w:tcPr>
          <w:p w14:paraId="6805B75A" w14:textId="77777777" w:rsidR="006541D9" w:rsidRDefault="0060059C">
            <w:r>
              <w:tab/>
            </w:r>
            <w:r>
              <w:tab/>
              <w:t>Cliente</w:t>
            </w:r>
          </w:p>
        </w:tc>
      </w:tr>
      <w:tr w:rsidR="006541D9" w14:paraId="39A5022C" w14:textId="77777777">
        <w:trPr>
          <w:trHeight w:val="400"/>
        </w:trPr>
        <w:tc>
          <w:tcPr>
            <w:tcW w:w="2460" w:type="dxa"/>
          </w:tcPr>
          <w:p w14:paraId="4A70020B" w14:textId="77777777" w:rsidR="006541D9" w:rsidRDefault="0060059C">
            <w:r>
              <w:t>Actor iniciador</w:t>
            </w:r>
          </w:p>
        </w:tc>
        <w:tc>
          <w:tcPr>
            <w:tcW w:w="8587" w:type="dxa"/>
          </w:tcPr>
          <w:p w14:paraId="460B46B9" w14:textId="77777777" w:rsidR="006541D9" w:rsidRDefault="0060059C">
            <w:r>
              <w:tab/>
            </w:r>
            <w:r>
              <w:tab/>
              <w:t>Cliente</w:t>
            </w:r>
          </w:p>
        </w:tc>
      </w:tr>
      <w:tr w:rsidR="006541D9" w14:paraId="7D9453DF" w14:textId="77777777">
        <w:trPr>
          <w:trHeight w:val="400"/>
        </w:trPr>
        <w:tc>
          <w:tcPr>
            <w:tcW w:w="2460" w:type="dxa"/>
          </w:tcPr>
          <w:p w14:paraId="0A511918" w14:textId="77777777" w:rsidR="006541D9" w:rsidRDefault="0060059C">
            <w:r>
              <w:t>Plataforma</w:t>
            </w:r>
          </w:p>
        </w:tc>
        <w:tc>
          <w:tcPr>
            <w:tcW w:w="8587" w:type="dxa"/>
          </w:tcPr>
          <w:p w14:paraId="643C6FA7" w14:textId="77777777" w:rsidR="006541D9" w:rsidRDefault="0060059C">
            <w:r>
              <w:t>Web/Móvil</w:t>
            </w:r>
          </w:p>
        </w:tc>
      </w:tr>
      <w:tr w:rsidR="006541D9" w14:paraId="2F42E47A" w14:textId="77777777">
        <w:trPr>
          <w:trHeight w:val="719"/>
        </w:trPr>
        <w:tc>
          <w:tcPr>
            <w:tcW w:w="2460" w:type="dxa"/>
          </w:tcPr>
          <w:p w14:paraId="3E629C08" w14:textId="77777777" w:rsidR="006541D9" w:rsidRDefault="0060059C">
            <w:r>
              <w:t>Precondiciones</w:t>
            </w:r>
          </w:p>
        </w:tc>
        <w:tc>
          <w:tcPr>
            <w:tcW w:w="8587" w:type="dxa"/>
          </w:tcPr>
          <w:p w14:paraId="6808A8DC" w14:textId="77777777" w:rsidR="006541D9" w:rsidRDefault="0060059C">
            <w:r>
              <w:t>El cliente debe haber iniciado sesión (CU-02). Las prendas deben tener stock disponible en la sucursal seleccionada (verificado mediante CU-06).</w:t>
            </w:r>
          </w:p>
        </w:tc>
      </w:tr>
      <w:tr w:rsidR="006541D9" w14:paraId="031A3D8F" w14:textId="77777777">
        <w:trPr>
          <w:trHeight w:val="2940"/>
        </w:trPr>
        <w:tc>
          <w:tcPr>
            <w:tcW w:w="2460" w:type="dxa"/>
          </w:tcPr>
          <w:p w14:paraId="3443ED05" w14:textId="77777777" w:rsidR="006541D9" w:rsidRDefault="006541D9"/>
          <w:p w14:paraId="2CE8A458" w14:textId="77777777" w:rsidR="006541D9" w:rsidRDefault="006541D9"/>
          <w:p w14:paraId="73F5A167" w14:textId="77777777" w:rsidR="006541D9" w:rsidRDefault="006541D9"/>
          <w:p w14:paraId="313DD9AA" w14:textId="77777777" w:rsidR="006541D9" w:rsidRDefault="006541D9"/>
          <w:p w14:paraId="2CD4224E" w14:textId="77777777" w:rsidR="006541D9" w:rsidRDefault="0060059C">
            <w:r>
              <w:t>Flujo Principal</w:t>
            </w:r>
          </w:p>
        </w:tc>
        <w:tc>
          <w:tcPr>
            <w:tcW w:w="8587" w:type="dxa"/>
          </w:tcPr>
          <w:p w14:paraId="6134D21E" w14:textId="77777777" w:rsidR="006541D9" w:rsidRDefault="0060059C">
            <w:r>
              <w:t>1. El cliente navega por el catálogo y agrega las prendas deseadas a su "Carrito de reservas" (seleccionando talla y color para cada una).</w:t>
            </w:r>
            <w:r>
              <w:br/>
              <w:t>2. El cliente accede al carrito de reservas y revisa el listado de prendas.</w:t>
            </w:r>
            <w:r>
              <w:br/>
              <w:t>3. El cliente selecciona la sucursal donde desea probarse las prendas y elige un horario de atención (fecha y hora).</w:t>
            </w:r>
            <w:r>
              <w:br/>
              <w:t>4. El cliente presiona el botón "Confirmar reserva".</w:t>
            </w:r>
            <w:r>
              <w:br/>
              <w:t>5. El sistema verifica en tiempo real (usando SELECT FOR UPDATE) que todas las variantes sigan teniendo stock disponible en la sucursal seleccionada.</w:t>
            </w:r>
            <w:r>
              <w:br/>
              <w:t>6. El sistema actualiza la tabla inventario, incrementando cantidad_reservada por cada variante reservada.</w:t>
            </w:r>
            <w:r>
              <w:br/>
              <w:t xml:space="preserve">7. El sistema crea un registro en reservas con estado PENDIENTE y en reserva_items el </w:t>
            </w:r>
            <w:r>
              <w:lastRenderedPageBreak/>
              <w:t>detalle de cada prenda y cantidad.</w:t>
            </w:r>
            <w:r>
              <w:br/>
              <w:t>8. El sistema genera una notificación (interna o por correo) al encargado de la sucursal informando la nueva reserva (CU-18).</w:t>
            </w:r>
            <w:r>
              <w:br/>
              <w:t>9. El sistema confirma al cliente con un número de reserva y un mensaje "Reserva creada exitosamente, le esperamos en la tienda".</w:t>
            </w:r>
          </w:p>
          <w:p w14:paraId="426DA330" w14:textId="77777777" w:rsidR="006541D9" w:rsidRDefault="006541D9"/>
        </w:tc>
      </w:tr>
      <w:tr w:rsidR="006541D9" w14:paraId="0E355938" w14:textId="77777777">
        <w:trPr>
          <w:trHeight w:val="689"/>
        </w:trPr>
        <w:tc>
          <w:tcPr>
            <w:tcW w:w="2460" w:type="dxa"/>
          </w:tcPr>
          <w:p w14:paraId="20B8579D" w14:textId="77777777" w:rsidR="006541D9" w:rsidRDefault="0060059C">
            <w:r>
              <w:lastRenderedPageBreak/>
              <w:t>Post-condiciones</w:t>
            </w:r>
          </w:p>
        </w:tc>
        <w:tc>
          <w:tcPr>
            <w:tcW w:w="8587" w:type="dxa"/>
          </w:tcPr>
          <w:p w14:paraId="5B05F282" w14:textId="77777777" w:rsidR="006541D9" w:rsidRDefault="0060059C">
            <w:r>
              <w:tab/>
              <w:t>La reserva queda registrada en estado PENDIENTE. El inventario de las prendas reservadas se ve afectado (aumenta cantidad_reservada), reduciendo el stock disponible para otros clientes.</w:t>
            </w:r>
          </w:p>
        </w:tc>
      </w:tr>
      <w:tr w:rsidR="006541D9" w14:paraId="6D62F6CF" w14:textId="77777777">
        <w:trPr>
          <w:trHeight w:val="1367"/>
        </w:trPr>
        <w:tc>
          <w:tcPr>
            <w:tcW w:w="2460" w:type="dxa"/>
          </w:tcPr>
          <w:p w14:paraId="2FAC73B7" w14:textId="77777777" w:rsidR="006541D9" w:rsidRDefault="0060059C">
            <w:r>
              <w:t>Flujos Alternativos o Excepciones</w:t>
            </w:r>
          </w:p>
        </w:tc>
        <w:tc>
          <w:tcPr>
            <w:tcW w:w="8587" w:type="dxa"/>
          </w:tcPr>
          <w:p w14:paraId="05DFFA11" w14:textId="77777777" w:rsidR="006541D9" w:rsidRDefault="0060059C">
            <w:r>
              <w:t>1. Stock insuficiente en el momento de confirmar: Si otro cliente compró o reservó el producto mientras el usuario estaba seleccionando, el sistema muestra un mensaje "Lo sentimos, el stock ha cambiado" y actualiza las cantidades disponibles.</w:t>
            </w:r>
          </w:p>
          <w:p w14:paraId="7C8915B2" w14:textId="77777777" w:rsidR="006541D9" w:rsidRDefault="0060059C">
            <w:r>
              <w:t>2. Horario no disponible: Si la sucursal no atiende en el horario seleccionado (según horario_apertura/horario_cierre), el sistema rechaza la reserva y sugiere un horario válido.</w:t>
            </w:r>
          </w:p>
          <w:p w14:paraId="32123E5B" w14:textId="77777777" w:rsidR="006541D9" w:rsidRDefault="0060059C">
            <w:r>
              <w:t>3. Límite de reservas: Se puede configurar un máximo de prendas por reserva (ej. 10 prendas), si se excede, el sistema alerta al cliente.</w:t>
            </w:r>
          </w:p>
          <w:p w14:paraId="00EF0A18" w14:textId="77777777" w:rsidR="006541D9" w:rsidRDefault="006541D9"/>
        </w:tc>
      </w:tr>
    </w:tbl>
    <w:p w14:paraId="08A356F8" w14:textId="77777777" w:rsidR="006541D9" w:rsidRDefault="006541D9"/>
    <w:p w14:paraId="7D4C192B" w14:textId="77777777" w:rsidR="006541D9" w:rsidRDefault="006541D9"/>
    <w:p w14:paraId="6B6E85D9" w14:textId="77777777" w:rsidR="006541D9" w:rsidRDefault="006541D9"/>
    <w:p w14:paraId="0A11C029" w14:textId="77777777" w:rsidR="006541D9" w:rsidRDefault="006541D9"/>
    <w:p w14:paraId="66058EC7" w14:textId="77777777" w:rsidR="006541D9" w:rsidRDefault="006541D9"/>
    <w:p w14:paraId="7E4356BC" w14:textId="77777777" w:rsidR="006541D9" w:rsidRDefault="006541D9"/>
    <w:p w14:paraId="78636075" w14:textId="77777777" w:rsidR="006541D9" w:rsidRDefault="006541D9"/>
    <w:p w14:paraId="17785394" w14:textId="77777777" w:rsidR="006541D9" w:rsidRDefault="006541D9"/>
    <w:p w14:paraId="7E2B1DF8" w14:textId="77777777" w:rsidR="006541D9" w:rsidRDefault="006541D9"/>
    <w:p w14:paraId="57299EB1" w14:textId="77777777" w:rsidR="006541D9" w:rsidRDefault="006541D9"/>
    <w:p w14:paraId="72B9BFD8" w14:textId="77777777" w:rsidR="006541D9" w:rsidRDefault="006541D9"/>
    <w:p w14:paraId="5B01AF9D" w14:textId="77777777" w:rsidR="006541D9" w:rsidRDefault="006541D9"/>
    <w:p w14:paraId="6ABAF479" w14:textId="77777777" w:rsidR="006541D9" w:rsidRDefault="006541D9"/>
    <w:p w14:paraId="2141A904" w14:textId="77777777" w:rsidR="006541D9" w:rsidRDefault="006541D9"/>
    <w:p w14:paraId="6EFDB6DF" w14:textId="77777777" w:rsidR="006541D9" w:rsidRDefault="006541D9"/>
    <w:p w14:paraId="165D809A" w14:textId="77777777" w:rsidR="006541D9" w:rsidRDefault="006541D9"/>
    <w:p w14:paraId="1C1B4387" w14:textId="77777777" w:rsidR="006541D9" w:rsidRDefault="006541D9"/>
    <w:p w14:paraId="5CFA52A1" w14:textId="5CF971D9" w:rsidR="006541D9" w:rsidRPr="00454CD5" w:rsidRDefault="0060059C" w:rsidP="00454CD5">
      <w:pPr>
        <w:pStyle w:val="Ttulo2"/>
      </w:pPr>
      <w:bookmarkStart w:id="53" w:name="_Toc240942301"/>
      <w:r w:rsidRPr="00454CD5">
        <w:t>CU-09: Consultar y cancelar reservas</w:t>
      </w:r>
      <w:bookmarkEnd w:id="53"/>
    </w:p>
    <w:p w14:paraId="0A40DA5C" w14:textId="77777777" w:rsidR="006541D9" w:rsidRDefault="0060059C">
      <w:r>
        <w:rPr>
          <w:noProof/>
        </w:rPr>
        <w:drawing>
          <wp:inline distT="0" distB="0" distL="0" distR="0" wp14:anchorId="4AFB705A" wp14:editId="2B12100D">
            <wp:extent cx="4582164" cy="2648320"/>
            <wp:effectExtent l="0" t="0" r="0" b="0"/>
            <wp:docPr id="10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4"/>
                    <a:srcRect/>
                    <a:stretch>
                      <a:fillRect/>
                    </a:stretch>
                  </pic:blipFill>
                  <pic:spPr>
                    <a:xfrm>
                      <a:off x="0" y="0"/>
                      <a:ext cx="4582164" cy="2648320"/>
                    </a:xfrm>
                    <a:prstGeom prst="rect">
                      <a:avLst/>
                    </a:prstGeom>
                    <a:ln/>
                  </pic:spPr>
                </pic:pic>
              </a:graphicData>
            </a:graphic>
          </wp:inline>
        </w:drawing>
      </w:r>
    </w:p>
    <w:tbl>
      <w:tblPr>
        <w:tblStyle w:val="a7"/>
        <w:tblpPr w:leftFromText="141" w:rightFromText="141" w:vertAnchor="text" w:tblpY="1"/>
        <w:tblW w:w="11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8870"/>
      </w:tblGrid>
      <w:tr w:rsidR="006541D9" w14:paraId="2DB2CCEE" w14:textId="77777777" w:rsidTr="00316BA0">
        <w:trPr>
          <w:trHeight w:val="400"/>
        </w:trPr>
        <w:tc>
          <w:tcPr>
            <w:tcW w:w="2460" w:type="dxa"/>
          </w:tcPr>
          <w:p w14:paraId="7505B62A" w14:textId="77777777" w:rsidR="006541D9" w:rsidRDefault="0060059C">
            <w:r>
              <w:t>Campo</w:t>
            </w:r>
          </w:p>
        </w:tc>
        <w:tc>
          <w:tcPr>
            <w:tcW w:w="8870" w:type="dxa"/>
          </w:tcPr>
          <w:p w14:paraId="772A52AE" w14:textId="77777777" w:rsidR="006541D9" w:rsidRDefault="0060059C">
            <w:r>
              <w:t>Descripción</w:t>
            </w:r>
          </w:p>
        </w:tc>
      </w:tr>
      <w:tr w:rsidR="006541D9" w14:paraId="06B5DBF5" w14:textId="77777777" w:rsidTr="00316BA0">
        <w:trPr>
          <w:trHeight w:val="400"/>
        </w:trPr>
        <w:tc>
          <w:tcPr>
            <w:tcW w:w="2460" w:type="dxa"/>
          </w:tcPr>
          <w:p w14:paraId="3F6C99B5" w14:textId="77777777" w:rsidR="006541D9" w:rsidRDefault="0060059C">
            <w:r>
              <w:t>Nombre</w:t>
            </w:r>
          </w:p>
        </w:tc>
        <w:tc>
          <w:tcPr>
            <w:tcW w:w="8870" w:type="dxa"/>
          </w:tcPr>
          <w:p w14:paraId="44518706" w14:textId="77777777" w:rsidR="006541D9" w:rsidRDefault="0060059C">
            <w:r>
              <w:tab/>
              <w:t xml:space="preserve"> Consultar y cancelar reservas  </w:t>
            </w:r>
            <w:r>
              <w:rPr>
                <w:rFonts w:ascii="Quattrocento Sans" w:eastAsia="Quattrocento Sans" w:hAnsi="Quattrocento Sans" w:cs="Quattrocento Sans"/>
                <w:color w:val="F9FAFB"/>
                <w:sz w:val="23"/>
                <w:szCs w:val="23"/>
                <w:shd w:val="clear" w:color="auto" w:fill="151517"/>
              </w:rPr>
              <w:t xml:space="preserve"> </w:t>
            </w:r>
          </w:p>
        </w:tc>
      </w:tr>
      <w:tr w:rsidR="006541D9" w14:paraId="748C322C" w14:textId="77777777" w:rsidTr="00316BA0">
        <w:trPr>
          <w:trHeight w:val="1340"/>
        </w:trPr>
        <w:tc>
          <w:tcPr>
            <w:tcW w:w="2460" w:type="dxa"/>
          </w:tcPr>
          <w:p w14:paraId="09C3F344" w14:textId="77777777" w:rsidR="006541D9" w:rsidRDefault="006541D9"/>
          <w:p w14:paraId="3D582017" w14:textId="77777777" w:rsidR="006541D9" w:rsidRDefault="0060059C">
            <w:r>
              <w:t>Propósito</w:t>
            </w:r>
          </w:p>
        </w:tc>
        <w:tc>
          <w:tcPr>
            <w:tcW w:w="8870" w:type="dxa"/>
          </w:tcPr>
          <w:p w14:paraId="78D3E885" w14:textId="77777777" w:rsidR="006541D9" w:rsidRDefault="0060059C">
            <w:r>
              <w:t>Este caso de uso permite al cliente consultar el estado de sus reservas activas y cancelarlas si es necesario, liberando automáticamente el stock reservado. El encargado también puede consultar las reservas de su sucursal.</w:t>
            </w:r>
          </w:p>
        </w:tc>
      </w:tr>
      <w:tr w:rsidR="006541D9" w14:paraId="02205234" w14:textId="77777777" w:rsidTr="00316BA0">
        <w:trPr>
          <w:trHeight w:val="419"/>
        </w:trPr>
        <w:tc>
          <w:tcPr>
            <w:tcW w:w="2460" w:type="dxa"/>
          </w:tcPr>
          <w:p w14:paraId="416DA590" w14:textId="77777777" w:rsidR="006541D9" w:rsidRDefault="0060059C">
            <w:r>
              <w:lastRenderedPageBreak/>
              <w:t>Actor(es)</w:t>
            </w:r>
          </w:p>
        </w:tc>
        <w:tc>
          <w:tcPr>
            <w:tcW w:w="8870" w:type="dxa"/>
          </w:tcPr>
          <w:p w14:paraId="26756E97" w14:textId="77777777" w:rsidR="006541D9" w:rsidRDefault="0060059C">
            <w:r>
              <w:tab/>
            </w:r>
            <w:r>
              <w:tab/>
              <w:t xml:space="preserve"> Cliente, Encargado</w:t>
            </w:r>
          </w:p>
        </w:tc>
      </w:tr>
      <w:tr w:rsidR="006541D9" w14:paraId="353D138E" w14:textId="77777777" w:rsidTr="00316BA0">
        <w:trPr>
          <w:trHeight w:val="400"/>
        </w:trPr>
        <w:tc>
          <w:tcPr>
            <w:tcW w:w="2460" w:type="dxa"/>
          </w:tcPr>
          <w:p w14:paraId="2CFE42F9" w14:textId="77777777" w:rsidR="006541D9" w:rsidRDefault="0060059C">
            <w:r>
              <w:t>Actor iniciador</w:t>
            </w:r>
          </w:p>
        </w:tc>
        <w:tc>
          <w:tcPr>
            <w:tcW w:w="8870" w:type="dxa"/>
          </w:tcPr>
          <w:p w14:paraId="315C1923" w14:textId="77777777" w:rsidR="006541D9" w:rsidRDefault="0060059C">
            <w:r>
              <w:tab/>
            </w:r>
            <w:r>
              <w:tab/>
              <w:t xml:space="preserve"> Cliente, Encargado</w:t>
            </w:r>
          </w:p>
        </w:tc>
      </w:tr>
      <w:tr w:rsidR="006541D9" w14:paraId="678F5904" w14:textId="77777777" w:rsidTr="00316BA0">
        <w:trPr>
          <w:trHeight w:val="400"/>
        </w:trPr>
        <w:tc>
          <w:tcPr>
            <w:tcW w:w="2460" w:type="dxa"/>
          </w:tcPr>
          <w:p w14:paraId="0323FF23" w14:textId="77777777" w:rsidR="006541D9" w:rsidRDefault="0060059C">
            <w:r>
              <w:t>Plataforma</w:t>
            </w:r>
          </w:p>
        </w:tc>
        <w:tc>
          <w:tcPr>
            <w:tcW w:w="8870" w:type="dxa"/>
          </w:tcPr>
          <w:p w14:paraId="16FF9F4F" w14:textId="77777777" w:rsidR="006541D9" w:rsidRDefault="0060059C">
            <w:r>
              <w:t>Web/Móvil</w:t>
            </w:r>
          </w:p>
        </w:tc>
      </w:tr>
      <w:tr w:rsidR="006541D9" w14:paraId="4FE661F3" w14:textId="77777777" w:rsidTr="00316BA0">
        <w:trPr>
          <w:trHeight w:val="719"/>
        </w:trPr>
        <w:tc>
          <w:tcPr>
            <w:tcW w:w="2460" w:type="dxa"/>
          </w:tcPr>
          <w:p w14:paraId="0156CB98" w14:textId="77777777" w:rsidR="006541D9" w:rsidRDefault="0060059C">
            <w:r>
              <w:t>Precondiciones</w:t>
            </w:r>
          </w:p>
        </w:tc>
        <w:tc>
          <w:tcPr>
            <w:tcW w:w="8870" w:type="dxa"/>
          </w:tcPr>
          <w:p w14:paraId="79CD3139" w14:textId="77777777" w:rsidR="006541D9" w:rsidRDefault="0060059C">
            <w:r>
              <w:t>Debe existir al menos una reserva registrada para el cliente o para la sucursal del encargado. El cliente debe estar autenticado.</w:t>
            </w:r>
          </w:p>
        </w:tc>
      </w:tr>
      <w:tr w:rsidR="006541D9" w14:paraId="3EF1A912" w14:textId="77777777" w:rsidTr="00316BA0">
        <w:trPr>
          <w:trHeight w:val="1398"/>
        </w:trPr>
        <w:tc>
          <w:tcPr>
            <w:tcW w:w="2460" w:type="dxa"/>
          </w:tcPr>
          <w:p w14:paraId="5448919A" w14:textId="77777777" w:rsidR="006541D9" w:rsidRDefault="006541D9"/>
          <w:p w14:paraId="7F06911D" w14:textId="77777777" w:rsidR="006541D9" w:rsidRDefault="006541D9"/>
          <w:p w14:paraId="39FA1360" w14:textId="77777777" w:rsidR="006541D9" w:rsidRDefault="006541D9"/>
          <w:p w14:paraId="49C61DDF" w14:textId="77777777" w:rsidR="006541D9" w:rsidRDefault="006541D9"/>
          <w:p w14:paraId="5074BF3D" w14:textId="77777777" w:rsidR="006541D9" w:rsidRDefault="0060059C">
            <w:r>
              <w:t>Flujo Principal(Consultar)</w:t>
            </w:r>
          </w:p>
        </w:tc>
        <w:tc>
          <w:tcPr>
            <w:tcW w:w="8870" w:type="dxa"/>
          </w:tcPr>
          <w:p w14:paraId="29D96F16" w14:textId="77777777" w:rsidR="006541D9" w:rsidRDefault="0060059C">
            <w:r>
              <w:t xml:space="preserve">  </w:t>
            </w:r>
            <w:r>
              <w:tab/>
              <w:t>1. El usuario accede a la sección "Mis reservas" (cliente) o "Panel de reservas de sucursal" (encargado).</w:t>
            </w:r>
          </w:p>
          <w:p w14:paraId="1587765D" w14:textId="77777777" w:rsidR="006541D9" w:rsidRDefault="0060059C">
            <w:r>
              <w:t>2. El sistema consulta la tabla reservas y reserva_items filtrando por usuario_id (cliente) o sucursal_id (encargado).</w:t>
            </w:r>
          </w:p>
          <w:p w14:paraId="08D47952" w14:textId="77777777" w:rsidR="006541D9" w:rsidRDefault="0060059C">
            <w:r>
              <w:t>3. El sistema muestra una lista de reservas con su estado (PENDIENTE, PREPARADA, COMPLETADA, CANCELADA), fecha, hora y prendas reservadas.</w:t>
            </w:r>
          </w:p>
          <w:p w14:paraId="5A3F06B8" w14:textId="77777777" w:rsidR="006541D9" w:rsidRDefault="006541D9"/>
        </w:tc>
      </w:tr>
      <w:tr w:rsidR="006541D9" w14:paraId="45BACA8E" w14:textId="77777777" w:rsidTr="00316BA0">
        <w:trPr>
          <w:trHeight w:val="1398"/>
        </w:trPr>
        <w:tc>
          <w:tcPr>
            <w:tcW w:w="2460" w:type="dxa"/>
          </w:tcPr>
          <w:p w14:paraId="57EFE46A" w14:textId="77777777" w:rsidR="006541D9" w:rsidRDefault="0060059C">
            <w:r>
              <w:t>Flujo Principal (Cancelar)</w:t>
            </w:r>
          </w:p>
        </w:tc>
        <w:tc>
          <w:tcPr>
            <w:tcW w:w="8870" w:type="dxa"/>
          </w:tcPr>
          <w:p w14:paraId="291A9E49" w14:textId="77777777" w:rsidR="006541D9" w:rsidRDefault="0060059C">
            <w:r>
              <w:tab/>
              <w:t>1. El cliente selecciona una reserva que esté en estado PENDIENTE o PREPARADA.</w:t>
            </w:r>
          </w:p>
          <w:p w14:paraId="7D371FF2" w14:textId="77777777" w:rsidR="006541D9" w:rsidRDefault="0060059C">
            <w:r>
              <w:t>2. El cliente presiona el botón "Cancelar reserva" y confirma la acción.</w:t>
            </w:r>
          </w:p>
          <w:p w14:paraId="46D1876A" w14:textId="77777777" w:rsidR="006541D9" w:rsidRDefault="0060059C">
            <w:r>
              <w:t>3. El sistema valida que la reserva aún pueda cancelarse (no esté COMPLETADA).</w:t>
            </w:r>
          </w:p>
          <w:p w14:paraId="6F44DB20" w14:textId="77777777" w:rsidR="006541D9" w:rsidRDefault="0060059C">
            <w:r>
              <w:t>4. El sistema actualiza el estado de la reserva a CANCELADA.</w:t>
            </w:r>
          </w:p>
          <w:p w14:paraId="3F9750DD" w14:textId="77777777" w:rsidR="006541D9" w:rsidRDefault="0060059C">
            <w:r>
              <w:t>5. El sistema disminuye la cantidad_reservada en la tabla inventario por cada ítem de la reserva, liberando el stock.</w:t>
            </w:r>
          </w:p>
          <w:p w14:paraId="2B05FA0A" w14:textId="77777777" w:rsidR="006541D9" w:rsidRDefault="0060059C">
            <w:r>
              <w:t>6. El sistema registra un movimiento en movimientos_inventario de tipo cancelacion_reserva.</w:t>
            </w:r>
          </w:p>
          <w:p w14:paraId="1F561D9D" w14:textId="77777777" w:rsidR="006541D9" w:rsidRDefault="0060059C">
            <w:r>
              <w:t>7. El sistema muestra un mensaje "Reserva cancelada exitosamente".</w:t>
            </w:r>
          </w:p>
        </w:tc>
      </w:tr>
      <w:tr w:rsidR="006541D9" w14:paraId="1A8FD839" w14:textId="77777777" w:rsidTr="00316BA0">
        <w:trPr>
          <w:trHeight w:val="689"/>
        </w:trPr>
        <w:tc>
          <w:tcPr>
            <w:tcW w:w="2460" w:type="dxa"/>
          </w:tcPr>
          <w:p w14:paraId="29F97E1B" w14:textId="77777777" w:rsidR="006541D9" w:rsidRDefault="0060059C">
            <w:r>
              <w:t>Post-condiciones</w:t>
            </w:r>
          </w:p>
        </w:tc>
        <w:tc>
          <w:tcPr>
            <w:tcW w:w="8870" w:type="dxa"/>
          </w:tcPr>
          <w:p w14:paraId="6367A773" w14:textId="77777777" w:rsidR="006541D9" w:rsidRDefault="0060059C">
            <w:r>
              <w:t>(Consulta) El usuario visualiza el historial de reservas. (Cancelación) La reserva pasa a CANCELADA, el stock se libera y el movimiento queda registrado.</w:t>
            </w:r>
          </w:p>
        </w:tc>
      </w:tr>
      <w:tr w:rsidR="006541D9" w14:paraId="62981E8E" w14:textId="77777777" w:rsidTr="00316BA0">
        <w:trPr>
          <w:trHeight w:val="1367"/>
        </w:trPr>
        <w:tc>
          <w:tcPr>
            <w:tcW w:w="2460" w:type="dxa"/>
          </w:tcPr>
          <w:p w14:paraId="1B66B656" w14:textId="77777777" w:rsidR="006541D9" w:rsidRDefault="0060059C">
            <w:r>
              <w:t>Flujos Alternativos o Excepciones</w:t>
            </w:r>
          </w:p>
        </w:tc>
        <w:tc>
          <w:tcPr>
            <w:tcW w:w="8870" w:type="dxa"/>
          </w:tcPr>
          <w:p w14:paraId="4E6DBA7D" w14:textId="77777777" w:rsidR="006541D9" w:rsidRDefault="0060059C">
            <w:r>
              <w:t>1. Cancelación fuera de plazo: Si la reserva ya fue marcada como COMPLETADA, el sistema impide la cancelación y muestra "No se puede cancelar una reserva ya completada".</w:t>
            </w:r>
            <w:r>
              <w:br/>
              <w:t>2. Sin reservas: Si el cliente no tiene reservas, el sistema muestra "No tienes reservas activas".</w:t>
            </w:r>
          </w:p>
        </w:tc>
      </w:tr>
    </w:tbl>
    <w:p w14:paraId="00D922EE" w14:textId="77777777" w:rsidR="006541D9" w:rsidRDefault="006541D9"/>
    <w:p w14:paraId="251DA2CF" w14:textId="77777777" w:rsidR="006541D9" w:rsidRDefault="006541D9"/>
    <w:p w14:paraId="7CFBA854" w14:textId="77777777" w:rsidR="006541D9" w:rsidRDefault="006541D9"/>
    <w:p w14:paraId="5D758EA5" w14:textId="77777777" w:rsidR="006541D9" w:rsidRDefault="006541D9"/>
    <w:p w14:paraId="01EE365F" w14:textId="77777777" w:rsidR="006541D9" w:rsidRDefault="006541D9"/>
    <w:p w14:paraId="53F01A9E" w14:textId="1E7B0328" w:rsidR="006541D9" w:rsidRDefault="0060059C" w:rsidP="00454CD5">
      <w:pPr>
        <w:pStyle w:val="Ttulo2"/>
      </w:pPr>
      <w:bookmarkStart w:id="54" w:name="_Toc240942302"/>
      <w:r>
        <w:t>CU-18: Preparar reservas (Encargado de sucursal)</w:t>
      </w:r>
      <w:bookmarkEnd w:id="54"/>
    </w:p>
    <w:p w14:paraId="3D3A0E4B" w14:textId="77777777" w:rsidR="006541D9" w:rsidRDefault="006541D9"/>
    <w:p w14:paraId="7743267D" w14:textId="77777777" w:rsidR="006541D9" w:rsidRDefault="0060059C">
      <w:r>
        <w:rPr>
          <w:noProof/>
        </w:rPr>
        <w:lastRenderedPageBreak/>
        <w:drawing>
          <wp:inline distT="0" distB="0" distL="0" distR="0" wp14:anchorId="6EFE9704" wp14:editId="37F45B8E">
            <wp:extent cx="5496692" cy="2734057"/>
            <wp:effectExtent l="0" t="0" r="0" b="0"/>
            <wp:docPr id="10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5"/>
                    <a:srcRect/>
                    <a:stretch>
                      <a:fillRect/>
                    </a:stretch>
                  </pic:blipFill>
                  <pic:spPr>
                    <a:xfrm>
                      <a:off x="0" y="0"/>
                      <a:ext cx="5496692" cy="2734057"/>
                    </a:xfrm>
                    <a:prstGeom prst="rect">
                      <a:avLst/>
                    </a:prstGeom>
                    <a:ln/>
                  </pic:spPr>
                </pic:pic>
              </a:graphicData>
            </a:graphic>
          </wp:inline>
        </w:drawing>
      </w:r>
    </w:p>
    <w:tbl>
      <w:tblPr>
        <w:tblStyle w:val="a8"/>
        <w:tblpPr w:leftFromText="141" w:rightFromText="141" w:vertAnchor="text" w:tblpY="1"/>
        <w:tblW w:w="110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34"/>
        <w:gridCol w:w="8513"/>
      </w:tblGrid>
      <w:tr w:rsidR="006541D9" w14:paraId="34A27AEE" w14:textId="77777777">
        <w:trPr>
          <w:trHeight w:val="402"/>
        </w:trPr>
        <w:tc>
          <w:tcPr>
            <w:tcW w:w="2534" w:type="dxa"/>
          </w:tcPr>
          <w:p w14:paraId="6628820B" w14:textId="77777777" w:rsidR="006541D9" w:rsidRDefault="0060059C">
            <w:bookmarkStart w:id="55" w:name="_zhsskyt9x9wb" w:colFirst="0" w:colLast="0"/>
            <w:bookmarkEnd w:id="55"/>
            <w:r>
              <w:t>Campo</w:t>
            </w:r>
          </w:p>
        </w:tc>
        <w:tc>
          <w:tcPr>
            <w:tcW w:w="8513" w:type="dxa"/>
          </w:tcPr>
          <w:p w14:paraId="3B11CAEB" w14:textId="77777777" w:rsidR="006541D9" w:rsidRDefault="0060059C">
            <w:r>
              <w:t>Descripción</w:t>
            </w:r>
          </w:p>
        </w:tc>
      </w:tr>
      <w:tr w:rsidR="006541D9" w14:paraId="1891F08B" w14:textId="77777777">
        <w:trPr>
          <w:trHeight w:val="402"/>
        </w:trPr>
        <w:tc>
          <w:tcPr>
            <w:tcW w:w="2534" w:type="dxa"/>
          </w:tcPr>
          <w:p w14:paraId="5852C2F8" w14:textId="77777777" w:rsidR="006541D9" w:rsidRDefault="0060059C">
            <w:r>
              <w:t>Nombre</w:t>
            </w:r>
          </w:p>
        </w:tc>
        <w:tc>
          <w:tcPr>
            <w:tcW w:w="8513" w:type="dxa"/>
          </w:tcPr>
          <w:p w14:paraId="7A0E7B02" w14:textId="77777777" w:rsidR="006541D9" w:rsidRDefault="0060059C">
            <w:r>
              <w:tab/>
              <w:t xml:space="preserve"> Preparar reservas (Encargado de sucursal)</w:t>
            </w:r>
          </w:p>
        </w:tc>
      </w:tr>
      <w:tr w:rsidR="006541D9" w14:paraId="446C2E1E" w14:textId="77777777">
        <w:trPr>
          <w:trHeight w:val="1349"/>
        </w:trPr>
        <w:tc>
          <w:tcPr>
            <w:tcW w:w="2534" w:type="dxa"/>
          </w:tcPr>
          <w:p w14:paraId="31C5BEDE" w14:textId="77777777" w:rsidR="006541D9" w:rsidRDefault="006541D9"/>
          <w:p w14:paraId="0A38113C" w14:textId="77777777" w:rsidR="006541D9" w:rsidRDefault="0060059C">
            <w:r>
              <w:t>Propósito</w:t>
            </w:r>
          </w:p>
        </w:tc>
        <w:tc>
          <w:tcPr>
            <w:tcW w:w="8513" w:type="dxa"/>
          </w:tcPr>
          <w:p w14:paraId="23F9E252" w14:textId="77777777" w:rsidR="006541D9" w:rsidRDefault="0060059C">
            <w:r>
              <w:tab/>
              <w:t>Este caso de uso permite al encargado de sucursal visualizar las reservas pendientes de su tienda, preparar físicamente las prendas y cambiar el estado de la reserva a "PREPARADA", notificando al cliente que ya puede acudir a probárselas.</w:t>
            </w:r>
          </w:p>
        </w:tc>
      </w:tr>
      <w:tr w:rsidR="006541D9" w14:paraId="696E5DC5" w14:textId="77777777">
        <w:trPr>
          <w:trHeight w:val="421"/>
        </w:trPr>
        <w:tc>
          <w:tcPr>
            <w:tcW w:w="2534" w:type="dxa"/>
          </w:tcPr>
          <w:p w14:paraId="053215EF" w14:textId="77777777" w:rsidR="006541D9" w:rsidRDefault="0060059C">
            <w:r>
              <w:t>Actor(es)</w:t>
            </w:r>
          </w:p>
        </w:tc>
        <w:tc>
          <w:tcPr>
            <w:tcW w:w="8513" w:type="dxa"/>
          </w:tcPr>
          <w:p w14:paraId="6D802DEA" w14:textId="77777777" w:rsidR="006541D9" w:rsidRDefault="0060059C">
            <w:r>
              <w:tab/>
            </w:r>
            <w:r>
              <w:tab/>
              <w:t xml:space="preserve"> Encargado</w:t>
            </w:r>
          </w:p>
        </w:tc>
      </w:tr>
      <w:tr w:rsidR="006541D9" w14:paraId="059BE6E4" w14:textId="77777777">
        <w:trPr>
          <w:trHeight w:val="402"/>
        </w:trPr>
        <w:tc>
          <w:tcPr>
            <w:tcW w:w="2534" w:type="dxa"/>
          </w:tcPr>
          <w:p w14:paraId="4A1040D5" w14:textId="77777777" w:rsidR="006541D9" w:rsidRDefault="0060059C">
            <w:r>
              <w:t>Actor iniciador</w:t>
            </w:r>
          </w:p>
        </w:tc>
        <w:tc>
          <w:tcPr>
            <w:tcW w:w="8513" w:type="dxa"/>
          </w:tcPr>
          <w:p w14:paraId="6C94054A" w14:textId="77777777" w:rsidR="006541D9" w:rsidRDefault="0060059C">
            <w:r>
              <w:tab/>
            </w:r>
            <w:r>
              <w:tab/>
              <w:t xml:space="preserve"> Encargado</w:t>
            </w:r>
          </w:p>
        </w:tc>
      </w:tr>
      <w:tr w:rsidR="006541D9" w14:paraId="4B2D5AAD" w14:textId="77777777">
        <w:trPr>
          <w:trHeight w:val="402"/>
        </w:trPr>
        <w:tc>
          <w:tcPr>
            <w:tcW w:w="2534" w:type="dxa"/>
          </w:tcPr>
          <w:p w14:paraId="48F567CF" w14:textId="77777777" w:rsidR="006541D9" w:rsidRDefault="0060059C">
            <w:r>
              <w:t>Plataforma</w:t>
            </w:r>
          </w:p>
        </w:tc>
        <w:tc>
          <w:tcPr>
            <w:tcW w:w="8513" w:type="dxa"/>
          </w:tcPr>
          <w:p w14:paraId="099C45C5" w14:textId="77777777" w:rsidR="006541D9" w:rsidRDefault="0060059C">
            <w:r>
              <w:t>Web</w:t>
            </w:r>
          </w:p>
        </w:tc>
      </w:tr>
      <w:tr w:rsidR="006541D9" w14:paraId="1726D2D5" w14:textId="77777777">
        <w:trPr>
          <w:trHeight w:val="724"/>
        </w:trPr>
        <w:tc>
          <w:tcPr>
            <w:tcW w:w="2534" w:type="dxa"/>
          </w:tcPr>
          <w:p w14:paraId="25FC7CF6" w14:textId="77777777" w:rsidR="006541D9" w:rsidRDefault="0060059C">
            <w:r>
              <w:t>Precondiciones</w:t>
            </w:r>
          </w:p>
        </w:tc>
        <w:tc>
          <w:tcPr>
            <w:tcW w:w="8513" w:type="dxa"/>
          </w:tcPr>
          <w:p w14:paraId="6252A23C" w14:textId="77777777" w:rsidR="006541D9" w:rsidRDefault="0060059C">
            <w:r>
              <w:t>El encargado debe haber iniciado sesión (CU-02) y tener asignada una sucursal (sucursal_id en usuarios). Deben existir reservas en estado PENDIENTE para esa sucursal.</w:t>
            </w:r>
          </w:p>
        </w:tc>
      </w:tr>
      <w:tr w:rsidR="006541D9" w14:paraId="5B5B1ACA" w14:textId="77777777">
        <w:trPr>
          <w:trHeight w:val="1407"/>
        </w:trPr>
        <w:tc>
          <w:tcPr>
            <w:tcW w:w="2534" w:type="dxa"/>
          </w:tcPr>
          <w:p w14:paraId="4772F298" w14:textId="77777777" w:rsidR="006541D9" w:rsidRDefault="006541D9"/>
          <w:p w14:paraId="1FD19A6C" w14:textId="77777777" w:rsidR="006541D9" w:rsidRDefault="006541D9"/>
          <w:p w14:paraId="471DD59C" w14:textId="77777777" w:rsidR="006541D9" w:rsidRDefault="006541D9"/>
          <w:p w14:paraId="5E989A3C" w14:textId="77777777" w:rsidR="006541D9" w:rsidRDefault="006541D9"/>
          <w:p w14:paraId="1F61E476" w14:textId="77777777" w:rsidR="006541D9" w:rsidRDefault="0060059C">
            <w:r>
              <w:t>Flujo Principal</w:t>
            </w:r>
          </w:p>
        </w:tc>
        <w:tc>
          <w:tcPr>
            <w:tcW w:w="8513" w:type="dxa"/>
          </w:tcPr>
          <w:p w14:paraId="09865597" w14:textId="77777777" w:rsidR="006541D9" w:rsidRDefault="0060059C">
            <w:r>
              <w:t xml:space="preserve">  </w:t>
            </w:r>
            <w:r>
              <w:tab/>
              <w:t>1. El encargado accede al "Panel de control de reservas" desde su vista principal.</w:t>
            </w:r>
          </w:p>
          <w:p w14:paraId="018E49B7" w14:textId="77777777" w:rsidR="006541D9" w:rsidRDefault="0060059C">
            <w:r>
              <w:t>2. El sistema consulta reservas con sucursal_id igual al del encargado y estado PENDIENTE.</w:t>
            </w:r>
          </w:p>
          <w:p w14:paraId="4AAEAC60" w14:textId="77777777" w:rsidR="006541D9" w:rsidRDefault="0060059C">
            <w:r>
              <w:t>3. El sistema muestra la lista de reservas pendientes con el nombre del cliente, las prendas solicitadas (detalle), fecha y hora de atención.</w:t>
            </w:r>
          </w:p>
          <w:p w14:paraId="2A17AFE0" w14:textId="77777777" w:rsidR="006541D9" w:rsidRDefault="0060059C">
            <w:r>
              <w:t>4. El encargado selecciona una reserva de la lista.</w:t>
            </w:r>
          </w:p>
          <w:p w14:paraId="69C2F0E0" w14:textId="77777777" w:rsidR="006541D9" w:rsidRDefault="0060059C">
            <w:r>
              <w:t>5. El encargado retira físicamente las prendas del inventario y las coloca en el vestidor o área de espera.</w:t>
            </w:r>
          </w:p>
          <w:p w14:paraId="769FACAB" w14:textId="77777777" w:rsidR="006541D9" w:rsidRDefault="0060059C">
            <w:r>
              <w:t>6. El encargado presiona el botón "Marcar como preparada".</w:t>
            </w:r>
          </w:p>
          <w:p w14:paraId="66B02084" w14:textId="77777777" w:rsidR="006541D9" w:rsidRDefault="0060059C">
            <w:r>
              <w:t>7. El sistema actualiza el estado de la reserva a PREPARADA.</w:t>
            </w:r>
          </w:p>
          <w:p w14:paraId="0DDC66A9" w14:textId="77777777" w:rsidR="006541D9" w:rsidRDefault="0060059C">
            <w:r>
              <w:t>8. El sistema envía una notificación al cliente (correo o push) informando que sus prendas están listas para probarse.</w:t>
            </w:r>
          </w:p>
        </w:tc>
      </w:tr>
      <w:tr w:rsidR="006541D9" w14:paraId="739C9BF9" w14:textId="77777777">
        <w:trPr>
          <w:trHeight w:val="693"/>
        </w:trPr>
        <w:tc>
          <w:tcPr>
            <w:tcW w:w="2534" w:type="dxa"/>
          </w:tcPr>
          <w:p w14:paraId="511F9677" w14:textId="77777777" w:rsidR="006541D9" w:rsidRDefault="0060059C">
            <w:r>
              <w:t>Post-condiciones</w:t>
            </w:r>
          </w:p>
        </w:tc>
        <w:tc>
          <w:tcPr>
            <w:tcW w:w="8513" w:type="dxa"/>
          </w:tcPr>
          <w:p w14:paraId="43DC4053" w14:textId="77777777" w:rsidR="006541D9" w:rsidRDefault="0060059C">
            <w:r>
              <w:t xml:space="preserve"> La reserva cambia su estado a PREPARADA y el cliente es notificado.</w:t>
            </w:r>
          </w:p>
        </w:tc>
      </w:tr>
      <w:tr w:rsidR="006541D9" w14:paraId="20BCE58F" w14:textId="77777777">
        <w:trPr>
          <w:trHeight w:val="1376"/>
        </w:trPr>
        <w:tc>
          <w:tcPr>
            <w:tcW w:w="2534" w:type="dxa"/>
          </w:tcPr>
          <w:p w14:paraId="5A1887E8" w14:textId="77777777" w:rsidR="006541D9" w:rsidRDefault="0060059C">
            <w:r>
              <w:t>Flujos Alternativos o Excepciones</w:t>
            </w:r>
          </w:p>
        </w:tc>
        <w:tc>
          <w:tcPr>
            <w:tcW w:w="8513" w:type="dxa"/>
          </w:tcPr>
          <w:p w14:paraId="7A22B136" w14:textId="77777777" w:rsidR="006541D9" w:rsidRDefault="0060059C">
            <w:r>
              <w:t>1. Falta de stock: Si el encargado descubre que alguna prenda no está disponible físicamente (aunque el sistema la daba por disponible), puede desistir de la preparación y contactar al cliente para ofrecer alternativas, pero el flujo principal asume que el stock reservado está físicamente en la sucursal.</w:t>
            </w:r>
          </w:p>
          <w:p w14:paraId="1FF54DF8" w14:textId="77777777" w:rsidR="006541D9" w:rsidRDefault="0060059C">
            <w:r>
              <w:t>2. Cliente ya presente: Si el cliente llega antes de que el encargado marque la preparación, el encargado puede atenderlo directamente y marcar la reserva como COMPLETADA (esto se maneja en un flujo extendido).</w:t>
            </w:r>
          </w:p>
        </w:tc>
      </w:tr>
    </w:tbl>
    <w:p w14:paraId="09BF56D9" w14:textId="77777777" w:rsidR="006541D9" w:rsidRDefault="006541D9"/>
    <w:p w14:paraId="0C7389A5" w14:textId="77777777" w:rsidR="006541D9" w:rsidRDefault="006541D9"/>
    <w:p w14:paraId="47742501" w14:textId="77777777" w:rsidR="006541D9" w:rsidRDefault="006541D9"/>
    <w:p w14:paraId="4DBC7BB1" w14:textId="77777777" w:rsidR="006541D9" w:rsidRDefault="006541D9"/>
    <w:p w14:paraId="52E21775" w14:textId="77777777" w:rsidR="006541D9" w:rsidRDefault="006541D9"/>
    <w:p w14:paraId="46AABB65" w14:textId="77777777" w:rsidR="006541D9" w:rsidRDefault="006541D9"/>
    <w:p w14:paraId="1EE3EE01" w14:textId="77777777" w:rsidR="006541D9" w:rsidRDefault="006541D9"/>
    <w:p w14:paraId="292E6DD0" w14:textId="77777777" w:rsidR="006541D9" w:rsidRDefault="006541D9"/>
    <w:p w14:paraId="7537890B" w14:textId="77777777" w:rsidR="006541D9" w:rsidRDefault="006541D9"/>
    <w:p w14:paraId="6E916BF2" w14:textId="77777777" w:rsidR="006541D9" w:rsidRDefault="006541D9"/>
    <w:p w14:paraId="5BE713FB" w14:textId="77777777" w:rsidR="006541D9" w:rsidRDefault="006541D9"/>
    <w:p w14:paraId="4AF661C5" w14:textId="77777777" w:rsidR="006541D9" w:rsidRDefault="006541D9"/>
    <w:p w14:paraId="69119762" w14:textId="77777777" w:rsidR="006541D9" w:rsidRDefault="006541D9"/>
    <w:p w14:paraId="62E97C1E" w14:textId="77777777" w:rsidR="006541D9" w:rsidRDefault="006541D9"/>
    <w:p w14:paraId="324B6BDB" w14:textId="77777777" w:rsidR="006541D9" w:rsidRDefault="006541D9"/>
    <w:p w14:paraId="12758C0D" w14:textId="77777777" w:rsidR="006541D9" w:rsidRDefault="006541D9"/>
    <w:p w14:paraId="1F9BA351" w14:textId="6EF039AD" w:rsidR="00960B25" w:rsidRDefault="00960B25" w:rsidP="00454CD5">
      <w:pPr>
        <w:pStyle w:val="Ttulo2"/>
      </w:pPr>
      <w:bookmarkStart w:id="56" w:name="_Toc240942303"/>
      <w:r w:rsidRPr="00960B25">
        <w:lastRenderedPageBreak/>
        <w:t>CU-19: Administrar usuarios y roles</w:t>
      </w:r>
      <w:bookmarkEnd w:id="56"/>
    </w:p>
    <w:p w14:paraId="10E1A62D" w14:textId="0F392BF9" w:rsidR="00960B25" w:rsidRDefault="00960B25" w:rsidP="00960B25">
      <w:r>
        <w:rPr>
          <w:noProof/>
        </w:rPr>
        <w:drawing>
          <wp:inline distT="0" distB="0" distL="0" distR="0" wp14:anchorId="28465F54" wp14:editId="2EC3E6C5">
            <wp:extent cx="6361905" cy="3000000"/>
            <wp:effectExtent l="0" t="0" r="127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61905" cy="3000000"/>
                    </a:xfrm>
                    <a:prstGeom prst="rect">
                      <a:avLst/>
                    </a:prstGeom>
                  </pic:spPr>
                </pic:pic>
              </a:graphicData>
            </a:graphic>
          </wp:inline>
        </w:drawing>
      </w:r>
    </w:p>
    <w:tbl>
      <w:tblPr>
        <w:tblStyle w:val="a8"/>
        <w:tblpPr w:leftFromText="141" w:rightFromText="141" w:vertAnchor="text" w:tblpY="1"/>
        <w:tblW w:w="11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34"/>
        <w:gridCol w:w="8796"/>
      </w:tblGrid>
      <w:tr w:rsidR="000C6C89" w:rsidRPr="000C6C89" w14:paraId="374EFEFD" w14:textId="77777777" w:rsidTr="000C6C89">
        <w:trPr>
          <w:trHeight w:val="402"/>
        </w:trPr>
        <w:tc>
          <w:tcPr>
            <w:tcW w:w="2534" w:type="dxa"/>
          </w:tcPr>
          <w:p w14:paraId="7259AA5B" w14:textId="77777777" w:rsidR="000C6C89" w:rsidRPr="000C6C89" w:rsidRDefault="000C6C89" w:rsidP="000C6C89">
            <w:pPr>
              <w:widowControl/>
              <w:spacing w:after="160" w:line="259" w:lineRule="auto"/>
            </w:pPr>
            <w:r w:rsidRPr="000C6C89">
              <w:t>Campo</w:t>
            </w:r>
          </w:p>
        </w:tc>
        <w:tc>
          <w:tcPr>
            <w:tcW w:w="8796" w:type="dxa"/>
          </w:tcPr>
          <w:p w14:paraId="74E95AD8" w14:textId="77777777" w:rsidR="000C6C89" w:rsidRPr="000C6C89" w:rsidRDefault="000C6C89" w:rsidP="000C6C89">
            <w:pPr>
              <w:widowControl/>
              <w:spacing w:after="160" w:line="259" w:lineRule="auto"/>
            </w:pPr>
            <w:r w:rsidRPr="000C6C89">
              <w:t>Descripción</w:t>
            </w:r>
          </w:p>
        </w:tc>
      </w:tr>
      <w:tr w:rsidR="000C6C89" w:rsidRPr="000C6C89" w14:paraId="616F6925" w14:textId="77777777" w:rsidTr="000C6C89">
        <w:trPr>
          <w:trHeight w:val="402"/>
        </w:trPr>
        <w:tc>
          <w:tcPr>
            <w:tcW w:w="2534" w:type="dxa"/>
          </w:tcPr>
          <w:p w14:paraId="6C9906C0" w14:textId="77777777" w:rsidR="000C6C89" w:rsidRPr="000C6C89" w:rsidRDefault="000C6C89" w:rsidP="000C6C89">
            <w:pPr>
              <w:widowControl/>
              <w:spacing w:after="160" w:line="259" w:lineRule="auto"/>
            </w:pPr>
            <w:r w:rsidRPr="000C6C89">
              <w:t>Nombre</w:t>
            </w:r>
          </w:p>
        </w:tc>
        <w:tc>
          <w:tcPr>
            <w:tcW w:w="8796" w:type="dxa"/>
          </w:tcPr>
          <w:p w14:paraId="45A4E198" w14:textId="56A6E3F2" w:rsidR="000C6C89" w:rsidRPr="000C6C89" w:rsidRDefault="000C6C89" w:rsidP="000C6C89">
            <w:pPr>
              <w:widowControl/>
              <w:spacing w:after="160" w:line="259" w:lineRule="auto"/>
            </w:pPr>
            <w:r w:rsidRPr="000C6C89">
              <w:tab/>
              <w:t xml:space="preserve"> Administrar usuarios y roles</w:t>
            </w:r>
          </w:p>
        </w:tc>
      </w:tr>
      <w:tr w:rsidR="000C6C89" w:rsidRPr="000C6C89" w14:paraId="0174A48F" w14:textId="77777777" w:rsidTr="000C6C89">
        <w:trPr>
          <w:trHeight w:val="1349"/>
        </w:trPr>
        <w:tc>
          <w:tcPr>
            <w:tcW w:w="2534" w:type="dxa"/>
          </w:tcPr>
          <w:p w14:paraId="0A21A3FC" w14:textId="77777777" w:rsidR="000C6C89" w:rsidRPr="000C6C89" w:rsidRDefault="000C6C89" w:rsidP="000C6C89">
            <w:pPr>
              <w:widowControl/>
              <w:spacing w:after="160" w:line="259" w:lineRule="auto"/>
            </w:pPr>
          </w:p>
          <w:p w14:paraId="479CB178" w14:textId="77777777" w:rsidR="000C6C89" w:rsidRPr="000C6C89" w:rsidRDefault="000C6C89" w:rsidP="000C6C89">
            <w:pPr>
              <w:widowControl/>
              <w:spacing w:after="160" w:line="259" w:lineRule="auto"/>
            </w:pPr>
            <w:r w:rsidRPr="000C6C89">
              <w:t>Propósito</w:t>
            </w:r>
          </w:p>
        </w:tc>
        <w:tc>
          <w:tcPr>
            <w:tcW w:w="8796" w:type="dxa"/>
          </w:tcPr>
          <w:p w14:paraId="615127E7" w14:textId="3C30C2D7" w:rsidR="000C6C89" w:rsidRPr="000C6C89" w:rsidRDefault="000C6C89" w:rsidP="000C6C89">
            <w:pPr>
              <w:widowControl/>
              <w:spacing w:after="160" w:line="259" w:lineRule="auto"/>
            </w:pPr>
            <w:r w:rsidRPr="000C6C89">
              <w:t>Este caso de uso permite al administrador gestionar todos los usuarios del sistema (clientes, encargados, cajeros, administradores), incluyendo la creación, modificación, activación/desactivación y asignación de roles con sus respectivos permisos.</w:t>
            </w:r>
          </w:p>
        </w:tc>
      </w:tr>
      <w:tr w:rsidR="000C6C89" w:rsidRPr="000C6C89" w14:paraId="09A989E0" w14:textId="77777777" w:rsidTr="000C6C89">
        <w:trPr>
          <w:trHeight w:val="421"/>
        </w:trPr>
        <w:tc>
          <w:tcPr>
            <w:tcW w:w="2534" w:type="dxa"/>
          </w:tcPr>
          <w:p w14:paraId="72D9BB0B" w14:textId="77777777" w:rsidR="000C6C89" w:rsidRPr="000C6C89" w:rsidRDefault="000C6C89" w:rsidP="000C6C89">
            <w:pPr>
              <w:widowControl/>
              <w:spacing w:after="160" w:line="259" w:lineRule="auto"/>
            </w:pPr>
            <w:r w:rsidRPr="000C6C89">
              <w:t>Actor(es)</w:t>
            </w:r>
          </w:p>
        </w:tc>
        <w:tc>
          <w:tcPr>
            <w:tcW w:w="8796" w:type="dxa"/>
          </w:tcPr>
          <w:p w14:paraId="25E97E93" w14:textId="1CE5B0B3" w:rsidR="000C6C89" w:rsidRPr="000C6C89" w:rsidRDefault="000C6C89" w:rsidP="000C6C89">
            <w:pPr>
              <w:widowControl/>
              <w:spacing w:after="160" w:line="259" w:lineRule="auto"/>
            </w:pPr>
            <w:r w:rsidRPr="000C6C89">
              <w:tab/>
              <w:t>Administrador</w:t>
            </w:r>
          </w:p>
        </w:tc>
      </w:tr>
      <w:tr w:rsidR="000C6C89" w:rsidRPr="000C6C89" w14:paraId="44652054" w14:textId="77777777" w:rsidTr="000C6C89">
        <w:trPr>
          <w:trHeight w:val="402"/>
        </w:trPr>
        <w:tc>
          <w:tcPr>
            <w:tcW w:w="2534" w:type="dxa"/>
          </w:tcPr>
          <w:p w14:paraId="481AF9E4" w14:textId="77777777" w:rsidR="000C6C89" w:rsidRPr="000C6C89" w:rsidRDefault="000C6C89" w:rsidP="000C6C89">
            <w:pPr>
              <w:widowControl/>
              <w:spacing w:after="160" w:line="259" w:lineRule="auto"/>
            </w:pPr>
            <w:r w:rsidRPr="000C6C89">
              <w:t>Actor iniciador</w:t>
            </w:r>
          </w:p>
        </w:tc>
        <w:tc>
          <w:tcPr>
            <w:tcW w:w="8796" w:type="dxa"/>
          </w:tcPr>
          <w:p w14:paraId="4DF17D6A" w14:textId="250A5233" w:rsidR="000C6C89" w:rsidRPr="000C6C89" w:rsidRDefault="000C6C89" w:rsidP="000C6C89">
            <w:pPr>
              <w:widowControl/>
              <w:spacing w:after="160" w:line="259" w:lineRule="auto"/>
            </w:pPr>
            <w:r>
              <w:t xml:space="preserve">            </w:t>
            </w:r>
            <w:r w:rsidRPr="000C6C89">
              <w:tab/>
              <w:t>Administrador</w:t>
            </w:r>
          </w:p>
        </w:tc>
      </w:tr>
      <w:tr w:rsidR="000C6C89" w:rsidRPr="000C6C89" w14:paraId="48B680E7" w14:textId="77777777" w:rsidTr="000C6C89">
        <w:trPr>
          <w:trHeight w:val="402"/>
        </w:trPr>
        <w:tc>
          <w:tcPr>
            <w:tcW w:w="2534" w:type="dxa"/>
          </w:tcPr>
          <w:p w14:paraId="769601AA" w14:textId="77777777" w:rsidR="000C6C89" w:rsidRPr="000C6C89" w:rsidRDefault="000C6C89" w:rsidP="000C6C89">
            <w:pPr>
              <w:widowControl/>
              <w:spacing w:after="160" w:line="259" w:lineRule="auto"/>
            </w:pPr>
            <w:r w:rsidRPr="000C6C89">
              <w:t>Plataforma</w:t>
            </w:r>
          </w:p>
        </w:tc>
        <w:tc>
          <w:tcPr>
            <w:tcW w:w="8796" w:type="dxa"/>
          </w:tcPr>
          <w:p w14:paraId="73CADE13" w14:textId="77777777" w:rsidR="000C6C89" w:rsidRPr="000C6C89" w:rsidRDefault="000C6C89" w:rsidP="000C6C89">
            <w:pPr>
              <w:widowControl/>
              <w:spacing w:after="160" w:line="259" w:lineRule="auto"/>
            </w:pPr>
            <w:r w:rsidRPr="000C6C89">
              <w:t>Web</w:t>
            </w:r>
          </w:p>
        </w:tc>
      </w:tr>
      <w:tr w:rsidR="000C6C89" w:rsidRPr="000C6C89" w14:paraId="19B9BDE3" w14:textId="77777777" w:rsidTr="000C6C89">
        <w:trPr>
          <w:trHeight w:val="724"/>
        </w:trPr>
        <w:tc>
          <w:tcPr>
            <w:tcW w:w="2534" w:type="dxa"/>
          </w:tcPr>
          <w:p w14:paraId="1C7BFD74" w14:textId="77777777" w:rsidR="000C6C89" w:rsidRPr="000C6C89" w:rsidRDefault="000C6C89" w:rsidP="000C6C89">
            <w:pPr>
              <w:widowControl/>
              <w:spacing w:after="160" w:line="259" w:lineRule="auto"/>
            </w:pPr>
            <w:r w:rsidRPr="000C6C89">
              <w:t>Precondiciones</w:t>
            </w:r>
          </w:p>
        </w:tc>
        <w:tc>
          <w:tcPr>
            <w:tcW w:w="8796" w:type="dxa"/>
          </w:tcPr>
          <w:p w14:paraId="5BB71551" w14:textId="532A8C4B" w:rsidR="000C6C89" w:rsidRPr="000C6C89" w:rsidRDefault="000C6C89" w:rsidP="000C6C89">
            <w:pPr>
              <w:widowControl/>
              <w:spacing w:after="160" w:line="259" w:lineRule="auto"/>
            </w:pPr>
            <w:r w:rsidRPr="000C6C89">
              <w:t>El administrador debe haber iniciado sesión (CU-02) y tener el rol admin. Deben existir roles definidos en la tabla roles.</w:t>
            </w:r>
          </w:p>
        </w:tc>
      </w:tr>
      <w:tr w:rsidR="000C6C89" w:rsidRPr="000C6C89" w14:paraId="693D1C54" w14:textId="77777777" w:rsidTr="000C6C89">
        <w:trPr>
          <w:trHeight w:val="1407"/>
        </w:trPr>
        <w:tc>
          <w:tcPr>
            <w:tcW w:w="2534" w:type="dxa"/>
          </w:tcPr>
          <w:p w14:paraId="05B671CE" w14:textId="77777777" w:rsidR="000C6C89" w:rsidRPr="000C6C89" w:rsidRDefault="000C6C89" w:rsidP="000C6C89">
            <w:pPr>
              <w:widowControl/>
              <w:spacing w:after="160" w:line="259" w:lineRule="auto"/>
            </w:pPr>
          </w:p>
          <w:p w14:paraId="43389220" w14:textId="77777777" w:rsidR="000C6C89" w:rsidRPr="000C6C89" w:rsidRDefault="000C6C89" w:rsidP="000C6C89">
            <w:pPr>
              <w:widowControl/>
              <w:spacing w:after="160" w:line="259" w:lineRule="auto"/>
            </w:pPr>
          </w:p>
          <w:p w14:paraId="6C4AA87E" w14:textId="77777777" w:rsidR="000C6C89" w:rsidRPr="000C6C89" w:rsidRDefault="000C6C89" w:rsidP="000C6C89">
            <w:pPr>
              <w:widowControl/>
              <w:spacing w:after="160" w:line="259" w:lineRule="auto"/>
            </w:pPr>
          </w:p>
          <w:p w14:paraId="072EE5EF" w14:textId="77777777" w:rsidR="000C6C89" w:rsidRPr="000C6C89" w:rsidRDefault="000C6C89" w:rsidP="000C6C89">
            <w:pPr>
              <w:widowControl/>
              <w:spacing w:after="160" w:line="259" w:lineRule="auto"/>
            </w:pPr>
          </w:p>
          <w:p w14:paraId="2D37B48D" w14:textId="77777777" w:rsidR="000C6C89" w:rsidRPr="000C6C89" w:rsidRDefault="000C6C89" w:rsidP="000C6C89">
            <w:pPr>
              <w:widowControl/>
              <w:spacing w:after="160" w:line="259" w:lineRule="auto"/>
            </w:pPr>
            <w:r w:rsidRPr="000C6C89">
              <w:t>Flujo Principal</w:t>
            </w:r>
          </w:p>
        </w:tc>
        <w:tc>
          <w:tcPr>
            <w:tcW w:w="8796" w:type="dxa"/>
          </w:tcPr>
          <w:p w14:paraId="62A5231A" w14:textId="77777777" w:rsidR="000C6C89" w:rsidRDefault="000C6C89" w:rsidP="000C6C89">
            <w:r w:rsidRPr="000C6C89">
              <w:t xml:space="preserve">  </w:t>
            </w:r>
            <w:r>
              <w:t>1. El administrador accede al módulo "Gestión de Usuarios y Roles".</w:t>
            </w:r>
          </w:p>
          <w:p w14:paraId="74407828" w14:textId="77777777" w:rsidR="000C6C89" w:rsidRDefault="000C6C89" w:rsidP="000C6C89">
            <w:r>
              <w:t>2. El sistema muestra el listado de usuarios con: nombre, email, rol, sucursal y estado (activo/inactivo).</w:t>
            </w:r>
          </w:p>
          <w:p w14:paraId="684E886C" w14:textId="77777777" w:rsidR="000C6C89" w:rsidRDefault="000C6C89" w:rsidP="000C6C89">
            <w:r>
              <w:t>3. El administrador puede: Crear un nuevo usuario, Editar uno existente, Asignar/Cambiar rol, o Desactivar un usuario.</w:t>
            </w:r>
          </w:p>
          <w:p w14:paraId="27D474AC" w14:textId="77777777" w:rsidR="000C6C89" w:rsidRDefault="000C6C89" w:rsidP="000C6C89">
            <w:r>
              <w:t>4. Al crear: completa el formulario (nombre, email, teléfono, rol, sucursal si aplica).</w:t>
            </w:r>
          </w:p>
          <w:p w14:paraId="1C8CB15E" w14:textId="77777777" w:rsidR="000C6C89" w:rsidRDefault="000C6C89" w:rsidP="000C6C89">
            <w:r>
              <w:t>5. El sistema valida que el email sea único y que el rol sea válido.</w:t>
            </w:r>
          </w:p>
          <w:p w14:paraId="5C7D368B" w14:textId="77777777" w:rsidR="000C6C89" w:rsidRDefault="000C6C89" w:rsidP="000C6C89">
            <w:r>
              <w:t>6. El sistema aplica hash a la contraseña temporal (si aplica) y guarda el registro.</w:t>
            </w:r>
          </w:p>
          <w:p w14:paraId="4D165DF0" w14:textId="4AA252B4" w:rsidR="000C6C89" w:rsidRPr="000C6C89" w:rsidRDefault="000C6C89" w:rsidP="000C6C89">
            <w:r>
              <w:t>7. El sistema muestra la confirmación y actualiza el listado.</w:t>
            </w:r>
          </w:p>
          <w:p w14:paraId="5372769C" w14:textId="22550CCA" w:rsidR="000C6C89" w:rsidRPr="000C6C89" w:rsidRDefault="000C6C89" w:rsidP="000C6C89">
            <w:pPr>
              <w:widowControl/>
              <w:spacing w:after="160" w:line="259" w:lineRule="auto"/>
            </w:pPr>
          </w:p>
        </w:tc>
      </w:tr>
      <w:tr w:rsidR="000C6C89" w:rsidRPr="000C6C89" w14:paraId="1FB20881" w14:textId="77777777" w:rsidTr="000C6C89">
        <w:trPr>
          <w:trHeight w:val="693"/>
        </w:trPr>
        <w:tc>
          <w:tcPr>
            <w:tcW w:w="2534" w:type="dxa"/>
          </w:tcPr>
          <w:p w14:paraId="6874C4AA" w14:textId="77777777" w:rsidR="000C6C89" w:rsidRPr="000C6C89" w:rsidRDefault="000C6C89" w:rsidP="000C6C89">
            <w:pPr>
              <w:widowControl/>
              <w:spacing w:after="160" w:line="259" w:lineRule="auto"/>
            </w:pPr>
            <w:r w:rsidRPr="000C6C89">
              <w:t>Post-condiciones</w:t>
            </w:r>
          </w:p>
        </w:tc>
        <w:tc>
          <w:tcPr>
            <w:tcW w:w="8796" w:type="dxa"/>
          </w:tcPr>
          <w:p w14:paraId="62A99B27" w14:textId="661CA674" w:rsidR="000C6C89" w:rsidRPr="000C6C89" w:rsidRDefault="000C6C89" w:rsidP="000C6C89">
            <w:pPr>
              <w:widowControl/>
              <w:spacing w:after="160" w:line="259" w:lineRule="auto"/>
            </w:pPr>
            <w:r w:rsidRPr="000C6C89">
              <w:t xml:space="preserve"> El usuario queda creado, modificado, con rol actualizado o desactivado según la operación realizada</w:t>
            </w:r>
          </w:p>
        </w:tc>
      </w:tr>
      <w:tr w:rsidR="000C6C89" w:rsidRPr="000C6C89" w14:paraId="0723103C" w14:textId="77777777" w:rsidTr="000C6C89">
        <w:trPr>
          <w:trHeight w:val="1376"/>
        </w:trPr>
        <w:tc>
          <w:tcPr>
            <w:tcW w:w="2534" w:type="dxa"/>
          </w:tcPr>
          <w:p w14:paraId="0BFCEE78" w14:textId="77777777" w:rsidR="000C6C89" w:rsidRPr="000C6C89" w:rsidRDefault="000C6C89" w:rsidP="000C6C89">
            <w:pPr>
              <w:widowControl/>
              <w:spacing w:after="160" w:line="259" w:lineRule="auto"/>
            </w:pPr>
            <w:r w:rsidRPr="000C6C89">
              <w:t>Flujos Alternativos o Excepciones</w:t>
            </w:r>
          </w:p>
        </w:tc>
        <w:tc>
          <w:tcPr>
            <w:tcW w:w="8796" w:type="dxa"/>
          </w:tcPr>
          <w:p w14:paraId="01552E84" w14:textId="0FE7303C" w:rsidR="000C6C89" w:rsidRPr="000C6C89" w:rsidRDefault="000C6C89" w:rsidP="000C6C89"/>
          <w:p w14:paraId="4FAA7819" w14:textId="77777777" w:rsidR="000C6C89" w:rsidRDefault="000C6C89" w:rsidP="000C6C89">
            <w:r>
              <w:t>1. Email duplicado: Si el correo ya está registrado, el sistema muestra "El correo ya está en uso".</w:t>
            </w:r>
          </w:p>
          <w:p w14:paraId="59CE4766" w14:textId="77777777" w:rsidR="000C6C89" w:rsidRDefault="000C6C89" w:rsidP="000C6C89">
            <w:r>
              <w:t>2. Rol inválido: Si el rol no existe en la tabla roles, el sistema rechaza la operación.</w:t>
            </w:r>
          </w:p>
          <w:p w14:paraId="5995F89B" w14:textId="77777777" w:rsidR="000C6C89" w:rsidRDefault="000C6C89" w:rsidP="000C6C89">
            <w:r>
              <w:t xml:space="preserve">3. Desactivación con dependencias: Si se intenta desactivar un usuario con reservas o </w:t>
            </w:r>
            <w:r>
              <w:lastRenderedPageBreak/>
              <w:t>ventas activas, el sistema advierte "Este usuario tiene operaciones activas, ¿está seguro de desactivarlo?".</w:t>
            </w:r>
          </w:p>
          <w:p w14:paraId="3BE624EB" w14:textId="696F495E" w:rsidR="000C6C89" w:rsidRPr="000C6C89" w:rsidRDefault="000C6C89" w:rsidP="000C6C89">
            <w:pPr>
              <w:widowControl/>
              <w:spacing w:after="160" w:line="259" w:lineRule="auto"/>
            </w:pPr>
            <w:r>
              <w:t>4. Auto-desactivación: El sistema impide que el administrador se desactive a sí mismo</w:t>
            </w:r>
          </w:p>
        </w:tc>
      </w:tr>
    </w:tbl>
    <w:p w14:paraId="1F58A256" w14:textId="77777777" w:rsidR="000C6C89" w:rsidRPr="00960B25" w:rsidRDefault="000C6C89" w:rsidP="00960B25"/>
    <w:p w14:paraId="428A79E2" w14:textId="79DC9DB8" w:rsidR="006541D9" w:rsidRDefault="0060059C" w:rsidP="00454CD5">
      <w:pPr>
        <w:pStyle w:val="Ttulo2"/>
      </w:pPr>
      <w:bookmarkStart w:id="57" w:name="_Toc240942304"/>
      <w:r>
        <w:t>CU-20: Administrar sucursales</w:t>
      </w:r>
      <w:bookmarkEnd w:id="57"/>
    </w:p>
    <w:p w14:paraId="55729E8E" w14:textId="77777777" w:rsidR="006541D9" w:rsidRDefault="006541D9"/>
    <w:p w14:paraId="2939840E" w14:textId="77777777" w:rsidR="006541D9" w:rsidRDefault="0060059C">
      <w:r>
        <w:rPr>
          <w:noProof/>
        </w:rPr>
        <w:drawing>
          <wp:inline distT="0" distB="0" distL="0" distR="0" wp14:anchorId="34692E07" wp14:editId="42179B68">
            <wp:extent cx="5249008" cy="2410161"/>
            <wp:effectExtent l="0" t="0" r="0" b="0"/>
            <wp:docPr id="10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7"/>
                    <a:srcRect/>
                    <a:stretch>
                      <a:fillRect/>
                    </a:stretch>
                  </pic:blipFill>
                  <pic:spPr>
                    <a:xfrm>
                      <a:off x="0" y="0"/>
                      <a:ext cx="5249008" cy="2410161"/>
                    </a:xfrm>
                    <a:prstGeom prst="rect">
                      <a:avLst/>
                    </a:prstGeom>
                    <a:ln/>
                  </pic:spPr>
                </pic:pic>
              </a:graphicData>
            </a:graphic>
          </wp:inline>
        </w:drawing>
      </w:r>
    </w:p>
    <w:tbl>
      <w:tblPr>
        <w:tblStyle w:val="a9"/>
        <w:tblpPr w:leftFromText="141" w:rightFromText="141" w:vertAnchor="text" w:tblpY="1"/>
        <w:tblW w:w="111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8729"/>
      </w:tblGrid>
      <w:tr w:rsidR="006541D9" w14:paraId="3C86EF9B" w14:textId="77777777">
        <w:trPr>
          <w:trHeight w:val="400"/>
        </w:trPr>
        <w:tc>
          <w:tcPr>
            <w:tcW w:w="2460" w:type="dxa"/>
          </w:tcPr>
          <w:p w14:paraId="1E8BD817" w14:textId="77777777" w:rsidR="006541D9" w:rsidRDefault="0060059C">
            <w:bookmarkStart w:id="58" w:name="_oziwr6cn68jt" w:colFirst="0" w:colLast="0"/>
            <w:bookmarkEnd w:id="58"/>
            <w:r>
              <w:t>Campo</w:t>
            </w:r>
          </w:p>
        </w:tc>
        <w:tc>
          <w:tcPr>
            <w:tcW w:w="8729" w:type="dxa"/>
          </w:tcPr>
          <w:p w14:paraId="75EDBD60" w14:textId="77777777" w:rsidR="006541D9" w:rsidRDefault="0060059C">
            <w:r>
              <w:t>Descripción</w:t>
            </w:r>
          </w:p>
        </w:tc>
      </w:tr>
      <w:tr w:rsidR="006541D9" w14:paraId="73BB74D4" w14:textId="77777777">
        <w:trPr>
          <w:trHeight w:val="400"/>
        </w:trPr>
        <w:tc>
          <w:tcPr>
            <w:tcW w:w="2460" w:type="dxa"/>
          </w:tcPr>
          <w:p w14:paraId="1FA2DE29" w14:textId="77777777" w:rsidR="006541D9" w:rsidRDefault="0060059C">
            <w:r>
              <w:t>Nombre</w:t>
            </w:r>
          </w:p>
        </w:tc>
        <w:tc>
          <w:tcPr>
            <w:tcW w:w="8729" w:type="dxa"/>
          </w:tcPr>
          <w:p w14:paraId="46317DFF" w14:textId="77777777" w:rsidR="006541D9" w:rsidRDefault="0060059C">
            <w:r>
              <w:tab/>
              <w:t xml:space="preserve"> Administrar sucursales</w:t>
            </w:r>
          </w:p>
        </w:tc>
      </w:tr>
      <w:tr w:rsidR="006541D9" w14:paraId="4B91485E" w14:textId="77777777">
        <w:trPr>
          <w:trHeight w:val="1340"/>
        </w:trPr>
        <w:tc>
          <w:tcPr>
            <w:tcW w:w="2460" w:type="dxa"/>
          </w:tcPr>
          <w:p w14:paraId="797DD702" w14:textId="77777777" w:rsidR="006541D9" w:rsidRDefault="006541D9"/>
          <w:p w14:paraId="6BAE5A70" w14:textId="77777777" w:rsidR="006541D9" w:rsidRDefault="0060059C">
            <w:r>
              <w:t>Propósito</w:t>
            </w:r>
          </w:p>
        </w:tc>
        <w:tc>
          <w:tcPr>
            <w:tcW w:w="8729" w:type="dxa"/>
          </w:tcPr>
          <w:p w14:paraId="1AD07E7D" w14:textId="77777777" w:rsidR="006541D9" w:rsidRDefault="0060059C">
            <w:r>
              <w:tab/>
              <w:t>Este caso de uso permite al administrador del sistema gestionar las tiendas físicas de la cadena, incluyendo su creación, modificación, eliminación lógica y parametrización (dirección, horarios, ciudad, estado activo).</w:t>
            </w:r>
          </w:p>
        </w:tc>
      </w:tr>
      <w:tr w:rsidR="006541D9" w14:paraId="55EF10C1" w14:textId="77777777">
        <w:trPr>
          <w:trHeight w:val="419"/>
        </w:trPr>
        <w:tc>
          <w:tcPr>
            <w:tcW w:w="2460" w:type="dxa"/>
          </w:tcPr>
          <w:p w14:paraId="1F921884" w14:textId="77777777" w:rsidR="006541D9" w:rsidRDefault="0060059C">
            <w:r>
              <w:t>Actor(es)</w:t>
            </w:r>
          </w:p>
        </w:tc>
        <w:tc>
          <w:tcPr>
            <w:tcW w:w="8729" w:type="dxa"/>
          </w:tcPr>
          <w:p w14:paraId="42C335AD" w14:textId="77777777" w:rsidR="006541D9" w:rsidRDefault="0060059C">
            <w:r>
              <w:tab/>
            </w:r>
            <w:r>
              <w:tab/>
              <w:t xml:space="preserve"> </w:t>
            </w:r>
            <w:r>
              <w:tab/>
              <w:t>Administrador</w:t>
            </w:r>
          </w:p>
        </w:tc>
      </w:tr>
      <w:tr w:rsidR="006541D9" w14:paraId="66FBCA92" w14:textId="77777777">
        <w:trPr>
          <w:trHeight w:val="400"/>
        </w:trPr>
        <w:tc>
          <w:tcPr>
            <w:tcW w:w="2460" w:type="dxa"/>
          </w:tcPr>
          <w:p w14:paraId="4F628CF6" w14:textId="77777777" w:rsidR="006541D9" w:rsidRDefault="0060059C">
            <w:r>
              <w:t>Actor iniciador</w:t>
            </w:r>
          </w:p>
        </w:tc>
        <w:tc>
          <w:tcPr>
            <w:tcW w:w="8729" w:type="dxa"/>
          </w:tcPr>
          <w:p w14:paraId="12C692D6" w14:textId="77777777" w:rsidR="006541D9" w:rsidRDefault="0060059C">
            <w:r>
              <w:tab/>
            </w:r>
            <w:r>
              <w:tab/>
              <w:t xml:space="preserve"> </w:t>
            </w:r>
            <w:r>
              <w:tab/>
              <w:t>Administrador</w:t>
            </w:r>
          </w:p>
        </w:tc>
      </w:tr>
      <w:tr w:rsidR="006541D9" w14:paraId="31A89B20" w14:textId="77777777">
        <w:trPr>
          <w:trHeight w:val="400"/>
        </w:trPr>
        <w:tc>
          <w:tcPr>
            <w:tcW w:w="2460" w:type="dxa"/>
          </w:tcPr>
          <w:p w14:paraId="64973108" w14:textId="77777777" w:rsidR="006541D9" w:rsidRDefault="0060059C">
            <w:r>
              <w:t>Plataforma</w:t>
            </w:r>
          </w:p>
        </w:tc>
        <w:tc>
          <w:tcPr>
            <w:tcW w:w="8729" w:type="dxa"/>
          </w:tcPr>
          <w:p w14:paraId="1740F2A0" w14:textId="77777777" w:rsidR="006541D9" w:rsidRDefault="0060059C">
            <w:r>
              <w:tab/>
              <w:t>Web (Panel de administración)</w:t>
            </w:r>
          </w:p>
        </w:tc>
      </w:tr>
      <w:tr w:rsidR="006541D9" w14:paraId="4BD93B23" w14:textId="77777777">
        <w:trPr>
          <w:trHeight w:val="719"/>
        </w:trPr>
        <w:tc>
          <w:tcPr>
            <w:tcW w:w="2460" w:type="dxa"/>
          </w:tcPr>
          <w:p w14:paraId="2C53DA8A" w14:textId="77777777" w:rsidR="006541D9" w:rsidRDefault="0060059C">
            <w:r>
              <w:t>Precondiciones</w:t>
            </w:r>
          </w:p>
        </w:tc>
        <w:tc>
          <w:tcPr>
            <w:tcW w:w="8729" w:type="dxa"/>
          </w:tcPr>
          <w:p w14:paraId="27F3B7A7" w14:textId="77777777" w:rsidR="006541D9" w:rsidRDefault="0060059C">
            <w:r>
              <w:t>El administrador debe haber iniciado sesión (CU-02) y tener el rol admin. Las ciudades deben estar previamente registradas en la tabla ciudades.</w:t>
            </w:r>
          </w:p>
        </w:tc>
      </w:tr>
      <w:tr w:rsidR="006541D9" w14:paraId="0E8DFE4B" w14:textId="77777777">
        <w:trPr>
          <w:trHeight w:val="1398"/>
        </w:trPr>
        <w:tc>
          <w:tcPr>
            <w:tcW w:w="2460" w:type="dxa"/>
          </w:tcPr>
          <w:p w14:paraId="67BE93C4" w14:textId="77777777" w:rsidR="006541D9" w:rsidRDefault="006541D9"/>
          <w:p w14:paraId="1537AF2E" w14:textId="77777777" w:rsidR="006541D9" w:rsidRDefault="006541D9"/>
          <w:p w14:paraId="14483D8C" w14:textId="77777777" w:rsidR="006541D9" w:rsidRDefault="006541D9"/>
          <w:p w14:paraId="326DE26D" w14:textId="77777777" w:rsidR="006541D9" w:rsidRDefault="006541D9"/>
          <w:p w14:paraId="3C943CC6" w14:textId="77777777" w:rsidR="006541D9" w:rsidRDefault="0060059C">
            <w:r>
              <w:t>Flujo Principal</w:t>
            </w:r>
          </w:p>
        </w:tc>
        <w:tc>
          <w:tcPr>
            <w:tcW w:w="8729" w:type="dxa"/>
          </w:tcPr>
          <w:p w14:paraId="1DEC5538" w14:textId="77777777" w:rsidR="006541D9" w:rsidRDefault="0060059C">
            <w:r>
              <w:t xml:space="preserve">  1. El administrador accede al módulo "Gestión de sucursales" desde el panel de administración.</w:t>
            </w:r>
            <w:r>
              <w:br/>
              <w:t>2. El sistema muestra un listado de todas las sucursales registradas (tabla sucursales) con su nombre, ciudad, dirección y estado (activo/inactivo).</w:t>
            </w:r>
            <w:r>
              <w:br/>
              <w:t>3. El administrador puede:</w:t>
            </w:r>
            <w:r>
              <w:br/>
              <w:t>- Crear: Presiona "Nueva sucursal", completa el formulario (nombre, ciudad, dirección, teléfono, horario apertura/cierre) y guarda.</w:t>
            </w:r>
            <w:r>
              <w:br/>
              <w:t>- Editar: Selecciona una sucursal existente, modifica los campos y guarda los cambios.</w:t>
            </w:r>
            <w:r>
              <w:br/>
              <w:t>- Eliminar (lógica): Cambia el campo activo a FALSE para desactivar la sucursal sin perder el histórico de ventas/reservas.</w:t>
            </w:r>
            <w:r>
              <w:br/>
              <w:t>4. El sistema valida que los datos sean correctos (ej. horario de apertura menor que cierre) y persiste los cambios en la base de datos.</w:t>
            </w:r>
          </w:p>
        </w:tc>
      </w:tr>
      <w:tr w:rsidR="006541D9" w14:paraId="673006A7" w14:textId="77777777">
        <w:trPr>
          <w:trHeight w:val="689"/>
        </w:trPr>
        <w:tc>
          <w:tcPr>
            <w:tcW w:w="2460" w:type="dxa"/>
          </w:tcPr>
          <w:p w14:paraId="78613884" w14:textId="77777777" w:rsidR="006541D9" w:rsidRDefault="0060059C">
            <w:r>
              <w:lastRenderedPageBreak/>
              <w:t>Post-condiciones</w:t>
            </w:r>
          </w:p>
        </w:tc>
        <w:tc>
          <w:tcPr>
            <w:tcW w:w="8729" w:type="dxa"/>
          </w:tcPr>
          <w:p w14:paraId="44C225C6" w14:textId="77777777" w:rsidR="006541D9" w:rsidRDefault="0060059C">
            <w:r>
              <w:t xml:space="preserve"> La sucursal queda creada, modificada o desactivada según la operación realizada.</w:t>
            </w:r>
          </w:p>
        </w:tc>
      </w:tr>
      <w:tr w:rsidR="006541D9" w14:paraId="5B1862C1" w14:textId="77777777">
        <w:trPr>
          <w:trHeight w:val="1367"/>
        </w:trPr>
        <w:tc>
          <w:tcPr>
            <w:tcW w:w="2460" w:type="dxa"/>
          </w:tcPr>
          <w:p w14:paraId="387C19D2" w14:textId="77777777" w:rsidR="006541D9" w:rsidRDefault="0060059C">
            <w:r>
              <w:t>Flujos Alternativos o Excepciones</w:t>
            </w:r>
          </w:p>
        </w:tc>
        <w:tc>
          <w:tcPr>
            <w:tcW w:w="8729" w:type="dxa"/>
          </w:tcPr>
          <w:p w14:paraId="0BF76F60" w14:textId="77777777" w:rsidR="006541D9" w:rsidRDefault="0060059C">
            <w:r>
              <w:t>1. Nombre duplicado: Si se intenta crear una sucursal con un nombre que ya existe, el sistema muestra un mensaje "El nombre de sucursal ya está en uso".</w:t>
            </w:r>
            <w:r>
              <w:br/>
              <w:t>2. Eliminación con dependencias: Si se intenta desactivar una sucursal que tiene inventario o reservas activas, el sistema advierte "Esta sucursal tiene operaciones activas, ¿está seguro de desactivarla?".</w:t>
            </w:r>
          </w:p>
          <w:p w14:paraId="2E786070" w14:textId="77777777" w:rsidR="006541D9" w:rsidRDefault="006541D9"/>
        </w:tc>
      </w:tr>
    </w:tbl>
    <w:p w14:paraId="51917D8C" w14:textId="77777777" w:rsidR="006541D9" w:rsidRDefault="006541D9"/>
    <w:p w14:paraId="558A523A" w14:textId="77777777" w:rsidR="006541D9" w:rsidRDefault="006541D9"/>
    <w:p w14:paraId="36816A44" w14:textId="77777777" w:rsidR="006541D9" w:rsidRDefault="006541D9"/>
    <w:p w14:paraId="1DD67B76" w14:textId="77777777" w:rsidR="006541D9" w:rsidRDefault="006541D9"/>
    <w:p w14:paraId="484B1FA7" w14:textId="77777777" w:rsidR="006541D9" w:rsidRDefault="006541D9"/>
    <w:p w14:paraId="050A35F1" w14:textId="77777777" w:rsidR="006541D9" w:rsidRDefault="006541D9"/>
    <w:p w14:paraId="73C42415" w14:textId="77777777" w:rsidR="006541D9" w:rsidRDefault="006541D9"/>
    <w:p w14:paraId="46A9290C" w14:textId="77777777" w:rsidR="006541D9" w:rsidRDefault="006541D9"/>
    <w:p w14:paraId="62988F18" w14:textId="77777777" w:rsidR="006541D9" w:rsidRDefault="0060059C" w:rsidP="00454CD5">
      <w:pPr>
        <w:pStyle w:val="Ttulo2"/>
      </w:pPr>
      <w:bookmarkStart w:id="59" w:name="_Toc240942305"/>
      <w:r>
        <w:t>CU-21: Administrar catálogo de productos (CRUD)</w:t>
      </w:r>
      <w:bookmarkEnd w:id="59"/>
    </w:p>
    <w:p w14:paraId="11B66E7A" w14:textId="77777777" w:rsidR="006541D9" w:rsidRDefault="006541D9"/>
    <w:p w14:paraId="1EB9013C" w14:textId="77777777" w:rsidR="006541D9" w:rsidRDefault="0060059C">
      <w:r>
        <w:rPr>
          <w:noProof/>
        </w:rPr>
        <w:drawing>
          <wp:inline distT="0" distB="0" distL="0" distR="0" wp14:anchorId="1EB1CEF5" wp14:editId="265D4F3E">
            <wp:extent cx="5249008" cy="2200582"/>
            <wp:effectExtent l="0" t="0" r="0" b="0"/>
            <wp:docPr id="11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8"/>
                    <a:srcRect/>
                    <a:stretch>
                      <a:fillRect/>
                    </a:stretch>
                  </pic:blipFill>
                  <pic:spPr>
                    <a:xfrm>
                      <a:off x="0" y="0"/>
                      <a:ext cx="5249008" cy="2200582"/>
                    </a:xfrm>
                    <a:prstGeom prst="rect">
                      <a:avLst/>
                    </a:prstGeom>
                    <a:ln/>
                  </pic:spPr>
                </pic:pic>
              </a:graphicData>
            </a:graphic>
          </wp:inline>
        </w:drawing>
      </w:r>
    </w:p>
    <w:p w14:paraId="3A711624" w14:textId="77777777" w:rsidR="006541D9" w:rsidRDefault="006541D9"/>
    <w:tbl>
      <w:tblPr>
        <w:tblStyle w:val="aa"/>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33881842" w14:textId="77777777">
        <w:trPr>
          <w:trHeight w:val="400"/>
        </w:trPr>
        <w:tc>
          <w:tcPr>
            <w:tcW w:w="2460" w:type="dxa"/>
          </w:tcPr>
          <w:p w14:paraId="1F6B3786" w14:textId="77777777" w:rsidR="006541D9" w:rsidRDefault="0060059C">
            <w:r>
              <w:t>Campo</w:t>
            </w:r>
          </w:p>
        </w:tc>
        <w:tc>
          <w:tcPr>
            <w:tcW w:w="7940" w:type="dxa"/>
          </w:tcPr>
          <w:p w14:paraId="6F3DDE5A" w14:textId="77777777" w:rsidR="006541D9" w:rsidRDefault="0060059C">
            <w:r>
              <w:t>Descripción</w:t>
            </w:r>
          </w:p>
        </w:tc>
      </w:tr>
      <w:tr w:rsidR="006541D9" w14:paraId="589D8730" w14:textId="77777777">
        <w:trPr>
          <w:trHeight w:val="400"/>
        </w:trPr>
        <w:tc>
          <w:tcPr>
            <w:tcW w:w="2460" w:type="dxa"/>
          </w:tcPr>
          <w:p w14:paraId="071775AB" w14:textId="77777777" w:rsidR="006541D9" w:rsidRDefault="0060059C">
            <w:r>
              <w:t>Nombre</w:t>
            </w:r>
          </w:p>
        </w:tc>
        <w:tc>
          <w:tcPr>
            <w:tcW w:w="7940" w:type="dxa"/>
          </w:tcPr>
          <w:p w14:paraId="2A09E4DC" w14:textId="77777777" w:rsidR="006541D9" w:rsidRDefault="0060059C">
            <w:r>
              <w:tab/>
              <w:t xml:space="preserve"> Administrar catálogo de productos (CRUD)</w:t>
            </w:r>
          </w:p>
        </w:tc>
      </w:tr>
      <w:tr w:rsidR="006541D9" w14:paraId="3842D959" w14:textId="77777777">
        <w:trPr>
          <w:trHeight w:val="1340"/>
        </w:trPr>
        <w:tc>
          <w:tcPr>
            <w:tcW w:w="2460" w:type="dxa"/>
          </w:tcPr>
          <w:p w14:paraId="2E583047" w14:textId="77777777" w:rsidR="006541D9" w:rsidRDefault="006541D9"/>
          <w:p w14:paraId="0840E698" w14:textId="77777777" w:rsidR="006541D9" w:rsidRDefault="0060059C">
            <w:r>
              <w:t>Propósito</w:t>
            </w:r>
          </w:p>
        </w:tc>
        <w:tc>
          <w:tcPr>
            <w:tcW w:w="7940" w:type="dxa"/>
          </w:tcPr>
          <w:p w14:paraId="3CDAFDAE" w14:textId="77777777" w:rsidR="006541D9" w:rsidRDefault="0060059C">
            <w:r>
              <w:tab/>
              <w:t>Este caso de uso permite al administrador gestionar todo el catálogo de la tienda, incluyendo la creación, modificación, eliminación y consulta de productos, así como la gestión de sus atributos (categorías, tallas, colores, proveedores, temporadas, colecciones) y la generación de variantes.</w:t>
            </w:r>
          </w:p>
        </w:tc>
      </w:tr>
      <w:tr w:rsidR="006541D9" w14:paraId="408A5ADA" w14:textId="77777777">
        <w:trPr>
          <w:trHeight w:val="419"/>
        </w:trPr>
        <w:tc>
          <w:tcPr>
            <w:tcW w:w="2460" w:type="dxa"/>
          </w:tcPr>
          <w:p w14:paraId="7798FCB3" w14:textId="77777777" w:rsidR="006541D9" w:rsidRDefault="0060059C">
            <w:r>
              <w:t>Actor(es)</w:t>
            </w:r>
          </w:p>
        </w:tc>
        <w:tc>
          <w:tcPr>
            <w:tcW w:w="7940" w:type="dxa"/>
          </w:tcPr>
          <w:p w14:paraId="43236945" w14:textId="77777777" w:rsidR="006541D9" w:rsidRDefault="0060059C">
            <w:r>
              <w:tab/>
            </w:r>
            <w:r>
              <w:tab/>
              <w:t xml:space="preserve"> </w:t>
            </w:r>
            <w:r>
              <w:tab/>
              <w:t>Administrador</w:t>
            </w:r>
          </w:p>
        </w:tc>
      </w:tr>
      <w:tr w:rsidR="006541D9" w14:paraId="33E2D684" w14:textId="77777777">
        <w:trPr>
          <w:trHeight w:val="400"/>
        </w:trPr>
        <w:tc>
          <w:tcPr>
            <w:tcW w:w="2460" w:type="dxa"/>
          </w:tcPr>
          <w:p w14:paraId="16CC2E6C" w14:textId="77777777" w:rsidR="006541D9" w:rsidRDefault="0060059C">
            <w:r>
              <w:t>Actor iniciador</w:t>
            </w:r>
          </w:p>
        </w:tc>
        <w:tc>
          <w:tcPr>
            <w:tcW w:w="7940" w:type="dxa"/>
          </w:tcPr>
          <w:p w14:paraId="321D94D1" w14:textId="77777777" w:rsidR="006541D9" w:rsidRDefault="0060059C">
            <w:r>
              <w:tab/>
            </w:r>
            <w:r>
              <w:tab/>
              <w:t xml:space="preserve"> </w:t>
            </w:r>
            <w:r>
              <w:tab/>
              <w:t>Administrador</w:t>
            </w:r>
          </w:p>
        </w:tc>
      </w:tr>
      <w:tr w:rsidR="006541D9" w14:paraId="1C037619" w14:textId="77777777">
        <w:trPr>
          <w:trHeight w:val="400"/>
        </w:trPr>
        <w:tc>
          <w:tcPr>
            <w:tcW w:w="2460" w:type="dxa"/>
          </w:tcPr>
          <w:p w14:paraId="204C4F76" w14:textId="77777777" w:rsidR="006541D9" w:rsidRDefault="0060059C">
            <w:r>
              <w:t>Plataforma</w:t>
            </w:r>
          </w:p>
        </w:tc>
        <w:tc>
          <w:tcPr>
            <w:tcW w:w="7940" w:type="dxa"/>
          </w:tcPr>
          <w:p w14:paraId="2A911C9D" w14:textId="77777777" w:rsidR="006541D9" w:rsidRDefault="0060059C">
            <w:r>
              <w:tab/>
              <w:t>Web (Panel de administración)</w:t>
            </w:r>
          </w:p>
        </w:tc>
      </w:tr>
      <w:tr w:rsidR="006541D9" w14:paraId="5A4EBE55" w14:textId="77777777">
        <w:trPr>
          <w:trHeight w:val="719"/>
        </w:trPr>
        <w:tc>
          <w:tcPr>
            <w:tcW w:w="2460" w:type="dxa"/>
          </w:tcPr>
          <w:p w14:paraId="4BD6665D" w14:textId="77777777" w:rsidR="006541D9" w:rsidRDefault="0060059C">
            <w:r>
              <w:lastRenderedPageBreak/>
              <w:t>Precondiciones</w:t>
            </w:r>
          </w:p>
        </w:tc>
        <w:tc>
          <w:tcPr>
            <w:tcW w:w="7940" w:type="dxa"/>
          </w:tcPr>
          <w:p w14:paraId="7B21C9FC" w14:textId="77777777" w:rsidR="006541D9" w:rsidRDefault="0060059C">
            <w:r>
              <w:t>El administrador debe haber iniciado sesión (CU-02) y tener el rol admin. Las tablas maestras (categorias, proveedores, temporadas, colecciones, colores, tallas) deben tener datos previamente configurados para poder asociar productos.</w:t>
            </w:r>
          </w:p>
        </w:tc>
      </w:tr>
      <w:tr w:rsidR="006541D9" w14:paraId="70D9E0B6" w14:textId="77777777">
        <w:trPr>
          <w:trHeight w:val="1398"/>
        </w:trPr>
        <w:tc>
          <w:tcPr>
            <w:tcW w:w="2460" w:type="dxa"/>
          </w:tcPr>
          <w:p w14:paraId="19E8B167" w14:textId="77777777" w:rsidR="006541D9" w:rsidRDefault="006541D9"/>
          <w:p w14:paraId="0EEA6CD3" w14:textId="77777777" w:rsidR="006541D9" w:rsidRDefault="006541D9"/>
          <w:p w14:paraId="525D9B2A" w14:textId="77777777" w:rsidR="006541D9" w:rsidRDefault="006541D9"/>
          <w:p w14:paraId="6C168328" w14:textId="77777777" w:rsidR="006541D9" w:rsidRDefault="006541D9"/>
          <w:p w14:paraId="36B27AC3" w14:textId="77777777" w:rsidR="006541D9" w:rsidRDefault="0060059C">
            <w:r>
              <w:t>Flujo Principal</w:t>
            </w:r>
          </w:p>
        </w:tc>
        <w:tc>
          <w:tcPr>
            <w:tcW w:w="7940" w:type="dxa"/>
          </w:tcPr>
          <w:p w14:paraId="781C4D99" w14:textId="77777777" w:rsidR="006541D9" w:rsidRDefault="0060059C">
            <w:r>
              <w:t xml:space="preserve"> 1. El administrador accede al módulo "Gestión de productos" desde el panel de administración.</w:t>
            </w:r>
            <w:r>
              <w:br/>
              <w:t>2. El sistema muestra un listado de todos los productos (productos) con sus datos básicos (nombre, precio, categoría, activo).</w:t>
            </w:r>
            <w:r>
              <w:br/>
              <w:t>3. El administrador puede:</w:t>
            </w:r>
            <w:r>
              <w:br/>
              <w:t>- Crear: Presiona "Nuevo producto", completa el formulario (nombre, descripción, precio, categoría, proveedor, temporada, colección, URL de imagen y modelo 3D), luego añade las variantes seleccionando tallas y colores disponibles (se genera automáticamente el sku en producto_variantes). Guarda los cambios.</w:t>
            </w:r>
            <w:r>
              <w:br/>
              <w:t>- Editar: Selecciona un producto existente y modifica sus datos o su lista de variantes (agregar/eliminar tallas/colores).</w:t>
            </w:r>
            <w:r>
              <w:br/>
              <w:t>- Eliminar (lógica): Cambia el campo activo a FALSE para ocultar el producto del catálogo sin perder el histórico de ventas.</w:t>
            </w:r>
            <w:r>
              <w:br/>
              <w:t>4. El sistema valida que el sku sea único y que el precio sea un número válido, y guarda la información en las tablas productos y producto_variantes.</w:t>
            </w:r>
          </w:p>
        </w:tc>
      </w:tr>
      <w:tr w:rsidR="006541D9" w14:paraId="3BD118D4" w14:textId="77777777">
        <w:trPr>
          <w:trHeight w:val="689"/>
        </w:trPr>
        <w:tc>
          <w:tcPr>
            <w:tcW w:w="2460" w:type="dxa"/>
          </w:tcPr>
          <w:p w14:paraId="718EA950" w14:textId="77777777" w:rsidR="006541D9" w:rsidRDefault="0060059C">
            <w:r>
              <w:t>Post-condiciones</w:t>
            </w:r>
          </w:p>
        </w:tc>
        <w:tc>
          <w:tcPr>
            <w:tcW w:w="7940" w:type="dxa"/>
          </w:tcPr>
          <w:p w14:paraId="0902645E" w14:textId="77777777" w:rsidR="006541D9" w:rsidRDefault="0060059C">
            <w:r>
              <w:t xml:space="preserve"> El producto queda creado, modificado o desactivado según la operación. Las variantes quedan disponibles para ser gestionadas en el inventario.</w:t>
            </w:r>
          </w:p>
        </w:tc>
      </w:tr>
      <w:tr w:rsidR="006541D9" w14:paraId="74C306B4" w14:textId="77777777">
        <w:trPr>
          <w:trHeight w:val="1367"/>
        </w:trPr>
        <w:tc>
          <w:tcPr>
            <w:tcW w:w="2460" w:type="dxa"/>
          </w:tcPr>
          <w:p w14:paraId="5FB25D12" w14:textId="77777777" w:rsidR="006541D9" w:rsidRDefault="0060059C">
            <w:r>
              <w:t>Flujos Alternativos o Excepciones</w:t>
            </w:r>
          </w:p>
        </w:tc>
        <w:tc>
          <w:tcPr>
            <w:tcW w:w="7940" w:type="dxa"/>
          </w:tcPr>
          <w:p w14:paraId="58A9767F" w14:textId="77777777" w:rsidR="006541D9" w:rsidRDefault="0060059C">
            <w:r>
              <w:t>1. SKU duplicado: Si el administrador intenta crear una variante con un SKU que ya existe, el sistema rechaza la operación.</w:t>
            </w:r>
            <w:r>
              <w:br/>
              <w:t>2. Precio inválido: Si el precio ingresado es negativo, el sistema muestra un error de validación.</w:t>
            </w:r>
            <w:r>
              <w:br/>
              <w:t>3. Producto con dependencias: Si se intenta desactivar un producto que tiene movimientos de inventario o ventas activas, el sistema muestra una advertencia similar a la de sucursales.</w:t>
            </w:r>
          </w:p>
          <w:p w14:paraId="7833C2BF" w14:textId="77777777" w:rsidR="006541D9" w:rsidRDefault="006541D9"/>
        </w:tc>
      </w:tr>
    </w:tbl>
    <w:p w14:paraId="78E52830" w14:textId="77777777" w:rsidR="006541D9" w:rsidRDefault="006541D9">
      <w:pPr>
        <w:sectPr w:rsidR="006541D9">
          <w:pgSz w:w="11920" w:h="16840"/>
          <w:pgMar w:top="780" w:right="141" w:bottom="1120" w:left="141" w:header="0" w:footer="905" w:gutter="0"/>
          <w:pgNumType w:start="1"/>
          <w:cols w:space="720"/>
        </w:sectPr>
      </w:pPr>
    </w:p>
    <w:p w14:paraId="0A18DDB5" w14:textId="7A14790E" w:rsidR="00F40B69" w:rsidRDefault="003C10BD" w:rsidP="00F40B69">
      <w:pPr>
        <w:pStyle w:val="Ttulo2"/>
      </w:pPr>
      <w:bookmarkStart w:id="60" w:name="_Toc240942306"/>
      <w:r>
        <w:lastRenderedPageBreak/>
        <w:t>CICLO #2</w:t>
      </w:r>
      <w:bookmarkEnd w:id="60"/>
    </w:p>
    <w:p w14:paraId="44438032" w14:textId="77777777" w:rsidR="008E4A85" w:rsidRPr="008E4A85" w:rsidRDefault="008E4A85" w:rsidP="008E4A85">
      <w:pPr>
        <w:pStyle w:val="Ttulo2"/>
      </w:pPr>
      <w:bookmarkStart w:id="61" w:name="_Toc240942307"/>
      <w:r w:rsidRPr="008E4A85">
        <w:t>CU-10: Realizar compra digital</w:t>
      </w:r>
      <w:bookmarkEnd w:id="61"/>
    </w:p>
    <w:p w14:paraId="7E74F88E" w14:textId="57DB9E25" w:rsidR="008E4A85" w:rsidRPr="008E4A85" w:rsidRDefault="00802FB5" w:rsidP="008E4A85">
      <w:r>
        <w:rPr>
          <w:noProof/>
        </w:rPr>
        <w:drawing>
          <wp:inline distT="0" distB="0" distL="0" distR="0" wp14:anchorId="1F4ED71F" wp14:editId="47B728C8">
            <wp:extent cx="5408930" cy="2126615"/>
            <wp:effectExtent l="0" t="0" r="1270" b="6985"/>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8930" cy="2126615"/>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8E4A85" w14:paraId="4E9B76A6" w14:textId="77777777" w:rsidTr="008E4A85">
        <w:trPr>
          <w:trHeight w:val="400"/>
        </w:trPr>
        <w:tc>
          <w:tcPr>
            <w:tcW w:w="2258" w:type="dxa"/>
          </w:tcPr>
          <w:p w14:paraId="3177C7A6" w14:textId="77777777" w:rsidR="008E4A85" w:rsidRDefault="008E4A85" w:rsidP="008E4A85">
            <w:bookmarkStart w:id="62" w:name="_Hlk240047822"/>
            <w:r>
              <w:t>Campo</w:t>
            </w:r>
          </w:p>
        </w:tc>
        <w:tc>
          <w:tcPr>
            <w:tcW w:w="8142" w:type="dxa"/>
          </w:tcPr>
          <w:p w14:paraId="5B330032" w14:textId="77777777" w:rsidR="008E4A85" w:rsidRDefault="008E4A85" w:rsidP="008E4A85">
            <w:r>
              <w:t>Descripción</w:t>
            </w:r>
          </w:p>
        </w:tc>
      </w:tr>
      <w:tr w:rsidR="008E4A85" w14:paraId="15B5DE8E" w14:textId="77777777" w:rsidTr="008E4A85">
        <w:trPr>
          <w:trHeight w:val="400"/>
        </w:trPr>
        <w:tc>
          <w:tcPr>
            <w:tcW w:w="2258" w:type="dxa"/>
          </w:tcPr>
          <w:p w14:paraId="3D239B24" w14:textId="77777777" w:rsidR="008E4A85" w:rsidRDefault="008E4A85" w:rsidP="008E4A85">
            <w:r>
              <w:t>Nombre</w:t>
            </w:r>
          </w:p>
        </w:tc>
        <w:tc>
          <w:tcPr>
            <w:tcW w:w="8142" w:type="dxa"/>
          </w:tcPr>
          <w:p w14:paraId="1A038FF1" w14:textId="77777777" w:rsidR="008E4A85" w:rsidRDefault="008E4A85" w:rsidP="008E4A85">
            <w:r w:rsidRPr="008E4A85">
              <w:t>Realizar compra digital</w:t>
            </w:r>
          </w:p>
        </w:tc>
      </w:tr>
      <w:tr w:rsidR="008E4A85" w14:paraId="5264D9FB" w14:textId="77777777" w:rsidTr="008E4A85">
        <w:trPr>
          <w:trHeight w:val="1009"/>
        </w:trPr>
        <w:tc>
          <w:tcPr>
            <w:tcW w:w="2258" w:type="dxa"/>
          </w:tcPr>
          <w:p w14:paraId="7D27A46E" w14:textId="77777777" w:rsidR="008E4A85" w:rsidRDefault="008E4A85" w:rsidP="008E4A85"/>
          <w:p w14:paraId="74DC0EA9" w14:textId="77777777" w:rsidR="008E4A85" w:rsidRDefault="008E4A85" w:rsidP="008E4A85">
            <w:r>
              <w:t>Propósito</w:t>
            </w:r>
          </w:p>
        </w:tc>
        <w:tc>
          <w:tcPr>
            <w:tcW w:w="8142" w:type="dxa"/>
          </w:tcPr>
          <w:p w14:paraId="392B6F98" w14:textId="77777777" w:rsidR="008E4A85" w:rsidRDefault="008E4A85" w:rsidP="008E4A85">
            <w:r w:rsidRPr="008E4A85">
              <w:t>Este caso de uso permite al cliente completar una compra de productos desde la plataforma web o móvil, agregando productos al carrito, seleccionando método de pago y confirmando la transacción mediante la pasarela de pago electrónica.</w:t>
            </w:r>
          </w:p>
        </w:tc>
      </w:tr>
      <w:tr w:rsidR="008E4A85" w14:paraId="3171B155" w14:textId="77777777" w:rsidTr="008E4A85">
        <w:trPr>
          <w:trHeight w:val="419"/>
        </w:trPr>
        <w:tc>
          <w:tcPr>
            <w:tcW w:w="2258" w:type="dxa"/>
          </w:tcPr>
          <w:p w14:paraId="020B6221" w14:textId="77777777" w:rsidR="008E4A85" w:rsidRDefault="008E4A85" w:rsidP="008E4A85">
            <w:r>
              <w:t>Actor(es)</w:t>
            </w:r>
          </w:p>
        </w:tc>
        <w:tc>
          <w:tcPr>
            <w:tcW w:w="8142" w:type="dxa"/>
          </w:tcPr>
          <w:p w14:paraId="09C04DB4" w14:textId="77777777" w:rsidR="008E4A85" w:rsidRDefault="008E4A85" w:rsidP="008E4A85">
            <w:r>
              <w:tab/>
              <w:t>Cliente</w:t>
            </w:r>
          </w:p>
        </w:tc>
      </w:tr>
      <w:tr w:rsidR="008E4A85" w14:paraId="5E39632D" w14:textId="77777777" w:rsidTr="008E4A85">
        <w:trPr>
          <w:trHeight w:val="400"/>
        </w:trPr>
        <w:tc>
          <w:tcPr>
            <w:tcW w:w="2258" w:type="dxa"/>
          </w:tcPr>
          <w:p w14:paraId="71ACEA86" w14:textId="77777777" w:rsidR="008E4A85" w:rsidRDefault="008E4A85" w:rsidP="008E4A85">
            <w:r>
              <w:t>Actor iniciador</w:t>
            </w:r>
          </w:p>
        </w:tc>
        <w:tc>
          <w:tcPr>
            <w:tcW w:w="8142" w:type="dxa"/>
          </w:tcPr>
          <w:p w14:paraId="11AE13C7" w14:textId="77777777" w:rsidR="008E4A85" w:rsidRDefault="008E4A85" w:rsidP="008E4A85">
            <w:r>
              <w:tab/>
              <w:t>Cliente</w:t>
            </w:r>
          </w:p>
        </w:tc>
      </w:tr>
      <w:tr w:rsidR="008E4A85" w14:paraId="467D297E" w14:textId="77777777" w:rsidTr="008E4A85">
        <w:trPr>
          <w:trHeight w:val="400"/>
        </w:trPr>
        <w:tc>
          <w:tcPr>
            <w:tcW w:w="2258" w:type="dxa"/>
          </w:tcPr>
          <w:p w14:paraId="5A9EA3CA" w14:textId="77777777" w:rsidR="008E4A85" w:rsidRDefault="008E4A85" w:rsidP="008E4A85">
            <w:r>
              <w:t>Plataforma</w:t>
            </w:r>
          </w:p>
        </w:tc>
        <w:tc>
          <w:tcPr>
            <w:tcW w:w="8142" w:type="dxa"/>
          </w:tcPr>
          <w:p w14:paraId="12FE728C" w14:textId="77777777" w:rsidR="008E4A85" w:rsidRDefault="008E4A85" w:rsidP="008E4A85">
            <w:r>
              <w:t>Web/Móvil</w:t>
            </w:r>
          </w:p>
        </w:tc>
      </w:tr>
      <w:tr w:rsidR="008E4A85" w14:paraId="7BC7A3B6" w14:textId="77777777" w:rsidTr="008E4A85">
        <w:trPr>
          <w:trHeight w:val="719"/>
        </w:trPr>
        <w:tc>
          <w:tcPr>
            <w:tcW w:w="2258" w:type="dxa"/>
          </w:tcPr>
          <w:p w14:paraId="4AADAF4C" w14:textId="77777777" w:rsidR="008E4A85" w:rsidRDefault="008E4A85" w:rsidP="008E4A85">
            <w:r>
              <w:t>Precondiciones</w:t>
            </w:r>
          </w:p>
        </w:tc>
        <w:tc>
          <w:tcPr>
            <w:tcW w:w="8142" w:type="dxa"/>
          </w:tcPr>
          <w:p w14:paraId="042ADF5D" w14:textId="63088A89" w:rsidR="008E4A85" w:rsidRDefault="008E4A85" w:rsidP="008E4A85">
            <w:r>
              <w:tab/>
            </w:r>
            <w:r w:rsidRPr="008E4A85">
              <w:t>El cliente debe haber iniciado sesión (CU-02). Debe existir al menos un producto con stock disponible en el inventario. La pasarela de pago debe estar operativa.</w:t>
            </w:r>
          </w:p>
        </w:tc>
      </w:tr>
      <w:tr w:rsidR="008E4A85" w14:paraId="1BBB6070" w14:textId="77777777" w:rsidTr="00140AC7">
        <w:trPr>
          <w:trHeight w:val="264"/>
        </w:trPr>
        <w:tc>
          <w:tcPr>
            <w:tcW w:w="2258" w:type="dxa"/>
          </w:tcPr>
          <w:p w14:paraId="34E06E69" w14:textId="77777777" w:rsidR="008E4A85" w:rsidRDefault="008E4A85" w:rsidP="008E4A85"/>
          <w:p w14:paraId="20F87E33" w14:textId="77777777" w:rsidR="008E4A85" w:rsidRDefault="008E4A85" w:rsidP="008E4A85"/>
          <w:p w14:paraId="780E2C03" w14:textId="77777777" w:rsidR="008E4A85" w:rsidRDefault="008E4A85" w:rsidP="008E4A85"/>
          <w:p w14:paraId="52BB65DA" w14:textId="77777777" w:rsidR="008E4A85" w:rsidRDefault="008E4A85" w:rsidP="008E4A85"/>
          <w:p w14:paraId="7A3F3249" w14:textId="77777777" w:rsidR="008E4A85" w:rsidRDefault="008E4A85" w:rsidP="008E4A85">
            <w:r>
              <w:t>Flujo Principal</w:t>
            </w:r>
          </w:p>
        </w:tc>
        <w:tc>
          <w:tcPr>
            <w:tcW w:w="8142" w:type="dxa"/>
          </w:tcPr>
          <w:p w14:paraId="65790F68" w14:textId="79DA2EE7" w:rsidR="008E4A85" w:rsidRDefault="008E4A85" w:rsidP="008E4A85">
            <w:r w:rsidRPr="008E4A85">
              <w:t>1. El cliente navega por el catálogo y agrega productos al carrito de compras.</w:t>
            </w:r>
            <w:r w:rsidRPr="008E4A85">
              <w:br/>
              <w:t>2. El cliente accede al carrito y revisa los productos seleccionados (variante, cantidad, precio).</w:t>
            </w:r>
            <w:r w:rsidRPr="008E4A85">
              <w:br/>
              <w:t>3. El cliente presiona el botón "Finalizar compra".</w:t>
            </w:r>
            <w:r w:rsidRPr="008E4A85">
              <w:br/>
              <w:t>4. El sistema verifica la disponibilidad de stock en tiempo real.</w:t>
            </w:r>
            <w:r w:rsidRPr="008E4A85">
              <w:br/>
              <w:t>5. El sistema calcula el total de la compra (subtotal + impuestos).</w:t>
            </w:r>
            <w:r w:rsidRPr="008E4A85">
              <w:br/>
              <w:t>6. El cliente selecciona el método de pago y completa los datos requeridos.</w:t>
            </w:r>
            <w:r w:rsidRPr="008E4A85">
              <w:br/>
              <w:t>7. El sistema envía la solicitud a la pasarela de pago (Stripe sandbox).</w:t>
            </w:r>
            <w:r w:rsidRPr="008E4A85">
              <w:br/>
              <w:t>8. La pasarela procesa el pago y retorna la confirmación.</w:t>
            </w:r>
            <w:r w:rsidRPr="008E4A85">
              <w:br/>
              <w:t>9. El sistema registra el pedido con estado "pagado" y genera el comprobante.</w:t>
            </w:r>
            <w:r w:rsidRPr="008E4A85">
              <w:br/>
              <w:t>10. El sistema descuenta el stock del inventario automáticamente.</w:t>
            </w:r>
            <w:r w:rsidRPr="008E4A85">
              <w:br/>
              <w:t>11. El sistema muestra al cliente la confirmación de compra con número de pedido.</w:t>
            </w:r>
          </w:p>
          <w:p w14:paraId="57B37C7B" w14:textId="74545166" w:rsidR="008E4A85" w:rsidRDefault="008E4A85" w:rsidP="008E4A85"/>
        </w:tc>
      </w:tr>
      <w:tr w:rsidR="008E4A85" w14:paraId="39B66275" w14:textId="77777777" w:rsidTr="008E4A85">
        <w:trPr>
          <w:trHeight w:val="1540"/>
        </w:trPr>
        <w:tc>
          <w:tcPr>
            <w:tcW w:w="2258" w:type="dxa"/>
          </w:tcPr>
          <w:p w14:paraId="7E6F75C9" w14:textId="77777777" w:rsidR="008E4A85" w:rsidRDefault="008E4A85" w:rsidP="008E4A85">
            <w:r>
              <w:lastRenderedPageBreak/>
              <w:t>Post-condiciones</w:t>
            </w:r>
          </w:p>
        </w:tc>
        <w:tc>
          <w:tcPr>
            <w:tcW w:w="8142" w:type="dxa"/>
          </w:tcPr>
          <w:p w14:paraId="15069CB4" w14:textId="155EC7B2" w:rsidR="008E4A85" w:rsidRDefault="008E4A85" w:rsidP="008E4A85">
            <w:r w:rsidRPr="008E4A85">
              <w:t>El pedido queda registrado en estado PAGADO, el stock se descuenta del inventario y el cliente recibe la confirmación de su compra.</w:t>
            </w:r>
          </w:p>
        </w:tc>
      </w:tr>
      <w:tr w:rsidR="008E4A85" w14:paraId="2C74B68E" w14:textId="77777777" w:rsidTr="008E4A85">
        <w:trPr>
          <w:trHeight w:val="2107"/>
        </w:trPr>
        <w:tc>
          <w:tcPr>
            <w:tcW w:w="2258" w:type="dxa"/>
          </w:tcPr>
          <w:p w14:paraId="24EBFDC5" w14:textId="77777777" w:rsidR="008E4A85" w:rsidRDefault="008E4A85" w:rsidP="008E4A85">
            <w:r>
              <w:t>Flujos Alternativos o Excepciones</w:t>
            </w:r>
          </w:p>
        </w:tc>
        <w:tc>
          <w:tcPr>
            <w:tcW w:w="8142" w:type="dxa"/>
          </w:tcPr>
          <w:p w14:paraId="107AA115" w14:textId="77777777" w:rsidR="008E4A85" w:rsidRDefault="008E4A85" w:rsidP="008E4A85">
            <w:r>
              <w:t>1. Stock insuficiente: Si algún producto ya no tiene stock, el sistema muestra un mensaje "Producto no disponible" y actualiza el carrito.</w:t>
            </w:r>
          </w:p>
          <w:p w14:paraId="4B825462" w14:textId="77777777" w:rsidR="008E4A85" w:rsidRDefault="008E4A85" w:rsidP="008E4A85">
            <w:r>
              <w:t>2. Pago rechazado: Si la pasarela rechaza la transacción, el sistema muestra el error y permite reintentar con otro método de pago.</w:t>
            </w:r>
          </w:p>
          <w:p w14:paraId="0C732B30" w14:textId="61EBFE74" w:rsidR="008E4A85" w:rsidRDefault="008E4A85" w:rsidP="008E4A85">
            <w:r>
              <w:t>3. Error de conexión: Si la pasarela no responde, el sistema guarda el pedido en estado pendiente y notifica al cliente.</w:t>
            </w:r>
          </w:p>
          <w:p w14:paraId="471FDD2C" w14:textId="701FC716" w:rsidR="008E4A85" w:rsidRDefault="008E4A85" w:rsidP="008E4A85"/>
        </w:tc>
      </w:tr>
      <w:bookmarkEnd w:id="62"/>
    </w:tbl>
    <w:p w14:paraId="40825186" w14:textId="431A513D" w:rsidR="008E4A85" w:rsidRDefault="008E4A85" w:rsidP="008E4A85"/>
    <w:p w14:paraId="19B2EAB8" w14:textId="77777777" w:rsidR="00F40D0A" w:rsidRPr="00F40D0A" w:rsidRDefault="00F40D0A" w:rsidP="00F40D0A">
      <w:pPr>
        <w:pStyle w:val="Ttulo2"/>
      </w:pPr>
      <w:bookmarkStart w:id="63" w:name="_Toc240942308"/>
      <w:r w:rsidRPr="00F40D0A">
        <w:t>CU-11: Realizar compra presencial (caja)</w:t>
      </w:r>
      <w:bookmarkEnd w:id="63"/>
    </w:p>
    <w:p w14:paraId="63AB75B6" w14:textId="254842DC" w:rsidR="00F40D0A" w:rsidRDefault="00F40D0A" w:rsidP="008E4A85">
      <w:r>
        <w:rPr>
          <w:noProof/>
        </w:rPr>
        <w:drawing>
          <wp:inline distT="0" distB="0" distL="0" distR="0" wp14:anchorId="7CE679D3" wp14:editId="55B53F3F">
            <wp:extent cx="5408930" cy="2264410"/>
            <wp:effectExtent l="0" t="0" r="1270" b="254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8930" cy="226441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F40D0A" w:rsidRPr="00F40D0A" w14:paraId="1AB5B5F6" w14:textId="77777777" w:rsidTr="00225511">
        <w:trPr>
          <w:trHeight w:val="400"/>
        </w:trPr>
        <w:tc>
          <w:tcPr>
            <w:tcW w:w="2258" w:type="dxa"/>
          </w:tcPr>
          <w:p w14:paraId="4AA67541" w14:textId="77777777" w:rsidR="00F40D0A" w:rsidRPr="00F40D0A" w:rsidRDefault="00F40D0A" w:rsidP="00F40D0A">
            <w:r w:rsidRPr="00F40D0A">
              <w:t>Campo</w:t>
            </w:r>
          </w:p>
        </w:tc>
        <w:tc>
          <w:tcPr>
            <w:tcW w:w="8142" w:type="dxa"/>
          </w:tcPr>
          <w:p w14:paraId="6EED251D" w14:textId="77777777" w:rsidR="00F40D0A" w:rsidRPr="00F40D0A" w:rsidRDefault="00F40D0A" w:rsidP="00F40D0A">
            <w:r w:rsidRPr="00F40D0A">
              <w:t>Descripción</w:t>
            </w:r>
          </w:p>
        </w:tc>
      </w:tr>
      <w:tr w:rsidR="00F40D0A" w:rsidRPr="00F40D0A" w14:paraId="0BB088A8" w14:textId="77777777" w:rsidTr="00225511">
        <w:trPr>
          <w:trHeight w:val="400"/>
        </w:trPr>
        <w:tc>
          <w:tcPr>
            <w:tcW w:w="2258" w:type="dxa"/>
          </w:tcPr>
          <w:p w14:paraId="48124B8C" w14:textId="77777777" w:rsidR="00F40D0A" w:rsidRPr="00F40D0A" w:rsidRDefault="00F40D0A" w:rsidP="00F40D0A">
            <w:r w:rsidRPr="00F40D0A">
              <w:t>Nombre</w:t>
            </w:r>
          </w:p>
        </w:tc>
        <w:tc>
          <w:tcPr>
            <w:tcW w:w="8142" w:type="dxa"/>
          </w:tcPr>
          <w:p w14:paraId="00E92802" w14:textId="2F6006D7" w:rsidR="00F40D0A" w:rsidRPr="00F40D0A" w:rsidRDefault="00F40D0A" w:rsidP="00F40D0A">
            <w:r w:rsidRPr="00F40D0A">
              <w:t>Realizar compra presencial (caja)</w:t>
            </w:r>
          </w:p>
        </w:tc>
      </w:tr>
      <w:tr w:rsidR="00F40D0A" w:rsidRPr="00F40D0A" w14:paraId="79BDF794" w14:textId="77777777" w:rsidTr="00225511">
        <w:trPr>
          <w:trHeight w:val="1009"/>
        </w:trPr>
        <w:tc>
          <w:tcPr>
            <w:tcW w:w="2258" w:type="dxa"/>
          </w:tcPr>
          <w:p w14:paraId="0E7743CB" w14:textId="77777777" w:rsidR="00F40D0A" w:rsidRPr="00F40D0A" w:rsidRDefault="00F40D0A" w:rsidP="00F40D0A"/>
          <w:p w14:paraId="1070688D" w14:textId="77777777" w:rsidR="00F40D0A" w:rsidRPr="00F40D0A" w:rsidRDefault="00F40D0A" w:rsidP="00F40D0A">
            <w:r w:rsidRPr="00F40D0A">
              <w:t>Propósito</w:t>
            </w:r>
          </w:p>
        </w:tc>
        <w:tc>
          <w:tcPr>
            <w:tcW w:w="8142" w:type="dxa"/>
          </w:tcPr>
          <w:p w14:paraId="4367A1FB" w14:textId="265F9229" w:rsidR="00F40D0A" w:rsidRPr="00F40D0A" w:rsidRDefault="00F40D0A" w:rsidP="00F40D0A">
            <w:r w:rsidRPr="00F40D0A">
              <w:t>Este caso de uso permite al cajero registrar una venta presencial en el punto de caja de la sucursal, procesando el pago en efectivo o con tarjeta, emitiendo el comprobante correspondiente y actualizando el inventario.</w:t>
            </w:r>
          </w:p>
        </w:tc>
      </w:tr>
      <w:tr w:rsidR="00F40D0A" w:rsidRPr="00F40D0A" w14:paraId="1A45C64C" w14:textId="77777777" w:rsidTr="00225511">
        <w:trPr>
          <w:trHeight w:val="419"/>
        </w:trPr>
        <w:tc>
          <w:tcPr>
            <w:tcW w:w="2258" w:type="dxa"/>
          </w:tcPr>
          <w:p w14:paraId="07CFE5C0" w14:textId="77777777" w:rsidR="00F40D0A" w:rsidRPr="00F40D0A" w:rsidRDefault="00F40D0A" w:rsidP="00F40D0A">
            <w:r w:rsidRPr="00F40D0A">
              <w:t>Actor(es)</w:t>
            </w:r>
          </w:p>
        </w:tc>
        <w:tc>
          <w:tcPr>
            <w:tcW w:w="8142" w:type="dxa"/>
          </w:tcPr>
          <w:p w14:paraId="4DADA953" w14:textId="53321CEF" w:rsidR="00F40D0A" w:rsidRPr="00F40D0A" w:rsidRDefault="00F40D0A" w:rsidP="00F40D0A">
            <w:r w:rsidRPr="00F40D0A">
              <w:tab/>
              <w:t>C</w:t>
            </w:r>
            <w:r>
              <w:t>ajero</w:t>
            </w:r>
          </w:p>
        </w:tc>
      </w:tr>
      <w:tr w:rsidR="00F40D0A" w:rsidRPr="00F40D0A" w14:paraId="6F4F859F" w14:textId="77777777" w:rsidTr="00225511">
        <w:trPr>
          <w:trHeight w:val="400"/>
        </w:trPr>
        <w:tc>
          <w:tcPr>
            <w:tcW w:w="2258" w:type="dxa"/>
          </w:tcPr>
          <w:p w14:paraId="01D50FBB" w14:textId="77777777" w:rsidR="00F40D0A" w:rsidRPr="00F40D0A" w:rsidRDefault="00F40D0A" w:rsidP="00F40D0A">
            <w:r w:rsidRPr="00F40D0A">
              <w:t>Actor iniciador</w:t>
            </w:r>
          </w:p>
        </w:tc>
        <w:tc>
          <w:tcPr>
            <w:tcW w:w="8142" w:type="dxa"/>
          </w:tcPr>
          <w:p w14:paraId="65C91C4C" w14:textId="02584BB6" w:rsidR="00F40D0A" w:rsidRPr="00F40D0A" w:rsidRDefault="00F40D0A" w:rsidP="00F40D0A">
            <w:r w:rsidRPr="00F40D0A">
              <w:tab/>
              <w:t>C</w:t>
            </w:r>
            <w:r>
              <w:t>ajero</w:t>
            </w:r>
          </w:p>
        </w:tc>
      </w:tr>
      <w:tr w:rsidR="00F40D0A" w:rsidRPr="00F40D0A" w14:paraId="716ECB63" w14:textId="77777777" w:rsidTr="00225511">
        <w:trPr>
          <w:trHeight w:val="400"/>
        </w:trPr>
        <w:tc>
          <w:tcPr>
            <w:tcW w:w="2258" w:type="dxa"/>
          </w:tcPr>
          <w:p w14:paraId="58C618D3" w14:textId="77777777" w:rsidR="00F40D0A" w:rsidRPr="00F40D0A" w:rsidRDefault="00F40D0A" w:rsidP="00F40D0A">
            <w:r w:rsidRPr="00F40D0A">
              <w:t>Plataforma</w:t>
            </w:r>
          </w:p>
        </w:tc>
        <w:tc>
          <w:tcPr>
            <w:tcW w:w="8142" w:type="dxa"/>
          </w:tcPr>
          <w:p w14:paraId="42B33E6E" w14:textId="2FC03B7A" w:rsidR="00F40D0A" w:rsidRPr="00F40D0A" w:rsidRDefault="00F40D0A" w:rsidP="00F40D0A">
            <w:r w:rsidRPr="00F40D0A">
              <w:t>Web</w:t>
            </w:r>
          </w:p>
        </w:tc>
      </w:tr>
      <w:tr w:rsidR="00F40D0A" w:rsidRPr="00F40D0A" w14:paraId="1CC0F212" w14:textId="77777777" w:rsidTr="00225511">
        <w:trPr>
          <w:trHeight w:val="719"/>
        </w:trPr>
        <w:tc>
          <w:tcPr>
            <w:tcW w:w="2258" w:type="dxa"/>
          </w:tcPr>
          <w:p w14:paraId="427D9578" w14:textId="77777777" w:rsidR="00F40D0A" w:rsidRPr="00F40D0A" w:rsidRDefault="00F40D0A" w:rsidP="00F40D0A">
            <w:r w:rsidRPr="00F40D0A">
              <w:lastRenderedPageBreak/>
              <w:t>Precondiciones</w:t>
            </w:r>
          </w:p>
        </w:tc>
        <w:tc>
          <w:tcPr>
            <w:tcW w:w="8142" w:type="dxa"/>
          </w:tcPr>
          <w:p w14:paraId="66DBE3D9" w14:textId="4843840A" w:rsidR="00F40D0A" w:rsidRPr="00F40D0A" w:rsidRDefault="00F40D0A" w:rsidP="00F40D0A">
            <w:r w:rsidRPr="00F40D0A">
              <w:t>El cajero debe haber iniciado sesión (CU-02) y tener asignada una sucursal. Debe existir stock disponible en el inventario local.</w:t>
            </w:r>
          </w:p>
        </w:tc>
      </w:tr>
      <w:tr w:rsidR="00F40D0A" w:rsidRPr="00F40D0A" w14:paraId="65EE7B0C" w14:textId="77777777" w:rsidTr="00225511">
        <w:trPr>
          <w:trHeight w:val="264"/>
        </w:trPr>
        <w:tc>
          <w:tcPr>
            <w:tcW w:w="2258" w:type="dxa"/>
          </w:tcPr>
          <w:p w14:paraId="31136825" w14:textId="77777777" w:rsidR="00F40D0A" w:rsidRPr="00F40D0A" w:rsidRDefault="00F40D0A" w:rsidP="00F40D0A"/>
          <w:p w14:paraId="508F117B" w14:textId="77777777" w:rsidR="00F40D0A" w:rsidRPr="00F40D0A" w:rsidRDefault="00F40D0A" w:rsidP="00F40D0A"/>
          <w:p w14:paraId="1B9E84CF" w14:textId="77777777" w:rsidR="00F40D0A" w:rsidRPr="00F40D0A" w:rsidRDefault="00F40D0A" w:rsidP="00F40D0A"/>
          <w:p w14:paraId="2B59CCF8" w14:textId="77777777" w:rsidR="00F40D0A" w:rsidRPr="00F40D0A" w:rsidRDefault="00F40D0A" w:rsidP="00F40D0A"/>
          <w:p w14:paraId="2F1922C8" w14:textId="77777777" w:rsidR="00F40D0A" w:rsidRPr="00F40D0A" w:rsidRDefault="00F40D0A" w:rsidP="00F40D0A">
            <w:r w:rsidRPr="00F40D0A">
              <w:t>Flujo Principal</w:t>
            </w:r>
          </w:p>
        </w:tc>
        <w:tc>
          <w:tcPr>
            <w:tcW w:w="8142" w:type="dxa"/>
          </w:tcPr>
          <w:p w14:paraId="39E6CA5F" w14:textId="4CDEE316" w:rsidR="00F40D0A" w:rsidRPr="00F40D0A" w:rsidRDefault="00F40D0A" w:rsidP="00F40D0A">
            <w:r w:rsidRPr="00F40D0A">
              <w:t>1. El cajero accede al módulo de Punto de Venta desde su panel principal.</w:t>
            </w:r>
            <w:r w:rsidRPr="00F40D0A">
              <w:br/>
              <w:t>2. El cajero escanea el código de barras o busca los productos por nombre/SKU.</w:t>
            </w:r>
            <w:r w:rsidRPr="00F40D0A">
              <w:br/>
              <w:t>3. El sistema agrega los productos al ticket de venta.</w:t>
            </w:r>
            <w:r w:rsidRPr="00F40D0A">
              <w:br/>
              <w:t>4. El cajero verifica el total y aplica descuentos si corresponde.</w:t>
            </w:r>
            <w:r w:rsidRPr="00F40D0A">
              <w:br/>
              <w:t>5. El cajero selecciona el método de pago (efectivo, tarjeta débito/crédito, QR).</w:t>
            </w:r>
            <w:r w:rsidRPr="00F40D0A">
              <w:br/>
              <w:t>6. El cajero procesa el pago y confirma la transacción.</w:t>
            </w:r>
            <w:r w:rsidRPr="00F40D0A">
              <w:br/>
              <w:t>7. El sistema registra el pedido con estado "pagado" y método de compra "presencial".</w:t>
            </w:r>
            <w:r w:rsidRPr="00F40D0A">
              <w:br/>
              <w:t>8. El sistema descuenta el stock del inventario de la sucursal.</w:t>
            </w:r>
            <w:r w:rsidRPr="00F40D0A">
              <w:br/>
              <w:t>9. El sistema genera y muestra el comprobante de venta.</w:t>
            </w:r>
            <w:r w:rsidRPr="00F40D0A">
              <w:br/>
              <w:t>10. El cajero imprime o envía digitalmente el comprobante al cliente.</w:t>
            </w:r>
          </w:p>
        </w:tc>
      </w:tr>
      <w:tr w:rsidR="00F40D0A" w:rsidRPr="00F40D0A" w14:paraId="02C52CA9" w14:textId="77777777" w:rsidTr="00F40D0A">
        <w:trPr>
          <w:trHeight w:val="566"/>
        </w:trPr>
        <w:tc>
          <w:tcPr>
            <w:tcW w:w="2258" w:type="dxa"/>
          </w:tcPr>
          <w:p w14:paraId="08F361B7" w14:textId="77777777" w:rsidR="00F40D0A" w:rsidRPr="00F40D0A" w:rsidRDefault="00F40D0A" w:rsidP="00F40D0A">
            <w:r w:rsidRPr="00F40D0A">
              <w:t>Post-condiciones</w:t>
            </w:r>
          </w:p>
        </w:tc>
        <w:tc>
          <w:tcPr>
            <w:tcW w:w="8142" w:type="dxa"/>
          </w:tcPr>
          <w:p w14:paraId="7BF86199" w14:textId="2D967EB5" w:rsidR="00F40D0A" w:rsidRPr="00F40D0A" w:rsidRDefault="00F40D0A" w:rsidP="00F40D0A">
            <w:r w:rsidRPr="00F40D0A">
              <w:t>La venta queda registrada, el inventario se actualiza y el cliente recibe su comprobante.</w:t>
            </w:r>
          </w:p>
        </w:tc>
      </w:tr>
      <w:tr w:rsidR="00F40D0A" w:rsidRPr="00F40D0A" w14:paraId="03D257EF" w14:textId="77777777" w:rsidTr="00225511">
        <w:trPr>
          <w:trHeight w:val="2107"/>
        </w:trPr>
        <w:tc>
          <w:tcPr>
            <w:tcW w:w="2258" w:type="dxa"/>
          </w:tcPr>
          <w:p w14:paraId="614F0F75" w14:textId="77777777" w:rsidR="00F40D0A" w:rsidRPr="00F40D0A" w:rsidRDefault="00F40D0A" w:rsidP="00F40D0A">
            <w:r w:rsidRPr="00F40D0A">
              <w:t>Flujos Alternativos o Excepciones</w:t>
            </w:r>
          </w:p>
        </w:tc>
        <w:tc>
          <w:tcPr>
            <w:tcW w:w="8142" w:type="dxa"/>
          </w:tcPr>
          <w:p w14:paraId="13F9178A" w14:textId="77777777" w:rsidR="00F40D0A" w:rsidRDefault="00F40D0A" w:rsidP="00F40D0A">
            <w:r>
              <w:t>1. Stock insuficiente: Si un producto no tiene stock en la sucursal, el sistema alerta al cajero y no permite agregarlo.</w:t>
            </w:r>
          </w:p>
          <w:p w14:paraId="5608B843" w14:textId="77777777" w:rsidR="00F40D0A" w:rsidRDefault="00F40D0A" w:rsidP="00F40D0A">
            <w:r>
              <w:t>2. Pago rechazado: Si el pago con tarjeta es rechazado, el sistema permite reintentar o cambiar el método de pago.</w:t>
            </w:r>
          </w:p>
          <w:p w14:paraId="275BB242" w14:textId="2791C5D9" w:rsidR="00F40D0A" w:rsidRPr="00F40D0A" w:rsidRDefault="00F40D0A" w:rsidP="00F40D0A">
            <w:r>
              <w:t>3. Cancelación de venta: Si el cajero cancela la venta antes de confirmar, el sistema limpia el ticket sin afectar inventario.</w:t>
            </w:r>
          </w:p>
        </w:tc>
      </w:tr>
    </w:tbl>
    <w:p w14:paraId="6039A5C5" w14:textId="1644AA86" w:rsidR="00F40D0A" w:rsidRDefault="00F40D0A" w:rsidP="008E4A85"/>
    <w:p w14:paraId="2A8352C3" w14:textId="18FEA90F" w:rsidR="006754D1" w:rsidRPr="006754D1" w:rsidRDefault="00287059" w:rsidP="006754D1">
      <w:pPr>
        <w:pStyle w:val="Ttulo2"/>
      </w:pPr>
      <w:bookmarkStart w:id="64" w:name="_Toc240942309"/>
      <w:r>
        <w:lastRenderedPageBreak/>
        <w:t>ahor</w:t>
      </w:r>
      <w:r w:rsidR="006754D1" w:rsidRPr="006754D1">
        <w:t>CU-12: Gestionar pagos (pasarela)</w:t>
      </w:r>
      <w:bookmarkEnd w:id="64"/>
    </w:p>
    <w:p w14:paraId="634E9CA9" w14:textId="1FA523EF" w:rsidR="006754D1" w:rsidRDefault="006754D1" w:rsidP="008E4A85">
      <w:r>
        <w:rPr>
          <w:noProof/>
        </w:rPr>
        <w:drawing>
          <wp:inline distT="0" distB="0" distL="0" distR="0" wp14:anchorId="6DFE64C6" wp14:editId="77E17728">
            <wp:extent cx="5408930" cy="4556125"/>
            <wp:effectExtent l="0" t="0" r="127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8930" cy="4556125"/>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7D626C" w:rsidRPr="007D626C" w14:paraId="3A9B8042" w14:textId="77777777" w:rsidTr="00225511">
        <w:trPr>
          <w:trHeight w:val="400"/>
        </w:trPr>
        <w:tc>
          <w:tcPr>
            <w:tcW w:w="2258" w:type="dxa"/>
          </w:tcPr>
          <w:p w14:paraId="0794B3E4" w14:textId="77777777" w:rsidR="007D626C" w:rsidRPr="007D626C" w:rsidRDefault="007D626C" w:rsidP="007D626C">
            <w:bookmarkStart w:id="65" w:name="_Hlk240048845"/>
            <w:r w:rsidRPr="007D626C">
              <w:t>Campo</w:t>
            </w:r>
          </w:p>
        </w:tc>
        <w:tc>
          <w:tcPr>
            <w:tcW w:w="8142" w:type="dxa"/>
          </w:tcPr>
          <w:p w14:paraId="6EC5F02A" w14:textId="77777777" w:rsidR="007D626C" w:rsidRPr="007D626C" w:rsidRDefault="007D626C" w:rsidP="007D626C">
            <w:r w:rsidRPr="007D626C">
              <w:t>Descripción</w:t>
            </w:r>
          </w:p>
        </w:tc>
      </w:tr>
      <w:tr w:rsidR="007D626C" w:rsidRPr="007D626C" w14:paraId="7F474BEB" w14:textId="77777777" w:rsidTr="00225511">
        <w:trPr>
          <w:trHeight w:val="400"/>
        </w:trPr>
        <w:tc>
          <w:tcPr>
            <w:tcW w:w="2258" w:type="dxa"/>
          </w:tcPr>
          <w:p w14:paraId="7A942755" w14:textId="77777777" w:rsidR="007D626C" w:rsidRPr="007D626C" w:rsidRDefault="007D626C" w:rsidP="007D626C">
            <w:r w:rsidRPr="007D626C">
              <w:t>Nombre</w:t>
            </w:r>
          </w:p>
        </w:tc>
        <w:tc>
          <w:tcPr>
            <w:tcW w:w="8142" w:type="dxa"/>
          </w:tcPr>
          <w:p w14:paraId="20B5F366" w14:textId="61090B6D" w:rsidR="007D626C" w:rsidRPr="007D626C" w:rsidRDefault="007D626C" w:rsidP="007D626C">
            <w:r w:rsidRPr="007D626C">
              <w:t>Gestionar pagos (pasarela)</w:t>
            </w:r>
          </w:p>
        </w:tc>
      </w:tr>
      <w:tr w:rsidR="007D626C" w:rsidRPr="007D626C" w14:paraId="6D9C15B5" w14:textId="77777777" w:rsidTr="00225511">
        <w:trPr>
          <w:trHeight w:val="1009"/>
        </w:trPr>
        <w:tc>
          <w:tcPr>
            <w:tcW w:w="2258" w:type="dxa"/>
          </w:tcPr>
          <w:p w14:paraId="6D387B97" w14:textId="77777777" w:rsidR="007D626C" w:rsidRPr="007D626C" w:rsidRDefault="007D626C" w:rsidP="007D626C"/>
          <w:p w14:paraId="2AEA4E90" w14:textId="77777777" w:rsidR="007D626C" w:rsidRPr="007D626C" w:rsidRDefault="007D626C" w:rsidP="007D626C">
            <w:r w:rsidRPr="007D626C">
              <w:t>Propósito</w:t>
            </w:r>
          </w:p>
        </w:tc>
        <w:tc>
          <w:tcPr>
            <w:tcW w:w="8142" w:type="dxa"/>
          </w:tcPr>
          <w:p w14:paraId="79D4A3C8" w14:textId="3A3AE6D9" w:rsidR="007D626C" w:rsidRPr="007D626C" w:rsidRDefault="007D626C" w:rsidP="007D626C">
            <w:r w:rsidRPr="007D626C">
              <w:t>Este caso de uso permite gestionar el procesamiento de pagos electrónicos a través de la pasarela externa (Stripe), registrando la transacción, validando la respuesta y actualizando el estado del pedido.</w:t>
            </w:r>
          </w:p>
        </w:tc>
      </w:tr>
      <w:tr w:rsidR="007D626C" w:rsidRPr="007D626C" w14:paraId="1F7867C9" w14:textId="77777777" w:rsidTr="00225511">
        <w:trPr>
          <w:trHeight w:val="419"/>
        </w:trPr>
        <w:tc>
          <w:tcPr>
            <w:tcW w:w="2258" w:type="dxa"/>
          </w:tcPr>
          <w:p w14:paraId="17F9A9E2" w14:textId="77777777" w:rsidR="007D626C" w:rsidRPr="007D626C" w:rsidRDefault="007D626C" w:rsidP="007D626C">
            <w:r w:rsidRPr="007D626C">
              <w:t>Actor(es)</w:t>
            </w:r>
          </w:p>
        </w:tc>
        <w:tc>
          <w:tcPr>
            <w:tcW w:w="8142" w:type="dxa"/>
          </w:tcPr>
          <w:p w14:paraId="5FF6F095" w14:textId="50829966" w:rsidR="007D626C" w:rsidRPr="007D626C" w:rsidRDefault="007D626C" w:rsidP="007D626C">
            <w:r w:rsidRPr="007D626C">
              <w:t>Cliente, Cajero, Sistema de Pagos</w:t>
            </w:r>
          </w:p>
        </w:tc>
      </w:tr>
      <w:tr w:rsidR="007D626C" w:rsidRPr="007D626C" w14:paraId="4065DC02" w14:textId="77777777" w:rsidTr="00225511">
        <w:trPr>
          <w:trHeight w:val="400"/>
        </w:trPr>
        <w:tc>
          <w:tcPr>
            <w:tcW w:w="2258" w:type="dxa"/>
          </w:tcPr>
          <w:p w14:paraId="693253D2" w14:textId="77777777" w:rsidR="007D626C" w:rsidRPr="007D626C" w:rsidRDefault="007D626C" w:rsidP="007D626C">
            <w:r w:rsidRPr="007D626C">
              <w:t>Actor iniciador</w:t>
            </w:r>
          </w:p>
        </w:tc>
        <w:tc>
          <w:tcPr>
            <w:tcW w:w="8142" w:type="dxa"/>
          </w:tcPr>
          <w:p w14:paraId="4AC69C45" w14:textId="6AB61511" w:rsidR="007D626C" w:rsidRPr="007D626C" w:rsidRDefault="007D626C" w:rsidP="007D626C">
            <w:r w:rsidRPr="007D626C">
              <w:t>Cajero</w:t>
            </w:r>
          </w:p>
        </w:tc>
      </w:tr>
      <w:tr w:rsidR="007D626C" w:rsidRPr="007D626C" w14:paraId="786409B2" w14:textId="77777777" w:rsidTr="00225511">
        <w:trPr>
          <w:trHeight w:val="400"/>
        </w:trPr>
        <w:tc>
          <w:tcPr>
            <w:tcW w:w="2258" w:type="dxa"/>
          </w:tcPr>
          <w:p w14:paraId="1EB60382" w14:textId="77777777" w:rsidR="007D626C" w:rsidRPr="007D626C" w:rsidRDefault="007D626C" w:rsidP="007D626C">
            <w:r w:rsidRPr="007D626C">
              <w:t>Plataforma</w:t>
            </w:r>
          </w:p>
        </w:tc>
        <w:tc>
          <w:tcPr>
            <w:tcW w:w="8142" w:type="dxa"/>
          </w:tcPr>
          <w:p w14:paraId="47B15058" w14:textId="6B80B005" w:rsidR="007D626C" w:rsidRPr="007D626C" w:rsidRDefault="007D626C" w:rsidP="007D626C">
            <w:r w:rsidRPr="007D626C">
              <w:t>Web</w:t>
            </w:r>
            <w:r>
              <w:t>/Móvil</w:t>
            </w:r>
          </w:p>
        </w:tc>
      </w:tr>
      <w:tr w:rsidR="007D626C" w:rsidRPr="007D626C" w14:paraId="18D3F8EC" w14:textId="77777777" w:rsidTr="00225511">
        <w:trPr>
          <w:trHeight w:val="719"/>
        </w:trPr>
        <w:tc>
          <w:tcPr>
            <w:tcW w:w="2258" w:type="dxa"/>
          </w:tcPr>
          <w:p w14:paraId="30D4E7AD" w14:textId="77777777" w:rsidR="007D626C" w:rsidRPr="007D626C" w:rsidRDefault="007D626C" w:rsidP="007D626C">
            <w:r w:rsidRPr="007D626C">
              <w:t>Precondiciones</w:t>
            </w:r>
          </w:p>
        </w:tc>
        <w:tc>
          <w:tcPr>
            <w:tcW w:w="8142" w:type="dxa"/>
          </w:tcPr>
          <w:p w14:paraId="72C8B4FB" w14:textId="25095B74" w:rsidR="007D626C" w:rsidRPr="007D626C" w:rsidRDefault="007D626C" w:rsidP="007D626C">
            <w:r w:rsidRPr="007D626C">
              <w:t>Debe existir un pedido en estado pendiente con total calculado. La pasarela de pago debe estar disponible y configurada en modo sandbox.</w:t>
            </w:r>
          </w:p>
        </w:tc>
      </w:tr>
      <w:tr w:rsidR="007D626C" w:rsidRPr="007D626C" w14:paraId="3082E366" w14:textId="77777777" w:rsidTr="00225511">
        <w:trPr>
          <w:trHeight w:val="264"/>
        </w:trPr>
        <w:tc>
          <w:tcPr>
            <w:tcW w:w="2258" w:type="dxa"/>
          </w:tcPr>
          <w:p w14:paraId="17013367" w14:textId="77777777" w:rsidR="007D626C" w:rsidRPr="007D626C" w:rsidRDefault="007D626C" w:rsidP="007D626C"/>
          <w:p w14:paraId="241DBCB4" w14:textId="77777777" w:rsidR="007D626C" w:rsidRPr="007D626C" w:rsidRDefault="007D626C" w:rsidP="007D626C"/>
          <w:p w14:paraId="23DD0768" w14:textId="77777777" w:rsidR="007D626C" w:rsidRPr="007D626C" w:rsidRDefault="007D626C" w:rsidP="007D626C"/>
          <w:p w14:paraId="7171D53A" w14:textId="77777777" w:rsidR="007D626C" w:rsidRPr="007D626C" w:rsidRDefault="007D626C" w:rsidP="007D626C"/>
          <w:p w14:paraId="370E17F8" w14:textId="77777777" w:rsidR="007D626C" w:rsidRPr="007D626C" w:rsidRDefault="007D626C" w:rsidP="007D626C">
            <w:r w:rsidRPr="007D626C">
              <w:t>Flujo Principal</w:t>
            </w:r>
          </w:p>
        </w:tc>
        <w:tc>
          <w:tcPr>
            <w:tcW w:w="8142" w:type="dxa"/>
          </w:tcPr>
          <w:p w14:paraId="32BA4F59" w14:textId="17E51916" w:rsidR="007D626C" w:rsidRPr="007D626C" w:rsidRDefault="007D626C" w:rsidP="007D626C">
            <w:r w:rsidRPr="007D626C">
              <w:lastRenderedPageBreak/>
              <w:t>1. El sistema genera una solicitud de pago con el monto y los datos del pedido.</w:t>
            </w:r>
            <w:r w:rsidRPr="007D626C">
              <w:br/>
              <w:t>2. El sistema envía la solicitud a la pasarela (Stripe API).</w:t>
            </w:r>
            <w:r w:rsidRPr="007D626C">
              <w:br/>
              <w:t>3. La pasarela procesa la transacción y valida los datos de la tarjeta.</w:t>
            </w:r>
            <w:r w:rsidRPr="007D626C">
              <w:br/>
              <w:t>4. La pasarela retorna la respuesta con el estado del pago (aprobado/rechazado).</w:t>
            </w:r>
            <w:r w:rsidRPr="007D626C">
              <w:br/>
            </w:r>
            <w:r w:rsidRPr="007D626C">
              <w:lastRenderedPageBreak/>
              <w:t>5. El sistema registra el pago en la tabla pagos con el ID de transacción.</w:t>
            </w:r>
            <w:r w:rsidRPr="007D626C">
              <w:br/>
              <w:t>6. El sistema actualiza el estado del pedido a "pagado" si fue aprobado.</w:t>
            </w:r>
            <w:r w:rsidRPr="007D626C">
              <w:br/>
              <w:t>7. El sistema descuenta el stock del inventario.</w:t>
            </w:r>
            <w:r w:rsidRPr="007D626C">
              <w:br/>
              <w:t>8. El sistema envía notificación al cliente con el resultado</w:t>
            </w:r>
          </w:p>
        </w:tc>
      </w:tr>
      <w:tr w:rsidR="007D626C" w:rsidRPr="007D626C" w14:paraId="615EFC11" w14:textId="77777777" w:rsidTr="00225511">
        <w:trPr>
          <w:trHeight w:val="566"/>
        </w:trPr>
        <w:tc>
          <w:tcPr>
            <w:tcW w:w="2258" w:type="dxa"/>
          </w:tcPr>
          <w:p w14:paraId="285A8045" w14:textId="77777777" w:rsidR="007D626C" w:rsidRPr="007D626C" w:rsidRDefault="007D626C" w:rsidP="007D626C">
            <w:r w:rsidRPr="007D626C">
              <w:lastRenderedPageBreak/>
              <w:t>Post-condiciones</w:t>
            </w:r>
          </w:p>
        </w:tc>
        <w:tc>
          <w:tcPr>
            <w:tcW w:w="8142" w:type="dxa"/>
          </w:tcPr>
          <w:p w14:paraId="32F7A418" w14:textId="7E32C78F" w:rsidR="007D626C" w:rsidRPr="007D626C" w:rsidRDefault="007D626C" w:rsidP="007D626C">
            <w:r w:rsidRPr="007D626C">
              <w:t>El pago queda registrado con su transacción, el pedido cambia de estado y el inventario se actualiza.</w:t>
            </w:r>
          </w:p>
        </w:tc>
      </w:tr>
      <w:tr w:rsidR="007D626C" w:rsidRPr="007D626C" w14:paraId="776B747D" w14:textId="77777777" w:rsidTr="00225511">
        <w:trPr>
          <w:trHeight w:val="2107"/>
        </w:trPr>
        <w:tc>
          <w:tcPr>
            <w:tcW w:w="2258" w:type="dxa"/>
          </w:tcPr>
          <w:p w14:paraId="13F8FFBB" w14:textId="77777777" w:rsidR="007D626C" w:rsidRPr="007D626C" w:rsidRDefault="007D626C" w:rsidP="007D626C">
            <w:r w:rsidRPr="007D626C">
              <w:t>Flujos Alternativos o Excepciones</w:t>
            </w:r>
          </w:p>
        </w:tc>
        <w:tc>
          <w:tcPr>
            <w:tcW w:w="8142" w:type="dxa"/>
          </w:tcPr>
          <w:p w14:paraId="05F2443F" w14:textId="77777777" w:rsidR="007D626C" w:rsidRDefault="007D626C" w:rsidP="007D626C">
            <w:r>
              <w:t>1. Pago rechazado: Si la pasarela rechaza el pago, el sistema registra el intento fallido y notifica al cliente.</w:t>
            </w:r>
          </w:p>
          <w:p w14:paraId="3A30D6F1" w14:textId="77777777" w:rsidR="007D626C" w:rsidRDefault="007D626C" w:rsidP="007D626C">
            <w:r>
              <w:t>2. Timeout de pasarela: Si la pasarela no responde en el tiempo esperado, el pedido queda en estado pendiente y se reintenta automáticamente.</w:t>
            </w:r>
          </w:p>
          <w:p w14:paraId="3BF66AC9" w14:textId="25143AF9" w:rsidR="007D626C" w:rsidRPr="007D626C" w:rsidRDefault="007D626C" w:rsidP="007D626C">
            <w:r>
              <w:t>3. Webhook duplicado: Si se recibe un webhook duplicado, el sistema valida el ID de transacción y evita procesar dos veces el mismo pago.</w:t>
            </w:r>
          </w:p>
        </w:tc>
      </w:tr>
      <w:bookmarkEnd w:id="65"/>
    </w:tbl>
    <w:p w14:paraId="1D60389B" w14:textId="414E793C" w:rsidR="006754D1" w:rsidRDefault="006754D1" w:rsidP="008E4A85"/>
    <w:p w14:paraId="7A8DC6A3" w14:textId="502FF292" w:rsidR="00A372C2" w:rsidRDefault="00A372C2" w:rsidP="00A372C2">
      <w:pPr>
        <w:pStyle w:val="Ttulo2"/>
      </w:pPr>
      <w:bookmarkStart w:id="66" w:name="_Toc240942310"/>
      <w:r>
        <w:t>CU-13:</w:t>
      </w:r>
      <w:r w:rsidR="009D7CFB">
        <w:t xml:space="preserve"> </w:t>
      </w:r>
      <w:r>
        <w:t>Gestionar inventario global y local</w:t>
      </w:r>
      <w:bookmarkEnd w:id="66"/>
    </w:p>
    <w:p w14:paraId="18644D7F" w14:textId="1EF7E709" w:rsidR="00213BB8" w:rsidRDefault="00213BB8" w:rsidP="00213BB8">
      <w:r>
        <w:rPr>
          <w:noProof/>
        </w:rPr>
        <w:drawing>
          <wp:inline distT="0" distB="0" distL="0" distR="0" wp14:anchorId="4EF51335" wp14:editId="7C8BEC5F">
            <wp:extent cx="5408930" cy="2678430"/>
            <wp:effectExtent l="0" t="0" r="1270" b="762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8930" cy="267843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213BB8" w:rsidRPr="00213BB8" w14:paraId="7A67C33B" w14:textId="77777777" w:rsidTr="00225511">
        <w:trPr>
          <w:trHeight w:val="400"/>
        </w:trPr>
        <w:tc>
          <w:tcPr>
            <w:tcW w:w="2258" w:type="dxa"/>
          </w:tcPr>
          <w:p w14:paraId="5B69DF51" w14:textId="77777777" w:rsidR="00213BB8" w:rsidRPr="00213BB8" w:rsidRDefault="00213BB8" w:rsidP="00213BB8">
            <w:bookmarkStart w:id="67" w:name="_Hlk240049267"/>
            <w:r w:rsidRPr="00213BB8">
              <w:t>Campo</w:t>
            </w:r>
          </w:p>
        </w:tc>
        <w:tc>
          <w:tcPr>
            <w:tcW w:w="8142" w:type="dxa"/>
          </w:tcPr>
          <w:p w14:paraId="07A9066A" w14:textId="77777777" w:rsidR="00213BB8" w:rsidRPr="00213BB8" w:rsidRDefault="00213BB8" w:rsidP="00213BB8">
            <w:r w:rsidRPr="00213BB8">
              <w:t>Descripción</w:t>
            </w:r>
          </w:p>
        </w:tc>
      </w:tr>
      <w:tr w:rsidR="00213BB8" w:rsidRPr="00213BB8" w14:paraId="0309CD93" w14:textId="77777777" w:rsidTr="00225511">
        <w:trPr>
          <w:trHeight w:val="400"/>
        </w:trPr>
        <w:tc>
          <w:tcPr>
            <w:tcW w:w="2258" w:type="dxa"/>
          </w:tcPr>
          <w:p w14:paraId="79B9AD82" w14:textId="77777777" w:rsidR="00213BB8" w:rsidRPr="00213BB8" w:rsidRDefault="00213BB8" w:rsidP="00213BB8">
            <w:r w:rsidRPr="00213BB8">
              <w:t>Nombre</w:t>
            </w:r>
          </w:p>
        </w:tc>
        <w:tc>
          <w:tcPr>
            <w:tcW w:w="8142" w:type="dxa"/>
          </w:tcPr>
          <w:p w14:paraId="634256D3" w14:textId="2A1584F9" w:rsidR="00213BB8" w:rsidRPr="00213BB8" w:rsidRDefault="00213BB8" w:rsidP="00213BB8">
            <w:r w:rsidRPr="00213BB8">
              <w:t>Gestionar inventario global y local</w:t>
            </w:r>
          </w:p>
        </w:tc>
      </w:tr>
      <w:tr w:rsidR="00213BB8" w:rsidRPr="00213BB8" w14:paraId="5F649383" w14:textId="77777777" w:rsidTr="00225511">
        <w:trPr>
          <w:trHeight w:val="1009"/>
        </w:trPr>
        <w:tc>
          <w:tcPr>
            <w:tcW w:w="2258" w:type="dxa"/>
          </w:tcPr>
          <w:p w14:paraId="2A20299D" w14:textId="77777777" w:rsidR="00213BB8" w:rsidRPr="00213BB8" w:rsidRDefault="00213BB8" w:rsidP="00213BB8"/>
          <w:p w14:paraId="2EE94222" w14:textId="77777777" w:rsidR="00213BB8" w:rsidRPr="00213BB8" w:rsidRDefault="00213BB8" w:rsidP="00213BB8">
            <w:r w:rsidRPr="00213BB8">
              <w:t>Propósito</w:t>
            </w:r>
          </w:p>
        </w:tc>
        <w:tc>
          <w:tcPr>
            <w:tcW w:w="8142" w:type="dxa"/>
          </w:tcPr>
          <w:p w14:paraId="459AD184" w14:textId="7534AFB5" w:rsidR="00213BB8" w:rsidRPr="00213BB8" w:rsidRDefault="00213BB8" w:rsidP="00213BB8">
            <w:r w:rsidRPr="00213BB8">
              <w:t>Este caso de uso permite al administrador y al encargado gestionar las existencias de productos en cada sucursal, controlando entradas, salidas, ajustes y transferencias, así como consultando el histórico de movimientos.</w:t>
            </w:r>
          </w:p>
        </w:tc>
      </w:tr>
      <w:tr w:rsidR="00213BB8" w:rsidRPr="00213BB8" w14:paraId="47CB5A57" w14:textId="77777777" w:rsidTr="00225511">
        <w:trPr>
          <w:trHeight w:val="419"/>
        </w:trPr>
        <w:tc>
          <w:tcPr>
            <w:tcW w:w="2258" w:type="dxa"/>
          </w:tcPr>
          <w:p w14:paraId="307BEB46" w14:textId="77777777" w:rsidR="00213BB8" w:rsidRPr="00213BB8" w:rsidRDefault="00213BB8" w:rsidP="00213BB8">
            <w:r w:rsidRPr="00213BB8">
              <w:t>Actor(es)</w:t>
            </w:r>
          </w:p>
        </w:tc>
        <w:tc>
          <w:tcPr>
            <w:tcW w:w="8142" w:type="dxa"/>
          </w:tcPr>
          <w:p w14:paraId="1CFD9860" w14:textId="23FD603D" w:rsidR="00213BB8" w:rsidRPr="00213BB8" w:rsidRDefault="00213BB8" w:rsidP="00213BB8">
            <w:r w:rsidRPr="00213BB8">
              <w:t>Administrador, Encargado</w:t>
            </w:r>
          </w:p>
        </w:tc>
      </w:tr>
      <w:tr w:rsidR="00213BB8" w:rsidRPr="00213BB8" w14:paraId="6E3C33CC" w14:textId="77777777" w:rsidTr="00225511">
        <w:trPr>
          <w:trHeight w:val="400"/>
        </w:trPr>
        <w:tc>
          <w:tcPr>
            <w:tcW w:w="2258" w:type="dxa"/>
          </w:tcPr>
          <w:p w14:paraId="5F558FAC" w14:textId="77777777" w:rsidR="00213BB8" w:rsidRPr="00213BB8" w:rsidRDefault="00213BB8" w:rsidP="00213BB8">
            <w:r w:rsidRPr="00213BB8">
              <w:t>Actor iniciador</w:t>
            </w:r>
          </w:p>
        </w:tc>
        <w:tc>
          <w:tcPr>
            <w:tcW w:w="8142" w:type="dxa"/>
          </w:tcPr>
          <w:p w14:paraId="7075B20B" w14:textId="07BD7D57" w:rsidR="00213BB8" w:rsidRPr="00213BB8" w:rsidRDefault="00213BB8" w:rsidP="00213BB8">
            <w:r w:rsidRPr="00213BB8">
              <w:t>Administrador, Encargado</w:t>
            </w:r>
          </w:p>
        </w:tc>
      </w:tr>
      <w:tr w:rsidR="00213BB8" w:rsidRPr="00213BB8" w14:paraId="3813C79F" w14:textId="77777777" w:rsidTr="00225511">
        <w:trPr>
          <w:trHeight w:val="400"/>
        </w:trPr>
        <w:tc>
          <w:tcPr>
            <w:tcW w:w="2258" w:type="dxa"/>
          </w:tcPr>
          <w:p w14:paraId="169C1737" w14:textId="77777777" w:rsidR="00213BB8" w:rsidRPr="00213BB8" w:rsidRDefault="00213BB8" w:rsidP="00213BB8">
            <w:r w:rsidRPr="00213BB8">
              <w:t>Plataforma</w:t>
            </w:r>
          </w:p>
        </w:tc>
        <w:tc>
          <w:tcPr>
            <w:tcW w:w="8142" w:type="dxa"/>
          </w:tcPr>
          <w:p w14:paraId="7D33676D" w14:textId="24D6D633" w:rsidR="00213BB8" w:rsidRPr="00213BB8" w:rsidRDefault="00213BB8" w:rsidP="00213BB8">
            <w:r w:rsidRPr="00213BB8">
              <w:t>W</w:t>
            </w:r>
            <w:r>
              <w:t>eb</w:t>
            </w:r>
          </w:p>
        </w:tc>
      </w:tr>
      <w:tr w:rsidR="00213BB8" w:rsidRPr="00213BB8" w14:paraId="6AD47DD6" w14:textId="77777777" w:rsidTr="00225511">
        <w:trPr>
          <w:trHeight w:val="719"/>
        </w:trPr>
        <w:tc>
          <w:tcPr>
            <w:tcW w:w="2258" w:type="dxa"/>
          </w:tcPr>
          <w:p w14:paraId="69DDDE86" w14:textId="77777777" w:rsidR="00213BB8" w:rsidRPr="00213BB8" w:rsidRDefault="00213BB8" w:rsidP="00213BB8">
            <w:r w:rsidRPr="00213BB8">
              <w:lastRenderedPageBreak/>
              <w:t>Precondiciones</w:t>
            </w:r>
          </w:p>
        </w:tc>
        <w:tc>
          <w:tcPr>
            <w:tcW w:w="8142" w:type="dxa"/>
          </w:tcPr>
          <w:p w14:paraId="7FAEAA9E" w14:textId="452D8529" w:rsidR="00213BB8" w:rsidRPr="00213BB8" w:rsidRDefault="00213BB8" w:rsidP="00213BB8">
            <w:r w:rsidRPr="00213BB8">
              <w:t>El usuario debe haber iniciado sesión (CU-02) y tener rol de administrador o encargado. Deben existir productos registrados en el catálogo y sucursales activas.</w:t>
            </w:r>
          </w:p>
        </w:tc>
      </w:tr>
      <w:tr w:rsidR="00213BB8" w:rsidRPr="00213BB8" w14:paraId="228C0D03" w14:textId="77777777" w:rsidTr="00225511">
        <w:trPr>
          <w:trHeight w:val="264"/>
        </w:trPr>
        <w:tc>
          <w:tcPr>
            <w:tcW w:w="2258" w:type="dxa"/>
          </w:tcPr>
          <w:p w14:paraId="74EC601E" w14:textId="77777777" w:rsidR="00213BB8" w:rsidRPr="00213BB8" w:rsidRDefault="00213BB8" w:rsidP="00213BB8"/>
          <w:p w14:paraId="2B3055F6" w14:textId="77777777" w:rsidR="00213BB8" w:rsidRPr="00213BB8" w:rsidRDefault="00213BB8" w:rsidP="00213BB8"/>
          <w:p w14:paraId="785E89F7" w14:textId="77777777" w:rsidR="00213BB8" w:rsidRPr="00213BB8" w:rsidRDefault="00213BB8" w:rsidP="00213BB8"/>
          <w:p w14:paraId="5DDFD37F" w14:textId="77777777" w:rsidR="00213BB8" w:rsidRPr="00213BB8" w:rsidRDefault="00213BB8" w:rsidP="00213BB8"/>
          <w:p w14:paraId="6EC19842" w14:textId="77777777" w:rsidR="00213BB8" w:rsidRPr="00213BB8" w:rsidRDefault="00213BB8" w:rsidP="00213BB8">
            <w:r w:rsidRPr="00213BB8">
              <w:t>Flujo Principal</w:t>
            </w:r>
          </w:p>
        </w:tc>
        <w:tc>
          <w:tcPr>
            <w:tcW w:w="8142" w:type="dxa"/>
          </w:tcPr>
          <w:p w14:paraId="0AF0366A" w14:textId="63DA95DE" w:rsidR="00213BB8" w:rsidRDefault="00213BB8" w:rsidP="00213BB8">
            <w:r>
              <w:t>1. El usuario accede al módulo "Gestión de Inventario".</w:t>
            </w:r>
          </w:p>
          <w:p w14:paraId="3C643DE0" w14:textId="77777777" w:rsidR="00213BB8" w:rsidRDefault="00213BB8" w:rsidP="00213BB8">
            <w:r>
              <w:t>2. El sistema muestra el listado de productos con su stock por sucursal.</w:t>
            </w:r>
          </w:p>
          <w:p w14:paraId="6CA68B25" w14:textId="77777777" w:rsidR="00213BB8" w:rsidRDefault="00213BB8" w:rsidP="00213BB8">
            <w:r>
              <w:t>3. El usuario puede filtrar por sucursal, categoría o producto.</w:t>
            </w:r>
          </w:p>
          <w:p w14:paraId="4C35034D" w14:textId="77777777" w:rsidR="00213BB8" w:rsidRDefault="00213BB8" w:rsidP="00213BB8">
            <w:r>
              <w:t>4. El usuario selecciona una acción: Entrada, Salida, Ajuste o Transferencia.</w:t>
            </w:r>
          </w:p>
          <w:p w14:paraId="28CC7A5D" w14:textId="77777777" w:rsidR="00213BB8" w:rsidRDefault="00213BB8" w:rsidP="00213BB8">
            <w:r>
              <w:t>5. El usuario completa el formulario con la variante, cantidad y sucursal.</w:t>
            </w:r>
          </w:p>
          <w:p w14:paraId="477F1003" w14:textId="77777777" w:rsidR="00213BB8" w:rsidRDefault="00213BB8" w:rsidP="00213BB8">
            <w:r>
              <w:t>6. El sistema valida que la operación sea correcta (stock disponible, cantidades positivas).</w:t>
            </w:r>
          </w:p>
          <w:p w14:paraId="70960ED7" w14:textId="77777777" w:rsidR="00213BB8" w:rsidRDefault="00213BB8" w:rsidP="00213BB8">
            <w:r>
              <w:t>7. El sistema actualiza el inventario y registra el movimiento en movimientos_inventario.</w:t>
            </w:r>
          </w:p>
          <w:p w14:paraId="13FB161D" w14:textId="47C44072" w:rsidR="00213BB8" w:rsidRPr="00213BB8" w:rsidRDefault="00213BB8" w:rsidP="00213BB8">
            <w:r>
              <w:t>8. El sistema muestra la confirmación y el stock actualizado.</w:t>
            </w:r>
          </w:p>
        </w:tc>
      </w:tr>
      <w:tr w:rsidR="00213BB8" w:rsidRPr="00213BB8" w14:paraId="53214DD8" w14:textId="77777777" w:rsidTr="00225511">
        <w:trPr>
          <w:trHeight w:val="566"/>
        </w:trPr>
        <w:tc>
          <w:tcPr>
            <w:tcW w:w="2258" w:type="dxa"/>
          </w:tcPr>
          <w:p w14:paraId="71DBE196" w14:textId="77777777" w:rsidR="00213BB8" w:rsidRPr="00213BB8" w:rsidRDefault="00213BB8" w:rsidP="00213BB8">
            <w:r w:rsidRPr="00213BB8">
              <w:t>Post-condiciones</w:t>
            </w:r>
          </w:p>
        </w:tc>
        <w:tc>
          <w:tcPr>
            <w:tcW w:w="8142" w:type="dxa"/>
          </w:tcPr>
          <w:p w14:paraId="1B6A2BDC" w14:textId="0B334D34" w:rsidR="00213BB8" w:rsidRPr="00213BB8" w:rsidRDefault="00213BB8" w:rsidP="00213BB8">
            <w:r w:rsidRPr="00213BB8">
              <w:t>El inventario queda actualizado y el movimiento registrado con trazabilidad completa.</w:t>
            </w:r>
          </w:p>
        </w:tc>
      </w:tr>
      <w:tr w:rsidR="00213BB8" w:rsidRPr="00213BB8" w14:paraId="3F8A82DF" w14:textId="77777777" w:rsidTr="006E6C85">
        <w:trPr>
          <w:trHeight w:val="2078"/>
        </w:trPr>
        <w:tc>
          <w:tcPr>
            <w:tcW w:w="2258" w:type="dxa"/>
          </w:tcPr>
          <w:p w14:paraId="3FB436C7" w14:textId="77777777" w:rsidR="00213BB8" w:rsidRPr="00213BB8" w:rsidRDefault="00213BB8" w:rsidP="00213BB8">
            <w:r w:rsidRPr="00213BB8">
              <w:t>Flujos Alternativos o Excepciones</w:t>
            </w:r>
          </w:p>
        </w:tc>
        <w:tc>
          <w:tcPr>
            <w:tcW w:w="8142" w:type="dxa"/>
          </w:tcPr>
          <w:p w14:paraId="3A49F749" w14:textId="77777777" w:rsidR="00213BB8" w:rsidRDefault="00213BB8" w:rsidP="00213BB8">
            <w:r>
              <w:t>1. Stock insuficiente: Si se intenta dar salida o transferir más unidades de las disponibles, el sistema rechaza la operación.</w:t>
            </w:r>
          </w:p>
          <w:p w14:paraId="42A07A7E" w14:textId="77777777" w:rsidR="00213BB8" w:rsidRDefault="00213BB8" w:rsidP="00213BB8">
            <w:r>
              <w:t>2. Sucursal inactiva: Si la sucursal está desactivada, el sistema no permite operaciones sobre ella.</w:t>
            </w:r>
          </w:p>
          <w:p w14:paraId="7FA64BED" w14:textId="21881ED9" w:rsidR="00213BB8" w:rsidRPr="00213BB8" w:rsidRDefault="00213BB8" w:rsidP="00213BB8">
            <w:r>
              <w:t>3. Conflicto de concurrencia: Si dos usuarios intentan modificar el mismo stock al mismo tiempo, el sistema aplica bloqueo y rechaza la segunda operación.</w:t>
            </w:r>
          </w:p>
          <w:p w14:paraId="2417C919" w14:textId="1C4CACB5" w:rsidR="00213BB8" w:rsidRPr="00213BB8" w:rsidRDefault="00213BB8" w:rsidP="00213BB8"/>
        </w:tc>
      </w:tr>
      <w:bookmarkEnd w:id="67"/>
    </w:tbl>
    <w:p w14:paraId="2766F4C0" w14:textId="2FC5ED63" w:rsidR="00213BB8" w:rsidRDefault="00213BB8" w:rsidP="00213BB8"/>
    <w:p w14:paraId="3D2A03E1" w14:textId="77777777" w:rsidR="00847719" w:rsidRPr="00847719" w:rsidRDefault="00847719" w:rsidP="00847719">
      <w:pPr>
        <w:pStyle w:val="Ttulo2"/>
      </w:pPr>
      <w:bookmarkStart w:id="68" w:name="_Toc240942311"/>
      <w:r w:rsidRPr="00847719">
        <w:t>CU-14: Administrar proveedores</w:t>
      </w:r>
      <w:bookmarkEnd w:id="68"/>
    </w:p>
    <w:p w14:paraId="5730C4FB" w14:textId="207A78BE" w:rsidR="00A4248B" w:rsidRDefault="00847719" w:rsidP="00213BB8">
      <w:r>
        <w:rPr>
          <w:noProof/>
        </w:rPr>
        <w:drawing>
          <wp:inline distT="0" distB="0" distL="0" distR="0" wp14:anchorId="3525A6CB" wp14:editId="4C8CC93E">
            <wp:extent cx="5408930" cy="2489835"/>
            <wp:effectExtent l="0" t="0" r="1270" b="571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8930" cy="2489835"/>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847719" w:rsidRPr="00847719" w14:paraId="27CC16AF" w14:textId="77777777" w:rsidTr="00225511">
        <w:trPr>
          <w:trHeight w:val="400"/>
        </w:trPr>
        <w:tc>
          <w:tcPr>
            <w:tcW w:w="2258" w:type="dxa"/>
          </w:tcPr>
          <w:p w14:paraId="21BBCF21" w14:textId="77777777" w:rsidR="00847719" w:rsidRPr="00847719" w:rsidRDefault="00847719" w:rsidP="00847719">
            <w:bookmarkStart w:id="69" w:name="_Hlk240049541"/>
            <w:r w:rsidRPr="00847719">
              <w:lastRenderedPageBreak/>
              <w:t>Campo</w:t>
            </w:r>
          </w:p>
        </w:tc>
        <w:tc>
          <w:tcPr>
            <w:tcW w:w="8142" w:type="dxa"/>
          </w:tcPr>
          <w:p w14:paraId="3D05EFC4" w14:textId="77777777" w:rsidR="00847719" w:rsidRPr="00847719" w:rsidRDefault="00847719" w:rsidP="00847719">
            <w:r w:rsidRPr="00847719">
              <w:t>Descripción</w:t>
            </w:r>
          </w:p>
        </w:tc>
      </w:tr>
      <w:tr w:rsidR="00847719" w:rsidRPr="00847719" w14:paraId="4BF78C9B" w14:textId="77777777" w:rsidTr="00225511">
        <w:trPr>
          <w:trHeight w:val="400"/>
        </w:trPr>
        <w:tc>
          <w:tcPr>
            <w:tcW w:w="2258" w:type="dxa"/>
          </w:tcPr>
          <w:p w14:paraId="5B8F014D" w14:textId="77777777" w:rsidR="00847719" w:rsidRPr="00847719" w:rsidRDefault="00847719" w:rsidP="00847719">
            <w:r w:rsidRPr="00847719">
              <w:t>Nombre</w:t>
            </w:r>
          </w:p>
        </w:tc>
        <w:tc>
          <w:tcPr>
            <w:tcW w:w="8142" w:type="dxa"/>
          </w:tcPr>
          <w:p w14:paraId="1831DCFD" w14:textId="65CBF94E" w:rsidR="00847719" w:rsidRPr="00847719" w:rsidRDefault="00847719" w:rsidP="00847719">
            <w:r w:rsidRPr="00847719">
              <w:t>Administrar proveedores</w:t>
            </w:r>
          </w:p>
        </w:tc>
      </w:tr>
      <w:tr w:rsidR="00847719" w:rsidRPr="00847719" w14:paraId="00967A65" w14:textId="77777777" w:rsidTr="00225511">
        <w:trPr>
          <w:trHeight w:val="1009"/>
        </w:trPr>
        <w:tc>
          <w:tcPr>
            <w:tcW w:w="2258" w:type="dxa"/>
          </w:tcPr>
          <w:p w14:paraId="72DA0713" w14:textId="77777777" w:rsidR="00847719" w:rsidRPr="00847719" w:rsidRDefault="00847719" w:rsidP="00847719"/>
          <w:p w14:paraId="314E4BE7" w14:textId="77777777" w:rsidR="00847719" w:rsidRPr="00847719" w:rsidRDefault="00847719" w:rsidP="00847719">
            <w:r w:rsidRPr="00847719">
              <w:t>Propósito</w:t>
            </w:r>
          </w:p>
        </w:tc>
        <w:tc>
          <w:tcPr>
            <w:tcW w:w="8142" w:type="dxa"/>
          </w:tcPr>
          <w:p w14:paraId="23C2BB41" w14:textId="4B5D8695" w:rsidR="00847719" w:rsidRPr="00847719" w:rsidRDefault="00847719" w:rsidP="00847719">
            <w:r w:rsidRPr="00847719">
              <w:t>Este caso de uso permite al administrador gestionar el registro de proveedores de productos, incluyendo su creación, modificación, eliminación lógica y consulta, asegurando que el catálogo esté correctamente asociado a fuentes de suministro.</w:t>
            </w:r>
          </w:p>
        </w:tc>
      </w:tr>
      <w:tr w:rsidR="00847719" w:rsidRPr="00847719" w14:paraId="20C616B9" w14:textId="77777777" w:rsidTr="00225511">
        <w:trPr>
          <w:trHeight w:val="419"/>
        </w:trPr>
        <w:tc>
          <w:tcPr>
            <w:tcW w:w="2258" w:type="dxa"/>
          </w:tcPr>
          <w:p w14:paraId="27E216A3" w14:textId="77777777" w:rsidR="00847719" w:rsidRPr="00847719" w:rsidRDefault="00847719" w:rsidP="00847719">
            <w:r w:rsidRPr="00847719">
              <w:t>Actor(es)</w:t>
            </w:r>
          </w:p>
        </w:tc>
        <w:tc>
          <w:tcPr>
            <w:tcW w:w="8142" w:type="dxa"/>
          </w:tcPr>
          <w:p w14:paraId="278B298F" w14:textId="264D8011" w:rsidR="00847719" w:rsidRPr="00847719" w:rsidRDefault="00847719" w:rsidP="00847719">
            <w:r w:rsidRPr="00847719">
              <w:t>Administrador</w:t>
            </w:r>
          </w:p>
        </w:tc>
      </w:tr>
      <w:tr w:rsidR="00847719" w:rsidRPr="00847719" w14:paraId="243DA7DF" w14:textId="77777777" w:rsidTr="00225511">
        <w:trPr>
          <w:trHeight w:val="400"/>
        </w:trPr>
        <w:tc>
          <w:tcPr>
            <w:tcW w:w="2258" w:type="dxa"/>
          </w:tcPr>
          <w:p w14:paraId="6A628924" w14:textId="77777777" w:rsidR="00847719" w:rsidRPr="00847719" w:rsidRDefault="00847719" w:rsidP="00847719">
            <w:r w:rsidRPr="00847719">
              <w:t>Actor iniciador</w:t>
            </w:r>
          </w:p>
        </w:tc>
        <w:tc>
          <w:tcPr>
            <w:tcW w:w="8142" w:type="dxa"/>
          </w:tcPr>
          <w:p w14:paraId="613408AC" w14:textId="34C17FCE" w:rsidR="00847719" w:rsidRPr="00847719" w:rsidRDefault="00847719" w:rsidP="00847719">
            <w:r w:rsidRPr="00847719">
              <w:t>Administrador</w:t>
            </w:r>
          </w:p>
        </w:tc>
      </w:tr>
      <w:tr w:rsidR="00847719" w:rsidRPr="00847719" w14:paraId="4ACAA2BC" w14:textId="77777777" w:rsidTr="00225511">
        <w:trPr>
          <w:trHeight w:val="400"/>
        </w:trPr>
        <w:tc>
          <w:tcPr>
            <w:tcW w:w="2258" w:type="dxa"/>
          </w:tcPr>
          <w:p w14:paraId="6C5DD360" w14:textId="77777777" w:rsidR="00847719" w:rsidRPr="00847719" w:rsidRDefault="00847719" w:rsidP="00847719">
            <w:r w:rsidRPr="00847719">
              <w:t>Plataforma</w:t>
            </w:r>
          </w:p>
        </w:tc>
        <w:tc>
          <w:tcPr>
            <w:tcW w:w="8142" w:type="dxa"/>
          </w:tcPr>
          <w:p w14:paraId="66830102" w14:textId="77777777" w:rsidR="00847719" w:rsidRPr="00847719" w:rsidRDefault="00847719" w:rsidP="00847719">
            <w:r w:rsidRPr="00847719">
              <w:t>Web</w:t>
            </w:r>
          </w:p>
        </w:tc>
      </w:tr>
      <w:tr w:rsidR="00847719" w:rsidRPr="00847719" w14:paraId="1B7069C9" w14:textId="77777777" w:rsidTr="00225511">
        <w:trPr>
          <w:trHeight w:val="719"/>
        </w:trPr>
        <w:tc>
          <w:tcPr>
            <w:tcW w:w="2258" w:type="dxa"/>
          </w:tcPr>
          <w:p w14:paraId="5AD1ED8C" w14:textId="77777777" w:rsidR="00847719" w:rsidRPr="00847719" w:rsidRDefault="00847719" w:rsidP="00847719">
            <w:r w:rsidRPr="00847719">
              <w:t>Precondiciones</w:t>
            </w:r>
          </w:p>
        </w:tc>
        <w:tc>
          <w:tcPr>
            <w:tcW w:w="8142" w:type="dxa"/>
          </w:tcPr>
          <w:p w14:paraId="4292F93D" w14:textId="20DDCFFB" w:rsidR="00847719" w:rsidRPr="00847719" w:rsidRDefault="00847719" w:rsidP="00847719">
            <w:r w:rsidRPr="00847719">
              <w:t>El administrador debe haber iniciado sesión (CU-02) y tener el rol admin. Debe existir al menos un proveedor registrado previamente o estar listo para crear uno nuevo.</w:t>
            </w:r>
          </w:p>
        </w:tc>
      </w:tr>
      <w:tr w:rsidR="00847719" w:rsidRPr="00847719" w14:paraId="0497F802" w14:textId="77777777" w:rsidTr="00225511">
        <w:trPr>
          <w:trHeight w:val="264"/>
        </w:trPr>
        <w:tc>
          <w:tcPr>
            <w:tcW w:w="2258" w:type="dxa"/>
          </w:tcPr>
          <w:p w14:paraId="42970894" w14:textId="77777777" w:rsidR="00847719" w:rsidRPr="00847719" w:rsidRDefault="00847719" w:rsidP="00847719"/>
          <w:p w14:paraId="3730F753" w14:textId="77777777" w:rsidR="00847719" w:rsidRPr="00847719" w:rsidRDefault="00847719" w:rsidP="00847719"/>
          <w:p w14:paraId="6C8CF1A8" w14:textId="77777777" w:rsidR="00847719" w:rsidRPr="00847719" w:rsidRDefault="00847719" w:rsidP="00847719"/>
          <w:p w14:paraId="761FB74F" w14:textId="77777777" w:rsidR="00847719" w:rsidRPr="00847719" w:rsidRDefault="00847719" w:rsidP="00847719"/>
          <w:p w14:paraId="39C84683" w14:textId="77777777" w:rsidR="00847719" w:rsidRPr="00847719" w:rsidRDefault="00847719" w:rsidP="00847719">
            <w:r w:rsidRPr="00847719">
              <w:t>Flujo Principal</w:t>
            </w:r>
          </w:p>
        </w:tc>
        <w:tc>
          <w:tcPr>
            <w:tcW w:w="8142" w:type="dxa"/>
          </w:tcPr>
          <w:p w14:paraId="1C3B81FC" w14:textId="77777777" w:rsidR="00847719" w:rsidRDefault="00847719" w:rsidP="00847719">
            <w:r>
              <w:t>1. El administrador accede al módulo "Gestión de Proveedores".</w:t>
            </w:r>
          </w:p>
          <w:p w14:paraId="31F671D9" w14:textId="77777777" w:rsidR="00847719" w:rsidRDefault="00847719" w:rsidP="00847719">
            <w:r>
              <w:t>2. El sistema muestra el listado de proveedores con su información de contacto.</w:t>
            </w:r>
          </w:p>
          <w:p w14:paraId="567A53E1" w14:textId="77777777" w:rsidR="00847719" w:rsidRDefault="00847719" w:rsidP="00847719">
            <w:r>
              <w:t>3. El administrador puede: Crear un nuevo proveedor, Editar uno existente o Desactivar un proveedor.</w:t>
            </w:r>
          </w:p>
          <w:p w14:paraId="2DF0D038" w14:textId="77777777" w:rsidR="00847719" w:rsidRDefault="00847719" w:rsidP="00847719">
            <w:r>
              <w:t>4. Al crear: el administrador completa el formulario (nombre, contacto, teléfono, email, dirección).</w:t>
            </w:r>
          </w:p>
          <w:p w14:paraId="0A70BEAD" w14:textId="77777777" w:rsidR="00847719" w:rsidRDefault="00847719" w:rsidP="00847719">
            <w:r>
              <w:t>5. El sistema valida que el nombre del proveedor sea único.</w:t>
            </w:r>
          </w:p>
          <w:p w14:paraId="224FAD85" w14:textId="77777777" w:rsidR="00847719" w:rsidRDefault="00847719" w:rsidP="00847719">
            <w:r>
              <w:t>6. El sistema guarda el proveedor en la base de datos.</w:t>
            </w:r>
          </w:p>
          <w:p w14:paraId="10576A5C" w14:textId="257E208C" w:rsidR="00847719" w:rsidRPr="00847719" w:rsidRDefault="00847719" w:rsidP="00847719">
            <w:r>
              <w:t>7. El sistema muestra la confirmación y el listado actualizado.</w:t>
            </w:r>
          </w:p>
        </w:tc>
      </w:tr>
      <w:tr w:rsidR="00847719" w:rsidRPr="00847719" w14:paraId="5C6E1370" w14:textId="77777777" w:rsidTr="00225511">
        <w:trPr>
          <w:trHeight w:val="566"/>
        </w:trPr>
        <w:tc>
          <w:tcPr>
            <w:tcW w:w="2258" w:type="dxa"/>
          </w:tcPr>
          <w:p w14:paraId="55121B20" w14:textId="77777777" w:rsidR="00847719" w:rsidRPr="00847719" w:rsidRDefault="00847719" w:rsidP="00847719">
            <w:r w:rsidRPr="00847719">
              <w:t>Post-condiciones</w:t>
            </w:r>
          </w:p>
        </w:tc>
        <w:tc>
          <w:tcPr>
            <w:tcW w:w="8142" w:type="dxa"/>
          </w:tcPr>
          <w:p w14:paraId="32A76F85" w14:textId="6D591064" w:rsidR="00847719" w:rsidRPr="00847719" w:rsidRDefault="00847719" w:rsidP="00847719">
            <w:r w:rsidRPr="00847719">
              <w:t>El proveedor queda registrado, modificado o desactivado según la operación realizada.</w:t>
            </w:r>
          </w:p>
        </w:tc>
      </w:tr>
      <w:tr w:rsidR="00847719" w:rsidRPr="00847719" w14:paraId="1F12DF52" w14:textId="77777777" w:rsidTr="00225511">
        <w:trPr>
          <w:trHeight w:val="2078"/>
        </w:trPr>
        <w:tc>
          <w:tcPr>
            <w:tcW w:w="2258" w:type="dxa"/>
          </w:tcPr>
          <w:p w14:paraId="05EC8C87" w14:textId="77777777" w:rsidR="00847719" w:rsidRPr="00847719" w:rsidRDefault="00847719" w:rsidP="00847719">
            <w:r w:rsidRPr="00847719">
              <w:t>Flujos Alternativos o Excepciones</w:t>
            </w:r>
          </w:p>
        </w:tc>
        <w:tc>
          <w:tcPr>
            <w:tcW w:w="8142" w:type="dxa"/>
          </w:tcPr>
          <w:p w14:paraId="09A71CC5" w14:textId="77777777" w:rsidR="00847719" w:rsidRDefault="00847719" w:rsidP="00847719">
            <w:r>
              <w:t>1. Nombre duplicado: Si el nombre ya existe, el sistema muestra "El proveedor ya está registrado".</w:t>
            </w:r>
          </w:p>
          <w:p w14:paraId="6B077380" w14:textId="77777777" w:rsidR="00847719" w:rsidRDefault="00847719" w:rsidP="00847719">
            <w:r>
              <w:t>2. Datos inválidos: Si el email o teléfono tienen formato incorrecto, el sistema muestra error de validación.</w:t>
            </w:r>
          </w:p>
          <w:p w14:paraId="47478DAC" w14:textId="17E6EFB6" w:rsidR="00847719" w:rsidRPr="00847719" w:rsidRDefault="00847719" w:rsidP="00847719">
            <w:r>
              <w:t>3. Proveedor con productos asociados: Si se intenta eliminar un proveedor con productos activos, el sistema advierte y sugiere desactivarlo en lugar de eliminarlo</w:t>
            </w:r>
          </w:p>
        </w:tc>
      </w:tr>
      <w:bookmarkEnd w:id="69"/>
    </w:tbl>
    <w:p w14:paraId="1576C5C7" w14:textId="77777777" w:rsidR="00847719" w:rsidRDefault="00847719" w:rsidP="00213BB8"/>
    <w:p w14:paraId="3E77FA6E" w14:textId="35A46B5F" w:rsidR="00847719" w:rsidRDefault="00847719" w:rsidP="00213BB8"/>
    <w:p w14:paraId="7FB7E743" w14:textId="3CDD33CC" w:rsidR="006D7246" w:rsidRDefault="006D7246" w:rsidP="006D7246">
      <w:pPr>
        <w:pStyle w:val="Ttulo2"/>
      </w:pPr>
      <w:bookmarkStart w:id="70" w:name="_Toc240942312"/>
      <w:r w:rsidRPr="006D7246">
        <w:lastRenderedPageBreak/>
        <w:t>CU-15: Administrar temporadas y colecciones</w:t>
      </w:r>
      <w:bookmarkEnd w:id="70"/>
    </w:p>
    <w:p w14:paraId="0D18E0BF" w14:textId="408050D9" w:rsidR="006D7246" w:rsidRDefault="006D7246" w:rsidP="006D7246">
      <w:r>
        <w:rPr>
          <w:noProof/>
        </w:rPr>
        <w:drawing>
          <wp:inline distT="0" distB="0" distL="0" distR="0" wp14:anchorId="309EBD7E" wp14:editId="6E1F43FE">
            <wp:extent cx="5408930" cy="2308860"/>
            <wp:effectExtent l="0" t="0" r="127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8930" cy="230886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6D7246" w:rsidRPr="006D7246" w14:paraId="065C20B8" w14:textId="77777777" w:rsidTr="00225511">
        <w:trPr>
          <w:trHeight w:val="400"/>
        </w:trPr>
        <w:tc>
          <w:tcPr>
            <w:tcW w:w="2258" w:type="dxa"/>
          </w:tcPr>
          <w:p w14:paraId="17EDBC1C" w14:textId="77777777" w:rsidR="006D7246" w:rsidRPr="006D7246" w:rsidRDefault="006D7246" w:rsidP="006D7246">
            <w:bookmarkStart w:id="71" w:name="_Hlk240063476"/>
            <w:r w:rsidRPr="006D7246">
              <w:t>Campo</w:t>
            </w:r>
          </w:p>
        </w:tc>
        <w:tc>
          <w:tcPr>
            <w:tcW w:w="8142" w:type="dxa"/>
          </w:tcPr>
          <w:p w14:paraId="1656432F" w14:textId="77777777" w:rsidR="006D7246" w:rsidRPr="006D7246" w:rsidRDefault="006D7246" w:rsidP="006D7246">
            <w:r w:rsidRPr="006D7246">
              <w:t>Descripción</w:t>
            </w:r>
          </w:p>
        </w:tc>
      </w:tr>
      <w:tr w:rsidR="006D7246" w:rsidRPr="006D7246" w14:paraId="31717D91" w14:textId="77777777" w:rsidTr="00225511">
        <w:trPr>
          <w:trHeight w:val="400"/>
        </w:trPr>
        <w:tc>
          <w:tcPr>
            <w:tcW w:w="2258" w:type="dxa"/>
          </w:tcPr>
          <w:p w14:paraId="175FE0A1" w14:textId="77777777" w:rsidR="006D7246" w:rsidRPr="006D7246" w:rsidRDefault="006D7246" w:rsidP="006D7246">
            <w:r w:rsidRPr="006D7246">
              <w:t>Nombre</w:t>
            </w:r>
          </w:p>
        </w:tc>
        <w:tc>
          <w:tcPr>
            <w:tcW w:w="8142" w:type="dxa"/>
          </w:tcPr>
          <w:p w14:paraId="5439334A" w14:textId="3C9C70BD" w:rsidR="006D7246" w:rsidRPr="006D7246" w:rsidRDefault="006D7246" w:rsidP="006D7246">
            <w:r w:rsidRPr="006D7246">
              <w:t>Administrar temporadas y colecciones</w:t>
            </w:r>
          </w:p>
        </w:tc>
      </w:tr>
      <w:tr w:rsidR="006D7246" w:rsidRPr="006D7246" w14:paraId="55C41AAA" w14:textId="77777777" w:rsidTr="00225511">
        <w:trPr>
          <w:trHeight w:val="1009"/>
        </w:trPr>
        <w:tc>
          <w:tcPr>
            <w:tcW w:w="2258" w:type="dxa"/>
          </w:tcPr>
          <w:p w14:paraId="69EAFBCA" w14:textId="77777777" w:rsidR="006D7246" w:rsidRPr="006D7246" w:rsidRDefault="006D7246" w:rsidP="006D7246"/>
          <w:p w14:paraId="76CA6599" w14:textId="77777777" w:rsidR="006D7246" w:rsidRPr="006D7246" w:rsidRDefault="006D7246" w:rsidP="006D7246">
            <w:r w:rsidRPr="006D7246">
              <w:t>Propósito</w:t>
            </w:r>
          </w:p>
        </w:tc>
        <w:tc>
          <w:tcPr>
            <w:tcW w:w="8142" w:type="dxa"/>
          </w:tcPr>
          <w:p w14:paraId="4DA88A07" w14:textId="0659964E" w:rsidR="006D7246" w:rsidRPr="006D7246" w:rsidRDefault="006D7246" w:rsidP="006D7246">
            <w:r w:rsidRPr="006D7246">
              <w:t>Este caso de uso permite al administrador gestionar las temporadas (Primavera-Verano, Otoño-Invierno) y colecciones de productos, definiendo fechas de vigencia y promociones para organizar el catálogo según el ciclo comercial.</w:t>
            </w:r>
          </w:p>
        </w:tc>
      </w:tr>
      <w:tr w:rsidR="006D7246" w:rsidRPr="006D7246" w14:paraId="4F1066FD" w14:textId="77777777" w:rsidTr="00225511">
        <w:trPr>
          <w:trHeight w:val="419"/>
        </w:trPr>
        <w:tc>
          <w:tcPr>
            <w:tcW w:w="2258" w:type="dxa"/>
          </w:tcPr>
          <w:p w14:paraId="5F3FC9B7" w14:textId="77777777" w:rsidR="006D7246" w:rsidRPr="006D7246" w:rsidRDefault="006D7246" w:rsidP="006D7246">
            <w:r w:rsidRPr="006D7246">
              <w:t>Actor(es)</w:t>
            </w:r>
          </w:p>
        </w:tc>
        <w:tc>
          <w:tcPr>
            <w:tcW w:w="8142" w:type="dxa"/>
          </w:tcPr>
          <w:p w14:paraId="2D2A6924" w14:textId="77777777" w:rsidR="006D7246" w:rsidRPr="006D7246" w:rsidRDefault="006D7246" w:rsidP="006D7246">
            <w:r w:rsidRPr="006D7246">
              <w:t>Administrador</w:t>
            </w:r>
          </w:p>
        </w:tc>
      </w:tr>
      <w:tr w:rsidR="006D7246" w:rsidRPr="006D7246" w14:paraId="15789F82" w14:textId="77777777" w:rsidTr="00225511">
        <w:trPr>
          <w:trHeight w:val="400"/>
        </w:trPr>
        <w:tc>
          <w:tcPr>
            <w:tcW w:w="2258" w:type="dxa"/>
          </w:tcPr>
          <w:p w14:paraId="434BDABE" w14:textId="77777777" w:rsidR="006D7246" w:rsidRPr="006D7246" w:rsidRDefault="006D7246" w:rsidP="006D7246">
            <w:r w:rsidRPr="006D7246">
              <w:t>Actor iniciador</w:t>
            </w:r>
          </w:p>
        </w:tc>
        <w:tc>
          <w:tcPr>
            <w:tcW w:w="8142" w:type="dxa"/>
          </w:tcPr>
          <w:p w14:paraId="501374E7" w14:textId="77777777" w:rsidR="006D7246" w:rsidRPr="006D7246" w:rsidRDefault="006D7246" w:rsidP="006D7246">
            <w:r w:rsidRPr="006D7246">
              <w:t>Administrador</w:t>
            </w:r>
          </w:p>
        </w:tc>
      </w:tr>
      <w:tr w:rsidR="006D7246" w:rsidRPr="006D7246" w14:paraId="19058088" w14:textId="77777777" w:rsidTr="00225511">
        <w:trPr>
          <w:trHeight w:val="400"/>
        </w:trPr>
        <w:tc>
          <w:tcPr>
            <w:tcW w:w="2258" w:type="dxa"/>
          </w:tcPr>
          <w:p w14:paraId="4F8BECAE" w14:textId="77777777" w:rsidR="006D7246" w:rsidRPr="006D7246" w:rsidRDefault="006D7246" w:rsidP="006D7246">
            <w:r w:rsidRPr="006D7246">
              <w:t>Plataforma</w:t>
            </w:r>
          </w:p>
        </w:tc>
        <w:tc>
          <w:tcPr>
            <w:tcW w:w="8142" w:type="dxa"/>
          </w:tcPr>
          <w:p w14:paraId="4603C0BA" w14:textId="77777777" w:rsidR="006D7246" w:rsidRPr="006D7246" w:rsidRDefault="006D7246" w:rsidP="006D7246">
            <w:r w:rsidRPr="006D7246">
              <w:t>Web</w:t>
            </w:r>
          </w:p>
        </w:tc>
      </w:tr>
      <w:tr w:rsidR="006D7246" w:rsidRPr="006D7246" w14:paraId="50FF65EA" w14:textId="77777777" w:rsidTr="00225511">
        <w:trPr>
          <w:trHeight w:val="719"/>
        </w:trPr>
        <w:tc>
          <w:tcPr>
            <w:tcW w:w="2258" w:type="dxa"/>
          </w:tcPr>
          <w:p w14:paraId="03209689" w14:textId="77777777" w:rsidR="006D7246" w:rsidRPr="006D7246" w:rsidRDefault="006D7246" w:rsidP="006D7246">
            <w:r w:rsidRPr="006D7246">
              <w:t>Precondiciones</w:t>
            </w:r>
          </w:p>
        </w:tc>
        <w:tc>
          <w:tcPr>
            <w:tcW w:w="8142" w:type="dxa"/>
          </w:tcPr>
          <w:p w14:paraId="143BB0EE" w14:textId="26D31ACA" w:rsidR="006D7246" w:rsidRPr="006D7246" w:rsidRDefault="006D7246" w:rsidP="006D7246">
            <w:r w:rsidRPr="006D7246">
              <w:t>El administrador debe haber iniciado sesión (CU-02) y tener el rol admin. Deben existir categorías de productos registradas.</w:t>
            </w:r>
          </w:p>
        </w:tc>
      </w:tr>
      <w:tr w:rsidR="006D7246" w:rsidRPr="006D7246" w14:paraId="402DB86F" w14:textId="77777777" w:rsidTr="00225511">
        <w:trPr>
          <w:trHeight w:val="264"/>
        </w:trPr>
        <w:tc>
          <w:tcPr>
            <w:tcW w:w="2258" w:type="dxa"/>
          </w:tcPr>
          <w:p w14:paraId="70F5AF7A" w14:textId="77777777" w:rsidR="006D7246" w:rsidRPr="006D7246" w:rsidRDefault="006D7246" w:rsidP="006D7246"/>
          <w:p w14:paraId="1C59C39F" w14:textId="77777777" w:rsidR="006D7246" w:rsidRPr="006D7246" w:rsidRDefault="006D7246" w:rsidP="006D7246"/>
          <w:p w14:paraId="3AB27E9B" w14:textId="77777777" w:rsidR="006D7246" w:rsidRPr="006D7246" w:rsidRDefault="006D7246" w:rsidP="006D7246"/>
          <w:p w14:paraId="6CAFE3F6" w14:textId="77777777" w:rsidR="006D7246" w:rsidRPr="006D7246" w:rsidRDefault="006D7246" w:rsidP="006D7246"/>
          <w:p w14:paraId="32C94489" w14:textId="77777777" w:rsidR="006D7246" w:rsidRPr="006D7246" w:rsidRDefault="006D7246" w:rsidP="006D7246">
            <w:r w:rsidRPr="006D7246">
              <w:t>Flujo Principal</w:t>
            </w:r>
          </w:p>
        </w:tc>
        <w:tc>
          <w:tcPr>
            <w:tcW w:w="8142" w:type="dxa"/>
          </w:tcPr>
          <w:p w14:paraId="62CBE493" w14:textId="77777777" w:rsidR="006D7246" w:rsidRDefault="006D7246" w:rsidP="006D7246">
            <w:r>
              <w:t>1. El administrador accede al módulo "Gestión de Temporadas y Colecciones".</w:t>
            </w:r>
          </w:p>
          <w:p w14:paraId="430CC666" w14:textId="77777777" w:rsidR="006D7246" w:rsidRDefault="006D7246" w:rsidP="006D7246">
            <w:r>
              <w:t>2. El sistema muestra el listado de temporadas y colecciones vigentes.</w:t>
            </w:r>
          </w:p>
          <w:p w14:paraId="5C241F94" w14:textId="77777777" w:rsidR="006D7246" w:rsidRDefault="006D7246" w:rsidP="006D7246">
            <w:r>
              <w:t>3. El administrador puede: Crear, Editar o Desactivar una temporada o colección.</w:t>
            </w:r>
          </w:p>
          <w:p w14:paraId="70DC5983" w14:textId="77777777" w:rsidR="006D7246" w:rsidRDefault="006D7246" w:rsidP="006D7246">
            <w:r>
              <w:t>4. Al crear una temporada: completa el formulario (nombre, fecha inicio, fecha fin).</w:t>
            </w:r>
          </w:p>
          <w:p w14:paraId="5062F43E" w14:textId="77777777" w:rsidR="006D7246" w:rsidRDefault="006D7246" w:rsidP="006D7246">
            <w:r>
              <w:t>5. Al crear una colección: selecciona la temporada asociada, nombre, descripción y si es promocional.</w:t>
            </w:r>
          </w:p>
          <w:p w14:paraId="7F40DFE3" w14:textId="77777777" w:rsidR="006D7246" w:rsidRDefault="006D7246" w:rsidP="006D7246">
            <w:r>
              <w:t>6. El sistema valida que las fechas sean coherentes (inicio &lt; fin) y que el nombre sea único.</w:t>
            </w:r>
          </w:p>
          <w:p w14:paraId="0C875DFF" w14:textId="245F6890" w:rsidR="00847719" w:rsidRPr="006D7246" w:rsidRDefault="006D7246" w:rsidP="006D7246">
            <w:r>
              <w:t>7. El sistema guarda la información y actualiza el listado.</w:t>
            </w:r>
          </w:p>
        </w:tc>
      </w:tr>
      <w:tr w:rsidR="006D7246" w:rsidRPr="006D7246" w14:paraId="3211A190" w14:textId="77777777" w:rsidTr="00225511">
        <w:trPr>
          <w:trHeight w:val="566"/>
        </w:trPr>
        <w:tc>
          <w:tcPr>
            <w:tcW w:w="2258" w:type="dxa"/>
          </w:tcPr>
          <w:p w14:paraId="35094807" w14:textId="77777777" w:rsidR="006D7246" w:rsidRPr="006D7246" w:rsidRDefault="006D7246" w:rsidP="006D7246">
            <w:r w:rsidRPr="006D7246">
              <w:t>Post-condiciones</w:t>
            </w:r>
          </w:p>
        </w:tc>
        <w:tc>
          <w:tcPr>
            <w:tcW w:w="8142" w:type="dxa"/>
          </w:tcPr>
          <w:p w14:paraId="401CF5E1" w14:textId="7214FC42" w:rsidR="006D7246" w:rsidRPr="006D7246" w:rsidRDefault="006D7246" w:rsidP="006D7246">
            <w:r w:rsidRPr="006D7246">
              <w:t>La temporada o colección queda registrada y disponible para asociarse a productos.</w:t>
            </w:r>
          </w:p>
        </w:tc>
      </w:tr>
      <w:tr w:rsidR="006D7246" w:rsidRPr="006D7246" w14:paraId="63C19D4E" w14:textId="77777777" w:rsidTr="00225511">
        <w:trPr>
          <w:trHeight w:val="2078"/>
        </w:trPr>
        <w:tc>
          <w:tcPr>
            <w:tcW w:w="2258" w:type="dxa"/>
          </w:tcPr>
          <w:p w14:paraId="696FEF92" w14:textId="77777777" w:rsidR="006D7246" w:rsidRPr="006D7246" w:rsidRDefault="006D7246" w:rsidP="006D7246">
            <w:r w:rsidRPr="006D7246">
              <w:lastRenderedPageBreak/>
              <w:t>Flujos Alternativos o Excepciones</w:t>
            </w:r>
          </w:p>
        </w:tc>
        <w:tc>
          <w:tcPr>
            <w:tcW w:w="8142" w:type="dxa"/>
          </w:tcPr>
          <w:p w14:paraId="7531AD2A" w14:textId="18013FA0" w:rsidR="00503FFF" w:rsidRDefault="00503FFF" w:rsidP="00503FFF">
            <w:r>
              <w:t>1. Fechas inválidas: Si la fecha de inicio es mayor que la de fin, el sistema rechaza la operación.</w:t>
            </w:r>
          </w:p>
          <w:p w14:paraId="0DCD2596" w14:textId="77777777" w:rsidR="00503FFF" w:rsidRDefault="00503FFF" w:rsidP="00503FFF">
            <w:r>
              <w:t>2. Nombre duplicado: Si ya existe una temporada/colección con el mismo nombre, el sistema muestra error.</w:t>
            </w:r>
          </w:p>
          <w:p w14:paraId="3CCEC753" w14:textId="1227B2C1" w:rsidR="006D7246" w:rsidRPr="006D7246" w:rsidRDefault="00503FFF" w:rsidP="00503FFF">
            <w:r>
              <w:t>3. Colección con productos activos: Si se intenta eliminar una colección con productos asociados, el sistema advierte y sugiere desactivarla.</w:t>
            </w:r>
          </w:p>
        </w:tc>
      </w:tr>
    </w:tbl>
    <w:p w14:paraId="15AA6C20" w14:textId="74AB1097" w:rsidR="006D7246" w:rsidRDefault="0062732C" w:rsidP="0062732C">
      <w:pPr>
        <w:pStyle w:val="Ttulo2"/>
      </w:pPr>
      <w:bookmarkStart w:id="72" w:name="_Toc240942313"/>
      <w:bookmarkEnd w:id="71"/>
      <w:r w:rsidRPr="0062732C">
        <w:t>CU-22: Cerrar sesión</w:t>
      </w:r>
      <w:bookmarkEnd w:id="72"/>
    </w:p>
    <w:p w14:paraId="61A87507" w14:textId="66736D55" w:rsidR="0062732C" w:rsidRDefault="0062732C" w:rsidP="0062732C">
      <w:r>
        <w:rPr>
          <w:noProof/>
        </w:rPr>
        <w:drawing>
          <wp:inline distT="0" distB="0" distL="0" distR="0" wp14:anchorId="4AE4C632" wp14:editId="45945450">
            <wp:extent cx="4590476" cy="3876190"/>
            <wp:effectExtent l="0" t="0" r="635"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0476" cy="387619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62732C" w:rsidRPr="0062732C" w14:paraId="52663A54" w14:textId="77777777" w:rsidTr="00225511">
        <w:trPr>
          <w:trHeight w:val="400"/>
        </w:trPr>
        <w:tc>
          <w:tcPr>
            <w:tcW w:w="2258" w:type="dxa"/>
          </w:tcPr>
          <w:p w14:paraId="74263AD5" w14:textId="77777777" w:rsidR="0062732C" w:rsidRPr="0062732C" w:rsidRDefault="0062732C" w:rsidP="0062732C">
            <w:bookmarkStart w:id="73" w:name="_Hlk240063674"/>
            <w:r w:rsidRPr="0062732C">
              <w:t>Campo</w:t>
            </w:r>
          </w:p>
        </w:tc>
        <w:tc>
          <w:tcPr>
            <w:tcW w:w="8142" w:type="dxa"/>
          </w:tcPr>
          <w:p w14:paraId="79ABE467" w14:textId="77777777" w:rsidR="0062732C" w:rsidRPr="0062732C" w:rsidRDefault="0062732C" w:rsidP="0062732C">
            <w:r w:rsidRPr="0062732C">
              <w:t>Descripción</w:t>
            </w:r>
          </w:p>
        </w:tc>
      </w:tr>
      <w:tr w:rsidR="0062732C" w:rsidRPr="0062732C" w14:paraId="5C5D5674" w14:textId="77777777" w:rsidTr="00225511">
        <w:trPr>
          <w:trHeight w:val="400"/>
        </w:trPr>
        <w:tc>
          <w:tcPr>
            <w:tcW w:w="2258" w:type="dxa"/>
          </w:tcPr>
          <w:p w14:paraId="36D88C8C" w14:textId="77777777" w:rsidR="0062732C" w:rsidRPr="0062732C" w:rsidRDefault="0062732C" w:rsidP="0062732C">
            <w:r w:rsidRPr="0062732C">
              <w:t>Nombre</w:t>
            </w:r>
          </w:p>
        </w:tc>
        <w:tc>
          <w:tcPr>
            <w:tcW w:w="8142" w:type="dxa"/>
          </w:tcPr>
          <w:p w14:paraId="2C949D25" w14:textId="0EA7DF76" w:rsidR="0062732C" w:rsidRPr="0062732C" w:rsidRDefault="0062732C" w:rsidP="0062732C">
            <w:r w:rsidRPr="0062732C">
              <w:t>Cerrar sesión</w:t>
            </w:r>
          </w:p>
        </w:tc>
      </w:tr>
      <w:tr w:rsidR="0062732C" w:rsidRPr="0062732C" w14:paraId="112EC824" w14:textId="77777777" w:rsidTr="00225511">
        <w:trPr>
          <w:trHeight w:val="1009"/>
        </w:trPr>
        <w:tc>
          <w:tcPr>
            <w:tcW w:w="2258" w:type="dxa"/>
          </w:tcPr>
          <w:p w14:paraId="03CA7AF5" w14:textId="77777777" w:rsidR="0062732C" w:rsidRPr="0062732C" w:rsidRDefault="0062732C" w:rsidP="0062732C"/>
          <w:p w14:paraId="09DBC22E" w14:textId="77777777" w:rsidR="0062732C" w:rsidRPr="0062732C" w:rsidRDefault="0062732C" w:rsidP="0062732C">
            <w:r w:rsidRPr="0062732C">
              <w:t>Propósito</w:t>
            </w:r>
          </w:p>
        </w:tc>
        <w:tc>
          <w:tcPr>
            <w:tcW w:w="8142" w:type="dxa"/>
          </w:tcPr>
          <w:p w14:paraId="4EB50287" w14:textId="03BCDE56" w:rsidR="0062732C" w:rsidRPr="0062732C" w:rsidRDefault="0062732C" w:rsidP="0062732C">
            <w:r w:rsidRPr="0062732C">
              <w:t>Este caso de uso describe cómo un usuario autenticado finaliza su sesión activa en la plataforma, invalidando su token de autenticación y eliminando los datos de sesión para garantizar la seguridad de la cuenta.</w:t>
            </w:r>
          </w:p>
        </w:tc>
      </w:tr>
      <w:tr w:rsidR="0062732C" w:rsidRPr="0062732C" w14:paraId="3129A3C4" w14:textId="77777777" w:rsidTr="00225511">
        <w:trPr>
          <w:trHeight w:val="419"/>
        </w:trPr>
        <w:tc>
          <w:tcPr>
            <w:tcW w:w="2258" w:type="dxa"/>
          </w:tcPr>
          <w:p w14:paraId="4AC0D16A" w14:textId="77777777" w:rsidR="0062732C" w:rsidRPr="0062732C" w:rsidRDefault="0062732C" w:rsidP="0062732C">
            <w:r w:rsidRPr="0062732C">
              <w:t>Actor(es)</w:t>
            </w:r>
          </w:p>
        </w:tc>
        <w:tc>
          <w:tcPr>
            <w:tcW w:w="8142" w:type="dxa"/>
          </w:tcPr>
          <w:p w14:paraId="622E9C28" w14:textId="25A4C2B8" w:rsidR="0062732C" w:rsidRPr="0062732C" w:rsidRDefault="0062732C" w:rsidP="0062732C">
            <w:r w:rsidRPr="0062732C">
              <w:t>Cliente, Administrador, Encargado, Cajero</w:t>
            </w:r>
          </w:p>
        </w:tc>
      </w:tr>
      <w:tr w:rsidR="0062732C" w:rsidRPr="0062732C" w14:paraId="2F9B4E6B" w14:textId="77777777" w:rsidTr="00225511">
        <w:trPr>
          <w:trHeight w:val="400"/>
        </w:trPr>
        <w:tc>
          <w:tcPr>
            <w:tcW w:w="2258" w:type="dxa"/>
          </w:tcPr>
          <w:p w14:paraId="257C6BFF" w14:textId="77777777" w:rsidR="0062732C" w:rsidRPr="0062732C" w:rsidRDefault="0062732C" w:rsidP="0062732C">
            <w:r w:rsidRPr="0062732C">
              <w:t>Actor iniciador</w:t>
            </w:r>
          </w:p>
        </w:tc>
        <w:tc>
          <w:tcPr>
            <w:tcW w:w="8142" w:type="dxa"/>
          </w:tcPr>
          <w:p w14:paraId="3147EEA7" w14:textId="3CE72582" w:rsidR="0062732C" w:rsidRPr="0062732C" w:rsidRDefault="0062732C" w:rsidP="0062732C">
            <w:r w:rsidRPr="0062732C">
              <w:t>Cliente, Administrador, Encargado, Cajero</w:t>
            </w:r>
          </w:p>
        </w:tc>
      </w:tr>
      <w:tr w:rsidR="0062732C" w:rsidRPr="0062732C" w14:paraId="20BFA651" w14:textId="77777777" w:rsidTr="00225511">
        <w:trPr>
          <w:trHeight w:val="400"/>
        </w:trPr>
        <w:tc>
          <w:tcPr>
            <w:tcW w:w="2258" w:type="dxa"/>
          </w:tcPr>
          <w:p w14:paraId="741C18DD" w14:textId="77777777" w:rsidR="0062732C" w:rsidRPr="0062732C" w:rsidRDefault="0062732C" w:rsidP="0062732C">
            <w:r w:rsidRPr="0062732C">
              <w:t>Plataforma</w:t>
            </w:r>
          </w:p>
        </w:tc>
        <w:tc>
          <w:tcPr>
            <w:tcW w:w="8142" w:type="dxa"/>
          </w:tcPr>
          <w:p w14:paraId="74F2C6C0" w14:textId="5AE3DCFB" w:rsidR="0062732C" w:rsidRPr="0062732C" w:rsidRDefault="0062732C" w:rsidP="0062732C">
            <w:r w:rsidRPr="0062732C">
              <w:t>Web</w:t>
            </w:r>
            <w:r>
              <w:t>/Móvil</w:t>
            </w:r>
          </w:p>
        </w:tc>
      </w:tr>
      <w:tr w:rsidR="0062732C" w:rsidRPr="0062732C" w14:paraId="16A3C45B" w14:textId="77777777" w:rsidTr="00225511">
        <w:trPr>
          <w:trHeight w:val="719"/>
        </w:trPr>
        <w:tc>
          <w:tcPr>
            <w:tcW w:w="2258" w:type="dxa"/>
          </w:tcPr>
          <w:p w14:paraId="735C40EC" w14:textId="77777777" w:rsidR="0062732C" w:rsidRPr="0062732C" w:rsidRDefault="0062732C" w:rsidP="0062732C">
            <w:r w:rsidRPr="0062732C">
              <w:lastRenderedPageBreak/>
              <w:t>Precondiciones</w:t>
            </w:r>
          </w:p>
        </w:tc>
        <w:tc>
          <w:tcPr>
            <w:tcW w:w="8142" w:type="dxa"/>
          </w:tcPr>
          <w:p w14:paraId="35339339" w14:textId="34FC2C75" w:rsidR="0062732C" w:rsidRPr="0062732C" w:rsidRDefault="0062732C" w:rsidP="0062732C">
            <w:r w:rsidRPr="0062732C">
              <w:t>El usuario debe haber iniciado sesión previamente (CU-02) y tener un token JWT activo.</w:t>
            </w:r>
          </w:p>
        </w:tc>
      </w:tr>
      <w:tr w:rsidR="0062732C" w:rsidRPr="0062732C" w14:paraId="09821584" w14:textId="77777777" w:rsidTr="00225511">
        <w:trPr>
          <w:trHeight w:val="264"/>
        </w:trPr>
        <w:tc>
          <w:tcPr>
            <w:tcW w:w="2258" w:type="dxa"/>
          </w:tcPr>
          <w:p w14:paraId="23B097F3" w14:textId="77777777" w:rsidR="0062732C" w:rsidRPr="0062732C" w:rsidRDefault="0062732C" w:rsidP="0062732C"/>
          <w:p w14:paraId="48C2044B" w14:textId="77777777" w:rsidR="0062732C" w:rsidRPr="0062732C" w:rsidRDefault="0062732C" w:rsidP="0062732C"/>
          <w:p w14:paraId="562B81DE" w14:textId="77777777" w:rsidR="0062732C" w:rsidRPr="0062732C" w:rsidRDefault="0062732C" w:rsidP="0062732C"/>
          <w:p w14:paraId="5E220C92" w14:textId="77777777" w:rsidR="0062732C" w:rsidRPr="0062732C" w:rsidRDefault="0062732C" w:rsidP="0062732C"/>
          <w:p w14:paraId="5B491E98" w14:textId="77777777" w:rsidR="0062732C" w:rsidRPr="0062732C" w:rsidRDefault="0062732C" w:rsidP="0062732C">
            <w:r w:rsidRPr="0062732C">
              <w:t>Flujo Principal</w:t>
            </w:r>
          </w:p>
        </w:tc>
        <w:tc>
          <w:tcPr>
            <w:tcW w:w="8142" w:type="dxa"/>
          </w:tcPr>
          <w:p w14:paraId="41C07C24" w14:textId="4093F85A" w:rsidR="0062732C" w:rsidRDefault="0062732C" w:rsidP="0062732C">
            <w:r>
              <w:t>1. El usuario selecciona la opción "Cerrar sesión" desde el menú de navegación o desde la vista de perfil.</w:t>
            </w:r>
          </w:p>
          <w:p w14:paraId="10673797" w14:textId="77777777" w:rsidR="0062732C" w:rsidRDefault="0062732C" w:rsidP="0062732C">
            <w:r>
              <w:t>2. El sistema invalida el token JWT en el servidor (opcional, o se deja expirar).</w:t>
            </w:r>
          </w:p>
          <w:p w14:paraId="62CC4C68" w14:textId="77777777" w:rsidR="0062732C" w:rsidRDefault="0062732C" w:rsidP="0062732C">
            <w:r>
              <w:t>3. El sistema elimina el token almacenado en el frontend (localStorage, cookies o memoria de sesión).</w:t>
            </w:r>
          </w:p>
          <w:p w14:paraId="529C2698" w14:textId="77777777" w:rsidR="0062732C" w:rsidRDefault="0062732C" w:rsidP="0062732C">
            <w:r>
              <w:t>4. El sistema redirige al usuario a la pantalla de inicio o login.</w:t>
            </w:r>
          </w:p>
          <w:p w14:paraId="1F279A18" w14:textId="4B8175E0" w:rsidR="0062732C" w:rsidRPr="0062732C" w:rsidRDefault="0062732C" w:rsidP="0062732C">
            <w:r>
              <w:t>5. El sistema muestra el mensaje "Sesión cerrada exitosamente".</w:t>
            </w:r>
          </w:p>
          <w:p w14:paraId="6E59E3B9" w14:textId="4942549A" w:rsidR="00847719" w:rsidRPr="0062732C" w:rsidRDefault="00847719" w:rsidP="0062732C"/>
        </w:tc>
      </w:tr>
      <w:tr w:rsidR="0062732C" w:rsidRPr="0062732C" w14:paraId="6E10BCDB" w14:textId="77777777" w:rsidTr="00225511">
        <w:trPr>
          <w:trHeight w:val="566"/>
        </w:trPr>
        <w:tc>
          <w:tcPr>
            <w:tcW w:w="2258" w:type="dxa"/>
          </w:tcPr>
          <w:p w14:paraId="5E800C3E" w14:textId="77777777" w:rsidR="0062732C" w:rsidRPr="0062732C" w:rsidRDefault="0062732C" w:rsidP="0062732C">
            <w:r w:rsidRPr="0062732C">
              <w:t>Post-condiciones</w:t>
            </w:r>
          </w:p>
        </w:tc>
        <w:tc>
          <w:tcPr>
            <w:tcW w:w="8142" w:type="dxa"/>
          </w:tcPr>
          <w:p w14:paraId="71629591" w14:textId="4A4DB88C" w:rsidR="0062732C" w:rsidRPr="0062732C" w:rsidRDefault="0062732C" w:rsidP="0062732C">
            <w:r w:rsidRPr="0062732C">
              <w:t>El usuario queda en estado "no autenticado" (invitado) y no puede acceder a rutas protegidas hasta un nuevo inicio de sesión.</w:t>
            </w:r>
          </w:p>
        </w:tc>
      </w:tr>
      <w:tr w:rsidR="0062732C" w:rsidRPr="0062732C" w14:paraId="2CEBB49D" w14:textId="77777777" w:rsidTr="00225511">
        <w:trPr>
          <w:trHeight w:val="2078"/>
        </w:trPr>
        <w:tc>
          <w:tcPr>
            <w:tcW w:w="2258" w:type="dxa"/>
          </w:tcPr>
          <w:p w14:paraId="132A0E07" w14:textId="77777777" w:rsidR="0062732C" w:rsidRPr="0062732C" w:rsidRDefault="0062732C" w:rsidP="0062732C">
            <w:r w:rsidRPr="0062732C">
              <w:t>Flujos Alternativos o Excepciones</w:t>
            </w:r>
          </w:p>
        </w:tc>
        <w:tc>
          <w:tcPr>
            <w:tcW w:w="8142" w:type="dxa"/>
          </w:tcPr>
          <w:p w14:paraId="31033886" w14:textId="7C5B98B8" w:rsidR="0062732C" w:rsidRDefault="0062732C" w:rsidP="0062732C">
            <w:r>
              <w:t>1. Token expirado: Si el token ya expiró antes de cerrar sesión, el sistema limpia la sesión local y redirige al login sin mostrar errores.</w:t>
            </w:r>
          </w:p>
          <w:p w14:paraId="4F68EEBF" w14:textId="639C404C" w:rsidR="0062732C" w:rsidRPr="0062732C" w:rsidRDefault="0062732C" w:rsidP="0062732C">
            <w:r>
              <w:t>2. Error de red: Si hay problemas de conectividad, el sistema cierra la sesión local de todos modos y muestra "Se cerró sesión localmente, verifique su conexión".</w:t>
            </w:r>
          </w:p>
          <w:p w14:paraId="02A5C7B9" w14:textId="22ADB564" w:rsidR="0062732C" w:rsidRPr="0062732C" w:rsidRDefault="0062732C" w:rsidP="0062732C"/>
        </w:tc>
      </w:tr>
    </w:tbl>
    <w:p w14:paraId="753641C6" w14:textId="68995AB2" w:rsidR="0062732C" w:rsidRDefault="00B62631" w:rsidP="00486F9D">
      <w:pPr>
        <w:pStyle w:val="Ttulo2"/>
      </w:pPr>
      <w:bookmarkStart w:id="74" w:name="_Toc240942314"/>
      <w:bookmarkEnd w:id="73"/>
      <w:r>
        <w:t>te</w:t>
      </w:r>
      <w:r w:rsidR="00486F9D" w:rsidRPr="00486F9D">
        <w:t>CU-23: Registrar bitácora</w:t>
      </w:r>
      <w:bookmarkEnd w:id="74"/>
    </w:p>
    <w:p w14:paraId="32705B93" w14:textId="5860D1A4" w:rsidR="00486F9D" w:rsidRDefault="00484D83" w:rsidP="00486F9D">
      <w:r>
        <w:rPr>
          <w:noProof/>
        </w:rPr>
        <w:drawing>
          <wp:inline distT="0" distB="0" distL="0" distR="0" wp14:anchorId="3A42A514" wp14:editId="29C3D220">
            <wp:extent cx="4209524" cy="1914286"/>
            <wp:effectExtent l="0" t="0" r="635"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9524" cy="1914286"/>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484D83" w:rsidRPr="00484D83" w14:paraId="3F45B8E9" w14:textId="77777777" w:rsidTr="00225511">
        <w:trPr>
          <w:trHeight w:val="400"/>
        </w:trPr>
        <w:tc>
          <w:tcPr>
            <w:tcW w:w="2258" w:type="dxa"/>
          </w:tcPr>
          <w:p w14:paraId="659CB7D9" w14:textId="77777777" w:rsidR="00484D83" w:rsidRPr="00484D83" w:rsidRDefault="00484D83" w:rsidP="00484D83">
            <w:bookmarkStart w:id="75" w:name="_Hlk240798551"/>
            <w:r w:rsidRPr="00484D83">
              <w:t>Campo</w:t>
            </w:r>
          </w:p>
        </w:tc>
        <w:tc>
          <w:tcPr>
            <w:tcW w:w="8142" w:type="dxa"/>
          </w:tcPr>
          <w:p w14:paraId="4845F7F1" w14:textId="77777777" w:rsidR="00484D83" w:rsidRPr="00484D83" w:rsidRDefault="00484D83" w:rsidP="00484D83">
            <w:r w:rsidRPr="00484D83">
              <w:t>Descripción</w:t>
            </w:r>
          </w:p>
        </w:tc>
      </w:tr>
      <w:tr w:rsidR="00484D83" w:rsidRPr="00484D83" w14:paraId="5D431931" w14:textId="77777777" w:rsidTr="00225511">
        <w:trPr>
          <w:trHeight w:val="400"/>
        </w:trPr>
        <w:tc>
          <w:tcPr>
            <w:tcW w:w="2258" w:type="dxa"/>
          </w:tcPr>
          <w:p w14:paraId="70D38CBF" w14:textId="77777777" w:rsidR="00484D83" w:rsidRPr="00484D83" w:rsidRDefault="00484D83" w:rsidP="00484D83">
            <w:r w:rsidRPr="00484D83">
              <w:t>Nombre</w:t>
            </w:r>
          </w:p>
        </w:tc>
        <w:tc>
          <w:tcPr>
            <w:tcW w:w="8142" w:type="dxa"/>
          </w:tcPr>
          <w:p w14:paraId="7ECB6DE0" w14:textId="3EBCF395" w:rsidR="00484D83" w:rsidRPr="00484D83" w:rsidRDefault="00484D83" w:rsidP="00484D83">
            <w:r w:rsidRPr="00484D83">
              <w:t>Registrar bitácora</w:t>
            </w:r>
          </w:p>
        </w:tc>
      </w:tr>
      <w:tr w:rsidR="00484D83" w:rsidRPr="00484D83" w14:paraId="485A7FDD" w14:textId="77777777" w:rsidTr="00225511">
        <w:trPr>
          <w:trHeight w:val="1009"/>
        </w:trPr>
        <w:tc>
          <w:tcPr>
            <w:tcW w:w="2258" w:type="dxa"/>
          </w:tcPr>
          <w:p w14:paraId="722A5F83" w14:textId="77777777" w:rsidR="00484D83" w:rsidRPr="00484D83" w:rsidRDefault="00484D83" w:rsidP="00484D83"/>
          <w:p w14:paraId="5E9F2850" w14:textId="77777777" w:rsidR="00484D83" w:rsidRPr="00484D83" w:rsidRDefault="00484D83" w:rsidP="00484D83">
            <w:r w:rsidRPr="00484D83">
              <w:t>Propósito</w:t>
            </w:r>
          </w:p>
        </w:tc>
        <w:tc>
          <w:tcPr>
            <w:tcW w:w="8142" w:type="dxa"/>
          </w:tcPr>
          <w:p w14:paraId="1ADA6B7E" w14:textId="467190A9" w:rsidR="00484D83" w:rsidRPr="00484D83" w:rsidRDefault="00484D83" w:rsidP="00484D83">
            <w:r w:rsidRPr="00484D83">
              <w:t>Este caso de uso registra automáticamente todas las operaciones críticas realizadas en el sistema (login, logout, creación, modificación, eliminación, ventas, reservas, pagos) con información de auditoría para garantizar trazabilidad y seguridad.</w:t>
            </w:r>
          </w:p>
        </w:tc>
      </w:tr>
      <w:tr w:rsidR="00484D83" w:rsidRPr="00484D83" w14:paraId="3AB81048" w14:textId="77777777" w:rsidTr="00225511">
        <w:trPr>
          <w:trHeight w:val="419"/>
        </w:trPr>
        <w:tc>
          <w:tcPr>
            <w:tcW w:w="2258" w:type="dxa"/>
          </w:tcPr>
          <w:p w14:paraId="52E818E0" w14:textId="77777777" w:rsidR="00484D83" w:rsidRPr="00484D83" w:rsidRDefault="00484D83" w:rsidP="00484D83">
            <w:r w:rsidRPr="00484D83">
              <w:lastRenderedPageBreak/>
              <w:t>Actor(es)</w:t>
            </w:r>
          </w:p>
        </w:tc>
        <w:tc>
          <w:tcPr>
            <w:tcW w:w="8142" w:type="dxa"/>
          </w:tcPr>
          <w:p w14:paraId="2D0F302E" w14:textId="162AF678" w:rsidR="00484D83" w:rsidRPr="00484D83" w:rsidRDefault="00484D83" w:rsidP="00484D83">
            <w:r w:rsidRPr="00484D83">
              <w:t>Sistema (todos los actores)</w:t>
            </w:r>
          </w:p>
        </w:tc>
      </w:tr>
      <w:tr w:rsidR="00484D83" w:rsidRPr="00484D83" w14:paraId="25ECBA70" w14:textId="77777777" w:rsidTr="00225511">
        <w:trPr>
          <w:trHeight w:val="400"/>
        </w:trPr>
        <w:tc>
          <w:tcPr>
            <w:tcW w:w="2258" w:type="dxa"/>
          </w:tcPr>
          <w:p w14:paraId="42555D24" w14:textId="77777777" w:rsidR="00484D83" w:rsidRPr="00484D83" w:rsidRDefault="00484D83" w:rsidP="00484D83">
            <w:r w:rsidRPr="00484D83">
              <w:t>Actor iniciador</w:t>
            </w:r>
          </w:p>
        </w:tc>
        <w:tc>
          <w:tcPr>
            <w:tcW w:w="8142" w:type="dxa"/>
          </w:tcPr>
          <w:p w14:paraId="5FE316C0" w14:textId="39189A09" w:rsidR="00484D83" w:rsidRPr="00484D83" w:rsidRDefault="00484D83" w:rsidP="00484D83">
            <w:r w:rsidRPr="00484D83">
              <w:t xml:space="preserve">Sistema </w:t>
            </w:r>
          </w:p>
        </w:tc>
      </w:tr>
      <w:tr w:rsidR="00484D83" w:rsidRPr="00484D83" w14:paraId="5C23E59D" w14:textId="77777777" w:rsidTr="00225511">
        <w:trPr>
          <w:trHeight w:val="400"/>
        </w:trPr>
        <w:tc>
          <w:tcPr>
            <w:tcW w:w="2258" w:type="dxa"/>
          </w:tcPr>
          <w:p w14:paraId="05B929BE" w14:textId="77777777" w:rsidR="00484D83" w:rsidRPr="00484D83" w:rsidRDefault="00484D83" w:rsidP="00484D83">
            <w:r w:rsidRPr="00484D83">
              <w:t>Plataforma</w:t>
            </w:r>
          </w:p>
        </w:tc>
        <w:tc>
          <w:tcPr>
            <w:tcW w:w="8142" w:type="dxa"/>
          </w:tcPr>
          <w:p w14:paraId="2B830357" w14:textId="77777777" w:rsidR="00484D83" w:rsidRPr="00484D83" w:rsidRDefault="00484D83" w:rsidP="00484D83">
            <w:r w:rsidRPr="00484D83">
              <w:t>Web/Móvil</w:t>
            </w:r>
          </w:p>
        </w:tc>
      </w:tr>
      <w:tr w:rsidR="00484D83" w:rsidRPr="00484D83" w14:paraId="6DA11775" w14:textId="77777777" w:rsidTr="00225511">
        <w:trPr>
          <w:trHeight w:val="719"/>
        </w:trPr>
        <w:tc>
          <w:tcPr>
            <w:tcW w:w="2258" w:type="dxa"/>
          </w:tcPr>
          <w:p w14:paraId="682C9D09" w14:textId="77777777" w:rsidR="00484D83" w:rsidRPr="00484D83" w:rsidRDefault="00484D83" w:rsidP="00484D83">
            <w:r w:rsidRPr="00484D83">
              <w:t>Precondiciones</w:t>
            </w:r>
          </w:p>
        </w:tc>
        <w:tc>
          <w:tcPr>
            <w:tcW w:w="8142" w:type="dxa"/>
          </w:tcPr>
          <w:p w14:paraId="12915CC8" w14:textId="0C643387" w:rsidR="00484D83" w:rsidRPr="00484D83" w:rsidRDefault="00C22D3C" w:rsidP="00484D83">
            <w:r w:rsidRPr="00C22D3C">
              <w:t>El sistema debe estar en ejecución. Debe existir la tabla bitacoras creada en la base de datos. El usuario debe estar autenticado (para eventos de usuario).</w:t>
            </w:r>
          </w:p>
        </w:tc>
      </w:tr>
      <w:tr w:rsidR="00484D83" w:rsidRPr="00484D83" w14:paraId="6921AC9A" w14:textId="77777777" w:rsidTr="00225511">
        <w:trPr>
          <w:trHeight w:val="264"/>
        </w:trPr>
        <w:tc>
          <w:tcPr>
            <w:tcW w:w="2258" w:type="dxa"/>
          </w:tcPr>
          <w:p w14:paraId="580DC330" w14:textId="77777777" w:rsidR="00484D83" w:rsidRPr="00484D83" w:rsidRDefault="00484D83" w:rsidP="00484D83"/>
          <w:p w14:paraId="2305E0A1" w14:textId="77777777" w:rsidR="00484D83" w:rsidRPr="00484D83" w:rsidRDefault="00484D83" w:rsidP="00484D83"/>
          <w:p w14:paraId="33875250" w14:textId="77777777" w:rsidR="00484D83" w:rsidRPr="00484D83" w:rsidRDefault="00484D83" w:rsidP="00484D83"/>
          <w:p w14:paraId="696D8806" w14:textId="77777777" w:rsidR="00484D83" w:rsidRPr="00484D83" w:rsidRDefault="00484D83" w:rsidP="00484D83"/>
          <w:p w14:paraId="2A083A87" w14:textId="77777777" w:rsidR="00484D83" w:rsidRPr="00484D83" w:rsidRDefault="00484D83" w:rsidP="00484D83">
            <w:r w:rsidRPr="00484D83">
              <w:t>Flujo Principal</w:t>
            </w:r>
          </w:p>
        </w:tc>
        <w:tc>
          <w:tcPr>
            <w:tcW w:w="8142" w:type="dxa"/>
          </w:tcPr>
          <w:p w14:paraId="0798BA94" w14:textId="2397F5E4" w:rsidR="00C22D3C" w:rsidRDefault="00C22D3C" w:rsidP="00C22D3C">
            <w:r>
              <w:t>1. El sistema detecta un evento relevante (login, logout, CRUD, transacción, cambio de estado).</w:t>
            </w:r>
          </w:p>
          <w:p w14:paraId="093A7A10" w14:textId="77777777" w:rsidR="00C22D3C" w:rsidRDefault="00C22D3C" w:rsidP="00C22D3C">
            <w:r>
              <w:t>2. El sistema captura los datos del evento: usuario, acción, entidad afectada, IP, fecha/hora.</w:t>
            </w:r>
          </w:p>
          <w:p w14:paraId="2369776E" w14:textId="77777777" w:rsidR="00C22D3C" w:rsidRDefault="00C22D3C" w:rsidP="00C22D3C">
            <w:r>
              <w:t>3. El sistema inserta un registro en la tabla bitacoras con todos los datos.</w:t>
            </w:r>
          </w:p>
          <w:p w14:paraId="6EC726A0" w14:textId="2017729B" w:rsidR="00847719" w:rsidRPr="00484D83" w:rsidRDefault="00C22D3C" w:rsidP="00C22D3C">
            <w:r>
              <w:t>4. El sistema continúa con el flujo normal de la operación.</w:t>
            </w:r>
          </w:p>
        </w:tc>
      </w:tr>
      <w:tr w:rsidR="00484D83" w:rsidRPr="00484D83" w14:paraId="7F8E441B" w14:textId="77777777" w:rsidTr="00225511">
        <w:trPr>
          <w:trHeight w:val="566"/>
        </w:trPr>
        <w:tc>
          <w:tcPr>
            <w:tcW w:w="2258" w:type="dxa"/>
          </w:tcPr>
          <w:p w14:paraId="4BE7801D" w14:textId="77777777" w:rsidR="00484D83" w:rsidRPr="00484D83" w:rsidRDefault="00484D83" w:rsidP="00484D83">
            <w:r w:rsidRPr="00484D83">
              <w:t>Post-condiciones</w:t>
            </w:r>
          </w:p>
        </w:tc>
        <w:tc>
          <w:tcPr>
            <w:tcW w:w="8142" w:type="dxa"/>
          </w:tcPr>
          <w:p w14:paraId="0B2AAF28" w14:textId="55B8F3B8" w:rsidR="00484D83" w:rsidRPr="00484D83" w:rsidRDefault="009C5360" w:rsidP="00484D83">
            <w:r w:rsidRPr="009C5360">
              <w:t>El evento queda registrado en la bitácora con trazabilidad completa, permitiendo auditorías posteriores.</w:t>
            </w:r>
          </w:p>
        </w:tc>
      </w:tr>
      <w:tr w:rsidR="00484D83" w:rsidRPr="00484D83" w14:paraId="79E8CD62" w14:textId="77777777" w:rsidTr="00225511">
        <w:trPr>
          <w:trHeight w:val="2078"/>
        </w:trPr>
        <w:tc>
          <w:tcPr>
            <w:tcW w:w="2258" w:type="dxa"/>
          </w:tcPr>
          <w:p w14:paraId="0FD7B0F4" w14:textId="77777777" w:rsidR="00484D83" w:rsidRPr="00484D83" w:rsidRDefault="00484D83" w:rsidP="00484D83">
            <w:r w:rsidRPr="00484D83">
              <w:t>Flujos Alternativos o Excepciones</w:t>
            </w:r>
          </w:p>
        </w:tc>
        <w:tc>
          <w:tcPr>
            <w:tcW w:w="8142" w:type="dxa"/>
          </w:tcPr>
          <w:p w14:paraId="377AA1A4" w14:textId="77777777" w:rsidR="009C5360" w:rsidRDefault="009C5360" w:rsidP="009C5360">
            <w:r>
              <w:t>1. Falla al registrar: Si la inserción en bitácora falla, el sistema registra el error en logs internos y continúa con la operación principal (no bloquea).</w:t>
            </w:r>
          </w:p>
          <w:p w14:paraId="5F812EAF" w14:textId="7697DBF5" w:rsidR="00484D83" w:rsidRPr="00484D83" w:rsidRDefault="009C5360" w:rsidP="009C5360">
            <w:r>
              <w:t>2. Consulta de bitácora: El administrador puede consultar los registros filtrando por usuario, fecha o tipo de evento (funcionalidad adicional).</w:t>
            </w:r>
          </w:p>
        </w:tc>
      </w:tr>
      <w:bookmarkEnd w:id="75"/>
    </w:tbl>
    <w:p w14:paraId="15576D60" w14:textId="57312F08" w:rsidR="00484D83" w:rsidRDefault="00484D83" w:rsidP="00486F9D"/>
    <w:p w14:paraId="14E61BB4" w14:textId="7D00DEF3" w:rsidR="00444A68" w:rsidRDefault="00444A68" w:rsidP="00444A68">
      <w:pPr>
        <w:pStyle w:val="Ttulo2"/>
      </w:pPr>
      <w:r>
        <w:tab/>
      </w:r>
      <w:bookmarkStart w:id="76" w:name="_Toc240942315"/>
      <w:r>
        <w:t>CICLO#3</w:t>
      </w:r>
      <w:bookmarkEnd w:id="76"/>
    </w:p>
    <w:p w14:paraId="2575FD00" w14:textId="426245A1" w:rsidR="00444A68" w:rsidRDefault="00444A68" w:rsidP="00444A68">
      <w:pPr>
        <w:pStyle w:val="Ttulo2"/>
      </w:pPr>
      <w:bookmarkStart w:id="77" w:name="_Toc240942316"/>
      <w:r>
        <w:t>CU-07: Utilizar vestidor virtual</w:t>
      </w:r>
      <w:bookmarkEnd w:id="77"/>
    </w:p>
    <w:p w14:paraId="4F161405" w14:textId="37C5146D" w:rsidR="00444A68" w:rsidRDefault="0097635D" w:rsidP="00444A68">
      <w:r>
        <w:rPr>
          <w:noProof/>
        </w:rPr>
        <w:drawing>
          <wp:inline distT="0" distB="0" distL="0" distR="0" wp14:anchorId="1EAD5CF6" wp14:editId="56E81A4E">
            <wp:extent cx="5408930" cy="2928620"/>
            <wp:effectExtent l="0" t="0" r="127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8930" cy="292862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444A68" w:rsidRPr="00484D83" w14:paraId="6A8CCEBC" w14:textId="77777777" w:rsidTr="009E0631">
        <w:trPr>
          <w:trHeight w:val="400"/>
        </w:trPr>
        <w:tc>
          <w:tcPr>
            <w:tcW w:w="2258" w:type="dxa"/>
          </w:tcPr>
          <w:p w14:paraId="15FA292F" w14:textId="77777777" w:rsidR="00444A68" w:rsidRPr="00484D83" w:rsidRDefault="00444A68" w:rsidP="009E0631">
            <w:r w:rsidRPr="00484D83">
              <w:lastRenderedPageBreak/>
              <w:t>Campo</w:t>
            </w:r>
          </w:p>
        </w:tc>
        <w:tc>
          <w:tcPr>
            <w:tcW w:w="8142" w:type="dxa"/>
          </w:tcPr>
          <w:p w14:paraId="390AB349" w14:textId="77777777" w:rsidR="00444A68" w:rsidRPr="00484D83" w:rsidRDefault="00444A68" w:rsidP="009E0631">
            <w:r w:rsidRPr="00484D83">
              <w:t>Descripción</w:t>
            </w:r>
          </w:p>
        </w:tc>
      </w:tr>
      <w:tr w:rsidR="00444A68" w:rsidRPr="00484D83" w14:paraId="59E23B4D" w14:textId="77777777" w:rsidTr="009E0631">
        <w:trPr>
          <w:trHeight w:val="400"/>
        </w:trPr>
        <w:tc>
          <w:tcPr>
            <w:tcW w:w="2258" w:type="dxa"/>
          </w:tcPr>
          <w:p w14:paraId="36E3EC9F" w14:textId="77777777" w:rsidR="00444A68" w:rsidRPr="00484D83" w:rsidRDefault="00444A68" w:rsidP="009E0631">
            <w:r w:rsidRPr="00484D83">
              <w:t>Nombre</w:t>
            </w:r>
          </w:p>
        </w:tc>
        <w:tc>
          <w:tcPr>
            <w:tcW w:w="8142" w:type="dxa"/>
          </w:tcPr>
          <w:p w14:paraId="60F95FEF" w14:textId="2E823BBB" w:rsidR="00444A68" w:rsidRPr="00484D83" w:rsidRDefault="00444A68" w:rsidP="009E0631">
            <w:r w:rsidRPr="00444A68">
              <w:t>Utilizar vestidor virtual (RA)</w:t>
            </w:r>
          </w:p>
        </w:tc>
      </w:tr>
      <w:tr w:rsidR="00444A68" w:rsidRPr="00484D83" w14:paraId="32F419A5" w14:textId="77777777" w:rsidTr="009E0631">
        <w:trPr>
          <w:trHeight w:val="1009"/>
        </w:trPr>
        <w:tc>
          <w:tcPr>
            <w:tcW w:w="2258" w:type="dxa"/>
          </w:tcPr>
          <w:p w14:paraId="5709CCE4" w14:textId="77777777" w:rsidR="00444A68" w:rsidRPr="00484D83" w:rsidRDefault="00444A68" w:rsidP="009E0631"/>
          <w:p w14:paraId="2E063174" w14:textId="77777777" w:rsidR="00444A68" w:rsidRPr="00484D83" w:rsidRDefault="00444A68" w:rsidP="009E0631">
            <w:r w:rsidRPr="00484D83">
              <w:t>Propósito</w:t>
            </w:r>
          </w:p>
        </w:tc>
        <w:tc>
          <w:tcPr>
            <w:tcW w:w="8142" w:type="dxa"/>
          </w:tcPr>
          <w:p w14:paraId="3EA3F4D3" w14:textId="3179B06B" w:rsidR="00444A68" w:rsidRPr="00484D83" w:rsidRDefault="00444A68" w:rsidP="009E0631">
            <w:r w:rsidRPr="00444A68">
              <w:t>Este caso de uso permite al cliente visualizar de manera superpuesta, a través de la cámara de su dispositivo móvil, cómo luciría una prenda determinada sobre su propio cuerpo, utilizando el modelo 3D asociado al producto y aprovechando las capacidades de los SDK nativos de realidad aumentada (ARKit/ARCore).</w:t>
            </w:r>
          </w:p>
        </w:tc>
      </w:tr>
      <w:tr w:rsidR="00444A68" w:rsidRPr="00484D83" w14:paraId="71BA525A" w14:textId="77777777" w:rsidTr="009E0631">
        <w:trPr>
          <w:trHeight w:val="419"/>
        </w:trPr>
        <w:tc>
          <w:tcPr>
            <w:tcW w:w="2258" w:type="dxa"/>
          </w:tcPr>
          <w:p w14:paraId="5988A45C" w14:textId="77777777" w:rsidR="00444A68" w:rsidRPr="00484D83" w:rsidRDefault="00444A68" w:rsidP="009E0631">
            <w:r w:rsidRPr="00484D83">
              <w:t>Actor(es)</w:t>
            </w:r>
          </w:p>
        </w:tc>
        <w:tc>
          <w:tcPr>
            <w:tcW w:w="8142" w:type="dxa"/>
          </w:tcPr>
          <w:p w14:paraId="6A1639F5" w14:textId="7BF85DC0" w:rsidR="00444A68" w:rsidRPr="00484D83" w:rsidRDefault="00444A68" w:rsidP="009E0631">
            <w:r w:rsidRPr="00444A68">
              <w:t>Cliente</w:t>
            </w:r>
          </w:p>
        </w:tc>
      </w:tr>
      <w:tr w:rsidR="00444A68" w:rsidRPr="00484D83" w14:paraId="6D348A8D" w14:textId="77777777" w:rsidTr="009E0631">
        <w:trPr>
          <w:trHeight w:val="400"/>
        </w:trPr>
        <w:tc>
          <w:tcPr>
            <w:tcW w:w="2258" w:type="dxa"/>
          </w:tcPr>
          <w:p w14:paraId="13F64B8C" w14:textId="77777777" w:rsidR="00444A68" w:rsidRPr="00484D83" w:rsidRDefault="00444A68" w:rsidP="009E0631">
            <w:r w:rsidRPr="00484D83">
              <w:t>Actor iniciador</w:t>
            </w:r>
          </w:p>
        </w:tc>
        <w:tc>
          <w:tcPr>
            <w:tcW w:w="8142" w:type="dxa"/>
          </w:tcPr>
          <w:p w14:paraId="6ABCEF48" w14:textId="026B46FB" w:rsidR="00444A68" w:rsidRPr="00484D83" w:rsidRDefault="00444A68" w:rsidP="009E0631">
            <w:r w:rsidRPr="00444A68">
              <w:t>Cliente</w:t>
            </w:r>
          </w:p>
        </w:tc>
      </w:tr>
      <w:tr w:rsidR="00444A68" w:rsidRPr="00484D83" w14:paraId="5A286B5F" w14:textId="77777777" w:rsidTr="009E0631">
        <w:trPr>
          <w:trHeight w:val="400"/>
        </w:trPr>
        <w:tc>
          <w:tcPr>
            <w:tcW w:w="2258" w:type="dxa"/>
          </w:tcPr>
          <w:p w14:paraId="13B4248F" w14:textId="77777777" w:rsidR="00444A68" w:rsidRPr="00484D83" w:rsidRDefault="00444A68" w:rsidP="009E0631">
            <w:r w:rsidRPr="00484D83">
              <w:t>Plataforma</w:t>
            </w:r>
          </w:p>
        </w:tc>
        <w:tc>
          <w:tcPr>
            <w:tcW w:w="8142" w:type="dxa"/>
          </w:tcPr>
          <w:p w14:paraId="00EB33A1" w14:textId="45B8394A" w:rsidR="00444A68" w:rsidRPr="00484D83" w:rsidRDefault="00444A68" w:rsidP="009E0631">
            <w:r w:rsidRPr="00484D83">
              <w:t>Móvil</w:t>
            </w:r>
          </w:p>
        </w:tc>
      </w:tr>
      <w:tr w:rsidR="00444A68" w:rsidRPr="00484D83" w14:paraId="019D630C" w14:textId="77777777" w:rsidTr="009E0631">
        <w:trPr>
          <w:trHeight w:val="719"/>
        </w:trPr>
        <w:tc>
          <w:tcPr>
            <w:tcW w:w="2258" w:type="dxa"/>
          </w:tcPr>
          <w:p w14:paraId="5BAC0B14" w14:textId="77777777" w:rsidR="00444A68" w:rsidRPr="00484D83" w:rsidRDefault="00444A68" w:rsidP="009E0631">
            <w:r w:rsidRPr="00484D83">
              <w:t>Precondiciones</w:t>
            </w:r>
          </w:p>
        </w:tc>
        <w:tc>
          <w:tcPr>
            <w:tcW w:w="8142" w:type="dxa"/>
          </w:tcPr>
          <w:p w14:paraId="7231F553" w14:textId="2305051D" w:rsidR="00444A68" w:rsidRPr="00484D83" w:rsidRDefault="00444A68" w:rsidP="009E0631">
            <w:r w:rsidRPr="00444A68">
              <w:t>El cliente debe haber iniciado sesión (CU-02). El dispositivo debe ser compatible con ARKit (iOS) o ARCore (Android). El producto seleccionado debe tener un modelo 3D asociado (modelo_3d_url no nulo) y estar activo. La aplicación debe tener permisos de cámara concedidos.</w:t>
            </w:r>
          </w:p>
        </w:tc>
      </w:tr>
      <w:tr w:rsidR="00444A68" w:rsidRPr="00484D83" w14:paraId="13F951D7" w14:textId="77777777" w:rsidTr="009E0631">
        <w:trPr>
          <w:trHeight w:val="264"/>
        </w:trPr>
        <w:tc>
          <w:tcPr>
            <w:tcW w:w="2258" w:type="dxa"/>
          </w:tcPr>
          <w:p w14:paraId="0DED7A6F" w14:textId="77777777" w:rsidR="00444A68" w:rsidRPr="00484D83" w:rsidRDefault="00444A68" w:rsidP="009E0631"/>
          <w:p w14:paraId="6A7EBB35" w14:textId="77777777" w:rsidR="00444A68" w:rsidRPr="00484D83" w:rsidRDefault="00444A68" w:rsidP="009E0631"/>
          <w:p w14:paraId="1AE0BF27" w14:textId="77777777" w:rsidR="00444A68" w:rsidRPr="00484D83" w:rsidRDefault="00444A68" w:rsidP="009E0631"/>
          <w:p w14:paraId="3B1203B3" w14:textId="77777777" w:rsidR="00444A68" w:rsidRPr="00484D83" w:rsidRDefault="00444A68" w:rsidP="009E0631"/>
          <w:p w14:paraId="3D24BD46" w14:textId="77777777" w:rsidR="00444A68" w:rsidRPr="00484D83" w:rsidRDefault="00444A68" w:rsidP="009E0631">
            <w:r w:rsidRPr="00484D83">
              <w:t>Flujo Principal</w:t>
            </w:r>
          </w:p>
        </w:tc>
        <w:tc>
          <w:tcPr>
            <w:tcW w:w="8142" w:type="dxa"/>
          </w:tcPr>
          <w:p w14:paraId="250B038B" w14:textId="695180ED" w:rsidR="00444A68" w:rsidRDefault="00444A68" w:rsidP="00444A68">
            <w:r>
              <w:t>1. El cliente navega por el catálogo (CU-04) y selecciona un producto con modelo 3D disponible.</w:t>
            </w:r>
          </w:p>
          <w:p w14:paraId="3293B00E" w14:textId="77777777" w:rsidR="00444A68" w:rsidRDefault="00444A68" w:rsidP="00444A68">
            <w:r>
              <w:t>2. El cliente presiona el botón "Probar con vestidor virtual (RA)".</w:t>
            </w:r>
          </w:p>
          <w:p w14:paraId="66D5EAA4" w14:textId="77777777" w:rsidR="00444A68" w:rsidRDefault="00444A68" w:rsidP="00444A68">
            <w:r>
              <w:t>3. El sistema solicita permisos de cámara si no han sido concedidos previamente.</w:t>
            </w:r>
          </w:p>
          <w:p w14:paraId="37978273" w14:textId="77777777" w:rsidR="00444A68" w:rsidRDefault="00444A68" w:rsidP="00444A68">
            <w:r>
              <w:t>4. El sistema descarga el modelo 3D de la prenda desde modelo_3d_url.</w:t>
            </w:r>
          </w:p>
          <w:p w14:paraId="4A744CB2" w14:textId="77777777" w:rsidR="00444A68" w:rsidRDefault="00444A68" w:rsidP="00444A68">
            <w:r>
              <w:t>5. El sistema inicializa la cámara del dispositivo y detecta la superficie corporal del cliente (torso, piernas, etc.).</w:t>
            </w:r>
          </w:p>
          <w:p w14:paraId="6AAF171D" w14:textId="77777777" w:rsidR="00444A68" w:rsidRDefault="00444A68" w:rsidP="00444A68">
            <w:r>
              <w:t>6. El sistema superpone el modelo 3D de la prenda sobre la imagen capturada por la cámara en tiempo real.</w:t>
            </w:r>
          </w:p>
          <w:p w14:paraId="5A169431" w14:textId="77777777" w:rsidR="00444A68" w:rsidRDefault="00444A68" w:rsidP="00444A68">
            <w:r>
              <w:t>7. El cliente puede rotar, escalar y ajustar la posición de la prenda virtual para verla desde distintos ángulos.</w:t>
            </w:r>
          </w:p>
          <w:p w14:paraId="2F4001C8" w14:textId="77777777" w:rsidR="00444A68" w:rsidRDefault="00444A68" w:rsidP="00444A68">
            <w:r>
              <w:t>8. El cliente puede capturar una imagen del resultado y guardarla o compartirla (opcional).</w:t>
            </w:r>
          </w:p>
          <w:p w14:paraId="457DF8B3" w14:textId="4591114D" w:rsidR="00444A68" w:rsidRPr="00484D83" w:rsidRDefault="00444A68" w:rsidP="00444A68">
            <w:r>
              <w:t>9. El sistema cierra el modo RA cuando el cliente presiona "Salir".</w:t>
            </w:r>
          </w:p>
          <w:p w14:paraId="499C8078" w14:textId="6C03B012" w:rsidR="00444A68" w:rsidRPr="00484D83" w:rsidRDefault="00444A68" w:rsidP="009E0631"/>
        </w:tc>
      </w:tr>
      <w:tr w:rsidR="00444A68" w:rsidRPr="00484D83" w14:paraId="04F8950A" w14:textId="77777777" w:rsidTr="009E0631">
        <w:trPr>
          <w:trHeight w:val="566"/>
        </w:trPr>
        <w:tc>
          <w:tcPr>
            <w:tcW w:w="2258" w:type="dxa"/>
          </w:tcPr>
          <w:p w14:paraId="5EC55B34" w14:textId="77777777" w:rsidR="00444A68" w:rsidRPr="00484D83" w:rsidRDefault="00444A68" w:rsidP="009E0631">
            <w:r w:rsidRPr="00484D83">
              <w:t>Post-condiciones</w:t>
            </w:r>
          </w:p>
        </w:tc>
        <w:tc>
          <w:tcPr>
            <w:tcW w:w="8142" w:type="dxa"/>
          </w:tcPr>
          <w:p w14:paraId="5448B946" w14:textId="687FAFB2" w:rsidR="00444A68" w:rsidRPr="00484D83" w:rsidRDefault="00444A68" w:rsidP="009E0631">
            <w:r w:rsidRPr="00444A68">
              <w:t>El cliente visualiza la prenda superpuesta en su cuerpo mediante RA. El evento queda registrado en la bitácora (CU-23).</w:t>
            </w:r>
          </w:p>
        </w:tc>
      </w:tr>
      <w:tr w:rsidR="00444A68" w:rsidRPr="00484D83" w14:paraId="5A510433" w14:textId="77777777" w:rsidTr="009E0631">
        <w:trPr>
          <w:trHeight w:val="2078"/>
        </w:trPr>
        <w:tc>
          <w:tcPr>
            <w:tcW w:w="2258" w:type="dxa"/>
          </w:tcPr>
          <w:p w14:paraId="4F7A559B" w14:textId="77777777" w:rsidR="00444A68" w:rsidRPr="00484D83" w:rsidRDefault="00444A68" w:rsidP="009E0631">
            <w:r w:rsidRPr="00484D83">
              <w:lastRenderedPageBreak/>
              <w:t>Flujos Alternativos o Excepciones</w:t>
            </w:r>
          </w:p>
        </w:tc>
        <w:tc>
          <w:tcPr>
            <w:tcW w:w="8142" w:type="dxa"/>
          </w:tcPr>
          <w:p w14:paraId="23330542" w14:textId="0AE87355" w:rsidR="00444A68" w:rsidRPr="00484D83" w:rsidRDefault="00444A68" w:rsidP="00444A68">
            <w:r w:rsidRPr="00444A68">
              <w:t>1. Dispositivo no compatible: Si el dispositivo no soporta ARKit ni ARCore, el sistema muestra "Tu dispositivo no es compatible con el vestidor virtual".</w:t>
            </w:r>
            <w:r w:rsidRPr="00444A68">
              <w:br/>
              <w:t>2. Modelo 3D no disponible: Si el producto no tiene modelo_3d_url, el sistema muestra "Esta prenda aún no cuenta con modelo 3D para vestidor virtual".</w:t>
            </w:r>
            <w:r w:rsidRPr="00444A68">
              <w:br/>
              <w:t>3. Permisos denegados: Si el cliente rechaza el permiso de cámara, el sistema muestra "Se necesita acceso a la cámara para usar el vestidor virtual" y no permite continuar.</w:t>
            </w:r>
            <w:r w:rsidRPr="00444A68">
              <w:br/>
              <w:t>4. Error de descarga: Si el modelo 3D no se descarga correctamente, el sistema muestra "Error al cargar el modelo 3D, intente de nuevo".</w:t>
            </w:r>
            <w:r w:rsidRPr="00444A68">
              <w:br/>
              <w:t>5. Pérdida de tracking: Si la cámara pierde el tracking del cuerpo, el sistema muestra una advertencia y solicita reposicionar el dispositivo.</w:t>
            </w:r>
          </w:p>
          <w:p w14:paraId="775D88AB" w14:textId="05843F59" w:rsidR="00444A68" w:rsidRPr="00484D83" w:rsidRDefault="00444A68" w:rsidP="009E0631"/>
        </w:tc>
      </w:tr>
    </w:tbl>
    <w:p w14:paraId="089CC66C" w14:textId="3B22D23B" w:rsidR="00444A68" w:rsidRDefault="00444A68" w:rsidP="00444A68"/>
    <w:p w14:paraId="33D62876" w14:textId="77777777" w:rsidR="00475474" w:rsidRPr="00475474" w:rsidRDefault="00475474" w:rsidP="00475474">
      <w:pPr>
        <w:pStyle w:val="Ttulo2"/>
      </w:pPr>
      <w:bookmarkStart w:id="78" w:name="_Toc240942317"/>
      <w:r w:rsidRPr="00475474">
        <w:t>CU-16: Generar reportes y dashboards</w:t>
      </w:r>
      <w:bookmarkEnd w:id="78"/>
    </w:p>
    <w:p w14:paraId="41E801CB" w14:textId="2F06E94A" w:rsidR="00475474" w:rsidRDefault="00475474" w:rsidP="00444A68"/>
    <w:p w14:paraId="37308CE2" w14:textId="657A046C" w:rsidR="000C7FFE" w:rsidRDefault="000C7FFE" w:rsidP="00444A68">
      <w:r>
        <w:rPr>
          <w:noProof/>
        </w:rPr>
        <w:drawing>
          <wp:inline distT="0" distB="0" distL="0" distR="0" wp14:anchorId="150890C8" wp14:editId="79B25241">
            <wp:extent cx="5408930" cy="1900555"/>
            <wp:effectExtent l="0" t="0" r="127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8930" cy="1900555"/>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475474" w:rsidRPr="00475474" w14:paraId="1332BD26" w14:textId="77777777" w:rsidTr="009E0631">
        <w:trPr>
          <w:trHeight w:val="400"/>
        </w:trPr>
        <w:tc>
          <w:tcPr>
            <w:tcW w:w="2258" w:type="dxa"/>
          </w:tcPr>
          <w:p w14:paraId="00F74741" w14:textId="77777777" w:rsidR="00475474" w:rsidRPr="00475474" w:rsidRDefault="00475474" w:rsidP="00475474">
            <w:bookmarkStart w:id="79" w:name="_Hlk240798818"/>
            <w:r w:rsidRPr="00475474">
              <w:t>Campo</w:t>
            </w:r>
          </w:p>
        </w:tc>
        <w:tc>
          <w:tcPr>
            <w:tcW w:w="8142" w:type="dxa"/>
          </w:tcPr>
          <w:p w14:paraId="29754708" w14:textId="77777777" w:rsidR="00475474" w:rsidRPr="00475474" w:rsidRDefault="00475474" w:rsidP="00475474">
            <w:r w:rsidRPr="00475474">
              <w:t>Descripción</w:t>
            </w:r>
          </w:p>
        </w:tc>
      </w:tr>
      <w:tr w:rsidR="00475474" w:rsidRPr="00475474" w14:paraId="418AF091" w14:textId="77777777" w:rsidTr="009E0631">
        <w:trPr>
          <w:trHeight w:val="400"/>
        </w:trPr>
        <w:tc>
          <w:tcPr>
            <w:tcW w:w="2258" w:type="dxa"/>
          </w:tcPr>
          <w:p w14:paraId="1C8F2579" w14:textId="77777777" w:rsidR="00475474" w:rsidRPr="00475474" w:rsidRDefault="00475474" w:rsidP="00475474">
            <w:r w:rsidRPr="00475474">
              <w:t>Nombre</w:t>
            </w:r>
          </w:p>
        </w:tc>
        <w:tc>
          <w:tcPr>
            <w:tcW w:w="8142" w:type="dxa"/>
          </w:tcPr>
          <w:p w14:paraId="3A9D59CD" w14:textId="244E23C9" w:rsidR="00475474" w:rsidRPr="00475474" w:rsidRDefault="00475474" w:rsidP="00475474">
            <w:r w:rsidRPr="00475474">
              <w:t>Generar reportes y dashboards</w:t>
            </w:r>
          </w:p>
        </w:tc>
      </w:tr>
      <w:tr w:rsidR="00475474" w:rsidRPr="00475474" w14:paraId="0C0A6530" w14:textId="77777777" w:rsidTr="009E0631">
        <w:trPr>
          <w:trHeight w:val="1009"/>
        </w:trPr>
        <w:tc>
          <w:tcPr>
            <w:tcW w:w="2258" w:type="dxa"/>
          </w:tcPr>
          <w:p w14:paraId="0A3BB9CE" w14:textId="77777777" w:rsidR="00475474" w:rsidRPr="00475474" w:rsidRDefault="00475474" w:rsidP="00475474"/>
          <w:p w14:paraId="3053C01F" w14:textId="77777777" w:rsidR="00475474" w:rsidRPr="00475474" w:rsidRDefault="00475474" w:rsidP="00475474">
            <w:r w:rsidRPr="00475474">
              <w:t>Propósito</w:t>
            </w:r>
          </w:p>
        </w:tc>
        <w:tc>
          <w:tcPr>
            <w:tcW w:w="8142" w:type="dxa"/>
          </w:tcPr>
          <w:p w14:paraId="17FE2627" w14:textId="46688CFB" w:rsidR="00475474" w:rsidRPr="00475474" w:rsidRDefault="00475474" w:rsidP="00475474">
            <w:r w:rsidRPr="00475474">
              <w:t>Este caso de uso permite al administrador y al encargado de sucursal generar reportes y visualizar dashboards interactivos con indicadores clave de negocio (KPIs) como ventas por sucursal, productos más vendidos, rotación de inventario, niveles de stock crítico, comportamiento de reservas y análisis de tendencias por temporada, para apoyar la toma de decisiones.</w:t>
            </w:r>
          </w:p>
        </w:tc>
      </w:tr>
      <w:tr w:rsidR="00475474" w:rsidRPr="00475474" w14:paraId="4351230D" w14:textId="77777777" w:rsidTr="009E0631">
        <w:trPr>
          <w:trHeight w:val="419"/>
        </w:trPr>
        <w:tc>
          <w:tcPr>
            <w:tcW w:w="2258" w:type="dxa"/>
          </w:tcPr>
          <w:p w14:paraId="05D88CB3" w14:textId="77777777" w:rsidR="00475474" w:rsidRPr="00475474" w:rsidRDefault="00475474" w:rsidP="00475474">
            <w:r w:rsidRPr="00475474">
              <w:t>Actor(es)</w:t>
            </w:r>
          </w:p>
        </w:tc>
        <w:tc>
          <w:tcPr>
            <w:tcW w:w="8142" w:type="dxa"/>
          </w:tcPr>
          <w:p w14:paraId="5F9A7396" w14:textId="26A77D00" w:rsidR="00475474" w:rsidRPr="00475474" w:rsidRDefault="00475474" w:rsidP="00475474">
            <w:r w:rsidRPr="00475474">
              <w:t>Administrador, Encargado</w:t>
            </w:r>
          </w:p>
        </w:tc>
      </w:tr>
      <w:tr w:rsidR="00475474" w:rsidRPr="00475474" w14:paraId="5AE07125" w14:textId="77777777" w:rsidTr="009E0631">
        <w:trPr>
          <w:trHeight w:val="400"/>
        </w:trPr>
        <w:tc>
          <w:tcPr>
            <w:tcW w:w="2258" w:type="dxa"/>
          </w:tcPr>
          <w:p w14:paraId="1ABA703C" w14:textId="77777777" w:rsidR="00475474" w:rsidRPr="00475474" w:rsidRDefault="00475474" w:rsidP="00475474">
            <w:r w:rsidRPr="00475474">
              <w:t>Actor iniciador</w:t>
            </w:r>
          </w:p>
        </w:tc>
        <w:tc>
          <w:tcPr>
            <w:tcW w:w="8142" w:type="dxa"/>
          </w:tcPr>
          <w:p w14:paraId="7D705E59" w14:textId="37278599" w:rsidR="00475474" w:rsidRPr="00475474" w:rsidRDefault="00475474" w:rsidP="00475474">
            <w:r w:rsidRPr="00475474">
              <w:t>Administrador, Encargado</w:t>
            </w:r>
          </w:p>
        </w:tc>
      </w:tr>
      <w:tr w:rsidR="00475474" w:rsidRPr="00475474" w14:paraId="07BC7D80" w14:textId="77777777" w:rsidTr="009E0631">
        <w:trPr>
          <w:trHeight w:val="400"/>
        </w:trPr>
        <w:tc>
          <w:tcPr>
            <w:tcW w:w="2258" w:type="dxa"/>
          </w:tcPr>
          <w:p w14:paraId="6F61792C" w14:textId="77777777" w:rsidR="00475474" w:rsidRPr="00475474" w:rsidRDefault="00475474" w:rsidP="00475474">
            <w:r w:rsidRPr="00475474">
              <w:t>Plataforma</w:t>
            </w:r>
          </w:p>
        </w:tc>
        <w:tc>
          <w:tcPr>
            <w:tcW w:w="8142" w:type="dxa"/>
          </w:tcPr>
          <w:p w14:paraId="097279EF" w14:textId="596DDF69" w:rsidR="00475474" w:rsidRPr="00475474" w:rsidRDefault="00475474" w:rsidP="00475474">
            <w:r>
              <w:t>Web</w:t>
            </w:r>
          </w:p>
        </w:tc>
      </w:tr>
      <w:tr w:rsidR="00475474" w:rsidRPr="00475474" w14:paraId="0AC84D76" w14:textId="77777777" w:rsidTr="009E0631">
        <w:trPr>
          <w:trHeight w:val="719"/>
        </w:trPr>
        <w:tc>
          <w:tcPr>
            <w:tcW w:w="2258" w:type="dxa"/>
          </w:tcPr>
          <w:p w14:paraId="65274966" w14:textId="77777777" w:rsidR="00475474" w:rsidRPr="00475474" w:rsidRDefault="00475474" w:rsidP="00475474">
            <w:r w:rsidRPr="00475474">
              <w:lastRenderedPageBreak/>
              <w:t>Precondiciones</w:t>
            </w:r>
          </w:p>
        </w:tc>
        <w:tc>
          <w:tcPr>
            <w:tcW w:w="8142" w:type="dxa"/>
          </w:tcPr>
          <w:p w14:paraId="2F37CD36" w14:textId="26000A70" w:rsidR="00475474" w:rsidRPr="00475474" w:rsidRDefault="00475474" w:rsidP="00475474">
            <w:r w:rsidRPr="00475474">
              <w:t>El usuario debe haber iniciado sesión (CU-02) y tener rol de administrador o encargado. Deben existir datos históricos en las tablas de ventas, inventario, reservas y productos.</w:t>
            </w:r>
          </w:p>
        </w:tc>
      </w:tr>
      <w:tr w:rsidR="00475474" w:rsidRPr="00475474" w14:paraId="320B2F70" w14:textId="77777777" w:rsidTr="009E0631">
        <w:trPr>
          <w:trHeight w:val="264"/>
        </w:trPr>
        <w:tc>
          <w:tcPr>
            <w:tcW w:w="2258" w:type="dxa"/>
          </w:tcPr>
          <w:p w14:paraId="41506E3A" w14:textId="77777777" w:rsidR="00475474" w:rsidRPr="00475474" w:rsidRDefault="00475474" w:rsidP="00475474"/>
          <w:p w14:paraId="45A1700D" w14:textId="77777777" w:rsidR="00475474" w:rsidRPr="00475474" w:rsidRDefault="00475474" w:rsidP="00475474"/>
          <w:p w14:paraId="5D54796A" w14:textId="77777777" w:rsidR="00475474" w:rsidRPr="00475474" w:rsidRDefault="00475474" w:rsidP="00475474"/>
          <w:p w14:paraId="0CC2B76B" w14:textId="77777777" w:rsidR="00475474" w:rsidRPr="00475474" w:rsidRDefault="00475474" w:rsidP="00475474"/>
          <w:p w14:paraId="25034A88" w14:textId="77777777" w:rsidR="00475474" w:rsidRPr="00475474" w:rsidRDefault="00475474" w:rsidP="00475474">
            <w:r w:rsidRPr="00475474">
              <w:t>Flujo Principal</w:t>
            </w:r>
          </w:p>
        </w:tc>
        <w:tc>
          <w:tcPr>
            <w:tcW w:w="8142" w:type="dxa"/>
          </w:tcPr>
          <w:p w14:paraId="47AF7AEA" w14:textId="43B1C0F2" w:rsidR="00475474" w:rsidRPr="00475474" w:rsidRDefault="00475474" w:rsidP="00475474">
            <w:r w:rsidRPr="00475474">
              <w:t>1. El usuario accede al módulo "Inteligencia y Reportes" desde el panel principal.</w:t>
            </w:r>
            <w:r w:rsidRPr="00475474">
              <w:br/>
              <w:t>2. El sistema muestra un dashboard con los KPIs principales: ventas del período, productos más vendidos, stock crítico y reservas activas.</w:t>
            </w:r>
            <w:r w:rsidRPr="00475474">
              <w:br/>
              <w:t>3. El usuario selecciona el tipo de reporte que desea generar: Ventas por sucursal, Productos más vendidos, Rotación de inventario, Niveles de stock crítico, Comportamiento de reservas, Análisis de tendencias por temporada.</w:t>
            </w:r>
            <w:r w:rsidRPr="00475474">
              <w:br/>
              <w:t>4. El usuario define los filtros: rango de fechas, sucursal(es), categoría(s), temporada(s).</w:t>
            </w:r>
            <w:r w:rsidRPr="00475474">
              <w:br/>
              <w:t>5. El usuario presiona el botón "Generar reporte".</w:t>
            </w:r>
            <w:r w:rsidRPr="00475474">
              <w:br/>
              <w:t>6. El sistema consulta las tablas correspondientes (pedidos, pedido_items, inventario, movimientos_inventario, reservas, productos) aplicando los filtros seleccionados.</w:t>
            </w:r>
            <w:r w:rsidRPr="00475474">
              <w:br/>
              <w:t>7. El sistema procesa los datos y genera la visualización (gráficos de barras, líneas, tortas, tablas).</w:t>
            </w:r>
            <w:r w:rsidRPr="00475474">
              <w:br/>
              <w:t>8. El sistema muestra el reporte en pantalla con opciones de exportación (PDF, Excel, CSV).</w:t>
            </w:r>
            <w:r w:rsidRPr="00475474">
              <w:br/>
              <w:t>9. El usuario puede exportar el reporte o guardarlo para consulta posterior.</w:t>
            </w:r>
          </w:p>
        </w:tc>
      </w:tr>
      <w:tr w:rsidR="00475474" w:rsidRPr="00475474" w14:paraId="1C6DDFB2" w14:textId="77777777" w:rsidTr="009E0631">
        <w:trPr>
          <w:trHeight w:val="566"/>
        </w:trPr>
        <w:tc>
          <w:tcPr>
            <w:tcW w:w="2258" w:type="dxa"/>
          </w:tcPr>
          <w:p w14:paraId="722799A7" w14:textId="77777777" w:rsidR="00475474" w:rsidRPr="00475474" w:rsidRDefault="00475474" w:rsidP="00475474">
            <w:r w:rsidRPr="00475474">
              <w:t>Post-condiciones</w:t>
            </w:r>
          </w:p>
        </w:tc>
        <w:tc>
          <w:tcPr>
            <w:tcW w:w="8142" w:type="dxa"/>
          </w:tcPr>
          <w:p w14:paraId="743E7DD2" w14:textId="216B0DD9" w:rsidR="00475474" w:rsidRPr="00475474" w:rsidRDefault="00475474" w:rsidP="00475474">
            <w:r w:rsidRPr="00475474">
              <w:t>El reporte o dashboard queda visualizado en pantalla. El usuario puede exportarlo en el formato seleccionado. El evento queda registrado en la bitácora (CU-23).</w:t>
            </w:r>
          </w:p>
        </w:tc>
      </w:tr>
      <w:tr w:rsidR="00475474" w:rsidRPr="00475474" w14:paraId="2EBB37EA" w14:textId="77777777" w:rsidTr="009E0631">
        <w:trPr>
          <w:trHeight w:val="2078"/>
        </w:trPr>
        <w:tc>
          <w:tcPr>
            <w:tcW w:w="2258" w:type="dxa"/>
          </w:tcPr>
          <w:p w14:paraId="3E2B73A0" w14:textId="77777777" w:rsidR="00475474" w:rsidRPr="00475474" w:rsidRDefault="00475474" w:rsidP="00475474">
            <w:r w:rsidRPr="00475474">
              <w:t>Flujos Alternativos o Excepciones</w:t>
            </w:r>
          </w:p>
        </w:tc>
        <w:tc>
          <w:tcPr>
            <w:tcW w:w="8142" w:type="dxa"/>
          </w:tcPr>
          <w:p w14:paraId="23FF914D" w14:textId="0AE0D94F" w:rsidR="00475474" w:rsidRPr="00475474" w:rsidRDefault="00475474" w:rsidP="00475474">
            <w:r w:rsidRPr="00475474">
              <w:t>1. Sin datos en el período: Si no existen datos para los filtros seleccionados, el sistema muestra "No hay información disponible para los criterios seleccionados".</w:t>
            </w:r>
            <w:r w:rsidRPr="00475474">
              <w:br/>
              <w:t>2. Rango de fechas inválido: Si la fecha de inicio es mayor que la fecha fin, el sistema muestra un error de validación.</w:t>
            </w:r>
            <w:r w:rsidRPr="00475474">
              <w:br/>
              <w:t>3. Encargado sin sucursal: Si un encargado intenta generar reportes sin tener sucursal asignada, el sistema muestra "No tiene sucursal asignada, contacte al administrador".</w:t>
            </w:r>
            <w:r w:rsidRPr="00475474">
              <w:br/>
              <w:t>4. Restricción por rol: Si un encargado intenta ver reportes de otras sucursales, el sistema limita automáticamente los datos a su propia sucursal.</w:t>
            </w:r>
            <w:r w:rsidRPr="00475474">
              <w:br/>
              <w:t>5. Error de exportación: Si falla la exportación del reporte, el sistema muestra "Error al generar el archivo, intente de nuevo".</w:t>
            </w:r>
          </w:p>
          <w:p w14:paraId="1E75F816" w14:textId="77777777" w:rsidR="00475474" w:rsidRPr="00475474" w:rsidRDefault="00475474" w:rsidP="00475474"/>
        </w:tc>
      </w:tr>
      <w:bookmarkEnd w:id="79"/>
    </w:tbl>
    <w:p w14:paraId="26500C15" w14:textId="0C440FFA" w:rsidR="00475474" w:rsidRDefault="00475474" w:rsidP="00444A68"/>
    <w:p w14:paraId="77904E9A" w14:textId="6ACD2ACC" w:rsidR="00475474" w:rsidRDefault="00475474" w:rsidP="00475474">
      <w:pPr>
        <w:pStyle w:val="Ttulo2"/>
      </w:pPr>
      <w:bookmarkStart w:id="80" w:name="_Toc240942318"/>
      <w:r w:rsidRPr="00475474">
        <w:t>CU-17: Recibir recomendaciones de IA</w:t>
      </w:r>
      <w:bookmarkEnd w:id="80"/>
    </w:p>
    <w:p w14:paraId="5BEFB225" w14:textId="15920DC9" w:rsidR="00475474" w:rsidRDefault="00475474" w:rsidP="00475474"/>
    <w:p w14:paraId="1F27916B" w14:textId="4E95C014" w:rsidR="00475474" w:rsidRPr="00475474" w:rsidRDefault="000C7FFE" w:rsidP="00475474">
      <w:r>
        <w:rPr>
          <w:noProof/>
        </w:rPr>
        <w:lastRenderedPageBreak/>
        <w:drawing>
          <wp:inline distT="0" distB="0" distL="0" distR="0" wp14:anchorId="61F6A458" wp14:editId="6D5F5C16">
            <wp:extent cx="5408930" cy="2604770"/>
            <wp:effectExtent l="0" t="0" r="127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8930" cy="260477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475474" w:rsidRPr="00475474" w14:paraId="47CC4183" w14:textId="77777777" w:rsidTr="009E0631">
        <w:trPr>
          <w:trHeight w:val="400"/>
        </w:trPr>
        <w:tc>
          <w:tcPr>
            <w:tcW w:w="2258" w:type="dxa"/>
          </w:tcPr>
          <w:p w14:paraId="1CEF371A" w14:textId="77777777" w:rsidR="00475474" w:rsidRPr="00475474" w:rsidRDefault="00475474" w:rsidP="00475474">
            <w:r w:rsidRPr="00475474">
              <w:t>Campo</w:t>
            </w:r>
          </w:p>
        </w:tc>
        <w:tc>
          <w:tcPr>
            <w:tcW w:w="8142" w:type="dxa"/>
          </w:tcPr>
          <w:p w14:paraId="2021B292" w14:textId="77777777" w:rsidR="00475474" w:rsidRPr="00475474" w:rsidRDefault="00475474" w:rsidP="00475474">
            <w:r w:rsidRPr="00475474">
              <w:t>Descripción</w:t>
            </w:r>
          </w:p>
        </w:tc>
      </w:tr>
      <w:tr w:rsidR="00475474" w:rsidRPr="00475474" w14:paraId="08BA1C4C" w14:textId="77777777" w:rsidTr="009E0631">
        <w:trPr>
          <w:trHeight w:val="400"/>
        </w:trPr>
        <w:tc>
          <w:tcPr>
            <w:tcW w:w="2258" w:type="dxa"/>
          </w:tcPr>
          <w:p w14:paraId="01FA1A75" w14:textId="77777777" w:rsidR="00475474" w:rsidRPr="00475474" w:rsidRDefault="00475474" w:rsidP="00475474">
            <w:r w:rsidRPr="00475474">
              <w:t>Nombre</w:t>
            </w:r>
          </w:p>
        </w:tc>
        <w:tc>
          <w:tcPr>
            <w:tcW w:w="8142" w:type="dxa"/>
          </w:tcPr>
          <w:p w14:paraId="72D5A223" w14:textId="3B47B07C" w:rsidR="00475474" w:rsidRPr="00475474" w:rsidRDefault="002A225E" w:rsidP="00475474">
            <w:r w:rsidRPr="002A225E">
              <w:t>Recibir recomendaciones de IA</w:t>
            </w:r>
          </w:p>
        </w:tc>
      </w:tr>
      <w:tr w:rsidR="00475474" w:rsidRPr="00475474" w14:paraId="5D3F8D9C" w14:textId="77777777" w:rsidTr="009E0631">
        <w:trPr>
          <w:trHeight w:val="1009"/>
        </w:trPr>
        <w:tc>
          <w:tcPr>
            <w:tcW w:w="2258" w:type="dxa"/>
          </w:tcPr>
          <w:p w14:paraId="66DC324D" w14:textId="77777777" w:rsidR="00475474" w:rsidRPr="00475474" w:rsidRDefault="00475474" w:rsidP="00475474"/>
          <w:p w14:paraId="288291A3" w14:textId="77777777" w:rsidR="00475474" w:rsidRPr="00475474" w:rsidRDefault="00475474" w:rsidP="00475474">
            <w:r w:rsidRPr="00475474">
              <w:t>Propósito</w:t>
            </w:r>
          </w:p>
        </w:tc>
        <w:tc>
          <w:tcPr>
            <w:tcW w:w="8142" w:type="dxa"/>
          </w:tcPr>
          <w:p w14:paraId="3419CFA4" w14:textId="09AA8F81" w:rsidR="00475474" w:rsidRPr="00475474" w:rsidRDefault="002A225E" w:rsidP="00475474">
            <w:r w:rsidRPr="002A225E">
              <w:t>Este caso de uso permite al cliente recibir sugerencias personalizadas de prendas basadas en inteligencia artificial, considerando sus preferencias, historial de navegación o compra, temporada actual, categoría, talla y disponibilidad real por sucursal, con el fin de mejorar la experiencia de compra y aumentar la tasa de conversión.</w:t>
            </w:r>
          </w:p>
        </w:tc>
      </w:tr>
      <w:tr w:rsidR="00475474" w:rsidRPr="00475474" w14:paraId="5E1D52CB" w14:textId="77777777" w:rsidTr="009E0631">
        <w:trPr>
          <w:trHeight w:val="419"/>
        </w:trPr>
        <w:tc>
          <w:tcPr>
            <w:tcW w:w="2258" w:type="dxa"/>
          </w:tcPr>
          <w:p w14:paraId="6A287B00" w14:textId="77777777" w:rsidR="00475474" w:rsidRPr="00475474" w:rsidRDefault="00475474" w:rsidP="00475474">
            <w:r w:rsidRPr="00475474">
              <w:t>Actor(es)</w:t>
            </w:r>
          </w:p>
        </w:tc>
        <w:tc>
          <w:tcPr>
            <w:tcW w:w="8142" w:type="dxa"/>
          </w:tcPr>
          <w:p w14:paraId="2E03AD55" w14:textId="01BB5913" w:rsidR="00475474" w:rsidRPr="00475474" w:rsidRDefault="002A225E" w:rsidP="00475474">
            <w:r w:rsidRPr="002A225E">
              <w:t>Cliente, Servicio de IA</w:t>
            </w:r>
          </w:p>
        </w:tc>
      </w:tr>
      <w:tr w:rsidR="00475474" w:rsidRPr="00475474" w14:paraId="679F3BED" w14:textId="77777777" w:rsidTr="009E0631">
        <w:trPr>
          <w:trHeight w:val="400"/>
        </w:trPr>
        <w:tc>
          <w:tcPr>
            <w:tcW w:w="2258" w:type="dxa"/>
          </w:tcPr>
          <w:p w14:paraId="25FE2970" w14:textId="77777777" w:rsidR="00475474" w:rsidRPr="00475474" w:rsidRDefault="00475474" w:rsidP="00475474">
            <w:r w:rsidRPr="00475474">
              <w:t>Actor iniciador</w:t>
            </w:r>
          </w:p>
        </w:tc>
        <w:tc>
          <w:tcPr>
            <w:tcW w:w="8142" w:type="dxa"/>
          </w:tcPr>
          <w:p w14:paraId="2288728C" w14:textId="37664F95" w:rsidR="00475474" w:rsidRPr="00475474" w:rsidRDefault="002A225E" w:rsidP="00475474">
            <w:r w:rsidRPr="002A225E">
              <w:t>Cliente, Servicio de IA</w:t>
            </w:r>
          </w:p>
        </w:tc>
      </w:tr>
      <w:tr w:rsidR="00475474" w:rsidRPr="00475474" w14:paraId="5CC6B598" w14:textId="77777777" w:rsidTr="009E0631">
        <w:trPr>
          <w:trHeight w:val="400"/>
        </w:trPr>
        <w:tc>
          <w:tcPr>
            <w:tcW w:w="2258" w:type="dxa"/>
          </w:tcPr>
          <w:p w14:paraId="62CACF7C" w14:textId="77777777" w:rsidR="00475474" w:rsidRPr="00475474" w:rsidRDefault="00475474" w:rsidP="00475474">
            <w:r w:rsidRPr="00475474">
              <w:t>Plataforma</w:t>
            </w:r>
          </w:p>
        </w:tc>
        <w:tc>
          <w:tcPr>
            <w:tcW w:w="8142" w:type="dxa"/>
          </w:tcPr>
          <w:p w14:paraId="1986A077" w14:textId="4D5E85E9" w:rsidR="00475474" w:rsidRPr="00475474" w:rsidRDefault="00475474" w:rsidP="00475474">
            <w:r w:rsidRPr="00475474">
              <w:t>Web</w:t>
            </w:r>
            <w:r w:rsidR="002A225E">
              <w:t>/Móvil</w:t>
            </w:r>
          </w:p>
        </w:tc>
      </w:tr>
      <w:tr w:rsidR="00475474" w:rsidRPr="00475474" w14:paraId="1A50D204" w14:textId="77777777" w:rsidTr="009E0631">
        <w:trPr>
          <w:trHeight w:val="719"/>
        </w:trPr>
        <w:tc>
          <w:tcPr>
            <w:tcW w:w="2258" w:type="dxa"/>
          </w:tcPr>
          <w:p w14:paraId="4E31632E" w14:textId="77777777" w:rsidR="00475474" w:rsidRPr="00475474" w:rsidRDefault="00475474" w:rsidP="00475474">
            <w:r w:rsidRPr="00475474">
              <w:t>Precondiciones</w:t>
            </w:r>
          </w:p>
        </w:tc>
        <w:tc>
          <w:tcPr>
            <w:tcW w:w="8142" w:type="dxa"/>
          </w:tcPr>
          <w:p w14:paraId="57B6C92E" w14:textId="30960C10" w:rsidR="00475474" w:rsidRPr="00475474" w:rsidRDefault="002A225E" w:rsidP="00475474">
            <w:r w:rsidRPr="002A225E">
              <w:t>El cliente debe haber iniciado sesión (CU-02) para recibir recomendaciones personalizadas. El servicio de IA debe estar operativo. Debe existir al menos un producto activo en el catálogo. Si el cliente es nuevo (sin historial), el sistema usará recomendaciones basadas en popularidad y temporada actual.</w:t>
            </w:r>
          </w:p>
        </w:tc>
      </w:tr>
      <w:tr w:rsidR="00475474" w:rsidRPr="00475474" w14:paraId="613A1921" w14:textId="77777777" w:rsidTr="009E0631">
        <w:trPr>
          <w:trHeight w:val="264"/>
        </w:trPr>
        <w:tc>
          <w:tcPr>
            <w:tcW w:w="2258" w:type="dxa"/>
          </w:tcPr>
          <w:p w14:paraId="299590F0" w14:textId="77777777" w:rsidR="00475474" w:rsidRPr="00475474" w:rsidRDefault="00475474" w:rsidP="00475474"/>
          <w:p w14:paraId="69E6047A" w14:textId="77777777" w:rsidR="00475474" w:rsidRPr="00475474" w:rsidRDefault="00475474" w:rsidP="00475474"/>
          <w:p w14:paraId="3846AC7D" w14:textId="77777777" w:rsidR="00475474" w:rsidRPr="00475474" w:rsidRDefault="00475474" w:rsidP="00475474"/>
          <w:p w14:paraId="0A540E08" w14:textId="77777777" w:rsidR="00475474" w:rsidRPr="00475474" w:rsidRDefault="00475474" w:rsidP="00475474"/>
          <w:p w14:paraId="55AAFB7B" w14:textId="77777777" w:rsidR="00475474" w:rsidRPr="00475474" w:rsidRDefault="00475474" w:rsidP="00475474">
            <w:r w:rsidRPr="00475474">
              <w:t>Flujo Principal</w:t>
            </w:r>
          </w:p>
        </w:tc>
        <w:tc>
          <w:tcPr>
            <w:tcW w:w="8142" w:type="dxa"/>
          </w:tcPr>
          <w:p w14:paraId="1B7E8ED4" w14:textId="42EDE34A" w:rsidR="00475474" w:rsidRPr="00475474" w:rsidRDefault="002A225E" w:rsidP="00475474">
            <w:r w:rsidRPr="002A225E">
              <w:t>1. El cliente accede a la sección "Recomendados para ti" desde la pantalla principal o desde el catálogo.</w:t>
            </w:r>
            <w:r w:rsidRPr="002A225E">
              <w:br/>
              <w:t>2. El sistema solicita al servicio de IA las recomendaciones para el cliente autenticado.</w:t>
            </w:r>
            <w:r w:rsidRPr="002A225E">
              <w:br/>
              <w:t>3. El servicio de IA analiza: historial de navegación del cliente (productos vistos), historial de compras y reservas previas, preferencias declaradas (tallas, colores, categorías favoritas), temporada actual (según fecha del sistema), disponibilidad real por sucursal (para no recomendar productos sin stock).</w:t>
            </w:r>
            <w:r w:rsidRPr="002A225E">
              <w:br/>
              <w:t>4. El servicio de IA genera una lista ordenada de productos recomendados.</w:t>
            </w:r>
            <w:r w:rsidRPr="002A225E">
              <w:br/>
              <w:t>5. El sistema cruza las recomendaciones con el inventario disponible en las sucursales activas.</w:t>
            </w:r>
            <w:r w:rsidRPr="002A225E">
              <w:br/>
              <w:t xml:space="preserve">6. El sistema muestra al cliente una lista o carrusel de productos recomendados </w:t>
            </w:r>
            <w:r w:rsidRPr="002A225E">
              <w:lastRenderedPageBreak/>
              <w:t>con: imagen, nombre, precio y disponibilidad general.</w:t>
            </w:r>
            <w:r w:rsidRPr="002A225E">
              <w:br/>
              <w:t>7. El cliente puede hacer clic en un producto recomendado para ver su detalle (CU-04).</w:t>
            </w:r>
            <w:r w:rsidRPr="002A225E">
              <w:br/>
              <w:t>8. El sistema registra en la bitácora (CU-23) la interacción con las recomendaciones para retroalimentar el modelo de IA.</w:t>
            </w:r>
          </w:p>
        </w:tc>
      </w:tr>
      <w:tr w:rsidR="00475474" w:rsidRPr="00475474" w14:paraId="45D070DB" w14:textId="77777777" w:rsidTr="009E0631">
        <w:trPr>
          <w:trHeight w:val="566"/>
        </w:trPr>
        <w:tc>
          <w:tcPr>
            <w:tcW w:w="2258" w:type="dxa"/>
          </w:tcPr>
          <w:p w14:paraId="0CE2F716" w14:textId="77777777" w:rsidR="00475474" w:rsidRPr="00475474" w:rsidRDefault="00475474" w:rsidP="00475474">
            <w:r w:rsidRPr="00475474">
              <w:lastRenderedPageBreak/>
              <w:t>Post-condiciones</w:t>
            </w:r>
          </w:p>
        </w:tc>
        <w:tc>
          <w:tcPr>
            <w:tcW w:w="8142" w:type="dxa"/>
          </w:tcPr>
          <w:p w14:paraId="7A2DB046" w14:textId="0FADC1D8" w:rsidR="00475474" w:rsidRPr="00475474" w:rsidRDefault="002A225E" w:rsidP="00475474">
            <w:r w:rsidRPr="002A225E">
              <w:t>El cliente visualiza productos personalizados según su perfil e historial. El evento queda registrado para mejorar futuras recomendaciones.</w:t>
            </w:r>
          </w:p>
        </w:tc>
      </w:tr>
      <w:tr w:rsidR="00475474" w:rsidRPr="00475474" w14:paraId="5476CB3B" w14:textId="77777777" w:rsidTr="009E0631">
        <w:trPr>
          <w:trHeight w:val="2078"/>
        </w:trPr>
        <w:tc>
          <w:tcPr>
            <w:tcW w:w="2258" w:type="dxa"/>
          </w:tcPr>
          <w:p w14:paraId="68864C1C" w14:textId="77777777" w:rsidR="00475474" w:rsidRPr="00475474" w:rsidRDefault="00475474" w:rsidP="00475474">
            <w:r w:rsidRPr="00475474">
              <w:t>Flujos Alternativos o Excepciones</w:t>
            </w:r>
          </w:p>
        </w:tc>
        <w:tc>
          <w:tcPr>
            <w:tcW w:w="8142" w:type="dxa"/>
          </w:tcPr>
          <w:p w14:paraId="3627DA84" w14:textId="2A83416F" w:rsidR="002A225E" w:rsidRDefault="002A225E" w:rsidP="002A225E">
            <w:r>
              <w:t>1. Cliente sin historial: Si el cliente es nuevo y no tiene historial, el sistema muestra recomendaciones basadas en los productos más vendidos de la temporada actual.</w:t>
            </w:r>
          </w:p>
          <w:p w14:paraId="31F6DD02" w14:textId="77777777" w:rsidR="002A225E" w:rsidRDefault="002A225E" w:rsidP="002A225E">
            <w:r>
              <w:t>2. Servicio de IA no disponible: Si el servicio de IA no responde, el sistema muestra recomendaciones basadas en reglas simples (productos destacados o populares) y registra el error en logs internos.</w:t>
            </w:r>
          </w:p>
          <w:p w14:paraId="66897482" w14:textId="77777777" w:rsidR="002A225E" w:rsidRDefault="002A225E" w:rsidP="002A225E">
            <w:r>
              <w:t>3. Sin productos recomendados: Si no hay productos que cumplan con los criterios, el sistema muestra "No tenemos recomendaciones para ti en este momento, explora nuestro catálogo".</w:t>
            </w:r>
          </w:p>
          <w:p w14:paraId="424796D0" w14:textId="77777777" w:rsidR="002A225E" w:rsidRDefault="002A225E" w:rsidP="002A225E">
            <w:r>
              <w:t>4. Sin stock: Si los productos recomendados no tienen stock en ninguna sucursal, el sistema los excluye automáticamente y busca alternativas.</w:t>
            </w:r>
          </w:p>
          <w:p w14:paraId="67CA3C43" w14:textId="4F717F81" w:rsidR="00475474" w:rsidRPr="00475474" w:rsidRDefault="002A225E" w:rsidP="002A225E">
            <w:r>
              <w:t>5. Timeout del servicio: Si el servicio de IA tarda más de lo esperado, el sistema muestra un mensaje "Estamos preparando tus recomendaciones..." y carga las últimas recomendaciones cacheadas (si existen).</w:t>
            </w:r>
          </w:p>
        </w:tc>
      </w:tr>
    </w:tbl>
    <w:p w14:paraId="2A2598A7" w14:textId="7F5E064C" w:rsidR="00475474" w:rsidRDefault="00475474" w:rsidP="00444A68"/>
    <w:p w14:paraId="55248453" w14:textId="77777777" w:rsidR="00475474" w:rsidRPr="00444A68" w:rsidRDefault="00475474" w:rsidP="00444A68"/>
    <w:p w14:paraId="0A43C2EF" w14:textId="77777777" w:rsidR="006541D9" w:rsidRDefault="0060059C" w:rsidP="00454CD5">
      <w:pPr>
        <w:pStyle w:val="Ttulo2"/>
      </w:pPr>
      <w:bookmarkStart w:id="81" w:name="_Toc240942319"/>
      <w:r>
        <w:lastRenderedPageBreak/>
        <w:t>2.4</w:t>
      </w:r>
      <w:r>
        <w:tab/>
        <w:t>PROTOTIPO INTERFAZ DE USUARIO</w:t>
      </w:r>
      <w:bookmarkEnd w:id="81"/>
    </w:p>
    <w:p w14:paraId="649A0A49" w14:textId="77777777" w:rsidR="006541D9" w:rsidRDefault="0060059C">
      <w:r>
        <w:rPr>
          <w:noProof/>
        </w:rPr>
        <w:drawing>
          <wp:inline distT="114300" distB="114300" distL="114300" distR="114300" wp14:anchorId="64B5C6E0" wp14:editId="2C9B78E9">
            <wp:extent cx="5399730" cy="4533900"/>
            <wp:effectExtent l="0" t="0" r="0" b="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0"/>
                    <a:srcRect/>
                    <a:stretch>
                      <a:fillRect/>
                    </a:stretch>
                  </pic:blipFill>
                  <pic:spPr>
                    <a:xfrm>
                      <a:off x="0" y="0"/>
                      <a:ext cx="5399730" cy="4533900"/>
                    </a:xfrm>
                    <a:prstGeom prst="rect">
                      <a:avLst/>
                    </a:prstGeom>
                    <a:ln/>
                  </pic:spPr>
                </pic:pic>
              </a:graphicData>
            </a:graphic>
          </wp:inline>
        </w:drawing>
      </w:r>
    </w:p>
    <w:p w14:paraId="04898CF5" w14:textId="77777777" w:rsidR="006541D9" w:rsidRDefault="0060059C">
      <w:r>
        <w:rPr>
          <w:noProof/>
        </w:rPr>
        <w:lastRenderedPageBreak/>
        <w:drawing>
          <wp:inline distT="114300" distB="114300" distL="114300" distR="114300" wp14:anchorId="637A4DF2" wp14:editId="660D2BCE">
            <wp:extent cx="5399730" cy="6426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399730" cy="6426200"/>
                    </a:xfrm>
                    <a:prstGeom prst="rect">
                      <a:avLst/>
                    </a:prstGeom>
                    <a:ln/>
                  </pic:spPr>
                </pic:pic>
              </a:graphicData>
            </a:graphic>
          </wp:inline>
        </w:drawing>
      </w:r>
    </w:p>
    <w:p w14:paraId="2BF13ED7" w14:textId="77777777" w:rsidR="006541D9" w:rsidRDefault="0060059C">
      <w:r>
        <w:rPr>
          <w:noProof/>
        </w:rPr>
        <w:lastRenderedPageBreak/>
        <w:drawing>
          <wp:inline distT="114300" distB="114300" distL="114300" distR="114300" wp14:anchorId="22567772" wp14:editId="6A3122AF">
            <wp:extent cx="5399730" cy="3378200"/>
            <wp:effectExtent l="0" t="0" r="0" b="0"/>
            <wp:docPr id="72"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2"/>
                    <a:srcRect/>
                    <a:stretch>
                      <a:fillRect/>
                    </a:stretch>
                  </pic:blipFill>
                  <pic:spPr>
                    <a:xfrm>
                      <a:off x="0" y="0"/>
                      <a:ext cx="5399730" cy="3378200"/>
                    </a:xfrm>
                    <a:prstGeom prst="rect">
                      <a:avLst/>
                    </a:prstGeom>
                    <a:ln/>
                  </pic:spPr>
                </pic:pic>
              </a:graphicData>
            </a:graphic>
          </wp:inline>
        </w:drawing>
      </w:r>
    </w:p>
    <w:p w14:paraId="61047B8C" w14:textId="77777777" w:rsidR="006541D9" w:rsidRDefault="0060059C">
      <w:r>
        <w:rPr>
          <w:noProof/>
        </w:rPr>
        <w:drawing>
          <wp:inline distT="114300" distB="114300" distL="114300" distR="114300" wp14:anchorId="7A0C7E58" wp14:editId="4C57EFF4">
            <wp:extent cx="5399730" cy="2717800"/>
            <wp:effectExtent l="0" t="0" r="0" b="0"/>
            <wp:docPr id="73"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3"/>
                    <a:srcRect/>
                    <a:stretch>
                      <a:fillRect/>
                    </a:stretch>
                  </pic:blipFill>
                  <pic:spPr>
                    <a:xfrm>
                      <a:off x="0" y="0"/>
                      <a:ext cx="5399730" cy="2717800"/>
                    </a:xfrm>
                    <a:prstGeom prst="rect">
                      <a:avLst/>
                    </a:prstGeom>
                    <a:ln/>
                  </pic:spPr>
                </pic:pic>
              </a:graphicData>
            </a:graphic>
          </wp:inline>
        </w:drawing>
      </w:r>
    </w:p>
    <w:p w14:paraId="0404819B" w14:textId="77777777" w:rsidR="006541D9" w:rsidRDefault="006541D9"/>
    <w:p w14:paraId="3BECBF52" w14:textId="77777777" w:rsidR="006541D9" w:rsidRDefault="0060059C" w:rsidP="00454CD5">
      <w:pPr>
        <w:pStyle w:val="Ttulo2"/>
      </w:pPr>
      <w:bookmarkStart w:id="82" w:name="_Toc240942320"/>
      <w:r>
        <w:lastRenderedPageBreak/>
        <w:t>2.5</w:t>
      </w:r>
      <w:r>
        <w:tab/>
        <w:t>ESTRUCTURAR EL MODELO DE CASO DE USO</w:t>
      </w:r>
      <w:bookmarkEnd w:id="82"/>
      <w:r>
        <w:tab/>
      </w:r>
    </w:p>
    <w:p w14:paraId="0474867B" w14:textId="77777777" w:rsidR="006541D9" w:rsidRDefault="0060059C" w:rsidP="00454CD5">
      <w:pPr>
        <w:pStyle w:val="Ttulo2"/>
      </w:pPr>
      <w:bookmarkStart w:id="83" w:name="_Toc240942321"/>
      <w:r>
        <w:t>CICLO #1</w:t>
      </w:r>
      <w:bookmarkEnd w:id="83"/>
      <w:r>
        <w:tab/>
      </w:r>
    </w:p>
    <w:p w14:paraId="0557E06C" w14:textId="77777777" w:rsidR="006541D9" w:rsidRDefault="0060059C">
      <w:r>
        <w:rPr>
          <w:noProof/>
        </w:rPr>
        <w:drawing>
          <wp:inline distT="0" distB="0" distL="0" distR="0" wp14:anchorId="649D3263" wp14:editId="7DA2FC7E">
            <wp:extent cx="3925209" cy="4104534"/>
            <wp:effectExtent l="0" t="0" r="0" b="0"/>
            <wp:docPr id="11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4"/>
                    <a:srcRect/>
                    <a:stretch>
                      <a:fillRect/>
                    </a:stretch>
                  </pic:blipFill>
                  <pic:spPr>
                    <a:xfrm>
                      <a:off x="0" y="0"/>
                      <a:ext cx="3925209" cy="4104534"/>
                    </a:xfrm>
                    <a:prstGeom prst="rect">
                      <a:avLst/>
                    </a:prstGeom>
                    <a:ln/>
                  </pic:spPr>
                </pic:pic>
              </a:graphicData>
            </a:graphic>
          </wp:inline>
        </w:drawing>
      </w:r>
    </w:p>
    <w:p w14:paraId="17494A81" w14:textId="360B1E0A" w:rsidR="006541D9" w:rsidRDefault="00B90921" w:rsidP="00B90921">
      <w:pPr>
        <w:pStyle w:val="Ttulo2"/>
      </w:pPr>
      <w:bookmarkStart w:id="84" w:name="_Toc240942322"/>
      <w:r>
        <w:lastRenderedPageBreak/>
        <w:t>CICLO #</w:t>
      </w:r>
      <w:r w:rsidR="00781FEB">
        <w:t>1+CICLO#2</w:t>
      </w:r>
      <w:bookmarkEnd w:id="84"/>
    </w:p>
    <w:p w14:paraId="71BC0456" w14:textId="5FA998F2" w:rsidR="006541D9" w:rsidRDefault="00B90921">
      <w:r>
        <w:rPr>
          <w:noProof/>
        </w:rPr>
        <w:drawing>
          <wp:inline distT="0" distB="0" distL="0" distR="0" wp14:anchorId="03A730F6" wp14:editId="05448246">
            <wp:extent cx="5408930" cy="4339590"/>
            <wp:effectExtent l="0" t="0" r="1270" b="381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8930" cy="4339590"/>
                    </a:xfrm>
                    <a:prstGeom prst="rect">
                      <a:avLst/>
                    </a:prstGeom>
                  </pic:spPr>
                </pic:pic>
              </a:graphicData>
            </a:graphic>
          </wp:inline>
        </w:drawing>
      </w:r>
    </w:p>
    <w:p w14:paraId="73428C00" w14:textId="0467B629" w:rsidR="00E74E86" w:rsidRDefault="00E74E86" w:rsidP="00E74E86">
      <w:pPr>
        <w:pStyle w:val="Ttulo2"/>
      </w:pPr>
      <w:bookmarkStart w:id="85" w:name="_Toc240942323"/>
      <w:r>
        <w:t>CICLO #1+CICLO#2+CICLO#3</w:t>
      </w:r>
      <w:bookmarkEnd w:id="85"/>
    </w:p>
    <w:p w14:paraId="085D71B4" w14:textId="1A5171F3" w:rsidR="00E74E86" w:rsidRDefault="00547ECF">
      <w:r>
        <w:rPr>
          <w:noProof/>
        </w:rPr>
        <w:drawing>
          <wp:inline distT="0" distB="0" distL="0" distR="0" wp14:anchorId="418D4222" wp14:editId="556E5864">
            <wp:extent cx="5408930" cy="3954145"/>
            <wp:effectExtent l="0" t="0" r="1270" b="825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8930" cy="3954145"/>
                    </a:xfrm>
                    <a:prstGeom prst="rect">
                      <a:avLst/>
                    </a:prstGeom>
                  </pic:spPr>
                </pic:pic>
              </a:graphicData>
            </a:graphic>
          </wp:inline>
        </w:drawing>
      </w:r>
    </w:p>
    <w:p w14:paraId="54FF5066" w14:textId="77777777" w:rsidR="006541D9" w:rsidRDefault="0060059C" w:rsidP="0019274B">
      <w:pPr>
        <w:pStyle w:val="Ttulo1"/>
      </w:pPr>
      <w:bookmarkStart w:id="86" w:name="_Toc240942324"/>
      <w:r>
        <w:lastRenderedPageBreak/>
        <w:t>3</w:t>
      </w:r>
      <w:r>
        <w:tab/>
        <w:t>FLUJO DE TRABAJO: ANÁLISIS</w:t>
      </w:r>
      <w:bookmarkEnd w:id="86"/>
      <w:r>
        <w:tab/>
      </w:r>
    </w:p>
    <w:p w14:paraId="61BC4E51" w14:textId="77777777" w:rsidR="006541D9" w:rsidRDefault="0060059C" w:rsidP="00454CD5">
      <w:pPr>
        <w:pStyle w:val="Ttulo2"/>
      </w:pPr>
      <w:bookmarkStart w:id="87" w:name="_Toc240942325"/>
      <w:r>
        <w:t>3.1</w:t>
      </w:r>
      <w:r>
        <w:tab/>
        <w:t>ANÁLISIS DE ARQUITECTURA</w:t>
      </w:r>
      <w:bookmarkEnd w:id="87"/>
    </w:p>
    <w:p w14:paraId="10155D89" w14:textId="77777777" w:rsidR="006541D9" w:rsidRDefault="0060059C">
      <w:r>
        <w:tab/>
      </w:r>
    </w:p>
    <w:p w14:paraId="18005907" w14:textId="77777777" w:rsidR="0001069B" w:rsidRDefault="0060059C">
      <w:pPr>
        <w:pStyle w:val="Ttulo3"/>
      </w:pPr>
      <w:bookmarkStart w:id="88" w:name="_Toc240942326"/>
      <w:r>
        <w:t>3.1.1</w:t>
      </w:r>
      <w:r>
        <w:tab/>
        <w:t>IDENTIFICAR PAQUETES</w:t>
      </w:r>
      <w:bookmarkEnd w:id="88"/>
    </w:p>
    <w:p w14:paraId="1EB1F7A9" w14:textId="71CF5F38" w:rsidR="006541D9" w:rsidRDefault="0001069B" w:rsidP="0001069B">
      <w:pPr>
        <w:pStyle w:val="Ttulo3"/>
      </w:pPr>
      <w:bookmarkStart w:id="89" w:name="_Toc240942327"/>
      <w:r w:rsidRPr="0001069B">
        <w:t>Gestión de Usuarios y Seguridad</w:t>
      </w:r>
      <w:bookmarkEnd w:id="89"/>
      <w:r w:rsidR="0060059C">
        <w:tab/>
      </w:r>
    </w:p>
    <w:p w14:paraId="2C76CC49" w14:textId="77777777" w:rsidR="006541D9" w:rsidRDefault="0060059C">
      <w:r>
        <w:rPr>
          <w:noProof/>
        </w:rPr>
        <w:drawing>
          <wp:inline distT="0" distB="0" distL="0" distR="0" wp14:anchorId="70BD69A1" wp14:editId="2D8A2912">
            <wp:extent cx="4028571" cy="2752381"/>
            <wp:effectExtent l="0" t="0" r="0" b="0"/>
            <wp:docPr id="11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7"/>
                    <a:srcRect/>
                    <a:stretch>
                      <a:fillRect/>
                    </a:stretch>
                  </pic:blipFill>
                  <pic:spPr>
                    <a:xfrm>
                      <a:off x="0" y="0"/>
                      <a:ext cx="4028571" cy="2752381"/>
                    </a:xfrm>
                    <a:prstGeom prst="rect">
                      <a:avLst/>
                    </a:prstGeom>
                    <a:ln/>
                  </pic:spPr>
                </pic:pic>
              </a:graphicData>
            </a:graphic>
          </wp:inline>
        </w:drawing>
      </w:r>
    </w:p>
    <w:p w14:paraId="6487E7B5" w14:textId="02CEE101" w:rsidR="006541D9" w:rsidRDefault="0060059C">
      <w:r>
        <w:t>Autenticación, registro, gestión de perfiles y control de acceso (roles y permisos). Es un servicio transversal.</w:t>
      </w:r>
    </w:p>
    <w:p w14:paraId="559A9B55" w14:textId="3B84EE84" w:rsidR="0001069B" w:rsidRDefault="0001069B" w:rsidP="0001069B">
      <w:pPr>
        <w:pStyle w:val="Ttulo3"/>
      </w:pPr>
      <w:bookmarkStart w:id="90" w:name="_Toc240942328"/>
      <w:r w:rsidRPr="0001069B">
        <w:t>Catálogo</w:t>
      </w:r>
      <w:bookmarkEnd w:id="90"/>
    </w:p>
    <w:p w14:paraId="4CD0E6C4" w14:textId="77777777" w:rsidR="006541D9" w:rsidRDefault="0060059C">
      <w:r>
        <w:rPr>
          <w:noProof/>
        </w:rPr>
        <w:drawing>
          <wp:inline distT="0" distB="0" distL="0" distR="0" wp14:anchorId="28565A74" wp14:editId="13D8CF7D">
            <wp:extent cx="4028571" cy="2752381"/>
            <wp:effectExtent l="0" t="0" r="0" b="0"/>
            <wp:docPr id="114"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8"/>
                    <a:srcRect/>
                    <a:stretch>
                      <a:fillRect/>
                    </a:stretch>
                  </pic:blipFill>
                  <pic:spPr>
                    <a:xfrm>
                      <a:off x="0" y="0"/>
                      <a:ext cx="4028571" cy="2752381"/>
                    </a:xfrm>
                    <a:prstGeom prst="rect">
                      <a:avLst/>
                    </a:prstGeom>
                    <a:ln/>
                  </pic:spPr>
                </pic:pic>
              </a:graphicData>
            </a:graphic>
          </wp:inline>
        </w:drawing>
      </w:r>
    </w:p>
    <w:p w14:paraId="0531C925" w14:textId="1B8647FB" w:rsidR="006541D9" w:rsidRDefault="0060059C">
      <w:r>
        <w:t>Gestión del ciclo de vida de productos, categorías, tallas, colores, temporadas, colecciones, proveedores y sucursales (datos maestros).</w:t>
      </w:r>
    </w:p>
    <w:p w14:paraId="09841F7C" w14:textId="2CB88D79" w:rsidR="00C770F1" w:rsidRDefault="00C770F1" w:rsidP="00C770F1">
      <w:pPr>
        <w:pStyle w:val="Ttulo3"/>
      </w:pPr>
      <w:bookmarkStart w:id="91" w:name="_Toc240942329"/>
      <w:r>
        <w:lastRenderedPageBreak/>
        <w:t>Inventario y Disponibilidad</w:t>
      </w:r>
      <w:bookmarkEnd w:id="91"/>
    </w:p>
    <w:p w14:paraId="61FE3F0C" w14:textId="77777777" w:rsidR="006541D9" w:rsidRDefault="0060059C">
      <w:r>
        <w:rPr>
          <w:noProof/>
        </w:rPr>
        <w:drawing>
          <wp:inline distT="0" distB="0" distL="0" distR="0" wp14:anchorId="7F9C9C7D" wp14:editId="362C5C73">
            <wp:extent cx="4028571" cy="2771429"/>
            <wp:effectExtent l="0" t="0" r="0" b="0"/>
            <wp:docPr id="116"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9"/>
                    <a:srcRect/>
                    <a:stretch>
                      <a:fillRect/>
                    </a:stretch>
                  </pic:blipFill>
                  <pic:spPr>
                    <a:xfrm>
                      <a:off x="0" y="0"/>
                      <a:ext cx="4028571" cy="2771429"/>
                    </a:xfrm>
                    <a:prstGeom prst="rect">
                      <a:avLst/>
                    </a:prstGeom>
                    <a:ln/>
                  </pic:spPr>
                </pic:pic>
              </a:graphicData>
            </a:graphic>
          </wp:inline>
        </w:drawing>
      </w:r>
    </w:p>
    <w:p w14:paraId="71C58872" w14:textId="62ACF008" w:rsidR="006541D9" w:rsidRDefault="0060059C">
      <w:r>
        <w:t>Control de existencias por sucursal, movimientos de stock (entradas, salidas, reservas, ajustes) y consulta de disponibilidad en tiempo real.</w:t>
      </w:r>
    </w:p>
    <w:p w14:paraId="1F81606A" w14:textId="415C7F80" w:rsidR="00C770F1" w:rsidRDefault="00C770F1" w:rsidP="00C770F1">
      <w:pPr>
        <w:pStyle w:val="Ttulo3"/>
      </w:pPr>
      <w:bookmarkStart w:id="92" w:name="_Toc240942330"/>
      <w:r>
        <w:t>Reservas</w:t>
      </w:r>
      <w:bookmarkEnd w:id="92"/>
    </w:p>
    <w:p w14:paraId="42107C7E" w14:textId="77777777" w:rsidR="006541D9" w:rsidRDefault="0060059C">
      <w:r>
        <w:rPr>
          <w:noProof/>
        </w:rPr>
        <w:drawing>
          <wp:inline distT="0" distB="0" distL="0" distR="0" wp14:anchorId="5EE37720" wp14:editId="575DEE2D">
            <wp:extent cx="4028571" cy="2761905"/>
            <wp:effectExtent l="0" t="0" r="0" b="0"/>
            <wp:docPr id="11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40"/>
                    <a:srcRect/>
                    <a:stretch>
                      <a:fillRect/>
                    </a:stretch>
                  </pic:blipFill>
                  <pic:spPr>
                    <a:xfrm>
                      <a:off x="0" y="0"/>
                      <a:ext cx="4028571" cy="2761905"/>
                    </a:xfrm>
                    <a:prstGeom prst="rect">
                      <a:avLst/>
                    </a:prstGeom>
                    <a:ln/>
                  </pic:spPr>
                </pic:pic>
              </a:graphicData>
            </a:graphic>
          </wp:inline>
        </w:drawing>
      </w:r>
    </w:p>
    <w:p w14:paraId="0D84CA03" w14:textId="2C53B7C5" w:rsidR="006541D9" w:rsidRDefault="0060059C">
      <w:r>
        <w:t>Gestión del apartado de prendas para prueba en tienda, incluyendo preparación y atención por parte del encargado.</w:t>
      </w:r>
    </w:p>
    <w:p w14:paraId="421FD811" w14:textId="77777777" w:rsidR="00B42B6F" w:rsidRDefault="00B42B6F">
      <w:pPr>
        <w:rPr>
          <w:b/>
          <w:bCs/>
        </w:rPr>
      </w:pPr>
    </w:p>
    <w:p w14:paraId="4C36FFAA" w14:textId="77777777" w:rsidR="00B42B6F" w:rsidRDefault="00B42B6F">
      <w:pPr>
        <w:rPr>
          <w:b/>
          <w:bCs/>
        </w:rPr>
      </w:pPr>
    </w:p>
    <w:p w14:paraId="5C90A935" w14:textId="77777777" w:rsidR="00B42B6F" w:rsidRDefault="00B42B6F">
      <w:pPr>
        <w:rPr>
          <w:b/>
          <w:bCs/>
        </w:rPr>
      </w:pPr>
    </w:p>
    <w:p w14:paraId="1B0E03E4" w14:textId="77777777" w:rsidR="00B42B6F" w:rsidRDefault="00B42B6F">
      <w:pPr>
        <w:rPr>
          <w:b/>
          <w:bCs/>
        </w:rPr>
      </w:pPr>
    </w:p>
    <w:p w14:paraId="44FF6F5A" w14:textId="77777777" w:rsidR="00B42B6F" w:rsidRDefault="00B42B6F">
      <w:pPr>
        <w:rPr>
          <w:b/>
          <w:bCs/>
        </w:rPr>
      </w:pPr>
    </w:p>
    <w:p w14:paraId="6D0394F1" w14:textId="77777777" w:rsidR="00B42B6F" w:rsidRDefault="00B42B6F">
      <w:pPr>
        <w:rPr>
          <w:b/>
          <w:bCs/>
        </w:rPr>
      </w:pPr>
    </w:p>
    <w:p w14:paraId="22BDDD08" w14:textId="165F9C80" w:rsidR="00B42B6F" w:rsidRDefault="00B42B6F" w:rsidP="00B42B6F">
      <w:pPr>
        <w:pStyle w:val="Ttulo3"/>
      </w:pPr>
      <w:bookmarkStart w:id="93" w:name="_Toc240942331"/>
      <w:r w:rsidRPr="00B42B6F">
        <w:lastRenderedPageBreak/>
        <w:t>Ventas y Pagos</w:t>
      </w:r>
      <w:bookmarkEnd w:id="93"/>
    </w:p>
    <w:p w14:paraId="3A469F92" w14:textId="77777777" w:rsidR="006541D9" w:rsidRDefault="0060059C">
      <w:r>
        <w:rPr>
          <w:noProof/>
        </w:rPr>
        <w:drawing>
          <wp:inline distT="0" distB="0" distL="0" distR="0" wp14:anchorId="49870F3C" wp14:editId="5D60574C">
            <wp:extent cx="4028571" cy="2771429"/>
            <wp:effectExtent l="0" t="0" r="0" b="0"/>
            <wp:docPr id="11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41"/>
                    <a:srcRect/>
                    <a:stretch>
                      <a:fillRect/>
                    </a:stretch>
                  </pic:blipFill>
                  <pic:spPr>
                    <a:xfrm>
                      <a:off x="0" y="0"/>
                      <a:ext cx="4028571" cy="2771429"/>
                    </a:xfrm>
                    <a:prstGeom prst="rect">
                      <a:avLst/>
                    </a:prstGeom>
                    <a:ln/>
                  </pic:spPr>
                </pic:pic>
              </a:graphicData>
            </a:graphic>
          </wp:inline>
        </w:drawing>
      </w:r>
    </w:p>
    <w:p w14:paraId="42646CA5" w14:textId="49207F2D" w:rsidR="006541D9" w:rsidRDefault="0060059C">
      <w:r>
        <w:t>Procesamiento de compras digitales y presenciales, integración con pasarela de pago, actualización de inventario tras ventas.</w:t>
      </w:r>
    </w:p>
    <w:p w14:paraId="7EBBAE12" w14:textId="5C94D9E2" w:rsidR="00B42B6F" w:rsidRDefault="00B42B6F" w:rsidP="00B42B6F">
      <w:pPr>
        <w:pStyle w:val="Ttulo3"/>
      </w:pPr>
      <w:bookmarkStart w:id="94" w:name="_Toc240942332"/>
      <w:r>
        <w:t>Inteligencia y Reportes</w:t>
      </w:r>
      <w:bookmarkEnd w:id="94"/>
    </w:p>
    <w:p w14:paraId="21A8D028" w14:textId="77777777" w:rsidR="006541D9" w:rsidRDefault="0060059C">
      <w:r>
        <w:rPr>
          <w:noProof/>
        </w:rPr>
        <w:drawing>
          <wp:inline distT="0" distB="0" distL="0" distR="0" wp14:anchorId="5401EB08" wp14:editId="68A26560">
            <wp:extent cx="4028571" cy="2771429"/>
            <wp:effectExtent l="0" t="0" r="0" b="0"/>
            <wp:docPr id="120"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42"/>
                    <a:srcRect/>
                    <a:stretch>
                      <a:fillRect/>
                    </a:stretch>
                  </pic:blipFill>
                  <pic:spPr>
                    <a:xfrm>
                      <a:off x="0" y="0"/>
                      <a:ext cx="4028571" cy="2771429"/>
                    </a:xfrm>
                    <a:prstGeom prst="rect">
                      <a:avLst/>
                    </a:prstGeom>
                    <a:ln/>
                  </pic:spPr>
                </pic:pic>
              </a:graphicData>
            </a:graphic>
          </wp:inline>
        </w:drawing>
      </w:r>
    </w:p>
    <w:p w14:paraId="64465CAE" w14:textId="6299241F" w:rsidR="006541D9" w:rsidRDefault="0060059C">
      <w:r>
        <w:t>Vestidores virtuales con RA, recomendaciones con IA, generación de dashboards y reportes de negocio.</w:t>
      </w:r>
    </w:p>
    <w:p w14:paraId="7A5E6A5B" w14:textId="77777777" w:rsidR="006541D9" w:rsidRDefault="006541D9"/>
    <w:p w14:paraId="13231B86" w14:textId="77777777" w:rsidR="006541D9" w:rsidRDefault="0060059C">
      <w:pPr>
        <w:pStyle w:val="Ttulo3"/>
      </w:pPr>
      <w:bookmarkStart w:id="95" w:name="_Toc240942333"/>
      <w:r>
        <w:lastRenderedPageBreak/>
        <w:t>3.1.2</w:t>
      </w:r>
      <w:r>
        <w:tab/>
        <w:t>RELACIONAR PAQUETES Y CASOS DE USO</w:t>
      </w:r>
      <w:bookmarkEnd w:id="95"/>
    </w:p>
    <w:p w14:paraId="44E39DE6" w14:textId="77777777" w:rsidR="006541D9" w:rsidRDefault="0060059C">
      <w:pPr>
        <w:pStyle w:val="Ttulo3"/>
      </w:pPr>
      <w:bookmarkStart w:id="96" w:name="_Toc240942334"/>
      <w:r>
        <w:t>Gestión de Usuarios y Seguridad</w:t>
      </w:r>
      <w:bookmarkEnd w:id="96"/>
    </w:p>
    <w:p w14:paraId="6B2D5F90" w14:textId="77777777" w:rsidR="006541D9" w:rsidRDefault="0060059C">
      <w:r>
        <w:rPr>
          <w:noProof/>
        </w:rPr>
        <w:drawing>
          <wp:inline distT="0" distB="0" distL="0" distR="0" wp14:anchorId="3917FB0D" wp14:editId="68070021">
            <wp:extent cx="5400040" cy="2726690"/>
            <wp:effectExtent l="0" t="0" r="0" b="0"/>
            <wp:docPr id="121"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43"/>
                    <a:srcRect/>
                    <a:stretch>
                      <a:fillRect/>
                    </a:stretch>
                  </pic:blipFill>
                  <pic:spPr>
                    <a:xfrm>
                      <a:off x="0" y="0"/>
                      <a:ext cx="5400040" cy="2726690"/>
                    </a:xfrm>
                    <a:prstGeom prst="rect">
                      <a:avLst/>
                    </a:prstGeom>
                    <a:ln/>
                  </pic:spPr>
                </pic:pic>
              </a:graphicData>
            </a:graphic>
          </wp:inline>
        </w:drawing>
      </w:r>
    </w:p>
    <w:p w14:paraId="46B7FD71" w14:textId="77777777" w:rsidR="006541D9" w:rsidRDefault="0060059C">
      <w:pPr>
        <w:pStyle w:val="Ttulo3"/>
      </w:pPr>
      <w:bookmarkStart w:id="97" w:name="_Toc240942335"/>
      <w:r>
        <w:t>Catálogo</w:t>
      </w:r>
      <w:bookmarkEnd w:id="97"/>
    </w:p>
    <w:p w14:paraId="1B82A1B5" w14:textId="77777777" w:rsidR="006541D9" w:rsidRDefault="0060059C">
      <w:r>
        <w:rPr>
          <w:noProof/>
        </w:rPr>
        <w:drawing>
          <wp:inline distT="0" distB="0" distL="0" distR="0" wp14:anchorId="6F9CED18" wp14:editId="72409C44">
            <wp:extent cx="5400040" cy="2407920"/>
            <wp:effectExtent l="0" t="0" r="0" b="0"/>
            <wp:docPr id="12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44"/>
                    <a:srcRect/>
                    <a:stretch>
                      <a:fillRect/>
                    </a:stretch>
                  </pic:blipFill>
                  <pic:spPr>
                    <a:xfrm>
                      <a:off x="0" y="0"/>
                      <a:ext cx="5400040" cy="2407920"/>
                    </a:xfrm>
                    <a:prstGeom prst="rect">
                      <a:avLst/>
                    </a:prstGeom>
                    <a:ln/>
                  </pic:spPr>
                </pic:pic>
              </a:graphicData>
            </a:graphic>
          </wp:inline>
        </w:drawing>
      </w:r>
    </w:p>
    <w:p w14:paraId="7D82656E" w14:textId="77777777" w:rsidR="006541D9" w:rsidRDefault="0060059C">
      <w:pPr>
        <w:pStyle w:val="Ttulo3"/>
      </w:pPr>
      <w:bookmarkStart w:id="98" w:name="_Toc240942336"/>
      <w:r>
        <w:t>Inventario y Disponibilidad</w:t>
      </w:r>
      <w:bookmarkEnd w:id="98"/>
    </w:p>
    <w:p w14:paraId="0E7A3482" w14:textId="77777777" w:rsidR="006541D9" w:rsidRDefault="0060059C">
      <w:r>
        <w:rPr>
          <w:noProof/>
        </w:rPr>
        <w:drawing>
          <wp:inline distT="0" distB="0" distL="0" distR="0" wp14:anchorId="33B7C1EF" wp14:editId="2B97B096">
            <wp:extent cx="4677428" cy="2076740"/>
            <wp:effectExtent l="0" t="0" r="0" b="0"/>
            <wp:docPr id="12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45"/>
                    <a:srcRect/>
                    <a:stretch>
                      <a:fillRect/>
                    </a:stretch>
                  </pic:blipFill>
                  <pic:spPr>
                    <a:xfrm>
                      <a:off x="0" y="0"/>
                      <a:ext cx="4677428" cy="2076740"/>
                    </a:xfrm>
                    <a:prstGeom prst="rect">
                      <a:avLst/>
                    </a:prstGeom>
                    <a:ln/>
                  </pic:spPr>
                </pic:pic>
              </a:graphicData>
            </a:graphic>
          </wp:inline>
        </w:drawing>
      </w:r>
    </w:p>
    <w:p w14:paraId="013D2956" w14:textId="77777777" w:rsidR="006541D9" w:rsidRDefault="0060059C">
      <w:pPr>
        <w:pStyle w:val="Ttulo3"/>
      </w:pPr>
      <w:bookmarkStart w:id="99" w:name="_Toc240942337"/>
      <w:r>
        <w:lastRenderedPageBreak/>
        <w:t>Reservas</w:t>
      </w:r>
      <w:bookmarkEnd w:id="99"/>
    </w:p>
    <w:p w14:paraId="22676E02" w14:textId="77777777" w:rsidR="006541D9" w:rsidRDefault="0060059C">
      <w:r>
        <w:rPr>
          <w:noProof/>
        </w:rPr>
        <w:drawing>
          <wp:inline distT="0" distB="0" distL="0" distR="0" wp14:anchorId="755E3E42" wp14:editId="3B876D07">
            <wp:extent cx="5010849" cy="2229161"/>
            <wp:effectExtent l="0" t="0" r="0" b="0"/>
            <wp:docPr id="8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6"/>
                    <a:srcRect/>
                    <a:stretch>
                      <a:fillRect/>
                    </a:stretch>
                  </pic:blipFill>
                  <pic:spPr>
                    <a:xfrm>
                      <a:off x="0" y="0"/>
                      <a:ext cx="5010849" cy="2229161"/>
                    </a:xfrm>
                    <a:prstGeom prst="rect">
                      <a:avLst/>
                    </a:prstGeom>
                    <a:ln/>
                  </pic:spPr>
                </pic:pic>
              </a:graphicData>
            </a:graphic>
          </wp:inline>
        </w:drawing>
      </w:r>
    </w:p>
    <w:p w14:paraId="74F40B2E" w14:textId="77777777" w:rsidR="006541D9" w:rsidRDefault="0060059C">
      <w:pPr>
        <w:pStyle w:val="Ttulo3"/>
      </w:pPr>
      <w:bookmarkStart w:id="100" w:name="_Toc240942338"/>
      <w:r>
        <w:t>Ventas y Pagos</w:t>
      </w:r>
      <w:bookmarkEnd w:id="100"/>
    </w:p>
    <w:p w14:paraId="515DE1DA" w14:textId="77777777" w:rsidR="006541D9" w:rsidRDefault="0060059C">
      <w:r>
        <w:rPr>
          <w:noProof/>
        </w:rPr>
        <w:drawing>
          <wp:inline distT="0" distB="0" distL="0" distR="0" wp14:anchorId="556E738B" wp14:editId="095378B6">
            <wp:extent cx="5087060" cy="2591162"/>
            <wp:effectExtent l="0" t="0" r="0" b="0"/>
            <wp:docPr id="8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7"/>
                    <a:srcRect/>
                    <a:stretch>
                      <a:fillRect/>
                    </a:stretch>
                  </pic:blipFill>
                  <pic:spPr>
                    <a:xfrm>
                      <a:off x="0" y="0"/>
                      <a:ext cx="5087060" cy="2591162"/>
                    </a:xfrm>
                    <a:prstGeom prst="rect">
                      <a:avLst/>
                    </a:prstGeom>
                    <a:ln/>
                  </pic:spPr>
                </pic:pic>
              </a:graphicData>
            </a:graphic>
          </wp:inline>
        </w:drawing>
      </w:r>
    </w:p>
    <w:p w14:paraId="19AE4D47" w14:textId="77777777" w:rsidR="006541D9" w:rsidRDefault="0060059C">
      <w:pPr>
        <w:pStyle w:val="Ttulo3"/>
      </w:pPr>
      <w:bookmarkStart w:id="101" w:name="_Toc240942339"/>
      <w:r>
        <w:t>Inteligencia y Reportes</w:t>
      </w:r>
      <w:bookmarkEnd w:id="101"/>
    </w:p>
    <w:p w14:paraId="4ED7518B" w14:textId="77777777" w:rsidR="006541D9" w:rsidRDefault="0060059C">
      <w:r>
        <w:rPr>
          <w:noProof/>
        </w:rPr>
        <w:drawing>
          <wp:inline distT="0" distB="0" distL="0" distR="0" wp14:anchorId="624A9018" wp14:editId="6186C87A">
            <wp:extent cx="4877481" cy="2514951"/>
            <wp:effectExtent l="0" t="0" r="0" b="0"/>
            <wp:docPr id="9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8"/>
                    <a:srcRect/>
                    <a:stretch>
                      <a:fillRect/>
                    </a:stretch>
                  </pic:blipFill>
                  <pic:spPr>
                    <a:xfrm>
                      <a:off x="0" y="0"/>
                      <a:ext cx="4877481" cy="2514951"/>
                    </a:xfrm>
                    <a:prstGeom prst="rect">
                      <a:avLst/>
                    </a:prstGeom>
                    <a:ln/>
                  </pic:spPr>
                </pic:pic>
              </a:graphicData>
            </a:graphic>
          </wp:inline>
        </w:drawing>
      </w:r>
    </w:p>
    <w:p w14:paraId="3560168A" w14:textId="77777777" w:rsidR="006541D9" w:rsidRDefault="0060059C" w:rsidP="00454CD5">
      <w:pPr>
        <w:pStyle w:val="Ttulo2"/>
      </w:pPr>
      <w:bookmarkStart w:id="102" w:name="_Toc240942340"/>
      <w:r>
        <w:lastRenderedPageBreak/>
        <w:t>3.2</w:t>
      </w:r>
      <w:r>
        <w:tab/>
        <w:t>ANÁLISIS DE CASOS DE USO</w:t>
      </w:r>
      <w:bookmarkEnd w:id="102"/>
      <w:r>
        <w:tab/>
      </w:r>
    </w:p>
    <w:p w14:paraId="424D8C31" w14:textId="1D3B8EAA" w:rsidR="006541D9" w:rsidRDefault="0060059C" w:rsidP="00454CD5">
      <w:pPr>
        <w:pStyle w:val="Ttulo2"/>
      </w:pPr>
      <w:bookmarkStart w:id="103" w:name="_Toc240942341"/>
      <w:r>
        <w:t>3.3</w:t>
      </w:r>
      <w:r w:rsidR="00245BAA">
        <w:t>.1</w:t>
      </w:r>
      <w:r>
        <w:tab/>
        <w:t>ANÁLISIS DE CLASES</w:t>
      </w:r>
      <w:bookmarkEnd w:id="103"/>
      <w:r>
        <w:tab/>
      </w:r>
    </w:p>
    <w:p w14:paraId="5B7C97B9" w14:textId="1727DCDC" w:rsidR="00F96C15" w:rsidRPr="00F96C15" w:rsidRDefault="00F96C15" w:rsidP="00F96C15">
      <w:pPr>
        <w:pStyle w:val="Ttulo2"/>
      </w:pPr>
      <w:bookmarkStart w:id="104" w:name="_Toc240942342"/>
      <w:r>
        <w:t>Ciclo#1</w:t>
      </w:r>
      <w:bookmarkEnd w:id="104"/>
    </w:p>
    <w:p w14:paraId="34080865" w14:textId="127BF6AA" w:rsidR="006541D9" w:rsidRDefault="00A33AD8" w:rsidP="00454CD5">
      <w:pPr>
        <w:pStyle w:val="Ttulo2"/>
      </w:pPr>
      <w:bookmarkStart w:id="105" w:name="_Toc240942343"/>
      <w:r>
        <w:t>CU1</w:t>
      </w:r>
      <w:r w:rsidR="0060059C">
        <w:tab/>
        <w:t>Registrarse en la plataforma</w:t>
      </w:r>
      <w:bookmarkEnd w:id="105"/>
    </w:p>
    <w:p w14:paraId="3336E74E" w14:textId="77777777" w:rsidR="006541D9" w:rsidRDefault="0060059C">
      <w:r>
        <w:rPr>
          <w:noProof/>
        </w:rPr>
        <w:drawing>
          <wp:inline distT="0" distB="0" distL="0" distR="0" wp14:anchorId="0AC5CF68" wp14:editId="61B28F83">
            <wp:extent cx="5400040" cy="1583055"/>
            <wp:effectExtent l="0" t="0" r="0" b="0"/>
            <wp:docPr id="9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9"/>
                    <a:srcRect/>
                    <a:stretch>
                      <a:fillRect/>
                    </a:stretch>
                  </pic:blipFill>
                  <pic:spPr>
                    <a:xfrm>
                      <a:off x="0" y="0"/>
                      <a:ext cx="5400040" cy="1583055"/>
                    </a:xfrm>
                    <a:prstGeom prst="rect">
                      <a:avLst/>
                    </a:prstGeom>
                    <a:ln/>
                  </pic:spPr>
                </pic:pic>
              </a:graphicData>
            </a:graphic>
          </wp:inline>
        </w:drawing>
      </w:r>
    </w:p>
    <w:p w14:paraId="5C54624B" w14:textId="3410146B" w:rsidR="006541D9" w:rsidRDefault="00A33AD8" w:rsidP="00454CD5">
      <w:pPr>
        <w:pStyle w:val="Ttulo2"/>
      </w:pPr>
      <w:bookmarkStart w:id="106" w:name="_Toc240942344"/>
      <w:r>
        <w:t>CU2</w:t>
      </w:r>
      <w:r w:rsidR="0060059C">
        <w:tab/>
        <w:t>Iniciar sesión</w:t>
      </w:r>
      <w:bookmarkEnd w:id="106"/>
    </w:p>
    <w:p w14:paraId="2C4BB19C" w14:textId="77777777" w:rsidR="006541D9" w:rsidRDefault="0060059C">
      <w:r>
        <w:rPr>
          <w:noProof/>
        </w:rPr>
        <w:drawing>
          <wp:inline distT="0" distB="0" distL="0" distR="0" wp14:anchorId="1A38806A" wp14:editId="04A32499">
            <wp:extent cx="5400040" cy="1376680"/>
            <wp:effectExtent l="0" t="0" r="0" b="0"/>
            <wp:docPr id="9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0"/>
                    <a:srcRect/>
                    <a:stretch>
                      <a:fillRect/>
                    </a:stretch>
                  </pic:blipFill>
                  <pic:spPr>
                    <a:xfrm>
                      <a:off x="0" y="0"/>
                      <a:ext cx="5400040" cy="1376680"/>
                    </a:xfrm>
                    <a:prstGeom prst="rect">
                      <a:avLst/>
                    </a:prstGeom>
                    <a:ln/>
                  </pic:spPr>
                </pic:pic>
              </a:graphicData>
            </a:graphic>
          </wp:inline>
        </w:drawing>
      </w:r>
    </w:p>
    <w:p w14:paraId="6EE989C2" w14:textId="692E6A71" w:rsidR="006541D9" w:rsidRDefault="00A33AD8" w:rsidP="00454CD5">
      <w:pPr>
        <w:pStyle w:val="Ttulo2"/>
      </w:pPr>
      <w:bookmarkStart w:id="107" w:name="_Toc240942345"/>
      <w:r>
        <w:t>CU3</w:t>
      </w:r>
      <w:r w:rsidR="0060059C">
        <w:tab/>
        <w:t>Gestionar perfil de usuario</w:t>
      </w:r>
      <w:bookmarkEnd w:id="107"/>
    </w:p>
    <w:p w14:paraId="1056BA63" w14:textId="77777777" w:rsidR="006541D9" w:rsidRDefault="0060059C">
      <w:r>
        <w:rPr>
          <w:noProof/>
        </w:rPr>
        <w:drawing>
          <wp:inline distT="0" distB="0" distL="0" distR="0" wp14:anchorId="01BFBD01" wp14:editId="33C2846A">
            <wp:extent cx="5400040" cy="1421765"/>
            <wp:effectExtent l="0" t="0" r="0" b="0"/>
            <wp:docPr id="93"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51"/>
                    <a:srcRect/>
                    <a:stretch>
                      <a:fillRect/>
                    </a:stretch>
                  </pic:blipFill>
                  <pic:spPr>
                    <a:xfrm>
                      <a:off x="0" y="0"/>
                      <a:ext cx="5400040" cy="1421765"/>
                    </a:xfrm>
                    <a:prstGeom prst="rect">
                      <a:avLst/>
                    </a:prstGeom>
                    <a:ln/>
                  </pic:spPr>
                </pic:pic>
              </a:graphicData>
            </a:graphic>
          </wp:inline>
        </w:drawing>
      </w:r>
    </w:p>
    <w:p w14:paraId="6A391272" w14:textId="554EE5DB" w:rsidR="006541D9" w:rsidRDefault="00A33AD8" w:rsidP="00454CD5">
      <w:pPr>
        <w:pStyle w:val="Ttulo2"/>
      </w:pPr>
      <w:bookmarkStart w:id="108" w:name="_Toc240942346"/>
      <w:r>
        <w:t>CU20</w:t>
      </w:r>
      <w:r w:rsidR="0060059C">
        <w:tab/>
        <w:t>Administrar sucursales</w:t>
      </w:r>
      <w:bookmarkEnd w:id="108"/>
    </w:p>
    <w:p w14:paraId="2A859F3E" w14:textId="77777777" w:rsidR="006541D9" w:rsidRDefault="0060059C">
      <w:r>
        <w:rPr>
          <w:noProof/>
        </w:rPr>
        <w:drawing>
          <wp:inline distT="0" distB="0" distL="0" distR="0" wp14:anchorId="485EA110" wp14:editId="7155C963">
            <wp:extent cx="5400040" cy="1586230"/>
            <wp:effectExtent l="0" t="0" r="0" b="0"/>
            <wp:docPr id="9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52"/>
                    <a:srcRect/>
                    <a:stretch>
                      <a:fillRect/>
                    </a:stretch>
                  </pic:blipFill>
                  <pic:spPr>
                    <a:xfrm>
                      <a:off x="0" y="0"/>
                      <a:ext cx="5400040" cy="1586230"/>
                    </a:xfrm>
                    <a:prstGeom prst="rect">
                      <a:avLst/>
                    </a:prstGeom>
                    <a:ln/>
                  </pic:spPr>
                </pic:pic>
              </a:graphicData>
            </a:graphic>
          </wp:inline>
        </w:drawing>
      </w:r>
    </w:p>
    <w:p w14:paraId="633AE2B7" w14:textId="56BC0ADD" w:rsidR="006541D9" w:rsidRDefault="00A33AD8" w:rsidP="00454CD5">
      <w:pPr>
        <w:pStyle w:val="Ttulo2"/>
      </w:pPr>
      <w:bookmarkStart w:id="109" w:name="_Toc240942347"/>
      <w:r>
        <w:lastRenderedPageBreak/>
        <w:t>CU19</w:t>
      </w:r>
      <w:r>
        <w:tab/>
      </w:r>
      <w:r w:rsidR="0060059C">
        <w:t>Administrar usuarios y roles</w:t>
      </w:r>
      <w:bookmarkEnd w:id="109"/>
    </w:p>
    <w:p w14:paraId="65187479" w14:textId="77777777" w:rsidR="006541D9" w:rsidRDefault="0060059C">
      <w:r>
        <w:rPr>
          <w:noProof/>
        </w:rPr>
        <w:drawing>
          <wp:inline distT="0" distB="0" distL="0" distR="0" wp14:anchorId="031BCE5C" wp14:editId="5CC84868">
            <wp:extent cx="5696897" cy="988114"/>
            <wp:effectExtent l="0" t="0" r="0" b="0"/>
            <wp:docPr id="9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3"/>
                    <a:srcRect/>
                    <a:stretch>
                      <a:fillRect/>
                    </a:stretch>
                  </pic:blipFill>
                  <pic:spPr>
                    <a:xfrm>
                      <a:off x="0" y="0"/>
                      <a:ext cx="5696897" cy="988114"/>
                    </a:xfrm>
                    <a:prstGeom prst="rect">
                      <a:avLst/>
                    </a:prstGeom>
                    <a:ln/>
                  </pic:spPr>
                </pic:pic>
              </a:graphicData>
            </a:graphic>
          </wp:inline>
        </w:drawing>
      </w:r>
    </w:p>
    <w:p w14:paraId="763938AB" w14:textId="330D331B" w:rsidR="006541D9" w:rsidRDefault="00A33AD8" w:rsidP="00454CD5">
      <w:pPr>
        <w:pStyle w:val="Ttulo2"/>
      </w:pPr>
      <w:bookmarkStart w:id="110" w:name="_Toc240942348"/>
      <w:r>
        <w:t>CU21</w:t>
      </w:r>
      <w:r w:rsidR="0060059C">
        <w:tab/>
        <w:t>Administrar catálogo de productos</w:t>
      </w:r>
      <w:bookmarkEnd w:id="110"/>
    </w:p>
    <w:p w14:paraId="0C3FFBD9" w14:textId="77777777" w:rsidR="006541D9" w:rsidRDefault="0060059C">
      <w:r>
        <w:rPr>
          <w:noProof/>
        </w:rPr>
        <w:drawing>
          <wp:inline distT="0" distB="0" distL="0" distR="0" wp14:anchorId="0A8EA557" wp14:editId="1D699FC6">
            <wp:extent cx="5400040" cy="1198245"/>
            <wp:effectExtent l="0" t="0" r="0" b="0"/>
            <wp:docPr id="9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4"/>
                    <a:srcRect/>
                    <a:stretch>
                      <a:fillRect/>
                    </a:stretch>
                  </pic:blipFill>
                  <pic:spPr>
                    <a:xfrm>
                      <a:off x="0" y="0"/>
                      <a:ext cx="5400040" cy="1198245"/>
                    </a:xfrm>
                    <a:prstGeom prst="rect">
                      <a:avLst/>
                    </a:prstGeom>
                    <a:ln/>
                  </pic:spPr>
                </pic:pic>
              </a:graphicData>
            </a:graphic>
          </wp:inline>
        </w:drawing>
      </w:r>
    </w:p>
    <w:p w14:paraId="0DAD73E6" w14:textId="50D28A6D" w:rsidR="006541D9" w:rsidRDefault="00A33AD8" w:rsidP="00454CD5">
      <w:pPr>
        <w:pStyle w:val="Ttulo2"/>
      </w:pPr>
      <w:bookmarkStart w:id="111" w:name="_Toc240942349"/>
      <w:r>
        <w:t>CU4</w:t>
      </w:r>
      <w:r w:rsidR="0060059C">
        <w:tab/>
        <w:t>Consultar catálogo de prendas</w:t>
      </w:r>
      <w:bookmarkEnd w:id="111"/>
    </w:p>
    <w:p w14:paraId="5243FDA5" w14:textId="77777777" w:rsidR="006541D9" w:rsidRDefault="0060059C">
      <w:r>
        <w:rPr>
          <w:noProof/>
        </w:rPr>
        <w:drawing>
          <wp:inline distT="0" distB="0" distL="0" distR="0" wp14:anchorId="78232600" wp14:editId="7775BB3E">
            <wp:extent cx="5400040" cy="1425575"/>
            <wp:effectExtent l="0" t="0" r="0" b="0"/>
            <wp:docPr id="9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5"/>
                    <a:srcRect/>
                    <a:stretch>
                      <a:fillRect/>
                    </a:stretch>
                  </pic:blipFill>
                  <pic:spPr>
                    <a:xfrm>
                      <a:off x="0" y="0"/>
                      <a:ext cx="5400040" cy="1425575"/>
                    </a:xfrm>
                    <a:prstGeom prst="rect">
                      <a:avLst/>
                    </a:prstGeom>
                    <a:ln/>
                  </pic:spPr>
                </pic:pic>
              </a:graphicData>
            </a:graphic>
          </wp:inline>
        </w:drawing>
      </w:r>
    </w:p>
    <w:p w14:paraId="15667A89" w14:textId="28741E3C" w:rsidR="006541D9" w:rsidRDefault="00A33AD8" w:rsidP="00454CD5">
      <w:pPr>
        <w:pStyle w:val="Ttulo2"/>
      </w:pPr>
      <w:bookmarkStart w:id="112" w:name="_Toc240942350"/>
      <w:r>
        <w:t>CU5</w:t>
      </w:r>
      <w:r w:rsidR="0060059C">
        <w:tab/>
        <w:t>Filtrar productos por talla, color, categoría, temporada</w:t>
      </w:r>
      <w:bookmarkEnd w:id="112"/>
    </w:p>
    <w:p w14:paraId="17779A36" w14:textId="77777777" w:rsidR="006541D9" w:rsidRDefault="0060059C">
      <w:r>
        <w:rPr>
          <w:noProof/>
        </w:rPr>
        <w:drawing>
          <wp:inline distT="0" distB="0" distL="0" distR="0" wp14:anchorId="7A9D336E" wp14:editId="7BCAF12D">
            <wp:extent cx="5400040" cy="142748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6"/>
                    <a:srcRect/>
                    <a:stretch>
                      <a:fillRect/>
                    </a:stretch>
                  </pic:blipFill>
                  <pic:spPr>
                    <a:xfrm>
                      <a:off x="0" y="0"/>
                      <a:ext cx="5400040" cy="1427480"/>
                    </a:xfrm>
                    <a:prstGeom prst="rect">
                      <a:avLst/>
                    </a:prstGeom>
                    <a:ln/>
                  </pic:spPr>
                </pic:pic>
              </a:graphicData>
            </a:graphic>
          </wp:inline>
        </w:drawing>
      </w:r>
    </w:p>
    <w:p w14:paraId="6263C52F" w14:textId="0E52F345" w:rsidR="006541D9" w:rsidRDefault="00A33AD8" w:rsidP="00454CD5">
      <w:pPr>
        <w:pStyle w:val="Ttulo2"/>
      </w:pPr>
      <w:bookmarkStart w:id="113" w:name="_Toc240942351"/>
      <w:r>
        <w:t>CU6</w:t>
      </w:r>
      <w:r w:rsidR="0060059C">
        <w:tab/>
        <w:t>Consultar disponibilidad por sucursal</w:t>
      </w:r>
      <w:bookmarkEnd w:id="113"/>
      <w:r w:rsidR="0060059C">
        <w:t xml:space="preserve"> </w:t>
      </w:r>
    </w:p>
    <w:p w14:paraId="2890856D" w14:textId="77777777" w:rsidR="006541D9" w:rsidRDefault="0060059C">
      <w:r>
        <w:rPr>
          <w:noProof/>
        </w:rPr>
        <w:drawing>
          <wp:inline distT="0" distB="0" distL="0" distR="0" wp14:anchorId="3393530B" wp14:editId="35E5A50A">
            <wp:extent cx="5570638" cy="929532"/>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7"/>
                    <a:srcRect/>
                    <a:stretch>
                      <a:fillRect/>
                    </a:stretch>
                  </pic:blipFill>
                  <pic:spPr>
                    <a:xfrm>
                      <a:off x="0" y="0"/>
                      <a:ext cx="5570638" cy="929532"/>
                    </a:xfrm>
                    <a:prstGeom prst="rect">
                      <a:avLst/>
                    </a:prstGeom>
                    <a:ln/>
                  </pic:spPr>
                </pic:pic>
              </a:graphicData>
            </a:graphic>
          </wp:inline>
        </w:drawing>
      </w:r>
    </w:p>
    <w:p w14:paraId="4B5B68E9" w14:textId="2A0DB5F1" w:rsidR="006541D9" w:rsidRDefault="00A33AD8" w:rsidP="00454CD5">
      <w:pPr>
        <w:pStyle w:val="Ttulo2"/>
      </w:pPr>
      <w:bookmarkStart w:id="114" w:name="_Toc240942352"/>
      <w:r>
        <w:lastRenderedPageBreak/>
        <w:t>CU8</w:t>
      </w:r>
      <w:r>
        <w:tab/>
      </w:r>
      <w:r w:rsidR="0060059C">
        <w:t>Realizar reserva de múltiples prendas</w:t>
      </w:r>
      <w:bookmarkEnd w:id="114"/>
    </w:p>
    <w:p w14:paraId="0CD482F9" w14:textId="77777777" w:rsidR="006541D9" w:rsidRDefault="0060059C">
      <w:r>
        <w:rPr>
          <w:noProof/>
        </w:rPr>
        <w:drawing>
          <wp:inline distT="0" distB="0" distL="0" distR="0" wp14:anchorId="45F93485" wp14:editId="04609B86">
            <wp:extent cx="5400040" cy="1227455"/>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8"/>
                    <a:srcRect/>
                    <a:stretch>
                      <a:fillRect/>
                    </a:stretch>
                  </pic:blipFill>
                  <pic:spPr>
                    <a:xfrm>
                      <a:off x="0" y="0"/>
                      <a:ext cx="5400040" cy="1227455"/>
                    </a:xfrm>
                    <a:prstGeom prst="rect">
                      <a:avLst/>
                    </a:prstGeom>
                    <a:ln/>
                  </pic:spPr>
                </pic:pic>
              </a:graphicData>
            </a:graphic>
          </wp:inline>
        </w:drawing>
      </w:r>
    </w:p>
    <w:p w14:paraId="4FB13324" w14:textId="6D4A3923" w:rsidR="006541D9" w:rsidRDefault="00A33AD8" w:rsidP="00454CD5">
      <w:pPr>
        <w:pStyle w:val="Ttulo2"/>
      </w:pPr>
      <w:bookmarkStart w:id="115" w:name="_Toc240942353"/>
      <w:r>
        <w:t>CU9</w:t>
      </w:r>
      <w:r w:rsidR="0060059C">
        <w:tab/>
        <w:t>Consultar y cancelar reservas</w:t>
      </w:r>
      <w:bookmarkEnd w:id="115"/>
    </w:p>
    <w:p w14:paraId="5C03DE1E" w14:textId="77777777" w:rsidR="006541D9" w:rsidRDefault="0060059C">
      <w:r>
        <w:rPr>
          <w:noProof/>
        </w:rPr>
        <w:drawing>
          <wp:inline distT="0" distB="0" distL="0" distR="0" wp14:anchorId="093B28EB" wp14:editId="3D9D6C8E">
            <wp:extent cx="5400040" cy="15240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a:stretch>
                      <a:fillRect/>
                    </a:stretch>
                  </pic:blipFill>
                  <pic:spPr>
                    <a:xfrm>
                      <a:off x="0" y="0"/>
                      <a:ext cx="5400040" cy="1524000"/>
                    </a:xfrm>
                    <a:prstGeom prst="rect">
                      <a:avLst/>
                    </a:prstGeom>
                    <a:ln/>
                  </pic:spPr>
                </pic:pic>
              </a:graphicData>
            </a:graphic>
          </wp:inline>
        </w:drawing>
      </w:r>
    </w:p>
    <w:p w14:paraId="1B6D1046" w14:textId="47BF575C" w:rsidR="006541D9" w:rsidRDefault="00A33AD8" w:rsidP="00454CD5">
      <w:pPr>
        <w:pStyle w:val="Ttulo2"/>
      </w:pPr>
      <w:bookmarkStart w:id="116" w:name="_Toc240942354"/>
      <w:r>
        <w:t>CU18</w:t>
      </w:r>
      <w:r w:rsidR="0060059C">
        <w:tab/>
        <w:t>Preparar reservas (encargado)</w:t>
      </w:r>
      <w:bookmarkEnd w:id="116"/>
    </w:p>
    <w:p w14:paraId="42160C12" w14:textId="4463FB3D" w:rsidR="006541D9" w:rsidRDefault="0060059C">
      <w:r>
        <w:rPr>
          <w:noProof/>
        </w:rPr>
        <w:drawing>
          <wp:inline distT="0" distB="0" distL="0" distR="0" wp14:anchorId="5B5A4B5E" wp14:editId="320A2F70">
            <wp:extent cx="5400040" cy="108458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0"/>
                    <a:srcRect/>
                    <a:stretch>
                      <a:fillRect/>
                    </a:stretch>
                  </pic:blipFill>
                  <pic:spPr>
                    <a:xfrm>
                      <a:off x="0" y="0"/>
                      <a:ext cx="5400040" cy="1084580"/>
                    </a:xfrm>
                    <a:prstGeom prst="rect">
                      <a:avLst/>
                    </a:prstGeom>
                    <a:ln/>
                  </pic:spPr>
                </pic:pic>
              </a:graphicData>
            </a:graphic>
          </wp:inline>
        </w:drawing>
      </w:r>
    </w:p>
    <w:p w14:paraId="4AAA3BE9" w14:textId="0B5B1D2A" w:rsidR="00F96C15" w:rsidRDefault="00F96C15" w:rsidP="00F96C15">
      <w:pPr>
        <w:pStyle w:val="Ttulo2"/>
      </w:pPr>
      <w:bookmarkStart w:id="117" w:name="_Toc240942355"/>
      <w:r>
        <w:t>Ciclo#2</w:t>
      </w:r>
      <w:bookmarkEnd w:id="117"/>
    </w:p>
    <w:p w14:paraId="417A7E11" w14:textId="7ED72B41" w:rsidR="00F96C15" w:rsidRDefault="001B006D" w:rsidP="001B006D">
      <w:pPr>
        <w:pStyle w:val="Ttulo2"/>
      </w:pPr>
      <w:bookmarkStart w:id="118" w:name="_Toc240942356"/>
      <w:r w:rsidRPr="001B006D">
        <w:t>CU-10: Realizar compra digital</w:t>
      </w:r>
      <w:bookmarkEnd w:id="118"/>
    </w:p>
    <w:p w14:paraId="1FA351A7" w14:textId="4843FD54" w:rsidR="001B006D" w:rsidRDefault="001B006D" w:rsidP="001B006D">
      <w:r>
        <w:rPr>
          <w:noProof/>
        </w:rPr>
        <w:drawing>
          <wp:inline distT="0" distB="0" distL="0" distR="0" wp14:anchorId="5CEBCA64" wp14:editId="532E9EBA">
            <wp:extent cx="5408930" cy="1234440"/>
            <wp:effectExtent l="0" t="0" r="1270" b="381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8930" cy="1234440"/>
                    </a:xfrm>
                    <a:prstGeom prst="rect">
                      <a:avLst/>
                    </a:prstGeom>
                  </pic:spPr>
                </pic:pic>
              </a:graphicData>
            </a:graphic>
          </wp:inline>
        </w:drawing>
      </w:r>
    </w:p>
    <w:p w14:paraId="735A5FA5" w14:textId="60544825" w:rsidR="00AC76B8" w:rsidRDefault="00AC76B8" w:rsidP="00AC76B8">
      <w:pPr>
        <w:pStyle w:val="Ttulo2"/>
      </w:pPr>
      <w:bookmarkStart w:id="119" w:name="_Toc240942357"/>
      <w:r>
        <w:t>CU-11:</w:t>
      </w:r>
      <w:r w:rsidRPr="00AC76B8">
        <w:t xml:space="preserve"> Realizar compra presencial</w:t>
      </w:r>
      <w:bookmarkEnd w:id="119"/>
    </w:p>
    <w:p w14:paraId="1C60A509" w14:textId="4EC0299F" w:rsidR="008037EE" w:rsidRPr="008037EE" w:rsidRDefault="009731AF" w:rsidP="008037EE">
      <w:r>
        <w:rPr>
          <w:noProof/>
        </w:rPr>
        <w:drawing>
          <wp:inline distT="0" distB="0" distL="0" distR="0" wp14:anchorId="3D09A269" wp14:editId="55F27748">
            <wp:extent cx="5408930" cy="1286510"/>
            <wp:effectExtent l="0" t="0" r="1270" b="889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8930" cy="1286510"/>
                    </a:xfrm>
                    <a:prstGeom prst="rect">
                      <a:avLst/>
                    </a:prstGeom>
                  </pic:spPr>
                </pic:pic>
              </a:graphicData>
            </a:graphic>
          </wp:inline>
        </w:drawing>
      </w:r>
    </w:p>
    <w:p w14:paraId="3BFA5541" w14:textId="431DE22F" w:rsidR="00AC76B8" w:rsidRDefault="00AC76B8" w:rsidP="00AC76B8">
      <w:pPr>
        <w:pStyle w:val="Ttulo2"/>
      </w:pPr>
      <w:bookmarkStart w:id="120" w:name="_Toc240942358"/>
      <w:r w:rsidRPr="00AC76B8">
        <w:lastRenderedPageBreak/>
        <w:t>CU-12: Gestionar pagos (pasarela)</w:t>
      </w:r>
      <w:bookmarkEnd w:id="120"/>
    </w:p>
    <w:p w14:paraId="6C7AF64B" w14:textId="31785D6D" w:rsidR="00E116DD" w:rsidRPr="00E116DD" w:rsidRDefault="00E116DD" w:rsidP="00E116DD">
      <w:r>
        <w:rPr>
          <w:noProof/>
        </w:rPr>
        <w:drawing>
          <wp:inline distT="0" distB="0" distL="0" distR="0" wp14:anchorId="71A4D957" wp14:editId="3D8179E5">
            <wp:extent cx="5408930" cy="1369060"/>
            <wp:effectExtent l="0" t="0" r="1270" b="254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8930" cy="1369060"/>
                    </a:xfrm>
                    <a:prstGeom prst="rect">
                      <a:avLst/>
                    </a:prstGeom>
                  </pic:spPr>
                </pic:pic>
              </a:graphicData>
            </a:graphic>
          </wp:inline>
        </w:drawing>
      </w:r>
    </w:p>
    <w:p w14:paraId="616DFD04" w14:textId="39BD56FE" w:rsidR="00672EE2" w:rsidRDefault="00672EE2" w:rsidP="00672EE2">
      <w:pPr>
        <w:pStyle w:val="Ttulo2"/>
      </w:pPr>
      <w:bookmarkStart w:id="121" w:name="_Toc240942359"/>
      <w:r w:rsidRPr="00672EE2">
        <w:t>CU-13</w:t>
      </w:r>
      <w:r w:rsidR="001F4A98">
        <w:t xml:space="preserve">: </w:t>
      </w:r>
      <w:r w:rsidRPr="00672EE2">
        <w:t>Gestionar inventario</w:t>
      </w:r>
      <w:bookmarkEnd w:id="121"/>
      <w:r w:rsidRPr="00672EE2">
        <w:t xml:space="preserve"> </w:t>
      </w:r>
    </w:p>
    <w:p w14:paraId="2FBF1D06" w14:textId="179EE3C8" w:rsidR="001F03D5" w:rsidRPr="001F03D5" w:rsidRDefault="001F03D5" w:rsidP="001F03D5">
      <w:r>
        <w:rPr>
          <w:noProof/>
        </w:rPr>
        <w:drawing>
          <wp:inline distT="0" distB="0" distL="0" distR="0" wp14:anchorId="45953ABC" wp14:editId="3D61ACB1">
            <wp:extent cx="5408930" cy="1093470"/>
            <wp:effectExtent l="0" t="0" r="127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8930" cy="1093470"/>
                    </a:xfrm>
                    <a:prstGeom prst="rect">
                      <a:avLst/>
                    </a:prstGeom>
                  </pic:spPr>
                </pic:pic>
              </a:graphicData>
            </a:graphic>
          </wp:inline>
        </w:drawing>
      </w:r>
    </w:p>
    <w:p w14:paraId="297B0291" w14:textId="672AC702" w:rsidR="001F4A98" w:rsidRDefault="001F4A98" w:rsidP="001F4A98">
      <w:pPr>
        <w:pStyle w:val="Ttulo2"/>
      </w:pPr>
      <w:bookmarkStart w:id="122" w:name="_Toc240942360"/>
      <w:r w:rsidRPr="001F4A98">
        <w:t>CU-14</w:t>
      </w:r>
      <w:r>
        <w:t xml:space="preserve">: </w:t>
      </w:r>
      <w:r w:rsidRPr="001F4A98">
        <w:t>Administrar proveedores</w:t>
      </w:r>
      <w:bookmarkEnd w:id="122"/>
    </w:p>
    <w:p w14:paraId="6F218738" w14:textId="652222F2" w:rsidR="001F03D5" w:rsidRPr="001F03D5" w:rsidRDefault="001F03D5" w:rsidP="001F03D5">
      <w:r>
        <w:rPr>
          <w:noProof/>
        </w:rPr>
        <w:drawing>
          <wp:inline distT="0" distB="0" distL="0" distR="0" wp14:anchorId="69A38FCE" wp14:editId="6445C7B6">
            <wp:extent cx="5408930" cy="1510665"/>
            <wp:effectExtent l="0" t="0" r="127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8930" cy="1510665"/>
                    </a:xfrm>
                    <a:prstGeom prst="rect">
                      <a:avLst/>
                    </a:prstGeom>
                  </pic:spPr>
                </pic:pic>
              </a:graphicData>
            </a:graphic>
          </wp:inline>
        </w:drawing>
      </w:r>
    </w:p>
    <w:p w14:paraId="76FEE524" w14:textId="640B73A5" w:rsidR="001F4A98" w:rsidRDefault="001F4A98" w:rsidP="001F4A98">
      <w:pPr>
        <w:pStyle w:val="Ttulo2"/>
      </w:pPr>
      <w:bookmarkStart w:id="123" w:name="_Toc240942361"/>
      <w:r w:rsidRPr="001F4A98">
        <w:t>CU-15 - Administrar temporadas y colecciones</w:t>
      </w:r>
      <w:bookmarkEnd w:id="123"/>
    </w:p>
    <w:p w14:paraId="26607BAD" w14:textId="120E8FB5" w:rsidR="001F03D5" w:rsidRPr="001F03D5" w:rsidRDefault="007E2008" w:rsidP="001F03D5">
      <w:r>
        <w:rPr>
          <w:noProof/>
        </w:rPr>
        <w:drawing>
          <wp:inline distT="0" distB="0" distL="0" distR="0" wp14:anchorId="53ABD8A9" wp14:editId="57C1EDA4">
            <wp:extent cx="5408930" cy="1332230"/>
            <wp:effectExtent l="0" t="0" r="1270" b="127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8930" cy="1332230"/>
                    </a:xfrm>
                    <a:prstGeom prst="rect">
                      <a:avLst/>
                    </a:prstGeom>
                  </pic:spPr>
                </pic:pic>
              </a:graphicData>
            </a:graphic>
          </wp:inline>
        </w:drawing>
      </w:r>
    </w:p>
    <w:p w14:paraId="7B2E73E8" w14:textId="2255C096" w:rsidR="001F4A98" w:rsidRDefault="001F4A98" w:rsidP="001F4A98">
      <w:pPr>
        <w:pStyle w:val="Ttulo2"/>
      </w:pPr>
      <w:bookmarkStart w:id="124" w:name="_Toc240942362"/>
      <w:r w:rsidRPr="001F4A98">
        <w:t>CU-22 - Cerrar sesión</w:t>
      </w:r>
      <w:bookmarkEnd w:id="124"/>
    </w:p>
    <w:p w14:paraId="4EC9FADB" w14:textId="092A703F" w:rsidR="004767FD" w:rsidRPr="004767FD" w:rsidRDefault="004767FD" w:rsidP="004767FD">
      <w:r>
        <w:rPr>
          <w:noProof/>
        </w:rPr>
        <w:drawing>
          <wp:inline distT="0" distB="0" distL="0" distR="0" wp14:anchorId="3C20C826" wp14:editId="2649F87B">
            <wp:extent cx="5408930" cy="1369695"/>
            <wp:effectExtent l="0" t="0" r="1270" b="190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8930" cy="1369695"/>
                    </a:xfrm>
                    <a:prstGeom prst="rect">
                      <a:avLst/>
                    </a:prstGeom>
                  </pic:spPr>
                </pic:pic>
              </a:graphicData>
            </a:graphic>
          </wp:inline>
        </w:drawing>
      </w:r>
    </w:p>
    <w:p w14:paraId="26520D50" w14:textId="2A95E061" w:rsidR="001F4A98" w:rsidRDefault="001F4A98" w:rsidP="001F4A98">
      <w:pPr>
        <w:pStyle w:val="Ttulo2"/>
      </w:pPr>
      <w:bookmarkStart w:id="125" w:name="_Toc240942363"/>
      <w:r w:rsidRPr="001F4A98">
        <w:lastRenderedPageBreak/>
        <w:t>CU-23 - Registrar bitácora</w:t>
      </w:r>
      <w:bookmarkEnd w:id="125"/>
    </w:p>
    <w:p w14:paraId="52CDA062" w14:textId="6E9D5F3B" w:rsidR="00AE0613" w:rsidRDefault="00AE0613" w:rsidP="00AE0613">
      <w:r>
        <w:rPr>
          <w:noProof/>
        </w:rPr>
        <w:drawing>
          <wp:inline distT="0" distB="0" distL="0" distR="0" wp14:anchorId="5D365032" wp14:editId="0DE4BF92">
            <wp:extent cx="5408930" cy="1604010"/>
            <wp:effectExtent l="0" t="0" r="127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8930" cy="1604010"/>
                    </a:xfrm>
                    <a:prstGeom prst="rect">
                      <a:avLst/>
                    </a:prstGeom>
                  </pic:spPr>
                </pic:pic>
              </a:graphicData>
            </a:graphic>
          </wp:inline>
        </w:drawing>
      </w:r>
    </w:p>
    <w:p w14:paraId="265B4C8D" w14:textId="4F99665C" w:rsidR="005A5F4A" w:rsidRDefault="005A5F4A" w:rsidP="005A5F4A">
      <w:pPr>
        <w:pStyle w:val="Ttulo2"/>
      </w:pPr>
      <w:bookmarkStart w:id="126" w:name="_Toc240942364"/>
      <w:r>
        <w:t>Ciclo#3</w:t>
      </w:r>
      <w:bookmarkEnd w:id="126"/>
    </w:p>
    <w:p w14:paraId="4AF8BE86" w14:textId="79327B34" w:rsidR="005A5F4A" w:rsidRDefault="005A5F4A" w:rsidP="005A5F4A">
      <w:pPr>
        <w:pStyle w:val="Ttulo2"/>
      </w:pPr>
      <w:bookmarkStart w:id="127" w:name="_Toc240942365"/>
      <w:r>
        <w:t>CU-7: Utilizar vestidor virtual</w:t>
      </w:r>
      <w:bookmarkEnd w:id="127"/>
    </w:p>
    <w:p w14:paraId="3919E213" w14:textId="5A5AD75E" w:rsidR="005A5F4A" w:rsidRDefault="005A5F4A" w:rsidP="005A5F4A">
      <w:r>
        <w:rPr>
          <w:noProof/>
        </w:rPr>
        <w:drawing>
          <wp:inline distT="0" distB="0" distL="0" distR="0" wp14:anchorId="733D8E3C" wp14:editId="3E72EF80">
            <wp:extent cx="5408930" cy="1193165"/>
            <wp:effectExtent l="0" t="0" r="1270" b="6985"/>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8930" cy="1193165"/>
                    </a:xfrm>
                    <a:prstGeom prst="rect">
                      <a:avLst/>
                    </a:prstGeom>
                  </pic:spPr>
                </pic:pic>
              </a:graphicData>
            </a:graphic>
          </wp:inline>
        </w:drawing>
      </w:r>
    </w:p>
    <w:p w14:paraId="6A051121" w14:textId="1364D99E" w:rsidR="005A5F4A" w:rsidRPr="005A5F4A" w:rsidRDefault="005A5F4A" w:rsidP="005A5F4A">
      <w:pPr>
        <w:pStyle w:val="Ttulo2"/>
      </w:pPr>
      <w:bookmarkStart w:id="128" w:name="_Toc240942366"/>
      <w:r>
        <w:t>CU-16: Generar reportes y dashboards</w:t>
      </w:r>
      <w:bookmarkEnd w:id="128"/>
    </w:p>
    <w:p w14:paraId="08917746" w14:textId="00241D24" w:rsidR="005A5F4A" w:rsidRDefault="005A5F4A" w:rsidP="00AE0613">
      <w:r>
        <w:rPr>
          <w:noProof/>
        </w:rPr>
        <w:drawing>
          <wp:inline distT="0" distB="0" distL="0" distR="0" wp14:anchorId="69D321BC" wp14:editId="20DE02F4">
            <wp:extent cx="5408930" cy="1315085"/>
            <wp:effectExtent l="0" t="0" r="127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8930" cy="1315085"/>
                    </a:xfrm>
                    <a:prstGeom prst="rect">
                      <a:avLst/>
                    </a:prstGeom>
                  </pic:spPr>
                </pic:pic>
              </a:graphicData>
            </a:graphic>
          </wp:inline>
        </w:drawing>
      </w:r>
    </w:p>
    <w:p w14:paraId="047EA109" w14:textId="44D45CCE" w:rsidR="005A5F4A" w:rsidRDefault="005A5F4A" w:rsidP="005A5F4A">
      <w:pPr>
        <w:pStyle w:val="Ttulo2"/>
      </w:pPr>
      <w:bookmarkStart w:id="129" w:name="_Toc240942367"/>
      <w:r>
        <w:t>CU-17: Recibir recomendaciones IA</w:t>
      </w:r>
      <w:bookmarkEnd w:id="129"/>
    </w:p>
    <w:p w14:paraId="21F92008" w14:textId="60FA72CF" w:rsidR="005A5F4A" w:rsidRPr="005A5F4A" w:rsidRDefault="005A5F4A" w:rsidP="005A5F4A">
      <w:r>
        <w:rPr>
          <w:noProof/>
        </w:rPr>
        <w:drawing>
          <wp:inline distT="0" distB="0" distL="0" distR="0" wp14:anchorId="03134B5D" wp14:editId="4CA28299">
            <wp:extent cx="5408930" cy="1144905"/>
            <wp:effectExtent l="0" t="0" r="127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8930" cy="1144905"/>
                    </a:xfrm>
                    <a:prstGeom prst="rect">
                      <a:avLst/>
                    </a:prstGeom>
                  </pic:spPr>
                </pic:pic>
              </a:graphicData>
            </a:graphic>
          </wp:inline>
        </w:drawing>
      </w:r>
    </w:p>
    <w:p w14:paraId="62D9E2AF" w14:textId="011F262C" w:rsidR="006541D9" w:rsidRDefault="0060059C" w:rsidP="00454CD5">
      <w:pPr>
        <w:pStyle w:val="Ttulo2"/>
      </w:pPr>
      <w:bookmarkStart w:id="130" w:name="_Toc240942368"/>
      <w:r>
        <w:t>3.</w:t>
      </w:r>
      <w:r w:rsidR="00245BAA">
        <w:t>3.2</w:t>
      </w:r>
      <w:r>
        <w:tab/>
        <w:t>ANÁLISIS DE PAQUETES</w:t>
      </w:r>
      <w:bookmarkEnd w:id="130"/>
    </w:p>
    <w:p w14:paraId="5BDA2CBD" w14:textId="77777777" w:rsidR="006541D9" w:rsidRDefault="0060059C" w:rsidP="00454CD5">
      <w:pPr>
        <w:pStyle w:val="Ttulo2"/>
      </w:pPr>
      <w:bookmarkStart w:id="131" w:name="_Toc240942369"/>
      <w:r>
        <w:t>Gestión de Usuarios y Seguridad</w:t>
      </w:r>
      <w:bookmarkEnd w:id="131"/>
    </w:p>
    <w:p w14:paraId="5BF32E58" w14:textId="77777777" w:rsidR="006541D9" w:rsidRDefault="0060059C">
      <w:r>
        <w:tab/>
      </w:r>
    </w:p>
    <w:p w14:paraId="1B45BE16" w14:textId="77777777" w:rsidR="006541D9" w:rsidRDefault="0060059C">
      <w:r>
        <w:rPr>
          <w:noProof/>
        </w:rPr>
        <w:lastRenderedPageBreak/>
        <w:drawing>
          <wp:inline distT="0" distB="0" distL="0" distR="0" wp14:anchorId="4BCAB0CE" wp14:editId="39EDB5DD">
            <wp:extent cx="3286584" cy="3143689"/>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2"/>
                    <a:srcRect/>
                    <a:stretch>
                      <a:fillRect/>
                    </a:stretch>
                  </pic:blipFill>
                  <pic:spPr>
                    <a:xfrm>
                      <a:off x="0" y="0"/>
                      <a:ext cx="3286584" cy="3143689"/>
                    </a:xfrm>
                    <a:prstGeom prst="rect">
                      <a:avLst/>
                    </a:prstGeom>
                    <a:ln/>
                  </pic:spPr>
                </pic:pic>
              </a:graphicData>
            </a:graphic>
          </wp:inline>
        </w:drawing>
      </w:r>
    </w:p>
    <w:p w14:paraId="5D9A1CD8" w14:textId="77777777" w:rsidR="006541D9" w:rsidRDefault="0060059C" w:rsidP="00454CD5">
      <w:pPr>
        <w:pStyle w:val="Ttulo2"/>
      </w:pPr>
      <w:bookmarkStart w:id="132" w:name="_Toc240942370"/>
      <w:r>
        <w:t>Catálogo</w:t>
      </w:r>
      <w:bookmarkEnd w:id="132"/>
    </w:p>
    <w:p w14:paraId="7C5175EA" w14:textId="77777777" w:rsidR="006541D9" w:rsidRDefault="0060059C">
      <w:r>
        <w:rPr>
          <w:noProof/>
        </w:rPr>
        <w:drawing>
          <wp:inline distT="0" distB="0" distL="0" distR="0" wp14:anchorId="6F66AFC1" wp14:editId="51718276">
            <wp:extent cx="2962688" cy="3210373"/>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3"/>
                    <a:srcRect/>
                    <a:stretch>
                      <a:fillRect/>
                    </a:stretch>
                  </pic:blipFill>
                  <pic:spPr>
                    <a:xfrm>
                      <a:off x="0" y="0"/>
                      <a:ext cx="2962688" cy="3210373"/>
                    </a:xfrm>
                    <a:prstGeom prst="rect">
                      <a:avLst/>
                    </a:prstGeom>
                    <a:ln/>
                  </pic:spPr>
                </pic:pic>
              </a:graphicData>
            </a:graphic>
          </wp:inline>
        </w:drawing>
      </w:r>
    </w:p>
    <w:p w14:paraId="5C257DFA" w14:textId="77777777" w:rsidR="006541D9" w:rsidRDefault="0060059C" w:rsidP="00454CD5">
      <w:pPr>
        <w:pStyle w:val="Ttulo2"/>
      </w:pPr>
      <w:bookmarkStart w:id="133" w:name="_Toc240942371"/>
      <w:r>
        <w:lastRenderedPageBreak/>
        <w:t>Inventario y Disponibilidad</w:t>
      </w:r>
      <w:bookmarkEnd w:id="133"/>
    </w:p>
    <w:p w14:paraId="255ED649" w14:textId="77777777" w:rsidR="006541D9" w:rsidRDefault="0060059C">
      <w:r>
        <w:rPr>
          <w:noProof/>
        </w:rPr>
        <w:drawing>
          <wp:inline distT="0" distB="0" distL="0" distR="0" wp14:anchorId="0AA6D2BF" wp14:editId="3CEF8FC0">
            <wp:extent cx="2534004" cy="2467319"/>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4"/>
                    <a:srcRect/>
                    <a:stretch>
                      <a:fillRect/>
                    </a:stretch>
                  </pic:blipFill>
                  <pic:spPr>
                    <a:xfrm>
                      <a:off x="0" y="0"/>
                      <a:ext cx="2534004" cy="2467319"/>
                    </a:xfrm>
                    <a:prstGeom prst="rect">
                      <a:avLst/>
                    </a:prstGeom>
                    <a:ln/>
                  </pic:spPr>
                </pic:pic>
              </a:graphicData>
            </a:graphic>
          </wp:inline>
        </w:drawing>
      </w:r>
    </w:p>
    <w:p w14:paraId="424F68AA" w14:textId="77777777" w:rsidR="006541D9" w:rsidRDefault="0060059C" w:rsidP="00454CD5">
      <w:pPr>
        <w:pStyle w:val="Ttulo2"/>
      </w:pPr>
      <w:bookmarkStart w:id="134" w:name="_Toc240942372"/>
      <w:r>
        <w:t>Reservas</w:t>
      </w:r>
      <w:bookmarkEnd w:id="134"/>
    </w:p>
    <w:p w14:paraId="7B6F19CC" w14:textId="77777777" w:rsidR="006541D9" w:rsidRDefault="0060059C">
      <w:r>
        <w:rPr>
          <w:noProof/>
        </w:rPr>
        <w:drawing>
          <wp:inline distT="0" distB="0" distL="0" distR="0" wp14:anchorId="4D6A9297" wp14:editId="0C867C88">
            <wp:extent cx="2543530" cy="2429214"/>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5"/>
                    <a:srcRect/>
                    <a:stretch>
                      <a:fillRect/>
                    </a:stretch>
                  </pic:blipFill>
                  <pic:spPr>
                    <a:xfrm>
                      <a:off x="0" y="0"/>
                      <a:ext cx="2543530" cy="2429214"/>
                    </a:xfrm>
                    <a:prstGeom prst="rect">
                      <a:avLst/>
                    </a:prstGeom>
                    <a:ln/>
                  </pic:spPr>
                </pic:pic>
              </a:graphicData>
            </a:graphic>
          </wp:inline>
        </w:drawing>
      </w:r>
    </w:p>
    <w:p w14:paraId="703D915B" w14:textId="77777777" w:rsidR="006541D9" w:rsidRDefault="0060059C" w:rsidP="00454CD5">
      <w:pPr>
        <w:pStyle w:val="Ttulo2"/>
      </w:pPr>
      <w:bookmarkStart w:id="135" w:name="_Toc240942373"/>
      <w:r>
        <w:t>Ventas y Pagos</w:t>
      </w:r>
      <w:bookmarkEnd w:id="135"/>
    </w:p>
    <w:p w14:paraId="04FE3FC8" w14:textId="77777777" w:rsidR="006541D9" w:rsidRDefault="0060059C">
      <w:r>
        <w:rPr>
          <w:noProof/>
        </w:rPr>
        <w:drawing>
          <wp:inline distT="0" distB="0" distL="0" distR="0" wp14:anchorId="1E64206F" wp14:editId="023D108E">
            <wp:extent cx="2772162" cy="2524477"/>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6"/>
                    <a:srcRect/>
                    <a:stretch>
                      <a:fillRect/>
                    </a:stretch>
                  </pic:blipFill>
                  <pic:spPr>
                    <a:xfrm>
                      <a:off x="0" y="0"/>
                      <a:ext cx="2772162" cy="2524477"/>
                    </a:xfrm>
                    <a:prstGeom prst="rect">
                      <a:avLst/>
                    </a:prstGeom>
                    <a:ln/>
                  </pic:spPr>
                </pic:pic>
              </a:graphicData>
            </a:graphic>
          </wp:inline>
        </w:drawing>
      </w:r>
    </w:p>
    <w:p w14:paraId="28E1888A" w14:textId="77777777" w:rsidR="006541D9" w:rsidRDefault="0060059C" w:rsidP="00454CD5">
      <w:pPr>
        <w:pStyle w:val="Ttulo2"/>
      </w:pPr>
      <w:bookmarkStart w:id="136" w:name="_Toc240942374"/>
      <w:r>
        <w:lastRenderedPageBreak/>
        <w:t>Inteligencia y Reportes</w:t>
      </w:r>
      <w:bookmarkEnd w:id="136"/>
    </w:p>
    <w:p w14:paraId="6F3FE867" w14:textId="77777777" w:rsidR="006541D9" w:rsidRDefault="0060059C">
      <w:r>
        <w:rPr>
          <w:noProof/>
        </w:rPr>
        <w:drawing>
          <wp:inline distT="0" distB="0" distL="0" distR="0" wp14:anchorId="7BB0BCF9" wp14:editId="464E8ECD">
            <wp:extent cx="2610214" cy="252447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7"/>
                    <a:srcRect/>
                    <a:stretch>
                      <a:fillRect/>
                    </a:stretch>
                  </pic:blipFill>
                  <pic:spPr>
                    <a:xfrm>
                      <a:off x="0" y="0"/>
                      <a:ext cx="2610214" cy="2524477"/>
                    </a:xfrm>
                    <a:prstGeom prst="rect">
                      <a:avLst/>
                    </a:prstGeom>
                    <a:ln/>
                  </pic:spPr>
                </pic:pic>
              </a:graphicData>
            </a:graphic>
          </wp:inline>
        </w:drawing>
      </w:r>
    </w:p>
    <w:p w14:paraId="01C3A232" w14:textId="77777777" w:rsidR="006541D9" w:rsidRDefault="0060059C">
      <w:pPr>
        <w:pStyle w:val="Ttulo1"/>
      </w:pPr>
      <w:bookmarkStart w:id="137" w:name="_Toc240942375"/>
      <w:r>
        <w:t>4</w:t>
      </w:r>
      <w:r>
        <w:tab/>
        <w:t>FLUJO DE TRABAJO: DISEÑO</w:t>
      </w:r>
      <w:bookmarkEnd w:id="137"/>
      <w:r>
        <w:tab/>
      </w:r>
    </w:p>
    <w:p w14:paraId="4932057F" w14:textId="77777777" w:rsidR="006541D9" w:rsidRDefault="0060059C" w:rsidP="00454CD5">
      <w:pPr>
        <w:pStyle w:val="Ttulo2"/>
      </w:pPr>
      <w:bookmarkStart w:id="138" w:name="_Toc240942376"/>
      <w:r>
        <w:t>4.1</w:t>
      </w:r>
      <w:r>
        <w:tab/>
        <w:t>DISEÑO DE ARQUITECTURA</w:t>
      </w:r>
      <w:bookmarkEnd w:id="138"/>
    </w:p>
    <w:p w14:paraId="1F09AEDC" w14:textId="77777777" w:rsidR="006541D9" w:rsidRDefault="0060059C">
      <w:pPr>
        <w:pStyle w:val="Ttulo3"/>
      </w:pPr>
      <w:bookmarkStart w:id="139" w:name="_Toc240942377"/>
      <w:r>
        <w:t>4.1.1    DIAGRAMA DE TIEMPO</w:t>
      </w:r>
      <w:bookmarkEnd w:id="139"/>
    </w:p>
    <w:p w14:paraId="2A3F9672" w14:textId="5B24031B" w:rsidR="006541D9" w:rsidRDefault="006541D9"/>
    <w:p w14:paraId="647B4A8F" w14:textId="77777777" w:rsidR="006541D9" w:rsidRDefault="0060059C">
      <w:pPr>
        <w:pStyle w:val="Ttulo1"/>
      </w:pPr>
      <w:bookmarkStart w:id="140" w:name="_Toc240942378"/>
      <w:r>
        <w:t>CU4 Consultar catálogo de prendas</w:t>
      </w:r>
      <w:bookmarkEnd w:id="140"/>
    </w:p>
    <w:p w14:paraId="68E84429" w14:textId="476934FA" w:rsidR="006541D9" w:rsidRDefault="003568EE">
      <w:r>
        <w:rPr>
          <w:noProof/>
        </w:rPr>
        <w:drawing>
          <wp:inline distT="0" distB="0" distL="0" distR="0" wp14:anchorId="2A222932" wp14:editId="14F09438">
            <wp:extent cx="5408930" cy="3317875"/>
            <wp:effectExtent l="0" t="0" r="127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8930" cy="3317875"/>
                    </a:xfrm>
                    <a:prstGeom prst="rect">
                      <a:avLst/>
                    </a:prstGeom>
                  </pic:spPr>
                </pic:pic>
              </a:graphicData>
            </a:graphic>
          </wp:inline>
        </w:drawing>
      </w:r>
    </w:p>
    <w:p w14:paraId="5B7F17FD" w14:textId="7CCE07EE" w:rsidR="006541D9" w:rsidRDefault="006541D9"/>
    <w:p w14:paraId="5A16D47F" w14:textId="03FF0EF7" w:rsidR="006541D9" w:rsidRDefault="006541D9"/>
    <w:p w14:paraId="38E2FC15" w14:textId="77777777" w:rsidR="006541D9" w:rsidRDefault="0060059C">
      <w:pPr>
        <w:pStyle w:val="Ttulo1"/>
      </w:pPr>
      <w:bookmarkStart w:id="141" w:name="_Toc240942379"/>
      <w:r>
        <w:lastRenderedPageBreak/>
        <w:t>CU7 Utilizar vestidor virtual (RA)</w:t>
      </w:r>
      <w:bookmarkEnd w:id="141"/>
    </w:p>
    <w:p w14:paraId="76ED7357" w14:textId="513CEAA3" w:rsidR="006541D9" w:rsidRDefault="008B721D">
      <w:r>
        <w:rPr>
          <w:noProof/>
        </w:rPr>
        <w:drawing>
          <wp:inline distT="0" distB="0" distL="0" distR="0" wp14:anchorId="29024CF4" wp14:editId="58025450">
            <wp:extent cx="5408930" cy="295783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8930" cy="2957830"/>
                    </a:xfrm>
                    <a:prstGeom prst="rect">
                      <a:avLst/>
                    </a:prstGeom>
                  </pic:spPr>
                </pic:pic>
              </a:graphicData>
            </a:graphic>
          </wp:inline>
        </w:drawing>
      </w:r>
    </w:p>
    <w:p w14:paraId="0E6EB5E9" w14:textId="77777777" w:rsidR="006541D9" w:rsidRDefault="0060059C">
      <w:pPr>
        <w:pStyle w:val="Ttulo1"/>
      </w:pPr>
      <w:bookmarkStart w:id="142" w:name="_Toc240942380"/>
      <w:r>
        <w:t>CU8 Realizar reserva de múltiples prendas</w:t>
      </w:r>
      <w:bookmarkEnd w:id="142"/>
    </w:p>
    <w:p w14:paraId="4845754D" w14:textId="206FC46A" w:rsidR="006541D9" w:rsidRDefault="001F0038">
      <w:r>
        <w:rPr>
          <w:noProof/>
        </w:rPr>
        <w:drawing>
          <wp:inline distT="0" distB="0" distL="0" distR="0" wp14:anchorId="7ACEEC73" wp14:editId="397E4AD3">
            <wp:extent cx="5408930" cy="2521585"/>
            <wp:effectExtent l="0" t="0" r="127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8930" cy="2521585"/>
                    </a:xfrm>
                    <a:prstGeom prst="rect">
                      <a:avLst/>
                    </a:prstGeom>
                  </pic:spPr>
                </pic:pic>
              </a:graphicData>
            </a:graphic>
          </wp:inline>
        </w:drawing>
      </w:r>
    </w:p>
    <w:p w14:paraId="60118ED9" w14:textId="6AEDC08B" w:rsidR="006541D9" w:rsidRDefault="006541D9"/>
    <w:p w14:paraId="1CA20B3A" w14:textId="77777777" w:rsidR="006541D9" w:rsidRDefault="0060059C">
      <w:pPr>
        <w:pStyle w:val="Ttulo1"/>
      </w:pPr>
      <w:bookmarkStart w:id="143" w:name="_Toc240942381"/>
      <w:r>
        <w:lastRenderedPageBreak/>
        <w:t>CU10 Realizar compra digital</w:t>
      </w:r>
      <w:bookmarkEnd w:id="143"/>
    </w:p>
    <w:p w14:paraId="0F95753B" w14:textId="47F2D081" w:rsidR="006541D9" w:rsidRDefault="0045250D">
      <w:r>
        <w:rPr>
          <w:noProof/>
        </w:rPr>
        <w:drawing>
          <wp:inline distT="0" distB="0" distL="0" distR="0" wp14:anchorId="4935B3B0" wp14:editId="4713C07C">
            <wp:extent cx="5408930" cy="2668905"/>
            <wp:effectExtent l="0" t="0" r="127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8930" cy="2668905"/>
                    </a:xfrm>
                    <a:prstGeom prst="rect">
                      <a:avLst/>
                    </a:prstGeom>
                  </pic:spPr>
                </pic:pic>
              </a:graphicData>
            </a:graphic>
          </wp:inline>
        </w:drawing>
      </w:r>
    </w:p>
    <w:p w14:paraId="06FBAFFF" w14:textId="25060016" w:rsidR="006541D9" w:rsidRDefault="006541D9"/>
    <w:p w14:paraId="682152F2" w14:textId="723E1FAF" w:rsidR="006541D9" w:rsidRDefault="006541D9"/>
    <w:p w14:paraId="54750109" w14:textId="545278A8" w:rsidR="006541D9" w:rsidRDefault="006541D9"/>
    <w:p w14:paraId="7CC7E3EF" w14:textId="7AEB9713" w:rsidR="006541D9" w:rsidRDefault="006541D9"/>
    <w:p w14:paraId="1B803F6A" w14:textId="45244EAA" w:rsidR="006541D9" w:rsidRDefault="0060059C">
      <w:pPr>
        <w:pStyle w:val="Ttulo1"/>
      </w:pPr>
      <w:bookmarkStart w:id="144" w:name="_Toc240942382"/>
      <w:r>
        <w:t>CU1</w:t>
      </w:r>
      <w:r w:rsidR="008B721D">
        <w:t>7 Recibir recomendaciones IA</w:t>
      </w:r>
      <w:bookmarkEnd w:id="144"/>
    </w:p>
    <w:p w14:paraId="220D7517" w14:textId="77777777" w:rsidR="006541D9" w:rsidRDefault="006541D9"/>
    <w:p w14:paraId="7951B3F1" w14:textId="4EA4631B" w:rsidR="006541D9" w:rsidRDefault="007F0C8A">
      <w:r>
        <w:rPr>
          <w:noProof/>
        </w:rPr>
        <w:drawing>
          <wp:inline distT="0" distB="0" distL="0" distR="0" wp14:anchorId="137ADA67" wp14:editId="2752DF06">
            <wp:extent cx="5408930" cy="2766060"/>
            <wp:effectExtent l="0" t="0" r="127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8930" cy="2766060"/>
                    </a:xfrm>
                    <a:prstGeom prst="rect">
                      <a:avLst/>
                    </a:prstGeom>
                  </pic:spPr>
                </pic:pic>
              </a:graphicData>
            </a:graphic>
          </wp:inline>
        </w:drawing>
      </w:r>
    </w:p>
    <w:p w14:paraId="4E71146B" w14:textId="2E4AE2D9" w:rsidR="006541D9" w:rsidRDefault="0060059C">
      <w:pPr>
        <w:pStyle w:val="Ttulo3"/>
      </w:pPr>
      <w:bookmarkStart w:id="145" w:name="_Toc240942383"/>
      <w:r>
        <w:lastRenderedPageBreak/>
        <w:t>4.1.2   DIAGRAMA DE ESTADO</w:t>
      </w:r>
      <w:bookmarkEnd w:id="145"/>
      <w:r>
        <w:tab/>
      </w:r>
    </w:p>
    <w:p w14:paraId="09ED7873" w14:textId="164DF0C6" w:rsidR="007342DA" w:rsidRPr="007342DA" w:rsidRDefault="007342DA" w:rsidP="007342DA">
      <w:pPr>
        <w:pStyle w:val="Ttulo2"/>
      </w:pPr>
      <w:bookmarkStart w:id="146" w:name="_Toc240942384"/>
      <w:r>
        <w:t>CICLO#1</w:t>
      </w:r>
      <w:bookmarkEnd w:id="146"/>
    </w:p>
    <w:p w14:paraId="63292E0D" w14:textId="77777777" w:rsidR="006541D9" w:rsidRDefault="0060059C" w:rsidP="00F4014B">
      <w:pPr>
        <w:pStyle w:val="Ttulo2"/>
      </w:pPr>
      <w:bookmarkStart w:id="147" w:name="_Toc240942385"/>
      <w:r>
        <w:t>cu1</w:t>
      </w:r>
      <w:r>
        <w:tab/>
        <w:t>Registrarse en la plataforma</w:t>
      </w:r>
      <w:bookmarkEnd w:id="147"/>
    </w:p>
    <w:p w14:paraId="3DD8991E" w14:textId="77777777" w:rsidR="006541D9" w:rsidRDefault="0060059C">
      <w:r>
        <w:rPr>
          <w:noProof/>
        </w:rPr>
        <w:drawing>
          <wp:inline distT="0" distB="0" distL="0" distR="0" wp14:anchorId="014DDAE4" wp14:editId="22D2FED9">
            <wp:extent cx="5114286" cy="576190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3"/>
                    <a:srcRect/>
                    <a:stretch>
                      <a:fillRect/>
                    </a:stretch>
                  </pic:blipFill>
                  <pic:spPr>
                    <a:xfrm>
                      <a:off x="0" y="0"/>
                      <a:ext cx="5114286" cy="5761905"/>
                    </a:xfrm>
                    <a:prstGeom prst="rect">
                      <a:avLst/>
                    </a:prstGeom>
                    <a:ln/>
                  </pic:spPr>
                </pic:pic>
              </a:graphicData>
            </a:graphic>
          </wp:inline>
        </w:drawing>
      </w:r>
    </w:p>
    <w:p w14:paraId="3976D90F" w14:textId="77777777" w:rsidR="006541D9" w:rsidRDefault="0060059C" w:rsidP="00F4014B">
      <w:pPr>
        <w:pStyle w:val="Ttulo2"/>
      </w:pPr>
      <w:bookmarkStart w:id="148" w:name="_Toc240942386"/>
      <w:r>
        <w:lastRenderedPageBreak/>
        <w:t>cu2</w:t>
      </w:r>
      <w:r>
        <w:tab/>
        <w:t>Iniciar sesión</w:t>
      </w:r>
      <w:bookmarkEnd w:id="148"/>
    </w:p>
    <w:p w14:paraId="1F71E107" w14:textId="77777777" w:rsidR="006541D9" w:rsidRDefault="0060059C">
      <w:r>
        <w:rPr>
          <w:noProof/>
        </w:rPr>
        <w:drawing>
          <wp:inline distT="0" distB="0" distL="0" distR="0" wp14:anchorId="13879025" wp14:editId="52B19B18">
            <wp:extent cx="5400040" cy="321437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4"/>
                    <a:srcRect/>
                    <a:stretch>
                      <a:fillRect/>
                    </a:stretch>
                  </pic:blipFill>
                  <pic:spPr>
                    <a:xfrm>
                      <a:off x="0" y="0"/>
                      <a:ext cx="5400040" cy="3214370"/>
                    </a:xfrm>
                    <a:prstGeom prst="rect">
                      <a:avLst/>
                    </a:prstGeom>
                    <a:ln/>
                  </pic:spPr>
                </pic:pic>
              </a:graphicData>
            </a:graphic>
          </wp:inline>
        </w:drawing>
      </w:r>
    </w:p>
    <w:p w14:paraId="6ED29571" w14:textId="77777777" w:rsidR="006541D9" w:rsidRDefault="0060059C" w:rsidP="00F4014B">
      <w:pPr>
        <w:pStyle w:val="Ttulo2"/>
      </w:pPr>
      <w:bookmarkStart w:id="149" w:name="_Toc240942387"/>
      <w:r>
        <w:t>cu3</w:t>
      </w:r>
      <w:r>
        <w:tab/>
        <w:t>Gestionar perfil de usuario</w:t>
      </w:r>
      <w:bookmarkEnd w:id="149"/>
    </w:p>
    <w:p w14:paraId="1FBC1055" w14:textId="77777777" w:rsidR="006541D9" w:rsidRDefault="0060059C">
      <w:r>
        <w:rPr>
          <w:noProof/>
        </w:rPr>
        <w:drawing>
          <wp:inline distT="0" distB="0" distL="0" distR="0" wp14:anchorId="0297BA08" wp14:editId="11C879A9">
            <wp:extent cx="5400040" cy="394716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5"/>
                    <a:srcRect/>
                    <a:stretch>
                      <a:fillRect/>
                    </a:stretch>
                  </pic:blipFill>
                  <pic:spPr>
                    <a:xfrm>
                      <a:off x="0" y="0"/>
                      <a:ext cx="5400040" cy="3947160"/>
                    </a:xfrm>
                    <a:prstGeom prst="rect">
                      <a:avLst/>
                    </a:prstGeom>
                    <a:ln/>
                  </pic:spPr>
                </pic:pic>
              </a:graphicData>
            </a:graphic>
          </wp:inline>
        </w:drawing>
      </w:r>
    </w:p>
    <w:p w14:paraId="0CCB3F29" w14:textId="77777777" w:rsidR="006541D9" w:rsidRDefault="0060059C" w:rsidP="00F4014B">
      <w:pPr>
        <w:pStyle w:val="Ttulo2"/>
      </w:pPr>
      <w:bookmarkStart w:id="150" w:name="_Toc240942388"/>
      <w:r>
        <w:lastRenderedPageBreak/>
        <w:t>cu20</w:t>
      </w:r>
      <w:r>
        <w:tab/>
        <w:t>Administrar sucursales</w:t>
      </w:r>
      <w:bookmarkEnd w:id="150"/>
    </w:p>
    <w:p w14:paraId="6C42B6CC" w14:textId="77777777" w:rsidR="006541D9" w:rsidRDefault="0060059C">
      <w:r>
        <w:rPr>
          <w:noProof/>
        </w:rPr>
        <w:drawing>
          <wp:inline distT="0" distB="0" distL="0" distR="0" wp14:anchorId="52EFF714" wp14:editId="5AE68AF6">
            <wp:extent cx="5400040" cy="389572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6"/>
                    <a:srcRect/>
                    <a:stretch>
                      <a:fillRect/>
                    </a:stretch>
                  </pic:blipFill>
                  <pic:spPr>
                    <a:xfrm>
                      <a:off x="0" y="0"/>
                      <a:ext cx="5400040" cy="3895725"/>
                    </a:xfrm>
                    <a:prstGeom prst="rect">
                      <a:avLst/>
                    </a:prstGeom>
                    <a:ln/>
                  </pic:spPr>
                </pic:pic>
              </a:graphicData>
            </a:graphic>
          </wp:inline>
        </w:drawing>
      </w:r>
    </w:p>
    <w:p w14:paraId="566BA512" w14:textId="77777777" w:rsidR="006541D9" w:rsidRDefault="0060059C" w:rsidP="00F4014B">
      <w:pPr>
        <w:pStyle w:val="Ttulo2"/>
      </w:pPr>
      <w:bookmarkStart w:id="151" w:name="_Toc240942389"/>
      <w:r>
        <w:lastRenderedPageBreak/>
        <w:t>cu19</w:t>
      </w:r>
      <w:r>
        <w:tab/>
        <w:t>Administrar usuarios y roles</w:t>
      </w:r>
      <w:bookmarkEnd w:id="151"/>
    </w:p>
    <w:p w14:paraId="7AA89234" w14:textId="77777777" w:rsidR="006541D9" w:rsidRDefault="0060059C">
      <w:r>
        <w:rPr>
          <w:noProof/>
        </w:rPr>
        <w:drawing>
          <wp:inline distT="0" distB="0" distL="0" distR="0" wp14:anchorId="596DF142" wp14:editId="69CD4E69">
            <wp:extent cx="5400040" cy="596328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7"/>
                    <a:srcRect/>
                    <a:stretch>
                      <a:fillRect/>
                    </a:stretch>
                  </pic:blipFill>
                  <pic:spPr>
                    <a:xfrm>
                      <a:off x="0" y="0"/>
                      <a:ext cx="5400040" cy="5963285"/>
                    </a:xfrm>
                    <a:prstGeom prst="rect">
                      <a:avLst/>
                    </a:prstGeom>
                    <a:ln/>
                  </pic:spPr>
                </pic:pic>
              </a:graphicData>
            </a:graphic>
          </wp:inline>
        </w:drawing>
      </w:r>
    </w:p>
    <w:p w14:paraId="2FFDDFF5" w14:textId="77777777" w:rsidR="006541D9" w:rsidRDefault="0060059C" w:rsidP="00F4014B">
      <w:pPr>
        <w:pStyle w:val="Ttulo2"/>
      </w:pPr>
      <w:bookmarkStart w:id="152" w:name="_Toc240942390"/>
      <w:r>
        <w:lastRenderedPageBreak/>
        <w:t>cu21</w:t>
      </w:r>
      <w:r>
        <w:tab/>
        <w:t>Administrar catálogo de productos</w:t>
      </w:r>
      <w:bookmarkEnd w:id="152"/>
    </w:p>
    <w:p w14:paraId="398598A4" w14:textId="77777777" w:rsidR="006541D9" w:rsidRDefault="0060059C">
      <w:r>
        <w:rPr>
          <w:noProof/>
        </w:rPr>
        <w:drawing>
          <wp:inline distT="0" distB="0" distL="0" distR="0" wp14:anchorId="0445FF65" wp14:editId="0C6372BA">
            <wp:extent cx="5400040" cy="469011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8"/>
                    <a:srcRect/>
                    <a:stretch>
                      <a:fillRect/>
                    </a:stretch>
                  </pic:blipFill>
                  <pic:spPr>
                    <a:xfrm>
                      <a:off x="0" y="0"/>
                      <a:ext cx="5400040" cy="4690110"/>
                    </a:xfrm>
                    <a:prstGeom prst="rect">
                      <a:avLst/>
                    </a:prstGeom>
                    <a:ln/>
                  </pic:spPr>
                </pic:pic>
              </a:graphicData>
            </a:graphic>
          </wp:inline>
        </w:drawing>
      </w:r>
    </w:p>
    <w:p w14:paraId="553D8EDD" w14:textId="77777777" w:rsidR="006541D9" w:rsidRDefault="0060059C" w:rsidP="00F4014B">
      <w:pPr>
        <w:pStyle w:val="Ttulo2"/>
      </w:pPr>
      <w:bookmarkStart w:id="153" w:name="_Toc240942391"/>
      <w:r>
        <w:t>cu4</w:t>
      </w:r>
      <w:r>
        <w:tab/>
        <w:t>Consultar catálogo de prendas</w:t>
      </w:r>
      <w:bookmarkEnd w:id="153"/>
    </w:p>
    <w:p w14:paraId="359E9279" w14:textId="77777777" w:rsidR="006541D9" w:rsidRDefault="0060059C">
      <w:pPr>
        <w:rPr>
          <w:u w:val="single"/>
        </w:rPr>
      </w:pPr>
      <w:r>
        <w:rPr>
          <w:noProof/>
        </w:rPr>
        <w:drawing>
          <wp:inline distT="0" distB="0" distL="0" distR="0" wp14:anchorId="5E35036A" wp14:editId="32D0DC0A">
            <wp:extent cx="5400040" cy="323532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9"/>
                    <a:srcRect/>
                    <a:stretch>
                      <a:fillRect/>
                    </a:stretch>
                  </pic:blipFill>
                  <pic:spPr>
                    <a:xfrm>
                      <a:off x="0" y="0"/>
                      <a:ext cx="5400040" cy="3235325"/>
                    </a:xfrm>
                    <a:prstGeom prst="rect">
                      <a:avLst/>
                    </a:prstGeom>
                    <a:ln/>
                  </pic:spPr>
                </pic:pic>
              </a:graphicData>
            </a:graphic>
          </wp:inline>
        </w:drawing>
      </w:r>
    </w:p>
    <w:p w14:paraId="1F65EBCC" w14:textId="77777777" w:rsidR="006541D9" w:rsidRDefault="0060059C" w:rsidP="00F4014B">
      <w:pPr>
        <w:pStyle w:val="Ttulo2"/>
      </w:pPr>
      <w:bookmarkStart w:id="154" w:name="_Toc240942392"/>
      <w:r>
        <w:lastRenderedPageBreak/>
        <w:t>cu5</w:t>
      </w:r>
      <w:r>
        <w:tab/>
        <w:t>Filtrar productos por talla, color, categoría, temporada</w:t>
      </w:r>
      <w:bookmarkEnd w:id="154"/>
    </w:p>
    <w:p w14:paraId="2413C1A9" w14:textId="77777777" w:rsidR="006541D9" w:rsidRDefault="0060059C">
      <w:r>
        <w:rPr>
          <w:noProof/>
        </w:rPr>
        <w:drawing>
          <wp:inline distT="0" distB="0" distL="0" distR="0" wp14:anchorId="11964001" wp14:editId="4C222E12">
            <wp:extent cx="5400040" cy="227076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0"/>
                    <a:srcRect/>
                    <a:stretch>
                      <a:fillRect/>
                    </a:stretch>
                  </pic:blipFill>
                  <pic:spPr>
                    <a:xfrm>
                      <a:off x="0" y="0"/>
                      <a:ext cx="5400040" cy="2270760"/>
                    </a:xfrm>
                    <a:prstGeom prst="rect">
                      <a:avLst/>
                    </a:prstGeom>
                    <a:ln/>
                  </pic:spPr>
                </pic:pic>
              </a:graphicData>
            </a:graphic>
          </wp:inline>
        </w:drawing>
      </w:r>
    </w:p>
    <w:p w14:paraId="24F92DFD" w14:textId="77777777" w:rsidR="006541D9" w:rsidRDefault="0060059C" w:rsidP="00F4014B">
      <w:pPr>
        <w:pStyle w:val="Ttulo2"/>
      </w:pPr>
      <w:bookmarkStart w:id="155" w:name="_Toc240942393"/>
      <w:r>
        <w:t>cu6</w:t>
      </w:r>
      <w:r>
        <w:tab/>
        <w:t>Consultar disponibilidad por sucursal</w:t>
      </w:r>
      <w:bookmarkEnd w:id="155"/>
    </w:p>
    <w:p w14:paraId="0666023A" w14:textId="77777777" w:rsidR="006541D9" w:rsidRDefault="0060059C">
      <w:r>
        <w:rPr>
          <w:noProof/>
        </w:rPr>
        <w:drawing>
          <wp:inline distT="0" distB="0" distL="0" distR="0" wp14:anchorId="564E3BDC" wp14:editId="125B402A">
            <wp:extent cx="5400040" cy="2361565"/>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1"/>
                    <a:srcRect/>
                    <a:stretch>
                      <a:fillRect/>
                    </a:stretch>
                  </pic:blipFill>
                  <pic:spPr>
                    <a:xfrm>
                      <a:off x="0" y="0"/>
                      <a:ext cx="5400040" cy="2361565"/>
                    </a:xfrm>
                    <a:prstGeom prst="rect">
                      <a:avLst/>
                    </a:prstGeom>
                    <a:ln/>
                  </pic:spPr>
                </pic:pic>
              </a:graphicData>
            </a:graphic>
          </wp:inline>
        </w:drawing>
      </w:r>
    </w:p>
    <w:p w14:paraId="12703135" w14:textId="77777777" w:rsidR="006541D9" w:rsidRDefault="0060059C" w:rsidP="00F4014B">
      <w:pPr>
        <w:pStyle w:val="Ttulo2"/>
      </w:pPr>
      <w:bookmarkStart w:id="156" w:name="_Toc240942394"/>
      <w:r>
        <w:t>cu8</w:t>
      </w:r>
      <w:r>
        <w:tab/>
        <w:t>Realizar reserva de múltiples prendas</w:t>
      </w:r>
      <w:bookmarkEnd w:id="156"/>
    </w:p>
    <w:p w14:paraId="751C7253" w14:textId="77777777" w:rsidR="006541D9" w:rsidRDefault="0060059C">
      <w:r>
        <w:rPr>
          <w:noProof/>
        </w:rPr>
        <w:drawing>
          <wp:inline distT="0" distB="0" distL="0" distR="0" wp14:anchorId="51B94B8C" wp14:editId="4C940DDB">
            <wp:extent cx="5400040" cy="3098165"/>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2"/>
                    <a:srcRect/>
                    <a:stretch>
                      <a:fillRect/>
                    </a:stretch>
                  </pic:blipFill>
                  <pic:spPr>
                    <a:xfrm>
                      <a:off x="0" y="0"/>
                      <a:ext cx="5400040" cy="3098165"/>
                    </a:xfrm>
                    <a:prstGeom prst="rect">
                      <a:avLst/>
                    </a:prstGeom>
                    <a:ln/>
                  </pic:spPr>
                </pic:pic>
              </a:graphicData>
            </a:graphic>
          </wp:inline>
        </w:drawing>
      </w:r>
    </w:p>
    <w:p w14:paraId="5F5AE392" w14:textId="77777777" w:rsidR="006541D9" w:rsidRDefault="0060059C" w:rsidP="00F4014B">
      <w:pPr>
        <w:pStyle w:val="Ttulo2"/>
      </w:pPr>
      <w:bookmarkStart w:id="157" w:name="_Toc240942395"/>
      <w:r>
        <w:lastRenderedPageBreak/>
        <w:t>cu9</w:t>
      </w:r>
      <w:r>
        <w:tab/>
        <w:t>Consultar y cancelar reservas</w:t>
      </w:r>
      <w:bookmarkEnd w:id="157"/>
    </w:p>
    <w:p w14:paraId="3CD936F9" w14:textId="77777777" w:rsidR="006541D9" w:rsidRDefault="0060059C">
      <w:r>
        <w:rPr>
          <w:noProof/>
        </w:rPr>
        <w:drawing>
          <wp:inline distT="0" distB="0" distL="0" distR="0" wp14:anchorId="66E455C9" wp14:editId="60BBE7F2">
            <wp:extent cx="5400040" cy="2952750"/>
            <wp:effectExtent l="0" t="0" r="0" b="0"/>
            <wp:docPr id="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3"/>
                    <a:srcRect/>
                    <a:stretch>
                      <a:fillRect/>
                    </a:stretch>
                  </pic:blipFill>
                  <pic:spPr>
                    <a:xfrm>
                      <a:off x="0" y="0"/>
                      <a:ext cx="5400040" cy="2952750"/>
                    </a:xfrm>
                    <a:prstGeom prst="rect">
                      <a:avLst/>
                    </a:prstGeom>
                    <a:ln/>
                  </pic:spPr>
                </pic:pic>
              </a:graphicData>
            </a:graphic>
          </wp:inline>
        </w:drawing>
      </w:r>
    </w:p>
    <w:p w14:paraId="741ECD9D" w14:textId="77777777" w:rsidR="006541D9" w:rsidRDefault="0060059C" w:rsidP="00F4014B">
      <w:pPr>
        <w:pStyle w:val="Ttulo2"/>
      </w:pPr>
      <w:bookmarkStart w:id="158" w:name="_Toc240942396"/>
      <w:r>
        <w:t>cu18</w:t>
      </w:r>
      <w:r>
        <w:tab/>
        <w:t>Preparar reservas (encargado)</w:t>
      </w:r>
      <w:bookmarkEnd w:id="158"/>
    </w:p>
    <w:p w14:paraId="21536F81" w14:textId="77777777" w:rsidR="007342DA" w:rsidRDefault="0060059C">
      <w:r>
        <w:rPr>
          <w:noProof/>
        </w:rPr>
        <w:drawing>
          <wp:anchor distT="0" distB="0" distL="114300" distR="114300" simplePos="0" relativeHeight="251659264" behindDoc="0" locked="0" layoutInCell="1" allowOverlap="1" wp14:anchorId="23BE0648" wp14:editId="0ADB62A5">
            <wp:simplePos x="1076325" y="4400550"/>
            <wp:positionH relativeFrom="column">
              <wp:align>left</wp:align>
            </wp:positionH>
            <wp:positionV relativeFrom="paragraph">
              <wp:align>top</wp:align>
            </wp:positionV>
            <wp:extent cx="5400040" cy="3006725"/>
            <wp:effectExtent l="0" t="0" r="0" b="3175"/>
            <wp:wrapSquare wrapText="bothSides"/>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4">
                      <a:extLst>
                        <a:ext uri="{28A0092B-C50C-407E-A947-70E740481C1C}">
                          <a14:useLocalDpi xmlns:a14="http://schemas.microsoft.com/office/drawing/2010/main" val="0"/>
                        </a:ext>
                      </a:extLst>
                    </a:blip>
                    <a:srcRect/>
                    <a:stretch>
                      <a:fillRect/>
                    </a:stretch>
                  </pic:blipFill>
                  <pic:spPr>
                    <a:xfrm>
                      <a:off x="0" y="0"/>
                      <a:ext cx="5400040" cy="3006725"/>
                    </a:xfrm>
                    <a:prstGeom prst="rect">
                      <a:avLst/>
                    </a:prstGeom>
                    <a:ln/>
                  </pic:spPr>
                </pic:pic>
              </a:graphicData>
            </a:graphic>
          </wp:anchor>
        </w:drawing>
      </w:r>
    </w:p>
    <w:p w14:paraId="39B487DD" w14:textId="77777777" w:rsidR="007342DA" w:rsidRDefault="007342DA" w:rsidP="007342DA">
      <w:pPr>
        <w:pStyle w:val="Ttulo2"/>
      </w:pPr>
      <w:bookmarkStart w:id="159" w:name="_Toc240942397"/>
      <w:r>
        <w:lastRenderedPageBreak/>
        <w:t>CICLO#2</w:t>
      </w:r>
      <w:bookmarkEnd w:id="159"/>
    </w:p>
    <w:p w14:paraId="5CC2F419" w14:textId="35275F5A" w:rsidR="006541D9" w:rsidRDefault="007342DA" w:rsidP="007342DA">
      <w:pPr>
        <w:pStyle w:val="Ttulo2"/>
      </w:pPr>
      <w:r>
        <w:br w:type="textWrapping" w:clear="all"/>
      </w:r>
      <w:bookmarkStart w:id="160" w:name="_Toc240942398"/>
      <w:r w:rsidRPr="007342DA">
        <w:t>CU10</w:t>
      </w:r>
      <w:r>
        <w:t>:</w:t>
      </w:r>
      <w:r w:rsidRPr="007342DA">
        <w:t xml:space="preserve"> Realizar compra digital</w:t>
      </w:r>
      <w:bookmarkEnd w:id="160"/>
    </w:p>
    <w:p w14:paraId="1B90A4B9" w14:textId="11D3E1B3" w:rsidR="007342DA" w:rsidRDefault="007342DA" w:rsidP="007342DA">
      <w:r>
        <w:rPr>
          <w:noProof/>
        </w:rPr>
        <w:drawing>
          <wp:inline distT="0" distB="0" distL="0" distR="0" wp14:anchorId="52C6DFE2" wp14:editId="0B13CE09">
            <wp:extent cx="5408930" cy="2695575"/>
            <wp:effectExtent l="0" t="0" r="127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8930" cy="2695575"/>
                    </a:xfrm>
                    <a:prstGeom prst="rect">
                      <a:avLst/>
                    </a:prstGeom>
                  </pic:spPr>
                </pic:pic>
              </a:graphicData>
            </a:graphic>
          </wp:inline>
        </w:drawing>
      </w:r>
    </w:p>
    <w:p w14:paraId="08864CDF" w14:textId="19476121" w:rsidR="007342DA" w:rsidRDefault="007342DA" w:rsidP="006F6334">
      <w:pPr>
        <w:pStyle w:val="Ttulo2"/>
      </w:pPr>
      <w:bookmarkStart w:id="161" w:name="_Toc240942399"/>
      <w:r>
        <w:t>CU11: Realizar compra presencial (caja)</w:t>
      </w:r>
      <w:bookmarkEnd w:id="161"/>
    </w:p>
    <w:p w14:paraId="6265FBA3" w14:textId="620EE53B" w:rsidR="006F6334" w:rsidRDefault="006F6334" w:rsidP="006F6334">
      <w:r>
        <w:rPr>
          <w:noProof/>
        </w:rPr>
        <w:drawing>
          <wp:inline distT="0" distB="0" distL="0" distR="0" wp14:anchorId="3480A1A2" wp14:editId="2E5DDDB3">
            <wp:extent cx="5408930" cy="2450465"/>
            <wp:effectExtent l="0" t="0" r="127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8930" cy="2450465"/>
                    </a:xfrm>
                    <a:prstGeom prst="rect">
                      <a:avLst/>
                    </a:prstGeom>
                  </pic:spPr>
                </pic:pic>
              </a:graphicData>
            </a:graphic>
          </wp:inline>
        </w:drawing>
      </w:r>
    </w:p>
    <w:p w14:paraId="707CF407" w14:textId="45765F06" w:rsidR="006F6334" w:rsidRDefault="006F6334" w:rsidP="006F6334">
      <w:pPr>
        <w:pStyle w:val="Ttulo2"/>
      </w:pPr>
      <w:bookmarkStart w:id="162" w:name="_Toc240942400"/>
      <w:r w:rsidRPr="006F6334">
        <w:t>CU12</w:t>
      </w:r>
      <w:r>
        <w:t xml:space="preserve">: </w:t>
      </w:r>
      <w:r w:rsidRPr="006F6334">
        <w:t>Gestionar pagos (pasarela)</w:t>
      </w:r>
      <w:bookmarkEnd w:id="162"/>
    </w:p>
    <w:p w14:paraId="69284603" w14:textId="2481E180" w:rsidR="006F6334" w:rsidRDefault="006F6334" w:rsidP="006F6334">
      <w:r>
        <w:rPr>
          <w:noProof/>
        </w:rPr>
        <w:drawing>
          <wp:inline distT="0" distB="0" distL="0" distR="0" wp14:anchorId="370EBF56" wp14:editId="39D81EBD">
            <wp:extent cx="5408930" cy="2213610"/>
            <wp:effectExtent l="0" t="0" r="127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8930" cy="2213610"/>
                    </a:xfrm>
                    <a:prstGeom prst="rect">
                      <a:avLst/>
                    </a:prstGeom>
                  </pic:spPr>
                </pic:pic>
              </a:graphicData>
            </a:graphic>
          </wp:inline>
        </w:drawing>
      </w:r>
    </w:p>
    <w:p w14:paraId="25B4A246" w14:textId="05D9FEB0" w:rsidR="00784B54" w:rsidRDefault="00784B54" w:rsidP="00784B54">
      <w:pPr>
        <w:pStyle w:val="Ttulo2"/>
      </w:pPr>
      <w:bookmarkStart w:id="163" w:name="_Toc240942401"/>
      <w:r w:rsidRPr="00784B54">
        <w:lastRenderedPageBreak/>
        <w:t>CU13</w:t>
      </w:r>
      <w:r>
        <w:t>:</w:t>
      </w:r>
      <w:r w:rsidRPr="00784B54">
        <w:t xml:space="preserve"> Gestionar inventario</w:t>
      </w:r>
      <w:bookmarkEnd w:id="163"/>
    </w:p>
    <w:p w14:paraId="170C4A35" w14:textId="4FB886F2" w:rsidR="00784B54" w:rsidRDefault="00784B54" w:rsidP="00784B54">
      <w:r>
        <w:rPr>
          <w:noProof/>
        </w:rPr>
        <w:drawing>
          <wp:inline distT="0" distB="0" distL="0" distR="0" wp14:anchorId="576CD86F" wp14:editId="4CCEEE73">
            <wp:extent cx="5408930" cy="2684780"/>
            <wp:effectExtent l="0" t="0" r="127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8930" cy="2684780"/>
                    </a:xfrm>
                    <a:prstGeom prst="rect">
                      <a:avLst/>
                    </a:prstGeom>
                  </pic:spPr>
                </pic:pic>
              </a:graphicData>
            </a:graphic>
          </wp:inline>
        </w:drawing>
      </w:r>
    </w:p>
    <w:p w14:paraId="751DCD40" w14:textId="7ECCC1E4" w:rsidR="00647445" w:rsidRDefault="00647445" w:rsidP="00647445">
      <w:pPr>
        <w:pStyle w:val="Ttulo2"/>
      </w:pPr>
      <w:bookmarkStart w:id="164" w:name="_Toc240942402"/>
      <w:r>
        <w:t xml:space="preserve">CU14: </w:t>
      </w:r>
      <w:r w:rsidRPr="00647445">
        <w:t>Administrar proveedores</w:t>
      </w:r>
      <w:bookmarkEnd w:id="164"/>
    </w:p>
    <w:p w14:paraId="103743FD" w14:textId="5D8554E9" w:rsidR="00647445" w:rsidRPr="00647445" w:rsidRDefault="00647445" w:rsidP="00647445">
      <w:r>
        <w:rPr>
          <w:noProof/>
        </w:rPr>
        <w:drawing>
          <wp:inline distT="0" distB="0" distL="0" distR="0" wp14:anchorId="5F174BA1" wp14:editId="2463B56F">
            <wp:extent cx="5408930" cy="2826385"/>
            <wp:effectExtent l="0" t="0" r="127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8930" cy="2826385"/>
                    </a:xfrm>
                    <a:prstGeom prst="rect">
                      <a:avLst/>
                    </a:prstGeom>
                  </pic:spPr>
                </pic:pic>
              </a:graphicData>
            </a:graphic>
          </wp:inline>
        </w:drawing>
      </w:r>
    </w:p>
    <w:p w14:paraId="22B8D7F9" w14:textId="18847E02" w:rsidR="00784B54" w:rsidRDefault="000F1A7D" w:rsidP="000F1A7D">
      <w:pPr>
        <w:pStyle w:val="Ttulo2"/>
      </w:pPr>
      <w:bookmarkStart w:id="165" w:name="_Toc240942403"/>
      <w:r w:rsidRPr="000F1A7D">
        <w:lastRenderedPageBreak/>
        <w:t>CU15</w:t>
      </w:r>
      <w:r>
        <w:t>:</w:t>
      </w:r>
      <w:r w:rsidRPr="000F1A7D">
        <w:t xml:space="preserve"> Administrar temporadas y colecciones</w:t>
      </w:r>
      <w:bookmarkEnd w:id="165"/>
    </w:p>
    <w:p w14:paraId="2DE2BF4F" w14:textId="5E9A925B" w:rsidR="000F1A7D" w:rsidRDefault="007855A2" w:rsidP="000F1A7D">
      <w:r>
        <w:rPr>
          <w:noProof/>
        </w:rPr>
        <w:drawing>
          <wp:inline distT="0" distB="0" distL="0" distR="0" wp14:anchorId="34F2264C" wp14:editId="0339E1DD">
            <wp:extent cx="5408930" cy="2915920"/>
            <wp:effectExtent l="0" t="0" r="127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8930" cy="2915920"/>
                    </a:xfrm>
                    <a:prstGeom prst="rect">
                      <a:avLst/>
                    </a:prstGeom>
                  </pic:spPr>
                </pic:pic>
              </a:graphicData>
            </a:graphic>
          </wp:inline>
        </w:drawing>
      </w:r>
    </w:p>
    <w:p w14:paraId="6AED9A4E" w14:textId="230DD228" w:rsidR="007855A2" w:rsidRDefault="007855A2" w:rsidP="007855A2">
      <w:pPr>
        <w:pStyle w:val="Ttulo2"/>
      </w:pPr>
      <w:bookmarkStart w:id="166" w:name="_Toc240942404"/>
      <w:r w:rsidRPr="007855A2">
        <w:t>CU22</w:t>
      </w:r>
      <w:r>
        <w:t>:</w:t>
      </w:r>
      <w:r w:rsidRPr="007855A2">
        <w:t xml:space="preserve"> Cerrar sesión</w:t>
      </w:r>
      <w:bookmarkEnd w:id="166"/>
    </w:p>
    <w:p w14:paraId="6443FC14" w14:textId="6E7123D1" w:rsidR="007855A2" w:rsidRDefault="007855A2" w:rsidP="000F1A7D">
      <w:r>
        <w:rPr>
          <w:noProof/>
        </w:rPr>
        <w:drawing>
          <wp:inline distT="0" distB="0" distL="0" distR="0" wp14:anchorId="3B1EE6AA" wp14:editId="075F4F48">
            <wp:extent cx="5408930" cy="2512060"/>
            <wp:effectExtent l="0" t="0" r="1270" b="254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8930" cy="2512060"/>
                    </a:xfrm>
                    <a:prstGeom prst="rect">
                      <a:avLst/>
                    </a:prstGeom>
                  </pic:spPr>
                </pic:pic>
              </a:graphicData>
            </a:graphic>
          </wp:inline>
        </w:drawing>
      </w:r>
    </w:p>
    <w:p w14:paraId="0577FEA4" w14:textId="5CB07E2E" w:rsidR="007855A2" w:rsidRDefault="007855A2" w:rsidP="007855A2">
      <w:pPr>
        <w:pStyle w:val="Ttulo2"/>
      </w:pPr>
      <w:bookmarkStart w:id="167" w:name="_Toc240942405"/>
      <w:r w:rsidRPr="007855A2">
        <w:t>CU23</w:t>
      </w:r>
      <w:r>
        <w:t>:</w:t>
      </w:r>
      <w:r w:rsidRPr="007855A2">
        <w:t xml:space="preserve"> Registrar bitácora</w:t>
      </w:r>
      <w:bookmarkEnd w:id="167"/>
    </w:p>
    <w:p w14:paraId="79E58200" w14:textId="5E2A4B92" w:rsidR="007855A2" w:rsidRPr="007855A2" w:rsidRDefault="007855A2" w:rsidP="007855A2">
      <w:r>
        <w:rPr>
          <w:noProof/>
        </w:rPr>
        <w:drawing>
          <wp:inline distT="0" distB="0" distL="0" distR="0" wp14:anchorId="17A1FDED" wp14:editId="41A84451">
            <wp:extent cx="5408930" cy="2414905"/>
            <wp:effectExtent l="0" t="0" r="1270" b="444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8930" cy="2414905"/>
                    </a:xfrm>
                    <a:prstGeom prst="rect">
                      <a:avLst/>
                    </a:prstGeom>
                  </pic:spPr>
                </pic:pic>
              </a:graphicData>
            </a:graphic>
          </wp:inline>
        </w:drawing>
      </w:r>
    </w:p>
    <w:p w14:paraId="3E1B4ADC" w14:textId="50124F81" w:rsidR="006541D9" w:rsidRDefault="0060059C">
      <w:pPr>
        <w:pStyle w:val="Ttulo3"/>
      </w:pPr>
      <w:bookmarkStart w:id="168" w:name="_Toc240942406"/>
      <w:r>
        <w:lastRenderedPageBreak/>
        <w:t>4.1.3   DIAGRAMA DE NAVEGACION</w:t>
      </w:r>
      <w:bookmarkEnd w:id="168"/>
    </w:p>
    <w:p w14:paraId="6980EAB1" w14:textId="6DD361B7" w:rsidR="00E771BB" w:rsidRPr="00E771BB" w:rsidRDefault="00E771BB" w:rsidP="00E771BB">
      <w:pPr>
        <w:pStyle w:val="Ttulo2"/>
      </w:pPr>
      <w:bookmarkStart w:id="169" w:name="_Toc240942407"/>
      <w:r>
        <w:t>CICLO#1</w:t>
      </w:r>
      <w:bookmarkEnd w:id="169"/>
    </w:p>
    <w:p w14:paraId="3813A35A" w14:textId="77777777" w:rsidR="006541D9" w:rsidRDefault="0060059C">
      <w:pPr>
        <w:pStyle w:val="Ttulo3"/>
      </w:pPr>
      <w:bookmarkStart w:id="170" w:name="_Toc240942408"/>
      <w:r>
        <w:t>cu1 Registrarse en la plataforma</w:t>
      </w:r>
      <w:bookmarkEnd w:id="170"/>
    </w:p>
    <w:p w14:paraId="646E8DD5" w14:textId="68A3E643" w:rsidR="006541D9" w:rsidRDefault="0077342E">
      <w:r>
        <w:rPr>
          <w:noProof/>
        </w:rPr>
        <w:drawing>
          <wp:inline distT="0" distB="0" distL="0" distR="0" wp14:anchorId="72C580A3" wp14:editId="5EBFD082">
            <wp:extent cx="5408930" cy="2647950"/>
            <wp:effectExtent l="0" t="0" r="127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8930" cy="2647950"/>
                    </a:xfrm>
                    <a:prstGeom prst="rect">
                      <a:avLst/>
                    </a:prstGeom>
                  </pic:spPr>
                </pic:pic>
              </a:graphicData>
            </a:graphic>
          </wp:inline>
        </w:drawing>
      </w:r>
    </w:p>
    <w:p w14:paraId="004411EE" w14:textId="77777777" w:rsidR="006541D9" w:rsidRDefault="0060059C">
      <w:pPr>
        <w:pStyle w:val="Ttulo3"/>
      </w:pPr>
      <w:bookmarkStart w:id="171" w:name="_Toc240942409"/>
      <w:r>
        <w:t>cu2 Iniciar sesión</w:t>
      </w:r>
      <w:bookmarkEnd w:id="171"/>
    </w:p>
    <w:p w14:paraId="4E707A01" w14:textId="3C98A09E" w:rsidR="006541D9" w:rsidRDefault="0077342E">
      <w:r>
        <w:rPr>
          <w:noProof/>
        </w:rPr>
        <w:drawing>
          <wp:inline distT="0" distB="0" distL="0" distR="0" wp14:anchorId="4656A8BC" wp14:editId="2D0D35E1">
            <wp:extent cx="5408930" cy="2726055"/>
            <wp:effectExtent l="0" t="0" r="127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8930" cy="2726055"/>
                    </a:xfrm>
                    <a:prstGeom prst="rect">
                      <a:avLst/>
                    </a:prstGeom>
                  </pic:spPr>
                </pic:pic>
              </a:graphicData>
            </a:graphic>
          </wp:inline>
        </w:drawing>
      </w:r>
    </w:p>
    <w:p w14:paraId="4C054817" w14:textId="0D2EFEBB" w:rsidR="006541D9" w:rsidRDefault="0060059C">
      <w:pPr>
        <w:pStyle w:val="Ttulo3"/>
      </w:pPr>
      <w:bookmarkStart w:id="172" w:name="_Toc240942410"/>
      <w:r>
        <w:lastRenderedPageBreak/>
        <w:t>cu3 Gestionar perfil de usuario</w:t>
      </w:r>
      <w:bookmarkEnd w:id="172"/>
      <w:r w:rsidR="0077342E">
        <w:t xml:space="preserve"> </w:t>
      </w:r>
    </w:p>
    <w:p w14:paraId="01AB6669" w14:textId="4735C88F" w:rsidR="006541D9" w:rsidRDefault="0077342E">
      <w:r>
        <w:rPr>
          <w:noProof/>
        </w:rPr>
        <w:drawing>
          <wp:inline distT="0" distB="0" distL="0" distR="0" wp14:anchorId="755BEE36" wp14:editId="1F3217C2">
            <wp:extent cx="5408930" cy="2631440"/>
            <wp:effectExtent l="0" t="0" r="127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8930" cy="2631440"/>
                    </a:xfrm>
                    <a:prstGeom prst="rect">
                      <a:avLst/>
                    </a:prstGeom>
                  </pic:spPr>
                </pic:pic>
              </a:graphicData>
            </a:graphic>
          </wp:inline>
        </w:drawing>
      </w:r>
    </w:p>
    <w:p w14:paraId="27848BA2" w14:textId="77777777" w:rsidR="006541D9" w:rsidRDefault="0060059C">
      <w:pPr>
        <w:pStyle w:val="Ttulo3"/>
      </w:pPr>
      <w:bookmarkStart w:id="173" w:name="_Toc240942411"/>
      <w:r>
        <w:t>cu20 Administrar sucursales</w:t>
      </w:r>
      <w:bookmarkEnd w:id="173"/>
    </w:p>
    <w:p w14:paraId="22ED9641" w14:textId="50C99F6E" w:rsidR="006541D9" w:rsidRDefault="00961DDE">
      <w:r>
        <w:rPr>
          <w:noProof/>
        </w:rPr>
        <w:drawing>
          <wp:inline distT="0" distB="0" distL="0" distR="0" wp14:anchorId="61F62F0D" wp14:editId="06F2E5A8">
            <wp:extent cx="5408930" cy="2644775"/>
            <wp:effectExtent l="0" t="0" r="1270" b="317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8930" cy="2644775"/>
                    </a:xfrm>
                    <a:prstGeom prst="rect">
                      <a:avLst/>
                    </a:prstGeom>
                  </pic:spPr>
                </pic:pic>
              </a:graphicData>
            </a:graphic>
          </wp:inline>
        </w:drawing>
      </w:r>
    </w:p>
    <w:p w14:paraId="0FAA0246" w14:textId="77777777" w:rsidR="006541D9" w:rsidRDefault="0060059C">
      <w:pPr>
        <w:pStyle w:val="Ttulo3"/>
      </w:pPr>
      <w:bookmarkStart w:id="174" w:name="_Toc240942412"/>
      <w:r>
        <w:lastRenderedPageBreak/>
        <w:t>cu19 Administrar usuarios y roles</w:t>
      </w:r>
      <w:bookmarkEnd w:id="174"/>
    </w:p>
    <w:p w14:paraId="0825F5EC" w14:textId="2E82FDAE" w:rsidR="006541D9" w:rsidRDefault="00961DDE">
      <w:r>
        <w:rPr>
          <w:noProof/>
        </w:rPr>
        <w:drawing>
          <wp:inline distT="0" distB="0" distL="0" distR="0" wp14:anchorId="724ABB86" wp14:editId="614279AF">
            <wp:extent cx="5408930" cy="2907030"/>
            <wp:effectExtent l="0" t="0" r="1270"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8930" cy="2907030"/>
                    </a:xfrm>
                    <a:prstGeom prst="rect">
                      <a:avLst/>
                    </a:prstGeom>
                  </pic:spPr>
                </pic:pic>
              </a:graphicData>
            </a:graphic>
          </wp:inline>
        </w:drawing>
      </w:r>
    </w:p>
    <w:p w14:paraId="335824F1" w14:textId="77777777" w:rsidR="006541D9" w:rsidRDefault="0060059C">
      <w:pPr>
        <w:pStyle w:val="Ttulo3"/>
      </w:pPr>
      <w:bookmarkStart w:id="175" w:name="_Toc240942413"/>
      <w:r>
        <w:t>cu21 Administrar catálogo de productos</w:t>
      </w:r>
      <w:bookmarkEnd w:id="175"/>
    </w:p>
    <w:p w14:paraId="578E12F5" w14:textId="1CA4CBB8" w:rsidR="006541D9" w:rsidRDefault="00961DDE">
      <w:r>
        <w:rPr>
          <w:noProof/>
        </w:rPr>
        <w:drawing>
          <wp:inline distT="0" distB="0" distL="0" distR="0" wp14:anchorId="792804F1" wp14:editId="7486D9B0">
            <wp:extent cx="5408930" cy="3129915"/>
            <wp:effectExtent l="0" t="0" r="127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8930" cy="3129915"/>
                    </a:xfrm>
                    <a:prstGeom prst="rect">
                      <a:avLst/>
                    </a:prstGeom>
                  </pic:spPr>
                </pic:pic>
              </a:graphicData>
            </a:graphic>
          </wp:inline>
        </w:drawing>
      </w:r>
    </w:p>
    <w:p w14:paraId="007A1FF1" w14:textId="77777777" w:rsidR="006541D9" w:rsidRDefault="0060059C">
      <w:pPr>
        <w:pStyle w:val="Ttulo3"/>
      </w:pPr>
      <w:bookmarkStart w:id="176" w:name="_Toc240942414"/>
      <w:r>
        <w:lastRenderedPageBreak/>
        <w:t>cu4 Consultar catálogo de prendas</w:t>
      </w:r>
      <w:bookmarkEnd w:id="176"/>
    </w:p>
    <w:p w14:paraId="68281958" w14:textId="7F32B7C6" w:rsidR="006541D9" w:rsidRDefault="00FA0A09">
      <w:r>
        <w:rPr>
          <w:noProof/>
        </w:rPr>
        <w:drawing>
          <wp:inline distT="0" distB="0" distL="0" distR="0" wp14:anchorId="57C127CE" wp14:editId="5CAB81C6">
            <wp:extent cx="5408930" cy="2496185"/>
            <wp:effectExtent l="0" t="0" r="127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8930" cy="2496185"/>
                    </a:xfrm>
                    <a:prstGeom prst="rect">
                      <a:avLst/>
                    </a:prstGeom>
                  </pic:spPr>
                </pic:pic>
              </a:graphicData>
            </a:graphic>
          </wp:inline>
        </w:drawing>
      </w:r>
    </w:p>
    <w:p w14:paraId="65613908" w14:textId="77777777" w:rsidR="006541D9" w:rsidRDefault="0060059C">
      <w:pPr>
        <w:pStyle w:val="Ttulo3"/>
      </w:pPr>
      <w:bookmarkStart w:id="177" w:name="_Toc240942415"/>
      <w:r>
        <w:t>cu5 Filtrar productos por talla, color, categoría, temporada</w:t>
      </w:r>
      <w:bookmarkEnd w:id="177"/>
    </w:p>
    <w:p w14:paraId="5DD5DB12" w14:textId="64009BB2" w:rsidR="006541D9" w:rsidRDefault="00682B9E">
      <w:r>
        <w:rPr>
          <w:noProof/>
        </w:rPr>
        <w:drawing>
          <wp:inline distT="0" distB="0" distL="0" distR="0" wp14:anchorId="0661F979" wp14:editId="29513501">
            <wp:extent cx="5408930" cy="2496820"/>
            <wp:effectExtent l="0" t="0" r="127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8930" cy="2496820"/>
                    </a:xfrm>
                    <a:prstGeom prst="rect">
                      <a:avLst/>
                    </a:prstGeom>
                  </pic:spPr>
                </pic:pic>
              </a:graphicData>
            </a:graphic>
          </wp:inline>
        </w:drawing>
      </w:r>
    </w:p>
    <w:p w14:paraId="70422258" w14:textId="77777777" w:rsidR="006541D9" w:rsidRDefault="0060059C">
      <w:pPr>
        <w:pStyle w:val="Ttulo3"/>
      </w:pPr>
      <w:bookmarkStart w:id="178" w:name="_Toc240942416"/>
      <w:r>
        <w:t>cu6 Consultar disponibilidad por sucursal</w:t>
      </w:r>
      <w:bookmarkEnd w:id="178"/>
      <w:r>
        <w:t xml:space="preserve"> </w:t>
      </w:r>
    </w:p>
    <w:p w14:paraId="342C7DE2" w14:textId="6679A7D1" w:rsidR="006541D9" w:rsidRDefault="005E4D24">
      <w:r>
        <w:rPr>
          <w:noProof/>
        </w:rPr>
        <w:drawing>
          <wp:inline distT="0" distB="0" distL="0" distR="0" wp14:anchorId="6427DFC1" wp14:editId="222874FF">
            <wp:extent cx="5408930" cy="2515870"/>
            <wp:effectExtent l="0" t="0" r="127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8930" cy="2515870"/>
                    </a:xfrm>
                    <a:prstGeom prst="rect">
                      <a:avLst/>
                    </a:prstGeom>
                  </pic:spPr>
                </pic:pic>
              </a:graphicData>
            </a:graphic>
          </wp:inline>
        </w:drawing>
      </w:r>
    </w:p>
    <w:p w14:paraId="29E620F1" w14:textId="77777777" w:rsidR="006541D9" w:rsidRDefault="0060059C">
      <w:pPr>
        <w:pStyle w:val="Ttulo3"/>
      </w:pPr>
      <w:bookmarkStart w:id="179" w:name="_Toc240942417"/>
      <w:r>
        <w:lastRenderedPageBreak/>
        <w:t>cu8 Realizar reserva de múltiples prendas</w:t>
      </w:r>
      <w:bookmarkEnd w:id="179"/>
    </w:p>
    <w:p w14:paraId="7C8A8F38" w14:textId="4B7C522E" w:rsidR="006541D9" w:rsidRDefault="00D359FD">
      <w:r>
        <w:rPr>
          <w:noProof/>
        </w:rPr>
        <w:drawing>
          <wp:inline distT="0" distB="0" distL="0" distR="0" wp14:anchorId="7B6997E8" wp14:editId="24A06559">
            <wp:extent cx="5408930" cy="2810510"/>
            <wp:effectExtent l="0" t="0" r="1270" b="889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8930" cy="2810510"/>
                    </a:xfrm>
                    <a:prstGeom prst="rect">
                      <a:avLst/>
                    </a:prstGeom>
                  </pic:spPr>
                </pic:pic>
              </a:graphicData>
            </a:graphic>
          </wp:inline>
        </w:drawing>
      </w:r>
    </w:p>
    <w:p w14:paraId="6AA55718" w14:textId="77777777" w:rsidR="006541D9" w:rsidRDefault="0060059C">
      <w:pPr>
        <w:pStyle w:val="Ttulo3"/>
      </w:pPr>
      <w:bookmarkStart w:id="180" w:name="_Toc240942418"/>
      <w:r>
        <w:t>cu9 Consultar y cancelar reservas</w:t>
      </w:r>
      <w:bookmarkEnd w:id="180"/>
    </w:p>
    <w:p w14:paraId="640B2861" w14:textId="53D2D44C" w:rsidR="006541D9" w:rsidRDefault="0075236A">
      <w:r>
        <w:rPr>
          <w:noProof/>
        </w:rPr>
        <w:drawing>
          <wp:inline distT="0" distB="0" distL="0" distR="0" wp14:anchorId="5A2740C6" wp14:editId="79EE7043">
            <wp:extent cx="5408930" cy="2488565"/>
            <wp:effectExtent l="0" t="0" r="1270" b="6985"/>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8930" cy="2488565"/>
                    </a:xfrm>
                    <a:prstGeom prst="rect">
                      <a:avLst/>
                    </a:prstGeom>
                  </pic:spPr>
                </pic:pic>
              </a:graphicData>
            </a:graphic>
          </wp:inline>
        </w:drawing>
      </w:r>
    </w:p>
    <w:p w14:paraId="1B190A53" w14:textId="77777777" w:rsidR="006541D9" w:rsidRDefault="0060059C">
      <w:pPr>
        <w:pStyle w:val="Ttulo3"/>
      </w:pPr>
      <w:bookmarkStart w:id="181" w:name="_Toc240942419"/>
      <w:r>
        <w:t>cu18 Preparar reservas (encargado)</w:t>
      </w:r>
      <w:bookmarkEnd w:id="181"/>
    </w:p>
    <w:p w14:paraId="2AADDA03" w14:textId="205D0B93" w:rsidR="006541D9" w:rsidRDefault="0075236A">
      <w:r>
        <w:rPr>
          <w:noProof/>
        </w:rPr>
        <w:drawing>
          <wp:inline distT="0" distB="0" distL="0" distR="0" wp14:anchorId="2C91C376" wp14:editId="29B924A9">
            <wp:extent cx="5408930" cy="2277110"/>
            <wp:effectExtent l="0" t="0" r="1270" b="889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08930" cy="2277110"/>
                    </a:xfrm>
                    <a:prstGeom prst="rect">
                      <a:avLst/>
                    </a:prstGeom>
                  </pic:spPr>
                </pic:pic>
              </a:graphicData>
            </a:graphic>
          </wp:inline>
        </w:drawing>
      </w:r>
    </w:p>
    <w:p w14:paraId="6A915FFB" w14:textId="5BE0A762" w:rsidR="006541D9" w:rsidRDefault="001E5F86" w:rsidP="001E5F86">
      <w:pPr>
        <w:pStyle w:val="Ttulo2"/>
      </w:pPr>
      <w:bookmarkStart w:id="182" w:name="_Toc240942420"/>
      <w:r>
        <w:lastRenderedPageBreak/>
        <w:t>CICLO#2</w:t>
      </w:r>
      <w:bookmarkEnd w:id="182"/>
    </w:p>
    <w:p w14:paraId="54824EBD" w14:textId="77777777" w:rsidR="00FC4CDB" w:rsidRPr="00FC4CDB" w:rsidRDefault="00FC4CDB" w:rsidP="00FC4CDB"/>
    <w:p w14:paraId="661C178B" w14:textId="038CDE6E" w:rsidR="006541D9" w:rsidRDefault="00FC4CDB" w:rsidP="00FC4CDB">
      <w:pPr>
        <w:pStyle w:val="Ttulo3"/>
      </w:pPr>
      <w:bookmarkStart w:id="183" w:name="_Toc240942421"/>
      <w:r w:rsidRPr="00FC4CDB">
        <w:t>CU-10:</w:t>
      </w:r>
      <w:r>
        <w:t xml:space="preserve"> </w:t>
      </w:r>
      <w:r w:rsidRPr="00FC4CDB">
        <w:t>Compra Digital</w:t>
      </w:r>
      <w:bookmarkEnd w:id="183"/>
    </w:p>
    <w:p w14:paraId="76E1E077" w14:textId="2F6F8387" w:rsidR="00FC4CDB" w:rsidRDefault="00FC4CDB" w:rsidP="00FC4CDB">
      <w:r>
        <w:rPr>
          <w:noProof/>
        </w:rPr>
        <w:drawing>
          <wp:inline distT="0" distB="0" distL="0" distR="0" wp14:anchorId="13598D40" wp14:editId="7BE8DCE7">
            <wp:extent cx="5408930" cy="2626995"/>
            <wp:effectExtent l="0" t="0" r="1270" b="1905"/>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8930" cy="2626995"/>
                    </a:xfrm>
                    <a:prstGeom prst="rect">
                      <a:avLst/>
                    </a:prstGeom>
                  </pic:spPr>
                </pic:pic>
              </a:graphicData>
            </a:graphic>
          </wp:inline>
        </w:drawing>
      </w:r>
    </w:p>
    <w:p w14:paraId="6415A463" w14:textId="036F249C" w:rsidR="00FC4CDB" w:rsidRDefault="00FC4CDB" w:rsidP="00FC4CDB">
      <w:pPr>
        <w:pStyle w:val="Ttulo3"/>
      </w:pPr>
      <w:bookmarkStart w:id="184" w:name="_Toc240942422"/>
      <w:r w:rsidRPr="00FC4CDB">
        <w:t>CU-11</w:t>
      </w:r>
      <w:r>
        <w:t xml:space="preserve">: </w:t>
      </w:r>
      <w:r w:rsidRPr="00FC4CDB">
        <w:t>Compra Presencial</w:t>
      </w:r>
      <w:bookmarkEnd w:id="184"/>
    </w:p>
    <w:p w14:paraId="59DC3735" w14:textId="339FDB4D" w:rsidR="00FC4CDB" w:rsidRPr="00FC4CDB" w:rsidRDefault="00FC4CDB" w:rsidP="00FC4CDB">
      <w:r>
        <w:rPr>
          <w:noProof/>
        </w:rPr>
        <w:drawing>
          <wp:inline distT="0" distB="0" distL="0" distR="0" wp14:anchorId="16ACE7E0" wp14:editId="337D7DA4">
            <wp:extent cx="5408930" cy="2240915"/>
            <wp:effectExtent l="0" t="0" r="1270" b="6985"/>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8930" cy="2240915"/>
                    </a:xfrm>
                    <a:prstGeom prst="rect">
                      <a:avLst/>
                    </a:prstGeom>
                  </pic:spPr>
                </pic:pic>
              </a:graphicData>
            </a:graphic>
          </wp:inline>
        </w:drawing>
      </w:r>
    </w:p>
    <w:p w14:paraId="58A15638" w14:textId="658C3C9A" w:rsidR="00FC4CDB" w:rsidRDefault="00FC4CDB" w:rsidP="00FC4CDB">
      <w:pPr>
        <w:pStyle w:val="Ttulo3"/>
      </w:pPr>
      <w:bookmarkStart w:id="185" w:name="_Toc240942423"/>
      <w:r w:rsidRPr="00FC4CDB">
        <w:lastRenderedPageBreak/>
        <w:t>CU-12</w:t>
      </w:r>
      <w:r>
        <w:t>:</w:t>
      </w:r>
      <w:r w:rsidRPr="00FC4CDB">
        <w:t xml:space="preserve"> Gestionar Pagos</w:t>
      </w:r>
      <w:bookmarkEnd w:id="185"/>
    </w:p>
    <w:p w14:paraId="4FFDD728" w14:textId="644EF672" w:rsidR="00FC4CDB" w:rsidRDefault="00FD64F6" w:rsidP="00FC4CDB">
      <w:r>
        <w:rPr>
          <w:noProof/>
        </w:rPr>
        <w:drawing>
          <wp:inline distT="0" distB="0" distL="0" distR="0" wp14:anchorId="6314DE45" wp14:editId="382AFD94">
            <wp:extent cx="5408930" cy="2584450"/>
            <wp:effectExtent l="0" t="0" r="1270" b="635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8930" cy="2584450"/>
                    </a:xfrm>
                    <a:prstGeom prst="rect">
                      <a:avLst/>
                    </a:prstGeom>
                  </pic:spPr>
                </pic:pic>
              </a:graphicData>
            </a:graphic>
          </wp:inline>
        </w:drawing>
      </w:r>
    </w:p>
    <w:p w14:paraId="445171E5" w14:textId="46A5A4A0" w:rsidR="00FD64F6" w:rsidRDefault="00FD64F6" w:rsidP="00FD64F6">
      <w:pPr>
        <w:pStyle w:val="Ttulo3"/>
      </w:pPr>
      <w:bookmarkStart w:id="186" w:name="_Toc240942424"/>
      <w:r w:rsidRPr="00FD64F6">
        <w:t>CU-13</w:t>
      </w:r>
      <w:r>
        <w:t>:</w:t>
      </w:r>
      <w:r w:rsidRPr="00FD64F6">
        <w:t xml:space="preserve"> Gestionar Inventario</w:t>
      </w:r>
      <w:bookmarkEnd w:id="186"/>
    </w:p>
    <w:p w14:paraId="5BA9681D" w14:textId="24D993FB" w:rsidR="00FD64F6" w:rsidRDefault="00FD64F6" w:rsidP="00FD64F6">
      <w:r>
        <w:rPr>
          <w:noProof/>
        </w:rPr>
        <w:drawing>
          <wp:inline distT="0" distB="0" distL="0" distR="0" wp14:anchorId="5CDD1628" wp14:editId="573EF212">
            <wp:extent cx="5408930" cy="2466340"/>
            <wp:effectExtent l="0" t="0" r="127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08930" cy="2466340"/>
                    </a:xfrm>
                    <a:prstGeom prst="rect">
                      <a:avLst/>
                    </a:prstGeom>
                  </pic:spPr>
                </pic:pic>
              </a:graphicData>
            </a:graphic>
          </wp:inline>
        </w:drawing>
      </w:r>
    </w:p>
    <w:p w14:paraId="4A0EBCD4" w14:textId="312276D9" w:rsidR="00FD64F6" w:rsidRDefault="00FD64F6" w:rsidP="00FD64F6">
      <w:pPr>
        <w:pStyle w:val="Ttulo3"/>
      </w:pPr>
      <w:bookmarkStart w:id="187" w:name="_Toc240942425"/>
      <w:r w:rsidRPr="00FD64F6">
        <w:t>CU-14</w:t>
      </w:r>
      <w:r>
        <w:t>:</w:t>
      </w:r>
      <w:r w:rsidRPr="00FD64F6">
        <w:t xml:space="preserve"> Administrar Proveedores</w:t>
      </w:r>
      <w:bookmarkEnd w:id="187"/>
    </w:p>
    <w:p w14:paraId="12363987" w14:textId="5227F39F" w:rsidR="00FD64F6" w:rsidRDefault="00FD64F6" w:rsidP="00FD64F6">
      <w:r>
        <w:rPr>
          <w:noProof/>
        </w:rPr>
        <w:drawing>
          <wp:inline distT="0" distB="0" distL="0" distR="0" wp14:anchorId="5C2CD720" wp14:editId="099271E4">
            <wp:extent cx="5408930" cy="2315845"/>
            <wp:effectExtent l="0" t="0" r="1270" b="8255"/>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08930" cy="2315845"/>
                    </a:xfrm>
                    <a:prstGeom prst="rect">
                      <a:avLst/>
                    </a:prstGeom>
                  </pic:spPr>
                </pic:pic>
              </a:graphicData>
            </a:graphic>
          </wp:inline>
        </w:drawing>
      </w:r>
    </w:p>
    <w:p w14:paraId="61B9F2A7" w14:textId="189EB7B3" w:rsidR="00FD64F6" w:rsidRDefault="00FD64F6" w:rsidP="00236C14">
      <w:pPr>
        <w:pStyle w:val="Ttulo3"/>
      </w:pPr>
      <w:bookmarkStart w:id="188" w:name="_Toc240942426"/>
      <w:r w:rsidRPr="00FD64F6">
        <w:lastRenderedPageBreak/>
        <w:t>CU-15</w:t>
      </w:r>
      <w:r w:rsidR="00236C14">
        <w:t>:</w:t>
      </w:r>
      <w:r w:rsidRPr="00FD64F6">
        <w:t xml:space="preserve"> Administrar Temporadas</w:t>
      </w:r>
      <w:bookmarkEnd w:id="188"/>
    </w:p>
    <w:p w14:paraId="1BF9FD63" w14:textId="72128DBF" w:rsidR="00236C14" w:rsidRDefault="00236C14" w:rsidP="00236C14">
      <w:r>
        <w:rPr>
          <w:noProof/>
        </w:rPr>
        <w:drawing>
          <wp:inline distT="0" distB="0" distL="0" distR="0" wp14:anchorId="55C1725C" wp14:editId="5CD853C5">
            <wp:extent cx="5408930" cy="2581910"/>
            <wp:effectExtent l="0" t="0" r="1270" b="889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08930" cy="2581910"/>
                    </a:xfrm>
                    <a:prstGeom prst="rect">
                      <a:avLst/>
                    </a:prstGeom>
                  </pic:spPr>
                </pic:pic>
              </a:graphicData>
            </a:graphic>
          </wp:inline>
        </w:drawing>
      </w:r>
    </w:p>
    <w:p w14:paraId="4CD4C8C7" w14:textId="7E2C7E01" w:rsidR="00236C14" w:rsidRDefault="00236C14" w:rsidP="00236C14">
      <w:pPr>
        <w:pStyle w:val="Ttulo3"/>
      </w:pPr>
      <w:bookmarkStart w:id="189" w:name="_Toc240942427"/>
      <w:r w:rsidRPr="00236C14">
        <w:t>CU-22</w:t>
      </w:r>
      <w:r>
        <w:t>:</w:t>
      </w:r>
      <w:r w:rsidRPr="00236C14">
        <w:t xml:space="preserve"> Cerrar Sesión</w:t>
      </w:r>
      <w:bookmarkEnd w:id="189"/>
    </w:p>
    <w:p w14:paraId="0BEAF20A" w14:textId="258279CF" w:rsidR="00236C14" w:rsidRDefault="00236C14" w:rsidP="00236C14">
      <w:r>
        <w:rPr>
          <w:noProof/>
        </w:rPr>
        <w:drawing>
          <wp:inline distT="0" distB="0" distL="0" distR="0" wp14:anchorId="094856C3" wp14:editId="22B56F7B">
            <wp:extent cx="5408930" cy="2271395"/>
            <wp:effectExtent l="0" t="0" r="127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08930" cy="2271395"/>
                    </a:xfrm>
                    <a:prstGeom prst="rect">
                      <a:avLst/>
                    </a:prstGeom>
                  </pic:spPr>
                </pic:pic>
              </a:graphicData>
            </a:graphic>
          </wp:inline>
        </w:drawing>
      </w:r>
    </w:p>
    <w:p w14:paraId="1987AF8D" w14:textId="189B1C1C" w:rsidR="00236C14" w:rsidRDefault="00236C14" w:rsidP="00236C14">
      <w:pPr>
        <w:pStyle w:val="Ttulo3"/>
      </w:pPr>
      <w:bookmarkStart w:id="190" w:name="_Toc240942428"/>
      <w:r w:rsidRPr="00236C14">
        <w:t>CU-23</w:t>
      </w:r>
      <w:r>
        <w:t>:</w:t>
      </w:r>
      <w:r w:rsidRPr="00236C14">
        <w:t xml:space="preserve"> Registrar Bitácora</w:t>
      </w:r>
      <w:bookmarkEnd w:id="190"/>
    </w:p>
    <w:p w14:paraId="119227AE" w14:textId="385520B7" w:rsidR="00236C14" w:rsidRDefault="00236C14" w:rsidP="00236C14">
      <w:pPr>
        <w:rPr>
          <w:u w:val="single"/>
        </w:rPr>
      </w:pPr>
      <w:r>
        <w:rPr>
          <w:noProof/>
        </w:rPr>
        <w:drawing>
          <wp:inline distT="0" distB="0" distL="0" distR="0" wp14:anchorId="61D831AC" wp14:editId="2BA6B717">
            <wp:extent cx="5408930" cy="2269490"/>
            <wp:effectExtent l="0" t="0" r="127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08930" cy="2269490"/>
                    </a:xfrm>
                    <a:prstGeom prst="rect">
                      <a:avLst/>
                    </a:prstGeom>
                  </pic:spPr>
                </pic:pic>
              </a:graphicData>
            </a:graphic>
          </wp:inline>
        </w:drawing>
      </w:r>
    </w:p>
    <w:p w14:paraId="34D4E486" w14:textId="36A56638" w:rsidR="00D70328" w:rsidRDefault="00D70328" w:rsidP="00D70328">
      <w:pPr>
        <w:pStyle w:val="Ttulo2"/>
      </w:pPr>
      <w:bookmarkStart w:id="191" w:name="_Toc240942429"/>
      <w:r>
        <w:lastRenderedPageBreak/>
        <w:t>CICLO#3</w:t>
      </w:r>
      <w:bookmarkEnd w:id="191"/>
    </w:p>
    <w:p w14:paraId="024F4E36" w14:textId="22854B20" w:rsidR="00F61C8B" w:rsidRDefault="00F61C8B" w:rsidP="00F61C8B">
      <w:pPr>
        <w:pStyle w:val="Ttulo3"/>
      </w:pPr>
      <w:bookmarkStart w:id="192" w:name="_Toc240942430"/>
      <w:r>
        <w:t>CU-07: Vestidor virtual</w:t>
      </w:r>
      <w:bookmarkEnd w:id="192"/>
    </w:p>
    <w:p w14:paraId="6E9FE07E" w14:textId="421CE08B" w:rsidR="00F61C8B" w:rsidRDefault="00F61C8B" w:rsidP="00F61C8B">
      <w:r>
        <w:rPr>
          <w:noProof/>
        </w:rPr>
        <w:drawing>
          <wp:inline distT="0" distB="0" distL="0" distR="0" wp14:anchorId="0AFEF437" wp14:editId="569C37FE">
            <wp:extent cx="5408930" cy="3173095"/>
            <wp:effectExtent l="0" t="0" r="127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8930" cy="3173095"/>
                    </a:xfrm>
                    <a:prstGeom prst="rect">
                      <a:avLst/>
                    </a:prstGeom>
                  </pic:spPr>
                </pic:pic>
              </a:graphicData>
            </a:graphic>
          </wp:inline>
        </w:drawing>
      </w:r>
    </w:p>
    <w:p w14:paraId="68DF0318" w14:textId="09CCE15A" w:rsidR="00F61C8B" w:rsidRDefault="00F61C8B" w:rsidP="00F61C8B">
      <w:pPr>
        <w:pStyle w:val="Ttulo3"/>
      </w:pPr>
      <w:bookmarkStart w:id="193" w:name="_Toc240942431"/>
      <w:r>
        <w:t>CU-16: Generar reportes</w:t>
      </w:r>
      <w:bookmarkEnd w:id="193"/>
    </w:p>
    <w:p w14:paraId="13EDEEAC" w14:textId="3C1C245F" w:rsidR="00F61C8B" w:rsidRDefault="00F61C8B" w:rsidP="00F61C8B">
      <w:r>
        <w:rPr>
          <w:noProof/>
        </w:rPr>
        <w:drawing>
          <wp:inline distT="0" distB="0" distL="0" distR="0" wp14:anchorId="315BD976" wp14:editId="154CBDDB">
            <wp:extent cx="5408930" cy="2727960"/>
            <wp:effectExtent l="0" t="0" r="127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08930" cy="2727960"/>
                    </a:xfrm>
                    <a:prstGeom prst="rect">
                      <a:avLst/>
                    </a:prstGeom>
                  </pic:spPr>
                </pic:pic>
              </a:graphicData>
            </a:graphic>
          </wp:inline>
        </w:drawing>
      </w:r>
    </w:p>
    <w:p w14:paraId="1EAC11A0" w14:textId="6F772620" w:rsidR="00F61C8B" w:rsidRDefault="00F61C8B" w:rsidP="00F61C8B">
      <w:pPr>
        <w:pStyle w:val="Ttulo3"/>
      </w:pPr>
      <w:bookmarkStart w:id="194" w:name="_Toc240942432"/>
      <w:r>
        <w:lastRenderedPageBreak/>
        <w:t>CU-17: Recomendaciones IA</w:t>
      </w:r>
      <w:bookmarkEnd w:id="194"/>
    </w:p>
    <w:p w14:paraId="48FE8D64" w14:textId="04BA7FF2" w:rsidR="00F61C8B" w:rsidRPr="00F61C8B" w:rsidRDefault="00F61C8B" w:rsidP="00F61C8B">
      <w:r>
        <w:rPr>
          <w:noProof/>
        </w:rPr>
        <w:drawing>
          <wp:inline distT="0" distB="0" distL="0" distR="0" wp14:anchorId="01CB1E24" wp14:editId="7C1F9F15">
            <wp:extent cx="5408930" cy="2727960"/>
            <wp:effectExtent l="0" t="0" r="127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08930" cy="2727960"/>
                    </a:xfrm>
                    <a:prstGeom prst="rect">
                      <a:avLst/>
                    </a:prstGeom>
                  </pic:spPr>
                </pic:pic>
              </a:graphicData>
            </a:graphic>
          </wp:inline>
        </w:drawing>
      </w:r>
    </w:p>
    <w:p w14:paraId="22A5E33E" w14:textId="77777777" w:rsidR="00D70328" w:rsidRPr="00D70328" w:rsidRDefault="00D70328" w:rsidP="00D70328"/>
    <w:p w14:paraId="5EC016E5" w14:textId="1EE9300E" w:rsidR="006541D9" w:rsidRDefault="0060059C" w:rsidP="00454CD5">
      <w:pPr>
        <w:pStyle w:val="Ttulo2"/>
      </w:pPr>
      <w:bookmarkStart w:id="195" w:name="_Toc240942433"/>
      <w:r>
        <w:lastRenderedPageBreak/>
        <w:t>4.1.4</w:t>
      </w:r>
      <w:r>
        <w:tab/>
        <w:t>DIAGRAMA DE SECUENCIA</w:t>
      </w:r>
      <w:bookmarkEnd w:id="195"/>
    </w:p>
    <w:p w14:paraId="72E55450" w14:textId="330F1DFD" w:rsidR="0022338B" w:rsidRPr="0022338B" w:rsidRDefault="0022338B" w:rsidP="0022338B">
      <w:pPr>
        <w:pStyle w:val="Ttulo2"/>
      </w:pPr>
      <w:bookmarkStart w:id="196" w:name="_Toc240942434"/>
      <w:r>
        <w:t>CICLO#1</w:t>
      </w:r>
      <w:bookmarkEnd w:id="196"/>
    </w:p>
    <w:p w14:paraId="0A3B4282" w14:textId="06C13091" w:rsidR="006541D9" w:rsidRDefault="008F1524">
      <w:pPr>
        <w:pStyle w:val="Ttulo3"/>
      </w:pPr>
      <w:bookmarkStart w:id="197" w:name="_Toc240942435"/>
      <w:r>
        <w:t xml:space="preserve">CU1: </w:t>
      </w:r>
      <w:r w:rsidR="0060059C">
        <w:t>Registrarse en la plataforma</w:t>
      </w:r>
      <w:bookmarkEnd w:id="197"/>
    </w:p>
    <w:p w14:paraId="1E733D9C" w14:textId="77777777" w:rsidR="006541D9" w:rsidRDefault="0060059C">
      <w:r>
        <w:rPr>
          <w:noProof/>
        </w:rPr>
        <w:drawing>
          <wp:inline distT="0" distB="0" distL="0" distR="0" wp14:anchorId="389F1070" wp14:editId="49466ABC">
            <wp:extent cx="5400040" cy="5049520"/>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25"/>
                    <a:srcRect/>
                    <a:stretch>
                      <a:fillRect/>
                    </a:stretch>
                  </pic:blipFill>
                  <pic:spPr>
                    <a:xfrm>
                      <a:off x="0" y="0"/>
                      <a:ext cx="5400040" cy="5049520"/>
                    </a:xfrm>
                    <a:prstGeom prst="rect">
                      <a:avLst/>
                    </a:prstGeom>
                    <a:ln/>
                  </pic:spPr>
                </pic:pic>
              </a:graphicData>
            </a:graphic>
          </wp:inline>
        </w:drawing>
      </w:r>
    </w:p>
    <w:p w14:paraId="460F4EFB" w14:textId="3F95ABA2" w:rsidR="006541D9" w:rsidRDefault="008F1524">
      <w:pPr>
        <w:pStyle w:val="Ttulo3"/>
      </w:pPr>
      <w:bookmarkStart w:id="198" w:name="_Toc240942436"/>
      <w:r>
        <w:lastRenderedPageBreak/>
        <w:t xml:space="preserve">CU2: </w:t>
      </w:r>
      <w:r w:rsidR="0060059C">
        <w:t>Iniciar sesión</w:t>
      </w:r>
      <w:bookmarkEnd w:id="198"/>
    </w:p>
    <w:p w14:paraId="5455CDB2" w14:textId="77777777" w:rsidR="006541D9" w:rsidRDefault="0060059C">
      <w:r>
        <w:rPr>
          <w:noProof/>
        </w:rPr>
        <w:drawing>
          <wp:inline distT="0" distB="0" distL="0" distR="0" wp14:anchorId="2D79842B" wp14:editId="29D01F3E">
            <wp:extent cx="5400040" cy="4713605"/>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6"/>
                    <a:srcRect/>
                    <a:stretch>
                      <a:fillRect/>
                    </a:stretch>
                  </pic:blipFill>
                  <pic:spPr>
                    <a:xfrm>
                      <a:off x="0" y="0"/>
                      <a:ext cx="5400040" cy="4713605"/>
                    </a:xfrm>
                    <a:prstGeom prst="rect">
                      <a:avLst/>
                    </a:prstGeom>
                    <a:ln/>
                  </pic:spPr>
                </pic:pic>
              </a:graphicData>
            </a:graphic>
          </wp:inline>
        </w:drawing>
      </w:r>
    </w:p>
    <w:p w14:paraId="7AC10FAF" w14:textId="2899389F" w:rsidR="006541D9" w:rsidRDefault="008F1524">
      <w:pPr>
        <w:pStyle w:val="Ttulo3"/>
      </w:pPr>
      <w:bookmarkStart w:id="199" w:name="_Toc240942437"/>
      <w:r>
        <w:lastRenderedPageBreak/>
        <w:t>CU</w:t>
      </w:r>
      <w:r w:rsidR="0060059C">
        <w:t>3</w:t>
      </w:r>
      <w:r>
        <w:t>:</w:t>
      </w:r>
      <w:r w:rsidR="0060059C">
        <w:t>Gestionar perfil de usuario</w:t>
      </w:r>
      <w:bookmarkEnd w:id="199"/>
    </w:p>
    <w:p w14:paraId="5B83AD99" w14:textId="77777777" w:rsidR="006541D9" w:rsidRDefault="0060059C">
      <w:r>
        <w:rPr>
          <w:noProof/>
        </w:rPr>
        <w:drawing>
          <wp:inline distT="0" distB="0" distL="0" distR="0" wp14:anchorId="304B5B27" wp14:editId="55F4A189">
            <wp:extent cx="5400040" cy="538607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7"/>
                    <a:srcRect/>
                    <a:stretch>
                      <a:fillRect/>
                    </a:stretch>
                  </pic:blipFill>
                  <pic:spPr>
                    <a:xfrm>
                      <a:off x="0" y="0"/>
                      <a:ext cx="5400040" cy="5386070"/>
                    </a:xfrm>
                    <a:prstGeom prst="rect">
                      <a:avLst/>
                    </a:prstGeom>
                    <a:ln/>
                  </pic:spPr>
                </pic:pic>
              </a:graphicData>
            </a:graphic>
          </wp:inline>
        </w:drawing>
      </w:r>
    </w:p>
    <w:p w14:paraId="65A7BEB1" w14:textId="34E6F5F4" w:rsidR="006541D9" w:rsidRDefault="009770DB">
      <w:pPr>
        <w:pStyle w:val="Ttulo3"/>
      </w:pPr>
      <w:bookmarkStart w:id="200" w:name="_Toc240942438"/>
      <w:r>
        <w:lastRenderedPageBreak/>
        <w:t>CU20:</w:t>
      </w:r>
      <w:r w:rsidR="0060059C">
        <w:t>Administrar sucursales</w:t>
      </w:r>
      <w:bookmarkEnd w:id="200"/>
    </w:p>
    <w:p w14:paraId="6F4B6CA8" w14:textId="77777777" w:rsidR="006541D9" w:rsidRDefault="0060059C">
      <w:r>
        <w:rPr>
          <w:noProof/>
        </w:rPr>
        <w:lastRenderedPageBreak/>
        <w:drawing>
          <wp:inline distT="0" distB="0" distL="0" distR="0" wp14:anchorId="24E5F1B8" wp14:editId="2476D75E">
            <wp:extent cx="5267960" cy="8892540"/>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8"/>
                    <a:srcRect/>
                    <a:stretch>
                      <a:fillRect/>
                    </a:stretch>
                  </pic:blipFill>
                  <pic:spPr>
                    <a:xfrm>
                      <a:off x="0" y="0"/>
                      <a:ext cx="5267960" cy="8892540"/>
                    </a:xfrm>
                    <a:prstGeom prst="rect">
                      <a:avLst/>
                    </a:prstGeom>
                    <a:ln/>
                  </pic:spPr>
                </pic:pic>
              </a:graphicData>
            </a:graphic>
          </wp:inline>
        </w:drawing>
      </w:r>
    </w:p>
    <w:p w14:paraId="3B945980" w14:textId="01D255DB" w:rsidR="006541D9" w:rsidRDefault="009770DB">
      <w:pPr>
        <w:pStyle w:val="Ttulo3"/>
      </w:pPr>
      <w:bookmarkStart w:id="201" w:name="_Toc240942439"/>
      <w:r>
        <w:lastRenderedPageBreak/>
        <w:t xml:space="preserve">CU19: </w:t>
      </w:r>
      <w:r w:rsidR="0060059C">
        <w:t>Administrar usuarios y roles</w:t>
      </w:r>
      <w:bookmarkEnd w:id="201"/>
    </w:p>
    <w:p w14:paraId="453A4FB4" w14:textId="77777777" w:rsidR="006541D9" w:rsidRDefault="0060059C">
      <w:r>
        <w:rPr>
          <w:noProof/>
        </w:rPr>
        <w:drawing>
          <wp:inline distT="0" distB="0" distL="0" distR="0" wp14:anchorId="7E30FB79" wp14:editId="382C585A">
            <wp:extent cx="5400040" cy="7846060"/>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9"/>
                    <a:srcRect/>
                    <a:stretch>
                      <a:fillRect/>
                    </a:stretch>
                  </pic:blipFill>
                  <pic:spPr>
                    <a:xfrm>
                      <a:off x="0" y="0"/>
                      <a:ext cx="5400040" cy="7846060"/>
                    </a:xfrm>
                    <a:prstGeom prst="rect">
                      <a:avLst/>
                    </a:prstGeom>
                    <a:ln/>
                  </pic:spPr>
                </pic:pic>
              </a:graphicData>
            </a:graphic>
          </wp:inline>
        </w:drawing>
      </w:r>
    </w:p>
    <w:p w14:paraId="69107BD0" w14:textId="31A874CC" w:rsidR="006541D9" w:rsidRDefault="009770DB">
      <w:pPr>
        <w:pStyle w:val="Ttulo3"/>
      </w:pPr>
      <w:bookmarkStart w:id="202" w:name="_Toc240942440"/>
      <w:r>
        <w:lastRenderedPageBreak/>
        <w:t xml:space="preserve">CU21: </w:t>
      </w:r>
      <w:r w:rsidR="0060059C">
        <w:t>Administrar catálogo de productos</w:t>
      </w:r>
      <w:bookmarkEnd w:id="202"/>
    </w:p>
    <w:p w14:paraId="386AC915" w14:textId="77777777" w:rsidR="006541D9" w:rsidRDefault="0060059C">
      <w:r>
        <w:rPr>
          <w:noProof/>
        </w:rPr>
        <w:lastRenderedPageBreak/>
        <w:drawing>
          <wp:inline distT="0" distB="0" distL="0" distR="0" wp14:anchorId="1846573B" wp14:editId="5D8D2070">
            <wp:extent cx="4548505" cy="889254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0"/>
                    <a:srcRect/>
                    <a:stretch>
                      <a:fillRect/>
                    </a:stretch>
                  </pic:blipFill>
                  <pic:spPr>
                    <a:xfrm>
                      <a:off x="0" y="0"/>
                      <a:ext cx="4548505" cy="8892540"/>
                    </a:xfrm>
                    <a:prstGeom prst="rect">
                      <a:avLst/>
                    </a:prstGeom>
                    <a:ln/>
                  </pic:spPr>
                </pic:pic>
              </a:graphicData>
            </a:graphic>
          </wp:inline>
        </w:drawing>
      </w:r>
    </w:p>
    <w:p w14:paraId="73B10165" w14:textId="6CAE8E5E" w:rsidR="006541D9" w:rsidRDefault="009770DB">
      <w:pPr>
        <w:pStyle w:val="Ttulo3"/>
      </w:pPr>
      <w:bookmarkStart w:id="203" w:name="_Toc240942441"/>
      <w:r>
        <w:lastRenderedPageBreak/>
        <w:t xml:space="preserve">CU04: </w:t>
      </w:r>
      <w:r w:rsidR="0060059C">
        <w:t>Consultar catálogo de prendas</w:t>
      </w:r>
      <w:bookmarkEnd w:id="203"/>
    </w:p>
    <w:p w14:paraId="688F6691" w14:textId="77777777" w:rsidR="006541D9" w:rsidRDefault="0060059C">
      <w:r>
        <w:rPr>
          <w:noProof/>
        </w:rPr>
        <w:drawing>
          <wp:inline distT="0" distB="0" distL="0" distR="0" wp14:anchorId="0A2256C3" wp14:editId="626723CC">
            <wp:extent cx="5400040" cy="5358130"/>
            <wp:effectExtent l="0" t="0" r="0" b="0"/>
            <wp:docPr id="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1"/>
                    <a:srcRect/>
                    <a:stretch>
                      <a:fillRect/>
                    </a:stretch>
                  </pic:blipFill>
                  <pic:spPr>
                    <a:xfrm>
                      <a:off x="0" y="0"/>
                      <a:ext cx="5400040" cy="5358130"/>
                    </a:xfrm>
                    <a:prstGeom prst="rect">
                      <a:avLst/>
                    </a:prstGeom>
                    <a:ln/>
                  </pic:spPr>
                </pic:pic>
              </a:graphicData>
            </a:graphic>
          </wp:inline>
        </w:drawing>
      </w:r>
    </w:p>
    <w:p w14:paraId="605EB1A6" w14:textId="0B12274D" w:rsidR="006541D9" w:rsidRDefault="009770DB">
      <w:pPr>
        <w:pStyle w:val="Ttulo3"/>
      </w:pPr>
      <w:bookmarkStart w:id="204" w:name="_Toc240942442"/>
      <w:r>
        <w:lastRenderedPageBreak/>
        <w:t xml:space="preserve">CU05: </w:t>
      </w:r>
      <w:r w:rsidR="0060059C">
        <w:t>Filtrar productos por talla, color, categoría, temporada</w:t>
      </w:r>
      <w:bookmarkEnd w:id="204"/>
    </w:p>
    <w:p w14:paraId="2BD21981" w14:textId="77777777" w:rsidR="006541D9" w:rsidRDefault="0060059C">
      <w:r>
        <w:rPr>
          <w:noProof/>
        </w:rPr>
        <w:drawing>
          <wp:inline distT="0" distB="0" distL="0" distR="0" wp14:anchorId="29D5225A" wp14:editId="709396FB">
            <wp:extent cx="5400040" cy="8354695"/>
            <wp:effectExtent l="0" t="0" r="0" b="0"/>
            <wp:docPr id="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2"/>
                    <a:srcRect/>
                    <a:stretch>
                      <a:fillRect/>
                    </a:stretch>
                  </pic:blipFill>
                  <pic:spPr>
                    <a:xfrm>
                      <a:off x="0" y="0"/>
                      <a:ext cx="5400040" cy="8354695"/>
                    </a:xfrm>
                    <a:prstGeom prst="rect">
                      <a:avLst/>
                    </a:prstGeom>
                    <a:ln/>
                  </pic:spPr>
                </pic:pic>
              </a:graphicData>
            </a:graphic>
          </wp:inline>
        </w:drawing>
      </w:r>
    </w:p>
    <w:p w14:paraId="3629286E" w14:textId="04F5AD66" w:rsidR="006541D9" w:rsidRDefault="009770DB">
      <w:pPr>
        <w:pStyle w:val="Ttulo3"/>
      </w:pPr>
      <w:bookmarkStart w:id="205" w:name="_Toc240942443"/>
      <w:r>
        <w:lastRenderedPageBreak/>
        <w:t xml:space="preserve">CU6: </w:t>
      </w:r>
      <w:r w:rsidR="0060059C">
        <w:t>Consultar disponibilidad por sucursal</w:t>
      </w:r>
      <w:bookmarkEnd w:id="205"/>
      <w:r w:rsidR="0060059C">
        <w:t xml:space="preserve"> </w:t>
      </w:r>
    </w:p>
    <w:p w14:paraId="6400D123" w14:textId="77777777" w:rsidR="006541D9" w:rsidRDefault="0060059C">
      <w:r>
        <w:rPr>
          <w:noProof/>
        </w:rPr>
        <w:drawing>
          <wp:inline distT="0" distB="0" distL="0" distR="0" wp14:anchorId="6914158A" wp14:editId="428B40CD">
            <wp:extent cx="5400040" cy="465328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3"/>
                    <a:srcRect/>
                    <a:stretch>
                      <a:fillRect/>
                    </a:stretch>
                  </pic:blipFill>
                  <pic:spPr>
                    <a:xfrm>
                      <a:off x="0" y="0"/>
                      <a:ext cx="5400040" cy="4653280"/>
                    </a:xfrm>
                    <a:prstGeom prst="rect">
                      <a:avLst/>
                    </a:prstGeom>
                    <a:ln/>
                  </pic:spPr>
                </pic:pic>
              </a:graphicData>
            </a:graphic>
          </wp:inline>
        </w:drawing>
      </w:r>
    </w:p>
    <w:p w14:paraId="0E640901" w14:textId="1E18DE1D" w:rsidR="006541D9" w:rsidRDefault="009770DB">
      <w:pPr>
        <w:pStyle w:val="Ttulo3"/>
      </w:pPr>
      <w:bookmarkStart w:id="206" w:name="_Toc240942444"/>
      <w:r>
        <w:lastRenderedPageBreak/>
        <w:t xml:space="preserve">CU8: </w:t>
      </w:r>
      <w:r w:rsidR="0060059C">
        <w:t>Realizar reserva de múltiples prendas</w:t>
      </w:r>
      <w:bookmarkEnd w:id="206"/>
    </w:p>
    <w:p w14:paraId="2EBA244F" w14:textId="77777777" w:rsidR="006541D9" w:rsidRDefault="0060059C">
      <w:r>
        <w:rPr>
          <w:noProof/>
        </w:rPr>
        <w:drawing>
          <wp:inline distT="0" distB="0" distL="0" distR="0" wp14:anchorId="7341C100" wp14:editId="3C96169C">
            <wp:extent cx="5400040" cy="446913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4"/>
                    <a:srcRect/>
                    <a:stretch>
                      <a:fillRect/>
                    </a:stretch>
                  </pic:blipFill>
                  <pic:spPr>
                    <a:xfrm>
                      <a:off x="0" y="0"/>
                      <a:ext cx="5400040" cy="4469130"/>
                    </a:xfrm>
                    <a:prstGeom prst="rect">
                      <a:avLst/>
                    </a:prstGeom>
                    <a:ln/>
                  </pic:spPr>
                </pic:pic>
              </a:graphicData>
            </a:graphic>
          </wp:inline>
        </w:drawing>
      </w:r>
    </w:p>
    <w:p w14:paraId="360FC656" w14:textId="3C8F2E24" w:rsidR="006541D9" w:rsidRDefault="009770DB">
      <w:pPr>
        <w:pStyle w:val="Ttulo3"/>
      </w:pPr>
      <w:bookmarkStart w:id="207" w:name="_Toc240942445"/>
      <w:r>
        <w:lastRenderedPageBreak/>
        <w:t xml:space="preserve">CU9: </w:t>
      </w:r>
      <w:r w:rsidR="0060059C">
        <w:t>Consultar y cancelar reservas</w:t>
      </w:r>
      <w:bookmarkEnd w:id="207"/>
    </w:p>
    <w:p w14:paraId="1638B0B4" w14:textId="77777777" w:rsidR="006541D9" w:rsidRDefault="0060059C">
      <w:r>
        <w:rPr>
          <w:noProof/>
        </w:rPr>
        <w:drawing>
          <wp:inline distT="0" distB="0" distL="0" distR="0" wp14:anchorId="64EE3104" wp14:editId="20DB5832">
            <wp:extent cx="5400040" cy="6566535"/>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5"/>
                    <a:srcRect/>
                    <a:stretch>
                      <a:fillRect/>
                    </a:stretch>
                  </pic:blipFill>
                  <pic:spPr>
                    <a:xfrm>
                      <a:off x="0" y="0"/>
                      <a:ext cx="5400040" cy="6566535"/>
                    </a:xfrm>
                    <a:prstGeom prst="rect">
                      <a:avLst/>
                    </a:prstGeom>
                    <a:ln/>
                  </pic:spPr>
                </pic:pic>
              </a:graphicData>
            </a:graphic>
          </wp:inline>
        </w:drawing>
      </w:r>
    </w:p>
    <w:p w14:paraId="17DFAC9B" w14:textId="011F3804" w:rsidR="006541D9" w:rsidRDefault="009770DB">
      <w:pPr>
        <w:pStyle w:val="Ttulo3"/>
      </w:pPr>
      <w:bookmarkStart w:id="208" w:name="_Toc240942446"/>
      <w:r>
        <w:lastRenderedPageBreak/>
        <w:t xml:space="preserve">CU18: </w:t>
      </w:r>
      <w:r w:rsidR="0060059C">
        <w:t>Preparar reservas (encargado)</w:t>
      </w:r>
      <w:bookmarkEnd w:id="208"/>
    </w:p>
    <w:p w14:paraId="7AED6729" w14:textId="68795499" w:rsidR="006541D9" w:rsidRDefault="0060059C">
      <w:r>
        <w:rPr>
          <w:noProof/>
        </w:rPr>
        <w:drawing>
          <wp:inline distT="0" distB="0" distL="0" distR="0" wp14:anchorId="19D345AA" wp14:editId="592459E2">
            <wp:extent cx="5400040" cy="8378825"/>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6"/>
                    <a:srcRect/>
                    <a:stretch>
                      <a:fillRect/>
                    </a:stretch>
                  </pic:blipFill>
                  <pic:spPr>
                    <a:xfrm>
                      <a:off x="0" y="0"/>
                      <a:ext cx="5400040" cy="8378825"/>
                    </a:xfrm>
                    <a:prstGeom prst="rect">
                      <a:avLst/>
                    </a:prstGeom>
                    <a:ln/>
                  </pic:spPr>
                </pic:pic>
              </a:graphicData>
            </a:graphic>
          </wp:inline>
        </w:drawing>
      </w:r>
    </w:p>
    <w:p w14:paraId="11AF6C8B" w14:textId="10AD62C7" w:rsidR="00883892" w:rsidRDefault="00883892" w:rsidP="00883892">
      <w:pPr>
        <w:pStyle w:val="Ttulo2"/>
      </w:pPr>
      <w:bookmarkStart w:id="209" w:name="_Toc240942447"/>
      <w:r>
        <w:lastRenderedPageBreak/>
        <w:t>CICLO#2</w:t>
      </w:r>
      <w:bookmarkEnd w:id="209"/>
    </w:p>
    <w:p w14:paraId="66B3326C" w14:textId="41B02D74" w:rsidR="006259BE" w:rsidRPr="006259BE" w:rsidRDefault="006259BE" w:rsidP="006259BE">
      <w:pPr>
        <w:pStyle w:val="Ttulo3"/>
      </w:pPr>
      <w:bookmarkStart w:id="210" w:name="_Toc240942448"/>
      <w:r>
        <w:t>CU10: Realizar compra digital</w:t>
      </w:r>
      <w:bookmarkEnd w:id="210"/>
    </w:p>
    <w:p w14:paraId="32904FF5" w14:textId="3A6401B9" w:rsidR="00E86D0E" w:rsidRDefault="006259BE" w:rsidP="00E86D0E">
      <w:r>
        <w:rPr>
          <w:noProof/>
        </w:rPr>
        <w:drawing>
          <wp:inline distT="0" distB="0" distL="0" distR="0" wp14:anchorId="614EA3ED" wp14:editId="53749424">
            <wp:extent cx="5408930" cy="4292600"/>
            <wp:effectExtent l="0" t="0" r="127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08930" cy="4292600"/>
                    </a:xfrm>
                    <a:prstGeom prst="rect">
                      <a:avLst/>
                    </a:prstGeom>
                  </pic:spPr>
                </pic:pic>
              </a:graphicData>
            </a:graphic>
          </wp:inline>
        </w:drawing>
      </w:r>
    </w:p>
    <w:p w14:paraId="29A2DC1E" w14:textId="20D35248" w:rsidR="006259BE" w:rsidRDefault="006259BE" w:rsidP="006259BE">
      <w:pPr>
        <w:pStyle w:val="Ttulo3"/>
      </w:pPr>
      <w:bookmarkStart w:id="211" w:name="_Toc240942449"/>
      <w:r>
        <w:lastRenderedPageBreak/>
        <w:t>CU11: Realizar compra presencial</w:t>
      </w:r>
      <w:bookmarkEnd w:id="211"/>
    </w:p>
    <w:p w14:paraId="660862D4" w14:textId="04680BE8" w:rsidR="006259BE" w:rsidRDefault="00E1439B" w:rsidP="006259BE">
      <w:r>
        <w:rPr>
          <w:noProof/>
        </w:rPr>
        <w:drawing>
          <wp:inline distT="0" distB="0" distL="0" distR="0" wp14:anchorId="4BB70F49" wp14:editId="07E81827">
            <wp:extent cx="5408930" cy="3954780"/>
            <wp:effectExtent l="0" t="0" r="1270" b="762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8930" cy="3954780"/>
                    </a:xfrm>
                    <a:prstGeom prst="rect">
                      <a:avLst/>
                    </a:prstGeom>
                  </pic:spPr>
                </pic:pic>
              </a:graphicData>
            </a:graphic>
          </wp:inline>
        </w:drawing>
      </w:r>
    </w:p>
    <w:p w14:paraId="269D88AB" w14:textId="369AB31E" w:rsidR="00BE0B92" w:rsidRDefault="00BE0B92" w:rsidP="00BE0B92">
      <w:pPr>
        <w:pStyle w:val="Ttulo3"/>
      </w:pPr>
      <w:bookmarkStart w:id="212" w:name="_Toc240942450"/>
      <w:r>
        <w:t>CU12: Gestionar pagos</w:t>
      </w:r>
      <w:bookmarkEnd w:id="212"/>
    </w:p>
    <w:p w14:paraId="67D6667B" w14:textId="49C5B94A" w:rsidR="00BE0B92" w:rsidRDefault="00BE0B92" w:rsidP="00BE0B92">
      <w:r>
        <w:rPr>
          <w:noProof/>
        </w:rPr>
        <w:drawing>
          <wp:inline distT="0" distB="0" distL="0" distR="0" wp14:anchorId="2F02911D" wp14:editId="78A76B21">
            <wp:extent cx="5408930" cy="4246880"/>
            <wp:effectExtent l="0" t="0" r="1270" b="127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408930" cy="4246880"/>
                    </a:xfrm>
                    <a:prstGeom prst="rect">
                      <a:avLst/>
                    </a:prstGeom>
                  </pic:spPr>
                </pic:pic>
              </a:graphicData>
            </a:graphic>
          </wp:inline>
        </w:drawing>
      </w:r>
    </w:p>
    <w:p w14:paraId="41621FBA" w14:textId="79AB5C22" w:rsidR="00BE0B92" w:rsidRDefault="00BE0B92" w:rsidP="00BE0B92">
      <w:pPr>
        <w:pStyle w:val="Ttulo3"/>
      </w:pPr>
      <w:bookmarkStart w:id="213" w:name="_Toc240942451"/>
      <w:r>
        <w:lastRenderedPageBreak/>
        <w:t>CU13: Gestionar inventario</w:t>
      </w:r>
      <w:bookmarkEnd w:id="213"/>
    </w:p>
    <w:p w14:paraId="3DFA6ADB" w14:textId="359426D3" w:rsidR="00BE0B92" w:rsidRDefault="00BE0B92" w:rsidP="00BE0B92">
      <w:r>
        <w:rPr>
          <w:noProof/>
        </w:rPr>
        <w:drawing>
          <wp:inline distT="0" distB="0" distL="0" distR="0" wp14:anchorId="44BA320C" wp14:editId="41535943">
            <wp:extent cx="5408930" cy="5883275"/>
            <wp:effectExtent l="0" t="0" r="1270" b="3175"/>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08930" cy="5883275"/>
                    </a:xfrm>
                    <a:prstGeom prst="rect">
                      <a:avLst/>
                    </a:prstGeom>
                  </pic:spPr>
                </pic:pic>
              </a:graphicData>
            </a:graphic>
          </wp:inline>
        </w:drawing>
      </w:r>
    </w:p>
    <w:p w14:paraId="0FA22B12" w14:textId="7EE61DF8" w:rsidR="00BE0B92" w:rsidRDefault="00BE0B92" w:rsidP="00BE0B92">
      <w:pPr>
        <w:pStyle w:val="Ttulo3"/>
      </w:pPr>
      <w:bookmarkStart w:id="214" w:name="_Toc240942452"/>
      <w:r>
        <w:lastRenderedPageBreak/>
        <w:t>CU14: Administrar proveedores</w:t>
      </w:r>
      <w:bookmarkEnd w:id="214"/>
    </w:p>
    <w:p w14:paraId="5D18BD69" w14:textId="470C6C76" w:rsidR="00BE0B92" w:rsidRDefault="00BE0B92" w:rsidP="00BE0B92">
      <w:r>
        <w:rPr>
          <w:noProof/>
        </w:rPr>
        <w:drawing>
          <wp:inline distT="0" distB="0" distL="0" distR="0" wp14:anchorId="3AE181CA" wp14:editId="157866CC">
            <wp:extent cx="5408930" cy="4413250"/>
            <wp:effectExtent l="0" t="0" r="1270" b="635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08930" cy="4413250"/>
                    </a:xfrm>
                    <a:prstGeom prst="rect">
                      <a:avLst/>
                    </a:prstGeom>
                  </pic:spPr>
                </pic:pic>
              </a:graphicData>
            </a:graphic>
          </wp:inline>
        </w:drawing>
      </w:r>
    </w:p>
    <w:p w14:paraId="42A9C83A" w14:textId="69CF1016" w:rsidR="00BE0B92" w:rsidRDefault="00BE0B92" w:rsidP="00BE0B92">
      <w:pPr>
        <w:pStyle w:val="Ttulo3"/>
      </w:pPr>
      <w:bookmarkStart w:id="215" w:name="_Toc240942453"/>
      <w:r>
        <w:lastRenderedPageBreak/>
        <w:t>CU15: Administrar temporadas y colecciones</w:t>
      </w:r>
      <w:bookmarkEnd w:id="215"/>
    </w:p>
    <w:p w14:paraId="47A8FDD9" w14:textId="56BC0423" w:rsidR="00BE0B92" w:rsidRDefault="00BE0B92" w:rsidP="00BE0B92">
      <w:r>
        <w:rPr>
          <w:noProof/>
        </w:rPr>
        <w:drawing>
          <wp:inline distT="0" distB="0" distL="0" distR="0" wp14:anchorId="0332B235" wp14:editId="7DE8601C">
            <wp:extent cx="5408930" cy="4396105"/>
            <wp:effectExtent l="0" t="0" r="1270" b="4445"/>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408930" cy="4396105"/>
                    </a:xfrm>
                    <a:prstGeom prst="rect">
                      <a:avLst/>
                    </a:prstGeom>
                  </pic:spPr>
                </pic:pic>
              </a:graphicData>
            </a:graphic>
          </wp:inline>
        </w:drawing>
      </w:r>
    </w:p>
    <w:p w14:paraId="05F79733" w14:textId="211BBA59" w:rsidR="00BE0B92" w:rsidRDefault="00BE0B92" w:rsidP="00BE0B92">
      <w:pPr>
        <w:pStyle w:val="Ttulo3"/>
      </w:pPr>
      <w:bookmarkStart w:id="216" w:name="_Toc240942454"/>
      <w:r>
        <w:lastRenderedPageBreak/>
        <w:t>CU22: Cerrar sesión</w:t>
      </w:r>
      <w:bookmarkEnd w:id="216"/>
    </w:p>
    <w:p w14:paraId="3FC8B19D" w14:textId="253FB6C9" w:rsidR="00BE0B92" w:rsidRDefault="00BE0B92" w:rsidP="00BE0B92">
      <w:r>
        <w:rPr>
          <w:noProof/>
        </w:rPr>
        <w:drawing>
          <wp:inline distT="0" distB="0" distL="0" distR="0" wp14:anchorId="7D16DC86" wp14:editId="27FCB886">
            <wp:extent cx="5408930" cy="4054475"/>
            <wp:effectExtent l="0" t="0" r="1270" b="3175"/>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08930" cy="4054475"/>
                    </a:xfrm>
                    <a:prstGeom prst="rect">
                      <a:avLst/>
                    </a:prstGeom>
                  </pic:spPr>
                </pic:pic>
              </a:graphicData>
            </a:graphic>
          </wp:inline>
        </w:drawing>
      </w:r>
    </w:p>
    <w:p w14:paraId="18540926" w14:textId="7B883E38" w:rsidR="00BE0B92" w:rsidRDefault="00BE0B92" w:rsidP="00BE0B92">
      <w:pPr>
        <w:pStyle w:val="Ttulo3"/>
      </w:pPr>
      <w:bookmarkStart w:id="217" w:name="_Toc240942455"/>
      <w:r>
        <w:t>CU23: Registrar bitácora</w:t>
      </w:r>
      <w:bookmarkEnd w:id="217"/>
      <w:r>
        <w:t xml:space="preserve"> </w:t>
      </w:r>
    </w:p>
    <w:p w14:paraId="34C7E3A7" w14:textId="76305D30" w:rsidR="00BE0B92" w:rsidRDefault="00BE0B92" w:rsidP="00BE0B92">
      <w:r>
        <w:rPr>
          <w:noProof/>
        </w:rPr>
        <w:drawing>
          <wp:inline distT="0" distB="0" distL="0" distR="0" wp14:anchorId="4942FAE8" wp14:editId="5AA933A2">
            <wp:extent cx="5408930" cy="3202940"/>
            <wp:effectExtent l="0" t="0" r="127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08930" cy="3202940"/>
                    </a:xfrm>
                    <a:prstGeom prst="rect">
                      <a:avLst/>
                    </a:prstGeom>
                  </pic:spPr>
                </pic:pic>
              </a:graphicData>
            </a:graphic>
          </wp:inline>
        </w:drawing>
      </w:r>
    </w:p>
    <w:p w14:paraId="3873E343" w14:textId="7C6273CE" w:rsidR="009C1F39" w:rsidRDefault="009C1F39" w:rsidP="009C1F39">
      <w:pPr>
        <w:pStyle w:val="Ttulo2"/>
      </w:pPr>
      <w:bookmarkStart w:id="218" w:name="_Toc240942456"/>
      <w:r>
        <w:t>CICLO#3</w:t>
      </w:r>
      <w:bookmarkEnd w:id="218"/>
    </w:p>
    <w:p w14:paraId="6801AAFB" w14:textId="70816556" w:rsidR="009C1F39" w:rsidRDefault="009C1F39" w:rsidP="009C1F39">
      <w:pPr>
        <w:pStyle w:val="Ttulo2"/>
      </w:pPr>
      <w:bookmarkStart w:id="219" w:name="_Toc240942457"/>
      <w:r>
        <w:t>CU07: Utilizar vestidor virtual</w:t>
      </w:r>
      <w:bookmarkEnd w:id="219"/>
    </w:p>
    <w:p w14:paraId="2F1979C5" w14:textId="7F615933" w:rsidR="009C1F39" w:rsidRDefault="009C1F39" w:rsidP="009C1F39"/>
    <w:p w14:paraId="54A7E32D" w14:textId="6C13A710" w:rsidR="009C1F39" w:rsidRDefault="009C1F39" w:rsidP="009C1F39">
      <w:r>
        <w:rPr>
          <w:noProof/>
        </w:rPr>
        <w:lastRenderedPageBreak/>
        <w:drawing>
          <wp:inline distT="0" distB="0" distL="0" distR="0" wp14:anchorId="1B2D6411" wp14:editId="53F4A967">
            <wp:extent cx="5408930" cy="5166995"/>
            <wp:effectExtent l="0" t="0" r="127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408930" cy="5166995"/>
                    </a:xfrm>
                    <a:prstGeom prst="rect">
                      <a:avLst/>
                    </a:prstGeom>
                  </pic:spPr>
                </pic:pic>
              </a:graphicData>
            </a:graphic>
          </wp:inline>
        </w:drawing>
      </w:r>
    </w:p>
    <w:p w14:paraId="48FCF810" w14:textId="01744086" w:rsidR="009C1F39" w:rsidRDefault="009C1F39" w:rsidP="009C1F39">
      <w:pPr>
        <w:pStyle w:val="Ttulo2"/>
      </w:pPr>
      <w:bookmarkStart w:id="220" w:name="_Toc240942458"/>
      <w:r>
        <w:lastRenderedPageBreak/>
        <w:t>CU16: Generar reportes y dashboard</w:t>
      </w:r>
      <w:bookmarkEnd w:id="220"/>
    </w:p>
    <w:p w14:paraId="63DBF772" w14:textId="520C78D7" w:rsidR="009C1F39" w:rsidRDefault="009C1F39" w:rsidP="009C1F39">
      <w:r>
        <w:rPr>
          <w:noProof/>
        </w:rPr>
        <w:drawing>
          <wp:inline distT="0" distB="0" distL="0" distR="0" wp14:anchorId="0A5D4A5D" wp14:editId="719A9329">
            <wp:extent cx="5408930" cy="5770245"/>
            <wp:effectExtent l="0" t="0" r="1270" b="190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08930" cy="5770245"/>
                    </a:xfrm>
                    <a:prstGeom prst="rect">
                      <a:avLst/>
                    </a:prstGeom>
                  </pic:spPr>
                </pic:pic>
              </a:graphicData>
            </a:graphic>
          </wp:inline>
        </w:drawing>
      </w:r>
    </w:p>
    <w:p w14:paraId="4384AE24" w14:textId="0D4F1094" w:rsidR="009C1F39" w:rsidRDefault="009C1F39" w:rsidP="009C1F39">
      <w:pPr>
        <w:pStyle w:val="Ttulo2"/>
      </w:pPr>
      <w:bookmarkStart w:id="221" w:name="_Toc240942459"/>
      <w:r>
        <w:lastRenderedPageBreak/>
        <w:t>CU17: Recomendaciones IA</w:t>
      </w:r>
      <w:bookmarkEnd w:id="221"/>
    </w:p>
    <w:p w14:paraId="2D3BAF5F" w14:textId="0F33B811" w:rsidR="009C1F39" w:rsidRPr="009C1F39" w:rsidRDefault="009C1F39" w:rsidP="009C1F39">
      <w:r>
        <w:rPr>
          <w:noProof/>
        </w:rPr>
        <w:drawing>
          <wp:inline distT="0" distB="0" distL="0" distR="0" wp14:anchorId="4E292630" wp14:editId="6EA8049F">
            <wp:extent cx="5408930" cy="6219190"/>
            <wp:effectExtent l="0" t="0" r="127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08930" cy="6219190"/>
                    </a:xfrm>
                    <a:prstGeom prst="rect">
                      <a:avLst/>
                    </a:prstGeom>
                  </pic:spPr>
                </pic:pic>
              </a:graphicData>
            </a:graphic>
          </wp:inline>
        </w:drawing>
      </w:r>
    </w:p>
    <w:p w14:paraId="009B7A39" w14:textId="27C2AF6C" w:rsidR="006541D9" w:rsidRDefault="0060059C" w:rsidP="00454CD5">
      <w:pPr>
        <w:pStyle w:val="Ttulo2"/>
      </w:pPr>
      <w:bookmarkStart w:id="222" w:name="_Toc240942460"/>
      <w:r>
        <w:t>4.1.</w:t>
      </w:r>
      <w:r w:rsidR="007C31EB">
        <w:t>5</w:t>
      </w:r>
      <w:r>
        <w:tab/>
        <w:t xml:space="preserve">DIAGRAMA DE </w:t>
      </w:r>
      <w:r w:rsidR="00DF5D26">
        <w:t>COMUNICACIÓN</w:t>
      </w:r>
      <w:bookmarkEnd w:id="222"/>
    </w:p>
    <w:p w14:paraId="45127ABF" w14:textId="6785C722" w:rsidR="00DF5D26" w:rsidRPr="00DF5D26" w:rsidRDefault="00DF5D26" w:rsidP="00DF5D26">
      <w:pPr>
        <w:pStyle w:val="Ttulo2"/>
      </w:pPr>
      <w:bookmarkStart w:id="223" w:name="_Toc240942461"/>
      <w:r>
        <w:t>CICLO#1</w:t>
      </w:r>
      <w:bookmarkEnd w:id="223"/>
    </w:p>
    <w:p w14:paraId="67AC8697" w14:textId="1DE82790" w:rsidR="006541D9" w:rsidRDefault="0060059C" w:rsidP="00454CD5">
      <w:pPr>
        <w:pStyle w:val="Ttulo2"/>
        <w:rPr>
          <w:noProof/>
        </w:rPr>
      </w:pPr>
      <w:r>
        <w:tab/>
      </w:r>
      <w:bookmarkStart w:id="224" w:name="_Toc240942462"/>
      <w:r w:rsidR="00132EA0">
        <w:t>CU1</w:t>
      </w:r>
      <w:r>
        <w:tab/>
        <w:t>Registrarse en la plataforma</w:t>
      </w:r>
      <w:bookmarkEnd w:id="224"/>
    </w:p>
    <w:p w14:paraId="6E4270C3" w14:textId="76FF0A52" w:rsidR="006472B0" w:rsidRPr="006472B0" w:rsidRDefault="006472B0" w:rsidP="006472B0">
      <w:r>
        <w:rPr>
          <w:noProof/>
        </w:rPr>
        <w:drawing>
          <wp:inline distT="0" distB="0" distL="0" distR="0" wp14:anchorId="313BE074" wp14:editId="437DEC84">
            <wp:extent cx="5408930" cy="1269365"/>
            <wp:effectExtent l="0" t="0" r="1270" b="698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08930" cy="1269365"/>
                    </a:xfrm>
                    <a:prstGeom prst="rect">
                      <a:avLst/>
                    </a:prstGeom>
                  </pic:spPr>
                </pic:pic>
              </a:graphicData>
            </a:graphic>
          </wp:inline>
        </w:drawing>
      </w:r>
    </w:p>
    <w:p w14:paraId="60B43D4D" w14:textId="2B952429" w:rsidR="006541D9" w:rsidRDefault="00132EA0" w:rsidP="00454CD5">
      <w:pPr>
        <w:pStyle w:val="Ttulo2"/>
        <w:rPr>
          <w:noProof/>
        </w:rPr>
      </w:pPr>
      <w:bookmarkStart w:id="225" w:name="_Toc240942463"/>
      <w:r>
        <w:lastRenderedPageBreak/>
        <w:t>CU2</w:t>
      </w:r>
      <w:r w:rsidR="0060059C">
        <w:tab/>
        <w:t>Iniciar sesión</w:t>
      </w:r>
      <w:bookmarkEnd w:id="225"/>
    </w:p>
    <w:p w14:paraId="1398F092" w14:textId="5BBE7979" w:rsidR="006472B0" w:rsidRDefault="006472B0" w:rsidP="006472B0"/>
    <w:p w14:paraId="35471044" w14:textId="55BCBC3C" w:rsidR="00D23DD9" w:rsidRPr="006472B0" w:rsidRDefault="00D23DD9" w:rsidP="006472B0">
      <w:r>
        <w:rPr>
          <w:noProof/>
        </w:rPr>
        <w:drawing>
          <wp:inline distT="0" distB="0" distL="0" distR="0" wp14:anchorId="448E2882" wp14:editId="056CAAC3">
            <wp:extent cx="5408930" cy="1392555"/>
            <wp:effectExtent l="0" t="0" r="127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08930" cy="1392555"/>
                    </a:xfrm>
                    <a:prstGeom prst="rect">
                      <a:avLst/>
                    </a:prstGeom>
                  </pic:spPr>
                </pic:pic>
              </a:graphicData>
            </a:graphic>
          </wp:inline>
        </w:drawing>
      </w:r>
    </w:p>
    <w:p w14:paraId="7DA08E3B" w14:textId="07AE255C" w:rsidR="006541D9" w:rsidRDefault="00132EA0" w:rsidP="00454CD5">
      <w:pPr>
        <w:pStyle w:val="Ttulo2"/>
      </w:pPr>
      <w:bookmarkStart w:id="226" w:name="_Toc240942464"/>
      <w:r>
        <w:t>CU3</w:t>
      </w:r>
      <w:r w:rsidR="0060059C">
        <w:tab/>
        <w:t>Gestionar perfil de usuario</w:t>
      </w:r>
      <w:bookmarkEnd w:id="226"/>
    </w:p>
    <w:p w14:paraId="3EDBECED" w14:textId="34A75899" w:rsidR="00BD77CE" w:rsidRPr="00BD77CE" w:rsidRDefault="00BD77CE" w:rsidP="00BD77CE">
      <w:r>
        <w:rPr>
          <w:noProof/>
        </w:rPr>
        <w:drawing>
          <wp:inline distT="0" distB="0" distL="0" distR="0" wp14:anchorId="12FEBB74" wp14:editId="05867364">
            <wp:extent cx="5408930" cy="1695450"/>
            <wp:effectExtent l="0" t="0" r="127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408930" cy="1695450"/>
                    </a:xfrm>
                    <a:prstGeom prst="rect">
                      <a:avLst/>
                    </a:prstGeom>
                  </pic:spPr>
                </pic:pic>
              </a:graphicData>
            </a:graphic>
          </wp:inline>
        </w:drawing>
      </w:r>
    </w:p>
    <w:p w14:paraId="137D76C8" w14:textId="212D9DDD" w:rsidR="006541D9" w:rsidRDefault="00083774" w:rsidP="00454CD5">
      <w:pPr>
        <w:pStyle w:val="Ttulo2"/>
      </w:pPr>
      <w:bookmarkStart w:id="227" w:name="_Toc240942465"/>
      <w:r>
        <w:t>CU20</w:t>
      </w:r>
      <w:r w:rsidR="0060059C">
        <w:tab/>
        <w:t>Administrar sucursales</w:t>
      </w:r>
      <w:bookmarkEnd w:id="227"/>
    </w:p>
    <w:p w14:paraId="6E0DFB94" w14:textId="253B2644" w:rsidR="00E76826" w:rsidRPr="00E76826" w:rsidRDefault="00E76826" w:rsidP="00E76826">
      <w:r>
        <w:rPr>
          <w:noProof/>
        </w:rPr>
        <w:drawing>
          <wp:inline distT="0" distB="0" distL="0" distR="0" wp14:anchorId="6937B21A" wp14:editId="159C70F6">
            <wp:extent cx="5408930" cy="1427480"/>
            <wp:effectExtent l="0" t="0" r="1270" b="127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08930" cy="1427480"/>
                    </a:xfrm>
                    <a:prstGeom prst="rect">
                      <a:avLst/>
                    </a:prstGeom>
                  </pic:spPr>
                </pic:pic>
              </a:graphicData>
            </a:graphic>
          </wp:inline>
        </w:drawing>
      </w:r>
    </w:p>
    <w:p w14:paraId="466F4F63" w14:textId="57792C03" w:rsidR="006541D9" w:rsidRDefault="00083774" w:rsidP="00454CD5">
      <w:pPr>
        <w:pStyle w:val="Ttulo2"/>
      </w:pPr>
      <w:bookmarkStart w:id="228" w:name="_Toc240942466"/>
      <w:r w:rsidRPr="00A3447D">
        <w:t>CU19</w:t>
      </w:r>
      <w:r w:rsidR="00A3447D" w:rsidRPr="00A3447D">
        <w:tab/>
        <w:t>Administrar usuarios y roles</w:t>
      </w:r>
      <w:bookmarkEnd w:id="228"/>
    </w:p>
    <w:p w14:paraId="1B64F1E0" w14:textId="2DC69E38" w:rsidR="001607AA" w:rsidRDefault="00090C8B" w:rsidP="001607AA">
      <w:r>
        <w:rPr>
          <w:noProof/>
        </w:rPr>
        <w:drawing>
          <wp:inline distT="0" distB="0" distL="0" distR="0" wp14:anchorId="37B0A096" wp14:editId="70D0E05B">
            <wp:extent cx="5408930" cy="1674495"/>
            <wp:effectExtent l="0" t="0" r="1270" b="1905"/>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8930" cy="1674495"/>
                    </a:xfrm>
                    <a:prstGeom prst="rect">
                      <a:avLst/>
                    </a:prstGeom>
                  </pic:spPr>
                </pic:pic>
              </a:graphicData>
            </a:graphic>
          </wp:inline>
        </w:drawing>
      </w:r>
    </w:p>
    <w:p w14:paraId="20247E5E" w14:textId="7CCD8613" w:rsidR="00521AED" w:rsidRDefault="00521AED" w:rsidP="00521AED">
      <w:pPr>
        <w:pStyle w:val="Ttulo2"/>
      </w:pPr>
      <w:bookmarkStart w:id="229" w:name="_Toc240942467"/>
      <w:r>
        <w:lastRenderedPageBreak/>
        <w:t>CU04: Consultar catalogo</w:t>
      </w:r>
      <w:bookmarkEnd w:id="229"/>
    </w:p>
    <w:p w14:paraId="739D8CDF" w14:textId="378ACAE9" w:rsidR="00521AED" w:rsidRDefault="00AC0F22" w:rsidP="00521AED">
      <w:r>
        <w:rPr>
          <w:noProof/>
        </w:rPr>
        <w:drawing>
          <wp:inline distT="0" distB="0" distL="0" distR="0" wp14:anchorId="62970F1B" wp14:editId="07B022CF">
            <wp:extent cx="5408930" cy="1394460"/>
            <wp:effectExtent l="0" t="0" r="127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408930" cy="1394460"/>
                    </a:xfrm>
                    <a:prstGeom prst="rect">
                      <a:avLst/>
                    </a:prstGeom>
                  </pic:spPr>
                </pic:pic>
              </a:graphicData>
            </a:graphic>
          </wp:inline>
        </w:drawing>
      </w:r>
    </w:p>
    <w:p w14:paraId="79E36793" w14:textId="28447928" w:rsidR="006E54CD" w:rsidRDefault="006E54CD" w:rsidP="006E54CD">
      <w:pPr>
        <w:pStyle w:val="Ttulo2"/>
      </w:pPr>
      <w:bookmarkStart w:id="230" w:name="_Toc240942468"/>
      <w:r>
        <w:t>CU05: Filtrar productos</w:t>
      </w:r>
      <w:bookmarkEnd w:id="230"/>
    </w:p>
    <w:p w14:paraId="65E8B16C" w14:textId="295C97F3" w:rsidR="006E54CD" w:rsidRDefault="001B2B76" w:rsidP="006E54CD">
      <w:r>
        <w:rPr>
          <w:noProof/>
        </w:rPr>
        <w:drawing>
          <wp:inline distT="0" distB="0" distL="0" distR="0" wp14:anchorId="603E0112" wp14:editId="125F6D3A">
            <wp:extent cx="5408930" cy="1443990"/>
            <wp:effectExtent l="0" t="0" r="1270" b="381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408930" cy="1443990"/>
                    </a:xfrm>
                    <a:prstGeom prst="rect">
                      <a:avLst/>
                    </a:prstGeom>
                  </pic:spPr>
                </pic:pic>
              </a:graphicData>
            </a:graphic>
          </wp:inline>
        </w:drawing>
      </w:r>
    </w:p>
    <w:p w14:paraId="4721FD85" w14:textId="55BA9191" w:rsidR="00C16849" w:rsidRDefault="00C11990" w:rsidP="00C11990">
      <w:pPr>
        <w:pStyle w:val="Ttulo2"/>
      </w:pPr>
      <w:bookmarkStart w:id="231" w:name="_Toc240942469"/>
      <w:r>
        <w:t>CU06: Consultar Disponibilidad</w:t>
      </w:r>
      <w:bookmarkEnd w:id="231"/>
    </w:p>
    <w:p w14:paraId="716F5884" w14:textId="73D9C377" w:rsidR="00C11990" w:rsidRDefault="00142947" w:rsidP="006E54CD">
      <w:r>
        <w:rPr>
          <w:noProof/>
        </w:rPr>
        <w:drawing>
          <wp:inline distT="0" distB="0" distL="0" distR="0" wp14:anchorId="042C8F71" wp14:editId="2A682A85">
            <wp:extent cx="5408930" cy="1623695"/>
            <wp:effectExtent l="0" t="0" r="127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408930" cy="1623695"/>
                    </a:xfrm>
                    <a:prstGeom prst="rect">
                      <a:avLst/>
                    </a:prstGeom>
                  </pic:spPr>
                </pic:pic>
              </a:graphicData>
            </a:graphic>
          </wp:inline>
        </w:drawing>
      </w:r>
    </w:p>
    <w:p w14:paraId="63A31C3A" w14:textId="08DFC61A" w:rsidR="00C11990" w:rsidRDefault="0030294A" w:rsidP="0030294A">
      <w:pPr>
        <w:pStyle w:val="Ttulo2"/>
      </w:pPr>
      <w:bookmarkStart w:id="232" w:name="_Toc240942470"/>
      <w:r>
        <w:t>CU08: Realizar reserva</w:t>
      </w:r>
      <w:bookmarkEnd w:id="232"/>
    </w:p>
    <w:p w14:paraId="0BBF8607" w14:textId="4B067AA8" w:rsidR="0030294A" w:rsidRDefault="009E4ECD" w:rsidP="0030294A">
      <w:r>
        <w:rPr>
          <w:noProof/>
        </w:rPr>
        <w:drawing>
          <wp:inline distT="0" distB="0" distL="0" distR="0" wp14:anchorId="529C50DA" wp14:editId="27E09147">
            <wp:extent cx="5408930" cy="1620520"/>
            <wp:effectExtent l="0" t="0" r="127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408930" cy="1620520"/>
                    </a:xfrm>
                    <a:prstGeom prst="rect">
                      <a:avLst/>
                    </a:prstGeom>
                  </pic:spPr>
                </pic:pic>
              </a:graphicData>
            </a:graphic>
          </wp:inline>
        </w:drawing>
      </w:r>
    </w:p>
    <w:p w14:paraId="1ED81974" w14:textId="30B77004" w:rsidR="0030294A" w:rsidRDefault="00490059" w:rsidP="00490059">
      <w:pPr>
        <w:pStyle w:val="Ttulo2"/>
      </w:pPr>
      <w:bookmarkStart w:id="233" w:name="_Toc240942471"/>
      <w:r>
        <w:t>CU09: Consultar y cancelar reservas</w:t>
      </w:r>
      <w:bookmarkEnd w:id="233"/>
    </w:p>
    <w:p w14:paraId="2103FAC1" w14:textId="4E44E0BA" w:rsidR="00490059" w:rsidRDefault="009E4ECD" w:rsidP="00490059">
      <w:r>
        <w:rPr>
          <w:noProof/>
        </w:rPr>
        <w:drawing>
          <wp:inline distT="0" distB="0" distL="0" distR="0" wp14:anchorId="436E1E5B" wp14:editId="688AB2A5">
            <wp:extent cx="5408930" cy="1167765"/>
            <wp:effectExtent l="0" t="0" r="1270"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08930" cy="1167765"/>
                    </a:xfrm>
                    <a:prstGeom prst="rect">
                      <a:avLst/>
                    </a:prstGeom>
                  </pic:spPr>
                </pic:pic>
              </a:graphicData>
            </a:graphic>
          </wp:inline>
        </w:drawing>
      </w:r>
    </w:p>
    <w:p w14:paraId="78473B9B" w14:textId="0B0DFA2C" w:rsidR="00B550E1" w:rsidRDefault="00B550E1" w:rsidP="00B550E1">
      <w:pPr>
        <w:pStyle w:val="Ttulo2"/>
      </w:pPr>
      <w:bookmarkStart w:id="234" w:name="_Toc240942472"/>
      <w:r>
        <w:lastRenderedPageBreak/>
        <w:t>CU18: Preparar reservas</w:t>
      </w:r>
      <w:bookmarkEnd w:id="234"/>
    </w:p>
    <w:p w14:paraId="32432B8C" w14:textId="5D03E11D" w:rsidR="00B550E1" w:rsidRDefault="0010512F" w:rsidP="00B550E1">
      <w:r>
        <w:rPr>
          <w:noProof/>
        </w:rPr>
        <w:drawing>
          <wp:inline distT="0" distB="0" distL="0" distR="0" wp14:anchorId="78E00ADF" wp14:editId="73518662">
            <wp:extent cx="5408930" cy="1641475"/>
            <wp:effectExtent l="0" t="0" r="127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08930" cy="1641475"/>
                    </a:xfrm>
                    <a:prstGeom prst="rect">
                      <a:avLst/>
                    </a:prstGeom>
                  </pic:spPr>
                </pic:pic>
              </a:graphicData>
            </a:graphic>
          </wp:inline>
        </w:drawing>
      </w:r>
    </w:p>
    <w:p w14:paraId="63D7CE6A" w14:textId="77777777" w:rsidR="00BE1CBF" w:rsidRDefault="00BE1CBF" w:rsidP="00B550E1"/>
    <w:p w14:paraId="54F00392" w14:textId="5D4BF2A2" w:rsidR="0075647A" w:rsidRDefault="0075647A" w:rsidP="0075647A">
      <w:pPr>
        <w:pStyle w:val="Ttulo2"/>
      </w:pPr>
      <w:bookmarkStart w:id="235" w:name="_Toc240942473"/>
      <w:r>
        <w:t>CU21: Administrar catalogo</w:t>
      </w:r>
      <w:bookmarkEnd w:id="235"/>
    </w:p>
    <w:p w14:paraId="45A821C5" w14:textId="105EEF41" w:rsidR="0075647A" w:rsidRDefault="0075647A" w:rsidP="0075647A">
      <w:r>
        <w:rPr>
          <w:noProof/>
        </w:rPr>
        <w:drawing>
          <wp:inline distT="0" distB="0" distL="0" distR="0" wp14:anchorId="33AC87F7" wp14:editId="04AF19FF">
            <wp:extent cx="5408930" cy="2790190"/>
            <wp:effectExtent l="0" t="0" r="127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408930" cy="2790190"/>
                    </a:xfrm>
                    <a:prstGeom prst="rect">
                      <a:avLst/>
                    </a:prstGeom>
                  </pic:spPr>
                </pic:pic>
              </a:graphicData>
            </a:graphic>
          </wp:inline>
        </w:drawing>
      </w:r>
    </w:p>
    <w:p w14:paraId="250D4298" w14:textId="52E16109" w:rsidR="00912FB9" w:rsidRDefault="00912FB9" w:rsidP="00912FB9">
      <w:pPr>
        <w:pStyle w:val="Ttulo2"/>
      </w:pPr>
      <w:bookmarkStart w:id="236" w:name="_Toc240942474"/>
      <w:r>
        <w:t>CICLO#2</w:t>
      </w:r>
      <w:bookmarkEnd w:id="236"/>
    </w:p>
    <w:p w14:paraId="2B547D13" w14:textId="2166DF37" w:rsidR="005D2C40" w:rsidRDefault="005D2C40" w:rsidP="005D2C40">
      <w:pPr>
        <w:pStyle w:val="Ttulo2"/>
      </w:pPr>
      <w:bookmarkStart w:id="237" w:name="_Toc240942475"/>
      <w:r>
        <w:t>CU10: Compra digital</w:t>
      </w:r>
      <w:bookmarkEnd w:id="237"/>
    </w:p>
    <w:p w14:paraId="09C68EF4" w14:textId="4F86AB31" w:rsidR="005D2C40" w:rsidRDefault="005D2C40" w:rsidP="005D2C40">
      <w:r>
        <w:rPr>
          <w:noProof/>
        </w:rPr>
        <w:drawing>
          <wp:inline distT="0" distB="0" distL="0" distR="0" wp14:anchorId="28334EFB" wp14:editId="5295951F">
            <wp:extent cx="5408930" cy="1605280"/>
            <wp:effectExtent l="0" t="0" r="127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408930" cy="1605280"/>
                    </a:xfrm>
                    <a:prstGeom prst="rect">
                      <a:avLst/>
                    </a:prstGeom>
                  </pic:spPr>
                </pic:pic>
              </a:graphicData>
            </a:graphic>
          </wp:inline>
        </w:drawing>
      </w:r>
    </w:p>
    <w:p w14:paraId="7C6243F9" w14:textId="59388B23" w:rsidR="005D2C40" w:rsidRDefault="005D2C40" w:rsidP="005D2C40">
      <w:pPr>
        <w:pStyle w:val="Ttulo2"/>
      </w:pPr>
      <w:bookmarkStart w:id="238" w:name="_Toc240942476"/>
      <w:r>
        <w:lastRenderedPageBreak/>
        <w:t>CU11: Realizar compra presencial (caja)</w:t>
      </w:r>
      <w:bookmarkEnd w:id="238"/>
    </w:p>
    <w:p w14:paraId="693EB00E" w14:textId="10838AD4" w:rsidR="005D2C40" w:rsidRDefault="005D2C40" w:rsidP="005D2C40">
      <w:r>
        <w:rPr>
          <w:noProof/>
        </w:rPr>
        <w:drawing>
          <wp:inline distT="0" distB="0" distL="0" distR="0" wp14:anchorId="0211EF2B" wp14:editId="526890B0">
            <wp:extent cx="5408930" cy="1468120"/>
            <wp:effectExtent l="0" t="0" r="127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408930" cy="1468120"/>
                    </a:xfrm>
                    <a:prstGeom prst="rect">
                      <a:avLst/>
                    </a:prstGeom>
                  </pic:spPr>
                </pic:pic>
              </a:graphicData>
            </a:graphic>
          </wp:inline>
        </w:drawing>
      </w:r>
    </w:p>
    <w:p w14:paraId="2171A728" w14:textId="6933A69C" w:rsidR="005D2C40" w:rsidRDefault="005D2C40" w:rsidP="005D2C40">
      <w:pPr>
        <w:pStyle w:val="Ttulo2"/>
      </w:pPr>
      <w:bookmarkStart w:id="239" w:name="_Toc240942477"/>
      <w:r>
        <w:t>CU12: Gestionar pagos</w:t>
      </w:r>
      <w:bookmarkEnd w:id="239"/>
    </w:p>
    <w:p w14:paraId="7D8B9D1D" w14:textId="4C39419E" w:rsidR="005D2C40" w:rsidRDefault="005D2C40" w:rsidP="005D2C40">
      <w:r w:rsidRPr="005D2C40">
        <w:rPr>
          <w:noProof/>
        </w:rPr>
        <w:drawing>
          <wp:inline distT="0" distB="0" distL="0" distR="0" wp14:anchorId="36C9477B" wp14:editId="0AA9EF36">
            <wp:extent cx="5408930" cy="1093470"/>
            <wp:effectExtent l="0" t="0" r="127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08930" cy="1093470"/>
                    </a:xfrm>
                    <a:prstGeom prst="rect">
                      <a:avLst/>
                    </a:prstGeom>
                  </pic:spPr>
                </pic:pic>
              </a:graphicData>
            </a:graphic>
          </wp:inline>
        </w:drawing>
      </w:r>
    </w:p>
    <w:p w14:paraId="4B9736BF" w14:textId="5656F759" w:rsidR="00D80650" w:rsidRDefault="00D80650" w:rsidP="00D80650">
      <w:pPr>
        <w:pStyle w:val="Ttulo2"/>
      </w:pPr>
      <w:bookmarkStart w:id="240" w:name="_Toc240942478"/>
      <w:r>
        <w:t>CU13: Gestionar inventario</w:t>
      </w:r>
      <w:bookmarkEnd w:id="240"/>
    </w:p>
    <w:p w14:paraId="615BF13D" w14:textId="009E861C" w:rsidR="00D80650" w:rsidRDefault="00D80650" w:rsidP="00D80650">
      <w:r w:rsidRPr="00D80650">
        <w:rPr>
          <w:noProof/>
        </w:rPr>
        <w:drawing>
          <wp:inline distT="0" distB="0" distL="0" distR="0" wp14:anchorId="0F894DCB" wp14:editId="7C3E6466">
            <wp:extent cx="5408930" cy="1303020"/>
            <wp:effectExtent l="0" t="0" r="127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408930" cy="1303020"/>
                    </a:xfrm>
                    <a:prstGeom prst="rect">
                      <a:avLst/>
                    </a:prstGeom>
                  </pic:spPr>
                </pic:pic>
              </a:graphicData>
            </a:graphic>
          </wp:inline>
        </w:drawing>
      </w:r>
    </w:p>
    <w:p w14:paraId="5C8B86C2" w14:textId="2B84DAA5" w:rsidR="00D80650" w:rsidRDefault="00D80650" w:rsidP="00307202">
      <w:pPr>
        <w:pStyle w:val="Ttulo2"/>
      </w:pPr>
      <w:bookmarkStart w:id="241" w:name="_Toc240942479"/>
      <w:r>
        <w:t>CU14:</w:t>
      </w:r>
      <w:r w:rsidR="00307202">
        <w:t xml:space="preserve"> Administrar proveedores</w:t>
      </w:r>
      <w:bookmarkEnd w:id="241"/>
    </w:p>
    <w:p w14:paraId="22C4B958" w14:textId="095067A3" w:rsidR="00307202" w:rsidRDefault="00265052" w:rsidP="00307202">
      <w:r w:rsidRPr="00265052">
        <w:rPr>
          <w:noProof/>
        </w:rPr>
        <w:drawing>
          <wp:inline distT="0" distB="0" distL="0" distR="0" wp14:anchorId="19BC0940" wp14:editId="75383B86">
            <wp:extent cx="5408930" cy="1221740"/>
            <wp:effectExtent l="0" t="0" r="127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408930" cy="1221740"/>
                    </a:xfrm>
                    <a:prstGeom prst="rect">
                      <a:avLst/>
                    </a:prstGeom>
                  </pic:spPr>
                </pic:pic>
              </a:graphicData>
            </a:graphic>
          </wp:inline>
        </w:drawing>
      </w:r>
    </w:p>
    <w:p w14:paraId="6CA497AD" w14:textId="6D4D9DC9" w:rsidR="00265052" w:rsidRDefault="00265052" w:rsidP="00265052">
      <w:pPr>
        <w:pStyle w:val="Ttulo2"/>
      </w:pPr>
      <w:bookmarkStart w:id="242" w:name="_Toc240942480"/>
      <w:r>
        <w:t>CU15: Administrar temporadas y colecciones</w:t>
      </w:r>
      <w:bookmarkEnd w:id="242"/>
    </w:p>
    <w:p w14:paraId="55AB2B5E" w14:textId="53AD234F" w:rsidR="00265052" w:rsidRDefault="00265052" w:rsidP="00265052">
      <w:r w:rsidRPr="00265052">
        <w:rPr>
          <w:noProof/>
        </w:rPr>
        <w:drawing>
          <wp:inline distT="0" distB="0" distL="0" distR="0" wp14:anchorId="2A254BF3" wp14:editId="79086F92">
            <wp:extent cx="5408930" cy="1167765"/>
            <wp:effectExtent l="0" t="0" r="127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08930" cy="1167765"/>
                    </a:xfrm>
                    <a:prstGeom prst="rect">
                      <a:avLst/>
                    </a:prstGeom>
                  </pic:spPr>
                </pic:pic>
              </a:graphicData>
            </a:graphic>
          </wp:inline>
        </w:drawing>
      </w:r>
    </w:p>
    <w:p w14:paraId="34305D80" w14:textId="4380EC10" w:rsidR="00265052" w:rsidRDefault="00265052" w:rsidP="00265052">
      <w:pPr>
        <w:pStyle w:val="Ttulo2"/>
      </w:pPr>
      <w:bookmarkStart w:id="243" w:name="_Toc240942481"/>
      <w:r>
        <w:lastRenderedPageBreak/>
        <w:t>CU22: Cerrar sesión</w:t>
      </w:r>
      <w:bookmarkEnd w:id="243"/>
    </w:p>
    <w:p w14:paraId="43ECF4AF" w14:textId="2D3983AB" w:rsidR="00265052" w:rsidRDefault="00265052" w:rsidP="00265052">
      <w:r w:rsidRPr="00265052">
        <w:rPr>
          <w:noProof/>
        </w:rPr>
        <w:drawing>
          <wp:inline distT="0" distB="0" distL="0" distR="0" wp14:anchorId="326A433A" wp14:editId="59A51593">
            <wp:extent cx="5408930" cy="804545"/>
            <wp:effectExtent l="0" t="0" r="127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408930" cy="804545"/>
                    </a:xfrm>
                    <a:prstGeom prst="rect">
                      <a:avLst/>
                    </a:prstGeom>
                  </pic:spPr>
                </pic:pic>
              </a:graphicData>
            </a:graphic>
          </wp:inline>
        </w:drawing>
      </w:r>
    </w:p>
    <w:p w14:paraId="127CF3BE" w14:textId="2712193D" w:rsidR="00265052" w:rsidRDefault="00265052" w:rsidP="00265052">
      <w:pPr>
        <w:pStyle w:val="Ttulo2"/>
      </w:pPr>
      <w:bookmarkStart w:id="244" w:name="_Toc240942482"/>
      <w:r>
        <w:t>CU23: Registrar bitácora</w:t>
      </w:r>
      <w:bookmarkEnd w:id="244"/>
    </w:p>
    <w:p w14:paraId="7C5EFA1F" w14:textId="0DCB8354" w:rsidR="00265052" w:rsidRDefault="00265052" w:rsidP="00265052">
      <w:r w:rsidRPr="00265052">
        <w:rPr>
          <w:noProof/>
        </w:rPr>
        <w:drawing>
          <wp:inline distT="0" distB="0" distL="0" distR="0" wp14:anchorId="0933B64E" wp14:editId="7F026507">
            <wp:extent cx="5408930" cy="1460500"/>
            <wp:effectExtent l="0" t="0" r="1270" b="635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408930" cy="1460500"/>
                    </a:xfrm>
                    <a:prstGeom prst="rect">
                      <a:avLst/>
                    </a:prstGeom>
                  </pic:spPr>
                </pic:pic>
              </a:graphicData>
            </a:graphic>
          </wp:inline>
        </w:drawing>
      </w:r>
    </w:p>
    <w:p w14:paraId="5379DE11" w14:textId="2CD4C201" w:rsidR="008B303B" w:rsidRDefault="008B303B" w:rsidP="008B303B">
      <w:pPr>
        <w:pStyle w:val="Ttulo2"/>
      </w:pPr>
      <w:bookmarkStart w:id="245" w:name="_Toc240942483"/>
      <w:r>
        <w:t>CICLO#3</w:t>
      </w:r>
      <w:bookmarkEnd w:id="245"/>
    </w:p>
    <w:p w14:paraId="792377BA" w14:textId="41F00F3A" w:rsidR="008B303B" w:rsidRDefault="0067698B" w:rsidP="0067698B">
      <w:pPr>
        <w:pStyle w:val="Ttulo2"/>
      </w:pPr>
      <w:bookmarkStart w:id="246" w:name="_Toc240942484"/>
      <w:r>
        <w:t>CU07: Vestidor virtual</w:t>
      </w:r>
      <w:bookmarkEnd w:id="246"/>
    </w:p>
    <w:p w14:paraId="31850AB9" w14:textId="38D5A28E" w:rsidR="0067698B" w:rsidRDefault="0067698B" w:rsidP="0067698B">
      <w:r>
        <w:rPr>
          <w:noProof/>
        </w:rPr>
        <w:drawing>
          <wp:inline distT="0" distB="0" distL="0" distR="0" wp14:anchorId="69D80E73" wp14:editId="54B82E50">
            <wp:extent cx="5408930" cy="1682750"/>
            <wp:effectExtent l="0" t="0" r="127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8930" cy="1682750"/>
                    </a:xfrm>
                    <a:prstGeom prst="rect">
                      <a:avLst/>
                    </a:prstGeom>
                  </pic:spPr>
                </pic:pic>
              </a:graphicData>
            </a:graphic>
          </wp:inline>
        </w:drawing>
      </w:r>
    </w:p>
    <w:p w14:paraId="76CA0636" w14:textId="467A12A3" w:rsidR="0067698B" w:rsidRDefault="0067698B" w:rsidP="0067698B">
      <w:pPr>
        <w:pStyle w:val="Ttulo2"/>
      </w:pPr>
      <w:bookmarkStart w:id="247" w:name="_Toc240942485"/>
      <w:r>
        <w:t>CU16: Reportes y Dashboards</w:t>
      </w:r>
      <w:bookmarkEnd w:id="247"/>
    </w:p>
    <w:p w14:paraId="5429E37C" w14:textId="6E4C928A" w:rsidR="0067698B" w:rsidRDefault="0067698B" w:rsidP="0067698B">
      <w:r>
        <w:rPr>
          <w:noProof/>
        </w:rPr>
        <w:drawing>
          <wp:inline distT="0" distB="0" distL="0" distR="0" wp14:anchorId="176AE397" wp14:editId="1A4F4667">
            <wp:extent cx="5408930" cy="1682750"/>
            <wp:effectExtent l="0" t="0" r="127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8930" cy="1682750"/>
                    </a:xfrm>
                    <a:prstGeom prst="rect">
                      <a:avLst/>
                    </a:prstGeom>
                  </pic:spPr>
                </pic:pic>
              </a:graphicData>
            </a:graphic>
          </wp:inline>
        </w:drawing>
      </w:r>
    </w:p>
    <w:p w14:paraId="0A9EB006" w14:textId="396F39D3" w:rsidR="0067698B" w:rsidRDefault="0067698B" w:rsidP="007322FC">
      <w:pPr>
        <w:pStyle w:val="Ttulo2"/>
      </w:pPr>
      <w:bookmarkStart w:id="248" w:name="_Toc240942486"/>
      <w:r>
        <w:lastRenderedPageBreak/>
        <w:t>CU17: Recomendaciones IA</w:t>
      </w:r>
      <w:bookmarkEnd w:id="248"/>
    </w:p>
    <w:p w14:paraId="7B0A17C2" w14:textId="5FD23F25" w:rsidR="0067698B" w:rsidRPr="0067698B" w:rsidRDefault="0067698B" w:rsidP="0067698B">
      <w:r>
        <w:rPr>
          <w:noProof/>
        </w:rPr>
        <w:drawing>
          <wp:inline distT="0" distB="0" distL="0" distR="0" wp14:anchorId="1FCD4596" wp14:editId="2D630032">
            <wp:extent cx="5408930" cy="1436370"/>
            <wp:effectExtent l="0" t="0" r="127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408930" cy="1436370"/>
                    </a:xfrm>
                    <a:prstGeom prst="rect">
                      <a:avLst/>
                    </a:prstGeom>
                  </pic:spPr>
                </pic:pic>
              </a:graphicData>
            </a:graphic>
          </wp:inline>
        </w:drawing>
      </w:r>
    </w:p>
    <w:p w14:paraId="0765B729" w14:textId="17DA18A4" w:rsidR="006541D9" w:rsidRDefault="0060059C">
      <w:pPr>
        <w:pStyle w:val="Ttulo3"/>
      </w:pPr>
      <w:bookmarkStart w:id="249" w:name="_Toc240942487"/>
      <w:r>
        <w:t>4.1.</w:t>
      </w:r>
      <w:r w:rsidR="001607AA">
        <w:t>6</w:t>
      </w:r>
      <w:r>
        <w:tab/>
        <w:t>DISEÑO FÍSICO (DIAGRAMA DE DESPLIEGUE)</w:t>
      </w:r>
      <w:bookmarkEnd w:id="249"/>
      <w:r>
        <w:tab/>
      </w:r>
    </w:p>
    <w:p w14:paraId="64305A7D" w14:textId="77777777" w:rsidR="006541D9" w:rsidRDefault="0060059C">
      <w:r>
        <w:rPr>
          <w:noProof/>
        </w:rPr>
        <w:drawing>
          <wp:inline distT="0" distB="0" distL="0" distR="0" wp14:anchorId="4C081A0E" wp14:editId="6DDC6DEA">
            <wp:extent cx="6287918" cy="2743200"/>
            <wp:effectExtent l="0" t="0" r="0" b="0"/>
            <wp:docPr id="7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70"/>
                    <a:srcRect/>
                    <a:stretch>
                      <a:fillRect/>
                    </a:stretch>
                  </pic:blipFill>
                  <pic:spPr>
                    <a:xfrm>
                      <a:off x="0" y="0"/>
                      <a:ext cx="6287918" cy="2743200"/>
                    </a:xfrm>
                    <a:prstGeom prst="rect">
                      <a:avLst/>
                    </a:prstGeom>
                    <a:ln/>
                  </pic:spPr>
                </pic:pic>
              </a:graphicData>
            </a:graphic>
          </wp:inline>
        </w:drawing>
      </w:r>
    </w:p>
    <w:p w14:paraId="2E0C48E6" w14:textId="2851B427" w:rsidR="006541D9" w:rsidRDefault="0060059C">
      <w:pPr>
        <w:pStyle w:val="Ttulo3"/>
      </w:pPr>
      <w:bookmarkStart w:id="250" w:name="_Toc240942488"/>
      <w:r>
        <w:t>4.1.</w:t>
      </w:r>
      <w:r w:rsidR="001607AA">
        <w:t>7</w:t>
      </w:r>
      <w:r>
        <w:tab/>
        <w:t>DISEÑO LÓGICO</w:t>
      </w:r>
      <w:bookmarkEnd w:id="250"/>
      <w:r>
        <w:tab/>
      </w:r>
    </w:p>
    <w:p w14:paraId="28557114" w14:textId="77777777" w:rsidR="006541D9" w:rsidRDefault="0060059C">
      <w:r>
        <w:rPr>
          <w:noProof/>
        </w:rPr>
        <w:drawing>
          <wp:inline distT="0" distB="0" distL="0" distR="0" wp14:anchorId="3C71A5B7" wp14:editId="6EEF331F">
            <wp:extent cx="5400040" cy="2555875"/>
            <wp:effectExtent l="0" t="0" r="0" b="0"/>
            <wp:docPr id="8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71"/>
                    <a:srcRect/>
                    <a:stretch>
                      <a:fillRect/>
                    </a:stretch>
                  </pic:blipFill>
                  <pic:spPr>
                    <a:xfrm>
                      <a:off x="0" y="0"/>
                      <a:ext cx="5400040" cy="2555875"/>
                    </a:xfrm>
                    <a:prstGeom prst="rect">
                      <a:avLst/>
                    </a:prstGeom>
                    <a:ln/>
                  </pic:spPr>
                </pic:pic>
              </a:graphicData>
            </a:graphic>
          </wp:inline>
        </w:drawing>
      </w:r>
    </w:p>
    <w:p w14:paraId="70DFD7B7" w14:textId="77777777" w:rsidR="006541D9" w:rsidRDefault="0060059C" w:rsidP="00454CD5">
      <w:pPr>
        <w:pStyle w:val="Ttulo2"/>
      </w:pPr>
      <w:bookmarkStart w:id="251" w:name="_Toc240942489"/>
      <w:r>
        <w:lastRenderedPageBreak/>
        <w:t>4.2</w:t>
      </w:r>
      <w:r>
        <w:tab/>
        <w:t>DISEÑO DE DATOS</w:t>
      </w:r>
      <w:bookmarkEnd w:id="251"/>
      <w:r>
        <w:tab/>
      </w:r>
    </w:p>
    <w:p w14:paraId="5663844F" w14:textId="77777777" w:rsidR="006541D9" w:rsidRDefault="0060059C">
      <w:pPr>
        <w:pStyle w:val="Ttulo3"/>
      </w:pPr>
      <w:bookmarkStart w:id="252" w:name="_Toc240942490"/>
      <w:r>
        <w:t>4.2.1</w:t>
      </w:r>
      <w:r>
        <w:tab/>
        <w:t>DISEÑO DE DATOS LÓGICOS</w:t>
      </w:r>
      <w:bookmarkEnd w:id="252"/>
      <w:r>
        <w:tab/>
      </w:r>
    </w:p>
    <w:p w14:paraId="42D7BC37" w14:textId="77777777" w:rsidR="006541D9" w:rsidRDefault="0060059C">
      <w:pPr>
        <w:pStyle w:val="Ttulo4"/>
        <w:ind w:firstLine="2124"/>
      </w:pPr>
      <w:r>
        <w:t>4.2.1.1</w:t>
      </w:r>
      <w:r>
        <w:tab/>
        <w:t>DIAGRAMA DE CLASES</w:t>
      </w:r>
      <w:r>
        <w:tab/>
      </w:r>
    </w:p>
    <w:p w14:paraId="695C6AEF" w14:textId="77777777" w:rsidR="006541D9" w:rsidRDefault="0060059C">
      <w:r>
        <w:rPr>
          <w:noProof/>
        </w:rPr>
        <w:drawing>
          <wp:inline distT="114300" distB="114300" distL="114300" distR="114300" wp14:anchorId="69891DB3" wp14:editId="4C455C87">
            <wp:extent cx="5399730" cy="5930900"/>
            <wp:effectExtent l="0" t="0" r="0" b="0"/>
            <wp:docPr id="64"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72"/>
                    <a:srcRect/>
                    <a:stretch>
                      <a:fillRect/>
                    </a:stretch>
                  </pic:blipFill>
                  <pic:spPr>
                    <a:xfrm>
                      <a:off x="0" y="0"/>
                      <a:ext cx="5399730" cy="5930900"/>
                    </a:xfrm>
                    <a:prstGeom prst="rect">
                      <a:avLst/>
                    </a:prstGeom>
                    <a:ln/>
                  </pic:spPr>
                </pic:pic>
              </a:graphicData>
            </a:graphic>
          </wp:inline>
        </w:drawing>
      </w:r>
    </w:p>
    <w:p w14:paraId="7758DD7F" w14:textId="77777777" w:rsidR="00F4014B" w:rsidRDefault="0060059C">
      <w:pPr>
        <w:pStyle w:val="Ttulo4"/>
        <w:ind w:firstLine="2124"/>
      </w:pPr>
      <w:r>
        <w:t>4.2.1.2</w:t>
      </w:r>
      <w:r>
        <w:tab/>
        <w:t>MAPEO</w:t>
      </w:r>
    </w:p>
    <w:tbl>
      <w:tblPr>
        <w:tblW w:w="4000" w:type="dxa"/>
        <w:tblCellMar>
          <w:left w:w="70" w:type="dxa"/>
          <w:right w:w="70" w:type="dxa"/>
        </w:tblCellMar>
        <w:tblLook w:val="04A0" w:firstRow="1" w:lastRow="0" w:firstColumn="1" w:lastColumn="0" w:noHBand="0" w:noVBand="1"/>
      </w:tblPr>
      <w:tblGrid>
        <w:gridCol w:w="1260"/>
        <w:gridCol w:w="2740"/>
      </w:tblGrid>
      <w:tr w:rsidR="00F4014B" w:rsidRPr="00F4014B" w14:paraId="69089324" w14:textId="77777777" w:rsidTr="00F4014B">
        <w:trPr>
          <w:trHeight w:val="300"/>
        </w:trPr>
        <w:tc>
          <w:tcPr>
            <w:tcW w:w="126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3143FDDC" w14:textId="77777777" w:rsidR="00F4014B" w:rsidRPr="00F4014B" w:rsidRDefault="00F4014B" w:rsidP="00F4014B">
            <w:pPr>
              <w:spacing w:after="0" w:line="240" w:lineRule="auto"/>
              <w:jc w:val="center"/>
              <w:rPr>
                <w:rFonts w:ascii="Calibri" w:hAnsi="Calibri"/>
                <w:b/>
                <w:bCs/>
                <w:color w:val="FFFFFF"/>
                <w:sz w:val="22"/>
                <w:szCs w:val="22"/>
              </w:rPr>
            </w:pPr>
            <w:r w:rsidRPr="00F4014B">
              <w:rPr>
                <w:rFonts w:ascii="Calibri" w:hAnsi="Calibri"/>
                <w:b/>
                <w:bCs/>
                <w:color w:val="FFFFFF"/>
                <w:sz w:val="22"/>
                <w:szCs w:val="22"/>
              </w:rPr>
              <w:t>id_ciudad</w:t>
            </w:r>
          </w:p>
        </w:tc>
        <w:tc>
          <w:tcPr>
            <w:tcW w:w="2740" w:type="dxa"/>
            <w:tcBorders>
              <w:top w:val="single" w:sz="4" w:space="0" w:color="auto"/>
              <w:left w:val="nil"/>
              <w:bottom w:val="single" w:sz="4" w:space="0" w:color="auto"/>
              <w:right w:val="single" w:sz="4" w:space="0" w:color="auto"/>
            </w:tcBorders>
            <w:shd w:val="clear" w:color="4F81BD" w:fill="4F81BD"/>
            <w:noWrap/>
            <w:vAlign w:val="center"/>
            <w:hideMark/>
          </w:tcPr>
          <w:p w14:paraId="186EADA7" w14:textId="77777777" w:rsidR="00F4014B" w:rsidRPr="00F4014B" w:rsidRDefault="00F4014B" w:rsidP="00F4014B">
            <w:pPr>
              <w:spacing w:after="0" w:line="240" w:lineRule="auto"/>
              <w:jc w:val="center"/>
              <w:rPr>
                <w:rFonts w:ascii="Calibri" w:hAnsi="Calibri"/>
                <w:b/>
                <w:bCs/>
                <w:color w:val="FFFFFF"/>
                <w:sz w:val="22"/>
                <w:szCs w:val="22"/>
              </w:rPr>
            </w:pPr>
            <w:r w:rsidRPr="00F4014B">
              <w:rPr>
                <w:rFonts w:ascii="Calibri" w:hAnsi="Calibri"/>
                <w:b/>
                <w:bCs/>
                <w:color w:val="FFFFFF"/>
                <w:sz w:val="22"/>
                <w:szCs w:val="22"/>
              </w:rPr>
              <w:t>nombre</w:t>
            </w:r>
          </w:p>
        </w:tc>
      </w:tr>
      <w:tr w:rsidR="00F4014B" w:rsidRPr="00F4014B" w14:paraId="19CC0353" w14:textId="77777777" w:rsidTr="00F4014B">
        <w:trPr>
          <w:trHeight w:val="300"/>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0901C41E"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1</w:t>
            </w:r>
          </w:p>
        </w:tc>
        <w:tc>
          <w:tcPr>
            <w:tcW w:w="2740" w:type="dxa"/>
            <w:tcBorders>
              <w:top w:val="nil"/>
              <w:left w:val="nil"/>
              <w:bottom w:val="single" w:sz="4" w:space="0" w:color="auto"/>
              <w:right w:val="single" w:sz="4" w:space="0" w:color="auto"/>
            </w:tcBorders>
            <w:shd w:val="clear" w:color="auto" w:fill="auto"/>
            <w:noWrap/>
            <w:vAlign w:val="center"/>
            <w:hideMark/>
          </w:tcPr>
          <w:p w14:paraId="23CD65ED"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Santa Cruz de la Sierra</w:t>
            </w:r>
          </w:p>
        </w:tc>
      </w:tr>
      <w:tr w:rsidR="00F4014B" w:rsidRPr="00F4014B" w14:paraId="537076DC" w14:textId="77777777" w:rsidTr="00F4014B">
        <w:trPr>
          <w:trHeight w:val="300"/>
        </w:trPr>
        <w:tc>
          <w:tcPr>
            <w:tcW w:w="1260" w:type="dxa"/>
            <w:tcBorders>
              <w:top w:val="nil"/>
              <w:left w:val="single" w:sz="4" w:space="0" w:color="auto"/>
              <w:bottom w:val="single" w:sz="4" w:space="0" w:color="auto"/>
              <w:right w:val="single" w:sz="4" w:space="0" w:color="auto"/>
            </w:tcBorders>
            <w:shd w:val="clear" w:color="EAF1F8" w:fill="EAF1F8"/>
            <w:noWrap/>
            <w:vAlign w:val="center"/>
            <w:hideMark/>
          </w:tcPr>
          <w:p w14:paraId="42A852E8"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2</w:t>
            </w:r>
          </w:p>
        </w:tc>
        <w:tc>
          <w:tcPr>
            <w:tcW w:w="2740" w:type="dxa"/>
            <w:tcBorders>
              <w:top w:val="nil"/>
              <w:left w:val="nil"/>
              <w:bottom w:val="single" w:sz="4" w:space="0" w:color="auto"/>
              <w:right w:val="single" w:sz="4" w:space="0" w:color="auto"/>
            </w:tcBorders>
            <w:shd w:val="clear" w:color="EAF1F8" w:fill="EAF1F8"/>
            <w:noWrap/>
            <w:vAlign w:val="center"/>
            <w:hideMark/>
          </w:tcPr>
          <w:p w14:paraId="4E815A42"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La Paz</w:t>
            </w:r>
          </w:p>
        </w:tc>
      </w:tr>
      <w:tr w:rsidR="00F4014B" w:rsidRPr="00F4014B" w14:paraId="7A0325BD" w14:textId="77777777" w:rsidTr="00F4014B">
        <w:trPr>
          <w:trHeight w:val="300"/>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1C8CAA72"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3</w:t>
            </w:r>
          </w:p>
        </w:tc>
        <w:tc>
          <w:tcPr>
            <w:tcW w:w="2740" w:type="dxa"/>
            <w:tcBorders>
              <w:top w:val="nil"/>
              <w:left w:val="nil"/>
              <w:bottom w:val="single" w:sz="4" w:space="0" w:color="auto"/>
              <w:right w:val="single" w:sz="4" w:space="0" w:color="auto"/>
            </w:tcBorders>
            <w:shd w:val="clear" w:color="auto" w:fill="auto"/>
            <w:noWrap/>
            <w:vAlign w:val="center"/>
            <w:hideMark/>
          </w:tcPr>
          <w:p w14:paraId="5B7386B1"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Cochabamba</w:t>
            </w:r>
          </w:p>
        </w:tc>
      </w:tr>
      <w:tr w:rsidR="00F4014B" w:rsidRPr="00F4014B" w14:paraId="01DE320D" w14:textId="77777777" w:rsidTr="00F4014B">
        <w:trPr>
          <w:trHeight w:val="300"/>
        </w:trPr>
        <w:tc>
          <w:tcPr>
            <w:tcW w:w="1260" w:type="dxa"/>
            <w:tcBorders>
              <w:top w:val="nil"/>
              <w:left w:val="single" w:sz="4" w:space="0" w:color="auto"/>
              <w:bottom w:val="single" w:sz="4" w:space="0" w:color="auto"/>
              <w:right w:val="single" w:sz="4" w:space="0" w:color="auto"/>
            </w:tcBorders>
            <w:shd w:val="clear" w:color="EAF1F8" w:fill="EAF1F8"/>
            <w:noWrap/>
            <w:vAlign w:val="center"/>
            <w:hideMark/>
          </w:tcPr>
          <w:p w14:paraId="65CBC403"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4</w:t>
            </w:r>
          </w:p>
        </w:tc>
        <w:tc>
          <w:tcPr>
            <w:tcW w:w="2740" w:type="dxa"/>
            <w:tcBorders>
              <w:top w:val="nil"/>
              <w:left w:val="nil"/>
              <w:bottom w:val="single" w:sz="4" w:space="0" w:color="auto"/>
              <w:right w:val="single" w:sz="4" w:space="0" w:color="auto"/>
            </w:tcBorders>
            <w:shd w:val="clear" w:color="EAF1F8" w:fill="EAF1F8"/>
            <w:noWrap/>
            <w:vAlign w:val="center"/>
            <w:hideMark/>
          </w:tcPr>
          <w:p w14:paraId="552B86C6"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Tarija</w:t>
            </w:r>
          </w:p>
        </w:tc>
      </w:tr>
      <w:tr w:rsidR="00F4014B" w:rsidRPr="00F4014B" w14:paraId="137A08CA" w14:textId="77777777" w:rsidTr="00F4014B">
        <w:trPr>
          <w:trHeight w:val="300"/>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4432C136"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5</w:t>
            </w:r>
          </w:p>
        </w:tc>
        <w:tc>
          <w:tcPr>
            <w:tcW w:w="2740" w:type="dxa"/>
            <w:tcBorders>
              <w:top w:val="nil"/>
              <w:left w:val="nil"/>
              <w:bottom w:val="single" w:sz="4" w:space="0" w:color="auto"/>
              <w:right w:val="single" w:sz="4" w:space="0" w:color="auto"/>
            </w:tcBorders>
            <w:shd w:val="clear" w:color="auto" w:fill="auto"/>
            <w:noWrap/>
            <w:vAlign w:val="center"/>
            <w:hideMark/>
          </w:tcPr>
          <w:p w14:paraId="6A2B2010"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Sucre</w:t>
            </w:r>
          </w:p>
        </w:tc>
      </w:tr>
      <w:tr w:rsidR="00F4014B" w:rsidRPr="00F4014B" w14:paraId="2B96112F" w14:textId="77777777" w:rsidTr="00F4014B">
        <w:trPr>
          <w:trHeight w:val="300"/>
        </w:trPr>
        <w:tc>
          <w:tcPr>
            <w:tcW w:w="1260" w:type="dxa"/>
            <w:tcBorders>
              <w:top w:val="nil"/>
              <w:left w:val="single" w:sz="4" w:space="0" w:color="auto"/>
              <w:bottom w:val="single" w:sz="4" w:space="0" w:color="auto"/>
              <w:right w:val="single" w:sz="4" w:space="0" w:color="auto"/>
            </w:tcBorders>
            <w:shd w:val="clear" w:color="EAF1F8" w:fill="EAF1F8"/>
            <w:noWrap/>
            <w:vAlign w:val="center"/>
            <w:hideMark/>
          </w:tcPr>
          <w:p w14:paraId="4BAFF457"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6</w:t>
            </w:r>
          </w:p>
        </w:tc>
        <w:tc>
          <w:tcPr>
            <w:tcW w:w="2740" w:type="dxa"/>
            <w:tcBorders>
              <w:top w:val="nil"/>
              <w:left w:val="nil"/>
              <w:bottom w:val="single" w:sz="4" w:space="0" w:color="auto"/>
              <w:right w:val="single" w:sz="4" w:space="0" w:color="auto"/>
            </w:tcBorders>
            <w:shd w:val="clear" w:color="EAF1F8" w:fill="EAF1F8"/>
            <w:noWrap/>
            <w:vAlign w:val="center"/>
            <w:hideMark/>
          </w:tcPr>
          <w:p w14:paraId="383D87F8"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El Alto</w:t>
            </w:r>
          </w:p>
        </w:tc>
      </w:tr>
    </w:tbl>
    <w:p w14:paraId="197F54AD" w14:textId="70FDBED1" w:rsidR="006541D9" w:rsidRDefault="0060059C" w:rsidP="00F4014B">
      <w:r>
        <w:tab/>
      </w:r>
    </w:p>
    <w:p w14:paraId="518E3D61" w14:textId="02119BD0" w:rsidR="00F4014B" w:rsidRDefault="00F4014B" w:rsidP="00F4014B"/>
    <w:p w14:paraId="789330BC" w14:textId="25CBE585" w:rsidR="00F4014B" w:rsidRDefault="00F4014B" w:rsidP="00F4014B">
      <w:r w:rsidRPr="00F4014B">
        <w:rPr>
          <w:noProof/>
        </w:rPr>
        <w:lastRenderedPageBreak/>
        <w:drawing>
          <wp:inline distT="0" distB="0" distL="0" distR="0" wp14:anchorId="0FBC645F" wp14:editId="6D9C71F0">
            <wp:extent cx="5408930" cy="1044575"/>
            <wp:effectExtent l="0" t="0" r="1270" b="3175"/>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8930" cy="1044575"/>
                    </a:xfrm>
                    <a:prstGeom prst="rect">
                      <a:avLst/>
                    </a:prstGeom>
                  </pic:spPr>
                </pic:pic>
              </a:graphicData>
            </a:graphic>
          </wp:inline>
        </w:drawing>
      </w:r>
    </w:p>
    <w:p w14:paraId="1A30F75C" w14:textId="577ECBA6" w:rsidR="00F4014B" w:rsidRDefault="00F4014B" w:rsidP="00F4014B">
      <w:r w:rsidRPr="00F4014B">
        <w:rPr>
          <w:noProof/>
        </w:rPr>
        <w:drawing>
          <wp:inline distT="0" distB="0" distL="0" distR="0" wp14:anchorId="734BB8DC" wp14:editId="2ECBB22A">
            <wp:extent cx="5408930" cy="1439545"/>
            <wp:effectExtent l="0" t="0" r="1270" b="825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08930" cy="1439545"/>
                    </a:xfrm>
                    <a:prstGeom prst="rect">
                      <a:avLst/>
                    </a:prstGeom>
                  </pic:spPr>
                </pic:pic>
              </a:graphicData>
            </a:graphic>
          </wp:inline>
        </w:drawing>
      </w:r>
    </w:p>
    <w:p w14:paraId="365789B4" w14:textId="75352405" w:rsidR="00F4014B" w:rsidRDefault="00F4014B" w:rsidP="00F4014B">
      <w:r w:rsidRPr="00F4014B">
        <w:rPr>
          <w:noProof/>
        </w:rPr>
        <w:drawing>
          <wp:inline distT="0" distB="0" distL="0" distR="0" wp14:anchorId="48E91575" wp14:editId="30E8FCC0">
            <wp:extent cx="4763165" cy="1514686"/>
            <wp:effectExtent l="0" t="0" r="0" b="9525"/>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763165" cy="1514686"/>
                    </a:xfrm>
                    <a:prstGeom prst="rect">
                      <a:avLst/>
                    </a:prstGeom>
                  </pic:spPr>
                </pic:pic>
              </a:graphicData>
            </a:graphic>
          </wp:inline>
        </w:drawing>
      </w:r>
    </w:p>
    <w:p w14:paraId="12B3BE98" w14:textId="4E7218C2" w:rsidR="00F4014B" w:rsidRDefault="00F4014B" w:rsidP="00F4014B">
      <w:r w:rsidRPr="00F4014B">
        <w:rPr>
          <w:noProof/>
        </w:rPr>
        <w:drawing>
          <wp:inline distT="0" distB="0" distL="0" distR="0" wp14:anchorId="248950E9" wp14:editId="42F1B9CF">
            <wp:extent cx="2181529" cy="1733792"/>
            <wp:effectExtent l="0" t="0" r="9525"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181529" cy="1733792"/>
                    </a:xfrm>
                    <a:prstGeom prst="rect">
                      <a:avLst/>
                    </a:prstGeom>
                  </pic:spPr>
                </pic:pic>
              </a:graphicData>
            </a:graphic>
          </wp:inline>
        </w:drawing>
      </w:r>
    </w:p>
    <w:p w14:paraId="0A2CAD29" w14:textId="1CC52DC0" w:rsidR="00F4014B" w:rsidRDefault="00F4014B" w:rsidP="00F4014B">
      <w:r w:rsidRPr="00F4014B">
        <w:rPr>
          <w:noProof/>
        </w:rPr>
        <w:drawing>
          <wp:inline distT="0" distB="0" distL="0" distR="0" wp14:anchorId="6AAE473D" wp14:editId="3AEFCE2B">
            <wp:extent cx="1314633" cy="1352739"/>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314633" cy="1352739"/>
                    </a:xfrm>
                    <a:prstGeom prst="rect">
                      <a:avLst/>
                    </a:prstGeom>
                  </pic:spPr>
                </pic:pic>
              </a:graphicData>
            </a:graphic>
          </wp:inline>
        </w:drawing>
      </w:r>
    </w:p>
    <w:p w14:paraId="5378E854" w14:textId="53E66FFE" w:rsidR="00F4014B" w:rsidRDefault="00F4014B" w:rsidP="00F4014B">
      <w:r w:rsidRPr="00F4014B">
        <w:rPr>
          <w:noProof/>
        </w:rPr>
        <w:drawing>
          <wp:inline distT="0" distB="0" distL="0" distR="0" wp14:anchorId="2F5F63C9" wp14:editId="7983E49E">
            <wp:extent cx="4629796" cy="943107"/>
            <wp:effectExtent l="0" t="0" r="0" b="952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629796" cy="943107"/>
                    </a:xfrm>
                    <a:prstGeom prst="rect">
                      <a:avLst/>
                    </a:prstGeom>
                  </pic:spPr>
                </pic:pic>
              </a:graphicData>
            </a:graphic>
          </wp:inline>
        </w:drawing>
      </w:r>
    </w:p>
    <w:p w14:paraId="4A634102" w14:textId="385AACEF" w:rsidR="00F4014B" w:rsidRDefault="004E328A" w:rsidP="00F4014B">
      <w:r w:rsidRPr="004E328A">
        <w:rPr>
          <w:noProof/>
        </w:rPr>
        <w:lastRenderedPageBreak/>
        <w:drawing>
          <wp:inline distT="0" distB="0" distL="0" distR="0" wp14:anchorId="546C3A32" wp14:editId="744C90C4">
            <wp:extent cx="5408930" cy="663575"/>
            <wp:effectExtent l="0" t="0" r="1270" b="317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408930" cy="663575"/>
                    </a:xfrm>
                    <a:prstGeom prst="rect">
                      <a:avLst/>
                    </a:prstGeom>
                  </pic:spPr>
                </pic:pic>
              </a:graphicData>
            </a:graphic>
          </wp:inline>
        </w:drawing>
      </w:r>
    </w:p>
    <w:p w14:paraId="09A91EE0" w14:textId="1286B5FE" w:rsidR="004E328A" w:rsidRDefault="004E328A" w:rsidP="00F4014B">
      <w:r w:rsidRPr="004E328A">
        <w:rPr>
          <w:noProof/>
        </w:rPr>
        <w:drawing>
          <wp:inline distT="0" distB="0" distL="0" distR="0" wp14:anchorId="7E0D0AA9" wp14:editId="407CE5BF">
            <wp:extent cx="5408930" cy="682625"/>
            <wp:effectExtent l="0" t="0" r="1270" b="317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408930" cy="682625"/>
                    </a:xfrm>
                    <a:prstGeom prst="rect">
                      <a:avLst/>
                    </a:prstGeom>
                  </pic:spPr>
                </pic:pic>
              </a:graphicData>
            </a:graphic>
          </wp:inline>
        </w:drawing>
      </w:r>
    </w:p>
    <w:p w14:paraId="55009070" w14:textId="59C412C6" w:rsidR="004E328A" w:rsidRDefault="004E328A" w:rsidP="00F4014B">
      <w:r w:rsidRPr="004E328A">
        <w:rPr>
          <w:noProof/>
        </w:rPr>
        <w:drawing>
          <wp:inline distT="0" distB="0" distL="0" distR="0" wp14:anchorId="47E4D0AC" wp14:editId="1F10922A">
            <wp:extent cx="5408930" cy="1554480"/>
            <wp:effectExtent l="0" t="0" r="1270" b="762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408930" cy="1554480"/>
                    </a:xfrm>
                    <a:prstGeom prst="rect">
                      <a:avLst/>
                    </a:prstGeom>
                  </pic:spPr>
                </pic:pic>
              </a:graphicData>
            </a:graphic>
          </wp:inline>
        </w:drawing>
      </w:r>
    </w:p>
    <w:p w14:paraId="521114A3" w14:textId="4B9AF1C9" w:rsidR="004E328A" w:rsidRDefault="004E328A" w:rsidP="00F4014B">
      <w:r w:rsidRPr="004E328A">
        <w:rPr>
          <w:noProof/>
        </w:rPr>
        <w:drawing>
          <wp:inline distT="0" distB="0" distL="0" distR="0" wp14:anchorId="323D549F" wp14:editId="75E41F8A">
            <wp:extent cx="5201376" cy="2676899"/>
            <wp:effectExtent l="0" t="0" r="0" b="9525"/>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201376" cy="2676899"/>
                    </a:xfrm>
                    <a:prstGeom prst="rect">
                      <a:avLst/>
                    </a:prstGeom>
                  </pic:spPr>
                </pic:pic>
              </a:graphicData>
            </a:graphic>
          </wp:inline>
        </w:drawing>
      </w:r>
    </w:p>
    <w:p w14:paraId="123A8137" w14:textId="1620AF24" w:rsidR="004E328A" w:rsidRDefault="004E328A" w:rsidP="00F4014B">
      <w:r w:rsidRPr="004E328A">
        <w:rPr>
          <w:noProof/>
        </w:rPr>
        <w:drawing>
          <wp:inline distT="0" distB="0" distL="0" distR="0" wp14:anchorId="2188089F" wp14:editId="25465467">
            <wp:extent cx="5408930" cy="1279525"/>
            <wp:effectExtent l="0" t="0" r="127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408930" cy="1279525"/>
                    </a:xfrm>
                    <a:prstGeom prst="rect">
                      <a:avLst/>
                    </a:prstGeom>
                  </pic:spPr>
                </pic:pic>
              </a:graphicData>
            </a:graphic>
          </wp:inline>
        </w:drawing>
      </w:r>
    </w:p>
    <w:p w14:paraId="7EEBA2A2" w14:textId="1CA4BA17" w:rsidR="004E328A" w:rsidRDefault="004E328A" w:rsidP="00F4014B">
      <w:r w:rsidRPr="004E328A">
        <w:rPr>
          <w:noProof/>
        </w:rPr>
        <w:drawing>
          <wp:inline distT="0" distB="0" distL="0" distR="0" wp14:anchorId="57252B2D" wp14:editId="2892A3DA">
            <wp:extent cx="5408930" cy="1172845"/>
            <wp:effectExtent l="0" t="0" r="1270" b="825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408930" cy="1172845"/>
                    </a:xfrm>
                    <a:prstGeom prst="rect">
                      <a:avLst/>
                    </a:prstGeom>
                  </pic:spPr>
                </pic:pic>
              </a:graphicData>
            </a:graphic>
          </wp:inline>
        </w:drawing>
      </w:r>
    </w:p>
    <w:p w14:paraId="7683BA4D" w14:textId="6CC80DB2" w:rsidR="004E328A" w:rsidRDefault="004E328A" w:rsidP="00F4014B">
      <w:r w:rsidRPr="004E328A">
        <w:rPr>
          <w:noProof/>
        </w:rPr>
        <w:lastRenderedPageBreak/>
        <w:drawing>
          <wp:inline distT="0" distB="0" distL="0" distR="0" wp14:anchorId="599CC21E" wp14:editId="37F27D92">
            <wp:extent cx="5408930" cy="1134745"/>
            <wp:effectExtent l="0" t="0" r="1270" b="825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408930" cy="1134745"/>
                    </a:xfrm>
                    <a:prstGeom prst="rect">
                      <a:avLst/>
                    </a:prstGeom>
                  </pic:spPr>
                </pic:pic>
              </a:graphicData>
            </a:graphic>
          </wp:inline>
        </w:drawing>
      </w:r>
    </w:p>
    <w:p w14:paraId="51C266B1" w14:textId="4D6D1B6C" w:rsidR="004E328A" w:rsidRDefault="004E328A" w:rsidP="00F4014B">
      <w:r w:rsidRPr="004E328A">
        <w:rPr>
          <w:noProof/>
        </w:rPr>
        <w:drawing>
          <wp:inline distT="0" distB="0" distL="0" distR="0" wp14:anchorId="0D3B9C09" wp14:editId="42DDAE1B">
            <wp:extent cx="3705742" cy="1914792"/>
            <wp:effectExtent l="0" t="0" r="9525" b="9525"/>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705742" cy="1914792"/>
                    </a:xfrm>
                    <a:prstGeom prst="rect">
                      <a:avLst/>
                    </a:prstGeom>
                  </pic:spPr>
                </pic:pic>
              </a:graphicData>
            </a:graphic>
          </wp:inline>
        </w:drawing>
      </w:r>
    </w:p>
    <w:p w14:paraId="6DC1E15D" w14:textId="61AE79F7" w:rsidR="004E328A" w:rsidRDefault="004E328A" w:rsidP="00F4014B">
      <w:r w:rsidRPr="004E328A">
        <w:rPr>
          <w:noProof/>
        </w:rPr>
        <w:drawing>
          <wp:inline distT="0" distB="0" distL="0" distR="0" wp14:anchorId="1EE2CB31" wp14:editId="6F8F25EA">
            <wp:extent cx="5408930" cy="1224280"/>
            <wp:effectExtent l="0" t="0" r="127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408930" cy="1224280"/>
                    </a:xfrm>
                    <a:prstGeom prst="rect">
                      <a:avLst/>
                    </a:prstGeom>
                  </pic:spPr>
                </pic:pic>
              </a:graphicData>
            </a:graphic>
          </wp:inline>
        </w:drawing>
      </w:r>
    </w:p>
    <w:p w14:paraId="7D89F196" w14:textId="6CE31C54" w:rsidR="004E328A" w:rsidRDefault="004E328A" w:rsidP="00F4014B">
      <w:r w:rsidRPr="004E328A">
        <w:rPr>
          <w:noProof/>
        </w:rPr>
        <w:drawing>
          <wp:inline distT="0" distB="0" distL="0" distR="0" wp14:anchorId="0497D243" wp14:editId="619359A6">
            <wp:extent cx="5408930" cy="1703705"/>
            <wp:effectExtent l="0" t="0" r="127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408930" cy="1703705"/>
                    </a:xfrm>
                    <a:prstGeom prst="rect">
                      <a:avLst/>
                    </a:prstGeom>
                  </pic:spPr>
                </pic:pic>
              </a:graphicData>
            </a:graphic>
          </wp:inline>
        </w:drawing>
      </w:r>
    </w:p>
    <w:p w14:paraId="5FC2B95A" w14:textId="00A9931E" w:rsidR="004E328A" w:rsidRDefault="004E328A" w:rsidP="00F4014B">
      <w:r w:rsidRPr="004E328A">
        <w:rPr>
          <w:noProof/>
        </w:rPr>
        <w:drawing>
          <wp:inline distT="0" distB="0" distL="0" distR="0" wp14:anchorId="047D8599" wp14:editId="720B0A37">
            <wp:extent cx="5408930" cy="1423035"/>
            <wp:effectExtent l="0" t="0" r="1270" b="571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08930" cy="1423035"/>
                    </a:xfrm>
                    <a:prstGeom prst="rect">
                      <a:avLst/>
                    </a:prstGeom>
                  </pic:spPr>
                </pic:pic>
              </a:graphicData>
            </a:graphic>
          </wp:inline>
        </w:drawing>
      </w:r>
    </w:p>
    <w:p w14:paraId="6A5F01F6" w14:textId="77777777" w:rsidR="006541D9" w:rsidRDefault="0060059C">
      <w:pPr>
        <w:pStyle w:val="Ttulo3"/>
      </w:pPr>
      <w:bookmarkStart w:id="253" w:name="_Toc240942491"/>
      <w:r>
        <w:t>4.2.2</w:t>
      </w:r>
      <w:r>
        <w:tab/>
        <w:t>DISEÑO DE DATOS FÍSICOS</w:t>
      </w:r>
      <w:bookmarkEnd w:id="253"/>
      <w:r>
        <w:tab/>
      </w:r>
    </w:p>
    <w:p w14:paraId="59DB3732" w14:textId="77777777" w:rsidR="006541D9" w:rsidRDefault="0060059C">
      <w:pPr>
        <w:pStyle w:val="Ttulo4"/>
        <w:ind w:firstLine="2124"/>
      </w:pPr>
      <w:r>
        <w:t>4.2.2.2</w:t>
      </w:r>
      <w:r>
        <w:tab/>
        <w:t>SCRIPT</w:t>
      </w:r>
    </w:p>
    <w:p w14:paraId="67C0B66D" w14:textId="77777777" w:rsidR="006541D9" w:rsidRDefault="0060059C">
      <w:r>
        <w:t>-- SCRIPT 1: CREACIÓN DE LA BASE DE DATOS - FASHIONSTORE</w:t>
      </w:r>
    </w:p>
    <w:p w14:paraId="67235753" w14:textId="77777777" w:rsidR="006541D9" w:rsidRDefault="0060059C">
      <w:r>
        <w:lastRenderedPageBreak/>
        <w:t>-- Sistemas II - Plataforma Inteligente de Comercio Electrónico</w:t>
      </w:r>
    </w:p>
    <w:p w14:paraId="51DA024A" w14:textId="77777777" w:rsidR="006541D9" w:rsidRDefault="0060059C">
      <w:r>
        <w:t>-- Base de datos: PostgreSQL</w:t>
      </w:r>
    </w:p>
    <w:p w14:paraId="3396A361" w14:textId="77777777" w:rsidR="006541D9" w:rsidRDefault="0060059C">
      <w:r>
        <w:t>-- CICLO #1: Autenticación, Ubicación, Catálogo, Inventario, Reservas</w:t>
      </w:r>
    </w:p>
    <w:p w14:paraId="593DA3D7" w14:textId="77777777" w:rsidR="006541D9" w:rsidRDefault="006541D9"/>
    <w:p w14:paraId="2CC36558" w14:textId="77777777" w:rsidR="006541D9" w:rsidRDefault="0060059C">
      <w:r>
        <w:t>-- Eliminar y crear la base de datos (ejecutar fuera de transacción)</w:t>
      </w:r>
    </w:p>
    <w:p w14:paraId="5F13AC92" w14:textId="77777777" w:rsidR="006541D9" w:rsidRDefault="0060059C">
      <w:r>
        <w:t>DROP DATABASE IF EXISTS fashionstore;</w:t>
      </w:r>
    </w:p>
    <w:p w14:paraId="10D04172" w14:textId="77777777" w:rsidR="006541D9" w:rsidRDefault="0060059C">
      <w:r>
        <w:t>CREATE DATABASE fashionstore;</w:t>
      </w:r>
    </w:p>
    <w:p w14:paraId="206B752D" w14:textId="77777777" w:rsidR="006541D9" w:rsidRDefault="0060059C">
      <w:r>
        <w:t>\c fashionstore;</w:t>
      </w:r>
    </w:p>
    <w:p w14:paraId="557B131E" w14:textId="77777777" w:rsidR="006541D9" w:rsidRDefault="006541D9"/>
    <w:p w14:paraId="2B9C426B" w14:textId="77777777" w:rsidR="006541D9" w:rsidRDefault="0060059C">
      <w:r>
        <w:t>-- 1. TIPOS ENUM</w:t>
      </w:r>
    </w:p>
    <w:p w14:paraId="16120A00" w14:textId="77777777" w:rsidR="006541D9" w:rsidRDefault="006541D9"/>
    <w:p w14:paraId="4D165B05" w14:textId="77777777" w:rsidR="006541D9" w:rsidRDefault="0060059C">
      <w:r>
        <w:t>CREATE TYPE rol_usuario AS ENUM ('admin', 'encargado', 'cajero', 'cliente');</w:t>
      </w:r>
    </w:p>
    <w:p w14:paraId="6DAEB16B" w14:textId="77777777" w:rsidR="006541D9" w:rsidRDefault="006541D9"/>
    <w:p w14:paraId="61D95792" w14:textId="77777777" w:rsidR="006541D9" w:rsidRDefault="0060059C">
      <w:r>
        <w:t>CREATE TYPE tipo_movimiento AS ENUM (</w:t>
      </w:r>
    </w:p>
    <w:p w14:paraId="6A01660F" w14:textId="77777777" w:rsidR="006541D9" w:rsidRDefault="0060059C">
      <w:r>
        <w:t xml:space="preserve">    'entrada',</w:t>
      </w:r>
    </w:p>
    <w:p w14:paraId="52B54E7A" w14:textId="77777777" w:rsidR="006541D9" w:rsidRDefault="0060059C">
      <w:r>
        <w:t xml:space="preserve">    'salida',</w:t>
      </w:r>
    </w:p>
    <w:p w14:paraId="10906FEC" w14:textId="77777777" w:rsidR="006541D9" w:rsidRDefault="0060059C">
      <w:r>
        <w:t xml:space="preserve">    'reserva',</w:t>
      </w:r>
    </w:p>
    <w:p w14:paraId="10225CCC" w14:textId="77777777" w:rsidR="006541D9" w:rsidRDefault="0060059C">
      <w:r>
        <w:t xml:space="preserve">    'cancelacion_reserva',</w:t>
      </w:r>
    </w:p>
    <w:p w14:paraId="114EAA18" w14:textId="77777777" w:rsidR="006541D9" w:rsidRDefault="0060059C">
      <w:r>
        <w:t xml:space="preserve">    'venta',</w:t>
      </w:r>
    </w:p>
    <w:p w14:paraId="11E0261A" w14:textId="77777777" w:rsidR="006541D9" w:rsidRDefault="0060059C">
      <w:r>
        <w:t xml:space="preserve">    'devolucion',</w:t>
      </w:r>
    </w:p>
    <w:p w14:paraId="5F225C94" w14:textId="77777777" w:rsidR="006541D9" w:rsidRDefault="0060059C">
      <w:r>
        <w:t xml:space="preserve">    'ajuste'</w:t>
      </w:r>
    </w:p>
    <w:p w14:paraId="44468F41" w14:textId="77777777" w:rsidR="006541D9" w:rsidRDefault="0060059C">
      <w:r>
        <w:t>);</w:t>
      </w:r>
    </w:p>
    <w:p w14:paraId="61F28342" w14:textId="77777777" w:rsidR="006541D9" w:rsidRDefault="006541D9"/>
    <w:p w14:paraId="2FA2623B" w14:textId="77777777" w:rsidR="006541D9" w:rsidRDefault="0060059C">
      <w:r>
        <w:t>CREATE TYPE estado_reserva AS ENUM (</w:t>
      </w:r>
    </w:p>
    <w:p w14:paraId="039F3074" w14:textId="77777777" w:rsidR="006541D9" w:rsidRDefault="0060059C">
      <w:r>
        <w:t xml:space="preserve">    'pendiente',</w:t>
      </w:r>
    </w:p>
    <w:p w14:paraId="0D127C67" w14:textId="77777777" w:rsidR="006541D9" w:rsidRDefault="0060059C">
      <w:r>
        <w:t xml:space="preserve">    'preparada',</w:t>
      </w:r>
    </w:p>
    <w:p w14:paraId="193B3FFB" w14:textId="77777777" w:rsidR="006541D9" w:rsidRDefault="0060059C">
      <w:r>
        <w:t xml:space="preserve">    'completada',</w:t>
      </w:r>
    </w:p>
    <w:p w14:paraId="11123B61" w14:textId="77777777" w:rsidR="006541D9" w:rsidRDefault="0060059C">
      <w:r>
        <w:t xml:space="preserve">    'cancelada'</w:t>
      </w:r>
    </w:p>
    <w:p w14:paraId="037CBEC0" w14:textId="77777777" w:rsidR="006541D9" w:rsidRDefault="0060059C">
      <w:r>
        <w:t>);</w:t>
      </w:r>
    </w:p>
    <w:p w14:paraId="63AE7C4D" w14:textId="77777777" w:rsidR="006541D9" w:rsidRDefault="006541D9"/>
    <w:p w14:paraId="37E38AC9" w14:textId="77777777" w:rsidR="006541D9" w:rsidRDefault="0060059C">
      <w:r>
        <w:lastRenderedPageBreak/>
        <w:t>CREATE TYPE estado_pedido AS ENUM (</w:t>
      </w:r>
    </w:p>
    <w:p w14:paraId="2F5021AE" w14:textId="77777777" w:rsidR="006541D9" w:rsidRDefault="0060059C">
      <w:r>
        <w:t xml:space="preserve">    'pendiente',</w:t>
      </w:r>
    </w:p>
    <w:p w14:paraId="3028CFD4" w14:textId="77777777" w:rsidR="006541D9" w:rsidRDefault="0060059C">
      <w:r>
        <w:t xml:space="preserve">    'pagado',</w:t>
      </w:r>
    </w:p>
    <w:p w14:paraId="28B9B3A9" w14:textId="77777777" w:rsidR="006541D9" w:rsidRDefault="0060059C">
      <w:r>
        <w:t xml:space="preserve">    'enviado',</w:t>
      </w:r>
    </w:p>
    <w:p w14:paraId="772E2459" w14:textId="77777777" w:rsidR="006541D9" w:rsidRDefault="0060059C">
      <w:r>
        <w:t xml:space="preserve">    'entregado',</w:t>
      </w:r>
    </w:p>
    <w:p w14:paraId="40354EE3" w14:textId="77777777" w:rsidR="006541D9" w:rsidRDefault="0060059C">
      <w:r>
        <w:t xml:space="preserve">    'cancelado'</w:t>
      </w:r>
    </w:p>
    <w:p w14:paraId="58202B50" w14:textId="77777777" w:rsidR="006541D9" w:rsidRDefault="0060059C">
      <w:r>
        <w:t>);</w:t>
      </w:r>
    </w:p>
    <w:p w14:paraId="652A7586" w14:textId="77777777" w:rsidR="006541D9" w:rsidRDefault="006541D9"/>
    <w:p w14:paraId="28EB913D" w14:textId="77777777" w:rsidR="006541D9" w:rsidRDefault="0060059C">
      <w:r>
        <w:t>CREATE TYPE metodo_compra AS ENUM (</w:t>
      </w:r>
    </w:p>
    <w:p w14:paraId="702F98CA" w14:textId="77777777" w:rsidR="006541D9" w:rsidRDefault="0060059C">
      <w:r>
        <w:t xml:space="preserve">    'digital',</w:t>
      </w:r>
    </w:p>
    <w:p w14:paraId="6D057018" w14:textId="77777777" w:rsidR="006541D9" w:rsidRDefault="0060059C">
      <w:r>
        <w:t xml:space="preserve">    'presencial'</w:t>
      </w:r>
    </w:p>
    <w:p w14:paraId="04AA4C86" w14:textId="77777777" w:rsidR="006541D9" w:rsidRDefault="0060059C">
      <w:r>
        <w:t>);</w:t>
      </w:r>
    </w:p>
    <w:p w14:paraId="14465147" w14:textId="77777777" w:rsidR="006541D9" w:rsidRDefault="006541D9"/>
    <w:p w14:paraId="68A8C4CB" w14:textId="77777777" w:rsidR="006541D9" w:rsidRDefault="0060059C">
      <w:r>
        <w:t>CREATE TYPE tipo_pago AS ENUM (</w:t>
      </w:r>
    </w:p>
    <w:p w14:paraId="2D927BD6" w14:textId="77777777" w:rsidR="006541D9" w:rsidRDefault="0060059C">
      <w:r>
        <w:t xml:space="preserve">    'tarjeta_debito',</w:t>
      </w:r>
    </w:p>
    <w:p w14:paraId="67A57D48" w14:textId="77777777" w:rsidR="006541D9" w:rsidRDefault="0060059C">
      <w:r>
        <w:t xml:space="preserve">    'tarjeta_credito',</w:t>
      </w:r>
    </w:p>
    <w:p w14:paraId="52C42A5E" w14:textId="77777777" w:rsidR="006541D9" w:rsidRDefault="0060059C">
      <w:r>
        <w:t xml:space="preserve">    'qr',</w:t>
      </w:r>
    </w:p>
    <w:p w14:paraId="4A9A319D" w14:textId="77777777" w:rsidR="006541D9" w:rsidRDefault="0060059C">
      <w:r>
        <w:t xml:space="preserve">    'transferencia',</w:t>
      </w:r>
    </w:p>
    <w:p w14:paraId="186E293B" w14:textId="77777777" w:rsidR="006541D9" w:rsidRDefault="0060059C">
      <w:r>
        <w:t xml:space="preserve">    'efectivo'</w:t>
      </w:r>
    </w:p>
    <w:p w14:paraId="55308410" w14:textId="77777777" w:rsidR="006541D9" w:rsidRDefault="0060059C">
      <w:r>
        <w:t>);</w:t>
      </w:r>
    </w:p>
    <w:p w14:paraId="41474C87" w14:textId="77777777" w:rsidR="006541D9" w:rsidRDefault="006541D9"/>
    <w:p w14:paraId="674FB467" w14:textId="77777777" w:rsidR="006541D9" w:rsidRDefault="0060059C">
      <w:r>
        <w:t>CREATE TYPE estado_pago AS ENUM (</w:t>
      </w:r>
    </w:p>
    <w:p w14:paraId="77C8B9B1" w14:textId="77777777" w:rsidR="006541D9" w:rsidRDefault="0060059C">
      <w:r>
        <w:t xml:space="preserve">    'pendiente',</w:t>
      </w:r>
    </w:p>
    <w:p w14:paraId="6A88B92E" w14:textId="77777777" w:rsidR="006541D9" w:rsidRDefault="0060059C">
      <w:r>
        <w:t xml:space="preserve">    'aprobado',</w:t>
      </w:r>
    </w:p>
    <w:p w14:paraId="1A34F98C" w14:textId="77777777" w:rsidR="006541D9" w:rsidRDefault="0060059C">
      <w:r>
        <w:t xml:space="preserve">    'rechazado',</w:t>
      </w:r>
    </w:p>
    <w:p w14:paraId="7D562F8C" w14:textId="77777777" w:rsidR="006541D9" w:rsidRDefault="0060059C">
      <w:r>
        <w:t xml:space="preserve">    'reembolsado'</w:t>
      </w:r>
    </w:p>
    <w:p w14:paraId="6E6AF6D5" w14:textId="77777777" w:rsidR="006541D9" w:rsidRDefault="0060059C">
      <w:r>
        <w:t>);</w:t>
      </w:r>
    </w:p>
    <w:p w14:paraId="188C35A7" w14:textId="77777777" w:rsidR="006541D9" w:rsidRDefault="006541D9"/>
    <w:p w14:paraId="68512CD0" w14:textId="77777777" w:rsidR="006541D9" w:rsidRDefault="0060059C">
      <w:r>
        <w:t>-- 2. TABLAS</w:t>
      </w:r>
    </w:p>
    <w:p w14:paraId="688EE19D" w14:textId="77777777" w:rsidR="006541D9" w:rsidRDefault="0060059C">
      <w:r>
        <w:t>-- MODULO 1: AUTENTICACIÓN Y USUARIOS</w:t>
      </w:r>
    </w:p>
    <w:p w14:paraId="4C72443D" w14:textId="77777777" w:rsidR="006541D9" w:rsidRDefault="0060059C">
      <w:r>
        <w:lastRenderedPageBreak/>
        <w:t>-- ------------------------------------------------------------</w:t>
      </w:r>
    </w:p>
    <w:p w14:paraId="56B0A9D5" w14:textId="77777777" w:rsidR="006541D9" w:rsidRDefault="006541D9"/>
    <w:p w14:paraId="527029C4" w14:textId="77777777" w:rsidR="006541D9" w:rsidRDefault="0060059C">
      <w:r>
        <w:t>CREATE TABLE sucursales (</w:t>
      </w:r>
    </w:p>
    <w:p w14:paraId="33FF38CB" w14:textId="77777777" w:rsidR="006541D9" w:rsidRDefault="0060059C">
      <w:r>
        <w:t xml:space="preserve">    id_sucursal       SERIAL PRIMARY KEY,</w:t>
      </w:r>
    </w:p>
    <w:p w14:paraId="61328F7F" w14:textId="77777777" w:rsidR="006541D9" w:rsidRDefault="0060059C">
      <w:r>
        <w:t xml:space="preserve">    ciudad_id         INTEGER        NOT NULL,</w:t>
      </w:r>
    </w:p>
    <w:p w14:paraId="6BB7ED7A" w14:textId="77777777" w:rsidR="006541D9" w:rsidRDefault="0060059C">
      <w:r>
        <w:t xml:space="preserve">    nombre            VARCHAR(150)   NOT NULL,</w:t>
      </w:r>
    </w:p>
    <w:p w14:paraId="0A1E4235" w14:textId="77777777" w:rsidR="006541D9" w:rsidRDefault="0060059C">
      <w:r>
        <w:t xml:space="preserve">    direccion         VARCHAR(255)   NOT NULL,</w:t>
      </w:r>
    </w:p>
    <w:p w14:paraId="45DE997C" w14:textId="77777777" w:rsidR="006541D9" w:rsidRDefault="0060059C">
      <w:r>
        <w:t xml:space="preserve">    telefono          VARCHAR(20)    NULL,</w:t>
      </w:r>
    </w:p>
    <w:p w14:paraId="07B306A9" w14:textId="77777777" w:rsidR="006541D9" w:rsidRDefault="0060059C">
      <w:r>
        <w:t xml:space="preserve">    horario_apertura  TIME           NOT NULL,</w:t>
      </w:r>
    </w:p>
    <w:p w14:paraId="7A134859" w14:textId="77777777" w:rsidR="006541D9" w:rsidRDefault="0060059C">
      <w:r>
        <w:t xml:space="preserve">    horario_cierre    TIME           NOT NULL,</w:t>
      </w:r>
    </w:p>
    <w:p w14:paraId="50CB7F0F" w14:textId="77777777" w:rsidR="006541D9" w:rsidRDefault="0060059C">
      <w:r>
        <w:t xml:space="preserve">    activo            BOOLEAN        NOT NULL DEFAULT TRUE</w:t>
      </w:r>
    </w:p>
    <w:p w14:paraId="29D63EB0" w14:textId="77777777" w:rsidR="006541D9" w:rsidRDefault="0060059C">
      <w:r>
        <w:t>);</w:t>
      </w:r>
    </w:p>
    <w:p w14:paraId="1B2FB06B" w14:textId="77777777" w:rsidR="006541D9" w:rsidRDefault="006541D9"/>
    <w:p w14:paraId="0F8FC17B" w14:textId="77777777" w:rsidR="006541D9" w:rsidRDefault="0060059C">
      <w:r>
        <w:t>CREATE TABLE usuarios (</w:t>
      </w:r>
    </w:p>
    <w:p w14:paraId="18FE3F89" w14:textId="77777777" w:rsidR="006541D9" w:rsidRDefault="0060059C">
      <w:r>
        <w:t xml:space="preserve">    id_usuario      SERIAL PRIMARY KEY,</w:t>
      </w:r>
    </w:p>
    <w:p w14:paraId="6CD838EB" w14:textId="77777777" w:rsidR="006541D9" w:rsidRDefault="0060059C">
      <w:r>
        <w:t xml:space="preserve">    nombre          VARCHAR(100)   NOT NULL,</w:t>
      </w:r>
    </w:p>
    <w:p w14:paraId="3E0C7A85" w14:textId="77777777" w:rsidR="006541D9" w:rsidRDefault="0060059C">
      <w:r>
        <w:t xml:space="preserve">    email           VARCHAR(150)   NOT NULL UNIQUE,</w:t>
      </w:r>
    </w:p>
    <w:p w14:paraId="7FC51090" w14:textId="77777777" w:rsidR="006541D9" w:rsidRDefault="0060059C">
      <w:r>
        <w:t xml:space="preserve">    telefono        VARCHAR(20)    NULL,</w:t>
      </w:r>
    </w:p>
    <w:p w14:paraId="461952C2" w14:textId="77777777" w:rsidR="006541D9" w:rsidRDefault="0060059C">
      <w:r>
        <w:t xml:space="preserve">    contrasena      VARCHAR(255)   NOT NULL,</w:t>
      </w:r>
    </w:p>
    <w:p w14:paraId="5488AC6D" w14:textId="77777777" w:rsidR="006541D9" w:rsidRDefault="0060059C">
      <w:r>
        <w:t xml:space="preserve">    rol             rol_usuario    NOT NULL,</w:t>
      </w:r>
    </w:p>
    <w:p w14:paraId="1A4BA42C" w14:textId="77777777" w:rsidR="006541D9" w:rsidRDefault="0060059C">
      <w:r>
        <w:t xml:space="preserve">    sucursal_id     INTEGER        NULL REFERENCES sucursales(id_sucursal),</w:t>
      </w:r>
    </w:p>
    <w:p w14:paraId="62E5E5E7" w14:textId="77777777" w:rsidR="006541D9" w:rsidRDefault="0060059C">
      <w:r>
        <w:t xml:space="preserve">    fecha_registro  TIMESTAMP      NOT NULL DEFAULT CURRENT_TIMESTAMP,</w:t>
      </w:r>
    </w:p>
    <w:p w14:paraId="28B1B86B" w14:textId="77777777" w:rsidR="006541D9" w:rsidRDefault="0060059C">
      <w:r>
        <w:t xml:space="preserve">    activo          BOOLEAN        NOT NULL DEFAULT TRUE</w:t>
      </w:r>
    </w:p>
    <w:p w14:paraId="44FCB11F" w14:textId="77777777" w:rsidR="006541D9" w:rsidRDefault="0060059C">
      <w:r>
        <w:t>);</w:t>
      </w:r>
    </w:p>
    <w:p w14:paraId="2D23BA58" w14:textId="77777777" w:rsidR="006541D9" w:rsidRDefault="006541D9"/>
    <w:p w14:paraId="4EB091C4" w14:textId="77777777" w:rsidR="006541D9" w:rsidRDefault="0060059C">
      <w:r>
        <w:t>-- ------------------------------------------------------------</w:t>
      </w:r>
    </w:p>
    <w:p w14:paraId="66D4F733" w14:textId="77777777" w:rsidR="006541D9" w:rsidRDefault="0060059C">
      <w:r>
        <w:t>-- MODULO 2: UBICACIÓN (CIUDADES Y SUCURSALES)</w:t>
      </w:r>
    </w:p>
    <w:p w14:paraId="131C480E" w14:textId="77777777" w:rsidR="006541D9" w:rsidRDefault="0060059C">
      <w:r>
        <w:t>-- ------------------------------------------------------------</w:t>
      </w:r>
    </w:p>
    <w:p w14:paraId="3F050379" w14:textId="77777777" w:rsidR="006541D9" w:rsidRDefault="006541D9"/>
    <w:p w14:paraId="3E631040" w14:textId="77777777" w:rsidR="006541D9" w:rsidRDefault="0060059C">
      <w:r>
        <w:t>CREATE TABLE ciudades (</w:t>
      </w:r>
    </w:p>
    <w:p w14:paraId="7973322D" w14:textId="77777777" w:rsidR="006541D9" w:rsidRDefault="0060059C">
      <w:r>
        <w:lastRenderedPageBreak/>
        <w:t xml:space="preserve">    id_ciudad  SERIAL PRIMARY KEY,</w:t>
      </w:r>
    </w:p>
    <w:p w14:paraId="5358DAC3" w14:textId="77777777" w:rsidR="006541D9" w:rsidRDefault="0060059C">
      <w:r>
        <w:t xml:space="preserve">    nombre     VARCHAR(100) NOT NULL UNIQUE</w:t>
      </w:r>
    </w:p>
    <w:p w14:paraId="12CD52C5" w14:textId="77777777" w:rsidR="006541D9" w:rsidRDefault="0060059C">
      <w:r>
        <w:t>);</w:t>
      </w:r>
    </w:p>
    <w:p w14:paraId="69ED0091" w14:textId="77777777" w:rsidR="006541D9" w:rsidRDefault="006541D9"/>
    <w:p w14:paraId="443BB2F0" w14:textId="77777777" w:rsidR="006541D9" w:rsidRDefault="0060059C">
      <w:r>
        <w:t>-- FK de sucursales -&gt; ciudades</w:t>
      </w:r>
    </w:p>
    <w:p w14:paraId="414C691E" w14:textId="77777777" w:rsidR="006541D9" w:rsidRDefault="0060059C">
      <w:r>
        <w:t>ALTER TABLE sucursales</w:t>
      </w:r>
    </w:p>
    <w:p w14:paraId="2B698C20" w14:textId="77777777" w:rsidR="006541D9" w:rsidRDefault="0060059C">
      <w:r>
        <w:t xml:space="preserve">    ADD CONSTRAINT fk_sucursal_ciudad</w:t>
      </w:r>
    </w:p>
    <w:p w14:paraId="0B317481" w14:textId="77777777" w:rsidR="006541D9" w:rsidRDefault="0060059C">
      <w:r>
        <w:t xml:space="preserve">    FOREIGN KEY (ciudad_id) REFERENCES ciudades(id_ciudad);</w:t>
      </w:r>
    </w:p>
    <w:p w14:paraId="034F3A48" w14:textId="77777777" w:rsidR="006541D9" w:rsidRDefault="006541D9"/>
    <w:p w14:paraId="117B7F3A" w14:textId="77777777" w:rsidR="006541D9" w:rsidRDefault="0060059C">
      <w:r>
        <w:t>-- ------------------------------------------------------------</w:t>
      </w:r>
    </w:p>
    <w:p w14:paraId="49CC87D9" w14:textId="77777777" w:rsidR="006541D9" w:rsidRDefault="0060059C">
      <w:r>
        <w:t>-- MODULO 3: CATÁLOGO DE PRODUCTOS</w:t>
      </w:r>
    </w:p>
    <w:p w14:paraId="46846E04" w14:textId="77777777" w:rsidR="006541D9" w:rsidRDefault="0060059C">
      <w:r>
        <w:t>-- ------------------------------------------------------------</w:t>
      </w:r>
    </w:p>
    <w:p w14:paraId="617D75A7" w14:textId="77777777" w:rsidR="006541D9" w:rsidRDefault="006541D9"/>
    <w:p w14:paraId="25177E95" w14:textId="77777777" w:rsidR="006541D9" w:rsidRDefault="0060059C">
      <w:r>
        <w:t>CREATE TABLE categorias (</w:t>
      </w:r>
    </w:p>
    <w:p w14:paraId="115FD7B9" w14:textId="77777777" w:rsidR="006541D9" w:rsidRDefault="0060059C">
      <w:r>
        <w:t xml:space="preserve">    id_categoria  SERIAL PRIMARY KEY,</w:t>
      </w:r>
    </w:p>
    <w:p w14:paraId="24E39386" w14:textId="77777777" w:rsidR="006541D9" w:rsidRDefault="0060059C">
      <w:r>
        <w:t xml:space="preserve">    nombre        VARCHAR(100) NOT NULL UNIQUE,</w:t>
      </w:r>
    </w:p>
    <w:p w14:paraId="499F41D0" w14:textId="77777777" w:rsidR="006541D9" w:rsidRDefault="0060059C">
      <w:r>
        <w:t xml:space="preserve">    descripcion   TEXT         NULL</w:t>
      </w:r>
    </w:p>
    <w:p w14:paraId="7DACA2FF" w14:textId="77777777" w:rsidR="006541D9" w:rsidRDefault="0060059C">
      <w:r>
        <w:t>);</w:t>
      </w:r>
    </w:p>
    <w:p w14:paraId="62F61A0E" w14:textId="77777777" w:rsidR="006541D9" w:rsidRDefault="006541D9"/>
    <w:p w14:paraId="16526A06" w14:textId="77777777" w:rsidR="006541D9" w:rsidRDefault="0060059C">
      <w:r>
        <w:t>CREATE TABLE colores (</w:t>
      </w:r>
    </w:p>
    <w:p w14:paraId="72BA20F9" w14:textId="77777777" w:rsidR="006541D9" w:rsidRDefault="0060059C">
      <w:r>
        <w:t xml:space="preserve">    id_color    SERIAL PRIMARY KEY,</w:t>
      </w:r>
    </w:p>
    <w:p w14:paraId="698FE485" w14:textId="77777777" w:rsidR="006541D9" w:rsidRDefault="0060059C">
      <w:r>
        <w:t xml:space="preserve">    nombre      VARCHAR(50)  NOT NULL UNIQUE,</w:t>
      </w:r>
    </w:p>
    <w:p w14:paraId="503EAA17" w14:textId="77777777" w:rsidR="006541D9" w:rsidRDefault="0060059C">
      <w:r>
        <w:t xml:space="preserve">    codigo_hex  VARCHAR(7)   NOT NULL</w:t>
      </w:r>
    </w:p>
    <w:p w14:paraId="0F102427" w14:textId="77777777" w:rsidR="006541D9" w:rsidRDefault="0060059C">
      <w:r>
        <w:t>);</w:t>
      </w:r>
    </w:p>
    <w:p w14:paraId="79479FF1" w14:textId="77777777" w:rsidR="006541D9" w:rsidRDefault="006541D9"/>
    <w:p w14:paraId="4BCFCE18" w14:textId="77777777" w:rsidR="006541D9" w:rsidRDefault="0060059C">
      <w:r>
        <w:t>CREATE TABLE tallas (</w:t>
      </w:r>
    </w:p>
    <w:p w14:paraId="7E225E22" w14:textId="77777777" w:rsidR="006541D9" w:rsidRDefault="0060059C">
      <w:r>
        <w:t xml:space="preserve">    id_talla  SERIAL PRIMARY KEY,</w:t>
      </w:r>
    </w:p>
    <w:p w14:paraId="07824261" w14:textId="77777777" w:rsidR="006541D9" w:rsidRDefault="0060059C">
      <w:r>
        <w:t xml:space="preserve">    nombre    VARCHAR(10) NOT NULL UNIQUE</w:t>
      </w:r>
    </w:p>
    <w:p w14:paraId="2B3938D0" w14:textId="77777777" w:rsidR="006541D9" w:rsidRDefault="0060059C">
      <w:r>
        <w:t>);</w:t>
      </w:r>
    </w:p>
    <w:p w14:paraId="4D455888" w14:textId="77777777" w:rsidR="006541D9" w:rsidRDefault="006541D9"/>
    <w:p w14:paraId="7862327E" w14:textId="77777777" w:rsidR="006541D9" w:rsidRDefault="0060059C">
      <w:r>
        <w:lastRenderedPageBreak/>
        <w:t>CREATE TABLE temporadas (</w:t>
      </w:r>
    </w:p>
    <w:p w14:paraId="6A380AD9" w14:textId="77777777" w:rsidR="006541D9" w:rsidRDefault="0060059C">
      <w:r>
        <w:t xml:space="preserve">    id_temporada  SERIAL PRIMARY KEY,</w:t>
      </w:r>
    </w:p>
    <w:p w14:paraId="03052970" w14:textId="77777777" w:rsidR="006541D9" w:rsidRDefault="0060059C">
      <w:r>
        <w:t xml:space="preserve">    nombre        VARCHAR(100) NOT NULL UNIQUE,</w:t>
      </w:r>
    </w:p>
    <w:p w14:paraId="781351CD" w14:textId="77777777" w:rsidR="006541D9" w:rsidRDefault="0060059C">
      <w:r>
        <w:t xml:space="preserve">    fecha_inicio  DATE         NOT NULL,</w:t>
      </w:r>
    </w:p>
    <w:p w14:paraId="18361472" w14:textId="77777777" w:rsidR="006541D9" w:rsidRDefault="0060059C">
      <w:r>
        <w:t xml:space="preserve">    fecha_fin     DATE         NOT NULL</w:t>
      </w:r>
    </w:p>
    <w:p w14:paraId="6DBB2444" w14:textId="77777777" w:rsidR="006541D9" w:rsidRDefault="0060059C">
      <w:r>
        <w:t>);</w:t>
      </w:r>
    </w:p>
    <w:p w14:paraId="3F6B3027" w14:textId="77777777" w:rsidR="006541D9" w:rsidRDefault="006541D9"/>
    <w:p w14:paraId="0E230DEE" w14:textId="77777777" w:rsidR="006541D9" w:rsidRDefault="0060059C">
      <w:r>
        <w:t>CREATE TABLE colecciones (</w:t>
      </w:r>
    </w:p>
    <w:p w14:paraId="71DA1B0E" w14:textId="77777777" w:rsidR="006541D9" w:rsidRDefault="0060059C">
      <w:r>
        <w:t xml:space="preserve">    id_coleccion    SERIAL PRIMARY KEY,</w:t>
      </w:r>
    </w:p>
    <w:p w14:paraId="574CDFBF" w14:textId="77777777" w:rsidR="006541D9" w:rsidRDefault="0060059C">
      <w:r>
        <w:t xml:space="preserve">    temporada_id    INTEGER      NOT NULL REFERENCES temporadas(id_temporada),</w:t>
      </w:r>
    </w:p>
    <w:p w14:paraId="3B307F60" w14:textId="77777777" w:rsidR="006541D9" w:rsidRDefault="0060059C">
      <w:r>
        <w:t xml:space="preserve">    nombre          VARCHAR(150) NOT NULL UNIQUE,</w:t>
      </w:r>
    </w:p>
    <w:p w14:paraId="4E93494F" w14:textId="77777777" w:rsidR="006541D9" w:rsidRDefault="0060059C">
      <w:r>
        <w:t xml:space="preserve">    descripcion     TEXT         NULL,</w:t>
      </w:r>
    </w:p>
    <w:p w14:paraId="037047D3" w14:textId="77777777" w:rsidR="006541D9" w:rsidRDefault="0060059C">
      <w:r>
        <w:t xml:space="preserve">    es_promocional  BOOLEAN      NOT NULL DEFAULT FALSE</w:t>
      </w:r>
    </w:p>
    <w:p w14:paraId="05802141" w14:textId="77777777" w:rsidR="006541D9" w:rsidRDefault="0060059C">
      <w:r>
        <w:t>);</w:t>
      </w:r>
    </w:p>
    <w:p w14:paraId="1F88658D" w14:textId="77777777" w:rsidR="006541D9" w:rsidRDefault="006541D9"/>
    <w:p w14:paraId="4EAC88C5" w14:textId="77777777" w:rsidR="006541D9" w:rsidRDefault="0060059C">
      <w:r>
        <w:t>CREATE TABLE proveedores (</w:t>
      </w:r>
    </w:p>
    <w:p w14:paraId="4C07D065" w14:textId="77777777" w:rsidR="006541D9" w:rsidRDefault="0060059C">
      <w:r>
        <w:t xml:space="preserve">    id_proveedor  SERIAL PRIMARY KEY,</w:t>
      </w:r>
    </w:p>
    <w:p w14:paraId="62D2A2EF" w14:textId="77777777" w:rsidR="006541D9" w:rsidRDefault="0060059C">
      <w:r>
        <w:t xml:space="preserve">    nombre        VARCHAR(150) NOT NULL UNIQUE,</w:t>
      </w:r>
    </w:p>
    <w:p w14:paraId="45C18869" w14:textId="77777777" w:rsidR="006541D9" w:rsidRDefault="0060059C">
      <w:r>
        <w:t xml:space="preserve">    contacto      VARCHAR(100) NULL,</w:t>
      </w:r>
    </w:p>
    <w:p w14:paraId="2C9AF8F7" w14:textId="77777777" w:rsidR="006541D9" w:rsidRDefault="0060059C">
      <w:r>
        <w:t xml:space="preserve">    telefono      VARCHAR(20)  NULL,</w:t>
      </w:r>
    </w:p>
    <w:p w14:paraId="504DE6E2" w14:textId="77777777" w:rsidR="006541D9" w:rsidRDefault="0060059C">
      <w:r>
        <w:t xml:space="preserve">    email         VARCHAR(150) NULL,</w:t>
      </w:r>
    </w:p>
    <w:p w14:paraId="579F4D0F" w14:textId="77777777" w:rsidR="006541D9" w:rsidRDefault="0060059C">
      <w:r>
        <w:t xml:space="preserve">    direccion     VARCHAR(255) NULL</w:t>
      </w:r>
    </w:p>
    <w:p w14:paraId="155C13F1" w14:textId="77777777" w:rsidR="006541D9" w:rsidRDefault="0060059C">
      <w:r>
        <w:t>);</w:t>
      </w:r>
    </w:p>
    <w:p w14:paraId="0875AFB7" w14:textId="77777777" w:rsidR="006541D9" w:rsidRDefault="006541D9"/>
    <w:p w14:paraId="25E2A492" w14:textId="77777777" w:rsidR="006541D9" w:rsidRDefault="0060059C">
      <w:r>
        <w:t>CREATE TABLE productos (</w:t>
      </w:r>
    </w:p>
    <w:p w14:paraId="02D04B83" w14:textId="77777777" w:rsidR="006541D9" w:rsidRDefault="0060059C">
      <w:r>
        <w:t xml:space="preserve">    id_producto    SERIAL PRIMARY KEY,</w:t>
      </w:r>
    </w:p>
    <w:p w14:paraId="0BED853C" w14:textId="77777777" w:rsidR="006541D9" w:rsidRDefault="0060059C">
      <w:r>
        <w:t xml:space="preserve">    nombre         VARCHAR(150) NOT NULL,</w:t>
      </w:r>
    </w:p>
    <w:p w14:paraId="321CFB75" w14:textId="77777777" w:rsidR="006541D9" w:rsidRDefault="0060059C">
      <w:r>
        <w:t xml:space="preserve">    descripcion    TEXT         NULL,</w:t>
      </w:r>
    </w:p>
    <w:p w14:paraId="1CE78BDE" w14:textId="77777777" w:rsidR="006541D9" w:rsidRDefault="0060059C">
      <w:r>
        <w:t xml:space="preserve">    precio         NUMERIC(10,2) NOT NULL,</w:t>
      </w:r>
    </w:p>
    <w:p w14:paraId="79ED7C1B" w14:textId="77777777" w:rsidR="006541D9" w:rsidRDefault="0060059C">
      <w:r>
        <w:t xml:space="preserve">    categoria_id   INTEGER      NOT NULL REFERENCES categorias(id_categoria),</w:t>
      </w:r>
    </w:p>
    <w:p w14:paraId="26BEFFB3" w14:textId="77777777" w:rsidR="006541D9" w:rsidRDefault="0060059C">
      <w:r>
        <w:lastRenderedPageBreak/>
        <w:t xml:space="preserve">    temporada_id   INTEGER      NOT NULL REFERENCES temporadas(id_temporada),</w:t>
      </w:r>
    </w:p>
    <w:p w14:paraId="086436D8" w14:textId="77777777" w:rsidR="006541D9" w:rsidRDefault="0060059C">
      <w:r>
        <w:t xml:space="preserve">    coleccion_id   INTEGER      NULL REFERENCES colecciones(id_coleccion),</w:t>
      </w:r>
    </w:p>
    <w:p w14:paraId="0798B485" w14:textId="77777777" w:rsidR="006541D9" w:rsidRDefault="0060059C">
      <w:r>
        <w:t xml:space="preserve">    proveedor_id   INTEGER      NOT NULL REFERENCES proveedores(id_proveedor),</w:t>
      </w:r>
    </w:p>
    <w:p w14:paraId="085200B3" w14:textId="77777777" w:rsidR="006541D9" w:rsidRDefault="0060059C">
      <w:r>
        <w:t xml:space="preserve">    imagen_url     VARCHAR(255) NULL,</w:t>
      </w:r>
    </w:p>
    <w:p w14:paraId="4CF19736" w14:textId="77777777" w:rsidR="006541D9" w:rsidRDefault="0060059C">
      <w:r>
        <w:t xml:space="preserve">    modelo_3d_url  VARCHAR(255) NULL,</w:t>
      </w:r>
    </w:p>
    <w:p w14:paraId="6B42D7B1" w14:textId="77777777" w:rsidR="006541D9" w:rsidRDefault="0060059C">
      <w:r>
        <w:t xml:space="preserve">    activo         BOOLEAN      NOT NULL DEFAULT TRUE</w:t>
      </w:r>
    </w:p>
    <w:p w14:paraId="7E59A2C6" w14:textId="77777777" w:rsidR="006541D9" w:rsidRDefault="0060059C">
      <w:r>
        <w:t>);</w:t>
      </w:r>
    </w:p>
    <w:p w14:paraId="4FC68156" w14:textId="77777777" w:rsidR="006541D9" w:rsidRDefault="006541D9"/>
    <w:p w14:paraId="0D5CA061" w14:textId="77777777" w:rsidR="006541D9" w:rsidRDefault="0060059C">
      <w:r>
        <w:t>CREATE TABLE producto_variantes (</w:t>
      </w:r>
    </w:p>
    <w:p w14:paraId="35815E70" w14:textId="77777777" w:rsidR="006541D9" w:rsidRDefault="0060059C">
      <w:r>
        <w:t xml:space="preserve">    id_variante    SERIAL PRIMARY KEY,</w:t>
      </w:r>
    </w:p>
    <w:p w14:paraId="3F10C72E" w14:textId="77777777" w:rsidR="006541D9" w:rsidRDefault="0060059C">
      <w:r>
        <w:t xml:space="preserve">    producto_id    INTEGER       NOT NULL REFERENCES productos(id_producto),</w:t>
      </w:r>
    </w:p>
    <w:p w14:paraId="01B5F70C" w14:textId="77777777" w:rsidR="006541D9" w:rsidRDefault="0060059C">
      <w:r>
        <w:t xml:space="preserve">    color_id       INTEGER       NOT NULL REFERENCES colores(id_color),</w:t>
      </w:r>
    </w:p>
    <w:p w14:paraId="3CD337D7" w14:textId="77777777" w:rsidR="006541D9" w:rsidRDefault="0060059C">
      <w:r>
        <w:t xml:space="preserve">    talla_id       INTEGER       NOT NULL REFERENCES tallas(id_talla),</w:t>
      </w:r>
    </w:p>
    <w:p w14:paraId="0E11FA98" w14:textId="77777777" w:rsidR="006541D9" w:rsidRDefault="0060059C">
      <w:r>
        <w:t xml:space="preserve">    sku            VARCHAR(50)   NOT NULL UNIQUE,</w:t>
      </w:r>
    </w:p>
    <w:p w14:paraId="62C74846" w14:textId="77777777" w:rsidR="006541D9" w:rsidRDefault="0060059C">
      <w:r>
        <w:t xml:space="preserve">    precio_extra   NUMERIC(10,2) NOT NULL DEFAULT 0,</w:t>
      </w:r>
    </w:p>
    <w:p w14:paraId="122C81F8" w14:textId="77777777" w:rsidR="006541D9" w:rsidRDefault="0060059C">
      <w:r>
        <w:t xml:space="preserve">    CONSTRAINT uq_variante UNIQUE (producto_id, color_id, talla_id)</w:t>
      </w:r>
    </w:p>
    <w:p w14:paraId="5082C715" w14:textId="77777777" w:rsidR="006541D9" w:rsidRDefault="0060059C">
      <w:r>
        <w:t>);</w:t>
      </w:r>
    </w:p>
    <w:p w14:paraId="441C4F1D" w14:textId="77777777" w:rsidR="006541D9" w:rsidRDefault="006541D9"/>
    <w:p w14:paraId="0D13E740" w14:textId="77777777" w:rsidR="006541D9" w:rsidRDefault="0060059C">
      <w:r>
        <w:t>-- ------------------------------------------------------------</w:t>
      </w:r>
    </w:p>
    <w:p w14:paraId="4F9B4250" w14:textId="77777777" w:rsidR="006541D9" w:rsidRDefault="0060059C">
      <w:r>
        <w:t>-- MODULO 4: INVENTARIO Y EXISTENCIAS</w:t>
      </w:r>
    </w:p>
    <w:p w14:paraId="124BDC85" w14:textId="77777777" w:rsidR="006541D9" w:rsidRDefault="0060059C">
      <w:r>
        <w:t>-- ------------------------------------------------------------</w:t>
      </w:r>
    </w:p>
    <w:p w14:paraId="03578B8C" w14:textId="77777777" w:rsidR="006541D9" w:rsidRDefault="006541D9"/>
    <w:p w14:paraId="50913A4C" w14:textId="77777777" w:rsidR="006541D9" w:rsidRDefault="0060059C">
      <w:r>
        <w:t>CREATE TABLE inventario (</w:t>
      </w:r>
    </w:p>
    <w:p w14:paraId="6E76578A" w14:textId="77777777" w:rsidR="006541D9" w:rsidRDefault="0060059C">
      <w:r>
        <w:t xml:space="preserve">    id_inventario        SERIAL PRIMARY KEY,</w:t>
      </w:r>
    </w:p>
    <w:p w14:paraId="4D09327B" w14:textId="77777777" w:rsidR="006541D9" w:rsidRDefault="0060059C">
      <w:r>
        <w:t xml:space="preserve">    variante_id          INTEGER NOT NULL REFERENCES producto_variantes(id_variante),</w:t>
      </w:r>
    </w:p>
    <w:p w14:paraId="74E28181" w14:textId="77777777" w:rsidR="006541D9" w:rsidRDefault="0060059C">
      <w:r>
        <w:t xml:space="preserve">    sucursal_id          INTEGER NOT NULL REFERENCES sucursales(id_sucursal),</w:t>
      </w:r>
    </w:p>
    <w:p w14:paraId="308F367D" w14:textId="77777777" w:rsidR="006541D9" w:rsidRDefault="0060059C">
      <w:r>
        <w:t xml:space="preserve">    cantidad_disponible  INTEGER NOT NULL CHECK (cantidad_disponible &gt;= 0),</w:t>
      </w:r>
    </w:p>
    <w:p w14:paraId="012A205F" w14:textId="77777777" w:rsidR="006541D9" w:rsidRDefault="0060059C">
      <w:r>
        <w:t xml:space="preserve">    cantidad_reservada   INTEGER NOT NULL DEFAULT 0 CHECK (cantidad_reservada &gt;= 0),</w:t>
      </w:r>
    </w:p>
    <w:p w14:paraId="48289083" w14:textId="77777777" w:rsidR="006541D9" w:rsidRDefault="0060059C">
      <w:r>
        <w:lastRenderedPageBreak/>
        <w:t xml:space="preserve">    cantidad_recibida    INTEGER NOT NULL DEFAULT 0,</w:t>
      </w:r>
    </w:p>
    <w:p w14:paraId="573CCDAD" w14:textId="77777777" w:rsidR="006541D9" w:rsidRDefault="0060059C">
      <w:r>
        <w:t xml:space="preserve">    stock_minimo         INTEGER NOT NULL DEFAULT 0,</w:t>
      </w:r>
    </w:p>
    <w:p w14:paraId="52AB5437" w14:textId="77777777" w:rsidR="006541D9" w:rsidRDefault="0060059C">
      <w:r>
        <w:t xml:space="preserve">    CONSTRAINT uq_inventario_variante_sucursal UNIQUE (variante_id, sucursal_id)</w:t>
      </w:r>
    </w:p>
    <w:p w14:paraId="11CAB12D" w14:textId="77777777" w:rsidR="006541D9" w:rsidRDefault="0060059C">
      <w:r>
        <w:t>);</w:t>
      </w:r>
    </w:p>
    <w:p w14:paraId="27FBD41B" w14:textId="77777777" w:rsidR="006541D9" w:rsidRDefault="006541D9"/>
    <w:p w14:paraId="0304D19A" w14:textId="77777777" w:rsidR="006541D9" w:rsidRDefault="0060059C">
      <w:r>
        <w:t>CREATE TABLE movimientos_inventario (</w:t>
      </w:r>
    </w:p>
    <w:p w14:paraId="6AE9A07D" w14:textId="77777777" w:rsidR="006541D9" w:rsidRDefault="0060059C">
      <w:r>
        <w:t xml:space="preserve">    id_movimiento     SERIAL PRIMARY KEY,</w:t>
      </w:r>
    </w:p>
    <w:p w14:paraId="1FBEC750" w14:textId="77777777" w:rsidR="006541D9" w:rsidRDefault="0060059C">
      <w:r>
        <w:t xml:space="preserve">    variante_id       INTEGER          NOT NULL REFERENCES producto_variantes(id_variante),</w:t>
      </w:r>
    </w:p>
    <w:p w14:paraId="74F101D4" w14:textId="77777777" w:rsidR="006541D9" w:rsidRDefault="0060059C">
      <w:r>
        <w:t xml:space="preserve">    sucursal_id       INTEGER          NOT NULL REFERENCES sucursales(id_sucursal),</w:t>
      </w:r>
    </w:p>
    <w:p w14:paraId="5CE023F1" w14:textId="77777777" w:rsidR="006541D9" w:rsidRDefault="0060059C">
      <w:r>
        <w:t xml:space="preserve">    tipo_movimiento   tipo_movimiento  NOT NULL,</w:t>
      </w:r>
    </w:p>
    <w:p w14:paraId="1DCFAD32" w14:textId="77777777" w:rsidR="006541D9" w:rsidRDefault="0060059C">
      <w:r>
        <w:t xml:space="preserve">    cantidad          INTEGER          NOT NULL,</w:t>
      </w:r>
    </w:p>
    <w:p w14:paraId="43340612" w14:textId="77777777" w:rsidR="006541D9" w:rsidRDefault="0060059C">
      <w:r>
        <w:t xml:space="preserve">    referencia_id     INTEGER          NULL,</w:t>
      </w:r>
    </w:p>
    <w:p w14:paraId="3DD9AF24" w14:textId="77777777" w:rsidR="006541D9" w:rsidRDefault="0060059C">
      <w:r>
        <w:t xml:space="preserve">    observacion       TEXT             NULL,</w:t>
      </w:r>
    </w:p>
    <w:p w14:paraId="6320C04F" w14:textId="77777777" w:rsidR="006541D9" w:rsidRDefault="0060059C">
      <w:r>
        <w:t xml:space="preserve">    fecha_movimiento  TIMESTAMP        NOT NULL DEFAULT CURRENT_TIMESTAMP</w:t>
      </w:r>
    </w:p>
    <w:p w14:paraId="7A7E746E" w14:textId="77777777" w:rsidR="006541D9" w:rsidRDefault="0060059C">
      <w:r>
        <w:t>);</w:t>
      </w:r>
    </w:p>
    <w:p w14:paraId="6045A914" w14:textId="77777777" w:rsidR="006541D9" w:rsidRDefault="006541D9"/>
    <w:p w14:paraId="6B744DB0" w14:textId="77777777" w:rsidR="006541D9" w:rsidRDefault="0060059C">
      <w:r>
        <w:t>-- ------------------------------------------------------------</w:t>
      </w:r>
    </w:p>
    <w:p w14:paraId="67D54894" w14:textId="77777777" w:rsidR="006541D9" w:rsidRDefault="0060059C">
      <w:r>
        <w:t>-- MODULO 5: RESERVAS</w:t>
      </w:r>
    </w:p>
    <w:p w14:paraId="7C4E487A" w14:textId="77777777" w:rsidR="006541D9" w:rsidRDefault="0060059C">
      <w:r>
        <w:t>-- ------------------------------------------------------------</w:t>
      </w:r>
    </w:p>
    <w:p w14:paraId="623F740B" w14:textId="77777777" w:rsidR="006541D9" w:rsidRDefault="006541D9"/>
    <w:p w14:paraId="3753B06D" w14:textId="77777777" w:rsidR="006541D9" w:rsidRDefault="0060059C">
      <w:r>
        <w:t>CREATE TABLE reservas (</w:t>
      </w:r>
    </w:p>
    <w:p w14:paraId="20A404B1" w14:textId="77777777" w:rsidR="006541D9" w:rsidRDefault="0060059C">
      <w:r>
        <w:t xml:space="preserve">    id_reserva      SERIAL PRIMARY KEY,</w:t>
      </w:r>
    </w:p>
    <w:p w14:paraId="4F54AB87" w14:textId="77777777" w:rsidR="006541D9" w:rsidRDefault="0060059C">
      <w:r>
        <w:t xml:space="preserve">    usuario_id      INTEGER          NOT NULL REFERENCES usuarios(id_usuario),</w:t>
      </w:r>
    </w:p>
    <w:p w14:paraId="7E4540D7" w14:textId="77777777" w:rsidR="006541D9" w:rsidRDefault="0060059C">
      <w:r>
        <w:t xml:space="preserve">    sucursal_id     INTEGER          NOT NULL REFERENCES sucursales(id_sucursal),</w:t>
      </w:r>
    </w:p>
    <w:p w14:paraId="41D58066" w14:textId="77777777" w:rsidR="006541D9" w:rsidRDefault="0060059C">
      <w:r>
        <w:t xml:space="preserve">    fecha_reserva   DATE             NOT NULL,</w:t>
      </w:r>
    </w:p>
    <w:p w14:paraId="36ABB27B" w14:textId="77777777" w:rsidR="006541D9" w:rsidRDefault="0060059C">
      <w:r>
        <w:t xml:space="preserve">    hora_atencion   TIME             NOT NULL,</w:t>
      </w:r>
    </w:p>
    <w:p w14:paraId="73EAE1F6" w14:textId="77777777" w:rsidR="006541D9" w:rsidRDefault="0060059C">
      <w:r>
        <w:t xml:space="preserve">    estado          estado_reserva   NOT NULL DEFAULT 'pendiente',</w:t>
      </w:r>
    </w:p>
    <w:p w14:paraId="14EB8CEF" w14:textId="77777777" w:rsidR="006541D9" w:rsidRDefault="0060059C">
      <w:r>
        <w:t xml:space="preserve">    fecha_creacion  TIMESTAMP        NOT NULL DEFAULT CURRENT_TIMESTAMP</w:t>
      </w:r>
    </w:p>
    <w:p w14:paraId="2B8A7C53" w14:textId="77777777" w:rsidR="006541D9" w:rsidRDefault="0060059C">
      <w:r>
        <w:t>);</w:t>
      </w:r>
    </w:p>
    <w:p w14:paraId="7AD04B46" w14:textId="77777777" w:rsidR="006541D9" w:rsidRDefault="006541D9"/>
    <w:p w14:paraId="23E4B571" w14:textId="77777777" w:rsidR="006541D9" w:rsidRDefault="0060059C">
      <w:r>
        <w:t>CREATE TABLE reserva_items (</w:t>
      </w:r>
    </w:p>
    <w:p w14:paraId="18117104" w14:textId="77777777" w:rsidR="006541D9" w:rsidRDefault="0060059C">
      <w:r>
        <w:t xml:space="preserve">    id_reserva_item  SERIAL PRIMARY KEY,</w:t>
      </w:r>
    </w:p>
    <w:p w14:paraId="70296C6F" w14:textId="77777777" w:rsidR="006541D9" w:rsidRDefault="0060059C">
      <w:r>
        <w:t xml:space="preserve">    reserva_id       INTEGER NOT NULL REFERENCES reservas(id_reserva),</w:t>
      </w:r>
    </w:p>
    <w:p w14:paraId="0031D132" w14:textId="77777777" w:rsidR="006541D9" w:rsidRDefault="0060059C">
      <w:r>
        <w:t xml:space="preserve">    variante_id      INTEGER NOT NULL REFERENCES producto_variantes(id_variante),</w:t>
      </w:r>
    </w:p>
    <w:p w14:paraId="123309D0" w14:textId="77777777" w:rsidR="006541D9" w:rsidRDefault="0060059C">
      <w:r>
        <w:t xml:space="preserve">    cantidad         INTEGER NOT NULL CHECK (cantidad &gt;= 1)</w:t>
      </w:r>
    </w:p>
    <w:p w14:paraId="4B0C2F34" w14:textId="77777777" w:rsidR="006541D9" w:rsidRDefault="0060059C">
      <w:r>
        <w:t>);</w:t>
      </w:r>
    </w:p>
    <w:p w14:paraId="2D7BC067" w14:textId="77777777" w:rsidR="006541D9" w:rsidRDefault="006541D9"/>
    <w:p w14:paraId="7F910BA7" w14:textId="77777777" w:rsidR="006541D9" w:rsidRDefault="0060059C">
      <w:r>
        <w:t>-- ------------------------------------------------------------</w:t>
      </w:r>
    </w:p>
    <w:p w14:paraId="7A78F682" w14:textId="77777777" w:rsidR="006541D9" w:rsidRDefault="0060059C">
      <w:r>
        <w:t>-- MODULO 6: VENTAS Y PAGOS (Ciclo #2)</w:t>
      </w:r>
    </w:p>
    <w:p w14:paraId="0D95C859" w14:textId="77777777" w:rsidR="006541D9" w:rsidRDefault="0060059C">
      <w:r>
        <w:t>-- ------------------------------------------------------------</w:t>
      </w:r>
    </w:p>
    <w:p w14:paraId="4633C032" w14:textId="77777777" w:rsidR="006541D9" w:rsidRDefault="006541D9"/>
    <w:p w14:paraId="4A610B0A" w14:textId="77777777" w:rsidR="006541D9" w:rsidRDefault="0060059C">
      <w:r>
        <w:t>CREATE TABLE pedidos (</w:t>
      </w:r>
    </w:p>
    <w:p w14:paraId="07F1666A" w14:textId="77777777" w:rsidR="006541D9" w:rsidRDefault="0060059C">
      <w:r>
        <w:t xml:space="preserve">    id_pedido      SERIAL PRIMARY KEY,</w:t>
      </w:r>
    </w:p>
    <w:p w14:paraId="52F29393" w14:textId="77777777" w:rsidR="006541D9" w:rsidRDefault="0060059C">
      <w:r>
        <w:t xml:space="preserve">    usuario_id     INTEGER        NOT NULL REFERENCES usuarios(id_usuario),</w:t>
      </w:r>
    </w:p>
    <w:p w14:paraId="3F14488B" w14:textId="77777777" w:rsidR="006541D9" w:rsidRDefault="0060059C">
      <w:r>
        <w:t xml:space="preserve">    sucursal_id    INTEGER        NULL REFERENCES sucursales(id_sucursal),</w:t>
      </w:r>
    </w:p>
    <w:p w14:paraId="082FC3AF" w14:textId="77777777" w:rsidR="006541D9" w:rsidRDefault="0060059C">
      <w:r>
        <w:t xml:space="preserve">    fecha_pedido   TIMESTAMP      NOT NULL DEFAULT CURRENT_TIMESTAMP,</w:t>
      </w:r>
    </w:p>
    <w:p w14:paraId="2B72B31E" w14:textId="77777777" w:rsidR="006541D9" w:rsidRDefault="0060059C">
      <w:r>
        <w:t xml:space="preserve">    total          NUMERIC(10,2)  NOT NULL,</w:t>
      </w:r>
    </w:p>
    <w:p w14:paraId="6A4E559F" w14:textId="77777777" w:rsidR="006541D9" w:rsidRDefault="0060059C">
      <w:r>
        <w:t xml:space="preserve">    metodo_compra  metodo_compra  NOT NULL,</w:t>
      </w:r>
    </w:p>
    <w:p w14:paraId="5A3798CA" w14:textId="77777777" w:rsidR="006541D9" w:rsidRDefault="0060059C">
      <w:r>
        <w:t xml:space="preserve">    estado         estado_pedido  NOT NULL DEFAULT 'pendiente',</w:t>
      </w:r>
    </w:p>
    <w:p w14:paraId="21ED6A08" w14:textId="77777777" w:rsidR="006541D9" w:rsidRDefault="0060059C">
      <w:r>
        <w:t xml:space="preserve">    tipo_pago      tipo_pago      NULL</w:t>
      </w:r>
    </w:p>
    <w:p w14:paraId="2C0976EB" w14:textId="77777777" w:rsidR="006541D9" w:rsidRDefault="0060059C">
      <w:r>
        <w:t>);</w:t>
      </w:r>
    </w:p>
    <w:p w14:paraId="0223F030" w14:textId="77777777" w:rsidR="006541D9" w:rsidRDefault="006541D9"/>
    <w:p w14:paraId="37C21A9C" w14:textId="77777777" w:rsidR="006541D9" w:rsidRDefault="0060059C">
      <w:r>
        <w:t>CREATE TABLE pedido_items (</w:t>
      </w:r>
    </w:p>
    <w:p w14:paraId="2C839CDB" w14:textId="77777777" w:rsidR="006541D9" w:rsidRDefault="0060059C">
      <w:r>
        <w:t xml:space="preserve">    id_pedido_item   SERIAL PRIMARY KEY,</w:t>
      </w:r>
    </w:p>
    <w:p w14:paraId="5025414B" w14:textId="77777777" w:rsidR="006541D9" w:rsidRDefault="0060059C">
      <w:r>
        <w:t xml:space="preserve">    pedido_id        INTEGER   NOT NULL REFERENCES pedidos(id_pedido),</w:t>
      </w:r>
    </w:p>
    <w:p w14:paraId="4046BBE1" w14:textId="77777777" w:rsidR="006541D9" w:rsidRDefault="0060059C">
      <w:r>
        <w:t xml:space="preserve">    variante_id      INTEGER   NOT NULL REFERENCES producto_variantes(id_variante),</w:t>
      </w:r>
    </w:p>
    <w:p w14:paraId="74A27436" w14:textId="77777777" w:rsidR="006541D9" w:rsidRDefault="0060059C">
      <w:r>
        <w:t xml:space="preserve">    cantidad         INTEGER   NOT NULL CHECK (cantidad &gt;= 1),</w:t>
      </w:r>
    </w:p>
    <w:p w14:paraId="175134C7" w14:textId="77777777" w:rsidR="006541D9" w:rsidRDefault="0060059C">
      <w:r>
        <w:t xml:space="preserve">    precio_unitario  NUMERIC(10,2) NOT NULL,</w:t>
      </w:r>
    </w:p>
    <w:p w14:paraId="21628532" w14:textId="77777777" w:rsidR="006541D9" w:rsidRDefault="0060059C">
      <w:r>
        <w:lastRenderedPageBreak/>
        <w:t xml:space="preserve">    subtotal         NUMERIC(10,2) NOT NULL</w:t>
      </w:r>
    </w:p>
    <w:p w14:paraId="5B9C8CE7" w14:textId="77777777" w:rsidR="006541D9" w:rsidRDefault="0060059C">
      <w:r>
        <w:t>);</w:t>
      </w:r>
    </w:p>
    <w:p w14:paraId="1FD66D89" w14:textId="77777777" w:rsidR="006541D9" w:rsidRDefault="006541D9"/>
    <w:p w14:paraId="0034DEAA" w14:textId="77777777" w:rsidR="006541D9" w:rsidRDefault="0060059C">
      <w:r>
        <w:t>CREATE TABLE pagos (</w:t>
      </w:r>
    </w:p>
    <w:p w14:paraId="074ED496" w14:textId="77777777" w:rsidR="006541D9" w:rsidRDefault="0060059C">
      <w:r>
        <w:t xml:space="preserve">    id_pago         SERIAL PRIMARY KEY,</w:t>
      </w:r>
    </w:p>
    <w:p w14:paraId="763E3424" w14:textId="77777777" w:rsidR="006541D9" w:rsidRDefault="0060059C">
      <w:r>
        <w:t xml:space="preserve">    pedido_id       INTEGER        NOT NULL REFERENCES pedidos(id_pedido),</w:t>
      </w:r>
    </w:p>
    <w:p w14:paraId="4B633364" w14:textId="77777777" w:rsidR="006541D9" w:rsidRDefault="0060059C">
      <w:r>
        <w:t xml:space="preserve">    monto           NUMERIC(10,2)  NOT NULL,</w:t>
      </w:r>
    </w:p>
    <w:p w14:paraId="37B76AA8" w14:textId="77777777" w:rsidR="006541D9" w:rsidRDefault="0060059C">
      <w:r>
        <w:t xml:space="preserve">    proveedor_pago  VARCHAR(50)    NOT NULL,</w:t>
      </w:r>
    </w:p>
    <w:p w14:paraId="12837504" w14:textId="77777777" w:rsidR="006541D9" w:rsidRDefault="0060059C">
      <w:r>
        <w:t xml:space="preserve">    transaccion_id  VARCHAR(100)   NULL,</w:t>
      </w:r>
    </w:p>
    <w:p w14:paraId="582CE6F4" w14:textId="77777777" w:rsidR="006541D9" w:rsidRDefault="0060059C">
      <w:r>
        <w:t xml:space="preserve">    estado          estado_pago    NOT NULL,</w:t>
      </w:r>
    </w:p>
    <w:p w14:paraId="4DA509F0" w14:textId="77777777" w:rsidR="006541D9" w:rsidRDefault="0060059C">
      <w:r>
        <w:t xml:space="preserve">    fecha_pago      TIMESTAMP      NOT NULL DEFAULT CURRENT_TIMESTAMP</w:t>
      </w:r>
    </w:p>
    <w:p w14:paraId="4F7B1A39" w14:textId="77777777" w:rsidR="006541D9" w:rsidRDefault="0060059C">
      <w:r>
        <w:t>);</w:t>
      </w:r>
    </w:p>
    <w:p w14:paraId="40A9D4F9" w14:textId="77777777" w:rsidR="006541D9" w:rsidRDefault="006541D9"/>
    <w:p w14:paraId="4E5C2D3F" w14:textId="77777777" w:rsidR="006541D9" w:rsidRDefault="0060059C">
      <w:r>
        <w:t>CREATE INDEX idx_pedidos_usuario    ON pedidos(usuario_id);</w:t>
      </w:r>
    </w:p>
    <w:p w14:paraId="4140AD18" w14:textId="77777777" w:rsidR="006541D9" w:rsidRDefault="0060059C">
      <w:r>
        <w:t>CREATE INDEX idx_pedidos_sucursal   ON pedidos(sucursal_id);</w:t>
      </w:r>
    </w:p>
    <w:p w14:paraId="693D3813" w14:textId="77777777" w:rsidR="006541D9" w:rsidRDefault="0060059C">
      <w:r>
        <w:t>CREATE INDEX idx_pedidos_estado     ON pedidos(estado);</w:t>
      </w:r>
    </w:p>
    <w:p w14:paraId="6C9D203E" w14:textId="77777777" w:rsidR="006541D9" w:rsidRDefault="0060059C">
      <w:r>
        <w:t>CREATE INDEX idx_items_pedido       ON pedido_items(pedido_id);</w:t>
      </w:r>
    </w:p>
    <w:p w14:paraId="62EAE794" w14:textId="77777777" w:rsidR="006541D9" w:rsidRDefault="0060059C">
      <w:r>
        <w:t>CREATE INDEX idx_pagos_pedido       ON pagos(pedido_id);</w:t>
      </w:r>
    </w:p>
    <w:p w14:paraId="68C2F8BF" w14:textId="77777777" w:rsidR="006541D9" w:rsidRDefault="006541D9"/>
    <w:p w14:paraId="1ACDAB61" w14:textId="77777777" w:rsidR="006541D9" w:rsidRDefault="0060059C">
      <w:r>
        <w:t>-- ============================================================</w:t>
      </w:r>
    </w:p>
    <w:p w14:paraId="5F34629B" w14:textId="77777777" w:rsidR="006541D9" w:rsidRDefault="0060059C">
      <w:r>
        <w:t>-- 3. ÍNDICES PARA BÚSQUEDA FRECUENTE (RNF02 - Rendimiento)</w:t>
      </w:r>
    </w:p>
    <w:p w14:paraId="77B7C140" w14:textId="77777777" w:rsidR="006541D9" w:rsidRDefault="0060059C">
      <w:r>
        <w:t>-- ============================================================</w:t>
      </w:r>
    </w:p>
    <w:p w14:paraId="5F7DB87F" w14:textId="77777777" w:rsidR="006541D9" w:rsidRDefault="006541D9"/>
    <w:p w14:paraId="751BD0E7" w14:textId="77777777" w:rsidR="006541D9" w:rsidRDefault="0060059C">
      <w:r>
        <w:t>CREATE INDEX idx_productos_nombre     ON productos(nombre);</w:t>
      </w:r>
    </w:p>
    <w:p w14:paraId="472A15EB" w14:textId="77777777" w:rsidR="006541D9" w:rsidRDefault="0060059C">
      <w:r>
        <w:t>CREATE INDEX idx_productos_categoria  ON productos(categoria_id);</w:t>
      </w:r>
    </w:p>
    <w:p w14:paraId="3497B6B5" w14:textId="77777777" w:rsidR="006541D9" w:rsidRDefault="0060059C">
      <w:r>
        <w:t>CREATE INDEX idx_productos_temporada  ON productos(temporada_id);</w:t>
      </w:r>
    </w:p>
    <w:p w14:paraId="3B490B88" w14:textId="77777777" w:rsidR="006541D9" w:rsidRDefault="0060059C">
      <w:r>
        <w:t>CREATE INDEX idx_productos_proveedor  ON productos(proveedor_id);</w:t>
      </w:r>
    </w:p>
    <w:p w14:paraId="7C4C28B5" w14:textId="77777777" w:rsidR="006541D9" w:rsidRDefault="0060059C">
      <w:r>
        <w:t>CREATE INDEX idx_variantes_producto   ON producto_variantes(producto_id);</w:t>
      </w:r>
    </w:p>
    <w:p w14:paraId="10C2B2D3" w14:textId="77777777" w:rsidR="006541D9" w:rsidRDefault="0060059C">
      <w:r>
        <w:t>CREATE INDEX idx_inventario_sucursal  ON inventario(sucursal_id);</w:t>
      </w:r>
    </w:p>
    <w:p w14:paraId="185300ED" w14:textId="77777777" w:rsidR="006541D9" w:rsidRDefault="0060059C">
      <w:r>
        <w:t>CREATE INDEX idx_reservas_usuario     ON reservas(usuario_id);</w:t>
      </w:r>
    </w:p>
    <w:p w14:paraId="43574762" w14:textId="77777777" w:rsidR="006541D9" w:rsidRDefault="0060059C">
      <w:r>
        <w:lastRenderedPageBreak/>
        <w:t>CREATE INDEX idx_reservas_sucursal    ON reservas(sucursal_id);</w:t>
      </w:r>
    </w:p>
    <w:p w14:paraId="065A58CA" w14:textId="77777777" w:rsidR="006541D9" w:rsidRDefault="0060059C">
      <w:r>
        <w:t>CREATE INDEX idx_reservas_estado      ON reservas(estado);</w:t>
      </w:r>
    </w:p>
    <w:p w14:paraId="530CFD39" w14:textId="77777777" w:rsidR="006541D9" w:rsidRDefault="0060059C">
      <w:r>
        <w:t>CREATE INDEX idx_movimientos_variante ON movimientos_inventario(variante_id);</w:t>
      </w:r>
    </w:p>
    <w:p w14:paraId="345B4442" w14:textId="77777777" w:rsidR="006541D9" w:rsidRDefault="0060059C">
      <w:r>
        <w:t>CREATE INDEX idx_items_reserva        ON reserva_items(reserva_id);</w:t>
      </w:r>
    </w:p>
    <w:p w14:paraId="2C565592" w14:textId="77777777" w:rsidR="006541D9" w:rsidRDefault="0060059C">
      <w:r>
        <w:t>CREATE INDEX idx_usuarios_email       ON usuarios(email);</w:t>
      </w:r>
    </w:p>
    <w:p w14:paraId="071D815B" w14:textId="77777777" w:rsidR="006541D9" w:rsidRDefault="0060059C">
      <w:r>
        <w:t>CREATE INDEX idx_usuarios_rol         ON usuarios(rol);</w:t>
      </w:r>
    </w:p>
    <w:p w14:paraId="11F84632" w14:textId="77777777" w:rsidR="006541D9" w:rsidRDefault="006541D9"/>
    <w:p w14:paraId="7CA9A03C" w14:textId="77777777" w:rsidR="006541D9" w:rsidRDefault="0060059C">
      <w:r>
        <w:t>-- ============================================================</w:t>
      </w:r>
    </w:p>
    <w:p w14:paraId="12752738" w14:textId="77777777" w:rsidR="006541D9" w:rsidRDefault="0060059C">
      <w:r>
        <w:t>-- 4. TRIGGERS</w:t>
      </w:r>
    </w:p>
    <w:p w14:paraId="336E47EA" w14:textId="77777777" w:rsidR="006541D9" w:rsidRDefault="0060059C">
      <w:r>
        <w:t>-- ============================================================</w:t>
      </w:r>
    </w:p>
    <w:p w14:paraId="28C9BB2B" w14:textId="77777777" w:rsidR="006541D9" w:rsidRDefault="006541D9"/>
    <w:p w14:paraId="5E1E2E52" w14:textId="77777777" w:rsidR="006541D9" w:rsidRDefault="0060059C">
      <w:r>
        <w:t>-- ------------------------------------------------------------</w:t>
      </w:r>
    </w:p>
    <w:p w14:paraId="46E3E77D" w14:textId="77777777" w:rsidR="006541D9" w:rsidRDefault="0060059C">
      <w:r>
        <w:t>-- 4.1 TRG_VALIDAR_STOCK_RESERVA</w:t>
      </w:r>
    </w:p>
    <w:p w14:paraId="30348F3C" w14:textId="77777777" w:rsidR="006541D9" w:rsidRDefault="0060059C">
      <w:r>
        <w:t>-- Valida que exista stock disponible antes de insertar un ítem de reserva.</w:t>
      </w:r>
    </w:p>
    <w:p w14:paraId="6B67CF0E" w14:textId="77777777" w:rsidR="006541D9" w:rsidRDefault="0060059C">
      <w:r>
        <w:t>-- ------------------------------------------------------------</w:t>
      </w:r>
    </w:p>
    <w:p w14:paraId="087F3943" w14:textId="77777777" w:rsidR="006541D9" w:rsidRDefault="0060059C">
      <w:r>
        <w:t>CREATE OR REPLACE FUNCTION fn_validar_stock_reserva()</w:t>
      </w:r>
    </w:p>
    <w:p w14:paraId="13C4657B" w14:textId="77777777" w:rsidR="006541D9" w:rsidRDefault="0060059C">
      <w:r>
        <w:t>RETURNS TRIGGER AS $$</w:t>
      </w:r>
    </w:p>
    <w:p w14:paraId="7075E49D" w14:textId="77777777" w:rsidR="006541D9" w:rsidRDefault="0060059C">
      <w:r>
        <w:t>DECLARE</w:t>
      </w:r>
    </w:p>
    <w:p w14:paraId="75D05F6E" w14:textId="77777777" w:rsidR="006541D9" w:rsidRDefault="0060059C">
      <w:r>
        <w:t xml:space="preserve">    v_sucursal_id    INTEGER;</w:t>
      </w:r>
    </w:p>
    <w:p w14:paraId="55E9FDAA" w14:textId="77777777" w:rsidR="006541D9" w:rsidRDefault="0060059C">
      <w:r>
        <w:t xml:space="preserve">    v_stock_disp     INTEGER;</w:t>
      </w:r>
    </w:p>
    <w:p w14:paraId="0CB54298" w14:textId="77777777" w:rsidR="006541D9" w:rsidRDefault="0060059C">
      <w:r>
        <w:t>BEGIN</w:t>
      </w:r>
    </w:p>
    <w:p w14:paraId="20C880E9" w14:textId="77777777" w:rsidR="006541D9" w:rsidRDefault="0060059C">
      <w:r>
        <w:t xml:space="preserve">    SELECT sucursal_id INTO v_sucursal_id</w:t>
      </w:r>
    </w:p>
    <w:p w14:paraId="47062D41" w14:textId="77777777" w:rsidR="006541D9" w:rsidRDefault="0060059C">
      <w:r>
        <w:t xml:space="preserve">    FROM reservas WHERE id_reserva = NEW.reserva_id;</w:t>
      </w:r>
    </w:p>
    <w:p w14:paraId="530302CF" w14:textId="77777777" w:rsidR="006541D9" w:rsidRDefault="006541D9"/>
    <w:p w14:paraId="358FA421" w14:textId="77777777" w:rsidR="006541D9" w:rsidRDefault="0060059C">
      <w:r>
        <w:t xml:space="preserve">    SELECT cantidad_disponible INTO v_stock_disp</w:t>
      </w:r>
    </w:p>
    <w:p w14:paraId="6298532A" w14:textId="77777777" w:rsidR="006541D9" w:rsidRDefault="0060059C">
      <w:r>
        <w:t xml:space="preserve">    FROM inventario</w:t>
      </w:r>
    </w:p>
    <w:p w14:paraId="08BB4F8C" w14:textId="77777777" w:rsidR="006541D9" w:rsidRDefault="0060059C">
      <w:r>
        <w:t xml:space="preserve">    WHERE variante_id = NEW.variante_id AND sucursal_id = v_sucursal_id;</w:t>
      </w:r>
    </w:p>
    <w:p w14:paraId="14E766CF" w14:textId="77777777" w:rsidR="006541D9" w:rsidRDefault="006541D9"/>
    <w:p w14:paraId="0C5FC87A" w14:textId="77777777" w:rsidR="006541D9" w:rsidRDefault="0060059C">
      <w:r>
        <w:t xml:space="preserve">    IF v_stock_disp IS NULL OR v_stock_disp &lt; NEW.cantidad THEN</w:t>
      </w:r>
    </w:p>
    <w:p w14:paraId="519AA96A" w14:textId="77777777" w:rsidR="006541D9" w:rsidRDefault="0060059C">
      <w:r>
        <w:t xml:space="preserve">        RAISE EXCEPTION 'Stock insuficiente para la variante % en la sucursal %',</w:t>
      </w:r>
    </w:p>
    <w:p w14:paraId="35623115" w14:textId="77777777" w:rsidR="006541D9" w:rsidRDefault="0060059C">
      <w:r>
        <w:lastRenderedPageBreak/>
        <w:t xml:space="preserve">            NEW.variante_id, v_sucursal_id;</w:t>
      </w:r>
    </w:p>
    <w:p w14:paraId="1301C9D9" w14:textId="77777777" w:rsidR="006541D9" w:rsidRDefault="0060059C">
      <w:r>
        <w:t xml:space="preserve">    END IF;</w:t>
      </w:r>
    </w:p>
    <w:p w14:paraId="46A94DCB" w14:textId="77777777" w:rsidR="006541D9" w:rsidRDefault="006541D9"/>
    <w:p w14:paraId="681A34EB" w14:textId="77777777" w:rsidR="006541D9" w:rsidRDefault="0060059C">
      <w:r>
        <w:t xml:space="preserve">    RETURN NEW;</w:t>
      </w:r>
    </w:p>
    <w:p w14:paraId="506D02D9" w14:textId="77777777" w:rsidR="006541D9" w:rsidRDefault="0060059C">
      <w:r>
        <w:t>END;</w:t>
      </w:r>
    </w:p>
    <w:p w14:paraId="011312C2" w14:textId="77777777" w:rsidR="006541D9" w:rsidRDefault="0060059C">
      <w:r>
        <w:t>$$ LANGUAGE plpgsql;</w:t>
      </w:r>
    </w:p>
    <w:p w14:paraId="53C33A5F" w14:textId="77777777" w:rsidR="006541D9" w:rsidRDefault="006541D9"/>
    <w:p w14:paraId="03A33A90" w14:textId="77777777" w:rsidR="006541D9" w:rsidRDefault="0060059C">
      <w:r>
        <w:t>CREATE TRIGGER trg_validar_stock_reserva</w:t>
      </w:r>
    </w:p>
    <w:p w14:paraId="280A6268" w14:textId="77777777" w:rsidR="006541D9" w:rsidRDefault="0060059C">
      <w:r>
        <w:t xml:space="preserve">    BEFORE INSERT ON reserva_items</w:t>
      </w:r>
    </w:p>
    <w:p w14:paraId="316DFD2F" w14:textId="77777777" w:rsidR="006541D9" w:rsidRDefault="0060059C">
      <w:r>
        <w:t xml:space="preserve">    FOR EACH ROW</w:t>
      </w:r>
    </w:p>
    <w:p w14:paraId="6396BFE6" w14:textId="77777777" w:rsidR="006541D9" w:rsidRDefault="0060059C">
      <w:r>
        <w:t xml:space="preserve">    EXECUTE FUNCTION fn_validar_stock_reserva();</w:t>
      </w:r>
    </w:p>
    <w:p w14:paraId="294CD3DE" w14:textId="77777777" w:rsidR="006541D9" w:rsidRDefault="006541D9"/>
    <w:p w14:paraId="0368A20D" w14:textId="77777777" w:rsidR="006541D9" w:rsidRDefault="0060059C">
      <w:r>
        <w:t>-- ------------------------------------------------------------</w:t>
      </w:r>
    </w:p>
    <w:p w14:paraId="601D7B40" w14:textId="77777777" w:rsidR="006541D9" w:rsidRDefault="0060059C">
      <w:r>
        <w:t>-- 4.2 TRG_RESERVA_ITEM_INSERT (AFTER INSERT en reserva_items)</w:t>
      </w:r>
    </w:p>
    <w:p w14:paraId="660E3EBC" w14:textId="77777777" w:rsidR="006541D9" w:rsidRDefault="0060059C">
      <w:r>
        <w:t>-- Reserva stock al insertar un ítem de reserva: aumenta cantidad_reservada,</w:t>
      </w:r>
    </w:p>
    <w:p w14:paraId="4B898F22" w14:textId="77777777" w:rsidR="006541D9" w:rsidRDefault="0060059C">
      <w:r>
        <w:t>-- disminuye cantidad_disponible y registra movimiento de inventario.</w:t>
      </w:r>
    </w:p>
    <w:p w14:paraId="7744E736" w14:textId="77777777" w:rsidR="006541D9" w:rsidRDefault="0060059C">
      <w:r>
        <w:t>-- ------------------------------------------------------------</w:t>
      </w:r>
    </w:p>
    <w:p w14:paraId="2966F6FC" w14:textId="77777777" w:rsidR="006541D9" w:rsidRDefault="0060059C">
      <w:r>
        <w:t>CREATE OR REPLACE FUNCTION fn_reserva_item_insert()</w:t>
      </w:r>
    </w:p>
    <w:p w14:paraId="6E1DD878" w14:textId="77777777" w:rsidR="006541D9" w:rsidRDefault="0060059C">
      <w:r>
        <w:t>RETURNS TRIGGER AS $$</w:t>
      </w:r>
    </w:p>
    <w:p w14:paraId="0A0652E8" w14:textId="77777777" w:rsidR="006541D9" w:rsidRDefault="0060059C">
      <w:r>
        <w:t>DECLARE</w:t>
      </w:r>
    </w:p>
    <w:p w14:paraId="2FA7438E" w14:textId="77777777" w:rsidR="006541D9" w:rsidRDefault="0060059C">
      <w:r>
        <w:t xml:space="preserve">    v_sucursal_id INTEGER;</w:t>
      </w:r>
    </w:p>
    <w:p w14:paraId="3ED77E0C" w14:textId="77777777" w:rsidR="006541D9" w:rsidRDefault="0060059C">
      <w:r>
        <w:t>BEGIN</w:t>
      </w:r>
    </w:p>
    <w:p w14:paraId="6C0B5591" w14:textId="77777777" w:rsidR="006541D9" w:rsidRDefault="0060059C">
      <w:r>
        <w:t xml:space="preserve">    SELECT sucursal_id INTO v_sucursal_id</w:t>
      </w:r>
    </w:p>
    <w:p w14:paraId="09DE9942" w14:textId="77777777" w:rsidR="006541D9" w:rsidRDefault="0060059C">
      <w:r>
        <w:t xml:space="preserve">    FROM reservas WHERE id_reserva = NEW.reserva_id;</w:t>
      </w:r>
    </w:p>
    <w:p w14:paraId="3BAA3CF0" w14:textId="77777777" w:rsidR="006541D9" w:rsidRDefault="006541D9"/>
    <w:p w14:paraId="0CF0935D" w14:textId="77777777" w:rsidR="006541D9" w:rsidRDefault="0060059C">
      <w:r>
        <w:t xml:space="preserve">    UPDATE inventario</w:t>
      </w:r>
    </w:p>
    <w:p w14:paraId="045217E7" w14:textId="77777777" w:rsidR="006541D9" w:rsidRDefault="0060059C">
      <w:r>
        <w:t xml:space="preserve">    SET cantidad_reservada  = cantidad_reservada + NEW.cantidad,</w:t>
      </w:r>
    </w:p>
    <w:p w14:paraId="5C6BA679" w14:textId="77777777" w:rsidR="006541D9" w:rsidRDefault="0060059C">
      <w:r>
        <w:t xml:space="preserve">        cantidad_disponible = cantidad_disponible - NEW.cantidad</w:t>
      </w:r>
    </w:p>
    <w:p w14:paraId="28DE5A95" w14:textId="77777777" w:rsidR="006541D9" w:rsidRDefault="0060059C">
      <w:r>
        <w:t xml:space="preserve">    WHERE variante_id = NEW.variante_id</w:t>
      </w:r>
    </w:p>
    <w:p w14:paraId="7545CBCF" w14:textId="77777777" w:rsidR="006541D9" w:rsidRDefault="0060059C">
      <w:r>
        <w:t xml:space="preserve">      AND sucursal_id = v_sucursal_id;</w:t>
      </w:r>
    </w:p>
    <w:p w14:paraId="11A8C18F" w14:textId="77777777" w:rsidR="006541D9" w:rsidRDefault="006541D9"/>
    <w:p w14:paraId="12163A15" w14:textId="77777777" w:rsidR="006541D9" w:rsidRDefault="0060059C">
      <w:r>
        <w:t xml:space="preserve">    INSERT INTO movimientos_inventario</w:t>
      </w:r>
    </w:p>
    <w:p w14:paraId="79BEF4C4" w14:textId="77777777" w:rsidR="006541D9" w:rsidRDefault="0060059C">
      <w:r>
        <w:t xml:space="preserve">        (variante_id, sucursal_id, tipo_movimiento, cantidad, referencia_id, observacion)</w:t>
      </w:r>
    </w:p>
    <w:p w14:paraId="2DC10BCD" w14:textId="77777777" w:rsidR="006541D9" w:rsidRDefault="0060059C">
      <w:r>
        <w:t xml:space="preserve">    VALUES</w:t>
      </w:r>
    </w:p>
    <w:p w14:paraId="61EE700B" w14:textId="77777777" w:rsidR="006541D9" w:rsidRDefault="0060059C">
      <w:r>
        <w:t xml:space="preserve">        (NEW.variante_id, v_sucursal_id, 'reserva', NEW.cantidad,</w:t>
      </w:r>
    </w:p>
    <w:p w14:paraId="134D3528" w14:textId="77777777" w:rsidR="006541D9" w:rsidRDefault="0060059C">
      <w:r>
        <w:t xml:space="preserve">         NEW.reserva_id, 'Reserva creada');</w:t>
      </w:r>
    </w:p>
    <w:p w14:paraId="13FD0D3C" w14:textId="77777777" w:rsidR="006541D9" w:rsidRDefault="006541D9"/>
    <w:p w14:paraId="6DF17822" w14:textId="77777777" w:rsidR="006541D9" w:rsidRDefault="0060059C">
      <w:r>
        <w:t xml:space="preserve">    RETURN NEW;</w:t>
      </w:r>
    </w:p>
    <w:p w14:paraId="639A992D" w14:textId="77777777" w:rsidR="006541D9" w:rsidRDefault="0060059C">
      <w:r>
        <w:t>END;</w:t>
      </w:r>
    </w:p>
    <w:p w14:paraId="3CF331AF" w14:textId="77777777" w:rsidR="006541D9" w:rsidRDefault="0060059C">
      <w:r>
        <w:t>$$ LANGUAGE plpgsql;</w:t>
      </w:r>
    </w:p>
    <w:p w14:paraId="58C5D459" w14:textId="77777777" w:rsidR="006541D9" w:rsidRDefault="006541D9"/>
    <w:p w14:paraId="38704900" w14:textId="77777777" w:rsidR="006541D9" w:rsidRDefault="0060059C">
      <w:r>
        <w:t>CREATE TRIGGER trg_reserva_item_insert</w:t>
      </w:r>
    </w:p>
    <w:p w14:paraId="46AD69B4" w14:textId="77777777" w:rsidR="006541D9" w:rsidRDefault="0060059C">
      <w:r>
        <w:t xml:space="preserve">    AFTER INSERT ON reserva_items</w:t>
      </w:r>
    </w:p>
    <w:p w14:paraId="05BCFD07" w14:textId="77777777" w:rsidR="006541D9" w:rsidRDefault="0060059C">
      <w:r>
        <w:t xml:space="preserve">    FOR EACH ROW</w:t>
      </w:r>
    </w:p>
    <w:p w14:paraId="3E43B8D4" w14:textId="77777777" w:rsidR="006541D9" w:rsidRDefault="0060059C">
      <w:r>
        <w:t xml:space="preserve">    EXECUTE FUNCTION fn_reserva_item_insert();</w:t>
      </w:r>
    </w:p>
    <w:p w14:paraId="47167B33" w14:textId="77777777" w:rsidR="006541D9" w:rsidRDefault="006541D9"/>
    <w:p w14:paraId="448139BB" w14:textId="77777777" w:rsidR="006541D9" w:rsidRDefault="0060059C">
      <w:r>
        <w:t>-- ------------------------------------------------------------</w:t>
      </w:r>
    </w:p>
    <w:p w14:paraId="2C908B7C" w14:textId="77777777" w:rsidR="006541D9" w:rsidRDefault="0060059C">
      <w:r>
        <w:t>-- 4.3 TRG_RESERVA_CANCELADA (AFTER UPDATE en reservas -&gt; cancelada)</w:t>
      </w:r>
    </w:p>
    <w:p w14:paraId="4043D1A3" w14:textId="77777777" w:rsidR="006541D9" w:rsidRDefault="0060059C">
      <w:r>
        <w:t>-- Libera stock reservado.</w:t>
      </w:r>
    </w:p>
    <w:p w14:paraId="04CE3FE5" w14:textId="77777777" w:rsidR="006541D9" w:rsidRDefault="0060059C">
      <w:r>
        <w:t>-- ------------------------------------------------------------</w:t>
      </w:r>
    </w:p>
    <w:p w14:paraId="7775FA52" w14:textId="77777777" w:rsidR="006541D9" w:rsidRDefault="0060059C">
      <w:r>
        <w:t>CREATE OR REPLACE FUNCTION fn_reserva_cancelada()</w:t>
      </w:r>
    </w:p>
    <w:p w14:paraId="04111C98" w14:textId="77777777" w:rsidR="006541D9" w:rsidRDefault="0060059C">
      <w:r>
        <w:t>RETURNS TRIGGER AS $$</w:t>
      </w:r>
    </w:p>
    <w:p w14:paraId="1F82AFFD" w14:textId="77777777" w:rsidR="006541D9" w:rsidRDefault="0060059C">
      <w:r>
        <w:t>DECLARE</w:t>
      </w:r>
    </w:p>
    <w:p w14:paraId="73A63C4C" w14:textId="77777777" w:rsidR="006541D9" w:rsidRDefault="0060059C">
      <w:r>
        <w:t xml:space="preserve">    v_item RECORD;</w:t>
      </w:r>
    </w:p>
    <w:p w14:paraId="4B642313" w14:textId="77777777" w:rsidR="006541D9" w:rsidRDefault="0060059C">
      <w:r>
        <w:t>BEGIN</w:t>
      </w:r>
    </w:p>
    <w:p w14:paraId="5BA2664B" w14:textId="77777777" w:rsidR="006541D9" w:rsidRDefault="0060059C">
      <w:r>
        <w:t xml:space="preserve">    IF NEW.estado = 'cancelada' AND OLD.estado &lt;&gt; 'cancelada' THEN</w:t>
      </w:r>
    </w:p>
    <w:p w14:paraId="003B35A6" w14:textId="77777777" w:rsidR="006541D9" w:rsidRDefault="0060059C">
      <w:r>
        <w:t xml:space="preserve">        FOR v_item IN</w:t>
      </w:r>
    </w:p>
    <w:p w14:paraId="7A85D214" w14:textId="77777777" w:rsidR="006541D9" w:rsidRDefault="0060059C">
      <w:r>
        <w:t xml:space="preserve">            SELECT variante_id, cantidad</w:t>
      </w:r>
    </w:p>
    <w:p w14:paraId="7AD952FB" w14:textId="77777777" w:rsidR="006541D9" w:rsidRDefault="0060059C">
      <w:r>
        <w:t xml:space="preserve">            FROM reserva_items</w:t>
      </w:r>
    </w:p>
    <w:p w14:paraId="7E517039" w14:textId="77777777" w:rsidR="006541D9" w:rsidRDefault="0060059C">
      <w:r>
        <w:t xml:space="preserve">            WHERE reserva_id = NEW.id_reserva</w:t>
      </w:r>
    </w:p>
    <w:p w14:paraId="154B4374" w14:textId="77777777" w:rsidR="006541D9" w:rsidRDefault="0060059C">
      <w:r>
        <w:lastRenderedPageBreak/>
        <w:t xml:space="preserve">        LOOP</w:t>
      </w:r>
    </w:p>
    <w:p w14:paraId="03677FA7" w14:textId="77777777" w:rsidR="006541D9" w:rsidRDefault="0060059C">
      <w:r>
        <w:t xml:space="preserve">            UPDATE inventario</w:t>
      </w:r>
    </w:p>
    <w:p w14:paraId="3498DA39" w14:textId="77777777" w:rsidR="006541D9" w:rsidRDefault="0060059C">
      <w:r>
        <w:t xml:space="preserve">            SET cantidad_reservada  = cantidad_reservada - v_item.cantidad,</w:t>
      </w:r>
    </w:p>
    <w:p w14:paraId="66F88B28" w14:textId="77777777" w:rsidR="006541D9" w:rsidRDefault="0060059C">
      <w:r>
        <w:t xml:space="preserve">                cantidad_disponible = cantidad_disponible + v_item.cantidad</w:t>
      </w:r>
    </w:p>
    <w:p w14:paraId="67FF5E30" w14:textId="77777777" w:rsidR="006541D9" w:rsidRDefault="0060059C">
      <w:r>
        <w:t xml:space="preserve">            WHERE variante_id = v_item.variante_id</w:t>
      </w:r>
    </w:p>
    <w:p w14:paraId="4ACD3D6A" w14:textId="77777777" w:rsidR="006541D9" w:rsidRDefault="0060059C">
      <w:r>
        <w:t xml:space="preserve">              AND sucursal_id = NEW.sucursal_id;</w:t>
      </w:r>
    </w:p>
    <w:p w14:paraId="3EB9ED84" w14:textId="77777777" w:rsidR="006541D9" w:rsidRDefault="006541D9"/>
    <w:p w14:paraId="7DD9AAE7" w14:textId="77777777" w:rsidR="006541D9" w:rsidRDefault="0060059C">
      <w:r>
        <w:t xml:space="preserve">            INSERT INTO movimientos_inventario</w:t>
      </w:r>
    </w:p>
    <w:p w14:paraId="227E6AD6" w14:textId="77777777" w:rsidR="006541D9" w:rsidRDefault="0060059C">
      <w:r>
        <w:t xml:space="preserve">                (variante_id, sucursal_id, tipo_movimiento, cantidad, referencia_id, observacion)</w:t>
      </w:r>
    </w:p>
    <w:p w14:paraId="66D56496" w14:textId="77777777" w:rsidR="006541D9" w:rsidRDefault="0060059C">
      <w:r>
        <w:t xml:space="preserve">            VALUES</w:t>
      </w:r>
    </w:p>
    <w:p w14:paraId="2380CE52" w14:textId="77777777" w:rsidR="006541D9" w:rsidRDefault="0060059C">
      <w:r>
        <w:t xml:space="preserve">                (v_item.variante_id, NEW.sucursal_id, 'cancelacion_reserva',</w:t>
      </w:r>
    </w:p>
    <w:p w14:paraId="1F77F4FC" w14:textId="77777777" w:rsidR="006541D9" w:rsidRDefault="0060059C">
      <w:r>
        <w:t xml:space="preserve">                 -v_item.cantidad, NEW.id_reserva, 'Reserva cancelada');</w:t>
      </w:r>
    </w:p>
    <w:p w14:paraId="57FE2F2D" w14:textId="77777777" w:rsidR="006541D9" w:rsidRDefault="0060059C">
      <w:r>
        <w:t xml:space="preserve">        END LOOP;</w:t>
      </w:r>
    </w:p>
    <w:p w14:paraId="4D64C410" w14:textId="77777777" w:rsidR="006541D9" w:rsidRDefault="0060059C">
      <w:r>
        <w:t xml:space="preserve">    END IF;</w:t>
      </w:r>
    </w:p>
    <w:p w14:paraId="2DC2772D" w14:textId="77777777" w:rsidR="006541D9" w:rsidRDefault="006541D9"/>
    <w:p w14:paraId="1862B944" w14:textId="77777777" w:rsidR="006541D9" w:rsidRDefault="0060059C">
      <w:r>
        <w:t xml:space="preserve">    RETURN NEW;</w:t>
      </w:r>
    </w:p>
    <w:p w14:paraId="1E6A16DC" w14:textId="77777777" w:rsidR="006541D9" w:rsidRDefault="0060059C">
      <w:r>
        <w:t>END;</w:t>
      </w:r>
    </w:p>
    <w:p w14:paraId="66FBAF64" w14:textId="77777777" w:rsidR="006541D9" w:rsidRDefault="0060059C">
      <w:r>
        <w:t>$$ LANGUAGE plpgsql;</w:t>
      </w:r>
    </w:p>
    <w:p w14:paraId="60847561" w14:textId="77777777" w:rsidR="006541D9" w:rsidRDefault="006541D9"/>
    <w:p w14:paraId="5497F336" w14:textId="77777777" w:rsidR="006541D9" w:rsidRDefault="0060059C">
      <w:r>
        <w:t>CREATE TRIGGER trg_reserva_cancelada</w:t>
      </w:r>
    </w:p>
    <w:p w14:paraId="645A4AD0" w14:textId="77777777" w:rsidR="006541D9" w:rsidRDefault="0060059C">
      <w:r>
        <w:t xml:space="preserve">    AFTER UPDATE ON reservas</w:t>
      </w:r>
    </w:p>
    <w:p w14:paraId="76F4F27D" w14:textId="77777777" w:rsidR="006541D9" w:rsidRDefault="0060059C">
      <w:r>
        <w:t xml:space="preserve">    FOR EACH ROW</w:t>
      </w:r>
    </w:p>
    <w:p w14:paraId="2E0798F3" w14:textId="77777777" w:rsidR="006541D9" w:rsidRDefault="0060059C">
      <w:r>
        <w:t xml:space="preserve">    EXECUTE FUNCTION fn_reserva_cancelada();</w:t>
      </w:r>
    </w:p>
    <w:p w14:paraId="74837FB6" w14:textId="77777777" w:rsidR="006541D9" w:rsidRDefault="006541D9"/>
    <w:p w14:paraId="73C7565C" w14:textId="77777777" w:rsidR="006541D9" w:rsidRDefault="0060059C">
      <w:r>
        <w:t>-- ------------------------------------------------------------</w:t>
      </w:r>
    </w:p>
    <w:p w14:paraId="41490155" w14:textId="77777777" w:rsidR="006541D9" w:rsidRDefault="0060059C">
      <w:r>
        <w:t>-- 4.4 TRG_VALIDAR_SKU</w:t>
      </w:r>
    </w:p>
    <w:p w14:paraId="28C4E1BD" w14:textId="77777777" w:rsidR="006541D9" w:rsidRDefault="0060059C">
      <w:r>
        <w:t>-- Valida unicidad del SKU con mensaje personalizado.</w:t>
      </w:r>
    </w:p>
    <w:p w14:paraId="2414CA8E" w14:textId="77777777" w:rsidR="006541D9" w:rsidRDefault="0060059C">
      <w:r>
        <w:t>-- ------------------------------------------------------------</w:t>
      </w:r>
    </w:p>
    <w:p w14:paraId="4CAB7A95" w14:textId="77777777" w:rsidR="006541D9" w:rsidRDefault="0060059C">
      <w:r>
        <w:t>CREATE OR REPLACE FUNCTION fn_validar_sku()</w:t>
      </w:r>
    </w:p>
    <w:p w14:paraId="698A8D87" w14:textId="77777777" w:rsidR="006541D9" w:rsidRDefault="0060059C">
      <w:r>
        <w:t>RETURNS TRIGGER AS $$</w:t>
      </w:r>
    </w:p>
    <w:p w14:paraId="0364675D" w14:textId="77777777" w:rsidR="006541D9" w:rsidRDefault="0060059C">
      <w:r>
        <w:lastRenderedPageBreak/>
        <w:t>BEGIN</w:t>
      </w:r>
    </w:p>
    <w:p w14:paraId="3DDDFCCE" w14:textId="77777777" w:rsidR="006541D9" w:rsidRDefault="0060059C">
      <w:r>
        <w:t xml:space="preserve">    IF EXISTS (</w:t>
      </w:r>
    </w:p>
    <w:p w14:paraId="08383026" w14:textId="77777777" w:rsidR="006541D9" w:rsidRDefault="0060059C">
      <w:r>
        <w:t xml:space="preserve">        SELECT 1 FROM producto_variantes</w:t>
      </w:r>
    </w:p>
    <w:p w14:paraId="6E9BD5F4" w14:textId="77777777" w:rsidR="006541D9" w:rsidRDefault="0060059C">
      <w:r>
        <w:t xml:space="preserve">        WHERE sku = NEW.sku AND id_variante &lt;&gt; NEW.id_variante</w:t>
      </w:r>
    </w:p>
    <w:p w14:paraId="6B6BDBA9" w14:textId="77777777" w:rsidR="006541D9" w:rsidRDefault="0060059C">
      <w:r>
        <w:t xml:space="preserve">    ) THEN</w:t>
      </w:r>
    </w:p>
    <w:p w14:paraId="23D6E37F" w14:textId="77777777" w:rsidR="006541D9" w:rsidRDefault="0060059C">
      <w:r>
        <w:t xml:space="preserve">        RAISE EXCEPTION 'El SKU % ya se encuentra registrado', NEW.sku;</w:t>
      </w:r>
    </w:p>
    <w:p w14:paraId="05E257C8" w14:textId="77777777" w:rsidR="006541D9" w:rsidRDefault="0060059C">
      <w:r>
        <w:t xml:space="preserve">    END IF;</w:t>
      </w:r>
    </w:p>
    <w:p w14:paraId="574E428F" w14:textId="77777777" w:rsidR="006541D9" w:rsidRDefault="0060059C">
      <w:r>
        <w:t xml:space="preserve">    RETURN NEW;</w:t>
      </w:r>
    </w:p>
    <w:p w14:paraId="705C5CE9" w14:textId="77777777" w:rsidR="006541D9" w:rsidRDefault="0060059C">
      <w:r>
        <w:t>END;</w:t>
      </w:r>
    </w:p>
    <w:p w14:paraId="2265453E" w14:textId="77777777" w:rsidR="006541D9" w:rsidRDefault="0060059C">
      <w:r>
        <w:t>$$ LANGUAGE plpgsql;</w:t>
      </w:r>
    </w:p>
    <w:p w14:paraId="221E12E6" w14:textId="77777777" w:rsidR="006541D9" w:rsidRDefault="006541D9"/>
    <w:p w14:paraId="76C7BDF2" w14:textId="77777777" w:rsidR="006541D9" w:rsidRDefault="0060059C">
      <w:r>
        <w:t>CREATE TRIGGER trg_validar_sku</w:t>
      </w:r>
    </w:p>
    <w:p w14:paraId="67CED630" w14:textId="77777777" w:rsidR="006541D9" w:rsidRDefault="0060059C">
      <w:r>
        <w:t xml:space="preserve">    BEFORE INSERT OR UPDATE ON producto_variantes</w:t>
      </w:r>
    </w:p>
    <w:p w14:paraId="04FBD139" w14:textId="77777777" w:rsidR="006541D9" w:rsidRDefault="0060059C">
      <w:r>
        <w:t xml:space="preserve">    FOR EACH ROW</w:t>
      </w:r>
    </w:p>
    <w:p w14:paraId="4B962CC2" w14:textId="77777777" w:rsidR="006541D9" w:rsidRDefault="0060059C">
      <w:r>
        <w:t xml:space="preserve">    EXECUTE FUNCTION fn_validar_sku();</w:t>
      </w:r>
    </w:p>
    <w:p w14:paraId="5B3FD907" w14:textId="77777777" w:rsidR="006541D9" w:rsidRDefault="006541D9"/>
    <w:p w14:paraId="3B75D77B" w14:textId="77777777" w:rsidR="006541D9" w:rsidRDefault="0060059C">
      <w:r>
        <w:t>-- ============================================================</w:t>
      </w:r>
    </w:p>
    <w:p w14:paraId="32D85FC7" w14:textId="77777777" w:rsidR="006541D9" w:rsidRDefault="0060059C">
      <w:r>
        <w:t>-- 5. PROCEDIMIENTOS ALMACENADOS</w:t>
      </w:r>
    </w:p>
    <w:p w14:paraId="31DF23D2" w14:textId="77777777" w:rsidR="006541D9" w:rsidRDefault="0060059C">
      <w:r>
        <w:t>-- ============================================================</w:t>
      </w:r>
    </w:p>
    <w:p w14:paraId="586DF08D" w14:textId="77777777" w:rsidR="006541D9" w:rsidRDefault="006541D9"/>
    <w:p w14:paraId="0CB23315" w14:textId="77777777" w:rsidR="006541D9" w:rsidRDefault="0060059C">
      <w:r>
        <w:t>-- ------------------------------------------------------------</w:t>
      </w:r>
    </w:p>
    <w:p w14:paraId="2B5E68A6" w14:textId="77777777" w:rsidR="006541D9" w:rsidRDefault="0060059C">
      <w:r>
        <w:t>-- 5.1 SP_CREAR_RESERVA</w:t>
      </w:r>
    </w:p>
    <w:p w14:paraId="5FE16EBC" w14:textId="77777777" w:rsidR="006541D9" w:rsidRDefault="0060059C">
      <w:r>
        <w:t>-- Crea una reserva de múltiples prendas en una sucursal.</w:t>
      </w:r>
    </w:p>
    <w:p w14:paraId="6662189B" w14:textId="77777777" w:rsidR="006541D9" w:rsidRDefault="0060059C">
      <w:r>
        <w:t>-- Si falla la validación de stock de algún ítem, revierte toda la operación.</w:t>
      </w:r>
    </w:p>
    <w:p w14:paraId="5C56EB3E" w14:textId="77777777" w:rsidR="006541D9" w:rsidRDefault="0060059C">
      <w:r>
        <w:t>-- Parámetros: p_usuario_id, p_sucursal_id, p_fecha, p_hora,</w:t>
      </w:r>
    </w:p>
    <w:p w14:paraId="0D8B89CF" w14:textId="77777777" w:rsidR="006541D9" w:rsidRDefault="0060059C">
      <w:r>
        <w:t>--             p_variantes (JSON: [{"variante_id":1,"cantidad":2},...])</w:t>
      </w:r>
    </w:p>
    <w:p w14:paraId="3D328D56" w14:textId="77777777" w:rsidR="006541D9" w:rsidRDefault="0060059C">
      <w:r>
        <w:t>-- ------------------------------------------------------------</w:t>
      </w:r>
    </w:p>
    <w:p w14:paraId="5764EC7D" w14:textId="77777777" w:rsidR="006541D9" w:rsidRDefault="0060059C">
      <w:r>
        <w:t>CREATE OR REPLACE PROCEDURE sp_crear_reserva(</w:t>
      </w:r>
    </w:p>
    <w:p w14:paraId="55D165DA" w14:textId="77777777" w:rsidR="006541D9" w:rsidRDefault="0060059C">
      <w:r>
        <w:t xml:space="preserve">    p_usuario_id      INTEGER,</w:t>
      </w:r>
    </w:p>
    <w:p w14:paraId="5D3D525B" w14:textId="77777777" w:rsidR="006541D9" w:rsidRDefault="0060059C">
      <w:r>
        <w:t xml:space="preserve">    p_sucursal_id     INTEGER,</w:t>
      </w:r>
    </w:p>
    <w:p w14:paraId="148D580F" w14:textId="77777777" w:rsidR="006541D9" w:rsidRDefault="0060059C">
      <w:r>
        <w:lastRenderedPageBreak/>
        <w:t xml:space="preserve">    p_fecha_reserva   DATE,</w:t>
      </w:r>
    </w:p>
    <w:p w14:paraId="0D77F99D" w14:textId="77777777" w:rsidR="006541D9" w:rsidRDefault="0060059C">
      <w:r>
        <w:t xml:space="preserve">    p_hora_atencion   TIME,</w:t>
      </w:r>
    </w:p>
    <w:p w14:paraId="4EAFBE6C" w14:textId="77777777" w:rsidR="006541D9" w:rsidRDefault="0060059C">
      <w:r>
        <w:t xml:space="preserve">    p_variantes       JSONB,</w:t>
      </w:r>
    </w:p>
    <w:p w14:paraId="47290C87" w14:textId="77777777" w:rsidR="006541D9" w:rsidRDefault="0060059C">
      <w:r>
        <w:t xml:space="preserve">    INOUT p_reserva_id INTEGER DEFAULT 0</w:t>
      </w:r>
    </w:p>
    <w:p w14:paraId="0CD261FA" w14:textId="77777777" w:rsidR="006541D9" w:rsidRDefault="0060059C">
      <w:r>
        <w:t>)</w:t>
      </w:r>
    </w:p>
    <w:p w14:paraId="7E055981" w14:textId="77777777" w:rsidR="006541D9" w:rsidRDefault="0060059C">
      <w:r>
        <w:t>LANGUAGE plpgsql AS $$</w:t>
      </w:r>
    </w:p>
    <w:p w14:paraId="2E47B814" w14:textId="77777777" w:rsidR="006541D9" w:rsidRDefault="0060059C">
      <w:r>
        <w:t>DECLARE</w:t>
      </w:r>
    </w:p>
    <w:p w14:paraId="106DA7D1" w14:textId="77777777" w:rsidR="006541D9" w:rsidRDefault="0060059C">
      <w:r>
        <w:t xml:space="preserve">    v_item JSONB;</w:t>
      </w:r>
    </w:p>
    <w:p w14:paraId="59CBBA84" w14:textId="77777777" w:rsidR="006541D9" w:rsidRDefault="0060059C">
      <w:r>
        <w:t>BEGIN</w:t>
      </w:r>
    </w:p>
    <w:p w14:paraId="77BF3FA1" w14:textId="77777777" w:rsidR="006541D9" w:rsidRDefault="0060059C">
      <w:r>
        <w:t xml:space="preserve">    INSERT INTO reservas (usuario_id, sucursal_id, fecha_reserva, hora_atencion, estado)</w:t>
      </w:r>
    </w:p>
    <w:p w14:paraId="7EF8EFFB" w14:textId="77777777" w:rsidR="006541D9" w:rsidRDefault="0060059C">
      <w:r>
        <w:t xml:space="preserve">    VALUES (p_usuario_id, p_sucursal_id, p_fecha_reserva, p_hora_atencion, 'pendiente')</w:t>
      </w:r>
    </w:p>
    <w:p w14:paraId="2F1B70FD" w14:textId="77777777" w:rsidR="006541D9" w:rsidRDefault="0060059C">
      <w:r>
        <w:t xml:space="preserve">    RETURNING id_reserva INTO p_reserva_id;</w:t>
      </w:r>
    </w:p>
    <w:p w14:paraId="4ACA56AD" w14:textId="77777777" w:rsidR="006541D9" w:rsidRDefault="006541D9"/>
    <w:p w14:paraId="4F6C109A" w14:textId="77777777" w:rsidR="006541D9" w:rsidRDefault="0060059C">
      <w:r>
        <w:t xml:space="preserve">    FOR v_item IN SELECT * FROM jsonb_array_elements(p_variantes)</w:t>
      </w:r>
    </w:p>
    <w:p w14:paraId="7FC5B10B" w14:textId="77777777" w:rsidR="006541D9" w:rsidRDefault="0060059C">
      <w:r>
        <w:t xml:space="preserve">    LOOP</w:t>
      </w:r>
    </w:p>
    <w:p w14:paraId="5E25EFAD" w14:textId="77777777" w:rsidR="006541D9" w:rsidRDefault="0060059C">
      <w:r>
        <w:t xml:space="preserve">        INSERT INTO reserva_items (reserva_id, variante_id, cantidad)</w:t>
      </w:r>
    </w:p>
    <w:p w14:paraId="7068A346" w14:textId="77777777" w:rsidR="006541D9" w:rsidRDefault="0060059C">
      <w:r>
        <w:t xml:space="preserve">        VALUES (</w:t>
      </w:r>
    </w:p>
    <w:p w14:paraId="794CB60D" w14:textId="77777777" w:rsidR="006541D9" w:rsidRDefault="0060059C">
      <w:r>
        <w:t xml:space="preserve">            p_reserva_id,</w:t>
      </w:r>
    </w:p>
    <w:p w14:paraId="0EF11A38" w14:textId="77777777" w:rsidR="006541D9" w:rsidRDefault="0060059C">
      <w:r>
        <w:t xml:space="preserve">            (v_item-&gt;&gt;'variante_id')::INTEGER,</w:t>
      </w:r>
    </w:p>
    <w:p w14:paraId="528795CF" w14:textId="77777777" w:rsidR="006541D9" w:rsidRDefault="0060059C">
      <w:r>
        <w:t xml:space="preserve">            (v_item-&gt;&gt;'cantidad')::INTEGER</w:t>
      </w:r>
    </w:p>
    <w:p w14:paraId="368AFA45" w14:textId="77777777" w:rsidR="006541D9" w:rsidRDefault="0060059C">
      <w:r>
        <w:t xml:space="preserve">        );</w:t>
      </w:r>
    </w:p>
    <w:p w14:paraId="0CAFFB44" w14:textId="77777777" w:rsidR="006541D9" w:rsidRDefault="0060059C">
      <w:r>
        <w:t xml:space="preserve">    END LOOP;</w:t>
      </w:r>
    </w:p>
    <w:p w14:paraId="56471D25" w14:textId="77777777" w:rsidR="006541D9" w:rsidRDefault="006541D9"/>
    <w:p w14:paraId="0135EC30" w14:textId="77777777" w:rsidR="006541D9" w:rsidRDefault="0060059C">
      <w:r>
        <w:t xml:space="preserve">    COMMIT;</w:t>
      </w:r>
    </w:p>
    <w:p w14:paraId="0CB29574" w14:textId="77777777" w:rsidR="006541D9" w:rsidRDefault="0060059C">
      <w:r>
        <w:t>EXCEPTION</w:t>
      </w:r>
    </w:p>
    <w:p w14:paraId="3A1C3678" w14:textId="77777777" w:rsidR="006541D9" w:rsidRDefault="0060059C">
      <w:r>
        <w:t xml:space="preserve">    WHEN OTHERS THEN</w:t>
      </w:r>
    </w:p>
    <w:p w14:paraId="676268D4" w14:textId="77777777" w:rsidR="006541D9" w:rsidRDefault="0060059C">
      <w:r>
        <w:t xml:space="preserve">        ROLLBACK;</w:t>
      </w:r>
    </w:p>
    <w:p w14:paraId="455C7D42" w14:textId="77777777" w:rsidR="006541D9" w:rsidRDefault="0060059C">
      <w:r>
        <w:t xml:space="preserve">        RAISE;</w:t>
      </w:r>
    </w:p>
    <w:p w14:paraId="083E2A91" w14:textId="77777777" w:rsidR="006541D9" w:rsidRDefault="0060059C">
      <w:r>
        <w:t>END;</w:t>
      </w:r>
    </w:p>
    <w:p w14:paraId="53F3AB21" w14:textId="77777777" w:rsidR="006541D9" w:rsidRDefault="0060059C">
      <w:r>
        <w:lastRenderedPageBreak/>
        <w:t>$$;</w:t>
      </w:r>
    </w:p>
    <w:p w14:paraId="45F90281" w14:textId="77777777" w:rsidR="006541D9" w:rsidRDefault="006541D9"/>
    <w:p w14:paraId="7CE1EFD1" w14:textId="77777777" w:rsidR="006541D9" w:rsidRDefault="0060059C">
      <w:r>
        <w:t>-- ------------------------------------------------------------</w:t>
      </w:r>
    </w:p>
    <w:p w14:paraId="02BA26C8" w14:textId="77777777" w:rsidR="006541D9" w:rsidRDefault="0060059C">
      <w:r>
        <w:t>-- 5.2 SP_CANCELAR_RESERVA</w:t>
      </w:r>
    </w:p>
    <w:p w14:paraId="3A6E71E4" w14:textId="77777777" w:rsidR="006541D9" w:rsidRDefault="0060059C">
      <w:r>
        <w:t>-- ------------------------------------------------------------</w:t>
      </w:r>
    </w:p>
    <w:p w14:paraId="3A140A41" w14:textId="77777777" w:rsidR="006541D9" w:rsidRDefault="0060059C">
      <w:r>
        <w:t>CREATE OR REPLACE PROCEDURE sp_cancelar_reserva(</w:t>
      </w:r>
    </w:p>
    <w:p w14:paraId="2DDA229A" w14:textId="77777777" w:rsidR="006541D9" w:rsidRDefault="0060059C">
      <w:r>
        <w:t xml:space="preserve">    p_reserva_id INTEGER</w:t>
      </w:r>
    </w:p>
    <w:p w14:paraId="246E3042" w14:textId="77777777" w:rsidR="006541D9" w:rsidRDefault="0060059C">
      <w:r>
        <w:t>)</w:t>
      </w:r>
    </w:p>
    <w:p w14:paraId="323E244D" w14:textId="77777777" w:rsidR="006541D9" w:rsidRDefault="0060059C">
      <w:r>
        <w:t>LANGUAGE plpgsql AS $$</w:t>
      </w:r>
    </w:p>
    <w:p w14:paraId="15036D06" w14:textId="77777777" w:rsidR="006541D9" w:rsidRDefault="0060059C">
      <w:r>
        <w:t>BEGIN</w:t>
      </w:r>
    </w:p>
    <w:p w14:paraId="3F7A4ADC" w14:textId="77777777" w:rsidR="006541D9" w:rsidRDefault="0060059C">
      <w:r>
        <w:t xml:space="preserve">    UPDATE reservas SET estado = 'cancelada' WHERE id_reserva = p_reserva_id;</w:t>
      </w:r>
    </w:p>
    <w:p w14:paraId="51969EEE" w14:textId="77777777" w:rsidR="006541D9" w:rsidRDefault="0060059C">
      <w:r>
        <w:t xml:space="preserve">    COMMIT;</w:t>
      </w:r>
    </w:p>
    <w:p w14:paraId="1A5BF578" w14:textId="77777777" w:rsidR="006541D9" w:rsidRDefault="0060059C">
      <w:r>
        <w:t>END;</w:t>
      </w:r>
    </w:p>
    <w:p w14:paraId="54E4AA60" w14:textId="77777777" w:rsidR="006541D9" w:rsidRDefault="0060059C">
      <w:r>
        <w:t>$$;</w:t>
      </w:r>
    </w:p>
    <w:p w14:paraId="6368FE0A" w14:textId="77777777" w:rsidR="006541D9" w:rsidRDefault="006541D9"/>
    <w:p w14:paraId="4DE6A551" w14:textId="77777777" w:rsidR="006541D9" w:rsidRDefault="0060059C">
      <w:r>
        <w:t>-- ------------------------------------------------------------</w:t>
      </w:r>
    </w:p>
    <w:p w14:paraId="2460EC8B" w14:textId="77777777" w:rsidR="006541D9" w:rsidRDefault="0060059C">
      <w:r>
        <w:t>-- 5.3 SP_PREPARAR_RESERVA (Encargado de sucursal)</w:t>
      </w:r>
    </w:p>
    <w:p w14:paraId="355F5B5A" w14:textId="77777777" w:rsidR="006541D9" w:rsidRDefault="0060059C">
      <w:r>
        <w:t>-- ------------------------------------------------------------</w:t>
      </w:r>
    </w:p>
    <w:p w14:paraId="264050C8" w14:textId="77777777" w:rsidR="006541D9" w:rsidRDefault="0060059C">
      <w:r>
        <w:t>CREATE OR REPLACE PROCEDURE sp_preparar_reserva(</w:t>
      </w:r>
    </w:p>
    <w:p w14:paraId="0C67CE45" w14:textId="77777777" w:rsidR="006541D9" w:rsidRDefault="0060059C">
      <w:r>
        <w:t xml:space="preserve">    p_reserva_id INTEGER</w:t>
      </w:r>
    </w:p>
    <w:p w14:paraId="0560D6BB" w14:textId="77777777" w:rsidR="006541D9" w:rsidRDefault="0060059C">
      <w:r>
        <w:t>)</w:t>
      </w:r>
    </w:p>
    <w:p w14:paraId="6F1A771B" w14:textId="77777777" w:rsidR="006541D9" w:rsidRDefault="0060059C">
      <w:r>
        <w:t>LANGUAGE plpgsql AS $$</w:t>
      </w:r>
    </w:p>
    <w:p w14:paraId="65584955" w14:textId="77777777" w:rsidR="006541D9" w:rsidRDefault="0060059C">
      <w:r>
        <w:t>BEGIN</w:t>
      </w:r>
    </w:p>
    <w:p w14:paraId="07022BE8" w14:textId="77777777" w:rsidR="006541D9" w:rsidRDefault="0060059C">
      <w:r>
        <w:t xml:space="preserve">    UPDATE reservas</w:t>
      </w:r>
    </w:p>
    <w:p w14:paraId="795B1794" w14:textId="77777777" w:rsidR="006541D9" w:rsidRDefault="0060059C">
      <w:r>
        <w:t xml:space="preserve">    SET estado = 'preparada'</w:t>
      </w:r>
    </w:p>
    <w:p w14:paraId="36A480BA" w14:textId="77777777" w:rsidR="006541D9" w:rsidRDefault="0060059C">
      <w:r>
        <w:t xml:space="preserve">    WHERE id_reserva = p_reserva_id AND estado = 'pendiente';</w:t>
      </w:r>
    </w:p>
    <w:p w14:paraId="5FEB3211" w14:textId="77777777" w:rsidR="006541D9" w:rsidRDefault="0060059C">
      <w:r>
        <w:t xml:space="preserve">    COMMIT;</w:t>
      </w:r>
    </w:p>
    <w:p w14:paraId="5CEC8F7D" w14:textId="77777777" w:rsidR="006541D9" w:rsidRDefault="0060059C">
      <w:r>
        <w:t>END;</w:t>
      </w:r>
    </w:p>
    <w:p w14:paraId="7A499C07" w14:textId="77777777" w:rsidR="006541D9" w:rsidRDefault="0060059C">
      <w:r>
        <w:t>$$;</w:t>
      </w:r>
    </w:p>
    <w:p w14:paraId="74F3AEC7" w14:textId="77777777" w:rsidR="006541D9" w:rsidRDefault="006541D9"/>
    <w:p w14:paraId="4384FA69" w14:textId="77777777" w:rsidR="006541D9" w:rsidRDefault="0060059C">
      <w:r>
        <w:lastRenderedPageBreak/>
        <w:t>-- ------------------------------------------------------------</w:t>
      </w:r>
    </w:p>
    <w:p w14:paraId="5F875A32" w14:textId="77777777" w:rsidR="006541D9" w:rsidRDefault="0060059C">
      <w:r>
        <w:t>-- 5.4 SP_COMPLETAR_RESERVA</w:t>
      </w:r>
    </w:p>
    <w:p w14:paraId="669C1803" w14:textId="77777777" w:rsidR="006541D9" w:rsidRDefault="0060059C">
      <w:r>
        <w:t>-- Al completar, libera el stock que no se compró (aquí se asume compra total</w:t>
      </w:r>
    </w:p>
    <w:p w14:paraId="0D5221DB" w14:textId="77777777" w:rsidR="006541D9" w:rsidRDefault="0060059C">
      <w:r>
        <w:t>-- del cliente; el resto se gestiona al registrar venta).</w:t>
      </w:r>
    </w:p>
    <w:p w14:paraId="22E97E37" w14:textId="77777777" w:rsidR="006541D9" w:rsidRDefault="0060059C">
      <w:r>
        <w:t>-- ------------------------------------------------------------</w:t>
      </w:r>
    </w:p>
    <w:p w14:paraId="729BCB89" w14:textId="77777777" w:rsidR="006541D9" w:rsidRDefault="0060059C">
      <w:r>
        <w:t>CREATE OR REPLACE PROCEDURE sp_completar_reserva(</w:t>
      </w:r>
    </w:p>
    <w:p w14:paraId="5DDC3284" w14:textId="77777777" w:rsidR="006541D9" w:rsidRDefault="0060059C">
      <w:r>
        <w:t xml:space="preserve">    p_reserva_id INTEGER</w:t>
      </w:r>
    </w:p>
    <w:p w14:paraId="638AD395" w14:textId="77777777" w:rsidR="006541D9" w:rsidRDefault="0060059C">
      <w:r>
        <w:t>)</w:t>
      </w:r>
    </w:p>
    <w:p w14:paraId="5FE3EEF7" w14:textId="77777777" w:rsidR="006541D9" w:rsidRDefault="0060059C">
      <w:r>
        <w:t>LANGUAGE plpgsql AS $$</w:t>
      </w:r>
    </w:p>
    <w:p w14:paraId="465372E4" w14:textId="77777777" w:rsidR="006541D9" w:rsidRDefault="0060059C">
      <w:r>
        <w:t>BEGIN</w:t>
      </w:r>
    </w:p>
    <w:p w14:paraId="0A6B63A8" w14:textId="77777777" w:rsidR="006541D9" w:rsidRDefault="0060059C">
      <w:r>
        <w:t xml:space="preserve">    UPDATE reservas</w:t>
      </w:r>
    </w:p>
    <w:p w14:paraId="54DADACE" w14:textId="77777777" w:rsidR="006541D9" w:rsidRDefault="0060059C">
      <w:r>
        <w:t xml:space="preserve">    SET estado = 'completada'</w:t>
      </w:r>
    </w:p>
    <w:p w14:paraId="6B08E235" w14:textId="77777777" w:rsidR="006541D9" w:rsidRDefault="0060059C">
      <w:r>
        <w:t xml:space="preserve">    WHERE id_reserva = p_reserva_id AND estado IN ('pendiente', 'preparada');</w:t>
      </w:r>
    </w:p>
    <w:p w14:paraId="4EDAEF22" w14:textId="77777777" w:rsidR="006541D9" w:rsidRDefault="0060059C">
      <w:r>
        <w:t xml:space="preserve">    COMMIT;</w:t>
      </w:r>
    </w:p>
    <w:p w14:paraId="4014CA23" w14:textId="77777777" w:rsidR="006541D9" w:rsidRDefault="0060059C">
      <w:r>
        <w:t>END;</w:t>
      </w:r>
    </w:p>
    <w:p w14:paraId="789B71EF" w14:textId="77777777" w:rsidR="006541D9" w:rsidRDefault="0060059C">
      <w:r>
        <w:t>$$;</w:t>
      </w:r>
    </w:p>
    <w:p w14:paraId="7E6EDA20" w14:textId="77777777" w:rsidR="006541D9" w:rsidRDefault="006541D9"/>
    <w:p w14:paraId="7DB30B03" w14:textId="77777777" w:rsidR="006541D9" w:rsidRDefault="0060059C">
      <w:r>
        <w:t>-- ============================================================</w:t>
      </w:r>
    </w:p>
    <w:p w14:paraId="58BA6900" w14:textId="77777777" w:rsidR="006541D9" w:rsidRDefault="0060059C">
      <w:r>
        <w:t>-- 6. FUNCIÓN DE CONSULTA DE DISPONIBILIDAD (RF08)</w:t>
      </w:r>
    </w:p>
    <w:p w14:paraId="025B0909" w14:textId="77777777" w:rsidR="006541D9" w:rsidRDefault="0060059C">
      <w:r>
        <w:t>-- ============================================================</w:t>
      </w:r>
    </w:p>
    <w:p w14:paraId="79763E30" w14:textId="77777777" w:rsidR="006541D9" w:rsidRDefault="006541D9"/>
    <w:p w14:paraId="483C9FD1" w14:textId="77777777" w:rsidR="006541D9" w:rsidRDefault="0060059C">
      <w:r>
        <w:t>CREATE OR REPLACE FUNCTION fn_consultar_disponibilidad(</w:t>
      </w:r>
    </w:p>
    <w:p w14:paraId="58CBE061" w14:textId="77777777" w:rsidR="006541D9" w:rsidRDefault="0060059C">
      <w:r>
        <w:t xml:space="preserve">    p_variante_id INTEGER,</w:t>
      </w:r>
    </w:p>
    <w:p w14:paraId="206BBFB5" w14:textId="77777777" w:rsidR="006541D9" w:rsidRDefault="0060059C">
      <w:r>
        <w:t xml:space="preserve">    p_sucursal_id INTEGER DEFAULT NULL</w:t>
      </w:r>
    </w:p>
    <w:p w14:paraId="60A64DC1" w14:textId="77777777" w:rsidR="006541D9" w:rsidRDefault="0060059C">
      <w:r>
        <w:t>)</w:t>
      </w:r>
    </w:p>
    <w:p w14:paraId="6701DE7F" w14:textId="77777777" w:rsidR="006541D9" w:rsidRDefault="0060059C">
      <w:r>
        <w:t>RETURNS TABLE (</w:t>
      </w:r>
    </w:p>
    <w:p w14:paraId="4DC191DE" w14:textId="77777777" w:rsidR="006541D9" w:rsidRDefault="0060059C">
      <w:r>
        <w:t xml:space="preserve">    variante_id     INTEGER,</w:t>
      </w:r>
    </w:p>
    <w:p w14:paraId="1605C26D" w14:textId="77777777" w:rsidR="006541D9" w:rsidRDefault="0060059C">
      <w:r>
        <w:t xml:space="preserve">    sucursal_id     INTEGER,</w:t>
      </w:r>
    </w:p>
    <w:p w14:paraId="76007BBA" w14:textId="77777777" w:rsidR="006541D9" w:rsidRDefault="0060059C">
      <w:r>
        <w:t xml:space="preserve">    nombre_sucursal VARCHAR(150),</w:t>
      </w:r>
    </w:p>
    <w:p w14:paraId="0B978E40" w14:textId="77777777" w:rsidR="006541D9" w:rsidRDefault="0060059C">
      <w:r>
        <w:t xml:space="preserve">    disponible      INTEGER,</w:t>
      </w:r>
    </w:p>
    <w:p w14:paraId="5038F482" w14:textId="77777777" w:rsidR="006541D9" w:rsidRDefault="0060059C">
      <w:r>
        <w:lastRenderedPageBreak/>
        <w:t xml:space="preserve">    reservada       INTEGER,</w:t>
      </w:r>
    </w:p>
    <w:p w14:paraId="3408EF1A" w14:textId="77777777" w:rsidR="006541D9" w:rsidRDefault="0060059C">
      <w:r>
        <w:t xml:space="preserve">    recibida        INTEGER,</w:t>
      </w:r>
    </w:p>
    <w:p w14:paraId="55C9840C" w14:textId="77777777" w:rsidR="006541D9" w:rsidRDefault="0060059C">
      <w:r>
        <w:t xml:space="preserve">    stock_minimo    INTEGER,</w:t>
      </w:r>
    </w:p>
    <w:p w14:paraId="2EDBA4C4" w14:textId="77777777" w:rsidR="006541D9" w:rsidRDefault="0060059C">
      <w:r>
        <w:t xml:space="preserve">    estado          TEXT</w:t>
      </w:r>
    </w:p>
    <w:p w14:paraId="3B4CB5F7" w14:textId="77777777" w:rsidR="006541D9" w:rsidRDefault="0060059C">
      <w:r>
        <w:t>)</w:t>
      </w:r>
    </w:p>
    <w:p w14:paraId="08ED9881" w14:textId="77777777" w:rsidR="006541D9" w:rsidRDefault="0060059C">
      <w:r>
        <w:t>LANGUAGE plpgsql AS $$</w:t>
      </w:r>
    </w:p>
    <w:p w14:paraId="1E004330" w14:textId="77777777" w:rsidR="006541D9" w:rsidRDefault="0060059C">
      <w:r>
        <w:t>BEGIN</w:t>
      </w:r>
    </w:p>
    <w:p w14:paraId="0B1E565E" w14:textId="77777777" w:rsidR="006541D9" w:rsidRDefault="0060059C">
      <w:r>
        <w:t xml:space="preserve">    RETURN QUERY</w:t>
      </w:r>
    </w:p>
    <w:p w14:paraId="25E40408" w14:textId="77777777" w:rsidR="006541D9" w:rsidRDefault="0060059C">
      <w:r>
        <w:t xml:space="preserve">    SELECT i.variante_id,</w:t>
      </w:r>
    </w:p>
    <w:p w14:paraId="377B5D01" w14:textId="77777777" w:rsidR="006541D9" w:rsidRDefault="0060059C">
      <w:r>
        <w:t xml:space="preserve">           i.sucursal_id,</w:t>
      </w:r>
    </w:p>
    <w:p w14:paraId="12ABCEC0" w14:textId="77777777" w:rsidR="006541D9" w:rsidRDefault="0060059C">
      <w:r>
        <w:t xml:space="preserve">           s.nombre,</w:t>
      </w:r>
    </w:p>
    <w:p w14:paraId="642757FE" w14:textId="77777777" w:rsidR="006541D9" w:rsidRDefault="0060059C">
      <w:r>
        <w:t xml:space="preserve">           i.cantidad_disponible,</w:t>
      </w:r>
    </w:p>
    <w:p w14:paraId="5467869C" w14:textId="77777777" w:rsidR="006541D9" w:rsidRDefault="0060059C">
      <w:r>
        <w:t xml:space="preserve">           i.cantidad_reservada,</w:t>
      </w:r>
    </w:p>
    <w:p w14:paraId="22A3F89F" w14:textId="77777777" w:rsidR="006541D9" w:rsidRDefault="0060059C">
      <w:r>
        <w:t xml:space="preserve">           i.cantidad_recibida,</w:t>
      </w:r>
    </w:p>
    <w:p w14:paraId="0785BF76" w14:textId="77777777" w:rsidR="006541D9" w:rsidRDefault="0060059C">
      <w:r>
        <w:t xml:space="preserve">           i.stock_minimo,</w:t>
      </w:r>
    </w:p>
    <w:p w14:paraId="310EC139" w14:textId="77777777" w:rsidR="006541D9" w:rsidRDefault="0060059C">
      <w:r>
        <w:t xml:space="preserve">           CASE</w:t>
      </w:r>
    </w:p>
    <w:p w14:paraId="1E1779C2" w14:textId="77777777" w:rsidR="006541D9" w:rsidRDefault="0060059C">
      <w:r>
        <w:t xml:space="preserve">               WHEN i.cantidad_disponible &gt; 0 THEN 'Disponible'</w:t>
      </w:r>
    </w:p>
    <w:p w14:paraId="05A6B6FC" w14:textId="77777777" w:rsidR="006541D9" w:rsidRDefault="0060059C">
      <w:r>
        <w:t xml:space="preserve">               WHEN i.cantidad_reservada &gt; 0 THEN 'Reservada'</w:t>
      </w:r>
    </w:p>
    <w:p w14:paraId="67C69B2A" w14:textId="77777777" w:rsidR="006541D9" w:rsidRDefault="0060059C">
      <w:r>
        <w:t xml:space="preserve">               WHEN i.cantidad_recibida &gt; 0 THEN 'Proxima a ingresar'</w:t>
      </w:r>
    </w:p>
    <w:p w14:paraId="493B8E3F" w14:textId="77777777" w:rsidR="006541D9" w:rsidRDefault="0060059C">
      <w:r>
        <w:t xml:space="preserve">               ELSE 'Agotada'</w:t>
      </w:r>
    </w:p>
    <w:p w14:paraId="0CCCE79F" w14:textId="77777777" w:rsidR="006541D9" w:rsidRDefault="0060059C">
      <w:r>
        <w:t xml:space="preserve">           END</w:t>
      </w:r>
    </w:p>
    <w:p w14:paraId="2BDE8559" w14:textId="77777777" w:rsidR="006541D9" w:rsidRDefault="0060059C">
      <w:r>
        <w:t xml:space="preserve">    FROM inventario i</w:t>
      </w:r>
    </w:p>
    <w:p w14:paraId="12AE5EDB" w14:textId="77777777" w:rsidR="006541D9" w:rsidRDefault="0060059C">
      <w:r>
        <w:t xml:space="preserve">    JOIN sucursales s ON s.id_sucursal = i.sucursal_id</w:t>
      </w:r>
    </w:p>
    <w:p w14:paraId="4679C1E3" w14:textId="77777777" w:rsidR="006541D9" w:rsidRDefault="0060059C">
      <w:r>
        <w:t xml:space="preserve">    WHERE i.variante_id = p_variante_id</w:t>
      </w:r>
    </w:p>
    <w:p w14:paraId="4810027F" w14:textId="77777777" w:rsidR="006541D9" w:rsidRDefault="0060059C">
      <w:r>
        <w:t xml:space="preserve">      AND (p_sucursal_id IS NULL OR i.sucursal_id = p_sucursal_id)</w:t>
      </w:r>
    </w:p>
    <w:p w14:paraId="293CA498" w14:textId="77777777" w:rsidR="006541D9" w:rsidRDefault="0060059C">
      <w:r>
        <w:t xml:space="preserve">    ORDER BY i.sucursal_id;</w:t>
      </w:r>
    </w:p>
    <w:p w14:paraId="1683289F" w14:textId="77777777" w:rsidR="006541D9" w:rsidRDefault="0060059C">
      <w:r>
        <w:t>END;</w:t>
      </w:r>
    </w:p>
    <w:p w14:paraId="40BA2797" w14:textId="77777777" w:rsidR="006541D9" w:rsidRDefault="0060059C">
      <w:r>
        <w:t>$$;</w:t>
      </w:r>
    </w:p>
    <w:p w14:paraId="408D9ECD" w14:textId="77777777" w:rsidR="006541D9" w:rsidRDefault="006541D9"/>
    <w:p w14:paraId="1411FB3D" w14:textId="77777777" w:rsidR="006541D9" w:rsidRDefault="0060059C">
      <w:r>
        <w:t>-- ============================================================</w:t>
      </w:r>
    </w:p>
    <w:p w14:paraId="10E001B2" w14:textId="77777777" w:rsidR="006541D9" w:rsidRDefault="0060059C">
      <w:r>
        <w:lastRenderedPageBreak/>
        <w:t>-- 7. TRIGGERS Y SP DE VENTAS (Ciclo #2)</w:t>
      </w:r>
    </w:p>
    <w:p w14:paraId="7CADB56B" w14:textId="77777777" w:rsidR="006541D9" w:rsidRDefault="0060059C">
      <w:r>
        <w:t>-- ============================================================</w:t>
      </w:r>
    </w:p>
    <w:p w14:paraId="2F15CD12" w14:textId="77777777" w:rsidR="006541D9" w:rsidRDefault="006541D9"/>
    <w:p w14:paraId="72690779" w14:textId="77777777" w:rsidR="006541D9" w:rsidRDefault="0060059C">
      <w:r>
        <w:t>-- ------------------------------------------------------------</w:t>
      </w:r>
    </w:p>
    <w:p w14:paraId="4250A84A" w14:textId="77777777" w:rsidR="006541D9" w:rsidRDefault="0060059C">
      <w:r>
        <w:t>-- 7.1 TRG_PEDIDO_PAGADO (AFTER UPDATE en pedidos -&gt; 'pagado')</w:t>
      </w:r>
    </w:p>
    <w:p w14:paraId="2B54F820" w14:textId="77777777" w:rsidR="006541D9" w:rsidRDefault="0060059C">
      <w:r>
        <w:t>-- Descuenta stock al confirmar el pago de un pedido.</w:t>
      </w:r>
    </w:p>
    <w:p w14:paraId="75BFA3E9" w14:textId="77777777" w:rsidR="006541D9" w:rsidRDefault="0060059C">
      <w:r>
        <w:t>-- ------------------------------------------------------------</w:t>
      </w:r>
    </w:p>
    <w:p w14:paraId="54001C00" w14:textId="77777777" w:rsidR="006541D9" w:rsidRDefault="0060059C">
      <w:r>
        <w:t>CREATE OR REPLACE FUNCTION fn_pedido_pagado()</w:t>
      </w:r>
    </w:p>
    <w:p w14:paraId="233F1DAB" w14:textId="77777777" w:rsidR="006541D9" w:rsidRDefault="0060059C">
      <w:r>
        <w:t>RETURNS TRIGGER AS $$</w:t>
      </w:r>
    </w:p>
    <w:p w14:paraId="4761F1A7" w14:textId="77777777" w:rsidR="006541D9" w:rsidRDefault="0060059C">
      <w:r>
        <w:t>DECLARE</w:t>
      </w:r>
    </w:p>
    <w:p w14:paraId="138066EB" w14:textId="77777777" w:rsidR="006541D9" w:rsidRDefault="0060059C">
      <w:r>
        <w:t xml:space="preserve">    v_item RECORD;</w:t>
      </w:r>
    </w:p>
    <w:p w14:paraId="3FF8F148" w14:textId="77777777" w:rsidR="006541D9" w:rsidRDefault="0060059C">
      <w:r>
        <w:t xml:space="preserve">    v_sucursal INTEGER;</w:t>
      </w:r>
    </w:p>
    <w:p w14:paraId="4C4D1B91" w14:textId="77777777" w:rsidR="006541D9" w:rsidRDefault="0060059C">
      <w:r>
        <w:t>BEGIN</w:t>
      </w:r>
    </w:p>
    <w:p w14:paraId="45275D4C" w14:textId="77777777" w:rsidR="006541D9" w:rsidRDefault="0060059C">
      <w:r>
        <w:t xml:space="preserve">    IF NEW.estado = 'pagado' AND OLD.estado &lt;&gt; 'pagado' THEN</w:t>
      </w:r>
    </w:p>
    <w:p w14:paraId="1232FB5D" w14:textId="77777777" w:rsidR="006541D9" w:rsidRDefault="0060059C">
      <w:r>
        <w:t xml:space="preserve">        v_sucursal := NEW.sucursal_id;</w:t>
      </w:r>
    </w:p>
    <w:p w14:paraId="48E1CE97" w14:textId="77777777" w:rsidR="006541D9" w:rsidRDefault="006541D9"/>
    <w:p w14:paraId="19BF4C5A" w14:textId="77777777" w:rsidR="006541D9" w:rsidRDefault="0060059C">
      <w:r>
        <w:t xml:space="preserve">        FOR v_item IN</w:t>
      </w:r>
    </w:p>
    <w:p w14:paraId="5AE0D5D6" w14:textId="77777777" w:rsidR="006541D9" w:rsidRDefault="0060059C">
      <w:r>
        <w:t xml:space="preserve">            SELECT variante_id, cantidad</w:t>
      </w:r>
    </w:p>
    <w:p w14:paraId="7E7854F8" w14:textId="77777777" w:rsidR="006541D9" w:rsidRDefault="0060059C">
      <w:r>
        <w:t xml:space="preserve">            FROM pedido_items WHERE pedido_id = NEW.id_pedido</w:t>
      </w:r>
    </w:p>
    <w:p w14:paraId="6960B350" w14:textId="77777777" w:rsidR="006541D9" w:rsidRDefault="0060059C">
      <w:r>
        <w:t xml:space="preserve">        LOOP</w:t>
      </w:r>
    </w:p>
    <w:p w14:paraId="3DCC02C4" w14:textId="77777777" w:rsidR="006541D9" w:rsidRDefault="0060059C">
      <w:r>
        <w:t xml:space="preserve">            UPDATE inventario</w:t>
      </w:r>
    </w:p>
    <w:p w14:paraId="5692F8F6" w14:textId="77777777" w:rsidR="006541D9" w:rsidRDefault="0060059C">
      <w:r>
        <w:t xml:space="preserve">            SET cantidad_disponible = cantidad_disponible - v_item.cantidad</w:t>
      </w:r>
    </w:p>
    <w:p w14:paraId="5F65D473" w14:textId="77777777" w:rsidR="006541D9" w:rsidRDefault="0060059C">
      <w:r>
        <w:t xml:space="preserve">            WHERE variante_id = v_item.variante_id</w:t>
      </w:r>
    </w:p>
    <w:p w14:paraId="60942CDF" w14:textId="77777777" w:rsidR="006541D9" w:rsidRDefault="0060059C">
      <w:r>
        <w:t xml:space="preserve">              AND sucursal_id = v_sucursal;</w:t>
      </w:r>
    </w:p>
    <w:p w14:paraId="2F8A52D6" w14:textId="77777777" w:rsidR="006541D9" w:rsidRDefault="006541D9"/>
    <w:p w14:paraId="68989DD4" w14:textId="77777777" w:rsidR="006541D9" w:rsidRDefault="0060059C">
      <w:r>
        <w:t xml:space="preserve">            INSERT INTO movimientos_inventario</w:t>
      </w:r>
    </w:p>
    <w:p w14:paraId="41EBAFCC" w14:textId="77777777" w:rsidR="006541D9" w:rsidRDefault="0060059C">
      <w:r>
        <w:t xml:space="preserve">                (variante_id, sucursal_id, tipo_movimiento, cantidad, referencia_id, observacion)</w:t>
      </w:r>
    </w:p>
    <w:p w14:paraId="09C40087" w14:textId="77777777" w:rsidR="006541D9" w:rsidRDefault="0060059C">
      <w:r>
        <w:t xml:space="preserve">            VALUES</w:t>
      </w:r>
    </w:p>
    <w:p w14:paraId="3F54DF3C" w14:textId="77777777" w:rsidR="006541D9" w:rsidRDefault="0060059C">
      <w:r>
        <w:t xml:space="preserve">                (v_item.variante_id, v_sucursal, 'venta', -v_item.cantidad,</w:t>
      </w:r>
    </w:p>
    <w:p w14:paraId="3604D05F" w14:textId="77777777" w:rsidR="006541D9" w:rsidRDefault="0060059C">
      <w:r>
        <w:t xml:space="preserve">                 NEW.id_pedido, 'Venta registrada');</w:t>
      </w:r>
    </w:p>
    <w:p w14:paraId="71BAA29A" w14:textId="77777777" w:rsidR="006541D9" w:rsidRDefault="0060059C">
      <w:r>
        <w:lastRenderedPageBreak/>
        <w:t xml:space="preserve">        END LOOP;</w:t>
      </w:r>
    </w:p>
    <w:p w14:paraId="1FFCE2D6" w14:textId="77777777" w:rsidR="006541D9" w:rsidRDefault="0060059C">
      <w:r>
        <w:t xml:space="preserve">    END IF;</w:t>
      </w:r>
    </w:p>
    <w:p w14:paraId="4396ED01" w14:textId="77777777" w:rsidR="006541D9" w:rsidRDefault="0060059C">
      <w:r>
        <w:t xml:space="preserve">    RETURN NEW;</w:t>
      </w:r>
    </w:p>
    <w:p w14:paraId="100F2139" w14:textId="77777777" w:rsidR="006541D9" w:rsidRDefault="0060059C">
      <w:r>
        <w:t>END;</w:t>
      </w:r>
    </w:p>
    <w:p w14:paraId="2F7A43BA" w14:textId="77777777" w:rsidR="006541D9" w:rsidRDefault="0060059C">
      <w:r>
        <w:t>$$ LANGUAGE plpgsql;</w:t>
      </w:r>
    </w:p>
    <w:p w14:paraId="0084FD02" w14:textId="77777777" w:rsidR="006541D9" w:rsidRDefault="006541D9"/>
    <w:p w14:paraId="08EADF51" w14:textId="77777777" w:rsidR="006541D9" w:rsidRDefault="0060059C">
      <w:r>
        <w:t>CREATE TRIGGER trg_pedido_pagado</w:t>
      </w:r>
    </w:p>
    <w:p w14:paraId="3585D2A3" w14:textId="77777777" w:rsidR="006541D9" w:rsidRDefault="0060059C">
      <w:r>
        <w:t xml:space="preserve">    AFTER UPDATE ON pedidos</w:t>
      </w:r>
    </w:p>
    <w:p w14:paraId="69EE7CA2" w14:textId="77777777" w:rsidR="006541D9" w:rsidRDefault="0060059C">
      <w:r>
        <w:t xml:space="preserve">    FOR EACH ROW</w:t>
      </w:r>
    </w:p>
    <w:p w14:paraId="7D304B08" w14:textId="77777777" w:rsidR="006541D9" w:rsidRDefault="0060059C">
      <w:r>
        <w:t xml:space="preserve">    EXECUTE FUNCTION fn_pedido_pagado();</w:t>
      </w:r>
    </w:p>
    <w:p w14:paraId="40BB7F99" w14:textId="77777777" w:rsidR="006541D9" w:rsidRDefault="006541D9"/>
    <w:p w14:paraId="741AD6A3" w14:textId="77777777" w:rsidR="006541D9" w:rsidRDefault="0060059C">
      <w:r>
        <w:t>-- ------------------------------------------------------------</w:t>
      </w:r>
    </w:p>
    <w:p w14:paraId="44A9250C" w14:textId="77777777" w:rsidR="006541D9" w:rsidRDefault="0060059C">
      <w:r>
        <w:t>-- 7.2 SP_REGISTRAR_VENTA_PRESENCIAL (Cajero - punto de caja)</w:t>
      </w:r>
    </w:p>
    <w:p w14:paraId="27FF24B0" w14:textId="77777777" w:rsidR="006541D9" w:rsidRDefault="0060059C">
      <w:r>
        <w:t>-- Registra una venta, sus ítems y descuenta inventario.</w:t>
      </w:r>
    </w:p>
    <w:p w14:paraId="022F39ED" w14:textId="77777777" w:rsidR="006541D9" w:rsidRDefault="0060059C">
      <w:r>
        <w:t>-- ------------------------------------------------------------</w:t>
      </w:r>
    </w:p>
    <w:p w14:paraId="68CDDF3C" w14:textId="77777777" w:rsidR="006541D9" w:rsidRDefault="0060059C">
      <w:r>
        <w:t>CREATE OR REPLACE PROCEDURE sp_registrar_venta_presencial(</w:t>
      </w:r>
    </w:p>
    <w:p w14:paraId="3CF9EC19" w14:textId="77777777" w:rsidR="006541D9" w:rsidRDefault="0060059C">
      <w:r>
        <w:t xml:space="preserve">    p_usuario_id     INTEGER,</w:t>
      </w:r>
    </w:p>
    <w:p w14:paraId="5AE349C1" w14:textId="77777777" w:rsidR="006541D9" w:rsidRDefault="0060059C">
      <w:r>
        <w:t xml:space="preserve">    p_sucursal_id    INTEGER,</w:t>
      </w:r>
    </w:p>
    <w:p w14:paraId="5C9166AD" w14:textId="77777777" w:rsidR="006541D9" w:rsidRDefault="0060059C">
      <w:r>
        <w:t xml:space="preserve">    p_tipo_pago      tipo_pago,</w:t>
      </w:r>
    </w:p>
    <w:p w14:paraId="511CD476" w14:textId="77777777" w:rsidR="006541D9" w:rsidRDefault="0060059C">
      <w:r>
        <w:t xml:space="preserve">    p_items          JSONB,</w:t>
      </w:r>
    </w:p>
    <w:p w14:paraId="5A0F95FF" w14:textId="77777777" w:rsidR="006541D9" w:rsidRDefault="0060059C">
      <w:r>
        <w:t xml:space="preserve">    INOUT p_pedido_id INTEGER DEFAULT 0</w:t>
      </w:r>
    </w:p>
    <w:p w14:paraId="22FA3D64" w14:textId="77777777" w:rsidR="006541D9" w:rsidRDefault="0060059C">
      <w:r>
        <w:t>)</w:t>
      </w:r>
    </w:p>
    <w:p w14:paraId="7511F26D" w14:textId="77777777" w:rsidR="006541D9" w:rsidRDefault="0060059C">
      <w:r>
        <w:t>LANGUAGE plpgsql AS $$</w:t>
      </w:r>
    </w:p>
    <w:p w14:paraId="4C8E3C47" w14:textId="77777777" w:rsidR="006541D9" w:rsidRDefault="0060059C">
      <w:r>
        <w:t>DECLARE</w:t>
      </w:r>
    </w:p>
    <w:p w14:paraId="07AB533A" w14:textId="77777777" w:rsidR="006541D9" w:rsidRDefault="0060059C">
      <w:r>
        <w:t xml:space="preserve">    v_item   JSONB;</w:t>
      </w:r>
    </w:p>
    <w:p w14:paraId="52A48CF8" w14:textId="77777777" w:rsidR="006541D9" w:rsidRDefault="0060059C">
      <w:r>
        <w:t xml:space="preserve">    v_total  NUMERIC(10,2) := 0;</w:t>
      </w:r>
    </w:p>
    <w:p w14:paraId="0DC0E914" w14:textId="77777777" w:rsidR="006541D9" w:rsidRDefault="0060059C">
      <w:r>
        <w:t xml:space="preserve">    v_precio NUMERIC(10,2);</w:t>
      </w:r>
    </w:p>
    <w:p w14:paraId="3CBA55B8" w14:textId="77777777" w:rsidR="006541D9" w:rsidRDefault="0060059C">
      <w:r>
        <w:t xml:space="preserve">    v_sub    NUMERIC(10,2);</w:t>
      </w:r>
    </w:p>
    <w:p w14:paraId="53774930" w14:textId="77777777" w:rsidR="006541D9" w:rsidRDefault="0060059C">
      <w:r>
        <w:t>BEGIN</w:t>
      </w:r>
    </w:p>
    <w:p w14:paraId="223F8C02" w14:textId="77777777" w:rsidR="006541D9" w:rsidRDefault="0060059C">
      <w:r>
        <w:t xml:space="preserve">    -- Validar stock disponible para cada ítem</w:t>
      </w:r>
    </w:p>
    <w:p w14:paraId="7AEAECD5" w14:textId="77777777" w:rsidR="006541D9" w:rsidRDefault="0060059C">
      <w:r>
        <w:lastRenderedPageBreak/>
        <w:t xml:space="preserve">    FOR v_item IN SELECT * FROM jsonb_array_elements(p_items)</w:t>
      </w:r>
    </w:p>
    <w:p w14:paraId="218CABDB" w14:textId="77777777" w:rsidR="006541D9" w:rsidRDefault="0060059C">
      <w:r>
        <w:t xml:space="preserve">    LOOP</w:t>
      </w:r>
    </w:p>
    <w:p w14:paraId="2CA9A96E" w14:textId="77777777" w:rsidR="006541D9" w:rsidRDefault="0060059C">
      <w:r>
        <w:t xml:space="preserve">        SELECT cantidad_disponible FROM inventario</w:t>
      </w:r>
    </w:p>
    <w:p w14:paraId="03D5B5A2" w14:textId="77777777" w:rsidR="006541D9" w:rsidRDefault="0060059C">
      <w:r>
        <w:t xml:space="preserve">        WHERE variante_id = (v_item-&gt;&gt;'variante_id')::INTEGER</w:t>
      </w:r>
    </w:p>
    <w:p w14:paraId="38A5C512" w14:textId="77777777" w:rsidR="006541D9" w:rsidRDefault="0060059C">
      <w:r>
        <w:t xml:space="preserve">          AND sucursal_id = p_sucursal_id</w:t>
      </w:r>
    </w:p>
    <w:p w14:paraId="4A860660" w14:textId="77777777" w:rsidR="006541D9" w:rsidRDefault="0060059C">
      <w:r>
        <w:t xml:space="preserve">        INTO v_total;</w:t>
      </w:r>
    </w:p>
    <w:p w14:paraId="12AF6B9E" w14:textId="77777777" w:rsidR="006541D9" w:rsidRDefault="006541D9"/>
    <w:p w14:paraId="6EC03E99" w14:textId="77777777" w:rsidR="006541D9" w:rsidRDefault="0060059C">
      <w:r>
        <w:t xml:space="preserve">        IF v_total IS NULL OR v_total &lt; (v_item-&gt;&gt;'cantidad')::INTEGER THEN</w:t>
      </w:r>
    </w:p>
    <w:p w14:paraId="602E683E" w14:textId="77777777" w:rsidR="006541D9" w:rsidRDefault="0060059C">
      <w:r>
        <w:t xml:space="preserve">            RAISE EXCEPTION 'Stock insuficiente en caja para la variante %',</w:t>
      </w:r>
    </w:p>
    <w:p w14:paraId="6F620BAE" w14:textId="77777777" w:rsidR="006541D9" w:rsidRDefault="0060059C">
      <w:r>
        <w:t xml:space="preserve">                (v_item-&gt;&gt;'variante_id')::INTEGER;</w:t>
      </w:r>
    </w:p>
    <w:p w14:paraId="1F670767" w14:textId="77777777" w:rsidR="006541D9" w:rsidRDefault="0060059C">
      <w:r>
        <w:t xml:space="preserve">        END IF;</w:t>
      </w:r>
    </w:p>
    <w:p w14:paraId="4E93B131" w14:textId="77777777" w:rsidR="006541D9" w:rsidRDefault="0060059C">
      <w:r>
        <w:t xml:space="preserve">    END LOOP;</w:t>
      </w:r>
    </w:p>
    <w:p w14:paraId="1301762D" w14:textId="77777777" w:rsidR="006541D9" w:rsidRDefault="006541D9"/>
    <w:p w14:paraId="3A1F59DD" w14:textId="77777777" w:rsidR="006541D9" w:rsidRDefault="0060059C">
      <w:r>
        <w:t xml:space="preserve">    v_total := 0;</w:t>
      </w:r>
    </w:p>
    <w:p w14:paraId="5FC751FE" w14:textId="77777777" w:rsidR="006541D9" w:rsidRDefault="0060059C">
      <w:r>
        <w:t xml:space="preserve">    -- Calcular total</w:t>
      </w:r>
    </w:p>
    <w:p w14:paraId="7CA16DE3" w14:textId="77777777" w:rsidR="006541D9" w:rsidRDefault="0060059C">
      <w:r>
        <w:t xml:space="preserve">    FOR v_item IN SELECT * FROM jsonb_array_elements(p_items)</w:t>
      </w:r>
    </w:p>
    <w:p w14:paraId="58019DE4" w14:textId="77777777" w:rsidR="006541D9" w:rsidRDefault="0060059C">
      <w:r>
        <w:t xml:space="preserve">    LOOP</w:t>
      </w:r>
    </w:p>
    <w:p w14:paraId="51131A8E" w14:textId="77777777" w:rsidR="006541D9" w:rsidRDefault="0060059C">
      <w:r>
        <w:t xml:space="preserve">        SELECT pr.precio + pv.precio_extra</w:t>
      </w:r>
    </w:p>
    <w:p w14:paraId="64EE948C" w14:textId="77777777" w:rsidR="006541D9" w:rsidRDefault="0060059C">
      <w:r>
        <w:t xml:space="preserve">        INTO v_precio</w:t>
      </w:r>
    </w:p>
    <w:p w14:paraId="2FC5AC55" w14:textId="77777777" w:rsidR="006541D9" w:rsidRDefault="0060059C">
      <w:r>
        <w:t xml:space="preserve">        FROM producto_variantes pv</w:t>
      </w:r>
    </w:p>
    <w:p w14:paraId="4D70FAD1" w14:textId="77777777" w:rsidR="006541D9" w:rsidRDefault="0060059C">
      <w:r>
        <w:t xml:space="preserve">        JOIN productos pr ON pr.id_producto = pv.producto_id</w:t>
      </w:r>
    </w:p>
    <w:p w14:paraId="0252F7C6" w14:textId="77777777" w:rsidR="006541D9" w:rsidRDefault="0060059C">
      <w:r>
        <w:t xml:space="preserve">        WHERE pv.id_variante = (v_item-&gt;&gt;'variante_id')::INTEGER;</w:t>
      </w:r>
    </w:p>
    <w:p w14:paraId="43F82439" w14:textId="77777777" w:rsidR="006541D9" w:rsidRDefault="006541D9"/>
    <w:p w14:paraId="21926884" w14:textId="77777777" w:rsidR="006541D9" w:rsidRDefault="0060059C">
      <w:r>
        <w:t xml:space="preserve">        v_sub := v_precio * (v_item-&gt;&gt;'cantidad')::INTEGER;</w:t>
      </w:r>
    </w:p>
    <w:p w14:paraId="08C05737" w14:textId="77777777" w:rsidR="006541D9" w:rsidRDefault="0060059C">
      <w:r>
        <w:t xml:space="preserve">        v_total := v_total + v_sub;</w:t>
      </w:r>
    </w:p>
    <w:p w14:paraId="55DE827D" w14:textId="77777777" w:rsidR="006541D9" w:rsidRDefault="0060059C">
      <w:r>
        <w:t xml:space="preserve">    END LOOP;</w:t>
      </w:r>
    </w:p>
    <w:p w14:paraId="5440E760" w14:textId="77777777" w:rsidR="006541D9" w:rsidRDefault="006541D9"/>
    <w:p w14:paraId="58F93247" w14:textId="77777777" w:rsidR="006541D9" w:rsidRDefault="0060059C">
      <w:r>
        <w:t xml:space="preserve">    INSERT INTO pedidos (usuario_id, sucursal_id, total, metodo_compra, estado, tipo_pago)</w:t>
      </w:r>
    </w:p>
    <w:p w14:paraId="6B0AB6EA" w14:textId="77777777" w:rsidR="006541D9" w:rsidRDefault="0060059C">
      <w:r>
        <w:t xml:space="preserve">    VALUES (p_usuario_id, p_sucursal_id, v_total, 'presencial', 'pagado', p_tipo_pago)</w:t>
      </w:r>
    </w:p>
    <w:p w14:paraId="15182925" w14:textId="77777777" w:rsidR="006541D9" w:rsidRDefault="0060059C">
      <w:r>
        <w:t xml:space="preserve">    RETURNING id_pedido INTO p_pedido_id;</w:t>
      </w:r>
    </w:p>
    <w:p w14:paraId="5AEF26EA" w14:textId="77777777" w:rsidR="006541D9" w:rsidRDefault="006541D9"/>
    <w:p w14:paraId="23B4BADF" w14:textId="77777777" w:rsidR="006541D9" w:rsidRDefault="0060059C">
      <w:r>
        <w:t xml:space="preserve">    FOR v_item IN SELECT * FROM jsonb_array_elements(p_items)</w:t>
      </w:r>
    </w:p>
    <w:p w14:paraId="6771CB03" w14:textId="77777777" w:rsidR="006541D9" w:rsidRDefault="0060059C">
      <w:r>
        <w:t xml:space="preserve">    LOOP</w:t>
      </w:r>
    </w:p>
    <w:p w14:paraId="13860F4E" w14:textId="77777777" w:rsidR="006541D9" w:rsidRDefault="0060059C">
      <w:r>
        <w:t xml:space="preserve">        SELECT pr.precio + pv.precio_extra</w:t>
      </w:r>
    </w:p>
    <w:p w14:paraId="1905D551" w14:textId="77777777" w:rsidR="006541D9" w:rsidRDefault="0060059C">
      <w:r>
        <w:t xml:space="preserve">        INTO v_precio</w:t>
      </w:r>
    </w:p>
    <w:p w14:paraId="0FD53DD3" w14:textId="77777777" w:rsidR="006541D9" w:rsidRDefault="0060059C">
      <w:r>
        <w:t xml:space="preserve">        FROM producto_variantes pv</w:t>
      </w:r>
    </w:p>
    <w:p w14:paraId="02B18061" w14:textId="77777777" w:rsidR="006541D9" w:rsidRDefault="0060059C">
      <w:r>
        <w:t xml:space="preserve">        JOIN productos pr ON pr.id_producto = pv.producto_id</w:t>
      </w:r>
    </w:p>
    <w:p w14:paraId="6E96A99B" w14:textId="77777777" w:rsidR="006541D9" w:rsidRDefault="0060059C">
      <w:r>
        <w:t xml:space="preserve">        WHERE pv.id_variante = (v_item-&gt;&gt;'variante_id')::INTEGER;</w:t>
      </w:r>
    </w:p>
    <w:p w14:paraId="24F58B22" w14:textId="77777777" w:rsidR="006541D9" w:rsidRDefault="006541D9"/>
    <w:p w14:paraId="7AE77070" w14:textId="77777777" w:rsidR="006541D9" w:rsidRDefault="0060059C">
      <w:r>
        <w:t xml:space="preserve">        v_sub := v_precio * (v_item-&gt;&gt;'cantidad')::INTEGER;</w:t>
      </w:r>
    </w:p>
    <w:p w14:paraId="1BD177C5" w14:textId="77777777" w:rsidR="006541D9" w:rsidRDefault="006541D9"/>
    <w:p w14:paraId="4DEC7670" w14:textId="77777777" w:rsidR="006541D9" w:rsidRDefault="0060059C">
      <w:r>
        <w:t xml:space="preserve">        INSERT INTO pedido_items (pedido_id, variante_id, cantidad, precio_unitario, subtotal)</w:t>
      </w:r>
    </w:p>
    <w:p w14:paraId="03889789" w14:textId="77777777" w:rsidR="006541D9" w:rsidRDefault="0060059C">
      <w:r>
        <w:t xml:space="preserve">        VALUES (p_pedido_id, (v_item-&gt;&gt;'variante_id')::INTEGER,</w:t>
      </w:r>
    </w:p>
    <w:p w14:paraId="2A2A0503" w14:textId="77777777" w:rsidR="006541D9" w:rsidRDefault="0060059C">
      <w:r>
        <w:t xml:space="preserve">                (v_item-&gt;&gt;'cantidad')::INTEGER, v_precio, v_sub);</w:t>
      </w:r>
    </w:p>
    <w:p w14:paraId="290F1E4E" w14:textId="77777777" w:rsidR="006541D9" w:rsidRDefault="0060059C">
      <w:r>
        <w:t xml:space="preserve">    END LOOP;</w:t>
      </w:r>
    </w:p>
    <w:p w14:paraId="440A647C" w14:textId="77777777" w:rsidR="006541D9" w:rsidRDefault="006541D9"/>
    <w:p w14:paraId="5DBDD431" w14:textId="77777777" w:rsidR="006541D9" w:rsidRDefault="0060059C">
      <w:r>
        <w:t xml:space="preserve">    IF p_tipo_pago &lt;&gt; 'efectivo' THEN</w:t>
      </w:r>
    </w:p>
    <w:p w14:paraId="56825243" w14:textId="77777777" w:rsidR="006541D9" w:rsidRDefault="0060059C">
      <w:r>
        <w:t xml:space="preserve">        INSERT INTO pagos (pedido_id, monto, proveedor_pago, transaccion_id, estado)</w:t>
      </w:r>
    </w:p>
    <w:p w14:paraId="609AB4D9" w14:textId="77777777" w:rsidR="006541D9" w:rsidRDefault="0060059C">
      <w:r>
        <w:t xml:space="preserve">        VALUES (p_pedido_id, v_total, 'Punto de Venta',</w:t>
      </w:r>
    </w:p>
    <w:p w14:paraId="2A18C0E0" w14:textId="77777777" w:rsidR="006541D9" w:rsidRDefault="0060059C">
      <w:r>
        <w:t xml:space="preserve">                'TXN-CAJA-' || p_pedido_id, 'aprobado');</w:t>
      </w:r>
    </w:p>
    <w:p w14:paraId="12AC1543" w14:textId="77777777" w:rsidR="006541D9" w:rsidRDefault="0060059C">
      <w:r>
        <w:t xml:space="preserve">    END IF;</w:t>
      </w:r>
    </w:p>
    <w:p w14:paraId="6EB8748B" w14:textId="77777777" w:rsidR="006541D9" w:rsidRDefault="006541D9"/>
    <w:p w14:paraId="355BE418" w14:textId="77777777" w:rsidR="006541D9" w:rsidRDefault="0060059C">
      <w:r>
        <w:t xml:space="preserve">    COMMIT;</w:t>
      </w:r>
    </w:p>
    <w:p w14:paraId="214A4044" w14:textId="77777777" w:rsidR="006541D9" w:rsidRDefault="0060059C">
      <w:r>
        <w:t>EXCEPTION</w:t>
      </w:r>
    </w:p>
    <w:p w14:paraId="3890387C" w14:textId="77777777" w:rsidR="006541D9" w:rsidRDefault="0060059C">
      <w:r>
        <w:t xml:space="preserve">    WHEN OTHERS THEN</w:t>
      </w:r>
    </w:p>
    <w:p w14:paraId="0FD3C757" w14:textId="77777777" w:rsidR="006541D9" w:rsidRDefault="0060059C">
      <w:r>
        <w:t xml:space="preserve">        ROLLBACK;</w:t>
      </w:r>
    </w:p>
    <w:p w14:paraId="4A93035C" w14:textId="77777777" w:rsidR="006541D9" w:rsidRDefault="0060059C">
      <w:r>
        <w:t xml:space="preserve">        RAISE;</w:t>
      </w:r>
    </w:p>
    <w:p w14:paraId="04F4C774" w14:textId="77777777" w:rsidR="006541D9" w:rsidRDefault="0060059C">
      <w:r>
        <w:t>END;</w:t>
      </w:r>
    </w:p>
    <w:p w14:paraId="3D945740" w14:textId="77777777" w:rsidR="006541D9" w:rsidRDefault="0060059C">
      <w:r>
        <w:t>$$;</w:t>
      </w:r>
    </w:p>
    <w:p w14:paraId="7EE40F3C" w14:textId="77777777" w:rsidR="006541D9" w:rsidRDefault="006541D9"/>
    <w:p w14:paraId="0E295A99" w14:textId="77777777" w:rsidR="006541D9" w:rsidRDefault="0060059C">
      <w:r>
        <w:lastRenderedPageBreak/>
        <w:t>-- ------------------------------------------------------------</w:t>
      </w:r>
    </w:p>
    <w:p w14:paraId="63856557" w14:textId="77777777" w:rsidR="006541D9" w:rsidRDefault="0060059C">
      <w:r>
        <w:t>-- 7.3 SP_REGISTRAR_VENTA_DIGITAL (Web/Móvil + pasarela de pago)</w:t>
      </w:r>
    </w:p>
    <w:p w14:paraId="0F8D9892" w14:textId="77777777" w:rsidR="006541D9" w:rsidRDefault="0060059C">
      <w:r>
        <w:t>-- Crea el pedido en estado pendiente, registra el pago aprobado y</w:t>
      </w:r>
    </w:p>
    <w:p w14:paraId="4622C3F9" w14:textId="77777777" w:rsidR="006541D9" w:rsidRDefault="0060059C">
      <w:r>
        <w:t>-- activa el trigger que descuenta stock.</w:t>
      </w:r>
    </w:p>
    <w:p w14:paraId="3EC5045E" w14:textId="77777777" w:rsidR="006541D9" w:rsidRDefault="0060059C">
      <w:r>
        <w:t>-- ------------------------------------------------------------</w:t>
      </w:r>
    </w:p>
    <w:p w14:paraId="27456CFB" w14:textId="77777777" w:rsidR="006541D9" w:rsidRDefault="0060059C">
      <w:r>
        <w:t>CREATE OR REPLACE PROCEDURE sp_registrar_venta_digital(</w:t>
      </w:r>
    </w:p>
    <w:p w14:paraId="2D72A310" w14:textId="77777777" w:rsidR="006541D9" w:rsidRDefault="0060059C">
      <w:r>
        <w:t xml:space="preserve">    p_usuario_id   INTEGER,</w:t>
      </w:r>
    </w:p>
    <w:p w14:paraId="21E67A66" w14:textId="77777777" w:rsidR="006541D9" w:rsidRDefault="0060059C">
      <w:r>
        <w:t xml:space="preserve">    p_items        JSONB,</w:t>
      </w:r>
    </w:p>
    <w:p w14:paraId="21F26FE0" w14:textId="77777777" w:rsidR="006541D9" w:rsidRDefault="0060059C">
      <w:r>
        <w:t xml:space="preserve">    p_pasarela     VARCHAR(50),</w:t>
      </w:r>
    </w:p>
    <w:p w14:paraId="6CBAAF87" w14:textId="77777777" w:rsidR="006541D9" w:rsidRDefault="0060059C">
      <w:r>
        <w:t xml:space="preserve">    INOUT p_pedido_id INTEGER DEFAULT 0</w:t>
      </w:r>
    </w:p>
    <w:p w14:paraId="50ECAF00" w14:textId="77777777" w:rsidR="006541D9" w:rsidRDefault="0060059C">
      <w:r>
        <w:t>)</w:t>
      </w:r>
    </w:p>
    <w:p w14:paraId="23026EA4" w14:textId="77777777" w:rsidR="006541D9" w:rsidRDefault="0060059C">
      <w:r>
        <w:t>LANGUAGE plpgsql AS $$</w:t>
      </w:r>
    </w:p>
    <w:p w14:paraId="2F5B42AD" w14:textId="77777777" w:rsidR="006541D9" w:rsidRDefault="0060059C">
      <w:r>
        <w:t>DECLARE</w:t>
      </w:r>
    </w:p>
    <w:p w14:paraId="5B19AA0F" w14:textId="77777777" w:rsidR="006541D9" w:rsidRDefault="0060059C">
      <w:r>
        <w:t xml:space="preserve">    v_item   JSONB;</w:t>
      </w:r>
    </w:p>
    <w:p w14:paraId="029DD8AB" w14:textId="77777777" w:rsidR="006541D9" w:rsidRDefault="0060059C">
      <w:r>
        <w:t xml:space="preserve">    v_total  NUMERIC(10,2) := 0;</w:t>
      </w:r>
    </w:p>
    <w:p w14:paraId="7C8DDC14" w14:textId="77777777" w:rsidR="006541D9" w:rsidRDefault="0060059C">
      <w:r>
        <w:t xml:space="preserve">    v_precio NUMERIC(10,2);</w:t>
      </w:r>
    </w:p>
    <w:p w14:paraId="6940E1CD" w14:textId="77777777" w:rsidR="006541D9" w:rsidRDefault="0060059C">
      <w:r>
        <w:t xml:space="preserve">    v_sub    NUMERIC(10,2);</w:t>
      </w:r>
    </w:p>
    <w:p w14:paraId="79237406" w14:textId="77777777" w:rsidR="006541D9" w:rsidRDefault="0060059C">
      <w:r>
        <w:t xml:space="preserve">    v_suc    INTEGER;</w:t>
      </w:r>
    </w:p>
    <w:p w14:paraId="6027025D" w14:textId="77777777" w:rsidR="006541D9" w:rsidRDefault="0060059C">
      <w:r>
        <w:t>BEGIN</w:t>
      </w:r>
    </w:p>
    <w:p w14:paraId="5392911C" w14:textId="77777777" w:rsidR="006541D9" w:rsidRDefault="0060059C">
      <w:r>
        <w:t xml:space="preserve">    v_total := 0;</w:t>
      </w:r>
    </w:p>
    <w:p w14:paraId="38D5CB85" w14:textId="77777777" w:rsidR="006541D9" w:rsidRDefault="0060059C">
      <w:r>
        <w:t xml:space="preserve">    FOR v_item IN SELECT * FROM jsonb_array_elements(p_items)</w:t>
      </w:r>
    </w:p>
    <w:p w14:paraId="7CED79D1" w14:textId="77777777" w:rsidR="006541D9" w:rsidRDefault="0060059C">
      <w:r>
        <w:t xml:space="preserve">    LOOP</w:t>
      </w:r>
    </w:p>
    <w:p w14:paraId="3D673239" w14:textId="77777777" w:rsidR="006541D9" w:rsidRDefault="0060059C">
      <w:r>
        <w:t xml:space="preserve">        SELECT pr.precio + pv.precio_extra</w:t>
      </w:r>
    </w:p>
    <w:p w14:paraId="3AFE92BE" w14:textId="77777777" w:rsidR="006541D9" w:rsidRDefault="0060059C">
      <w:r>
        <w:t xml:space="preserve">        INTO v_precio</w:t>
      </w:r>
    </w:p>
    <w:p w14:paraId="53505B4A" w14:textId="77777777" w:rsidR="006541D9" w:rsidRDefault="0060059C">
      <w:r>
        <w:t xml:space="preserve">        FROM producto_variantes pv</w:t>
      </w:r>
    </w:p>
    <w:p w14:paraId="4CCAFEAC" w14:textId="77777777" w:rsidR="006541D9" w:rsidRDefault="0060059C">
      <w:r>
        <w:t xml:space="preserve">        JOIN productos pr ON pr.id_producto = pv.producto_id</w:t>
      </w:r>
    </w:p>
    <w:p w14:paraId="2298EFB1" w14:textId="77777777" w:rsidR="006541D9" w:rsidRDefault="0060059C">
      <w:r>
        <w:t xml:space="preserve">        WHERE pv.id_variante = (v_item-&gt;&gt;'variante_id')::INTEGER;</w:t>
      </w:r>
    </w:p>
    <w:p w14:paraId="60301FA8" w14:textId="77777777" w:rsidR="006541D9" w:rsidRDefault="0060059C">
      <w:r>
        <w:t xml:space="preserve">        v_total := v_total + (v_precio * (v_item-&gt;&gt;'cantidad')::INTEGER);</w:t>
      </w:r>
    </w:p>
    <w:p w14:paraId="313B5F60" w14:textId="77777777" w:rsidR="006541D9" w:rsidRDefault="0060059C">
      <w:r>
        <w:t xml:space="preserve">    END LOOP;</w:t>
      </w:r>
    </w:p>
    <w:p w14:paraId="4DC6BC91" w14:textId="77777777" w:rsidR="006541D9" w:rsidRDefault="006541D9"/>
    <w:p w14:paraId="5C3CE695" w14:textId="77777777" w:rsidR="006541D9" w:rsidRDefault="0060059C">
      <w:r>
        <w:lastRenderedPageBreak/>
        <w:t xml:space="preserve">    -- Usar una sucursal por defecto (1) para venta digital</w:t>
      </w:r>
    </w:p>
    <w:p w14:paraId="2766CF27" w14:textId="77777777" w:rsidR="006541D9" w:rsidRDefault="0060059C">
      <w:r>
        <w:t xml:space="preserve">    SELECT COALESCE(MIN(id_sucursal), 1) INTO v_suc FROM sucursales;</w:t>
      </w:r>
    </w:p>
    <w:p w14:paraId="2E25C9A9" w14:textId="77777777" w:rsidR="006541D9" w:rsidRDefault="006541D9"/>
    <w:p w14:paraId="7AB61E99" w14:textId="77777777" w:rsidR="006541D9" w:rsidRDefault="0060059C">
      <w:r>
        <w:t xml:space="preserve">    INSERT INTO pedidos (usuario_id, sucursal_id, total, metodo_compra, estado, tipo_pago)</w:t>
      </w:r>
    </w:p>
    <w:p w14:paraId="37C0DB5A" w14:textId="77777777" w:rsidR="006541D9" w:rsidRDefault="0060059C">
      <w:r>
        <w:t xml:space="preserve">    VALUES (p_usuario_id, v_suc, v_total, 'digital', 'pendiente', NULL)</w:t>
      </w:r>
    </w:p>
    <w:p w14:paraId="7CABEAA0" w14:textId="77777777" w:rsidR="006541D9" w:rsidRDefault="0060059C">
      <w:r>
        <w:t xml:space="preserve">    RETURNING id_pedido INTO p_pedido_id;</w:t>
      </w:r>
    </w:p>
    <w:p w14:paraId="6A5501A5" w14:textId="77777777" w:rsidR="006541D9" w:rsidRDefault="006541D9"/>
    <w:p w14:paraId="5A2D0B27" w14:textId="77777777" w:rsidR="006541D9" w:rsidRDefault="0060059C">
      <w:r>
        <w:t xml:space="preserve">    FOR v_item IN SELECT * FROM jsonb_array_elements(p_items)</w:t>
      </w:r>
    </w:p>
    <w:p w14:paraId="0D11CCCF" w14:textId="77777777" w:rsidR="006541D9" w:rsidRDefault="0060059C">
      <w:r>
        <w:t xml:space="preserve">    LOOP</w:t>
      </w:r>
    </w:p>
    <w:p w14:paraId="7EEADB6A" w14:textId="77777777" w:rsidR="006541D9" w:rsidRDefault="0060059C">
      <w:r>
        <w:t xml:space="preserve">        SELECT pr.precio + pv.precio_extra</w:t>
      </w:r>
    </w:p>
    <w:p w14:paraId="12F076E2" w14:textId="77777777" w:rsidR="006541D9" w:rsidRDefault="0060059C">
      <w:r>
        <w:t xml:space="preserve">        INTO v_precio</w:t>
      </w:r>
    </w:p>
    <w:p w14:paraId="2E0D7BDE" w14:textId="77777777" w:rsidR="006541D9" w:rsidRDefault="0060059C">
      <w:r>
        <w:t xml:space="preserve">        FROM producto_variantes pv</w:t>
      </w:r>
    </w:p>
    <w:p w14:paraId="5655BD3A" w14:textId="77777777" w:rsidR="006541D9" w:rsidRDefault="0060059C">
      <w:r>
        <w:t xml:space="preserve">        JOIN productos pr ON pr.id_producto = pv.producto_id</w:t>
      </w:r>
    </w:p>
    <w:p w14:paraId="32494226" w14:textId="77777777" w:rsidR="006541D9" w:rsidRDefault="0060059C">
      <w:r>
        <w:t xml:space="preserve">        WHERE pv.id_variante = (v_item-&gt;&gt;'variante_id')::INTEGER;</w:t>
      </w:r>
    </w:p>
    <w:p w14:paraId="3F7B6ABF" w14:textId="77777777" w:rsidR="006541D9" w:rsidRDefault="0060059C">
      <w:r>
        <w:t xml:space="preserve">        v_sub := v_precio * (v_item-&gt;&gt;'cantidad')::INTEGER;</w:t>
      </w:r>
    </w:p>
    <w:p w14:paraId="7CBAEB0A" w14:textId="77777777" w:rsidR="006541D9" w:rsidRDefault="006541D9"/>
    <w:p w14:paraId="29D7CDAE" w14:textId="77777777" w:rsidR="006541D9" w:rsidRDefault="0060059C">
      <w:r>
        <w:t xml:space="preserve">        INSERT INTO pedido_items (pedido_id, variante_id, cantidad, precio_unitario, subtotal)</w:t>
      </w:r>
    </w:p>
    <w:p w14:paraId="56FA472E" w14:textId="77777777" w:rsidR="006541D9" w:rsidRDefault="0060059C">
      <w:r>
        <w:t xml:space="preserve">        VALUES (p_pedido_id, (v_item-&gt;&gt;'variante_id')::INTEGER,</w:t>
      </w:r>
    </w:p>
    <w:p w14:paraId="5A8987AD" w14:textId="77777777" w:rsidR="006541D9" w:rsidRDefault="0060059C">
      <w:r>
        <w:t xml:space="preserve">                (v_item-&gt;&gt;'cantidad')::INTEGER, v_precio, v_sub);</w:t>
      </w:r>
    </w:p>
    <w:p w14:paraId="6926DB20" w14:textId="77777777" w:rsidR="006541D9" w:rsidRDefault="0060059C">
      <w:r>
        <w:t xml:space="preserve">    END LOOP;</w:t>
      </w:r>
    </w:p>
    <w:p w14:paraId="12B14E51" w14:textId="77777777" w:rsidR="006541D9" w:rsidRDefault="006541D9"/>
    <w:p w14:paraId="37163E49" w14:textId="77777777" w:rsidR="006541D9" w:rsidRDefault="0060059C">
      <w:r>
        <w:t xml:space="preserve">    -- Registrar pago aprobado y cambiar estado -&gt; pagado (dispara descuento de stock)</w:t>
      </w:r>
    </w:p>
    <w:p w14:paraId="6B604D95" w14:textId="77777777" w:rsidR="006541D9" w:rsidRDefault="0060059C">
      <w:r>
        <w:t xml:space="preserve">    INSERT INTO pagos (pedido_id, monto, proveedor_pago, transaccion_id, estado)</w:t>
      </w:r>
    </w:p>
    <w:p w14:paraId="688D4FE0" w14:textId="77777777" w:rsidR="006541D9" w:rsidRDefault="0060059C">
      <w:r>
        <w:t xml:space="preserve">    VALUES (p_pedido_id, v_total, p_pasarela,</w:t>
      </w:r>
    </w:p>
    <w:p w14:paraId="103E433B" w14:textId="77777777" w:rsidR="006541D9" w:rsidRDefault="0060059C">
      <w:r>
        <w:t xml:space="preserve">            'TXN-' || upper(p_pasarela) || '-' || p_pedido_id, 'aprobado');</w:t>
      </w:r>
    </w:p>
    <w:p w14:paraId="3FA5F5C4" w14:textId="77777777" w:rsidR="006541D9" w:rsidRDefault="006541D9"/>
    <w:p w14:paraId="5CD2370B" w14:textId="77777777" w:rsidR="006541D9" w:rsidRDefault="0060059C">
      <w:r>
        <w:t xml:space="preserve">    UPDATE pedidos SET estado = 'pagado' WHERE id_pedido = p_pedido_id;</w:t>
      </w:r>
    </w:p>
    <w:p w14:paraId="07968ED8" w14:textId="77777777" w:rsidR="006541D9" w:rsidRDefault="006541D9"/>
    <w:p w14:paraId="35F2B2E3" w14:textId="77777777" w:rsidR="006541D9" w:rsidRDefault="0060059C">
      <w:r>
        <w:t xml:space="preserve">    COMMIT;</w:t>
      </w:r>
    </w:p>
    <w:p w14:paraId="3AC56DB4" w14:textId="77777777" w:rsidR="006541D9" w:rsidRDefault="0060059C">
      <w:r>
        <w:lastRenderedPageBreak/>
        <w:t>EXCEPTION</w:t>
      </w:r>
    </w:p>
    <w:p w14:paraId="430E77EB" w14:textId="77777777" w:rsidR="006541D9" w:rsidRDefault="0060059C">
      <w:r>
        <w:t xml:space="preserve">    WHEN OTHERS THEN</w:t>
      </w:r>
    </w:p>
    <w:p w14:paraId="1D1B50EF" w14:textId="77777777" w:rsidR="006541D9" w:rsidRDefault="0060059C">
      <w:r>
        <w:t xml:space="preserve">        ROLLBACK;</w:t>
      </w:r>
    </w:p>
    <w:p w14:paraId="3BFC9D24" w14:textId="77777777" w:rsidR="006541D9" w:rsidRDefault="0060059C">
      <w:r>
        <w:t xml:space="preserve">        RAISE;</w:t>
      </w:r>
    </w:p>
    <w:p w14:paraId="65255062" w14:textId="77777777" w:rsidR="006541D9" w:rsidRDefault="0060059C">
      <w:r>
        <w:t>END;</w:t>
      </w:r>
    </w:p>
    <w:p w14:paraId="6389A56D" w14:textId="77777777" w:rsidR="006541D9" w:rsidRDefault="0060059C">
      <w:r>
        <w:t>$$;</w:t>
      </w:r>
    </w:p>
    <w:p w14:paraId="2F77A21B" w14:textId="7D3269F3" w:rsidR="006541D9" w:rsidRDefault="0060059C" w:rsidP="008742FC">
      <w:pPr>
        <w:pStyle w:val="Ttulo4"/>
      </w:pPr>
      <w:r>
        <w:tab/>
      </w:r>
    </w:p>
    <w:p w14:paraId="1B92A341" w14:textId="77777777" w:rsidR="006541D9" w:rsidRDefault="0060059C">
      <w:pPr>
        <w:pStyle w:val="Ttulo1"/>
      </w:pPr>
      <w:bookmarkStart w:id="254" w:name="_Toc240942492"/>
      <w:r>
        <w:t>5</w:t>
      </w:r>
      <w:r>
        <w:tab/>
        <w:t>FLUJO DE TRABAJO: IMPLEMENTACIÓN</w:t>
      </w:r>
      <w:bookmarkEnd w:id="254"/>
      <w:r>
        <w:tab/>
      </w:r>
    </w:p>
    <w:p w14:paraId="638DA5FD" w14:textId="77777777" w:rsidR="006541D9" w:rsidRDefault="0060059C" w:rsidP="00454CD5">
      <w:pPr>
        <w:pStyle w:val="Ttulo2"/>
      </w:pPr>
      <w:bookmarkStart w:id="255" w:name="_Toc240942493"/>
      <w:r>
        <w:t>5.1</w:t>
      </w:r>
      <w:r>
        <w:tab/>
        <w:t>ELECCIÓN DE LA PLATAFORMA DE DESARROLLO DE SOFTWARE</w:t>
      </w:r>
      <w:bookmarkEnd w:id="255"/>
      <w:r>
        <w:tab/>
      </w:r>
    </w:p>
    <w:p w14:paraId="4C25CFA6" w14:textId="77777777" w:rsidR="006541D9" w:rsidRDefault="0060059C">
      <w:pPr>
        <w:pStyle w:val="Ttulo3"/>
      </w:pPr>
      <w:bookmarkStart w:id="256" w:name="_Toc240942494"/>
      <w:r>
        <w:t>5.1.1</w:t>
      </w:r>
      <w:r>
        <w:tab/>
        <w:t>LENGUAJE DE PROGRAMACIÓN</w:t>
      </w:r>
      <w:bookmarkEnd w:id="256"/>
      <w:r>
        <w:tab/>
      </w:r>
    </w:p>
    <w:p w14:paraId="619BECFE" w14:textId="77777777" w:rsidR="006541D9" w:rsidRDefault="0060059C">
      <w:r>
        <w:t>Para el desarrollo de la plataforma </w:t>
      </w:r>
      <w:r>
        <w:rPr>
          <w:b/>
          <w:bCs/>
        </w:rPr>
        <w:t>FashionStore</w:t>
      </w:r>
      <w:r>
        <w:t>, se han seleccionado los siguientes lenguajes de programación, cada uno orientado a un componente específico de la arquitectura:</w:t>
      </w:r>
    </w:p>
    <w:p w14:paraId="35DFB65F" w14:textId="77777777" w:rsidR="006541D9" w:rsidRDefault="0060059C">
      <w:r>
        <w:rPr>
          <w:b/>
          <w:bCs/>
        </w:rPr>
        <w:t>Backend – Python con FastAPI</w:t>
      </w:r>
    </w:p>
    <w:p w14:paraId="62643C24" w14:textId="77777777" w:rsidR="006541D9" w:rsidRDefault="0060059C">
      <w:pPr>
        <w:numPr>
          <w:ilvl w:val="0"/>
          <w:numId w:val="13"/>
        </w:numPr>
      </w:pPr>
      <w:r>
        <w:rPr>
          <w:b/>
          <w:bCs/>
        </w:rPr>
        <w:t>Python 3.11+</w:t>
      </w:r>
      <w:r>
        <w:t>: Elegido por su amplio ecosistema de bibliotecas para inteligencia artificial, procesamiento de datos y desarrollo web. Su sintaxis clara y su curva de aprendizaje moderada facilitan el mantenimiento del código.</w:t>
      </w:r>
    </w:p>
    <w:p w14:paraId="3A6424EB" w14:textId="77777777" w:rsidR="006541D9" w:rsidRDefault="0060059C">
      <w:pPr>
        <w:numPr>
          <w:ilvl w:val="0"/>
          <w:numId w:val="13"/>
        </w:numPr>
      </w:pPr>
      <w:r>
        <w:rPr>
          <w:b/>
          <w:bCs/>
        </w:rPr>
        <w:t>FastAPI</w:t>
      </w:r>
      <w:r>
        <w:t>: Framework web moderno y de alto rendimiento, basado en ASGI (Asynchronous Server Gateway Interface). Ofrece:</w:t>
      </w:r>
    </w:p>
    <w:p w14:paraId="2EE91E2B" w14:textId="77777777" w:rsidR="006541D9" w:rsidRDefault="0060059C">
      <w:pPr>
        <w:numPr>
          <w:ilvl w:val="1"/>
          <w:numId w:val="13"/>
        </w:numPr>
      </w:pPr>
      <w:r>
        <w:t>Documentación interactiva automática (Swagger UI y ReDoc).</w:t>
      </w:r>
    </w:p>
    <w:p w14:paraId="40372672" w14:textId="77777777" w:rsidR="006541D9" w:rsidRDefault="0060059C">
      <w:pPr>
        <w:numPr>
          <w:ilvl w:val="1"/>
          <w:numId w:val="13"/>
        </w:numPr>
      </w:pPr>
      <w:r>
        <w:t>Validación de datos mediante Pydantic.</w:t>
      </w:r>
    </w:p>
    <w:p w14:paraId="1ECAC08D" w14:textId="77777777" w:rsidR="006541D9" w:rsidRDefault="0060059C">
      <w:pPr>
        <w:numPr>
          <w:ilvl w:val="1"/>
          <w:numId w:val="13"/>
        </w:numPr>
      </w:pPr>
      <w:r>
        <w:t>Soporte nativo para operaciones asíncronas, ideal para manejar múltiples peticiones concurrentes.</w:t>
      </w:r>
    </w:p>
    <w:p w14:paraId="6349B298" w14:textId="77777777" w:rsidR="006541D9" w:rsidRDefault="0060059C">
      <w:pPr>
        <w:numPr>
          <w:ilvl w:val="1"/>
          <w:numId w:val="13"/>
        </w:numPr>
      </w:pPr>
      <w:r>
        <w:t>Compatibilidad con OpenAPI para generar clientes SDK para frontend y móvil.</w:t>
      </w:r>
    </w:p>
    <w:p w14:paraId="1D55551A" w14:textId="77777777" w:rsidR="006541D9" w:rsidRDefault="0060059C">
      <w:r>
        <w:rPr>
          <w:b/>
          <w:bCs/>
        </w:rPr>
        <w:t>Frontend Web – Angular (TypeScript)</w:t>
      </w:r>
    </w:p>
    <w:p w14:paraId="6DAE7ECA" w14:textId="77777777" w:rsidR="006541D9" w:rsidRDefault="0060059C">
      <w:pPr>
        <w:numPr>
          <w:ilvl w:val="0"/>
          <w:numId w:val="14"/>
        </w:numPr>
      </w:pPr>
      <w:r>
        <w:rPr>
          <w:b/>
          <w:bCs/>
        </w:rPr>
        <w:t>TypeScript 5.x</w:t>
      </w:r>
      <w:r>
        <w:t>: Superset de JavaScript que añade tipado estático, mejorando la mantenibilidad y la detección temprana de errores.</w:t>
      </w:r>
    </w:p>
    <w:p w14:paraId="5A42FC00" w14:textId="77777777" w:rsidR="006541D9" w:rsidRDefault="0060059C">
      <w:pPr>
        <w:numPr>
          <w:ilvl w:val="0"/>
          <w:numId w:val="14"/>
        </w:numPr>
      </w:pPr>
      <w:r>
        <w:rPr>
          <w:b/>
          <w:bCs/>
        </w:rPr>
        <w:t>Angular 17+</w:t>
      </w:r>
      <w:r>
        <w:t>: Framework completo para aplicaciones SPA (Single Page Application). Proporciona:</w:t>
      </w:r>
    </w:p>
    <w:p w14:paraId="56CA6623" w14:textId="77777777" w:rsidR="006541D9" w:rsidRDefault="0060059C">
      <w:pPr>
        <w:numPr>
          <w:ilvl w:val="1"/>
          <w:numId w:val="14"/>
        </w:numPr>
      </w:pPr>
      <w:r>
        <w:t>Inyección de dependencias para una arquitectura limpia y modular.</w:t>
      </w:r>
    </w:p>
    <w:p w14:paraId="2DBD3A43" w14:textId="77777777" w:rsidR="006541D9" w:rsidRDefault="0060059C">
      <w:pPr>
        <w:numPr>
          <w:ilvl w:val="1"/>
          <w:numId w:val="14"/>
        </w:numPr>
      </w:pPr>
      <w:r>
        <w:t>Router para navegación entre vistas.</w:t>
      </w:r>
    </w:p>
    <w:p w14:paraId="4F70E53F" w14:textId="77777777" w:rsidR="006541D9" w:rsidRDefault="0060059C">
      <w:pPr>
        <w:numPr>
          <w:ilvl w:val="1"/>
          <w:numId w:val="14"/>
        </w:numPr>
      </w:pPr>
      <w:r>
        <w:t>HttpClient para comunicarse con la API REST.</w:t>
      </w:r>
    </w:p>
    <w:p w14:paraId="3917719C" w14:textId="77777777" w:rsidR="006541D9" w:rsidRDefault="0060059C">
      <w:pPr>
        <w:numPr>
          <w:ilvl w:val="1"/>
          <w:numId w:val="14"/>
        </w:numPr>
      </w:pPr>
      <w:r>
        <w:lastRenderedPageBreak/>
        <w:t>RxJS para manejo de flujos de datos asíncronos.</w:t>
      </w:r>
    </w:p>
    <w:p w14:paraId="536E51B3" w14:textId="77777777" w:rsidR="006541D9" w:rsidRDefault="0060059C">
      <w:pPr>
        <w:numPr>
          <w:ilvl w:val="1"/>
          <w:numId w:val="14"/>
        </w:numPr>
      </w:pPr>
      <w:r>
        <w:t>PWA (Progressive Web App) para soporte offline y experiencia nativa en navegador.</w:t>
      </w:r>
    </w:p>
    <w:p w14:paraId="4A412CAC" w14:textId="77777777" w:rsidR="006541D9" w:rsidRDefault="0060059C">
      <w:r>
        <w:rPr>
          <w:b/>
          <w:bCs/>
        </w:rPr>
        <w:t>Frontend Móvil – Flutter (Dart)</w:t>
      </w:r>
    </w:p>
    <w:p w14:paraId="415BAADC" w14:textId="77777777" w:rsidR="006541D9" w:rsidRDefault="0060059C">
      <w:pPr>
        <w:numPr>
          <w:ilvl w:val="0"/>
          <w:numId w:val="1"/>
        </w:numPr>
      </w:pPr>
      <w:r>
        <w:rPr>
          <w:b/>
          <w:bCs/>
        </w:rPr>
        <w:t>Dart 3.x</w:t>
      </w:r>
      <w:r>
        <w:t>: Lenguaje optimizado para aplicaciones móviles, con compilación AOT (Ahead-Of-Time) que garantiza alto rendimiento.</w:t>
      </w:r>
    </w:p>
    <w:p w14:paraId="74B694BB" w14:textId="77777777" w:rsidR="006541D9" w:rsidRDefault="0060059C">
      <w:pPr>
        <w:numPr>
          <w:ilvl w:val="0"/>
          <w:numId w:val="1"/>
        </w:numPr>
      </w:pPr>
      <w:r>
        <w:rPr>
          <w:b/>
          <w:bCs/>
        </w:rPr>
        <w:t>Flutter 3.x</w:t>
      </w:r>
      <w:r>
        <w:t>: SDK de Google para desarrollo multiplataforma. Permite:</w:t>
      </w:r>
    </w:p>
    <w:p w14:paraId="1B74CFD5" w14:textId="77777777" w:rsidR="006541D9" w:rsidRDefault="0060059C">
      <w:pPr>
        <w:numPr>
          <w:ilvl w:val="1"/>
          <w:numId w:val="1"/>
        </w:numPr>
      </w:pPr>
      <w:r>
        <w:t>Una sola base de código para iOS y Android.</w:t>
      </w:r>
    </w:p>
    <w:p w14:paraId="6B55E8A1" w14:textId="77777777" w:rsidR="006541D9" w:rsidRDefault="0060059C">
      <w:pPr>
        <w:numPr>
          <w:ilvl w:val="1"/>
          <w:numId w:val="1"/>
        </w:numPr>
      </w:pPr>
      <w:r>
        <w:t>Widgets personalizables para interfaces nativas.</w:t>
      </w:r>
    </w:p>
    <w:p w14:paraId="59CA68EA" w14:textId="77777777" w:rsidR="006541D9" w:rsidRDefault="0060059C">
      <w:pPr>
        <w:numPr>
          <w:ilvl w:val="1"/>
          <w:numId w:val="1"/>
        </w:numPr>
      </w:pPr>
      <w:r>
        <w:t>Hot reload para desarrollo rápido.</w:t>
      </w:r>
    </w:p>
    <w:p w14:paraId="4527BFBC" w14:textId="77777777" w:rsidR="006541D9" w:rsidRDefault="0060059C">
      <w:pPr>
        <w:numPr>
          <w:ilvl w:val="1"/>
          <w:numId w:val="1"/>
        </w:numPr>
      </w:pPr>
      <w:r>
        <w:t>Acceso a SDKs nativos (ARKit/ARCore) para la funcionalidad de realidad aumentada.</w:t>
      </w:r>
    </w:p>
    <w:p w14:paraId="20F36A43" w14:textId="77777777" w:rsidR="006541D9" w:rsidRDefault="0060059C">
      <w:r>
        <w:rPr>
          <w:b/>
          <w:bCs/>
        </w:rPr>
        <w:t>Base de Datos – SQL</w:t>
      </w:r>
    </w:p>
    <w:p w14:paraId="35405373" w14:textId="77777777" w:rsidR="006541D9" w:rsidRDefault="0060059C">
      <w:pPr>
        <w:numPr>
          <w:ilvl w:val="0"/>
          <w:numId w:val="2"/>
        </w:numPr>
      </w:pPr>
      <w:r>
        <w:rPr>
          <w:b/>
          <w:bCs/>
        </w:rPr>
        <w:t>SQL (PostgreSQL)</w:t>
      </w:r>
      <w:r>
        <w:t>: Para consultas complejas, procedimientos almacenados y transacciones ACID.</w:t>
      </w:r>
    </w:p>
    <w:p w14:paraId="7FCE24B6" w14:textId="77777777" w:rsidR="006541D9" w:rsidRDefault="006541D9"/>
    <w:p w14:paraId="22635454" w14:textId="77777777" w:rsidR="006541D9" w:rsidRDefault="0060059C">
      <w:pPr>
        <w:pStyle w:val="Ttulo3"/>
      </w:pPr>
      <w:bookmarkStart w:id="257" w:name="_Toc240942495"/>
      <w:r>
        <w:t>5.1.2</w:t>
      </w:r>
      <w:r>
        <w:tab/>
        <w:t>BASE DE DATOS</w:t>
      </w:r>
      <w:bookmarkEnd w:id="257"/>
      <w:r>
        <w:tab/>
      </w:r>
    </w:p>
    <w:p w14:paraId="57A6D7E1" w14:textId="77777777" w:rsidR="006541D9" w:rsidRDefault="0060059C">
      <w:r>
        <w:t>Se ha seleccionado </w:t>
      </w:r>
      <w:r>
        <w:rPr>
          <w:b/>
          <w:bCs/>
        </w:rPr>
        <w:t>PostgreSQL 16</w:t>
      </w:r>
      <w:r>
        <w:t> como sistema gestor de bases de datos por las siguientes razones:</w:t>
      </w:r>
    </w:p>
    <w:p w14:paraId="36B4C9E0" w14:textId="77777777" w:rsidR="006541D9" w:rsidRDefault="0060059C">
      <w:pPr>
        <w:numPr>
          <w:ilvl w:val="0"/>
          <w:numId w:val="3"/>
        </w:numPr>
      </w:pPr>
      <w:r>
        <w:rPr>
          <w:b/>
          <w:bCs/>
        </w:rPr>
        <w:t>Cumplimiento ACID</w:t>
      </w:r>
      <w:r>
        <w:t>: Garantiza transacciones confiables, crítico para operaciones de ventas y reservas.</w:t>
      </w:r>
    </w:p>
    <w:p w14:paraId="50B168DF" w14:textId="77777777" w:rsidR="006541D9" w:rsidRDefault="0060059C">
      <w:pPr>
        <w:numPr>
          <w:ilvl w:val="0"/>
          <w:numId w:val="3"/>
        </w:numPr>
      </w:pPr>
      <w:r>
        <w:rPr>
          <w:b/>
          <w:bCs/>
        </w:rPr>
        <w:t>Soporte JSON/JSONB</w:t>
      </w:r>
      <w:r>
        <w:t>: Permite almacenar datos semiestructurados como atributos dinámicos de productos.</w:t>
      </w:r>
    </w:p>
    <w:p w14:paraId="41110C54" w14:textId="77777777" w:rsidR="006541D9" w:rsidRDefault="0060059C">
      <w:pPr>
        <w:numPr>
          <w:ilvl w:val="0"/>
          <w:numId w:val="3"/>
        </w:numPr>
      </w:pPr>
      <w:r>
        <w:rPr>
          <w:b/>
          <w:bCs/>
        </w:rPr>
        <w:t>Rendimiento en consultas complejas</w:t>
      </w:r>
      <w:r>
        <w:t>: Optimizado para JOINs y subconsultas, necesario para reportes y dashboards.</w:t>
      </w:r>
    </w:p>
    <w:p w14:paraId="4612B9C6" w14:textId="77777777" w:rsidR="006541D9" w:rsidRDefault="0060059C">
      <w:pPr>
        <w:numPr>
          <w:ilvl w:val="0"/>
          <w:numId w:val="3"/>
        </w:numPr>
      </w:pPr>
      <w:r>
        <w:rPr>
          <w:b/>
          <w:bCs/>
        </w:rPr>
        <w:t>Extensibilidad</w:t>
      </w:r>
      <w:r>
        <w:t>: Soporte para extensiones como PostGIS (geolocalización) y pgvector (búsqueda por similitud vectorial para IA).</w:t>
      </w:r>
    </w:p>
    <w:p w14:paraId="576DB0CD" w14:textId="77777777" w:rsidR="006541D9" w:rsidRDefault="0060059C">
      <w:pPr>
        <w:numPr>
          <w:ilvl w:val="0"/>
          <w:numId w:val="3"/>
        </w:numPr>
      </w:pPr>
      <w:r>
        <w:rPr>
          <w:b/>
          <w:bCs/>
        </w:rPr>
        <w:t>Cumplimiento RNF01</w:t>
      </w:r>
      <w:r>
        <w:t>: Almacenamiento seguro de contraseñas con hash y sal.</w:t>
      </w:r>
    </w:p>
    <w:p w14:paraId="26249A71" w14:textId="77777777" w:rsidR="006541D9" w:rsidRDefault="0060059C">
      <w:r>
        <w:rPr>
          <w:b/>
          <w:bCs/>
        </w:rPr>
        <w:t>Proveedor Cloud – </w:t>
      </w:r>
      <w:hyperlink r:id="rId190">
        <w:r>
          <w:rPr>
            <w:b/>
            <w:bCs/>
            <w:color w:val="000000"/>
            <w:u w:val="single"/>
          </w:rPr>
          <w:t>Neon.Tech</w:t>
        </w:r>
      </w:hyperlink>
    </w:p>
    <w:p w14:paraId="65459F17" w14:textId="77777777" w:rsidR="006541D9" w:rsidRDefault="00DD4918">
      <w:pPr>
        <w:numPr>
          <w:ilvl w:val="0"/>
          <w:numId w:val="4"/>
        </w:numPr>
      </w:pPr>
      <w:hyperlink r:id="rId191">
        <w:r w:rsidR="0060059C">
          <w:rPr>
            <w:b/>
            <w:bCs/>
            <w:color w:val="000000"/>
            <w:u w:val="single"/>
          </w:rPr>
          <w:t>Neon.Tech</w:t>
        </w:r>
      </w:hyperlink>
      <w:r w:rsidR="0060059C">
        <w:rPr>
          <w:color w:val="000000"/>
        </w:rPr>
        <w:t>:</w:t>
      </w:r>
      <w:r w:rsidR="0060059C">
        <w:t xml:space="preserve"> Plataforma de PostgreSQL serverless que ofrece:</w:t>
      </w:r>
    </w:p>
    <w:p w14:paraId="3AF51E7B" w14:textId="77777777" w:rsidR="006541D9" w:rsidRDefault="0060059C">
      <w:pPr>
        <w:numPr>
          <w:ilvl w:val="1"/>
          <w:numId w:val="4"/>
        </w:numPr>
      </w:pPr>
      <w:r>
        <w:t>Escalado automático y aislamiento por tenant.</w:t>
      </w:r>
    </w:p>
    <w:p w14:paraId="689F2874" w14:textId="77777777" w:rsidR="006541D9" w:rsidRDefault="0060059C">
      <w:pPr>
        <w:numPr>
          <w:ilvl w:val="1"/>
          <w:numId w:val="4"/>
        </w:numPr>
      </w:pPr>
      <w:r>
        <w:t>Copias de seguridad automáticas y PITR (Point-In-Time Recovery).</w:t>
      </w:r>
    </w:p>
    <w:p w14:paraId="3CDFC6D4" w14:textId="77777777" w:rsidR="006541D9" w:rsidRDefault="0060059C">
      <w:pPr>
        <w:numPr>
          <w:ilvl w:val="1"/>
          <w:numId w:val="4"/>
        </w:numPr>
      </w:pPr>
      <w:r>
        <w:t>Conexiones seguras y branch para entornos de desarrollo/pruebas.</w:t>
      </w:r>
    </w:p>
    <w:p w14:paraId="6FDB80F0" w14:textId="77777777" w:rsidR="006541D9" w:rsidRDefault="0060059C">
      <w:pPr>
        <w:numPr>
          <w:ilvl w:val="1"/>
          <w:numId w:val="4"/>
        </w:numPr>
      </w:pPr>
      <w:r>
        <w:lastRenderedPageBreak/>
        <w:t>Soporte nativo para la región de Sudamérica (Brasil), reduciendo latencia.</w:t>
      </w:r>
    </w:p>
    <w:p w14:paraId="52EE73CB" w14:textId="77777777" w:rsidR="006541D9" w:rsidRDefault="0060059C">
      <w:r>
        <w:rPr>
          <w:b/>
          <w:bCs/>
        </w:rPr>
        <w:t>Esquema de datos</w:t>
      </w:r>
      <w:r>
        <w:t>: Normalizado hasta 3FN, con tablas para usuarios, productos, inventario, reservas, ventas y bitácora.</w:t>
      </w:r>
    </w:p>
    <w:p w14:paraId="20DD0F49" w14:textId="77777777" w:rsidR="006541D9" w:rsidRDefault="006541D9"/>
    <w:p w14:paraId="5BA02382" w14:textId="77777777" w:rsidR="006541D9" w:rsidRDefault="0060059C">
      <w:pPr>
        <w:pStyle w:val="Ttulo3"/>
      </w:pPr>
      <w:bookmarkStart w:id="258" w:name="_Toc240942496"/>
      <w:r>
        <w:t>5.1.3</w:t>
      </w:r>
      <w:r>
        <w:tab/>
        <w:t>SISTEMAS OPERATIVOS</w:t>
      </w:r>
      <w:bookmarkEnd w:id="258"/>
    </w:p>
    <w:p w14:paraId="297F10B6" w14:textId="77777777" w:rsidR="006541D9" w:rsidRDefault="0060059C">
      <w:r>
        <w:t>Servidores (Backend y Base de Datos):</w:t>
      </w:r>
    </w:p>
    <w:p w14:paraId="0AB0F1D5" w14:textId="77777777" w:rsidR="006541D9" w:rsidRDefault="0060059C">
      <w:pPr>
        <w:numPr>
          <w:ilvl w:val="0"/>
          <w:numId w:val="5"/>
        </w:numPr>
        <w:pBdr>
          <w:top w:val="nil"/>
          <w:left w:val="nil"/>
          <w:bottom w:val="nil"/>
          <w:right w:val="nil"/>
          <w:between w:val="nil"/>
        </w:pBdr>
        <w:spacing w:after="0"/>
      </w:pPr>
      <w:r>
        <w:rPr>
          <w:color w:val="000000"/>
        </w:rPr>
        <w:t>Ubuntu Server 22.04 LTS: Por su estabilidad, seguridad, soporte a largo plazo y amplia compatibilidad con Python, PostgreSQL y contenedores Docker.</w:t>
      </w:r>
    </w:p>
    <w:p w14:paraId="413A3871" w14:textId="77777777" w:rsidR="006541D9" w:rsidRDefault="0060059C">
      <w:pPr>
        <w:numPr>
          <w:ilvl w:val="0"/>
          <w:numId w:val="5"/>
        </w:numPr>
        <w:pBdr>
          <w:top w:val="nil"/>
          <w:left w:val="nil"/>
          <w:bottom w:val="nil"/>
          <w:right w:val="nil"/>
          <w:between w:val="nil"/>
        </w:pBdr>
        <w:spacing w:after="0"/>
      </w:pPr>
      <w:r>
        <w:rPr>
          <w:color w:val="000000"/>
        </w:rPr>
        <w:t>Docker: Se utilizará para contenerizar cada servicio (API, base de datos, frontend), facilitando el despliegue y la escalabilidad.</w:t>
      </w:r>
    </w:p>
    <w:p w14:paraId="71942C80" w14:textId="77777777" w:rsidR="006541D9" w:rsidRDefault="0060059C">
      <w:pPr>
        <w:numPr>
          <w:ilvl w:val="0"/>
          <w:numId w:val="5"/>
        </w:numPr>
        <w:pBdr>
          <w:top w:val="nil"/>
          <w:left w:val="nil"/>
          <w:bottom w:val="nil"/>
          <w:right w:val="nil"/>
          <w:between w:val="nil"/>
        </w:pBdr>
        <w:spacing w:after="0"/>
      </w:pPr>
      <w:r>
        <w:rPr>
          <w:color w:val="000000"/>
        </w:rPr>
        <w:t>Entorno de Desarrollo:</w:t>
      </w:r>
    </w:p>
    <w:p w14:paraId="5C7C2874" w14:textId="77777777" w:rsidR="006541D9" w:rsidRDefault="0060059C">
      <w:pPr>
        <w:numPr>
          <w:ilvl w:val="0"/>
          <w:numId w:val="5"/>
        </w:numPr>
        <w:pBdr>
          <w:top w:val="nil"/>
          <w:left w:val="nil"/>
          <w:bottom w:val="nil"/>
          <w:right w:val="nil"/>
          <w:between w:val="nil"/>
        </w:pBdr>
        <w:spacing w:after="0"/>
      </w:pPr>
      <w:r>
        <w:rPr>
          <w:color w:val="000000"/>
        </w:rPr>
        <w:t>Windows 11 / macOS: Para el equipo de desarrollo, con entornos configurados mediante Dev Containers para garantizar consistencia.</w:t>
      </w:r>
    </w:p>
    <w:p w14:paraId="2228D105" w14:textId="77777777" w:rsidR="006541D9" w:rsidRDefault="0060059C">
      <w:pPr>
        <w:numPr>
          <w:ilvl w:val="0"/>
          <w:numId w:val="5"/>
        </w:numPr>
        <w:pBdr>
          <w:top w:val="nil"/>
          <w:left w:val="nil"/>
          <w:bottom w:val="nil"/>
          <w:right w:val="nil"/>
          <w:between w:val="nil"/>
        </w:pBdr>
        <w:spacing w:after="0"/>
      </w:pPr>
      <w:r>
        <w:rPr>
          <w:color w:val="000000"/>
        </w:rPr>
        <w:t>Android Studio / Xcode: Para emulación y pruebas en dispositivos móviles (Flutter).</w:t>
      </w:r>
    </w:p>
    <w:p w14:paraId="12E76F5B" w14:textId="77777777" w:rsidR="006541D9" w:rsidRDefault="0060059C">
      <w:pPr>
        <w:numPr>
          <w:ilvl w:val="0"/>
          <w:numId w:val="5"/>
        </w:numPr>
        <w:pBdr>
          <w:top w:val="nil"/>
          <w:left w:val="nil"/>
          <w:bottom w:val="nil"/>
          <w:right w:val="nil"/>
          <w:between w:val="nil"/>
        </w:pBdr>
        <w:spacing w:after="0"/>
      </w:pPr>
      <w:r>
        <w:rPr>
          <w:color w:val="000000"/>
        </w:rPr>
        <w:t>Frontend Web:</w:t>
      </w:r>
    </w:p>
    <w:p w14:paraId="53A7B4EC" w14:textId="77777777" w:rsidR="006541D9" w:rsidRDefault="0060059C">
      <w:pPr>
        <w:numPr>
          <w:ilvl w:val="0"/>
          <w:numId w:val="5"/>
        </w:numPr>
        <w:pBdr>
          <w:top w:val="nil"/>
          <w:left w:val="nil"/>
          <w:bottom w:val="nil"/>
          <w:right w:val="nil"/>
          <w:between w:val="nil"/>
        </w:pBdr>
      </w:pPr>
      <w:r>
        <w:rPr>
          <w:color w:val="000000"/>
        </w:rPr>
        <w:t>Nginx / Vercel: Para el despliegue de Angular en producción, con configuración de proxy inverso y caching.</w:t>
      </w:r>
      <w:r>
        <w:rPr>
          <w:color w:val="000000"/>
        </w:rPr>
        <w:tab/>
      </w:r>
    </w:p>
    <w:p w14:paraId="63D4AAC8" w14:textId="77777777" w:rsidR="006541D9" w:rsidRDefault="0060059C">
      <w:pPr>
        <w:pStyle w:val="Ttulo3"/>
      </w:pPr>
      <w:bookmarkStart w:id="259" w:name="_Toc240942497"/>
      <w:r>
        <w:t>5.1.4</w:t>
      </w:r>
      <w:r>
        <w:tab/>
        <w:t>OTROS</w:t>
      </w:r>
      <w:bookmarkEnd w:id="259"/>
      <w:r>
        <w:tab/>
      </w:r>
    </w:p>
    <w:p w14:paraId="70A8ADD2" w14:textId="77777777" w:rsidR="006541D9" w:rsidRDefault="0060059C">
      <w:r>
        <w:rPr>
          <w:b/>
          <w:bCs/>
        </w:rPr>
        <w:t>Librerías y Framework del Backend</w:t>
      </w:r>
      <w:r>
        <w:t>:</w:t>
      </w:r>
    </w:p>
    <w:p w14:paraId="12213219" w14:textId="77777777" w:rsidR="006541D9" w:rsidRDefault="0060059C">
      <w:pPr>
        <w:numPr>
          <w:ilvl w:val="0"/>
          <w:numId w:val="6"/>
        </w:numPr>
      </w:pPr>
      <w:r>
        <w:rPr>
          <w:b/>
          <w:bCs/>
        </w:rPr>
        <w:t>SQLAlchemy 2.0</w:t>
      </w:r>
      <w:r>
        <w:t>: ORM para la interacción con PostgreSQL, con soporte para migraciones (Alembic).</w:t>
      </w:r>
    </w:p>
    <w:p w14:paraId="1E8BB6A3" w14:textId="77777777" w:rsidR="006541D9" w:rsidRDefault="0060059C">
      <w:pPr>
        <w:numPr>
          <w:ilvl w:val="0"/>
          <w:numId w:val="6"/>
        </w:numPr>
      </w:pPr>
      <w:r>
        <w:rPr>
          <w:b/>
          <w:bCs/>
        </w:rPr>
        <w:t>Pydantic 2.0</w:t>
      </w:r>
      <w:r>
        <w:t>: Validación de datos y serialización para la API REST.</w:t>
      </w:r>
    </w:p>
    <w:p w14:paraId="70EA3E9D" w14:textId="77777777" w:rsidR="006541D9" w:rsidRDefault="0060059C">
      <w:pPr>
        <w:numPr>
          <w:ilvl w:val="0"/>
          <w:numId w:val="6"/>
        </w:numPr>
      </w:pPr>
      <w:r>
        <w:rPr>
          <w:b/>
          <w:bCs/>
        </w:rPr>
        <w:t>JWT (PyJWT)</w:t>
      </w:r>
      <w:r>
        <w:t>: Para autenticación basada en tokens.</w:t>
      </w:r>
    </w:p>
    <w:p w14:paraId="6570FE1A" w14:textId="77777777" w:rsidR="006541D9" w:rsidRDefault="0060059C">
      <w:pPr>
        <w:numPr>
          <w:ilvl w:val="0"/>
          <w:numId w:val="6"/>
        </w:numPr>
      </w:pPr>
      <w:r>
        <w:rPr>
          <w:b/>
          <w:bCs/>
        </w:rPr>
        <w:t>Stripe API</w:t>
      </w:r>
      <w:r>
        <w:t>: Pasarela de pago en modo sandbox para pruebas de pagos digitales.</w:t>
      </w:r>
    </w:p>
    <w:p w14:paraId="3AD10908" w14:textId="77777777" w:rsidR="006541D9" w:rsidRDefault="0060059C">
      <w:pPr>
        <w:numPr>
          <w:ilvl w:val="0"/>
          <w:numId w:val="6"/>
        </w:numPr>
      </w:pPr>
      <w:r>
        <w:rPr>
          <w:b/>
          <w:bCs/>
        </w:rPr>
        <w:t>Surprise / scikit-learn</w:t>
      </w:r>
      <w:r>
        <w:t>: Librerías de machine learning para el sistema de recomendación.</w:t>
      </w:r>
    </w:p>
    <w:p w14:paraId="00544CBB" w14:textId="77777777" w:rsidR="006541D9" w:rsidRDefault="0060059C">
      <w:pPr>
        <w:numPr>
          <w:ilvl w:val="0"/>
          <w:numId w:val="6"/>
        </w:numPr>
      </w:pPr>
      <w:r>
        <w:rPr>
          <w:b/>
          <w:bCs/>
        </w:rPr>
        <w:t>ARKit (iOS) / ARCore (Android)</w:t>
      </w:r>
      <w:r>
        <w:t>: SDKs nativos para la funcionalidad de vestidor virtual (integrados en Flutter).</w:t>
      </w:r>
    </w:p>
    <w:p w14:paraId="3D1046B9" w14:textId="77777777" w:rsidR="006541D9" w:rsidRDefault="0060059C">
      <w:r>
        <w:rPr>
          <w:b/>
          <w:bCs/>
        </w:rPr>
        <w:t>Control de Versiones</w:t>
      </w:r>
      <w:r>
        <w:t>:</w:t>
      </w:r>
    </w:p>
    <w:p w14:paraId="3476082B" w14:textId="77777777" w:rsidR="006541D9" w:rsidRDefault="0060059C">
      <w:pPr>
        <w:numPr>
          <w:ilvl w:val="0"/>
          <w:numId w:val="7"/>
        </w:numPr>
      </w:pPr>
      <w:r>
        <w:rPr>
          <w:b/>
          <w:bCs/>
        </w:rPr>
        <w:t>Git</w:t>
      </w:r>
      <w:r>
        <w:t> con repositorio en </w:t>
      </w:r>
      <w:r>
        <w:rPr>
          <w:b/>
          <w:bCs/>
        </w:rPr>
        <w:t>GitHub</w:t>
      </w:r>
      <w:r>
        <w:t> o </w:t>
      </w:r>
      <w:r>
        <w:rPr>
          <w:b/>
          <w:bCs/>
        </w:rPr>
        <w:t>GitLab</w:t>
      </w:r>
      <w:r>
        <w:t>, siguiendo el flujo de trabajo </w:t>
      </w:r>
      <w:r>
        <w:rPr>
          <w:b/>
          <w:bCs/>
        </w:rPr>
        <w:t>GitFlow</w:t>
      </w:r>
      <w:r>
        <w:t> (rama main, develop, feature/*, hotfix/*).</w:t>
      </w:r>
    </w:p>
    <w:p w14:paraId="2F241D22" w14:textId="77777777" w:rsidR="006541D9" w:rsidRDefault="0060059C">
      <w:r>
        <w:rPr>
          <w:b/>
          <w:bCs/>
        </w:rPr>
        <w:t>Gestión de Proyecto</w:t>
      </w:r>
      <w:r>
        <w:t>:</w:t>
      </w:r>
    </w:p>
    <w:p w14:paraId="177E6E15" w14:textId="77777777" w:rsidR="006541D9" w:rsidRDefault="0060059C">
      <w:pPr>
        <w:numPr>
          <w:ilvl w:val="0"/>
          <w:numId w:val="9"/>
        </w:numPr>
      </w:pPr>
      <w:r>
        <w:rPr>
          <w:b/>
          <w:bCs/>
        </w:rPr>
        <w:t>Jira / Trello</w:t>
      </w:r>
      <w:r>
        <w:t>: Para el seguimiento de tareas y sprints.</w:t>
      </w:r>
    </w:p>
    <w:p w14:paraId="6851CF1A" w14:textId="77777777" w:rsidR="006541D9" w:rsidRDefault="0060059C">
      <w:pPr>
        <w:numPr>
          <w:ilvl w:val="0"/>
          <w:numId w:val="9"/>
        </w:numPr>
      </w:pPr>
      <w:r>
        <w:rPr>
          <w:b/>
          <w:bCs/>
        </w:rPr>
        <w:t>Discord / Slack</w:t>
      </w:r>
      <w:r>
        <w:t>: Comunicación en tiempo real del equipo</w:t>
      </w:r>
    </w:p>
    <w:p w14:paraId="2583107B" w14:textId="77777777" w:rsidR="006541D9" w:rsidRDefault="006541D9"/>
    <w:p w14:paraId="301C1813" w14:textId="77777777" w:rsidR="006541D9" w:rsidRDefault="0060059C" w:rsidP="00454CD5">
      <w:pPr>
        <w:pStyle w:val="Ttulo2"/>
      </w:pPr>
      <w:bookmarkStart w:id="260" w:name="_Toc240942498"/>
      <w:r>
        <w:lastRenderedPageBreak/>
        <w:t>5.2</w:t>
      </w:r>
      <w:r>
        <w:tab/>
        <w:t>IMPLEMENTACIÓN DE LA ARQUITECTURA DEL SISTEMA</w:t>
      </w:r>
      <w:bookmarkEnd w:id="260"/>
      <w:r>
        <w:tab/>
      </w:r>
    </w:p>
    <w:p w14:paraId="40D45F21" w14:textId="77777777" w:rsidR="006541D9" w:rsidRDefault="0060059C">
      <w:r>
        <w:rPr>
          <w:noProof/>
        </w:rPr>
        <w:drawing>
          <wp:inline distT="0" distB="0" distL="0" distR="0" wp14:anchorId="1BFB9497" wp14:editId="1D802DC3">
            <wp:extent cx="5400040" cy="5974080"/>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92"/>
                    <a:srcRect/>
                    <a:stretch>
                      <a:fillRect/>
                    </a:stretch>
                  </pic:blipFill>
                  <pic:spPr>
                    <a:xfrm>
                      <a:off x="0" y="0"/>
                      <a:ext cx="5400040" cy="5974080"/>
                    </a:xfrm>
                    <a:prstGeom prst="rect">
                      <a:avLst/>
                    </a:prstGeom>
                    <a:ln/>
                  </pic:spPr>
                </pic:pic>
              </a:graphicData>
            </a:graphic>
          </wp:inline>
        </w:drawing>
      </w:r>
    </w:p>
    <w:p w14:paraId="2E5240BE" w14:textId="77777777" w:rsidR="006541D9" w:rsidRDefault="0060059C" w:rsidP="00454CD5">
      <w:pPr>
        <w:pStyle w:val="Ttulo2"/>
      </w:pPr>
      <w:bookmarkStart w:id="261" w:name="_Toc240942499"/>
      <w:r>
        <w:t>5.3 IMPLEMENTACION DE LA ARQUITECTURA DEL SUBSISTEMA</w:t>
      </w:r>
      <w:bookmarkEnd w:id="261"/>
    </w:p>
    <w:p w14:paraId="248A8501" w14:textId="77777777" w:rsidR="006541D9" w:rsidRDefault="0060059C">
      <w:r>
        <w:rPr>
          <w:noProof/>
        </w:rPr>
        <w:drawing>
          <wp:inline distT="114300" distB="114300" distL="114300" distR="114300" wp14:anchorId="59686190" wp14:editId="1473B558">
            <wp:extent cx="5399730" cy="2171700"/>
            <wp:effectExtent l="0" t="0" r="0" b="0"/>
            <wp:docPr id="9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93"/>
                    <a:srcRect/>
                    <a:stretch>
                      <a:fillRect/>
                    </a:stretch>
                  </pic:blipFill>
                  <pic:spPr>
                    <a:xfrm>
                      <a:off x="0" y="0"/>
                      <a:ext cx="5399730" cy="2171700"/>
                    </a:xfrm>
                    <a:prstGeom prst="rect">
                      <a:avLst/>
                    </a:prstGeom>
                    <a:ln/>
                  </pic:spPr>
                </pic:pic>
              </a:graphicData>
            </a:graphic>
          </wp:inline>
        </w:drawing>
      </w:r>
    </w:p>
    <w:p w14:paraId="711D31E1" w14:textId="77777777" w:rsidR="006541D9" w:rsidRDefault="0060059C">
      <w:r>
        <w:rPr>
          <w:noProof/>
        </w:rPr>
        <w:lastRenderedPageBreak/>
        <w:drawing>
          <wp:inline distT="114300" distB="114300" distL="114300" distR="114300" wp14:anchorId="3600B741" wp14:editId="5482FAA0">
            <wp:extent cx="5399730" cy="2336800"/>
            <wp:effectExtent l="0" t="0" r="0" b="0"/>
            <wp:docPr id="8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4"/>
                    <a:srcRect/>
                    <a:stretch>
                      <a:fillRect/>
                    </a:stretch>
                  </pic:blipFill>
                  <pic:spPr>
                    <a:xfrm>
                      <a:off x="0" y="0"/>
                      <a:ext cx="5399730" cy="2336800"/>
                    </a:xfrm>
                    <a:prstGeom prst="rect">
                      <a:avLst/>
                    </a:prstGeom>
                    <a:ln/>
                  </pic:spPr>
                </pic:pic>
              </a:graphicData>
            </a:graphic>
          </wp:inline>
        </w:drawing>
      </w:r>
    </w:p>
    <w:p w14:paraId="080F7FA0" w14:textId="77777777" w:rsidR="006541D9" w:rsidRDefault="0060059C">
      <w:r>
        <w:rPr>
          <w:noProof/>
        </w:rPr>
        <w:drawing>
          <wp:inline distT="114300" distB="114300" distL="114300" distR="114300" wp14:anchorId="3FD5A6F0" wp14:editId="027224BA">
            <wp:extent cx="3590925" cy="2914650"/>
            <wp:effectExtent l="0" t="0" r="0" b="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5"/>
                    <a:srcRect/>
                    <a:stretch>
                      <a:fillRect/>
                    </a:stretch>
                  </pic:blipFill>
                  <pic:spPr>
                    <a:xfrm>
                      <a:off x="0" y="0"/>
                      <a:ext cx="3590925" cy="2914650"/>
                    </a:xfrm>
                    <a:prstGeom prst="rect">
                      <a:avLst/>
                    </a:prstGeom>
                    <a:ln/>
                  </pic:spPr>
                </pic:pic>
              </a:graphicData>
            </a:graphic>
          </wp:inline>
        </w:drawing>
      </w:r>
    </w:p>
    <w:p w14:paraId="559FCC67" w14:textId="77777777" w:rsidR="006541D9" w:rsidRDefault="0060059C">
      <w:r>
        <w:rPr>
          <w:noProof/>
        </w:rPr>
        <w:drawing>
          <wp:inline distT="114300" distB="114300" distL="114300" distR="114300" wp14:anchorId="6FF79762" wp14:editId="08778411">
            <wp:extent cx="4800600" cy="2905125"/>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96"/>
                    <a:srcRect/>
                    <a:stretch>
                      <a:fillRect/>
                    </a:stretch>
                  </pic:blipFill>
                  <pic:spPr>
                    <a:xfrm>
                      <a:off x="0" y="0"/>
                      <a:ext cx="4800600" cy="2905125"/>
                    </a:xfrm>
                    <a:prstGeom prst="rect">
                      <a:avLst/>
                    </a:prstGeom>
                    <a:ln/>
                  </pic:spPr>
                </pic:pic>
              </a:graphicData>
            </a:graphic>
          </wp:inline>
        </w:drawing>
      </w:r>
    </w:p>
    <w:p w14:paraId="6E717CDB" w14:textId="77777777" w:rsidR="006541D9" w:rsidRDefault="0060059C">
      <w:r>
        <w:rPr>
          <w:noProof/>
        </w:rPr>
        <w:lastRenderedPageBreak/>
        <w:drawing>
          <wp:inline distT="114300" distB="114300" distL="114300" distR="114300" wp14:anchorId="6C123526" wp14:editId="118DDCC2">
            <wp:extent cx="4238625" cy="2914650"/>
            <wp:effectExtent l="0" t="0" r="0" b="0"/>
            <wp:docPr id="8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97"/>
                    <a:srcRect/>
                    <a:stretch>
                      <a:fillRect/>
                    </a:stretch>
                  </pic:blipFill>
                  <pic:spPr>
                    <a:xfrm>
                      <a:off x="0" y="0"/>
                      <a:ext cx="4238625" cy="2914650"/>
                    </a:xfrm>
                    <a:prstGeom prst="rect">
                      <a:avLst/>
                    </a:prstGeom>
                    <a:ln/>
                  </pic:spPr>
                </pic:pic>
              </a:graphicData>
            </a:graphic>
          </wp:inline>
        </w:drawing>
      </w:r>
    </w:p>
    <w:p w14:paraId="12CFDDEA" w14:textId="77777777" w:rsidR="006541D9" w:rsidRDefault="0060059C">
      <w:r>
        <w:rPr>
          <w:noProof/>
        </w:rPr>
        <w:drawing>
          <wp:inline distT="114300" distB="114300" distL="114300" distR="114300" wp14:anchorId="0A5AABF6" wp14:editId="5383B9A8">
            <wp:extent cx="4419600" cy="286702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8"/>
                    <a:srcRect/>
                    <a:stretch>
                      <a:fillRect/>
                    </a:stretch>
                  </pic:blipFill>
                  <pic:spPr>
                    <a:xfrm>
                      <a:off x="0" y="0"/>
                      <a:ext cx="4419600" cy="2867025"/>
                    </a:xfrm>
                    <a:prstGeom prst="rect">
                      <a:avLst/>
                    </a:prstGeom>
                    <a:ln/>
                  </pic:spPr>
                </pic:pic>
              </a:graphicData>
            </a:graphic>
          </wp:inline>
        </w:drawing>
      </w:r>
    </w:p>
    <w:p w14:paraId="4B811354" w14:textId="77777777" w:rsidR="006541D9" w:rsidRDefault="0060059C">
      <w:pPr>
        <w:pStyle w:val="Ttulo1"/>
      </w:pPr>
      <w:bookmarkStart w:id="262" w:name="_Toc240942500"/>
      <w:r>
        <w:t>6</w:t>
      </w:r>
      <w:r>
        <w:tab/>
        <w:t>FLUJO DE TRABAJO: PRUEBAS</w:t>
      </w:r>
      <w:bookmarkEnd w:id="262"/>
      <w:r>
        <w:tab/>
      </w:r>
    </w:p>
    <w:p w14:paraId="31CF55A2" w14:textId="77777777" w:rsidR="006541D9" w:rsidRDefault="006541D9"/>
    <w:p w14:paraId="3B3E8A3C" w14:textId="400B0FE3" w:rsidR="005E4E03" w:rsidRDefault="0060059C" w:rsidP="00B05D01">
      <w:pPr>
        <w:pStyle w:val="Ttulo2"/>
      </w:pPr>
      <w:r>
        <w:tab/>
      </w:r>
      <w:bookmarkStart w:id="263" w:name="_Toc240942501"/>
      <w:r w:rsidR="00B05D01">
        <w:t>Prueba#1</w:t>
      </w:r>
      <w:bookmarkEnd w:id="263"/>
    </w:p>
    <w:tbl>
      <w:tblPr>
        <w:tblStyle w:val="Tablaconcuadrcula1"/>
        <w:tblW w:w="0" w:type="auto"/>
        <w:jc w:val="center"/>
        <w:tblLook w:val="04A0" w:firstRow="1" w:lastRow="0" w:firstColumn="1" w:lastColumn="0" w:noHBand="0" w:noVBand="1"/>
      </w:tblPr>
      <w:tblGrid>
        <w:gridCol w:w="4228"/>
        <w:gridCol w:w="4280"/>
      </w:tblGrid>
      <w:tr w:rsidR="005E4E03" w:rsidRPr="005E4E03" w14:paraId="04133653" w14:textId="77777777" w:rsidTr="00C160B5">
        <w:trPr>
          <w:jc w:val="center"/>
        </w:trPr>
        <w:tc>
          <w:tcPr>
            <w:tcW w:w="5400" w:type="dxa"/>
            <w:shd w:val="clear" w:color="auto" w:fill="404040"/>
            <w:vAlign w:val="center"/>
          </w:tcPr>
          <w:p w14:paraId="6949F5E3" w14:textId="77777777" w:rsidR="005E4E03" w:rsidRPr="005E4E03" w:rsidRDefault="005E4E03" w:rsidP="005E4E03">
            <w:pPr>
              <w:spacing w:after="200" w:line="276" w:lineRule="auto"/>
              <w:rPr>
                <w:rFonts w:ascii="Arial" w:hAnsi="Arial"/>
                <w:sz w:val="18"/>
              </w:rPr>
            </w:pPr>
            <w:r w:rsidRPr="005E4E03">
              <w:rPr>
                <w:rFonts w:ascii="Arial" w:hAnsi="Arial"/>
                <w:b/>
                <w:color w:val="FFFFFF"/>
                <w:sz w:val="17"/>
              </w:rPr>
              <w:t>Campo</w:t>
            </w:r>
          </w:p>
        </w:tc>
        <w:tc>
          <w:tcPr>
            <w:tcW w:w="5400" w:type="dxa"/>
            <w:shd w:val="clear" w:color="auto" w:fill="404040"/>
            <w:vAlign w:val="center"/>
          </w:tcPr>
          <w:p w14:paraId="556AFA5A" w14:textId="77777777" w:rsidR="005E4E03" w:rsidRPr="005E4E03" w:rsidRDefault="005E4E03" w:rsidP="005E4E03">
            <w:pPr>
              <w:spacing w:after="200" w:line="276" w:lineRule="auto"/>
              <w:rPr>
                <w:rFonts w:ascii="Arial" w:hAnsi="Arial"/>
                <w:sz w:val="18"/>
              </w:rPr>
            </w:pPr>
            <w:r w:rsidRPr="005E4E03">
              <w:rPr>
                <w:rFonts w:ascii="Arial" w:hAnsi="Arial"/>
                <w:b/>
                <w:color w:val="FFFFFF"/>
                <w:sz w:val="17"/>
              </w:rPr>
              <w:t>Descripción</w:t>
            </w:r>
          </w:p>
        </w:tc>
      </w:tr>
      <w:tr w:rsidR="005E4E03" w:rsidRPr="005E4E03" w14:paraId="15FCB3AA" w14:textId="77777777" w:rsidTr="00C160B5">
        <w:trPr>
          <w:jc w:val="center"/>
        </w:trPr>
        <w:tc>
          <w:tcPr>
            <w:tcW w:w="5400" w:type="dxa"/>
            <w:vAlign w:val="center"/>
          </w:tcPr>
          <w:p w14:paraId="7017C9A5" w14:textId="77777777" w:rsidR="005E4E03" w:rsidRPr="005E4E03" w:rsidRDefault="005E4E03" w:rsidP="005E4E03">
            <w:pPr>
              <w:spacing w:after="200" w:line="276" w:lineRule="auto"/>
              <w:rPr>
                <w:rFonts w:ascii="Arial" w:hAnsi="Arial"/>
                <w:sz w:val="18"/>
              </w:rPr>
            </w:pPr>
            <w:r w:rsidRPr="005E4E03">
              <w:rPr>
                <w:rFonts w:ascii="Arial" w:hAnsi="Arial"/>
                <w:sz w:val="17"/>
              </w:rPr>
              <w:t>Caso de uso</w:t>
            </w:r>
          </w:p>
        </w:tc>
        <w:tc>
          <w:tcPr>
            <w:tcW w:w="5400" w:type="dxa"/>
            <w:vAlign w:val="center"/>
          </w:tcPr>
          <w:p w14:paraId="5B9FA152" w14:textId="77777777" w:rsidR="005E4E03" w:rsidRPr="005E4E03" w:rsidRDefault="005E4E03" w:rsidP="005E4E03">
            <w:pPr>
              <w:spacing w:after="200" w:line="276" w:lineRule="auto"/>
              <w:rPr>
                <w:rFonts w:ascii="Arial" w:hAnsi="Arial"/>
                <w:sz w:val="18"/>
              </w:rPr>
            </w:pPr>
            <w:r w:rsidRPr="005E4E03">
              <w:rPr>
                <w:rFonts w:ascii="Arial" w:hAnsi="Arial"/>
                <w:sz w:val="17"/>
              </w:rPr>
              <w:t>CU-01: Registrarse en la plataforma</w:t>
            </w:r>
          </w:p>
        </w:tc>
      </w:tr>
      <w:tr w:rsidR="005E4E03" w:rsidRPr="005E4E03" w14:paraId="5804BA3F" w14:textId="77777777" w:rsidTr="00C160B5">
        <w:trPr>
          <w:jc w:val="center"/>
        </w:trPr>
        <w:tc>
          <w:tcPr>
            <w:tcW w:w="5400" w:type="dxa"/>
            <w:vAlign w:val="center"/>
          </w:tcPr>
          <w:p w14:paraId="1A853150" w14:textId="77777777" w:rsidR="005E4E03" w:rsidRPr="005E4E03" w:rsidRDefault="005E4E03" w:rsidP="005E4E03">
            <w:pPr>
              <w:spacing w:after="200" w:line="276" w:lineRule="auto"/>
              <w:rPr>
                <w:rFonts w:ascii="Arial" w:hAnsi="Arial"/>
                <w:sz w:val="18"/>
              </w:rPr>
            </w:pPr>
            <w:r w:rsidRPr="005E4E03">
              <w:rPr>
                <w:rFonts w:ascii="Arial" w:hAnsi="Arial"/>
                <w:sz w:val="17"/>
              </w:rPr>
              <w:t>Descripción</w:t>
            </w:r>
          </w:p>
        </w:tc>
        <w:tc>
          <w:tcPr>
            <w:tcW w:w="5400" w:type="dxa"/>
            <w:vAlign w:val="center"/>
          </w:tcPr>
          <w:p w14:paraId="02C19884" w14:textId="77777777" w:rsidR="005E4E03" w:rsidRPr="005E4E03" w:rsidRDefault="005E4E03" w:rsidP="005E4E03">
            <w:pPr>
              <w:spacing w:after="200" w:line="276" w:lineRule="auto"/>
              <w:rPr>
                <w:rFonts w:ascii="Arial" w:hAnsi="Arial"/>
                <w:sz w:val="18"/>
              </w:rPr>
            </w:pPr>
            <w:r w:rsidRPr="005E4E03">
              <w:rPr>
                <w:rFonts w:ascii="Arial" w:hAnsi="Arial"/>
                <w:sz w:val="17"/>
              </w:rPr>
              <w:t>Este caso de uso describe cómo un nuevo cliente crea una cuenta en la plataforma FashionStore para acceder a las funcionalidades de reserva, compra y recomendaciones personalizadas.</w:t>
            </w:r>
          </w:p>
        </w:tc>
      </w:tr>
      <w:tr w:rsidR="005E4E03" w:rsidRPr="005E4E03" w14:paraId="75AFA77F" w14:textId="77777777" w:rsidTr="00C160B5">
        <w:trPr>
          <w:jc w:val="center"/>
        </w:trPr>
        <w:tc>
          <w:tcPr>
            <w:tcW w:w="5400" w:type="dxa"/>
            <w:vAlign w:val="center"/>
          </w:tcPr>
          <w:p w14:paraId="4869E8DE" w14:textId="77777777" w:rsidR="005E4E03" w:rsidRPr="005E4E03" w:rsidRDefault="005E4E03" w:rsidP="005E4E03">
            <w:pPr>
              <w:spacing w:after="200" w:line="276" w:lineRule="auto"/>
              <w:rPr>
                <w:rFonts w:ascii="Arial" w:hAnsi="Arial"/>
                <w:sz w:val="18"/>
              </w:rPr>
            </w:pPr>
            <w:r w:rsidRPr="005E4E03">
              <w:rPr>
                <w:rFonts w:ascii="Arial" w:hAnsi="Arial"/>
                <w:sz w:val="17"/>
              </w:rPr>
              <w:t>Precondiciones</w:t>
            </w:r>
          </w:p>
        </w:tc>
        <w:tc>
          <w:tcPr>
            <w:tcW w:w="5400" w:type="dxa"/>
            <w:vAlign w:val="center"/>
          </w:tcPr>
          <w:p w14:paraId="22175F4C" w14:textId="77777777" w:rsidR="005E4E03" w:rsidRPr="005E4E03" w:rsidRDefault="005E4E03" w:rsidP="005E4E03">
            <w:pPr>
              <w:spacing w:after="200" w:line="276" w:lineRule="auto"/>
              <w:rPr>
                <w:rFonts w:ascii="Arial" w:hAnsi="Arial"/>
                <w:sz w:val="18"/>
              </w:rPr>
            </w:pPr>
            <w:r w:rsidRPr="005E4E03">
              <w:rPr>
                <w:rFonts w:ascii="Arial" w:hAnsi="Arial"/>
                <w:sz w:val="17"/>
              </w:rPr>
              <w:t>El usuario no debe tener una cuenta registrada previamente con el mismo correo electrónico. El dispositivo debe contar con conexión a internet.</w:t>
            </w:r>
          </w:p>
        </w:tc>
      </w:tr>
    </w:tbl>
    <w:p w14:paraId="7A14F2B4" w14:textId="437AF451" w:rsidR="006541D9" w:rsidRDefault="006541D9"/>
    <w:tbl>
      <w:tblPr>
        <w:tblStyle w:val="Tablaconcuadrcula2"/>
        <w:tblW w:w="0" w:type="auto"/>
        <w:jc w:val="center"/>
        <w:tblLook w:val="04A0" w:firstRow="1" w:lastRow="0" w:firstColumn="1" w:lastColumn="0" w:noHBand="0" w:noVBand="1"/>
      </w:tblPr>
      <w:tblGrid>
        <w:gridCol w:w="630"/>
        <w:gridCol w:w="3178"/>
        <w:gridCol w:w="3625"/>
        <w:gridCol w:w="1075"/>
      </w:tblGrid>
      <w:tr w:rsidR="005E4E03" w:rsidRPr="005E4E03" w14:paraId="371E24C5" w14:textId="77777777" w:rsidTr="00C160B5">
        <w:trPr>
          <w:jc w:val="center"/>
        </w:trPr>
        <w:tc>
          <w:tcPr>
            <w:tcW w:w="648" w:type="dxa"/>
            <w:shd w:val="clear" w:color="auto" w:fill="404040"/>
            <w:vAlign w:val="center"/>
          </w:tcPr>
          <w:p w14:paraId="7646E0CB" w14:textId="77777777" w:rsidR="005E4E03" w:rsidRPr="005E4E03" w:rsidRDefault="005E4E03" w:rsidP="005E4E03">
            <w:pPr>
              <w:spacing w:after="200" w:line="276" w:lineRule="auto"/>
              <w:rPr>
                <w:rFonts w:ascii="Arial" w:hAnsi="Arial"/>
                <w:sz w:val="18"/>
              </w:rPr>
            </w:pPr>
            <w:r w:rsidRPr="005E4E03">
              <w:rPr>
                <w:rFonts w:ascii="Arial" w:hAnsi="Arial"/>
                <w:b/>
                <w:color w:val="FFFFFF"/>
                <w:sz w:val="16"/>
              </w:rPr>
              <w:lastRenderedPageBreak/>
              <w:t>Paso</w:t>
            </w:r>
          </w:p>
        </w:tc>
        <w:tc>
          <w:tcPr>
            <w:tcW w:w="4320" w:type="dxa"/>
            <w:shd w:val="clear" w:color="auto" w:fill="404040"/>
            <w:vAlign w:val="center"/>
          </w:tcPr>
          <w:p w14:paraId="182AD278" w14:textId="77777777" w:rsidR="005E4E03" w:rsidRPr="005E4E03" w:rsidRDefault="005E4E03" w:rsidP="005E4E03">
            <w:pPr>
              <w:spacing w:after="200" w:line="276" w:lineRule="auto"/>
              <w:rPr>
                <w:rFonts w:ascii="Arial" w:hAnsi="Arial"/>
                <w:sz w:val="18"/>
              </w:rPr>
            </w:pPr>
            <w:r w:rsidRPr="005E4E03">
              <w:rPr>
                <w:rFonts w:ascii="Arial" w:hAnsi="Arial"/>
                <w:b/>
                <w:color w:val="FFFFFF"/>
                <w:sz w:val="16"/>
              </w:rPr>
              <w:t>Acción</w:t>
            </w:r>
          </w:p>
        </w:tc>
        <w:tc>
          <w:tcPr>
            <w:tcW w:w="4968" w:type="dxa"/>
            <w:shd w:val="clear" w:color="auto" w:fill="404040"/>
            <w:vAlign w:val="center"/>
          </w:tcPr>
          <w:p w14:paraId="3DD90FD9" w14:textId="77777777" w:rsidR="005E4E03" w:rsidRPr="005E4E03" w:rsidRDefault="005E4E03" w:rsidP="005E4E03">
            <w:pPr>
              <w:spacing w:after="200" w:line="276" w:lineRule="auto"/>
              <w:rPr>
                <w:rFonts w:ascii="Arial" w:hAnsi="Arial"/>
                <w:sz w:val="18"/>
              </w:rPr>
            </w:pPr>
            <w:r w:rsidRPr="005E4E03">
              <w:rPr>
                <w:rFonts w:ascii="Arial" w:hAnsi="Arial"/>
                <w:b/>
                <w:color w:val="FFFFFF"/>
                <w:sz w:val="16"/>
              </w:rPr>
              <w:t>Resultado esperado</w:t>
            </w:r>
          </w:p>
        </w:tc>
        <w:tc>
          <w:tcPr>
            <w:tcW w:w="1152" w:type="dxa"/>
            <w:shd w:val="clear" w:color="auto" w:fill="404040"/>
            <w:vAlign w:val="center"/>
          </w:tcPr>
          <w:p w14:paraId="4B41D1E5" w14:textId="77777777" w:rsidR="005E4E03" w:rsidRPr="005E4E03" w:rsidRDefault="005E4E03" w:rsidP="005E4E03">
            <w:pPr>
              <w:spacing w:after="200" w:line="276" w:lineRule="auto"/>
              <w:rPr>
                <w:rFonts w:ascii="Arial" w:hAnsi="Arial"/>
                <w:sz w:val="18"/>
              </w:rPr>
            </w:pPr>
            <w:r w:rsidRPr="005E4E03">
              <w:rPr>
                <w:rFonts w:ascii="Arial" w:hAnsi="Arial"/>
                <w:b/>
                <w:color w:val="FFFFFF"/>
                <w:sz w:val="16"/>
              </w:rPr>
              <w:t>Estado</w:t>
            </w:r>
          </w:p>
        </w:tc>
      </w:tr>
      <w:tr w:rsidR="005E4E03" w:rsidRPr="005E4E03" w14:paraId="6F368281" w14:textId="77777777" w:rsidTr="00C160B5">
        <w:trPr>
          <w:jc w:val="center"/>
        </w:trPr>
        <w:tc>
          <w:tcPr>
            <w:tcW w:w="648" w:type="dxa"/>
            <w:vAlign w:val="center"/>
          </w:tcPr>
          <w:p w14:paraId="1A756698" w14:textId="77777777" w:rsidR="005E4E03" w:rsidRPr="005E4E03" w:rsidRDefault="005E4E03" w:rsidP="005E4E03">
            <w:pPr>
              <w:spacing w:after="200" w:line="276" w:lineRule="auto"/>
              <w:rPr>
                <w:rFonts w:ascii="Arial" w:hAnsi="Arial"/>
                <w:sz w:val="18"/>
              </w:rPr>
            </w:pPr>
            <w:r w:rsidRPr="005E4E03">
              <w:rPr>
                <w:rFonts w:ascii="Arial" w:hAnsi="Arial"/>
                <w:sz w:val="16"/>
              </w:rPr>
              <w:t>1</w:t>
            </w:r>
          </w:p>
        </w:tc>
        <w:tc>
          <w:tcPr>
            <w:tcW w:w="4320" w:type="dxa"/>
            <w:vAlign w:val="center"/>
          </w:tcPr>
          <w:p w14:paraId="24EDA492" w14:textId="77777777" w:rsidR="005E4E03" w:rsidRPr="005E4E03" w:rsidRDefault="005E4E03" w:rsidP="005E4E03">
            <w:pPr>
              <w:spacing w:after="200" w:line="276" w:lineRule="auto"/>
              <w:rPr>
                <w:rFonts w:ascii="Arial" w:hAnsi="Arial"/>
                <w:sz w:val="18"/>
              </w:rPr>
            </w:pPr>
            <w:r w:rsidRPr="005E4E03">
              <w:rPr>
                <w:rFonts w:ascii="Arial" w:hAnsi="Arial"/>
                <w:sz w:val="16"/>
              </w:rPr>
              <w:t>El usuario accede a la sección "Registrarse" desde la pantalla de inicio o login.</w:t>
            </w:r>
          </w:p>
        </w:tc>
        <w:tc>
          <w:tcPr>
            <w:tcW w:w="4968" w:type="dxa"/>
            <w:vAlign w:val="center"/>
          </w:tcPr>
          <w:p w14:paraId="4BCF363A" w14:textId="77777777" w:rsidR="005E4E03" w:rsidRPr="005E4E03" w:rsidRDefault="005E4E03" w:rsidP="005E4E03">
            <w:pPr>
              <w:spacing w:after="200" w:line="276" w:lineRule="auto"/>
              <w:rPr>
                <w:rFonts w:ascii="Arial" w:hAnsi="Arial"/>
                <w:sz w:val="18"/>
              </w:rPr>
            </w:pPr>
            <w:r w:rsidRPr="005E4E03">
              <w:rPr>
                <w:rFonts w:ascii="Arial" w:hAnsi="Arial"/>
                <w:sz w:val="16"/>
              </w:rPr>
              <w:t>El sistema muestra el formulario de registro.</w:t>
            </w:r>
          </w:p>
        </w:tc>
        <w:tc>
          <w:tcPr>
            <w:tcW w:w="1152" w:type="dxa"/>
            <w:vAlign w:val="center"/>
          </w:tcPr>
          <w:p w14:paraId="676029F5"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10F02971" w14:textId="77777777" w:rsidTr="00C160B5">
        <w:trPr>
          <w:jc w:val="center"/>
        </w:trPr>
        <w:tc>
          <w:tcPr>
            <w:tcW w:w="648" w:type="dxa"/>
            <w:vAlign w:val="center"/>
          </w:tcPr>
          <w:p w14:paraId="19397B4A" w14:textId="77777777" w:rsidR="005E4E03" w:rsidRPr="005E4E03" w:rsidRDefault="005E4E03" w:rsidP="005E4E03">
            <w:pPr>
              <w:spacing w:after="200" w:line="276" w:lineRule="auto"/>
              <w:rPr>
                <w:rFonts w:ascii="Arial" w:hAnsi="Arial"/>
                <w:sz w:val="18"/>
              </w:rPr>
            </w:pPr>
            <w:r w:rsidRPr="005E4E03">
              <w:rPr>
                <w:rFonts w:ascii="Arial" w:hAnsi="Arial"/>
                <w:sz w:val="16"/>
              </w:rPr>
              <w:t>2</w:t>
            </w:r>
          </w:p>
        </w:tc>
        <w:tc>
          <w:tcPr>
            <w:tcW w:w="4320" w:type="dxa"/>
            <w:vAlign w:val="center"/>
          </w:tcPr>
          <w:p w14:paraId="4D3B7310" w14:textId="77777777" w:rsidR="005E4E03" w:rsidRPr="005E4E03" w:rsidRDefault="005E4E03" w:rsidP="005E4E03">
            <w:pPr>
              <w:spacing w:after="200" w:line="276" w:lineRule="auto"/>
              <w:rPr>
                <w:rFonts w:ascii="Arial" w:hAnsi="Arial"/>
                <w:sz w:val="18"/>
              </w:rPr>
            </w:pPr>
            <w:r w:rsidRPr="005E4E03">
              <w:rPr>
                <w:rFonts w:ascii="Arial" w:hAnsi="Arial"/>
                <w:sz w:val="16"/>
              </w:rPr>
              <w:t>El sistema presenta el formulario con nombre completo, correo electrónico, teléfono y contraseña.</w:t>
            </w:r>
          </w:p>
        </w:tc>
        <w:tc>
          <w:tcPr>
            <w:tcW w:w="4968" w:type="dxa"/>
            <w:vAlign w:val="center"/>
          </w:tcPr>
          <w:p w14:paraId="7CBA1AF4" w14:textId="77777777" w:rsidR="005E4E03" w:rsidRPr="005E4E03" w:rsidRDefault="005E4E03" w:rsidP="005E4E03">
            <w:pPr>
              <w:spacing w:after="200" w:line="276" w:lineRule="auto"/>
              <w:rPr>
                <w:rFonts w:ascii="Arial" w:hAnsi="Arial"/>
                <w:sz w:val="18"/>
              </w:rPr>
            </w:pPr>
            <w:r w:rsidRPr="005E4E03">
              <w:rPr>
                <w:rFonts w:ascii="Arial" w:hAnsi="Arial"/>
                <w:sz w:val="16"/>
              </w:rPr>
              <w:t>El usuario visualiza todos los campos obligatorios para completar el registro.</w:t>
            </w:r>
          </w:p>
        </w:tc>
        <w:tc>
          <w:tcPr>
            <w:tcW w:w="1152" w:type="dxa"/>
            <w:vAlign w:val="center"/>
          </w:tcPr>
          <w:p w14:paraId="0AA9034C"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4DBE932C" w14:textId="77777777" w:rsidTr="00C160B5">
        <w:trPr>
          <w:jc w:val="center"/>
        </w:trPr>
        <w:tc>
          <w:tcPr>
            <w:tcW w:w="648" w:type="dxa"/>
            <w:vAlign w:val="center"/>
          </w:tcPr>
          <w:p w14:paraId="68729BAE" w14:textId="77777777" w:rsidR="005E4E03" w:rsidRPr="005E4E03" w:rsidRDefault="005E4E03" w:rsidP="005E4E03">
            <w:pPr>
              <w:spacing w:after="200" w:line="276" w:lineRule="auto"/>
              <w:rPr>
                <w:rFonts w:ascii="Arial" w:hAnsi="Arial"/>
                <w:sz w:val="18"/>
              </w:rPr>
            </w:pPr>
            <w:r w:rsidRPr="005E4E03">
              <w:rPr>
                <w:rFonts w:ascii="Arial" w:hAnsi="Arial"/>
                <w:sz w:val="16"/>
              </w:rPr>
              <w:t>3</w:t>
            </w:r>
          </w:p>
        </w:tc>
        <w:tc>
          <w:tcPr>
            <w:tcW w:w="4320" w:type="dxa"/>
            <w:vAlign w:val="center"/>
          </w:tcPr>
          <w:p w14:paraId="0FCB54EE" w14:textId="77777777" w:rsidR="005E4E03" w:rsidRPr="005E4E03" w:rsidRDefault="005E4E03" w:rsidP="005E4E03">
            <w:pPr>
              <w:spacing w:after="200" w:line="276" w:lineRule="auto"/>
              <w:rPr>
                <w:rFonts w:ascii="Arial" w:hAnsi="Arial"/>
                <w:sz w:val="18"/>
              </w:rPr>
            </w:pPr>
            <w:r w:rsidRPr="005E4E03">
              <w:rPr>
                <w:rFonts w:ascii="Arial" w:hAnsi="Arial"/>
                <w:sz w:val="16"/>
              </w:rPr>
              <w:t>El usuario completa los campos obligatorios y acepta los términos y condiciones.</w:t>
            </w:r>
          </w:p>
        </w:tc>
        <w:tc>
          <w:tcPr>
            <w:tcW w:w="4968" w:type="dxa"/>
            <w:vAlign w:val="center"/>
          </w:tcPr>
          <w:p w14:paraId="0685E576" w14:textId="77777777" w:rsidR="005E4E03" w:rsidRPr="005E4E03" w:rsidRDefault="005E4E03" w:rsidP="005E4E03">
            <w:pPr>
              <w:spacing w:after="200" w:line="276" w:lineRule="auto"/>
              <w:rPr>
                <w:rFonts w:ascii="Arial" w:hAnsi="Arial"/>
                <w:sz w:val="18"/>
              </w:rPr>
            </w:pPr>
            <w:r w:rsidRPr="005E4E03">
              <w:rPr>
                <w:rFonts w:ascii="Arial" w:hAnsi="Arial"/>
                <w:sz w:val="16"/>
              </w:rPr>
              <w:t>El sistema recibe la información completa del registro.</w:t>
            </w:r>
          </w:p>
        </w:tc>
        <w:tc>
          <w:tcPr>
            <w:tcW w:w="1152" w:type="dxa"/>
            <w:vAlign w:val="center"/>
          </w:tcPr>
          <w:p w14:paraId="59C09FC8"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6385857A" w14:textId="77777777" w:rsidTr="00C160B5">
        <w:trPr>
          <w:jc w:val="center"/>
        </w:trPr>
        <w:tc>
          <w:tcPr>
            <w:tcW w:w="648" w:type="dxa"/>
            <w:vAlign w:val="center"/>
          </w:tcPr>
          <w:p w14:paraId="2320DED2" w14:textId="77777777" w:rsidR="005E4E03" w:rsidRPr="005E4E03" w:rsidRDefault="005E4E03" w:rsidP="005E4E03">
            <w:pPr>
              <w:spacing w:after="200" w:line="276" w:lineRule="auto"/>
              <w:rPr>
                <w:rFonts w:ascii="Arial" w:hAnsi="Arial"/>
                <w:sz w:val="18"/>
              </w:rPr>
            </w:pPr>
            <w:r w:rsidRPr="005E4E03">
              <w:rPr>
                <w:rFonts w:ascii="Arial" w:hAnsi="Arial"/>
                <w:sz w:val="16"/>
              </w:rPr>
              <w:t>4</w:t>
            </w:r>
          </w:p>
        </w:tc>
        <w:tc>
          <w:tcPr>
            <w:tcW w:w="4320" w:type="dxa"/>
            <w:vAlign w:val="center"/>
          </w:tcPr>
          <w:p w14:paraId="3F10DDFA" w14:textId="77777777" w:rsidR="005E4E03" w:rsidRPr="005E4E03" w:rsidRDefault="005E4E03" w:rsidP="005E4E03">
            <w:pPr>
              <w:spacing w:after="200" w:line="276" w:lineRule="auto"/>
              <w:rPr>
                <w:rFonts w:ascii="Arial" w:hAnsi="Arial"/>
                <w:sz w:val="18"/>
              </w:rPr>
            </w:pPr>
            <w:r w:rsidRPr="005E4E03">
              <w:rPr>
                <w:rFonts w:ascii="Arial" w:hAnsi="Arial"/>
                <w:sz w:val="16"/>
              </w:rPr>
              <w:t>El usuario presiona el botón "Crear cuenta".</w:t>
            </w:r>
          </w:p>
        </w:tc>
        <w:tc>
          <w:tcPr>
            <w:tcW w:w="4968" w:type="dxa"/>
            <w:vAlign w:val="center"/>
          </w:tcPr>
          <w:p w14:paraId="0520A8CC" w14:textId="77777777" w:rsidR="005E4E03" w:rsidRPr="005E4E03" w:rsidRDefault="005E4E03" w:rsidP="005E4E03">
            <w:pPr>
              <w:spacing w:after="200" w:line="276" w:lineRule="auto"/>
              <w:rPr>
                <w:rFonts w:ascii="Arial" w:hAnsi="Arial"/>
                <w:sz w:val="18"/>
              </w:rPr>
            </w:pPr>
            <w:r w:rsidRPr="005E4E03">
              <w:rPr>
                <w:rFonts w:ascii="Arial" w:hAnsi="Arial"/>
                <w:sz w:val="16"/>
              </w:rPr>
              <w:t>El sistema inicia la validación de los datos ingresados.</w:t>
            </w:r>
          </w:p>
        </w:tc>
        <w:tc>
          <w:tcPr>
            <w:tcW w:w="1152" w:type="dxa"/>
            <w:vAlign w:val="center"/>
          </w:tcPr>
          <w:p w14:paraId="50F85FF1"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74E661BC" w14:textId="77777777" w:rsidTr="00C160B5">
        <w:trPr>
          <w:jc w:val="center"/>
        </w:trPr>
        <w:tc>
          <w:tcPr>
            <w:tcW w:w="648" w:type="dxa"/>
            <w:vAlign w:val="center"/>
          </w:tcPr>
          <w:p w14:paraId="145E8CDD" w14:textId="77777777" w:rsidR="005E4E03" w:rsidRPr="005E4E03" w:rsidRDefault="005E4E03" w:rsidP="005E4E03">
            <w:pPr>
              <w:spacing w:after="200" w:line="276" w:lineRule="auto"/>
              <w:rPr>
                <w:rFonts w:ascii="Arial" w:hAnsi="Arial"/>
                <w:sz w:val="18"/>
              </w:rPr>
            </w:pPr>
            <w:r w:rsidRPr="005E4E03">
              <w:rPr>
                <w:rFonts w:ascii="Arial" w:hAnsi="Arial"/>
                <w:sz w:val="16"/>
              </w:rPr>
              <w:t>5</w:t>
            </w:r>
          </w:p>
        </w:tc>
        <w:tc>
          <w:tcPr>
            <w:tcW w:w="4320" w:type="dxa"/>
            <w:vAlign w:val="center"/>
          </w:tcPr>
          <w:p w14:paraId="0A4EB136" w14:textId="77777777" w:rsidR="005E4E03" w:rsidRPr="005E4E03" w:rsidRDefault="005E4E03" w:rsidP="005E4E03">
            <w:pPr>
              <w:spacing w:after="200" w:line="276" w:lineRule="auto"/>
              <w:rPr>
                <w:rFonts w:ascii="Arial" w:hAnsi="Arial"/>
                <w:sz w:val="18"/>
              </w:rPr>
            </w:pPr>
            <w:r w:rsidRPr="005E4E03">
              <w:rPr>
                <w:rFonts w:ascii="Arial" w:hAnsi="Arial"/>
                <w:sz w:val="16"/>
              </w:rPr>
              <w:t>El sistema valida que el correo electrónico no esté registrado previamente.</w:t>
            </w:r>
          </w:p>
        </w:tc>
        <w:tc>
          <w:tcPr>
            <w:tcW w:w="4968" w:type="dxa"/>
            <w:vAlign w:val="center"/>
          </w:tcPr>
          <w:p w14:paraId="07F11D91" w14:textId="77777777" w:rsidR="005E4E03" w:rsidRPr="005E4E03" w:rsidRDefault="005E4E03" w:rsidP="005E4E03">
            <w:pPr>
              <w:spacing w:after="200" w:line="276" w:lineRule="auto"/>
              <w:rPr>
                <w:rFonts w:ascii="Arial" w:hAnsi="Arial"/>
                <w:sz w:val="18"/>
              </w:rPr>
            </w:pPr>
            <w:r w:rsidRPr="005E4E03">
              <w:rPr>
                <w:rFonts w:ascii="Arial" w:hAnsi="Arial"/>
                <w:sz w:val="16"/>
              </w:rPr>
              <w:t>El sistema confirma que el correo puede utilizarse para crear la cuenta.</w:t>
            </w:r>
          </w:p>
        </w:tc>
        <w:tc>
          <w:tcPr>
            <w:tcW w:w="1152" w:type="dxa"/>
            <w:vAlign w:val="center"/>
          </w:tcPr>
          <w:p w14:paraId="4807F8F3"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35EB2EF7" w14:textId="77777777" w:rsidTr="00C160B5">
        <w:trPr>
          <w:jc w:val="center"/>
        </w:trPr>
        <w:tc>
          <w:tcPr>
            <w:tcW w:w="648" w:type="dxa"/>
            <w:vAlign w:val="center"/>
          </w:tcPr>
          <w:p w14:paraId="454052DF" w14:textId="77777777" w:rsidR="005E4E03" w:rsidRPr="005E4E03" w:rsidRDefault="005E4E03" w:rsidP="005E4E03">
            <w:pPr>
              <w:spacing w:after="200" w:line="276" w:lineRule="auto"/>
              <w:rPr>
                <w:rFonts w:ascii="Arial" w:hAnsi="Arial"/>
                <w:sz w:val="18"/>
              </w:rPr>
            </w:pPr>
            <w:r w:rsidRPr="005E4E03">
              <w:rPr>
                <w:rFonts w:ascii="Arial" w:hAnsi="Arial"/>
                <w:sz w:val="16"/>
              </w:rPr>
              <w:t>6</w:t>
            </w:r>
          </w:p>
        </w:tc>
        <w:tc>
          <w:tcPr>
            <w:tcW w:w="4320" w:type="dxa"/>
            <w:vAlign w:val="center"/>
          </w:tcPr>
          <w:p w14:paraId="4FB80C4D" w14:textId="77777777" w:rsidR="005E4E03" w:rsidRPr="005E4E03" w:rsidRDefault="005E4E03" w:rsidP="005E4E03">
            <w:pPr>
              <w:spacing w:after="200" w:line="276" w:lineRule="auto"/>
              <w:rPr>
                <w:rFonts w:ascii="Arial" w:hAnsi="Arial"/>
                <w:sz w:val="18"/>
              </w:rPr>
            </w:pPr>
            <w:r w:rsidRPr="005E4E03">
              <w:rPr>
                <w:rFonts w:ascii="Arial" w:hAnsi="Arial"/>
                <w:sz w:val="16"/>
              </w:rPr>
              <w:t>El sistema aplica un hash seguro a la contraseña ingresada.</w:t>
            </w:r>
          </w:p>
        </w:tc>
        <w:tc>
          <w:tcPr>
            <w:tcW w:w="4968" w:type="dxa"/>
            <w:vAlign w:val="center"/>
          </w:tcPr>
          <w:p w14:paraId="62BCD743" w14:textId="77777777" w:rsidR="005E4E03" w:rsidRPr="005E4E03" w:rsidRDefault="005E4E03" w:rsidP="005E4E03">
            <w:pPr>
              <w:spacing w:after="200" w:line="276" w:lineRule="auto"/>
              <w:rPr>
                <w:rFonts w:ascii="Arial" w:hAnsi="Arial"/>
                <w:sz w:val="18"/>
              </w:rPr>
            </w:pPr>
            <w:r w:rsidRPr="005E4E03">
              <w:rPr>
                <w:rFonts w:ascii="Arial" w:hAnsi="Arial"/>
                <w:sz w:val="16"/>
              </w:rPr>
              <w:t>La contraseña queda protegida antes de almacenarse.</w:t>
            </w:r>
          </w:p>
        </w:tc>
        <w:tc>
          <w:tcPr>
            <w:tcW w:w="1152" w:type="dxa"/>
            <w:vAlign w:val="center"/>
          </w:tcPr>
          <w:p w14:paraId="019B17C2"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2963756D" w14:textId="77777777" w:rsidTr="00C160B5">
        <w:trPr>
          <w:jc w:val="center"/>
        </w:trPr>
        <w:tc>
          <w:tcPr>
            <w:tcW w:w="648" w:type="dxa"/>
            <w:vAlign w:val="center"/>
          </w:tcPr>
          <w:p w14:paraId="1A758A22" w14:textId="77777777" w:rsidR="005E4E03" w:rsidRPr="005E4E03" w:rsidRDefault="005E4E03" w:rsidP="005E4E03">
            <w:pPr>
              <w:spacing w:after="200" w:line="276" w:lineRule="auto"/>
              <w:rPr>
                <w:rFonts w:ascii="Arial" w:hAnsi="Arial"/>
                <w:sz w:val="18"/>
              </w:rPr>
            </w:pPr>
            <w:r w:rsidRPr="005E4E03">
              <w:rPr>
                <w:rFonts w:ascii="Arial" w:hAnsi="Arial"/>
                <w:sz w:val="16"/>
              </w:rPr>
              <w:t>7</w:t>
            </w:r>
          </w:p>
        </w:tc>
        <w:tc>
          <w:tcPr>
            <w:tcW w:w="4320" w:type="dxa"/>
            <w:vAlign w:val="center"/>
          </w:tcPr>
          <w:p w14:paraId="2A40F579" w14:textId="77777777" w:rsidR="005E4E03" w:rsidRPr="005E4E03" w:rsidRDefault="005E4E03" w:rsidP="005E4E03">
            <w:pPr>
              <w:spacing w:after="200" w:line="276" w:lineRule="auto"/>
              <w:rPr>
                <w:rFonts w:ascii="Arial" w:hAnsi="Arial"/>
                <w:sz w:val="18"/>
              </w:rPr>
            </w:pPr>
            <w:r w:rsidRPr="005E4E03">
              <w:rPr>
                <w:rFonts w:ascii="Arial" w:hAnsi="Arial"/>
                <w:sz w:val="16"/>
              </w:rPr>
              <w:t>El sistema crea el registro en la tabla usuarios con rol "cliente" y activo en TRUE.</w:t>
            </w:r>
          </w:p>
        </w:tc>
        <w:tc>
          <w:tcPr>
            <w:tcW w:w="4968" w:type="dxa"/>
            <w:vAlign w:val="center"/>
          </w:tcPr>
          <w:p w14:paraId="1915E280" w14:textId="77777777" w:rsidR="005E4E03" w:rsidRPr="005E4E03" w:rsidRDefault="005E4E03" w:rsidP="005E4E03">
            <w:pPr>
              <w:spacing w:after="200" w:line="276" w:lineRule="auto"/>
              <w:rPr>
                <w:rFonts w:ascii="Arial" w:hAnsi="Arial"/>
                <w:sz w:val="18"/>
              </w:rPr>
            </w:pPr>
            <w:r w:rsidRPr="005E4E03">
              <w:rPr>
                <w:rFonts w:ascii="Arial" w:hAnsi="Arial"/>
                <w:sz w:val="16"/>
              </w:rPr>
              <w:t>La cuenta del cliente queda registrada correctamente en la base de datos.</w:t>
            </w:r>
          </w:p>
        </w:tc>
        <w:tc>
          <w:tcPr>
            <w:tcW w:w="1152" w:type="dxa"/>
            <w:vAlign w:val="center"/>
          </w:tcPr>
          <w:p w14:paraId="779EFD2C"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668754D0" w14:textId="77777777" w:rsidTr="00C160B5">
        <w:trPr>
          <w:jc w:val="center"/>
        </w:trPr>
        <w:tc>
          <w:tcPr>
            <w:tcW w:w="648" w:type="dxa"/>
            <w:vAlign w:val="center"/>
          </w:tcPr>
          <w:p w14:paraId="679C9490" w14:textId="77777777" w:rsidR="005E4E03" w:rsidRPr="005E4E03" w:rsidRDefault="005E4E03" w:rsidP="005E4E03">
            <w:pPr>
              <w:spacing w:after="200" w:line="276" w:lineRule="auto"/>
              <w:rPr>
                <w:rFonts w:ascii="Arial" w:hAnsi="Arial"/>
                <w:sz w:val="18"/>
              </w:rPr>
            </w:pPr>
            <w:r w:rsidRPr="005E4E03">
              <w:rPr>
                <w:rFonts w:ascii="Arial" w:hAnsi="Arial"/>
                <w:sz w:val="16"/>
              </w:rPr>
              <w:t>8</w:t>
            </w:r>
          </w:p>
        </w:tc>
        <w:tc>
          <w:tcPr>
            <w:tcW w:w="4320" w:type="dxa"/>
            <w:vAlign w:val="center"/>
          </w:tcPr>
          <w:p w14:paraId="7CFC3A77" w14:textId="77777777" w:rsidR="005E4E03" w:rsidRPr="005E4E03" w:rsidRDefault="005E4E03" w:rsidP="005E4E03">
            <w:pPr>
              <w:spacing w:after="200" w:line="276" w:lineRule="auto"/>
              <w:rPr>
                <w:rFonts w:ascii="Arial" w:hAnsi="Arial"/>
                <w:sz w:val="18"/>
              </w:rPr>
            </w:pPr>
            <w:r w:rsidRPr="005E4E03">
              <w:rPr>
                <w:rFonts w:ascii="Arial" w:hAnsi="Arial"/>
                <w:sz w:val="16"/>
              </w:rPr>
              <w:t>El sistema envía un correo electrónico de bienvenida (opcional en MVP).</w:t>
            </w:r>
          </w:p>
        </w:tc>
        <w:tc>
          <w:tcPr>
            <w:tcW w:w="4968" w:type="dxa"/>
            <w:vAlign w:val="center"/>
          </w:tcPr>
          <w:p w14:paraId="735BE57B" w14:textId="77777777" w:rsidR="005E4E03" w:rsidRPr="005E4E03" w:rsidRDefault="005E4E03" w:rsidP="005E4E03">
            <w:pPr>
              <w:spacing w:after="200" w:line="276" w:lineRule="auto"/>
              <w:rPr>
                <w:rFonts w:ascii="Arial" w:hAnsi="Arial"/>
                <w:sz w:val="18"/>
              </w:rPr>
            </w:pPr>
            <w:r w:rsidRPr="005E4E03">
              <w:rPr>
                <w:rFonts w:ascii="Arial" w:hAnsi="Arial"/>
                <w:sz w:val="16"/>
              </w:rPr>
              <w:t>El cliente recibe la confirmación de bienvenida cuando esta función está habilitada.</w:t>
            </w:r>
          </w:p>
        </w:tc>
        <w:tc>
          <w:tcPr>
            <w:tcW w:w="1152" w:type="dxa"/>
            <w:vAlign w:val="center"/>
          </w:tcPr>
          <w:p w14:paraId="277FA26F"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r w:rsidR="005E4E03" w:rsidRPr="005E4E03" w14:paraId="3D8F4776" w14:textId="77777777" w:rsidTr="00C160B5">
        <w:trPr>
          <w:jc w:val="center"/>
        </w:trPr>
        <w:tc>
          <w:tcPr>
            <w:tcW w:w="648" w:type="dxa"/>
            <w:vAlign w:val="center"/>
          </w:tcPr>
          <w:p w14:paraId="70CD9D41" w14:textId="77777777" w:rsidR="005E4E03" w:rsidRPr="005E4E03" w:rsidRDefault="005E4E03" w:rsidP="005E4E03">
            <w:pPr>
              <w:spacing w:after="200" w:line="276" w:lineRule="auto"/>
              <w:rPr>
                <w:rFonts w:ascii="Arial" w:hAnsi="Arial"/>
                <w:sz w:val="18"/>
              </w:rPr>
            </w:pPr>
            <w:r w:rsidRPr="005E4E03">
              <w:rPr>
                <w:rFonts w:ascii="Arial" w:hAnsi="Arial"/>
                <w:sz w:val="16"/>
              </w:rPr>
              <w:t>9</w:t>
            </w:r>
          </w:p>
        </w:tc>
        <w:tc>
          <w:tcPr>
            <w:tcW w:w="4320" w:type="dxa"/>
            <w:vAlign w:val="center"/>
          </w:tcPr>
          <w:p w14:paraId="1B16C3D2" w14:textId="77777777" w:rsidR="005E4E03" w:rsidRPr="005E4E03" w:rsidRDefault="005E4E03" w:rsidP="005E4E03">
            <w:pPr>
              <w:spacing w:after="200" w:line="276" w:lineRule="auto"/>
              <w:rPr>
                <w:rFonts w:ascii="Arial" w:hAnsi="Arial"/>
                <w:sz w:val="18"/>
              </w:rPr>
            </w:pPr>
            <w:r w:rsidRPr="005E4E03">
              <w:rPr>
                <w:rFonts w:ascii="Arial" w:hAnsi="Arial"/>
                <w:sz w:val="16"/>
              </w:rPr>
              <w:t>El sistema redirige al usuario a la pantalla de inicio de sesión.</w:t>
            </w:r>
          </w:p>
        </w:tc>
        <w:tc>
          <w:tcPr>
            <w:tcW w:w="4968" w:type="dxa"/>
            <w:vAlign w:val="center"/>
          </w:tcPr>
          <w:p w14:paraId="536316D8" w14:textId="77777777" w:rsidR="005E4E03" w:rsidRPr="005E4E03" w:rsidRDefault="005E4E03" w:rsidP="005E4E03">
            <w:pPr>
              <w:spacing w:after="200" w:line="276" w:lineRule="auto"/>
              <w:rPr>
                <w:rFonts w:ascii="Arial" w:hAnsi="Arial"/>
                <w:sz w:val="18"/>
              </w:rPr>
            </w:pPr>
            <w:r w:rsidRPr="005E4E03">
              <w:rPr>
                <w:rFonts w:ascii="Arial" w:hAnsi="Arial"/>
                <w:sz w:val="16"/>
              </w:rPr>
              <w:t>Se muestra un mensaje de confirmación y el usuario puede iniciar sesión.</w:t>
            </w:r>
          </w:p>
        </w:tc>
        <w:tc>
          <w:tcPr>
            <w:tcW w:w="1152" w:type="dxa"/>
            <w:vAlign w:val="center"/>
          </w:tcPr>
          <w:p w14:paraId="1B704838" w14:textId="77777777" w:rsidR="005E4E03" w:rsidRPr="005E4E03" w:rsidRDefault="005E4E03" w:rsidP="005E4E03">
            <w:pPr>
              <w:spacing w:after="200" w:line="276" w:lineRule="auto"/>
              <w:rPr>
                <w:rFonts w:ascii="Arial" w:hAnsi="Arial"/>
                <w:sz w:val="18"/>
              </w:rPr>
            </w:pPr>
            <w:r w:rsidRPr="005E4E03">
              <w:rPr>
                <w:rFonts w:ascii="Arial" w:hAnsi="Arial"/>
                <w:sz w:val="16"/>
              </w:rPr>
              <w:t>Pendiente</w:t>
            </w:r>
          </w:p>
        </w:tc>
      </w:tr>
    </w:tbl>
    <w:p w14:paraId="5EFBA070" w14:textId="77777777" w:rsidR="005E4E03" w:rsidRDefault="005E4E03"/>
    <w:p w14:paraId="10AFCED7" w14:textId="720EA6B4" w:rsidR="006541D9" w:rsidRDefault="0060059C">
      <w:r>
        <w:rPr>
          <w:noProof/>
        </w:rPr>
        <w:lastRenderedPageBreak/>
        <w:drawing>
          <wp:inline distT="114300" distB="114300" distL="114300" distR="114300" wp14:anchorId="7F765232" wp14:editId="793C4524">
            <wp:extent cx="5399730" cy="64262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399730" cy="6426200"/>
                    </a:xfrm>
                    <a:prstGeom prst="rect">
                      <a:avLst/>
                    </a:prstGeom>
                    <a:ln/>
                  </pic:spPr>
                </pic:pic>
              </a:graphicData>
            </a:graphic>
          </wp:inline>
        </w:drawing>
      </w:r>
    </w:p>
    <w:p w14:paraId="371E4499" w14:textId="1F3A6924" w:rsidR="005E4E03" w:rsidRDefault="005E4E03"/>
    <w:p w14:paraId="664A8943" w14:textId="4AB26F39" w:rsidR="005E4E03" w:rsidRPr="005E4E03" w:rsidRDefault="00B05D01" w:rsidP="00B05D01">
      <w:pPr>
        <w:pStyle w:val="Ttulo2"/>
        <w:rPr>
          <w:lang w:val="en-US"/>
        </w:rPr>
      </w:pPr>
      <w:bookmarkStart w:id="264" w:name="_Toc240942502"/>
      <w:r>
        <w:rPr>
          <w:lang w:val="en-US"/>
        </w:rPr>
        <w:t>Prueba#2</w:t>
      </w:r>
      <w:bookmarkEnd w:id="264"/>
    </w:p>
    <w:tbl>
      <w:tblPr>
        <w:tblStyle w:val="Tablaconcuadrcula"/>
        <w:tblW w:w="0" w:type="auto"/>
        <w:jc w:val="center"/>
        <w:tblLook w:val="04A0" w:firstRow="1" w:lastRow="0" w:firstColumn="1" w:lastColumn="0" w:noHBand="0" w:noVBand="1"/>
      </w:tblPr>
      <w:tblGrid>
        <w:gridCol w:w="4244"/>
        <w:gridCol w:w="4264"/>
      </w:tblGrid>
      <w:tr w:rsidR="005E4E03" w:rsidRPr="005E4E03" w14:paraId="36C54DCC" w14:textId="77777777" w:rsidTr="00C160B5">
        <w:trPr>
          <w:jc w:val="center"/>
        </w:trPr>
        <w:tc>
          <w:tcPr>
            <w:tcW w:w="5400" w:type="dxa"/>
            <w:shd w:val="clear" w:color="auto" w:fill="404040"/>
            <w:vAlign w:val="center"/>
          </w:tcPr>
          <w:p w14:paraId="5480C158" w14:textId="77777777" w:rsidR="005E4E03" w:rsidRPr="005E4E03" w:rsidRDefault="005E4E03" w:rsidP="005E4E03">
            <w:pPr>
              <w:spacing w:after="160" w:line="259" w:lineRule="auto"/>
              <w:rPr>
                <w:lang w:val="en-US"/>
              </w:rPr>
            </w:pPr>
            <w:r w:rsidRPr="005E4E03">
              <w:rPr>
                <w:b/>
                <w:lang w:val="en-US"/>
              </w:rPr>
              <w:t>Campo</w:t>
            </w:r>
          </w:p>
        </w:tc>
        <w:tc>
          <w:tcPr>
            <w:tcW w:w="5400" w:type="dxa"/>
            <w:shd w:val="clear" w:color="auto" w:fill="404040"/>
            <w:vAlign w:val="center"/>
          </w:tcPr>
          <w:p w14:paraId="6A8621A3" w14:textId="77777777" w:rsidR="005E4E03" w:rsidRPr="005E4E03" w:rsidRDefault="005E4E03" w:rsidP="005E4E03">
            <w:pPr>
              <w:spacing w:after="160" w:line="259" w:lineRule="auto"/>
              <w:rPr>
                <w:lang w:val="en-US"/>
              </w:rPr>
            </w:pPr>
            <w:r w:rsidRPr="005E4E03">
              <w:rPr>
                <w:b/>
                <w:lang w:val="en-US"/>
              </w:rPr>
              <w:t>Descripción</w:t>
            </w:r>
          </w:p>
        </w:tc>
      </w:tr>
      <w:tr w:rsidR="005E4E03" w:rsidRPr="005E4E03" w14:paraId="717D3A3B" w14:textId="77777777" w:rsidTr="00C160B5">
        <w:trPr>
          <w:jc w:val="center"/>
        </w:trPr>
        <w:tc>
          <w:tcPr>
            <w:tcW w:w="5400" w:type="dxa"/>
            <w:vAlign w:val="center"/>
          </w:tcPr>
          <w:p w14:paraId="4A464DF2" w14:textId="77777777" w:rsidR="005E4E03" w:rsidRPr="005E4E03" w:rsidRDefault="005E4E03" w:rsidP="005E4E03">
            <w:pPr>
              <w:spacing w:after="160" w:line="259" w:lineRule="auto"/>
              <w:rPr>
                <w:lang w:val="en-US"/>
              </w:rPr>
            </w:pPr>
            <w:r w:rsidRPr="005E4E03">
              <w:rPr>
                <w:lang w:val="en-US"/>
              </w:rPr>
              <w:t>Caso de uso</w:t>
            </w:r>
          </w:p>
        </w:tc>
        <w:tc>
          <w:tcPr>
            <w:tcW w:w="5400" w:type="dxa"/>
            <w:vAlign w:val="center"/>
          </w:tcPr>
          <w:p w14:paraId="062917A8" w14:textId="77777777" w:rsidR="005E4E03" w:rsidRPr="005E4E03" w:rsidRDefault="005E4E03" w:rsidP="005E4E03">
            <w:pPr>
              <w:spacing w:after="160" w:line="259" w:lineRule="auto"/>
              <w:rPr>
                <w:lang w:val="en-US"/>
              </w:rPr>
            </w:pPr>
            <w:r w:rsidRPr="005E4E03">
              <w:rPr>
                <w:lang w:val="en-US"/>
              </w:rPr>
              <w:t>CU-02: Iniciar sesión</w:t>
            </w:r>
          </w:p>
        </w:tc>
      </w:tr>
      <w:tr w:rsidR="005E4E03" w:rsidRPr="005E4E03" w14:paraId="503481A3" w14:textId="77777777" w:rsidTr="00C160B5">
        <w:trPr>
          <w:jc w:val="center"/>
        </w:trPr>
        <w:tc>
          <w:tcPr>
            <w:tcW w:w="5400" w:type="dxa"/>
            <w:vAlign w:val="center"/>
          </w:tcPr>
          <w:p w14:paraId="6C2FDE18" w14:textId="77777777" w:rsidR="005E4E03" w:rsidRPr="005E4E03" w:rsidRDefault="005E4E03" w:rsidP="005E4E03">
            <w:pPr>
              <w:spacing w:after="160" w:line="259" w:lineRule="auto"/>
              <w:rPr>
                <w:lang w:val="en-US"/>
              </w:rPr>
            </w:pPr>
            <w:r w:rsidRPr="005E4E03">
              <w:rPr>
                <w:lang w:val="en-US"/>
              </w:rPr>
              <w:t>Descripción</w:t>
            </w:r>
          </w:p>
        </w:tc>
        <w:tc>
          <w:tcPr>
            <w:tcW w:w="5400" w:type="dxa"/>
            <w:vAlign w:val="center"/>
          </w:tcPr>
          <w:p w14:paraId="036837E2" w14:textId="77777777" w:rsidR="005E4E03" w:rsidRPr="005E4E03" w:rsidRDefault="005E4E03" w:rsidP="005E4E03">
            <w:pPr>
              <w:spacing w:after="160" w:line="259" w:lineRule="auto"/>
              <w:rPr>
                <w:lang w:val="en-US"/>
              </w:rPr>
            </w:pPr>
            <w:r w:rsidRPr="005E4E03">
              <w:rPr>
                <w:lang w:val="en-US"/>
              </w:rPr>
              <w:t xml:space="preserve">Este caso de uso describe cómo un usuario registrado (cliente, administrador, encargado o cajero) accede a la plataforma proporcionando sus credenciales. El sistema verifica la </w:t>
            </w:r>
            <w:r w:rsidRPr="005E4E03">
              <w:rPr>
                <w:lang w:val="en-US"/>
              </w:rPr>
              <w:lastRenderedPageBreak/>
              <w:t>autenticidad de los datos ingresados y otorga el acceso correspondiente a su rol.</w:t>
            </w:r>
          </w:p>
        </w:tc>
      </w:tr>
      <w:tr w:rsidR="005E4E03" w:rsidRPr="005E4E03" w14:paraId="617DDCE3" w14:textId="77777777" w:rsidTr="00C160B5">
        <w:trPr>
          <w:jc w:val="center"/>
        </w:trPr>
        <w:tc>
          <w:tcPr>
            <w:tcW w:w="5400" w:type="dxa"/>
            <w:vAlign w:val="center"/>
          </w:tcPr>
          <w:p w14:paraId="095E2E53" w14:textId="77777777" w:rsidR="005E4E03" w:rsidRPr="005E4E03" w:rsidRDefault="005E4E03" w:rsidP="005E4E03">
            <w:pPr>
              <w:spacing w:after="160" w:line="259" w:lineRule="auto"/>
              <w:rPr>
                <w:lang w:val="en-US"/>
              </w:rPr>
            </w:pPr>
            <w:r w:rsidRPr="005E4E03">
              <w:rPr>
                <w:lang w:val="en-US"/>
              </w:rPr>
              <w:lastRenderedPageBreak/>
              <w:t>Precondiciones</w:t>
            </w:r>
          </w:p>
        </w:tc>
        <w:tc>
          <w:tcPr>
            <w:tcW w:w="5400" w:type="dxa"/>
            <w:vAlign w:val="center"/>
          </w:tcPr>
          <w:p w14:paraId="7D23CD09" w14:textId="77777777" w:rsidR="005E4E03" w:rsidRPr="005E4E03" w:rsidRDefault="005E4E03" w:rsidP="005E4E03">
            <w:pPr>
              <w:spacing w:after="160" w:line="259" w:lineRule="auto"/>
              <w:rPr>
                <w:lang w:val="en-US"/>
              </w:rPr>
            </w:pPr>
            <w:r w:rsidRPr="005E4E03">
              <w:rPr>
                <w:lang w:val="en-US"/>
              </w:rPr>
              <w:t>El usuario debe tener una cuenta activa registrada previamente en la base de datos. El dispositivo debe contar con conexión a internet.</w:t>
            </w:r>
          </w:p>
        </w:tc>
      </w:tr>
    </w:tbl>
    <w:p w14:paraId="348FCBCE" w14:textId="77777777" w:rsidR="005E4E03" w:rsidRPr="005E4E03" w:rsidRDefault="005E4E03" w:rsidP="005E4E03">
      <w:pPr>
        <w:rPr>
          <w:lang w:val="en-US"/>
        </w:rPr>
      </w:pPr>
    </w:p>
    <w:tbl>
      <w:tblPr>
        <w:tblStyle w:val="Tablaconcuadrcula"/>
        <w:tblW w:w="0" w:type="auto"/>
        <w:jc w:val="center"/>
        <w:tblLook w:val="04A0" w:firstRow="1" w:lastRow="0" w:firstColumn="1" w:lastColumn="0" w:noHBand="0" w:noVBand="1"/>
      </w:tblPr>
      <w:tblGrid>
        <w:gridCol w:w="696"/>
        <w:gridCol w:w="3050"/>
        <w:gridCol w:w="3599"/>
        <w:gridCol w:w="1163"/>
      </w:tblGrid>
      <w:tr w:rsidR="005E4E03" w:rsidRPr="005E4E03" w14:paraId="160CC159" w14:textId="77777777" w:rsidTr="00C160B5">
        <w:trPr>
          <w:jc w:val="center"/>
        </w:trPr>
        <w:tc>
          <w:tcPr>
            <w:tcW w:w="648" w:type="dxa"/>
            <w:shd w:val="clear" w:color="auto" w:fill="404040"/>
            <w:vAlign w:val="center"/>
          </w:tcPr>
          <w:p w14:paraId="0B8A616D" w14:textId="77777777" w:rsidR="005E4E03" w:rsidRPr="005E4E03" w:rsidRDefault="005E4E03" w:rsidP="005E4E03">
            <w:pPr>
              <w:spacing w:after="160" w:line="259" w:lineRule="auto"/>
              <w:rPr>
                <w:lang w:val="en-US"/>
              </w:rPr>
            </w:pPr>
            <w:r w:rsidRPr="005E4E03">
              <w:rPr>
                <w:b/>
                <w:lang w:val="en-US"/>
              </w:rPr>
              <w:t>Paso</w:t>
            </w:r>
          </w:p>
        </w:tc>
        <w:tc>
          <w:tcPr>
            <w:tcW w:w="4320" w:type="dxa"/>
            <w:shd w:val="clear" w:color="auto" w:fill="404040"/>
            <w:vAlign w:val="center"/>
          </w:tcPr>
          <w:p w14:paraId="56C83FEE" w14:textId="77777777" w:rsidR="005E4E03" w:rsidRPr="005E4E03" w:rsidRDefault="005E4E03" w:rsidP="005E4E03">
            <w:pPr>
              <w:spacing w:after="160" w:line="259" w:lineRule="auto"/>
              <w:rPr>
                <w:lang w:val="en-US"/>
              </w:rPr>
            </w:pPr>
            <w:r w:rsidRPr="005E4E03">
              <w:rPr>
                <w:b/>
                <w:lang w:val="en-US"/>
              </w:rPr>
              <w:t>Acción</w:t>
            </w:r>
          </w:p>
        </w:tc>
        <w:tc>
          <w:tcPr>
            <w:tcW w:w="4968" w:type="dxa"/>
            <w:shd w:val="clear" w:color="auto" w:fill="404040"/>
            <w:vAlign w:val="center"/>
          </w:tcPr>
          <w:p w14:paraId="5B49632D" w14:textId="77777777" w:rsidR="005E4E03" w:rsidRPr="005E4E03" w:rsidRDefault="005E4E03" w:rsidP="005E4E03">
            <w:pPr>
              <w:spacing w:after="160" w:line="259" w:lineRule="auto"/>
              <w:rPr>
                <w:lang w:val="en-US"/>
              </w:rPr>
            </w:pPr>
            <w:r w:rsidRPr="005E4E03">
              <w:rPr>
                <w:b/>
                <w:lang w:val="en-US"/>
              </w:rPr>
              <w:t>Resultado esperado</w:t>
            </w:r>
          </w:p>
        </w:tc>
        <w:tc>
          <w:tcPr>
            <w:tcW w:w="1152" w:type="dxa"/>
            <w:shd w:val="clear" w:color="auto" w:fill="404040"/>
            <w:vAlign w:val="center"/>
          </w:tcPr>
          <w:p w14:paraId="296EADC2" w14:textId="77777777" w:rsidR="005E4E03" w:rsidRPr="005E4E03" w:rsidRDefault="005E4E03" w:rsidP="005E4E03">
            <w:pPr>
              <w:spacing w:after="160" w:line="259" w:lineRule="auto"/>
              <w:rPr>
                <w:lang w:val="en-US"/>
              </w:rPr>
            </w:pPr>
            <w:r w:rsidRPr="005E4E03">
              <w:rPr>
                <w:b/>
                <w:lang w:val="en-US"/>
              </w:rPr>
              <w:t>Estado</w:t>
            </w:r>
          </w:p>
        </w:tc>
      </w:tr>
      <w:tr w:rsidR="005E4E03" w:rsidRPr="005E4E03" w14:paraId="5C6A5F4F" w14:textId="77777777" w:rsidTr="00C160B5">
        <w:trPr>
          <w:jc w:val="center"/>
        </w:trPr>
        <w:tc>
          <w:tcPr>
            <w:tcW w:w="648" w:type="dxa"/>
            <w:vAlign w:val="center"/>
          </w:tcPr>
          <w:p w14:paraId="02622CF5" w14:textId="77777777" w:rsidR="005E4E03" w:rsidRPr="005E4E03" w:rsidRDefault="005E4E03" w:rsidP="005E4E03">
            <w:pPr>
              <w:spacing w:after="160" w:line="259" w:lineRule="auto"/>
              <w:rPr>
                <w:lang w:val="en-US"/>
              </w:rPr>
            </w:pPr>
            <w:r w:rsidRPr="005E4E03">
              <w:rPr>
                <w:lang w:val="en-US"/>
              </w:rPr>
              <w:t>1</w:t>
            </w:r>
          </w:p>
        </w:tc>
        <w:tc>
          <w:tcPr>
            <w:tcW w:w="4320" w:type="dxa"/>
            <w:vAlign w:val="center"/>
          </w:tcPr>
          <w:p w14:paraId="0B635A45" w14:textId="77777777" w:rsidR="005E4E03" w:rsidRPr="005E4E03" w:rsidRDefault="005E4E03" w:rsidP="005E4E03">
            <w:pPr>
              <w:spacing w:after="160" w:line="259" w:lineRule="auto"/>
              <w:rPr>
                <w:lang w:val="en-US"/>
              </w:rPr>
            </w:pPr>
            <w:r w:rsidRPr="005E4E03">
              <w:rPr>
                <w:lang w:val="en-US"/>
              </w:rPr>
              <w:t>El usuario abre la aplicación móvil o la página web.</w:t>
            </w:r>
          </w:p>
        </w:tc>
        <w:tc>
          <w:tcPr>
            <w:tcW w:w="4968" w:type="dxa"/>
            <w:vAlign w:val="center"/>
          </w:tcPr>
          <w:p w14:paraId="7D8AC36F" w14:textId="77777777" w:rsidR="005E4E03" w:rsidRPr="005E4E03" w:rsidRDefault="005E4E03" w:rsidP="005E4E03">
            <w:pPr>
              <w:spacing w:after="160" w:line="259" w:lineRule="auto"/>
              <w:rPr>
                <w:lang w:val="en-US"/>
              </w:rPr>
            </w:pPr>
            <w:r w:rsidRPr="005E4E03">
              <w:rPr>
                <w:lang w:val="en-US"/>
              </w:rPr>
              <w:t>El sistema presenta la pantalla de inicio de sesión.</w:t>
            </w:r>
          </w:p>
        </w:tc>
        <w:tc>
          <w:tcPr>
            <w:tcW w:w="1152" w:type="dxa"/>
            <w:vAlign w:val="center"/>
          </w:tcPr>
          <w:p w14:paraId="4F787D43"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7EA8D9D6" w14:textId="77777777" w:rsidTr="00C160B5">
        <w:trPr>
          <w:jc w:val="center"/>
        </w:trPr>
        <w:tc>
          <w:tcPr>
            <w:tcW w:w="648" w:type="dxa"/>
            <w:vAlign w:val="center"/>
          </w:tcPr>
          <w:p w14:paraId="77D75015" w14:textId="77777777" w:rsidR="005E4E03" w:rsidRPr="005E4E03" w:rsidRDefault="005E4E03" w:rsidP="005E4E03">
            <w:pPr>
              <w:spacing w:after="160" w:line="259" w:lineRule="auto"/>
              <w:rPr>
                <w:lang w:val="en-US"/>
              </w:rPr>
            </w:pPr>
            <w:r w:rsidRPr="005E4E03">
              <w:rPr>
                <w:lang w:val="en-US"/>
              </w:rPr>
              <w:t>2</w:t>
            </w:r>
          </w:p>
        </w:tc>
        <w:tc>
          <w:tcPr>
            <w:tcW w:w="4320" w:type="dxa"/>
            <w:vAlign w:val="center"/>
          </w:tcPr>
          <w:p w14:paraId="1A283589" w14:textId="77777777" w:rsidR="005E4E03" w:rsidRPr="005E4E03" w:rsidRDefault="005E4E03" w:rsidP="005E4E03">
            <w:pPr>
              <w:spacing w:after="160" w:line="259" w:lineRule="auto"/>
              <w:rPr>
                <w:lang w:val="en-US"/>
              </w:rPr>
            </w:pPr>
            <w:r w:rsidRPr="005E4E03">
              <w:rPr>
                <w:lang w:val="en-US"/>
              </w:rPr>
              <w:t>El sistema presenta el formulario de inicio de sesión.</w:t>
            </w:r>
          </w:p>
        </w:tc>
        <w:tc>
          <w:tcPr>
            <w:tcW w:w="4968" w:type="dxa"/>
            <w:vAlign w:val="center"/>
          </w:tcPr>
          <w:p w14:paraId="139A7EA5" w14:textId="77777777" w:rsidR="005E4E03" w:rsidRPr="005E4E03" w:rsidRDefault="005E4E03" w:rsidP="005E4E03">
            <w:pPr>
              <w:spacing w:after="160" w:line="259" w:lineRule="auto"/>
              <w:rPr>
                <w:lang w:val="en-US"/>
              </w:rPr>
            </w:pPr>
            <w:r w:rsidRPr="005E4E03">
              <w:rPr>
                <w:lang w:val="en-US"/>
              </w:rPr>
              <w:t>El usuario visualiza los campos necesarios para autenticarse.</w:t>
            </w:r>
          </w:p>
        </w:tc>
        <w:tc>
          <w:tcPr>
            <w:tcW w:w="1152" w:type="dxa"/>
            <w:vAlign w:val="center"/>
          </w:tcPr>
          <w:p w14:paraId="28F94A6C"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3A696D30" w14:textId="77777777" w:rsidTr="00C160B5">
        <w:trPr>
          <w:jc w:val="center"/>
        </w:trPr>
        <w:tc>
          <w:tcPr>
            <w:tcW w:w="648" w:type="dxa"/>
            <w:vAlign w:val="center"/>
          </w:tcPr>
          <w:p w14:paraId="2EB9E752" w14:textId="77777777" w:rsidR="005E4E03" w:rsidRPr="005E4E03" w:rsidRDefault="005E4E03" w:rsidP="005E4E03">
            <w:pPr>
              <w:spacing w:after="160" w:line="259" w:lineRule="auto"/>
              <w:rPr>
                <w:lang w:val="en-US"/>
              </w:rPr>
            </w:pPr>
            <w:r w:rsidRPr="005E4E03">
              <w:rPr>
                <w:lang w:val="en-US"/>
              </w:rPr>
              <w:t>3</w:t>
            </w:r>
          </w:p>
        </w:tc>
        <w:tc>
          <w:tcPr>
            <w:tcW w:w="4320" w:type="dxa"/>
            <w:vAlign w:val="center"/>
          </w:tcPr>
          <w:p w14:paraId="2CEC02F1" w14:textId="77777777" w:rsidR="005E4E03" w:rsidRPr="005E4E03" w:rsidRDefault="005E4E03" w:rsidP="005E4E03">
            <w:pPr>
              <w:spacing w:after="160" w:line="259" w:lineRule="auto"/>
              <w:rPr>
                <w:lang w:val="en-US"/>
              </w:rPr>
            </w:pPr>
            <w:r w:rsidRPr="005E4E03">
              <w:rPr>
                <w:lang w:val="en-US"/>
              </w:rPr>
              <w:t>El usuario ingresa su correo electrónico y contraseña.</w:t>
            </w:r>
          </w:p>
        </w:tc>
        <w:tc>
          <w:tcPr>
            <w:tcW w:w="4968" w:type="dxa"/>
            <w:vAlign w:val="center"/>
          </w:tcPr>
          <w:p w14:paraId="75399C55" w14:textId="77777777" w:rsidR="005E4E03" w:rsidRPr="005E4E03" w:rsidRDefault="005E4E03" w:rsidP="005E4E03">
            <w:pPr>
              <w:spacing w:after="160" w:line="259" w:lineRule="auto"/>
              <w:rPr>
                <w:lang w:val="en-US"/>
              </w:rPr>
            </w:pPr>
            <w:r w:rsidRPr="005E4E03">
              <w:rPr>
                <w:lang w:val="en-US"/>
              </w:rPr>
              <w:t>El sistema recibe las credenciales ingresadas.</w:t>
            </w:r>
          </w:p>
        </w:tc>
        <w:tc>
          <w:tcPr>
            <w:tcW w:w="1152" w:type="dxa"/>
            <w:vAlign w:val="center"/>
          </w:tcPr>
          <w:p w14:paraId="3E2F5F57"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4DE453E2" w14:textId="77777777" w:rsidTr="00C160B5">
        <w:trPr>
          <w:jc w:val="center"/>
        </w:trPr>
        <w:tc>
          <w:tcPr>
            <w:tcW w:w="648" w:type="dxa"/>
            <w:vAlign w:val="center"/>
          </w:tcPr>
          <w:p w14:paraId="798EA972" w14:textId="77777777" w:rsidR="005E4E03" w:rsidRPr="005E4E03" w:rsidRDefault="005E4E03" w:rsidP="005E4E03">
            <w:pPr>
              <w:spacing w:after="160" w:line="259" w:lineRule="auto"/>
              <w:rPr>
                <w:lang w:val="en-US"/>
              </w:rPr>
            </w:pPr>
            <w:r w:rsidRPr="005E4E03">
              <w:rPr>
                <w:lang w:val="en-US"/>
              </w:rPr>
              <w:t>4</w:t>
            </w:r>
          </w:p>
        </w:tc>
        <w:tc>
          <w:tcPr>
            <w:tcW w:w="4320" w:type="dxa"/>
            <w:vAlign w:val="center"/>
          </w:tcPr>
          <w:p w14:paraId="7107608A" w14:textId="77777777" w:rsidR="005E4E03" w:rsidRPr="005E4E03" w:rsidRDefault="005E4E03" w:rsidP="005E4E03">
            <w:pPr>
              <w:spacing w:after="160" w:line="259" w:lineRule="auto"/>
              <w:rPr>
                <w:lang w:val="en-US"/>
              </w:rPr>
            </w:pPr>
            <w:r w:rsidRPr="005E4E03">
              <w:rPr>
                <w:lang w:val="en-US"/>
              </w:rPr>
              <w:t>El usuario presiona el botón "Iniciar Sesión".</w:t>
            </w:r>
          </w:p>
        </w:tc>
        <w:tc>
          <w:tcPr>
            <w:tcW w:w="4968" w:type="dxa"/>
            <w:vAlign w:val="center"/>
          </w:tcPr>
          <w:p w14:paraId="430F7E27" w14:textId="77777777" w:rsidR="005E4E03" w:rsidRPr="005E4E03" w:rsidRDefault="005E4E03" w:rsidP="005E4E03">
            <w:pPr>
              <w:spacing w:after="160" w:line="259" w:lineRule="auto"/>
              <w:rPr>
                <w:lang w:val="en-US"/>
              </w:rPr>
            </w:pPr>
            <w:r w:rsidRPr="005E4E03">
              <w:rPr>
                <w:lang w:val="en-US"/>
              </w:rPr>
              <w:t>El sistema inicia la validación de las credenciales.</w:t>
            </w:r>
          </w:p>
        </w:tc>
        <w:tc>
          <w:tcPr>
            <w:tcW w:w="1152" w:type="dxa"/>
            <w:vAlign w:val="center"/>
          </w:tcPr>
          <w:p w14:paraId="446766EC"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3DFE3D3A" w14:textId="77777777" w:rsidTr="00C160B5">
        <w:trPr>
          <w:jc w:val="center"/>
        </w:trPr>
        <w:tc>
          <w:tcPr>
            <w:tcW w:w="648" w:type="dxa"/>
            <w:vAlign w:val="center"/>
          </w:tcPr>
          <w:p w14:paraId="4B72F15F" w14:textId="77777777" w:rsidR="005E4E03" w:rsidRPr="005E4E03" w:rsidRDefault="005E4E03" w:rsidP="005E4E03">
            <w:pPr>
              <w:spacing w:after="160" w:line="259" w:lineRule="auto"/>
              <w:rPr>
                <w:lang w:val="en-US"/>
              </w:rPr>
            </w:pPr>
            <w:r w:rsidRPr="005E4E03">
              <w:rPr>
                <w:lang w:val="en-US"/>
              </w:rPr>
              <w:t>5</w:t>
            </w:r>
          </w:p>
        </w:tc>
        <w:tc>
          <w:tcPr>
            <w:tcW w:w="4320" w:type="dxa"/>
            <w:vAlign w:val="center"/>
          </w:tcPr>
          <w:p w14:paraId="13A2B569" w14:textId="77777777" w:rsidR="005E4E03" w:rsidRPr="005E4E03" w:rsidRDefault="005E4E03" w:rsidP="005E4E03">
            <w:pPr>
              <w:spacing w:after="160" w:line="259" w:lineRule="auto"/>
              <w:rPr>
                <w:lang w:val="en-US"/>
              </w:rPr>
            </w:pPr>
            <w:r w:rsidRPr="005E4E03">
              <w:rPr>
                <w:lang w:val="en-US"/>
              </w:rPr>
              <w:t>El sistema verifica la existencia del correo en la tabla usuarios.</w:t>
            </w:r>
          </w:p>
        </w:tc>
        <w:tc>
          <w:tcPr>
            <w:tcW w:w="4968" w:type="dxa"/>
            <w:vAlign w:val="center"/>
          </w:tcPr>
          <w:p w14:paraId="64164633" w14:textId="77777777" w:rsidR="005E4E03" w:rsidRPr="005E4E03" w:rsidRDefault="005E4E03" w:rsidP="005E4E03">
            <w:pPr>
              <w:spacing w:after="160" w:line="259" w:lineRule="auto"/>
              <w:rPr>
                <w:lang w:val="en-US"/>
              </w:rPr>
            </w:pPr>
            <w:r w:rsidRPr="005E4E03">
              <w:rPr>
                <w:lang w:val="en-US"/>
              </w:rPr>
              <w:t>El sistema identifica la cuenta asociada al correo ingresado.</w:t>
            </w:r>
          </w:p>
        </w:tc>
        <w:tc>
          <w:tcPr>
            <w:tcW w:w="1152" w:type="dxa"/>
            <w:vAlign w:val="center"/>
          </w:tcPr>
          <w:p w14:paraId="458FF030"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20E5C54E" w14:textId="77777777" w:rsidTr="00C160B5">
        <w:trPr>
          <w:jc w:val="center"/>
        </w:trPr>
        <w:tc>
          <w:tcPr>
            <w:tcW w:w="648" w:type="dxa"/>
            <w:vAlign w:val="center"/>
          </w:tcPr>
          <w:p w14:paraId="5D7FA11A" w14:textId="77777777" w:rsidR="005E4E03" w:rsidRPr="005E4E03" w:rsidRDefault="005E4E03" w:rsidP="005E4E03">
            <w:pPr>
              <w:spacing w:after="160" w:line="259" w:lineRule="auto"/>
              <w:rPr>
                <w:lang w:val="en-US"/>
              </w:rPr>
            </w:pPr>
            <w:r w:rsidRPr="005E4E03">
              <w:rPr>
                <w:lang w:val="en-US"/>
              </w:rPr>
              <w:t>6</w:t>
            </w:r>
          </w:p>
        </w:tc>
        <w:tc>
          <w:tcPr>
            <w:tcW w:w="4320" w:type="dxa"/>
            <w:vAlign w:val="center"/>
          </w:tcPr>
          <w:p w14:paraId="045443C8" w14:textId="77777777" w:rsidR="005E4E03" w:rsidRPr="005E4E03" w:rsidRDefault="005E4E03" w:rsidP="005E4E03">
            <w:pPr>
              <w:spacing w:after="160" w:line="259" w:lineRule="auto"/>
              <w:rPr>
                <w:lang w:val="en-US"/>
              </w:rPr>
            </w:pPr>
            <w:r w:rsidRPr="005E4E03">
              <w:rPr>
                <w:lang w:val="en-US"/>
              </w:rPr>
              <w:t>El sistema compara la contraseña con el hash almacenado.</w:t>
            </w:r>
          </w:p>
        </w:tc>
        <w:tc>
          <w:tcPr>
            <w:tcW w:w="4968" w:type="dxa"/>
            <w:vAlign w:val="center"/>
          </w:tcPr>
          <w:p w14:paraId="2FB90143" w14:textId="77777777" w:rsidR="005E4E03" w:rsidRPr="005E4E03" w:rsidRDefault="005E4E03" w:rsidP="005E4E03">
            <w:pPr>
              <w:spacing w:after="160" w:line="259" w:lineRule="auto"/>
              <w:rPr>
                <w:lang w:val="en-US"/>
              </w:rPr>
            </w:pPr>
            <w:r w:rsidRPr="005E4E03">
              <w:rPr>
                <w:lang w:val="en-US"/>
              </w:rPr>
              <w:t>El sistema determina si la contraseña es correcta.</w:t>
            </w:r>
          </w:p>
        </w:tc>
        <w:tc>
          <w:tcPr>
            <w:tcW w:w="1152" w:type="dxa"/>
            <w:vAlign w:val="center"/>
          </w:tcPr>
          <w:p w14:paraId="67722441"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0A8D0A1F" w14:textId="77777777" w:rsidTr="00C160B5">
        <w:trPr>
          <w:jc w:val="center"/>
        </w:trPr>
        <w:tc>
          <w:tcPr>
            <w:tcW w:w="648" w:type="dxa"/>
            <w:vAlign w:val="center"/>
          </w:tcPr>
          <w:p w14:paraId="29CF0632" w14:textId="77777777" w:rsidR="005E4E03" w:rsidRPr="005E4E03" w:rsidRDefault="005E4E03" w:rsidP="005E4E03">
            <w:pPr>
              <w:spacing w:after="160" w:line="259" w:lineRule="auto"/>
              <w:rPr>
                <w:lang w:val="en-US"/>
              </w:rPr>
            </w:pPr>
            <w:r w:rsidRPr="005E4E03">
              <w:rPr>
                <w:lang w:val="en-US"/>
              </w:rPr>
              <w:t>7</w:t>
            </w:r>
          </w:p>
        </w:tc>
        <w:tc>
          <w:tcPr>
            <w:tcW w:w="4320" w:type="dxa"/>
            <w:vAlign w:val="center"/>
          </w:tcPr>
          <w:p w14:paraId="062D833C" w14:textId="77777777" w:rsidR="005E4E03" w:rsidRPr="005E4E03" w:rsidRDefault="005E4E03" w:rsidP="005E4E03">
            <w:pPr>
              <w:spacing w:after="160" w:line="259" w:lineRule="auto"/>
              <w:rPr>
                <w:lang w:val="en-US"/>
              </w:rPr>
            </w:pPr>
            <w:r w:rsidRPr="005E4E03">
              <w:rPr>
                <w:lang w:val="en-US"/>
              </w:rPr>
              <w:t>El sistema verifica que el campo activo sea TRUE.</w:t>
            </w:r>
          </w:p>
        </w:tc>
        <w:tc>
          <w:tcPr>
            <w:tcW w:w="4968" w:type="dxa"/>
            <w:vAlign w:val="center"/>
          </w:tcPr>
          <w:p w14:paraId="1B104AD3" w14:textId="77777777" w:rsidR="005E4E03" w:rsidRPr="005E4E03" w:rsidRDefault="005E4E03" w:rsidP="005E4E03">
            <w:pPr>
              <w:spacing w:after="160" w:line="259" w:lineRule="auto"/>
              <w:rPr>
                <w:lang w:val="en-US"/>
              </w:rPr>
            </w:pPr>
            <w:r w:rsidRPr="005E4E03">
              <w:rPr>
                <w:lang w:val="en-US"/>
              </w:rPr>
              <w:t>El sistema confirma que la cuenta puede acceder a la plataforma.</w:t>
            </w:r>
          </w:p>
        </w:tc>
        <w:tc>
          <w:tcPr>
            <w:tcW w:w="1152" w:type="dxa"/>
            <w:vAlign w:val="center"/>
          </w:tcPr>
          <w:p w14:paraId="5B1332B4"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69A8AC88" w14:textId="77777777" w:rsidTr="00C160B5">
        <w:trPr>
          <w:jc w:val="center"/>
        </w:trPr>
        <w:tc>
          <w:tcPr>
            <w:tcW w:w="648" w:type="dxa"/>
            <w:vAlign w:val="center"/>
          </w:tcPr>
          <w:p w14:paraId="5FC9FBDC" w14:textId="77777777" w:rsidR="005E4E03" w:rsidRPr="005E4E03" w:rsidRDefault="005E4E03" w:rsidP="005E4E03">
            <w:pPr>
              <w:spacing w:after="160" w:line="259" w:lineRule="auto"/>
              <w:rPr>
                <w:lang w:val="en-US"/>
              </w:rPr>
            </w:pPr>
            <w:r w:rsidRPr="005E4E03">
              <w:rPr>
                <w:lang w:val="en-US"/>
              </w:rPr>
              <w:t>8</w:t>
            </w:r>
          </w:p>
        </w:tc>
        <w:tc>
          <w:tcPr>
            <w:tcW w:w="4320" w:type="dxa"/>
            <w:vAlign w:val="center"/>
          </w:tcPr>
          <w:p w14:paraId="62D01464" w14:textId="77777777" w:rsidR="005E4E03" w:rsidRPr="005E4E03" w:rsidRDefault="005E4E03" w:rsidP="005E4E03">
            <w:pPr>
              <w:spacing w:after="160" w:line="259" w:lineRule="auto"/>
              <w:rPr>
                <w:lang w:val="en-US"/>
              </w:rPr>
            </w:pPr>
            <w:r w:rsidRPr="005E4E03">
              <w:rPr>
                <w:lang w:val="en-US"/>
              </w:rPr>
              <w:t>El sistema genera un token JWT con el id_usuario, rol y, para empleados, sucursal_id.</w:t>
            </w:r>
          </w:p>
        </w:tc>
        <w:tc>
          <w:tcPr>
            <w:tcW w:w="4968" w:type="dxa"/>
            <w:vAlign w:val="center"/>
          </w:tcPr>
          <w:p w14:paraId="63AB28A0" w14:textId="77777777" w:rsidR="005E4E03" w:rsidRPr="005E4E03" w:rsidRDefault="005E4E03" w:rsidP="005E4E03">
            <w:pPr>
              <w:spacing w:after="160" w:line="259" w:lineRule="auto"/>
              <w:rPr>
                <w:lang w:val="en-US"/>
              </w:rPr>
            </w:pPr>
            <w:r w:rsidRPr="005E4E03">
              <w:rPr>
                <w:lang w:val="en-US"/>
              </w:rPr>
              <w:t>La sesión queda autenticada y autorizada según el rol.</w:t>
            </w:r>
          </w:p>
        </w:tc>
        <w:tc>
          <w:tcPr>
            <w:tcW w:w="1152" w:type="dxa"/>
            <w:vAlign w:val="center"/>
          </w:tcPr>
          <w:p w14:paraId="38427C55"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635DF617" w14:textId="77777777" w:rsidTr="00C160B5">
        <w:trPr>
          <w:jc w:val="center"/>
        </w:trPr>
        <w:tc>
          <w:tcPr>
            <w:tcW w:w="648" w:type="dxa"/>
            <w:vAlign w:val="center"/>
          </w:tcPr>
          <w:p w14:paraId="06EFCD94" w14:textId="77777777" w:rsidR="005E4E03" w:rsidRPr="005E4E03" w:rsidRDefault="005E4E03" w:rsidP="005E4E03">
            <w:pPr>
              <w:spacing w:after="160" w:line="259" w:lineRule="auto"/>
              <w:rPr>
                <w:lang w:val="en-US"/>
              </w:rPr>
            </w:pPr>
            <w:r w:rsidRPr="005E4E03">
              <w:rPr>
                <w:lang w:val="en-US"/>
              </w:rPr>
              <w:t>9</w:t>
            </w:r>
          </w:p>
        </w:tc>
        <w:tc>
          <w:tcPr>
            <w:tcW w:w="4320" w:type="dxa"/>
            <w:vAlign w:val="center"/>
          </w:tcPr>
          <w:p w14:paraId="38AE5705" w14:textId="77777777" w:rsidR="005E4E03" w:rsidRPr="005E4E03" w:rsidRDefault="005E4E03" w:rsidP="005E4E03">
            <w:pPr>
              <w:spacing w:after="160" w:line="259" w:lineRule="auto"/>
              <w:rPr>
                <w:lang w:val="en-US"/>
              </w:rPr>
            </w:pPr>
            <w:r w:rsidRPr="005E4E03">
              <w:rPr>
                <w:lang w:val="en-US"/>
              </w:rPr>
              <w:t>El sistema redirige al usuario a su panel principal según su rol.</w:t>
            </w:r>
          </w:p>
        </w:tc>
        <w:tc>
          <w:tcPr>
            <w:tcW w:w="4968" w:type="dxa"/>
            <w:vAlign w:val="center"/>
          </w:tcPr>
          <w:p w14:paraId="134D33C2" w14:textId="77777777" w:rsidR="005E4E03" w:rsidRPr="005E4E03" w:rsidRDefault="005E4E03" w:rsidP="005E4E03">
            <w:pPr>
              <w:spacing w:after="160" w:line="259" w:lineRule="auto"/>
              <w:rPr>
                <w:lang w:val="en-US"/>
              </w:rPr>
            </w:pPr>
            <w:r w:rsidRPr="005E4E03">
              <w:rPr>
                <w:lang w:val="en-US"/>
              </w:rPr>
              <w:t>El usuario accede a las funciones correspondientes a su perfil.</w:t>
            </w:r>
          </w:p>
        </w:tc>
        <w:tc>
          <w:tcPr>
            <w:tcW w:w="1152" w:type="dxa"/>
            <w:vAlign w:val="center"/>
          </w:tcPr>
          <w:p w14:paraId="13C76442" w14:textId="77777777" w:rsidR="005E4E03" w:rsidRPr="005E4E03" w:rsidRDefault="005E4E03" w:rsidP="005E4E03">
            <w:pPr>
              <w:spacing w:after="160" w:line="259" w:lineRule="auto"/>
              <w:rPr>
                <w:lang w:val="en-US"/>
              </w:rPr>
            </w:pPr>
            <w:r w:rsidRPr="005E4E03">
              <w:rPr>
                <w:lang w:val="en-US"/>
              </w:rPr>
              <w:t>Pendiente</w:t>
            </w:r>
          </w:p>
        </w:tc>
      </w:tr>
    </w:tbl>
    <w:p w14:paraId="1EE04F77" w14:textId="77777777" w:rsidR="005E4E03" w:rsidRDefault="005E4E03"/>
    <w:p w14:paraId="3F32A33F" w14:textId="6646DA20" w:rsidR="006541D9" w:rsidRDefault="0060059C">
      <w:r>
        <w:rPr>
          <w:noProof/>
        </w:rPr>
        <w:lastRenderedPageBreak/>
        <w:drawing>
          <wp:inline distT="114300" distB="114300" distL="114300" distR="114300" wp14:anchorId="18357562" wp14:editId="55E4FB74">
            <wp:extent cx="5399730" cy="4533900"/>
            <wp:effectExtent l="0" t="0" r="0" b="0"/>
            <wp:docPr id="117"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0"/>
                    <a:srcRect/>
                    <a:stretch>
                      <a:fillRect/>
                    </a:stretch>
                  </pic:blipFill>
                  <pic:spPr>
                    <a:xfrm>
                      <a:off x="0" y="0"/>
                      <a:ext cx="5399730" cy="4533900"/>
                    </a:xfrm>
                    <a:prstGeom prst="rect">
                      <a:avLst/>
                    </a:prstGeom>
                    <a:ln/>
                  </pic:spPr>
                </pic:pic>
              </a:graphicData>
            </a:graphic>
          </wp:inline>
        </w:drawing>
      </w:r>
    </w:p>
    <w:p w14:paraId="472AFAFB" w14:textId="77777777" w:rsidR="005E4E03" w:rsidRDefault="005E4E03"/>
    <w:p w14:paraId="00163844" w14:textId="341D7950" w:rsidR="005E4E03" w:rsidRPr="005E4E03" w:rsidRDefault="00B05D01" w:rsidP="00B05D01">
      <w:pPr>
        <w:pStyle w:val="Ttulo2"/>
        <w:rPr>
          <w:lang w:val="en-US"/>
        </w:rPr>
      </w:pPr>
      <w:bookmarkStart w:id="265" w:name="_Toc240942503"/>
      <w:r>
        <w:rPr>
          <w:lang w:val="en-US"/>
        </w:rPr>
        <w:t>Prueba#3</w:t>
      </w:r>
      <w:bookmarkEnd w:id="265"/>
    </w:p>
    <w:tbl>
      <w:tblPr>
        <w:tblStyle w:val="Tablaconcuadrcula"/>
        <w:tblW w:w="0" w:type="auto"/>
        <w:jc w:val="center"/>
        <w:tblLook w:val="04A0" w:firstRow="1" w:lastRow="0" w:firstColumn="1" w:lastColumn="0" w:noHBand="0" w:noVBand="1"/>
      </w:tblPr>
      <w:tblGrid>
        <w:gridCol w:w="4275"/>
        <w:gridCol w:w="4233"/>
      </w:tblGrid>
      <w:tr w:rsidR="005E4E03" w:rsidRPr="005E4E03" w14:paraId="7C71D8D7" w14:textId="77777777" w:rsidTr="00C160B5">
        <w:trPr>
          <w:jc w:val="center"/>
        </w:trPr>
        <w:tc>
          <w:tcPr>
            <w:tcW w:w="5400" w:type="dxa"/>
            <w:shd w:val="clear" w:color="auto" w:fill="404040"/>
            <w:vAlign w:val="center"/>
          </w:tcPr>
          <w:p w14:paraId="6F793D73" w14:textId="77777777" w:rsidR="005E4E03" w:rsidRPr="005E4E03" w:rsidRDefault="005E4E03" w:rsidP="005E4E03">
            <w:pPr>
              <w:spacing w:after="160" w:line="259" w:lineRule="auto"/>
              <w:rPr>
                <w:lang w:val="en-US"/>
              </w:rPr>
            </w:pPr>
            <w:r w:rsidRPr="005E4E03">
              <w:rPr>
                <w:b/>
                <w:lang w:val="en-US"/>
              </w:rPr>
              <w:t>Campo</w:t>
            </w:r>
          </w:p>
        </w:tc>
        <w:tc>
          <w:tcPr>
            <w:tcW w:w="5400" w:type="dxa"/>
            <w:shd w:val="clear" w:color="auto" w:fill="404040"/>
            <w:vAlign w:val="center"/>
          </w:tcPr>
          <w:p w14:paraId="19376030" w14:textId="77777777" w:rsidR="005E4E03" w:rsidRPr="005E4E03" w:rsidRDefault="005E4E03" w:rsidP="005E4E03">
            <w:pPr>
              <w:spacing w:after="160" w:line="259" w:lineRule="auto"/>
              <w:rPr>
                <w:lang w:val="en-US"/>
              </w:rPr>
            </w:pPr>
            <w:r w:rsidRPr="005E4E03">
              <w:rPr>
                <w:b/>
                <w:lang w:val="en-US"/>
              </w:rPr>
              <w:t>Descripción</w:t>
            </w:r>
          </w:p>
        </w:tc>
      </w:tr>
      <w:tr w:rsidR="005E4E03" w:rsidRPr="005E4E03" w14:paraId="58663A1B" w14:textId="77777777" w:rsidTr="00C160B5">
        <w:trPr>
          <w:jc w:val="center"/>
        </w:trPr>
        <w:tc>
          <w:tcPr>
            <w:tcW w:w="5400" w:type="dxa"/>
            <w:vAlign w:val="center"/>
          </w:tcPr>
          <w:p w14:paraId="3698B448" w14:textId="77777777" w:rsidR="005E4E03" w:rsidRPr="005E4E03" w:rsidRDefault="005E4E03" w:rsidP="005E4E03">
            <w:pPr>
              <w:spacing w:after="160" w:line="259" w:lineRule="auto"/>
              <w:rPr>
                <w:lang w:val="en-US"/>
              </w:rPr>
            </w:pPr>
            <w:r w:rsidRPr="005E4E03">
              <w:rPr>
                <w:lang w:val="en-US"/>
              </w:rPr>
              <w:t>Caso de uso</w:t>
            </w:r>
          </w:p>
        </w:tc>
        <w:tc>
          <w:tcPr>
            <w:tcW w:w="5400" w:type="dxa"/>
            <w:vAlign w:val="center"/>
          </w:tcPr>
          <w:p w14:paraId="1B48F185" w14:textId="77777777" w:rsidR="005E4E03" w:rsidRPr="005E4E03" w:rsidRDefault="005E4E03" w:rsidP="005E4E03">
            <w:pPr>
              <w:spacing w:after="160" w:line="259" w:lineRule="auto"/>
              <w:rPr>
                <w:lang w:val="en-US"/>
              </w:rPr>
            </w:pPr>
            <w:r w:rsidRPr="005E4E03">
              <w:rPr>
                <w:lang w:val="en-US"/>
              </w:rPr>
              <w:t>CU-03: Gestionar perfil de usuario</w:t>
            </w:r>
          </w:p>
        </w:tc>
      </w:tr>
      <w:tr w:rsidR="005E4E03" w:rsidRPr="005E4E03" w14:paraId="6C0F0C2E" w14:textId="77777777" w:rsidTr="00C160B5">
        <w:trPr>
          <w:jc w:val="center"/>
        </w:trPr>
        <w:tc>
          <w:tcPr>
            <w:tcW w:w="5400" w:type="dxa"/>
            <w:vAlign w:val="center"/>
          </w:tcPr>
          <w:p w14:paraId="64CFFFE3" w14:textId="77777777" w:rsidR="005E4E03" w:rsidRPr="005E4E03" w:rsidRDefault="005E4E03" w:rsidP="005E4E03">
            <w:pPr>
              <w:spacing w:after="160" w:line="259" w:lineRule="auto"/>
              <w:rPr>
                <w:lang w:val="en-US"/>
              </w:rPr>
            </w:pPr>
            <w:r w:rsidRPr="005E4E03">
              <w:rPr>
                <w:lang w:val="en-US"/>
              </w:rPr>
              <w:t>Descripción</w:t>
            </w:r>
          </w:p>
        </w:tc>
        <w:tc>
          <w:tcPr>
            <w:tcW w:w="5400" w:type="dxa"/>
            <w:vAlign w:val="center"/>
          </w:tcPr>
          <w:p w14:paraId="1A989EC1" w14:textId="77777777" w:rsidR="005E4E03" w:rsidRPr="005E4E03" w:rsidRDefault="005E4E03" w:rsidP="005E4E03">
            <w:pPr>
              <w:spacing w:after="160" w:line="259" w:lineRule="auto"/>
              <w:rPr>
                <w:lang w:val="en-US"/>
              </w:rPr>
            </w:pPr>
            <w:r w:rsidRPr="005E4E03">
              <w:rPr>
                <w:lang w:val="en-US"/>
              </w:rPr>
              <w:t>Este caso de uso permite al cliente autenticado consultar y actualizar su información personal (nombre, correo electrónico, teléfono, dirección y preferencias), manteniendo sus datos actualizados dentro de la plataforma FashionStore.</w:t>
            </w:r>
          </w:p>
        </w:tc>
      </w:tr>
      <w:tr w:rsidR="005E4E03" w:rsidRPr="005E4E03" w14:paraId="008CA123" w14:textId="77777777" w:rsidTr="00C160B5">
        <w:trPr>
          <w:jc w:val="center"/>
        </w:trPr>
        <w:tc>
          <w:tcPr>
            <w:tcW w:w="5400" w:type="dxa"/>
            <w:vAlign w:val="center"/>
          </w:tcPr>
          <w:p w14:paraId="18533826" w14:textId="77777777" w:rsidR="005E4E03" w:rsidRPr="005E4E03" w:rsidRDefault="005E4E03" w:rsidP="005E4E03">
            <w:pPr>
              <w:spacing w:after="160" w:line="259" w:lineRule="auto"/>
              <w:rPr>
                <w:lang w:val="en-US"/>
              </w:rPr>
            </w:pPr>
            <w:r w:rsidRPr="005E4E03">
              <w:rPr>
                <w:lang w:val="en-US"/>
              </w:rPr>
              <w:t>Precondiciones</w:t>
            </w:r>
          </w:p>
        </w:tc>
        <w:tc>
          <w:tcPr>
            <w:tcW w:w="5400" w:type="dxa"/>
            <w:vAlign w:val="center"/>
          </w:tcPr>
          <w:p w14:paraId="4B9DD1F6" w14:textId="77777777" w:rsidR="005E4E03" w:rsidRPr="005E4E03" w:rsidRDefault="005E4E03" w:rsidP="005E4E03">
            <w:pPr>
              <w:spacing w:after="160" w:line="259" w:lineRule="auto"/>
              <w:rPr>
                <w:lang w:val="en-US"/>
              </w:rPr>
            </w:pPr>
            <w:r w:rsidRPr="005E4E03">
              <w:rPr>
                <w:lang w:val="en-US"/>
              </w:rPr>
              <w:t>El cliente debe haber iniciado sesión previamente (CU-02). La cuenta debe estar activa.</w:t>
            </w:r>
          </w:p>
        </w:tc>
      </w:tr>
    </w:tbl>
    <w:p w14:paraId="2E0E7C3B" w14:textId="77777777" w:rsidR="005E4E03" w:rsidRPr="005E4E03" w:rsidRDefault="005E4E03" w:rsidP="005E4E03">
      <w:pPr>
        <w:rPr>
          <w:lang w:val="en-US"/>
        </w:rPr>
      </w:pPr>
    </w:p>
    <w:tbl>
      <w:tblPr>
        <w:tblStyle w:val="Tablaconcuadrcula"/>
        <w:tblW w:w="0" w:type="auto"/>
        <w:jc w:val="center"/>
        <w:tblLook w:val="04A0" w:firstRow="1" w:lastRow="0" w:firstColumn="1" w:lastColumn="0" w:noHBand="0" w:noVBand="1"/>
      </w:tblPr>
      <w:tblGrid>
        <w:gridCol w:w="696"/>
        <w:gridCol w:w="3185"/>
        <w:gridCol w:w="3464"/>
        <w:gridCol w:w="1163"/>
      </w:tblGrid>
      <w:tr w:rsidR="005E4E03" w:rsidRPr="005E4E03" w14:paraId="33DC110D" w14:textId="77777777" w:rsidTr="00C160B5">
        <w:trPr>
          <w:jc w:val="center"/>
        </w:trPr>
        <w:tc>
          <w:tcPr>
            <w:tcW w:w="648" w:type="dxa"/>
            <w:shd w:val="clear" w:color="auto" w:fill="404040"/>
            <w:vAlign w:val="center"/>
          </w:tcPr>
          <w:p w14:paraId="7CC0A5F8" w14:textId="77777777" w:rsidR="005E4E03" w:rsidRPr="005E4E03" w:rsidRDefault="005E4E03" w:rsidP="005E4E03">
            <w:pPr>
              <w:spacing w:after="160" w:line="259" w:lineRule="auto"/>
              <w:rPr>
                <w:lang w:val="en-US"/>
              </w:rPr>
            </w:pPr>
            <w:r w:rsidRPr="005E4E03">
              <w:rPr>
                <w:b/>
                <w:lang w:val="en-US"/>
              </w:rPr>
              <w:t>Paso</w:t>
            </w:r>
          </w:p>
        </w:tc>
        <w:tc>
          <w:tcPr>
            <w:tcW w:w="4320" w:type="dxa"/>
            <w:shd w:val="clear" w:color="auto" w:fill="404040"/>
            <w:vAlign w:val="center"/>
          </w:tcPr>
          <w:p w14:paraId="05AC0BD4" w14:textId="77777777" w:rsidR="005E4E03" w:rsidRPr="005E4E03" w:rsidRDefault="005E4E03" w:rsidP="005E4E03">
            <w:pPr>
              <w:spacing w:after="160" w:line="259" w:lineRule="auto"/>
              <w:rPr>
                <w:lang w:val="en-US"/>
              </w:rPr>
            </w:pPr>
            <w:r w:rsidRPr="005E4E03">
              <w:rPr>
                <w:b/>
                <w:lang w:val="en-US"/>
              </w:rPr>
              <w:t>Acción</w:t>
            </w:r>
          </w:p>
        </w:tc>
        <w:tc>
          <w:tcPr>
            <w:tcW w:w="4968" w:type="dxa"/>
            <w:shd w:val="clear" w:color="auto" w:fill="404040"/>
            <w:vAlign w:val="center"/>
          </w:tcPr>
          <w:p w14:paraId="344E6F1A" w14:textId="77777777" w:rsidR="005E4E03" w:rsidRPr="005E4E03" w:rsidRDefault="005E4E03" w:rsidP="005E4E03">
            <w:pPr>
              <w:spacing w:after="160" w:line="259" w:lineRule="auto"/>
              <w:rPr>
                <w:lang w:val="en-US"/>
              </w:rPr>
            </w:pPr>
            <w:r w:rsidRPr="005E4E03">
              <w:rPr>
                <w:b/>
                <w:lang w:val="en-US"/>
              </w:rPr>
              <w:t>Resultado esperado</w:t>
            </w:r>
          </w:p>
        </w:tc>
        <w:tc>
          <w:tcPr>
            <w:tcW w:w="1152" w:type="dxa"/>
            <w:shd w:val="clear" w:color="auto" w:fill="404040"/>
            <w:vAlign w:val="center"/>
          </w:tcPr>
          <w:p w14:paraId="4008FCEE" w14:textId="77777777" w:rsidR="005E4E03" w:rsidRPr="005E4E03" w:rsidRDefault="005E4E03" w:rsidP="005E4E03">
            <w:pPr>
              <w:spacing w:after="160" w:line="259" w:lineRule="auto"/>
              <w:rPr>
                <w:lang w:val="en-US"/>
              </w:rPr>
            </w:pPr>
            <w:r w:rsidRPr="005E4E03">
              <w:rPr>
                <w:b/>
                <w:lang w:val="en-US"/>
              </w:rPr>
              <w:t>Estado</w:t>
            </w:r>
          </w:p>
        </w:tc>
      </w:tr>
      <w:tr w:rsidR="005E4E03" w:rsidRPr="005E4E03" w14:paraId="7169F52B" w14:textId="77777777" w:rsidTr="00C160B5">
        <w:trPr>
          <w:jc w:val="center"/>
        </w:trPr>
        <w:tc>
          <w:tcPr>
            <w:tcW w:w="648" w:type="dxa"/>
            <w:vAlign w:val="center"/>
          </w:tcPr>
          <w:p w14:paraId="1C86EA5B" w14:textId="77777777" w:rsidR="005E4E03" w:rsidRPr="005E4E03" w:rsidRDefault="005E4E03" w:rsidP="005E4E03">
            <w:pPr>
              <w:spacing w:after="160" w:line="259" w:lineRule="auto"/>
              <w:rPr>
                <w:lang w:val="en-US"/>
              </w:rPr>
            </w:pPr>
            <w:r w:rsidRPr="005E4E03">
              <w:rPr>
                <w:lang w:val="en-US"/>
              </w:rPr>
              <w:lastRenderedPageBreak/>
              <w:t>1</w:t>
            </w:r>
          </w:p>
        </w:tc>
        <w:tc>
          <w:tcPr>
            <w:tcW w:w="4320" w:type="dxa"/>
            <w:vAlign w:val="center"/>
          </w:tcPr>
          <w:p w14:paraId="7ED9553C" w14:textId="77777777" w:rsidR="005E4E03" w:rsidRPr="005E4E03" w:rsidRDefault="005E4E03" w:rsidP="005E4E03">
            <w:pPr>
              <w:spacing w:after="160" w:line="259" w:lineRule="auto"/>
              <w:rPr>
                <w:lang w:val="en-US"/>
              </w:rPr>
            </w:pPr>
            <w:r w:rsidRPr="005E4E03">
              <w:rPr>
                <w:lang w:val="en-US"/>
              </w:rPr>
              <w:t>El cliente accede a la opción "Mi perfil" desde el menú de usuario.</w:t>
            </w:r>
          </w:p>
        </w:tc>
        <w:tc>
          <w:tcPr>
            <w:tcW w:w="4968" w:type="dxa"/>
            <w:vAlign w:val="center"/>
          </w:tcPr>
          <w:p w14:paraId="72A7D721" w14:textId="77777777" w:rsidR="005E4E03" w:rsidRPr="005E4E03" w:rsidRDefault="005E4E03" w:rsidP="005E4E03">
            <w:pPr>
              <w:spacing w:after="160" w:line="259" w:lineRule="auto"/>
              <w:rPr>
                <w:lang w:val="en-US"/>
              </w:rPr>
            </w:pPr>
            <w:r w:rsidRPr="005E4E03">
              <w:rPr>
                <w:lang w:val="en-US"/>
              </w:rPr>
              <w:t>El sistema abre la sección de perfil.</w:t>
            </w:r>
          </w:p>
        </w:tc>
        <w:tc>
          <w:tcPr>
            <w:tcW w:w="1152" w:type="dxa"/>
            <w:vAlign w:val="center"/>
          </w:tcPr>
          <w:p w14:paraId="2BF50267"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0B40EF1B" w14:textId="77777777" w:rsidTr="00C160B5">
        <w:trPr>
          <w:jc w:val="center"/>
        </w:trPr>
        <w:tc>
          <w:tcPr>
            <w:tcW w:w="648" w:type="dxa"/>
            <w:vAlign w:val="center"/>
          </w:tcPr>
          <w:p w14:paraId="08EF64F7" w14:textId="77777777" w:rsidR="005E4E03" w:rsidRPr="005E4E03" w:rsidRDefault="005E4E03" w:rsidP="005E4E03">
            <w:pPr>
              <w:spacing w:after="160" w:line="259" w:lineRule="auto"/>
              <w:rPr>
                <w:lang w:val="en-US"/>
              </w:rPr>
            </w:pPr>
            <w:r w:rsidRPr="005E4E03">
              <w:rPr>
                <w:lang w:val="en-US"/>
              </w:rPr>
              <w:t>2</w:t>
            </w:r>
          </w:p>
        </w:tc>
        <w:tc>
          <w:tcPr>
            <w:tcW w:w="4320" w:type="dxa"/>
            <w:vAlign w:val="center"/>
          </w:tcPr>
          <w:p w14:paraId="63011266" w14:textId="77777777" w:rsidR="005E4E03" w:rsidRPr="005E4E03" w:rsidRDefault="005E4E03" w:rsidP="005E4E03">
            <w:pPr>
              <w:spacing w:after="160" w:line="259" w:lineRule="auto"/>
              <w:rPr>
                <w:lang w:val="en-US"/>
              </w:rPr>
            </w:pPr>
            <w:r w:rsidRPr="005E4E03">
              <w:rPr>
                <w:lang w:val="en-US"/>
              </w:rPr>
              <w:t>El sistema consulta los datos del usuario en la tabla usuarios.</w:t>
            </w:r>
          </w:p>
        </w:tc>
        <w:tc>
          <w:tcPr>
            <w:tcW w:w="4968" w:type="dxa"/>
            <w:vAlign w:val="center"/>
          </w:tcPr>
          <w:p w14:paraId="3B2BB583" w14:textId="77777777" w:rsidR="005E4E03" w:rsidRPr="005E4E03" w:rsidRDefault="005E4E03" w:rsidP="005E4E03">
            <w:pPr>
              <w:spacing w:after="160" w:line="259" w:lineRule="auto"/>
              <w:rPr>
                <w:lang w:val="en-US"/>
              </w:rPr>
            </w:pPr>
            <w:r w:rsidRPr="005E4E03">
              <w:rPr>
                <w:lang w:val="en-US"/>
              </w:rPr>
              <w:t>Se recupera la información actual del cliente.</w:t>
            </w:r>
          </w:p>
        </w:tc>
        <w:tc>
          <w:tcPr>
            <w:tcW w:w="1152" w:type="dxa"/>
            <w:vAlign w:val="center"/>
          </w:tcPr>
          <w:p w14:paraId="16DF2FFE"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066ACC5B" w14:textId="77777777" w:rsidTr="00C160B5">
        <w:trPr>
          <w:jc w:val="center"/>
        </w:trPr>
        <w:tc>
          <w:tcPr>
            <w:tcW w:w="648" w:type="dxa"/>
            <w:vAlign w:val="center"/>
          </w:tcPr>
          <w:p w14:paraId="55218B64" w14:textId="77777777" w:rsidR="005E4E03" w:rsidRPr="005E4E03" w:rsidRDefault="005E4E03" w:rsidP="005E4E03">
            <w:pPr>
              <w:spacing w:after="160" w:line="259" w:lineRule="auto"/>
              <w:rPr>
                <w:lang w:val="en-US"/>
              </w:rPr>
            </w:pPr>
            <w:r w:rsidRPr="005E4E03">
              <w:rPr>
                <w:lang w:val="en-US"/>
              </w:rPr>
              <w:t>3</w:t>
            </w:r>
          </w:p>
        </w:tc>
        <w:tc>
          <w:tcPr>
            <w:tcW w:w="4320" w:type="dxa"/>
            <w:vAlign w:val="center"/>
          </w:tcPr>
          <w:p w14:paraId="02ED5818" w14:textId="77777777" w:rsidR="005E4E03" w:rsidRPr="005E4E03" w:rsidRDefault="005E4E03" w:rsidP="005E4E03">
            <w:pPr>
              <w:spacing w:after="160" w:line="259" w:lineRule="auto"/>
              <w:rPr>
                <w:lang w:val="en-US"/>
              </w:rPr>
            </w:pPr>
            <w:r w:rsidRPr="005E4E03">
              <w:rPr>
                <w:lang w:val="en-US"/>
              </w:rPr>
              <w:t>El sistema muestra el formulario con nombre completo, correo, teléfono y dirección.</w:t>
            </w:r>
          </w:p>
        </w:tc>
        <w:tc>
          <w:tcPr>
            <w:tcW w:w="4968" w:type="dxa"/>
            <w:vAlign w:val="center"/>
          </w:tcPr>
          <w:p w14:paraId="66593F3F" w14:textId="77777777" w:rsidR="005E4E03" w:rsidRPr="005E4E03" w:rsidRDefault="005E4E03" w:rsidP="005E4E03">
            <w:pPr>
              <w:spacing w:after="160" w:line="259" w:lineRule="auto"/>
              <w:rPr>
                <w:lang w:val="en-US"/>
              </w:rPr>
            </w:pPr>
            <w:r w:rsidRPr="005E4E03">
              <w:rPr>
                <w:lang w:val="en-US"/>
              </w:rPr>
              <w:t>El cliente visualiza sus datos actuales.</w:t>
            </w:r>
          </w:p>
        </w:tc>
        <w:tc>
          <w:tcPr>
            <w:tcW w:w="1152" w:type="dxa"/>
            <w:vAlign w:val="center"/>
          </w:tcPr>
          <w:p w14:paraId="08DC4C61"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5EE8BABB" w14:textId="77777777" w:rsidTr="00C160B5">
        <w:trPr>
          <w:jc w:val="center"/>
        </w:trPr>
        <w:tc>
          <w:tcPr>
            <w:tcW w:w="648" w:type="dxa"/>
            <w:vAlign w:val="center"/>
          </w:tcPr>
          <w:p w14:paraId="4A2E6B7E" w14:textId="77777777" w:rsidR="005E4E03" w:rsidRPr="005E4E03" w:rsidRDefault="005E4E03" w:rsidP="005E4E03">
            <w:pPr>
              <w:spacing w:after="160" w:line="259" w:lineRule="auto"/>
              <w:rPr>
                <w:lang w:val="en-US"/>
              </w:rPr>
            </w:pPr>
            <w:r w:rsidRPr="005E4E03">
              <w:rPr>
                <w:lang w:val="en-US"/>
              </w:rPr>
              <w:t>4</w:t>
            </w:r>
          </w:p>
        </w:tc>
        <w:tc>
          <w:tcPr>
            <w:tcW w:w="4320" w:type="dxa"/>
            <w:vAlign w:val="center"/>
          </w:tcPr>
          <w:p w14:paraId="71DE8F98" w14:textId="77777777" w:rsidR="005E4E03" w:rsidRPr="005E4E03" w:rsidRDefault="005E4E03" w:rsidP="005E4E03">
            <w:pPr>
              <w:spacing w:after="160" w:line="259" w:lineRule="auto"/>
              <w:rPr>
                <w:lang w:val="en-US"/>
              </w:rPr>
            </w:pPr>
            <w:r w:rsidRPr="005E4E03">
              <w:rPr>
                <w:lang w:val="en-US"/>
              </w:rPr>
              <w:t>El cliente modifica los campos que desea actualizar.</w:t>
            </w:r>
          </w:p>
        </w:tc>
        <w:tc>
          <w:tcPr>
            <w:tcW w:w="4968" w:type="dxa"/>
            <w:vAlign w:val="center"/>
          </w:tcPr>
          <w:p w14:paraId="0237BDB9" w14:textId="77777777" w:rsidR="005E4E03" w:rsidRPr="005E4E03" w:rsidRDefault="005E4E03" w:rsidP="005E4E03">
            <w:pPr>
              <w:spacing w:after="160" w:line="259" w:lineRule="auto"/>
              <w:rPr>
                <w:lang w:val="en-US"/>
              </w:rPr>
            </w:pPr>
            <w:r w:rsidRPr="005E4E03">
              <w:rPr>
                <w:lang w:val="en-US"/>
              </w:rPr>
              <w:t>Los nuevos datos quedan preparados para su validación.</w:t>
            </w:r>
          </w:p>
        </w:tc>
        <w:tc>
          <w:tcPr>
            <w:tcW w:w="1152" w:type="dxa"/>
            <w:vAlign w:val="center"/>
          </w:tcPr>
          <w:p w14:paraId="2F760D4B"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11B28B52" w14:textId="77777777" w:rsidTr="00C160B5">
        <w:trPr>
          <w:jc w:val="center"/>
        </w:trPr>
        <w:tc>
          <w:tcPr>
            <w:tcW w:w="648" w:type="dxa"/>
            <w:vAlign w:val="center"/>
          </w:tcPr>
          <w:p w14:paraId="21508987" w14:textId="77777777" w:rsidR="005E4E03" w:rsidRPr="005E4E03" w:rsidRDefault="005E4E03" w:rsidP="005E4E03">
            <w:pPr>
              <w:spacing w:after="160" w:line="259" w:lineRule="auto"/>
              <w:rPr>
                <w:lang w:val="en-US"/>
              </w:rPr>
            </w:pPr>
            <w:r w:rsidRPr="005E4E03">
              <w:rPr>
                <w:lang w:val="en-US"/>
              </w:rPr>
              <w:t>5</w:t>
            </w:r>
          </w:p>
        </w:tc>
        <w:tc>
          <w:tcPr>
            <w:tcW w:w="4320" w:type="dxa"/>
            <w:vAlign w:val="center"/>
          </w:tcPr>
          <w:p w14:paraId="29B8C19B" w14:textId="77777777" w:rsidR="005E4E03" w:rsidRPr="005E4E03" w:rsidRDefault="005E4E03" w:rsidP="005E4E03">
            <w:pPr>
              <w:spacing w:after="160" w:line="259" w:lineRule="auto"/>
              <w:rPr>
                <w:lang w:val="en-US"/>
              </w:rPr>
            </w:pPr>
            <w:r w:rsidRPr="005E4E03">
              <w:rPr>
                <w:lang w:val="en-US"/>
              </w:rPr>
              <w:t>El cliente presiona el botón "Guardar cambios".</w:t>
            </w:r>
          </w:p>
        </w:tc>
        <w:tc>
          <w:tcPr>
            <w:tcW w:w="4968" w:type="dxa"/>
            <w:vAlign w:val="center"/>
          </w:tcPr>
          <w:p w14:paraId="2FE82EAD" w14:textId="77777777" w:rsidR="005E4E03" w:rsidRPr="005E4E03" w:rsidRDefault="005E4E03" w:rsidP="005E4E03">
            <w:pPr>
              <w:spacing w:after="160" w:line="259" w:lineRule="auto"/>
              <w:rPr>
                <w:lang w:val="en-US"/>
              </w:rPr>
            </w:pPr>
            <w:r w:rsidRPr="005E4E03">
              <w:rPr>
                <w:lang w:val="en-US"/>
              </w:rPr>
              <w:t>El sistema inicia la validación de la información.</w:t>
            </w:r>
          </w:p>
        </w:tc>
        <w:tc>
          <w:tcPr>
            <w:tcW w:w="1152" w:type="dxa"/>
            <w:vAlign w:val="center"/>
          </w:tcPr>
          <w:p w14:paraId="795374BE"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6B21A50F" w14:textId="77777777" w:rsidTr="00C160B5">
        <w:trPr>
          <w:jc w:val="center"/>
        </w:trPr>
        <w:tc>
          <w:tcPr>
            <w:tcW w:w="648" w:type="dxa"/>
            <w:vAlign w:val="center"/>
          </w:tcPr>
          <w:p w14:paraId="09978AA8" w14:textId="77777777" w:rsidR="005E4E03" w:rsidRPr="005E4E03" w:rsidRDefault="005E4E03" w:rsidP="005E4E03">
            <w:pPr>
              <w:spacing w:after="160" w:line="259" w:lineRule="auto"/>
              <w:rPr>
                <w:lang w:val="en-US"/>
              </w:rPr>
            </w:pPr>
            <w:r w:rsidRPr="005E4E03">
              <w:rPr>
                <w:lang w:val="en-US"/>
              </w:rPr>
              <w:t>6</w:t>
            </w:r>
          </w:p>
        </w:tc>
        <w:tc>
          <w:tcPr>
            <w:tcW w:w="4320" w:type="dxa"/>
            <w:vAlign w:val="center"/>
          </w:tcPr>
          <w:p w14:paraId="15AEF58C" w14:textId="77777777" w:rsidR="005E4E03" w:rsidRPr="005E4E03" w:rsidRDefault="005E4E03" w:rsidP="005E4E03">
            <w:pPr>
              <w:spacing w:after="160" w:line="259" w:lineRule="auto"/>
              <w:rPr>
                <w:lang w:val="en-US"/>
              </w:rPr>
            </w:pPr>
            <w:r w:rsidRPr="005E4E03">
              <w:rPr>
                <w:lang w:val="en-US"/>
              </w:rPr>
              <w:t>El sistema valida que el correo no esté registrado por otro usuario.</w:t>
            </w:r>
          </w:p>
        </w:tc>
        <w:tc>
          <w:tcPr>
            <w:tcW w:w="4968" w:type="dxa"/>
            <w:vAlign w:val="center"/>
          </w:tcPr>
          <w:p w14:paraId="740EBD45" w14:textId="77777777" w:rsidR="005E4E03" w:rsidRPr="005E4E03" w:rsidRDefault="005E4E03" w:rsidP="005E4E03">
            <w:pPr>
              <w:spacing w:after="160" w:line="259" w:lineRule="auto"/>
              <w:rPr>
                <w:lang w:val="en-US"/>
              </w:rPr>
            </w:pPr>
            <w:r w:rsidRPr="005E4E03">
              <w:rPr>
                <w:lang w:val="en-US"/>
              </w:rPr>
              <w:t>El sistema confirma que el nuevo correo puede utilizarse.</w:t>
            </w:r>
          </w:p>
        </w:tc>
        <w:tc>
          <w:tcPr>
            <w:tcW w:w="1152" w:type="dxa"/>
            <w:vAlign w:val="center"/>
          </w:tcPr>
          <w:p w14:paraId="747FEFDB"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6B90E4BA" w14:textId="77777777" w:rsidTr="00C160B5">
        <w:trPr>
          <w:jc w:val="center"/>
        </w:trPr>
        <w:tc>
          <w:tcPr>
            <w:tcW w:w="648" w:type="dxa"/>
            <w:vAlign w:val="center"/>
          </w:tcPr>
          <w:p w14:paraId="04C61E13" w14:textId="77777777" w:rsidR="005E4E03" w:rsidRPr="005E4E03" w:rsidRDefault="005E4E03" w:rsidP="005E4E03">
            <w:pPr>
              <w:spacing w:after="160" w:line="259" w:lineRule="auto"/>
              <w:rPr>
                <w:lang w:val="en-US"/>
              </w:rPr>
            </w:pPr>
            <w:r w:rsidRPr="005E4E03">
              <w:rPr>
                <w:lang w:val="en-US"/>
              </w:rPr>
              <w:t>7</w:t>
            </w:r>
          </w:p>
        </w:tc>
        <w:tc>
          <w:tcPr>
            <w:tcW w:w="4320" w:type="dxa"/>
            <w:vAlign w:val="center"/>
          </w:tcPr>
          <w:p w14:paraId="3F7C687D" w14:textId="77777777" w:rsidR="005E4E03" w:rsidRPr="005E4E03" w:rsidRDefault="005E4E03" w:rsidP="005E4E03">
            <w:pPr>
              <w:spacing w:after="160" w:line="259" w:lineRule="auto"/>
              <w:rPr>
                <w:lang w:val="en-US"/>
              </w:rPr>
            </w:pPr>
            <w:r w:rsidRPr="005E4E03">
              <w:rPr>
                <w:lang w:val="en-US"/>
              </w:rPr>
              <w:t>El sistema valida el formato del email y teléfono.</w:t>
            </w:r>
          </w:p>
        </w:tc>
        <w:tc>
          <w:tcPr>
            <w:tcW w:w="4968" w:type="dxa"/>
            <w:vAlign w:val="center"/>
          </w:tcPr>
          <w:p w14:paraId="22C155FC" w14:textId="77777777" w:rsidR="005E4E03" w:rsidRPr="005E4E03" w:rsidRDefault="005E4E03" w:rsidP="005E4E03">
            <w:pPr>
              <w:spacing w:after="160" w:line="259" w:lineRule="auto"/>
              <w:rPr>
                <w:lang w:val="en-US"/>
              </w:rPr>
            </w:pPr>
            <w:r w:rsidRPr="005E4E03">
              <w:rPr>
                <w:lang w:val="en-US"/>
              </w:rPr>
              <w:t>Los datos cumplen con las reglas de validación.</w:t>
            </w:r>
          </w:p>
        </w:tc>
        <w:tc>
          <w:tcPr>
            <w:tcW w:w="1152" w:type="dxa"/>
            <w:vAlign w:val="center"/>
          </w:tcPr>
          <w:p w14:paraId="6E0C5E77"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51EF5E51" w14:textId="77777777" w:rsidTr="00C160B5">
        <w:trPr>
          <w:jc w:val="center"/>
        </w:trPr>
        <w:tc>
          <w:tcPr>
            <w:tcW w:w="648" w:type="dxa"/>
            <w:vAlign w:val="center"/>
          </w:tcPr>
          <w:p w14:paraId="30A3AA2F" w14:textId="77777777" w:rsidR="005E4E03" w:rsidRPr="005E4E03" w:rsidRDefault="005E4E03" w:rsidP="005E4E03">
            <w:pPr>
              <w:spacing w:after="160" w:line="259" w:lineRule="auto"/>
              <w:rPr>
                <w:lang w:val="en-US"/>
              </w:rPr>
            </w:pPr>
            <w:r w:rsidRPr="005E4E03">
              <w:rPr>
                <w:lang w:val="en-US"/>
              </w:rPr>
              <w:t>8</w:t>
            </w:r>
          </w:p>
        </w:tc>
        <w:tc>
          <w:tcPr>
            <w:tcW w:w="4320" w:type="dxa"/>
            <w:vAlign w:val="center"/>
          </w:tcPr>
          <w:p w14:paraId="11C4953C" w14:textId="77777777" w:rsidR="005E4E03" w:rsidRPr="005E4E03" w:rsidRDefault="005E4E03" w:rsidP="005E4E03">
            <w:pPr>
              <w:spacing w:after="160" w:line="259" w:lineRule="auto"/>
              <w:rPr>
                <w:lang w:val="en-US"/>
              </w:rPr>
            </w:pPr>
            <w:r w:rsidRPr="005E4E03">
              <w:rPr>
                <w:lang w:val="en-US"/>
              </w:rPr>
              <w:t>El sistema actualiza el registro en la tabla usuarios.</w:t>
            </w:r>
          </w:p>
        </w:tc>
        <w:tc>
          <w:tcPr>
            <w:tcW w:w="4968" w:type="dxa"/>
            <w:vAlign w:val="center"/>
          </w:tcPr>
          <w:p w14:paraId="3D9DCF33" w14:textId="77777777" w:rsidR="005E4E03" w:rsidRPr="005E4E03" w:rsidRDefault="005E4E03" w:rsidP="005E4E03">
            <w:pPr>
              <w:spacing w:after="160" w:line="259" w:lineRule="auto"/>
              <w:rPr>
                <w:lang w:val="en-US"/>
              </w:rPr>
            </w:pPr>
            <w:r w:rsidRPr="005E4E03">
              <w:rPr>
                <w:lang w:val="en-US"/>
              </w:rPr>
              <w:t>Los datos modificados quedan almacenados en la base de datos.</w:t>
            </w:r>
          </w:p>
        </w:tc>
        <w:tc>
          <w:tcPr>
            <w:tcW w:w="1152" w:type="dxa"/>
            <w:vAlign w:val="center"/>
          </w:tcPr>
          <w:p w14:paraId="6A22BE67" w14:textId="77777777" w:rsidR="005E4E03" w:rsidRPr="005E4E03" w:rsidRDefault="005E4E03" w:rsidP="005E4E03">
            <w:pPr>
              <w:spacing w:after="160" w:line="259" w:lineRule="auto"/>
              <w:rPr>
                <w:lang w:val="en-US"/>
              </w:rPr>
            </w:pPr>
            <w:r w:rsidRPr="005E4E03">
              <w:rPr>
                <w:lang w:val="en-US"/>
              </w:rPr>
              <w:t>Pendiente</w:t>
            </w:r>
          </w:p>
        </w:tc>
      </w:tr>
      <w:tr w:rsidR="005E4E03" w:rsidRPr="005E4E03" w14:paraId="6F43554C" w14:textId="77777777" w:rsidTr="00C160B5">
        <w:trPr>
          <w:jc w:val="center"/>
        </w:trPr>
        <w:tc>
          <w:tcPr>
            <w:tcW w:w="648" w:type="dxa"/>
            <w:vAlign w:val="center"/>
          </w:tcPr>
          <w:p w14:paraId="67022EA7" w14:textId="77777777" w:rsidR="005E4E03" w:rsidRPr="005E4E03" w:rsidRDefault="005E4E03" w:rsidP="005E4E03">
            <w:pPr>
              <w:spacing w:after="160" w:line="259" w:lineRule="auto"/>
              <w:rPr>
                <w:lang w:val="en-US"/>
              </w:rPr>
            </w:pPr>
            <w:r w:rsidRPr="005E4E03">
              <w:rPr>
                <w:lang w:val="en-US"/>
              </w:rPr>
              <w:t>9</w:t>
            </w:r>
          </w:p>
        </w:tc>
        <w:tc>
          <w:tcPr>
            <w:tcW w:w="4320" w:type="dxa"/>
            <w:vAlign w:val="center"/>
          </w:tcPr>
          <w:p w14:paraId="59C4A5B7" w14:textId="77777777" w:rsidR="005E4E03" w:rsidRPr="005E4E03" w:rsidRDefault="005E4E03" w:rsidP="005E4E03">
            <w:pPr>
              <w:spacing w:after="160" w:line="259" w:lineRule="auto"/>
              <w:rPr>
                <w:lang w:val="en-US"/>
              </w:rPr>
            </w:pPr>
            <w:r w:rsidRPr="005E4E03">
              <w:rPr>
                <w:lang w:val="en-US"/>
              </w:rPr>
              <w:t>El sistema muestra "Perfil actualizado correctamente".</w:t>
            </w:r>
          </w:p>
        </w:tc>
        <w:tc>
          <w:tcPr>
            <w:tcW w:w="4968" w:type="dxa"/>
            <w:vAlign w:val="center"/>
          </w:tcPr>
          <w:p w14:paraId="681650A5" w14:textId="77777777" w:rsidR="005E4E03" w:rsidRPr="005E4E03" w:rsidRDefault="005E4E03" w:rsidP="005E4E03">
            <w:pPr>
              <w:spacing w:after="160" w:line="259" w:lineRule="auto"/>
              <w:rPr>
                <w:lang w:val="en-US"/>
              </w:rPr>
            </w:pPr>
            <w:r w:rsidRPr="005E4E03">
              <w:rPr>
                <w:lang w:val="en-US"/>
              </w:rPr>
              <w:t>El cliente recibe la confirmación de la actualización.</w:t>
            </w:r>
          </w:p>
        </w:tc>
        <w:tc>
          <w:tcPr>
            <w:tcW w:w="1152" w:type="dxa"/>
            <w:vAlign w:val="center"/>
          </w:tcPr>
          <w:p w14:paraId="3B20AAC0" w14:textId="77777777" w:rsidR="005E4E03" w:rsidRPr="005E4E03" w:rsidRDefault="005E4E03" w:rsidP="005E4E03">
            <w:pPr>
              <w:spacing w:after="160" w:line="259" w:lineRule="auto"/>
              <w:rPr>
                <w:lang w:val="en-US"/>
              </w:rPr>
            </w:pPr>
            <w:r w:rsidRPr="005E4E03">
              <w:rPr>
                <w:lang w:val="en-US"/>
              </w:rPr>
              <w:t>Pendiente</w:t>
            </w:r>
          </w:p>
        </w:tc>
      </w:tr>
    </w:tbl>
    <w:p w14:paraId="14AD7930" w14:textId="052C44BE" w:rsidR="006541D9" w:rsidRDefault="006541D9"/>
    <w:p w14:paraId="5E0EDCFC" w14:textId="0E0DC6E2" w:rsidR="006541D9" w:rsidRDefault="0060059C">
      <w:r>
        <w:rPr>
          <w:noProof/>
        </w:rPr>
        <w:drawing>
          <wp:inline distT="114300" distB="114300" distL="114300" distR="114300" wp14:anchorId="4C8F7C96" wp14:editId="37AB7277">
            <wp:extent cx="5399730" cy="2717800"/>
            <wp:effectExtent l="0" t="0" r="0" b="0"/>
            <wp:docPr id="1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33"/>
                    <a:srcRect/>
                    <a:stretch>
                      <a:fillRect/>
                    </a:stretch>
                  </pic:blipFill>
                  <pic:spPr>
                    <a:xfrm>
                      <a:off x="0" y="0"/>
                      <a:ext cx="5399730" cy="2717800"/>
                    </a:xfrm>
                    <a:prstGeom prst="rect">
                      <a:avLst/>
                    </a:prstGeom>
                    <a:ln/>
                  </pic:spPr>
                </pic:pic>
              </a:graphicData>
            </a:graphic>
          </wp:inline>
        </w:drawing>
      </w:r>
    </w:p>
    <w:p w14:paraId="41937829" w14:textId="77777777" w:rsidR="00654FF1" w:rsidRDefault="00654FF1"/>
    <w:p w14:paraId="357BD90B" w14:textId="063D5342" w:rsidR="00654FF1" w:rsidRPr="00654FF1" w:rsidRDefault="00B05D01" w:rsidP="00B05D01">
      <w:pPr>
        <w:pStyle w:val="Ttulo2"/>
        <w:rPr>
          <w:lang w:val="en-US"/>
        </w:rPr>
      </w:pPr>
      <w:bookmarkStart w:id="266" w:name="_Toc240942504"/>
      <w:r>
        <w:rPr>
          <w:lang w:val="en-US"/>
        </w:rPr>
        <w:lastRenderedPageBreak/>
        <w:t>Prueba#4</w:t>
      </w:r>
      <w:bookmarkEnd w:id="266"/>
    </w:p>
    <w:tbl>
      <w:tblPr>
        <w:tblStyle w:val="Tablaconcuadrcula"/>
        <w:tblW w:w="0" w:type="auto"/>
        <w:jc w:val="center"/>
        <w:tblLook w:val="04A0" w:firstRow="1" w:lastRow="0" w:firstColumn="1" w:lastColumn="0" w:noHBand="0" w:noVBand="1"/>
      </w:tblPr>
      <w:tblGrid>
        <w:gridCol w:w="4268"/>
        <w:gridCol w:w="4240"/>
      </w:tblGrid>
      <w:tr w:rsidR="00654FF1" w:rsidRPr="00654FF1" w14:paraId="73CBCEA9" w14:textId="77777777" w:rsidTr="00C160B5">
        <w:trPr>
          <w:jc w:val="center"/>
        </w:trPr>
        <w:tc>
          <w:tcPr>
            <w:tcW w:w="5400" w:type="dxa"/>
            <w:shd w:val="clear" w:color="auto" w:fill="404040"/>
            <w:vAlign w:val="center"/>
          </w:tcPr>
          <w:p w14:paraId="6B4244A6" w14:textId="77777777" w:rsidR="00654FF1" w:rsidRPr="00654FF1" w:rsidRDefault="00654FF1" w:rsidP="00654FF1">
            <w:pPr>
              <w:spacing w:after="160" w:line="259" w:lineRule="auto"/>
              <w:rPr>
                <w:lang w:val="en-US"/>
              </w:rPr>
            </w:pPr>
            <w:r w:rsidRPr="00654FF1">
              <w:rPr>
                <w:b/>
                <w:lang w:val="en-US"/>
              </w:rPr>
              <w:t>Campo</w:t>
            </w:r>
          </w:p>
        </w:tc>
        <w:tc>
          <w:tcPr>
            <w:tcW w:w="5400" w:type="dxa"/>
            <w:shd w:val="clear" w:color="auto" w:fill="404040"/>
            <w:vAlign w:val="center"/>
          </w:tcPr>
          <w:p w14:paraId="68508359" w14:textId="77777777" w:rsidR="00654FF1" w:rsidRPr="00654FF1" w:rsidRDefault="00654FF1" w:rsidP="00654FF1">
            <w:pPr>
              <w:spacing w:after="160" w:line="259" w:lineRule="auto"/>
              <w:rPr>
                <w:lang w:val="en-US"/>
              </w:rPr>
            </w:pPr>
            <w:r w:rsidRPr="00654FF1">
              <w:rPr>
                <w:b/>
                <w:lang w:val="en-US"/>
              </w:rPr>
              <w:t>Descripción</w:t>
            </w:r>
          </w:p>
        </w:tc>
      </w:tr>
      <w:tr w:rsidR="00654FF1" w:rsidRPr="00654FF1" w14:paraId="4FDB938D" w14:textId="77777777" w:rsidTr="00C160B5">
        <w:trPr>
          <w:jc w:val="center"/>
        </w:trPr>
        <w:tc>
          <w:tcPr>
            <w:tcW w:w="5400" w:type="dxa"/>
            <w:vAlign w:val="center"/>
          </w:tcPr>
          <w:p w14:paraId="6CC427B9" w14:textId="77777777" w:rsidR="00654FF1" w:rsidRPr="00654FF1" w:rsidRDefault="00654FF1" w:rsidP="00654FF1">
            <w:pPr>
              <w:spacing w:after="160" w:line="259" w:lineRule="auto"/>
              <w:rPr>
                <w:lang w:val="en-US"/>
              </w:rPr>
            </w:pPr>
            <w:r w:rsidRPr="00654FF1">
              <w:rPr>
                <w:lang w:val="en-US"/>
              </w:rPr>
              <w:t>Caso de uso</w:t>
            </w:r>
          </w:p>
        </w:tc>
        <w:tc>
          <w:tcPr>
            <w:tcW w:w="5400" w:type="dxa"/>
            <w:vAlign w:val="center"/>
          </w:tcPr>
          <w:p w14:paraId="3C34C7A3" w14:textId="77777777" w:rsidR="00654FF1" w:rsidRPr="00654FF1" w:rsidRDefault="00654FF1" w:rsidP="00654FF1">
            <w:pPr>
              <w:spacing w:after="160" w:line="259" w:lineRule="auto"/>
              <w:rPr>
                <w:lang w:val="en-US"/>
              </w:rPr>
            </w:pPr>
            <w:r w:rsidRPr="00654FF1">
              <w:rPr>
                <w:lang w:val="en-US"/>
              </w:rPr>
              <w:t>CU-04: Consultar catálogo de prendas</w:t>
            </w:r>
          </w:p>
        </w:tc>
      </w:tr>
      <w:tr w:rsidR="00654FF1" w:rsidRPr="00654FF1" w14:paraId="3B1249EE" w14:textId="77777777" w:rsidTr="00C160B5">
        <w:trPr>
          <w:jc w:val="center"/>
        </w:trPr>
        <w:tc>
          <w:tcPr>
            <w:tcW w:w="5400" w:type="dxa"/>
            <w:vAlign w:val="center"/>
          </w:tcPr>
          <w:p w14:paraId="35B8722C" w14:textId="77777777" w:rsidR="00654FF1" w:rsidRPr="00654FF1" w:rsidRDefault="00654FF1" w:rsidP="00654FF1">
            <w:pPr>
              <w:spacing w:after="160" w:line="259" w:lineRule="auto"/>
              <w:rPr>
                <w:lang w:val="en-US"/>
              </w:rPr>
            </w:pPr>
            <w:r w:rsidRPr="00654FF1">
              <w:rPr>
                <w:lang w:val="en-US"/>
              </w:rPr>
              <w:t>Descripción</w:t>
            </w:r>
          </w:p>
        </w:tc>
        <w:tc>
          <w:tcPr>
            <w:tcW w:w="5400" w:type="dxa"/>
            <w:vAlign w:val="center"/>
          </w:tcPr>
          <w:p w14:paraId="0000D5AF" w14:textId="77777777" w:rsidR="00654FF1" w:rsidRPr="00654FF1" w:rsidRDefault="00654FF1" w:rsidP="00654FF1">
            <w:pPr>
              <w:spacing w:after="160" w:line="259" w:lineRule="auto"/>
              <w:rPr>
                <w:lang w:val="en-US"/>
              </w:rPr>
            </w:pPr>
            <w:r w:rsidRPr="00654FF1">
              <w:rPr>
                <w:lang w:val="en-US"/>
              </w:rPr>
              <w:t>Este caso de uso permite al cliente visualizar la lista de productos disponibles en la tienda, mostrando información relevante como nombre, precio, imagen, categoría y disponibilidad general.</w:t>
            </w:r>
          </w:p>
        </w:tc>
      </w:tr>
      <w:tr w:rsidR="00654FF1" w:rsidRPr="00654FF1" w14:paraId="07E596E9" w14:textId="77777777" w:rsidTr="00C160B5">
        <w:trPr>
          <w:jc w:val="center"/>
        </w:trPr>
        <w:tc>
          <w:tcPr>
            <w:tcW w:w="5400" w:type="dxa"/>
            <w:vAlign w:val="center"/>
          </w:tcPr>
          <w:p w14:paraId="47AB0182" w14:textId="77777777" w:rsidR="00654FF1" w:rsidRPr="00654FF1" w:rsidRDefault="00654FF1" w:rsidP="00654FF1">
            <w:pPr>
              <w:spacing w:after="160" w:line="259" w:lineRule="auto"/>
              <w:rPr>
                <w:lang w:val="en-US"/>
              </w:rPr>
            </w:pPr>
            <w:r w:rsidRPr="00654FF1">
              <w:rPr>
                <w:lang w:val="en-US"/>
              </w:rPr>
              <w:t>Precondiciones</w:t>
            </w:r>
          </w:p>
        </w:tc>
        <w:tc>
          <w:tcPr>
            <w:tcW w:w="5400" w:type="dxa"/>
            <w:vAlign w:val="center"/>
          </w:tcPr>
          <w:p w14:paraId="0665BBE3" w14:textId="77777777" w:rsidR="00654FF1" w:rsidRPr="00654FF1" w:rsidRDefault="00654FF1" w:rsidP="00654FF1">
            <w:pPr>
              <w:spacing w:after="160" w:line="259" w:lineRule="auto"/>
              <w:rPr>
                <w:lang w:val="en-US"/>
              </w:rPr>
            </w:pPr>
            <w:r w:rsidRPr="00654FF1">
              <w:rPr>
                <w:lang w:val="en-US"/>
              </w:rPr>
              <w:t>El cliente puede estar autenticado o en modo invitado. La base de datos debe contener al menos un producto registrado con activo = TRUE.</w:t>
            </w:r>
          </w:p>
        </w:tc>
      </w:tr>
    </w:tbl>
    <w:p w14:paraId="0DDB18E7" w14:textId="77777777" w:rsidR="00654FF1" w:rsidRPr="00654FF1" w:rsidRDefault="00654FF1" w:rsidP="00654FF1">
      <w:pPr>
        <w:rPr>
          <w:lang w:val="en-US"/>
        </w:rPr>
      </w:pPr>
    </w:p>
    <w:tbl>
      <w:tblPr>
        <w:tblStyle w:val="Tablaconcuadrcula"/>
        <w:tblW w:w="0" w:type="auto"/>
        <w:jc w:val="center"/>
        <w:tblLook w:val="04A0" w:firstRow="1" w:lastRow="0" w:firstColumn="1" w:lastColumn="0" w:noHBand="0" w:noVBand="1"/>
      </w:tblPr>
      <w:tblGrid>
        <w:gridCol w:w="696"/>
        <w:gridCol w:w="3062"/>
        <w:gridCol w:w="3587"/>
        <w:gridCol w:w="1163"/>
      </w:tblGrid>
      <w:tr w:rsidR="00654FF1" w:rsidRPr="00654FF1" w14:paraId="6CC084B9" w14:textId="77777777" w:rsidTr="00C160B5">
        <w:trPr>
          <w:jc w:val="center"/>
        </w:trPr>
        <w:tc>
          <w:tcPr>
            <w:tcW w:w="648" w:type="dxa"/>
            <w:shd w:val="clear" w:color="auto" w:fill="404040"/>
            <w:vAlign w:val="center"/>
          </w:tcPr>
          <w:p w14:paraId="2957087F" w14:textId="77777777" w:rsidR="00654FF1" w:rsidRPr="00654FF1" w:rsidRDefault="00654FF1" w:rsidP="00654FF1">
            <w:pPr>
              <w:spacing w:after="160" w:line="259" w:lineRule="auto"/>
              <w:rPr>
                <w:lang w:val="en-US"/>
              </w:rPr>
            </w:pPr>
            <w:r w:rsidRPr="00654FF1">
              <w:rPr>
                <w:b/>
                <w:lang w:val="en-US"/>
              </w:rPr>
              <w:t>Paso</w:t>
            </w:r>
          </w:p>
        </w:tc>
        <w:tc>
          <w:tcPr>
            <w:tcW w:w="4320" w:type="dxa"/>
            <w:shd w:val="clear" w:color="auto" w:fill="404040"/>
            <w:vAlign w:val="center"/>
          </w:tcPr>
          <w:p w14:paraId="0AEDBAEB" w14:textId="77777777" w:rsidR="00654FF1" w:rsidRPr="00654FF1" w:rsidRDefault="00654FF1" w:rsidP="00654FF1">
            <w:pPr>
              <w:spacing w:after="160" w:line="259" w:lineRule="auto"/>
              <w:rPr>
                <w:lang w:val="en-US"/>
              </w:rPr>
            </w:pPr>
            <w:r w:rsidRPr="00654FF1">
              <w:rPr>
                <w:b/>
                <w:lang w:val="en-US"/>
              </w:rPr>
              <w:t>Acción</w:t>
            </w:r>
          </w:p>
        </w:tc>
        <w:tc>
          <w:tcPr>
            <w:tcW w:w="4968" w:type="dxa"/>
            <w:shd w:val="clear" w:color="auto" w:fill="404040"/>
            <w:vAlign w:val="center"/>
          </w:tcPr>
          <w:p w14:paraId="5D28877C" w14:textId="77777777" w:rsidR="00654FF1" w:rsidRPr="00654FF1" w:rsidRDefault="00654FF1" w:rsidP="00654FF1">
            <w:pPr>
              <w:spacing w:after="160" w:line="259" w:lineRule="auto"/>
              <w:rPr>
                <w:lang w:val="en-US"/>
              </w:rPr>
            </w:pPr>
            <w:r w:rsidRPr="00654FF1">
              <w:rPr>
                <w:b/>
                <w:lang w:val="en-US"/>
              </w:rPr>
              <w:t>Resultado esperado</w:t>
            </w:r>
          </w:p>
        </w:tc>
        <w:tc>
          <w:tcPr>
            <w:tcW w:w="1152" w:type="dxa"/>
            <w:shd w:val="clear" w:color="auto" w:fill="404040"/>
            <w:vAlign w:val="center"/>
          </w:tcPr>
          <w:p w14:paraId="76E29023" w14:textId="77777777" w:rsidR="00654FF1" w:rsidRPr="00654FF1" w:rsidRDefault="00654FF1" w:rsidP="00654FF1">
            <w:pPr>
              <w:spacing w:after="160" w:line="259" w:lineRule="auto"/>
              <w:rPr>
                <w:lang w:val="en-US"/>
              </w:rPr>
            </w:pPr>
            <w:r w:rsidRPr="00654FF1">
              <w:rPr>
                <w:b/>
                <w:lang w:val="en-US"/>
              </w:rPr>
              <w:t>Estado</w:t>
            </w:r>
          </w:p>
        </w:tc>
      </w:tr>
      <w:tr w:rsidR="00654FF1" w:rsidRPr="00654FF1" w14:paraId="56E874DC" w14:textId="77777777" w:rsidTr="00C160B5">
        <w:trPr>
          <w:jc w:val="center"/>
        </w:trPr>
        <w:tc>
          <w:tcPr>
            <w:tcW w:w="648" w:type="dxa"/>
            <w:vAlign w:val="center"/>
          </w:tcPr>
          <w:p w14:paraId="30B0B0B5" w14:textId="77777777" w:rsidR="00654FF1" w:rsidRPr="00654FF1" w:rsidRDefault="00654FF1" w:rsidP="00654FF1">
            <w:pPr>
              <w:spacing w:after="160" w:line="259" w:lineRule="auto"/>
              <w:rPr>
                <w:lang w:val="en-US"/>
              </w:rPr>
            </w:pPr>
            <w:r w:rsidRPr="00654FF1">
              <w:rPr>
                <w:lang w:val="en-US"/>
              </w:rPr>
              <w:t>1</w:t>
            </w:r>
          </w:p>
        </w:tc>
        <w:tc>
          <w:tcPr>
            <w:tcW w:w="4320" w:type="dxa"/>
            <w:vAlign w:val="center"/>
          </w:tcPr>
          <w:p w14:paraId="0577E134" w14:textId="77777777" w:rsidR="00654FF1" w:rsidRPr="00654FF1" w:rsidRDefault="00654FF1" w:rsidP="00654FF1">
            <w:pPr>
              <w:spacing w:after="160" w:line="259" w:lineRule="auto"/>
              <w:rPr>
                <w:lang w:val="en-US"/>
              </w:rPr>
            </w:pPr>
            <w:r w:rsidRPr="00654FF1">
              <w:rPr>
                <w:lang w:val="en-US"/>
              </w:rPr>
              <w:t>El cliente accede a la sección "Catálogo" o "Tienda" desde la pantalla principal.</w:t>
            </w:r>
          </w:p>
        </w:tc>
        <w:tc>
          <w:tcPr>
            <w:tcW w:w="4968" w:type="dxa"/>
            <w:vAlign w:val="center"/>
          </w:tcPr>
          <w:p w14:paraId="63074C60" w14:textId="77777777" w:rsidR="00654FF1" w:rsidRPr="00654FF1" w:rsidRDefault="00654FF1" w:rsidP="00654FF1">
            <w:pPr>
              <w:spacing w:after="160" w:line="259" w:lineRule="auto"/>
              <w:rPr>
                <w:lang w:val="en-US"/>
              </w:rPr>
            </w:pPr>
            <w:r w:rsidRPr="00654FF1">
              <w:rPr>
                <w:lang w:val="en-US"/>
              </w:rPr>
              <w:t>El sistema abre el catálogo de productos.</w:t>
            </w:r>
          </w:p>
        </w:tc>
        <w:tc>
          <w:tcPr>
            <w:tcW w:w="1152" w:type="dxa"/>
            <w:vAlign w:val="center"/>
          </w:tcPr>
          <w:p w14:paraId="2A09D977"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00C063AA" w14:textId="77777777" w:rsidTr="00C160B5">
        <w:trPr>
          <w:jc w:val="center"/>
        </w:trPr>
        <w:tc>
          <w:tcPr>
            <w:tcW w:w="648" w:type="dxa"/>
            <w:vAlign w:val="center"/>
          </w:tcPr>
          <w:p w14:paraId="2ED7F277" w14:textId="77777777" w:rsidR="00654FF1" w:rsidRPr="00654FF1" w:rsidRDefault="00654FF1" w:rsidP="00654FF1">
            <w:pPr>
              <w:spacing w:after="160" w:line="259" w:lineRule="auto"/>
              <w:rPr>
                <w:lang w:val="en-US"/>
              </w:rPr>
            </w:pPr>
            <w:r w:rsidRPr="00654FF1">
              <w:rPr>
                <w:lang w:val="en-US"/>
              </w:rPr>
              <w:t>2</w:t>
            </w:r>
          </w:p>
        </w:tc>
        <w:tc>
          <w:tcPr>
            <w:tcW w:w="4320" w:type="dxa"/>
            <w:vAlign w:val="center"/>
          </w:tcPr>
          <w:p w14:paraId="2D7D9134" w14:textId="77777777" w:rsidR="00654FF1" w:rsidRPr="00654FF1" w:rsidRDefault="00654FF1" w:rsidP="00654FF1">
            <w:pPr>
              <w:spacing w:after="160" w:line="259" w:lineRule="auto"/>
              <w:rPr>
                <w:lang w:val="en-US"/>
              </w:rPr>
            </w:pPr>
            <w:r w:rsidRPr="00654FF1">
              <w:rPr>
                <w:lang w:val="en-US"/>
              </w:rPr>
              <w:t>El sistema consulta la tabla productos y sus relaciones con categorías, temporadas, colecciones y proveedores.</w:t>
            </w:r>
          </w:p>
        </w:tc>
        <w:tc>
          <w:tcPr>
            <w:tcW w:w="4968" w:type="dxa"/>
            <w:vAlign w:val="center"/>
          </w:tcPr>
          <w:p w14:paraId="453846CA" w14:textId="77777777" w:rsidR="00654FF1" w:rsidRPr="00654FF1" w:rsidRDefault="00654FF1" w:rsidP="00654FF1">
            <w:pPr>
              <w:spacing w:after="160" w:line="259" w:lineRule="auto"/>
              <w:rPr>
                <w:lang w:val="en-US"/>
              </w:rPr>
            </w:pPr>
            <w:r w:rsidRPr="00654FF1">
              <w:rPr>
                <w:lang w:val="en-US"/>
              </w:rPr>
              <w:t>El sistema obtiene la información necesaria para mostrar los productos.</w:t>
            </w:r>
          </w:p>
        </w:tc>
        <w:tc>
          <w:tcPr>
            <w:tcW w:w="1152" w:type="dxa"/>
            <w:vAlign w:val="center"/>
          </w:tcPr>
          <w:p w14:paraId="1B00977D"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2EF91507" w14:textId="77777777" w:rsidTr="00C160B5">
        <w:trPr>
          <w:jc w:val="center"/>
        </w:trPr>
        <w:tc>
          <w:tcPr>
            <w:tcW w:w="648" w:type="dxa"/>
            <w:vAlign w:val="center"/>
          </w:tcPr>
          <w:p w14:paraId="6FBC2EA5" w14:textId="77777777" w:rsidR="00654FF1" w:rsidRPr="00654FF1" w:rsidRDefault="00654FF1" w:rsidP="00654FF1">
            <w:pPr>
              <w:spacing w:after="160" w:line="259" w:lineRule="auto"/>
              <w:rPr>
                <w:lang w:val="en-US"/>
              </w:rPr>
            </w:pPr>
            <w:r w:rsidRPr="00654FF1">
              <w:rPr>
                <w:lang w:val="en-US"/>
              </w:rPr>
              <w:t>3</w:t>
            </w:r>
          </w:p>
        </w:tc>
        <w:tc>
          <w:tcPr>
            <w:tcW w:w="4320" w:type="dxa"/>
            <w:vAlign w:val="center"/>
          </w:tcPr>
          <w:p w14:paraId="2156717F" w14:textId="77777777" w:rsidR="00654FF1" w:rsidRPr="00654FF1" w:rsidRDefault="00654FF1" w:rsidP="00654FF1">
            <w:pPr>
              <w:spacing w:after="160" w:line="259" w:lineRule="auto"/>
              <w:rPr>
                <w:lang w:val="en-US"/>
              </w:rPr>
            </w:pPr>
            <w:r w:rsidRPr="00654FF1">
              <w:rPr>
                <w:lang w:val="en-US"/>
              </w:rPr>
              <w:t>El sistema muestra un listado paginado con imagen, nombre, precio base y categoría.</w:t>
            </w:r>
          </w:p>
        </w:tc>
        <w:tc>
          <w:tcPr>
            <w:tcW w:w="4968" w:type="dxa"/>
            <w:vAlign w:val="center"/>
          </w:tcPr>
          <w:p w14:paraId="0C4CD667" w14:textId="77777777" w:rsidR="00654FF1" w:rsidRPr="00654FF1" w:rsidRDefault="00654FF1" w:rsidP="00654FF1">
            <w:pPr>
              <w:spacing w:after="160" w:line="259" w:lineRule="auto"/>
              <w:rPr>
                <w:lang w:val="en-US"/>
              </w:rPr>
            </w:pPr>
            <w:r w:rsidRPr="00654FF1">
              <w:rPr>
                <w:lang w:val="en-US"/>
              </w:rPr>
              <w:t>El cliente visualiza los productos disponibles.</w:t>
            </w:r>
          </w:p>
        </w:tc>
        <w:tc>
          <w:tcPr>
            <w:tcW w:w="1152" w:type="dxa"/>
            <w:vAlign w:val="center"/>
          </w:tcPr>
          <w:p w14:paraId="7AC9E8E8"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7B8D165F" w14:textId="77777777" w:rsidTr="00C160B5">
        <w:trPr>
          <w:jc w:val="center"/>
        </w:trPr>
        <w:tc>
          <w:tcPr>
            <w:tcW w:w="648" w:type="dxa"/>
            <w:vAlign w:val="center"/>
          </w:tcPr>
          <w:p w14:paraId="24A8740D" w14:textId="77777777" w:rsidR="00654FF1" w:rsidRPr="00654FF1" w:rsidRDefault="00654FF1" w:rsidP="00654FF1">
            <w:pPr>
              <w:spacing w:after="160" w:line="259" w:lineRule="auto"/>
              <w:rPr>
                <w:lang w:val="en-US"/>
              </w:rPr>
            </w:pPr>
            <w:r w:rsidRPr="00654FF1">
              <w:rPr>
                <w:lang w:val="en-US"/>
              </w:rPr>
              <w:t>4</w:t>
            </w:r>
          </w:p>
        </w:tc>
        <w:tc>
          <w:tcPr>
            <w:tcW w:w="4320" w:type="dxa"/>
            <w:vAlign w:val="center"/>
          </w:tcPr>
          <w:p w14:paraId="6D78EDA3" w14:textId="77777777" w:rsidR="00654FF1" w:rsidRPr="00654FF1" w:rsidRDefault="00654FF1" w:rsidP="00654FF1">
            <w:pPr>
              <w:spacing w:after="160" w:line="259" w:lineRule="auto"/>
              <w:rPr>
                <w:lang w:val="en-US"/>
              </w:rPr>
            </w:pPr>
            <w:r w:rsidRPr="00654FF1">
              <w:rPr>
                <w:lang w:val="en-US"/>
              </w:rPr>
              <w:t>El cliente navega por las páginas o hace scroll para cargar más productos.</w:t>
            </w:r>
          </w:p>
        </w:tc>
        <w:tc>
          <w:tcPr>
            <w:tcW w:w="4968" w:type="dxa"/>
            <w:vAlign w:val="center"/>
          </w:tcPr>
          <w:p w14:paraId="53417B07" w14:textId="77777777" w:rsidR="00654FF1" w:rsidRPr="00654FF1" w:rsidRDefault="00654FF1" w:rsidP="00654FF1">
            <w:pPr>
              <w:spacing w:after="160" w:line="259" w:lineRule="auto"/>
              <w:rPr>
                <w:lang w:val="en-US"/>
              </w:rPr>
            </w:pPr>
            <w:r w:rsidRPr="00654FF1">
              <w:rPr>
                <w:lang w:val="en-US"/>
              </w:rPr>
              <w:t>El sistema muestra progresivamente los productos del catálogo.</w:t>
            </w:r>
          </w:p>
        </w:tc>
        <w:tc>
          <w:tcPr>
            <w:tcW w:w="1152" w:type="dxa"/>
            <w:vAlign w:val="center"/>
          </w:tcPr>
          <w:p w14:paraId="12199C47"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1AA4071F" w14:textId="77777777" w:rsidTr="00C160B5">
        <w:trPr>
          <w:jc w:val="center"/>
        </w:trPr>
        <w:tc>
          <w:tcPr>
            <w:tcW w:w="648" w:type="dxa"/>
            <w:vAlign w:val="center"/>
          </w:tcPr>
          <w:p w14:paraId="6EA03EC2" w14:textId="77777777" w:rsidR="00654FF1" w:rsidRPr="00654FF1" w:rsidRDefault="00654FF1" w:rsidP="00654FF1">
            <w:pPr>
              <w:spacing w:after="160" w:line="259" w:lineRule="auto"/>
              <w:rPr>
                <w:lang w:val="en-US"/>
              </w:rPr>
            </w:pPr>
            <w:r w:rsidRPr="00654FF1">
              <w:rPr>
                <w:lang w:val="en-US"/>
              </w:rPr>
              <w:t>5</w:t>
            </w:r>
          </w:p>
        </w:tc>
        <w:tc>
          <w:tcPr>
            <w:tcW w:w="4320" w:type="dxa"/>
            <w:vAlign w:val="center"/>
          </w:tcPr>
          <w:p w14:paraId="1494893F" w14:textId="77777777" w:rsidR="00654FF1" w:rsidRPr="00654FF1" w:rsidRDefault="00654FF1" w:rsidP="00654FF1">
            <w:pPr>
              <w:spacing w:after="160" w:line="259" w:lineRule="auto"/>
              <w:rPr>
                <w:lang w:val="en-US"/>
              </w:rPr>
            </w:pPr>
            <w:r w:rsidRPr="00654FF1">
              <w:rPr>
                <w:lang w:val="en-US"/>
              </w:rPr>
              <w:t>El cliente selecciona un producto para consultar su detalle.</w:t>
            </w:r>
          </w:p>
        </w:tc>
        <w:tc>
          <w:tcPr>
            <w:tcW w:w="4968" w:type="dxa"/>
            <w:vAlign w:val="center"/>
          </w:tcPr>
          <w:p w14:paraId="2161F79A" w14:textId="77777777" w:rsidR="00654FF1" w:rsidRPr="00654FF1" w:rsidRDefault="00654FF1" w:rsidP="00654FF1">
            <w:pPr>
              <w:spacing w:after="160" w:line="259" w:lineRule="auto"/>
              <w:rPr>
                <w:lang w:val="en-US"/>
              </w:rPr>
            </w:pPr>
            <w:r w:rsidRPr="00654FF1">
              <w:rPr>
                <w:lang w:val="en-US"/>
              </w:rPr>
              <w:t>El sistema muestra descripción, tallas, colores y disponibilidad por sucursal.</w:t>
            </w:r>
          </w:p>
        </w:tc>
        <w:tc>
          <w:tcPr>
            <w:tcW w:w="1152" w:type="dxa"/>
            <w:vAlign w:val="center"/>
          </w:tcPr>
          <w:p w14:paraId="46648DE3" w14:textId="77777777" w:rsidR="00654FF1" w:rsidRPr="00654FF1" w:rsidRDefault="00654FF1" w:rsidP="00654FF1">
            <w:pPr>
              <w:spacing w:after="160" w:line="259" w:lineRule="auto"/>
              <w:rPr>
                <w:lang w:val="en-US"/>
              </w:rPr>
            </w:pPr>
            <w:r w:rsidRPr="00654FF1">
              <w:rPr>
                <w:lang w:val="en-US"/>
              </w:rPr>
              <w:t>Pendiente</w:t>
            </w:r>
          </w:p>
        </w:tc>
      </w:tr>
    </w:tbl>
    <w:p w14:paraId="21B1F8F2" w14:textId="77777777" w:rsidR="00654FF1" w:rsidRPr="00654FF1" w:rsidRDefault="00654FF1" w:rsidP="00654FF1">
      <w:pPr>
        <w:rPr>
          <w:lang w:val="en-US"/>
        </w:rPr>
      </w:pPr>
      <w:r w:rsidRPr="00654FF1">
        <w:rPr>
          <w:lang w:val="en-US"/>
        </w:rPr>
        <w:br w:type="page"/>
      </w:r>
    </w:p>
    <w:p w14:paraId="2B77F464" w14:textId="2A511BBF" w:rsidR="006541D9" w:rsidRDefault="006541D9"/>
    <w:p w14:paraId="04A24083" w14:textId="71B2F05B" w:rsidR="00654FF1" w:rsidRDefault="00654FF1">
      <w:r w:rsidRPr="00654FF1">
        <w:drawing>
          <wp:inline distT="0" distB="0" distL="0" distR="0" wp14:anchorId="7DC2B3BA" wp14:editId="0B434A6C">
            <wp:extent cx="5408930" cy="3315970"/>
            <wp:effectExtent l="0" t="0" r="127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408930" cy="3315970"/>
                    </a:xfrm>
                    <a:prstGeom prst="rect">
                      <a:avLst/>
                    </a:prstGeom>
                  </pic:spPr>
                </pic:pic>
              </a:graphicData>
            </a:graphic>
          </wp:inline>
        </w:drawing>
      </w:r>
    </w:p>
    <w:p w14:paraId="05417FDD" w14:textId="40251728" w:rsidR="00654FF1" w:rsidRPr="00654FF1" w:rsidRDefault="00B05D01" w:rsidP="00B05D01">
      <w:pPr>
        <w:pStyle w:val="Ttulo2"/>
        <w:rPr>
          <w:rFonts w:eastAsiaTheme="minorEastAsia"/>
          <w:sz w:val="18"/>
          <w:lang w:val="en-US" w:eastAsia="en-US"/>
        </w:rPr>
      </w:pPr>
      <w:bookmarkStart w:id="267" w:name="_Toc240942505"/>
      <w:r>
        <w:rPr>
          <w:rFonts w:eastAsiaTheme="minorEastAsia"/>
          <w:lang w:val="en-US" w:eastAsia="en-US"/>
        </w:rPr>
        <w:t>Prueba#5</w:t>
      </w:r>
      <w:bookmarkEnd w:id="267"/>
    </w:p>
    <w:tbl>
      <w:tblPr>
        <w:tblStyle w:val="Tablaconcuadrcula3"/>
        <w:tblW w:w="0" w:type="auto"/>
        <w:jc w:val="center"/>
        <w:tblLook w:val="04A0" w:firstRow="1" w:lastRow="0" w:firstColumn="1" w:lastColumn="0" w:noHBand="0" w:noVBand="1"/>
      </w:tblPr>
      <w:tblGrid>
        <w:gridCol w:w="4280"/>
        <w:gridCol w:w="4228"/>
      </w:tblGrid>
      <w:tr w:rsidR="00654FF1" w:rsidRPr="00654FF1" w14:paraId="239DDE6D" w14:textId="77777777" w:rsidTr="00C160B5">
        <w:trPr>
          <w:jc w:val="center"/>
        </w:trPr>
        <w:tc>
          <w:tcPr>
            <w:tcW w:w="5400" w:type="dxa"/>
            <w:shd w:val="clear" w:color="auto" w:fill="404040"/>
            <w:vAlign w:val="center"/>
          </w:tcPr>
          <w:p w14:paraId="3CD2E1F4" w14:textId="77777777" w:rsidR="00654FF1" w:rsidRPr="00654FF1" w:rsidRDefault="00654FF1" w:rsidP="00654FF1">
            <w:pPr>
              <w:spacing w:after="200" w:line="276" w:lineRule="auto"/>
              <w:rPr>
                <w:rFonts w:ascii="Arial" w:hAnsi="Arial"/>
                <w:sz w:val="18"/>
              </w:rPr>
            </w:pPr>
            <w:r w:rsidRPr="00654FF1">
              <w:rPr>
                <w:rFonts w:ascii="Arial" w:hAnsi="Arial"/>
                <w:b/>
                <w:color w:val="FFFFFF"/>
                <w:sz w:val="17"/>
              </w:rPr>
              <w:t>Campo</w:t>
            </w:r>
          </w:p>
        </w:tc>
        <w:tc>
          <w:tcPr>
            <w:tcW w:w="5400" w:type="dxa"/>
            <w:shd w:val="clear" w:color="auto" w:fill="404040"/>
            <w:vAlign w:val="center"/>
          </w:tcPr>
          <w:p w14:paraId="01332EFA" w14:textId="77777777" w:rsidR="00654FF1" w:rsidRPr="00654FF1" w:rsidRDefault="00654FF1" w:rsidP="00654FF1">
            <w:pPr>
              <w:spacing w:after="200" w:line="276" w:lineRule="auto"/>
              <w:rPr>
                <w:rFonts w:ascii="Arial" w:hAnsi="Arial"/>
                <w:sz w:val="18"/>
              </w:rPr>
            </w:pPr>
            <w:r w:rsidRPr="00654FF1">
              <w:rPr>
                <w:rFonts w:ascii="Arial" w:hAnsi="Arial"/>
                <w:b/>
                <w:color w:val="FFFFFF"/>
                <w:sz w:val="17"/>
              </w:rPr>
              <w:t>Descripción</w:t>
            </w:r>
          </w:p>
        </w:tc>
      </w:tr>
      <w:tr w:rsidR="00654FF1" w:rsidRPr="00654FF1" w14:paraId="7D676433" w14:textId="77777777" w:rsidTr="00C160B5">
        <w:trPr>
          <w:jc w:val="center"/>
        </w:trPr>
        <w:tc>
          <w:tcPr>
            <w:tcW w:w="5400" w:type="dxa"/>
            <w:vAlign w:val="center"/>
          </w:tcPr>
          <w:p w14:paraId="7A6AB883" w14:textId="77777777" w:rsidR="00654FF1" w:rsidRPr="00654FF1" w:rsidRDefault="00654FF1" w:rsidP="00654FF1">
            <w:pPr>
              <w:spacing w:after="200" w:line="276" w:lineRule="auto"/>
              <w:rPr>
                <w:rFonts w:ascii="Arial" w:hAnsi="Arial"/>
                <w:sz w:val="18"/>
              </w:rPr>
            </w:pPr>
            <w:r w:rsidRPr="00654FF1">
              <w:rPr>
                <w:rFonts w:ascii="Arial" w:hAnsi="Arial"/>
                <w:sz w:val="17"/>
              </w:rPr>
              <w:t>Caso de uso</w:t>
            </w:r>
          </w:p>
        </w:tc>
        <w:tc>
          <w:tcPr>
            <w:tcW w:w="5400" w:type="dxa"/>
            <w:vAlign w:val="center"/>
          </w:tcPr>
          <w:p w14:paraId="6B3578C7" w14:textId="77777777" w:rsidR="00654FF1" w:rsidRPr="00654FF1" w:rsidRDefault="00654FF1" w:rsidP="00654FF1">
            <w:pPr>
              <w:spacing w:after="200" w:line="276" w:lineRule="auto"/>
              <w:rPr>
                <w:rFonts w:ascii="Arial" w:hAnsi="Arial"/>
                <w:sz w:val="18"/>
              </w:rPr>
            </w:pPr>
            <w:r w:rsidRPr="00654FF1">
              <w:rPr>
                <w:rFonts w:ascii="Arial" w:hAnsi="Arial"/>
                <w:sz w:val="17"/>
              </w:rPr>
              <w:t>CU-05: Filtrar productos por talla, color, categoría, temporada</w:t>
            </w:r>
          </w:p>
        </w:tc>
      </w:tr>
      <w:tr w:rsidR="00654FF1" w:rsidRPr="00654FF1" w14:paraId="285180D0" w14:textId="77777777" w:rsidTr="00C160B5">
        <w:trPr>
          <w:jc w:val="center"/>
        </w:trPr>
        <w:tc>
          <w:tcPr>
            <w:tcW w:w="5400" w:type="dxa"/>
            <w:vAlign w:val="center"/>
          </w:tcPr>
          <w:p w14:paraId="027BE6C0" w14:textId="77777777" w:rsidR="00654FF1" w:rsidRPr="00654FF1" w:rsidRDefault="00654FF1" w:rsidP="00654FF1">
            <w:pPr>
              <w:spacing w:after="200" w:line="276" w:lineRule="auto"/>
              <w:rPr>
                <w:rFonts w:ascii="Arial" w:hAnsi="Arial"/>
                <w:sz w:val="18"/>
              </w:rPr>
            </w:pPr>
            <w:r w:rsidRPr="00654FF1">
              <w:rPr>
                <w:rFonts w:ascii="Arial" w:hAnsi="Arial"/>
                <w:sz w:val="17"/>
              </w:rPr>
              <w:t>Descripción</w:t>
            </w:r>
          </w:p>
        </w:tc>
        <w:tc>
          <w:tcPr>
            <w:tcW w:w="5400" w:type="dxa"/>
            <w:vAlign w:val="center"/>
          </w:tcPr>
          <w:p w14:paraId="66500EB7" w14:textId="77777777" w:rsidR="00654FF1" w:rsidRPr="00654FF1" w:rsidRDefault="00654FF1" w:rsidP="00654FF1">
            <w:pPr>
              <w:spacing w:after="200" w:line="276" w:lineRule="auto"/>
              <w:rPr>
                <w:rFonts w:ascii="Arial" w:hAnsi="Arial"/>
                <w:sz w:val="18"/>
              </w:rPr>
            </w:pPr>
            <w:r w:rsidRPr="00654FF1">
              <w:rPr>
                <w:rFonts w:ascii="Arial" w:hAnsi="Arial"/>
                <w:sz w:val="17"/>
              </w:rPr>
              <w:t>Este caso de uso permite al cliente refinar la búsqueda de prendas aplicando filtros combinados (talla, color, categoría, temporada) para encontrar productos específicos de manera rápida y eficiente.</w:t>
            </w:r>
          </w:p>
        </w:tc>
      </w:tr>
      <w:tr w:rsidR="00654FF1" w:rsidRPr="00654FF1" w14:paraId="2417A862" w14:textId="77777777" w:rsidTr="00C160B5">
        <w:trPr>
          <w:jc w:val="center"/>
        </w:trPr>
        <w:tc>
          <w:tcPr>
            <w:tcW w:w="5400" w:type="dxa"/>
            <w:vAlign w:val="center"/>
          </w:tcPr>
          <w:p w14:paraId="59C77F7B" w14:textId="77777777" w:rsidR="00654FF1" w:rsidRPr="00654FF1" w:rsidRDefault="00654FF1" w:rsidP="00654FF1">
            <w:pPr>
              <w:spacing w:after="200" w:line="276" w:lineRule="auto"/>
              <w:rPr>
                <w:rFonts w:ascii="Arial" w:hAnsi="Arial"/>
                <w:sz w:val="18"/>
              </w:rPr>
            </w:pPr>
            <w:r w:rsidRPr="00654FF1">
              <w:rPr>
                <w:rFonts w:ascii="Arial" w:hAnsi="Arial"/>
                <w:sz w:val="17"/>
              </w:rPr>
              <w:t>Precondiciones</w:t>
            </w:r>
          </w:p>
        </w:tc>
        <w:tc>
          <w:tcPr>
            <w:tcW w:w="5400" w:type="dxa"/>
            <w:vAlign w:val="center"/>
          </w:tcPr>
          <w:p w14:paraId="55727C4E" w14:textId="77777777" w:rsidR="00654FF1" w:rsidRPr="00654FF1" w:rsidRDefault="00654FF1" w:rsidP="00654FF1">
            <w:pPr>
              <w:spacing w:after="200" w:line="276" w:lineRule="auto"/>
              <w:rPr>
                <w:rFonts w:ascii="Arial" w:hAnsi="Arial"/>
                <w:sz w:val="18"/>
              </w:rPr>
            </w:pPr>
            <w:r w:rsidRPr="00654FF1">
              <w:rPr>
                <w:rFonts w:ascii="Arial" w:hAnsi="Arial"/>
                <w:sz w:val="17"/>
              </w:rPr>
              <w:t>El cliente debe estar en la vista de catálogo (CU-04). Deben existir registros en las tablas categorías, colores, tallas y temporadas.</w:t>
            </w:r>
          </w:p>
        </w:tc>
      </w:tr>
    </w:tbl>
    <w:p w14:paraId="3AA38E98" w14:textId="77777777" w:rsidR="00654FF1" w:rsidRPr="00654FF1" w:rsidRDefault="00654FF1" w:rsidP="00654FF1">
      <w:pPr>
        <w:spacing w:after="40" w:line="276" w:lineRule="auto"/>
        <w:rPr>
          <w:rFonts w:ascii="Arial" w:eastAsiaTheme="minorEastAsia" w:hAnsi="Arial" w:cstheme="minorBidi"/>
          <w:sz w:val="18"/>
          <w:szCs w:val="22"/>
          <w:lang w:val="en-US" w:eastAsia="en-US"/>
        </w:rPr>
      </w:pPr>
    </w:p>
    <w:tbl>
      <w:tblPr>
        <w:tblStyle w:val="Tablaconcuadrcula3"/>
        <w:tblW w:w="0" w:type="auto"/>
        <w:jc w:val="center"/>
        <w:tblLook w:val="04A0" w:firstRow="1" w:lastRow="0" w:firstColumn="1" w:lastColumn="0" w:noHBand="0" w:noVBand="1"/>
      </w:tblPr>
      <w:tblGrid>
        <w:gridCol w:w="631"/>
        <w:gridCol w:w="3172"/>
        <w:gridCol w:w="3631"/>
        <w:gridCol w:w="1074"/>
      </w:tblGrid>
      <w:tr w:rsidR="00654FF1" w:rsidRPr="00654FF1" w14:paraId="123E67FE" w14:textId="77777777" w:rsidTr="00654FF1">
        <w:trPr>
          <w:jc w:val="center"/>
        </w:trPr>
        <w:tc>
          <w:tcPr>
            <w:tcW w:w="631" w:type="dxa"/>
            <w:shd w:val="clear" w:color="auto" w:fill="404040"/>
            <w:vAlign w:val="center"/>
          </w:tcPr>
          <w:p w14:paraId="2FA232A3" w14:textId="77777777" w:rsidR="00654FF1" w:rsidRPr="00654FF1" w:rsidRDefault="00654FF1" w:rsidP="00654FF1">
            <w:pPr>
              <w:spacing w:after="200" w:line="276" w:lineRule="auto"/>
              <w:rPr>
                <w:rFonts w:ascii="Arial" w:hAnsi="Arial"/>
                <w:sz w:val="18"/>
              </w:rPr>
            </w:pPr>
            <w:r w:rsidRPr="00654FF1">
              <w:rPr>
                <w:rFonts w:ascii="Arial" w:hAnsi="Arial"/>
                <w:b/>
                <w:color w:val="FFFFFF"/>
                <w:sz w:val="16"/>
              </w:rPr>
              <w:t>Paso</w:t>
            </w:r>
          </w:p>
        </w:tc>
        <w:tc>
          <w:tcPr>
            <w:tcW w:w="3172" w:type="dxa"/>
            <w:shd w:val="clear" w:color="auto" w:fill="404040"/>
            <w:vAlign w:val="center"/>
          </w:tcPr>
          <w:p w14:paraId="7C7D73BF" w14:textId="77777777" w:rsidR="00654FF1" w:rsidRPr="00654FF1" w:rsidRDefault="00654FF1" w:rsidP="00654FF1">
            <w:pPr>
              <w:spacing w:after="200" w:line="276" w:lineRule="auto"/>
              <w:rPr>
                <w:rFonts w:ascii="Arial" w:hAnsi="Arial"/>
                <w:sz w:val="18"/>
              </w:rPr>
            </w:pPr>
            <w:r w:rsidRPr="00654FF1">
              <w:rPr>
                <w:rFonts w:ascii="Arial" w:hAnsi="Arial"/>
                <w:b/>
                <w:color w:val="FFFFFF"/>
                <w:sz w:val="16"/>
              </w:rPr>
              <w:t>Acción</w:t>
            </w:r>
          </w:p>
        </w:tc>
        <w:tc>
          <w:tcPr>
            <w:tcW w:w="3631" w:type="dxa"/>
            <w:shd w:val="clear" w:color="auto" w:fill="404040"/>
            <w:vAlign w:val="center"/>
          </w:tcPr>
          <w:p w14:paraId="73CE7319" w14:textId="77777777" w:rsidR="00654FF1" w:rsidRPr="00654FF1" w:rsidRDefault="00654FF1" w:rsidP="00654FF1">
            <w:pPr>
              <w:spacing w:after="200" w:line="276" w:lineRule="auto"/>
              <w:rPr>
                <w:rFonts w:ascii="Arial" w:hAnsi="Arial"/>
                <w:sz w:val="18"/>
              </w:rPr>
            </w:pPr>
            <w:r w:rsidRPr="00654FF1">
              <w:rPr>
                <w:rFonts w:ascii="Arial" w:hAnsi="Arial"/>
                <w:b/>
                <w:color w:val="FFFFFF"/>
                <w:sz w:val="16"/>
              </w:rPr>
              <w:t>Resultado esperado</w:t>
            </w:r>
          </w:p>
        </w:tc>
        <w:tc>
          <w:tcPr>
            <w:tcW w:w="1074" w:type="dxa"/>
            <w:shd w:val="clear" w:color="auto" w:fill="404040"/>
            <w:vAlign w:val="center"/>
          </w:tcPr>
          <w:p w14:paraId="52228B14" w14:textId="77777777" w:rsidR="00654FF1" w:rsidRPr="00654FF1" w:rsidRDefault="00654FF1" w:rsidP="00654FF1">
            <w:pPr>
              <w:spacing w:after="200" w:line="276" w:lineRule="auto"/>
              <w:rPr>
                <w:rFonts w:ascii="Arial" w:hAnsi="Arial"/>
                <w:sz w:val="18"/>
              </w:rPr>
            </w:pPr>
            <w:r w:rsidRPr="00654FF1">
              <w:rPr>
                <w:rFonts w:ascii="Arial" w:hAnsi="Arial"/>
                <w:b/>
                <w:color w:val="FFFFFF"/>
                <w:sz w:val="16"/>
              </w:rPr>
              <w:t>Estado</w:t>
            </w:r>
          </w:p>
        </w:tc>
      </w:tr>
      <w:tr w:rsidR="00654FF1" w:rsidRPr="00654FF1" w14:paraId="2A172C0F" w14:textId="77777777" w:rsidTr="00654FF1">
        <w:trPr>
          <w:jc w:val="center"/>
        </w:trPr>
        <w:tc>
          <w:tcPr>
            <w:tcW w:w="631" w:type="dxa"/>
            <w:vAlign w:val="center"/>
          </w:tcPr>
          <w:p w14:paraId="7F283A0F" w14:textId="77777777" w:rsidR="00654FF1" w:rsidRPr="00654FF1" w:rsidRDefault="00654FF1" w:rsidP="00654FF1">
            <w:pPr>
              <w:spacing w:after="200" w:line="276" w:lineRule="auto"/>
              <w:rPr>
                <w:rFonts w:ascii="Arial" w:hAnsi="Arial"/>
                <w:sz w:val="18"/>
              </w:rPr>
            </w:pPr>
            <w:r w:rsidRPr="00654FF1">
              <w:rPr>
                <w:rFonts w:ascii="Arial" w:hAnsi="Arial"/>
                <w:sz w:val="16"/>
              </w:rPr>
              <w:t>1</w:t>
            </w:r>
          </w:p>
        </w:tc>
        <w:tc>
          <w:tcPr>
            <w:tcW w:w="3172" w:type="dxa"/>
            <w:vAlign w:val="center"/>
          </w:tcPr>
          <w:p w14:paraId="454859E5" w14:textId="77777777" w:rsidR="00654FF1" w:rsidRPr="00654FF1" w:rsidRDefault="00654FF1" w:rsidP="00654FF1">
            <w:pPr>
              <w:spacing w:after="200" w:line="276" w:lineRule="auto"/>
              <w:rPr>
                <w:rFonts w:ascii="Arial" w:hAnsi="Arial"/>
                <w:sz w:val="18"/>
              </w:rPr>
            </w:pPr>
            <w:r w:rsidRPr="00654FF1">
              <w:rPr>
                <w:rFonts w:ascii="Arial" w:hAnsi="Arial"/>
                <w:sz w:val="16"/>
              </w:rPr>
              <w:t>El cliente visualiza la barra de filtros en la parte superior del catálogo.</w:t>
            </w:r>
          </w:p>
        </w:tc>
        <w:tc>
          <w:tcPr>
            <w:tcW w:w="3631" w:type="dxa"/>
            <w:vAlign w:val="center"/>
          </w:tcPr>
          <w:p w14:paraId="03AD7731" w14:textId="77777777" w:rsidR="00654FF1" w:rsidRPr="00654FF1" w:rsidRDefault="00654FF1" w:rsidP="00654FF1">
            <w:pPr>
              <w:spacing w:after="200" w:line="276" w:lineRule="auto"/>
              <w:rPr>
                <w:rFonts w:ascii="Arial" w:hAnsi="Arial"/>
                <w:sz w:val="18"/>
              </w:rPr>
            </w:pPr>
            <w:r w:rsidRPr="00654FF1">
              <w:rPr>
                <w:rFonts w:ascii="Arial" w:hAnsi="Arial"/>
                <w:sz w:val="16"/>
              </w:rPr>
              <w:t>El sistema muestra las opciones disponibles de filtrado.</w:t>
            </w:r>
          </w:p>
        </w:tc>
        <w:tc>
          <w:tcPr>
            <w:tcW w:w="1074" w:type="dxa"/>
            <w:vAlign w:val="center"/>
          </w:tcPr>
          <w:p w14:paraId="30C253D7" w14:textId="77777777" w:rsidR="00654FF1" w:rsidRPr="00654FF1" w:rsidRDefault="00654FF1" w:rsidP="00654FF1">
            <w:pPr>
              <w:spacing w:after="200" w:line="276" w:lineRule="auto"/>
              <w:rPr>
                <w:rFonts w:ascii="Arial" w:hAnsi="Arial"/>
                <w:sz w:val="18"/>
              </w:rPr>
            </w:pPr>
            <w:r w:rsidRPr="00654FF1">
              <w:rPr>
                <w:rFonts w:ascii="Arial" w:hAnsi="Arial"/>
                <w:sz w:val="16"/>
              </w:rPr>
              <w:t>Pendiente</w:t>
            </w:r>
          </w:p>
        </w:tc>
      </w:tr>
      <w:tr w:rsidR="00654FF1" w:rsidRPr="00654FF1" w14:paraId="64747122" w14:textId="77777777" w:rsidTr="00654FF1">
        <w:trPr>
          <w:jc w:val="center"/>
        </w:trPr>
        <w:tc>
          <w:tcPr>
            <w:tcW w:w="631" w:type="dxa"/>
            <w:vAlign w:val="center"/>
          </w:tcPr>
          <w:p w14:paraId="560203D4" w14:textId="77777777" w:rsidR="00654FF1" w:rsidRPr="00654FF1" w:rsidRDefault="00654FF1" w:rsidP="00654FF1">
            <w:pPr>
              <w:spacing w:after="200" w:line="276" w:lineRule="auto"/>
              <w:rPr>
                <w:rFonts w:ascii="Arial" w:hAnsi="Arial"/>
                <w:sz w:val="18"/>
              </w:rPr>
            </w:pPr>
            <w:r w:rsidRPr="00654FF1">
              <w:rPr>
                <w:rFonts w:ascii="Arial" w:hAnsi="Arial"/>
                <w:sz w:val="16"/>
              </w:rPr>
              <w:t>2</w:t>
            </w:r>
          </w:p>
        </w:tc>
        <w:tc>
          <w:tcPr>
            <w:tcW w:w="3172" w:type="dxa"/>
            <w:vAlign w:val="center"/>
          </w:tcPr>
          <w:p w14:paraId="2659C7B1" w14:textId="77777777" w:rsidR="00654FF1" w:rsidRPr="00654FF1" w:rsidRDefault="00654FF1" w:rsidP="00654FF1">
            <w:pPr>
              <w:spacing w:after="200" w:line="276" w:lineRule="auto"/>
              <w:rPr>
                <w:rFonts w:ascii="Arial" w:hAnsi="Arial"/>
                <w:sz w:val="18"/>
              </w:rPr>
            </w:pPr>
            <w:r w:rsidRPr="00654FF1">
              <w:rPr>
                <w:rFonts w:ascii="Arial" w:hAnsi="Arial"/>
                <w:sz w:val="16"/>
              </w:rPr>
              <w:t>El cliente selecciona una o varias opciones de filtro.</w:t>
            </w:r>
          </w:p>
        </w:tc>
        <w:tc>
          <w:tcPr>
            <w:tcW w:w="3631" w:type="dxa"/>
            <w:vAlign w:val="center"/>
          </w:tcPr>
          <w:p w14:paraId="5D4E8573" w14:textId="77777777" w:rsidR="00654FF1" w:rsidRPr="00654FF1" w:rsidRDefault="00654FF1" w:rsidP="00654FF1">
            <w:pPr>
              <w:spacing w:after="200" w:line="276" w:lineRule="auto"/>
              <w:rPr>
                <w:rFonts w:ascii="Arial" w:hAnsi="Arial"/>
                <w:sz w:val="18"/>
              </w:rPr>
            </w:pPr>
            <w:r w:rsidRPr="00654FF1">
              <w:rPr>
                <w:rFonts w:ascii="Arial" w:hAnsi="Arial"/>
                <w:sz w:val="16"/>
              </w:rPr>
              <w:t>El sistema registra los criterios seleccionados.</w:t>
            </w:r>
          </w:p>
        </w:tc>
        <w:tc>
          <w:tcPr>
            <w:tcW w:w="1074" w:type="dxa"/>
            <w:vAlign w:val="center"/>
          </w:tcPr>
          <w:p w14:paraId="286276CD" w14:textId="77777777" w:rsidR="00654FF1" w:rsidRPr="00654FF1" w:rsidRDefault="00654FF1" w:rsidP="00654FF1">
            <w:pPr>
              <w:spacing w:after="200" w:line="276" w:lineRule="auto"/>
              <w:rPr>
                <w:rFonts w:ascii="Arial" w:hAnsi="Arial"/>
                <w:sz w:val="18"/>
              </w:rPr>
            </w:pPr>
            <w:r w:rsidRPr="00654FF1">
              <w:rPr>
                <w:rFonts w:ascii="Arial" w:hAnsi="Arial"/>
                <w:sz w:val="16"/>
              </w:rPr>
              <w:t>Pendiente</w:t>
            </w:r>
          </w:p>
        </w:tc>
      </w:tr>
      <w:tr w:rsidR="00654FF1" w:rsidRPr="00654FF1" w14:paraId="22678F0A" w14:textId="77777777" w:rsidTr="00654FF1">
        <w:trPr>
          <w:jc w:val="center"/>
        </w:trPr>
        <w:tc>
          <w:tcPr>
            <w:tcW w:w="631" w:type="dxa"/>
            <w:vAlign w:val="center"/>
          </w:tcPr>
          <w:p w14:paraId="62251D4F" w14:textId="77777777" w:rsidR="00654FF1" w:rsidRPr="00654FF1" w:rsidRDefault="00654FF1" w:rsidP="00654FF1">
            <w:pPr>
              <w:spacing w:after="200" w:line="276" w:lineRule="auto"/>
              <w:rPr>
                <w:rFonts w:ascii="Arial" w:hAnsi="Arial"/>
                <w:sz w:val="18"/>
              </w:rPr>
            </w:pPr>
            <w:r w:rsidRPr="00654FF1">
              <w:rPr>
                <w:rFonts w:ascii="Arial" w:hAnsi="Arial"/>
                <w:sz w:val="16"/>
              </w:rPr>
              <w:t>3</w:t>
            </w:r>
          </w:p>
        </w:tc>
        <w:tc>
          <w:tcPr>
            <w:tcW w:w="3172" w:type="dxa"/>
            <w:vAlign w:val="center"/>
          </w:tcPr>
          <w:p w14:paraId="44E2587C" w14:textId="77777777" w:rsidR="00654FF1" w:rsidRPr="00654FF1" w:rsidRDefault="00654FF1" w:rsidP="00654FF1">
            <w:pPr>
              <w:spacing w:after="200" w:line="276" w:lineRule="auto"/>
              <w:rPr>
                <w:rFonts w:ascii="Arial" w:hAnsi="Arial"/>
                <w:sz w:val="18"/>
              </w:rPr>
            </w:pPr>
            <w:r w:rsidRPr="00654FF1">
              <w:rPr>
                <w:rFonts w:ascii="Arial" w:hAnsi="Arial"/>
                <w:sz w:val="16"/>
              </w:rPr>
              <w:t>El cliente presiona el botón "Aplicar filtros".</w:t>
            </w:r>
          </w:p>
        </w:tc>
        <w:tc>
          <w:tcPr>
            <w:tcW w:w="3631" w:type="dxa"/>
            <w:vAlign w:val="center"/>
          </w:tcPr>
          <w:p w14:paraId="3A695F65" w14:textId="77777777" w:rsidR="00654FF1" w:rsidRPr="00654FF1" w:rsidRDefault="00654FF1" w:rsidP="00654FF1">
            <w:pPr>
              <w:spacing w:after="200" w:line="276" w:lineRule="auto"/>
              <w:rPr>
                <w:rFonts w:ascii="Arial" w:hAnsi="Arial"/>
                <w:sz w:val="18"/>
              </w:rPr>
            </w:pPr>
            <w:r w:rsidRPr="00654FF1">
              <w:rPr>
                <w:rFonts w:ascii="Arial" w:hAnsi="Arial"/>
                <w:sz w:val="16"/>
              </w:rPr>
              <w:t>El sistema inicia la búsqueda con los filtros indicados.</w:t>
            </w:r>
          </w:p>
        </w:tc>
        <w:tc>
          <w:tcPr>
            <w:tcW w:w="1074" w:type="dxa"/>
            <w:vAlign w:val="center"/>
          </w:tcPr>
          <w:p w14:paraId="777D7111" w14:textId="77777777" w:rsidR="00654FF1" w:rsidRPr="00654FF1" w:rsidRDefault="00654FF1" w:rsidP="00654FF1">
            <w:pPr>
              <w:spacing w:after="200" w:line="276" w:lineRule="auto"/>
              <w:rPr>
                <w:rFonts w:ascii="Arial" w:hAnsi="Arial"/>
                <w:sz w:val="18"/>
              </w:rPr>
            </w:pPr>
            <w:r w:rsidRPr="00654FF1">
              <w:rPr>
                <w:rFonts w:ascii="Arial" w:hAnsi="Arial"/>
                <w:sz w:val="16"/>
              </w:rPr>
              <w:t>Pendiente</w:t>
            </w:r>
          </w:p>
        </w:tc>
      </w:tr>
      <w:tr w:rsidR="00654FF1" w:rsidRPr="00654FF1" w14:paraId="2C56F616" w14:textId="77777777" w:rsidTr="00654FF1">
        <w:trPr>
          <w:jc w:val="center"/>
        </w:trPr>
        <w:tc>
          <w:tcPr>
            <w:tcW w:w="631" w:type="dxa"/>
            <w:vAlign w:val="center"/>
          </w:tcPr>
          <w:p w14:paraId="79E741D4" w14:textId="77777777" w:rsidR="00654FF1" w:rsidRPr="00654FF1" w:rsidRDefault="00654FF1" w:rsidP="00654FF1">
            <w:pPr>
              <w:spacing w:after="200" w:line="276" w:lineRule="auto"/>
              <w:rPr>
                <w:rFonts w:ascii="Arial" w:hAnsi="Arial"/>
                <w:sz w:val="18"/>
              </w:rPr>
            </w:pPr>
            <w:r w:rsidRPr="00654FF1">
              <w:rPr>
                <w:rFonts w:ascii="Arial" w:hAnsi="Arial"/>
                <w:sz w:val="16"/>
              </w:rPr>
              <w:t>4</w:t>
            </w:r>
          </w:p>
        </w:tc>
        <w:tc>
          <w:tcPr>
            <w:tcW w:w="3172" w:type="dxa"/>
            <w:vAlign w:val="center"/>
          </w:tcPr>
          <w:p w14:paraId="37D561FE" w14:textId="77777777" w:rsidR="00654FF1" w:rsidRPr="00654FF1" w:rsidRDefault="00654FF1" w:rsidP="00654FF1">
            <w:pPr>
              <w:spacing w:after="200" w:line="276" w:lineRule="auto"/>
              <w:rPr>
                <w:rFonts w:ascii="Arial" w:hAnsi="Arial"/>
                <w:sz w:val="18"/>
              </w:rPr>
            </w:pPr>
            <w:r w:rsidRPr="00654FF1">
              <w:rPr>
                <w:rFonts w:ascii="Arial" w:hAnsi="Arial"/>
                <w:sz w:val="16"/>
              </w:rPr>
              <w:t>El sistema construye una consulta que relaciona productos, variantes, colores, tallas, categorías y temporadas.</w:t>
            </w:r>
          </w:p>
        </w:tc>
        <w:tc>
          <w:tcPr>
            <w:tcW w:w="3631" w:type="dxa"/>
            <w:vAlign w:val="center"/>
          </w:tcPr>
          <w:p w14:paraId="101D3068" w14:textId="77777777" w:rsidR="00654FF1" w:rsidRPr="00654FF1" w:rsidRDefault="00654FF1" w:rsidP="00654FF1">
            <w:pPr>
              <w:spacing w:after="200" w:line="276" w:lineRule="auto"/>
              <w:rPr>
                <w:rFonts w:ascii="Arial" w:hAnsi="Arial"/>
                <w:sz w:val="18"/>
              </w:rPr>
            </w:pPr>
            <w:r w:rsidRPr="00654FF1">
              <w:rPr>
                <w:rFonts w:ascii="Arial" w:hAnsi="Arial"/>
                <w:sz w:val="16"/>
              </w:rPr>
              <w:t>El sistema obtiene los productos que cumplen los criterios.</w:t>
            </w:r>
          </w:p>
        </w:tc>
        <w:tc>
          <w:tcPr>
            <w:tcW w:w="1074" w:type="dxa"/>
            <w:vAlign w:val="center"/>
          </w:tcPr>
          <w:p w14:paraId="4AD6C52C" w14:textId="77777777" w:rsidR="00654FF1" w:rsidRPr="00654FF1" w:rsidRDefault="00654FF1" w:rsidP="00654FF1">
            <w:pPr>
              <w:spacing w:after="200" w:line="276" w:lineRule="auto"/>
              <w:rPr>
                <w:rFonts w:ascii="Arial" w:hAnsi="Arial"/>
                <w:sz w:val="18"/>
              </w:rPr>
            </w:pPr>
            <w:r w:rsidRPr="00654FF1">
              <w:rPr>
                <w:rFonts w:ascii="Arial" w:hAnsi="Arial"/>
                <w:sz w:val="16"/>
              </w:rPr>
              <w:t>Pendiente</w:t>
            </w:r>
          </w:p>
        </w:tc>
      </w:tr>
      <w:tr w:rsidR="00654FF1" w:rsidRPr="00654FF1" w14:paraId="3A7E1840" w14:textId="77777777" w:rsidTr="00654FF1">
        <w:trPr>
          <w:jc w:val="center"/>
        </w:trPr>
        <w:tc>
          <w:tcPr>
            <w:tcW w:w="631" w:type="dxa"/>
            <w:vAlign w:val="center"/>
          </w:tcPr>
          <w:p w14:paraId="1F2B8050" w14:textId="77777777" w:rsidR="00654FF1" w:rsidRPr="00654FF1" w:rsidRDefault="00654FF1" w:rsidP="00654FF1">
            <w:pPr>
              <w:spacing w:after="200" w:line="276" w:lineRule="auto"/>
              <w:rPr>
                <w:rFonts w:ascii="Arial" w:hAnsi="Arial"/>
                <w:sz w:val="18"/>
              </w:rPr>
            </w:pPr>
            <w:r w:rsidRPr="00654FF1">
              <w:rPr>
                <w:rFonts w:ascii="Arial" w:hAnsi="Arial"/>
                <w:sz w:val="16"/>
              </w:rPr>
              <w:t>5</w:t>
            </w:r>
          </w:p>
        </w:tc>
        <w:tc>
          <w:tcPr>
            <w:tcW w:w="3172" w:type="dxa"/>
            <w:vAlign w:val="center"/>
          </w:tcPr>
          <w:p w14:paraId="62E63A21" w14:textId="77777777" w:rsidR="00654FF1" w:rsidRPr="00654FF1" w:rsidRDefault="00654FF1" w:rsidP="00654FF1">
            <w:pPr>
              <w:spacing w:after="200" w:line="276" w:lineRule="auto"/>
              <w:rPr>
                <w:rFonts w:ascii="Arial" w:hAnsi="Arial"/>
                <w:sz w:val="18"/>
              </w:rPr>
            </w:pPr>
            <w:r w:rsidRPr="00654FF1">
              <w:rPr>
                <w:rFonts w:ascii="Arial" w:hAnsi="Arial"/>
                <w:sz w:val="16"/>
              </w:rPr>
              <w:t>El sistema devuelve la lista de productos coincidentes.</w:t>
            </w:r>
          </w:p>
        </w:tc>
        <w:tc>
          <w:tcPr>
            <w:tcW w:w="3631" w:type="dxa"/>
            <w:vAlign w:val="center"/>
          </w:tcPr>
          <w:p w14:paraId="3550DF40" w14:textId="77777777" w:rsidR="00654FF1" w:rsidRPr="00654FF1" w:rsidRDefault="00654FF1" w:rsidP="00654FF1">
            <w:pPr>
              <w:spacing w:after="200" w:line="276" w:lineRule="auto"/>
              <w:rPr>
                <w:rFonts w:ascii="Arial" w:hAnsi="Arial"/>
                <w:sz w:val="18"/>
              </w:rPr>
            </w:pPr>
            <w:r w:rsidRPr="00654FF1">
              <w:rPr>
                <w:rFonts w:ascii="Arial" w:hAnsi="Arial"/>
                <w:sz w:val="16"/>
              </w:rPr>
              <w:t>El cliente visualiza únicamente los productos que cumplen los filtros.</w:t>
            </w:r>
          </w:p>
        </w:tc>
        <w:tc>
          <w:tcPr>
            <w:tcW w:w="1074" w:type="dxa"/>
            <w:vAlign w:val="center"/>
          </w:tcPr>
          <w:p w14:paraId="7A917D3A" w14:textId="77777777" w:rsidR="00654FF1" w:rsidRPr="00654FF1" w:rsidRDefault="00654FF1" w:rsidP="00654FF1">
            <w:pPr>
              <w:spacing w:after="200" w:line="276" w:lineRule="auto"/>
              <w:rPr>
                <w:rFonts w:ascii="Arial" w:hAnsi="Arial"/>
                <w:sz w:val="18"/>
              </w:rPr>
            </w:pPr>
            <w:r w:rsidRPr="00654FF1">
              <w:rPr>
                <w:rFonts w:ascii="Arial" w:hAnsi="Arial"/>
                <w:sz w:val="16"/>
              </w:rPr>
              <w:t>Pendiente</w:t>
            </w:r>
          </w:p>
        </w:tc>
      </w:tr>
      <w:tr w:rsidR="00654FF1" w:rsidRPr="00654FF1" w14:paraId="1E30A156" w14:textId="77777777" w:rsidTr="00654FF1">
        <w:trPr>
          <w:jc w:val="center"/>
        </w:trPr>
        <w:tc>
          <w:tcPr>
            <w:tcW w:w="631" w:type="dxa"/>
            <w:vAlign w:val="center"/>
          </w:tcPr>
          <w:p w14:paraId="12752499" w14:textId="77777777" w:rsidR="00654FF1" w:rsidRPr="00654FF1" w:rsidRDefault="00654FF1" w:rsidP="00654FF1">
            <w:pPr>
              <w:spacing w:after="200" w:line="276" w:lineRule="auto"/>
              <w:rPr>
                <w:rFonts w:ascii="Arial" w:hAnsi="Arial"/>
                <w:sz w:val="18"/>
              </w:rPr>
            </w:pPr>
            <w:r w:rsidRPr="00654FF1">
              <w:rPr>
                <w:rFonts w:ascii="Arial" w:hAnsi="Arial"/>
                <w:sz w:val="16"/>
              </w:rPr>
              <w:lastRenderedPageBreak/>
              <w:t>6</w:t>
            </w:r>
          </w:p>
        </w:tc>
        <w:tc>
          <w:tcPr>
            <w:tcW w:w="3172" w:type="dxa"/>
            <w:vAlign w:val="center"/>
          </w:tcPr>
          <w:p w14:paraId="3309B0CA" w14:textId="77777777" w:rsidR="00654FF1" w:rsidRPr="00654FF1" w:rsidRDefault="00654FF1" w:rsidP="00654FF1">
            <w:pPr>
              <w:spacing w:after="200" w:line="276" w:lineRule="auto"/>
              <w:rPr>
                <w:rFonts w:ascii="Arial" w:hAnsi="Arial"/>
                <w:sz w:val="18"/>
              </w:rPr>
            </w:pPr>
            <w:r w:rsidRPr="00654FF1">
              <w:rPr>
                <w:rFonts w:ascii="Arial" w:hAnsi="Arial"/>
                <w:sz w:val="16"/>
              </w:rPr>
              <w:t>El sistema actualiza la vista manteniendo la paginación.</w:t>
            </w:r>
          </w:p>
        </w:tc>
        <w:tc>
          <w:tcPr>
            <w:tcW w:w="3631" w:type="dxa"/>
            <w:vAlign w:val="center"/>
          </w:tcPr>
          <w:p w14:paraId="15CFF97F" w14:textId="77777777" w:rsidR="00654FF1" w:rsidRPr="00654FF1" w:rsidRDefault="00654FF1" w:rsidP="00654FF1">
            <w:pPr>
              <w:spacing w:after="200" w:line="276" w:lineRule="auto"/>
              <w:rPr>
                <w:rFonts w:ascii="Arial" w:hAnsi="Arial"/>
                <w:sz w:val="18"/>
              </w:rPr>
            </w:pPr>
            <w:r w:rsidRPr="00654FF1">
              <w:rPr>
                <w:rFonts w:ascii="Arial" w:hAnsi="Arial"/>
                <w:sz w:val="16"/>
              </w:rPr>
              <w:t>El catálogo queda mostrado con los resultados filtrados.</w:t>
            </w:r>
          </w:p>
        </w:tc>
        <w:tc>
          <w:tcPr>
            <w:tcW w:w="1074" w:type="dxa"/>
            <w:vAlign w:val="center"/>
          </w:tcPr>
          <w:p w14:paraId="66A334E2" w14:textId="77777777" w:rsidR="00654FF1" w:rsidRPr="00654FF1" w:rsidRDefault="00654FF1" w:rsidP="00654FF1">
            <w:pPr>
              <w:spacing w:after="200" w:line="276" w:lineRule="auto"/>
              <w:rPr>
                <w:rFonts w:ascii="Arial" w:hAnsi="Arial"/>
                <w:sz w:val="18"/>
              </w:rPr>
            </w:pPr>
            <w:r w:rsidRPr="00654FF1">
              <w:rPr>
                <w:rFonts w:ascii="Arial" w:hAnsi="Arial"/>
                <w:sz w:val="16"/>
              </w:rPr>
              <w:t>Pendiente</w:t>
            </w:r>
          </w:p>
        </w:tc>
      </w:tr>
    </w:tbl>
    <w:p w14:paraId="78BBB9EF" w14:textId="4ACACCD7" w:rsidR="00654FF1" w:rsidRDefault="00654FF1">
      <w:r w:rsidRPr="00654FF1">
        <w:drawing>
          <wp:inline distT="0" distB="0" distL="0" distR="0" wp14:anchorId="52C7185D" wp14:editId="2EECBAE6">
            <wp:extent cx="5408930" cy="2025015"/>
            <wp:effectExtent l="0" t="0" r="127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408930" cy="2025015"/>
                    </a:xfrm>
                    <a:prstGeom prst="rect">
                      <a:avLst/>
                    </a:prstGeom>
                  </pic:spPr>
                </pic:pic>
              </a:graphicData>
            </a:graphic>
          </wp:inline>
        </w:drawing>
      </w:r>
    </w:p>
    <w:p w14:paraId="6121324A" w14:textId="12DADF25" w:rsidR="00654FF1" w:rsidRDefault="00654FF1"/>
    <w:p w14:paraId="6EB9A0ED" w14:textId="20F837F7" w:rsidR="00654FF1" w:rsidRPr="00654FF1" w:rsidRDefault="00B05D01" w:rsidP="00B05D01">
      <w:pPr>
        <w:pStyle w:val="Ttulo2"/>
        <w:rPr>
          <w:lang w:val="en-US"/>
        </w:rPr>
      </w:pPr>
      <w:bookmarkStart w:id="268" w:name="_Toc240942506"/>
      <w:r>
        <w:rPr>
          <w:lang w:val="en-US"/>
        </w:rPr>
        <w:t>Prueba#6</w:t>
      </w:r>
      <w:r w:rsidR="00654FF1" w:rsidRPr="00654FF1">
        <w:rPr>
          <w:lang w:val="en-US"/>
        </w:rPr>
        <w:t>:</w:t>
      </w:r>
      <w:bookmarkEnd w:id="268"/>
      <w:r w:rsidR="00654FF1" w:rsidRPr="00654FF1">
        <w:rPr>
          <w:lang w:val="en-US"/>
        </w:rPr>
        <w:t xml:space="preserve"> </w:t>
      </w:r>
    </w:p>
    <w:tbl>
      <w:tblPr>
        <w:tblStyle w:val="Tablaconcuadrcula"/>
        <w:tblW w:w="0" w:type="auto"/>
        <w:jc w:val="center"/>
        <w:tblLook w:val="04A0" w:firstRow="1" w:lastRow="0" w:firstColumn="1" w:lastColumn="0" w:noHBand="0" w:noVBand="1"/>
      </w:tblPr>
      <w:tblGrid>
        <w:gridCol w:w="4268"/>
        <w:gridCol w:w="4240"/>
      </w:tblGrid>
      <w:tr w:rsidR="00654FF1" w:rsidRPr="00654FF1" w14:paraId="0B696938" w14:textId="77777777" w:rsidTr="00C160B5">
        <w:trPr>
          <w:jc w:val="center"/>
        </w:trPr>
        <w:tc>
          <w:tcPr>
            <w:tcW w:w="5400" w:type="dxa"/>
            <w:shd w:val="clear" w:color="auto" w:fill="404040"/>
            <w:vAlign w:val="center"/>
          </w:tcPr>
          <w:p w14:paraId="625F8414" w14:textId="77777777" w:rsidR="00654FF1" w:rsidRPr="00654FF1" w:rsidRDefault="00654FF1" w:rsidP="00654FF1">
            <w:pPr>
              <w:spacing w:after="160" w:line="259" w:lineRule="auto"/>
              <w:rPr>
                <w:lang w:val="en-US"/>
              </w:rPr>
            </w:pPr>
            <w:r w:rsidRPr="00654FF1">
              <w:rPr>
                <w:b/>
                <w:lang w:val="en-US"/>
              </w:rPr>
              <w:t>Campo</w:t>
            </w:r>
          </w:p>
        </w:tc>
        <w:tc>
          <w:tcPr>
            <w:tcW w:w="5400" w:type="dxa"/>
            <w:shd w:val="clear" w:color="auto" w:fill="404040"/>
            <w:vAlign w:val="center"/>
          </w:tcPr>
          <w:p w14:paraId="055AE755" w14:textId="77777777" w:rsidR="00654FF1" w:rsidRPr="00654FF1" w:rsidRDefault="00654FF1" w:rsidP="00654FF1">
            <w:pPr>
              <w:spacing w:after="160" w:line="259" w:lineRule="auto"/>
              <w:rPr>
                <w:lang w:val="en-US"/>
              </w:rPr>
            </w:pPr>
            <w:r w:rsidRPr="00654FF1">
              <w:rPr>
                <w:b/>
                <w:lang w:val="en-US"/>
              </w:rPr>
              <w:t>Descripción</w:t>
            </w:r>
          </w:p>
        </w:tc>
      </w:tr>
      <w:tr w:rsidR="00654FF1" w:rsidRPr="00654FF1" w14:paraId="50C211E3" w14:textId="77777777" w:rsidTr="00C160B5">
        <w:trPr>
          <w:jc w:val="center"/>
        </w:trPr>
        <w:tc>
          <w:tcPr>
            <w:tcW w:w="5400" w:type="dxa"/>
            <w:vAlign w:val="center"/>
          </w:tcPr>
          <w:p w14:paraId="65F64BCE" w14:textId="77777777" w:rsidR="00654FF1" w:rsidRPr="00654FF1" w:rsidRDefault="00654FF1" w:rsidP="00654FF1">
            <w:pPr>
              <w:spacing w:after="160" w:line="259" w:lineRule="auto"/>
              <w:rPr>
                <w:lang w:val="en-US"/>
              </w:rPr>
            </w:pPr>
            <w:r w:rsidRPr="00654FF1">
              <w:rPr>
                <w:lang w:val="en-US"/>
              </w:rPr>
              <w:t>Caso de uso</w:t>
            </w:r>
          </w:p>
        </w:tc>
        <w:tc>
          <w:tcPr>
            <w:tcW w:w="5400" w:type="dxa"/>
            <w:vAlign w:val="center"/>
          </w:tcPr>
          <w:p w14:paraId="34C6FC19" w14:textId="77777777" w:rsidR="00654FF1" w:rsidRPr="00654FF1" w:rsidRDefault="00654FF1" w:rsidP="00654FF1">
            <w:pPr>
              <w:spacing w:after="160" w:line="259" w:lineRule="auto"/>
              <w:rPr>
                <w:lang w:val="en-US"/>
              </w:rPr>
            </w:pPr>
            <w:r w:rsidRPr="00654FF1">
              <w:rPr>
                <w:lang w:val="en-US"/>
              </w:rPr>
              <w:t>CU-06: Consultar disponibilidad por sucursal</w:t>
            </w:r>
          </w:p>
        </w:tc>
      </w:tr>
      <w:tr w:rsidR="00654FF1" w:rsidRPr="00654FF1" w14:paraId="4F9CC0B5" w14:textId="77777777" w:rsidTr="00C160B5">
        <w:trPr>
          <w:jc w:val="center"/>
        </w:trPr>
        <w:tc>
          <w:tcPr>
            <w:tcW w:w="5400" w:type="dxa"/>
            <w:vAlign w:val="center"/>
          </w:tcPr>
          <w:p w14:paraId="40352441" w14:textId="77777777" w:rsidR="00654FF1" w:rsidRPr="00654FF1" w:rsidRDefault="00654FF1" w:rsidP="00654FF1">
            <w:pPr>
              <w:spacing w:after="160" w:line="259" w:lineRule="auto"/>
              <w:rPr>
                <w:lang w:val="en-US"/>
              </w:rPr>
            </w:pPr>
            <w:r w:rsidRPr="00654FF1">
              <w:rPr>
                <w:lang w:val="en-US"/>
              </w:rPr>
              <w:t>Descripción</w:t>
            </w:r>
          </w:p>
        </w:tc>
        <w:tc>
          <w:tcPr>
            <w:tcW w:w="5400" w:type="dxa"/>
            <w:vAlign w:val="center"/>
          </w:tcPr>
          <w:p w14:paraId="51BCB5F1" w14:textId="77777777" w:rsidR="00654FF1" w:rsidRPr="00654FF1" w:rsidRDefault="00654FF1" w:rsidP="00654FF1">
            <w:pPr>
              <w:spacing w:after="160" w:line="259" w:lineRule="auto"/>
              <w:rPr>
                <w:lang w:val="en-US"/>
              </w:rPr>
            </w:pPr>
            <w:r w:rsidRPr="00654FF1">
              <w:rPr>
                <w:lang w:val="en-US"/>
              </w:rPr>
              <w:t>Este caso de uso permite al cliente, encargado o cajero consultar el stock disponible de una prenda específica (variante: talla, color) en cada sucursal de la cadena, mostrando cantidades disponibles, reservadas y próximas a ingresar.</w:t>
            </w:r>
          </w:p>
        </w:tc>
      </w:tr>
      <w:tr w:rsidR="00654FF1" w:rsidRPr="00654FF1" w14:paraId="6CCDBC0F" w14:textId="77777777" w:rsidTr="00C160B5">
        <w:trPr>
          <w:jc w:val="center"/>
        </w:trPr>
        <w:tc>
          <w:tcPr>
            <w:tcW w:w="5400" w:type="dxa"/>
            <w:vAlign w:val="center"/>
          </w:tcPr>
          <w:p w14:paraId="4B99B7A5" w14:textId="77777777" w:rsidR="00654FF1" w:rsidRPr="00654FF1" w:rsidRDefault="00654FF1" w:rsidP="00654FF1">
            <w:pPr>
              <w:spacing w:after="160" w:line="259" w:lineRule="auto"/>
              <w:rPr>
                <w:lang w:val="en-US"/>
              </w:rPr>
            </w:pPr>
            <w:r w:rsidRPr="00654FF1">
              <w:rPr>
                <w:lang w:val="en-US"/>
              </w:rPr>
              <w:t>Precondiciones</w:t>
            </w:r>
          </w:p>
        </w:tc>
        <w:tc>
          <w:tcPr>
            <w:tcW w:w="5400" w:type="dxa"/>
            <w:vAlign w:val="center"/>
          </w:tcPr>
          <w:p w14:paraId="63271140" w14:textId="77777777" w:rsidR="00654FF1" w:rsidRPr="00654FF1" w:rsidRDefault="00654FF1" w:rsidP="00654FF1">
            <w:pPr>
              <w:spacing w:after="160" w:line="259" w:lineRule="auto"/>
              <w:rPr>
                <w:lang w:val="en-US"/>
              </w:rPr>
            </w:pPr>
            <w:r w:rsidRPr="00654FF1">
              <w:rPr>
                <w:lang w:val="en-US"/>
              </w:rPr>
              <w:t>Debe existir al menos un producto con variantes activas en el catálogo y al menos una sucursal activa con inventario asociado.</w:t>
            </w:r>
          </w:p>
        </w:tc>
      </w:tr>
    </w:tbl>
    <w:p w14:paraId="2BB4764C" w14:textId="77777777" w:rsidR="00654FF1" w:rsidRPr="00654FF1" w:rsidRDefault="00654FF1" w:rsidP="00654FF1">
      <w:pPr>
        <w:rPr>
          <w:lang w:val="en-US"/>
        </w:rPr>
      </w:pPr>
    </w:p>
    <w:tbl>
      <w:tblPr>
        <w:tblStyle w:val="Tablaconcuadrcula"/>
        <w:tblW w:w="0" w:type="auto"/>
        <w:jc w:val="center"/>
        <w:tblLook w:val="04A0" w:firstRow="1" w:lastRow="0" w:firstColumn="1" w:lastColumn="0" w:noHBand="0" w:noVBand="1"/>
      </w:tblPr>
      <w:tblGrid>
        <w:gridCol w:w="696"/>
        <w:gridCol w:w="3077"/>
        <w:gridCol w:w="3572"/>
        <w:gridCol w:w="1163"/>
      </w:tblGrid>
      <w:tr w:rsidR="00654FF1" w:rsidRPr="00654FF1" w14:paraId="2FFB1504" w14:textId="77777777" w:rsidTr="00C160B5">
        <w:trPr>
          <w:jc w:val="center"/>
        </w:trPr>
        <w:tc>
          <w:tcPr>
            <w:tcW w:w="648" w:type="dxa"/>
            <w:shd w:val="clear" w:color="auto" w:fill="404040"/>
            <w:vAlign w:val="center"/>
          </w:tcPr>
          <w:p w14:paraId="452B1C59" w14:textId="77777777" w:rsidR="00654FF1" w:rsidRPr="00654FF1" w:rsidRDefault="00654FF1" w:rsidP="00654FF1">
            <w:pPr>
              <w:spacing w:after="160" w:line="259" w:lineRule="auto"/>
              <w:rPr>
                <w:lang w:val="en-US"/>
              </w:rPr>
            </w:pPr>
            <w:r w:rsidRPr="00654FF1">
              <w:rPr>
                <w:b/>
                <w:lang w:val="en-US"/>
              </w:rPr>
              <w:t>Paso</w:t>
            </w:r>
          </w:p>
        </w:tc>
        <w:tc>
          <w:tcPr>
            <w:tcW w:w="4320" w:type="dxa"/>
            <w:shd w:val="clear" w:color="auto" w:fill="404040"/>
            <w:vAlign w:val="center"/>
          </w:tcPr>
          <w:p w14:paraId="21EB5AE6" w14:textId="77777777" w:rsidR="00654FF1" w:rsidRPr="00654FF1" w:rsidRDefault="00654FF1" w:rsidP="00654FF1">
            <w:pPr>
              <w:spacing w:after="160" w:line="259" w:lineRule="auto"/>
              <w:rPr>
                <w:lang w:val="en-US"/>
              </w:rPr>
            </w:pPr>
            <w:r w:rsidRPr="00654FF1">
              <w:rPr>
                <w:b/>
                <w:lang w:val="en-US"/>
              </w:rPr>
              <w:t>Acción</w:t>
            </w:r>
          </w:p>
        </w:tc>
        <w:tc>
          <w:tcPr>
            <w:tcW w:w="4968" w:type="dxa"/>
            <w:shd w:val="clear" w:color="auto" w:fill="404040"/>
            <w:vAlign w:val="center"/>
          </w:tcPr>
          <w:p w14:paraId="5D0AF7DA" w14:textId="77777777" w:rsidR="00654FF1" w:rsidRPr="00654FF1" w:rsidRDefault="00654FF1" w:rsidP="00654FF1">
            <w:pPr>
              <w:spacing w:after="160" w:line="259" w:lineRule="auto"/>
              <w:rPr>
                <w:lang w:val="en-US"/>
              </w:rPr>
            </w:pPr>
            <w:r w:rsidRPr="00654FF1">
              <w:rPr>
                <w:b/>
                <w:lang w:val="en-US"/>
              </w:rPr>
              <w:t>Resultado esperado</w:t>
            </w:r>
          </w:p>
        </w:tc>
        <w:tc>
          <w:tcPr>
            <w:tcW w:w="1152" w:type="dxa"/>
            <w:shd w:val="clear" w:color="auto" w:fill="404040"/>
            <w:vAlign w:val="center"/>
          </w:tcPr>
          <w:p w14:paraId="08D35F48" w14:textId="77777777" w:rsidR="00654FF1" w:rsidRPr="00654FF1" w:rsidRDefault="00654FF1" w:rsidP="00654FF1">
            <w:pPr>
              <w:spacing w:after="160" w:line="259" w:lineRule="auto"/>
              <w:rPr>
                <w:lang w:val="en-US"/>
              </w:rPr>
            </w:pPr>
            <w:r w:rsidRPr="00654FF1">
              <w:rPr>
                <w:b/>
                <w:lang w:val="en-US"/>
              </w:rPr>
              <w:t>Estado</w:t>
            </w:r>
          </w:p>
        </w:tc>
      </w:tr>
      <w:tr w:rsidR="00654FF1" w:rsidRPr="00654FF1" w14:paraId="19F5999C" w14:textId="77777777" w:rsidTr="00C160B5">
        <w:trPr>
          <w:jc w:val="center"/>
        </w:trPr>
        <w:tc>
          <w:tcPr>
            <w:tcW w:w="648" w:type="dxa"/>
            <w:vAlign w:val="center"/>
          </w:tcPr>
          <w:p w14:paraId="4E61F559" w14:textId="77777777" w:rsidR="00654FF1" w:rsidRPr="00654FF1" w:rsidRDefault="00654FF1" w:rsidP="00654FF1">
            <w:pPr>
              <w:spacing w:after="160" w:line="259" w:lineRule="auto"/>
              <w:rPr>
                <w:lang w:val="en-US"/>
              </w:rPr>
            </w:pPr>
            <w:r w:rsidRPr="00654FF1">
              <w:rPr>
                <w:lang w:val="en-US"/>
              </w:rPr>
              <w:t>1</w:t>
            </w:r>
          </w:p>
        </w:tc>
        <w:tc>
          <w:tcPr>
            <w:tcW w:w="4320" w:type="dxa"/>
            <w:vAlign w:val="center"/>
          </w:tcPr>
          <w:p w14:paraId="1F0E2855" w14:textId="77777777" w:rsidR="00654FF1" w:rsidRPr="00654FF1" w:rsidRDefault="00654FF1" w:rsidP="00654FF1">
            <w:pPr>
              <w:spacing w:after="160" w:line="259" w:lineRule="auto"/>
              <w:rPr>
                <w:lang w:val="en-US"/>
              </w:rPr>
            </w:pPr>
            <w:r w:rsidRPr="00654FF1">
              <w:rPr>
                <w:lang w:val="en-US"/>
              </w:rPr>
              <w:t>El usuario selecciona un producto desde el catálogo o su detalle.</w:t>
            </w:r>
          </w:p>
        </w:tc>
        <w:tc>
          <w:tcPr>
            <w:tcW w:w="4968" w:type="dxa"/>
            <w:vAlign w:val="center"/>
          </w:tcPr>
          <w:p w14:paraId="7D2E05EA" w14:textId="77777777" w:rsidR="00654FF1" w:rsidRPr="00654FF1" w:rsidRDefault="00654FF1" w:rsidP="00654FF1">
            <w:pPr>
              <w:spacing w:after="160" w:line="259" w:lineRule="auto"/>
              <w:rPr>
                <w:lang w:val="en-US"/>
              </w:rPr>
            </w:pPr>
            <w:r w:rsidRPr="00654FF1">
              <w:rPr>
                <w:lang w:val="en-US"/>
              </w:rPr>
              <w:t>El sistema muestra las variantes disponibles.</w:t>
            </w:r>
          </w:p>
        </w:tc>
        <w:tc>
          <w:tcPr>
            <w:tcW w:w="1152" w:type="dxa"/>
            <w:vAlign w:val="center"/>
          </w:tcPr>
          <w:p w14:paraId="69A5D552"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579B91C0" w14:textId="77777777" w:rsidTr="00C160B5">
        <w:trPr>
          <w:jc w:val="center"/>
        </w:trPr>
        <w:tc>
          <w:tcPr>
            <w:tcW w:w="648" w:type="dxa"/>
            <w:vAlign w:val="center"/>
          </w:tcPr>
          <w:p w14:paraId="7E12C1F2" w14:textId="77777777" w:rsidR="00654FF1" w:rsidRPr="00654FF1" w:rsidRDefault="00654FF1" w:rsidP="00654FF1">
            <w:pPr>
              <w:spacing w:after="160" w:line="259" w:lineRule="auto"/>
              <w:rPr>
                <w:lang w:val="en-US"/>
              </w:rPr>
            </w:pPr>
            <w:r w:rsidRPr="00654FF1">
              <w:rPr>
                <w:lang w:val="en-US"/>
              </w:rPr>
              <w:t>2</w:t>
            </w:r>
          </w:p>
        </w:tc>
        <w:tc>
          <w:tcPr>
            <w:tcW w:w="4320" w:type="dxa"/>
            <w:vAlign w:val="center"/>
          </w:tcPr>
          <w:p w14:paraId="30A75DAC" w14:textId="77777777" w:rsidR="00654FF1" w:rsidRPr="00654FF1" w:rsidRDefault="00654FF1" w:rsidP="00654FF1">
            <w:pPr>
              <w:spacing w:after="160" w:line="259" w:lineRule="auto"/>
              <w:rPr>
                <w:lang w:val="en-US"/>
              </w:rPr>
            </w:pPr>
            <w:r w:rsidRPr="00654FF1">
              <w:rPr>
                <w:lang w:val="en-US"/>
              </w:rPr>
              <w:t>El usuario selecciona la variante de talla y color de su interés.</w:t>
            </w:r>
          </w:p>
        </w:tc>
        <w:tc>
          <w:tcPr>
            <w:tcW w:w="4968" w:type="dxa"/>
            <w:vAlign w:val="center"/>
          </w:tcPr>
          <w:p w14:paraId="1FC15399" w14:textId="77777777" w:rsidR="00654FF1" w:rsidRPr="00654FF1" w:rsidRDefault="00654FF1" w:rsidP="00654FF1">
            <w:pPr>
              <w:spacing w:after="160" w:line="259" w:lineRule="auto"/>
              <w:rPr>
                <w:lang w:val="en-US"/>
              </w:rPr>
            </w:pPr>
            <w:r w:rsidRPr="00654FF1">
              <w:rPr>
                <w:lang w:val="en-US"/>
              </w:rPr>
              <w:t>El sistema identifica la variante seleccionada.</w:t>
            </w:r>
          </w:p>
        </w:tc>
        <w:tc>
          <w:tcPr>
            <w:tcW w:w="1152" w:type="dxa"/>
            <w:vAlign w:val="center"/>
          </w:tcPr>
          <w:p w14:paraId="56B0CC54"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110C8A98" w14:textId="77777777" w:rsidTr="00C160B5">
        <w:trPr>
          <w:jc w:val="center"/>
        </w:trPr>
        <w:tc>
          <w:tcPr>
            <w:tcW w:w="648" w:type="dxa"/>
            <w:vAlign w:val="center"/>
          </w:tcPr>
          <w:p w14:paraId="0633476C" w14:textId="77777777" w:rsidR="00654FF1" w:rsidRPr="00654FF1" w:rsidRDefault="00654FF1" w:rsidP="00654FF1">
            <w:pPr>
              <w:spacing w:after="160" w:line="259" w:lineRule="auto"/>
              <w:rPr>
                <w:lang w:val="en-US"/>
              </w:rPr>
            </w:pPr>
            <w:r w:rsidRPr="00654FF1">
              <w:rPr>
                <w:lang w:val="en-US"/>
              </w:rPr>
              <w:t>3</w:t>
            </w:r>
          </w:p>
        </w:tc>
        <w:tc>
          <w:tcPr>
            <w:tcW w:w="4320" w:type="dxa"/>
            <w:vAlign w:val="center"/>
          </w:tcPr>
          <w:p w14:paraId="7847B773" w14:textId="77777777" w:rsidR="00654FF1" w:rsidRPr="00654FF1" w:rsidRDefault="00654FF1" w:rsidP="00654FF1">
            <w:pPr>
              <w:spacing w:after="160" w:line="259" w:lineRule="auto"/>
              <w:rPr>
                <w:lang w:val="en-US"/>
              </w:rPr>
            </w:pPr>
            <w:r w:rsidRPr="00654FF1">
              <w:rPr>
                <w:lang w:val="en-US"/>
              </w:rPr>
              <w:t>El sistema consulta la tabla inventario filtrando por variante_id.</w:t>
            </w:r>
          </w:p>
        </w:tc>
        <w:tc>
          <w:tcPr>
            <w:tcW w:w="4968" w:type="dxa"/>
            <w:vAlign w:val="center"/>
          </w:tcPr>
          <w:p w14:paraId="72559FF9" w14:textId="77777777" w:rsidR="00654FF1" w:rsidRPr="00654FF1" w:rsidRDefault="00654FF1" w:rsidP="00654FF1">
            <w:pPr>
              <w:spacing w:after="160" w:line="259" w:lineRule="auto"/>
              <w:rPr>
                <w:lang w:val="en-US"/>
              </w:rPr>
            </w:pPr>
            <w:r w:rsidRPr="00654FF1">
              <w:rPr>
                <w:lang w:val="en-US"/>
              </w:rPr>
              <w:t>Se recuperan los registros de inventario correspondientes.</w:t>
            </w:r>
          </w:p>
        </w:tc>
        <w:tc>
          <w:tcPr>
            <w:tcW w:w="1152" w:type="dxa"/>
            <w:vAlign w:val="center"/>
          </w:tcPr>
          <w:p w14:paraId="59E7148F"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23898896" w14:textId="77777777" w:rsidTr="00C160B5">
        <w:trPr>
          <w:jc w:val="center"/>
        </w:trPr>
        <w:tc>
          <w:tcPr>
            <w:tcW w:w="648" w:type="dxa"/>
            <w:vAlign w:val="center"/>
          </w:tcPr>
          <w:p w14:paraId="292D9820" w14:textId="77777777" w:rsidR="00654FF1" w:rsidRPr="00654FF1" w:rsidRDefault="00654FF1" w:rsidP="00654FF1">
            <w:pPr>
              <w:spacing w:after="160" w:line="259" w:lineRule="auto"/>
              <w:rPr>
                <w:lang w:val="en-US"/>
              </w:rPr>
            </w:pPr>
            <w:r w:rsidRPr="00654FF1">
              <w:rPr>
                <w:lang w:val="en-US"/>
              </w:rPr>
              <w:lastRenderedPageBreak/>
              <w:t>4</w:t>
            </w:r>
          </w:p>
        </w:tc>
        <w:tc>
          <w:tcPr>
            <w:tcW w:w="4320" w:type="dxa"/>
            <w:vAlign w:val="center"/>
          </w:tcPr>
          <w:p w14:paraId="5531D239" w14:textId="77777777" w:rsidR="00654FF1" w:rsidRPr="00654FF1" w:rsidRDefault="00654FF1" w:rsidP="00654FF1">
            <w:pPr>
              <w:spacing w:after="160" w:line="259" w:lineRule="auto"/>
              <w:rPr>
                <w:lang w:val="en-US"/>
              </w:rPr>
            </w:pPr>
            <w:r w:rsidRPr="00654FF1">
              <w:rPr>
                <w:lang w:val="en-US"/>
              </w:rPr>
              <w:t>El sistema agrupa los resultados por sucursal mostrando nombre, ciudad, disponible, reservado y stock mínimo.</w:t>
            </w:r>
          </w:p>
        </w:tc>
        <w:tc>
          <w:tcPr>
            <w:tcW w:w="4968" w:type="dxa"/>
            <w:vAlign w:val="center"/>
          </w:tcPr>
          <w:p w14:paraId="735AC34C" w14:textId="77777777" w:rsidR="00654FF1" w:rsidRPr="00654FF1" w:rsidRDefault="00654FF1" w:rsidP="00654FF1">
            <w:pPr>
              <w:spacing w:after="160" w:line="259" w:lineRule="auto"/>
              <w:rPr>
                <w:lang w:val="en-US"/>
              </w:rPr>
            </w:pPr>
            <w:r w:rsidRPr="00654FF1">
              <w:rPr>
                <w:lang w:val="en-US"/>
              </w:rPr>
              <w:t>La información de existencias queda organizada por sucursal.</w:t>
            </w:r>
          </w:p>
        </w:tc>
        <w:tc>
          <w:tcPr>
            <w:tcW w:w="1152" w:type="dxa"/>
            <w:vAlign w:val="center"/>
          </w:tcPr>
          <w:p w14:paraId="7C033EB4"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61C7BCA5" w14:textId="77777777" w:rsidTr="00C160B5">
        <w:trPr>
          <w:jc w:val="center"/>
        </w:trPr>
        <w:tc>
          <w:tcPr>
            <w:tcW w:w="648" w:type="dxa"/>
            <w:vAlign w:val="center"/>
          </w:tcPr>
          <w:p w14:paraId="6E49AC72" w14:textId="77777777" w:rsidR="00654FF1" w:rsidRPr="00654FF1" w:rsidRDefault="00654FF1" w:rsidP="00654FF1">
            <w:pPr>
              <w:spacing w:after="160" w:line="259" w:lineRule="auto"/>
              <w:rPr>
                <w:lang w:val="en-US"/>
              </w:rPr>
            </w:pPr>
            <w:r w:rsidRPr="00654FF1">
              <w:rPr>
                <w:lang w:val="en-US"/>
              </w:rPr>
              <w:t>5</w:t>
            </w:r>
          </w:p>
        </w:tc>
        <w:tc>
          <w:tcPr>
            <w:tcW w:w="4320" w:type="dxa"/>
            <w:vAlign w:val="center"/>
          </w:tcPr>
          <w:p w14:paraId="1B6975F8" w14:textId="77777777" w:rsidR="00654FF1" w:rsidRPr="00654FF1" w:rsidRDefault="00654FF1" w:rsidP="00654FF1">
            <w:pPr>
              <w:spacing w:after="160" w:line="259" w:lineRule="auto"/>
              <w:rPr>
                <w:lang w:val="en-US"/>
              </w:rPr>
            </w:pPr>
            <w:r w:rsidRPr="00654FF1">
              <w:rPr>
                <w:lang w:val="en-US"/>
              </w:rPr>
              <w:t>El sistema muestra la disponibilidad en tiempo real.</w:t>
            </w:r>
          </w:p>
        </w:tc>
        <w:tc>
          <w:tcPr>
            <w:tcW w:w="4968" w:type="dxa"/>
            <w:vAlign w:val="center"/>
          </w:tcPr>
          <w:p w14:paraId="37DF7BF1" w14:textId="77777777" w:rsidR="00654FF1" w:rsidRPr="00654FF1" w:rsidRDefault="00654FF1" w:rsidP="00654FF1">
            <w:pPr>
              <w:spacing w:after="160" w:line="259" w:lineRule="auto"/>
              <w:rPr>
                <w:lang w:val="en-US"/>
              </w:rPr>
            </w:pPr>
            <w:r w:rsidRPr="00654FF1">
              <w:rPr>
                <w:lang w:val="en-US"/>
              </w:rPr>
              <w:t>El usuario puede conocer el stock de la variante en cada tienda.</w:t>
            </w:r>
          </w:p>
        </w:tc>
        <w:tc>
          <w:tcPr>
            <w:tcW w:w="1152" w:type="dxa"/>
            <w:vAlign w:val="center"/>
          </w:tcPr>
          <w:p w14:paraId="13A2A605"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7872C73C" w14:textId="77777777" w:rsidTr="00C160B5">
        <w:trPr>
          <w:jc w:val="center"/>
        </w:trPr>
        <w:tc>
          <w:tcPr>
            <w:tcW w:w="648" w:type="dxa"/>
            <w:vAlign w:val="center"/>
          </w:tcPr>
          <w:p w14:paraId="469CF3F0" w14:textId="77777777" w:rsidR="00654FF1" w:rsidRPr="00654FF1" w:rsidRDefault="00654FF1" w:rsidP="00654FF1">
            <w:pPr>
              <w:spacing w:after="160" w:line="259" w:lineRule="auto"/>
              <w:rPr>
                <w:lang w:val="en-US"/>
              </w:rPr>
            </w:pPr>
            <w:r w:rsidRPr="00654FF1">
              <w:rPr>
                <w:lang w:val="en-US"/>
              </w:rPr>
              <w:t>6</w:t>
            </w:r>
          </w:p>
        </w:tc>
        <w:tc>
          <w:tcPr>
            <w:tcW w:w="4320" w:type="dxa"/>
            <w:vAlign w:val="center"/>
          </w:tcPr>
          <w:p w14:paraId="0E470A8B" w14:textId="77777777" w:rsidR="00654FF1" w:rsidRPr="00654FF1" w:rsidRDefault="00654FF1" w:rsidP="00654FF1">
            <w:pPr>
              <w:spacing w:after="160" w:line="259" w:lineRule="auto"/>
              <w:rPr>
                <w:lang w:val="en-US"/>
              </w:rPr>
            </w:pPr>
            <w:r w:rsidRPr="00654FF1">
              <w:rPr>
                <w:lang w:val="en-US"/>
              </w:rPr>
              <w:t>El usuario puede filtrar las sucursales por ciudad.</w:t>
            </w:r>
          </w:p>
        </w:tc>
        <w:tc>
          <w:tcPr>
            <w:tcW w:w="4968" w:type="dxa"/>
            <w:vAlign w:val="center"/>
          </w:tcPr>
          <w:p w14:paraId="566C2D7E" w14:textId="77777777" w:rsidR="00654FF1" w:rsidRPr="00654FF1" w:rsidRDefault="00654FF1" w:rsidP="00654FF1">
            <w:pPr>
              <w:spacing w:after="160" w:line="259" w:lineRule="auto"/>
              <w:rPr>
                <w:lang w:val="en-US"/>
              </w:rPr>
            </w:pPr>
            <w:r w:rsidRPr="00654FF1">
              <w:rPr>
                <w:lang w:val="en-US"/>
              </w:rPr>
              <w:t>El sistema muestra únicamente las sucursales de la ciudad seleccionada.</w:t>
            </w:r>
          </w:p>
        </w:tc>
        <w:tc>
          <w:tcPr>
            <w:tcW w:w="1152" w:type="dxa"/>
            <w:vAlign w:val="center"/>
          </w:tcPr>
          <w:p w14:paraId="0F1A210E" w14:textId="77777777" w:rsidR="00654FF1" w:rsidRPr="00654FF1" w:rsidRDefault="00654FF1" w:rsidP="00654FF1">
            <w:pPr>
              <w:spacing w:after="160" w:line="259" w:lineRule="auto"/>
              <w:rPr>
                <w:lang w:val="en-US"/>
              </w:rPr>
            </w:pPr>
            <w:r w:rsidRPr="00654FF1">
              <w:rPr>
                <w:lang w:val="en-US"/>
              </w:rPr>
              <w:t>Pendiente</w:t>
            </w:r>
          </w:p>
        </w:tc>
      </w:tr>
    </w:tbl>
    <w:p w14:paraId="71AF576B" w14:textId="77777777" w:rsidR="00654FF1" w:rsidRDefault="00654FF1"/>
    <w:p w14:paraId="260508E7" w14:textId="44B3E762" w:rsidR="00654FF1" w:rsidRDefault="00654FF1">
      <w:r w:rsidRPr="00654FF1">
        <w:drawing>
          <wp:inline distT="0" distB="0" distL="0" distR="0" wp14:anchorId="477F6AF1" wp14:editId="4DD29E6C">
            <wp:extent cx="5408930" cy="3239770"/>
            <wp:effectExtent l="0" t="0" r="127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408930" cy="3239770"/>
                    </a:xfrm>
                    <a:prstGeom prst="rect">
                      <a:avLst/>
                    </a:prstGeom>
                  </pic:spPr>
                </pic:pic>
              </a:graphicData>
            </a:graphic>
          </wp:inline>
        </w:drawing>
      </w:r>
    </w:p>
    <w:p w14:paraId="44C080CE" w14:textId="5497A5D6" w:rsidR="00654FF1" w:rsidRDefault="00654FF1"/>
    <w:p w14:paraId="06E6085F" w14:textId="7C793EAF" w:rsidR="00654FF1" w:rsidRPr="00654FF1" w:rsidRDefault="00B05D01" w:rsidP="00B05D01">
      <w:pPr>
        <w:pStyle w:val="Ttulo2"/>
        <w:rPr>
          <w:lang w:val="en-US"/>
        </w:rPr>
      </w:pPr>
      <w:bookmarkStart w:id="269" w:name="_Toc240942507"/>
      <w:r>
        <w:rPr>
          <w:lang w:val="en-US"/>
        </w:rPr>
        <w:t>Prueba#</w:t>
      </w:r>
      <w:r w:rsidR="00654FF1" w:rsidRPr="00654FF1">
        <w:rPr>
          <w:lang w:val="en-US"/>
        </w:rPr>
        <w:t>8</w:t>
      </w:r>
      <w:bookmarkEnd w:id="269"/>
      <w:r w:rsidR="00654FF1" w:rsidRPr="00654FF1">
        <w:rPr>
          <w:lang w:val="en-US"/>
        </w:rPr>
        <w:t xml:space="preserve"> </w:t>
      </w:r>
    </w:p>
    <w:tbl>
      <w:tblPr>
        <w:tblStyle w:val="Tablaconcuadrcula"/>
        <w:tblW w:w="0" w:type="auto"/>
        <w:jc w:val="center"/>
        <w:tblLook w:val="04A0" w:firstRow="1" w:lastRow="0" w:firstColumn="1" w:lastColumn="0" w:noHBand="0" w:noVBand="1"/>
      </w:tblPr>
      <w:tblGrid>
        <w:gridCol w:w="4258"/>
        <w:gridCol w:w="4250"/>
      </w:tblGrid>
      <w:tr w:rsidR="00654FF1" w:rsidRPr="00654FF1" w14:paraId="1E3B1D98" w14:textId="77777777" w:rsidTr="00C160B5">
        <w:trPr>
          <w:jc w:val="center"/>
        </w:trPr>
        <w:tc>
          <w:tcPr>
            <w:tcW w:w="5400" w:type="dxa"/>
            <w:shd w:val="clear" w:color="auto" w:fill="404040"/>
            <w:vAlign w:val="center"/>
          </w:tcPr>
          <w:p w14:paraId="41DBCCF9" w14:textId="77777777" w:rsidR="00654FF1" w:rsidRPr="00654FF1" w:rsidRDefault="00654FF1" w:rsidP="00654FF1">
            <w:pPr>
              <w:spacing w:after="160" w:line="259" w:lineRule="auto"/>
              <w:rPr>
                <w:lang w:val="en-US"/>
              </w:rPr>
            </w:pPr>
            <w:r w:rsidRPr="00654FF1">
              <w:rPr>
                <w:b/>
                <w:lang w:val="en-US"/>
              </w:rPr>
              <w:t>Campo</w:t>
            </w:r>
          </w:p>
        </w:tc>
        <w:tc>
          <w:tcPr>
            <w:tcW w:w="5400" w:type="dxa"/>
            <w:shd w:val="clear" w:color="auto" w:fill="404040"/>
            <w:vAlign w:val="center"/>
          </w:tcPr>
          <w:p w14:paraId="28534998" w14:textId="77777777" w:rsidR="00654FF1" w:rsidRPr="00654FF1" w:rsidRDefault="00654FF1" w:rsidP="00654FF1">
            <w:pPr>
              <w:spacing w:after="160" w:line="259" w:lineRule="auto"/>
              <w:rPr>
                <w:lang w:val="en-US"/>
              </w:rPr>
            </w:pPr>
            <w:r w:rsidRPr="00654FF1">
              <w:rPr>
                <w:b/>
                <w:lang w:val="en-US"/>
              </w:rPr>
              <w:t>Descripción</w:t>
            </w:r>
          </w:p>
        </w:tc>
      </w:tr>
      <w:tr w:rsidR="00654FF1" w:rsidRPr="00654FF1" w14:paraId="40BE4AFB" w14:textId="77777777" w:rsidTr="00C160B5">
        <w:trPr>
          <w:jc w:val="center"/>
        </w:trPr>
        <w:tc>
          <w:tcPr>
            <w:tcW w:w="5400" w:type="dxa"/>
            <w:vAlign w:val="center"/>
          </w:tcPr>
          <w:p w14:paraId="5CEB0DBC" w14:textId="77777777" w:rsidR="00654FF1" w:rsidRPr="00654FF1" w:rsidRDefault="00654FF1" w:rsidP="00654FF1">
            <w:pPr>
              <w:spacing w:after="160" w:line="259" w:lineRule="auto"/>
              <w:rPr>
                <w:lang w:val="en-US"/>
              </w:rPr>
            </w:pPr>
            <w:r w:rsidRPr="00654FF1">
              <w:rPr>
                <w:lang w:val="en-US"/>
              </w:rPr>
              <w:t>Caso de uso</w:t>
            </w:r>
          </w:p>
        </w:tc>
        <w:tc>
          <w:tcPr>
            <w:tcW w:w="5400" w:type="dxa"/>
            <w:vAlign w:val="center"/>
          </w:tcPr>
          <w:p w14:paraId="407AC402" w14:textId="77777777" w:rsidR="00654FF1" w:rsidRPr="00654FF1" w:rsidRDefault="00654FF1" w:rsidP="00654FF1">
            <w:pPr>
              <w:spacing w:after="160" w:line="259" w:lineRule="auto"/>
              <w:rPr>
                <w:lang w:val="en-US"/>
              </w:rPr>
            </w:pPr>
            <w:r w:rsidRPr="00654FF1">
              <w:rPr>
                <w:lang w:val="en-US"/>
              </w:rPr>
              <w:t>CU-08: Realizar reserva de múltiples prendas</w:t>
            </w:r>
          </w:p>
        </w:tc>
      </w:tr>
      <w:tr w:rsidR="00654FF1" w:rsidRPr="00654FF1" w14:paraId="14281E42" w14:textId="77777777" w:rsidTr="00C160B5">
        <w:trPr>
          <w:jc w:val="center"/>
        </w:trPr>
        <w:tc>
          <w:tcPr>
            <w:tcW w:w="5400" w:type="dxa"/>
            <w:vAlign w:val="center"/>
          </w:tcPr>
          <w:p w14:paraId="5F4F593F" w14:textId="77777777" w:rsidR="00654FF1" w:rsidRPr="00654FF1" w:rsidRDefault="00654FF1" w:rsidP="00654FF1">
            <w:pPr>
              <w:spacing w:after="160" w:line="259" w:lineRule="auto"/>
              <w:rPr>
                <w:lang w:val="en-US"/>
              </w:rPr>
            </w:pPr>
            <w:r w:rsidRPr="00654FF1">
              <w:rPr>
                <w:lang w:val="en-US"/>
              </w:rPr>
              <w:t>Descripción</w:t>
            </w:r>
          </w:p>
        </w:tc>
        <w:tc>
          <w:tcPr>
            <w:tcW w:w="5400" w:type="dxa"/>
            <w:vAlign w:val="center"/>
          </w:tcPr>
          <w:p w14:paraId="021FAC78" w14:textId="77777777" w:rsidR="00654FF1" w:rsidRPr="00654FF1" w:rsidRDefault="00654FF1" w:rsidP="00654FF1">
            <w:pPr>
              <w:spacing w:after="160" w:line="259" w:lineRule="auto"/>
              <w:rPr>
                <w:lang w:val="en-US"/>
              </w:rPr>
            </w:pPr>
            <w:r w:rsidRPr="00654FF1">
              <w:rPr>
                <w:lang w:val="en-US"/>
              </w:rPr>
              <w:t>Este caso de uso permite al cliente seleccionar varias prendas (variantes) y apartarlas para probárselas en una sucursal específica en una fecha y hora determinadas, bloqueando el stock temporalmente en el inventario.</w:t>
            </w:r>
          </w:p>
        </w:tc>
      </w:tr>
      <w:tr w:rsidR="00654FF1" w:rsidRPr="00654FF1" w14:paraId="43EB0893" w14:textId="77777777" w:rsidTr="00C160B5">
        <w:trPr>
          <w:jc w:val="center"/>
        </w:trPr>
        <w:tc>
          <w:tcPr>
            <w:tcW w:w="5400" w:type="dxa"/>
            <w:vAlign w:val="center"/>
          </w:tcPr>
          <w:p w14:paraId="621D9954" w14:textId="77777777" w:rsidR="00654FF1" w:rsidRPr="00654FF1" w:rsidRDefault="00654FF1" w:rsidP="00654FF1">
            <w:pPr>
              <w:spacing w:after="160" w:line="259" w:lineRule="auto"/>
              <w:rPr>
                <w:lang w:val="en-US"/>
              </w:rPr>
            </w:pPr>
            <w:r w:rsidRPr="00654FF1">
              <w:rPr>
                <w:lang w:val="en-US"/>
              </w:rPr>
              <w:lastRenderedPageBreak/>
              <w:t>Precondiciones</w:t>
            </w:r>
          </w:p>
        </w:tc>
        <w:tc>
          <w:tcPr>
            <w:tcW w:w="5400" w:type="dxa"/>
            <w:vAlign w:val="center"/>
          </w:tcPr>
          <w:p w14:paraId="249003B5" w14:textId="77777777" w:rsidR="00654FF1" w:rsidRPr="00654FF1" w:rsidRDefault="00654FF1" w:rsidP="00654FF1">
            <w:pPr>
              <w:spacing w:after="160" w:line="259" w:lineRule="auto"/>
              <w:rPr>
                <w:lang w:val="en-US"/>
              </w:rPr>
            </w:pPr>
            <w:r w:rsidRPr="00654FF1">
              <w:rPr>
                <w:lang w:val="en-US"/>
              </w:rPr>
              <w:t>El cliente debe haber iniciado sesión (CU-02). Las prendas deben tener stock disponible en la sucursal seleccionada, verificado mediante CU-06.</w:t>
            </w:r>
          </w:p>
        </w:tc>
      </w:tr>
    </w:tbl>
    <w:p w14:paraId="2AB4D6BB" w14:textId="77777777" w:rsidR="00654FF1" w:rsidRPr="00654FF1" w:rsidRDefault="00654FF1" w:rsidP="00654FF1">
      <w:pPr>
        <w:rPr>
          <w:lang w:val="en-US"/>
        </w:rPr>
      </w:pPr>
    </w:p>
    <w:tbl>
      <w:tblPr>
        <w:tblStyle w:val="Tablaconcuadrcula"/>
        <w:tblW w:w="0" w:type="auto"/>
        <w:jc w:val="center"/>
        <w:tblLook w:val="04A0" w:firstRow="1" w:lastRow="0" w:firstColumn="1" w:lastColumn="0" w:noHBand="0" w:noVBand="1"/>
      </w:tblPr>
      <w:tblGrid>
        <w:gridCol w:w="696"/>
        <w:gridCol w:w="3252"/>
        <w:gridCol w:w="3397"/>
        <w:gridCol w:w="1163"/>
      </w:tblGrid>
      <w:tr w:rsidR="00654FF1" w:rsidRPr="00654FF1" w14:paraId="06D54075" w14:textId="77777777" w:rsidTr="00C160B5">
        <w:trPr>
          <w:jc w:val="center"/>
        </w:trPr>
        <w:tc>
          <w:tcPr>
            <w:tcW w:w="648" w:type="dxa"/>
            <w:shd w:val="clear" w:color="auto" w:fill="404040"/>
            <w:vAlign w:val="center"/>
          </w:tcPr>
          <w:p w14:paraId="769E89EA" w14:textId="77777777" w:rsidR="00654FF1" w:rsidRPr="00654FF1" w:rsidRDefault="00654FF1" w:rsidP="00654FF1">
            <w:pPr>
              <w:spacing w:after="160" w:line="259" w:lineRule="auto"/>
              <w:rPr>
                <w:lang w:val="en-US"/>
              </w:rPr>
            </w:pPr>
            <w:r w:rsidRPr="00654FF1">
              <w:rPr>
                <w:b/>
                <w:lang w:val="en-US"/>
              </w:rPr>
              <w:t>Paso</w:t>
            </w:r>
          </w:p>
        </w:tc>
        <w:tc>
          <w:tcPr>
            <w:tcW w:w="4320" w:type="dxa"/>
            <w:shd w:val="clear" w:color="auto" w:fill="404040"/>
            <w:vAlign w:val="center"/>
          </w:tcPr>
          <w:p w14:paraId="3B1DC8E0" w14:textId="77777777" w:rsidR="00654FF1" w:rsidRPr="00654FF1" w:rsidRDefault="00654FF1" w:rsidP="00654FF1">
            <w:pPr>
              <w:spacing w:after="160" w:line="259" w:lineRule="auto"/>
              <w:rPr>
                <w:lang w:val="en-US"/>
              </w:rPr>
            </w:pPr>
            <w:r w:rsidRPr="00654FF1">
              <w:rPr>
                <w:b/>
                <w:lang w:val="en-US"/>
              </w:rPr>
              <w:t>Acción</w:t>
            </w:r>
          </w:p>
        </w:tc>
        <w:tc>
          <w:tcPr>
            <w:tcW w:w="4968" w:type="dxa"/>
            <w:shd w:val="clear" w:color="auto" w:fill="404040"/>
            <w:vAlign w:val="center"/>
          </w:tcPr>
          <w:p w14:paraId="00AFFE63" w14:textId="77777777" w:rsidR="00654FF1" w:rsidRPr="00654FF1" w:rsidRDefault="00654FF1" w:rsidP="00654FF1">
            <w:pPr>
              <w:spacing w:after="160" w:line="259" w:lineRule="auto"/>
              <w:rPr>
                <w:lang w:val="en-US"/>
              </w:rPr>
            </w:pPr>
            <w:r w:rsidRPr="00654FF1">
              <w:rPr>
                <w:b/>
                <w:lang w:val="en-US"/>
              </w:rPr>
              <w:t>Resultado esperado</w:t>
            </w:r>
          </w:p>
        </w:tc>
        <w:tc>
          <w:tcPr>
            <w:tcW w:w="1152" w:type="dxa"/>
            <w:shd w:val="clear" w:color="auto" w:fill="404040"/>
            <w:vAlign w:val="center"/>
          </w:tcPr>
          <w:p w14:paraId="7ABEDA9A" w14:textId="77777777" w:rsidR="00654FF1" w:rsidRPr="00654FF1" w:rsidRDefault="00654FF1" w:rsidP="00654FF1">
            <w:pPr>
              <w:spacing w:after="160" w:line="259" w:lineRule="auto"/>
              <w:rPr>
                <w:lang w:val="en-US"/>
              </w:rPr>
            </w:pPr>
            <w:r w:rsidRPr="00654FF1">
              <w:rPr>
                <w:b/>
                <w:lang w:val="en-US"/>
              </w:rPr>
              <w:t>Estado</w:t>
            </w:r>
          </w:p>
        </w:tc>
      </w:tr>
      <w:tr w:rsidR="00654FF1" w:rsidRPr="00654FF1" w14:paraId="292C6308" w14:textId="77777777" w:rsidTr="00C160B5">
        <w:trPr>
          <w:jc w:val="center"/>
        </w:trPr>
        <w:tc>
          <w:tcPr>
            <w:tcW w:w="648" w:type="dxa"/>
            <w:vAlign w:val="center"/>
          </w:tcPr>
          <w:p w14:paraId="3E1686EB" w14:textId="77777777" w:rsidR="00654FF1" w:rsidRPr="00654FF1" w:rsidRDefault="00654FF1" w:rsidP="00654FF1">
            <w:pPr>
              <w:spacing w:after="160" w:line="259" w:lineRule="auto"/>
              <w:rPr>
                <w:lang w:val="en-US"/>
              </w:rPr>
            </w:pPr>
            <w:r w:rsidRPr="00654FF1">
              <w:rPr>
                <w:lang w:val="en-US"/>
              </w:rPr>
              <w:t>1</w:t>
            </w:r>
          </w:p>
        </w:tc>
        <w:tc>
          <w:tcPr>
            <w:tcW w:w="4320" w:type="dxa"/>
            <w:vAlign w:val="center"/>
          </w:tcPr>
          <w:p w14:paraId="0142CAFA" w14:textId="77777777" w:rsidR="00654FF1" w:rsidRPr="00654FF1" w:rsidRDefault="00654FF1" w:rsidP="00654FF1">
            <w:pPr>
              <w:spacing w:after="160" w:line="259" w:lineRule="auto"/>
              <w:rPr>
                <w:lang w:val="en-US"/>
              </w:rPr>
            </w:pPr>
            <w:r w:rsidRPr="00654FF1">
              <w:rPr>
                <w:lang w:val="en-US"/>
              </w:rPr>
              <w:t>El cliente navega por el catálogo y agrega las prendas al "Carrito de reservas", seleccionando talla y color.</w:t>
            </w:r>
          </w:p>
        </w:tc>
        <w:tc>
          <w:tcPr>
            <w:tcW w:w="4968" w:type="dxa"/>
            <w:vAlign w:val="center"/>
          </w:tcPr>
          <w:p w14:paraId="7A7197FB" w14:textId="77777777" w:rsidR="00654FF1" w:rsidRPr="00654FF1" w:rsidRDefault="00654FF1" w:rsidP="00654FF1">
            <w:pPr>
              <w:spacing w:after="160" w:line="259" w:lineRule="auto"/>
              <w:rPr>
                <w:lang w:val="en-US"/>
              </w:rPr>
            </w:pPr>
            <w:r w:rsidRPr="00654FF1">
              <w:rPr>
                <w:lang w:val="en-US"/>
              </w:rPr>
              <w:t>Las prendas seleccionadas quedan almacenadas en el carrito de reservas.</w:t>
            </w:r>
          </w:p>
        </w:tc>
        <w:tc>
          <w:tcPr>
            <w:tcW w:w="1152" w:type="dxa"/>
            <w:vAlign w:val="center"/>
          </w:tcPr>
          <w:p w14:paraId="72E07D1B"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13417A7B" w14:textId="77777777" w:rsidTr="00C160B5">
        <w:trPr>
          <w:jc w:val="center"/>
        </w:trPr>
        <w:tc>
          <w:tcPr>
            <w:tcW w:w="648" w:type="dxa"/>
            <w:vAlign w:val="center"/>
          </w:tcPr>
          <w:p w14:paraId="26DFE4E0" w14:textId="77777777" w:rsidR="00654FF1" w:rsidRPr="00654FF1" w:rsidRDefault="00654FF1" w:rsidP="00654FF1">
            <w:pPr>
              <w:spacing w:after="160" w:line="259" w:lineRule="auto"/>
              <w:rPr>
                <w:lang w:val="en-US"/>
              </w:rPr>
            </w:pPr>
            <w:r w:rsidRPr="00654FF1">
              <w:rPr>
                <w:lang w:val="en-US"/>
              </w:rPr>
              <w:t>2</w:t>
            </w:r>
          </w:p>
        </w:tc>
        <w:tc>
          <w:tcPr>
            <w:tcW w:w="4320" w:type="dxa"/>
            <w:vAlign w:val="center"/>
          </w:tcPr>
          <w:p w14:paraId="765C3D56" w14:textId="77777777" w:rsidR="00654FF1" w:rsidRPr="00654FF1" w:rsidRDefault="00654FF1" w:rsidP="00654FF1">
            <w:pPr>
              <w:spacing w:after="160" w:line="259" w:lineRule="auto"/>
              <w:rPr>
                <w:lang w:val="en-US"/>
              </w:rPr>
            </w:pPr>
            <w:r w:rsidRPr="00654FF1">
              <w:rPr>
                <w:lang w:val="en-US"/>
              </w:rPr>
              <w:t>El cliente accede al carrito y revisa el listado de prendas.</w:t>
            </w:r>
          </w:p>
        </w:tc>
        <w:tc>
          <w:tcPr>
            <w:tcW w:w="4968" w:type="dxa"/>
            <w:vAlign w:val="center"/>
          </w:tcPr>
          <w:p w14:paraId="4BAA15E3" w14:textId="77777777" w:rsidR="00654FF1" w:rsidRPr="00654FF1" w:rsidRDefault="00654FF1" w:rsidP="00654FF1">
            <w:pPr>
              <w:spacing w:after="160" w:line="259" w:lineRule="auto"/>
              <w:rPr>
                <w:lang w:val="en-US"/>
              </w:rPr>
            </w:pPr>
            <w:r w:rsidRPr="00654FF1">
              <w:rPr>
                <w:lang w:val="en-US"/>
              </w:rPr>
              <w:t>El cliente puede verificar las variantes y cantidades seleccionadas.</w:t>
            </w:r>
          </w:p>
        </w:tc>
        <w:tc>
          <w:tcPr>
            <w:tcW w:w="1152" w:type="dxa"/>
            <w:vAlign w:val="center"/>
          </w:tcPr>
          <w:p w14:paraId="571672DD"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70863D38" w14:textId="77777777" w:rsidTr="00C160B5">
        <w:trPr>
          <w:jc w:val="center"/>
        </w:trPr>
        <w:tc>
          <w:tcPr>
            <w:tcW w:w="648" w:type="dxa"/>
            <w:vAlign w:val="center"/>
          </w:tcPr>
          <w:p w14:paraId="52046D44" w14:textId="77777777" w:rsidR="00654FF1" w:rsidRPr="00654FF1" w:rsidRDefault="00654FF1" w:rsidP="00654FF1">
            <w:pPr>
              <w:spacing w:after="160" w:line="259" w:lineRule="auto"/>
              <w:rPr>
                <w:lang w:val="en-US"/>
              </w:rPr>
            </w:pPr>
            <w:r w:rsidRPr="00654FF1">
              <w:rPr>
                <w:lang w:val="en-US"/>
              </w:rPr>
              <w:t>3</w:t>
            </w:r>
          </w:p>
        </w:tc>
        <w:tc>
          <w:tcPr>
            <w:tcW w:w="4320" w:type="dxa"/>
            <w:vAlign w:val="center"/>
          </w:tcPr>
          <w:p w14:paraId="0EE0A678" w14:textId="77777777" w:rsidR="00654FF1" w:rsidRPr="00654FF1" w:rsidRDefault="00654FF1" w:rsidP="00654FF1">
            <w:pPr>
              <w:spacing w:after="160" w:line="259" w:lineRule="auto"/>
              <w:rPr>
                <w:lang w:val="en-US"/>
              </w:rPr>
            </w:pPr>
            <w:r w:rsidRPr="00654FF1">
              <w:rPr>
                <w:lang w:val="en-US"/>
              </w:rPr>
              <w:t>El cliente selecciona la sucursal y el horario de atención.</w:t>
            </w:r>
          </w:p>
        </w:tc>
        <w:tc>
          <w:tcPr>
            <w:tcW w:w="4968" w:type="dxa"/>
            <w:vAlign w:val="center"/>
          </w:tcPr>
          <w:p w14:paraId="5B5EF81F" w14:textId="77777777" w:rsidR="00654FF1" w:rsidRPr="00654FF1" w:rsidRDefault="00654FF1" w:rsidP="00654FF1">
            <w:pPr>
              <w:spacing w:after="160" w:line="259" w:lineRule="auto"/>
              <w:rPr>
                <w:lang w:val="en-US"/>
              </w:rPr>
            </w:pPr>
            <w:r w:rsidRPr="00654FF1">
              <w:rPr>
                <w:lang w:val="en-US"/>
              </w:rPr>
              <w:t>La reserva queda configurada con tienda, fecha y hora.</w:t>
            </w:r>
          </w:p>
        </w:tc>
        <w:tc>
          <w:tcPr>
            <w:tcW w:w="1152" w:type="dxa"/>
            <w:vAlign w:val="center"/>
          </w:tcPr>
          <w:p w14:paraId="6561B5BF"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4061895D" w14:textId="77777777" w:rsidTr="00C160B5">
        <w:trPr>
          <w:jc w:val="center"/>
        </w:trPr>
        <w:tc>
          <w:tcPr>
            <w:tcW w:w="648" w:type="dxa"/>
            <w:vAlign w:val="center"/>
          </w:tcPr>
          <w:p w14:paraId="68E78F91" w14:textId="77777777" w:rsidR="00654FF1" w:rsidRPr="00654FF1" w:rsidRDefault="00654FF1" w:rsidP="00654FF1">
            <w:pPr>
              <w:spacing w:after="160" w:line="259" w:lineRule="auto"/>
              <w:rPr>
                <w:lang w:val="en-US"/>
              </w:rPr>
            </w:pPr>
            <w:r w:rsidRPr="00654FF1">
              <w:rPr>
                <w:lang w:val="en-US"/>
              </w:rPr>
              <w:t>4</w:t>
            </w:r>
          </w:p>
        </w:tc>
        <w:tc>
          <w:tcPr>
            <w:tcW w:w="4320" w:type="dxa"/>
            <w:vAlign w:val="center"/>
          </w:tcPr>
          <w:p w14:paraId="167BA231" w14:textId="77777777" w:rsidR="00654FF1" w:rsidRPr="00654FF1" w:rsidRDefault="00654FF1" w:rsidP="00654FF1">
            <w:pPr>
              <w:spacing w:after="160" w:line="259" w:lineRule="auto"/>
              <w:rPr>
                <w:lang w:val="en-US"/>
              </w:rPr>
            </w:pPr>
            <w:r w:rsidRPr="00654FF1">
              <w:rPr>
                <w:lang w:val="en-US"/>
              </w:rPr>
              <w:t>El cliente presiona "Confirmar reserva".</w:t>
            </w:r>
          </w:p>
        </w:tc>
        <w:tc>
          <w:tcPr>
            <w:tcW w:w="4968" w:type="dxa"/>
            <w:vAlign w:val="center"/>
          </w:tcPr>
          <w:p w14:paraId="2009F696" w14:textId="77777777" w:rsidR="00654FF1" w:rsidRPr="00654FF1" w:rsidRDefault="00654FF1" w:rsidP="00654FF1">
            <w:pPr>
              <w:spacing w:after="160" w:line="259" w:lineRule="auto"/>
              <w:rPr>
                <w:lang w:val="en-US"/>
              </w:rPr>
            </w:pPr>
            <w:r w:rsidRPr="00654FF1">
              <w:rPr>
                <w:lang w:val="en-US"/>
              </w:rPr>
              <w:t>El sistema inicia la verificación final de disponibilidad.</w:t>
            </w:r>
          </w:p>
        </w:tc>
        <w:tc>
          <w:tcPr>
            <w:tcW w:w="1152" w:type="dxa"/>
            <w:vAlign w:val="center"/>
          </w:tcPr>
          <w:p w14:paraId="3945A897"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22B2C266" w14:textId="77777777" w:rsidTr="00C160B5">
        <w:trPr>
          <w:jc w:val="center"/>
        </w:trPr>
        <w:tc>
          <w:tcPr>
            <w:tcW w:w="648" w:type="dxa"/>
            <w:vAlign w:val="center"/>
          </w:tcPr>
          <w:p w14:paraId="78DF8CD3" w14:textId="77777777" w:rsidR="00654FF1" w:rsidRPr="00654FF1" w:rsidRDefault="00654FF1" w:rsidP="00654FF1">
            <w:pPr>
              <w:spacing w:after="160" w:line="259" w:lineRule="auto"/>
              <w:rPr>
                <w:lang w:val="en-US"/>
              </w:rPr>
            </w:pPr>
            <w:r w:rsidRPr="00654FF1">
              <w:rPr>
                <w:lang w:val="en-US"/>
              </w:rPr>
              <w:t>5</w:t>
            </w:r>
          </w:p>
        </w:tc>
        <w:tc>
          <w:tcPr>
            <w:tcW w:w="4320" w:type="dxa"/>
            <w:vAlign w:val="center"/>
          </w:tcPr>
          <w:p w14:paraId="332A64E7" w14:textId="77777777" w:rsidR="00654FF1" w:rsidRPr="00654FF1" w:rsidRDefault="00654FF1" w:rsidP="00654FF1">
            <w:pPr>
              <w:spacing w:after="160" w:line="259" w:lineRule="auto"/>
              <w:rPr>
                <w:lang w:val="en-US"/>
              </w:rPr>
            </w:pPr>
            <w:r w:rsidRPr="00654FF1">
              <w:rPr>
                <w:lang w:val="en-US"/>
              </w:rPr>
              <w:t>El sistema verifica en tiempo real que las variantes mantengan stock disponible.</w:t>
            </w:r>
          </w:p>
        </w:tc>
        <w:tc>
          <w:tcPr>
            <w:tcW w:w="4968" w:type="dxa"/>
            <w:vAlign w:val="center"/>
          </w:tcPr>
          <w:p w14:paraId="7C6DBB45" w14:textId="77777777" w:rsidR="00654FF1" w:rsidRPr="00654FF1" w:rsidRDefault="00654FF1" w:rsidP="00654FF1">
            <w:pPr>
              <w:spacing w:after="160" w:line="259" w:lineRule="auto"/>
              <w:rPr>
                <w:lang w:val="en-US"/>
              </w:rPr>
            </w:pPr>
            <w:r w:rsidRPr="00654FF1">
              <w:rPr>
                <w:lang w:val="en-US"/>
              </w:rPr>
              <w:t>El sistema confirma o rechaza la reserva según el stock actual.</w:t>
            </w:r>
          </w:p>
        </w:tc>
        <w:tc>
          <w:tcPr>
            <w:tcW w:w="1152" w:type="dxa"/>
            <w:vAlign w:val="center"/>
          </w:tcPr>
          <w:p w14:paraId="18B63F9A"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7326AD0C" w14:textId="77777777" w:rsidTr="00C160B5">
        <w:trPr>
          <w:jc w:val="center"/>
        </w:trPr>
        <w:tc>
          <w:tcPr>
            <w:tcW w:w="648" w:type="dxa"/>
            <w:vAlign w:val="center"/>
          </w:tcPr>
          <w:p w14:paraId="3ED89986" w14:textId="77777777" w:rsidR="00654FF1" w:rsidRPr="00654FF1" w:rsidRDefault="00654FF1" w:rsidP="00654FF1">
            <w:pPr>
              <w:spacing w:after="160" w:line="259" w:lineRule="auto"/>
              <w:rPr>
                <w:lang w:val="en-US"/>
              </w:rPr>
            </w:pPr>
            <w:r w:rsidRPr="00654FF1">
              <w:rPr>
                <w:lang w:val="en-US"/>
              </w:rPr>
              <w:t>6</w:t>
            </w:r>
          </w:p>
        </w:tc>
        <w:tc>
          <w:tcPr>
            <w:tcW w:w="4320" w:type="dxa"/>
            <w:vAlign w:val="center"/>
          </w:tcPr>
          <w:p w14:paraId="168674B0" w14:textId="77777777" w:rsidR="00654FF1" w:rsidRPr="00654FF1" w:rsidRDefault="00654FF1" w:rsidP="00654FF1">
            <w:pPr>
              <w:spacing w:after="160" w:line="259" w:lineRule="auto"/>
              <w:rPr>
                <w:lang w:val="en-US"/>
              </w:rPr>
            </w:pPr>
            <w:r w:rsidRPr="00654FF1">
              <w:rPr>
                <w:lang w:val="en-US"/>
              </w:rPr>
              <w:t>El sistema incrementa cantidad_reservada en inventario por cada variante.</w:t>
            </w:r>
          </w:p>
        </w:tc>
        <w:tc>
          <w:tcPr>
            <w:tcW w:w="4968" w:type="dxa"/>
            <w:vAlign w:val="center"/>
          </w:tcPr>
          <w:p w14:paraId="3F373098" w14:textId="77777777" w:rsidR="00654FF1" w:rsidRPr="00654FF1" w:rsidRDefault="00654FF1" w:rsidP="00654FF1">
            <w:pPr>
              <w:spacing w:after="160" w:line="259" w:lineRule="auto"/>
              <w:rPr>
                <w:lang w:val="en-US"/>
              </w:rPr>
            </w:pPr>
            <w:r w:rsidRPr="00654FF1">
              <w:rPr>
                <w:lang w:val="en-US"/>
              </w:rPr>
              <w:t>Las unidades quedan temporalmente bloqueadas para la reserva.</w:t>
            </w:r>
          </w:p>
        </w:tc>
        <w:tc>
          <w:tcPr>
            <w:tcW w:w="1152" w:type="dxa"/>
            <w:vAlign w:val="center"/>
          </w:tcPr>
          <w:p w14:paraId="43501AF3"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174B474E" w14:textId="77777777" w:rsidTr="00C160B5">
        <w:trPr>
          <w:jc w:val="center"/>
        </w:trPr>
        <w:tc>
          <w:tcPr>
            <w:tcW w:w="648" w:type="dxa"/>
            <w:vAlign w:val="center"/>
          </w:tcPr>
          <w:p w14:paraId="2DC99E38" w14:textId="77777777" w:rsidR="00654FF1" w:rsidRPr="00654FF1" w:rsidRDefault="00654FF1" w:rsidP="00654FF1">
            <w:pPr>
              <w:spacing w:after="160" w:line="259" w:lineRule="auto"/>
              <w:rPr>
                <w:lang w:val="en-US"/>
              </w:rPr>
            </w:pPr>
            <w:r w:rsidRPr="00654FF1">
              <w:rPr>
                <w:lang w:val="en-US"/>
              </w:rPr>
              <w:t>7</w:t>
            </w:r>
          </w:p>
        </w:tc>
        <w:tc>
          <w:tcPr>
            <w:tcW w:w="4320" w:type="dxa"/>
            <w:vAlign w:val="center"/>
          </w:tcPr>
          <w:p w14:paraId="2AC7A3BC" w14:textId="77777777" w:rsidR="00654FF1" w:rsidRPr="00654FF1" w:rsidRDefault="00654FF1" w:rsidP="00654FF1">
            <w:pPr>
              <w:spacing w:after="160" w:line="259" w:lineRule="auto"/>
              <w:rPr>
                <w:lang w:val="en-US"/>
              </w:rPr>
            </w:pPr>
            <w:r w:rsidRPr="00654FF1">
              <w:rPr>
                <w:lang w:val="en-US"/>
              </w:rPr>
              <w:t>El sistema crea el registro en reservas con estado PENDIENTE y el detalle en reserva_items.</w:t>
            </w:r>
          </w:p>
        </w:tc>
        <w:tc>
          <w:tcPr>
            <w:tcW w:w="4968" w:type="dxa"/>
            <w:vAlign w:val="center"/>
          </w:tcPr>
          <w:p w14:paraId="47E13186" w14:textId="77777777" w:rsidR="00654FF1" w:rsidRPr="00654FF1" w:rsidRDefault="00654FF1" w:rsidP="00654FF1">
            <w:pPr>
              <w:spacing w:after="160" w:line="259" w:lineRule="auto"/>
              <w:rPr>
                <w:lang w:val="en-US"/>
              </w:rPr>
            </w:pPr>
            <w:r w:rsidRPr="00654FF1">
              <w:rPr>
                <w:lang w:val="en-US"/>
              </w:rPr>
              <w:t>La reserva queda registrada con sus prendas y cantidades.</w:t>
            </w:r>
          </w:p>
        </w:tc>
        <w:tc>
          <w:tcPr>
            <w:tcW w:w="1152" w:type="dxa"/>
            <w:vAlign w:val="center"/>
          </w:tcPr>
          <w:p w14:paraId="2535AD6F"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7B4A4B58" w14:textId="77777777" w:rsidTr="00C160B5">
        <w:trPr>
          <w:jc w:val="center"/>
        </w:trPr>
        <w:tc>
          <w:tcPr>
            <w:tcW w:w="648" w:type="dxa"/>
            <w:vAlign w:val="center"/>
          </w:tcPr>
          <w:p w14:paraId="3DFB35DB" w14:textId="77777777" w:rsidR="00654FF1" w:rsidRPr="00654FF1" w:rsidRDefault="00654FF1" w:rsidP="00654FF1">
            <w:pPr>
              <w:spacing w:after="160" w:line="259" w:lineRule="auto"/>
              <w:rPr>
                <w:lang w:val="en-US"/>
              </w:rPr>
            </w:pPr>
            <w:r w:rsidRPr="00654FF1">
              <w:rPr>
                <w:lang w:val="en-US"/>
              </w:rPr>
              <w:t>8</w:t>
            </w:r>
          </w:p>
        </w:tc>
        <w:tc>
          <w:tcPr>
            <w:tcW w:w="4320" w:type="dxa"/>
            <w:vAlign w:val="center"/>
          </w:tcPr>
          <w:p w14:paraId="694DE713" w14:textId="77777777" w:rsidR="00654FF1" w:rsidRPr="00654FF1" w:rsidRDefault="00654FF1" w:rsidP="00654FF1">
            <w:pPr>
              <w:spacing w:after="160" w:line="259" w:lineRule="auto"/>
              <w:rPr>
                <w:lang w:val="en-US"/>
              </w:rPr>
            </w:pPr>
            <w:r w:rsidRPr="00654FF1">
              <w:rPr>
                <w:lang w:val="en-US"/>
              </w:rPr>
              <w:t>El sistema notifica al encargado de la sucursal sobre la nueva reserva.</w:t>
            </w:r>
          </w:p>
        </w:tc>
        <w:tc>
          <w:tcPr>
            <w:tcW w:w="4968" w:type="dxa"/>
            <w:vAlign w:val="center"/>
          </w:tcPr>
          <w:p w14:paraId="6CA6BFE8" w14:textId="77777777" w:rsidR="00654FF1" w:rsidRPr="00654FF1" w:rsidRDefault="00654FF1" w:rsidP="00654FF1">
            <w:pPr>
              <w:spacing w:after="160" w:line="259" w:lineRule="auto"/>
              <w:rPr>
                <w:lang w:val="en-US"/>
              </w:rPr>
            </w:pPr>
            <w:r w:rsidRPr="00654FF1">
              <w:rPr>
                <w:lang w:val="en-US"/>
              </w:rPr>
              <w:t>El encargado recibe la solicitud para preparar las prendas.</w:t>
            </w:r>
          </w:p>
        </w:tc>
        <w:tc>
          <w:tcPr>
            <w:tcW w:w="1152" w:type="dxa"/>
            <w:vAlign w:val="center"/>
          </w:tcPr>
          <w:p w14:paraId="541D18B9"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34E334E8" w14:textId="77777777" w:rsidTr="00C160B5">
        <w:trPr>
          <w:jc w:val="center"/>
        </w:trPr>
        <w:tc>
          <w:tcPr>
            <w:tcW w:w="648" w:type="dxa"/>
            <w:vAlign w:val="center"/>
          </w:tcPr>
          <w:p w14:paraId="6C395C83" w14:textId="77777777" w:rsidR="00654FF1" w:rsidRPr="00654FF1" w:rsidRDefault="00654FF1" w:rsidP="00654FF1">
            <w:pPr>
              <w:spacing w:after="160" w:line="259" w:lineRule="auto"/>
              <w:rPr>
                <w:lang w:val="en-US"/>
              </w:rPr>
            </w:pPr>
            <w:r w:rsidRPr="00654FF1">
              <w:rPr>
                <w:lang w:val="en-US"/>
              </w:rPr>
              <w:t>9</w:t>
            </w:r>
          </w:p>
        </w:tc>
        <w:tc>
          <w:tcPr>
            <w:tcW w:w="4320" w:type="dxa"/>
            <w:vAlign w:val="center"/>
          </w:tcPr>
          <w:p w14:paraId="6F9EFD01" w14:textId="77777777" w:rsidR="00654FF1" w:rsidRPr="00654FF1" w:rsidRDefault="00654FF1" w:rsidP="00654FF1">
            <w:pPr>
              <w:spacing w:after="160" w:line="259" w:lineRule="auto"/>
              <w:rPr>
                <w:lang w:val="en-US"/>
              </w:rPr>
            </w:pPr>
            <w:r w:rsidRPr="00654FF1">
              <w:rPr>
                <w:lang w:val="en-US"/>
              </w:rPr>
              <w:t>El sistema confirma al cliente con un número de reserva.</w:t>
            </w:r>
          </w:p>
        </w:tc>
        <w:tc>
          <w:tcPr>
            <w:tcW w:w="4968" w:type="dxa"/>
            <w:vAlign w:val="center"/>
          </w:tcPr>
          <w:p w14:paraId="415D1376" w14:textId="77777777" w:rsidR="00654FF1" w:rsidRPr="00654FF1" w:rsidRDefault="00654FF1" w:rsidP="00654FF1">
            <w:pPr>
              <w:spacing w:after="160" w:line="259" w:lineRule="auto"/>
              <w:rPr>
                <w:lang w:val="en-US"/>
              </w:rPr>
            </w:pPr>
            <w:r w:rsidRPr="00654FF1">
              <w:rPr>
                <w:lang w:val="en-US"/>
              </w:rPr>
              <w:t>El cliente recibe el mensaje de reserva creada exitosamente.</w:t>
            </w:r>
          </w:p>
        </w:tc>
        <w:tc>
          <w:tcPr>
            <w:tcW w:w="1152" w:type="dxa"/>
            <w:vAlign w:val="center"/>
          </w:tcPr>
          <w:p w14:paraId="2AC078B3" w14:textId="77777777" w:rsidR="00654FF1" w:rsidRPr="00654FF1" w:rsidRDefault="00654FF1" w:rsidP="00654FF1">
            <w:pPr>
              <w:spacing w:after="160" w:line="259" w:lineRule="auto"/>
              <w:rPr>
                <w:lang w:val="en-US"/>
              </w:rPr>
            </w:pPr>
            <w:r w:rsidRPr="00654FF1">
              <w:rPr>
                <w:lang w:val="en-US"/>
              </w:rPr>
              <w:t>Pendiente</w:t>
            </w:r>
          </w:p>
        </w:tc>
      </w:tr>
    </w:tbl>
    <w:p w14:paraId="58C1DD2E" w14:textId="77777777" w:rsidR="00654FF1" w:rsidRDefault="00654FF1"/>
    <w:p w14:paraId="19978380" w14:textId="6DE62AE7" w:rsidR="00654FF1" w:rsidRDefault="00654FF1">
      <w:r w:rsidRPr="00751E01">
        <w:lastRenderedPageBreak/>
        <w:drawing>
          <wp:inline distT="0" distB="0" distL="0" distR="0" wp14:anchorId="3208DB7A" wp14:editId="6618D8DF">
            <wp:extent cx="5408930" cy="4422599"/>
            <wp:effectExtent l="0" t="0" r="127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408930" cy="4422599"/>
                    </a:xfrm>
                    <a:prstGeom prst="rect">
                      <a:avLst/>
                    </a:prstGeom>
                  </pic:spPr>
                </pic:pic>
              </a:graphicData>
            </a:graphic>
          </wp:inline>
        </w:drawing>
      </w:r>
    </w:p>
    <w:p w14:paraId="2C4FC2F9" w14:textId="69AA1E30" w:rsidR="00654FF1" w:rsidRDefault="00654FF1"/>
    <w:p w14:paraId="3DD4DE08" w14:textId="74C213E1" w:rsidR="00654FF1" w:rsidRPr="00654FF1" w:rsidRDefault="00B05D01" w:rsidP="00B05D01">
      <w:pPr>
        <w:pStyle w:val="Ttulo2"/>
        <w:rPr>
          <w:lang w:val="en-US"/>
        </w:rPr>
      </w:pPr>
      <w:bookmarkStart w:id="270" w:name="_Toc240942508"/>
      <w:r>
        <w:rPr>
          <w:lang w:val="en-US"/>
        </w:rPr>
        <w:t>Prueba#</w:t>
      </w:r>
      <w:r w:rsidR="00654FF1" w:rsidRPr="00654FF1">
        <w:rPr>
          <w:lang w:val="en-US"/>
        </w:rPr>
        <w:t>9</w:t>
      </w:r>
      <w:bookmarkEnd w:id="270"/>
    </w:p>
    <w:tbl>
      <w:tblPr>
        <w:tblStyle w:val="Tablaconcuadrcula"/>
        <w:tblW w:w="0" w:type="auto"/>
        <w:jc w:val="center"/>
        <w:tblLook w:val="04A0" w:firstRow="1" w:lastRow="0" w:firstColumn="1" w:lastColumn="0" w:noHBand="0" w:noVBand="1"/>
      </w:tblPr>
      <w:tblGrid>
        <w:gridCol w:w="4227"/>
        <w:gridCol w:w="4281"/>
      </w:tblGrid>
      <w:tr w:rsidR="00654FF1" w:rsidRPr="00654FF1" w14:paraId="7426232B" w14:textId="77777777" w:rsidTr="00C160B5">
        <w:trPr>
          <w:jc w:val="center"/>
        </w:trPr>
        <w:tc>
          <w:tcPr>
            <w:tcW w:w="5400" w:type="dxa"/>
            <w:shd w:val="clear" w:color="auto" w:fill="404040"/>
            <w:vAlign w:val="center"/>
          </w:tcPr>
          <w:p w14:paraId="2A56B751" w14:textId="77777777" w:rsidR="00654FF1" w:rsidRPr="00654FF1" w:rsidRDefault="00654FF1" w:rsidP="00654FF1">
            <w:pPr>
              <w:spacing w:after="160" w:line="259" w:lineRule="auto"/>
              <w:rPr>
                <w:lang w:val="en-US"/>
              </w:rPr>
            </w:pPr>
            <w:r w:rsidRPr="00654FF1">
              <w:rPr>
                <w:b/>
                <w:lang w:val="en-US"/>
              </w:rPr>
              <w:t>Campo</w:t>
            </w:r>
          </w:p>
        </w:tc>
        <w:tc>
          <w:tcPr>
            <w:tcW w:w="5400" w:type="dxa"/>
            <w:shd w:val="clear" w:color="auto" w:fill="404040"/>
            <w:vAlign w:val="center"/>
          </w:tcPr>
          <w:p w14:paraId="5BC3732B" w14:textId="77777777" w:rsidR="00654FF1" w:rsidRPr="00654FF1" w:rsidRDefault="00654FF1" w:rsidP="00654FF1">
            <w:pPr>
              <w:spacing w:after="160" w:line="259" w:lineRule="auto"/>
              <w:rPr>
                <w:lang w:val="en-US"/>
              </w:rPr>
            </w:pPr>
            <w:r w:rsidRPr="00654FF1">
              <w:rPr>
                <w:b/>
                <w:lang w:val="en-US"/>
              </w:rPr>
              <w:t>Descripción</w:t>
            </w:r>
          </w:p>
        </w:tc>
      </w:tr>
      <w:tr w:rsidR="00654FF1" w:rsidRPr="00654FF1" w14:paraId="78168510" w14:textId="77777777" w:rsidTr="00C160B5">
        <w:trPr>
          <w:jc w:val="center"/>
        </w:trPr>
        <w:tc>
          <w:tcPr>
            <w:tcW w:w="5400" w:type="dxa"/>
            <w:vAlign w:val="center"/>
          </w:tcPr>
          <w:p w14:paraId="76200DB2" w14:textId="77777777" w:rsidR="00654FF1" w:rsidRPr="00654FF1" w:rsidRDefault="00654FF1" w:rsidP="00654FF1">
            <w:pPr>
              <w:spacing w:after="160" w:line="259" w:lineRule="auto"/>
              <w:rPr>
                <w:lang w:val="en-US"/>
              </w:rPr>
            </w:pPr>
            <w:r w:rsidRPr="00654FF1">
              <w:rPr>
                <w:lang w:val="en-US"/>
              </w:rPr>
              <w:t>Caso de uso</w:t>
            </w:r>
          </w:p>
        </w:tc>
        <w:tc>
          <w:tcPr>
            <w:tcW w:w="5400" w:type="dxa"/>
            <w:vAlign w:val="center"/>
          </w:tcPr>
          <w:p w14:paraId="46BA6737" w14:textId="77777777" w:rsidR="00654FF1" w:rsidRPr="00654FF1" w:rsidRDefault="00654FF1" w:rsidP="00654FF1">
            <w:pPr>
              <w:spacing w:after="160" w:line="259" w:lineRule="auto"/>
              <w:rPr>
                <w:lang w:val="en-US"/>
              </w:rPr>
            </w:pPr>
            <w:r w:rsidRPr="00654FF1">
              <w:rPr>
                <w:lang w:val="en-US"/>
              </w:rPr>
              <w:t>CU-09: Consultar y cancelar reservas</w:t>
            </w:r>
          </w:p>
        </w:tc>
      </w:tr>
      <w:tr w:rsidR="00654FF1" w:rsidRPr="00654FF1" w14:paraId="52D93FC9" w14:textId="77777777" w:rsidTr="00C160B5">
        <w:trPr>
          <w:jc w:val="center"/>
        </w:trPr>
        <w:tc>
          <w:tcPr>
            <w:tcW w:w="5400" w:type="dxa"/>
            <w:vAlign w:val="center"/>
          </w:tcPr>
          <w:p w14:paraId="12FBC016" w14:textId="77777777" w:rsidR="00654FF1" w:rsidRPr="00654FF1" w:rsidRDefault="00654FF1" w:rsidP="00654FF1">
            <w:pPr>
              <w:spacing w:after="160" w:line="259" w:lineRule="auto"/>
              <w:rPr>
                <w:lang w:val="en-US"/>
              </w:rPr>
            </w:pPr>
            <w:r w:rsidRPr="00654FF1">
              <w:rPr>
                <w:lang w:val="en-US"/>
              </w:rPr>
              <w:t>Descripción</w:t>
            </w:r>
          </w:p>
        </w:tc>
        <w:tc>
          <w:tcPr>
            <w:tcW w:w="5400" w:type="dxa"/>
            <w:vAlign w:val="center"/>
          </w:tcPr>
          <w:p w14:paraId="5F04B67A" w14:textId="77777777" w:rsidR="00654FF1" w:rsidRPr="00654FF1" w:rsidRDefault="00654FF1" w:rsidP="00654FF1">
            <w:pPr>
              <w:spacing w:after="160" w:line="259" w:lineRule="auto"/>
              <w:rPr>
                <w:lang w:val="en-US"/>
              </w:rPr>
            </w:pPr>
            <w:r w:rsidRPr="00654FF1">
              <w:rPr>
                <w:lang w:val="en-US"/>
              </w:rPr>
              <w:t>Este caso de uso permite al cliente consultar el estado de sus reservas activas y cancelarlas si es necesario, liberando automáticamente el stock reservado. El encargado también puede consultar las reservas de su sucursal.</w:t>
            </w:r>
          </w:p>
        </w:tc>
      </w:tr>
      <w:tr w:rsidR="00654FF1" w:rsidRPr="00654FF1" w14:paraId="6BD8F362" w14:textId="77777777" w:rsidTr="00C160B5">
        <w:trPr>
          <w:jc w:val="center"/>
        </w:trPr>
        <w:tc>
          <w:tcPr>
            <w:tcW w:w="5400" w:type="dxa"/>
            <w:vAlign w:val="center"/>
          </w:tcPr>
          <w:p w14:paraId="7370D736" w14:textId="77777777" w:rsidR="00654FF1" w:rsidRPr="00654FF1" w:rsidRDefault="00654FF1" w:rsidP="00654FF1">
            <w:pPr>
              <w:spacing w:after="160" w:line="259" w:lineRule="auto"/>
              <w:rPr>
                <w:lang w:val="en-US"/>
              </w:rPr>
            </w:pPr>
            <w:r w:rsidRPr="00654FF1">
              <w:rPr>
                <w:lang w:val="en-US"/>
              </w:rPr>
              <w:t>Precondiciones</w:t>
            </w:r>
          </w:p>
        </w:tc>
        <w:tc>
          <w:tcPr>
            <w:tcW w:w="5400" w:type="dxa"/>
            <w:vAlign w:val="center"/>
          </w:tcPr>
          <w:p w14:paraId="4AFD209D" w14:textId="77777777" w:rsidR="00654FF1" w:rsidRPr="00654FF1" w:rsidRDefault="00654FF1" w:rsidP="00654FF1">
            <w:pPr>
              <w:spacing w:after="160" w:line="259" w:lineRule="auto"/>
              <w:rPr>
                <w:lang w:val="en-US"/>
              </w:rPr>
            </w:pPr>
            <w:r w:rsidRPr="00654FF1">
              <w:rPr>
                <w:lang w:val="en-US"/>
              </w:rPr>
              <w:t>Debe existir al menos una reserva registrada para el cliente o para la sucursal del encargado. El cliente debe estar autenticado.</w:t>
            </w:r>
          </w:p>
        </w:tc>
      </w:tr>
    </w:tbl>
    <w:p w14:paraId="7CFDFA52" w14:textId="77777777" w:rsidR="00654FF1" w:rsidRPr="00654FF1" w:rsidRDefault="00654FF1" w:rsidP="00654FF1">
      <w:pPr>
        <w:rPr>
          <w:lang w:val="en-US"/>
        </w:rPr>
      </w:pPr>
    </w:p>
    <w:tbl>
      <w:tblPr>
        <w:tblStyle w:val="Tablaconcuadrcula"/>
        <w:tblW w:w="0" w:type="auto"/>
        <w:jc w:val="center"/>
        <w:tblLook w:val="04A0" w:firstRow="1" w:lastRow="0" w:firstColumn="1" w:lastColumn="0" w:noHBand="0" w:noVBand="1"/>
      </w:tblPr>
      <w:tblGrid>
        <w:gridCol w:w="696"/>
        <w:gridCol w:w="3200"/>
        <w:gridCol w:w="3449"/>
        <w:gridCol w:w="1163"/>
      </w:tblGrid>
      <w:tr w:rsidR="00654FF1" w:rsidRPr="00654FF1" w14:paraId="7F110141" w14:textId="77777777" w:rsidTr="00C160B5">
        <w:trPr>
          <w:jc w:val="center"/>
        </w:trPr>
        <w:tc>
          <w:tcPr>
            <w:tcW w:w="648" w:type="dxa"/>
            <w:shd w:val="clear" w:color="auto" w:fill="404040"/>
            <w:vAlign w:val="center"/>
          </w:tcPr>
          <w:p w14:paraId="36792895" w14:textId="77777777" w:rsidR="00654FF1" w:rsidRPr="00654FF1" w:rsidRDefault="00654FF1" w:rsidP="00654FF1">
            <w:pPr>
              <w:spacing w:after="160" w:line="259" w:lineRule="auto"/>
              <w:rPr>
                <w:lang w:val="en-US"/>
              </w:rPr>
            </w:pPr>
            <w:r w:rsidRPr="00654FF1">
              <w:rPr>
                <w:b/>
                <w:lang w:val="en-US"/>
              </w:rPr>
              <w:t>Paso</w:t>
            </w:r>
          </w:p>
        </w:tc>
        <w:tc>
          <w:tcPr>
            <w:tcW w:w="4320" w:type="dxa"/>
            <w:shd w:val="clear" w:color="auto" w:fill="404040"/>
            <w:vAlign w:val="center"/>
          </w:tcPr>
          <w:p w14:paraId="61169B4B" w14:textId="77777777" w:rsidR="00654FF1" w:rsidRPr="00654FF1" w:rsidRDefault="00654FF1" w:rsidP="00654FF1">
            <w:pPr>
              <w:spacing w:after="160" w:line="259" w:lineRule="auto"/>
              <w:rPr>
                <w:lang w:val="en-US"/>
              </w:rPr>
            </w:pPr>
            <w:r w:rsidRPr="00654FF1">
              <w:rPr>
                <w:b/>
                <w:lang w:val="en-US"/>
              </w:rPr>
              <w:t>Acción</w:t>
            </w:r>
          </w:p>
        </w:tc>
        <w:tc>
          <w:tcPr>
            <w:tcW w:w="4968" w:type="dxa"/>
            <w:shd w:val="clear" w:color="auto" w:fill="404040"/>
            <w:vAlign w:val="center"/>
          </w:tcPr>
          <w:p w14:paraId="3B506ACE" w14:textId="77777777" w:rsidR="00654FF1" w:rsidRPr="00654FF1" w:rsidRDefault="00654FF1" w:rsidP="00654FF1">
            <w:pPr>
              <w:spacing w:after="160" w:line="259" w:lineRule="auto"/>
              <w:rPr>
                <w:lang w:val="en-US"/>
              </w:rPr>
            </w:pPr>
            <w:r w:rsidRPr="00654FF1">
              <w:rPr>
                <w:b/>
                <w:lang w:val="en-US"/>
              </w:rPr>
              <w:t>Resultado esperado</w:t>
            </w:r>
          </w:p>
        </w:tc>
        <w:tc>
          <w:tcPr>
            <w:tcW w:w="1152" w:type="dxa"/>
            <w:shd w:val="clear" w:color="auto" w:fill="404040"/>
            <w:vAlign w:val="center"/>
          </w:tcPr>
          <w:p w14:paraId="171E4385" w14:textId="77777777" w:rsidR="00654FF1" w:rsidRPr="00654FF1" w:rsidRDefault="00654FF1" w:rsidP="00654FF1">
            <w:pPr>
              <w:spacing w:after="160" w:line="259" w:lineRule="auto"/>
              <w:rPr>
                <w:lang w:val="en-US"/>
              </w:rPr>
            </w:pPr>
            <w:r w:rsidRPr="00654FF1">
              <w:rPr>
                <w:b/>
                <w:lang w:val="en-US"/>
              </w:rPr>
              <w:t>Estado</w:t>
            </w:r>
          </w:p>
        </w:tc>
      </w:tr>
      <w:tr w:rsidR="00654FF1" w:rsidRPr="00654FF1" w14:paraId="14313592" w14:textId="77777777" w:rsidTr="00C160B5">
        <w:trPr>
          <w:jc w:val="center"/>
        </w:trPr>
        <w:tc>
          <w:tcPr>
            <w:tcW w:w="648" w:type="dxa"/>
            <w:vAlign w:val="center"/>
          </w:tcPr>
          <w:p w14:paraId="4A6A26CE" w14:textId="77777777" w:rsidR="00654FF1" w:rsidRPr="00654FF1" w:rsidRDefault="00654FF1" w:rsidP="00654FF1">
            <w:pPr>
              <w:spacing w:after="160" w:line="259" w:lineRule="auto"/>
              <w:rPr>
                <w:lang w:val="en-US"/>
              </w:rPr>
            </w:pPr>
            <w:r w:rsidRPr="00654FF1">
              <w:rPr>
                <w:lang w:val="en-US"/>
              </w:rPr>
              <w:lastRenderedPageBreak/>
              <w:t>1</w:t>
            </w:r>
          </w:p>
        </w:tc>
        <w:tc>
          <w:tcPr>
            <w:tcW w:w="4320" w:type="dxa"/>
            <w:vAlign w:val="center"/>
          </w:tcPr>
          <w:p w14:paraId="655F80FA" w14:textId="77777777" w:rsidR="00654FF1" w:rsidRPr="00654FF1" w:rsidRDefault="00654FF1" w:rsidP="00654FF1">
            <w:pPr>
              <w:spacing w:after="160" w:line="259" w:lineRule="auto"/>
              <w:rPr>
                <w:lang w:val="en-US"/>
              </w:rPr>
            </w:pPr>
            <w:r w:rsidRPr="00654FF1">
              <w:rPr>
                <w:lang w:val="en-US"/>
              </w:rPr>
              <w:t>El usuario accede a "Mis reservas" o al "Panel de reservas de sucursal".</w:t>
            </w:r>
          </w:p>
        </w:tc>
        <w:tc>
          <w:tcPr>
            <w:tcW w:w="4968" w:type="dxa"/>
            <w:vAlign w:val="center"/>
          </w:tcPr>
          <w:p w14:paraId="1BE3F65A" w14:textId="77777777" w:rsidR="00654FF1" w:rsidRPr="00654FF1" w:rsidRDefault="00654FF1" w:rsidP="00654FF1">
            <w:pPr>
              <w:spacing w:after="160" w:line="259" w:lineRule="auto"/>
              <w:rPr>
                <w:lang w:val="en-US"/>
              </w:rPr>
            </w:pPr>
            <w:r w:rsidRPr="00654FF1">
              <w:rPr>
                <w:lang w:val="en-US"/>
              </w:rPr>
              <w:t>El sistema abre la sección correspondiente al rol del usuario.</w:t>
            </w:r>
          </w:p>
        </w:tc>
        <w:tc>
          <w:tcPr>
            <w:tcW w:w="1152" w:type="dxa"/>
            <w:vAlign w:val="center"/>
          </w:tcPr>
          <w:p w14:paraId="136E9405"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52513697" w14:textId="77777777" w:rsidTr="00C160B5">
        <w:trPr>
          <w:jc w:val="center"/>
        </w:trPr>
        <w:tc>
          <w:tcPr>
            <w:tcW w:w="648" w:type="dxa"/>
            <w:vAlign w:val="center"/>
          </w:tcPr>
          <w:p w14:paraId="3EE0ECE5" w14:textId="77777777" w:rsidR="00654FF1" w:rsidRPr="00654FF1" w:rsidRDefault="00654FF1" w:rsidP="00654FF1">
            <w:pPr>
              <w:spacing w:after="160" w:line="259" w:lineRule="auto"/>
              <w:rPr>
                <w:lang w:val="en-US"/>
              </w:rPr>
            </w:pPr>
            <w:r w:rsidRPr="00654FF1">
              <w:rPr>
                <w:lang w:val="en-US"/>
              </w:rPr>
              <w:t>2</w:t>
            </w:r>
          </w:p>
        </w:tc>
        <w:tc>
          <w:tcPr>
            <w:tcW w:w="4320" w:type="dxa"/>
            <w:vAlign w:val="center"/>
          </w:tcPr>
          <w:p w14:paraId="55ECD246" w14:textId="77777777" w:rsidR="00654FF1" w:rsidRPr="00654FF1" w:rsidRDefault="00654FF1" w:rsidP="00654FF1">
            <w:pPr>
              <w:spacing w:after="160" w:line="259" w:lineRule="auto"/>
              <w:rPr>
                <w:lang w:val="en-US"/>
              </w:rPr>
            </w:pPr>
            <w:r w:rsidRPr="00654FF1">
              <w:rPr>
                <w:lang w:val="en-US"/>
              </w:rPr>
              <w:t>El sistema consulta reservas y reserva_items filtrando por usuario_id o sucursal_id.</w:t>
            </w:r>
          </w:p>
        </w:tc>
        <w:tc>
          <w:tcPr>
            <w:tcW w:w="4968" w:type="dxa"/>
            <w:vAlign w:val="center"/>
          </w:tcPr>
          <w:p w14:paraId="794BB366" w14:textId="77777777" w:rsidR="00654FF1" w:rsidRPr="00654FF1" w:rsidRDefault="00654FF1" w:rsidP="00654FF1">
            <w:pPr>
              <w:spacing w:after="160" w:line="259" w:lineRule="auto"/>
              <w:rPr>
                <w:lang w:val="en-US"/>
              </w:rPr>
            </w:pPr>
            <w:r w:rsidRPr="00654FF1">
              <w:rPr>
                <w:lang w:val="en-US"/>
              </w:rPr>
              <w:t>Se recuperan las reservas correspondientes.</w:t>
            </w:r>
          </w:p>
        </w:tc>
        <w:tc>
          <w:tcPr>
            <w:tcW w:w="1152" w:type="dxa"/>
            <w:vAlign w:val="center"/>
          </w:tcPr>
          <w:p w14:paraId="682E4670"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483A2A75" w14:textId="77777777" w:rsidTr="00C160B5">
        <w:trPr>
          <w:jc w:val="center"/>
        </w:trPr>
        <w:tc>
          <w:tcPr>
            <w:tcW w:w="648" w:type="dxa"/>
            <w:vAlign w:val="center"/>
          </w:tcPr>
          <w:p w14:paraId="10A81B05" w14:textId="77777777" w:rsidR="00654FF1" w:rsidRPr="00654FF1" w:rsidRDefault="00654FF1" w:rsidP="00654FF1">
            <w:pPr>
              <w:spacing w:after="160" w:line="259" w:lineRule="auto"/>
              <w:rPr>
                <w:lang w:val="en-US"/>
              </w:rPr>
            </w:pPr>
            <w:r w:rsidRPr="00654FF1">
              <w:rPr>
                <w:lang w:val="en-US"/>
              </w:rPr>
              <w:t>3</w:t>
            </w:r>
          </w:p>
        </w:tc>
        <w:tc>
          <w:tcPr>
            <w:tcW w:w="4320" w:type="dxa"/>
            <w:vAlign w:val="center"/>
          </w:tcPr>
          <w:p w14:paraId="1C215254" w14:textId="77777777" w:rsidR="00654FF1" w:rsidRPr="00654FF1" w:rsidRDefault="00654FF1" w:rsidP="00654FF1">
            <w:pPr>
              <w:spacing w:after="160" w:line="259" w:lineRule="auto"/>
              <w:rPr>
                <w:lang w:val="en-US"/>
              </w:rPr>
            </w:pPr>
            <w:r w:rsidRPr="00654FF1">
              <w:rPr>
                <w:lang w:val="en-US"/>
              </w:rPr>
              <w:t>El sistema muestra las reservas con estado, fecha, hora y prendas.</w:t>
            </w:r>
          </w:p>
        </w:tc>
        <w:tc>
          <w:tcPr>
            <w:tcW w:w="4968" w:type="dxa"/>
            <w:vAlign w:val="center"/>
          </w:tcPr>
          <w:p w14:paraId="45602D3E" w14:textId="77777777" w:rsidR="00654FF1" w:rsidRPr="00654FF1" w:rsidRDefault="00654FF1" w:rsidP="00654FF1">
            <w:pPr>
              <w:spacing w:after="160" w:line="259" w:lineRule="auto"/>
              <w:rPr>
                <w:lang w:val="en-US"/>
              </w:rPr>
            </w:pPr>
            <w:r w:rsidRPr="00654FF1">
              <w:rPr>
                <w:lang w:val="en-US"/>
              </w:rPr>
              <w:t>El usuario visualiza el historial y estado de sus reservas.</w:t>
            </w:r>
          </w:p>
        </w:tc>
        <w:tc>
          <w:tcPr>
            <w:tcW w:w="1152" w:type="dxa"/>
            <w:vAlign w:val="center"/>
          </w:tcPr>
          <w:p w14:paraId="15B47D5E"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2DA2B633" w14:textId="77777777" w:rsidTr="00C160B5">
        <w:trPr>
          <w:jc w:val="center"/>
        </w:trPr>
        <w:tc>
          <w:tcPr>
            <w:tcW w:w="648" w:type="dxa"/>
            <w:vAlign w:val="center"/>
          </w:tcPr>
          <w:p w14:paraId="7A7BA3E4" w14:textId="77777777" w:rsidR="00654FF1" w:rsidRPr="00654FF1" w:rsidRDefault="00654FF1" w:rsidP="00654FF1">
            <w:pPr>
              <w:spacing w:after="160" w:line="259" w:lineRule="auto"/>
              <w:rPr>
                <w:lang w:val="en-US"/>
              </w:rPr>
            </w:pPr>
            <w:r w:rsidRPr="00654FF1">
              <w:rPr>
                <w:lang w:val="en-US"/>
              </w:rPr>
              <w:t>4</w:t>
            </w:r>
          </w:p>
        </w:tc>
        <w:tc>
          <w:tcPr>
            <w:tcW w:w="4320" w:type="dxa"/>
            <w:vAlign w:val="center"/>
          </w:tcPr>
          <w:p w14:paraId="744B566A" w14:textId="77777777" w:rsidR="00654FF1" w:rsidRPr="00654FF1" w:rsidRDefault="00654FF1" w:rsidP="00654FF1">
            <w:pPr>
              <w:spacing w:after="160" w:line="259" w:lineRule="auto"/>
              <w:rPr>
                <w:lang w:val="en-US"/>
              </w:rPr>
            </w:pPr>
            <w:r w:rsidRPr="00654FF1">
              <w:rPr>
                <w:lang w:val="en-US"/>
              </w:rPr>
              <w:t>El cliente selecciona una reserva en estado PENDIENTE o PREPARADA.</w:t>
            </w:r>
          </w:p>
        </w:tc>
        <w:tc>
          <w:tcPr>
            <w:tcW w:w="4968" w:type="dxa"/>
            <w:vAlign w:val="center"/>
          </w:tcPr>
          <w:p w14:paraId="093F12A1" w14:textId="77777777" w:rsidR="00654FF1" w:rsidRPr="00654FF1" w:rsidRDefault="00654FF1" w:rsidP="00654FF1">
            <w:pPr>
              <w:spacing w:after="160" w:line="259" w:lineRule="auto"/>
              <w:rPr>
                <w:lang w:val="en-US"/>
              </w:rPr>
            </w:pPr>
            <w:r w:rsidRPr="00654FF1">
              <w:rPr>
                <w:lang w:val="en-US"/>
              </w:rPr>
              <w:t>El sistema permite iniciar la cancelación.</w:t>
            </w:r>
          </w:p>
        </w:tc>
        <w:tc>
          <w:tcPr>
            <w:tcW w:w="1152" w:type="dxa"/>
            <w:vAlign w:val="center"/>
          </w:tcPr>
          <w:p w14:paraId="53BA502D"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73C7C8F2" w14:textId="77777777" w:rsidTr="00C160B5">
        <w:trPr>
          <w:jc w:val="center"/>
        </w:trPr>
        <w:tc>
          <w:tcPr>
            <w:tcW w:w="648" w:type="dxa"/>
            <w:vAlign w:val="center"/>
          </w:tcPr>
          <w:p w14:paraId="563492ED" w14:textId="77777777" w:rsidR="00654FF1" w:rsidRPr="00654FF1" w:rsidRDefault="00654FF1" w:rsidP="00654FF1">
            <w:pPr>
              <w:spacing w:after="160" w:line="259" w:lineRule="auto"/>
              <w:rPr>
                <w:lang w:val="en-US"/>
              </w:rPr>
            </w:pPr>
            <w:r w:rsidRPr="00654FF1">
              <w:rPr>
                <w:lang w:val="en-US"/>
              </w:rPr>
              <w:t>5</w:t>
            </w:r>
          </w:p>
        </w:tc>
        <w:tc>
          <w:tcPr>
            <w:tcW w:w="4320" w:type="dxa"/>
            <w:vAlign w:val="center"/>
          </w:tcPr>
          <w:p w14:paraId="39F5641E" w14:textId="77777777" w:rsidR="00654FF1" w:rsidRPr="00654FF1" w:rsidRDefault="00654FF1" w:rsidP="00654FF1">
            <w:pPr>
              <w:spacing w:after="160" w:line="259" w:lineRule="auto"/>
              <w:rPr>
                <w:lang w:val="en-US"/>
              </w:rPr>
            </w:pPr>
            <w:r w:rsidRPr="00654FF1">
              <w:rPr>
                <w:lang w:val="en-US"/>
              </w:rPr>
              <w:t>El cliente presiona "Cancelar reserva" y confirma la acción.</w:t>
            </w:r>
          </w:p>
        </w:tc>
        <w:tc>
          <w:tcPr>
            <w:tcW w:w="4968" w:type="dxa"/>
            <w:vAlign w:val="center"/>
          </w:tcPr>
          <w:p w14:paraId="160E9A75" w14:textId="77777777" w:rsidR="00654FF1" w:rsidRPr="00654FF1" w:rsidRDefault="00654FF1" w:rsidP="00654FF1">
            <w:pPr>
              <w:spacing w:after="160" w:line="259" w:lineRule="auto"/>
              <w:rPr>
                <w:lang w:val="en-US"/>
              </w:rPr>
            </w:pPr>
            <w:r w:rsidRPr="00654FF1">
              <w:rPr>
                <w:lang w:val="en-US"/>
              </w:rPr>
              <w:t>El sistema valida la solicitud de cancelación.</w:t>
            </w:r>
          </w:p>
        </w:tc>
        <w:tc>
          <w:tcPr>
            <w:tcW w:w="1152" w:type="dxa"/>
            <w:vAlign w:val="center"/>
          </w:tcPr>
          <w:p w14:paraId="49483FE3"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4901DABF" w14:textId="77777777" w:rsidTr="00C160B5">
        <w:trPr>
          <w:jc w:val="center"/>
        </w:trPr>
        <w:tc>
          <w:tcPr>
            <w:tcW w:w="648" w:type="dxa"/>
            <w:vAlign w:val="center"/>
          </w:tcPr>
          <w:p w14:paraId="5274D1D1" w14:textId="77777777" w:rsidR="00654FF1" w:rsidRPr="00654FF1" w:rsidRDefault="00654FF1" w:rsidP="00654FF1">
            <w:pPr>
              <w:spacing w:after="160" w:line="259" w:lineRule="auto"/>
              <w:rPr>
                <w:lang w:val="en-US"/>
              </w:rPr>
            </w:pPr>
            <w:r w:rsidRPr="00654FF1">
              <w:rPr>
                <w:lang w:val="en-US"/>
              </w:rPr>
              <w:t>6</w:t>
            </w:r>
          </w:p>
        </w:tc>
        <w:tc>
          <w:tcPr>
            <w:tcW w:w="4320" w:type="dxa"/>
            <w:vAlign w:val="center"/>
          </w:tcPr>
          <w:p w14:paraId="66A219F6" w14:textId="77777777" w:rsidR="00654FF1" w:rsidRPr="00654FF1" w:rsidRDefault="00654FF1" w:rsidP="00654FF1">
            <w:pPr>
              <w:spacing w:after="160" w:line="259" w:lineRule="auto"/>
              <w:rPr>
                <w:lang w:val="en-US"/>
              </w:rPr>
            </w:pPr>
            <w:r w:rsidRPr="00654FF1">
              <w:rPr>
                <w:lang w:val="en-US"/>
              </w:rPr>
              <w:t>El sistema valida que la reserva aún pueda cancelarse.</w:t>
            </w:r>
          </w:p>
        </w:tc>
        <w:tc>
          <w:tcPr>
            <w:tcW w:w="4968" w:type="dxa"/>
            <w:vAlign w:val="center"/>
          </w:tcPr>
          <w:p w14:paraId="73CAE6CE" w14:textId="77777777" w:rsidR="00654FF1" w:rsidRPr="00654FF1" w:rsidRDefault="00654FF1" w:rsidP="00654FF1">
            <w:pPr>
              <w:spacing w:after="160" w:line="259" w:lineRule="auto"/>
              <w:rPr>
                <w:lang w:val="en-US"/>
              </w:rPr>
            </w:pPr>
            <w:r w:rsidRPr="00654FF1">
              <w:rPr>
                <w:lang w:val="en-US"/>
              </w:rPr>
              <w:t>Se confirma que la reserva no esté COMPLETADA.</w:t>
            </w:r>
          </w:p>
        </w:tc>
        <w:tc>
          <w:tcPr>
            <w:tcW w:w="1152" w:type="dxa"/>
            <w:vAlign w:val="center"/>
          </w:tcPr>
          <w:p w14:paraId="4A055104"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6540171A" w14:textId="77777777" w:rsidTr="00C160B5">
        <w:trPr>
          <w:jc w:val="center"/>
        </w:trPr>
        <w:tc>
          <w:tcPr>
            <w:tcW w:w="648" w:type="dxa"/>
            <w:vAlign w:val="center"/>
          </w:tcPr>
          <w:p w14:paraId="6731B87C" w14:textId="77777777" w:rsidR="00654FF1" w:rsidRPr="00654FF1" w:rsidRDefault="00654FF1" w:rsidP="00654FF1">
            <w:pPr>
              <w:spacing w:after="160" w:line="259" w:lineRule="auto"/>
              <w:rPr>
                <w:lang w:val="en-US"/>
              </w:rPr>
            </w:pPr>
            <w:r w:rsidRPr="00654FF1">
              <w:rPr>
                <w:lang w:val="en-US"/>
              </w:rPr>
              <w:t>7</w:t>
            </w:r>
          </w:p>
        </w:tc>
        <w:tc>
          <w:tcPr>
            <w:tcW w:w="4320" w:type="dxa"/>
            <w:vAlign w:val="center"/>
          </w:tcPr>
          <w:p w14:paraId="797F6AD9" w14:textId="77777777" w:rsidR="00654FF1" w:rsidRPr="00654FF1" w:rsidRDefault="00654FF1" w:rsidP="00654FF1">
            <w:pPr>
              <w:spacing w:after="160" w:line="259" w:lineRule="auto"/>
              <w:rPr>
                <w:lang w:val="en-US"/>
              </w:rPr>
            </w:pPr>
            <w:r w:rsidRPr="00654FF1">
              <w:rPr>
                <w:lang w:val="en-US"/>
              </w:rPr>
              <w:t>El sistema actualiza el estado de la reserva a CANCELADA.</w:t>
            </w:r>
          </w:p>
        </w:tc>
        <w:tc>
          <w:tcPr>
            <w:tcW w:w="4968" w:type="dxa"/>
            <w:vAlign w:val="center"/>
          </w:tcPr>
          <w:p w14:paraId="28330610" w14:textId="77777777" w:rsidR="00654FF1" w:rsidRPr="00654FF1" w:rsidRDefault="00654FF1" w:rsidP="00654FF1">
            <w:pPr>
              <w:spacing w:after="160" w:line="259" w:lineRule="auto"/>
              <w:rPr>
                <w:lang w:val="en-US"/>
              </w:rPr>
            </w:pPr>
            <w:r w:rsidRPr="00654FF1">
              <w:rPr>
                <w:lang w:val="en-US"/>
              </w:rPr>
              <w:t>La reserva queda marcada como cancelada.</w:t>
            </w:r>
          </w:p>
        </w:tc>
        <w:tc>
          <w:tcPr>
            <w:tcW w:w="1152" w:type="dxa"/>
            <w:vAlign w:val="center"/>
          </w:tcPr>
          <w:p w14:paraId="487C57C6"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0129409B" w14:textId="77777777" w:rsidTr="00C160B5">
        <w:trPr>
          <w:jc w:val="center"/>
        </w:trPr>
        <w:tc>
          <w:tcPr>
            <w:tcW w:w="648" w:type="dxa"/>
            <w:vAlign w:val="center"/>
          </w:tcPr>
          <w:p w14:paraId="66C327EB" w14:textId="77777777" w:rsidR="00654FF1" w:rsidRPr="00654FF1" w:rsidRDefault="00654FF1" w:rsidP="00654FF1">
            <w:pPr>
              <w:spacing w:after="160" w:line="259" w:lineRule="auto"/>
              <w:rPr>
                <w:lang w:val="en-US"/>
              </w:rPr>
            </w:pPr>
            <w:r w:rsidRPr="00654FF1">
              <w:rPr>
                <w:lang w:val="en-US"/>
              </w:rPr>
              <w:t>8</w:t>
            </w:r>
          </w:p>
        </w:tc>
        <w:tc>
          <w:tcPr>
            <w:tcW w:w="4320" w:type="dxa"/>
            <w:vAlign w:val="center"/>
          </w:tcPr>
          <w:p w14:paraId="67DF5CA7" w14:textId="77777777" w:rsidR="00654FF1" w:rsidRPr="00654FF1" w:rsidRDefault="00654FF1" w:rsidP="00654FF1">
            <w:pPr>
              <w:spacing w:after="160" w:line="259" w:lineRule="auto"/>
              <w:rPr>
                <w:lang w:val="en-US"/>
              </w:rPr>
            </w:pPr>
            <w:r w:rsidRPr="00654FF1">
              <w:rPr>
                <w:lang w:val="en-US"/>
              </w:rPr>
              <w:t>El sistema disminuye cantidad_reservada en inventario y registra el movimiento de cancelación.</w:t>
            </w:r>
          </w:p>
        </w:tc>
        <w:tc>
          <w:tcPr>
            <w:tcW w:w="4968" w:type="dxa"/>
            <w:vAlign w:val="center"/>
          </w:tcPr>
          <w:p w14:paraId="7EF25D4A" w14:textId="77777777" w:rsidR="00654FF1" w:rsidRPr="00654FF1" w:rsidRDefault="00654FF1" w:rsidP="00654FF1">
            <w:pPr>
              <w:spacing w:after="160" w:line="259" w:lineRule="auto"/>
              <w:rPr>
                <w:lang w:val="en-US"/>
              </w:rPr>
            </w:pPr>
            <w:r w:rsidRPr="00654FF1">
              <w:rPr>
                <w:lang w:val="en-US"/>
              </w:rPr>
              <w:t>El stock reservado queda liberado y el movimiento queda registrado.</w:t>
            </w:r>
          </w:p>
        </w:tc>
        <w:tc>
          <w:tcPr>
            <w:tcW w:w="1152" w:type="dxa"/>
            <w:vAlign w:val="center"/>
          </w:tcPr>
          <w:p w14:paraId="32F1CBEE" w14:textId="77777777" w:rsidR="00654FF1" w:rsidRPr="00654FF1" w:rsidRDefault="00654FF1" w:rsidP="00654FF1">
            <w:pPr>
              <w:spacing w:after="160" w:line="259" w:lineRule="auto"/>
              <w:rPr>
                <w:lang w:val="en-US"/>
              </w:rPr>
            </w:pPr>
            <w:r w:rsidRPr="00654FF1">
              <w:rPr>
                <w:lang w:val="en-US"/>
              </w:rPr>
              <w:t>Pendiente</w:t>
            </w:r>
          </w:p>
        </w:tc>
      </w:tr>
      <w:tr w:rsidR="00654FF1" w:rsidRPr="00654FF1" w14:paraId="7A2A54CF" w14:textId="77777777" w:rsidTr="00C160B5">
        <w:trPr>
          <w:jc w:val="center"/>
        </w:trPr>
        <w:tc>
          <w:tcPr>
            <w:tcW w:w="648" w:type="dxa"/>
            <w:vAlign w:val="center"/>
          </w:tcPr>
          <w:p w14:paraId="26A0374D" w14:textId="77777777" w:rsidR="00654FF1" w:rsidRPr="00654FF1" w:rsidRDefault="00654FF1" w:rsidP="00654FF1">
            <w:pPr>
              <w:spacing w:after="160" w:line="259" w:lineRule="auto"/>
              <w:rPr>
                <w:lang w:val="en-US"/>
              </w:rPr>
            </w:pPr>
            <w:r w:rsidRPr="00654FF1">
              <w:rPr>
                <w:lang w:val="en-US"/>
              </w:rPr>
              <w:t>9</w:t>
            </w:r>
          </w:p>
        </w:tc>
        <w:tc>
          <w:tcPr>
            <w:tcW w:w="4320" w:type="dxa"/>
            <w:vAlign w:val="center"/>
          </w:tcPr>
          <w:p w14:paraId="6B765944" w14:textId="77777777" w:rsidR="00654FF1" w:rsidRPr="00654FF1" w:rsidRDefault="00654FF1" w:rsidP="00654FF1">
            <w:pPr>
              <w:spacing w:after="160" w:line="259" w:lineRule="auto"/>
              <w:rPr>
                <w:lang w:val="en-US"/>
              </w:rPr>
            </w:pPr>
            <w:r w:rsidRPr="00654FF1">
              <w:rPr>
                <w:lang w:val="en-US"/>
              </w:rPr>
              <w:t>El sistema muestra "Reserva cancelada exitosamente".</w:t>
            </w:r>
          </w:p>
        </w:tc>
        <w:tc>
          <w:tcPr>
            <w:tcW w:w="4968" w:type="dxa"/>
            <w:vAlign w:val="center"/>
          </w:tcPr>
          <w:p w14:paraId="364B784F" w14:textId="77777777" w:rsidR="00654FF1" w:rsidRPr="00654FF1" w:rsidRDefault="00654FF1" w:rsidP="00654FF1">
            <w:pPr>
              <w:spacing w:after="160" w:line="259" w:lineRule="auto"/>
              <w:rPr>
                <w:lang w:val="en-US"/>
              </w:rPr>
            </w:pPr>
            <w:r w:rsidRPr="00654FF1">
              <w:rPr>
                <w:lang w:val="en-US"/>
              </w:rPr>
              <w:t>El cliente recibe confirmación de la cancelación.</w:t>
            </w:r>
          </w:p>
        </w:tc>
        <w:tc>
          <w:tcPr>
            <w:tcW w:w="1152" w:type="dxa"/>
            <w:vAlign w:val="center"/>
          </w:tcPr>
          <w:p w14:paraId="08532E78" w14:textId="77777777" w:rsidR="00654FF1" w:rsidRPr="00654FF1" w:rsidRDefault="00654FF1" w:rsidP="00654FF1">
            <w:pPr>
              <w:spacing w:after="160" w:line="259" w:lineRule="auto"/>
              <w:rPr>
                <w:lang w:val="en-US"/>
              </w:rPr>
            </w:pPr>
            <w:r w:rsidRPr="00654FF1">
              <w:rPr>
                <w:lang w:val="en-US"/>
              </w:rPr>
              <w:t>Pendiente</w:t>
            </w:r>
          </w:p>
        </w:tc>
      </w:tr>
    </w:tbl>
    <w:p w14:paraId="3E54FED7" w14:textId="77777777" w:rsidR="00654FF1" w:rsidRDefault="00654FF1"/>
    <w:p w14:paraId="433F2CE5" w14:textId="0D079FD0" w:rsidR="00654FF1" w:rsidRDefault="00654FF1">
      <w:r w:rsidRPr="00654FF1">
        <w:drawing>
          <wp:inline distT="0" distB="0" distL="0" distR="0" wp14:anchorId="04FF068B" wp14:editId="3C07A9BE">
            <wp:extent cx="5408930" cy="2072005"/>
            <wp:effectExtent l="0" t="0" r="1270" b="4445"/>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08930" cy="2072005"/>
                    </a:xfrm>
                    <a:prstGeom prst="rect">
                      <a:avLst/>
                    </a:prstGeom>
                  </pic:spPr>
                </pic:pic>
              </a:graphicData>
            </a:graphic>
          </wp:inline>
        </w:drawing>
      </w:r>
    </w:p>
    <w:p w14:paraId="788AB478" w14:textId="77777777" w:rsidR="00654FF1" w:rsidRDefault="00654FF1"/>
    <w:p w14:paraId="7AF1D996" w14:textId="77777777" w:rsidR="00654FF1" w:rsidRDefault="00654FF1"/>
    <w:p w14:paraId="4600BE47" w14:textId="7E818218" w:rsidR="00654FF1" w:rsidRPr="00654FF1" w:rsidRDefault="00B05D01" w:rsidP="00B05D01">
      <w:pPr>
        <w:pStyle w:val="Ttulo2"/>
        <w:rPr>
          <w:lang w:val="en-US"/>
        </w:rPr>
      </w:pPr>
      <w:bookmarkStart w:id="271" w:name="_Toc240942509"/>
      <w:r>
        <w:rPr>
          <w:lang w:val="en-US"/>
        </w:rPr>
        <w:lastRenderedPageBreak/>
        <w:t>Prueba #10</w:t>
      </w:r>
      <w:bookmarkEnd w:id="271"/>
    </w:p>
    <w:tbl>
      <w:tblPr>
        <w:tblStyle w:val="Tablaconcuadrcula"/>
        <w:tblW w:w="0" w:type="auto"/>
        <w:jc w:val="center"/>
        <w:tblLook w:val="04A0" w:firstRow="1" w:lastRow="0" w:firstColumn="1" w:lastColumn="0" w:noHBand="0" w:noVBand="1"/>
      </w:tblPr>
      <w:tblGrid>
        <w:gridCol w:w="4275"/>
        <w:gridCol w:w="4233"/>
      </w:tblGrid>
      <w:tr w:rsidR="00654FF1" w:rsidRPr="00654FF1" w14:paraId="4E1A5A5D" w14:textId="77777777" w:rsidTr="00C160B5">
        <w:trPr>
          <w:jc w:val="center"/>
        </w:trPr>
        <w:tc>
          <w:tcPr>
            <w:tcW w:w="5400" w:type="dxa"/>
            <w:shd w:val="clear" w:color="auto" w:fill="404040"/>
            <w:vAlign w:val="center"/>
          </w:tcPr>
          <w:p w14:paraId="25907450" w14:textId="77777777" w:rsidR="00654FF1" w:rsidRPr="00654FF1" w:rsidRDefault="00654FF1" w:rsidP="00654FF1">
            <w:pPr>
              <w:spacing w:after="160" w:line="259" w:lineRule="auto"/>
              <w:rPr>
                <w:b/>
                <w:bCs/>
                <w:lang w:val="en-US"/>
              </w:rPr>
            </w:pPr>
            <w:r w:rsidRPr="00654FF1">
              <w:rPr>
                <w:b/>
                <w:bCs/>
                <w:lang w:val="en-US"/>
              </w:rPr>
              <w:t>Campo</w:t>
            </w:r>
          </w:p>
        </w:tc>
        <w:tc>
          <w:tcPr>
            <w:tcW w:w="5400" w:type="dxa"/>
            <w:shd w:val="clear" w:color="auto" w:fill="404040"/>
            <w:vAlign w:val="center"/>
          </w:tcPr>
          <w:p w14:paraId="31CADA02" w14:textId="77777777" w:rsidR="00654FF1" w:rsidRPr="00654FF1" w:rsidRDefault="00654FF1" w:rsidP="00654FF1">
            <w:pPr>
              <w:spacing w:after="160" w:line="259" w:lineRule="auto"/>
              <w:rPr>
                <w:b/>
                <w:bCs/>
                <w:lang w:val="en-US"/>
              </w:rPr>
            </w:pPr>
            <w:r w:rsidRPr="00654FF1">
              <w:rPr>
                <w:b/>
                <w:bCs/>
                <w:lang w:val="en-US"/>
              </w:rPr>
              <w:t>Descripción</w:t>
            </w:r>
          </w:p>
        </w:tc>
      </w:tr>
      <w:tr w:rsidR="00654FF1" w:rsidRPr="00654FF1" w14:paraId="0C8CC34D" w14:textId="77777777" w:rsidTr="00C160B5">
        <w:trPr>
          <w:jc w:val="center"/>
        </w:trPr>
        <w:tc>
          <w:tcPr>
            <w:tcW w:w="5400" w:type="dxa"/>
            <w:vAlign w:val="center"/>
          </w:tcPr>
          <w:p w14:paraId="6409813E" w14:textId="77777777" w:rsidR="00654FF1" w:rsidRPr="00654FF1" w:rsidRDefault="00654FF1" w:rsidP="00654FF1">
            <w:pPr>
              <w:spacing w:after="160" w:line="259" w:lineRule="auto"/>
              <w:rPr>
                <w:b/>
                <w:bCs/>
                <w:lang w:val="en-US"/>
              </w:rPr>
            </w:pPr>
            <w:r w:rsidRPr="00654FF1">
              <w:rPr>
                <w:b/>
                <w:bCs/>
                <w:lang w:val="en-US"/>
              </w:rPr>
              <w:t>Caso de uso</w:t>
            </w:r>
          </w:p>
        </w:tc>
        <w:tc>
          <w:tcPr>
            <w:tcW w:w="5400" w:type="dxa"/>
            <w:vAlign w:val="center"/>
          </w:tcPr>
          <w:p w14:paraId="5BB01119" w14:textId="77777777" w:rsidR="00654FF1" w:rsidRPr="00654FF1" w:rsidRDefault="00654FF1" w:rsidP="00654FF1">
            <w:pPr>
              <w:spacing w:after="160" w:line="259" w:lineRule="auto"/>
              <w:rPr>
                <w:b/>
                <w:bCs/>
                <w:lang w:val="en-US"/>
              </w:rPr>
            </w:pPr>
            <w:r w:rsidRPr="00654FF1">
              <w:rPr>
                <w:b/>
                <w:bCs/>
                <w:lang w:val="en-US"/>
              </w:rPr>
              <w:t>CU-10: Realizar compra digital</w:t>
            </w:r>
          </w:p>
        </w:tc>
      </w:tr>
      <w:tr w:rsidR="00654FF1" w:rsidRPr="00654FF1" w14:paraId="4DA2821D" w14:textId="77777777" w:rsidTr="00C160B5">
        <w:trPr>
          <w:jc w:val="center"/>
        </w:trPr>
        <w:tc>
          <w:tcPr>
            <w:tcW w:w="5400" w:type="dxa"/>
            <w:vAlign w:val="center"/>
          </w:tcPr>
          <w:p w14:paraId="0F2D24F0" w14:textId="77777777" w:rsidR="00654FF1" w:rsidRPr="00654FF1" w:rsidRDefault="00654FF1" w:rsidP="00654FF1">
            <w:pPr>
              <w:spacing w:after="160" w:line="259" w:lineRule="auto"/>
              <w:rPr>
                <w:b/>
                <w:bCs/>
                <w:lang w:val="en-US"/>
              </w:rPr>
            </w:pPr>
            <w:r w:rsidRPr="00654FF1">
              <w:rPr>
                <w:b/>
                <w:bCs/>
                <w:lang w:val="en-US"/>
              </w:rPr>
              <w:t>Descripción</w:t>
            </w:r>
          </w:p>
        </w:tc>
        <w:tc>
          <w:tcPr>
            <w:tcW w:w="5400" w:type="dxa"/>
            <w:vAlign w:val="center"/>
          </w:tcPr>
          <w:p w14:paraId="51EEB4FF" w14:textId="77777777" w:rsidR="00654FF1" w:rsidRPr="00654FF1" w:rsidRDefault="00654FF1" w:rsidP="00654FF1">
            <w:pPr>
              <w:spacing w:after="160" w:line="259" w:lineRule="auto"/>
              <w:rPr>
                <w:b/>
                <w:bCs/>
                <w:lang w:val="en-US"/>
              </w:rPr>
            </w:pPr>
            <w:r w:rsidRPr="00654FF1">
              <w:rPr>
                <w:b/>
                <w:bCs/>
                <w:lang w:val="en-US"/>
              </w:rPr>
              <w:t>Este caso de uso permite al cliente completar una compra de productos desde la plataforma web o móvil, agregando productos al carrito, seleccionando método de pago y confirmando la transacción mediante la pasarela de pago electrónica.</w:t>
            </w:r>
          </w:p>
        </w:tc>
      </w:tr>
      <w:tr w:rsidR="00654FF1" w:rsidRPr="00654FF1" w14:paraId="5627D6F6" w14:textId="77777777" w:rsidTr="00C160B5">
        <w:trPr>
          <w:jc w:val="center"/>
        </w:trPr>
        <w:tc>
          <w:tcPr>
            <w:tcW w:w="5400" w:type="dxa"/>
            <w:vAlign w:val="center"/>
          </w:tcPr>
          <w:p w14:paraId="6E666674" w14:textId="77777777" w:rsidR="00654FF1" w:rsidRPr="00654FF1" w:rsidRDefault="00654FF1" w:rsidP="00654FF1">
            <w:pPr>
              <w:spacing w:after="160" w:line="259" w:lineRule="auto"/>
              <w:rPr>
                <w:b/>
                <w:bCs/>
                <w:lang w:val="en-US"/>
              </w:rPr>
            </w:pPr>
            <w:r w:rsidRPr="00654FF1">
              <w:rPr>
                <w:b/>
                <w:bCs/>
                <w:lang w:val="en-US"/>
              </w:rPr>
              <w:t>Precondiciones</w:t>
            </w:r>
          </w:p>
        </w:tc>
        <w:tc>
          <w:tcPr>
            <w:tcW w:w="5400" w:type="dxa"/>
            <w:vAlign w:val="center"/>
          </w:tcPr>
          <w:p w14:paraId="69755AC3" w14:textId="77777777" w:rsidR="00654FF1" w:rsidRPr="00654FF1" w:rsidRDefault="00654FF1" w:rsidP="00654FF1">
            <w:pPr>
              <w:spacing w:after="160" w:line="259" w:lineRule="auto"/>
              <w:rPr>
                <w:b/>
                <w:bCs/>
                <w:lang w:val="en-US"/>
              </w:rPr>
            </w:pPr>
            <w:r w:rsidRPr="00654FF1">
              <w:rPr>
                <w:b/>
                <w:bCs/>
                <w:lang w:val="en-US"/>
              </w:rPr>
              <w:t>El cliente debe haber iniciado sesión (CU-02). Debe existir al menos un producto con stock disponible y la pasarela de pago debe estar operativa.</w:t>
            </w:r>
          </w:p>
        </w:tc>
      </w:tr>
    </w:tbl>
    <w:p w14:paraId="516E7954" w14:textId="77777777" w:rsidR="00654FF1" w:rsidRPr="00654FF1" w:rsidRDefault="00654FF1" w:rsidP="00654FF1">
      <w:pPr>
        <w:rPr>
          <w:b/>
          <w:bCs/>
          <w:lang w:val="en-US"/>
        </w:rPr>
      </w:pPr>
    </w:p>
    <w:tbl>
      <w:tblPr>
        <w:tblStyle w:val="Tablaconcuadrcula"/>
        <w:tblW w:w="0" w:type="auto"/>
        <w:jc w:val="center"/>
        <w:tblLook w:val="04A0" w:firstRow="1" w:lastRow="0" w:firstColumn="1" w:lastColumn="0" w:noHBand="0" w:noVBand="1"/>
      </w:tblPr>
      <w:tblGrid>
        <w:gridCol w:w="696"/>
        <w:gridCol w:w="3215"/>
        <w:gridCol w:w="3367"/>
        <w:gridCol w:w="1230"/>
      </w:tblGrid>
      <w:tr w:rsidR="00654FF1" w:rsidRPr="00654FF1" w14:paraId="0BB2A2CD" w14:textId="77777777" w:rsidTr="00C160B5">
        <w:trPr>
          <w:jc w:val="center"/>
        </w:trPr>
        <w:tc>
          <w:tcPr>
            <w:tcW w:w="648" w:type="dxa"/>
            <w:shd w:val="clear" w:color="auto" w:fill="404040"/>
            <w:vAlign w:val="center"/>
          </w:tcPr>
          <w:p w14:paraId="16315CD1" w14:textId="77777777" w:rsidR="00654FF1" w:rsidRPr="00654FF1" w:rsidRDefault="00654FF1" w:rsidP="00654FF1">
            <w:pPr>
              <w:spacing w:after="160" w:line="259" w:lineRule="auto"/>
              <w:rPr>
                <w:b/>
                <w:bCs/>
                <w:lang w:val="en-US"/>
              </w:rPr>
            </w:pPr>
            <w:r w:rsidRPr="00654FF1">
              <w:rPr>
                <w:b/>
                <w:bCs/>
                <w:lang w:val="en-US"/>
              </w:rPr>
              <w:t>Paso</w:t>
            </w:r>
          </w:p>
        </w:tc>
        <w:tc>
          <w:tcPr>
            <w:tcW w:w="4320" w:type="dxa"/>
            <w:shd w:val="clear" w:color="auto" w:fill="404040"/>
            <w:vAlign w:val="center"/>
          </w:tcPr>
          <w:p w14:paraId="7EC27478" w14:textId="77777777" w:rsidR="00654FF1" w:rsidRPr="00654FF1" w:rsidRDefault="00654FF1" w:rsidP="00654FF1">
            <w:pPr>
              <w:spacing w:after="160" w:line="259" w:lineRule="auto"/>
              <w:rPr>
                <w:b/>
                <w:bCs/>
                <w:lang w:val="en-US"/>
              </w:rPr>
            </w:pPr>
            <w:r w:rsidRPr="00654FF1">
              <w:rPr>
                <w:b/>
                <w:bCs/>
                <w:lang w:val="en-US"/>
              </w:rPr>
              <w:t>Acción</w:t>
            </w:r>
          </w:p>
        </w:tc>
        <w:tc>
          <w:tcPr>
            <w:tcW w:w="4968" w:type="dxa"/>
            <w:shd w:val="clear" w:color="auto" w:fill="404040"/>
            <w:vAlign w:val="center"/>
          </w:tcPr>
          <w:p w14:paraId="04FB28CB" w14:textId="77777777" w:rsidR="00654FF1" w:rsidRPr="00654FF1" w:rsidRDefault="00654FF1" w:rsidP="00654FF1">
            <w:pPr>
              <w:spacing w:after="160" w:line="259" w:lineRule="auto"/>
              <w:rPr>
                <w:b/>
                <w:bCs/>
                <w:lang w:val="en-US"/>
              </w:rPr>
            </w:pPr>
            <w:r w:rsidRPr="00654FF1">
              <w:rPr>
                <w:b/>
                <w:bCs/>
                <w:lang w:val="en-US"/>
              </w:rPr>
              <w:t>Resultado esperado</w:t>
            </w:r>
          </w:p>
        </w:tc>
        <w:tc>
          <w:tcPr>
            <w:tcW w:w="1152" w:type="dxa"/>
            <w:shd w:val="clear" w:color="auto" w:fill="404040"/>
            <w:vAlign w:val="center"/>
          </w:tcPr>
          <w:p w14:paraId="32589757" w14:textId="77777777" w:rsidR="00654FF1" w:rsidRPr="00654FF1" w:rsidRDefault="00654FF1" w:rsidP="00654FF1">
            <w:pPr>
              <w:spacing w:after="160" w:line="259" w:lineRule="auto"/>
              <w:rPr>
                <w:b/>
                <w:bCs/>
                <w:lang w:val="en-US"/>
              </w:rPr>
            </w:pPr>
            <w:r w:rsidRPr="00654FF1">
              <w:rPr>
                <w:b/>
                <w:bCs/>
                <w:lang w:val="en-US"/>
              </w:rPr>
              <w:t>Estado</w:t>
            </w:r>
          </w:p>
        </w:tc>
      </w:tr>
      <w:tr w:rsidR="00654FF1" w:rsidRPr="00654FF1" w14:paraId="7DC78C10" w14:textId="77777777" w:rsidTr="00C160B5">
        <w:trPr>
          <w:jc w:val="center"/>
        </w:trPr>
        <w:tc>
          <w:tcPr>
            <w:tcW w:w="648" w:type="dxa"/>
            <w:vAlign w:val="center"/>
          </w:tcPr>
          <w:p w14:paraId="5F1C3CCE" w14:textId="77777777" w:rsidR="00654FF1" w:rsidRPr="00654FF1" w:rsidRDefault="00654FF1" w:rsidP="00654FF1">
            <w:pPr>
              <w:spacing w:after="160" w:line="259" w:lineRule="auto"/>
              <w:rPr>
                <w:b/>
                <w:bCs/>
                <w:lang w:val="en-US"/>
              </w:rPr>
            </w:pPr>
            <w:r w:rsidRPr="00654FF1">
              <w:rPr>
                <w:b/>
                <w:bCs/>
                <w:lang w:val="en-US"/>
              </w:rPr>
              <w:t>1</w:t>
            </w:r>
          </w:p>
        </w:tc>
        <w:tc>
          <w:tcPr>
            <w:tcW w:w="4320" w:type="dxa"/>
            <w:vAlign w:val="center"/>
          </w:tcPr>
          <w:p w14:paraId="59559CBA" w14:textId="77777777" w:rsidR="00654FF1" w:rsidRPr="00654FF1" w:rsidRDefault="00654FF1" w:rsidP="00654FF1">
            <w:pPr>
              <w:spacing w:after="160" w:line="259" w:lineRule="auto"/>
              <w:rPr>
                <w:b/>
                <w:bCs/>
                <w:lang w:val="en-US"/>
              </w:rPr>
            </w:pPr>
            <w:r w:rsidRPr="00654FF1">
              <w:rPr>
                <w:b/>
                <w:bCs/>
                <w:lang w:val="en-US"/>
              </w:rPr>
              <w:t>El cliente navega por el catálogo y agrega productos al carrito de compras.</w:t>
            </w:r>
          </w:p>
        </w:tc>
        <w:tc>
          <w:tcPr>
            <w:tcW w:w="4968" w:type="dxa"/>
            <w:vAlign w:val="center"/>
          </w:tcPr>
          <w:p w14:paraId="446A6902" w14:textId="77777777" w:rsidR="00654FF1" w:rsidRPr="00654FF1" w:rsidRDefault="00654FF1" w:rsidP="00654FF1">
            <w:pPr>
              <w:spacing w:after="160" w:line="259" w:lineRule="auto"/>
              <w:rPr>
                <w:b/>
                <w:bCs/>
                <w:lang w:val="en-US"/>
              </w:rPr>
            </w:pPr>
            <w:r w:rsidRPr="00654FF1">
              <w:rPr>
                <w:b/>
                <w:bCs/>
                <w:lang w:val="en-US"/>
              </w:rPr>
              <w:t>Los productos seleccionados quedan agregados al carrito.</w:t>
            </w:r>
          </w:p>
        </w:tc>
        <w:tc>
          <w:tcPr>
            <w:tcW w:w="1152" w:type="dxa"/>
            <w:vAlign w:val="center"/>
          </w:tcPr>
          <w:p w14:paraId="414B389C"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52ACBC5E" w14:textId="77777777" w:rsidTr="00C160B5">
        <w:trPr>
          <w:jc w:val="center"/>
        </w:trPr>
        <w:tc>
          <w:tcPr>
            <w:tcW w:w="648" w:type="dxa"/>
            <w:vAlign w:val="center"/>
          </w:tcPr>
          <w:p w14:paraId="6B554862" w14:textId="77777777" w:rsidR="00654FF1" w:rsidRPr="00654FF1" w:rsidRDefault="00654FF1" w:rsidP="00654FF1">
            <w:pPr>
              <w:spacing w:after="160" w:line="259" w:lineRule="auto"/>
              <w:rPr>
                <w:b/>
                <w:bCs/>
                <w:lang w:val="en-US"/>
              </w:rPr>
            </w:pPr>
            <w:r w:rsidRPr="00654FF1">
              <w:rPr>
                <w:b/>
                <w:bCs/>
                <w:lang w:val="en-US"/>
              </w:rPr>
              <w:t>2</w:t>
            </w:r>
          </w:p>
        </w:tc>
        <w:tc>
          <w:tcPr>
            <w:tcW w:w="4320" w:type="dxa"/>
            <w:vAlign w:val="center"/>
          </w:tcPr>
          <w:p w14:paraId="41C6BA22" w14:textId="77777777" w:rsidR="00654FF1" w:rsidRPr="00654FF1" w:rsidRDefault="00654FF1" w:rsidP="00654FF1">
            <w:pPr>
              <w:spacing w:after="160" w:line="259" w:lineRule="auto"/>
              <w:rPr>
                <w:b/>
                <w:bCs/>
                <w:lang w:val="en-US"/>
              </w:rPr>
            </w:pPr>
            <w:r w:rsidRPr="00654FF1">
              <w:rPr>
                <w:b/>
                <w:bCs/>
                <w:lang w:val="en-US"/>
              </w:rPr>
              <w:t>El cliente accede al carrito y revisa variante, cantidad y precio.</w:t>
            </w:r>
          </w:p>
        </w:tc>
        <w:tc>
          <w:tcPr>
            <w:tcW w:w="4968" w:type="dxa"/>
            <w:vAlign w:val="center"/>
          </w:tcPr>
          <w:p w14:paraId="7FDF7ECB" w14:textId="77777777" w:rsidR="00654FF1" w:rsidRPr="00654FF1" w:rsidRDefault="00654FF1" w:rsidP="00654FF1">
            <w:pPr>
              <w:spacing w:after="160" w:line="259" w:lineRule="auto"/>
              <w:rPr>
                <w:b/>
                <w:bCs/>
                <w:lang w:val="en-US"/>
              </w:rPr>
            </w:pPr>
            <w:r w:rsidRPr="00654FF1">
              <w:rPr>
                <w:b/>
                <w:bCs/>
                <w:lang w:val="en-US"/>
              </w:rPr>
              <w:t>El cliente puede verificar el detalle de la compra.</w:t>
            </w:r>
          </w:p>
        </w:tc>
        <w:tc>
          <w:tcPr>
            <w:tcW w:w="1152" w:type="dxa"/>
            <w:vAlign w:val="center"/>
          </w:tcPr>
          <w:p w14:paraId="3C1026C9"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36F507C7" w14:textId="77777777" w:rsidTr="00C160B5">
        <w:trPr>
          <w:jc w:val="center"/>
        </w:trPr>
        <w:tc>
          <w:tcPr>
            <w:tcW w:w="648" w:type="dxa"/>
            <w:vAlign w:val="center"/>
          </w:tcPr>
          <w:p w14:paraId="47C349B3" w14:textId="77777777" w:rsidR="00654FF1" w:rsidRPr="00654FF1" w:rsidRDefault="00654FF1" w:rsidP="00654FF1">
            <w:pPr>
              <w:spacing w:after="160" w:line="259" w:lineRule="auto"/>
              <w:rPr>
                <w:b/>
                <w:bCs/>
                <w:lang w:val="en-US"/>
              </w:rPr>
            </w:pPr>
            <w:r w:rsidRPr="00654FF1">
              <w:rPr>
                <w:b/>
                <w:bCs/>
                <w:lang w:val="en-US"/>
              </w:rPr>
              <w:t>3</w:t>
            </w:r>
          </w:p>
        </w:tc>
        <w:tc>
          <w:tcPr>
            <w:tcW w:w="4320" w:type="dxa"/>
            <w:vAlign w:val="center"/>
          </w:tcPr>
          <w:p w14:paraId="29EF32EB" w14:textId="77777777" w:rsidR="00654FF1" w:rsidRPr="00654FF1" w:rsidRDefault="00654FF1" w:rsidP="00654FF1">
            <w:pPr>
              <w:spacing w:after="160" w:line="259" w:lineRule="auto"/>
              <w:rPr>
                <w:b/>
                <w:bCs/>
                <w:lang w:val="en-US"/>
              </w:rPr>
            </w:pPr>
            <w:r w:rsidRPr="00654FF1">
              <w:rPr>
                <w:b/>
                <w:bCs/>
                <w:lang w:val="en-US"/>
              </w:rPr>
              <w:t>El cliente presiona "Finalizar compra".</w:t>
            </w:r>
          </w:p>
        </w:tc>
        <w:tc>
          <w:tcPr>
            <w:tcW w:w="4968" w:type="dxa"/>
            <w:vAlign w:val="center"/>
          </w:tcPr>
          <w:p w14:paraId="58812182" w14:textId="77777777" w:rsidR="00654FF1" w:rsidRPr="00654FF1" w:rsidRDefault="00654FF1" w:rsidP="00654FF1">
            <w:pPr>
              <w:spacing w:after="160" w:line="259" w:lineRule="auto"/>
              <w:rPr>
                <w:b/>
                <w:bCs/>
                <w:lang w:val="en-US"/>
              </w:rPr>
            </w:pPr>
            <w:r w:rsidRPr="00654FF1">
              <w:rPr>
                <w:b/>
                <w:bCs/>
                <w:lang w:val="en-US"/>
              </w:rPr>
              <w:t>El sistema inicia el proceso de checkout.</w:t>
            </w:r>
          </w:p>
        </w:tc>
        <w:tc>
          <w:tcPr>
            <w:tcW w:w="1152" w:type="dxa"/>
            <w:vAlign w:val="center"/>
          </w:tcPr>
          <w:p w14:paraId="6CEF64A5"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169D84BC" w14:textId="77777777" w:rsidTr="00C160B5">
        <w:trPr>
          <w:jc w:val="center"/>
        </w:trPr>
        <w:tc>
          <w:tcPr>
            <w:tcW w:w="648" w:type="dxa"/>
            <w:vAlign w:val="center"/>
          </w:tcPr>
          <w:p w14:paraId="71381E41" w14:textId="77777777" w:rsidR="00654FF1" w:rsidRPr="00654FF1" w:rsidRDefault="00654FF1" w:rsidP="00654FF1">
            <w:pPr>
              <w:spacing w:after="160" w:line="259" w:lineRule="auto"/>
              <w:rPr>
                <w:b/>
                <w:bCs/>
                <w:lang w:val="en-US"/>
              </w:rPr>
            </w:pPr>
            <w:r w:rsidRPr="00654FF1">
              <w:rPr>
                <w:b/>
                <w:bCs/>
                <w:lang w:val="en-US"/>
              </w:rPr>
              <w:t>4</w:t>
            </w:r>
          </w:p>
        </w:tc>
        <w:tc>
          <w:tcPr>
            <w:tcW w:w="4320" w:type="dxa"/>
            <w:vAlign w:val="center"/>
          </w:tcPr>
          <w:p w14:paraId="10ED8FF6" w14:textId="77777777" w:rsidR="00654FF1" w:rsidRPr="00654FF1" w:rsidRDefault="00654FF1" w:rsidP="00654FF1">
            <w:pPr>
              <w:spacing w:after="160" w:line="259" w:lineRule="auto"/>
              <w:rPr>
                <w:b/>
                <w:bCs/>
                <w:lang w:val="en-US"/>
              </w:rPr>
            </w:pPr>
            <w:r w:rsidRPr="00654FF1">
              <w:rPr>
                <w:b/>
                <w:bCs/>
                <w:lang w:val="en-US"/>
              </w:rPr>
              <w:t>El sistema verifica la disponibilidad de stock en tiempo real.</w:t>
            </w:r>
          </w:p>
        </w:tc>
        <w:tc>
          <w:tcPr>
            <w:tcW w:w="4968" w:type="dxa"/>
            <w:vAlign w:val="center"/>
          </w:tcPr>
          <w:p w14:paraId="04B89D06" w14:textId="77777777" w:rsidR="00654FF1" w:rsidRPr="00654FF1" w:rsidRDefault="00654FF1" w:rsidP="00654FF1">
            <w:pPr>
              <w:spacing w:after="160" w:line="259" w:lineRule="auto"/>
              <w:rPr>
                <w:b/>
                <w:bCs/>
                <w:lang w:val="en-US"/>
              </w:rPr>
            </w:pPr>
            <w:r w:rsidRPr="00654FF1">
              <w:rPr>
                <w:b/>
                <w:bCs/>
                <w:lang w:val="en-US"/>
              </w:rPr>
              <w:t>El sistema confirma que los productos puedan ser vendidos.</w:t>
            </w:r>
          </w:p>
        </w:tc>
        <w:tc>
          <w:tcPr>
            <w:tcW w:w="1152" w:type="dxa"/>
            <w:vAlign w:val="center"/>
          </w:tcPr>
          <w:p w14:paraId="396C9BB0"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36559C4A" w14:textId="77777777" w:rsidTr="00C160B5">
        <w:trPr>
          <w:jc w:val="center"/>
        </w:trPr>
        <w:tc>
          <w:tcPr>
            <w:tcW w:w="648" w:type="dxa"/>
            <w:vAlign w:val="center"/>
          </w:tcPr>
          <w:p w14:paraId="33F9D2F3" w14:textId="77777777" w:rsidR="00654FF1" w:rsidRPr="00654FF1" w:rsidRDefault="00654FF1" w:rsidP="00654FF1">
            <w:pPr>
              <w:spacing w:after="160" w:line="259" w:lineRule="auto"/>
              <w:rPr>
                <w:b/>
                <w:bCs/>
                <w:lang w:val="en-US"/>
              </w:rPr>
            </w:pPr>
            <w:r w:rsidRPr="00654FF1">
              <w:rPr>
                <w:b/>
                <w:bCs/>
                <w:lang w:val="en-US"/>
              </w:rPr>
              <w:t>5</w:t>
            </w:r>
          </w:p>
        </w:tc>
        <w:tc>
          <w:tcPr>
            <w:tcW w:w="4320" w:type="dxa"/>
            <w:vAlign w:val="center"/>
          </w:tcPr>
          <w:p w14:paraId="121E8607" w14:textId="77777777" w:rsidR="00654FF1" w:rsidRPr="00654FF1" w:rsidRDefault="00654FF1" w:rsidP="00654FF1">
            <w:pPr>
              <w:spacing w:after="160" w:line="259" w:lineRule="auto"/>
              <w:rPr>
                <w:b/>
                <w:bCs/>
                <w:lang w:val="en-US"/>
              </w:rPr>
            </w:pPr>
            <w:r w:rsidRPr="00654FF1">
              <w:rPr>
                <w:b/>
                <w:bCs/>
                <w:lang w:val="en-US"/>
              </w:rPr>
              <w:t>El sistema calcula el total de la compra (subtotal + impuestos).</w:t>
            </w:r>
          </w:p>
        </w:tc>
        <w:tc>
          <w:tcPr>
            <w:tcW w:w="4968" w:type="dxa"/>
            <w:vAlign w:val="center"/>
          </w:tcPr>
          <w:p w14:paraId="3808748A" w14:textId="77777777" w:rsidR="00654FF1" w:rsidRPr="00654FF1" w:rsidRDefault="00654FF1" w:rsidP="00654FF1">
            <w:pPr>
              <w:spacing w:after="160" w:line="259" w:lineRule="auto"/>
              <w:rPr>
                <w:b/>
                <w:bCs/>
                <w:lang w:val="en-US"/>
              </w:rPr>
            </w:pPr>
            <w:r w:rsidRPr="00654FF1">
              <w:rPr>
                <w:b/>
                <w:bCs/>
                <w:lang w:val="en-US"/>
              </w:rPr>
              <w:t>El sistema muestra el importe total a pagar.</w:t>
            </w:r>
          </w:p>
        </w:tc>
        <w:tc>
          <w:tcPr>
            <w:tcW w:w="1152" w:type="dxa"/>
            <w:vAlign w:val="center"/>
          </w:tcPr>
          <w:p w14:paraId="376B9C3D"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5E688320" w14:textId="77777777" w:rsidTr="00C160B5">
        <w:trPr>
          <w:jc w:val="center"/>
        </w:trPr>
        <w:tc>
          <w:tcPr>
            <w:tcW w:w="648" w:type="dxa"/>
            <w:vAlign w:val="center"/>
          </w:tcPr>
          <w:p w14:paraId="0D598B58" w14:textId="77777777" w:rsidR="00654FF1" w:rsidRPr="00654FF1" w:rsidRDefault="00654FF1" w:rsidP="00654FF1">
            <w:pPr>
              <w:spacing w:after="160" w:line="259" w:lineRule="auto"/>
              <w:rPr>
                <w:b/>
                <w:bCs/>
                <w:lang w:val="en-US"/>
              </w:rPr>
            </w:pPr>
            <w:r w:rsidRPr="00654FF1">
              <w:rPr>
                <w:b/>
                <w:bCs/>
                <w:lang w:val="en-US"/>
              </w:rPr>
              <w:t>6</w:t>
            </w:r>
          </w:p>
        </w:tc>
        <w:tc>
          <w:tcPr>
            <w:tcW w:w="4320" w:type="dxa"/>
            <w:vAlign w:val="center"/>
          </w:tcPr>
          <w:p w14:paraId="3F4354E2" w14:textId="77777777" w:rsidR="00654FF1" w:rsidRPr="00654FF1" w:rsidRDefault="00654FF1" w:rsidP="00654FF1">
            <w:pPr>
              <w:spacing w:after="160" w:line="259" w:lineRule="auto"/>
              <w:rPr>
                <w:b/>
                <w:bCs/>
                <w:lang w:val="en-US"/>
              </w:rPr>
            </w:pPr>
            <w:r w:rsidRPr="00654FF1">
              <w:rPr>
                <w:b/>
                <w:bCs/>
                <w:lang w:val="en-US"/>
              </w:rPr>
              <w:t>El cliente selecciona el método de pago y completa los datos requeridos.</w:t>
            </w:r>
          </w:p>
        </w:tc>
        <w:tc>
          <w:tcPr>
            <w:tcW w:w="4968" w:type="dxa"/>
            <w:vAlign w:val="center"/>
          </w:tcPr>
          <w:p w14:paraId="151C387F" w14:textId="77777777" w:rsidR="00654FF1" w:rsidRPr="00654FF1" w:rsidRDefault="00654FF1" w:rsidP="00654FF1">
            <w:pPr>
              <w:spacing w:after="160" w:line="259" w:lineRule="auto"/>
              <w:rPr>
                <w:b/>
                <w:bCs/>
                <w:lang w:val="en-US"/>
              </w:rPr>
            </w:pPr>
            <w:r w:rsidRPr="00654FF1">
              <w:rPr>
                <w:b/>
                <w:bCs/>
                <w:lang w:val="en-US"/>
              </w:rPr>
              <w:t>La información necesaria para procesar el pago queda registrada.</w:t>
            </w:r>
          </w:p>
        </w:tc>
        <w:tc>
          <w:tcPr>
            <w:tcW w:w="1152" w:type="dxa"/>
            <w:vAlign w:val="center"/>
          </w:tcPr>
          <w:p w14:paraId="76B0242B"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67103C14" w14:textId="77777777" w:rsidTr="00C160B5">
        <w:trPr>
          <w:jc w:val="center"/>
        </w:trPr>
        <w:tc>
          <w:tcPr>
            <w:tcW w:w="648" w:type="dxa"/>
            <w:vAlign w:val="center"/>
          </w:tcPr>
          <w:p w14:paraId="6A7B460D" w14:textId="77777777" w:rsidR="00654FF1" w:rsidRPr="00654FF1" w:rsidRDefault="00654FF1" w:rsidP="00654FF1">
            <w:pPr>
              <w:spacing w:after="160" w:line="259" w:lineRule="auto"/>
              <w:rPr>
                <w:b/>
                <w:bCs/>
                <w:lang w:val="en-US"/>
              </w:rPr>
            </w:pPr>
            <w:r w:rsidRPr="00654FF1">
              <w:rPr>
                <w:b/>
                <w:bCs/>
                <w:lang w:val="en-US"/>
              </w:rPr>
              <w:t>7</w:t>
            </w:r>
          </w:p>
        </w:tc>
        <w:tc>
          <w:tcPr>
            <w:tcW w:w="4320" w:type="dxa"/>
            <w:vAlign w:val="center"/>
          </w:tcPr>
          <w:p w14:paraId="163B625A" w14:textId="77777777" w:rsidR="00654FF1" w:rsidRPr="00654FF1" w:rsidRDefault="00654FF1" w:rsidP="00654FF1">
            <w:pPr>
              <w:spacing w:after="160" w:line="259" w:lineRule="auto"/>
              <w:rPr>
                <w:b/>
                <w:bCs/>
                <w:lang w:val="en-US"/>
              </w:rPr>
            </w:pPr>
            <w:r w:rsidRPr="00654FF1">
              <w:rPr>
                <w:b/>
                <w:bCs/>
                <w:lang w:val="en-US"/>
              </w:rPr>
              <w:t>El sistema envía la solicitud a la pasarela de pago (Stripe sandbox).</w:t>
            </w:r>
          </w:p>
        </w:tc>
        <w:tc>
          <w:tcPr>
            <w:tcW w:w="4968" w:type="dxa"/>
            <w:vAlign w:val="center"/>
          </w:tcPr>
          <w:p w14:paraId="7F38D34F" w14:textId="77777777" w:rsidR="00654FF1" w:rsidRPr="00654FF1" w:rsidRDefault="00654FF1" w:rsidP="00654FF1">
            <w:pPr>
              <w:spacing w:after="160" w:line="259" w:lineRule="auto"/>
              <w:rPr>
                <w:b/>
                <w:bCs/>
                <w:lang w:val="en-US"/>
              </w:rPr>
            </w:pPr>
            <w:r w:rsidRPr="00654FF1">
              <w:rPr>
                <w:b/>
                <w:bCs/>
                <w:lang w:val="en-US"/>
              </w:rPr>
              <w:t>La pasarela recibe la solicitud de transacción.</w:t>
            </w:r>
          </w:p>
        </w:tc>
        <w:tc>
          <w:tcPr>
            <w:tcW w:w="1152" w:type="dxa"/>
            <w:vAlign w:val="center"/>
          </w:tcPr>
          <w:p w14:paraId="420F7BE1"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25BE0979" w14:textId="77777777" w:rsidTr="00C160B5">
        <w:trPr>
          <w:jc w:val="center"/>
        </w:trPr>
        <w:tc>
          <w:tcPr>
            <w:tcW w:w="648" w:type="dxa"/>
            <w:vAlign w:val="center"/>
          </w:tcPr>
          <w:p w14:paraId="74DDC732" w14:textId="77777777" w:rsidR="00654FF1" w:rsidRPr="00654FF1" w:rsidRDefault="00654FF1" w:rsidP="00654FF1">
            <w:pPr>
              <w:spacing w:after="160" w:line="259" w:lineRule="auto"/>
              <w:rPr>
                <w:b/>
                <w:bCs/>
                <w:lang w:val="en-US"/>
              </w:rPr>
            </w:pPr>
            <w:r w:rsidRPr="00654FF1">
              <w:rPr>
                <w:b/>
                <w:bCs/>
                <w:lang w:val="en-US"/>
              </w:rPr>
              <w:t>8</w:t>
            </w:r>
          </w:p>
        </w:tc>
        <w:tc>
          <w:tcPr>
            <w:tcW w:w="4320" w:type="dxa"/>
            <w:vAlign w:val="center"/>
          </w:tcPr>
          <w:p w14:paraId="7B2FB3A2" w14:textId="77777777" w:rsidR="00654FF1" w:rsidRPr="00654FF1" w:rsidRDefault="00654FF1" w:rsidP="00654FF1">
            <w:pPr>
              <w:spacing w:after="160" w:line="259" w:lineRule="auto"/>
              <w:rPr>
                <w:b/>
                <w:bCs/>
                <w:lang w:val="en-US"/>
              </w:rPr>
            </w:pPr>
            <w:r w:rsidRPr="00654FF1">
              <w:rPr>
                <w:b/>
                <w:bCs/>
                <w:lang w:val="en-US"/>
              </w:rPr>
              <w:t>La pasarela procesa el pago y retorna la confirmación.</w:t>
            </w:r>
          </w:p>
        </w:tc>
        <w:tc>
          <w:tcPr>
            <w:tcW w:w="4968" w:type="dxa"/>
            <w:vAlign w:val="center"/>
          </w:tcPr>
          <w:p w14:paraId="700B5266" w14:textId="77777777" w:rsidR="00654FF1" w:rsidRPr="00654FF1" w:rsidRDefault="00654FF1" w:rsidP="00654FF1">
            <w:pPr>
              <w:spacing w:after="160" w:line="259" w:lineRule="auto"/>
              <w:rPr>
                <w:b/>
                <w:bCs/>
                <w:lang w:val="en-US"/>
              </w:rPr>
            </w:pPr>
            <w:r w:rsidRPr="00654FF1">
              <w:rPr>
                <w:b/>
                <w:bCs/>
                <w:lang w:val="en-US"/>
              </w:rPr>
              <w:t>El sistema recibe el resultado de la transacción.</w:t>
            </w:r>
          </w:p>
        </w:tc>
        <w:tc>
          <w:tcPr>
            <w:tcW w:w="1152" w:type="dxa"/>
            <w:vAlign w:val="center"/>
          </w:tcPr>
          <w:p w14:paraId="7D64F954"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189CEE87" w14:textId="77777777" w:rsidTr="00C160B5">
        <w:trPr>
          <w:jc w:val="center"/>
        </w:trPr>
        <w:tc>
          <w:tcPr>
            <w:tcW w:w="648" w:type="dxa"/>
            <w:vAlign w:val="center"/>
          </w:tcPr>
          <w:p w14:paraId="067E2779" w14:textId="77777777" w:rsidR="00654FF1" w:rsidRPr="00654FF1" w:rsidRDefault="00654FF1" w:rsidP="00654FF1">
            <w:pPr>
              <w:spacing w:after="160" w:line="259" w:lineRule="auto"/>
              <w:rPr>
                <w:b/>
                <w:bCs/>
                <w:lang w:val="en-US"/>
              </w:rPr>
            </w:pPr>
            <w:r w:rsidRPr="00654FF1">
              <w:rPr>
                <w:b/>
                <w:bCs/>
                <w:lang w:val="en-US"/>
              </w:rPr>
              <w:lastRenderedPageBreak/>
              <w:t>9</w:t>
            </w:r>
          </w:p>
        </w:tc>
        <w:tc>
          <w:tcPr>
            <w:tcW w:w="4320" w:type="dxa"/>
            <w:vAlign w:val="center"/>
          </w:tcPr>
          <w:p w14:paraId="30BD0F7F" w14:textId="77777777" w:rsidR="00654FF1" w:rsidRPr="00654FF1" w:rsidRDefault="00654FF1" w:rsidP="00654FF1">
            <w:pPr>
              <w:spacing w:after="160" w:line="259" w:lineRule="auto"/>
              <w:rPr>
                <w:b/>
                <w:bCs/>
                <w:lang w:val="en-US"/>
              </w:rPr>
            </w:pPr>
            <w:r w:rsidRPr="00654FF1">
              <w:rPr>
                <w:b/>
                <w:bCs/>
                <w:lang w:val="en-US"/>
              </w:rPr>
              <w:t>El sistema registra el pedido como pagado y genera el comprobante.</w:t>
            </w:r>
          </w:p>
        </w:tc>
        <w:tc>
          <w:tcPr>
            <w:tcW w:w="4968" w:type="dxa"/>
            <w:vAlign w:val="center"/>
          </w:tcPr>
          <w:p w14:paraId="60083A00" w14:textId="77777777" w:rsidR="00654FF1" w:rsidRPr="00654FF1" w:rsidRDefault="00654FF1" w:rsidP="00654FF1">
            <w:pPr>
              <w:spacing w:after="160" w:line="259" w:lineRule="auto"/>
              <w:rPr>
                <w:b/>
                <w:bCs/>
                <w:lang w:val="en-US"/>
              </w:rPr>
            </w:pPr>
            <w:r w:rsidRPr="00654FF1">
              <w:rPr>
                <w:b/>
                <w:bCs/>
                <w:lang w:val="en-US"/>
              </w:rPr>
              <w:t>El pedido queda registrado con estado PAGADO.</w:t>
            </w:r>
          </w:p>
        </w:tc>
        <w:tc>
          <w:tcPr>
            <w:tcW w:w="1152" w:type="dxa"/>
            <w:vAlign w:val="center"/>
          </w:tcPr>
          <w:p w14:paraId="36A5FB0D"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45CD1F99" w14:textId="77777777" w:rsidTr="00C160B5">
        <w:trPr>
          <w:jc w:val="center"/>
        </w:trPr>
        <w:tc>
          <w:tcPr>
            <w:tcW w:w="648" w:type="dxa"/>
            <w:vAlign w:val="center"/>
          </w:tcPr>
          <w:p w14:paraId="57776B7C" w14:textId="77777777" w:rsidR="00654FF1" w:rsidRPr="00654FF1" w:rsidRDefault="00654FF1" w:rsidP="00654FF1">
            <w:pPr>
              <w:spacing w:after="160" w:line="259" w:lineRule="auto"/>
              <w:rPr>
                <w:b/>
                <w:bCs/>
                <w:lang w:val="en-US"/>
              </w:rPr>
            </w:pPr>
            <w:r w:rsidRPr="00654FF1">
              <w:rPr>
                <w:b/>
                <w:bCs/>
                <w:lang w:val="en-US"/>
              </w:rPr>
              <w:t>10</w:t>
            </w:r>
          </w:p>
        </w:tc>
        <w:tc>
          <w:tcPr>
            <w:tcW w:w="4320" w:type="dxa"/>
            <w:vAlign w:val="center"/>
          </w:tcPr>
          <w:p w14:paraId="1B6367F7" w14:textId="77777777" w:rsidR="00654FF1" w:rsidRPr="00654FF1" w:rsidRDefault="00654FF1" w:rsidP="00654FF1">
            <w:pPr>
              <w:spacing w:after="160" w:line="259" w:lineRule="auto"/>
              <w:rPr>
                <w:b/>
                <w:bCs/>
                <w:lang w:val="en-US"/>
              </w:rPr>
            </w:pPr>
            <w:r w:rsidRPr="00654FF1">
              <w:rPr>
                <w:b/>
                <w:bCs/>
                <w:lang w:val="en-US"/>
              </w:rPr>
              <w:t>El sistema descuenta automáticamente el stock del inventario.</w:t>
            </w:r>
          </w:p>
        </w:tc>
        <w:tc>
          <w:tcPr>
            <w:tcW w:w="4968" w:type="dxa"/>
            <w:vAlign w:val="center"/>
          </w:tcPr>
          <w:p w14:paraId="4F982221" w14:textId="77777777" w:rsidR="00654FF1" w:rsidRPr="00654FF1" w:rsidRDefault="00654FF1" w:rsidP="00654FF1">
            <w:pPr>
              <w:spacing w:after="160" w:line="259" w:lineRule="auto"/>
              <w:rPr>
                <w:b/>
                <w:bCs/>
                <w:lang w:val="en-US"/>
              </w:rPr>
            </w:pPr>
            <w:r w:rsidRPr="00654FF1">
              <w:rPr>
                <w:b/>
                <w:bCs/>
                <w:lang w:val="en-US"/>
              </w:rPr>
              <w:t>Las existencias se actualizan después de la compra.</w:t>
            </w:r>
          </w:p>
        </w:tc>
        <w:tc>
          <w:tcPr>
            <w:tcW w:w="1152" w:type="dxa"/>
            <w:vAlign w:val="center"/>
          </w:tcPr>
          <w:p w14:paraId="1A623D0F" w14:textId="77777777" w:rsidR="00654FF1" w:rsidRPr="00654FF1" w:rsidRDefault="00654FF1" w:rsidP="00654FF1">
            <w:pPr>
              <w:spacing w:after="160" w:line="259" w:lineRule="auto"/>
              <w:rPr>
                <w:b/>
                <w:bCs/>
                <w:lang w:val="en-US"/>
              </w:rPr>
            </w:pPr>
            <w:r w:rsidRPr="00654FF1">
              <w:rPr>
                <w:b/>
                <w:bCs/>
                <w:lang w:val="en-US"/>
              </w:rPr>
              <w:t>Pendiente</w:t>
            </w:r>
          </w:p>
        </w:tc>
      </w:tr>
      <w:tr w:rsidR="00654FF1" w:rsidRPr="00654FF1" w14:paraId="2069A9D5" w14:textId="77777777" w:rsidTr="00C160B5">
        <w:trPr>
          <w:jc w:val="center"/>
        </w:trPr>
        <w:tc>
          <w:tcPr>
            <w:tcW w:w="648" w:type="dxa"/>
            <w:vAlign w:val="center"/>
          </w:tcPr>
          <w:p w14:paraId="6941FE6E" w14:textId="77777777" w:rsidR="00654FF1" w:rsidRPr="00654FF1" w:rsidRDefault="00654FF1" w:rsidP="00654FF1">
            <w:pPr>
              <w:spacing w:after="160" w:line="259" w:lineRule="auto"/>
              <w:rPr>
                <w:b/>
                <w:bCs/>
                <w:lang w:val="en-US"/>
              </w:rPr>
            </w:pPr>
            <w:r w:rsidRPr="00654FF1">
              <w:rPr>
                <w:b/>
                <w:bCs/>
                <w:lang w:val="en-US"/>
              </w:rPr>
              <w:t>11</w:t>
            </w:r>
          </w:p>
        </w:tc>
        <w:tc>
          <w:tcPr>
            <w:tcW w:w="4320" w:type="dxa"/>
            <w:vAlign w:val="center"/>
          </w:tcPr>
          <w:p w14:paraId="23CAB79A" w14:textId="77777777" w:rsidR="00654FF1" w:rsidRPr="00654FF1" w:rsidRDefault="00654FF1" w:rsidP="00654FF1">
            <w:pPr>
              <w:spacing w:after="160" w:line="259" w:lineRule="auto"/>
              <w:rPr>
                <w:b/>
                <w:bCs/>
                <w:lang w:val="en-US"/>
              </w:rPr>
            </w:pPr>
            <w:r w:rsidRPr="00654FF1">
              <w:rPr>
                <w:b/>
                <w:bCs/>
                <w:lang w:val="en-US"/>
              </w:rPr>
              <w:t>El sistema muestra la confirmación con el número de pedido.</w:t>
            </w:r>
          </w:p>
        </w:tc>
        <w:tc>
          <w:tcPr>
            <w:tcW w:w="4968" w:type="dxa"/>
            <w:vAlign w:val="center"/>
          </w:tcPr>
          <w:p w14:paraId="32F2492A" w14:textId="77777777" w:rsidR="00654FF1" w:rsidRPr="00654FF1" w:rsidRDefault="00654FF1" w:rsidP="00654FF1">
            <w:pPr>
              <w:spacing w:after="160" w:line="259" w:lineRule="auto"/>
              <w:rPr>
                <w:b/>
                <w:bCs/>
                <w:lang w:val="en-US"/>
              </w:rPr>
            </w:pPr>
            <w:r w:rsidRPr="00654FF1">
              <w:rPr>
                <w:b/>
                <w:bCs/>
                <w:lang w:val="en-US"/>
              </w:rPr>
              <w:t>El cliente recibe la confirmación de su compra.</w:t>
            </w:r>
          </w:p>
        </w:tc>
        <w:tc>
          <w:tcPr>
            <w:tcW w:w="1152" w:type="dxa"/>
            <w:vAlign w:val="center"/>
          </w:tcPr>
          <w:p w14:paraId="13EDAF45" w14:textId="77777777" w:rsidR="00654FF1" w:rsidRPr="00654FF1" w:rsidRDefault="00654FF1" w:rsidP="00654FF1">
            <w:pPr>
              <w:spacing w:after="160" w:line="259" w:lineRule="auto"/>
              <w:rPr>
                <w:b/>
                <w:bCs/>
                <w:lang w:val="en-US"/>
              </w:rPr>
            </w:pPr>
            <w:r w:rsidRPr="00654FF1">
              <w:rPr>
                <w:b/>
                <w:bCs/>
                <w:lang w:val="en-US"/>
              </w:rPr>
              <w:t>Pendiente</w:t>
            </w:r>
          </w:p>
        </w:tc>
      </w:tr>
    </w:tbl>
    <w:p w14:paraId="36374231" w14:textId="77777777" w:rsidR="00654FF1" w:rsidRDefault="00654FF1">
      <w:pPr>
        <w:rPr>
          <w:b/>
          <w:bCs/>
        </w:rPr>
      </w:pPr>
    </w:p>
    <w:p w14:paraId="0A42F6BF" w14:textId="26F66A99" w:rsidR="00654FF1" w:rsidRDefault="00654FF1">
      <w:pPr>
        <w:rPr>
          <w:b/>
          <w:bCs/>
        </w:rPr>
      </w:pPr>
      <w:r w:rsidRPr="00654FF1">
        <w:rPr>
          <w:b/>
          <w:bCs/>
        </w:rPr>
        <w:drawing>
          <wp:inline distT="0" distB="0" distL="0" distR="0" wp14:anchorId="566432DE" wp14:editId="3A2179E1">
            <wp:extent cx="5408930" cy="3735070"/>
            <wp:effectExtent l="0" t="0" r="1270" b="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408930" cy="3735070"/>
                    </a:xfrm>
                    <a:prstGeom prst="rect">
                      <a:avLst/>
                    </a:prstGeom>
                  </pic:spPr>
                </pic:pic>
              </a:graphicData>
            </a:graphic>
          </wp:inline>
        </w:drawing>
      </w:r>
    </w:p>
    <w:p w14:paraId="33E76B7B" w14:textId="00F320EE" w:rsidR="006541D9" w:rsidRDefault="0060059C">
      <w:pPr>
        <w:rPr>
          <w:b/>
          <w:bCs/>
        </w:rPr>
      </w:pPr>
      <w:r>
        <w:rPr>
          <w:b/>
          <w:bCs/>
        </w:rPr>
        <w:t>CONCLUSIÓN</w:t>
      </w:r>
      <w:r>
        <w:rPr>
          <w:b/>
          <w:bCs/>
        </w:rPr>
        <w:tab/>
      </w:r>
    </w:p>
    <w:p w14:paraId="50132EA4" w14:textId="77777777" w:rsidR="006541D9" w:rsidRDefault="0060059C">
      <w:r>
        <w:t>El desarrollo de FashionStore ha permitido abordar de manera integral los desafíos del sector retail textil, convergiendo la experiencia física con la digital mediante una plataforma inteligente de comercio electrónico. A lo largo del proyecto, se logró:</w:t>
      </w:r>
    </w:p>
    <w:p w14:paraId="0AF12512" w14:textId="77777777" w:rsidR="006541D9" w:rsidRDefault="0060059C">
      <w:r>
        <w:t>Definir y priorizar 23 casos de uso distribuidos en seis módulos funcionales (Gestión de Usuarios y Seguridad, Catálogo, Inventario, Reservas, Ventas y Pagos, e Inteligencia y Reportes), asegurando una cobertura completa de los requisitos funcionales y no funcionales del sistema.</w:t>
      </w:r>
    </w:p>
    <w:p w14:paraId="6027CEB2" w14:textId="77777777" w:rsidR="006541D9" w:rsidRDefault="0060059C">
      <w:r>
        <w:t>Aplicar la metodología PUDS (Proceso Unificado de Desarrollo de Software) de forma iterativa e incremental, estructurando el desarrollo en tres ciclos que permitieron entregar un producto mínimo viable (MVP) en un plazo ajustado de cuatro semanas.</w:t>
      </w:r>
    </w:p>
    <w:p w14:paraId="7231747A" w14:textId="77777777" w:rsidR="006541D9" w:rsidRDefault="0060059C">
      <w:r>
        <w:lastRenderedPageBreak/>
        <w:t>Modelar la arquitectura y el diseño utilizando UML 2.5+ en sus diversas vistas: diagramas de casos de uso, clases, secuencia, comunicación, despliegue, paquetes, estado, tiempo y navegación, lo que garantiza una documentación clara y trazable para futuras fases de mantenimiento y evolución.</w:t>
      </w:r>
    </w:p>
    <w:p w14:paraId="6E4E6926" w14:textId="77777777" w:rsidR="006541D9" w:rsidRDefault="0060059C">
      <w:r>
        <w:t>Especificar una solución tecnológica robusta basada en FastAPI (Python) para el backend, Angular (TypeScript) para el frontend web y Flutter (Dart) para la aplicación móvil, con PostgreSQL como motor de base de datos, integrando servicios externos como pasarelas de pago (Stripe), realidad aumentada (ARKit/ARCore) y motores de recomendación (scikit-learn/Surprise).</w:t>
      </w:r>
    </w:p>
    <w:p w14:paraId="5124C852" w14:textId="77777777" w:rsidR="006541D9" w:rsidRDefault="0060059C">
      <w:r>
        <w:t>Diseñar una arquitectura monolítica modular que, sin perder la simplicidad operativa y la consistencia transaccional, permite una evolución futura hacia microservicios si el negocio lo requiere.</w:t>
      </w:r>
    </w:p>
    <w:p w14:paraId="0B25D2D3" w14:textId="77777777" w:rsidR="006541D9" w:rsidRDefault="0060059C">
      <w:r>
        <w:t>Incorporar funcionalidades diferenciadoras como vestidores virtuales con realidad aumentada y recomendaciones personalizadas basadas en inteligencia artificial, que mejoran significativamente la experiencia de compra y reducen las tasas de devolución por tallas incorrectas.</w:t>
      </w:r>
    </w:p>
    <w:p w14:paraId="4515A4BF" w14:textId="77777777" w:rsidR="006541D9" w:rsidRDefault="0060059C">
      <w:r>
        <w:t>Establecer condiciones de seguridad y auditoría (hash de contraseñas, JWT, bitácora de eventos) que garantizan la integridad y confidencialidad de los datos de los usuarios y las transacciones comerciales.</w:t>
      </w:r>
    </w:p>
    <w:p w14:paraId="6A5E00C9" w14:textId="77777777" w:rsidR="006541D9" w:rsidRDefault="0060059C">
      <w:pPr>
        <w:pStyle w:val="Ttulo1"/>
      </w:pPr>
      <w:bookmarkStart w:id="272" w:name="_Toc240942510"/>
      <w:r>
        <w:t>RECOMENDACIÓN</w:t>
      </w:r>
      <w:bookmarkEnd w:id="272"/>
    </w:p>
    <w:p w14:paraId="33511136" w14:textId="77777777" w:rsidR="006541D9" w:rsidRDefault="0060059C">
      <w:r>
        <w:t>Para garantizar el éxito continuo y la evolución de FashionStore, se formulan las siguientes recomendaciones:</w:t>
      </w:r>
    </w:p>
    <w:p w14:paraId="480E1790" w14:textId="77777777" w:rsidR="006541D9" w:rsidRDefault="0060059C">
      <w:r>
        <w:t>Evolución hacia microservicios</w:t>
      </w:r>
    </w:p>
    <w:p w14:paraId="5FAACC12" w14:textId="77777777" w:rsidR="006541D9" w:rsidRDefault="0060059C">
      <w:r>
        <w:t>A mediano plazo, a medida que crezca el número de usuarios y transacciones, se recomienda extraer los módulos de mayor carga (pagos, inventario, reservas) a microservicios independientes, aprovechando la modularidad interna ya definida. Esto permitirá escalar cada componente de forma autónoma y mejorar la tolerancia a fallos.</w:t>
      </w:r>
    </w:p>
    <w:p w14:paraId="3663C9CC" w14:textId="77777777" w:rsidR="006541D9" w:rsidRDefault="0060059C">
      <w:r>
        <w:t>Mejora del sistema de recomendación</w:t>
      </w:r>
    </w:p>
    <w:p w14:paraId="2D41693B" w14:textId="77777777" w:rsidR="006541D9" w:rsidRDefault="0060059C">
      <w:r>
        <w:t>Incorporar técnicas de deep learning (ej. redes neuronales) y datos contextuales (clima, tendencias de moda, historial de navegación) para aumentar la precisión de las recomendaciones y la tasa de conversión.</w:t>
      </w:r>
    </w:p>
    <w:p w14:paraId="416ED945" w14:textId="77777777" w:rsidR="006541D9" w:rsidRDefault="0060059C">
      <w:r>
        <w:t>Ampliación de pasarelas de pago</w:t>
      </w:r>
    </w:p>
    <w:p w14:paraId="549207ED" w14:textId="77777777" w:rsidR="006541D9" w:rsidRDefault="0060059C">
      <w:r>
        <w:t>Integrar pasarelas locales como Libélula (Bolivia) y métodos alternativos (transferencias bancarias, billeteras digitales) para adaptarse a las preferencias regionales y reducir la dependencia de un único proveedor.</w:t>
      </w:r>
    </w:p>
    <w:p w14:paraId="01470377" w14:textId="77777777" w:rsidR="006541D9" w:rsidRDefault="0060059C">
      <w:r>
        <w:t>Optimización del rendimiento</w:t>
      </w:r>
    </w:p>
    <w:p w14:paraId="1C5CA315" w14:textId="77777777" w:rsidR="006541D9" w:rsidRDefault="0060059C">
      <w:r>
        <w:t>Implementar caché (Redis) para consultas frecuentes (catálogo, disponibilidad) y utilizar lazy loading en el frontend para mejorar los tiempos de carga en dispositivos móviles.</w:t>
      </w:r>
    </w:p>
    <w:p w14:paraId="28E90E9C" w14:textId="77777777" w:rsidR="006541D9" w:rsidRDefault="0060059C">
      <w:r>
        <w:t>Pruebas de carga y seguridad</w:t>
      </w:r>
    </w:p>
    <w:p w14:paraId="0FE23B92" w14:textId="77777777" w:rsidR="006541D9" w:rsidRDefault="0060059C">
      <w:r>
        <w:lastRenderedPageBreak/>
        <w:t>Realizar pruebas de estrés y auditorías de seguridad periódicas (OWASP Top 10) para garantizar la robustez del sistema ante ataques (inyección SQL, XSS, CSRF) y picos de tráfico, especialmente en temporadas de alta demanda (rebajas, Black Friday).</w:t>
      </w:r>
    </w:p>
    <w:p w14:paraId="75141768" w14:textId="77777777" w:rsidR="006541D9" w:rsidRDefault="0060059C">
      <w:r>
        <w:t>Capacitación y documentación</w:t>
      </w:r>
    </w:p>
    <w:p w14:paraId="1ED2DE4B" w14:textId="77777777" w:rsidR="006541D9" w:rsidRDefault="0060059C">
      <w:r>
        <w:t>Elaborar manuales de usuario y administrador, así como guías de despliegue y mantenimiento, para facilitar la adopción por parte del personal de tiendas y el equipo de soporte.</w:t>
      </w:r>
    </w:p>
    <w:p w14:paraId="1AA69587" w14:textId="77777777" w:rsidR="006541D9" w:rsidRDefault="0060059C">
      <w:r>
        <w:t>Análisis de datos avanzado</w:t>
      </w:r>
    </w:p>
    <w:p w14:paraId="03C30AF4" w14:textId="77777777" w:rsidR="006541D9" w:rsidRDefault="0060059C">
      <w:r>
        <w:t>Implementar dashboards interactivos con herramientas como Power BI o Tableau, conectados directamente a la base de datos, para proporcionar insights más profundos sobre el comportamiento de compra y la rotación de inventario.</w:t>
      </w:r>
    </w:p>
    <w:p w14:paraId="6C87DAE0" w14:textId="77777777" w:rsidR="006541D9" w:rsidRDefault="006541D9"/>
    <w:p w14:paraId="32E4B1F8" w14:textId="77777777" w:rsidR="006541D9" w:rsidRDefault="0060059C">
      <w:r>
        <w:t>Sostenibilidad y mantenimiento</w:t>
      </w:r>
    </w:p>
    <w:p w14:paraId="0A8C54D5" w14:textId="77777777" w:rsidR="006541D9" w:rsidRDefault="0060059C">
      <w:r>
        <w:t>Establecer un ciclo de actualizaciones técnicas (dependencias, parches de seguridad) y funcionales (nuevas colecciones, temporadas) para mantener el sistema alineado con las necesidades cambiantes del negocio.</w:t>
      </w:r>
      <w:r>
        <w:tab/>
      </w:r>
    </w:p>
    <w:p w14:paraId="449F2BC5" w14:textId="77777777" w:rsidR="006541D9" w:rsidRDefault="0060059C">
      <w:pPr>
        <w:pStyle w:val="Ttulo1"/>
      </w:pPr>
      <w:bookmarkStart w:id="273" w:name="_Toc240942511"/>
      <w:r>
        <w:t>BIBLIOGRAFÍA</w:t>
      </w:r>
      <w:bookmarkEnd w:id="273"/>
    </w:p>
    <w:p w14:paraId="295F0DD8" w14:textId="77777777" w:rsidR="006541D9" w:rsidRDefault="0060059C">
      <w:r>
        <w:t>Object Management Group (OMG). OMG Unified Modeling Language (OMG UML), Version 2.5.1. 2017. Disponible en: https://www.omg.org/spec/UML/2.5.1.</w:t>
      </w:r>
    </w:p>
    <w:p w14:paraId="3EA2D2D0" w14:textId="77777777" w:rsidR="006541D9" w:rsidRDefault="0060059C">
      <w:r>
        <w:t>Jacobson, I., Booch, G., Rumbaugh, J. El Proceso Unificado de Desarrollo de Software. Addison-Wesley, 2000.</w:t>
      </w:r>
    </w:p>
    <w:p w14:paraId="077E4A03" w14:textId="77777777" w:rsidR="006541D9" w:rsidRDefault="0060059C">
      <w:r>
        <w:t>Larman, C. Applying UML and Patterns: An Introduction to Object-Oriented Analysis and Design and Iterative Development. 3rd ed. Prentice Hall, 2004.</w:t>
      </w:r>
    </w:p>
    <w:p w14:paraId="12E9FD68" w14:textId="77777777" w:rsidR="006541D9" w:rsidRDefault="0060059C">
      <w:r>
        <w:t>Fowler, M. UML Distilled: A Brief Guide to the Standard Object Modeling Language. 3rd ed. Addison-Wesley, 2004.</w:t>
      </w:r>
    </w:p>
    <w:p w14:paraId="35AB279E" w14:textId="77777777" w:rsidR="006541D9" w:rsidRDefault="0060059C">
      <w:r>
        <w:t>Gamma, E., Helm, R., Johnson, R., Vlissides, J. Design Patterns: Elements of Reusable Object-Oriented Software. Addison-Wesley, 1994.</w:t>
      </w:r>
    </w:p>
    <w:p w14:paraId="021BB204" w14:textId="77777777" w:rsidR="006541D9" w:rsidRDefault="0060059C">
      <w:r>
        <w:t>FastAPI Documentation. FastAPI Framework, Version 0.115+.. Disponible en: https://fastapi.tiangolo.com.</w:t>
      </w:r>
    </w:p>
    <w:p w14:paraId="7B890037" w14:textId="77777777" w:rsidR="006541D9" w:rsidRDefault="0060059C">
      <w:r>
        <w:t>Angular Documentation. Angular Framework, Version 17+. Disponible en: https://angular.dev.</w:t>
      </w:r>
    </w:p>
    <w:p w14:paraId="51DA4A19" w14:textId="77777777" w:rsidR="006541D9" w:rsidRDefault="0060059C">
      <w:r>
        <w:t>Flutter Documentation. Flutter SDK, Version 3.x. Disponible en: https://docs.flutter.dev.</w:t>
      </w:r>
    </w:p>
    <w:p w14:paraId="3E598543" w14:textId="77777777" w:rsidR="006541D9" w:rsidRDefault="0060059C">
      <w:r>
        <w:t>PostgreSQL Documentation. PostgreSQL 16: The World’s Most Advanced Open Source Relational Database. Disponible en: https://www.postgresql.org/docs/16/index.html.</w:t>
      </w:r>
    </w:p>
    <w:p w14:paraId="0B5A2F90" w14:textId="77777777" w:rsidR="006541D9" w:rsidRDefault="0060059C">
      <w:r>
        <w:lastRenderedPageBreak/>
        <w:t>Stripe API Reference. Stripe Payment Gateway, Version 2023-10-16. Disponible en: https://stripe.com/docs/api.</w:t>
      </w:r>
    </w:p>
    <w:p w14:paraId="1DDF6116" w14:textId="77777777" w:rsidR="006541D9" w:rsidRDefault="0060059C">
      <w:r>
        <w:t>Neon.tech Documentation. Serverless Postgres Built for the Cloud. Disponible en: https://neon.tech/docs.</w:t>
      </w:r>
    </w:p>
    <w:p w14:paraId="1D9C3E32" w14:textId="77777777" w:rsidR="006541D9" w:rsidRDefault="0060059C">
      <w:r>
        <w:t>ARKit Documentation (Apple). ARKit – Augmented Reality for iOS. Disponible en: https://developer.apple.com/augmented-reality/arkit/.</w:t>
      </w:r>
    </w:p>
    <w:p w14:paraId="0E0AB64B" w14:textId="77777777" w:rsidR="006541D9" w:rsidRDefault="0060059C">
      <w:r>
        <w:t>ARCore Documentation (Google). ARCore – Augmented Reality for Android. Disponible en: https://developers.google.com/ar.</w:t>
      </w:r>
    </w:p>
    <w:p w14:paraId="4C002294" w14:textId="77777777" w:rsidR="006541D9" w:rsidRDefault="0060059C">
      <w:r>
        <w:t>Pedregosa, F., et al. Scikit-learn: Machine Learning in Python. Journal of Machine Learning Research, 12:2825-2830, 2011.</w:t>
      </w:r>
    </w:p>
    <w:p w14:paraId="3C3B5E9C" w14:textId="77777777" w:rsidR="006541D9" w:rsidRDefault="0060059C">
      <w:r>
        <w:t>Hug, N. Surprise: A Python Library for Recommender Systems. Journal of Open Source Software, 5(52):2174, 2020.</w:t>
      </w:r>
    </w:p>
    <w:p w14:paraId="4CA94E27" w14:textId="77777777" w:rsidR="006541D9" w:rsidRDefault="0060059C">
      <w:r>
        <w:t>Krause, A., et al. Building Microservices: Designing Fine-Grained Systems. O’Reilly Media, 2015.</w:t>
      </w:r>
    </w:p>
    <w:p w14:paraId="162812F3" w14:textId="77777777" w:rsidR="006541D9" w:rsidRDefault="0060059C">
      <w:r>
        <w:t>ISO/IEC 25010. Systems and Software Engineering – Systems and Software Quality Requirements and Evaluation (SQuaRE) – System and Software Quality Models. 2011.</w:t>
      </w:r>
    </w:p>
    <w:p w14:paraId="1A6BB385" w14:textId="77777777" w:rsidR="006541D9" w:rsidRDefault="0060059C">
      <w:r>
        <w:t>OWASP Foundation. OWASP Top Ten – The Ten Most Critical Web Application Security Risks. 2021. Disponible en: https://owasp.org/Top10/.</w:t>
      </w:r>
      <w:r>
        <w:tab/>
      </w:r>
    </w:p>
    <w:p w14:paraId="30D2B47B" w14:textId="77777777" w:rsidR="006541D9" w:rsidRDefault="0060059C">
      <w:pPr>
        <w:pStyle w:val="Ttulo1"/>
      </w:pPr>
      <w:bookmarkStart w:id="274" w:name="_Toc240942512"/>
      <w:r>
        <w:t>URL Y QR</w:t>
      </w:r>
      <w:bookmarkEnd w:id="274"/>
    </w:p>
    <w:p w14:paraId="1E62B13F" w14:textId="77777777" w:rsidR="006541D9" w:rsidRDefault="006541D9"/>
    <w:p w14:paraId="4B367A34" w14:textId="77777777" w:rsidR="006541D9" w:rsidRDefault="00DD4918">
      <w:hyperlink r:id="rId205">
        <w:r w:rsidR="0060059C">
          <w:rPr>
            <w:color w:val="1155CC"/>
            <w:u w:val="single"/>
          </w:rPr>
          <w:t>https://github.com/awdaz/Parcial1/</w:t>
        </w:r>
      </w:hyperlink>
    </w:p>
    <w:p w14:paraId="03FAFF33" w14:textId="77777777" w:rsidR="006541D9" w:rsidRDefault="0060059C">
      <w:r>
        <w:rPr>
          <w:noProof/>
        </w:rPr>
        <w:drawing>
          <wp:inline distT="114300" distB="114300" distL="114300" distR="114300" wp14:anchorId="4FFB5654" wp14:editId="782BBE63">
            <wp:extent cx="3248343" cy="3248343"/>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6"/>
                    <a:srcRect/>
                    <a:stretch>
                      <a:fillRect/>
                    </a:stretch>
                  </pic:blipFill>
                  <pic:spPr>
                    <a:xfrm>
                      <a:off x="0" y="0"/>
                      <a:ext cx="3248343" cy="3248343"/>
                    </a:xfrm>
                    <a:prstGeom prst="rect">
                      <a:avLst/>
                    </a:prstGeom>
                    <a:ln/>
                  </pic:spPr>
                </pic:pic>
              </a:graphicData>
            </a:graphic>
          </wp:inline>
        </w:drawing>
      </w:r>
    </w:p>
    <w:p w14:paraId="4F1D06FE" w14:textId="77777777" w:rsidR="006541D9" w:rsidRDefault="006541D9"/>
    <w:p w14:paraId="27A21258" w14:textId="77777777" w:rsidR="006541D9" w:rsidRDefault="006541D9"/>
    <w:p w14:paraId="0FA68C2B" w14:textId="77777777" w:rsidR="006541D9" w:rsidRDefault="006541D9"/>
    <w:sectPr w:rsidR="006541D9">
      <w:pgSz w:w="11920" w:h="16840"/>
      <w:pgMar w:top="1417" w:right="1701" w:bottom="1417"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3343FE3-8535-4AB3-8AEA-C9FBE4DCB0F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D9B2CB9-792F-452C-90A2-E2D9C5C99ECE}"/>
  </w:font>
  <w:font w:name="Calibri">
    <w:panose1 w:val="020F0502020204030204"/>
    <w:charset w:val="00"/>
    <w:family w:val="swiss"/>
    <w:pitch w:val="variable"/>
    <w:sig w:usb0="E4002EFF" w:usb1="C200247B" w:usb2="00000009" w:usb3="00000000" w:csb0="000001FF" w:csb1="00000000"/>
    <w:embedRegular r:id="rId3" w:fontKey="{915FF8BD-969F-4DCF-8A99-0CCA5D44F072}"/>
    <w:embedBold r:id="rId4" w:fontKey="{B942CA4D-7A95-439A-8ABB-E5BBB5107B7B}"/>
  </w:font>
  <w:font w:name="Cambria">
    <w:panose1 w:val="02040503050406030204"/>
    <w:charset w:val="00"/>
    <w:family w:val="roman"/>
    <w:pitch w:val="variable"/>
    <w:sig w:usb0="E00002FF" w:usb1="400004FF" w:usb2="00000000" w:usb3="00000000" w:csb0="0000019F" w:csb1="00000000"/>
    <w:embedRegular r:id="rId5" w:fontKey="{0A3C3616-5145-47A5-B1BF-4BA20E8411D7}"/>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6" w:fontKey="{00870FD5-3984-4336-A499-5A403680A1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2144"/>
    <w:multiLevelType w:val="multilevel"/>
    <w:tmpl w:val="BCBAB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0E629B"/>
    <w:multiLevelType w:val="multilevel"/>
    <w:tmpl w:val="6414B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380CD7"/>
    <w:multiLevelType w:val="multilevel"/>
    <w:tmpl w:val="80E6A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A975B4F"/>
    <w:multiLevelType w:val="multilevel"/>
    <w:tmpl w:val="7FF8B5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C97C70"/>
    <w:multiLevelType w:val="multilevel"/>
    <w:tmpl w:val="60F88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5935E9"/>
    <w:multiLevelType w:val="multilevel"/>
    <w:tmpl w:val="BFEAF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C957EEA"/>
    <w:multiLevelType w:val="multilevel"/>
    <w:tmpl w:val="441C4A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D4F6B71"/>
    <w:multiLevelType w:val="multilevel"/>
    <w:tmpl w:val="14648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937DBD"/>
    <w:multiLevelType w:val="multilevel"/>
    <w:tmpl w:val="F8F0D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8954E9F"/>
    <w:multiLevelType w:val="multilevel"/>
    <w:tmpl w:val="D6889E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94710BC"/>
    <w:multiLevelType w:val="multilevel"/>
    <w:tmpl w:val="6B283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275F4A"/>
    <w:multiLevelType w:val="multilevel"/>
    <w:tmpl w:val="E3224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E362FA1"/>
    <w:multiLevelType w:val="multilevel"/>
    <w:tmpl w:val="F078C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6656F1"/>
    <w:multiLevelType w:val="multilevel"/>
    <w:tmpl w:val="6CEE5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6"/>
  </w:num>
  <w:num w:numId="3">
    <w:abstractNumId w:val="1"/>
  </w:num>
  <w:num w:numId="4">
    <w:abstractNumId w:val="4"/>
  </w:num>
  <w:num w:numId="5">
    <w:abstractNumId w:val="12"/>
  </w:num>
  <w:num w:numId="6">
    <w:abstractNumId w:val="5"/>
  </w:num>
  <w:num w:numId="7">
    <w:abstractNumId w:val="2"/>
  </w:num>
  <w:num w:numId="8">
    <w:abstractNumId w:val="13"/>
  </w:num>
  <w:num w:numId="9">
    <w:abstractNumId w:val="7"/>
  </w:num>
  <w:num w:numId="10">
    <w:abstractNumId w:val="11"/>
  </w:num>
  <w:num w:numId="11">
    <w:abstractNumId w:val="9"/>
  </w:num>
  <w:num w:numId="12">
    <w:abstractNumId w:val="0"/>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1D9"/>
    <w:rsid w:val="0001069B"/>
    <w:rsid w:val="000776DC"/>
    <w:rsid w:val="00083774"/>
    <w:rsid w:val="00090C8B"/>
    <w:rsid w:val="000A7240"/>
    <w:rsid w:val="000C6C89"/>
    <w:rsid w:val="000C7FFE"/>
    <w:rsid w:val="000F1A7D"/>
    <w:rsid w:val="0010344C"/>
    <w:rsid w:val="0010512F"/>
    <w:rsid w:val="001249C1"/>
    <w:rsid w:val="00132EA0"/>
    <w:rsid w:val="00140AC7"/>
    <w:rsid w:val="00142947"/>
    <w:rsid w:val="001607AA"/>
    <w:rsid w:val="00186123"/>
    <w:rsid w:val="0019274B"/>
    <w:rsid w:val="001B006D"/>
    <w:rsid w:val="001B2B76"/>
    <w:rsid w:val="001E5F86"/>
    <w:rsid w:val="001F0038"/>
    <w:rsid w:val="001F03D5"/>
    <w:rsid w:val="001F4A98"/>
    <w:rsid w:val="00213BB8"/>
    <w:rsid w:val="0022338B"/>
    <w:rsid w:val="00236C14"/>
    <w:rsid w:val="00245BAA"/>
    <w:rsid w:val="00265052"/>
    <w:rsid w:val="00287059"/>
    <w:rsid w:val="002A225E"/>
    <w:rsid w:val="002E00F8"/>
    <w:rsid w:val="0030294A"/>
    <w:rsid w:val="00307202"/>
    <w:rsid w:val="00316BA0"/>
    <w:rsid w:val="00340CDA"/>
    <w:rsid w:val="003568EE"/>
    <w:rsid w:val="00370E02"/>
    <w:rsid w:val="003C10BD"/>
    <w:rsid w:val="00437ACD"/>
    <w:rsid w:val="00444A68"/>
    <w:rsid w:val="004458E3"/>
    <w:rsid w:val="0045250D"/>
    <w:rsid w:val="00454CD5"/>
    <w:rsid w:val="00475474"/>
    <w:rsid w:val="004767FD"/>
    <w:rsid w:val="00484D83"/>
    <w:rsid w:val="00486F9D"/>
    <w:rsid w:val="00490059"/>
    <w:rsid w:val="004D0011"/>
    <w:rsid w:val="004E328A"/>
    <w:rsid w:val="004F7AAC"/>
    <w:rsid w:val="00503136"/>
    <w:rsid w:val="00503FFF"/>
    <w:rsid w:val="00521AED"/>
    <w:rsid w:val="005469E0"/>
    <w:rsid w:val="00547645"/>
    <w:rsid w:val="00547ECF"/>
    <w:rsid w:val="0055025C"/>
    <w:rsid w:val="005A5F4A"/>
    <w:rsid w:val="005D2C40"/>
    <w:rsid w:val="005E4D24"/>
    <w:rsid w:val="005E4E03"/>
    <w:rsid w:val="0060059C"/>
    <w:rsid w:val="006111CD"/>
    <w:rsid w:val="00623507"/>
    <w:rsid w:val="006259BE"/>
    <w:rsid w:val="0062732C"/>
    <w:rsid w:val="006472B0"/>
    <w:rsid w:val="00647445"/>
    <w:rsid w:val="006541D9"/>
    <w:rsid w:val="00654FF1"/>
    <w:rsid w:val="00672EE2"/>
    <w:rsid w:val="006754D1"/>
    <w:rsid w:val="0067698B"/>
    <w:rsid w:val="00682B9E"/>
    <w:rsid w:val="006964AF"/>
    <w:rsid w:val="006D7246"/>
    <w:rsid w:val="006E54CD"/>
    <w:rsid w:val="006E6C85"/>
    <w:rsid w:val="006F6334"/>
    <w:rsid w:val="00721C4D"/>
    <w:rsid w:val="007322FC"/>
    <w:rsid w:val="007342DA"/>
    <w:rsid w:val="0075236A"/>
    <w:rsid w:val="0075647A"/>
    <w:rsid w:val="0077342E"/>
    <w:rsid w:val="00781FEB"/>
    <w:rsid w:val="00784B54"/>
    <w:rsid w:val="007855A2"/>
    <w:rsid w:val="007C31EB"/>
    <w:rsid w:val="007D626C"/>
    <w:rsid w:val="007E2008"/>
    <w:rsid w:val="007F0C8A"/>
    <w:rsid w:val="00802FB5"/>
    <w:rsid w:val="008037EE"/>
    <w:rsid w:val="008072CC"/>
    <w:rsid w:val="00847719"/>
    <w:rsid w:val="008742FC"/>
    <w:rsid w:val="00883892"/>
    <w:rsid w:val="008860E5"/>
    <w:rsid w:val="008B303B"/>
    <w:rsid w:val="008B6BD9"/>
    <w:rsid w:val="008B721D"/>
    <w:rsid w:val="008E1CC2"/>
    <w:rsid w:val="008E4A85"/>
    <w:rsid w:val="008F1524"/>
    <w:rsid w:val="008F4DCB"/>
    <w:rsid w:val="00912FB9"/>
    <w:rsid w:val="00943544"/>
    <w:rsid w:val="009572EE"/>
    <w:rsid w:val="00960B25"/>
    <w:rsid w:val="00961DDE"/>
    <w:rsid w:val="009731AF"/>
    <w:rsid w:val="0097635D"/>
    <w:rsid w:val="009770DB"/>
    <w:rsid w:val="009C1F39"/>
    <w:rsid w:val="009C5360"/>
    <w:rsid w:val="009D7CFB"/>
    <w:rsid w:val="009E4ECD"/>
    <w:rsid w:val="00A32A6C"/>
    <w:rsid w:val="00A33AD8"/>
    <w:rsid w:val="00A3447D"/>
    <w:rsid w:val="00A372C2"/>
    <w:rsid w:val="00A4248B"/>
    <w:rsid w:val="00A80FEE"/>
    <w:rsid w:val="00A913F8"/>
    <w:rsid w:val="00AC0F22"/>
    <w:rsid w:val="00AC76B8"/>
    <w:rsid w:val="00AE0613"/>
    <w:rsid w:val="00AF2140"/>
    <w:rsid w:val="00B05D01"/>
    <w:rsid w:val="00B238DB"/>
    <w:rsid w:val="00B37071"/>
    <w:rsid w:val="00B42B6F"/>
    <w:rsid w:val="00B550E1"/>
    <w:rsid w:val="00B62631"/>
    <w:rsid w:val="00B90921"/>
    <w:rsid w:val="00BA09CA"/>
    <w:rsid w:val="00BD77CE"/>
    <w:rsid w:val="00BE0B92"/>
    <w:rsid w:val="00BE1CBF"/>
    <w:rsid w:val="00C11990"/>
    <w:rsid w:val="00C16849"/>
    <w:rsid w:val="00C22D3C"/>
    <w:rsid w:val="00C376E7"/>
    <w:rsid w:val="00C75D40"/>
    <w:rsid w:val="00C770F1"/>
    <w:rsid w:val="00CF4C04"/>
    <w:rsid w:val="00D23DD9"/>
    <w:rsid w:val="00D359FD"/>
    <w:rsid w:val="00D552CC"/>
    <w:rsid w:val="00D70328"/>
    <w:rsid w:val="00D80650"/>
    <w:rsid w:val="00DA292B"/>
    <w:rsid w:val="00DD453F"/>
    <w:rsid w:val="00DD4918"/>
    <w:rsid w:val="00DF5D26"/>
    <w:rsid w:val="00E105DF"/>
    <w:rsid w:val="00E116DD"/>
    <w:rsid w:val="00E1439B"/>
    <w:rsid w:val="00E444A8"/>
    <w:rsid w:val="00E74E86"/>
    <w:rsid w:val="00E76826"/>
    <w:rsid w:val="00E771BB"/>
    <w:rsid w:val="00E86D0E"/>
    <w:rsid w:val="00F019D0"/>
    <w:rsid w:val="00F11B3A"/>
    <w:rsid w:val="00F26AEE"/>
    <w:rsid w:val="00F4014B"/>
    <w:rsid w:val="00F40B69"/>
    <w:rsid w:val="00F40D0A"/>
    <w:rsid w:val="00F61C8B"/>
    <w:rsid w:val="00F96C15"/>
    <w:rsid w:val="00FA0A09"/>
    <w:rsid w:val="00FC4CDB"/>
    <w:rsid w:val="00FD64F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25EC"/>
  <w15:docId w15:val="{48D27A3B-6078-4326-96E3-F25E92589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BO"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474"/>
  </w:style>
  <w:style w:type="paragraph" w:styleId="Ttulo1">
    <w:name w:val="heading 1"/>
    <w:basedOn w:val="Normal"/>
    <w:next w:val="Normal"/>
    <w:uiPriority w:val="9"/>
    <w:qFormat/>
    <w:pPr>
      <w:keepNext/>
      <w:keepLines/>
      <w:spacing w:before="240" w:after="0"/>
      <w:outlineLvl w:val="0"/>
    </w:pPr>
    <w:rPr>
      <w:b/>
      <w:bCs/>
      <w:color w:val="000000"/>
    </w:rPr>
  </w:style>
  <w:style w:type="paragraph" w:styleId="Ttulo2">
    <w:name w:val="heading 2"/>
    <w:basedOn w:val="Normal"/>
    <w:next w:val="Normal"/>
    <w:link w:val="Ttulo2Car"/>
    <w:uiPriority w:val="9"/>
    <w:unhideWhenUsed/>
    <w:qFormat/>
    <w:rsid w:val="00454CD5"/>
    <w:pPr>
      <w:keepNext/>
      <w:keepLines/>
      <w:spacing w:before="240" w:after="0"/>
      <w:outlineLvl w:val="1"/>
    </w:pPr>
    <w:rPr>
      <w:b/>
      <w:bCs/>
      <w:color w:val="000000"/>
    </w:rPr>
  </w:style>
  <w:style w:type="paragraph" w:styleId="Ttulo3">
    <w:name w:val="heading 3"/>
    <w:basedOn w:val="Normal"/>
    <w:next w:val="Normal"/>
    <w:uiPriority w:val="9"/>
    <w:unhideWhenUsed/>
    <w:qFormat/>
    <w:pPr>
      <w:keepNext/>
      <w:keepLines/>
      <w:spacing w:before="240" w:after="0"/>
      <w:outlineLvl w:val="2"/>
    </w:pPr>
    <w:rPr>
      <w:b/>
      <w:bCs/>
      <w:color w:val="000000"/>
    </w:rPr>
  </w:style>
  <w:style w:type="paragraph" w:styleId="Ttulo4">
    <w:name w:val="heading 4"/>
    <w:basedOn w:val="Normal"/>
    <w:next w:val="Normal"/>
    <w:uiPriority w:val="9"/>
    <w:unhideWhenUsed/>
    <w:qFormat/>
    <w:pPr>
      <w:keepNext/>
      <w:keepLines/>
      <w:spacing w:before="40" w:after="0"/>
      <w:ind w:left="2124"/>
      <w:outlineLvl w:val="3"/>
    </w:pPr>
    <w:rPr>
      <w:b/>
      <w:bCs/>
      <w:color w:val="00000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74E86"/>
    <w:rPr>
      <w:b/>
      <w:bCs/>
      <w:color w:val="000000"/>
    </w:r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4">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5">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6">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7">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8">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9">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a">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b">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styleId="Tablaconcuadrcula">
    <w:name w:val="Table Grid"/>
    <w:basedOn w:val="Tablanormal"/>
    <w:uiPriority w:val="39"/>
    <w:rsid w:val="00340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238DB"/>
    <w:pPr>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B238DB"/>
    <w:pPr>
      <w:spacing w:after="100"/>
      <w:ind w:left="220"/>
    </w:pPr>
    <w:rPr>
      <w:rFonts w:asciiTheme="minorHAnsi" w:eastAsiaTheme="minorEastAsia" w:hAnsiTheme="minorHAnsi"/>
      <w:sz w:val="22"/>
      <w:szCs w:val="22"/>
    </w:rPr>
  </w:style>
  <w:style w:type="paragraph" w:styleId="TDC1">
    <w:name w:val="toc 1"/>
    <w:basedOn w:val="Normal"/>
    <w:next w:val="Normal"/>
    <w:autoRedefine/>
    <w:uiPriority w:val="39"/>
    <w:unhideWhenUsed/>
    <w:rsid w:val="00B238DB"/>
    <w:pPr>
      <w:spacing w:after="100"/>
    </w:pPr>
    <w:rPr>
      <w:rFonts w:asciiTheme="minorHAnsi" w:eastAsiaTheme="minorEastAsia" w:hAnsiTheme="minorHAnsi"/>
      <w:sz w:val="22"/>
      <w:szCs w:val="22"/>
    </w:rPr>
  </w:style>
  <w:style w:type="paragraph" w:styleId="TDC3">
    <w:name w:val="toc 3"/>
    <w:basedOn w:val="Normal"/>
    <w:next w:val="Normal"/>
    <w:autoRedefine/>
    <w:uiPriority w:val="39"/>
    <w:unhideWhenUsed/>
    <w:rsid w:val="00B238DB"/>
    <w:pPr>
      <w:spacing w:after="100"/>
      <w:ind w:left="440"/>
    </w:pPr>
    <w:rPr>
      <w:rFonts w:asciiTheme="minorHAnsi" w:eastAsiaTheme="minorEastAsia" w:hAnsiTheme="minorHAnsi"/>
      <w:sz w:val="22"/>
      <w:szCs w:val="22"/>
    </w:rPr>
  </w:style>
  <w:style w:type="table" w:customStyle="1" w:styleId="Tablaconcuadrcula1">
    <w:name w:val="Tabla con cuadrícula1"/>
    <w:basedOn w:val="Tablanormal"/>
    <w:next w:val="Tablaconcuadrcula"/>
    <w:uiPriority w:val="59"/>
    <w:rsid w:val="005E4E03"/>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5E4E03"/>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654FF1"/>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26AEE"/>
    <w:rPr>
      <w:color w:val="0000FF" w:themeColor="hyperlink"/>
      <w:u w:val="single"/>
    </w:rPr>
  </w:style>
  <w:style w:type="paragraph" w:styleId="TDC4">
    <w:name w:val="toc 4"/>
    <w:basedOn w:val="Normal"/>
    <w:next w:val="Normal"/>
    <w:autoRedefine/>
    <w:uiPriority w:val="39"/>
    <w:unhideWhenUsed/>
    <w:rsid w:val="00DD4918"/>
    <w:pPr>
      <w:spacing w:after="100"/>
      <w:ind w:left="66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DD4918"/>
    <w:pPr>
      <w:spacing w:after="100"/>
      <w:ind w:left="88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DD4918"/>
    <w:pPr>
      <w:spacing w:after="100"/>
      <w:ind w:left="110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DD4918"/>
    <w:pPr>
      <w:spacing w:after="100"/>
      <w:ind w:left="132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DD4918"/>
    <w:pPr>
      <w:spacing w:after="100"/>
      <w:ind w:left="154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DD4918"/>
    <w:pPr>
      <w:spacing w:after="100"/>
      <w:ind w:left="1760"/>
    </w:pPr>
    <w:rPr>
      <w:rFonts w:asciiTheme="minorHAnsi" w:eastAsiaTheme="minorEastAsia" w:hAnsiTheme="minorHAnsi" w:cstheme="minorBidi"/>
      <w:sz w:val="22"/>
      <w:szCs w:val="22"/>
    </w:rPr>
  </w:style>
  <w:style w:type="character" w:styleId="Mencinsinresolver">
    <w:name w:val="Unresolved Mention"/>
    <w:basedOn w:val="Fuentedeprrafopredeter"/>
    <w:uiPriority w:val="99"/>
    <w:semiHidden/>
    <w:unhideWhenUsed/>
    <w:rsid w:val="00DD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360074">
      <w:bodyDiv w:val="1"/>
      <w:marLeft w:val="0"/>
      <w:marRight w:val="0"/>
      <w:marTop w:val="0"/>
      <w:marBottom w:val="0"/>
      <w:divBdr>
        <w:top w:val="none" w:sz="0" w:space="0" w:color="auto"/>
        <w:left w:val="none" w:sz="0" w:space="0" w:color="auto"/>
        <w:bottom w:val="none" w:sz="0" w:space="0" w:color="auto"/>
        <w:right w:val="none" w:sz="0" w:space="0" w:color="auto"/>
      </w:divBdr>
      <w:divsChild>
        <w:div w:id="1944607891">
          <w:marLeft w:val="0"/>
          <w:marRight w:val="0"/>
          <w:marTop w:val="0"/>
          <w:marBottom w:val="0"/>
          <w:divBdr>
            <w:top w:val="none" w:sz="0" w:space="0" w:color="auto"/>
            <w:left w:val="none" w:sz="0" w:space="0" w:color="auto"/>
            <w:bottom w:val="none" w:sz="0" w:space="0" w:color="auto"/>
            <w:right w:val="none" w:sz="0" w:space="0" w:color="auto"/>
          </w:divBdr>
        </w:div>
      </w:divsChild>
    </w:div>
    <w:div w:id="357856082">
      <w:bodyDiv w:val="1"/>
      <w:marLeft w:val="0"/>
      <w:marRight w:val="0"/>
      <w:marTop w:val="0"/>
      <w:marBottom w:val="0"/>
      <w:divBdr>
        <w:top w:val="none" w:sz="0" w:space="0" w:color="auto"/>
        <w:left w:val="none" w:sz="0" w:space="0" w:color="auto"/>
        <w:bottom w:val="none" w:sz="0" w:space="0" w:color="auto"/>
        <w:right w:val="none" w:sz="0" w:space="0" w:color="auto"/>
      </w:divBdr>
    </w:div>
    <w:div w:id="361250057">
      <w:bodyDiv w:val="1"/>
      <w:marLeft w:val="0"/>
      <w:marRight w:val="0"/>
      <w:marTop w:val="0"/>
      <w:marBottom w:val="0"/>
      <w:divBdr>
        <w:top w:val="none" w:sz="0" w:space="0" w:color="auto"/>
        <w:left w:val="none" w:sz="0" w:space="0" w:color="auto"/>
        <w:bottom w:val="none" w:sz="0" w:space="0" w:color="auto"/>
        <w:right w:val="none" w:sz="0" w:space="0" w:color="auto"/>
      </w:divBdr>
    </w:div>
    <w:div w:id="378823987">
      <w:bodyDiv w:val="1"/>
      <w:marLeft w:val="0"/>
      <w:marRight w:val="0"/>
      <w:marTop w:val="0"/>
      <w:marBottom w:val="0"/>
      <w:divBdr>
        <w:top w:val="none" w:sz="0" w:space="0" w:color="auto"/>
        <w:left w:val="none" w:sz="0" w:space="0" w:color="auto"/>
        <w:bottom w:val="none" w:sz="0" w:space="0" w:color="auto"/>
        <w:right w:val="none" w:sz="0" w:space="0" w:color="auto"/>
      </w:divBdr>
    </w:div>
    <w:div w:id="484202004">
      <w:bodyDiv w:val="1"/>
      <w:marLeft w:val="0"/>
      <w:marRight w:val="0"/>
      <w:marTop w:val="0"/>
      <w:marBottom w:val="0"/>
      <w:divBdr>
        <w:top w:val="none" w:sz="0" w:space="0" w:color="auto"/>
        <w:left w:val="none" w:sz="0" w:space="0" w:color="auto"/>
        <w:bottom w:val="none" w:sz="0" w:space="0" w:color="auto"/>
        <w:right w:val="none" w:sz="0" w:space="0" w:color="auto"/>
      </w:divBdr>
    </w:div>
    <w:div w:id="494498478">
      <w:bodyDiv w:val="1"/>
      <w:marLeft w:val="0"/>
      <w:marRight w:val="0"/>
      <w:marTop w:val="0"/>
      <w:marBottom w:val="0"/>
      <w:divBdr>
        <w:top w:val="none" w:sz="0" w:space="0" w:color="auto"/>
        <w:left w:val="none" w:sz="0" w:space="0" w:color="auto"/>
        <w:bottom w:val="none" w:sz="0" w:space="0" w:color="auto"/>
        <w:right w:val="none" w:sz="0" w:space="0" w:color="auto"/>
      </w:divBdr>
    </w:div>
    <w:div w:id="515850032">
      <w:bodyDiv w:val="1"/>
      <w:marLeft w:val="0"/>
      <w:marRight w:val="0"/>
      <w:marTop w:val="0"/>
      <w:marBottom w:val="0"/>
      <w:divBdr>
        <w:top w:val="none" w:sz="0" w:space="0" w:color="auto"/>
        <w:left w:val="none" w:sz="0" w:space="0" w:color="auto"/>
        <w:bottom w:val="none" w:sz="0" w:space="0" w:color="auto"/>
        <w:right w:val="none" w:sz="0" w:space="0" w:color="auto"/>
      </w:divBdr>
    </w:div>
    <w:div w:id="577977623">
      <w:bodyDiv w:val="1"/>
      <w:marLeft w:val="0"/>
      <w:marRight w:val="0"/>
      <w:marTop w:val="0"/>
      <w:marBottom w:val="0"/>
      <w:divBdr>
        <w:top w:val="none" w:sz="0" w:space="0" w:color="auto"/>
        <w:left w:val="none" w:sz="0" w:space="0" w:color="auto"/>
        <w:bottom w:val="none" w:sz="0" w:space="0" w:color="auto"/>
        <w:right w:val="none" w:sz="0" w:space="0" w:color="auto"/>
      </w:divBdr>
    </w:div>
    <w:div w:id="659848150">
      <w:bodyDiv w:val="1"/>
      <w:marLeft w:val="0"/>
      <w:marRight w:val="0"/>
      <w:marTop w:val="0"/>
      <w:marBottom w:val="0"/>
      <w:divBdr>
        <w:top w:val="none" w:sz="0" w:space="0" w:color="auto"/>
        <w:left w:val="none" w:sz="0" w:space="0" w:color="auto"/>
        <w:bottom w:val="none" w:sz="0" w:space="0" w:color="auto"/>
        <w:right w:val="none" w:sz="0" w:space="0" w:color="auto"/>
      </w:divBdr>
    </w:div>
    <w:div w:id="854002468">
      <w:bodyDiv w:val="1"/>
      <w:marLeft w:val="0"/>
      <w:marRight w:val="0"/>
      <w:marTop w:val="0"/>
      <w:marBottom w:val="0"/>
      <w:divBdr>
        <w:top w:val="none" w:sz="0" w:space="0" w:color="auto"/>
        <w:left w:val="none" w:sz="0" w:space="0" w:color="auto"/>
        <w:bottom w:val="none" w:sz="0" w:space="0" w:color="auto"/>
        <w:right w:val="none" w:sz="0" w:space="0" w:color="auto"/>
      </w:divBdr>
      <w:divsChild>
        <w:div w:id="341862044">
          <w:marLeft w:val="0"/>
          <w:marRight w:val="0"/>
          <w:marTop w:val="0"/>
          <w:marBottom w:val="0"/>
          <w:divBdr>
            <w:top w:val="none" w:sz="0" w:space="0" w:color="auto"/>
            <w:left w:val="none" w:sz="0" w:space="0" w:color="auto"/>
            <w:bottom w:val="none" w:sz="0" w:space="0" w:color="auto"/>
            <w:right w:val="none" w:sz="0" w:space="0" w:color="auto"/>
          </w:divBdr>
        </w:div>
      </w:divsChild>
    </w:div>
    <w:div w:id="1027877362">
      <w:bodyDiv w:val="1"/>
      <w:marLeft w:val="0"/>
      <w:marRight w:val="0"/>
      <w:marTop w:val="0"/>
      <w:marBottom w:val="0"/>
      <w:divBdr>
        <w:top w:val="none" w:sz="0" w:space="0" w:color="auto"/>
        <w:left w:val="none" w:sz="0" w:space="0" w:color="auto"/>
        <w:bottom w:val="none" w:sz="0" w:space="0" w:color="auto"/>
        <w:right w:val="none" w:sz="0" w:space="0" w:color="auto"/>
      </w:divBdr>
    </w:div>
    <w:div w:id="1112556481">
      <w:bodyDiv w:val="1"/>
      <w:marLeft w:val="0"/>
      <w:marRight w:val="0"/>
      <w:marTop w:val="0"/>
      <w:marBottom w:val="0"/>
      <w:divBdr>
        <w:top w:val="none" w:sz="0" w:space="0" w:color="auto"/>
        <w:left w:val="none" w:sz="0" w:space="0" w:color="auto"/>
        <w:bottom w:val="none" w:sz="0" w:space="0" w:color="auto"/>
        <w:right w:val="none" w:sz="0" w:space="0" w:color="auto"/>
      </w:divBdr>
    </w:div>
    <w:div w:id="1221593154">
      <w:bodyDiv w:val="1"/>
      <w:marLeft w:val="0"/>
      <w:marRight w:val="0"/>
      <w:marTop w:val="0"/>
      <w:marBottom w:val="0"/>
      <w:divBdr>
        <w:top w:val="none" w:sz="0" w:space="0" w:color="auto"/>
        <w:left w:val="none" w:sz="0" w:space="0" w:color="auto"/>
        <w:bottom w:val="none" w:sz="0" w:space="0" w:color="auto"/>
        <w:right w:val="none" w:sz="0" w:space="0" w:color="auto"/>
      </w:divBdr>
      <w:divsChild>
        <w:div w:id="311954248">
          <w:marLeft w:val="0"/>
          <w:marRight w:val="0"/>
          <w:marTop w:val="0"/>
          <w:marBottom w:val="0"/>
          <w:divBdr>
            <w:top w:val="none" w:sz="0" w:space="0" w:color="auto"/>
            <w:left w:val="none" w:sz="0" w:space="0" w:color="auto"/>
            <w:bottom w:val="none" w:sz="0" w:space="0" w:color="auto"/>
            <w:right w:val="none" w:sz="0" w:space="0" w:color="auto"/>
          </w:divBdr>
          <w:divsChild>
            <w:div w:id="12195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21738">
      <w:bodyDiv w:val="1"/>
      <w:marLeft w:val="0"/>
      <w:marRight w:val="0"/>
      <w:marTop w:val="0"/>
      <w:marBottom w:val="0"/>
      <w:divBdr>
        <w:top w:val="none" w:sz="0" w:space="0" w:color="auto"/>
        <w:left w:val="none" w:sz="0" w:space="0" w:color="auto"/>
        <w:bottom w:val="none" w:sz="0" w:space="0" w:color="auto"/>
        <w:right w:val="none" w:sz="0" w:space="0" w:color="auto"/>
      </w:divBdr>
    </w:div>
    <w:div w:id="1472362428">
      <w:bodyDiv w:val="1"/>
      <w:marLeft w:val="0"/>
      <w:marRight w:val="0"/>
      <w:marTop w:val="0"/>
      <w:marBottom w:val="0"/>
      <w:divBdr>
        <w:top w:val="none" w:sz="0" w:space="0" w:color="auto"/>
        <w:left w:val="none" w:sz="0" w:space="0" w:color="auto"/>
        <w:bottom w:val="none" w:sz="0" w:space="0" w:color="auto"/>
        <w:right w:val="none" w:sz="0" w:space="0" w:color="auto"/>
      </w:divBdr>
    </w:div>
    <w:div w:id="1549956735">
      <w:bodyDiv w:val="1"/>
      <w:marLeft w:val="0"/>
      <w:marRight w:val="0"/>
      <w:marTop w:val="0"/>
      <w:marBottom w:val="0"/>
      <w:divBdr>
        <w:top w:val="none" w:sz="0" w:space="0" w:color="auto"/>
        <w:left w:val="none" w:sz="0" w:space="0" w:color="auto"/>
        <w:bottom w:val="none" w:sz="0" w:space="0" w:color="auto"/>
        <w:right w:val="none" w:sz="0" w:space="0" w:color="auto"/>
      </w:divBdr>
    </w:div>
    <w:div w:id="1571037499">
      <w:bodyDiv w:val="1"/>
      <w:marLeft w:val="0"/>
      <w:marRight w:val="0"/>
      <w:marTop w:val="0"/>
      <w:marBottom w:val="0"/>
      <w:divBdr>
        <w:top w:val="none" w:sz="0" w:space="0" w:color="auto"/>
        <w:left w:val="none" w:sz="0" w:space="0" w:color="auto"/>
        <w:bottom w:val="none" w:sz="0" w:space="0" w:color="auto"/>
        <w:right w:val="none" w:sz="0" w:space="0" w:color="auto"/>
      </w:divBdr>
    </w:div>
    <w:div w:id="1737164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hyperlink" Target="https://neon.tech/" TargetMode="External"/><Relationship Id="rId205" Type="http://schemas.openxmlformats.org/officeDocument/2006/relationships/hyperlink" Target="https://github.com/awdaz/Parcial1/" TargetMode="External"/><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6.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92" Type="http://schemas.openxmlformats.org/officeDocument/2006/relationships/image" Target="media/image185.png"/><Relationship Id="rId206" Type="http://schemas.openxmlformats.org/officeDocument/2006/relationships/image" Target="media/image198.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7.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7.png"/><Relationship Id="rId193" Type="http://schemas.openxmlformats.org/officeDocument/2006/relationships/image" Target="media/image186.png"/><Relationship Id="rId207" Type="http://schemas.openxmlformats.org/officeDocument/2006/relationships/fontTable" Target="fontTable.xml"/><Relationship Id="rId13" Type="http://schemas.openxmlformats.org/officeDocument/2006/relationships/image" Target="media/image8.png"/><Relationship Id="rId109" Type="http://schemas.openxmlformats.org/officeDocument/2006/relationships/image" Target="media/image104.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6.png"/><Relationship Id="rId7" Type="http://schemas.openxmlformats.org/officeDocument/2006/relationships/image" Target="media/image2.png"/><Relationship Id="rId162" Type="http://schemas.openxmlformats.org/officeDocument/2006/relationships/image" Target="media/image157.png"/><Relationship Id="rId183" Type="http://schemas.openxmlformats.org/officeDocument/2006/relationships/image" Target="media/image178.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73" Type="http://schemas.openxmlformats.org/officeDocument/2006/relationships/image" Target="media/image168.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image" Target="media/image196.png"/><Relationship Id="rId208"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189" Type="http://schemas.openxmlformats.org/officeDocument/2006/relationships/image" Target="media/image184.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image" Target="media/image174.png"/><Relationship Id="rId195" Type="http://schemas.openxmlformats.org/officeDocument/2006/relationships/image" Target="media/image188.png"/><Relationship Id="rId190" Type="http://schemas.openxmlformats.org/officeDocument/2006/relationships/hyperlink" Target="https://neon.tech/" TargetMode="External"/><Relationship Id="rId204" Type="http://schemas.openxmlformats.org/officeDocument/2006/relationships/image" Target="media/image19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80.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5.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1.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1.png"/><Relationship Id="rId197" Type="http://schemas.openxmlformats.org/officeDocument/2006/relationships/image" Target="media/image190.png"/><Relationship Id="rId201" Type="http://schemas.openxmlformats.org/officeDocument/2006/relationships/image" Target="media/image194.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2.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 Id="rId198" Type="http://schemas.openxmlformats.org/officeDocument/2006/relationships/image" Target="media/image191.png"/><Relationship Id="rId202" Type="http://schemas.openxmlformats.org/officeDocument/2006/relationships/image" Target="media/image195.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5A2E0-8366-4CC7-9B73-2BAA67FB5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1881</TotalTime>
  <Pages>1</Pages>
  <Words>23017</Words>
  <Characters>126594</Characters>
  <Application>Microsoft Office Word</Application>
  <DocSecurity>0</DocSecurity>
  <Lines>1054</Lines>
  <Paragraphs>298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Montaño</dc:creator>
  <cp:lastModifiedBy>Rafa</cp:lastModifiedBy>
  <cp:revision>47</cp:revision>
  <cp:lastPrinted>2026-09-21T02:01:00Z</cp:lastPrinted>
  <dcterms:created xsi:type="dcterms:W3CDTF">2026-09-20T16:22:00Z</dcterms:created>
  <dcterms:modified xsi:type="dcterms:W3CDTF">2026-09-22T08:04:00Z</dcterms:modified>
</cp:coreProperties>
</file>