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9748" w14:textId="77777777" w:rsidR="001F4648" w:rsidRDefault="001F4648" w:rsidP="001F4648">
      <w:pPr>
        <w:shd w:val="clear" w:color="auto" w:fill="FFFFFF"/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CDC2F8" wp14:editId="65BD995B">
            <wp:simplePos x="0" y="0"/>
            <wp:positionH relativeFrom="margin">
              <wp:posOffset>6076951</wp:posOffset>
            </wp:positionH>
            <wp:positionV relativeFrom="paragraph">
              <wp:posOffset>6351</wp:posOffset>
            </wp:positionV>
            <wp:extent cx="292100" cy="225242"/>
            <wp:effectExtent l="0" t="0" r="0" b="381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0" cy="2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35B11C3D" wp14:editId="66952461">
            <wp:simplePos x="0" y="0"/>
            <wp:positionH relativeFrom="column">
              <wp:posOffset>5346700</wp:posOffset>
            </wp:positionH>
            <wp:positionV relativeFrom="paragraph">
              <wp:posOffset>0</wp:posOffset>
            </wp:positionV>
            <wp:extent cx="666750" cy="247650"/>
            <wp:effectExtent l="0" t="0" r="0" b="0"/>
            <wp:wrapNone/>
            <wp:docPr id="1" name="Imagem 1" descr="C:\Documents and Settings\RRBE.PC1-RRBE\Ambiente de trabalho\logo_rrbe_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RBE.PC1-RRBE\Ambiente de trabalho\logo_rrbe_ma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5">
        <w:rPr>
          <w:noProof/>
        </w:rPr>
        <w:drawing>
          <wp:anchor distT="0" distB="0" distL="114300" distR="114300" simplePos="0" relativeHeight="251659264" behindDoc="0" locked="0" layoutInCell="1" allowOverlap="1" wp14:anchorId="02A17D60" wp14:editId="08538114">
            <wp:simplePos x="0" y="0"/>
            <wp:positionH relativeFrom="column">
              <wp:posOffset>183496</wp:posOffset>
            </wp:positionH>
            <wp:positionV relativeFrom="paragraph">
              <wp:posOffset>-95373</wp:posOffset>
            </wp:positionV>
            <wp:extent cx="393065" cy="612140"/>
            <wp:effectExtent l="0" t="0" r="0" b="0"/>
            <wp:wrapNone/>
            <wp:docPr id="26" name="Imagem 26" descr="logotipo-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tipo-no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6D5">
        <w:rPr>
          <w:rFonts w:ascii="Arial Narrow" w:hAnsi="Arial Narrow"/>
          <w:b/>
          <w:sz w:val="28"/>
          <w:szCs w:val="28"/>
        </w:rPr>
        <w:t>Escola Básica Integrada de Água de Pau</w:t>
      </w:r>
    </w:p>
    <w:p w14:paraId="07B396FA" w14:textId="2B858360" w:rsidR="001F4648" w:rsidRDefault="001F4648" w:rsidP="001F4648">
      <w:pPr>
        <w:shd w:val="clear" w:color="auto" w:fill="FFFFFF"/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68B8E66" wp14:editId="21ACEC24">
            <wp:simplePos x="0" y="0"/>
            <wp:positionH relativeFrom="column">
              <wp:posOffset>5268036</wp:posOffset>
            </wp:positionH>
            <wp:positionV relativeFrom="paragraph">
              <wp:posOffset>198774</wp:posOffset>
            </wp:positionV>
            <wp:extent cx="1324180" cy="1460310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22" cy="146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sz w:val="28"/>
          <w:szCs w:val="28"/>
        </w:rPr>
        <w:t>BIBLIOTECA ESCOLAR</w:t>
      </w:r>
    </w:p>
    <w:p w14:paraId="3C0DB6B8" w14:textId="77777777" w:rsidR="005E42CB" w:rsidRPr="00BE1B1A" w:rsidRDefault="005E42CB" w:rsidP="001F4648">
      <w:pPr>
        <w:shd w:val="clear" w:color="auto" w:fill="FFFFFF"/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14:paraId="0FB3A501" w14:textId="77777777" w:rsidR="001F4648" w:rsidRDefault="001F4648" w:rsidP="001F4648">
      <w:pPr>
        <w:shd w:val="clear" w:color="auto" w:fill="BFBFBF" w:themeFill="background1" w:themeFillShade="BF"/>
        <w:spacing w:after="0" w:line="360" w:lineRule="auto"/>
        <w:jc w:val="center"/>
        <w:rPr>
          <w:b/>
        </w:rPr>
      </w:pPr>
      <w:r>
        <w:rPr>
          <w:b/>
        </w:rPr>
        <w:t>EXPERIÊNCIAS COM LETRAS – 4.º ano</w:t>
      </w:r>
    </w:p>
    <w:p w14:paraId="11FEADD0" w14:textId="75277733" w:rsidR="00EC6598" w:rsidRDefault="00EC6598" w:rsidP="00EC6598">
      <w:pPr>
        <w:spacing w:after="0" w:line="360" w:lineRule="auto"/>
        <w:jc w:val="center"/>
        <w:rPr>
          <w:b/>
          <w:u w:val="single"/>
        </w:rPr>
      </w:pPr>
    </w:p>
    <w:p w14:paraId="0614CEE0" w14:textId="77777777" w:rsidR="005E42CB" w:rsidRDefault="005E42CB" w:rsidP="00EC6598">
      <w:pPr>
        <w:spacing w:after="0" w:line="360" w:lineRule="auto"/>
        <w:jc w:val="center"/>
        <w:rPr>
          <w:b/>
          <w:u w:val="single"/>
        </w:rPr>
      </w:pPr>
    </w:p>
    <w:p w14:paraId="2D0CF40B" w14:textId="77777777" w:rsidR="005E42CB" w:rsidRPr="005E42CB" w:rsidRDefault="00CA593A" w:rsidP="00EC6598">
      <w:pPr>
        <w:spacing w:after="0" w:line="360" w:lineRule="auto"/>
        <w:jc w:val="center"/>
        <w:rPr>
          <w:b/>
          <w:sz w:val="32"/>
          <w:szCs w:val="32"/>
        </w:rPr>
      </w:pPr>
      <w:r w:rsidRPr="005E42CB">
        <w:rPr>
          <w:b/>
          <w:sz w:val="32"/>
          <w:szCs w:val="32"/>
        </w:rPr>
        <w:t>GUIÃO DA ATIVIDADE</w:t>
      </w:r>
    </w:p>
    <w:p w14:paraId="725EBE1B" w14:textId="43230B71" w:rsidR="00CA593A" w:rsidRPr="005E42CB" w:rsidRDefault="00CA593A" w:rsidP="00EC6598">
      <w:pPr>
        <w:spacing w:after="0" w:line="360" w:lineRule="auto"/>
        <w:jc w:val="center"/>
        <w:rPr>
          <w:b/>
          <w:sz w:val="32"/>
          <w:szCs w:val="32"/>
        </w:rPr>
      </w:pPr>
      <w:r w:rsidRPr="005E42CB">
        <w:rPr>
          <w:b/>
          <w:sz w:val="32"/>
          <w:szCs w:val="32"/>
        </w:rPr>
        <w:t xml:space="preserve"> “Fuga do palácio da </w:t>
      </w:r>
      <w:r w:rsidR="00C83E9F">
        <w:rPr>
          <w:b/>
          <w:sz w:val="32"/>
          <w:szCs w:val="32"/>
        </w:rPr>
        <w:t>r</w:t>
      </w:r>
      <w:r w:rsidRPr="005E42CB">
        <w:rPr>
          <w:b/>
          <w:sz w:val="32"/>
          <w:szCs w:val="32"/>
        </w:rPr>
        <w:t xml:space="preserve">ainha da </w:t>
      </w:r>
      <w:r w:rsidR="00C83E9F">
        <w:rPr>
          <w:b/>
          <w:sz w:val="32"/>
          <w:szCs w:val="32"/>
        </w:rPr>
        <w:t>n</w:t>
      </w:r>
      <w:r w:rsidRPr="005E42CB">
        <w:rPr>
          <w:b/>
          <w:sz w:val="32"/>
          <w:szCs w:val="32"/>
        </w:rPr>
        <w:t>eve”</w:t>
      </w:r>
    </w:p>
    <w:p w14:paraId="37AFFED5" w14:textId="77777777" w:rsidR="00CA593A" w:rsidRDefault="00CA593A" w:rsidP="00EC6598">
      <w:pPr>
        <w:spacing w:after="0" w:line="360" w:lineRule="auto"/>
        <w:jc w:val="center"/>
        <w:rPr>
          <w:b/>
          <w:u w:val="single"/>
        </w:rPr>
      </w:pPr>
    </w:p>
    <w:p w14:paraId="75CFEFF1" w14:textId="2F65CDA8" w:rsidR="00CA593A" w:rsidRDefault="00CA593A" w:rsidP="00EC6598">
      <w:pPr>
        <w:spacing w:after="0" w:line="360" w:lineRule="auto"/>
        <w:jc w:val="both"/>
      </w:pPr>
      <w:r>
        <w:t xml:space="preserve">Parece que tu </w:t>
      </w:r>
      <w:r w:rsidR="00C83E9F">
        <w:t xml:space="preserve">também </w:t>
      </w:r>
      <w:r>
        <w:t xml:space="preserve">foste apanhado pela </w:t>
      </w:r>
      <w:r w:rsidR="00C83E9F">
        <w:t>r</w:t>
      </w:r>
      <w:r>
        <w:t xml:space="preserve">ainha da </w:t>
      </w:r>
      <w:r w:rsidR="00C83E9F">
        <w:t>n</w:t>
      </w:r>
      <w:r>
        <w:t>eve. Dois ciscos do espelho do mal entraram em ti, um no olho, outro no coração, tal como aconteceu com Ka</w:t>
      </w:r>
      <w:r w:rsidR="00C83E9F">
        <w:t>i</w:t>
      </w:r>
      <w:r>
        <w:t xml:space="preserve">. Como poderás escapar deste feitiço do reino do gelo? </w:t>
      </w:r>
    </w:p>
    <w:p w14:paraId="4534E417" w14:textId="11C4F22B" w:rsidR="00CA593A" w:rsidRDefault="00CA593A" w:rsidP="00EC6598">
      <w:pPr>
        <w:spacing w:after="0" w:line="360" w:lineRule="auto"/>
        <w:jc w:val="both"/>
      </w:pPr>
      <w:r>
        <w:t>Segue as pisadas de Ger</w:t>
      </w:r>
      <w:r w:rsidR="001F4648">
        <w:t>d</w:t>
      </w:r>
      <w:r>
        <w:t>a e cumpre todas as tarefas que ela te solicita.</w:t>
      </w:r>
    </w:p>
    <w:p w14:paraId="191F23CB" w14:textId="77777777" w:rsidR="00EC6598" w:rsidRDefault="00EC6598" w:rsidP="00EC6598">
      <w:pPr>
        <w:spacing w:after="0" w:line="360" w:lineRule="auto"/>
        <w:jc w:val="both"/>
      </w:pPr>
    </w:p>
    <w:p w14:paraId="5AACE9A1" w14:textId="77777777" w:rsidR="00CA593A" w:rsidRDefault="00CA593A" w:rsidP="001F4648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 w:rsidRPr="00CA593A">
        <w:rPr>
          <w:b/>
        </w:rPr>
        <w:t>Mensagem no espelho</w:t>
      </w:r>
    </w:p>
    <w:p w14:paraId="1C7DED1D" w14:textId="03EC1F71" w:rsidR="001F4648" w:rsidRDefault="001F4648" w:rsidP="001F4648">
      <w:pPr>
        <w:shd w:val="clear" w:color="auto" w:fill="F2F2F2" w:themeFill="background1" w:themeFillShade="F2"/>
        <w:spacing w:after="0" w:line="360" w:lineRule="auto"/>
        <w:jc w:val="both"/>
      </w:pPr>
      <w:r>
        <w:t>Procura, n</w:t>
      </w:r>
      <w:r w:rsidR="002024BE">
        <w:t>o CÉU</w:t>
      </w:r>
      <w:r>
        <w:t xml:space="preserve">, o espelho do bem e, com a sua ajuda, decifra a mensagem 1. </w:t>
      </w:r>
    </w:p>
    <w:p w14:paraId="25FE2370" w14:textId="5A28294E" w:rsidR="001F4648" w:rsidRDefault="001F4648" w:rsidP="001F4648">
      <w:pPr>
        <w:shd w:val="clear" w:color="auto" w:fill="F2F2F2" w:themeFill="background1" w:themeFillShade="F2"/>
        <w:spacing w:after="0" w:line="360" w:lineRule="auto"/>
        <w:ind w:firstLine="360"/>
        <w:jc w:val="both"/>
      </w:pPr>
      <w:r>
        <w:t>Escreve-a na linha abaixo.</w:t>
      </w:r>
    </w:p>
    <w:p w14:paraId="2474F650" w14:textId="21A2587B" w:rsidR="00CA593A" w:rsidRDefault="001F4648" w:rsidP="001F4648">
      <w:pPr>
        <w:shd w:val="clear" w:color="auto" w:fill="F2F2F2" w:themeFill="background1" w:themeFillShade="F2"/>
        <w:spacing w:after="0" w:line="360" w:lineRule="auto"/>
        <w:jc w:val="both"/>
      </w:pPr>
      <w:r>
        <w:t>_______________________________________________________________________________________________</w:t>
      </w:r>
    </w:p>
    <w:p w14:paraId="361A173B" w14:textId="77777777" w:rsidR="00EC6598" w:rsidRPr="00EC6598" w:rsidRDefault="00EC6598" w:rsidP="00EC6598">
      <w:pPr>
        <w:shd w:val="clear" w:color="auto" w:fill="FFFFFF" w:themeFill="background1"/>
        <w:spacing w:after="0" w:line="360" w:lineRule="auto"/>
        <w:jc w:val="both"/>
      </w:pPr>
    </w:p>
    <w:p w14:paraId="21FA06CE" w14:textId="77777777" w:rsidR="00F747FF" w:rsidRDefault="00F747FF" w:rsidP="00EC659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Sapatos no rio</w:t>
      </w:r>
    </w:p>
    <w:p w14:paraId="0FE3D48C" w14:textId="7D564785" w:rsidR="00F747FF" w:rsidRDefault="00F747FF" w:rsidP="00EC6598">
      <w:pPr>
        <w:spacing w:after="0" w:line="360" w:lineRule="auto"/>
        <w:jc w:val="both"/>
      </w:pPr>
      <w:r>
        <w:t>Ger</w:t>
      </w:r>
      <w:r w:rsidR="001F4648">
        <w:t>d</w:t>
      </w:r>
      <w:r>
        <w:t xml:space="preserve">a atirou ao rio os seus sapatos novos. </w:t>
      </w:r>
      <w:r w:rsidR="00B6473A">
        <w:t>Dirige-te ao BARCO e descobre</w:t>
      </w:r>
      <w:r>
        <w:t xml:space="preserve"> de que cor eram na língua do autor deste conto, o escritor Hans Christian And</w:t>
      </w:r>
      <w:r w:rsidR="00F97E16">
        <w:t>er</w:t>
      </w:r>
      <w:r>
        <w:t xml:space="preserve">sen. Podes usar um </w:t>
      </w:r>
      <w:r w:rsidRPr="00C83E9F">
        <w:rPr>
          <w:i/>
          <w:iCs/>
        </w:rPr>
        <w:t>tablet</w:t>
      </w:r>
      <w:r w:rsidR="00EC6598">
        <w:t xml:space="preserve"> com ligação à </w:t>
      </w:r>
      <w:r w:rsidR="00EC6598" w:rsidRPr="00C83E9F">
        <w:rPr>
          <w:i/>
          <w:iCs/>
        </w:rPr>
        <w:t>internet</w:t>
      </w:r>
      <w:r w:rsidR="00EC6598">
        <w:t>.</w:t>
      </w:r>
    </w:p>
    <w:p w14:paraId="325DABD1" w14:textId="77777777" w:rsidR="00F747FF" w:rsidRDefault="00F747FF" w:rsidP="00EC6598">
      <w:pPr>
        <w:spacing w:after="0" w:line="360" w:lineRule="auto"/>
        <w:jc w:val="both"/>
      </w:pPr>
      <w:r>
        <w:t>__________________________________________________________________________________________</w:t>
      </w:r>
      <w:r w:rsidR="00EC6598">
        <w:t>_____</w:t>
      </w:r>
    </w:p>
    <w:p w14:paraId="4E954A2A" w14:textId="77777777" w:rsidR="00EC6598" w:rsidRPr="00EC6598" w:rsidRDefault="00EC6598" w:rsidP="00EC6598">
      <w:pPr>
        <w:spacing w:after="0" w:line="360" w:lineRule="auto"/>
        <w:jc w:val="both"/>
      </w:pPr>
    </w:p>
    <w:p w14:paraId="504B13E9" w14:textId="77777777" w:rsidR="00CA593A" w:rsidRDefault="00CA593A" w:rsidP="00EC6598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>
        <w:rPr>
          <w:b/>
        </w:rPr>
        <w:t xml:space="preserve">Jardim da </w:t>
      </w:r>
      <w:r w:rsidR="00F747FF">
        <w:rPr>
          <w:b/>
        </w:rPr>
        <w:t>mulher que sabia fazer feitiços</w:t>
      </w:r>
    </w:p>
    <w:p w14:paraId="6B47A5A3" w14:textId="427C0D40" w:rsidR="00F747FF" w:rsidRPr="00F747FF" w:rsidRDefault="00F747FF" w:rsidP="00EC6598">
      <w:pPr>
        <w:shd w:val="clear" w:color="auto" w:fill="F2F2F2" w:themeFill="background1" w:themeFillShade="F2"/>
        <w:spacing w:after="0" w:line="360" w:lineRule="auto"/>
        <w:jc w:val="both"/>
      </w:pPr>
      <w:r>
        <w:t xml:space="preserve">Procura agora no </w:t>
      </w:r>
      <w:r w:rsidR="00B6473A">
        <w:t>JARDIM</w:t>
      </w:r>
      <w:r>
        <w:t xml:space="preserve"> da bruxa a árvore. Pendura num dos seus ramos o fruto que a bruxa deu a comer a Gerda.</w:t>
      </w:r>
    </w:p>
    <w:p w14:paraId="36AA4FCF" w14:textId="5F46CC37" w:rsidR="002F7C83" w:rsidRDefault="00F747FF" w:rsidP="00EC6598">
      <w:pPr>
        <w:shd w:val="clear" w:color="auto" w:fill="F2F2F2" w:themeFill="background1" w:themeFillShade="F2"/>
        <w:spacing w:after="0" w:line="360" w:lineRule="auto"/>
        <w:jc w:val="both"/>
      </w:pPr>
      <w:r>
        <w:t xml:space="preserve">Depois, senta-te na relva e constrói com o </w:t>
      </w:r>
      <w:r w:rsidR="00C83E9F" w:rsidRPr="00C83E9F">
        <w:rPr>
          <w:i/>
          <w:iCs/>
        </w:rPr>
        <w:t>t</w:t>
      </w:r>
      <w:r w:rsidRPr="00C83E9F">
        <w:rPr>
          <w:i/>
          <w:iCs/>
        </w:rPr>
        <w:t>angram</w:t>
      </w:r>
      <w:r>
        <w:t xml:space="preserve"> o animal que te </w:t>
      </w:r>
      <w:r w:rsidR="00EC6598">
        <w:t>dirá</w:t>
      </w:r>
      <w:r>
        <w:t xml:space="preserve"> onde fica o castelo do príncipe e da princesa.</w:t>
      </w:r>
    </w:p>
    <w:p w14:paraId="3EC479C3" w14:textId="77777777" w:rsidR="00EC6598" w:rsidRDefault="00EC6598" w:rsidP="00EC6598">
      <w:pPr>
        <w:shd w:val="clear" w:color="auto" w:fill="FFFFFF" w:themeFill="background1"/>
        <w:spacing w:after="0" w:line="360" w:lineRule="auto"/>
        <w:jc w:val="both"/>
      </w:pPr>
    </w:p>
    <w:p w14:paraId="12800536" w14:textId="77777777" w:rsidR="002F7C83" w:rsidRPr="002F7C83" w:rsidRDefault="002F7C83" w:rsidP="00EC659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2F7C83">
        <w:rPr>
          <w:b/>
        </w:rPr>
        <w:t>O castelo do príncipe e da princesa</w:t>
      </w:r>
    </w:p>
    <w:p w14:paraId="54549426" w14:textId="77777777" w:rsidR="002F7C83" w:rsidRDefault="002F7C83" w:rsidP="00EC6598">
      <w:pPr>
        <w:spacing w:after="0" w:line="360" w:lineRule="auto"/>
        <w:jc w:val="both"/>
      </w:pPr>
      <w:r>
        <w:t>Ouvindo a história de Gerda, o príncipe e a princesa tiveram pena dela e decidiram ajudá-la. Deram-lhe uma carruagem nova, toda de ouro. Os cocheiros estavam vestidos de ouro e tinham também coroas de ouro.</w:t>
      </w:r>
    </w:p>
    <w:p w14:paraId="4BC46419" w14:textId="69A6E674" w:rsidR="002F7C83" w:rsidRDefault="00B6473A" w:rsidP="00EC6598">
      <w:pPr>
        <w:spacing w:after="0" w:line="360" w:lineRule="auto"/>
        <w:jc w:val="both"/>
      </w:pPr>
      <w:r>
        <w:t>Dirige-te ao CASTELO e encontra</w:t>
      </w:r>
      <w:r w:rsidR="002F7C83">
        <w:t xml:space="preserve"> o adjetivo que podemos formar a partir da palavra OURO.</w:t>
      </w:r>
    </w:p>
    <w:p w14:paraId="4840FB4F" w14:textId="77883525" w:rsidR="002F7C83" w:rsidRDefault="002F7C83" w:rsidP="00EC6598">
      <w:pPr>
        <w:spacing w:after="0" w:line="360" w:lineRule="auto"/>
        <w:jc w:val="both"/>
      </w:pPr>
      <w:r>
        <w:t>Tudo era</w:t>
      </w:r>
      <w:r w:rsidR="00C83E9F">
        <w:t xml:space="preserve"> ____________________________.</w:t>
      </w:r>
    </w:p>
    <w:p w14:paraId="7FF5D292" w14:textId="77777777" w:rsidR="00EC6598" w:rsidRDefault="00EC6598" w:rsidP="00EC6598">
      <w:pPr>
        <w:spacing w:after="0" w:line="360" w:lineRule="auto"/>
        <w:jc w:val="both"/>
      </w:pPr>
    </w:p>
    <w:p w14:paraId="149C392E" w14:textId="05330CFD" w:rsidR="002F7C83" w:rsidRDefault="002F7C83" w:rsidP="00EC6598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>
        <w:rPr>
          <w:b/>
        </w:rPr>
        <w:t xml:space="preserve">O palácio da </w:t>
      </w:r>
      <w:r w:rsidR="00C83E9F">
        <w:rPr>
          <w:b/>
        </w:rPr>
        <w:t>r</w:t>
      </w:r>
      <w:r>
        <w:rPr>
          <w:b/>
        </w:rPr>
        <w:t xml:space="preserve">ainha da </w:t>
      </w:r>
      <w:r w:rsidR="00C83E9F">
        <w:rPr>
          <w:b/>
        </w:rPr>
        <w:t>n</w:t>
      </w:r>
      <w:r>
        <w:rPr>
          <w:b/>
        </w:rPr>
        <w:t>eve</w:t>
      </w:r>
    </w:p>
    <w:p w14:paraId="484A6337" w14:textId="362ADA41" w:rsidR="001D3C45" w:rsidRDefault="002F7C83" w:rsidP="00EC6598">
      <w:pPr>
        <w:shd w:val="clear" w:color="auto" w:fill="F2F2F2" w:themeFill="background1" w:themeFillShade="F2"/>
        <w:spacing w:after="0" w:line="360" w:lineRule="auto"/>
        <w:jc w:val="both"/>
      </w:pPr>
      <w:r>
        <w:t>Neste palácio, terás de jogar, tal como Ka</w:t>
      </w:r>
      <w:r w:rsidR="00C83E9F">
        <w:t>i</w:t>
      </w:r>
      <w:r>
        <w:t>, ao grande JOGO FRIO DA INTELIGÊNCIA</w:t>
      </w:r>
      <w:r w:rsidR="001D3C45">
        <w:t xml:space="preserve">. </w:t>
      </w:r>
    </w:p>
    <w:p w14:paraId="68CD1616" w14:textId="1E5D8023" w:rsidR="001D3C45" w:rsidRDefault="001D3C45" w:rsidP="00EC6598">
      <w:pPr>
        <w:shd w:val="clear" w:color="auto" w:fill="F2F2F2" w:themeFill="background1" w:themeFillShade="F2"/>
        <w:spacing w:after="0" w:line="360" w:lineRule="auto"/>
        <w:jc w:val="both"/>
      </w:pPr>
      <w:r>
        <w:t>Procura os pedaços de gelo e escreve</w:t>
      </w:r>
      <w:r w:rsidR="00EC6598">
        <w:t>, no lago gelado,</w:t>
      </w:r>
      <w:r>
        <w:t xml:space="preserve"> a palavra </w:t>
      </w:r>
      <w:r w:rsidR="00EC6598">
        <w:t xml:space="preserve">certa para te libertares da </w:t>
      </w:r>
      <w:r w:rsidR="00C83E9F">
        <w:t>r</w:t>
      </w:r>
      <w:r w:rsidR="00EC6598">
        <w:t xml:space="preserve">ainha da </w:t>
      </w:r>
      <w:r w:rsidR="00C83E9F">
        <w:t>n</w:t>
      </w:r>
      <w:r w:rsidR="00EC6598">
        <w:t>eve.</w:t>
      </w:r>
    </w:p>
    <w:p w14:paraId="1ED5336B" w14:textId="1893C15C" w:rsidR="00EC6598" w:rsidRDefault="00EC6598" w:rsidP="00EC6598">
      <w:pPr>
        <w:pStyle w:val="PargrafodaLista"/>
        <w:spacing w:after="0" w:line="360" w:lineRule="auto"/>
        <w:jc w:val="both"/>
        <w:rPr>
          <w:b/>
        </w:rPr>
      </w:pPr>
    </w:p>
    <w:p w14:paraId="776DA25D" w14:textId="77777777" w:rsidR="005E42CB" w:rsidRDefault="005E42CB" w:rsidP="00EC6598">
      <w:pPr>
        <w:pStyle w:val="PargrafodaLista"/>
        <w:spacing w:after="0" w:line="360" w:lineRule="auto"/>
        <w:jc w:val="both"/>
        <w:rPr>
          <w:b/>
        </w:rPr>
      </w:pPr>
    </w:p>
    <w:p w14:paraId="74225926" w14:textId="77777777" w:rsidR="001D3C45" w:rsidRDefault="001D3C45" w:rsidP="00EC659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>Aurora Boreal</w:t>
      </w:r>
    </w:p>
    <w:p w14:paraId="64C2F95E" w14:textId="01EC7B06" w:rsidR="00EC6598" w:rsidRDefault="00EC6598" w:rsidP="00EC6598">
      <w:pPr>
        <w:spacing w:after="0" w:line="360" w:lineRule="auto"/>
        <w:jc w:val="both"/>
      </w:pPr>
      <w:r>
        <w:t>E</w:t>
      </w:r>
      <w:r w:rsidR="001D3C45">
        <w:t xml:space="preserve">scapaste do castelo, </w:t>
      </w:r>
      <w:r>
        <w:t>mas ainda falta</w:t>
      </w:r>
      <w:r w:rsidR="001D3C45">
        <w:t xml:space="preserve"> derreter o pedaço de gelo que tens no teu olho. Para isso, </w:t>
      </w:r>
      <w:r>
        <w:t>pensa nas</w:t>
      </w:r>
      <w:r w:rsidR="001D3C45">
        <w:t xml:space="preserve"> auroras boreais </w:t>
      </w:r>
      <w:r w:rsidR="00F16AC8">
        <w:t>nórdicas</w:t>
      </w:r>
      <w:r w:rsidR="001D3C45">
        <w:t xml:space="preserve"> e constrói</w:t>
      </w:r>
      <w:r w:rsidR="00F16AC8">
        <w:t>, no POLO NORTE,</w:t>
      </w:r>
      <w:r w:rsidR="001D3C45">
        <w:t xml:space="preserve"> um candeeiro colorido para te ajudar a derreter o gelo do espelho. </w:t>
      </w:r>
    </w:p>
    <w:p w14:paraId="4D931F37" w14:textId="77777777" w:rsidR="00EC6598" w:rsidRDefault="00EC6598" w:rsidP="00EC6598">
      <w:pPr>
        <w:spacing w:after="0" w:line="360" w:lineRule="auto"/>
        <w:jc w:val="both"/>
      </w:pPr>
    </w:p>
    <w:p w14:paraId="202153A1" w14:textId="77777777" w:rsidR="001D3C45" w:rsidRDefault="001D3C45" w:rsidP="00EC6598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>
        <w:rPr>
          <w:b/>
        </w:rPr>
        <w:t>FROZEN</w:t>
      </w:r>
    </w:p>
    <w:p w14:paraId="39920860" w14:textId="246C872D" w:rsidR="001D3C45" w:rsidRDefault="001D3C45" w:rsidP="00EC6598">
      <w:pPr>
        <w:shd w:val="clear" w:color="auto" w:fill="F2F2F2" w:themeFill="background1" w:themeFillShade="F2"/>
        <w:spacing w:after="0" w:line="360" w:lineRule="auto"/>
        <w:jc w:val="both"/>
      </w:pPr>
      <w:r>
        <w:t xml:space="preserve">A tua libertação está quase completa, mas falta ainda derreter o teu coração. Para isso, procura a nova </w:t>
      </w:r>
      <w:r w:rsidR="00C83E9F">
        <w:t>r</w:t>
      </w:r>
      <w:r>
        <w:t xml:space="preserve">ainha da </w:t>
      </w:r>
      <w:r w:rsidR="00C83E9F">
        <w:t>n</w:t>
      </w:r>
      <w:r>
        <w:t xml:space="preserve">eve, aquela que se tornou boazinha </w:t>
      </w:r>
      <w:r w:rsidR="00EC6598">
        <w:t>e que gosta de cantar.</w:t>
      </w:r>
    </w:p>
    <w:p w14:paraId="32583041" w14:textId="77777777" w:rsidR="00EC6598" w:rsidRPr="001D3C45" w:rsidRDefault="00EC6598" w:rsidP="00EC6598">
      <w:pPr>
        <w:shd w:val="clear" w:color="auto" w:fill="F2F2F2" w:themeFill="background1" w:themeFillShade="F2"/>
        <w:spacing w:after="0" w:line="360" w:lineRule="auto"/>
        <w:jc w:val="both"/>
      </w:pPr>
      <w:r>
        <w:t>Canta com ela e conquista a tua liberdade!</w:t>
      </w:r>
    </w:p>
    <w:p w14:paraId="7C3FFE3C" w14:textId="77777777" w:rsidR="001D3C45" w:rsidRPr="002F7C83" w:rsidRDefault="001D3C45" w:rsidP="00EC6598">
      <w:pPr>
        <w:spacing w:after="0" w:line="360" w:lineRule="auto"/>
        <w:jc w:val="both"/>
      </w:pPr>
    </w:p>
    <w:p w14:paraId="3E092EB8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A neve cobre a montanha esta noite</w:t>
      </w:r>
      <w:r w:rsidR="00A47C99">
        <w:rPr>
          <w:b/>
        </w:rPr>
        <w:t>, m</w:t>
      </w:r>
      <w:r w:rsidRPr="00A47C99">
        <w:rPr>
          <w:b/>
        </w:rPr>
        <w:t>as os passos são só meus</w:t>
      </w:r>
      <w:r w:rsidR="00A47C99">
        <w:rPr>
          <w:b/>
        </w:rPr>
        <w:t>.</w:t>
      </w:r>
    </w:p>
    <w:p w14:paraId="01522A7B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Comigo só há solidão</w:t>
      </w:r>
      <w:r w:rsidR="00A47C99">
        <w:rPr>
          <w:b/>
        </w:rPr>
        <w:t>, s</w:t>
      </w:r>
      <w:r w:rsidRPr="00A47C99">
        <w:rPr>
          <w:b/>
        </w:rPr>
        <w:t>ou rainha destes céus</w:t>
      </w:r>
      <w:r w:rsidR="00A47C99">
        <w:rPr>
          <w:b/>
        </w:rPr>
        <w:t>.</w:t>
      </w:r>
    </w:p>
    <w:p w14:paraId="483457CC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Cá dentro a tempestade que estou a sentir</w:t>
      </w:r>
      <w:r w:rsidR="00A47C99">
        <w:rPr>
          <w:b/>
        </w:rPr>
        <w:t xml:space="preserve">… </w:t>
      </w:r>
      <w:r w:rsidRPr="00A47C99">
        <w:rPr>
          <w:b/>
        </w:rPr>
        <w:t>Não a control</w:t>
      </w:r>
      <w:r w:rsidR="00A47C99">
        <w:rPr>
          <w:b/>
        </w:rPr>
        <w:t>e</w:t>
      </w:r>
      <w:r w:rsidRPr="00A47C99">
        <w:rPr>
          <w:b/>
        </w:rPr>
        <w:t>i, deixai-a sair</w:t>
      </w:r>
      <w:r w:rsidR="00A47C99">
        <w:rPr>
          <w:b/>
        </w:rPr>
        <w:t>.</w:t>
      </w:r>
    </w:p>
    <w:p w14:paraId="1B18FFE9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Não vão entrar, não podem ver!</w:t>
      </w:r>
      <w:r w:rsidR="00A47C99">
        <w:rPr>
          <w:b/>
        </w:rPr>
        <w:t xml:space="preserve"> </w:t>
      </w:r>
      <w:r w:rsidRPr="00A47C99">
        <w:rPr>
          <w:b/>
        </w:rPr>
        <w:t>Sê a menina que tu tens de ser!</w:t>
      </w:r>
    </w:p>
    <w:p w14:paraId="291E4192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Esconder, conter ou saberão</w:t>
      </w:r>
      <w:r w:rsidR="00A47C99">
        <w:rPr>
          <w:b/>
        </w:rPr>
        <w:t>, m</w:t>
      </w:r>
      <w:r w:rsidRPr="00A47C99">
        <w:rPr>
          <w:b/>
        </w:rPr>
        <w:t>as foi em vão!</w:t>
      </w:r>
    </w:p>
    <w:p w14:paraId="08C65329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Não vivo mais com temor</w:t>
      </w:r>
      <w:r w:rsidR="00A47C99">
        <w:rPr>
          <w:b/>
        </w:rPr>
        <w:t>.</w:t>
      </w:r>
    </w:p>
    <w:p w14:paraId="3B710C8F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Fecha a porta, por favor!</w:t>
      </w:r>
    </w:p>
    <w:p w14:paraId="7AFB9A6B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Tanto faz o que vão dizer</w:t>
      </w:r>
      <w:r w:rsidR="00A47C99">
        <w:rPr>
          <w:b/>
        </w:rPr>
        <w:t xml:space="preserve">! </w:t>
      </w:r>
      <w:r w:rsidRPr="00A47C99">
        <w:rPr>
          <w:b/>
        </w:rPr>
        <w:t>Venha a tempestade</w:t>
      </w:r>
      <w:r w:rsidR="00A47C99">
        <w:rPr>
          <w:b/>
        </w:rPr>
        <w:t xml:space="preserve">! </w:t>
      </w:r>
      <w:r w:rsidRPr="00A47C99">
        <w:rPr>
          <w:b/>
        </w:rPr>
        <w:t>O frio nunca me fará estremecer</w:t>
      </w:r>
      <w:r w:rsidR="00A47C99">
        <w:rPr>
          <w:b/>
        </w:rPr>
        <w:t>.</w:t>
      </w:r>
    </w:p>
    <w:p w14:paraId="215FFE39" w14:textId="77777777" w:rsidR="00EC6598" w:rsidRPr="00EC6598" w:rsidRDefault="00EC6598" w:rsidP="00EC6598">
      <w:pPr>
        <w:pStyle w:val="PargrafodaLista"/>
        <w:spacing w:after="0" w:line="360" w:lineRule="auto"/>
        <w:jc w:val="both"/>
        <w:rPr>
          <w:b/>
        </w:rPr>
      </w:pPr>
    </w:p>
    <w:p w14:paraId="7AA89437" w14:textId="77777777" w:rsidR="00EC6598" w:rsidRPr="00EC6598" w:rsidRDefault="00EC6598" w:rsidP="00EC6598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Eu vejo que a distância vai tudo suavizar</w:t>
      </w:r>
      <w:r w:rsidR="00A47C99">
        <w:rPr>
          <w:b/>
        </w:rPr>
        <w:t>.</w:t>
      </w:r>
    </w:p>
    <w:p w14:paraId="304AF512" w14:textId="77777777" w:rsidR="00EC6598" w:rsidRPr="00EC6598" w:rsidRDefault="00EC6598" w:rsidP="00EC6598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 os medos de outros tempos não me vão apanhar</w:t>
      </w:r>
      <w:r w:rsidR="00A47C99">
        <w:rPr>
          <w:b/>
        </w:rPr>
        <w:t>.</w:t>
      </w:r>
    </w:p>
    <w:p w14:paraId="46A88D61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Ser livre assim é mesmo bom!</w:t>
      </w:r>
      <w:r w:rsidR="00A47C99">
        <w:rPr>
          <w:b/>
        </w:rPr>
        <w:t xml:space="preserve"> </w:t>
      </w:r>
      <w:r w:rsidRPr="00A47C99">
        <w:rPr>
          <w:b/>
        </w:rPr>
        <w:t>Ver os limites deste dom</w:t>
      </w:r>
      <w:r w:rsidR="00A47C99">
        <w:rPr>
          <w:b/>
        </w:rPr>
        <w:t>!</w:t>
      </w:r>
    </w:p>
    <w:p w14:paraId="4B4493E9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Sem regras sou feliz enfim!</w:t>
      </w:r>
      <w:r w:rsidR="00A47C99">
        <w:rPr>
          <w:b/>
        </w:rPr>
        <w:t xml:space="preserve"> </w:t>
      </w:r>
      <w:r w:rsidRPr="00A47C99">
        <w:rPr>
          <w:b/>
        </w:rPr>
        <w:t>Sou sim!</w:t>
      </w:r>
    </w:p>
    <w:p w14:paraId="20EB2B09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Este é mesmo o meu lugar</w:t>
      </w:r>
      <w:r w:rsidR="00A47C99">
        <w:rPr>
          <w:b/>
        </w:rPr>
        <w:t>!</w:t>
      </w:r>
    </w:p>
    <w:p w14:paraId="78DEC67E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Não irei mais chorar</w:t>
      </w:r>
      <w:r w:rsidR="00A47C99">
        <w:rPr>
          <w:b/>
        </w:rPr>
        <w:t>!</w:t>
      </w:r>
    </w:p>
    <w:p w14:paraId="1571C1E4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Estou aqui e vou ficar</w:t>
      </w:r>
      <w:r w:rsidR="00A47C99">
        <w:rPr>
          <w:b/>
        </w:rPr>
        <w:t xml:space="preserve">! </w:t>
      </w:r>
      <w:r w:rsidRPr="00A47C99">
        <w:rPr>
          <w:b/>
        </w:rPr>
        <w:t>Venha a tempestade</w:t>
      </w:r>
      <w:r w:rsidR="00A47C99">
        <w:rPr>
          <w:b/>
        </w:rPr>
        <w:t>…</w:t>
      </w:r>
    </w:p>
    <w:p w14:paraId="482813E1" w14:textId="77777777" w:rsidR="00EC6598" w:rsidRPr="00EC6598" w:rsidRDefault="00EC6598" w:rsidP="00EC6598">
      <w:pPr>
        <w:pStyle w:val="PargrafodaLista"/>
        <w:spacing w:after="0" w:line="360" w:lineRule="auto"/>
        <w:jc w:val="both"/>
        <w:rPr>
          <w:b/>
        </w:rPr>
      </w:pPr>
    </w:p>
    <w:p w14:paraId="448F8697" w14:textId="77777777" w:rsidR="00EC6598" w:rsidRPr="00EC6598" w:rsidRDefault="00EC6598" w:rsidP="00EC6598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O meu poder agita o ar que entra no chão.</w:t>
      </w:r>
    </w:p>
    <w:p w14:paraId="512B1F41" w14:textId="77777777" w:rsidR="00EC6598" w:rsidRPr="00EC6598" w:rsidRDefault="00EC6598" w:rsidP="00EC6598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A minha alma brilha em espirais até mais não</w:t>
      </w:r>
      <w:r w:rsidR="00A47C99">
        <w:rPr>
          <w:b/>
        </w:rPr>
        <w:t>.</w:t>
      </w:r>
    </w:p>
    <w:p w14:paraId="7E5AD6A1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O pensamento tudo irá cristalizar</w:t>
      </w:r>
      <w:r w:rsidR="00A47C99">
        <w:rPr>
          <w:b/>
        </w:rPr>
        <w:t xml:space="preserve">. </w:t>
      </w:r>
      <w:r w:rsidRPr="00A47C99">
        <w:rPr>
          <w:b/>
        </w:rPr>
        <w:t>O que passou, passo</w:t>
      </w:r>
      <w:r w:rsidR="00A47C99">
        <w:rPr>
          <w:b/>
        </w:rPr>
        <w:t>u, p</w:t>
      </w:r>
      <w:r w:rsidRPr="00A47C99">
        <w:rPr>
          <w:b/>
        </w:rPr>
        <w:t>ra trás não vou olhar</w:t>
      </w:r>
      <w:r w:rsidR="00A47C99">
        <w:rPr>
          <w:b/>
        </w:rPr>
        <w:t>!</w:t>
      </w:r>
    </w:p>
    <w:p w14:paraId="7DE8CC68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Como a manhã me vou erguer</w:t>
      </w:r>
    </w:p>
    <w:p w14:paraId="66F69D9A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Menina não vou ser</w:t>
      </w:r>
      <w:r w:rsidR="00A47C99">
        <w:rPr>
          <w:b/>
        </w:rPr>
        <w:t>!</w:t>
      </w:r>
    </w:p>
    <w:p w14:paraId="1E090579" w14:textId="77777777" w:rsidR="00EC6598" w:rsidRPr="00A47C99" w:rsidRDefault="00EC6598" w:rsidP="00A47C99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Este dia está a nascer</w:t>
      </w:r>
      <w:r w:rsidR="00A47C99">
        <w:rPr>
          <w:b/>
        </w:rPr>
        <w:t xml:space="preserve">! </w:t>
      </w:r>
      <w:r w:rsidRPr="00A47C99">
        <w:rPr>
          <w:b/>
        </w:rPr>
        <w:t>Venha a tempestade...</w:t>
      </w:r>
    </w:p>
    <w:p w14:paraId="5B23B558" w14:textId="43FAAF9D" w:rsidR="00CA593A" w:rsidRDefault="00EC6598" w:rsidP="00EC6598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O frio nunca me fará estremecer.</w:t>
      </w:r>
    </w:p>
    <w:p w14:paraId="032FEE2F" w14:textId="60D133E0" w:rsidR="005E42CB" w:rsidRDefault="005E42CB" w:rsidP="00EC6598">
      <w:pPr>
        <w:pStyle w:val="PargrafodaLista"/>
        <w:spacing w:after="0" w:line="360" w:lineRule="auto"/>
        <w:jc w:val="both"/>
        <w:rPr>
          <w:b/>
        </w:rPr>
      </w:pPr>
    </w:p>
    <w:p w14:paraId="54BFF80F" w14:textId="2B240786" w:rsidR="005E42CB" w:rsidRPr="005E42CB" w:rsidRDefault="005E42CB" w:rsidP="005E42CB">
      <w:pPr>
        <w:pStyle w:val="PargrafodaLista"/>
        <w:spacing w:after="0" w:line="360" w:lineRule="auto"/>
        <w:jc w:val="right"/>
        <w:rPr>
          <w:bCs/>
        </w:rPr>
      </w:pPr>
      <w:r w:rsidRPr="005E42CB">
        <w:rPr>
          <w:bCs/>
        </w:rPr>
        <w:t>A equipa da BE</w:t>
      </w:r>
    </w:p>
    <w:p w14:paraId="03F0C844" w14:textId="77777777" w:rsidR="00EC6598" w:rsidRPr="00CA593A" w:rsidRDefault="00EC6598">
      <w:pPr>
        <w:pStyle w:val="PargrafodaLista"/>
        <w:spacing w:after="0" w:line="360" w:lineRule="auto"/>
        <w:jc w:val="both"/>
        <w:rPr>
          <w:b/>
        </w:rPr>
      </w:pPr>
    </w:p>
    <w:sectPr w:rsidR="00EC6598" w:rsidRPr="00CA593A" w:rsidSect="00CA5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54681"/>
    <w:multiLevelType w:val="hybridMultilevel"/>
    <w:tmpl w:val="A172FB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6E34"/>
    <w:multiLevelType w:val="hybridMultilevel"/>
    <w:tmpl w:val="B06A4D6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A"/>
    <w:rsid w:val="000C1016"/>
    <w:rsid w:val="001D3C45"/>
    <w:rsid w:val="001F4648"/>
    <w:rsid w:val="002024BE"/>
    <w:rsid w:val="002F7C83"/>
    <w:rsid w:val="005E42CB"/>
    <w:rsid w:val="00A47C99"/>
    <w:rsid w:val="00B6473A"/>
    <w:rsid w:val="00C83E9F"/>
    <w:rsid w:val="00CA593A"/>
    <w:rsid w:val="00EC6598"/>
    <w:rsid w:val="00F141C6"/>
    <w:rsid w:val="00F16AC8"/>
    <w:rsid w:val="00F747FF"/>
    <w:rsid w:val="00F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9027"/>
  <w15:chartTrackingRefBased/>
  <w15:docId w15:val="{EF9094E1-9A14-47BD-948F-2D75768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Ferreira</dc:creator>
  <cp:keywords/>
  <dc:description/>
  <cp:lastModifiedBy>Sónia Ferreira</cp:lastModifiedBy>
  <cp:revision>2</cp:revision>
  <cp:lastPrinted>2021-12-02T10:59:00Z</cp:lastPrinted>
  <dcterms:created xsi:type="dcterms:W3CDTF">2022-07-25T16:12:00Z</dcterms:created>
  <dcterms:modified xsi:type="dcterms:W3CDTF">2022-07-25T16:12:00Z</dcterms:modified>
</cp:coreProperties>
</file>