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A107" w14:textId="7F2FEA55" w:rsidR="00225C09" w:rsidRDefault="00CE045B" w:rsidP="003A3726">
      <w:pPr>
        <w:jc w:val="both"/>
      </w:pPr>
      <w:r>
        <w:t xml:space="preserve">Bem, primeiramente venho pedir desculpas pelo imprevisto, sei que o erro foi totalmente meu ao deixar para gravar o vídeo de última hora, mas eu não imaginava que o meu maldito dente do siso resolveria nascer. Em resumo meu dente do siso resolveu nascer e não apenas satisfeito a nascer ele resolveu nascer deitado, o dentista teve </w:t>
      </w:r>
      <w:proofErr w:type="spellStart"/>
      <w:r>
        <w:t>mo</w:t>
      </w:r>
      <w:proofErr w:type="spellEnd"/>
      <w:r>
        <w:t xml:space="preserve"> trabalho de tirar ele, isso no sábado e ele ainda está inchado e não estou com uma dicção compreensível graças a ele. </w:t>
      </w:r>
      <w:r w:rsidR="003A3726">
        <w:t xml:space="preserve">Mas voltando ao assunto principal, </w:t>
      </w:r>
      <w:proofErr w:type="gramStart"/>
      <w:r w:rsidR="003A3726">
        <w:t>pro</w:t>
      </w:r>
      <w:proofErr w:type="gramEnd"/>
      <w:r w:rsidR="003A3726">
        <w:t xml:space="preserve"> projeto tinha que apresentar/explicar o código em vídeo e não vou conseguir nesse momento fazer isso então estarei explicando por aqui o código e caso o senhor queira eu posso tentar gravar na terça ou até mesmo na segunda se estiver melhor, mas enfim era só pra explicar mesmo, mas estarei gravando a simulação no </w:t>
      </w:r>
      <w:proofErr w:type="spellStart"/>
      <w:r w:rsidR="003A3726">
        <w:t>SimulIde</w:t>
      </w:r>
      <w:proofErr w:type="spellEnd"/>
      <w:r w:rsidR="003A3726">
        <w:t>.</w:t>
      </w:r>
    </w:p>
    <w:p w14:paraId="6C3DB2DE" w14:textId="46E97E6C" w:rsidR="00F92AF2" w:rsidRDefault="00F92AF2" w:rsidP="00F92AF2">
      <w:pPr>
        <w:pStyle w:val="PargrafodaLista"/>
        <w:numPr>
          <w:ilvl w:val="0"/>
          <w:numId w:val="1"/>
        </w:numPr>
        <w:jc w:val="both"/>
      </w:pPr>
      <w:r>
        <w:t xml:space="preserve">O código de divisão foi pego nesse link </w:t>
      </w:r>
      <w:hyperlink r:id="rId5" w:history="1">
        <w:r w:rsidRPr="00C9227F">
          <w:rPr>
            <w:rStyle w:val="Hyperlink"/>
          </w:rPr>
          <w:t>https://sites.google.com/site/avrasmintro/home/2b-basic-math</w:t>
        </w:r>
      </w:hyperlink>
      <w:r>
        <w:t xml:space="preserve"> </w:t>
      </w:r>
    </w:p>
    <w:p w14:paraId="03F16C30" w14:textId="5FD01B5E" w:rsidR="003A3726" w:rsidRDefault="003A3726" w:rsidP="003A3726">
      <w:pPr>
        <w:jc w:val="both"/>
      </w:pPr>
    </w:p>
    <w:p w14:paraId="19A05162" w14:textId="77777777" w:rsidR="007815A2" w:rsidRDefault="007815A2" w:rsidP="007815A2">
      <w:pPr>
        <w:jc w:val="both"/>
      </w:pPr>
      <w:r>
        <w:t>start:</w:t>
      </w:r>
    </w:p>
    <w:p w14:paraId="365EDF24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0xff</w:t>
      </w:r>
    </w:p>
    <w:p w14:paraId="70A326F1" w14:textId="694BB451" w:rsidR="007815A2" w:rsidRDefault="007815A2" w:rsidP="007815A2">
      <w:pPr>
        <w:jc w:val="both"/>
      </w:pPr>
      <w:r>
        <w:tab/>
        <w:t xml:space="preserve">out </w:t>
      </w:r>
      <w:proofErr w:type="spellStart"/>
      <w:r>
        <w:t>ddrb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r>
        <w:t>portas B como output</w:t>
      </w:r>
    </w:p>
    <w:p w14:paraId="3E19D49A" w14:textId="77777777" w:rsidR="007815A2" w:rsidRDefault="007815A2" w:rsidP="007815A2">
      <w:pPr>
        <w:jc w:val="both"/>
      </w:pPr>
    </w:p>
    <w:p w14:paraId="7FFDE4E5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0x00</w:t>
      </w:r>
    </w:p>
    <w:p w14:paraId="4A4313EF" w14:textId="0D835B0E" w:rsidR="007815A2" w:rsidRDefault="007815A2" w:rsidP="007815A2">
      <w:pPr>
        <w:jc w:val="both"/>
      </w:pPr>
      <w:r>
        <w:tab/>
        <w:t xml:space="preserve">out </w:t>
      </w:r>
      <w:proofErr w:type="spellStart"/>
      <w:r>
        <w:t>ddrc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r>
        <w:t>portas C como input</w:t>
      </w:r>
    </w:p>
    <w:p w14:paraId="0A60A3A6" w14:textId="77777777" w:rsidR="007815A2" w:rsidRDefault="007815A2" w:rsidP="007815A2">
      <w:pPr>
        <w:jc w:val="both"/>
      </w:pPr>
    </w:p>
    <w:p w14:paraId="3872D964" w14:textId="77777777" w:rsidR="007815A2" w:rsidRDefault="007815A2" w:rsidP="007815A2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inicializarADC</w:t>
      </w:r>
      <w:proofErr w:type="spellEnd"/>
    </w:p>
    <w:p w14:paraId="290AB31C" w14:textId="77777777" w:rsidR="007815A2" w:rsidRDefault="007815A2" w:rsidP="007815A2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inicializarPWM</w:t>
      </w:r>
      <w:proofErr w:type="spellEnd"/>
    </w:p>
    <w:p w14:paraId="1A861496" w14:textId="77777777" w:rsidR="007815A2" w:rsidRDefault="007815A2" w:rsidP="007815A2">
      <w:pPr>
        <w:jc w:val="both"/>
      </w:pPr>
      <w:r>
        <w:t>loop1:</w:t>
      </w:r>
    </w:p>
    <w:p w14:paraId="24D0890C" w14:textId="77777777" w:rsidR="007815A2" w:rsidRDefault="007815A2" w:rsidP="007815A2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lerADC</w:t>
      </w:r>
      <w:proofErr w:type="spellEnd"/>
    </w:p>
    <w:p w14:paraId="6F2660EE" w14:textId="77777777" w:rsidR="007815A2" w:rsidRDefault="007815A2" w:rsidP="007815A2">
      <w:pPr>
        <w:jc w:val="both"/>
      </w:pPr>
      <w:r>
        <w:tab/>
      </w:r>
    </w:p>
    <w:p w14:paraId="2E6186EB" w14:textId="084895E0" w:rsidR="007815A2" w:rsidRDefault="007815A2" w:rsidP="007815A2">
      <w:pPr>
        <w:jc w:val="both"/>
      </w:pPr>
      <w:r>
        <w:tab/>
      </w:r>
      <w:proofErr w:type="spellStart"/>
      <w:r>
        <w:t>lds</w:t>
      </w:r>
      <w:proofErr w:type="spellEnd"/>
      <w:r>
        <w:t xml:space="preserve"> r20, ADCL</w:t>
      </w:r>
      <w:r>
        <w:tab/>
      </w:r>
      <w:r>
        <w:tab/>
      </w:r>
      <w:r w:rsidR="00F92AF2">
        <w:sym w:font="Wingdings" w:char="F0E0"/>
      </w:r>
      <w:r>
        <w:t>lendo registradores do ADC</w:t>
      </w:r>
    </w:p>
    <w:p w14:paraId="6E81B3F8" w14:textId="77777777" w:rsidR="007815A2" w:rsidRDefault="007815A2" w:rsidP="007815A2">
      <w:pPr>
        <w:jc w:val="both"/>
      </w:pPr>
      <w:r>
        <w:tab/>
      </w:r>
      <w:proofErr w:type="spellStart"/>
      <w:r>
        <w:t>lds</w:t>
      </w:r>
      <w:proofErr w:type="spellEnd"/>
      <w:r>
        <w:t xml:space="preserve"> r21, ADCH</w:t>
      </w:r>
    </w:p>
    <w:p w14:paraId="00E21FB1" w14:textId="77777777" w:rsidR="007815A2" w:rsidRDefault="007815A2" w:rsidP="007815A2">
      <w:pPr>
        <w:jc w:val="both"/>
      </w:pPr>
      <w:r>
        <w:tab/>
        <w:t xml:space="preserve"> </w:t>
      </w:r>
    </w:p>
    <w:p w14:paraId="7DE680AB" w14:textId="4DFAEAC9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0x40</w:t>
      </w:r>
      <w:r>
        <w:tab/>
      </w:r>
      <w:r>
        <w:tab/>
      </w:r>
      <w:r w:rsidR="00F92AF2">
        <w:sym w:font="Wingdings" w:char="F0E0"/>
      </w:r>
      <w:r>
        <w:t>carregando 64 para a divisão</w:t>
      </w:r>
    </w:p>
    <w:p w14:paraId="0EE3293F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r17, 0x00</w:t>
      </w:r>
    </w:p>
    <w:p w14:paraId="3BB1FDF9" w14:textId="77777777" w:rsidR="007815A2" w:rsidRDefault="007815A2" w:rsidP="007815A2">
      <w:pPr>
        <w:jc w:val="both"/>
      </w:pPr>
    </w:p>
    <w:p w14:paraId="36691A1E" w14:textId="29ABEB02" w:rsidR="007815A2" w:rsidRDefault="007815A2" w:rsidP="007815A2">
      <w:pPr>
        <w:jc w:val="both"/>
      </w:pPr>
      <w:r>
        <w:tab/>
      </w:r>
      <w:proofErr w:type="spellStart"/>
      <w:r>
        <w:t>call</w:t>
      </w:r>
      <w:proofErr w:type="spellEnd"/>
      <w:r>
        <w:t xml:space="preserve"> DIV3216</w:t>
      </w:r>
      <w:r>
        <w:tab/>
      </w:r>
      <w:r>
        <w:tab/>
      </w:r>
      <w:r w:rsidR="00F92AF2">
        <w:sym w:font="Wingdings" w:char="F0E0"/>
      </w:r>
      <w:r>
        <w:t>dividindo ADC por 64 (65536 / 64 = 1024)</w:t>
      </w:r>
    </w:p>
    <w:p w14:paraId="791BB082" w14:textId="77777777" w:rsidR="007815A2" w:rsidRDefault="007815A2" w:rsidP="007815A2">
      <w:pPr>
        <w:jc w:val="both"/>
      </w:pPr>
    </w:p>
    <w:p w14:paraId="364F7399" w14:textId="6B71F05E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OCR1AL, r0</w:t>
      </w:r>
      <w:r>
        <w:tab/>
      </w:r>
      <w:r>
        <w:tab/>
      </w:r>
      <w:r w:rsidR="00F92AF2">
        <w:sym w:font="Wingdings" w:char="F0E0"/>
      </w:r>
      <w:r>
        <w:t>carregando resultado da divisão no limite do PWM</w:t>
      </w:r>
    </w:p>
    <w:p w14:paraId="21127E8A" w14:textId="77777777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OCR1AH, r1</w:t>
      </w:r>
    </w:p>
    <w:p w14:paraId="5D8D3252" w14:textId="77777777" w:rsidR="007815A2" w:rsidRDefault="007815A2" w:rsidP="007815A2">
      <w:pPr>
        <w:jc w:val="both"/>
      </w:pPr>
      <w:r>
        <w:lastRenderedPageBreak/>
        <w:tab/>
      </w:r>
    </w:p>
    <w:p w14:paraId="0CD06ADB" w14:textId="77777777" w:rsidR="007815A2" w:rsidRDefault="007815A2" w:rsidP="007815A2">
      <w:pPr>
        <w:jc w:val="both"/>
      </w:pPr>
      <w:r>
        <w:tab/>
      </w:r>
      <w:proofErr w:type="spellStart"/>
      <w:r>
        <w:t>jmp</w:t>
      </w:r>
      <w:proofErr w:type="spellEnd"/>
      <w:r>
        <w:t xml:space="preserve"> loop1</w:t>
      </w:r>
    </w:p>
    <w:p w14:paraId="329FF8B9" w14:textId="77777777" w:rsidR="007815A2" w:rsidRDefault="007815A2" w:rsidP="007815A2">
      <w:pPr>
        <w:jc w:val="both"/>
      </w:pPr>
    </w:p>
    <w:p w14:paraId="3E15AEA5" w14:textId="77777777" w:rsidR="007815A2" w:rsidRDefault="007815A2" w:rsidP="007815A2">
      <w:pPr>
        <w:jc w:val="both"/>
      </w:pPr>
    </w:p>
    <w:p w14:paraId="60D9B6D2" w14:textId="77777777" w:rsidR="007815A2" w:rsidRDefault="007815A2" w:rsidP="007815A2">
      <w:pPr>
        <w:jc w:val="both"/>
      </w:pPr>
      <w:proofErr w:type="spellStart"/>
      <w:r>
        <w:t>inicializarPWM</w:t>
      </w:r>
      <w:proofErr w:type="spellEnd"/>
      <w:r>
        <w:t>:</w:t>
      </w:r>
    </w:p>
    <w:p w14:paraId="1B47900D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0b10000011 </w:t>
      </w:r>
    </w:p>
    <w:p w14:paraId="236DFC92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r17, 0b00001001 </w:t>
      </w:r>
    </w:p>
    <w:p w14:paraId="4D7F2935" w14:textId="16BDC673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TCCR1A, r16</w:t>
      </w:r>
      <w:r>
        <w:tab/>
      </w:r>
      <w:r>
        <w:tab/>
      </w:r>
      <w:r w:rsidR="00F92AF2">
        <w:sym w:font="Wingdings" w:char="F0E0"/>
      </w:r>
      <w:r>
        <w:t>PWM na porta OC1A</w:t>
      </w:r>
    </w:p>
    <w:p w14:paraId="225CAAA0" w14:textId="3C3BE50D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TCCR1B, r17</w:t>
      </w:r>
      <w:r>
        <w:tab/>
      </w:r>
      <w:r>
        <w:tab/>
      </w:r>
      <w:r w:rsidR="00F92AF2">
        <w:sym w:font="Wingdings" w:char="F0E0"/>
      </w:r>
      <w:proofErr w:type="spellStart"/>
      <w:r>
        <w:t>prescaler</w:t>
      </w:r>
      <w:proofErr w:type="spellEnd"/>
      <w:r>
        <w:t xml:space="preserve"> 1024</w:t>
      </w:r>
    </w:p>
    <w:p w14:paraId="580A83D5" w14:textId="77777777" w:rsidR="007815A2" w:rsidRDefault="007815A2" w:rsidP="007815A2">
      <w:pPr>
        <w:jc w:val="both"/>
      </w:pPr>
      <w:r>
        <w:tab/>
      </w:r>
      <w:proofErr w:type="spellStart"/>
      <w:r>
        <w:t>ret</w:t>
      </w:r>
      <w:proofErr w:type="spellEnd"/>
    </w:p>
    <w:p w14:paraId="267055B3" w14:textId="77777777" w:rsidR="007815A2" w:rsidRDefault="007815A2" w:rsidP="007815A2">
      <w:pPr>
        <w:jc w:val="both"/>
      </w:pPr>
    </w:p>
    <w:p w14:paraId="3E948D44" w14:textId="77777777" w:rsidR="007815A2" w:rsidRDefault="007815A2" w:rsidP="007815A2">
      <w:pPr>
        <w:jc w:val="both"/>
      </w:pPr>
    </w:p>
    <w:p w14:paraId="63FC505A" w14:textId="77777777" w:rsidR="007815A2" w:rsidRDefault="007815A2" w:rsidP="007815A2">
      <w:pPr>
        <w:jc w:val="both"/>
      </w:pPr>
      <w:proofErr w:type="spellStart"/>
      <w:r>
        <w:t>inicializarADC</w:t>
      </w:r>
      <w:proofErr w:type="spellEnd"/>
      <w:r>
        <w:t>:</w:t>
      </w:r>
    </w:p>
    <w:p w14:paraId="61A3870D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0b01100000</w:t>
      </w:r>
    </w:p>
    <w:p w14:paraId="5980EF50" w14:textId="668BDC7D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</w:t>
      </w:r>
      <w:proofErr w:type="spellStart"/>
      <w:r>
        <w:t>admux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proofErr w:type="spellStart"/>
      <w:r>
        <w:t>mux</w:t>
      </w:r>
      <w:proofErr w:type="spellEnd"/>
      <w:r>
        <w:t xml:space="preserve"> do </w:t>
      </w:r>
      <w:proofErr w:type="spellStart"/>
      <w:r>
        <w:t>adc</w:t>
      </w:r>
      <w:proofErr w:type="spellEnd"/>
      <w:r>
        <w:t xml:space="preserve"> na porta PC0</w:t>
      </w:r>
    </w:p>
    <w:p w14:paraId="4269B7FD" w14:textId="77777777" w:rsidR="007815A2" w:rsidRDefault="007815A2" w:rsidP="007815A2">
      <w:pPr>
        <w:jc w:val="both"/>
      </w:pPr>
    </w:p>
    <w:p w14:paraId="6CC43C46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0b10000000</w:t>
      </w:r>
    </w:p>
    <w:p w14:paraId="3F4941B1" w14:textId="276E8403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</w:t>
      </w:r>
      <w:proofErr w:type="spellStart"/>
      <w:r>
        <w:t>adcsra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r>
        <w:t>ativando ADC</w:t>
      </w:r>
    </w:p>
    <w:p w14:paraId="7869EB4E" w14:textId="77777777" w:rsidR="007815A2" w:rsidRDefault="007815A2" w:rsidP="007815A2">
      <w:pPr>
        <w:jc w:val="both"/>
      </w:pPr>
      <w:r>
        <w:tab/>
      </w:r>
      <w:proofErr w:type="spellStart"/>
      <w:r>
        <w:t>ret</w:t>
      </w:r>
      <w:proofErr w:type="spellEnd"/>
    </w:p>
    <w:p w14:paraId="1274FE88" w14:textId="77777777" w:rsidR="007815A2" w:rsidRDefault="007815A2" w:rsidP="007815A2">
      <w:pPr>
        <w:jc w:val="both"/>
      </w:pPr>
    </w:p>
    <w:p w14:paraId="2D55702A" w14:textId="77777777" w:rsidR="007815A2" w:rsidRDefault="007815A2" w:rsidP="007815A2">
      <w:pPr>
        <w:jc w:val="both"/>
      </w:pPr>
    </w:p>
    <w:p w14:paraId="41BCBD0C" w14:textId="77777777" w:rsidR="007815A2" w:rsidRDefault="007815A2" w:rsidP="007815A2">
      <w:pPr>
        <w:jc w:val="both"/>
      </w:pPr>
      <w:proofErr w:type="spellStart"/>
      <w:r>
        <w:t>lerADC</w:t>
      </w:r>
      <w:proofErr w:type="spellEnd"/>
      <w:r>
        <w:t>:</w:t>
      </w:r>
    </w:p>
    <w:p w14:paraId="00AD3B46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0b11000000</w:t>
      </w:r>
    </w:p>
    <w:p w14:paraId="10C78B9A" w14:textId="20D55698" w:rsidR="007815A2" w:rsidRDefault="007815A2" w:rsidP="007815A2">
      <w:pPr>
        <w:jc w:val="both"/>
      </w:pPr>
      <w:r>
        <w:tab/>
      </w:r>
      <w:proofErr w:type="spellStart"/>
      <w:r>
        <w:t>sts</w:t>
      </w:r>
      <w:proofErr w:type="spellEnd"/>
      <w:r>
        <w:t xml:space="preserve"> </w:t>
      </w:r>
      <w:proofErr w:type="spellStart"/>
      <w:r>
        <w:t>adcsra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r>
        <w:t>iniciar conversão ADC</w:t>
      </w:r>
    </w:p>
    <w:p w14:paraId="52435C00" w14:textId="77777777" w:rsidR="007815A2" w:rsidRDefault="007815A2" w:rsidP="007815A2">
      <w:pPr>
        <w:jc w:val="both"/>
      </w:pPr>
      <w:proofErr w:type="spellStart"/>
      <w:r>
        <w:t>lendoADC</w:t>
      </w:r>
      <w:proofErr w:type="spellEnd"/>
      <w:r>
        <w:t>:</w:t>
      </w:r>
    </w:p>
    <w:p w14:paraId="7D2D5529" w14:textId="77777777" w:rsidR="007815A2" w:rsidRDefault="007815A2" w:rsidP="007815A2">
      <w:pPr>
        <w:jc w:val="both"/>
      </w:pPr>
      <w:r>
        <w:tab/>
      </w:r>
      <w:proofErr w:type="spellStart"/>
      <w:r>
        <w:t>lds</w:t>
      </w:r>
      <w:proofErr w:type="spellEnd"/>
      <w:r>
        <w:t xml:space="preserve"> r16, </w:t>
      </w:r>
      <w:proofErr w:type="spellStart"/>
      <w:r>
        <w:t>adcsra</w:t>
      </w:r>
      <w:proofErr w:type="spellEnd"/>
    </w:p>
    <w:p w14:paraId="4F28F04B" w14:textId="65AAFA35" w:rsidR="007815A2" w:rsidRDefault="007815A2" w:rsidP="007815A2">
      <w:pPr>
        <w:jc w:val="both"/>
      </w:pPr>
      <w:r>
        <w:tab/>
      </w:r>
      <w:proofErr w:type="spellStart"/>
      <w:r>
        <w:t>sbrs</w:t>
      </w:r>
      <w:proofErr w:type="spellEnd"/>
      <w:r>
        <w:t xml:space="preserve"> r16, 4</w:t>
      </w:r>
      <w:r>
        <w:tab/>
      </w:r>
      <w:r>
        <w:tab/>
      </w:r>
      <w:r>
        <w:tab/>
      </w:r>
      <w:r w:rsidR="00F92AF2">
        <w:sym w:font="Wingdings" w:char="F0E0"/>
      </w:r>
      <w:r>
        <w:t>pula a próxima instrução se a flag ADIF estiver setada (fim da conversão)</w:t>
      </w:r>
    </w:p>
    <w:p w14:paraId="70974463" w14:textId="77777777" w:rsidR="007815A2" w:rsidRDefault="007815A2" w:rsidP="007815A2">
      <w:pPr>
        <w:jc w:val="both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lendoADC</w:t>
      </w:r>
      <w:proofErr w:type="spellEnd"/>
    </w:p>
    <w:p w14:paraId="76276D51" w14:textId="77777777" w:rsidR="007815A2" w:rsidRDefault="007815A2" w:rsidP="007815A2">
      <w:pPr>
        <w:jc w:val="both"/>
      </w:pPr>
    </w:p>
    <w:p w14:paraId="6199B73B" w14:textId="77777777" w:rsidR="007815A2" w:rsidRDefault="007815A2" w:rsidP="007815A2">
      <w:pPr>
        <w:jc w:val="both"/>
      </w:pPr>
      <w:r>
        <w:tab/>
      </w:r>
      <w:proofErr w:type="spellStart"/>
      <w:r>
        <w:t>ldi</w:t>
      </w:r>
      <w:proofErr w:type="spellEnd"/>
      <w:r>
        <w:t xml:space="preserve"> r16, 0b10010000</w:t>
      </w:r>
      <w:r>
        <w:tab/>
      </w:r>
    </w:p>
    <w:p w14:paraId="6117478B" w14:textId="70B32F64" w:rsidR="007815A2" w:rsidRDefault="007815A2" w:rsidP="007815A2">
      <w:pPr>
        <w:jc w:val="both"/>
      </w:pPr>
      <w:r>
        <w:lastRenderedPageBreak/>
        <w:tab/>
      </w:r>
      <w:proofErr w:type="spellStart"/>
      <w:r>
        <w:t>sts</w:t>
      </w:r>
      <w:proofErr w:type="spellEnd"/>
      <w:r>
        <w:t xml:space="preserve"> </w:t>
      </w:r>
      <w:proofErr w:type="spellStart"/>
      <w:r>
        <w:t>adcsra</w:t>
      </w:r>
      <w:proofErr w:type="spellEnd"/>
      <w:r>
        <w:t>, r16</w:t>
      </w:r>
      <w:r>
        <w:tab/>
      </w:r>
      <w:r>
        <w:tab/>
      </w:r>
      <w:r w:rsidR="00F92AF2">
        <w:sym w:font="Wingdings" w:char="F0E0"/>
      </w:r>
      <w:r>
        <w:t>reseta a flag para a próxima conversão</w:t>
      </w:r>
    </w:p>
    <w:p w14:paraId="55209C07" w14:textId="77777777" w:rsidR="007815A2" w:rsidRDefault="007815A2" w:rsidP="007815A2">
      <w:pPr>
        <w:jc w:val="both"/>
      </w:pPr>
      <w:r>
        <w:tab/>
      </w:r>
      <w:proofErr w:type="spellStart"/>
      <w:r>
        <w:t>ret</w:t>
      </w:r>
      <w:proofErr w:type="spellEnd"/>
    </w:p>
    <w:p w14:paraId="5F0E8E09" w14:textId="77777777" w:rsidR="007815A2" w:rsidRDefault="007815A2" w:rsidP="007815A2">
      <w:pPr>
        <w:jc w:val="both"/>
      </w:pPr>
    </w:p>
    <w:p w14:paraId="4C6BD2C6" w14:textId="77777777" w:rsidR="007815A2" w:rsidRDefault="007815A2" w:rsidP="007815A2">
      <w:pPr>
        <w:jc w:val="both"/>
      </w:pPr>
    </w:p>
    <w:p w14:paraId="5F81D829" w14:textId="77777777" w:rsidR="007815A2" w:rsidRDefault="007815A2" w:rsidP="007815A2">
      <w:pPr>
        <w:jc w:val="both"/>
      </w:pPr>
      <w:r>
        <w:t>DIV3216:</w:t>
      </w:r>
    </w:p>
    <w:p w14:paraId="134E7BC2" w14:textId="7D91F568" w:rsidR="007815A2" w:rsidRDefault="007815A2" w:rsidP="007815A2">
      <w:pPr>
        <w:jc w:val="both"/>
      </w:pPr>
      <w:r>
        <w:tab/>
      </w:r>
      <w:r>
        <w:tab/>
        <w:t>.DEF res1 = R0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resposta em 32bits</w:t>
      </w:r>
    </w:p>
    <w:p w14:paraId="44EE734E" w14:textId="3FC7E81A" w:rsidR="007815A2" w:rsidRDefault="007815A2" w:rsidP="007815A2">
      <w:pPr>
        <w:jc w:val="both"/>
      </w:pPr>
      <w:r>
        <w:tab/>
      </w:r>
      <w:r>
        <w:tab/>
        <w:t>.DEF res2 = R1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byte 1 (*256)</w:t>
      </w:r>
    </w:p>
    <w:p w14:paraId="0ACA4929" w14:textId="170250AB" w:rsidR="007815A2" w:rsidRDefault="007815A2" w:rsidP="007815A2">
      <w:pPr>
        <w:jc w:val="both"/>
      </w:pPr>
      <w:r>
        <w:tab/>
      </w:r>
      <w:r>
        <w:tab/>
        <w:t>.DEF res3 = R2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byte 2 (*256*256)</w:t>
      </w:r>
    </w:p>
    <w:p w14:paraId="0D656ADC" w14:textId="46319BEB" w:rsidR="007815A2" w:rsidRDefault="007815A2" w:rsidP="007815A2">
      <w:pPr>
        <w:jc w:val="both"/>
      </w:pPr>
      <w:r>
        <w:tab/>
      </w:r>
      <w:r>
        <w:tab/>
        <w:t>.DEF res4 = R3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 xml:space="preserve">byte 3 (*256*256*256)   </w:t>
      </w:r>
    </w:p>
    <w:p w14:paraId="06C13FE9" w14:textId="77777777" w:rsidR="007815A2" w:rsidRDefault="007815A2" w:rsidP="007815A2">
      <w:pPr>
        <w:jc w:val="both"/>
      </w:pPr>
    </w:p>
    <w:p w14:paraId="3EBD73C9" w14:textId="4BD1FFCD" w:rsidR="007815A2" w:rsidRDefault="007815A2" w:rsidP="007815A2">
      <w:pPr>
        <w:jc w:val="both"/>
      </w:pPr>
      <w:r>
        <w:tab/>
      </w:r>
      <w:r>
        <w:tab/>
        <w:t>.DEF REM1 = R4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resto em 32bits</w:t>
      </w:r>
    </w:p>
    <w:p w14:paraId="050FAAF5" w14:textId="77777777" w:rsidR="007815A2" w:rsidRDefault="007815A2" w:rsidP="007815A2">
      <w:pPr>
        <w:jc w:val="both"/>
      </w:pPr>
      <w:r>
        <w:tab/>
      </w:r>
      <w:r>
        <w:tab/>
        <w:t>.DEF REM2 = R5</w:t>
      </w:r>
      <w:r>
        <w:tab/>
      </w:r>
      <w:r>
        <w:tab/>
      </w:r>
      <w:r>
        <w:tab/>
      </w:r>
      <w:r>
        <w:tab/>
      </w:r>
    </w:p>
    <w:p w14:paraId="451E30AD" w14:textId="77777777" w:rsidR="007815A2" w:rsidRDefault="007815A2" w:rsidP="007815A2">
      <w:pPr>
        <w:jc w:val="both"/>
      </w:pPr>
      <w:r>
        <w:tab/>
      </w:r>
      <w:r>
        <w:tab/>
        <w:t>.DEF REM3 = R6</w:t>
      </w:r>
      <w:r>
        <w:tab/>
      </w:r>
      <w:r>
        <w:tab/>
      </w:r>
      <w:r>
        <w:tab/>
      </w:r>
      <w:r>
        <w:tab/>
      </w:r>
    </w:p>
    <w:p w14:paraId="323E351D" w14:textId="77777777" w:rsidR="007815A2" w:rsidRDefault="007815A2" w:rsidP="007815A2">
      <w:pPr>
        <w:jc w:val="both"/>
      </w:pPr>
      <w:r>
        <w:tab/>
      </w:r>
      <w:r>
        <w:tab/>
        <w:t>.DEF REM4 = R7</w:t>
      </w:r>
      <w:r>
        <w:tab/>
      </w:r>
      <w:r>
        <w:tab/>
      </w:r>
      <w:r>
        <w:tab/>
      </w:r>
      <w:r>
        <w:tab/>
      </w:r>
    </w:p>
    <w:p w14:paraId="17887254" w14:textId="77777777" w:rsidR="007815A2" w:rsidRDefault="007815A2" w:rsidP="007815A2">
      <w:pPr>
        <w:jc w:val="both"/>
      </w:pPr>
    </w:p>
    <w:p w14:paraId="6896BD5B" w14:textId="32614E2E" w:rsidR="007815A2" w:rsidRDefault="007815A2" w:rsidP="007815A2">
      <w:pPr>
        <w:jc w:val="both"/>
      </w:pPr>
      <w:r>
        <w:tab/>
      </w:r>
      <w:r>
        <w:tab/>
        <w:t xml:space="preserve">.DEF </w:t>
      </w:r>
      <w:proofErr w:type="spellStart"/>
      <w:r>
        <w:t>dZERO</w:t>
      </w:r>
      <w:proofErr w:type="spellEnd"/>
      <w:r>
        <w:t xml:space="preserve"> = R8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 xml:space="preserve">zero para operações de </w:t>
      </w:r>
      <w:proofErr w:type="spellStart"/>
      <w:r>
        <w:t>carry</w:t>
      </w:r>
      <w:proofErr w:type="spellEnd"/>
    </w:p>
    <w:p w14:paraId="79EB38C7" w14:textId="77777777" w:rsidR="007815A2" w:rsidRDefault="007815A2" w:rsidP="007815A2">
      <w:pPr>
        <w:jc w:val="both"/>
      </w:pPr>
    </w:p>
    <w:p w14:paraId="4FEE19A3" w14:textId="2C98CC0B" w:rsidR="007815A2" w:rsidRDefault="007815A2" w:rsidP="007815A2">
      <w:pPr>
        <w:jc w:val="both"/>
      </w:pPr>
      <w:r>
        <w:tab/>
      </w:r>
      <w:r>
        <w:tab/>
        <w:t>.DEF   A1 = R20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dividendo em 32bits</w:t>
      </w:r>
    </w:p>
    <w:p w14:paraId="7C5A590E" w14:textId="77777777" w:rsidR="007815A2" w:rsidRDefault="007815A2" w:rsidP="007815A2">
      <w:pPr>
        <w:jc w:val="both"/>
      </w:pPr>
      <w:r>
        <w:tab/>
      </w:r>
      <w:r>
        <w:tab/>
        <w:t>.DEF   A2 = R21</w:t>
      </w:r>
      <w:r>
        <w:tab/>
      </w:r>
      <w:r>
        <w:tab/>
      </w:r>
      <w:r>
        <w:tab/>
      </w:r>
      <w:r>
        <w:tab/>
      </w:r>
    </w:p>
    <w:p w14:paraId="31175BEF" w14:textId="77777777" w:rsidR="007815A2" w:rsidRDefault="007815A2" w:rsidP="007815A2">
      <w:pPr>
        <w:jc w:val="both"/>
      </w:pPr>
      <w:r>
        <w:tab/>
      </w:r>
      <w:r>
        <w:tab/>
        <w:t>.DEF   A3 = R22</w:t>
      </w:r>
      <w:r>
        <w:tab/>
      </w:r>
      <w:r>
        <w:tab/>
      </w:r>
      <w:r>
        <w:tab/>
      </w:r>
      <w:r>
        <w:tab/>
      </w:r>
    </w:p>
    <w:p w14:paraId="682E9E63" w14:textId="77777777" w:rsidR="007815A2" w:rsidRDefault="007815A2" w:rsidP="007815A2">
      <w:pPr>
        <w:jc w:val="both"/>
      </w:pPr>
      <w:r>
        <w:tab/>
      </w:r>
      <w:r>
        <w:tab/>
        <w:t>.DEF   A4 = R23</w:t>
      </w:r>
      <w:r>
        <w:tab/>
      </w:r>
      <w:r>
        <w:tab/>
      </w:r>
      <w:r>
        <w:tab/>
      </w:r>
      <w:r>
        <w:tab/>
      </w:r>
    </w:p>
    <w:p w14:paraId="5F7F2F81" w14:textId="77777777" w:rsidR="007815A2" w:rsidRDefault="007815A2" w:rsidP="007815A2">
      <w:pPr>
        <w:jc w:val="both"/>
      </w:pPr>
    </w:p>
    <w:p w14:paraId="2D4E4527" w14:textId="388AF08E" w:rsidR="007815A2" w:rsidRDefault="007815A2" w:rsidP="007815A2">
      <w:pPr>
        <w:jc w:val="both"/>
      </w:pPr>
      <w:r>
        <w:tab/>
      </w:r>
      <w:r>
        <w:tab/>
        <w:t xml:space="preserve">.DEF   </w:t>
      </w:r>
      <w:proofErr w:type="spellStart"/>
      <w:r>
        <w:t>dL</w:t>
      </w:r>
      <w:proofErr w:type="spellEnd"/>
      <w:r>
        <w:t xml:space="preserve"> = R16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proofErr w:type="spellStart"/>
      <w:r>
        <w:t>low</w:t>
      </w:r>
      <w:proofErr w:type="spellEnd"/>
      <w:r>
        <w:t xml:space="preserve"> byte do divisor</w:t>
      </w:r>
    </w:p>
    <w:p w14:paraId="2EBFA21D" w14:textId="001092EF" w:rsidR="007815A2" w:rsidRDefault="007815A2" w:rsidP="007815A2">
      <w:pPr>
        <w:jc w:val="both"/>
      </w:pPr>
      <w:r>
        <w:tab/>
      </w:r>
      <w:r>
        <w:tab/>
        <w:t xml:space="preserve">.DEF   </w:t>
      </w:r>
      <w:proofErr w:type="spellStart"/>
      <w:r>
        <w:t>dH</w:t>
      </w:r>
      <w:proofErr w:type="spellEnd"/>
      <w:r>
        <w:t xml:space="preserve"> = R17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 xml:space="preserve">high byte do divisor </w:t>
      </w:r>
    </w:p>
    <w:p w14:paraId="08BB0E2D" w14:textId="77777777" w:rsidR="007815A2" w:rsidRDefault="007815A2" w:rsidP="007815A2">
      <w:pPr>
        <w:jc w:val="both"/>
      </w:pPr>
    </w:p>
    <w:p w14:paraId="0B1B8D72" w14:textId="6849FADC" w:rsidR="007815A2" w:rsidRDefault="007815A2" w:rsidP="007815A2">
      <w:pPr>
        <w:jc w:val="both"/>
      </w:pPr>
      <w:r>
        <w:tab/>
      </w:r>
      <w:r>
        <w:tab/>
        <w:t>.DEF    C = R22</w:t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contador para o loop</w:t>
      </w:r>
    </w:p>
    <w:p w14:paraId="3B0E11A0" w14:textId="77777777" w:rsidR="007815A2" w:rsidRDefault="007815A2" w:rsidP="007815A2">
      <w:pPr>
        <w:jc w:val="both"/>
      </w:pPr>
    </w:p>
    <w:p w14:paraId="25C6FE58" w14:textId="77777777" w:rsidR="007815A2" w:rsidRDefault="007815A2" w:rsidP="007815A2">
      <w:pPr>
        <w:jc w:val="both"/>
      </w:pPr>
      <w:r>
        <w:t xml:space="preserve">        CLR </w:t>
      </w:r>
      <w:proofErr w:type="spellStart"/>
      <w:r>
        <w:t>dZERO</w:t>
      </w:r>
      <w:proofErr w:type="spellEnd"/>
    </w:p>
    <w:p w14:paraId="5E1839ED" w14:textId="77777777" w:rsidR="007815A2" w:rsidRDefault="007815A2" w:rsidP="007815A2">
      <w:pPr>
        <w:jc w:val="both"/>
      </w:pPr>
      <w:r>
        <w:t xml:space="preserve">        MOVW res2:res</w:t>
      </w:r>
      <w:proofErr w:type="gramStart"/>
      <w:r>
        <w:t>1,A2:A1</w:t>
      </w:r>
      <w:proofErr w:type="gramEnd"/>
      <w:r>
        <w:tab/>
      </w:r>
      <w:r>
        <w:tab/>
      </w:r>
    </w:p>
    <w:p w14:paraId="62732FA2" w14:textId="77777777" w:rsidR="007815A2" w:rsidRDefault="007815A2" w:rsidP="007815A2">
      <w:pPr>
        <w:jc w:val="both"/>
      </w:pPr>
      <w:r>
        <w:t xml:space="preserve">        MOVW res4:res</w:t>
      </w:r>
      <w:proofErr w:type="gramStart"/>
      <w:r>
        <w:t>3,A4:A3</w:t>
      </w:r>
      <w:proofErr w:type="gramEnd"/>
      <w:r>
        <w:t xml:space="preserve"> </w:t>
      </w:r>
    </w:p>
    <w:p w14:paraId="77F74153" w14:textId="4D012890" w:rsidR="007815A2" w:rsidRDefault="007815A2" w:rsidP="007815A2">
      <w:pPr>
        <w:jc w:val="both"/>
      </w:pPr>
      <w:r>
        <w:t xml:space="preserve">        LDI C,33</w:t>
      </w:r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carrega 33 no contador (1+ num de bits)</w:t>
      </w:r>
    </w:p>
    <w:p w14:paraId="6392076F" w14:textId="4D3A8C17" w:rsidR="007815A2" w:rsidRDefault="007815A2" w:rsidP="007815A2">
      <w:pPr>
        <w:jc w:val="both"/>
      </w:pPr>
      <w:r>
        <w:lastRenderedPageBreak/>
        <w:t xml:space="preserve">        CLR REM1</w:t>
      </w:r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zerando resto</w:t>
      </w:r>
    </w:p>
    <w:p w14:paraId="743417F2" w14:textId="77777777" w:rsidR="007815A2" w:rsidRDefault="007815A2" w:rsidP="007815A2">
      <w:pPr>
        <w:jc w:val="both"/>
      </w:pPr>
      <w:r>
        <w:t xml:space="preserve">        CLR REM2</w:t>
      </w:r>
      <w:r>
        <w:tab/>
      </w:r>
      <w:r>
        <w:tab/>
      </w:r>
      <w:r>
        <w:tab/>
      </w:r>
      <w:r>
        <w:tab/>
      </w:r>
      <w:r>
        <w:tab/>
      </w:r>
    </w:p>
    <w:p w14:paraId="0D878AF7" w14:textId="77777777" w:rsidR="007815A2" w:rsidRDefault="007815A2" w:rsidP="007815A2">
      <w:pPr>
        <w:jc w:val="both"/>
      </w:pPr>
      <w:r>
        <w:t xml:space="preserve">        CLR REM3</w:t>
      </w:r>
      <w:r>
        <w:tab/>
      </w:r>
      <w:r>
        <w:tab/>
      </w:r>
      <w:r>
        <w:tab/>
      </w:r>
      <w:r>
        <w:tab/>
      </w:r>
      <w:r>
        <w:tab/>
      </w:r>
    </w:p>
    <w:p w14:paraId="23EAD683" w14:textId="77777777" w:rsidR="007815A2" w:rsidRDefault="007815A2" w:rsidP="007815A2">
      <w:pPr>
        <w:jc w:val="both"/>
      </w:pPr>
      <w:r>
        <w:t xml:space="preserve">        CLR REM4</w:t>
      </w:r>
      <w:r>
        <w:tab/>
      </w:r>
      <w:r>
        <w:tab/>
      </w:r>
      <w:r>
        <w:tab/>
      </w:r>
      <w:r>
        <w:tab/>
      </w:r>
      <w:r>
        <w:tab/>
      </w:r>
    </w:p>
    <w:p w14:paraId="03341C96" w14:textId="0D2CFCCF" w:rsidR="007815A2" w:rsidRDefault="007815A2" w:rsidP="007815A2">
      <w:pPr>
        <w:jc w:val="both"/>
      </w:pPr>
      <w:r>
        <w:t>LOOP:   ROL res1</w:t>
      </w:r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passando a resposta uma casa para a esquerda</w:t>
      </w:r>
    </w:p>
    <w:p w14:paraId="0139546D" w14:textId="77777777" w:rsidR="007815A2" w:rsidRDefault="007815A2" w:rsidP="007815A2">
      <w:pPr>
        <w:jc w:val="both"/>
      </w:pPr>
      <w:r>
        <w:t xml:space="preserve">        ROL res2</w:t>
      </w:r>
      <w:r>
        <w:tab/>
      </w:r>
      <w:r>
        <w:tab/>
      </w:r>
      <w:r>
        <w:tab/>
      </w:r>
      <w:r>
        <w:tab/>
      </w:r>
      <w:r>
        <w:tab/>
      </w:r>
    </w:p>
    <w:p w14:paraId="0F689A57" w14:textId="77777777" w:rsidR="007815A2" w:rsidRDefault="007815A2" w:rsidP="007815A2">
      <w:pPr>
        <w:jc w:val="both"/>
      </w:pPr>
      <w:r>
        <w:t xml:space="preserve">        ROL res3</w:t>
      </w:r>
      <w:r>
        <w:tab/>
      </w:r>
      <w:r>
        <w:tab/>
      </w:r>
      <w:r>
        <w:tab/>
      </w:r>
      <w:r>
        <w:tab/>
      </w:r>
      <w:r>
        <w:tab/>
      </w:r>
    </w:p>
    <w:p w14:paraId="3AF5C3AE" w14:textId="77777777" w:rsidR="007815A2" w:rsidRDefault="007815A2" w:rsidP="007815A2">
      <w:pPr>
        <w:jc w:val="both"/>
      </w:pPr>
      <w:r>
        <w:t xml:space="preserve">        ROL res4          </w:t>
      </w:r>
    </w:p>
    <w:p w14:paraId="0160CD40" w14:textId="59263F1E" w:rsidR="007815A2" w:rsidRDefault="007815A2" w:rsidP="007815A2">
      <w:pPr>
        <w:jc w:val="both"/>
      </w:pPr>
      <w:r>
        <w:t xml:space="preserve">        DEC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decrementando contador</w:t>
      </w:r>
    </w:p>
    <w:p w14:paraId="79AED089" w14:textId="6EF657E9" w:rsidR="007815A2" w:rsidRDefault="007815A2" w:rsidP="007815A2">
      <w:pPr>
        <w:jc w:val="both"/>
      </w:pPr>
      <w:r>
        <w:t xml:space="preserve">         BREQ DONE</w:t>
      </w:r>
      <w:r>
        <w:tab/>
      </w:r>
      <w:r>
        <w:tab/>
      </w:r>
      <w:r w:rsidR="00F92AF2">
        <w:sym w:font="Wingdings" w:char="F0E0"/>
      </w:r>
      <w:r>
        <w:t>se o contador é 0, então todos os bits foram processados</w:t>
      </w:r>
    </w:p>
    <w:p w14:paraId="42831221" w14:textId="77777777" w:rsidR="007815A2" w:rsidRDefault="007815A2" w:rsidP="007815A2">
      <w:pPr>
        <w:jc w:val="both"/>
      </w:pPr>
      <w:r>
        <w:t xml:space="preserve">        ROL REM1</w:t>
      </w:r>
      <w:r>
        <w:tab/>
      </w:r>
      <w:r>
        <w:tab/>
      </w:r>
      <w:r>
        <w:tab/>
      </w:r>
      <w:r>
        <w:tab/>
      </w:r>
      <w:r>
        <w:tab/>
      </w:r>
    </w:p>
    <w:p w14:paraId="395B52D5" w14:textId="77777777" w:rsidR="007815A2" w:rsidRDefault="007815A2" w:rsidP="007815A2">
      <w:pPr>
        <w:jc w:val="both"/>
      </w:pPr>
      <w:r>
        <w:t xml:space="preserve">        ROL REM2          </w:t>
      </w:r>
    </w:p>
    <w:p w14:paraId="7F857CDB" w14:textId="77777777" w:rsidR="007815A2" w:rsidRDefault="007815A2" w:rsidP="007815A2">
      <w:pPr>
        <w:jc w:val="both"/>
      </w:pPr>
      <w:r>
        <w:t xml:space="preserve">        ROL REM3          </w:t>
      </w:r>
    </w:p>
    <w:p w14:paraId="3F13E8B3" w14:textId="77777777" w:rsidR="007815A2" w:rsidRDefault="007815A2" w:rsidP="007815A2">
      <w:pPr>
        <w:jc w:val="both"/>
      </w:pPr>
      <w:r>
        <w:t xml:space="preserve">        ROL REM4          </w:t>
      </w:r>
    </w:p>
    <w:p w14:paraId="79D300B4" w14:textId="6F428C89" w:rsidR="007815A2" w:rsidRDefault="007815A2" w:rsidP="007815A2">
      <w:pPr>
        <w:jc w:val="both"/>
      </w:pPr>
      <w:r>
        <w:t xml:space="preserve">        SUB REM</w:t>
      </w:r>
      <w:proofErr w:type="gramStart"/>
      <w:r>
        <w:t>1,dL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subtraindo divisor do resto</w:t>
      </w:r>
    </w:p>
    <w:p w14:paraId="2ECEE5E3" w14:textId="77777777" w:rsidR="007815A2" w:rsidRDefault="007815A2" w:rsidP="007815A2">
      <w:pPr>
        <w:jc w:val="both"/>
      </w:pPr>
      <w:r>
        <w:t xml:space="preserve">        SBC REM</w:t>
      </w:r>
      <w:proofErr w:type="gramStart"/>
      <w:r>
        <w:t>2,dH</w:t>
      </w:r>
      <w:proofErr w:type="gramEnd"/>
      <w:r>
        <w:t xml:space="preserve">       </w:t>
      </w:r>
    </w:p>
    <w:p w14:paraId="52560FE7" w14:textId="77777777" w:rsidR="007815A2" w:rsidRDefault="007815A2" w:rsidP="007815A2">
      <w:pPr>
        <w:jc w:val="both"/>
      </w:pPr>
      <w:r>
        <w:t xml:space="preserve">        SBC REM</w:t>
      </w:r>
      <w:proofErr w:type="gramStart"/>
      <w:r>
        <w:t>3,dZERO</w:t>
      </w:r>
      <w:proofErr w:type="gramEnd"/>
      <w:r>
        <w:t xml:space="preserve">     </w:t>
      </w:r>
    </w:p>
    <w:p w14:paraId="4AACF3F9" w14:textId="77777777" w:rsidR="007815A2" w:rsidRDefault="007815A2" w:rsidP="007815A2">
      <w:pPr>
        <w:jc w:val="both"/>
      </w:pPr>
      <w:r>
        <w:t xml:space="preserve">        SBC REM</w:t>
      </w:r>
      <w:proofErr w:type="gramStart"/>
      <w:r>
        <w:t>4,dZERO</w:t>
      </w:r>
      <w:proofErr w:type="gramEnd"/>
      <w:r>
        <w:t xml:space="preserve">     </w:t>
      </w:r>
    </w:p>
    <w:p w14:paraId="6818763D" w14:textId="744FEC37" w:rsidR="007815A2" w:rsidRDefault="007815A2" w:rsidP="007815A2">
      <w:pPr>
        <w:jc w:val="both"/>
      </w:pPr>
      <w:r>
        <w:t xml:space="preserve">         BRCC SKIP</w:t>
      </w:r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proofErr w:type="spellStart"/>
      <w:r>
        <w:t>branch</w:t>
      </w:r>
      <w:proofErr w:type="spellEnd"/>
      <w:r>
        <w:t xml:space="preserve"> se o resultado for negativo</w:t>
      </w:r>
    </w:p>
    <w:p w14:paraId="0D7CF9C0" w14:textId="0D5CB880" w:rsidR="007815A2" w:rsidRDefault="007815A2" w:rsidP="007815A2">
      <w:pPr>
        <w:jc w:val="both"/>
      </w:pPr>
      <w:r>
        <w:t xml:space="preserve">        ADD REM</w:t>
      </w:r>
      <w:proofErr w:type="gramStart"/>
      <w:r>
        <w:t>1,dL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F92AF2">
        <w:sym w:font="Wingdings" w:char="F0E0"/>
      </w:r>
      <w:r>
        <w:t>somando o divisor no resto</w:t>
      </w:r>
    </w:p>
    <w:p w14:paraId="0E85EA55" w14:textId="77777777" w:rsidR="007815A2" w:rsidRDefault="007815A2" w:rsidP="007815A2">
      <w:pPr>
        <w:jc w:val="both"/>
      </w:pPr>
      <w:r>
        <w:t xml:space="preserve">        ADC REM</w:t>
      </w:r>
      <w:proofErr w:type="gramStart"/>
      <w:r>
        <w:t>2,dH</w:t>
      </w:r>
      <w:proofErr w:type="gramEnd"/>
      <w:r>
        <w:t xml:space="preserve">       </w:t>
      </w:r>
    </w:p>
    <w:p w14:paraId="427B7F78" w14:textId="77777777" w:rsidR="007815A2" w:rsidRDefault="007815A2" w:rsidP="007815A2">
      <w:pPr>
        <w:jc w:val="both"/>
      </w:pPr>
      <w:r>
        <w:t xml:space="preserve">        ADC REM</w:t>
      </w:r>
      <w:proofErr w:type="gramStart"/>
      <w:r>
        <w:t>3,dZERO</w:t>
      </w:r>
      <w:proofErr w:type="gramEnd"/>
      <w:r>
        <w:t xml:space="preserve">     </w:t>
      </w:r>
    </w:p>
    <w:p w14:paraId="16D5E81A" w14:textId="77777777" w:rsidR="007815A2" w:rsidRDefault="007815A2" w:rsidP="007815A2">
      <w:pPr>
        <w:jc w:val="both"/>
      </w:pPr>
      <w:r>
        <w:t xml:space="preserve">        ADC REM</w:t>
      </w:r>
      <w:proofErr w:type="gramStart"/>
      <w:r>
        <w:t>4,dZERO</w:t>
      </w:r>
      <w:proofErr w:type="gramEnd"/>
      <w:r>
        <w:t xml:space="preserve">     </w:t>
      </w:r>
    </w:p>
    <w:p w14:paraId="2735E831" w14:textId="77777777" w:rsidR="007815A2" w:rsidRDefault="007815A2" w:rsidP="007815A2">
      <w:pPr>
        <w:jc w:val="both"/>
      </w:pPr>
      <w:r>
        <w:t xml:space="preserve">        CLC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1962DC" w14:textId="77777777" w:rsidR="007815A2" w:rsidRDefault="007815A2" w:rsidP="007815A2">
      <w:pPr>
        <w:jc w:val="both"/>
      </w:pPr>
      <w:r>
        <w:t xml:space="preserve">         RJMP LOOP</w:t>
      </w:r>
      <w:r>
        <w:tab/>
      </w:r>
      <w:r>
        <w:tab/>
      </w:r>
      <w:r>
        <w:tab/>
      </w:r>
      <w:r>
        <w:tab/>
      </w:r>
      <w:r>
        <w:tab/>
      </w:r>
    </w:p>
    <w:p w14:paraId="1AF28191" w14:textId="77777777" w:rsidR="007815A2" w:rsidRDefault="007815A2" w:rsidP="007815A2">
      <w:pPr>
        <w:jc w:val="both"/>
      </w:pPr>
      <w:r>
        <w:t>SKIP:   SEC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6163E0" w14:textId="77777777" w:rsidR="007815A2" w:rsidRDefault="007815A2" w:rsidP="007815A2">
      <w:pPr>
        <w:jc w:val="both"/>
      </w:pPr>
      <w:r>
        <w:t xml:space="preserve">         RJMP LOOP</w:t>
      </w:r>
    </w:p>
    <w:p w14:paraId="07417E2B" w14:textId="77777777" w:rsidR="007815A2" w:rsidRDefault="007815A2" w:rsidP="007815A2">
      <w:pPr>
        <w:jc w:val="both"/>
      </w:pPr>
      <w:r>
        <w:t>DONE:</w:t>
      </w:r>
    </w:p>
    <w:p w14:paraId="4DB6CC40" w14:textId="7691D969" w:rsidR="003A3726" w:rsidRDefault="007815A2" w:rsidP="007815A2">
      <w:pPr>
        <w:jc w:val="both"/>
      </w:pPr>
      <w:r>
        <w:tab/>
      </w:r>
      <w:r>
        <w:tab/>
      </w:r>
      <w:proofErr w:type="spellStart"/>
      <w:r>
        <w:t>ret</w:t>
      </w:r>
      <w:proofErr w:type="spellEnd"/>
    </w:p>
    <w:sectPr w:rsidR="003A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19B"/>
    <w:multiLevelType w:val="hybridMultilevel"/>
    <w:tmpl w:val="149C2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5B"/>
    <w:rsid w:val="00225C09"/>
    <w:rsid w:val="003A3726"/>
    <w:rsid w:val="00413F25"/>
    <w:rsid w:val="007815A2"/>
    <w:rsid w:val="00CE045B"/>
    <w:rsid w:val="00F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293"/>
  <w15:chartTrackingRefBased/>
  <w15:docId w15:val="{A5A40252-AA80-4100-B370-AE3BD69F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2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avrasmintro/home/2b-basic-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KAORI TEZUKA KITAHARA</dc:creator>
  <cp:keywords/>
  <dc:description/>
  <cp:lastModifiedBy>RAFAELA KAORI TEZUKA KITAHARA</cp:lastModifiedBy>
  <cp:revision>1</cp:revision>
  <dcterms:created xsi:type="dcterms:W3CDTF">2021-05-31T05:23:00Z</dcterms:created>
  <dcterms:modified xsi:type="dcterms:W3CDTF">2021-05-31T06:22:00Z</dcterms:modified>
</cp:coreProperties>
</file>