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25" w:rsidRPr="002C5A42" w:rsidRDefault="009673F8">
      <w:pPr>
        <w:pStyle w:val="Ttulo"/>
      </w:pPr>
      <w:r>
        <w:t>Lanchonete Titans de Ouro</w:t>
      </w:r>
      <w:r w:rsidR="00E96407" w:rsidRPr="002C5A42">
        <w:br/>
        <w:t>Escopo do projeto</w:t>
      </w:r>
      <w:bookmarkStart w:id="0" w:name="_GoBack"/>
      <w:bookmarkEnd w:id="0"/>
    </w:p>
    <w:sdt>
      <w:sdtPr>
        <w:id w:val="216403978"/>
        <w:placeholder>
          <w:docPart w:val="8D9FBA25237447B68E47C4CB8ED11410"/>
        </w:placeholder>
        <w:date w:fullDate="2018-10-14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9673F8">
          <w:pPr>
            <w:pStyle w:val="Subttulo"/>
          </w:pPr>
          <w:r>
            <w:t>14/10/2018</w:t>
          </w:r>
        </w:p>
      </w:sdtContent>
    </w:sdt>
    <w:p w:rsidR="006E5425" w:rsidRPr="002C5A42" w:rsidRDefault="00E96407">
      <w:pPr>
        <w:pStyle w:val="Ttulo1"/>
      </w:pPr>
      <w:r w:rsidRPr="002C5A42">
        <w:t>Visão geral</w:t>
      </w:r>
    </w:p>
    <w:p w:rsidR="006E5425" w:rsidRPr="002C5A42" w:rsidRDefault="00E96407">
      <w:pPr>
        <w:pStyle w:val="Ttulo2"/>
      </w:pPr>
      <w:r w:rsidRPr="002C5A42">
        <w:t>Descrição e histórico do projeto</w:t>
      </w:r>
    </w:p>
    <w:p w:rsidR="006E5425" w:rsidRPr="002C5A42" w:rsidRDefault="009673F8">
      <w:r>
        <w:t>Devido a não ter um sistema de gerenciamento das atividades executadas na empresa</w:t>
      </w:r>
      <w:r w:rsidR="00C33B1E">
        <w:t>,</w:t>
      </w:r>
      <w:r>
        <w:t xml:space="preserve"> </w:t>
      </w:r>
      <w:r w:rsidR="00901F05">
        <w:t xml:space="preserve">onde as informações são armazenadas em anotações que acabam dificultando o acesso as informações e de manda de tempo para localizar certas informações das tarefas executadas diariamente, </w:t>
      </w:r>
      <w:r>
        <w:t>se f</w:t>
      </w:r>
      <w:r w:rsidR="00C33B1E">
        <w:t>a</w:t>
      </w:r>
      <w:r>
        <w:t xml:space="preserve">z necessário que </w:t>
      </w:r>
      <w:r w:rsidR="00C33B1E">
        <w:t>seja</w:t>
      </w:r>
      <w:r>
        <w:t xml:space="preserve"> desenvolvido um sistema que possa facilitar </w:t>
      </w:r>
      <w:r w:rsidR="00901F05">
        <w:t>o armazenamento das informações, assim como fácil</w:t>
      </w:r>
      <w:r>
        <w:t xml:space="preserve"> acessos </w:t>
      </w:r>
      <w:r w:rsidR="00C33B1E">
        <w:t>d</w:t>
      </w:r>
      <w:r w:rsidR="00901F05">
        <w:t>essas</w:t>
      </w:r>
      <w:r>
        <w:t xml:space="preserve"> informações de </w:t>
      </w:r>
      <w:r w:rsidR="00C33B1E">
        <w:t>vendas, compras</w:t>
      </w:r>
      <w:r>
        <w:t>, estoque e controle de despesas com</w:t>
      </w:r>
      <w:r w:rsidR="00901F05">
        <w:t>o</w:t>
      </w:r>
      <w:r>
        <w:t xml:space="preserve"> salários dos funcionários.</w:t>
      </w:r>
    </w:p>
    <w:p w:rsidR="006E5425" w:rsidRPr="002C5A42" w:rsidRDefault="00E96407">
      <w:pPr>
        <w:pStyle w:val="Ttulo2"/>
      </w:pPr>
      <w:r w:rsidRPr="002C5A42">
        <w:t>Escopo do projeto</w:t>
      </w:r>
    </w:p>
    <w:p w:rsidR="006E5425" w:rsidRPr="002C5A42" w:rsidRDefault="00597B30">
      <w:r>
        <w:t>O sistema vai englobar diversas informações de tarefas executadas no estabelecimento, gerando benefícios no controle de estoque e despesas, informações de fácil acesso para as pessoas autorizadas e transparências dessas informações.</w:t>
      </w:r>
    </w:p>
    <w:p w:rsidR="006E5425" w:rsidRPr="002C5A42" w:rsidRDefault="00E96407">
      <w:pPr>
        <w:pStyle w:val="Ttulo2"/>
      </w:pPr>
      <w:r w:rsidRPr="002C5A42">
        <w:t>Requisitos de alto nível</w:t>
      </w:r>
    </w:p>
    <w:p w:rsidR="006E5425" w:rsidRDefault="00597B30">
      <w:pPr>
        <w:pStyle w:val="SemEspaamento"/>
      </w:pPr>
      <w:r>
        <w:t>- Controle de estoque</w:t>
      </w:r>
    </w:p>
    <w:p w:rsidR="00597B30" w:rsidRDefault="00597B30">
      <w:pPr>
        <w:pStyle w:val="SemEspaamento"/>
      </w:pPr>
      <w:r>
        <w:t>- Controle de despesas</w:t>
      </w:r>
    </w:p>
    <w:p w:rsidR="00597B30" w:rsidRDefault="00597B30">
      <w:pPr>
        <w:pStyle w:val="SemEspaamento"/>
      </w:pPr>
      <w:r>
        <w:t>- Acesso via aplicativo e CPU</w:t>
      </w:r>
    </w:p>
    <w:p w:rsidR="00597B30" w:rsidRDefault="00597B30">
      <w:pPr>
        <w:pStyle w:val="SemEspaamento"/>
      </w:pPr>
      <w:r>
        <w:t xml:space="preserve">- Banco de dados </w:t>
      </w:r>
    </w:p>
    <w:p w:rsidR="00597B30" w:rsidRPr="002C5A42" w:rsidRDefault="00597B30">
      <w:pPr>
        <w:pStyle w:val="SemEspaamento"/>
      </w:pPr>
    </w:p>
    <w:p w:rsidR="006E5425" w:rsidRPr="002C5A42" w:rsidRDefault="00E96407">
      <w:r w:rsidRPr="002C5A42">
        <w:t>O novo sistema deve incluir o seguinte:</w:t>
      </w:r>
    </w:p>
    <w:p w:rsidR="006E5425" w:rsidRPr="002C5A42" w:rsidRDefault="00E96407">
      <w:pPr>
        <w:pStyle w:val="Commarcadores"/>
      </w:pPr>
      <w:r w:rsidRPr="002C5A42">
        <w:t>Capacidade de permitir que os usuários internos acessem o aplicativo</w:t>
      </w:r>
    </w:p>
    <w:p w:rsidR="006E5425" w:rsidRPr="002C5A42" w:rsidRDefault="00E96407">
      <w:pPr>
        <w:pStyle w:val="Commarcadores"/>
      </w:pPr>
      <w:r w:rsidRPr="002C5A42">
        <w:t>Capacidade de criar interface com o aplicativo</w:t>
      </w:r>
    </w:p>
    <w:p w:rsidR="006E5425" w:rsidRPr="002C5A42" w:rsidRDefault="00E96407">
      <w:pPr>
        <w:pStyle w:val="Commarcadores"/>
      </w:pPr>
      <w:r w:rsidRPr="002C5A42">
        <w:t>Capacidade de incorporar roteamento e notificações automatizadas com base nas regras de negócios</w:t>
      </w:r>
    </w:p>
    <w:p w:rsidR="006E5425" w:rsidRPr="002C5A42" w:rsidRDefault="00E96407">
      <w:pPr>
        <w:pStyle w:val="Ttulo2"/>
      </w:pPr>
      <w:r w:rsidRPr="002C5A42">
        <w:t>Resultados finais</w:t>
      </w:r>
    </w:p>
    <w:sdt>
      <w:sdtPr>
        <w:id w:val="1455060225"/>
        <w:placeholder>
          <w:docPart w:val="C23FB7BBE47D4062A021A8B572F57364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E5425" w:rsidRPr="002C5A42" w:rsidRDefault="00E96407">
                <w:r w:rsidRPr="002C5A42">
                  <w:rPr>
                    <w:noProof/>
                    <w:lang w:val="en-US" w:eastAsia="en-US"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56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57" name="Retângulo 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" name="Forma livre 5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7B0D89B0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    <v:rect id="Retângulo 5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13AwgAAANsAAAAPAAAAZHJzL2Rvd25yZXYueG1sRI9BawIx&#10;FITvgv8hPKE3TbTa1tUopVCqXoq23h+b5+7i5mVJoq7/3giCx2FmvmHmy9bW4kw+VI41DAcKBHHu&#10;TMWFhv+/7/4HiBCRDdaOScOVAiwX3c4cM+MuvKXzLhYiQThkqKGMscmkDHlJFsPANcTJOzhvMSbp&#10;C2k8XhLc1nKk1Ju0WHFaKLGhr5Ly4+5kNfyo3+n+VBhWYzkcvVab9XbqJ1q/9NrPGYhIbXyGH+2V&#10;0TB5h/uX9APk4gYAAP//AwBQSwECLQAUAAYACAAAACEA2+H2y+4AAACFAQAAEwAAAAAAAAAAAAAA&#10;AAAAAAAAW0NvbnRlbnRfVHlwZXNdLnhtbFBLAQItABQABgAIAAAAIQBa9CxbvwAAABUBAAALAAAA&#10;AAAAAAAAAAAAAB8BAABfcmVscy8ucmVsc1BLAQItABQABgAIAAAAIQBmV13AwgAAANsAAAAPAAAA&#10;AAAAAAAAAAAAAAcCAABkcnMvZG93bnJldi54bWxQSwUGAAAAAAMAAwC3AAAA9gIAAAAA&#10;" fillcolor="#5b9bd5 [3204]" stroked="f" strokeweight="0"/>
                          <v:shape id="Forma livre 5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[Liste as agências, partes interessadas ou divisões que serão afetadas por este projeto e descreve como serão afetadas pelo projeto.]</w:t>
                </w:r>
              </w:p>
            </w:tc>
          </w:tr>
        </w:tbl>
        <w:p w:rsidR="006E5425" w:rsidRPr="002C5A42" w:rsidRDefault="00781E87"/>
      </w:sdtContent>
    </w:sdt>
    <w:p w:rsidR="006E5425" w:rsidRPr="002C5A42" w:rsidRDefault="00E96407">
      <w:pPr>
        <w:pStyle w:val="Ttulo2"/>
      </w:pPr>
      <w:r w:rsidRPr="002C5A42">
        <w:t>Partes afetadas</w:t>
      </w:r>
    </w:p>
    <w:sdt>
      <w:sdtPr>
        <w:id w:val="-178505371"/>
        <w:placeholder>
          <w:docPart w:val="C23FB7BBE47D4062A021A8B572F57364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E5425" w:rsidRPr="002C5A42" w:rsidRDefault="00E96407">
                <w:r w:rsidRPr="002C5A42">
                  <w:rPr>
                    <w:noProof/>
                    <w:lang w:val="en-US" w:eastAsia="en-US"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59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0" name="Retângulo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1" name="Forma livre 6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0973082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HmhwgAADQoAAAOAAAAZHJzL2Uyb0RvYy54bWzcWtuOo0YQfY+Uf0A8Rsp6mosx1npXq70p&#10;Ui6r7OQDGIxtFAwEmPFsPie/kh/LqabB5VkXdHaVl8zDGJtDUedUdXdVw/OXj8fCeciaNq/Kjaue&#10;3bhOVqbVNi/3G/e323ffr1yn7ZJymxRVmW3cT1nrvnzx7TfPT/U686pDVWyzxoGRsl2f6o176Lp6&#10;vVi06SE7Ju2zqs5KnNxVzTHp8LXZL7ZNcoL1Y7Hwbm6Wi1PVbOumSrO2xa9v+pPuC21/t8vS7pfd&#10;rs06p9i48K3T/xv9/47+L148T9b7JqkPeWrcSL7Ai2OSl7jpaOpN0iXOfZN/ZuqYp03VVrvuWVod&#10;F9Vul6eZ5gA26uYJm/dNdV9rLvv1aV+PMkHaJzp9sdn054cPjZNvN24Yu06ZHBGj9819XTkhaXOq&#10;92tA3jf1x/pDY37Y99+I7uOuOdIniDiPWtVPo6rZY+ek+FEFankTuk6KU+ZYq54eEJrPrkoPbyev&#10;Www3XZBvoyunGvnTniVqv06ij4ekzrTyLfE3Ei2RQb1Ev2bd33+V+/uicvCj1kUDSSXSo61/rNLf&#10;W6esXh+Scp+9aprqdMiSLfxShIf37AL60uJS5+70U7VFCJL7rtL59OUCj0Il67ppu/dZdXToYOM2&#10;GBXaePLwY9uRM2eIdr4q8u27vCj0FxqJ2euicR4SjKEkTbOy6ymAJkcWpXOi4NNVZUXX6zDTPd8k&#10;7aG/Xl9BAiTrY95h6Bf5ceOubuiv/5lUeltuNaRL8qI/hotFaWQjpSg12/Vdtf0E1ZqqH9eYh3Bw&#10;qJo/XeeEMb1x2z/ukyZzneKHEsrHKghoEtBfgjDy8KXhZ+74maRMYWrjdq7TH77u+onjvm7y/QF3&#10;UobrK0Rrl2slz14ZZ5GUva//fXaqITvf0XQJZR+azFnqWF1kG0/Pt9u8+1DlZfeViRmuAlITQ9zD&#10;n547kvUwA3hBtDQTQBypUJ9l6Zne9+lJSTGkJGbSLZKTftpvzaC7xQ12xwLz83cLx79xTk4YaHYc&#10;AxFGTBQr5+B4KvwM5TFUqNR1Uz4DyaYChhJNgf3oFfkjuLVkMIlgxDATprDujneUTGHGHzEyQcVl&#10;9yJBLMWFvxH4Ka67L+muuPC+ZIrr7gfx9RAqLjzudz0b1IXuq0CwdaH8UrLFhQ/USrDFpQ8CwRaN&#10;qDFAQRBdt+Vx5ZeSXx6XPohCwRaXPpa097j2QSz5daG9Jxrj4odqKTjGxVdhJCnG1Q+lvPe4+kqk&#10;6XP5Q18Ipc/l93DL6znmc/0xb12n6XP9vUg0xgMge8YD4CvR2EUAJM18HgAfuSjQvAiAFE2fB8DH&#10;gLtujBbrc/5LeYY1gKGU5FnAAyAOgIAHgIac4BkPgDgyAx6AIBJp8gCIU0bAAxDE0jgPeABI2qur&#10;ZMADEKpQoBnyAIiTLJbXcwBCL5aM8QCIk3/IA0CpfT0AIQ+AuCih1GCeBdIICHkAPF8YmyEPwIRn&#10;PAA0uVwNAHVbY2rLmlHHMcJo2rtqDDXeGSVHc8kDoDxhCVjyAMh5tuQBiIU0o6pvdF8eAEuu/1KY&#10;Z5dcfnlkLrn8WFmvC8bVD8QpI+Lqe8LKFHHx5bksuhBfyIqIay9PshHXXjLFpZcn/4hLL5TUEVde&#10;XpQirrzkFRdeXixXXHgl2Fpx4eVVfMWFl4K44sLL5cWKCy8l14orr8S6Z8WVl5J+xaUXC5UVV14a&#10;iysuvVgmxhfKS3NEzKUXy9eYKy9OXjGXHvG5Pt/HXHlxVo0vpJfK/ZgrL073MZdeKl5jrry4DMVc&#10;er4IoQke29zk0G/GJOv0sTStL46w94Dtvn5Xpa5a2i+jPhiN9u2wCwMU9ckCGEEgsK93nTRqAgyV&#10;CTx06NOWISOBIyvLEIrAsRWYWk5Co6nst6emHaG2UsPtSCrDEs2hlXXDU9kRVYapsqNqdk1u0cXZ&#10;OENtHFH17KhSp6bhdlQ9Q9Wzo+oZquinbHynfoqcQcdkBR8y146qb6j6dlR9QxV9jZUzhio6Fxs4&#10;dS5Etd+fwjCfTmDqTTTcjmpgqKK/sHLGUEUHYQU3VNEj2MCpRyDf+022WaqhoYo638q6oTpuGk4L&#10;SZW8dsaOamioohq3cYaqcbLe76nOUqV6W8PtqFJFreF2UaWiWcPtqFJdrOF2VKn0JTiqWxtlqLrV&#10;cDuqVMBquB1VKlI13I4qFaIabkeVik2Co560oUr1pIbbUaWSUcPtqFJVqOF2VKny03A7qlTdERz1&#10;mw1VKuA03I4q1WgabkeVyjANt6NKpZaGX1DtB6Epl+jB1tMHvY3r4EHvHfHFU66koyprOKTnVfQI&#10;wTngsQU9JaATx+ohu600pKNqy6xa2B83mp0BRcmB2PzXHp6Rw/nhs9YGB9zwXAIUBsDw2QPNnW1x&#10;n983Lao208TPPvemUapqX/UzNzhwPv/EBcNpSIDh7PBpHKXtJMRmLNeG08OngZmxgCqjz77h9PDZ&#10;w7ADpq1hlZuE0YYYbop5cBIWoScADG3GJIzKfaIwFlaDU8Nn7xw2qHscdoOm7GHvucfN3Bf7SBqH&#10;XnjaHqUp/EP7PY0z9tDxz+B6/7DJMI0zfLGxMYnDUwDtHzZTpnEmHNjAmcaZ6GLTaBo3JAtmk6l4&#10;kP+kH3bHpnEmlbElN40zA4PiN3XfYaCFqAgncfQYgfybsYfWt8fN+Id224ovtgE1Dht9k/6ZuX0u&#10;HKbKmI9uf9OZZDHtyFzu0fNCSDeXygY1MzD6YTE3zHpbc4PWOEYxm4y93ZRiqv65GcqEYOaeJp4z&#10;k+eYHdODcEi2mYl9yN2ZZQI7Mn08p0V7soIN0/Sw5mFRo9W+f7llWPapWmAvG1y8vtI2+7vxNZd3&#10;+s84cAH7t2+54BUu8zLL//HFFv0SFl5N0zKb1+jo3Tf+Xb8Ic37Z78U/AAAA//8DAFBLAwQUAAYA&#10;CAAAACEABeIMPdkAAAADAQAADwAAAGRycy9kb3ducmV2LnhtbEyPQWvCQBCF74X+h2UEb3WTSIvE&#10;bESk7UkKVaH0NmbHJJidDdk1if/ebXuol3kMb3jvm2w1mkb01LnasoJ4FoEgLqyuuVRw2L89LUA4&#10;j6yxsUwKruRglT8+ZJhqO/An9TtfihDCLkUFlfdtKqUrKjLoZrYlDt7JdgZ9WLtS6g6HEG4amUTR&#10;izRYc2iosKVNRcV5dzEK3gcc1vP4td+eT5vr9/7542sbk1LTybhegvA0+v9j+MEP6JAHpqO9sHai&#10;URAe8b8zeEkyB3H8U5ln8p49vwEAAP//AwBQSwECLQAUAAYACAAAACEAtoM4kv4AAADhAQAAEwAA&#10;AAAAAAAAAAAAAAAAAAAAW0NvbnRlbnRfVHlwZXNdLnhtbFBLAQItABQABgAIAAAAIQA4/SH/1gAA&#10;AJQBAAALAAAAAAAAAAAAAAAAAC8BAABfcmVscy8ucmVsc1BLAQItABQABgAIAAAAIQC8jhHmhwgA&#10;ADQoAAAOAAAAAAAAAAAAAAAAAC4CAABkcnMvZTJvRG9jLnhtbFBLAQItABQABgAIAAAAIQAF4gw9&#10;2QAAAAMBAAAPAAAAAAAAAAAAAAAAAOEKAABkcnMvZG93bnJldi54bWxQSwUGAAAAAAQABADzAAAA&#10;5wsAAAAA&#10;">
                          <v:rect id="Retângulo 6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g8JwQAAANsAAAAPAAAAZHJzL2Rvd25yZXYueG1sRE9ba8Iw&#10;FH4f7D+EI/g2E3Ur2hllDIbbXqRe3g/NWVtsTkqS1vrvl4fBHj+++2Y32lYM5EPjWMN8pkAQl840&#10;XGk4nz6eViBCRDbYOiYNdwqw2z4+bDA37sYFDcdYiRTCIUcNdYxdLmUoa7IYZq4jTtyP8xZjgr6S&#10;xuMthdtWLpTKpMWGU0ONHb3XVF6PvdWwV4f1pa8Mq2c5Xyyb769i7V+0nk7Gt1cQkcb4L/5zfxoN&#10;WVqfvqQfILe/AAAA//8DAFBLAQItABQABgAIAAAAIQDb4fbL7gAAAIUBAAATAAAAAAAAAAAAAAAA&#10;AAAAAABbQ29udGVudF9UeXBlc10ueG1sUEsBAi0AFAAGAAgAAAAhAFr0LFu/AAAAFQEAAAsAAAAA&#10;AAAAAAAAAAAAHwEAAF9yZWxzLy5yZWxzUEsBAi0AFAAGAAgAAAAhACfSDwnBAAAA2wAAAA8AAAAA&#10;AAAAAAAAAAAABwIAAGRycy9kb3ducmV2LnhtbFBLBQYAAAAAAwADALcAAAD1AgAAAAA=&#10;" fillcolor="#5b9bd5 [3204]" stroked="f" strokeweight="0"/>
                          <v:shape id="Forma livre 6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[Liste os processos ou sistemas comerciais que serão afetados por este projeto e descreve como serão afetados pelo projeto.]</w:t>
                </w:r>
              </w:p>
            </w:tc>
          </w:tr>
        </w:tbl>
        <w:p w:rsidR="006E5425" w:rsidRPr="002C5A42" w:rsidRDefault="00781E87"/>
      </w:sdtContent>
    </w:sdt>
    <w:p w:rsidR="006E5425" w:rsidRPr="002C5A42" w:rsidRDefault="00E96407">
      <w:pPr>
        <w:pStyle w:val="Ttulo2"/>
      </w:pPr>
      <w:r w:rsidRPr="002C5A42">
        <w:t>Sistemas ou processos comerciais afetados</w:t>
      </w:r>
    </w:p>
    <w:sdt>
      <w:sdtPr>
        <w:id w:val="394707813"/>
        <w:placeholder>
          <w:docPart w:val="C23FB7BBE47D4062A021A8B572F57364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E5425" w:rsidRPr="002C5A42" w:rsidRDefault="00E96407">
                <w:r w:rsidRPr="002C5A42">
                  <w:rPr>
                    <w:noProof/>
                    <w:lang w:val="en-US" w:eastAsia="en-US"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62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3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Forma livre 6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093E0F2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0XofggAADMoAAAOAAAAZHJzL2Uyb0RvYy54bWzcWtuOo0YQfY+Uf0A8Rsp6uBljrXe12psi&#10;5bLKTj6AwdhGwUCAGc/m63Oqu8HlGRd0dpWXzMP4wnF1nVPV1dUNL18/HkvnIW+7oq42rvfixnXy&#10;Kqu3RbXfuH/cfvhx5Tpdn1bbtKyrfON+yTv39avvv3t5ata5Xx/qcpu3DoxU3frUbNxD3zfrxaLL&#10;Dvkx7V7UTV7h4q5uj2mPj+1+sW3TE6wfy4V/c7NcnOp227R1lncdvn2nL7qvlP3dLs/633a7Lu+d&#10;cuPCt179b9X/O/q/ePUyXe/btDkUmXEj/QovjmlRYdDR1Lu0T537tnhm6lhkbd3Vu/5FVh8X9W5X&#10;ZLniADbezRM2H9v6vlFc9uvTvhllgrRPdPpqs9mvD59ap9hu3KXvOlV6RIw+tvdN7USkzanZrwH5&#10;2Dafm0+t+WKvPxHdx117pFcQcR6Vql9GVfPH3snwpRd6y5vIdTJcMu+V6tkBoXn2q+zwfvJ3i2HQ&#10;Bfk2unJqkD/dWaLu2yT6fEibXCnfEf9BomCQ6HckVlrty9xZBlonhSORSI6u+bnO/uycqn57ACx/&#10;07b16ZCnW7jlER7Osx/Qhw4/de5Ov9RbRCC972uVTl+v76hTum7arv+Y10eH3mzcFr4r4+nDz11P&#10;zpwhyvm6LLYfirJUH2gi5m/L1nlIMYXSLMurXlMATY4sK+dEsadfVTX9XkWZxnyXdgf9e/ULEiBd&#10;H4seM78sjht3dUN/+mtS6X21VZA+LUr9Hi6WlZGNlKLM7NZ39fYLVGtrPa1RhvDmULd/u84JU3rj&#10;dn/dp23uOuVPFZRPvDCkGqA+hFHs40PLr9zxK2mVwdTG7V1Hv33b67px37TF/oCRPMP1DaK1K5SS&#10;Z6+Ms8hJ7et/n5zhkJwfqFpC2YcW6RlOpuf7bdF/qouq/8bEjFYhqYkZ7uNPlY50PRQAP4yXZv4n&#10;sRepqyw9s3udnpQUQ0qikG6RnPTVfmvK0i0G2B1LlOcfFk5w45ycKFSZyDEew8SJ5xwc34ueoVDq&#10;RkuR5103hck+gmRTUH1EiabAfgSRP4JbSwaTCMYMM2EKy+44omQqYRiZoMdl92NBLI8LfyPw87ju&#10;gaS7x4UPJFNc9yBMrofQ48JjvOvZ4F3ovgoFWxfKLyVbXPjQWwm2uPRhKNiiGTUGMQzj67Z8rvxS&#10;8svn0odxJNji0ieS9j7XPkwkvy6090VjXPzIWwqOcfG9KJYU4+pHUt77XH1PpBlw+aNACGXA5fcx&#10;5PUcC7j+qFvXaQZcfz8WjfEAyJ7xAASeaOwiAJJmAQ9AgFwUaF4EQIpmwAMQYMJdN0aL9Tn/pTzD&#10;GsBQnuRZyAMgToCQB4CmnOAZD4A4M0MegDAWafIAiCUj5AEIE2mehzwAJO3VVTLkAYi8SKAZ8QCI&#10;RRbL6zkAkZ9IxngAxOIf8QBQal8PQMQDIC5KaDWYZ6E0AyIeAD8Q5mbEAzDhGQ8AFZerAYguAiBq&#10;tuQBoLJ31djyIgBiNGmDN04nzxeWAOxnzig5z9BXnmGJkGbU9Y0jyhNgyfVfCnV2yeWXZ+aSy4+V&#10;9bpgXP1QLBkxV98XVqaYiy/XsvhCfCErYq69XGRjrr1kiksvF/+YSy+01DFXXl6UYq685BUXXl4s&#10;V1x4T7C14sLLq/iKCy8FccWFl9uLFRdeSq4VV94T+54VV15K+hWXXmxUVlx5aS6uuPRim5hcKC/V&#10;iIRLL7avCVdeLF4Jlx7xuV7vE668WFWTC+mldj/hyovlPuHSS81rwpUXl6GES88XIWyCx21uetCH&#10;Mek6e6zM1hfvcPaA0z59qtLUHR2X0T4YG+3b4RQGKNonC2AEgcDqlArjTYOhMoGHHfo0GDISOFbn&#10;WXOWIRSBEyswbTkJjU2lPp6adoS2lQpuR9IzLLE5tLJueHp2RD3D1LOjak5NbrGLs3GGtnFE1bej&#10;Sjs1Bbej6huqvh1V31DFfsrGd9pPkTPYMVnBh8y1oxoYqoEd1cBQxb7GyhlDFTsXGzjtXIiqPp+a&#10;n3aGKnYfVtYNVewvrOCGKnYQVnBDFXsEGzjtEYiqPmSbpRoZqujzrawbquOh4XQloE5eOWNHNTJU&#10;0Y3bOEPdOFlHv20FN1T1HYJZZaijVtbtokpNs4LbUaW+WMHtqFLrS3B0tzZUqbtVcLuoUgOr4HZU&#10;qUlVcDuq1IgquB1VajYJjn7Shir1kwpuR5VaRgW3o0pdoYLbUaXOT8HtqFJ3R3D0bzZUqYFTcDuq&#10;1KMpuB1VasMU3I4qtVoKfkFVzyrTLtGNraf3eVvXwX3eO+KLu1xpT13W8JbuV9EtBOeA2xZ0l4Au&#10;HOuH/LZWkJ66LbNq4XzcaHYGlBUH4vBfeXhGDteH10YZHHDDfQlQGADDqwaakW1xz8fNyrrLFfGz&#10;z9o0WlXlq7rnBgfO15+4YDgNCTBcHV6No3SchNiM7dpweXg1MDMX0GXo7BsuD68ahhMwZS1Ud65E&#10;dXAEoGCog5PWYuwJ4Bu2GZMwaveJwthYDU4Nr9o5HFBrHE6Dpuzh7FnjZsbFOZLCYS88bY/SFP5h&#10;+z2NM/aw45/Baf9wyDCNM3xxsDGJw10A5R8OU6ZxJhwUvSn9huji0GgaNyQLqsmUPfKf9MNZ5zTO&#10;pDKOMadxZmJQ/KbGHSZahI5wEke3Eci/GXvY+mrcjH/YblvxxTGgwuGgb9I/U9vnwmG6jPno6kFn&#10;ksVsR+Zyj+4XQrq5VDaomYmhp8XcNNO25iatcYxiNhl7u5KCekg05yqUCcHMmCaeM8VzzI7pSTgk&#10;20xhH3J3ZpnAiYyO57RoT1awoUwPax7WDVrt9cMtw7KPL/nDBhePr3Tt/m58zOWD+jMOXMD+7VMu&#10;eILLPMzyf3ywRT2DhSfTlMzmKTp69I1/Vg/CnJ/1e/UP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DGO0XofggAADMoAAAOAAAA&#10;AAAAAAAAAAAAAC4CAABkcnMvZTJvRG9jLnhtbFBLAQItABQABgAIAAAAIQAF4gw92QAAAAMBAAAP&#10;AAAAAAAAAAAAAAAAANgKAABkcnMvZG93bnJldi54bWxQSwUGAAAAAAQABADzAAAA3gsAAAAA&#10;">
    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F+wwAAANsAAAAPAAAAZHJzL2Rvd25yZXYueG1sRI9bawIx&#10;FITfhf6HcAq+aeIVXY1SClLri6yX98PmdHfp5mRJom7/fVMo+DjMzDfMetvZRtzJh9qxhtFQgSAu&#10;nKm51HA57wYLECEiG2wck4YfCrDdvPTWmBn34Jzup1iKBOGQoYYqxjaTMhQVWQxD1xIn78t5izFJ&#10;X0rj8ZHgtpFjpebSYs1pocKW3isqvk83q+FDHZfXW2lYTeVoPKkPn/nSz7Tuv3ZvKxCRuvgM/7f3&#10;RsN8An9f0g+Qm18AAAD//wMAUEsBAi0AFAAGAAgAAAAhANvh9svuAAAAhQEAABMAAAAAAAAAAAAA&#10;AAAAAAAAAFtDb250ZW50X1R5cGVzXS54bWxQSwECLQAUAAYACAAAACEAWvQsW78AAAAVAQAACwAA&#10;AAAAAAAAAAAAAAAfAQAAX3JlbHMvLnJlbHNQSwECLQAUAAYACAAAACEA1wCRfsMAAADbAAAADwAA&#10;AAAAAAAAAAAAAAAHAgAAZHJzL2Rvd25yZXYueG1sUEsFBgAAAAADAAMAtwAAAPcCAAAAAA==&#10;" fillcolor="#5b9bd5 [3204]" stroked="f" strokeweight="0"/>
                          <v:shape id="Forma livre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[Descreve todos os componentes específicos que são excluídos deste projeto.]</w:t>
                </w:r>
              </w:p>
            </w:tc>
          </w:tr>
        </w:tbl>
        <w:p w:rsidR="006E5425" w:rsidRPr="002C5A42" w:rsidRDefault="00781E87"/>
      </w:sdtContent>
    </w:sdt>
    <w:p w:rsidR="006E5425" w:rsidRPr="002C5A42" w:rsidRDefault="00E96407">
      <w:pPr>
        <w:pStyle w:val="Ttulo2"/>
      </w:pPr>
      <w:r w:rsidRPr="002C5A42">
        <w:lastRenderedPageBreak/>
        <w:t>Exclusões exclusivas do escopo</w:t>
      </w:r>
    </w:p>
    <w:sdt>
      <w:sdtPr>
        <w:id w:val="1727880417"/>
        <w:placeholder>
          <w:docPart w:val="C23FB7BBE47D4062A021A8B572F57364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E5425" w:rsidRPr="002C5A42" w:rsidRDefault="00E96407">
                <w:r w:rsidRPr="002C5A42">
                  <w:rPr>
                    <w:noProof/>
                    <w:lang w:val="en-US" w:eastAsia="en-US"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65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6" name="Rectangle 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Forma livre 6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C1B1D6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kafggAADMoAAAOAAAAZHJzL2Uyb0RvYy54bWzcWtuOo0gSfV9p/wHxONK2K7kYY7W71eqb&#10;VprZbc3UfACFsY0WAwtUuXq+fk5kJna42gE5PZqXqYcyNocgzonIyMiE12+fj5X3VHR92dQbX726&#10;872izpttWe83/q/3n/618r1+yOptVjV1sfG/Fr3/9s0///H61K6LoDk01bboPBip+/Wp3fiHYWjX&#10;i0WfH4pj1r9q2qLGyV3THbMBX7v9YttlJ1g/Vovg7m65ODXdtu2avOh7/PrBnPTfaPu7XZEP/93t&#10;+mLwqo0P3wb9v9P/H+j/4s3rbL3vsvZQ5taN7Du8OGZljZueTX3Ihsx77MpvTB3LvGv6Zje8ypvj&#10;otntyrzQHMBG3b1g87lrHlvNZb8+7duzTJD2hU7fbTb/z9OXziu3G38Z+16dHRGjz91j23gxaXNq&#10;92tAPnftL+2Xzv6wN9+I7vOuO9IniHjPWtWvZ1WL58HL8aOK1PIOxnOcssda9fyA0HxzVX74OHnd&#10;Yrzpgnw7u3JqkT/9RaL+z0n0yyFrC618T/xHiZajRD8jsbJ6XxXecml00jgSieTo2x+b/H+9Vzfv&#10;D4AV77quOR2KbAu3FOHhPLuAvvS41Hs4/dRsEYHscWh0On2/vmedsnXb9cPnojl6dLDxO/iujWdP&#10;P/YDOXOBaOebqtx+KqtKf6GBWLyvOu8pwxDK8ryoB0MBNDmyqr0TxZ6uqhu6XkeZ7vkh6w/men0F&#10;CZCtj+WAkV+Vx42/uqM/8zOp9LHeasiQlZU5hotVbWUjpSgz+/VDs/0K1brGDGuUIRwcmu433zth&#10;SG/8/v+PWVf4XvXvGsqnKoqoBugvUZwE+NLxMw/8TFbnMLXxB98zh+8HUzce267cH3AnZbm+Q7R2&#10;pVby4pV1FjlpfP3rkzMZk/MTVUso+9QhPZPJ9Py4LYcvTVkPfzIx41VEamKEB/jTpSNbjwUgiBIq&#10;LjT+00TF+ixLz/zRpCclxZiSKKRbJCf9tN/asnSPG+yOFcrzDwsvvPNOXhzpTOQYxTBJqryDF6j4&#10;G1TAULFSt02FDCSbihhKNAX2Z8/JH8EtlJczTCKIKJ8xE6Yw7Z5hkqmUYWSCisseJIJYigt/J/BT&#10;XPdQ0l1x4UPJFNc9jNLbIVRceNzvdjaoK91XkWDrSvmlZIsLH6mVYItLH0WCLRpR5yBGUXLbVsCV&#10;X0p+BVz6KIkFW1z6VNI+4NpHqeTXlfaBaIyLH6ul4BgXX8WJpBhXP5byPuDqK5FmyOWPQyGUIZc/&#10;wC1v51jI9Ufduk0z5PoHiWiMB0D2jAcgVKKxqwBImoU8ACFyUaB5FQApmiEPQIgBd9sYTdaX/Jfy&#10;DHMAQynJs4gHQBwAEQ8ADTnBMx4AcWRGPABRItLkARBLRsQDEKXSOI94AEjam7NkxAMQq1igGfMA&#10;iEUW0+slAHGQSsZ4AMTiH/MAUGrfDkDMAyBOSmg1mGeRNAJiHoAgFMZmzAMw4RkPABWXmwGIrwIg&#10;arbkAaCyd9PY8ioAYjSXPAAqEKaAJQ+AnGdLHoBUSDPq+i4DWBwAWEJdYEuhzqKRvYDkkbnk8mNm&#10;vS0YVz8SS0bC1Q+EmSnh4su1LLkSX8iKhGsvF9mEay+Z4tLLxT/h0gstdcKVlyelhCsvecWFlyfL&#10;FRdeCbZWXHh5Fl9x4aUgrrjwcnux4sJLybXiyiux71lx5aWkX3HpxUZlxZWXxuKKSy+2iemV8lKN&#10;SLn0YvuacuXF4pVy6RGf2/U+5cqLVTW9kl5q91OuvFjuUy691LymXHlxGkq59HwSwiL4vMzNDmYz&#10;Jlvnz7Vd+uIIew/Y7TO7Km3T03YZrYOxlL4fd2GAonWyAEYQCBzqXSeNmgBDZQKPK/Rpy5CRwHqD&#10;AUymwRCKwKmTG7TkJDQWlWZ7ato2LSs13I2ksiyxOHSybnkqN6LKMlVuVO2uyT1WcS7O0DKOqAZu&#10;VGmlpuFuVANLNXCjGliqWE+5+E7rKXIGKyYn+Ji5blRDSzV0oxpaqljXODljqWLl4gKnlQtRNftT&#10;s4OD1iYa7kY1slSxvnByxlLFCsIJbqlijeACpzUC+W422WapxpYq+nwn65bqedNwuhJQJ6+dcaMa&#10;W6roxl2coW6crKPfdoJbquioneCWKppmJ7ilajZ4Z3Wnvlj77kaVWl+Co7t1cYa6Ww13o0oNrIa7&#10;UaUmVcPdokqNqIa7UaVmk+DoJ12oUj+p4W5UqWXUcDeq1BVquBtV6vw03I0qdXcER//mQpUaOA13&#10;o0o9moa7UaU2TMPdqFKrpeFXVE3e23aJHmy9fM7b+R6e8z4QXzzlygbqssZDel5FjxC8Ax5b0FMC&#10;OnFsnor7RkMG6rbsrIX9cavZBVDVHIjNf+3hBTmeHz9bbXDEjc8lQGEEjJ8GaO/sivv2vnnV9IUm&#10;fvHZmEarqn3Vz9zgwOX8CxcspzEBxrPjp3WUtpMQm3O7Np4ePy3MjgV0GSb7xtPjp4FhB0xbwyw3&#10;CaMNMdzUPH8VRcROn4ZhmTFpjdp9onBurEanxk/jHDaoDQ67QVP2sPdscDP3xT6SxmEtPG2P0hT+&#10;Yfk9jbP2sOKfwRn/sMkwjbN8sbExicNTAO0fNlOmcTYc2MCZxtnoYtd0GjcmC6rJVDzIf9IPe53T&#10;OJvK2MacxtmBQfGbuu840GJ0hJM4eoxA/s3Yw9LX4Gb8w3LbiS+2ATUOG32T/tnaPhcO22XMR9fc&#10;dCZZ7HJkLvfoeSGkm0tli5oZGGZYzA0zY2tu0FrHKGaTsXcrKbbrn6tQNgQz97TxnCme5+yYHoRj&#10;ss0U9jF3Z6YJ7MiYeE6L9mIGG8v0OOdhQqDZ3rzcMk77+JG/bHD1+krf7R/Or7l80n/WgSvYH33L&#10;BW9w2ZdZ/o4vtuh3sPBmmpbZvkVHr77x7/pFmMu7fm9+Bw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Bi+LkafggAADMoAAAOAAAA&#10;AAAAAAAAAAAAAC4CAABkcnMvZTJvRG9jLnhtbFBLAQItABQABgAIAAAAIQAF4gw92QAAAAMBAAAP&#10;AAAAAAAAAAAAAAAAANgKAABkcnMvZG93bnJldi54bWxQSwUGAAAAAAQABADzAAAA3gsAAAAA&#10;">
                          <v:rect id="Rectangle 66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zLmwwAAANsAAAAPAAAAZHJzL2Rvd25yZXYueG1sRI9BawIx&#10;FITvQv9DeIXeNNHWpW43K0UQqxfRtvfH5nV36eZlSaKu/94UCh6HmfmGKZaD7cSZfGgda5hOFAji&#10;ypmWaw1fn+vxK4gQkQ12jknDlQIsy4dRgblxFz7Q+RhrkSAcctTQxNjnUoaqIYth4nri5P04bzEm&#10;6WtpPF4S3HZyplQmLbacFhrsadVQ9Xs8WQ0btV98n2rD6kVOZ8/tbntY+LnWT4/D+xuISEO8h//b&#10;H0ZDlsHfl/QDZHkDAAD//wMAUEsBAi0AFAAGAAgAAAAhANvh9svuAAAAhQEAABMAAAAAAAAAAAAA&#10;AAAAAAAAAFtDb250ZW50X1R5cGVzXS54bWxQSwECLQAUAAYACAAAACEAWvQsW78AAAAVAQAACwAA&#10;AAAAAAAAAAAAAAAfAQAAX3JlbHMvLnJlbHNQSwECLQAUAAYACAAAACEAx3cy5sMAAADbAAAADwAA&#10;AAAAAAAAAAAAAAAHAgAAZHJzL2Rvd25yZXYueG1sUEsFBgAAAAADAAMAtwAAAPcCAAAAAA==&#10;" fillcolor="#5b9bd5 [3204]" stroked="f" strokeweight="0"/>
                          <v:shape id="Forma livre 67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[Descreva como você pretende implementar o projeto. Por exemplo, todas as partes do projeto serão executadas ao mesmo tempo ou isso será incremental?  O que será incluído em cada versão?]</w:t>
                </w:r>
              </w:p>
            </w:tc>
          </w:tr>
        </w:tbl>
        <w:p w:rsidR="006E5425" w:rsidRPr="002C5A42" w:rsidRDefault="00781E87"/>
      </w:sdtContent>
    </w:sdt>
    <w:p w:rsidR="006E5425" w:rsidRPr="002C5A42" w:rsidRDefault="00E96407">
      <w:pPr>
        <w:pStyle w:val="Ttulo2"/>
      </w:pPr>
      <w:r w:rsidRPr="002C5A42">
        <w:t>Plano de implementação</w:t>
      </w:r>
    </w:p>
    <w:sdt>
      <w:sdtPr>
        <w:id w:val="-1948997253"/>
        <w:placeholder>
          <w:docPart w:val="C23FB7BBE47D4062A021A8B572F57364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E5425" w:rsidRPr="002C5A42" w:rsidRDefault="00E96407">
                <w:r w:rsidRPr="002C5A42">
                  <w:rPr>
                    <w:noProof/>
                    <w:lang w:val="en-US" w:eastAsia="en-US"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68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9" name="Rectangle 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0" name="Forma livre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7FA0AAA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msfQgAADMoAAAOAAAAZHJzL2Uyb0RvYy54bWzcWtuOo0YQfY+Uf0A8Rsp6uBtrvavV3hQp&#10;l1V28gEMxjYKBgLMeDZfn1PdjV2ecUFnV3nJPIyxORR1TlVXVz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Klzys3ajRGpOjsgRh+7+7ZxItLm2O5WgHzs&#10;2s/tp878sNPfiO7jtjvQJ4g4j0rVLydVi8fByfGjF3rxTeQ6OU6ZY6V6vkdonl2V799PXrcYb7og&#10;306uHFvkT3+WqP82iT7vs7ZQyvfEf5QoHSX6HYmV1buqcOJU66RwJBLJ0bc/N/mfvVM3b/eAFW+6&#10;rjnui2wDtzzCw3l2AX3pcalzd/yl2SAC2f3QqHT6en1POmWrtuuHj0VzcOhg7XbwXRnPHn7uB3Lm&#10;DFHON1W5+VBWlfpCA7F4W3XOQ4YhlOV5UQ+aAmhyZFU7R4o9XVU3dL2KMt3zXdbv9fXqChIgWx3K&#10;ASO/Kg9rd3lDf/pnUul9vVGQISsrfQwXq9rIRkpRZvaru2bzBap1jR7WKEM42Dfd365zxJBeu/1f&#10;91lXuE71Uw3lUy8MqQaoL2GU+PjS8TN3/ExW5zC1dgfX0YdvB1037tuu3O1xJ89wfYNobUul5Nkr&#10;4yxyUvv6nydnAjZ6/H6gagllH7rCwa+Q8iLbeHq+35TDp6ash29MzGgZkpoY4T7+VOnIVmMB8MMk&#10;NuM/TbxInWXpmd/r9KSkGFMShXSD5KSfdhtD6xY32B4qlOcfFk5w4xydKFSZyDEewySp5+wd34ue&#10;oXyGijzvuqmAgWRTIUOJpsD+5Dn5I7gVM5hEMGGYCVMo5qc7SqZQzU4YmaDHZfcTQSyPC38j8PO4&#10;7oGku8eFDyRTXPcgTK+H0OPC437Xs8G70H0ZCrYulI8lW1z40FsKtrj0YSjYohF1ClAYJtdt+Vz5&#10;WPLL59KHSSTY4tKnkvY+1z5MJb8utPdFY1z8yIsFx7j4XpRIinH1Iynvfa6+J9IMuPxRIIQy4PL7&#10;uOX1HAu4/qhb12kGXH8/EY3xAMie8QAEnmjsIgCSZgEPQIBcFGheBECKZsADEGDAXTdGk/U5/6U8&#10;wxzAUJ7kWcgDIA6AkAeAhpzgGQ+AODJDHoAwEWnyAIglI+QBCFNpnIc8ACTt1Vky5AGIvEigGfEA&#10;iEUW0+s5AJGfSsZ4AMTiH/EAUGpfD0DEAyBOSmg1mGehNAIiHgA/EMZmxAMw4RkPABWXqwGILgIg&#10;ahbzAFDZu2osvgiAGM2YB8DzhSkg5gGQ8yzmAUiFNKOu7zyAxQEQc/1joc7GXH55ZNIq9nxLyS+u&#10;fiiWDOqoT7Z8YWZKuPhyLUsuxBeyIuHay0U24dpLprj0cvFPuPRCS51w5eVJKeHKS15x4eXJcsmF&#10;9wRbSy68PIsvufBSEJdceLm9WHLh0bZdHY1Lrrwn9j1LrryU9EsuvdioLLny0lhccunFNjG9UF6q&#10;ESmXXmxfU668WLxSLj3ic73ep1x5saqmF9JL7X7KlRfLfcqll5rXlCsvTkMpl55PQlgEn5a52V5v&#10;xmSr/LE2S18cYe8Bu316V6Vtetouo3UwFtq34y4MULROFsAIAoEDteukUBNgqEzgcYU+bRkyEjix&#10;sgyhCKw2y0B72jItOQmNRSU2L+bhhiMWjlZwwxKLQyu44enZEfUMU8+Oqtk1ucUqzsYZWsaRMr4d&#10;VVqpKbgdVd9Q9e2o+oYq1lM2vtN6ipzBiskKPmauHdXAUA3sqAaGKtY1Vs4Yqli52MBp5UJU9f7U&#10;bALT2kTB7aiGhirWF1bOGKpYQVjBDVWsEWzgtEYg3/Um2yzVyFBFn29l3VA9bRpOFw7q5JUzdlQj&#10;QxXduI0z1I2TdfTbVnBDFR21FdxQRdNsBTdU0RdbwQ1V/bhiNkzU+hJVdLc21qm7VXA7qtTAKrgd&#10;VWpSFdyOKjWiCm4XVWo2CY5+0oYq9ZMKbkeVWkYFt6NKXaGC21Glzk/B7ahSd0dw9G82VKmBU3A7&#10;qtSjKbgdVWrDFNyOKrVaCn5BVSeyaZfowdbT57yd6+A57x3xxVOubKAuazyk51X0CMHZ47EFPSWg&#10;E4fmobhtFGSgbsvMWtgfN5qdAVXNgdj8Vx6ekeP58bNVBkfc+FwCFEbA+KmB5s62uOf3zaumLxTx&#10;s8/aNFpV5at6OAQHzuefuGA4jQkwnh0/jaO0nYTYnNq18fT4aWBmLKDL0Nk3nh4/NQw7YMoaZrlJ&#10;GG2I4abYPJiEJVgTAIZlxiSM2n2icGqsRqfGT+0cNqg1DrtBU/aw96xxM/fFPpLCYS08bY/SFP5h&#10;+T2NM/aw4p/Baf+wyTCNM3yxsTGJw1MA5R82U6ZxJhzYwJnGmehi13QaNyYLqslUPMh/0g97ndM4&#10;k8rYxpzGmYFB8Zu67zjQInSEkzh6jED+zdjD0lfjZvzDctuKL7YBFQ4bfZP+mdo+Fw7afQOL+ehq&#10;2EyymOXIXO7R80LcdC6VDWpmYOhhMTfMtK25QWsco5hNxt6upJiuf65CmRDM3NPEc6Z4nrJjehCO&#10;yTZT2MfcnZkmsCOj4zkt2pMZbCzT45yHSY1me/1yyzjtU7fAXja4eH2l73Z3p9dcPqg/48AF7N++&#10;5YI3uMzLLP/HF1vUO1h4M03JbN6io1ff+Hcc83f9Xv0DAAD//wMAUEsDBBQABgAIAAAAIQAF4gw9&#10;2QAAAAMBAAAPAAAAZHJzL2Rvd25yZXYueG1sTI9Ba8JAEIXvhf6HZQRvdZNIi8RsRKTtSQpVofQ2&#10;ZsckmJ0N2TWJ/95te6iXeQxveO+bbDWaRvTUudqygngWgSAurK65VHDYvz0tQDiPrLGxTAqu5GCV&#10;Pz5kmGo78Cf1O1+KEMIuRQWV920qpSsqMuhmtiUO3sl2Bn1Yu1LqDocQbhqZRNGLNFhzaKiwpU1F&#10;xXl3MQreBxzW8/i1355Pm+v3/vnjaxuTUtPJuF6C8DT6/2P4wQ/okAemo72wdqJREB7xvzN4STIH&#10;cfxTmWfynj2/AQAA//8DAFBLAQItABQABgAIAAAAIQC2gziS/gAAAOEBAAATAAAAAAAAAAAAAAAA&#10;AAAAAABbQ29udGVudF9UeXBlc10ueG1sUEsBAi0AFAAGAAgAAAAhADj9If/WAAAAlAEAAAsAAAAA&#10;AAAAAAAAAAAALwEAAF9yZWxzLy5yZWxzUEsBAi0AFAAGAAgAAAAhAJPC6ax9CAAAMygAAA4AAAAA&#10;AAAAAAAAAAAALgIAAGRycy9lMm9Eb2MueG1sUEsBAi0AFAAGAAgAAAAhAAXiDD3ZAAAAAwEAAA8A&#10;AAAAAAAAAAAAAAAA1woAAGRycy9kb3ducmV2LnhtbFBLBQYAAAAABAAEAPMAAADdCwAAAAA=&#10;">
                          <v:rect id="Rectangle 69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KaUwwAAANsAAAAPAAAAZHJzL2Rvd25yZXYueG1sRI9BawIx&#10;FITvQv9DeIXeNFmr0l3NSimUWi+i1ftj89xdunlZkqjbf98UCh6HmfmGWa0H24kr+dA61pBNFAji&#10;ypmWaw3Hr/fxC4gQkQ12jknDDwVYlw+jFRbG3XhP10OsRYJwKFBDE2NfSBmqhiyGieuJk3d23mJM&#10;0tfSeLwluO3kVKmFtNhyWmiwp7eGqu/DxWr4ULv8dKkNq5nMps/t9nOf+7nWT4/D6xJEpCHew//t&#10;jdGwyOHvS/oBsvwFAAD//wMAUEsBAi0AFAAGAAgAAAAhANvh9svuAAAAhQEAABMAAAAAAAAAAAAA&#10;AAAAAAAAAFtDb250ZW50X1R5cGVzXS54bWxQSwECLQAUAAYACAAAACEAWvQsW78AAAAVAQAACwAA&#10;AAAAAAAAAAAAAAAfAQAAX3JlbHMvLnJlbHNQSwECLQAUAAYACAAAACEAtuimlMMAAADbAAAADwAA&#10;AAAAAAAAAAAAAAAHAgAAZHJzL2Rvd25yZXYueG1sUEsFBgAAAAADAAMAtwAAAPcCAAAAAA==&#10;" fillcolor="#5b9bd5 [3204]" stroked="f" strokeweight="0"/>
                          <v:shape id="Forma livre 70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[Inclua recomendações que levem à solução proposta por você. Apresente um resumo do que você está propondo fazer e de como você alcançará as metas. Você poderá fornecer mais detalhes na seção ‘Nossa proposta’.]</w:t>
                </w:r>
              </w:p>
            </w:tc>
          </w:tr>
        </w:tbl>
        <w:p w:rsidR="006E5425" w:rsidRPr="002C5A42" w:rsidRDefault="00781E87"/>
      </w:sdtContent>
    </w:sdt>
    <w:p w:rsidR="006E5425" w:rsidRPr="002C5A42" w:rsidRDefault="00E96407">
      <w:pPr>
        <w:pStyle w:val="Ttulo2"/>
      </w:pPr>
      <w:r w:rsidRPr="002C5A42">
        <w:t>Cronograma/agenda de alto nível</w:t>
      </w:r>
    </w:p>
    <w:sdt>
      <w:sdtPr>
        <w:id w:val="1150491939"/>
        <w:placeholder>
          <w:docPart w:val="C23FB7BBE47D4062A021A8B572F57364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E5425" w:rsidRPr="002C5A42" w:rsidRDefault="00E96407">
                <w:r w:rsidRPr="002C5A42">
                  <w:rPr>
                    <w:noProof/>
                    <w:lang w:val="en-US" w:eastAsia="en-US"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71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72" name="Rectangle 7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3" name="Forma livre 7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E4FE1F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8SlfQgAADMoAAAOAAAAZHJzL2Uyb0RvYy54bWzcWtuOo0gSfV9p/wHxONK2K7kaq92tVt+0&#10;0sxua6bmAyiMbbQYWKDK1fP1cyJJcLjaATk9mpeph/KF48g4JyIjIxNev30+lc5T3nZFXW1d9erO&#10;dfIqq3dFddi6v95/+tfadbo+rXZpWVf51v2ad+7bN//8x+tzs8m9+liXu7x1YKTqNudm6x77vtms&#10;Vl12zE9p96pu8goX93V7Snt8bA+rXZueYf1Urry7u2h1rttd09ZZ3nX49sNw0X2j7e/3edb/d7/v&#10;8t4pty586/X/Vv9/oP+rN6/TzaFNm2ORGTfS7/DilBYVBp1MfUj71Hlsi29MnYqsrbt637/K6tOq&#10;3u+LLNccwEbdvWDzua0fG83lsDkfmkkmSPtCp+82m/3n6UvrFLutGyvXqdITYvS5fWxqJyRtzs1h&#10;A8jntvml+dKaLw7DJ6L7vG9P9AoizrNW9eukav7cOxm+VIGK7kLXyXDJvNeqZ0eE5ptfZcePs79b&#10;jYOuyLfJlXOD/OkuEnV/TqJfjmmTa+U74j9K5I0S/YzESqtDmTuxN+ikcSQSydE1P9bZ/zqnqt8f&#10;AcvftW19PubpDm4pwsN59gP60OGnzsP5p3qHCKSPfa3T6fv1nXRKN03b9Z/z+uTQm63bwndtPH36&#10;sevJmQtEO1+Xxe5TUZb6A03E/H3ZOk8pplCaZXnVDxRAkyPLyjlT7OlXVU2/11GmMT+k3XH4vf4F&#10;CZBuTkWPmV8Wp627vqO/4WtS6WO105A+LcrhPVwsKyMbKUWZ2W0e6t1XqNbWw7RGGcKbY93+5jpn&#10;TOmt2/3/MW1z1yn/XUH5RAUB1QD9IQhjDx9afuWBX0mrDKa2bu86w9v3/VA3Hpu2OBwxkjJc3yFa&#10;+0IrefHKOIucHHz965PTH5PzE1VLKPvUIj392fT8uCv6L3VR9X8yMcN1QGpihnv406Uj3YwFwAvi&#10;yMz/JFahvsrSM3sc0pOSYkxJFNIdkpO+OuxMWbrHAPtTifL8w8rx75yzEwY6EzkGRWzCxIlyjo6n&#10;wm9QmMcTKlTqtinoOYFkUwFDiabAfjJF/ghuRQwmEYwZZsYUlt1pRMlUwjAyQcVl92JBLMWFvxP4&#10;Ka67L+muuPC+ZIrr7gfJ7RAqLjzGu50N6kr3dSDYulI+kmxx4QO1Fmxx6YNAsEUzagpiEMS3bXlc&#10;+Ujyy+PSB3Eo2OLSJ5L2Htc+SCS/rrT3RGNc/FBFgmNcfBXGkmJc/VDKe4+rr0SaPpc/9IVQ+lx+&#10;D0PezjGf64+6dZumz/X3YtEYD4DsGQ+Ar0RjVwGQNPN5AHzkokDzKgBSNH0eAB8T7rYxWqwv+S/l&#10;GdYAhlKSZwEPgDgBAh4AmnKCZzwA4swMeACCWKTJAyCWjIAHIEikeR7wAJC0N1fJgAcgVKFAM+QB&#10;EIssltdLAEIvkYzxAIjFP+QBoNS+HYCQB0BclNBqMM8CaQaEPACeL8zNkAdgxjMeACouNwMQXgVA&#10;1CziAaCyd9NYdBUAMZoRD4DyhCUg4gGQ8yziAUiENKOu7zKBxQkQcf0joc5GXH55ZkZcfqystwXj&#10;6gdiyYi5+p6wMtG2eeIo1zJsEy8wJWQFmvULSC6yMddeMsWll4t/zKUXWuqYKy8vSjFXXvKKCy8v&#10;lmsuvCTWmgsvr+JrLrwUxDUXXm4v1lx4KbnWXHkl9j1rrryU9GsuvdiorLny0lxcc+nFNjG5Ul6q&#10;EQmXXmxfE668WLwSLj3ic7veJ1x5saomV9JL7X7ClRfLfcKll5rXhCsvLkMJl54vQtgET9vc9Dgc&#10;xqSb7LkyW1+8w9kDTvuGU5Wm7ui4jPbB2Gjfj6cwQNE+WQAjCATWxwAYbx4MlQk87tDnwZCRwLE+&#10;z1qyDKEInFiBactJaGwqh+OpeUdoW6nhdiSVYYnNoZV1w1PZEVWGqbKjak5N7rGLs3GGtnFE1bOj&#10;Sjs1Dbej6hmqnh1Vz1DFfsrGd9pPkTPYMVnBx8y1o+obqr4dVd9Qxb7GyhlDFTsXGzjtXIjqcD61&#10;PO0MVew+rKwbqthfWMENVewgrOCGKvYINnDaIxDV4ZBtkWpoqKLPt7JuqE6HhvOVgDp57Ywd1dBQ&#10;RTdu4wx142Qd/bYV3FBFR20FN1TRNFvBDVX0xVZwQzWyo0qtL1FFd2tjnbpbDbejSg2shttRpSZV&#10;w+2oUiOq4XZUqdkkOPpJG6rUT2q4HVVqGTXcjip1hRpuR5U6Pw23o0rdHcHRv9lQpQZOw+2oUo+m&#10;4XZUqQ3TcDuq1Gpp+BXVod6YdolubL28z9u6Du7zPhBf3OVKe+qyxrd0v4puIThH3LaguwR04VQ/&#10;5fe1hvTUbZlVC+fjRrMLoKw4EIf/2sMLcrw+vjba4Igb70uAwggYXwegGdkW9+24WVl3uSZ+8Xkw&#10;jVZV+6rvucGBy/UXLhhOYwKMV8dX4ygdJyE2U7s2Xh5fDczMBXQZQ/aNl8fXAYYTMG0tCOZhdCCG&#10;QXF4MGstxp4AMGwzZmHU7hOFqbEanRpfB+dwQD3gcBo0Zw9nzwNuYVycI2kc9sLz9ihN4R+23/M4&#10;Yw87/gXc4B8OGeZxhi8ONmZxuAug/cNhyjzOhAMHOPM4E12cms7jxmRBNZmLB/lP+uGscx5nUhnH&#10;mPM4MzEofnPjjhMtREc4i6PbCOTfgj1sfQfcgn/YblvxxTGgxuGgb9Y/U9uXwkGnb2CxHN0BtpAs&#10;ZjuylHt0vxCDLqWyQS1MjGFaLE2zwdbSpDWOUcxmY29XUlAPieZShTIhWBjTxHOheE7ZMT8Jx2Rb&#10;KOxj7i4sEziRGeI5L9qLFWws0+Oah0WNVvvh4ZZx2adugT1scPX4StceHqbHXD7pP+PAFeyPPuWC&#10;J7jMwyx/xwdb9DNYeDJNy2yeoqNH3/hn/SDM5Vm/N78DAAD//wMAUEsDBBQABgAIAAAAIQAF4gw9&#10;2QAAAAMBAAAPAAAAZHJzL2Rvd25yZXYueG1sTI9Ba8JAEIXvhf6HZQRvdZNIi8RsRKTtSQpVofQ2&#10;ZsckmJ0N2TWJ/95te6iXeQxveO+bbDWaRvTUudqygngWgSAurK65VHDYvz0tQDiPrLGxTAqu5GCV&#10;Pz5kmGo78Cf1O1+KEMIuRQWV920qpSsqMuhmtiUO3sl2Bn1Yu1LqDocQbhqZRNGLNFhzaKiwpU1F&#10;xXl3MQreBxzW8/i1355Pm+v3/vnjaxuTUtPJuF6C8DT6/2P4wQ/okAemo72wdqJREB7xvzN4STIH&#10;cfxTmWfynj2/AQAA//8DAFBLAQItABQABgAIAAAAIQC2gziS/gAAAOEBAAATAAAAAAAAAAAAAAAA&#10;AAAAAABbQ29udGVudF9UeXBlc10ueG1sUEsBAi0AFAAGAAgAAAAhADj9If/WAAAAlAEAAAsAAAAA&#10;AAAAAAAAAAAALwEAAF9yZWxzLy5yZWxzUEsBAi0AFAAGAAgAAAAhAPirxKV9CAAAMygAAA4AAAAA&#10;AAAAAAAAAAAALgIAAGRycy9lMm9Eb2MueG1sUEsBAi0AFAAGAAgAAAAhAAXiDD3ZAAAAAwEAAA8A&#10;AAAAAAAAAAAAAAAA1woAAGRycy9kb3ducmV2LnhtbFBLBQYAAAAABAAEAPMAAADdCwAAAAA=&#10;">
                          <v:rect id="Rectangle 72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aI4wwAAANsAAAAPAAAAZHJzL2Rvd25yZXYueG1sRI9PawIx&#10;FMTvhX6H8AreNHG1rW6NUgTR9lL8d39sXneXbl6WJOr67Y0g9DjMzG+Y2aKzjTiTD7VjDcOBAkFc&#10;OFNzqeGwX/UnIEJENtg4Jg1XCrCYPz/NMDfuwls672IpEoRDjhqqGNtcylBUZDEMXEucvF/nLcYk&#10;fSmNx0uC20ZmSr1JizWnhQpbWlZU/O1OVsNa/UyPp9KwGsthNqq/v7ZT/6p176X7/AARqYv/4Ud7&#10;YzS8Z3D/kn6AnN8AAAD//wMAUEsBAi0AFAAGAAgAAAAhANvh9svuAAAAhQEAABMAAAAAAAAAAAAA&#10;AAAAAAAAAFtDb250ZW50X1R5cGVzXS54bWxQSwECLQAUAAYACAAAACEAWvQsW78AAAAVAQAACwAA&#10;AAAAAAAAAAAAAAAfAQAAX3JlbHMvLnJlbHNQSwECLQAUAAYACAAAACEAPZWiOMMAAADbAAAADwAA&#10;AAAAAAAAAAAAAAAHAgAAZHJzL2Rvd25yZXYueG1sUEsFBgAAAAADAAMAtwAAAPcCAAAAAA==&#10;" fillcolor="#5b9bd5 [3204]" stroked="f" strokeweight="0"/>
                          <v:shape id="Forma livre 73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[Descreva qual será o cronograma/agenda de alto nível que planejará, projetará, desenvolverá e implantará o projeto. Em geral, quando você espera que este projeto seja concluído?]</w:t>
                </w:r>
              </w:p>
            </w:tc>
          </w:tr>
        </w:tbl>
        <w:p w:rsidR="006E5425" w:rsidRPr="002C5A42" w:rsidRDefault="00781E87"/>
      </w:sdtContent>
    </w:sdt>
    <w:p w:rsidR="006E5425" w:rsidRPr="002C5A42" w:rsidRDefault="00E96407">
      <w:pPr>
        <w:pStyle w:val="Ttulo1"/>
      </w:pPr>
      <w:r w:rsidRPr="002C5A42">
        <w:t>Aprovação e autoridade para proceder</w:t>
      </w:r>
    </w:p>
    <w:p w:rsidR="006E5425" w:rsidRPr="002C5A42" w:rsidRDefault="00E96407">
      <w:r w:rsidRPr="002C5A42"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2C5A42" w:rsidTr="006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2C5A42" w:rsidRDefault="00E96407">
            <w:r w:rsidRPr="002C5A42">
              <w:t>Nome</w:t>
            </w:r>
          </w:p>
        </w:tc>
        <w:tc>
          <w:tcPr>
            <w:tcW w:w="1923" w:type="pct"/>
          </w:tcPr>
          <w:p w:rsidR="006E5425" w:rsidRPr="002C5A42" w:rsidRDefault="00E96407">
            <w:r w:rsidRPr="002C5A42">
              <w:t>Título</w:t>
            </w:r>
          </w:p>
        </w:tc>
        <w:tc>
          <w:tcPr>
            <w:tcW w:w="1155" w:type="pct"/>
          </w:tcPr>
          <w:p w:rsidR="006E5425" w:rsidRPr="002C5A42" w:rsidRDefault="00E96407">
            <w:r w:rsidRPr="002C5A42">
              <w:t>Data</w:t>
            </w:r>
          </w:p>
        </w:tc>
      </w:tr>
      <w:tr w:rsidR="006E5425" w:rsidRPr="002C5A42" w:rsidTr="006E5425">
        <w:tc>
          <w:tcPr>
            <w:tcW w:w="1923" w:type="pct"/>
          </w:tcPr>
          <w:p w:rsidR="006E5425" w:rsidRPr="002C5A42" w:rsidRDefault="006E5425"/>
        </w:tc>
        <w:tc>
          <w:tcPr>
            <w:tcW w:w="1923" w:type="pct"/>
          </w:tcPr>
          <w:p w:rsidR="006E5425" w:rsidRPr="002C5A42" w:rsidRDefault="006E5425"/>
        </w:tc>
        <w:tc>
          <w:tcPr>
            <w:tcW w:w="1155" w:type="pct"/>
          </w:tcPr>
          <w:p w:rsidR="006E5425" w:rsidRPr="002C5A42" w:rsidRDefault="006E5425"/>
        </w:tc>
      </w:tr>
      <w:tr w:rsidR="006E5425" w:rsidRPr="002C5A42" w:rsidTr="006E5425">
        <w:tc>
          <w:tcPr>
            <w:tcW w:w="1923" w:type="pct"/>
          </w:tcPr>
          <w:p w:rsidR="006E5425" w:rsidRPr="002C5A42" w:rsidRDefault="006E5425"/>
        </w:tc>
        <w:tc>
          <w:tcPr>
            <w:tcW w:w="1923" w:type="pct"/>
          </w:tcPr>
          <w:p w:rsidR="006E5425" w:rsidRPr="002C5A42" w:rsidRDefault="006E5425"/>
        </w:tc>
        <w:tc>
          <w:tcPr>
            <w:tcW w:w="1155" w:type="pct"/>
          </w:tcPr>
          <w:p w:rsidR="006E5425" w:rsidRPr="002C5A42" w:rsidRDefault="006E5425"/>
        </w:tc>
      </w:tr>
      <w:tr w:rsidR="006E5425" w:rsidRPr="002C5A42" w:rsidTr="006E5425">
        <w:tc>
          <w:tcPr>
            <w:tcW w:w="1923" w:type="pct"/>
          </w:tcPr>
          <w:p w:rsidR="006E5425" w:rsidRPr="002C5A42" w:rsidRDefault="006E5425"/>
        </w:tc>
        <w:tc>
          <w:tcPr>
            <w:tcW w:w="1923" w:type="pct"/>
          </w:tcPr>
          <w:p w:rsidR="006E5425" w:rsidRPr="002C5A42" w:rsidRDefault="006E5425"/>
        </w:tc>
        <w:tc>
          <w:tcPr>
            <w:tcW w:w="1155" w:type="pct"/>
          </w:tcPr>
          <w:p w:rsidR="006E5425" w:rsidRPr="002C5A42" w:rsidRDefault="006E5425"/>
        </w:tc>
      </w:tr>
    </w:tbl>
    <w:p w:rsidR="006E5425" w:rsidRPr="002C5A42" w:rsidRDefault="006E5425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55"/>
        <w:gridCol w:w="1875"/>
        <w:gridCol w:w="168"/>
        <w:gridCol w:w="1040"/>
        <w:gridCol w:w="554"/>
        <w:gridCol w:w="1155"/>
        <w:gridCol w:w="1874"/>
        <w:gridCol w:w="168"/>
        <w:gridCol w:w="1038"/>
      </w:tblGrid>
      <w:tr w:rsidR="006E5425" w:rsidRPr="002C5A42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93" w:type="pct"/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307" w:type="pct"/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93" w:type="pct"/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</w:tr>
      <w:tr w:rsidR="006E5425" w:rsidRPr="002C5A42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6E5425" w:rsidRPr="002C5A42" w:rsidRDefault="00E96407">
            <w:r w:rsidRPr="002C5A42">
              <w:t>Aprovado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6E5425" w:rsidRPr="002C5A42" w:rsidRDefault="006E5425"/>
        </w:tc>
        <w:tc>
          <w:tcPr>
            <w:tcW w:w="93" w:type="pct"/>
          </w:tcPr>
          <w:p w:rsidR="006E5425" w:rsidRPr="002C5A42" w:rsidRDefault="006E5425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6E5425" w:rsidRPr="002C5A42" w:rsidRDefault="00E96407">
            <w:r w:rsidRPr="002C5A42">
              <w:t>Data</w:t>
            </w:r>
          </w:p>
        </w:tc>
        <w:tc>
          <w:tcPr>
            <w:tcW w:w="307" w:type="pct"/>
          </w:tcPr>
          <w:p w:rsidR="006E5425" w:rsidRPr="002C5A42" w:rsidRDefault="006E5425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6E5425" w:rsidRPr="002C5A42" w:rsidRDefault="00E96407">
            <w:r w:rsidRPr="002C5A42">
              <w:t>Aprovado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6E5425" w:rsidRPr="002C5A42" w:rsidRDefault="006E5425"/>
        </w:tc>
        <w:tc>
          <w:tcPr>
            <w:tcW w:w="93" w:type="pct"/>
          </w:tcPr>
          <w:p w:rsidR="006E5425" w:rsidRPr="002C5A42" w:rsidRDefault="006E5425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6E5425" w:rsidRPr="002C5A42" w:rsidRDefault="00E96407">
            <w:r w:rsidRPr="002C5A42">
              <w:t>Data</w:t>
            </w:r>
          </w:p>
        </w:tc>
      </w:tr>
    </w:tbl>
    <w:p w:rsidR="006E5425" w:rsidRPr="002C5A42" w:rsidRDefault="006E5425"/>
    <w:sectPr w:rsidR="006E5425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E87" w:rsidRDefault="00781E87">
      <w:pPr>
        <w:spacing w:after="0" w:line="240" w:lineRule="auto"/>
      </w:pPr>
      <w:r>
        <w:separator/>
      </w:r>
    </w:p>
  </w:endnote>
  <w:endnote w:type="continuationSeparator" w:id="0">
    <w:p w:rsidR="00781E87" w:rsidRDefault="0078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E87" w:rsidRDefault="00781E87">
      <w:pPr>
        <w:spacing w:after="0" w:line="240" w:lineRule="auto"/>
      </w:pPr>
      <w:r>
        <w:separator/>
      </w:r>
    </w:p>
  </w:footnote>
  <w:footnote w:type="continuationSeparator" w:id="0">
    <w:p w:rsidR="00781E87" w:rsidRDefault="0078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425" w:rsidRDefault="00E96407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C74DA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C74DA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F8"/>
    <w:rsid w:val="002C5A42"/>
    <w:rsid w:val="00597B30"/>
    <w:rsid w:val="006E5425"/>
    <w:rsid w:val="00781E87"/>
    <w:rsid w:val="00901F05"/>
    <w:rsid w:val="009673F8"/>
    <w:rsid w:val="00BC74DA"/>
    <w:rsid w:val="00C33B1E"/>
    <w:rsid w:val="00E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364EE"/>
  <w15:chartTrackingRefBased/>
  <w15:docId w15:val="{382C8968-E204-4209-91DB-08D976AE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\AppData\Roaming\Microsoft\Template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9FBA25237447B68E47C4CB8ED114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4C492D-2937-4CD5-BBFF-AA3464C38151}"/>
      </w:docPartPr>
      <w:docPartBody>
        <w:p w:rsidR="00000000" w:rsidRDefault="00E80DA3">
          <w:pPr>
            <w:pStyle w:val="8D9FBA25237447B68E47C4CB8ED11410"/>
          </w:pPr>
          <w:r>
            <w:t>[Selecionar Data]</w:t>
          </w:r>
        </w:p>
      </w:docPartBody>
    </w:docPart>
    <w:docPart>
      <w:docPartPr>
        <w:name w:val="C23FB7BBE47D4062A021A8B572F573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4EAE92-25F0-49CF-A695-55741B9C966E}"/>
      </w:docPartPr>
      <w:docPartBody>
        <w:p w:rsidR="00000000" w:rsidRDefault="00E80DA3">
          <w:pPr>
            <w:pStyle w:val="C23FB7BBE47D4062A021A8B572F57364"/>
          </w:pPr>
          <w:r>
            <w:rPr>
              <w:rStyle w:val="TextodoEspaoReservado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A3"/>
    <w:rsid w:val="00E8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6B9D3087FB64466BF707D0EFE5B3E28">
    <w:name w:val="46B9D3087FB64466BF707D0EFE5B3E28"/>
  </w:style>
  <w:style w:type="paragraph" w:customStyle="1" w:styleId="8D9FBA25237447B68E47C4CB8ED11410">
    <w:name w:val="8D9FBA25237447B68E47C4CB8ED11410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23FB7BBE47D4062A021A8B572F57364">
    <w:name w:val="C23FB7BBE47D4062A021A8B572F57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699A1-EF30-46B0-BD72-EE3F25CD3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43</TotalTime>
  <Pages>2</Pages>
  <Words>396</Words>
  <Characters>2141</Characters>
  <Application>Microsoft Office Word</Application>
  <DocSecurity>0</DocSecurity>
  <Lines>17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</dc:creator>
  <cp:keywords/>
  <cp:lastModifiedBy>Roberlan Almeida Santiago</cp:lastModifiedBy>
  <cp:revision>1</cp:revision>
  <dcterms:created xsi:type="dcterms:W3CDTF">2018-10-14T16:26:00Z</dcterms:created>
  <dcterms:modified xsi:type="dcterms:W3CDTF">2018-10-14T17:09:00Z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