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545" w:rsidRPr="00455545" w:rsidRDefault="00455545" w:rsidP="00455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455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Regulamin</w:t>
      </w:r>
      <w:proofErr w:type="spellEnd"/>
      <w:r w:rsidRPr="00455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455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Wilczych</w:t>
      </w:r>
      <w:proofErr w:type="spellEnd"/>
      <w:r w:rsidRPr="00455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455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Chatek</w:t>
      </w:r>
      <w:proofErr w:type="spellEnd"/>
      <w:r w:rsidRPr="00455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45554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🌲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Najważniejsze: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dobrze się bawcie i porządnie odpoczywajcie! </w:t>
      </w:r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proofErr w:type="spellStart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Wasz</w:t>
      </w:r>
      <w:proofErr w:type="spellEnd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czas</w:t>
      </w:r>
      <w:proofErr w:type="spellEnd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🌿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Doba trwa od</w:t>
      </w:r>
      <w:proofErr w:type="gramStart"/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</w:t>
      </w:r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15:00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w</w:t>
      </w:r>
      <w:proofErr w:type="gramEnd"/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dniu przyjazdu do </w:t>
      </w:r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12:00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w dniu wyjazdu.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W domkach </w:t>
      </w:r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nie palimy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(papierosów ani e-papierosów). </w:t>
      </w:r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 </w:t>
      </w:r>
      <w:proofErr w:type="spellStart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zewnątrz</w:t>
      </w:r>
      <w:proofErr w:type="spellEnd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proofErr w:type="spellStart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jak</w:t>
      </w:r>
      <w:proofErr w:type="spellEnd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najbardziej</w:t>
      </w:r>
      <w:proofErr w:type="spellEnd"/>
      <w:r w:rsidRPr="004555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👍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W godzinach</w:t>
      </w:r>
      <w:proofErr w:type="gramStart"/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</w:t>
      </w:r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22:00-6:00 obowiązuje</w:t>
      </w:r>
      <w:proofErr w:type="gramEnd"/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 xml:space="preserve"> cisza nocna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– las też chce spać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🌙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W domku przebywa tyle osób, ile było zgłoszone przy rezerwacji.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Jeśli coś się uszkodzi – dajcie znać. Za szkody powstałe podczas pobytu odpowiadają Goście.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Zostawcie po sobie porządek – kolejna wilcza ekipa też chce wejść z uśmiechem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🙂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b/>
          <w:bCs/>
          <w:kern w:val="0"/>
          <w:lang w:val="pl-PL" w:eastAsia="en-GB"/>
          <w14:ligatures w14:val="none"/>
        </w:rPr>
        <w:t>Zwierzęta są mile widziane!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🐾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Prosimy tylko o opiekę nad nimi i sprzątanie po swoich pupilach.</w:t>
      </w:r>
    </w:p>
    <w:p w:rsidR="00455545" w:rsidRPr="00455545" w:rsidRDefault="00455545" w:rsidP="00455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>Nie odpowiadamy za rzeczy pozostawione w domkach.</w:t>
      </w:r>
    </w:p>
    <w:p w:rsidR="00455545" w:rsidRPr="00455545" w:rsidRDefault="00455545" w:rsidP="0045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Dziękujemy za szacunek do miejsca i natury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🌲</w:t>
      </w:r>
      <w:r w:rsidRPr="00455545">
        <w:rPr>
          <w:rFonts w:ascii="Times New Roman" w:eastAsia="Times New Roman" w:hAnsi="Times New Roman" w:cs="Times New Roman"/>
          <w:kern w:val="0"/>
          <w:lang w:val="pl-PL" w:eastAsia="en-GB"/>
          <w14:ligatures w14:val="none"/>
        </w:rPr>
        <w:t xml:space="preserve"> Miłego pobytu w Wilczych Chatkach! </w:t>
      </w:r>
      <w:r w:rsidRPr="00455545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🐺✨</w:t>
      </w:r>
    </w:p>
    <w:p w:rsidR="00452CC5" w:rsidRDefault="00452CC5">
      <w:bookmarkStart w:id="0" w:name="_GoBack"/>
      <w:bookmarkEnd w:id="0"/>
    </w:p>
    <w:sectPr w:rsidR="00452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A1257"/>
    <w:multiLevelType w:val="multilevel"/>
    <w:tmpl w:val="9600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DE6"/>
    <w:rsid w:val="003E18CF"/>
    <w:rsid w:val="00452CC5"/>
    <w:rsid w:val="00455545"/>
    <w:rsid w:val="00F9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C3BB2-C8CB-45FF-87EB-8303465A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455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45554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455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</dc:creator>
  <cp:keywords/>
  <dc:description/>
  <cp:lastModifiedBy>Rafal</cp:lastModifiedBy>
  <cp:revision>2</cp:revision>
  <dcterms:created xsi:type="dcterms:W3CDTF">2026-03-15T21:21:00Z</dcterms:created>
  <dcterms:modified xsi:type="dcterms:W3CDTF">2026-03-15T21:22:00Z</dcterms:modified>
</cp:coreProperties>
</file>