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proofErr w:type="gramStart"/>
            <w:r w:rsidRPr="009D755F">
              <w:rPr>
                <w:sz w:val="18"/>
                <w:szCs w:val="18"/>
              </w:rPr>
              <w:t>100  (</w:t>
            </w:r>
            <w:proofErr w:type="gramEnd"/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7189575" w:rsidR="007618B9" w:rsidRPr="009D755F" w:rsidRDefault="00724137">
            <w:r>
              <w:t xml:space="preserve">Rafeez </w:t>
            </w:r>
            <w:proofErr w:type="spellStart"/>
            <w:r>
              <w:t>ahamed</w:t>
            </w:r>
            <w:proofErr w:type="spellEnd"/>
            <w:r>
              <w:t xml:space="preserve"> 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C75FE22" w:rsidR="007618B9" w:rsidRPr="009D755F" w:rsidRDefault="00290B01">
            <w:r>
              <w:t>192</w:t>
            </w:r>
            <w:r w:rsidR="00724137">
              <w:t>524078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253AFDF" w:rsidR="007618B9" w:rsidRPr="009D755F" w:rsidRDefault="00F8078E">
            <w:r>
              <w:t>AIDS-</w:t>
            </w:r>
            <w:r w:rsidR="00724137"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55E0A5B" w:rsidR="007618B9" w:rsidRPr="009D755F" w:rsidRDefault="00290B01">
            <w:r>
              <w:t xml:space="preserve"> 25-07-2026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proofErr w:type="spellStart"/>
            <w:r w:rsidRPr="009D755F">
              <w:rPr>
                <w:sz w:val="18"/>
                <w:szCs w:val="18"/>
              </w:rPr>
              <w:t>Analyze</w:t>
            </w:r>
            <w:proofErr w:type="spellEnd"/>
            <w:r w:rsidRPr="009D755F">
              <w:rPr>
                <w:sz w:val="18"/>
                <w:szCs w:val="18"/>
              </w:rPr>
              <w:t xml:space="preserve">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2BD233E6" w14:textId="3BD27F95" w:rsidR="00216615" w:rsidRDefault="00216615" w:rsidP="00216615">
      <w:pPr>
        <w:spacing w:before="240" w:after="240"/>
        <w:jc w:val="both"/>
      </w:pPr>
    </w:p>
    <w:p w14:paraId="09CEBC3D" w14:textId="54D8A930" w:rsidR="005369E1" w:rsidRPr="005369E1" w:rsidRDefault="005369E1" w:rsidP="005369E1">
      <w:pPr>
        <w:spacing w:before="240" w:after="240"/>
        <w:jc w:val="both"/>
        <w:rPr>
          <w:b/>
          <w:bCs/>
        </w:rPr>
      </w:pPr>
      <w:r>
        <w:rPr>
          <w:b/>
          <w:bCs/>
        </w:rPr>
        <w:t>7---</w:t>
      </w:r>
      <w:proofErr w:type="spellStart"/>
      <w:r w:rsidRPr="005369E1">
        <w:rPr>
          <w:b/>
          <w:bCs/>
        </w:rPr>
        <w:t>Analyze</w:t>
      </w:r>
      <w:proofErr w:type="spellEnd"/>
      <w:r w:rsidRPr="005369E1">
        <w:rPr>
          <w:b/>
          <w:bCs/>
        </w:rPr>
        <w:t xml:space="preserve"> both time and space complexity of Merge Sort. Clearly define the need for auxiliary space. Use</w:t>
      </w:r>
    </w:p>
    <w:p w14:paraId="5B1821B0" w14:textId="77777777" w:rsidR="005369E1" w:rsidRPr="005369E1" w:rsidRDefault="005369E1" w:rsidP="005369E1">
      <w:pPr>
        <w:spacing w:before="240" w:after="240"/>
        <w:jc w:val="both"/>
        <w:rPr>
          <w:b/>
          <w:bCs/>
        </w:rPr>
      </w:pPr>
      <w:r w:rsidRPr="005369E1">
        <w:rPr>
          <w:b/>
          <w:bCs/>
        </w:rPr>
        <w:t>asymptotic notation to evaluate memory usage. Compare it with an in-place algorithm like Quick Sort. Present</w:t>
      </w:r>
    </w:p>
    <w:p w14:paraId="4EB8A663" w14:textId="47D147A0" w:rsidR="00FA5861" w:rsidRDefault="005369E1" w:rsidP="005369E1">
      <w:pPr>
        <w:spacing w:before="240" w:after="240"/>
        <w:jc w:val="both"/>
      </w:pPr>
      <w:r w:rsidRPr="005369E1">
        <w:rPr>
          <w:b/>
          <w:bCs/>
        </w:rPr>
        <w:t>findings using diagrams or tables. Interpret trade-offs between time and space efficiency.</w:t>
      </w:r>
    </w:p>
    <w:p w14:paraId="0A32CB3B" w14:textId="77777777" w:rsidR="00FA5861" w:rsidRPr="009D755F" w:rsidRDefault="00FA5861" w:rsidP="00216615">
      <w:pPr>
        <w:spacing w:before="240" w:after="240"/>
        <w:jc w:val="both"/>
      </w:pPr>
    </w:p>
    <w:p w14:paraId="7244898A" w14:textId="77777777" w:rsidR="00216615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E01F871" w14:textId="77777777" w:rsidR="00290B01" w:rsidRPr="009D755F" w:rsidRDefault="00290B01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39812BEF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lastRenderedPageBreak/>
              <w:t xml:space="preserve">I </w:t>
            </w:r>
            <w:r w:rsidR="00F8078E">
              <w:rPr>
                <w:i/>
                <w:iCs/>
                <w:sz w:val="18"/>
                <w:szCs w:val="18"/>
              </w:rPr>
              <w:t xml:space="preserve">Rafeez </w:t>
            </w:r>
            <w:proofErr w:type="spellStart"/>
            <w:r w:rsidR="00F8078E">
              <w:rPr>
                <w:i/>
                <w:iCs/>
                <w:sz w:val="18"/>
                <w:szCs w:val="18"/>
              </w:rPr>
              <w:t>ahamed</w:t>
            </w:r>
            <w:proofErr w:type="spellEnd"/>
            <w:r w:rsidR="00F8078E">
              <w:rPr>
                <w:i/>
                <w:iCs/>
                <w:sz w:val="18"/>
                <w:szCs w:val="18"/>
              </w:rPr>
              <w:t xml:space="preserve"> SI (192524078)</w:t>
            </w:r>
            <w:r w:rsidRPr="009D755F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1A1C6FF" w:rsidR="007618B9" w:rsidRPr="009D755F" w:rsidRDefault="00000000">
            <w:r w:rsidRPr="009D755F">
              <w:rPr>
                <w:sz w:val="18"/>
                <w:szCs w:val="18"/>
              </w:rPr>
              <w:t>Signature of the Student: _</w:t>
            </w:r>
            <w:r w:rsidR="00293F31">
              <w:rPr>
                <w:sz w:val="18"/>
                <w:szCs w:val="18"/>
              </w:rPr>
              <w:t>Srinivasan</w:t>
            </w:r>
            <w:r w:rsidRPr="009D755F">
              <w:rPr>
                <w:sz w:val="18"/>
                <w:szCs w:val="18"/>
              </w:rPr>
              <w:t>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 xml:space="preserve">Problem rigorously 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 xml:space="preserve">Problem statement </w:t>
            </w:r>
            <w:proofErr w:type="gramStart"/>
            <w:r w:rsidRPr="009D755F">
              <w:rPr>
                <w:color w:val="000000"/>
              </w:rPr>
              <w:t>unclear</w:t>
            </w:r>
            <w:proofErr w:type="gramEnd"/>
            <w:r w:rsidRPr="009D755F">
              <w:rPr>
                <w:color w:val="000000"/>
              </w:rPr>
              <w:t xml:space="preserve">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795F51" w14:textId="77777777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0D8A9" w14:textId="175525E9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2E0FCC" w14:textId="72AA3A4A" w:rsidR="00290B01" w:rsidRPr="009D755F" w:rsidRDefault="003911CF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3911CF">
        <w:lastRenderedPageBreak/>
        <w:drawing>
          <wp:anchor distT="0" distB="0" distL="114300" distR="114300" simplePos="0" relativeHeight="251659264" behindDoc="0" locked="0" layoutInCell="1" allowOverlap="1" wp14:anchorId="078B1C6D" wp14:editId="68CC26F5">
            <wp:simplePos x="0" y="0"/>
            <wp:positionH relativeFrom="column">
              <wp:posOffset>1120140</wp:posOffset>
            </wp:positionH>
            <wp:positionV relativeFrom="paragraph">
              <wp:posOffset>845820</wp:posOffset>
            </wp:positionV>
            <wp:extent cx="3726180" cy="2536612"/>
            <wp:effectExtent l="0" t="0" r="7620" b="0"/>
            <wp:wrapNone/>
            <wp:docPr id="20693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90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53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106C">
        <w:rPr>
          <w:noProof/>
        </w:rPr>
        <w:drawing>
          <wp:anchor distT="0" distB="0" distL="114300" distR="114300" simplePos="0" relativeHeight="251658240" behindDoc="0" locked="0" layoutInCell="1" allowOverlap="1" wp14:anchorId="39F34A44" wp14:editId="4E51D3A3">
            <wp:simplePos x="0" y="0"/>
            <wp:positionH relativeFrom="margin">
              <wp:posOffset>838200</wp:posOffset>
            </wp:positionH>
            <wp:positionV relativeFrom="paragraph">
              <wp:posOffset>4480560</wp:posOffset>
            </wp:positionV>
            <wp:extent cx="4266635" cy="2399982"/>
            <wp:effectExtent l="0" t="0" r="635" b="635"/>
            <wp:wrapNone/>
            <wp:docPr id="52107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635" cy="2399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0B01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F46C41-28CE-4A74-9C80-E0A6FC13E6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4899CB-2371-45AB-84ED-83CCB2CCEC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DB6F41-C12B-4DE6-A74B-7C0A31150B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1106C"/>
    <w:rsid w:val="00083398"/>
    <w:rsid w:val="001900CE"/>
    <w:rsid w:val="001A15E9"/>
    <w:rsid w:val="00216615"/>
    <w:rsid w:val="002867FC"/>
    <w:rsid w:val="00290B01"/>
    <w:rsid w:val="00293F31"/>
    <w:rsid w:val="002D0339"/>
    <w:rsid w:val="0037348B"/>
    <w:rsid w:val="003911CF"/>
    <w:rsid w:val="004721B7"/>
    <w:rsid w:val="004772D9"/>
    <w:rsid w:val="0051408C"/>
    <w:rsid w:val="005369E1"/>
    <w:rsid w:val="005C2A06"/>
    <w:rsid w:val="00606476"/>
    <w:rsid w:val="00623C57"/>
    <w:rsid w:val="0063772E"/>
    <w:rsid w:val="006A55C3"/>
    <w:rsid w:val="006F6AFD"/>
    <w:rsid w:val="00724137"/>
    <w:rsid w:val="007412D4"/>
    <w:rsid w:val="007618B9"/>
    <w:rsid w:val="008D0705"/>
    <w:rsid w:val="008E218D"/>
    <w:rsid w:val="008E4C4C"/>
    <w:rsid w:val="00932351"/>
    <w:rsid w:val="009707BC"/>
    <w:rsid w:val="0098613C"/>
    <w:rsid w:val="009D755F"/>
    <w:rsid w:val="00A01373"/>
    <w:rsid w:val="00A80B73"/>
    <w:rsid w:val="00AC43BC"/>
    <w:rsid w:val="00AD142E"/>
    <w:rsid w:val="00B30F42"/>
    <w:rsid w:val="00BC465E"/>
    <w:rsid w:val="00C63CAC"/>
    <w:rsid w:val="00CB7EB9"/>
    <w:rsid w:val="00CF6AA7"/>
    <w:rsid w:val="00D97C2E"/>
    <w:rsid w:val="00DA142D"/>
    <w:rsid w:val="00DA68AD"/>
    <w:rsid w:val="00DF3A36"/>
    <w:rsid w:val="00F8078E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01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Rafeez Ahd</cp:lastModifiedBy>
  <cp:revision>9</cp:revision>
  <cp:lastPrinted>2026-06-18T00:07:00Z</cp:lastPrinted>
  <dcterms:created xsi:type="dcterms:W3CDTF">2026-07-25T05:55:00Z</dcterms:created>
  <dcterms:modified xsi:type="dcterms:W3CDTF">2026-07-25T06:01:00Z</dcterms:modified>
</cp:coreProperties>
</file>