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5391" w14:textId="26D9DC4B" w:rsidR="00DF3AE0" w:rsidRDefault="00E23F3B">
      <w:pPr>
        <w:rPr>
          <w:b/>
          <w:bCs/>
          <w:sz w:val="32"/>
          <w:szCs w:val="32"/>
          <w:lang w:val="en-US"/>
        </w:rPr>
      </w:pPr>
      <w:r w:rsidRPr="00E23F3B">
        <w:rPr>
          <w:b/>
          <w:bCs/>
          <w:sz w:val="32"/>
          <w:szCs w:val="32"/>
          <w:lang w:val="en-US"/>
        </w:rPr>
        <w:t>W</w:t>
      </w:r>
      <w:r w:rsidR="004C1D46">
        <w:rPr>
          <w:b/>
          <w:bCs/>
          <w:sz w:val="32"/>
          <w:szCs w:val="32"/>
          <w:lang w:val="en-US"/>
        </w:rPr>
        <w:t>hy Microservices?</w:t>
      </w:r>
    </w:p>
    <w:p w14:paraId="0EE50111" w14:textId="78711B2F" w:rsidR="004C1D46" w:rsidRDefault="004C1D46" w:rsidP="004C1D4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article presents the overview of the advantages and disadvantages of adopting a microservices architecture as comparing to the monolithic one.</w:t>
      </w:r>
    </w:p>
    <w:p w14:paraId="262CC72C" w14:textId="34F49F70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companies have started to adopt the concept of Microservices such as Amazon, Netflix and others.</w:t>
      </w:r>
    </w:p>
    <w:p w14:paraId="279562E8" w14:textId="26E047BA" w:rsidR="006D29A9" w:rsidRDefault="006D29A9" w:rsidP="006D29A9">
      <w:pPr>
        <w:jc w:val="both"/>
        <w:rPr>
          <w:sz w:val="32"/>
          <w:szCs w:val="32"/>
        </w:rPr>
      </w:pPr>
      <w:r w:rsidRPr="006D29A9">
        <w:rPr>
          <w:sz w:val="32"/>
          <w:szCs w:val="32"/>
        </w:rPr>
        <w:t>Microservices are one of the up-to-the-minute topics in the software industry, and many organizations want to adopt them. Especially helpful is the fact that DevOps can play very well with microservices.</w:t>
      </w:r>
    </w:p>
    <w:p w14:paraId="052C7EDE" w14:textId="582348DD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the question is what is Microservices? And why we need to adopt the concept of it?</w:t>
      </w:r>
    </w:p>
    <w:p w14:paraId="5CAF182E" w14:textId="0F038674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D80A32">
        <w:rPr>
          <w:sz w:val="32"/>
          <w:szCs w:val="32"/>
          <w:lang w:val="en-US"/>
        </w:rPr>
        <w:t>understand the Microservices we will first discuss about the monolithic software. In monolithic software we mostly used the three-tier architecture:</w:t>
      </w:r>
    </w:p>
    <w:p w14:paraId="1549BEE6" w14:textId="19A82C79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Presentation layer</w:t>
      </w:r>
    </w:p>
    <w:p w14:paraId="63BEDC12" w14:textId="2B8EBB4A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layer</w:t>
      </w:r>
    </w:p>
    <w:p w14:paraId="1DB3E113" w14:textId="1CA77303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access layer</w:t>
      </w:r>
    </w:p>
    <w:p w14:paraId="26EA72C4" w14:textId="77777777" w:rsidR="00D80A32" w:rsidRPr="00D80A32" w:rsidRDefault="00D80A32" w:rsidP="00D80A32">
      <w:pPr>
        <w:pStyle w:val="ListParagraph"/>
        <w:jc w:val="both"/>
        <w:rPr>
          <w:sz w:val="32"/>
          <w:szCs w:val="32"/>
          <w:lang w:val="en-US"/>
        </w:rPr>
      </w:pPr>
    </w:p>
    <w:p w14:paraId="0F472252" w14:textId="6FF5023F" w:rsidR="00D80A32" w:rsidRDefault="00D80A32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Suppose a traditional web client post a request so the business layer is the one who manages database and stores the information of client’s request and the UI shows the data to the User.</w:t>
      </w:r>
    </w:p>
    <w:p w14:paraId="256430C9" w14:textId="05A44C57" w:rsidR="00D80A32" w:rsidRPr="006D29A9" w:rsidRDefault="00AE05DD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Though there are numerous problems with this architecture. All code of </w:t>
      </w:r>
      <w:r w:rsidRPr="00AE05DD">
        <w:rPr>
          <w:b/>
          <w:bCs/>
          <w:sz w:val="32"/>
          <w:szCs w:val="32"/>
          <w:lang w:val="en-US"/>
        </w:rPr>
        <w:t>Presentation, Business and Data access layer</w:t>
      </w:r>
      <w:r>
        <w:rPr>
          <w:sz w:val="32"/>
          <w:szCs w:val="32"/>
          <w:lang w:val="en-US"/>
        </w:rPr>
        <w:t xml:space="preserve"> is maintained in a same code b</w:t>
      </w:r>
      <w:bookmarkStart w:id="0" w:name="_GoBack"/>
      <w:bookmarkEnd w:id="0"/>
      <w:r>
        <w:rPr>
          <w:sz w:val="32"/>
          <w:szCs w:val="32"/>
          <w:lang w:val="en-US"/>
        </w:rPr>
        <w:t>ase.</w:t>
      </w:r>
    </w:p>
    <w:p w14:paraId="777C4307" w14:textId="26F8C20B" w:rsidR="007836CE" w:rsidRPr="00E23F3B" w:rsidRDefault="007836CE">
      <w:pPr>
        <w:rPr>
          <w:b/>
          <w:bCs/>
          <w:sz w:val="32"/>
          <w:szCs w:val="32"/>
          <w:lang w:val="en-US"/>
        </w:rPr>
      </w:pPr>
    </w:p>
    <w:sectPr w:rsidR="007836CE" w:rsidRPr="00E2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06C"/>
    <w:multiLevelType w:val="hybridMultilevel"/>
    <w:tmpl w:val="010ED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D"/>
    <w:rsid w:val="004C1D46"/>
    <w:rsid w:val="0069131D"/>
    <w:rsid w:val="006D29A9"/>
    <w:rsid w:val="007836CE"/>
    <w:rsid w:val="00AE05DD"/>
    <w:rsid w:val="00D80A32"/>
    <w:rsid w:val="00DF3AE0"/>
    <w:rsid w:val="00E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1D0"/>
  <w15:chartTrackingRefBased/>
  <w15:docId w15:val="{7A6E29BB-9204-4419-889B-BBE9FFC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Qadir</dc:creator>
  <cp:keywords/>
  <dc:description/>
  <cp:lastModifiedBy>Rafia Qadir</cp:lastModifiedBy>
  <cp:revision>6</cp:revision>
  <dcterms:created xsi:type="dcterms:W3CDTF">2020-04-09T08:24:00Z</dcterms:created>
  <dcterms:modified xsi:type="dcterms:W3CDTF">2020-04-09T09:08:00Z</dcterms:modified>
</cp:coreProperties>
</file>