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Artificial Neural Network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Installing Theano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pip install --upgrade --no-deps git+git://github.com/Theano/Theano.git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Installing Tensorflow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Tensorflow from the website: https://www.tensorflow.org/versions/r0.12/get_started/os_setup.html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Installing Keras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pip install --upgrade keras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1 - Data Preprocessing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libraries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pd.read_csv('Churn_Modelling.csv')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dataset.iloc[:, 3:13].values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dataset.iloc[:, 13].values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Encoding categorical data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LabelEncoder, OneHotEncoder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labelencoder_X_1 = LabelEncoder()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X[:, 1] = labelencoder_X_1.fit_transform(X[:, 1])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labelencoder_X_2 = LabelEncoder()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X[:, 2] = labelencoder_X_2.fit_transform(X[:, 2])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onehotencoder = OneHotEncoder(categorical_features = [1])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onehotencoder.fit_transform(X).toarray()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X[:, 1:]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 = 0.2, random_state = 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Scaling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= StandardScaler()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sc.transform(X_test)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2 - Now let's make the ANN!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Keras libraries and packages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keras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Dense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#this neural network going to be a classifier so first build classifier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will select step function for hidden layer and sigmoid function for output layer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Initialising the ANN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Sequential()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the input layer and the first hidden layer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classifier.add(Dense(output_dim = 6, init = 'uniform', activation = 'relu', input_dim = 11))#relu is parameter corresponding rectifier function, 11 is no of input in hidden layer i.e no of independent variable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 11 node in input layer and 1 node in output layer so average((11+1)/2=6) is 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 is no of node we want to add in hidden layer which specify no of input in hidden layer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get optimal parameter in model, we generally do parameter tuning but in above problem we will take average no of node as input in model i.e 6.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 11 node in input layer and 1 node in output layer so average((11+1)/2=6) is 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the second hidden layer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classifier.add(Dense(output_dim = 6, init = 'uniform', activation = 'relu'))#initlization uniform waight that come from first layer to all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the output layer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classifier.add(Dense(output_dim = 1, init = 'uniform', activation = 'sigmoid'))#initlization uniform waight that come from second layer to all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we are using sigmoid function in output layer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Compiling the ANN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classifier.compile(optimizer = 'adam', loss = 'binary_crossentropy', metrics = ['accuracy'])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#optimizer is algorithum use to find out optimal no of weight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#sum(y-y`)^2 is the loss function in linear regression but in logistic function have different function...in case of one output we have binary_crossentropy but more then one output we will use (caterorical_crossvalidation) as loss function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the ANN to the Training set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classifier.fit(X_train, y_train, batch_size = 10, nb_epoch = 100)#100 time train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need to do no of experiment to find out batch_size and nb_epoch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3 - Making the predictions and evaluating the model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RESULT::so finally we rwach the accuracy of 83.5 % in created model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classifier.predict(X_test)# return the probability of customer leave the bank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RESULT::so first customer have 23% chance to leave the bank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validation we will seek same accuracy in test data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(y_pred &gt; 0.5)# but we neeed yes or no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#customer 5 leave the bank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#accuracy is (no of currect/total) i.e (1536+146)/2000 ~84%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will use data mining technique to find out why customer leave the bank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