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Convolutional Neural Network</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Theano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--upgrade --no-deps git+git://github.com/Theano/Theano.git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Tensorflow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Tensorflow from the website: https://www.tensorflow.org/versions/r0.12/get_started/os_setup.html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Keras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--upgrade keras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1 - Building the CNN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classification because its already done manually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and test section also segregated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the Keras libraries and packages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keras.models import Sequential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Convolution2D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MaxPooling2D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Flatten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Dense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Initialising the CNN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 = Sequential()#secquential class by object classifier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 Convolution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dont apply directly input image into flatten image because since each node represent one pixel, so after flattening only we will get information regarding one pixel, we wont get information of other connected nodes.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apply convulation and flatten to input images  into huge size one dimentional vector since each feature map is corresponding one specific size of images then each node contain huge information of each vector represent the specific detail of input images.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no does not represent unique pixel by itself, it represent standard specific feature  that feature detector extract from input images through convulation operation. so we keep special structure feature of convulation process.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layer is convolutional layer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classifier.add(Convolution2D(32, 3, 3, input_shape = (64, 64, 3), activation = 'relu'))</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feature detector of dimension 3*3  matrix(row and column)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#(2-channel for balck and 3-channel for colour) mean here using scolour images of  64 and 64 formet dimension, 3 -channel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 -ve pixel in order to have non linearity because classifing images is non linear problem so we need to have non linearity in model so here using rectifier function for non linearity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64, 3) in tensor flow and in theano (3, 64, 64)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 Pooling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just reducing the size of feature map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maximum is called max polling in each block(size is half of original size + 1)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max polling reduce the size in order to reduce complaxity otherwise no of node will be more and problem will be more complex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classifier.add(MaxPooling2D(pool_size = (2, 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time we use 2*2 without lossing information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second convolutional layer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classifier.add(Convolution2D(32, 3, 3, activation = 'relu'))</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classifier.add(MaxPooling2D(pool_size = (2, 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 Flattening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classifier.add(Flatten())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have taken classifier, it understand that it need to be flatten previous pooled map.</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#flatten all feature image into single vector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 Full connectionw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hidden layer i.e fully connected layer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classifier.add(Dense(output_dim = 128, activation = 'relu'))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experiment output_dim was found near to 100.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#output_dim is no of node in hidden layer(it should be between no of input node and output node) by thub of rule and be experiment it should be fined. but it should be in power of 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classifier.add(Dense(output_dim = 1, activation = 'sigmoid'))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#sigmoid function because binary outcome but if outcome is in two categories then we need to use softmax activation function.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--------------Compiling the CNN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classifier.compile(optimizer = 'adam', loss = 'binary_crossentropy', metrics = ['accuracy'])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is stotastic gradient algorithm optimiser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binary outcome (cat or dog), if we have three outcome then we will use  "categorical_crossentropy".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2 - Fitting the CNN to the images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 CNN to image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#https://keras.io/ and go processing::use for image preprocessing for image augmentation to remove overfitting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create many batches of images and in each batch it will apply some random transformation or random selection of images by rotating them,fliping them, shifting them or sharing them so finally we will get many more diverse images inside batches therefore lot more material to train.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augmentation because amount of training material augmented because our model is random model , our model never find same images  across batches.so all image augmentation only remove overfitting.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in summary, image augmentation is technique that allow us to enrich in dataset or training set without adding more images that allow us to get good result without overfitting even with small images.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result in trainning set but bad result in test set due to overfitting so use image augmentation process before.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keras.preprocessing.image import ImageDataGenerator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train_datagen = ImageDataGenerator(rescale = 1./255,</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shear_range = 0.2,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zoom_range = 0.2,</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horizontal_flip = True)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test_datagen = ImageDataGenerator(rescale = 1./255)#use to preprocess the images of test set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training_set = train_datagen.flow_from_directory('dataset/training_set',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 = (64, 64),</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 = 32,</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 = 'binary')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batch_size = 32 )create batches of 32 images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test_set = test_datagen.flow_from_directory('dataset/test_set',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target_size = (64, 64),</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batch_size = 32,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class_mode = 'binary')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classifier.fit_generator(training_set,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samples_per_epoch = 8000,  #8000 image in training set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nb_epoch = 25,</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validation_data = test_set,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nb_val_samples = 2000)  #no of image in test set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#RESULT::so we achieve accuracy of 84% in training set and accuracy of 75% in test set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